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9" w:rsidRDefault="00372A59" w:rsidP="00372A59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72A59" w:rsidRPr="00CF4492" w:rsidRDefault="00372A59" w:rsidP="00372A59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72A59" w:rsidRPr="00CF4492" w:rsidRDefault="00372A59" w:rsidP="00372A59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72A59" w:rsidRPr="003E56AA" w:rsidRDefault="00372A59" w:rsidP="00372A5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E56AA">
        <w:rPr>
          <w:rFonts w:ascii="Times New Roman" w:hAnsi="Times New Roman" w:cs="Times New Roman"/>
          <w:b/>
          <w:sz w:val="32"/>
          <w:szCs w:val="32"/>
        </w:rPr>
        <w:t>Творческо</w:t>
      </w:r>
      <w:proofErr w:type="spellEnd"/>
      <w:r w:rsidRPr="003E56AA">
        <w:rPr>
          <w:rFonts w:ascii="Times New Roman" w:hAnsi="Times New Roman" w:cs="Times New Roman"/>
          <w:b/>
          <w:sz w:val="32"/>
          <w:szCs w:val="32"/>
        </w:rPr>
        <w:t xml:space="preserve"> – проектная работа  учителя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56AA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3E56AA">
        <w:rPr>
          <w:rFonts w:ascii="Times New Roman" w:hAnsi="Times New Roman" w:cs="Times New Roman"/>
          <w:b/>
          <w:sz w:val="32"/>
          <w:szCs w:val="32"/>
        </w:rPr>
        <w:t>Лашманская</w:t>
      </w:r>
      <w:proofErr w:type="spellEnd"/>
      <w:r w:rsidRPr="003E56AA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  <w:proofErr w:type="spellStart"/>
      <w:r w:rsidRPr="003E56AA">
        <w:rPr>
          <w:rFonts w:ascii="Times New Roman" w:hAnsi="Times New Roman" w:cs="Times New Roman"/>
          <w:b/>
          <w:sz w:val="32"/>
          <w:szCs w:val="32"/>
        </w:rPr>
        <w:t>Черемшанского</w:t>
      </w:r>
      <w:proofErr w:type="spellEnd"/>
      <w:r w:rsidRPr="003E56A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372A59" w:rsidRPr="003E56AA" w:rsidRDefault="00372A59" w:rsidP="00372A5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6AA">
        <w:rPr>
          <w:rFonts w:ascii="Times New Roman" w:hAnsi="Times New Roman" w:cs="Times New Roman"/>
          <w:b/>
          <w:sz w:val="32"/>
          <w:szCs w:val="32"/>
        </w:rPr>
        <w:t>Республики Татарстан</w:t>
      </w:r>
    </w:p>
    <w:p w:rsidR="00372A59" w:rsidRPr="003E56AA" w:rsidRDefault="00372A59" w:rsidP="00372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Галимовой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Резеды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Заки</w:t>
      </w:r>
      <w:r w:rsidRPr="003E56AA">
        <w:rPr>
          <w:rFonts w:ascii="Times New Roman" w:hAnsi="Times New Roman" w:cs="Times New Roman"/>
          <w:b/>
          <w:sz w:val="32"/>
          <w:szCs w:val="32"/>
        </w:rPr>
        <w:t>ровны</w:t>
      </w:r>
      <w:proofErr w:type="spellEnd"/>
    </w:p>
    <w:p w:rsidR="00372A59" w:rsidRPr="009275F5" w:rsidRDefault="00372A59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59" w:rsidRPr="009275F5" w:rsidRDefault="00372A59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59" w:rsidRPr="009275F5" w:rsidRDefault="00372A59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59" w:rsidRPr="009275F5" w:rsidRDefault="00372A59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59" w:rsidRDefault="00372A59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C74" w:rsidRPr="009275F5" w:rsidRDefault="00BB2C74" w:rsidP="00372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59" w:rsidRDefault="00372A59" w:rsidP="00372A59">
      <w:pPr>
        <w:rPr>
          <w:rFonts w:ascii="Times New Roman" w:hAnsi="Times New Roman" w:cs="Times New Roman"/>
          <w:sz w:val="32"/>
          <w:szCs w:val="32"/>
        </w:rPr>
      </w:pPr>
    </w:p>
    <w:p w:rsidR="00372A59" w:rsidRDefault="00372A59" w:rsidP="00372A59">
      <w:pPr>
        <w:jc w:val="center"/>
        <w:rPr>
          <w:rFonts w:ascii="Times New Roman" w:hAnsi="Times New Roman" w:cs="Times New Roman"/>
          <w:sz w:val="32"/>
          <w:szCs w:val="32"/>
        </w:rPr>
      </w:pPr>
      <w:r w:rsidRPr="009275F5">
        <w:rPr>
          <w:rFonts w:ascii="Times New Roman" w:hAnsi="Times New Roman" w:cs="Times New Roman"/>
          <w:sz w:val="32"/>
          <w:szCs w:val="32"/>
        </w:rPr>
        <w:t>2014 год</w:t>
      </w: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C74" w:rsidRPr="009275F5" w:rsidRDefault="00BB2C74" w:rsidP="00372A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2A59" w:rsidRPr="001C7E21" w:rsidRDefault="00372A59" w:rsidP="00372A59">
      <w:pPr>
        <w:rPr>
          <w:rFonts w:ascii="Times New Roman" w:hAnsi="Times New Roman" w:cs="Times New Roman"/>
          <w:b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t xml:space="preserve">Задания  на выявление  </w:t>
      </w:r>
      <w:proofErr w:type="spellStart"/>
      <w:r w:rsidRPr="001C7E21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1C7E21">
        <w:rPr>
          <w:rFonts w:ascii="Times New Roman" w:hAnsi="Times New Roman" w:cs="Times New Roman"/>
          <w:b/>
          <w:sz w:val="28"/>
          <w:szCs w:val="28"/>
        </w:rPr>
        <w:t xml:space="preserve">   познавательных универсальных учебных  действий  </w:t>
      </w:r>
    </w:p>
    <w:p w:rsidR="00372A59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3D1">
        <w:rPr>
          <w:rFonts w:ascii="Times New Roman" w:hAnsi="Times New Roman" w:cs="Times New Roman"/>
          <w:sz w:val="28"/>
          <w:szCs w:val="28"/>
        </w:rPr>
        <w:t xml:space="preserve"> </w:t>
      </w:r>
      <w:r w:rsidRPr="00B6054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.Начните читать </w:t>
      </w:r>
      <w:r w:rsidRPr="003D0693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по сигналу учителя</w:t>
      </w:r>
      <w:r w:rsidRPr="003D06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Обозначьте то предложение,  где орлята просили корма.  Потом д</w:t>
      </w:r>
      <w:r w:rsidRPr="003D0693">
        <w:rPr>
          <w:rFonts w:ascii="Times New Roman" w:hAnsi="Times New Roman" w:cs="Times New Roman"/>
          <w:sz w:val="28"/>
          <w:szCs w:val="28"/>
        </w:rPr>
        <w:t>очитай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3D0693">
        <w:rPr>
          <w:rFonts w:ascii="Times New Roman" w:hAnsi="Times New Roman" w:cs="Times New Roman"/>
          <w:sz w:val="28"/>
          <w:szCs w:val="28"/>
        </w:rPr>
        <w:t xml:space="preserve"> текст до конца.</w:t>
      </w:r>
    </w:p>
    <w:p w:rsidR="00372A59" w:rsidRPr="003D0693" w:rsidRDefault="00372A59" w:rsidP="00372A5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2352675"/>
            <wp:effectExtent l="19050" t="0" r="0" b="0"/>
            <wp:docPr id="1" name="Рисунок 1" descr="C:\Users\альберт\Pictures\2014-03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Pictures\2014-03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59" w:rsidRDefault="00372A59" w:rsidP="00372A59">
      <w:pPr>
        <w:spacing w:after="0"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19750" cy="1447800"/>
            <wp:effectExtent l="19050" t="0" r="0" b="0"/>
            <wp:docPr id="3" name="Рисунок 3" descr="C:\Users\альберт\Pictures\2014-03-2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берт\Pictures\2014-03-25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541">
        <w:rPr>
          <w:b/>
          <w:i/>
          <w:sz w:val="28"/>
          <w:szCs w:val="28"/>
        </w:rPr>
        <w:t>Задание 2</w:t>
      </w:r>
      <w:r>
        <w:rPr>
          <w:b/>
          <w:i/>
          <w:sz w:val="28"/>
          <w:szCs w:val="28"/>
        </w:rPr>
        <w:t xml:space="preserve">. 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третьего </w:t>
      </w:r>
      <w:r w:rsidRPr="003D0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глаголы и запиши  их. 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</w:t>
      </w:r>
    </w:p>
    <w:p w:rsidR="00372A59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372A59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Ответь на вопросы  </w:t>
      </w:r>
      <w:r w:rsidRPr="003D0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тексту. Если нужно, перечитай текст еще раз.</w:t>
      </w:r>
    </w:p>
    <w:p w:rsidR="00372A59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 ком рассказывается в данном тексте?</w:t>
      </w:r>
    </w:p>
    <w:p w:rsidR="00372A59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Какова тема произведения?</w:t>
      </w:r>
    </w:p>
    <w:p w:rsidR="00372A59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Как вы думаете, какими качествами характера обладал орел?</w:t>
      </w:r>
    </w:p>
    <w:p w:rsidR="00372A59" w:rsidRPr="00594C79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F57B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Задание 4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 живут орлы? Узнай об этом используя энциклопедию.</w:t>
      </w:r>
    </w:p>
    <w:p w:rsidR="00372A59" w:rsidRPr="00B60541" w:rsidRDefault="00372A59" w:rsidP="0037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A59" w:rsidRDefault="00372A59" w:rsidP="00372A59">
      <w:pPr>
        <w:rPr>
          <w:rFonts w:ascii="Times New Roman" w:hAnsi="Times New Roman" w:cs="Times New Roman"/>
          <w:b/>
          <w:sz w:val="28"/>
          <w:szCs w:val="28"/>
        </w:rPr>
      </w:pPr>
    </w:p>
    <w:p w:rsidR="00372A59" w:rsidRDefault="00372A59" w:rsidP="00372A59">
      <w:pPr>
        <w:rPr>
          <w:rFonts w:ascii="Times New Roman" w:hAnsi="Times New Roman" w:cs="Times New Roman"/>
          <w:b/>
          <w:sz w:val="28"/>
          <w:szCs w:val="28"/>
        </w:rPr>
      </w:pPr>
      <w:r w:rsidRPr="001C7E21">
        <w:rPr>
          <w:rFonts w:ascii="Times New Roman" w:hAnsi="Times New Roman" w:cs="Times New Roman"/>
          <w:b/>
          <w:sz w:val="28"/>
          <w:szCs w:val="28"/>
        </w:rPr>
        <w:t xml:space="preserve">Задания  на выявление  </w:t>
      </w:r>
      <w:proofErr w:type="spellStart"/>
      <w:r w:rsidRPr="001C7E21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1C7E2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регулятив</w:t>
      </w:r>
      <w:r w:rsidRPr="001C7E21">
        <w:rPr>
          <w:rFonts w:ascii="Times New Roman" w:hAnsi="Times New Roman" w:cs="Times New Roman"/>
          <w:b/>
          <w:sz w:val="28"/>
          <w:szCs w:val="28"/>
        </w:rPr>
        <w:t xml:space="preserve">ных универсальных учебных  действий  </w:t>
      </w:r>
    </w:p>
    <w:p w:rsidR="00372A59" w:rsidRDefault="00372A59" w:rsidP="0037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 </w:t>
      </w:r>
      <w:r w:rsidRPr="00594C79">
        <w:rPr>
          <w:rFonts w:ascii="Times New Roman" w:hAnsi="Times New Roman" w:cs="Times New Roman"/>
          <w:sz w:val="28"/>
          <w:szCs w:val="28"/>
        </w:rPr>
        <w:t>Раздели текст на части</w:t>
      </w:r>
      <w:r>
        <w:rPr>
          <w:rFonts w:ascii="Times New Roman" w:hAnsi="Times New Roman" w:cs="Times New Roman"/>
          <w:sz w:val="28"/>
          <w:szCs w:val="28"/>
        </w:rPr>
        <w:t xml:space="preserve"> и   составь  план .</w:t>
      </w:r>
      <w:r w:rsidRPr="003D0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59" w:rsidRPr="003D0693" w:rsidRDefault="00372A59" w:rsidP="00372A59">
      <w:pPr>
        <w:rPr>
          <w:rFonts w:ascii="Times New Roman" w:hAnsi="Times New Roman" w:cs="Times New Roman"/>
          <w:sz w:val="28"/>
          <w:szCs w:val="28"/>
        </w:rPr>
      </w:pPr>
      <w:r w:rsidRPr="00594C79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82E"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Как ты составил план? Обозначь  </w:t>
      </w:r>
      <w:r w:rsidRPr="003D0693">
        <w:rPr>
          <w:rFonts w:ascii="Times New Roman" w:hAnsi="Times New Roman" w:cs="Times New Roman"/>
          <w:noProof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Pr="003D069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+;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D0693">
        <w:rPr>
          <w:rFonts w:ascii="Times New Roman" w:hAnsi="Times New Roman" w:cs="Times New Roman"/>
          <w:noProof/>
          <w:sz w:val="28"/>
          <w:szCs w:val="28"/>
        </w:rPr>
        <w:t xml:space="preserve">а)Быстро, правильно и самостоятельно  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D0693">
        <w:rPr>
          <w:rFonts w:ascii="Times New Roman" w:hAnsi="Times New Roman" w:cs="Times New Roman"/>
          <w:noProof/>
          <w:sz w:val="28"/>
          <w:szCs w:val="28"/>
        </w:rPr>
        <w:t>б)Правильно, но медленно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D0693">
        <w:rPr>
          <w:rFonts w:ascii="Times New Roman" w:hAnsi="Times New Roman" w:cs="Times New Roman"/>
          <w:noProof/>
          <w:sz w:val="28"/>
          <w:szCs w:val="28"/>
        </w:rPr>
        <w:t>в)Правильно, но с помощью других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693">
        <w:rPr>
          <w:rFonts w:ascii="Times New Roman" w:hAnsi="Times New Roman" w:cs="Times New Roman"/>
          <w:noProof/>
          <w:sz w:val="28"/>
          <w:szCs w:val="28"/>
        </w:rPr>
        <w:t>г)Быстро, но неправильно</w:t>
      </w:r>
    </w:p>
    <w:p w:rsidR="00372A59" w:rsidRPr="006A782E" w:rsidRDefault="00372A59" w:rsidP="00372A59">
      <w:pPr>
        <w:rPr>
          <w:rFonts w:ascii="Times New Roman" w:hAnsi="Times New Roman" w:cs="Times New Roman"/>
          <w:sz w:val="28"/>
          <w:szCs w:val="28"/>
        </w:rPr>
      </w:pPr>
    </w:p>
    <w:p w:rsidR="00372A59" w:rsidRDefault="00372A59" w:rsidP="00372A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A59" w:rsidRDefault="00372A59" w:rsidP="00372A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A59" w:rsidRPr="00C864DB" w:rsidRDefault="00372A59" w:rsidP="00372A59">
      <w:pPr>
        <w:rPr>
          <w:rFonts w:ascii="Times New Roman" w:hAnsi="Times New Roman" w:cs="Times New Roman"/>
          <w:b/>
          <w:sz w:val="28"/>
          <w:szCs w:val="28"/>
        </w:rPr>
      </w:pPr>
      <w:r w:rsidRPr="00C864DB">
        <w:rPr>
          <w:rFonts w:ascii="Times New Roman" w:hAnsi="Times New Roman" w:cs="Times New Roman"/>
          <w:b/>
          <w:sz w:val="28"/>
          <w:szCs w:val="28"/>
        </w:rPr>
        <w:t xml:space="preserve">Задания  на выявление  </w:t>
      </w:r>
      <w:proofErr w:type="spellStart"/>
      <w:r w:rsidRPr="00C864D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C864DB">
        <w:rPr>
          <w:rFonts w:ascii="Times New Roman" w:hAnsi="Times New Roman" w:cs="Times New Roman"/>
          <w:b/>
          <w:sz w:val="28"/>
          <w:szCs w:val="28"/>
        </w:rPr>
        <w:t xml:space="preserve">   коммуникативных универсальных учебных  действий  </w:t>
      </w:r>
    </w:p>
    <w:p w:rsidR="00372A59" w:rsidRPr="003D0693" w:rsidRDefault="00372A59" w:rsidP="0037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1. </w:t>
      </w:r>
      <w:r w:rsidRPr="003D0693">
        <w:rPr>
          <w:rFonts w:ascii="Times New Roman" w:hAnsi="Times New Roman" w:cs="Times New Roman"/>
          <w:sz w:val="28"/>
          <w:szCs w:val="28"/>
        </w:rPr>
        <w:t>Восстан</w:t>
      </w:r>
      <w:r>
        <w:rPr>
          <w:rFonts w:ascii="Times New Roman" w:hAnsi="Times New Roman" w:cs="Times New Roman"/>
          <w:sz w:val="28"/>
          <w:szCs w:val="28"/>
        </w:rPr>
        <w:t xml:space="preserve">ови с помощью цифр  порядок предложений по </w:t>
      </w:r>
      <w:r w:rsidRPr="003D0693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очитанному тексту</w:t>
      </w:r>
      <w:r w:rsidRPr="003D0693">
        <w:rPr>
          <w:rFonts w:ascii="Times New Roman" w:hAnsi="Times New Roman" w:cs="Times New Roman"/>
          <w:sz w:val="28"/>
          <w:szCs w:val="28"/>
        </w:rPr>
        <w:t>.</w:t>
      </w:r>
    </w:p>
    <w:p w:rsidR="00372A59" w:rsidRPr="003D0693" w:rsidRDefault="00372A59" w:rsidP="00372A5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выронил рыбу, а люди подняли ее и ушли.</w:t>
      </w:r>
    </w:p>
    <w:p w:rsidR="00372A59" w:rsidRPr="003D0693" w:rsidRDefault="00372A59" w:rsidP="00372A5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подле дерева работал народ, а орел подлетал к гнезду с большой рыбой в когтях.</w:t>
      </w:r>
    </w:p>
    <w:p w:rsidR="00372A59" w:rsidRDefault="00372A59" w:rsidP="00372A5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 увидали рыбу, окружили дерево, стали кричать и бросать в орла камнями.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298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693">
        <w:rPr>
          <w:rFonts w:ascii="Times New Roman" w:hAnsi="Times New Roman" w:cs="Times New Roman"/>
          <w:sz w:val="28"/>
          <w:szCs w:val="28"/>
        </w:rPr>
        <w:t xml:space="preserve"> Где происходили события? </w:t>
      </w:r>
      <w:r>
        <w:rPr>
          <w:rFonts w:ascii="Times New Roman" w:hAnsi="Times New Roman" w:cs="Times New Roman"/>
          <w:sz w:val="28"/>
          <w:szCs w:val="28"/>
        </w:rPr>
        <w:t>Своими  доводами поделись с соседом по парте.</w:t>
      </w:r>
    </w:p>
    <w:p w:rsidR="00372A59" w:rsidRPr="003D0693" w:rsidRDefault="00372A59" w:rsidP="00372A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59" w:rsidRPr="003D0693" w:rsidRDefault="00372A59" w:rsidP="00372A5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69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93">
        <w:rPr>
          <w:rFonts w:ascii="Times New Roman" w:hAnsi="Times New Roman" w:cs="Times New Roman"/>
          <w:sz w:val="28"/>
          <w:szCs w:val="28"/>
        </w:rPr>
        <w:t>в степи</w:t>
      </w:r>
    </w:p>
    <w:p w:rsidR="00372A59" w:rsidRPr="003D0693" w:rsidRDefault="00372A59" w:rsidP="00372A5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69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93">
        <w:rPr>
          <w:rFonts w:ascii="Times New Roman" w:hAnsi="Times New Roman" w:cs="Times New Roman"/>
          <w:sz w:val="28"/>
          <w:szCs w:val="28"/>
        </w:rPr>
        <w:t>в лесу</w:t>
      </w:r>
    </w:p>
    <w:p w:rsidR="00372A59" w:rsidRPr="003D0693" w:rsidRDefault="00372A59" w:rsidP="00372A5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69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93">
        <w:rPr>
          <w:rFonts w:ascii="Times New Roman" w:hAnsi="Times New Roman" w:cs="Times New Roman"/>
          <w:sz w:val="28"/>
          <w:szCs w:val="28"/>
        </w:rPr>
        <w:t>в пустыне</w:t>
      </w:r>
    </w:p>
    <w:p w:rsidR="00372A59" w:rsidRPr="003D0693" w:rsidRDefault="00372A59" w:rsidP="00372A5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около моря</w:t>
      </w:r>
    </w:p>
    <w:p w:rsidR="00372A59" w:rsidRDefault="00372A59" w:rsidP="00372A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A59" w:rsidRDefault="00372A59" w:rsidP="00372A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A59" w:rsidRDefault="00372A59" w:rsidP="00372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82E">
        <w:rPr>
          <w:rFonts w:ascii="Times New Roman" w:hAnsi="Times New Roman" w:cs="Times New Roman"/>
          <w:b/>
          <w:sz w:val="28"/>
          <w:szCs w:val="28"/>
        </w:rPr>
        <w:t xml:space="preserve">Задания  на выявление  </w:t>
      </w:r>
      <w:proofErr w:type="spellStart"/>
      <w:r w:rsidRPr="006A782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6A782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личностных </w:t>
      </w:r>
      <w:r w:rsidRPr="006A782E">
        <w:rPr>
          <w:rFonts w:ascii="Times New Roman" w:hAnsi="Times New Roman" w:cs="Times New Roman"/>
          <w:b/>
          <w:sz w:val="28"/>
          <w:szCs w:val="28"/>
        </w:rPr>
        <w:t xml:space="preserve">универсальных учебных  действий  </w:t>
      </w:r>
    </w:p>
    <w:p w:rsidR="00372A59" w:rsidRDefault="00372A59" w:rsidP="00372A5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1029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 поступили люди? Приставь, ты среди этих людей. Чтобы ты сделал?</w:t>
      </w:r>
    </w:p>
    <w:p w:rsidR="00372A59" w:rsidRDefault="00372A59" w:rsidP="00372A5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10298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Какими человеческими качествами  эти люди не обладают?</w:t>
      </w:r>
    </w:p>
    <w:p w:rsidR="00372A59" w:rsidRDefault="00372A59" w:rsidP="00372A5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 свой ответ.</w:t>
      </w:r>
    </w:p>
    <w:p w:rsidR="00372A59" w:rsidRPr="00110298" w:rsidRDefault="00372A59" w:rsidP="00372A5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D165B" w:rsidRDefault="00BD165B"/>
    <w:sectPr w:rsidR="00BD165B" w:rsidSect="00BD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39B8"/>
    <w:multiLevelType w:val="hybridMultilevel"/>
    <w:tmpl w:val="0F243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6E9A"/>
    <w:multiLevelType w:val="hybridMultilevel"/>
    <w:tmpl w:val="A3766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72A59"/>
    <w:rsid w:val="00372A59"/>
    <w:rsid w:val="00BB2C74"/>
    <w:rsid w:val="00B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cp:lastPrinted>2016-01-22T22:40:00Z</cp:lastPrinted>
  <dcterms:created xsi:type="dcterms:W3CDTF">2016-01-22T22:38:00Z</dcterms:created>
  <dcterms:modified xsi:type="dcterms:W3CDTF">2016-01-22T22:47:00Z</dcterms:modified>
</cp:coreProperties>
</file>