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7E" w:rsidRDefault="00361F75" w:rsidP="00E5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7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4 </w:t>
      </w:r>
    </w:p>
    <w:p w:rsidR="00E430F5" w:rsidRPr="00E5237E" w:rsidRDefault="00361F75" w:rsidP="00E5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7E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Каневской район</w:t>
      </w:r>
    </w:p>
    <w:p w:rsidR="00E5237E" w:rsidRDefault="00E5237E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E52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F75" w:rsidRPr="00E5237E" w:rsidRDefault="00361F75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1F75" w:rsidRPr="00E5237E" w:rsidRDefault="00361F75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7638" w:rsidRDefault="00361F75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638">
        <w:rPr>
          <w:rFonts w:ascii="Times New Roman" w:hAnsi="Times New Roman" w:cs="Times New Roman"/>
          <w:sz w:val="32"/>
          <w:szCs w:val="32"/>
        </w:rPr>
        <w:t>Конспект проведения образовательной ситуации по образовательной области «</w:t>
      </w:r>
      <w:r w:rsidR="00235DFF">
        <w:rPr>
          <w:rFonts w:ascii="Times New Roman" w:hAnsi="Times New Roman" w:cs="Times New Roman"/>
          <w:sz w:val="32"/>
          <w:szCs w:val="32"/>
        </w:rPr>
        <w:t>Речевое развитие</w:t>
      </w:r>
      <w:r w:rsidRPr="00767638">
        <w:rPr>
          <w:rFonts w:ascii="Times New Roman" w:hAnsi="Times New Roman" w:cs="Times New Roman"/>
          <w:sz w:val="32"/>
          <w:szCs w:val="32"/>
        </w:rPr>
        <w:t>»</w:t>
      </w:r>
      <w:r w:rsidR="005D3B1C" w:rsidRPr="007676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7638" w:rsidRDefault="005D3B1C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638">
        <w:rPr>
          <w:rFonts w:ascii="Times New Roman" w:hAnsi="Times New Roman" w:cs="Times New Roman"/>
          <w:sz w:val="32"/>
          <w:szCs w:val="32"/>
        </w:rPr>
        <w:t>в средней группе по теме</w:t>
      </w:r>
      <w:r w:rsidR="00E5237E" w:rsidRPr="00767638">
        <w:rPr>
          <w:rFonts w:ascii="Times New Roman" w:hAnsi="Times New Roman" w:cs="Times New Roman"/>
          <w:sz w:val="32"/>
          <w:szCs w:val="32"/>
        </w:rPr>
        <w:t>:</w:t>
      </w:r>
      <w:r w:rsidRPr="007676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1F75" w:rsidRPr="00767638" w:rsidRDefault="005D3B1C" w:rsidP="00767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638">
        <w:rPr>
          <w:rFonts w:ascii="Times New Roman" w:hAnsi="Times New Roman" w:cs="Times New Roman"/>
          <w:b/>
          <w:sz w:val="32"/>
          <w:szCs w:val="32"/>
        </w:rPr>
        <w:t>пересказ сказки «</w:t>
      </w:r>
      <w:proofErr w:type="spellStart"/>
      <w:r w:rsidRPr="00767638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767638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E5237E" w:rsidRPr="00767638" w:rsidRDefault="00E5237E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638">
        <w:rPr>
          <w:rFonts w:ascii="Times New Roman" w:hAnsi="Times New Roman" w:cs="Times New Roman"/>
          <w:sz w:val="32"/>
          <w:szCs w:val="32"/>
        </w:rPr>
        <w:t>с помощью метода моделирования</w:t>
      </w:r>
    </w:p>
    <w:p w:rsidR="00767638" w:rsidRDefault="00767638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38" w:rsidRDefault="00E5237E" w:rsidP="00767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638">
        <w:rPr>
          <w:rFonts w:ascii="Times New Roman" w:hAnsi="Times New Roman" w:cs="Times New Roman"/>
          <w:sz w:val="28"/>
          <w:szCs w:val="28"/>
          <w:u w:val="single"/>
        </w:rPr>
        <w:t>Подготовила</w:t>
      </w:r>
      <w:r w:rsidRPr="00E523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7638" w:rsidRDefault="00E5237E" w:rsidP="00767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237E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E5237E">
        <w:rPr>
          <w:rFonts w:ascii="Times New Roman" w:hAnsi="Times New Roman" w:cs="Times New Roman"/>
          <w:sz w:val="28"/>
          <w:szCs w:val="28"/>
        </w:rPr>
        <w:t xml:space="preserve"> А.А. – старший воспитатель </w:t>
      </w: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10C" w:rsidRDefault="00F4610C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638" w:rsidRDefault="00767638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BC0" w:rsidRDefault="00787BC0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BC0" w:rsidRDefault="00787BC0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37E" w:rsidRPr="00E5237E" w:rsidRDefault="00E5237E" w:rsidP="00767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37E">
        <w:rPr>
          <w:rFonts w:ascii="Times New Roman" w:hAnsi="Times New Roman" w:cs="Times New Roman"/>
          <w:sz w:val="28"/>
          <w:szCs w:val="28"/>
        </w:rPr>
        <w:t>Каневская 201</w:t>
      </w:r>
      <w:r w:rsidR="00F4610C">
        <w:rPr>
          <w:rFonts w:ascii="Times New Roman" w:hAnsi="Times New Roman" w:cs="Times New Roman"/>
          <w:sz w:val="28"/>
          <w:szCs w:val="28"/>
        </w:rPr>
        <w:t>5</w:t>
      </w:r>
      <w:r w:rsidRPr="00E523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</w:t>
      </w:r>
      <w:r w:rsidRPr="0076763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67638" w:rsidRPr="00767638" w:rsidRDefault="00767638" w:rsidP="00767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638">
        <w:rPr>
          <w:rFonts w:ascii="Times New Roman" w:hAnsi="Times New Roman" w:cs="Times New Roman"/>
          <w:b/>
          <w:sz w:val="32"/>
          <w:szCs w:val="32"/>
        </w:rPr>
        <w:t>пересказ сказки «</w:t>
      </w:r>
      <w:proofErr w:type="spellStart"/>
      <w:r w:rsidRPr="00767638">
        <w:rPr>
          <w:rFonts w:ascii="Times New Roman" w:hAnsi="Times New Roman" w:cs="Times New Roman"/>
          <w:b/>
          <w:sz w:val="32"/>
          <w:szCs w:val="32"/>
        </w:rPr>
        <w:t>Заюшкина</w:t>
      </w:r>
      <w:proofErr w:type="spellEnd"/>
      <w:r w:rsidRPr="00767638">
        <w:rPr>
          <w:rFonts w:ascii="Times New Roman" w:hAnsi="Times New Roman" w:cs="Times New Roman"/>
          <w:b/>
          <w:sz w:val="32"/>
          <w:szCs w:val="32"/>
        </w:rPr>
        <w:t xml:space="preserve"> избушка»</w:t>
      </w:r>
    </w:p>
    <w:p w:rsidR="00E5237E" w:rsidRDefault="00E5237E" w:rsidP="00E5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2B5" w:rsidRDefault="00767638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7638" w:rsidRDefault="00767638" w:rsidP="006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восприятие сказки за счёт выявления сюжетной линии и обсуждения эмоциональных переживаний главного героя.</w:t>
      </w:r>
    </w:p>
    <w:p w:rsidR="006E62B5" w:rsidRDefault="006E62B5" w:rsidP="00606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638" w:rsidRDefault="00767638" w:rsidP="0060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7638" w:rsidRPr="00606F7D" w:rsidRDefault="00767638" w:rsidP="00606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sz w:val="28"/>
          <w:szCs w:val="28"/>
        </w:rPr>
        <w:t>Развивать у детей умение самостоятельно пересказывать сказки с помощью наглядной модели</w:t>
      </w:r>
    </w:p>
    <w:p w:rsidR="00767638" w:rsidRPr="00606F7D" w:rsidRDefault="00767638" w:rsidP="00606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sz w:val="28"/>
          <w:szCs w:val="28"/>
        </w:rPr>
        <w:t>Развивать диалогическую речь в процессе ответов на поисковые вопросы</w:t>
      </w:r>
      <w:r w:rsidR="00D24CAA" w:rsidRPr="00606F7D">
        <w:rPr>
          <w:rFonts w:ascii="Times New Roman" w:hAnsi="Times New Roman" w:cs="Times New Roman"/>
          <w:sz w:val="28"/>
          <w:szCs w:val="28"/>
        </w:rPr>
        <w:t xml:space="preserve"> и проблемные ситуации по содержанию прочитанной сказки по содержанию прочитанной сказки и карточкам модели</w:t>
      </w:r>
      <w:r w:rsidR="00652CFD" w:rsidRPr="00606F7D">
        <w:rPr>
          <w:rFonts w:ascii="Times New Roman" w:hAnsi="Times New Roman" w:cs="Times New Roman"/>
          <w:sz w:val="28"/>
          <w:szCs w:val="28"/>
        </w:rPr>
        <w:t>.</w:t>
      </w:r>
    </w:p>
    <w:p w:rsidR="00652CFD" w:rsidRPr="00606F7D" w:rsidRDefault="00652CFD" w:rsidP="00606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</w:t>
      </w:r>
    </w:p>
    <w:p w:rsidR="00652CFD" w:rsidRPr="00606F7D" w:rsidRDefault="00652CFD" w:rsidP="00606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sz w:val="28"/>
          <w:szCs w:val="28"/>
        </w:rPr>
        <w:t>Развивать лексическую выразительность за счёт использования некоторых народных речевых оборотов</w:t>
      </w:r>
    </w:p>
    <w:p w:rsidR="007F0AAE" w:rsidRPr="00606F7D" w:rsidRDefault="007F0AAE" w:rsidP="00606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</w:t>
      </w:r>
    </w:p>
    <w:p w:rsidR="007F0AAE" w:rsidRDefault="007F0AAE" w:rsidP="0060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F7D" w:rsidRDefault="007F0AAE" w:rsidP="0060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7D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AAE" w:rsidRDefault="00606F7D" w:rsidP="00606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Игрушка-заяц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), сундучок с сюрпризами, книга со сказкой, записк</w:t>
      </w:r>
      <w:r w:rsidR="00A03A8F">
        <w:rPr>
          <w:rFonts w:ascii="Times New Roman" w:hAnsi="Times New Roman" w:cs="Times New Roman"/>
          <w:sz w:val="28"/>
          <w:szCs w:val="28"/>
        </w:rPr>
        <w:t>а с текстом, модель сказки с иллюстрациями</w:t>
      </w:r>
      <w:r w:rsidR="00C474E7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 w:rsidR="00A03A8F">
        <w:rPr>
          <w:rFonts w:ascii="Times New Roman" w:hAnsi="Times New Roman" w:cs="Times New Roman"/>
          <w:sz w:val="28"/>
          <w:szCs w:val="28"/>
        </w:rPr>
        <w:t>, карточки с текстом для воспитателя.</w:t>
      </w:r>
    </w:p>
    <w:p w:rsidR="007F0AAE" w:rsidRPr="00E5237E" w:rsidRDefault="007F0AAE" w:rsidP="00606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C" w:rsidRPr="00606F7D" w:rsidRDefault="007F0AAE" w:rsidP="00606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F7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F0AAE" w:rsidRDefault="007F0AAE" w:rsidP="00606F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Прочтение сказки. Её обсуждение («Про кого эта сказка? Что случилось с зайкой? Кто хотел ему помочь? Как помог петушок зайцу?»). Беседы о диких животные, их повадках и поведении в реальном мире. Соотнесение сил и </w:t>
      </w:r>
      <w:r w:rsidR="00606F7D">
        <w:rPr>
          <w:rFonts w:ascii="Times New Roman" w:hAnsi="Times New Roman" w:cs="Times New Roman"/>
          <w:sz w:val="28"/>
          <w:szCs w:val="28"/>
        </w:rPr>
        <w:t>возможностей животных с ожидания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6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зайца</w:t>
      </w:r>
      <w:r w:rsidR="00606F7D">
        <w:rPr>
          <w:rFonts w:ascii="Times New Roman" w:hAnsi="Times New Roman" w:cs="Times New Roman"/>
          <w:sz w:val="28"/>
          <w:szCs w:val="28"/>
        </w:rPr>
        <w:t xml:space="preserve">. Обсуждение: почему сильные в жизни животные показаны в сказке испугавшимися лисы? Словарная работа: обсуждение слов и словосочетаний: избушка, лубяная, клочки по закоулочкам, коса, шпоры. Создание изображений героев сказки в технике «рваной аппликации». Рисование главного героя – зайца – методом </w:t>
      </w:r>
      <w:proofErr w:type="spellStart"/>
      <w:r w:rsidR="00606F7D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606F7D">
        <w:rPr>
          <w:rFonts w:ascii="Times New Roman" w:hAnsi="Times New Roman" w:cs="Times New Roman"/>
          <w:sz w:val="28"/>
          <w:szCs w:val="28"/>
        </w:rPr>
        <w:t>.</w:t>
      </w:r>
    </w:p>
    <w:p w:rsidR="006E62B5" w:rsidRDefault="006E62B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B5" w:rsidRDefault="006E62B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b/>
          <w:sz w:val="28"/>
          <w:szCs w:val="28"/>
        </w:rPr>
        <w:t>ХОД образовательной ситуации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62B5" w:rsidRPr="009C4895" w:rsidRDefault="009C4895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2B5" w:rsidRPr="00F703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E62B5" w:rsidRPr="009C4895">
        <w:rPr>
          <w:rFonts w:ascii="Times New Roman" w:hAnsi="Times New Roman" w:cs="Times New Roman"/>
          <w:sz w:val="28"/>
          <w:szCs w:val="28"/>
        </w:rPr>
        <w:t xml:space="preserve">: </w:t>
      </w:r>
      <w:r w:rsidR="00BE6959">
        <w:rPr>
          <w:rFonts w:ascii="Times New Roman" w:hAnsi="Times New Roman" w:cs="Times New Roman"/>
          <w:sz w:val="28"/>
          <w:szCs w:val="28"/>
        </w:rPr>
        <w:t>Р</w:t>
      </w:r>
      <w:r w:rsidR="006E62B5" w:rsidRPr="009C4895">
        <w:rPr>
          <w:rFonts w:ascii="Times New Roman" w:hAnsi="Times New Roman" w:cs="Times New Roman"/>
          <w:sz w:val="28"/>
          <w:szCs w:val="28"/>
        </w:rPr>
        <w:t>ебята, посмотрите, кого я к вам привела?</w:t>
      </w:r>
      <w:r w:rsidR="00BE6959" w:rsidRPr="00BE6959">
        <w:rPr>
          <w:rFonts w:ascii="Times New Roman" w:hAnsi="Times New Roman" w:cs="Times New Roman"/>
          <w:sz w:val="28"/>
          <w:szCs w:val="28"/>
        </w:rPr>
        <w:t xml:space="preserve"> </w:t>
      </w:r>
      <w:r w:rsidR="00BE6959" w:rsidRPr="009C4895">
        <w:rPr>
          <w:rFonts w:ascii="Times New Roman" w:hAnsi="Times New Roman" w:cs="Times New Roman"/>
          <w:sz w:val="28"/>
          <w:szCs w:val="28"/>
        </w:rPr>
        <w:t>(</w:t>
      </w:r>
      <w:r w:rsidR="00BE6959">
        <w:rPr>
          <w:rFonts w:ascii="Times New Roman" w:hAnsi="Times New Roman" w:cs="Times New Roman"/>
          <w:sz w:val="28"/>
          <w:szCs w:val="28"/>
        </w:rPr>
        <w:t>П</w:t>
      </w:r>
      <w:r w:rsidR="00BE6959" w:rsidRPr="009C4895">
        <w:rPr>
          <w:rFonts w:ascii="Times New Roman" w:hAnsi="Times New Roman" w:cs="Times New Roman"/>
          <w:sz w:val="28"/>
          <w:szCs w:val="28"/>
        </w:rPr>
        <w:t xml:space="preserve">оявляется грустный заяц) </w:t>
      </w:r>
      <w:r w:rsidR="006E62B5" w:rsidRPr="009C4895">
        <w:rPr>
          <w:rFonts w:ascii="Times New Roman" w:hAnsi="Times New Roman" w:cs="Times New Roman"/>
          <w:sz w:val="28"/>
          <w:szCs w:val="28"/>
        </w:rPr>
        <w:t xml:space="preserve"> Я его встретила по дороге в детский сад. Мне кажется, у него что-то случилось. А как вы считаете? </w:t>
      </w:r>
      <w:r w:rsidR="00495D04" w:rsidRPr="009C4895">
        <w:rPr>
          <w:rFonts w:ascii="Times New Roman" w:hAnsi="Times New Roman" w:cs="Times New Roman"/>
          <w:sz w:val="28"/>
          <w:szCs w:val="28"/>
        </w:rPr>
        <w:t>Почему вы так думаете?</w:t>
      </w:r>
      <w:r w:rsidR="00235D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5DFF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="00235DFF">
        <w:rPr>
          <w:rFonts w:ascii="Times New Roman" w:hAnsi="Times New Roman" w:cs="Times New Roman"/>
          <w:sz w:val="28"/>
          <w:szCs w:val="28"/>
        </w:rPr>
        <w:t xml:space="preserve"> мнение всех детей, желающих высказаться).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5D04" w:rsidRPr="00F7038D" w:rsidRDefault="00495D04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38D">
        <w:rPr>
          <w:rFonts w:ascii="Times New Roman" w:hAnsi="Times New Roman" w:cs="Times New Roman"/>
          <w:i/>
          <w:sz w:val="28"/>
          <w:szCs w:val="28"/>
        </w:rPr>
        <w:t>Дети описывают настроение зайца.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5D04" w:rsidRDefault="00495D04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Зайчишка, что с тобой случилось? Какая беда приключилась? </w:t>
      </w:r>
      <w:r w:rsidR="001665D5">
        <w:rPr>
          <w:rFonts w:ascii="Times New Roman" w:hAnsi="Times New Roman" w:cs="Times New Roman"/>
          <w:sz w:val="28"/>
          <w:szCs w:val="28"/>
        </w:rPr>
        <w:t>Ты нам с ребятами расскажи. Может, мы помочь тебе сможем?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5D5" w:rsidRDefault="001665D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sz w:val="28"/>
          <w:szCs w:val="28"/>
          <w:u w:val="single"/>
        </w:rPr>
        <w:t>Заяц</w:t>
      </w:r>
      <w:r>
        <w:rPr>
          <w:rFonts w:ascii="Times New Roman" w:hAnsi="Times New Roman" w:cs="Times New Roman"/>
          <w:sz w:val="28"/>
          <w:szCs w:val="28"/>
        </w:rPr>
        <w:t>: Ой, ребятки, как же мне не плакать? Был у меня домик лубяной, а у лисы – ледяной. Весной у неё домик ручьём убежал, она ко мне в гости попросилась, да и выгнала меня из моего маленького домика. (Плачет) Брёл я, брёл, куда глаза глядят, да со страниц своей книжки вывалился.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5DFF" w:rsidRDefault="001665D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 плачь, зайка, мы сейчас прочитаем твою сказку и поможем тебе вернуться обратно. </w:t>
      </w:r>
      <w:r w:rsidR="00235DFF">
        <w:rPr>
          <w:rFonts w:ascii="Times New Roman" w:hAnsi="Times New Roman" w:cs="Times New Roman"/>
          <w:sz w:val="28"/>
          <w:szCs w:val="28"/>
        </w:rPr>
        <w:t>Хотите помочь зайчику, ребята?</w:t>
      </w:r>
    </w:p>
    <w:p w:rsidR="00235DFF" w:rsidRDefault="00235DFF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FF" w:rsidRDefault="00235DFF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35DFF" w:rsidRDefault="00235DFF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5D5" w:rsidRDefault="00235DFF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F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</w:t>
      </w:r>
      <w:r w:rsidR="00F4568B"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="0038395D">
        <w:rPr>
          <w:rFonts w:ascii="Times New Roman" w:hAnsi="Times New Roman" w:cs="Times New Roman"/>
          <w:sz w:val="28"/>
          <w:szCs w:val="28"/>
        </w:rPr>
        <w:t>, из какой сказки зайчик?</w:t>
      </w:r>
      <w:r>
        <w:rPr>
          <w:rFonts w:ascii="Times New Roman" w:hAnsi="Times New Roman" w:cs="Times New Roman"/>
          <w:sz w:val="28"/>
          <w:szCs w:val="28"/>
        </w:rPr>
        <w:t xml:space="preserve"> Кто хочет ответить?</w:t>
      </w:r>
    </w:p>
    <w:p w:rsidR="00235DFF" w:rsidRDefault="00235DFF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5D" w:rsidRDefault="0038395D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95D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03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Сказку мы вспомнили, а отправить зайку в неё нам поможет наш волшебный сундучок. (Вносит сундучок) Сундучок наш, отворись, в помощь зайке пригодись!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895" w:rsidRPr="00F7038D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38D">
        <w:rPr>
          <w:rFonts w:ascii="Times New Roman" w:hAnsi="Times New Roman" w:cs="Times New Roman"/>
          <w:i/>
          <w:sz w:val="28"/>
          <w:szCs w:val="28"/>
        </w:rPr>
        <w:t>Дети открывают сундучок, воспитатель достаёт модель сказки, записку и читает её детям.</w:t>
      </w:r>
    </w:p>
    <w:p w:rsidR="00F7038D" w:rsidRDefault="00F7038D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95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Помочь зайчишке сможет тот, кто сказку эту соберёт и рассказать зайчишке сможет!</w:t>
      </w:r>
    </w:p>
    <w:p w:rsidR="00A03A8F" w:rsidRDefault="00A03A8F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895" w:rsidRPr="00214771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771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взять карточки модели сказки</w:t>
      </w:r>
      <w:r w:rsidR="00A03A8F">
        <w:rPr>
          <w:rFonts w:ascii="Times New Roman" w:hAnsi="Times New Roman" w:cs="Times New Roman"/>
          <w:i/>
          <w:sz w:val="28"/>
          <w:szCs w:val="28"/>
        </w:rPr>
        <w:t xml:space="preserve"> с иллюстрациями</w:t>
      </w:r>
      <w:r w:rsidRPr="00214771">
        <w:rPr>
          <w:rFonts w:ascii="Times New Roman" w:hAnsi="Times New Roman" w:cs="Times New Roman"/>
          <w:i/>
          <w:sz w:val="28"/>
          <w:szCs w:val="28"/>
        </w:rPr>
        <w:t>, рассмотреть их и вспомнить события, изображённые на карточке.</w:t>
      </w:r>
    </w:p>
    <w:p w:rsidR="009C4895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i/>
          <w:sz w:val="28"/>
          <w:szCs w:val="28"/>
        </w:rPr>
        <w:t>Затем воспитатель читает сказку</w:t>
      </w:r>
      <w:r w:rsidR="00A03A8F">
        <w:rPr>
          <w:rFonts w:ascii="Times New Roman" w:hAnsi="Times New Roman" w:cs="Times New Roman"/>
          <w:i/>
          <w:sz w:val="28"/>
          <w:szCs w:val="28"/>
        </w:rPr>
        <w:t xml:space="preserve"> по своим карточкам</w:t>
      </w:r>
      <w:r w:rsidRPr="00214771">
        <w:rPr>
          <w:rFonts w:ascii="Times New Roman" w:hAnsi="Times New Roman" w:cs="Times New Roman"/>
          <w:i/>
          <w:sz w:val="28"/>
          <w:szCs w:val="28"/>
        </w:rPr>
        <w:t xml:space="preserve">, а дети «делят сказку на части», выставляя картинки, отражающие содержание </w:t>
      </w:r>
      <w:proofErr w:type="spellStart"/>
      <w:r w:rsidRPr="00214771">
        <w:rPr>
          <w:rFonts w:ascii="Times New Roman" w:hAnsi="Times New Roman" w:cs="Times New Roman"/>
          <w:i/>
          <w:sz w:val="28"/>
          <w:szCs w:val="28"/>
        </w:rPr>
        <w:t>микрочастей</w:t>
      </w:r>
      <w:proofErr w:type="spellEnd"/>
      <w:r w:rsidRPr="00214771">
        <w:rPr>
          <w:rFonts w:ascii="Times New Roman" w:hAnsi="Times New Roman" w:cs="Times New Roman"/>
          <w:i/>
          <w:sz w:val="28"/>
          <w:szCs w:val="28"/>
        </w:rPr>
        <w:t xml:space="preserve"> сюжета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771" w:rsidRDefault="00214771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95" w:rsidRPr="00214771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1</w:t>
      </w:r>
    </w:p>
    <w:p w:rsidR="009C4895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лиса да заяц. У лисы </w:t>
      </w:r>
      <w:r w:rsidR="00EE3125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избушка ледяная, а у зайца – лубяная. Вот лиса и дразнит зайца:</w:t>
      </w:r>
    </w:p>
    <w:p w:rsidR="009C4895" w:rsidRDefault="009C489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избушка светлая, а у тебя – тёмная! </w:t>
      </w:r>
      <w:r w:rsidRPr="009C4895">
        <w:rPr>
          <w:rFonts w:ascii="Times New Roman" w:hAnsi="Times New Roman" w:cs="Times New Roman"/>
          <w:sz w:val="28"/>
          <w:szCs w:val="28"/>
        </w:rPr>
        <w:t>У меня светлая, а у тебя – тёмная!</w:t>
      </w:r>
    </w:p>
    <w:p w:rsidR="00214771" w:rsidRDefault="00214771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3125" w:rsidRDefault="00EE3125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74E7">
        <w:rPr>
          <w:rFonts w:ascii="Times New Roman" w:hAnsi="Times New Roman" w:cs="Times New Roman"/>
          <w:sz w:val="28"/>
          <w:szCs w:val="28"/>
        </w:rPr>
        <w:t>Дети, посмотрите, у кого находится карточка, соответствующая этой части сказки? (</w:t>
      </w:r>
      <w:proofErr w:type="gramStart"/>
      <w:r w:rsidR="00C474E7" w:rsidRPr="00C474E7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End"/>
      <w:r w:rsidR="00C474E7" w:rsidRPr="00C474E7">
        <w:rPr>
          <w:rFonts w:ascii="Times New Roman" w:hAnsi="Times New Roman" w:cs="Times New Roman"/>
          <w:i/>
          <w:sz w:val="28"/>
          <w:szCs w:val="28"/>
        </w:rPr>
        <w:t>, нашедший, на его взгляд, подходящую картинку, выставляет её)</w:t>
      </w:r>
      <w:r w:rsidR="00C474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посмотрите, подходит нам эта карточка? О чём она?</w:t>
      </w:r>
    </w:p>
    <w:p w:rsidR="00214771" w:rsidRDefault="00C474E7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474E7">
        <w:rPr>
          <w:rFonts w:ascii="Times New Roman" w:hAnsi="Times New Roman" w:cs="Times New Roman"/>
          <w:i/>
          <w:sz w:val="28"/>
          <w:szCs w:val="28"/>
        </w:rPr>
        <w:t>комментарии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3FE7" w:rsidRDefault="00D33FE7" w:rsidP="006E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4E7" w:rsidRPr="00D33FE7" w:rsidRDefault="00D33FE7" w:rsidP="006E6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FE7">
        <w:rPr>
          <w:rFonts w:ascii="Times New Roman" w:hAnsi="Times New Roman" w:cs="Times New Roman"/>
          <w:sz w:val="28"/>
          <w:szCs w:val="28"/>
        </w:rPr>
        <w:lastRenderedPageBreak/>
        <w:t>По такому же принципу проходит дальнейшая работа с моделью сказки.</w:t>
      </w:r>
    </w:p>
    <w:p w:rsidR="00D33FE7" w:rsidRDefault="00D33FE7" w:rsidP="006E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25" w:rsidRPr="00214771" w:rsidRDefault="00EE3125" w:rsidP="006E6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2</w:t>
      </w:r>
    </w:p>
    <w:p w:rsid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лето, у лисы избушка растаяла. Лиса и просится к зайцу: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125">
        <w:rPr>
          <w:rFonts w:ascii="Times New Roman" w:hAnsi="Times New Roman" w:cs="Times New Roman"/>
          <w:sz w:val="28"/>
          <w:szCs w:val="28"/>
        </w:rPr>
        <w:t xml:space="preserve">— Пусти меня </w:t>
      </w:r>
      <w:proofErr w:type="spellStart"/>
      <w:r w:rsidRPr="00EE3125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EE3125">
        <w:rPr>
          <w:rFonts w:ascii="Times New Roman" w:hAnsi="Times New Roman" w:cs="Times New Roman"/>
          <w:sz w:val="28"/>
          <w:szCs w:val="28"/>
        </w:rPr>
        <w:t>, хоть на дворик к себе!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 xml:space="preserve">— Нет, </w:t>
      </w:r>
      <w:proofErr w:type="spellStart"/>
      <w:r w:rsidRPr="00EE3125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EE3125">
        <w:rPr>
          <w:rFonts w:ascii="Times New Roman" w:hAnsi="Times New Roman" w:cs="Times New Roman"/>
          <w:sz w:val="28"/>
          <w:szCs w:val="28"/>
        </w:rPr>
        <w:t>, не пущу: зачем дразнилась?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Стала лиса пуще упрашивать. Заяц и пустил её к себе на двор.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На другой день лиса опять просится: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 xml:space="preserve">— Пусти меня, </w:t>
      </w:r>
      <w:proofErr w:type="spellStart"/>
      <w:r w:rsidRPr="00EE3125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EE3125">
        <w:rPr>
          <w:rFonts w:ascii="Times New Roman" w:hAnsi="Times New Roman" w:cs="Times New Roman"/>
          <w:sz w:val="28"/>
          <w:szCs w:val="28"/>
        </w:rPr>
        <w:t>, на крылечко.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Упрашивала, упрашивала лиса, согласился заяц и пустил лису на крылечко.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На третий день лиса опять просит: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 xml:space="preserve">— Пусти меня, </w:t>
      </w:r>
      <w:proofErr w:type="spellStart"/>
      <w:r w:rsidRPr="00EE3125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EE3125">
        <w:rPr>
          <w:rFonts w:ascii="Times New Roman" w:hAnsi="Times New Roman" w:cs="Times New Roman"/>
          <w:sz w:val="28"/>
          <w:szCs w:val="28"/>
        </w:rPr>
        <w:t>, в избушку.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Просилась, просилась лиса, пустил её заяц в избушку.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Сидит лиса на лавке, а зайчик — на печи.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На четвёртый день лиса опять просит: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— Заинька, заинька, пусти меня на печку к себе!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Просила, просила лиса, да и выпросила — пустил её заяц и на печку.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Прошёл день, другой — стала лиса зайца из избушки гнать:</w:t>
      </w:r>
    </w:p>
    <w:p w:rsidR="00EE3125" w:rsidRPr="00EE3125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— Ступай вон, косой! Не хочу с тобой жить!</w:t>
      </w:r>
    </w:p>
    <w:p w:rsidR="007F0AAE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125">
        <w:rPr>
          <w:rFonts w:ascii="Times New Roman" w:hAnsi="Times New Roman" w:cs="Times New Roman"/>
          <w:sz w:val="28"/>
          <w:szCs w:val="28"/>
        </w:rPr>
        <w:t>Так и выгнала.</w:t>
      </w:r>
    </w:p>
    <w:p w:rsidR="00214771" w:rsidRDefault="00214771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143" w:rsidRDefault="00EE3125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думаете, про что эта часть истории? Как попала лисичка в лубяную избушку?</w:t>
      </w:r>
      <w:r w:rsidR="002067B6">
        <w:rPr>
          <w:rFonts w:ascii="Times New Roman" w:hAnsi="Times New Roman" w:cs="Times New Roman"/>
          <w:sz w:val="28"/>
          <w:szCs w:val="28"/>
        </w:rPr>
        <w:t xml:space="preserve"> </w:t>
      </w:r>
      <w:r w:rsidR="005C3143">
        <w:rPr>
          <w:rFonts w:ascii="Times New Roman" w:hAnsi="Times New Roman" w:cs="Times New Roman"/>
          <w:sz w:val="28"/>
          <w:szCs w:val="28"/>
        </w:rPr>
        <w:t>Правильно ли мы подобра</w:t>
      </w:r>
      <w:r w:rsidR="002067B6">
        <w:rPr>
          <w:rFonts w:ascii="Times New Roman" w:hAnsi="Times New Roman" w:cs="Times New Roman"/>
          <w:sz w:val="28"/>
          <w:szCs w:val="28"/>
        </w:rPr>
        <w:t>ли картинку к этой части сказки?</w:t>
      </w:r>
    </w:p>
    <w:p w:rsidR="00214771" w:rsidRDefault="00214771" w:rsidP="00EE3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B6" w:rsidRPr="00214771" w:rsidRDefault="002067B6" w:rsidP="00EE3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3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Сидит заяц и плачет, горюет, лапками слёзы утирает. Бегут мимо собаки: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>! О чём, заинька, плачешь?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 плачь, зайчик, — говорят собаки, — мы её выгоним.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Нет, не выгоните!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Нет, выгоним!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Пошли к избушке.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>! Пойди, лиса, вон!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А она им с печи: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D41D29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Испугались собаки и убежали.</w:t>
      </w:r>
    </w:p>
    <w:p w:rsidR="00D41D29" w:rsidRDefault="002067B6" w:rsidP="00EE3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 чём рассказывает эта картинка? Почему собаки не помогли зайчику?</w:t>
      </w:r>
    </w:p>
    <w:p w:rsidR="002067B6" w:rsidRPr="00214771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lastRenderedPageBreak/>
        <w:t>КАРТОЧКА № 4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Опять сидит зайчик и плачет. Идёт мимо волк: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О чём, заинька, плачешь?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 плачь, зайчик, — говорит волк, — я её выгоню.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Нет, не выгонишь! Собаки гнали, гнали — не выгнали, и ты не выгонишь.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Нет, выгоню!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Пошёл волк к избе и завыл страшным голосом: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067B6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2067B6">
        <w:rPr>
          <w:rFonts w:ascii="Times New Roman" w:hAnsi="Times New Roman" w:cs="Times New Roman"/>
          <w:sz w:val="28"/>
          <w:szCs w:val="28"/>
        </w:rPr>
        <w:t>… Ступай, лиса, вон!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А она с печи:</w:t>
      </w:r>
    </w:p>
    <w:p w:rsidR="002067B6" w:rsidRP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2067B6" w:rsidRDefault="002067B6" w:rsidP="0020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B6">
        <w:rPr>
          <w:rFonts w:ascii="Times New Roman" w:hAnsi="Times New Roman" w:cs="Times New Roman"/>
          <w:sz w:val="28"/>
          <w:szCs w:val="28"/>
        </w:rPr>
        <w:t>Испугался волк и убежал.</w:t>
      </w:r>
    </w:p>
    <w:p w:rsidR="00214771" w:rsidRDefault="00214771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67" w:rsidRDefault="002067B6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Эта картинка о чём? Что сделал волк, чтобы помочь зайчику? Почему он не помог зайчику? Подходит картинка к этой части сказки?</w:t>
      </w:r>
    </w:p>
    <w:p w:rsidR="00D43167" w:rsidRPr="00214771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5</w:t>
      </w:r>
    </w:p>
    <w:p w:rsidR="00D43167" w:rsidRPr="00D43167" w:rsidRDefault="002067B6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167" w:rsidRPr="00D43167">
        <w:rPr>
          <w:rFonts w:ascii="Times New Roman" w:hAnsi="Times New Roman" w:cs="Times New Roman"/>
          <w:sz w:val="28"/>
          <w:szCs w:val="28"/>
        </w:rPr>
        <w:t>Вот заинька опять сидит и плачет. Идёт старый медведь: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— О чём ты, заинька, плачешь?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 xml:space="preserve">— Как же мне, </w:t>
      </w:r>
      <w:proofErr w:type="spellStart"/>
      <w:r w:rsidRPr="00D43167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D43167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— Не плачь, зайчик, — говорит медведь, — я её выгоню.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— Нет, не выгонишь! Собаки гнали, гнали — не выгнали, серый волк гнал, гнал — не выгнал. И ты не выгонишь.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— Нет, выгоню!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Пошел медведь к избушке и зарычал: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43167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D4316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D43167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D43167">
        <w:rPr>
          <w:rFonts w:ascii="Times New Roman" w:hAnsi="Times New Roman" w:cs="Times New Roman"/>
          <w:sz w:val="28"/>
          <w:szCs w:val="28"/>
        </w:rPr>
        <w:t>… Ступай, лиса, вон!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А она с печи:</w:t>
      </w:r>
    </w:p>
    <w:p w:rsidR="00D43167" w:rsidRPr="00D43167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D41D29" w:rsidRDefault="00D43167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67">
        <w:rPr>
          <w:rFonts w:ascii="Times New Roman" w:hAnsi="Times New Roman" w:cs="Times New Roman"/>
          <w:sz w:val="28"/>
          <w:szCs w:val="28"/>
        </w:rPr>
        <w:t>Испугался медведь и ушёл.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67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Эта картинка о том, как медведь пришёл к избушке? Расскажите, как он выгонял лису? А почему не выгонял?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B6" w:rsidRPr="00214771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6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Опять сидит заяц и плачет. Идёт петух, несёт косу.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— Ку-ка-ре-ку! Заинька, о чём ты плачешь?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— Как же мне, Петенька,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— Не горюй, заинька, я тебе лису выгоню.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lastRenderedPageBreak/>
        <w:t>— Нет, не выгонишь! Собаки гнали, гнали — не выгнали, серый волк гнал, гнал — не выгнал, старый медведь гнал, гнал — не выгнал. И ты не выгонишь.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Пошёл петух к избушке: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05229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05229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Услыхала лиса, испугалась и говорит: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— Одеваюсь…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Петух опять: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05229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05229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А лиса говорит: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— Шубу надеваю…</w:t>
      </w:r>
    </w:p>
    <w:p w:rsidR="00052298" w:rsidRPr="00052298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>Петух в третий раз:</w:t>
      </w:r>
    </w:p>
    <w:p w:rsidR="00D41D29" w:rsidRDefault="00052298" w:rsidP="0005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05229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05229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петушку удалось прогнать лису? Что он сделал? Какой он был по характеру?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298" w:rsidRPr="00214771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КАРТОЧКА № 7</w:t>
      </w:r>
    </w:p>
    <w:p w:rsidR="00052298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298">
        <w:rPr>
          <w:rFonts w:ascii="Times New Roman" w:hAnsi="Times New Roman" w:cs="Times New Roman"/>
          <w:sz w:val="28"/>
          <w:szCs w:val="28"/>
        </w:rPr>
        <w:t xml:space="preserve">Испугалась лиса, соскочила с печи — да бежать. А </w:t>
      </w:r>
      <w:proofErr w:type="spellStart"/>
      <w:r w:rsidRPr="0005229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052298">
        <w:rPr>
          <w:rFonts w:ascii="Times New Roman" w:hAnsi="Times New Roman" w:cs="Times New Roman"/>
          <w:sz w:val="28"/>
          <w:szCs w:val="28"/>
        </w:rPr>
        <w:t xml:space="preserve"> с петухом стали жить да поживать.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298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 чём рассказывает эта картинка? Чем закончилась сказка?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71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3.Пересказ сказки с опорой на модель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298" w:rsidRDefault="00052298" w:rsidP="00214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пересказывают сказку по частям, сохраняя последовательность событий, используя картинки модели.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298" w:rsidRDefault="00052298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карточки помогли нам быстро и правильно рассказать сказку, вспомнить её героев. Каждый из вас попробовал стать рассказчиком и помог зайчику вернуться в свою сказку. Теперь вы сможете по карточкам рассказать сказку другим ребятам.</w:t>
      </w:r>
    </w:p>
    <w:p w:rsidR="00214771" w:rsidRDefault="00214771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71" w:rsidRDefault="00D33D4B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b/>
          <w:sz w:val="28"/>
          <w:szCs w:val="28"/>
        </w:rPr>
        <w:t>4.В конце занятия проводится игра «Сказка в картинках».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D4B" w:rsidRDefault="00BF188F" w:rsidP="00D4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модели сказки с иллюстрациями </w:t>
      </w:r>
      <w:r w:rsidR="00D33D4B">
        <w:rPr>
          <w:rFonts w:ascii="Times New Roman" w:hAnsi="Times New Roman" w:cs="Times New Roman"/>
          <w:sz w:val="28"/>
          <w:szCs w:val="28"/>
        </w:rPr>
        <w:t xml:space="preserve">перемешиваются, одна из них </w:t>
      </w:r>
      <w:r>
        <w:rPr>
          <w:rFonts w:ascii="Times New Roman" w:hAnsi="Times New Roman" w:cs="Times New Roman"/>
          <w:sz w:val="28"/>
          <w:szCs w:val="28"/>
        </w:rPr>
        <w:t xml:space="preserve">незаметно </w:t>
      </w:r>
      <w:r w:rsidR="00D33D4B">
        <w:rPr>
          <w:rFonts w:ascii="Times New Roman" w:hAnsi="Times New Roman" w:cs="Times New Roman"/>
          <w:sz w:val="28"/>
          <w:szCs w:val="28"/>
        </w:rPr>
        <w:t>убирается. Педагог предлагает восстановить ход событий, рассказать, какого эпизода не хватает.</w:t>
      </w:r>
    </w:p>
    <w:p w:rsidR="00D41D29" w:rsidRDefault="00D41D29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D41D29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D41D29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D41D29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D41D29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D4B" w:rsidRDefault="00D33D4B" w:rsidP="00D33D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Л.М.Гурович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«Чтение художественной литературы</w:t>
      </w:r>
      <w:r w:rsidR="007B0D01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». Методический комплект программы «Детство».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«ДЕТСТВО-ПР</w:t>
      </w:r>
      <w:r w:rsidR="007B0D01">
        <w:rPr>
          <w:rFonts w:ascii="Times New Roman" w:hAnsi="Times New Roman" w:cs="Times New Roman"/>
          <w:sz w:val="28"/>
          <w:szCs w:val="28"/>
        </w:rPr>
        <w:t>ЕСС», Москва: ТЦ «СФЕРА»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4B" w:rsidRPr="00D33D4B" w:rsidRDefault="00D33D4B" w:rsidP="00D33D4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29" w:rsidRDefault="00275F68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71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F68" w:rsidRDefault="00275F68" w:rsidP="00606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214771" w:rsidRDefault="00214771" w:rsidP="00F7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038D" w:rsidRPr="00F7038D" w:rsidRDefault="00F7038D" w:rsidP="00F7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8D">
        <w:rPr>
          <w:rFonts w:ascii="Times New Roman" w:hAnsi="Times New Roman" w:cs="Times New Roman"/>
          <w:b/>
          <w:sz w:val="28"/>
          <w:szCs w:val="28"/>
        </w:rPr>
        <w:t>Русская народная сказка «</w:t>
      </w:r>
      <w:proofErr w:type="spellStart"/>
      <w:r w:rsidRPr="00F7038D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F7038D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F7038D" w:rsidRDefault="00F7038D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Жили-были лиса да заяц. У лисы избушка ледяная, а у зайца — лубяная. Вот лиса и дразнит зайца: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У меня избушка светлая, а у тебя тёмная! У меня светлая, а у тебя тёмная!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Пришло лето, у лисы избушка растаяла. Лиса и просится к зайцу: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Пусти меня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хоть на дворик к себе!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Нет,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не пущу: зачем дразнилась?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Стала лиса пуще упрашивать. Заяц и пустил её к себе на двор.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На другой день лиса опять просится: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Пусти меня,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на крылечко.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Упрашивала, упрашивала лиса, согласился заяц и пустил лису на крылечко.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На третий день лиса опять просит: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Пусти меня,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в избушку.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Просилась, просилась лиса, пустил её заяц в избушку.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Сидит лиса на лавке, а зайчик — на печи.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На четвёртый день лиса опять просит: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Заинька, заинька, пусти меня на печку к себе!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пущу: зачем дразнилась?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Просила, просила лиса, да и выпросила — пустил её заяц и на печку.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Прошёл день, другой — стала лиса зайца из избушки гнать: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Ступай вон, косой! Не хочу с тобой жить!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Так и выгнала.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Сидит заяц и плачет, горюет, лапками слёзы утирает. Бегут мимо собаки: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! О чём, заинька, плачешь?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 плачь, зайчик, — говорят собаки, — мы её выгоним.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выгоните!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выгоним!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Пошли к избушке.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! Пойди, лиса, вон!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А она им с печи: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Испугались собаки и убежали.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Опять сидит зайчик и плачет. Идёт мимо волк: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О чём, заинька, плачешь?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lastRenderedPageBreak/>
        <w:t>— Не плачь, зайчик, — говорит волк, — я её выгоню.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выгонишь! Собаки гнали, гнали — не выгнали, и ты не выгонишь.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выгоню!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Пошёл волк к избе и завыл страшным голосом: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… Ступай, лиса, вон!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А она с печи: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Испугался волк и убежал.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Вот заинька опять сидит и плачет. Идёт старый медведь: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О чём ты, заинька, плачешь?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Как же мне,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 плачь, зайчик, — говорит медведь, — я её выгоню.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выгонишь! Собаки гнали, гнали — не выгнали, серый волк гнал, гнал — не выгнал. И ты не выгонишь.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выгоню!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Пошел медведь к избушке и зарычал: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… Ступай, лиса, вон!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А она с печи: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Как выскочу, как выпрыгну — пойдут клочки по закоулочкам!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Испугался медведь и ушёл.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Опять сидит заяц и плачет. Идёт петух, несёт косу.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Ку-ка-ре-ку! Заинька, о чём ты плачешь?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lastRenderedPageBreak/>
        <w:t>— Как же мне, Петенька,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 горюй, заинька, я тебе лису выгоню.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Нет, не выгонишь! Собаки гнали, гнали — не выгнали, серый волк гнал, гнал — не выгнал, старый медведь гнал, гнал — не выгнал. И ты не выгонишь.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Пошёл петух к избушке: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Услыхала лиса, испугалась и говорит: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Одеваюсь…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Петух опять: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А лиса говорит: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— Шубу надеваю…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>Петух в третий раз: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— Ку-ка-ре-ку! Иду на ногах, в красных сапогах, несу косу на плечах: хочу лису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275F68" w:rsidRPr="00275F68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F68" w:rsidRPr="00E5237E" w:rsidRDefault="00275F68" w:rsidP="00F70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F68">
        <w:rPr>
          <w:rFonts w:ascii="Times New Roman" w:hAnsi="Times New Roman" w:cs="Times New Roman"/>
          <w:sz w:val="28"/>
          <w:szCs w:val="28"/>
        </w:rPr>
        <w:t xml:space="preserve">Испугалась лиса, соскочила с печи — да бежать. А </w:t>
      </w:r>
      <w:proofErr w:type="spellStart"/>
      <w:r w:rsidRPr="00275F68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275F68">
        <w:rPr>
          <w:rFonts w:ascii="Times New Roman" w:hAnsi="Times New Roman" w:cs="Times New Roman"/>
          <w:sz w:val="28"/>
          <w:szCs w:val="28"/>
        </w:rPr>
        <w:t xml:space="preserve"> с петухом стали жить да поживать.</w:t>
      </w:r>
    </w:p>
    <w:sectPr w:rsidR="00275F68" w:rsidRPr="00E5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57966"/>
    <w:multiLevelType w:val="hybridMultilevel"/>
    <w:tmpl w:val="B47E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7C0B"/>
    <w:multiLevelType w:val="hybridMultilevel"/>
    <w:tmpl w:val="009CB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151D9"/>
    <w:multiLevelType w:val="hybridMultilevel"/>
    <w:tmpl w:val="98D8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E3"/>
    <w:rsid w:val="00052298"/>
    <w:rsid w:val="001665D5"/>
    <w:rsid w:val="002067B6"/>
    <w:rsid w:val="00214771"/>
    <w:rsid w:val="00235DFF"/>
    <w:rsid w:val="00275F68"/>
    <w:rsid w:val="00361F75"/>
    <w:rsid w:val="0038395D"/>
    <w:rsid w:val="00495D04"/>
    <w:rsid w:val="004F467E"/>
    <w:rsid w:val="00524E97"/>
    <w:rsid w:val="005C3143"/>
    <w:rsid w:val="005D3B1C"/>
    <w:rsid w:val="00606F7D"/>
    <w:rsid w:val="00652CFD"/>
    <w:rsid w:val="006E62B5"/>
    <w:rsid w:val="00723BAD"/>
    <w:rsid w:val="00767638"/>
    <w:rsid w:val="00787BC0"/>
    <w:rsid w:val="007B0D01"/>
    <w:rsid w:val="007C7E37"/>
    <w:rsid w:val="007F0AAE"/>
    <w:rsid w:val="00873748"/>
    <w:rsid w:val="009C4895"/>
    <w:rsid w:val="00A03A8F"/>
    <w:rsid w:val="00AF7AE3"/>
    <w:rsid w:val="00BE6959"/>
    <w:rsid w:val="00BF188F"/>
    <w:rsid w:val="00C474E7"/>
    <w:rsid w:val="00D24CAA"/>
    <w:rsid w:val="00D33D4B"/>
    <w:rsid w:val="00D33FE7"/>
    <w:rsid w:val="00D41D29"/>
    <w:rsid w:val="00D43167"/>
    <w:rsid w:val="00E430F5"/>
    <w:rsid w:val="00E5237E"/>
    <w:rsid w:val="00EE3125"/>
    <w:rsid w:val="00F4568B"/>
    <w:rsid w:val="00F4610C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60FD5-A14B-4A5E-A81B-9608840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2013-12-10T07:18:00Z</dcterms:created>
  <dcterms:modified xsi:type="dcterms:W3CDTF">2016-01-26T12:33:00Z</dcterms:modified>
</cp:coreProperties>
</file>