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78" w:rsidRDefault="00161178" w:rsidP="00161178">
      <w:pPr>
        <w:spacing w:after="200" w:line="276" w:lineRule="auto"/>
        <w:jc w:val="center"/>
        <w:rPr>
          <w:b/>
          <w:i/>
          <w:sz w:val="52"/>
          <w:szCs w:val="28"/>
        </w:rPr>
      </w:pPr>
    </w:p>
    <w:p w:rsidR="00161178" w:rsidRDefault="00161178" w:rsidP="00161178">
      <w:pPr>
        <w:spacing w:after="200" w:line="276" w:lineRule="auto"/>
        <w:jc w:val="center"/>
        <w:rPr>
          <w:b/>
          <w:i/>
          <w:sz w:val="52"/>
          <w:szCs w:val="28"/>
        </w:rPr>
      </w:pPr>
    </w:p>
    <w:p w:rsidR="00161178" w:rsidRDefault="00161178" w:rsidP="00161178">
      <w:pPr>
        <w:spacing w:after="200" w:line="276" w:lineRule="auto"/>
        <w:jc w:val="center"/>
        <w:rPr>
          <w:b/>
          <w:i/>
          <w:sz w:val="52"/>
          <w:szCs w:val="28"/>
        </w:rPr>
      </w:pPr>
    </w:p>
    <w:p w:rsidR="00161178" w:rsidRPr="00161178" w:rsidRDefault="00161178" w:rsidP="00161178">
      <w:pPr>
        <w:spacing w:after="200" w:line="276" w:lineRule="auto"/>
        <w:jc w:val="center"/>
        <w:rPr>
          <w:b/>
          <w:i/>
          <w:sz w:val="72"/>
          <w:szCs w:val="28"/>
        </w:rPr>
      </w:pPr>
      <w:r w:rsidRPr="00161178">
        <w:rPr>
          <w:b/>
          <w:i/>
          <w:sz w:val="72"/>
          <w:szCs w:val="28"/>
        </w:rPr>
        <w:t>ТЕХНОЛОГИЧЕСКАЯ КАРТА УРОКА</w:t>
      </w:r>
    </w:p>
    <w:p w:rsidR="00161178" w:rsidRDefault="00161178" w:rsidP="00161178">
      <w:pPr>
        <w:spacing w:after="200" w:line="276" w:lineRule="auto"/>
        <w:jc w:val="center"/>
        <w:rPr>
          <w:b/>
          <w:i/>
          <w:sz w:val="52"/>
          <w:szCs w:val="28"/>
        </w:rPr>
      </w:pPr>
    </w:p>
    <w:p w:rsidR="00161178" w:rsidRDefault="00161178" w:rsidP="00161178">
      <w:pPr>
        <w:spacing w:after="200" w:line="276" w:lineRule="auto"/>
        <w:jc w:val="center"/>
        <w:rPr>
          <w:b/>
          <w:i/>
          <w:sz w:val="52"/>
          <w:szCs w:val="28"/>
        </w:rPr>
      </w:pPr>
      <w:r>
        <w:rPr>
          <w:b/>
          <w:i/>
          <w:sz w:val="52"/>
          <w:szCs w:val="28"/>
        </w:rPr>
        <w:t>Окружающего мира на тему</w:t>
      </w:r>
    </w:p>
    <w:p w:rsidR="00161178" w:rsidRPr="00161178" w:rsidRDefault="00161178" w:rsidP="00161178">
      <w:pPr>
        <w:spacing w:after="200" w:line="276" w:lineRule="auto"/>
        <w:jc w:val="center"/>
        <w:rPr>
          <w:b/>
          <w:i/>
          <w:color w:val="FF0000"/>
          <w:sz w:val="52"/>
          <w:szCs w:val="28"/>
        </w:rPr>
      </w:pPr>
      <w:r w:rsidRPr="00161178">
        <w:rPr>
          <w:b/>
          <w:i/>
          <w:color w:val="FF0000"/>
          <w:sz w:val="52"/>
          <w:szCs w:val="28"/>
        </w:rPr>
        <w:t>«Охрана здоровья: мой организм и органы чувств»</w:t>
      </w:r>
    </w:p>
    <w:p w:rsidR="00161178" w:rsidRDefault="00161178" w:rsidP="00161178">
      <w:pPr>
        <w:spacing w:after="200" w:line="276" w:lineRule="auto"/>
        <w:ind w:left="10773"/>
        <w:rPr>
          <w:b/>
          <w:i/>
          <w:sz w:val="28"/>
          <w:szCs w:val="28"/>
        </w:rPr>
      </w:pPr>
    </w:p>
    <w:p w:rsidR="00161178" w:rsidRDefault="00161178" w:rsidP="00161178">
      <w:pPr>
        <w:spacing w:after="200" w:line="276" w:lineRule="auto"/>
        <w:ind w:left="10773"/>
        <w:rPr>
          <w:b/>
          <w:i/>
          <w:sz w:val="28"/>
          <w:szCs w:val="28"/>
        </w:rPr>
      </w:pPr>
    </w:p>
    <w:p w:rsidR="00161178" w:rsidRDefault="00161178" w:rsidP="00161178">
      <w:pPr>
        <w:spacing w:after="200" w:line="276" w:lineRule="auto"/>
        <w:ind w:left="10773"/>
        <w:rPr>
          <w:b/>
          <w:i/>
          <w:sz w:val="28"/>
          <w:szCs w:val="28"/>
        </w:rPr>
      </w:pPr>
    </w:p>
    <w:p w:rsidR="00161178" w:rsidRDefault="00161178" w:rsidP="00161178">
      <w:pPr>
        <w:spacing w:after="200" w:line="276" w:lineRule="auto"/>
        <w:ind w:left="10773"/>
        <w:rPr>
          <w:b/>
          <w:i/>
          <w:sz w:val="28"/>
          <w:szCs w:val="28"/>
        </w:rPr>
      </w:pPr>
    </w:p>
    <w:p w:rsidR="00161178" w:rsidRPr="00161178" w:rsidRDefault="00161178" w:rsidP="00161178">
      <w:pPr>
        <w:spacing w:after="200" w:line="276" w:lineRule="auto"/>
        <w:ind w:left="10348"/>
        <w:rPr>
          <w:b/>
          <w:i/>
          <w:sz w:val="32"/>
          <w:szCs w:val="28"/>
        </w:rPr>
      </w:pPr>
      <w:r w:rsidRPr="00161178">
        <w:rPr>
          <w:b/>
          <w:i/>
          <w:sz w:val="32"/>
          <w:szCs w:val="28"/>
        </w:rPr>
        <w:t>Разработала:</w:t>
      </w:r>
    </w:p>
    <w:p w:rsidR="00161178" w:rsidRPr="00161178" w:rsidRDefault="00161178" w:rsidP="00161178">
      <w:pPr>
        <w:spacing w:after="200" w:line="276" w:lineRule="auto"/>
        <w:ind w:left="10348"/>
        <w:rPr>
          <w:b/>
          <w:i/>
          <w:sz w:val="32"/>
          <w:szCs w:val="28"/>
        </w:rPr>
      </w:pPr>
      <w:r w:rsidRPr="00161178">
        <w:rPr>
          <w:b/>
          <w:i/>
          <w:sz w:val="32"/>
          <w:szCs w:val="28"/>
        </w:rPr>
        <w:t xml:space="preserve"> учитель начальных классов</w:t>
      </w:r>
    </w:p>
    <w:p w:rsidR="00161178" w:rsidRDefault="00161178" w:rsidP="00161178">
      <w:pPr>
        <w:spacing w:after="200" w:line="276" w:lineRule="auto"/>
        <w:ind w:left="10348"/>
        <w:rPr>
          <w:b/>
          <w:i/>
          <w:sz w:val="32"/>
          <w:szCs w:val="28"/>
        </w:rPr>
      </w:pPr>
      <w:r w:rsidRPr="00161178">
        <w:rPr>
          <w:b/>
          <w:i/>
          <w:sz w:val="32"/>
          <w:szCs w:val="28"/>
        </w:rPr>
        <w:t xml:space="preserve"> Завалишина О.М.</w:t>
      </w:r>
    </w:p>
    <w:p w:rsidR="00161178" w:rsidRPr="00161178" w:rsidRDefault="00161178" w:rsidP="00161178">
      <w:pPr>
        <w:spacing w:after="200" w:line="276" w:lineRule="auto"/>
        <w:ind w:left="10348"/>
        <w:rPr>
          <w:b/>
          <w:i/>
          <w:sz w:val="32"/>
          <w:szCs w:val="28"/>
        </w:rPr>
      </w:pPr>
      <w:bookmarkStart w:id="0" w:name="_GoBack"/>
      <w:bookmarkEnd w:id="0"/>
    </w:p>
    <w:p w:rsidR="0086338A" w:rsidRPr="0085023B" w:rsidRDefault="0086338A" w:rsidP="007407DD">
      <w:pPr>
        <w:ind w:left="-284" w:right="-598"/>
        <w:jc w:val="both"/>
        <w:rPr>
          <w:b/>
          <w:sz w:val="28"/>
          <w:szCs w:val="28"/>
        </w:rPr>
      </w:pPr>
      <w:r w:rsidRPr="00456616">
        <w:rPr>
          <w:b/>
          <w:i/>
          <w:sz w:val="28"/>
          <w:szCs w:val="28"/>
        </w:rPr>
        <w:lastRenderedPageBreak/>
        <w:t>Тема урока:</w:t>
      </w:r>
      <w:r w:rsidRPr="0085023B">
        <w:rPr>
          <w:b/>
          <w:sz w:val="28"/>
          <w:szCs w:val="28"/>
        </w:rPr>
        <w:t xml:space="preserve"> </w:t>
      </w:r>
      <w:r w:rsidR="0085023B" w:rsidRPr="0085023B">
        <w:rPr>
          <w:sz w:val="28"/>
          <w:szCs w:val="28"/>
        </w:rPr>
        <w:t>Охран</w:t>
      </w:r>
      <w:r w:rsidRPr="0085023B">
        <w:rPr>
          <w:sz w:val="28"/>
          <w:szCs w:val="28"/>
        </w:rPr>
        <w:t>а здоровья: мой организм и органы чувств (3 класс</w:t>
      </w:r>
      <w:r w:rsidR="00C944AB">
        <w:rPr>
          <w:sz w:val="28"/>
          <w:szCs w:val="28"/>
        </w:rPr>
        <w:t>,</w:t>
      </w:r>
      <w:r w:rsidR="001B2774">
        <w:rPr>
          <w:sz w:val="28"/>
          <w:szCs w:val="28"/>
        </w:rPr>
        <w:t xml:space="preserve"> Е.Д. Худенко, </w:t>
      </w:r>
      <w:proofErr w:type="spellStart"/>
      <w:r w:rsidR="001B2774">
        <w:rPr>
          <w:sz w:val="28"/>
          <w:szCs w:val="28"/>
        </w:rPr>
        <w:t>И.А.Терехова</w:t>
      </w:r>
      <w:proofErr w:type="spellEnd"/>
      <w:r w:rsidRPr="0085023B">
        <w:rPr>
          <w:sz w:val="28"/>
          <w:szCs w:val="28"/>
        </w:rPr>
        <w:t>)</w:t>
      </w:r>
    </w:p>
    <w:p w:rsidR="0086338A" w:rsidRPr="0085023B" w:rsidRDefault="0086338A" w:rsidP="007407DD">
      <w:pPr>
        <w:ind w:left="-284" w:right="-598"/>
        <w:jc w:val="both"/>
        <w:rPr>
          <w:sz w:val="28"/>
          <w:szCs w:val="28"/>
        </w:rPr>
      </w:pPr>
      <w:r w:rsidRPr="0085023B">
        <w:rPr>
          <w:b/>
          <w:sz w:val="28"/>
          <w:szCs w:val="28"/>
        </w:rPr>
        <w:t>Целевые установки</w:t>
      </w:r>
      <w:r w:rsidR="00585DCB" w:rsidRPr="00A8533E">
        <w:rPr>
          <w:b/>
          <w:sz w:val="28"/>
          <w:szCs w:val="28"/>
        </w:rPr>
        <w:t xml:space="preserve"> урока</w:t>
      </w:r>
      <w:r w:rsidRPr="0085023B">
        <w:rPr>
          <w:sz w:val="28"/>
          <w:szCs w:val="28"/>
        </w:rPr>
        <w:t>: расширение понятийной базы по учебному предмету за счет включения в нее новых элементов.</w:t>
      </w:r>
    </w:p>
    <w:p w:rsidR="0086338A" w:rsidRPr="0085023B" w:rsidRDefault="0086338A" w:rsidP="007407DD">
      <w:pPr>
        <w:ind w:left="-284" w:right="-598"/>
        <w:jc w:val="both"/>
        <w:rPr>
          <w:b/>
          <w:bCs/>
          <w:iCs/>
          <w:sz w:val="28"/>
          <w:szCs w:val="28"/>
        </w:rPr>
      </w:pPr>
      <w:r w:rsidRPr="0085023B">
        <w:rPr>
          <w:b/>
          <w:bCs/>
          <w:i/>
          <w:iCs/>
          <w:sz w:val="28"/>
          <w:szCs w:val="28"/>
        </w:rPr>
        <w:t xml:space="preserve">Предметные результаты: </w:t>
      </w:r>
      <w:r w:rsidR="0085023B" w:rsidRPr="0085023B">
        <w:rPr>
          <w:bCs/>
          <w:iCs/>
          <w:sz w:val="28"/>
          <w:szCs w:val="28"/>
        </w:rPr>
        <w:t xml:space="preserve">продолжить </w:t>
      </w:r>
      <w:r w:rsidRPr="0085023B">
        <w:rPr>
          <w:bCs/>
          <w:iCs/>
          <w:sz w:val="28"/>
          <w:szCs w:val="28"/>
        </w:rPr>
        <w:t>формирование системы знаний о</w:t>
      </w:r>
      <w:r w:rsidR="0085023B" w:rsidRPr="0085023B">
        <w:rPr>
          <w:bCs/>
          <w:iCs/>
          <w:sz w:val="28"/>
          <w:szCs w:val="28"/>
        </w:rPr>
        <w:t>б охране своего здоровья</w:t>
      </w:r>
      <w:r w:rsidR="0085023B">
        <w:rPr>
          <w:bCs/>
          <w:iCs/>
          <w:sz w:val="28"/>
          <w:szCs w:val="28"/>
        </w:rPr>
        <w:t>, в частности охране здоровья органов чувств</w:t>
      </w:r>
      <w:r w:rsidRPr="0085023B">
        <w:rPr>
          <w:bCs/>
          <w:iCs/>
          <w:sz w:val="28"/>
          <w:szCs w:val="28"/>
        </w:rPr>
        <w:t>;</w:t>
      </w:r>
    </w:p>
    <w:p w:rsidR="0086338A" w:rsidRPr="0085023B" w:rsidRDefault="0086338A" w:rsidP="007407DD">
      <w:pPr>
        <w:ind w:left="-284" w:right="-598"/>
        <w:jc w:val="both"/>
        <w:rPr>
          <w:bCs/>
          <w:iCs/>
          <w:sz w:val="28"/>
          <w:szCs w:val="28"/>
        </w:rPr>
      </w:pPr>
      <w:proofErr w:type="spellStart"/>
      <w:r w:rsidRPr="0085023B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85023B">
        <w:rPr>
          <w:b/>
          <w:bCs/>
          <w:i/>
          <w:iCs/>
          <w:sz w:val="28"/>
          <w:szCs w:val="28"/>
        </w:rPr>
        <w:t xml:space="preserve"> результаты: </w:t>
      </w:r>
      <w:r w:rsidRPr="0085023B">
        <w:rPr>
          <w:bCs/>
          <w:iCs/>
          <w:sz w:val="28"/>
          <w:szCs w:val="28"/>
        </w:rPr>
        <w:t>умение самостоятельно определять цели своего обучения, ставить перед собой задачи;</w:t>
      </w:r>
    </w:p>
    <w:p w:rsidR="0086338A" w:rsidRPr="002F1DC2" w:rsidRDefault="0086338A" w:rsidP="007407DD">
      <w:pPr>
        <w:ind w:left="-284" w:right="-598"/>
        <w:jc w:val="both"/>
        <w:rPr>
          <w:b/>
          <w:bCs/>
          <w:iCs/>
          <w:sz w:val="28"/>
          <w:szCs w:val="28"/>
        </w:rPr>
      </w:pPr>
      <w:r w:rsidRPr="002F1DC2">
        <w:rPr>
          <w:b/>
          <w:bCs/>
          <w:i/>
          <w:iCs/>
          <w:sz w:val="28"/>
          <w:szCs w:val="28"/>
        </w:rPr>
        <w:t xml:space="preserve">Личностные результаты: </w:t>
      </w:r>
      <w:r w:rsidRPr="002F1DC2">
        <w:rPr>
          <w:bCs/>
          <w:iCs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2F1DC2">
        <w:rPr>
          <w:bCs/>
          <w:iCs/>
          <w:sz w:val="28"/>
          <w:szCs w:val="28"/>
        </w:rPr>
        <w:t>способности</w:t>
      </w:r>
      <w:proofErr w:type="gramEnd"/>
      <w:r w:rsidRPr="002F1DC2">
        <w:rPr>
          <w:bCs/>
          <w:iCs/>
          <w:sz w:val="28"/>
          <w:szCs w:val="28"/>
        </w:rPr>
        <w:t xml:space="preserve"> обучающихся к саморазвитию и самообразованию на основе мотивации к обучению и познанию.</w:t>
      </w:r>
    </w:p>
    <w:p w:rsidR="0086338A" w:rsidRPr="00456616" w:rsidRDefault="0086338A" w:rsidP="00EA5F5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F1DC2">
        <w:rPr>
          <w:rFonts w:ascii="Times New Roman" w:hAnsi="Times New Roman" w:cs="Times New Roman"/>
          <w:b/>
          <w:i/>
          <w:sz w:val="28"/>
          <w:szCs w:val="28"/>
        </w:rPr>
        <w:t>Средства обучения</w:t>
      </w:r>
      <w:r w:rsidRPr="002F1DC2">
        <w:rPr>
          <w:rFonts w:ascii="Times New Roman" w:hAnsi="Times New Roman" w:cs="Times New Roman"/>
          <w:i/>
          <w:sz w:val="28"/>
          <w:szCs w:val="28"/>
        </w:rPr>
        <w:t>:</w:t>
      </w:r>
      <w:r w:rsidR="002F1DC2" w:rsidRPr="002F1D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DC2" w:rsidRPr="002F1DC2">
        <w:rPr>
          <w:rFonts w:ascii="Times New Roman" w:hAnsi="Times New Roman" w:cs="Times New Roman"/>
          <w:sz w:val="28"/>
          <w:szCs w:val="28"/>
        </w:rPr>
        <w:t>Для проведения опытов: платок, колокольчи</w:t>
      </w:r>
      <w:r w:rsidR="00EA5F5D">
        <w:rPr>
          <w:rFonts w:ascii="Times New Roman" w:hAnsi="Times New Roman" w:cs="Times New Roman"/>
          <w:sz w:val="28"/>
          <w:szCs w:val="28"/>
        </w:rPr>
        <w:t>к, вата, лук, чеснок, апельсин</w:t>
      </w:r>
      <w:r w:rsidR="002F1DC2" w:rsidRPr="002F1DC2">
        <w:rPr>
          <w:rFonts w:ascii="Times New Roman" w:hAnsi="Times New Roman" w:cs="Times New Roman"/>
          <w:sz w:val="28"/>
          <w:szCs w:val="28"/>
        </w:rPr>
        <w:t>, ветка ели,</w:t>
      </w:r>
      <w:r w:rsidR="00822E33" w:rsidRPr="0082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конфета, лимон, соленый огурец</w:t>
      </w:r>
      <w:r w:rsidR="0033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F1DC2" w:rsidRPr="002F1DC2">
        <w:rPr>
          <w:rFonts w:ascii="Times New Roman" w:hAnsi="Times New Roman" w:cs="Times New Roman"/>
          <w:sz w:val="28"/>
          <w:szCs w:val="28"/>
        </w:rPr>
        <w:t xml:space="preserve"> кубик, чашка, карандаш, </w:t>
      </w:r>
      <w:r w:rsidR="00EA5F5D">
        <w:rPr>
          <w:rFonts w:ascii="Times New Roman" w:hAnsi="Times New Roman" w:cs="Times New Roman"/>
          <w:sz w:val="28"/>
          <w:szCs w:val="28"/>
        </w:rPr>
        <w:t xml:space="preserve">шарик или мячик; </w:t>
      </w:r>
      <w:r w:rsidR="002F1DC2">
        <w:rPr>
          <w:rFonts w:ascii="Times New Roman" w:hAnsi="Times New Roman" w:cs="Times New Roman"/>
          <w:sz w:val="28"/>
          <w:szCs w:val="28"/>
        </w:rPr>
        <w:t xml:space="preserve">проектор, презентация, </w:t>
      </w:r>
      <w:r w:rsidR="00EA5F5D">
        <w:rPr>
          <w:rFonts w:ascii="Times New Roman" w:hAnsi="Times New Roman" w:cs="Times New Roman"/>
          <w:sz w:val="28"/>
          <w:szCs w:val="28"/>
        </w:rPr>
        <w:t>диск со звуками природы</w:t>
      </w:r>
      <w:r w:rsidR="002F1DC2" w:rsidRPr="002F1DC2">
        <w:rPr>
          <w:rFonts w:ascii="Times New Roman" w:hAnsi="Times New Roman" w:cs="Times New Roman"/>
          <w:sz w:val="28"/>
          <w:szCs w:val="28"/>
        </w:rPr>
        <w:t>, плакат с изображением человека без лица</w:t>
      </w:r>
      <w:r w:rsidR="00764F70">
        <w:rPr>
          <w:rFonts w:ascii="Times New Roman" w:hAnsi="Times New Roman" w:cs="Times New Roman"/>
          <w:sz w:val="28"/>
          <w:szCs w:val="28"/>
        </w:rPr>
        <w:t>, маршрутные листы для учащихся</w:t>
      </w:r>
      <w:r w:rsidR="002F1DC2" w:rsidRPr="002F1D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38A" w:rsidRPr="0085023B" w:rsidRDefault="0086338A" w:rsidP="0086338A">
      <w:pPr>
        <w:ind w:left="-567" w:right="-598"/>
        <w:jc w:val="center"/>
        <w:rPr>
          <w:b/>
          <w:sz w:val="28"/>
          <w:szCs w:val="28"/>
        </w:rPr>
      </w:pPr>
      <w:r w:rsidRPr="0085023B">
        <w:rPr>
          <w:b/>
          <w:sz w:val="28"/>
          <w:szCs w:val="28"/>
        </w:rPr>
        <w:t>Ход урока</w:t>
      </w:r>
    </w:p>
    <w:p w:rsidR="0086338A" w:rsidRPr="0085023B" w:rsidRDefault="0086338A" w:rsidP="0086338A">
      <w:pPr>
        <w:ind w:left="-567" w:right="-598"/>
        <w:rPr>
          <w:sz w:val="28"/>
          <w:szCs w:val="28"/>
        </w:rPr>
      </w:pP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7655"/>
        <w:gridCol w:w="3260"/>
        <w:gridCol w:w="2126"/>
      </w:tblGrid>
      <w:tr w:rsidR="00766E6B" w:rsidRPr="0085023B" w:rsidTr="00F65B5F">
        <w:trPr>
          <w:trHeight w:val="6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E6B" w:rsidRPr="0085023B" w:rsidRDefault="00766E6B" w:rsidP="00F65B5F">
            <w:pPr>
              <w:ind w:left="243" w:right="-598"/>
              <w:rPr>
                <w:b/>
                <w:sz w:val="28"/>
                <w:szCs w:val="28"/>
              </w:rPr>
            </w:pPr>
            <w:r w:rsidRPr="0085023B">
              <w:rPr>
                <w:b/>
                <w:sz w:val="28"/>
                <w:szCs w:val="28"/>
              </w:rPr>
              <w:t>Название</w:t>
            </w:r>
          </w:p>
          <w:p w:rsidR="00766E6B" w:rsidRPr="0085023B" w:rsidRDefault="00766E6B" w:rsidP="00F65B5F">
            <w:pPr>
              <w:ind w:left="243" w:right="-598"/>
              <w:rPr>
                <w:b/>
                <w:sz w:val="28"/>
                <w:szCs w:val="28"/>
              </w:rPr>
            </w:pPr>
            <w:r w:rsidRPr="0085023B">
              <w:rPr>
                <w:b/>
                <w:sz w:val="28"/>
                <w:szCs w:val="28"/>
              </w:rPr>
              <w:t xml:space="preserve"> </w:t>
            </w:r>
            <w:r w:rsidR="00F65B5F">
              <w:rPr>
                <w:b/>
                <w:sz w:val="28"/>
                <w:szCs w:val="28"/>
              </w:rPr>
              <w:t xml:space="preserve">  </w:t>
            </w:r>
            <w:r w:rsidRPr="0085023B">
              <w:rPr>
                <w:b/>
                <w:sz w:val="28"/>
                <w:szCs w:val="28"/>
              </w:rPr>
              <w:t>этапа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E6B" w:rsidRPr="00F65B5F" w:rsidRDefault="00766E6B" w:rsidP="00F65B5F">
            <w:pPr>
              <w:ind w:right="-598"/>
              <w:rPr>
                <w:b/>
                <w:sz w:val="27"/>
                <w:szCs w:val="27"/>
              </w:rPr>
            </w:pPr>
            <w:r w:rsidRPr="00F65B5F">
              <w:rPr>
                <w:b/>
                <w:sz w:val="27"/>
                <w:szCs w:val="27"/>
              </w:rPr>
              <w:t>Время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85023B" w:rsidRDefault="00766E6B" w:rsidP="00F65B5F">
            <w:pPr>
              <w:ind w:left="244" w:right="-598"/>
              <w:jc w:val="center"/>
              <w:rPr>
                <w:b/>
                <w:sz w:val="28"/>
                <w:szCs w:val="28"/>
              </w:rPr>
            </w:pPr>
            <w:r w:rsidRPr="0085023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85023B" w:rsidRDefault="00766E6B" w:rsidP="00F65B5F">
            <w:pPr>
              <w:ind w:right="-598"/>
              <w:rPr>
                <w:b/>
                <w:sz w:val="28"/>
                <w:szCs w:val="28"/>
              </w:rPr>
            </w:pPr>
            <w:r w:rsidRPr="0085023B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Default="00766E6B" w:rsidP="00766E6B">
            <w:pPr>
              <w:ind w:right="-5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</w:t>
            </w:r>
          </w:p>
          <w:p w:rsidR="00766E6B" w:rsidRPr="0085023B" w:rsidRDefault="00F65B5F" w:rsidP="00766E6B">
            <w:pPr>
              <w:ind w:right="-5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766E6B" w:rsidRPr="0085023B">
              <w:rPr>
                <w:b/>
                <w:sz w:val="28"/>
                <w:szCs w:val="28"/>
              </w:rPr>
              <w:t>УУД</w:t>
            </w:r>
          </w:p>
        </w:tc>
      </w:tr>
      <w:tr w:rsidR="00766E6B" w:rsidRPr="0085023B" w:rsidTr="00F65B5F">
        <w:trPr>
          <w:trHeight w:val="8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E6B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proofErr w:type="spellStart"/>
            <w:r w:rsidRPr="0085023B">
              <w:rPr>
                <w:b/>
                <w:i/>
                <w:sz w:val="28"/>
                <w:szCs w:val="28"/>
              </w:rPr>
              <w:t>Оргмомент</w:t>
            </w:r>
            <w:proofErr w:type="spellEnd"/>
          </w:p>
          <w:p w:rsidR="00766E6B" w:rsidRPr="0085023B" w:rsidRDefault="00766E6B" w:rsidP="00AC5420">
            <w:pPr>
              <w:ind w:left="101" w:right="-59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201B" w:rsidRDefault="000A7AC0" w:rsidP="00F3201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5F126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F3201B" w:rsidRPr="00A24957" w:rsidRDefault="00890F50" w:rsidP="00F3201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201B"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  <w:p w:rsidR="00766E6B" w:rsidRDefault="00766E6B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</w:p>
          <w:p w:rsidR="00766E6B" w:rsidRPr="0085023B" w:rsidRDefault="00766E6B" w:rsidP="00766E6B">
            <w:pPr>
              <w:ind w:right="-59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95" w:rsidRPr="00B14B95" w:rsidRDefault="00B14B95" w:rsidP="00B14B95">
            <w:pPr>
              <w:ind w:left="101"/>
              <w:rPr>
                <w:sz w:val="28"/>
                <w:szCs w:val="28"/>
              </w:rPr>
            </w:pPr>
            <w:r w:rsidRPr="00B14B95">
              <w:rPr>
                <w:sz w:val="28"/>
                <w:szCs w:val="28"/>
              </w:rPr>
              <w:t>Отвечай скорей дружок,</w:t>
            </w:r>
            <w:r w:rsidR="000C2948">
              <w:rPr>
                <w:sz w:val="28"/>
                <w:szCs w:val="28"/>
              </w:rPr>
              <w:t xml:space="preserve"> (СЛАЙД 1)</w:t>
            </w:r>
          </w:p>
          <w:p w:rsidR="00B14B95" w:rsidRPr="00B14B95" w:rsidRDefault="00B14B95" w:rsidP="00B14B95">
            <w:pPr>
              <w:ind w:left="101"/>
              <w:rPr>
                <w:sz w:val="28"/>
                <w:szCs w:val="28"/>
              </w:rPr>
            </w:pPr>
            <w:r w:rsidRPr="00B14B95">
              <w:rPr>
                <w:sz w:val="28"/>
                <w:szCs w:val="28"/>
              </w:rPr>
              <w:t>Ты готов начать урок?</w:t>
            </w:r>
          </w:p>
          <w:p w:rsidR="00B14B95" w:rsidRPr="00B14B95" w:rsidRDefault="00B14B95" w:rsidP="00B14B95">
            <w:pPr>
              <w:ind w:left="101"/>
              <w:rPr>
                <w:sz w:val="28"/>
                <w:szCs w:val="28"/>
              </w:rPr>
            </w:pPr>
            <w:r w:rsidRPr="00B14B95">
              <w:rPr>
                <w:sz w:val="28"/>
                <w:szCs w:val="28"/>
              </w:rPr>
              <w:t>Проверяй-ка по порядку:</w:t>
            </w:r>
          </w:p>
          <w:p w:rsidR="00B14B95" w:rsidRPr="00B14B95" w:rsidRDefault="00B14B95" w:rsidP="00B14B95">
            <w:pPr>
              <w:ind w:left="101"/>
              <w:rPr>
                <w:sz w:val="28"/>
                <w:szCs w:val="28"/>
              </w:rPr>
            </w:pPr>
            <w:r w:rsidRPr="00B14B95">
              <w:rPr>
                <w:sz w:val="28"/>
                <w:szCs w:val="28"/>
              </w:rPr>
              <w:t>Книжка есть? И есть тетрадка?</w:t>
            </w:r>
          </w:p>
          <w:p w:rsidR="00B14B95" w:rsidRPr="00B14B95" w:rsidRDefault="00B14B95" w:rsidP="00B14B95">
            <w:pPr>
              <w:ind w:left="101"/>
              <w:rPr>
                <w:sz w:val="28"/>
                <w:szCs w:val="28"/>
              </w:rPr>
            </w:pPr>
            <w:r w:rsidRPr="00B14B95">
              <w:rPr>
                <w:sz w:val="28"/>
                <w:szCs w:val="28"/>
              </w:rPr>
              <w:t>Долгожданный дан звонок.</w:t>
            </w:r>
          </w:p>
          <w:p w:rsidR="00B14B95" w:rsidRPr="00B14B95" w:rsidRDefault="00B14B95" w:rsidP="00B14B95">
            <w:pPr>
              <w:pStyle w:val="a3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1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Начинается урок. </w:t>
            </w:r>
          </w:p>
          <w:p w:rsidR="00766E6B" w:rsidRPr="0085023B" w:rsidRDefault="00766E6B" w:rsidP="00B14B95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24957">
              <w:rPr>
                <w:rFonts w:ascii="Times New Roman" w:eastAsia="Calibri" w:hAnsi="Times New Roman" w:cs="Times New Roman"/>
                <w:sz w:val="28"/>
                <w:szCs w:val="28"/>
              </w:rPr>
              <w:t>Сегодня прекрасный солнечный день, вы пришли в школу с хорошим настроением, давайте повернемся друг к другу, улыбнемся соседу и подарим ему кусочек своего тепла.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Default="00766E6B" w:rsidP="00AC5420">
            <w:pPr>
              <w:ind w:left="3" w:right="-598"/>
              <w:rPr>
                <w:sz w:val="28"/>
                <w:szCs w:val="28"/>
              </w:rPr>
            </w:pPr>
            <w:r w:rsidRPr="00A24957">
              <w:rPr>
                <w:sz w:val="28"/>
                <w:szCs w:val="28"/>
              </w:rPr>
              <w:t xml:space="preserve">Эмоционально- положительный </w:t>
            </w:r>
          </w:p>
          <w:p w:rsidR="00766E6B" w:rsidRPr="0085023B" w:rsidRDefault="00766E6B" w:rsidP="00AC5420">
            <w:pPr>
              <w:ind w:left="3" w:right="-598"/>
              <w:rPr>
                <w:sz w:val="28"/>
                <w:szCs w:val="28"/>
              </w:rPr>
            </w:pPr>
            <w:r w:rsidRPr="00A24957">
              <w:rPr>
                <w:sz w:val="28"/>
                <w:szCs w:val="28"/>
              </w:rPr>
              <w:t>настрой на урок, создание ситуации успеха, доверия.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85023B" w:rsidRDefault="00766E6B" w:rsidP="00AC5420">
            <w:pPr>
              <w:ind w:left="117"/>
              <w:rPr>
                <w:sz w:val="28"/>
                <w:szCs w:val="28"/>
              </w:rPr>
            </w:pPr>
            <w:r w:rsidRPr="0085023B">
              <w:rPr>
                <w:sz w:val="28"/>
                <w:szCs w:val="28"/>
              </w:rPr>
              <w:t>самоопределение (Л);</w:t>
            </w:r>
          </w:p>
        </w:tc>
      </w:tr>
      <w:tr w:rsidR="00766E6B" w:rsidRPr="0085023B" w:rsidTr="00F65B5F">
        <w:trPr>
          <w:trHeight w:val="7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E6B" w:rsidRPr="0085023B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t>Мотивация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AC0" w:rsidRDefault="000A7AC0" w:rsidP="00F3201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90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201B"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3201B" w:rsidRPr="00A24957" w:rsidRDefault="000A7AC0" w:rsidP="00F3201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201B"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  <w:p w:rsidR="00766E6B" w:rsidRPr="0085023B" w:rsidRDefault="00766E6B" w:rsidP="00766E6B">
            <w:pPr>
              <w:ind w:right="-59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B4" w:rsidRPr="00C02C3F" w:rsidRDefault="00573AB4" w:rsidP="00573AB4">
            <w:pPr>
              <w:rPr>
                <w:sz w:val="28"/>
                <w:szCs w:val="28"/>
              </w:rPr>
            </w:pPr>
            <w:r w:rsidRPr="00C02C3F">
              <w:rPr>
                <w:sz w:val="28"/>
                <w:szCs w:val="28"/>
              </w:rPr>
              <w:t xml:space="preserve">- Встречаясь с людьми, мы говорим: "Здравствуйте", а задумывались ли вы над смыслом этого слова? </w:t>
            </w:r>
          </w:p>
          <w:p w:rsidR="00573AB4" w:rsidRPr="00280311" w:rsidRDefault="00573AB4" w:rsidP="00573AB4">
            <w:pPr>
              <w:rPr>
                <w:sz w:val="28"/>
                <w:szCs w:val="28"/>
              </w:rPr>
            </w:pPr>
            <w:r w:rsidRPr="00C02C3F">
              <w:rPr>
                <w:sz w:val="28"/>
                <w:szCs w:val="28"/>
              </w:rPr>
              <w:t>- С древних времён люди на Руси, прощаясь и встречаясь, говорили: "Будь здрав", позже - "Будь здоров", ещё позже - "Здравствуйте". Это говорит о том, что люди желали друг другу самого доброго, что бывает, - здоровья, т. к. здоровый человек чувствует себя уверенно, достойно, он может многое сделать.</w:t>
            </w:r>
          </w:p>
          <w:p w:rsidR="000C2948" w:rsidRDefault="00573AB4" w:rsidP="00573AB4">
            <w:pPr>
              <w:rPr>
                <w:sz w:val="28"/>
                <w:szCs w:val="28"/>
              </w:rPr>
            </w:pPr>
            <w:r w:rsidRPr="00C02C3F">
              <w:rPr>
                <w:sz w:val="28"/>
                <w:szCs w:val="28"/>
              </w:rPr>
              <w:t>- С</w:t>
            </w:r>
            <w:r>
              <w:rPr>
                <w:sz w:val="28"/>
                <w:szCs w:val="28"/>
              </w:rPr>
              <w:t>ейчас, ребята, перед нами открое</w:t>
            </w:r>
            <w:r w:rsidRPr="00C02C3F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еще</w:t>
            </w:r>
            <w:r w:rsidRPr="00C02C3F">
              <w:rPr>
                <w:sz w:val="28"/>
                <w:szCs w:val="28"/>
              </w:rPr>
              <w:t xml:space="preserve"> одна</w:t>
            </w:r>
            <w:r>
              <w:rPr>
                <w:sz w:val="28"/>
                <w:szCs w:val="28"/>
              </w:rPr>
              <w:t xml:space="preserve"> из </w:t>
            </w:r>
            <w:r w:rsidRPr="00C02C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страниц</w:t>
            </w:r>
            <w:r w:rsidRPr="00C02C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5023B">
              <w:rPr>
                <w:sz w:val="28"/>
                <w:szCs w:val="28"/>
              </w:rPr>
              <w:t>Охрана здоровья: мой организм и органы чувств</w:t>
            </w:r>
            <w:r>
              <w:rPr>
                <w:sz w:val="28"/>
                <w:szCs w:val="28"/>
              </w:rPr>
              <w:t>»</w:t>
            </w:r>
            <w:r w:rsidR="000C2948">
              <w:rPr>
                <w:sz w:val="28"/>
                <w:szCs w:val="28"/>
              </w:rPr>
              <w:t xml:space="preserve"> (СЛАЙД 2)</w:t>
            </w:r>
          </w:p>
          <w:p w:rsidR="00766E6B" w:rsidRPr="0085023B" w:rsidRDefault="00573AB4" w:rsidP="00573AB4">
            <w:pPr>
              <w:rPr>
                <w:sz w:val="28"/>
                <w:szCs w:val="28"/>
              </w:rPr>
            </w:pPr>
            <w:r w:rsidRPr="00C02C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 для начала вспомним, что мы изучили на прошлом уроке.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85023B" w:rsidRDefault="00452472" w:rsidP="00452472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рассказа учителя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85023B" w:rsidRDefault="00766E6B" w:rsidP="00AC5420">
            <w:pPr>
              <w:ind w:left="117"/>
              <w:rPr>
                <w:sz w:val="28"/>
                <w:szCs w:val="28"/>
              </w:rPr>
            </w:pPr>
            <w:r w:rsidRPr="0085023B">
              <w:rPr>
                <w:sz w:val="28"/>
                <w:szCs w:val="28"/>
              </w:rPr>
              <w:t>планирование учебного сотрудничества с учителем и сверстниками</w:t>
            </w:r>
            <w:r w:rsidR="00DD4CA5">
              <w:rPr>
                <w:sz w:val="28"/>
                <w:szCs w:val="28"/>
              </w:rPr>
              <w:t xml:space="preserve"> </w:t>
            </w:r>
            <w:r w:rsidRPr="0085023B">
              <w:rPr>
                <w:sz w:val="28"/>
                <w:szCs w:val="28"/>
              </w:rPr>
              <w:t>(К)</w:t>
            </w:r>
          </w:p>
        </w:tc>
      </w:tr>
      <w:tr w:rsidR="00766E6B" w:rsidRPr="0085023B" w:rsidTr="00F65B5F">
        <w:trPr>
          <w:trHeight w:val="8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5A1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lastRenderedPageBreak/>
              <w:t>Актуализация</w:t>
            </w:r>
          </w:p>
          <w:p w:rsidR="004625A1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t xml:space="preserve"> знаний и</w:t>
            </w:r>
          </w:p>
          <w:p w:rsidR="00766E6B" w:rsidRPr="0085023B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t xml:space="preserve"> фиксация затруднения в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AC0" w:rsidRDefault="000A7AC0" w:rsidP="00AC5420">
            <w:pPr>
              <w:ind w:left="101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90F50" w:rsidRPr="00890F50">
              <w:rPr>
                <w:sz w:val="28"/>
                <w:szCs w:val="28"/>
              </w:rPr>
              <w:t>5</w:t>
            </w:r>
          </w:p>
          <w:p w:rsidR="00766E6B" w:rsidRPr="00890F50" w:rsidRDefault="00890F50" w:rsidP="00AC5420">
            <w:pPr>
              <w:ind w:left="101" w:right="-598"/>
              <w:rPr>
                <w:sz w:val="28"/>
                <w:szCs w:val="28"/>
              </w:rPr>
            </w:pPr>
            <w:r w:rsidRPr="00890F50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Default="00573AB4" w:rsidP="00AC5420">
            <w:pPr>
              <w:ind w:left="102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чего зависит здоровье человека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0C2948">
              <w:rPr>
                <w:sz w:val="28"/>
                <w:szCs w:val="28"/>
              </w:rPr>
              <w:t>(</w:t>
            </w:r>
            <w:proofErr w:type="gramEnd"/>
            <w:r w:rsidR="000C2948">
              <w:rPr>
                <w:sz w:val="28"/>
                <w:szCs w:val="28"/>
              </w:rPr>
              <w:t>СЛАЙД 3)</w:t>
            </w:r>
          </w:p>
          <w:p w:rsidR="00573AB4" w:rsidRDefault="00573AB4" w:rsidP="00AC5420">
            <w:pPr>
              <w:ind w:left="102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 «больной»</w:t>
            </w:r>
            <w:r w:rsidR="002402D9">
              <w:rPr>
                <w:sz w:val="28"/>
                <w:szCs w:val="28"/>
              </w:rPr>
              <w:t>, «здоровый» человек?</w:t>
            </w:r>
          </w:p>
          <w:p w:rsidR="002402D9" w:rsidRDefault="003B6D92" w:rsidP="00AC5420">
            <w:pPr>
              <w:ind w:left="102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2402D9">
              <w:rPr>
                <w:sz w:val="28"/>
                <w:szCs w:val="28"/>
              </w:rPr>
              <w:t xml:space="preserve">азделить </w:t>
            </w:r>
            <w:r>
              <w:rPr>
                <w:sz w:val="28"/>
                <w:szCs w:val="28"/>
              </w:rPr>
              <w:t xml:space="preserve">слова </w:t>
            </w:r>
            <w:r w:rsidR="002402D9">
              <w:rPr>
                <w:sz w:val="28"/>
                <w:szCs w:val="28"/>
              </w:rPr>
              <w:t>на 2 столбика.</w:t>
            </w:r>
          </w:p>
          <w:p w:rsidR="002402D9" w:rsidRDefault="0032363B" w:rsidP="00AC5420">
            <w:pPr>
              <w:ind w:left="102" w:right="-598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</w:t>
            </w:r>
            <w:r w:rsidR="002402D9" w:rsidRPr="002129D2">
              <w:rPr>
                <w:i/>
                <w:sz w:val="28"/>
                <w:szCs w:val="28"/>
              </w:rPr>
              <w:t>Больной человек</w:t>
            </w:r>
            <w:r w:rsidR="002402D9">
              <w:rPr>
                <w:sz w:val="28"/>
                <w:szCs w:val="28"/>
              </w:rPr>
              <w:t xml:space="preserve">                </w:t>
            </w:r>
            <w:r w:rsidR="002402D9" w:rsidRPr="002129D2">
              <w:rPr>
                <w:i/>
                <w:sz w:val="28"/>
                <w:szCs w:val="28"/>
              </w:rPr>
              <w:t>Здоровый человек</w:t>
            </w:r>
          </w:p>
          <w:p w:rsidR="003B6D92" w:rsidRDefault="002402D9" w:rsidP="00AC5420">
            <w:pPr>
              <w:ind w:left="102" w:right="-598"/>
              <w:rPr>
                <w:sz w:val="28"/>
                <w:szCs w:val="28"/>
              </w:rPr>
            </w:pPr>
            <w:r w:rsidRPr="002129D2">
              <w:rPr>
                <w:b/>
                <w:sz w:val="28"/>
                <w:szCs w:val="28"/>
              </w:rPr>
              <w:t>Слова:</w:t>
            </w:r>
            <w:r>
              <w:rPr>
                <w:sz w:val="28"/>
                <w:szCs w:val="28"/>
              </w:rPr>
              <w:t xml:space="preserve"> пить, много гулять, курить, делать зарядку, плохо </w:t>
            </w:r>
          </w:p>
          <w:p w:rsidR="002402D9" w:rsidRDefault="002402D9" w:rsidP="00AC5420">
            <w:pPr>
              <w:ind w:left="102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кушать, спать в хорошо проветриваемой комнате, не </w:t>
            </w:r>
          </w:p>
          <w:p w:rsidR="002402D9" w:rsidRPr="0085023B" w:rsidRDefault="002402D9" w:rsidP="008F18A8">
            <w:pPr>
              <w:ind w:left="102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отдыхать, работать без отдыха</w:t>
            </w:r>
            <w:r w:rsidR="008F18A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472" w:rsidRDefault="00452472" w:rsidP="00AC5420">
            <w:pPr>
              <w:ind w:left="3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  <w:p w:rsidR="00452472" w:rsidRDefault="00452472" w:rsidP="00AC5420">
            <w:pPr>
              <w:ind w:left="3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учителя;</w:t>
            </w:r>
          </w:p>
          <w:p w:rsidR="00452472" w:rsidRPr="00452472" w:rsidRDefault="00452472" w:rsidP="00452472">
            <w:pPr>
              <w:rPr>
                <w:sz w:val="28"/>
                <w:szCs w:val="28"/>
              </w:rPr>
            </w:pPr>
          </w:p>
          <w:p w:rsidR="00452472" w:rsidRPr="00452472" w:rsidRDefault="00452472" w:rsidP="00452472">
            <w:pPr>
              <w:rPr>
                <w:sz w:val="28"/>
                <w:szCs w:val="28"/>
              </w:rPr>
            </w:pPr>
          </w:p>
          <w:p w:rsidR="00452472" w:rsidRDefault="00452472" w:rsidP="00452472">
            <w:pPr>
              <w:rPr>
                <w:sz w:val="28"/>
                <w:szCs w:val="28"/>
              </w:rPr>
            </w:pPr>
          </w:p>
          <w:p w:rsidR="00766E6B" w:rsidRPr="00452472" w:rsidRDefault="00452472" w:rsidP="0045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маршрутных листах слова в 2 столбика.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85023B" w:rsidRDefault="00452472" w:rsidP="002F5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</w:t>
            </w:r>
            <w:r w:rsidR="002F50E5">
              <w:rPr>
                <w:sz w:val="28"/>
                <w:szCs w:val="28"/>
              </w:rPr>
              <w:t xml:space="preserve"> </w:t>
            </w:r>
            <w:r w:rsidR="00766E6B" w:rsidRPr="0085023B">
              <w:rPr>
                <w:sz w:val="28"/>
                <w:szCs w:val="28"/>
              </w:rPr>
              <w:t>синтез, сравнение, обобщение,</w:t>
            </w:r>
          </w:p>
          <w:p w:rsidR="00766E6B" w:rsidRPr="0085023B" w:rsidRDefault="00766E6B" w:rsidP="00AC5420">
            <w:pPr>
              <w:ind w:left="117"/>
              <w:rPr>
                <w:sz w:val="28"/>
                <w:szCs w:val="28"/>
              </w:rPr>
            </w:pPr>
            <w:r w:rsidRPr="0085023B">
              <w:rPr>
                <w:sz w:val="28"/>
                <w:szCs w:val="28"/>
              </w:rPr>
              <w:t>аналогия, классификация (П); выполнение пробного учебного действия (Р)</w:t>
            </w:r>
          </w:p>
        </w:tc>
      </w:tr>
      <w:tr w:rsidR="00766E6B" w:rsidRPr="0085023B" w:rsidTr="00F65B5F">
        <w:trPr>
          <w:trHeight w:val="8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E6B" w:rsidRPr="0085023B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t>Целеполагание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AC0" w:rsidRDefault="000A7AC0" w:rsidP="00766E6B">
            <w:pPr>
              <w:ind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F7018" w:rsidRPr="00A24957">
              <w:rPr>
                <w:sz w:val="28"/>
                <w:szCs w:val="28"/>
              </w:rPr>
              <w:t>2</w:t>
            </w:r>
          </w:p>
          <w:p w:rsidR="00766E6B" w:rsidRPr="0085023B" w:rsidRDefault="008F7018" w:rsidP="00766E6B">
            <w:pPr>
              <w:ind w:right="-598"/>
              <w:rPr>
                <w:b/>
                <w:i/>
                <w:sz w:val="28"/>
                <w:szCs w:val="28"/>
              </w:rPr>
            </w:pPr>
            <w:r w:rsidRPr="00A24957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A24957" w:rsidRDefault="00766E6B" w:rsidP="00585DC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Ребята, н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аверное, каждый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хочет быть сильным, бодрым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, энергичным, чтобы выполнять любую работу</w:t>
            </w:r>
            <w:r w:rsidR="000C29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66E6B" w:rsidRDefault="000C2948" w:rsidP="0058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 вы понимаете, </w:t>
            </w:r>
            <w:r w:rsidR="00766E6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здоровье? (ответы детей)</w:t>
            </w:r>
            <w:r w:rsidR="00766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2948" w:rsidRDefault="00766E6B" w:rsidP="00585D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с юных лет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лжен заботиться о себе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иметь знания о гигиене и первой медицинской помощи, не вредить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своему здоровью. Плохое самочувствие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, болезни служат причиной слабой успеваемости, плохого настроения.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E6B" w:rsidRPr="000C2948" w:rsidRDefault="00766E6B" w:rsidP="00585DC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– Я скажу вам по секрету, почему у меня хорошее настроение. </w:t>
            </w:r>
          </w:p>
          <w:p w:rsidR="00766E6B" w:rsidRPr="00A24957" w:rsidRDefault="000C2948" w:rsidP="00585D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н</w:t>
            </w:r>
            <w:r w:rsidR="00766E6B"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е болеет ни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моих</w:t>
            </w:r>
            <w:r w:rsidR="00766E6B"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66E6B"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Отгадайте, о</w:t>
            </w:r>
            <w:r w:rsidR="00766E6B"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 каких помощниках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идет речь</w:t>
            </w:r>
            <w:r w:rsidR="00766E6B" w:rsidRPr="00A24957">
              <w:rPr>
                <w:rFonts w:ascii="Times New Roman" w:hAnsi="Times New Roman" w:cs="Times New Roman"/>
                <w:sz w:val="28"/>
                <w:szCs w:val="28"/>
              </w:rPr>
              <w:t>?  (ответы детей)</w:t>
            </w:r>
          </w:p>
          <w:p w:rsidR="00766E6B" w:rsidRPr="00A24957" w:rsidRDefault="00766E6B" w:rsidP="00585DC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пять помощников на службе у тебя,</w:t>
            </w:r>
            <w:r w:rsidR="007162CB">
              <w:t xml:space="preserve"> </w:t>
            </w:r>
            <w:r w:rsid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4</w:t>
            </w:r>
            <w:r w:rsidR="007162CB" w:rsidRP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66E6B" w:rsidRPr="00A24957" w:rsidRDefault="00766E6B" w:rsidP="00585DC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замечая, их используешь шутя:</w:t>
            </w:r>
          </w:p>
          <w:p w:rsidR="00766E6B" w:rsidRPr="00A24957" w:rsidRDefault="00766E6B" w:rsidP="00585DC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Глаза тебе даны, чтоб видеть,</w:t>
            </w:r>
          </w:p>
          <w:p w:rsidR="00766E6B" w:rsidRPr="00A24957" w:rsidRDefault="00766E6B" w:rsidP="00585DC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А уши служат, чтобы слышать,</w:t>
            </w:r>
          </w:p>
          <w:p w:rsidR="00766E6B" w:rsidRPr="00A24957" w:rsidRDefault="00766E6B" w:rsidP="00585DC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во рту, чтоб вкус понять,</w:t>
            </w:r>
          </w:p>
          <w:p w:rsidR="00766E6B" w:rsidRPr="00A24957" w:rsidRDefault="00766E6B" w:rsidP="00585DC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А носик - запах различать,</w:t>
            </w:r>
          </w:p>
          <w:p w:rsidR="00766E6B" w:rsidRPr="00A24957" w:rsidRDefault="00766E6B" w:rsidP="00585DC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- чтоб ласкать, трудиться,</w:t>
            </w:r>
          </w:p>
          <w:p w:rsidR="00766E6B" w:rsidRPr="00A24957" w:rsidRDefault="00766E6B" w:rsidP="00585DC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Воды из кружечки напиться.</w:t>
            </w:r>
          </w:p>
          <w:p w:rsidR="00766E6B" w:rsidRPr="00A24957" w:rsidRDefault="00766E6B" w:rsidP="00585DC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И ни к чему твоя тревога,</w:t>
            </w:r>
          </w:p>
          <w:p w:rsidR="00766E6B" w:rsidRPr="00D22671" w:rsidRDefault="00766E6B" w:rsidP="00585DC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Они всегда тебе помогут.</w:t>
            </w:r>
          </w:p>
          <w:p w:rsidR="00766E6B" w:rsidRPr="005854BC" w:rsidRDefault="00766E6B" w:rsidP="008750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2948">
              <w:rPr>
                <w:rFonts w:ascii="Times New Roman" w:hAnsi="Times New Roman" w:cs="Times New Roman"/>
                <w:sz w:val="28"/>
                <w:szCs w:val="28"/>
              </w:rPr>
              <w:t>К нам пришел очень странный человечек.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ывешивает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плакат с человеком без лица)</w:t>
            </w:r>
            <w:r w:rsidR="008C5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2CB">
              <w:rPr>
                <w:rFonts w:ascii="Times New Roman" w:hAnsi="Times New Roman" w:cs="Times New Roman"/>
                <w:sz w:val="28"/>
                <w:szCs w:val="28"/>
              </w:rPr>
              <w:t>(СЛАЙД 5</w:t>
            </w:r>
            <w:r w:rsidR="008C51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875039">
              <w:rPr>
                <w:rFonts w:ascii="Times New Roman" w:hAnsi="Times New Roman" w:cs="Times New Roman"/>
                <w:sz w:val="28"/>
                <w:szCs w:val="28"/>
              </w:rPr>
              <w:t>Что на ваш взгляд в нем странного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(У этого человечка нет лица, у него нет ушей, нет глаз, рта.)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2" w:rsidRDefault="005854BC" w:rsidP="00AC5420">
            <w:pPr>
              <w:ind w:left="3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рассказ учителя, отвечают на вопросы.</w:t>
            </w:r>
          </w:p>
          <w:p w:rsidR="002129D2" w:rsidRPr="002129D2" w:rsidRDefault="002129D2" w:rsidP="002129D2">
            <w:pPr>
              <w:rPr>
                <w:sz w:val="28"/>
                <w:szCs w:val="28"/>
              </w:rPr>
            </w:pPr>
          </w:p>
          <w:p w:rsidR="002129D2" w:rsidRPr="002129D2" w:rsidRDefault="002129D2" w:rsidP="002129D2">
            <w:pPr>
              <w:rPr>
                <w:sz w:val="28"/>
                <w:szCs w:val="28"/>
              </w:rPr>
            </w:pPr>
          </w:p>
          <w:p w:rsidR="002129D2" w:rsidRPr="002129D2" w:rsidRDefault="002129D2" w:rsidP="002129D2">
            <w:pPr>
              <w:rPr>
                <w:sz w:val="28"/>
                <w:szCs w:val="28"/>
              </w:rPr>
            </w:pPr>
          </w:p>
          <w:p w:rsidR="002129D2" w:rsidRPr="002129D2" w:rsidRDefault="002129D2" w:rsidP="002129D2">
            <w:pPr>
              <w:rPr>
                <w:sz w:val="28"/>
                <w:szCs w:val="28"/>
              </w:rPr>
            </w:pPr>
          </w:p>
          <w:p w:rsidR="002129D2" w:rsidRPr="002129D2" w:rsidRDefault="002129D2" w:rsidP="002129D2">
            <w:pPr>
              <w:rPr>
                <w:sz w:val="28"/>
                <w:szCs w:val="28"/>
              </w:rPr>
            </w:pPr>
          </w:p>
          <w:p w:rsidR="002129D2" w:rsidRPr="002129D2" w:rsidRDefault="002129D2" w:rsidP="002129D2">
            <w:pPr>
              <w:rPr>
                <w:sz w:val="28"/>
                <w:szCs w:val="28"/>
              </w:rPr>
            </w:pPr>
          </w:p>
          <w:p w:rsidR="002129D2" w:rsidRPr="002129D2" w:rsidRDefault="002129D2" w:rsidP="002129D2">
            <w:pPr>
              <w:rPr>
                <w:sz w:val="28"/>
                <w:szCs w:val="28"/>
              </w:rPr>
            </w:pPr>
          </w:p>
          <w:p w:rsidR="002129D2" w:rsidRPr="002129D2" w:rsidRDefault="002129D2" w:rsidP="002129D2">
            <w:pPr>
              <w:rPr>
                <w:sz w:val="28"/>
                <w:szCs w:val="28"/>
              </w:rPr>
            </w:pPr>
          </w:p>
          <w:p w:rsidR="008C514E" w:rsidRDefault="002129D2" w:rsidP="0021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читает ученик.</w:t>
            </w:r>
          </w:p>
          <w:p w:rsidR="008C514E" w:rsidRPr="008C514E" w:rsidRDefault="008C514E" w:rsidP="008C514E">
            <w:pPr>
              <w:rPr>
                <w:sz w:val="28"/>
                <w:szCs w:val="28"/>
              </w:rPr>
            </w:pPr>
          </w:p>
          <w:p w:rsidR="008C514E" w:rsidRPr="008C514E" w:rsidRDefault="008C514E" w:rsidP="008C514E">
            <w:pPr>
              <w:rPr>
                <w:sz w:val="28"/>
                <w:szCs w:val="28"/>
              </w:rPr>
            </w:pPr>
          </w:p>
          <w:p w:rsidR="008C514E" w:rsidRPr="008C514E" w:rsidRDefault="008C514E" w:rsidP="008C514E">
            <w:pPr>
              <w:rPr>
                <w:sz w:val="28"/>
                <w:szCs w:val="28"/>
              </w:rPr>
            </w:pPr>
          </w:p>
          <w:p w:rsidR="008C514E" w:rsidRPr="008C514E" w:rsidRDefault="008C514E" w:rsidP="008C514E">
            <w:pPr>
              <w:rPr>
                <w:sz w:val="28"/>
                <w:szCs w:val="28"/>
              </w:rPr>
            </w:pPr>
          </w:p>
          <w:p w:rsidR="008C514E" w:rsidRPr="008C514E" w:rsidRDefault="008C514E" w:rsidP="008C514E">
            <w:pPr>
              <w:rPr>
                <w:sz w:val="28"/>
                <w:szCs w:val="28"/>
              </w:rPr>
            </w:pPr>
          </w:p>
          <w:p w:rsidR="008C514E" w:rsidRPr="008C514E" w:rsidRDefault="008C514E" w:rsidP="008C514E">
            <w:pPr>
              <w:rPr>
                <w:sz w:val="28"/>
                <w:szCs w:val="28"/>
              </w:rPr>
            </w:pPr>
          </w:p>
          <w:p w:rsidR="008C514E" w:rsidRDefault="008C514E" w:rsidP="008C514E">
            <w:pPr>
              <w:rPr>
                <w:sz w:val="28"/>
                <w:szCs w:val="28"/>
              </w:rPr>
            </w:pPr>
          </w:p>
          <w:p w:rsidR="00766E6B" w:rsidRPr="008C514E" w:rsidRDefault="008C514E" w:rsidP="008C5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учащихся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85023B" w:rsidRDefault="00766E6B" w:rsidP="00AC5420">
            <w:pPr>
              <w:ind w:left="117"/>
              <w:rPr>
                <w:sz w:val="28"/>
                <w:szCs w:val="28"/>
              </w:rPr>
            </w:pPr>
            <w:r w:rsidRPr="0085023B">
              <w:rPr>
                <w:sz w:val="28"/>
                <w:szCs w:val="28"/>
              </w:rPr>
              <w:t>постановка и формулирование проблемы (П); установление причинно-следственных связей (П); планирование учебного сотрудничества (К);</w:t>
            </w:r>
          </w:p>
          <w:p w:rsidR="00766E6B" w:rsidRPr="0085023B" w:rsidRDefault="00766E6B" w:rsidP="00AC5420">
            <w:pPr>
              <w:ind w:left="117"/>
              <w:rPr>
                <w:sz w:val="28"/>
                <w:szCs w:val="28"/>
              </w:rPr>
            </w:pPr>
          </w:p>
          <w:p w:rsidR="00766E6B" w:rsidRPr="0085023B" w:rsidRDefault="00766E6B" w:rsidP="00AC5420">
            <w:pPr>
              <w:ind w:left="117"/>
              <w:rPr>
                <w:sz w:val="28"/>
                <w:szCs w:val="28"/>
              </w:rPr>
            </w:pPr>
          </w:p>
        </w:tc>
      </w:tr>
      <w:tr w:rsidR="00766E6B" w:rsidRPr="0085023B" w:rsidTr="00F65B5F">
        <w:trPr>
          <w:trHeight w:val="8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483B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lastRenderedPageBreak/>
              <w:t xml:space="preserve">Освоение </w:t>
            </w:r>
          </w:p>
          <w:p w:rsidR="0085483B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t xml:space="preserve">нового </w:t>
            </w:r>
          </w:p>
          <w:p w:rsidR="0085483B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t xml:space="preserve">содержания </w:t>
            </w:r>
          </w:p>
          <w:p w:rsidR="004625A1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t xml:space="preserve">и способов </w:t>
            </w:r>
          </w:p>
          <w:p w:rsidR="00766E6B" w:rsidRPr="0085023B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t>действий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AC0" w:rsidRDefault="000A7AC0" w:rsidP="008F7018">
            <w:pPr>
              <w:ind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F7018">
              <w:rPr>
                <w:sz w:val="28"/>
                <w:szCs w:val="28"/>
              </w:rPr>
              <w:t>2</w:t>
            </w:r>
            <w:r w:rsidR="005F1268">
              <w:rPr>
                <w:sz w:val="28"/>
                <w:szCs w:val="28"/>
              </w:rPr>
              <w:t>2</w:t>
            </w:r>
          </w:p>
          <w:p w:rsidR="00766E6B" w:rsidRPr="0085023B" w:rsidRDefault="008F7018" w:rsidP="008F7018">
            <w:pPr>
              <w:ind w:right="-598"/>
              <w:rPr>
                <w:b/>
                <w:i/>
                <w:sz w:val="28"/>
                <w:szCs w:val="28"/>
              </w:rPr>
            </w:pPr>
            <w:r w:rsidRPr="00A24957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Default="00766E6B" w:rsidP="00D1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Он считает, что они ему и не нужны. Вот еще - умывать их, протирать. Как вы думаете, он прав?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так думаете? 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766E6B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Нам надо доказать ему, что без наших помощников мы не сможем полноценно существовать.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6E6B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точно и полно ответить на эти вопросы, нам предстоит провести настоящее исследование.</w:t>
            </w:r>
          </w:p>
          <w:p w:rsidR="00766E6B" w:rsidRPr="00A24957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У человека есть очень важный орган. Отгадайте, что это</w:t>
            </w:r>
            <w:r w:rsidR="001A3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орган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766E6B" w:rsidRPr="00A24957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закончился, затих.</w:t>
            </w:r>
          </w:p>
          <w:p w:rsidR="001A3630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Ты легла, закрыла их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легонечко зевнула, 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тихонечко заснула.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(Глаза)</w:t>
            </w:r>
            <w:r w:rsidR="007162CB">
              <w:t xml:space="preserve"> </w:t>
            </w:r>
            <w:r w:rsid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6,7</w:t>
            </w:r>
            <w:r w:rsidR="007162CB" w:rsidRP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66E6B" w:rsidRPr="001A3630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Задание:- Закрой глаза и попробуй пройти к своему столу.</w:t>
            </w:r>
          </w:p>
          <w:p w:rsidR="00766E6B" w:rsidRPr="00A24957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Почему у тебя не получилось пройти, не задев другие </w:t>
            </w:r>
            <w:r w:rsidR="001A36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766E6B" w:rsidRDefault="00766E6B" w:rsidP="008D111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 С закрытыми глазами вы обязательно ударитесь или уроните что-нибудь. Плохо без глаз. Что такое глаза? Для чего они нужны?</w:t>
            </w:r>
          </w:p>
          <w:p w:rsidR="00766E6B" w:rsidRPr="004F2CE9" w:rsidRDefault="00766E6B" w:rsidP="008D1114">
            <w:pPr>
              <w:rPr>
                <w:sz w:val="28"/>
                <w:szCs w:val="28"/>
              </w:rPr>
            </w:pPr>
            <w:r w:rsidRPr="004F2CE9">
              <w:rPr>
                <w:sz w:val="28"/>
                <w:szCs w:val="28"/>
              </w:rPr>
              <w:t>- Скажите, какого цвета яблоко у меня в руке?</w:t>
            </w:r>
          </w:p>
          <w:p w:rsidR="00766E6B" w:rsidRPr="004F2CE9" w:rsidRDefault="00766E6B" w:rsidP="008D1114">
            <w:pPr>
              <w:rPr>
                <w:sz w:val="28"/>
                <w:szCs w:val="28"/>
              </w:rPr>
            </w:pPr>
            <w:r w:rsidRPr="004F2CE9">
              <w:rPr>
                <w:sz w:val="28"/>
                <w:szCs w:val="28"/>
              </w:rPr>
              <w:t>- Какое яблоко больше?</w:t>
            </w:r>
          </w:p>
          <w:p w:rsidR="00766E6B" w:rsidRPr="00A24957" w:rsidRDefault="00766E6B" w:rsidP="008D111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CE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2CE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же мы  можем делать благодаря зрению?</w:t>
            </w:r>
          </w:p>
          <w:p w:rsidR="00766E6B" w:rsidRPr="00A24957" w:rsidRDefault="00766E6B" w:rsidP="008D11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- это орган зрения. С помощью зрения мы различаем цвет, форму, величину предметов, определяем:</w:t>
            </w:r>
          </w:p>
          <w:p w:rsidR="00766E6B" w:rsidRPr="00A24957" w:rsidRDefault="00766E6B" w:rsidP="00D1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движется предмет или нет. Благодаря зрению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можем читать, смотреть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, работать за компьютером, любоваться природой и многое другое. </w:t>
            </w:r>
          </w:p>
          <w:p w:rsidR="00766E6B" w:rsidRPr="00A24957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выяснили, что глаза необходимы человеку. Давайте и </w:t>
            </w:r>
            <w:r w:rsidR="001E0223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нашему человечку дорисуем глаза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66E6B" w:rsidRPr="00A24957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– Зрение необходимо беречь.</w:t>
            </w:r>
          </w:p>
          <w:p w:rsidR="00766E6B" w:rsidRPr="00A24957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Какие правила охраны зрения вы знаете? </w:t>
            </w:r>
            <w:r w:rsid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8</w:t>
            </w:r>
            <w:r w:rsidR="007162CB" w:rsidRP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66E6B" w:rsidRPr="00A24957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 смотреть не ближе 2-3 метров</w:t>
            </w:r>
          </w:p>
          <w:p w:rsidR="00766E6B" w:rsidRPr="00A24957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Не наклоняться низко при письме</w:t>
            </w:r>
          </w:p>
          <w:p w:rsidR="00766E6B" w:rsidRPr="00A24957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Не читать лежа.</w:t>
            </w:r>
          </w:p>
          <w:p w:rsidR="00766E6B" w:rsidRDefault="00766E6B" w:rsidP="00D15D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тереть глаза грязными руками. </w:t>
            </w:r>
          </w:p>
          <w:p w:rsidR="00C74C36" w:rsidRPr="00A24957" w:rsidRDefault="00C74C36" w:rsidP="00C74C3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мы немного отдохнем и потренируем </w:t>
            </w:r>
            <w:r w:rsidR="001E0223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глаза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74C36" w:rsidRDefault="00C74C36" w:rsidP="00C74C3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4C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Физкультминутка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 9, 10</w:t>
            </w:r>
            <w:r w:rsidR="007162CB" w:rsidRP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74C36" w:rsidRPr="00A24957" w:rsidRDefault="00C74C36" w:rsidP="00C74C3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для глаз:</w:t>
            </w:r>
            <w:r w:rsid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</w:t>
            </w:r>
            <w:r w:rsid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ять движения солнышка.</w:t>
            </w:r>
          </w:p>
          <w:p w:rsidR="00766E6B" w:rsidRPr="00A24957" w:rsidRDefault="00766E6B" w:rsidP="00D15D74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2495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сейчас мы познакомимся с другим органом чувств. Отгадайте загадку.</w:t>
            </w:r>
            <w:r w:rsidR="007162CB">
              <w:t xml:space="preserve"> </w:t>
            </w:r>
            <w:r w:rsidR="007162CB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(СЛАЙД 11,12</w:t>
            </w:r>
            <w:r w:rsidR="007162CB" w:rsidRPr="007162CB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766E6B" w:rsidRPr="00673158" w:rsidRDefault="00766E6B" w:rsidP="00D15D74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95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Оля слушает в лесу,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495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кричат кукушки.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495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для этого нужны</w:t>
            </w:r>
            <w:proofErr w:type="gramStart"/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495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A2495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ашей Оле ...</w:t>
            </w:r>
            <w:r w:rsidR="00673158" w:rsidRPr="00673158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673158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ушки)</w:t>
            </w:r>
          </w:p>
          <w:p w:rsidR="00766E6B" w:rsidRPr="00456616" w:rsidRDefault="00766E6B" w:rsidP="008369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- Заткните уши ватой. Что произошло? (сразу исчезли все звуки).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помогает нам слышать речь, звуки? (уши)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 помощью ушей человек слышит все те звуки, которыми наполнен мир: шум дождя, пение птиц, журчание ручья, музыку. Особенно важно для нас слышать речь других людей, ведь с помощью слов мы </w:t>
            </w:r>
            <w:proofErr w:type="gramStart"/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 другу свои мысли, знания.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Ухо – очень тонкий и сложный орган, который нужно беречь. 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 </w:t>
            </w:r>
            <w:r w:rsidR="007162CB" w:rsidRPr="007162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(СЛАЙД 13)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граем в игру “Угадай, кто это?” Я б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уду включать разные звуки, а вы попробуйте угадать, кто или что воссоздает такой звук. </w:t>
            </w:r>
            <w:r w:rsidRPr="00A249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(Корова, комар, машина, шмель, барабан и др.)</w:t>
            </w:r>
          </w:p>
          <w:p w:rsidR="00766E6B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249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Плохо быть глухим, поэтому орган слуха надо беречь. Что нужно делать или не делать, чтобы сберечь ваши уши? </w:t>
            </w:r>
            <w:r w:rsid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14</w:t>
            </w:r>
            <w:r w:rsidR="007162CB" w:rsidRP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 Не ковыряться в ушах острыми предметами, а специальной ушной палочкой.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 Избегать сильных звуков и шумов, а также постоянно использовать наушники.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 Чистить уши каждый день.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 Если почувствовали боль в ушах, то нужно обратиться к врачу.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дорисуем нашему человеку уши, ведь это тоже важный орган.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давайте познакомимся с другим органом чувств.</w:t>
            </w:r>
            <w:r w:rsidR="007162CB">
              <w:t xml:space="preserve"> </w:t>
            </w:r>
            <w:r w:rsid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15,16</w:t>
            </w:r>
            <w:r w:rsidR="007162CB" w:rsidRP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66E6B" w:rsidRPr="00A24957" w:rsidRDefault="00766E6B" w:rsidP="008369E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95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лице он выдаётся,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495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в свои дела суётся,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495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сопеть и нюхать тоже</w:t>
            </w:r>
            <w:r w:rsidR="006B419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495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удовольствием он может.</w:t>
            </w:r>
            <w:r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(Нос)</w:t>
            </w:r>
          </w:p>
          <w:p w:rsidR="00766E6B" w:rsidRPr="00A24957" w:rsidRDefault="00766E6B" w:rsidP="008369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- Потрогайте, ребята, нос на своем лице. Представьте себе на миг, что нос исчез. Лицо наше будет выглядеть не совсем обычно и непривычно. Зачем же человеку нос?</w:t>
            </w:r>
          </w:p>
          <w:p w:rsidR="00766E6B" w:rsidRPr="00A24957" w:rsidRDefault="00766E6B" w:rsidP="008369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- Через нос мы дышим. Нос очищает вдыхаемый воздух от пыли и микробов. В носу согревается вдыхаемый холодный воздух. Поэтому в морозы старайтесь дышать только через нос.</w:t>
            </w:r>
          </w:p>
          <w:p w:rsidR="00766E6B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Определите предмет по запаху. 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(Учащийся с завязанными глазами определяет запах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и: апельсин, лук, чеснок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, ветка ели).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2C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Какой орган помог вам это определить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. (Нос.)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орган обоняния. Он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 помогает 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 не только определить запахи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, но и вовремя предотвратить опасность, например</w:t>
            </w:r>
            <w:proofErr w:type="gramStart"/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 запах дыма, газа,  запах несъедобной пищи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Скажите, необходимо ли беречь нос?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как это можно сделать?</w:t>
            </w:r>
            <w:r w:rsidR="007162CB">
              <w:t xml:space="preserve"> </w:t>
            </w:r>
            <w:r w:rsid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17</w:t>
            </w:r>
            <w:r w:rsidR="007162CB" w:rsidRP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Не ходите с мокрыми ногами и в сырой одежде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Старайтесь не общаться с людьми, которые чихают и кашляют</w:t>
            </w:r>
          </w:p>
          <w:p w:rsidR="00766E6B" w:rsidRPr="00A24957" w:rsidRDefault="00766E6B" w:rsidP="008369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Чаще ешьте овощи и фрукты – в них содержатся вещества, которые помогут побороть простуду. Особенно </w:t>
            </w:r>
            <w:proofErr w:type="gramStart"/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</w:t>
            </w:r>
            <w:proofErr w:type="gramEnd"/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лук, чеснок, малина и смородина.</w:t>
            </w:r>
          </w:p>
          <w:p w:rsidR="00766E6B" w:rsidRPr="004A6398" w:rsidRDefault="004A6398" w:rsidP="004A6398">
            <w:pPr>
              <w:ind w:right="-598"/>
              <w:rPr>
                <w:sz w:val="28"/>
                <w:szCs w:val="28"/>
                <w:u w:val="single"/>
              </w:rPr>
            </w:pPr>
            <w:r w:rsidRPr="004A6398">
              <w:rPr>
                <w:sz w:val="28"/>
                <w:szCs w:val="28"/>
                <w:u w:val="single"/>
              </w:rPr>
              <w:t>Физкультминутка.</w:t>
            </w:r>
            <w:r w:rsidR="007162CB">
              <w:t xml:space="preserve"> </w:t>
            </w:r>
            <w:r w:rsidR="007162CB">
              <w:rPr>
                <w:sz w:val="28"/>
                <w:szCs w:val="28"/>
                <w:u w:val="single"/>
              </w:rPr>
              <w:t>(СЛАЙД 18</w:t>
            </w:r>
            <w:r w:rsidR="007162CB" w:rsidRPr="007162CB">
              <w:rPr>
                <w:sz w:val="28"/>
                <w:szCs w:val="28"/>
                <w:u w:val="single"/>
              </w:rPr>
              <w:t>)</w:t>
            </w:r>
          </w:p>
          <w:p w:rsidR="004A6398" w:rsidRPr="008369EF" w:rsidRDefault="004A6398" w:rsidP="004A639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  <w:t>Человек должен уметь правильно дышать. </w:t>
            </w:r>
          </w:p>
          <w:p w:rsidR="004A6398" w:rsidRPr="008369EF" w:rsidRDefault="004A6398" w:rsidP="004A639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- Сядьте прямо, руки положите на парту </w:t>
            </w:r>
            <w:r w:rsidR="001251A8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  <w:t>параллельно друг другу, расслаб</w:t>
            </w:r>
            <w:r w:rsidR="001251A8" w:rsidRPr="008369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  <w:t>ьтесь</w:t>
            </w:r>
            <w:r w:rsidRPr="008369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  <w:t>. Делаем вдох через нос и поднимаем голову,  выдох  - через рот и голову опускаем.</w:t>
            </w:r>
          </w:p>
          <w:p w:rsidR="004A6398" w:rsidRPr="008369EF" w:rsidRDefault="004A6398" w:rsidP="004A639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Делаем два раза.</w:t>
            </w:r>
          </w:p>
          <w:p w:rsidR="00766E6B" w:rsidRPr="00D70026" w:rsidRDefault="004A6398" w:rsidP="00D7002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EF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  <w:t>Такое упражнение поможет не только правильно дышать, но и поможет снять напряжение.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1F" w:rsidRDefault="0016451F" w:rsidP="00AC5420">
            <w:pPr>
              <w:ind w:left="3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Отвечают на вопросы </w:t>
            </w:r>
          </w:p>
          <w:p w:rsidR="00822230" w:rsidRDefault="0016451F" w:rsidP="00AC5420">
            <w:pPr>
              <w:ind w:left="3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учителя.</w:t>
            </w: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16451F" w:rsidRDefault="0016451F" w:rsidP="0016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загадку</w:t>
            </w: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16451F" w:rsidRDefault="001E0223" w:rsidP="00822230">
            <w:pPr>
              <w:rPr>
                <w:sz w:val="28"/>
                <w:szCs w:val="28"/>
              </w:rPr>
            </w:pPr>
            <w:r w:rsidRPr="0016451F">
              <w:rPr>
                <w:iCs/>
                <w:sz w:val="28"/>
                <w:szCs w:val="28"/>
              </w:rPr>
              <w:t>Один ученик вызывается к доске</w:t>
            </w:r>
            <w:r w:rsidR="0016451F">
              <w:rPr>
                <w:iCs/>
                <w:sz w:val="28"/>
                <w:szCs w:val="28"/>
              </w:rPr>
              <w:t>, остальные следят за действием товарища.</w:t>
            </w: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766E6B" w:rsidRDefault="00822230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тетради «О</w:t>
            </w:r>
            <w:r w:rsidRPr="00A24957">
              <w:rPr>
                <w:sz w:val="28"/>
                <w:szCs w:val="28"/>
              </w:rPr>
              <w:t>рган зрения</w:t>
            </w:r>
            <w:r>
              <w:rPr>
                <w:sz w:val="28"/>
                <w:szCs w:val="28"/>
              </w:rPr>
              <w:t>- глаза»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16451F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на плакате рисует глаза человечку.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16451F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высказывают свое мнение.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4301F4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Ученики,</w:t>
            </w:r>
            <w:r w:rsidR="0016451F">
              <w:rPr>
                <w:sz w:val="28"/>
                <w:szCs w:val="28"/>
              </w:rPr>
              <w:t xml:space="preserve"> сидя за </w:t>
            </w:r>
            <w:r>
              <w:rPr>
                <w:sz w:val="28"/>
                <w:szCs w:val="28"/>
              </w:rPr>
              <w:t>партами,</w:t>
            </w:r>
            <w:r w:rsidR="0016451F">
              <w:rPr>
                <w:sz w:val="28"/>
                <w:szCs w:val="28"/>
              </w:rPr>
              <w:t xml:space="preserve"> выполняют гимнастику для глаз.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16451F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загадку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16451F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ученики выполняют </w:t>
            </w:r>
            <w:r w:rsidR="00085121">
              <w:rPr>
                <w:sz w:val="28"/>
                <w:szCs w:val="28"/>
              </w:rPr>
              <w:t xml:space="preserve">задание </w:t>
            </w:r>
            <w:r>
              <w:rPr>
                <w:sz w:val="28"/>
                <w:szCs w:val="28"/>
              </w:rPr>
              <w:t>исследован</w:t>
            </w:r>
            <w:r w:rsidR="00085121">
              <w:rPr>
                <w:sz w:val="28"/>
                <w:szCs w:val="28"/>
              </w:rPr>
              <w:t>ия</w:t>
            </w:r>
            <w:r>
              <w:rPr>
                <w:sz w:val="28"/>
                <w:szCs w:val="28"/>
              </w:rPr>
              <w:t>, отвечают на вопросы учителя.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16451F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 звуки природы.</w:t>
            </w:r>
          </w:p>
          <w:p w:rsidR="00085121" w:rsidRDefault="00085121" w:rsidP="00822230">
            <w:pPr>
              <w:rPr>
                <w:sz w:val="28"/>
                <w:szCs w:val="28"/>
              </w:rPr>
            </w:pPr>
          </w:p>
          <w:p w:rsidR="00085121" w:rsidRDefault="00085121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тетради «Орган слуха</w:t>
            </w:r>
            <w:r w:rsidR="00585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уши»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791193" w:rsidRDefault="00791193" w:rsidP="0079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 на плакате рисует </w:t>
            </w:r>
            <w:r>
              <w:rPr>
                <w:sz w:val="28"/>
                <w:szCs w:val="28"/>
              </w:rPr>
              <w:lastRenderedPageBreak/>
              <w:t>уши человечку.</w:t>
            </w:r>
          </w:p>
          <w:p w:rsidR="00085121" w:rsidRDefault="00085121" w:rsidP="000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загадку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7162CB" w:rsidRDefault="007162CB" w:rsidP="00085121">
            <w:pPr>
              <w:rPr>
                <w:sz w:val="28"/>
                <w:szCs w:val="28"/>
              </w:rPr>
            </w:pPr>
          </w:p>
          <w:p w:rsidR="007162CB" w:rsidRDefault="007162CB" w:rsidP="00085121">
            <w:pPr>
              <w:rPr>
                <w:sz w:val="28"/>
                <w:szCs w:val="28"/>
              </w:rPr>
            </w:pPr>
          </w:p>
          <w:p w:rsidR="00085121" w:rsidRDefault="00085121" w:rsidP="00085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ученики выполняют задание  исследования, отвечают на вопросы учителя.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58596B" w:rsidRDefault="0058596B" w:rsidP="00585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ученики выполняют задание  исследования, отвечают на вопросы учителя.</w:t>
            </w:r>
          </w:p>
          <w:p w:rsidR="00822230" w:rsidRDefault="0058596B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в тетради «Орган обоняния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ос»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1E0223" w:rsidRDefault="001E0223" w:rsidP="00822230">
            <w:pPr>
              <w:rPr>
                <w:sz w:val="28"/>
                <w:szCs w:val="28"/>
              </w:rPr>
            </w:pPr>
          </w:p>
          <w:p w:rsidR="001E0223" w:rsidRDefault="001E0223" w:rsidP="00822230">
            <w:pPr>
              <w:rPr>
                <w:sz w:val="28"/>
                <w:szCs w:val="28"/>
              </w:rPr>
            </w:pPr>
          </w:p>
          <w:p w:rsidR="001E0223" w:rsidRDefault="001E0223" w:rsidP="00822230">
            <w:pPr>
              <w:rPr>
                <w:sz w:val="28"/>
                <w:szCs w:val="28"/>
              </w:rPr>
            </w:pPr>
          </w:p>
          <w:p w:rsidR="001E0223" w:rsidRDefault="001E0223" w:rsidP="00822230">
            <w:pPr>
              <w:rPr>
                <w:sz w:val="28"/>
                <w:szCs w:val="28"/>
              </w:rPr>
            </w:pPr>
          </w:p>
          <w:p w:rsidR="001E0223" w:rsidRDefault="004301F4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Ученики,</w:t>
            </w:r>
            <w:r w:rsidR="0058596B">
              <w:rPr>
                <w:sz w:val="28"/>
                <w:szCs w:val="28"/>
              </w:rPr>
              <w:t xml:space="preserve"> сидя за </w:t>
            </w:r>
            <w:r>
              <w:rPr>
                <w:sz w:val="28"/>
                <w:szCs w:val="28"/>
              </w:rPr>
              <w:t>партами,</w:t>
            </w:r>
            <w:r w:rsidR="0058596B">
              <w:rPr>
                <w:sz w:val="28"/>
                <w:szCs w:val="28"/>
              </w:rPr>
              <w:t xml:space="preserve"> выполняют дыхательную гимнастику</w:t>
            </w: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85023B" w:rsidRDefault="00766E6B" w:rsidP="00AC5420">
            <w:pPr>
              <w:ind w:left="117"/>
              <w:rPr>
                <w:sz w:val="28"/>
                <w:szCs w:val="28"/>
              </w:rPr>
            </w:pPr>
            <w:r w:rsidRPr="0085023B">
              <w:rPr>
                <w:sz w:val="28"/>
                <w:szCs w:val="28"/>
              </w:rPr>
              <w:lastRenderedPageBreak/>
              <w:t>аргументация своего мнения и позиции в коммуникации (К) учет разных мнений (К); самостоятельное создание способов решения проблем творческого и поискового характера на основе метода рефлексивной самоорганизации (П); построение логической цепи рассуждений, доказательство (П); осознание ответственности за общее дело (Л);</w:t>
            </w:r>
          </w:p>
          <w:p w:rsidR="00766E6B" w:rsidRPr="0085023B" w:rsidRDefault="00766E6B" w:rsidP="00AC5420">
            <w:pPr>
              <w:ind w:left="117"/>
              <w:rPr>
                <w:sz w:val="28"/>
                <w:szCs w:val="28"/>
              </w:rPr>
            </w:pPr>
          </w:p>
        </w:tc>
      </w:tr>
      <w:tr w:rsidR="00766E6B" w:rsidRPr="0085023B" w:rsidTr="00F65B5F">
        <w:trPr>
          <w:trHeight w:val="8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E6B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E6B" w:rsidRDefault="00766E6B" w:rsidP="00AC5420">
            <w:pPr>
              <w:ind w:left="101" w:right="-59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А вот и следующий орган чувств.</w:t>
            </w:r>
            <w:r w:rsidR="007162CB">
              <w:t xml:space="preserve"> </w:t>
            </w:r>
            <w:r w:rsid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19,20</w:t>
            </w:r>
            <w:r w:rsidR="007162CB" w:rsidRP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Всегда во рту,</w:t>
            </w:r>
            <w:r w:rsidRPr="00A2495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495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не проглотишь.</w:t>
            </w:r>
            <w:r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495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(Язык)</w:t>
            </w:r>
          </w:p>
          <w:p w:rsidR="00673158" w:rsidRDefault="00673158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D6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Учащимся предлагается определить по вкусу </w:t>
            </w:r>
            <w:r w:rsidR="0079359C" w:rsidRPr="007935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завязанными</w:t>
            </w:r>
            <w:r w:rsidR="003D6FF9" w:rsidRPr="007935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935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глазами конфету, лимон, соленый огурец.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 орган помог определить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вы съели? (Язык.)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 – это орган вкуса.</w:t>
            </w:r>
          </w:p>
          <w:p w:rsidR="00766E6B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Язы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к находится в ротовой полости.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помогает определить сладкую, горькую, соленую, кислую пищу.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</w:t>
            </w:r>
            <w:r w:rsidR="003D6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нужно ухаживать за полостью рта?</w:t>
            </w:r>
            <w:r w:rsidR="007162CB">
              <w:t xml:space="preserve"> </w:t>
            </w:r>
            <w:r w:rsid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21</w:t>
            </w:r>
            <w:r w:rsidR="007162CB" w:rsidRP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Мойте овощи и фрукты, чтобы в рот не попали микробы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чистите зубы и поласкайте рот после еды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 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руки перед едой.</w:t>
            </w:r>
          </w:p>
          <w:p w:rsidR="00766E6B" w:rsidRPr="00A24957" w:rsidRDefault="00FA059F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язы</w:t>
            </w:r>
            <w:r w:rsidR="00766E6B"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ка.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 Сейчас мы выполн</w:t>
            </w:r>
            <w:r w:rsidR="00FA059F">
              <w:rPr>
                <w:rFonts w:ascii="Times New Roman" w:eastAsia="Times New Roman" w:hAnsi="Times New Roman" w:cs="Times New Roman"/>
                <w:sz w:val="28"/>
                <w:szCs w:val="28"/>
              </w:rPr>
              <w:t>им несколько упражнений для язы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ка. </w:t>
            </w:r>
            <w:r w:rsid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2</w:t>
            </w:r>
            <w:r w:rsidR="007162CB" w:rsidRPr="007162CB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Повторяйте за мной. 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Чистим зубки язычком.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Футбол.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Цоканье.</w:t>
            </w:r>
          </w:p>
          <w:p w:rsidR="00766E6B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Надувание щечек.</w:t>
            </w:r>
          </w:p>
          <w:p w:rsidR="00766E6B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 где находится язык? (ответы детей). Давайте дорисуем нашему человеку рот.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Ну, а теперь познакомимся с еще одним органом чувств.</w:t>
            </w:r>
            <w:r w:rsidR="00414B59">
              <w:t xml:space="preserve"> </w:t>
            </w:r>
            <w:r w:rsidR="00414B59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23, 24</w:t>
            </w:r>
            <w:r w:rsidR="00414B59" w:rsidRPr="00414B5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66E6B" w:rsidRPr="00A24957" w:rsidRDefault="00766E6B" w:rsidP="00484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Мы в нее зимой и летом</w:t>
            </w:r>
            <w:proofErr w:type="gramStart"/>
            <w:r w:rsidRPr="00A2495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 головы до ног одеты,</w:t>
            </w:r>
            <w:r w:rsidRPr="00A2495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Даже на ночь снять не можем,</w:t>
            </w:r>
            <w:r w:rsidRPr="00A2495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Потому что это…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(кожа)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Опыт.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"Волшебный мешочек"</w:t>
            </w:r>
            <w:proofErr w:type="gramStart"/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14B5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14B59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25</w:t>
            </w:r>
            <w:r w:rsidR="00414B59" w:rsidRPr="00414B5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Определите на ощупь предмет и назовите его. (В мешочек из ткани помещаются различные предметы: кубик, чашка, 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карандаш, яблоко).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 Что</w:t>
            </w:r>
            <w:r w:rsidR="003D6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"рассказали" тебе твои пальцы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? Какой это предмет на ощупь? Как ты думаешь, что это? (Предметы достаются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очереди, по мере узнавания.)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ещё можно узнать с помощью кожи? Проведём эксперимент. </w:t>
            </w:r>
            <w:r w:rsidRPr="00F25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(Учащийся с завязанными глазами прикасается к банкам с тёплой и холодной водой).</w:t>
            </w:r>
          </w:p>
          <w:p w:rsidR="00766E6B" w:rsidRDefault="00766E6B" w:rsidP="00484580">
            <w:pPr>
              <w:pStyle w:val="a3"/>
              <w:rPr>
                <w:rFonts w:ascii="Constantia" w:eastAsia="+mn-ea" w:hAnsi="Constantia" w:cs="+mn-cs"/>
                <w:color w:val="0000FF"/>
                <w:kern w:val="24"/>
                <w:sz w:val="44"/>
                <w:szCs w:val="44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мы можем ощущать с помощью кожи? (</w:t>
            </w:r>
            <w:r w:rsidRPr="00A249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тепло, холод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3C7E07">
              <w:rPr>
                <w:rFonts w:ascii="Constantia" w:eastAsia="+mn-ea" w:hAnsi="Constantia" w:cs="+mn-cs"/>
                <w:color w:val="0000FF"/>
                <w:kern w:val="24"/>
                <w:sz w:val="44"/>
                <w:szCs w:val="44"/>
              </w:rPr>
              <w:t xml:space="preserve"> </w:t>
            </w:r>
          </w:p>
          <w:p w:rsidR="00766E6B" w:rsidRPr="00D22671" w:rsidRDefault="00766E6B" w:rsidP="004845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Кожа – орган осязания.</w:t>
            </w:r>
          </w:p>
          <w:p w:rsidR="00766E6B" w:rsidRPr="003C7E0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E07">
              <w:rPr>
                <w:rFonts w:ascii="Times New Roman" w:eastAsia="Times New Roman" w:hAnsi="Times New Roman" w:cs="Times New Roman"/>
                <w:sz w:val="28"/>
                <w:szCs w:val="28"/>
              </w:rPr>
              <w:t>Мыть руки после загрязнения.</w:t>
            </w:r>
          </w:p>
          <w:p w:rsidR="00766E6B" w:rsidRPr="003C7E0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E07">
              <w:rPr>
                <w:rFonts w:ascii="Times New Roman" w:eastAsia="Times New Roman" w:hAnsi="Times New Roman" w:cs="Times New Roman"/>
                <w:sz w:val="28"/>
                <w:szCs w:val="28"/>
              </w:rPr>
              <w:t>Носить свободную одежду и обувь.</w:t>
            </w:r>
          </w:p>
          <w:p w:rsidR="00766E6B" w:rsidRPr="003C7E0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E07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Закаляться.</w:t>
            </w:r>
          </w:p>
          <w:p w:rsidR="00766E6B" w:rsidRPr="003C7E0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Стараться не ранить кожу, не допустить ожогов, обморожения. </w:t>
            </w:r>
          </w:p>
          <w:p w:rsidR="00766E6B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нужно делать, чтобы не только кожа была здорова, но и весь организм? (зарядку)</w:t>
            </w:r>
          </w:p>
          <w:p w:rsidR="00970756" w:rsidRPr="004A6398" w:rsidRDefault="00970756" w:rsidP="00970756">
            <w:pPr>
              <w:ind w:right="-598"/>
              <w:rPr>
                <w:sz w:val="28"/>
                <w:szCs w:val="28"/>
                <w:u w:val="single"/>
              </w:rPr>
            </w:pPr>
            <w:r w:rsidRPr="004A6398">
              <w:rPr>
                <w:sz w:val="28"/>
                <w:szCs w:val="28"/>
                <w:u w:val="single"/>
              </w:rPr>
              <w:t>Физкультминутка.</w:t>
            </w:r>
            <w:r w:rsidR="00414B59">
              <w:t xml:space="preserve"> </w:t>
            </w:r>
            <w:r w:rsidR="00414B59">
              <w:rPr>
                <w:sz w:val="28"/>
                <w:szCs w:val="28"/>
                <w:u w:val="single"/>
              </w:rPr>
              <w:t>(СЛАЙД 26</w:t>
            </w:r>
            <w:r w:rsidR="00414B59" w:rsidRPr="00414B59">
              <w:rPr>
                <w:sz w:val="28"/>
                <w:szCs w:val="28"/>
                <w:u w:val="single"/>
              </w:rPr>
              <w:t>)</w:t>
            </w:r>
          </w:p>
          <w:p w:rsidR="00970756" w:rsidRPr="00197506" w:rsidRDefault="00970756" w:rsidP="0097075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нас славная осанка,</w:t>
            </w:r>
          </w:p>
          <w:p w:rsidR="00970756" w:rsidRPr="00197506" w:rsidRDefault="00970756" w:rsidP="0097075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 свели лопатки.</w:t>
            </w:r>
            <w:r w:rsidRPr="00197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Мы походим на носках,</w:t>
            </w:r>
            <w:r w:rsidRPr="00197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А потом на пятках.</w:t>
            </w:r>
            <w:r w:rsidRPr="00197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Пойдём мягко, как лисята,</w:t>
            </w:r>
            <w:r w:rsidRPr="00197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А вот если надоест, </w:t>
            </w:r>
            <w:r w:rsidRPr="00197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То пойдём все косолапо,</w:t>
            </w:r>
            <w:r w:rsidRPr="00197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Как медведи ходят в лес.</w:t>
            </w:r>
          </w:p>
          <w:p w:rsidR="00766E6B" w:rsidRDefault="00970756" w:rsidP="0026642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раскрасим лицо нашему человечку и покажем, где у него кожа.</w:t>
            </w:r>
          </w:p>
          <w:p w:rsidR="004A24DA" w:rsidRPr="00D70026" w:rsidRDefault="004A24DA" w:rsidP="007B028B">
            <w:pPr>
              <w:pStyle w:val="a3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посмотрите на нашего человечка и на человечка</w:t>
            </w:r>
            <w:r w:rsidR="007B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учебнике. Теперь наш персонаж похож на настоящего человека. Благодаря нам он приобрел все органы чувств.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9C" w:rsidRDefault="0079359C" w:rsidP="0079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Отгадывают загадку</w:t>
            </w:r>
          </w:p>
          <w:p w:rsidR="00822230" w:rsidRDefault="00822230" w:rsidP="00AC5420">
            <w:pPr>
              <w:ind w:left="3" w:right="-598"/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822230" w:rsidRPr="00822230" w:rsidRDefault="00822230" w:rsidP="00822230">
            <w:pPr>
              <w:rPr>
                <w:sz w:val="28"/>
                <w:szCs w:val="28"/>
              </w:rPr>
            </w:pPr>
          </w:p>
          <w:p w:rsidR="00766E6B" w:rsidRDefault="00822230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тетради «О</w:t>
            </w:r>
            <w:r w:rsidRPr="00A24957">
              <w:rPr>
                <w:sz w:val="28"/>
                <w:szCs w:val="28"/>
              </w:rPr>
              <w:t>рган вкус</w:t>
            </w:r>
            <w:r w:rsidR="004301F4" w:rsidRPr="00A24957">
              <w:rPr>
                <w:sz w:val="28"/>
                <w:szCs w:val="28"/>
              </w:rPr>
              <w:t>а</w:t>
            </w:r>
            <w:r w:rsidR="004301F4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язык»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791193" w:rsidRDefault="00791193" w:rsidP="00822230">
            <w:pPr>
              <w:rPr>
                <w:sz w:val="28"/>
                <w:szCs w:val="28"/>
              </w:rPr>
            </w:pPr>
          </w:p>
          <w:p w:rsidR="00822230" w:rsidRDefault="00791193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Ученики, сидя за партами, выполняют упражнение для языка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D26793" w:rsidRDefault="00D26793" w:rsidP="00D2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на плакате рисует рот  человечку.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D26793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загадку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F25C6D" w:rsidRDefault="00F25C6D" w:rsidP="00F2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ученики выполняют задание  исследования, отвечают на вопросы </w:t>
            </w:r>
            <w:r>
              <w:rPr>
                <w:sz w:val="28"/>
                <w:szCs w:val="28"/>
              </w:rPr>
              <w:lastRenderedPageBreak/>
              <w:t>учителя.</w:t>
            </w: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822230" w:rsidRDefault="00822230" w:rsidP="00822230">
            <w:pPr>
              <w:rPr>
                <w:sz w:val="28"/>
                <w:szCs w:val="28"/>
              </w:rPr>
            </w:pPr>
          </w:p>
          <w:p w:rsidR="00F25C6D" w:rsidRDefault="00822230" w:rsidP="0082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тетради «</w:t>
            </w:r>
            <w:r w:rsidR="00ED39E8">
              <w:rPr>
                <w:color w:val="000000" w:themeColor="text1"/>
                <w:sz w:val="28"/>
                <w:szCs w:val="28"/>
              </w:rPr>
              <w:t>Орган осязания - кожа»</w:t>
            </w:r>
          </w:p>
          <w:p w:rsidR="00F25C6D" w:rsidRPr="00F25C6D" w:rsidRDefault="00F25C6D" w:rsidP="00F25C6D">
            <w:pPr>
              <w:rPr>
                <w:sz w:val="28"/>
                <w:szCs w:val="28"/>
              </w:rPr>
            </w:pPr>
          </w:p>
          <w:p w:rsidR="00F25C6D" w:rsidRPr="00F25C6D" w:rsidRDefault="00F25C6D" w:rsidP="00F25C6D">
            <w:pPr>
              <w:rPr>
                <w:sz w:val="28"/>
                <w:szCs w:val="28"/>
              </w:rPr>
            </w:pPr>
          </w:p>
          <w:p w:rsidR="00F25C6D" w:rsidRPr="00F25C6D" w:rsidRDefault="00F25C6D" w:rsidP="00F25C6D">
            <w:pPr>
              <w:rPr>
                <w:sz w:val="28"/>
                <w:szCs w:val="28"/>
              </w:rPr>
            </w:pPr>
          </w:p>
          <w:p w:rsidR="00F25C6D" w:rsidRPr="00F25C6D" w:rsidRDefault="00F25C6D" w:rsidP="00F25C6D">
            <w:pPr>
              <w:rPr>
                <w:sz w:val="28"/>
                <w:szCs w:val="28"/>
              </w:rPr>
            </w:pPr>
          </w:p>
          <w:p w:rsidR="00F25C6D" w:rsidRPr="00F25C6D" w:rsidRDefault="00F25C6D" w:rsidP="00F25C6D">
            <w:pPr>
              <w:rPr>
                <w:sz w:val="28"/>
                <w:szCs w:val="28"/>
              </w:rPr>
            </w:pPr>
          </w:p>
          <w:p w:rsidR="00F25C6D" w:rsidRPr="00F25C6D" w:rsidRDefault="00F25C6D" w:rsidP="00F25C6D">
            <w:pPr>
              <w:rPr>
                <w:sz w:val="28"/>
                <w:szCs w:val="28"/>
              </w:rPr>
            </w:pPr>
          </w:p>
          <w:p w:rsidR="00F25C6D" w:rsidRDefault="00F25C6D" w:rsidP="00F25C6D">
            <w:pPr>
              <w:rPr>
                <w:sz w:val="28"/>
                <w:szCs w:val="28"/>
              </w:rPr>
            </w:pPr>
          </w:p>
          <w:p w:rsidR="00822230" w:rsidRDefault="00F25C6D" w:rsidP="00F2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выходят из-за парт, выполняют </w:t>
            </w:r>
            <w:r w:rsidR="00197506">
              <w:rPr>
                <w:sz w:val="28"/>
                <w:szCs w:val="28"/>
              </w:rPr>
              <w:t>упражнения для осанки</w:t>
            </w:r>
            <w:r w:rsidR="006B419D">
              <w:rPr>
                <w:sz w:val="28"/>
                <w:szCs w:val="28"/>
              </w:rPr>
              <w:t>.</w:t>
            </w:r>
          </w:p>
          <w:p w:rsidR="006B419D" w:rsidRDefault="006B419D" w:rsidP="00F25C6D">
            <w:pPr>
              <w:rPr>
                <w:sz w:val="28"/>
                <w:szCs w:val="28"/>
              </w:rPr>
            </w:pPr>
          </w:p>
          <w:p w:rsidR="006B419D" w:rsidRDefault="006B419D" w:rsidP="00F25C6D">
            <w:pPr>
              <w:rPr>
                <w:sz w:val="28"/>
                <w:szCs w:val="28"/>
              </w:rPr>
            </w:pPr>
          </w:p>
          <w:p w:rsidR="006B419D" w:rsidRDefault="006B419D" w:rsidP="00F25C6D">
            <w:pPr>
              <w:rPr>
                <w:sz w:val="28"/>
                <w:szCs w:val="28"/>
              </w:rPr>
            </w:pPr>
          </w:p>
          <w:p w:rsidR="006B419D" w:rsidRDefault="006B419D" w:rsidP="00F25C6D">
            <w:pPr>
              <w:rPr>
                <w:sz w:val="28"/>
                <w:szCs w:val="28"/>
              </w:rPr>
            </w:pPr>
          </w:p>
          <w:p w:rsidR="006B419D" w:rsidRDefault="006B419D" w:rsidP="006B419D">
            <w:pPr>
              <w:rPr>
                <w:sz w:val="28"/>
                <w:szCs w:val="28"/>
              </w:rPr>
            </w:pPr>
          </w:p>
          <w:p w:rsidR="006B419D" w:rsidRDefault="006B419D" w:rsidP="00F2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на плакате рисует уши человечку.</w:t>
            </w:r>
          </w:p>
          <w:p w:rsidR="001E0FC5" w:rsidRPr="00F25C6D" w:rsidRDefault="001E0FC5" w:rsidP="00F2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сравнивают картинки.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A24957" w:rsidRDefault="00766E6B" w:rsidP="008F158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риентиров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понятиях  и  терминах:  гигиена,  гимнастика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  <w:p w:rsidR="00766E6B" w:rsidRDefault="00766E6B" w:rsidP="008F158B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активно использовать речевые средства  для решения коммуникативных и познавательных задач;</w:t>
            </w:r>
            <w:r w:rsidRPr="00A2495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(К)</w:t>
            </w:r>
          </w:p>
          <w:p w:rsidR="00766E6B" w:rsidRDefault="00766E6B" w:rsidP="0020489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A2495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положительное отношение и интерес к изучению человека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;(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Л)</w:t>
            </w:r>
            <w:r w:rsidRPr="00A24957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66E6B" w:rsidRPr="00A24957" w:rsidRDefault="00766E6B" w:rsidP="002048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способов исследования и установления взаимосвязи между предметами</w:t>
            </w:r>
            <w:proofErr w:type="gramStart"/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Р)</w:t>
            </w:r>
          </w:p>
          <w:p w:rsidR="00766E6B" w:rsidRPr="00A24957" w:rsidRDefault="00766E6B" w:rsidP="008F158B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66E6B" w:rsidRPr="0085023B" w:rsidRDefault="00766E6B" w:rsidP="00AC5420">
            <w:pPr>
              <w:ind w:left="117"/>
              <w:rPr>
                <w:sz w:val="28"/>
                <w:szCs w:val="28"/>
              </w:rPr>
            </w:pPr>
          </w:p>
        </w:tc>
      </w:tr>
      <w:tr w:rsidR="00766E6B" w:rsidRPr="0085023B" w:rsidTr="00F65B5F">
        <w:trPr>
          <w:trHeight w:val="8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5A1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lastRenderedPageBreak/>
              <w:t xml:space="preserve">Закрепление и включение </w:t>
            </w:r>
            <w:proofErr w:type="gramStart"/>
            <w:r w:rsidRPr="0085023B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  <w:p w:rsidR="0085483B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t xml:space="preserve"> систему </w:t>
            </w:r>
          </w:p>
          <w:p w:rsidR="00766E6B" w:rsidRPr="0085023B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t>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0ED0" w:rsidRDefault="00CD07CF" w:rsidP="00AC5420">
            <w:pPr>
              <w:ind w:left="101" w:right="-598"/>
              <w:rPr>
                <w:sz w:val="28"/>
                <w:szCs w:val="28"/>
              </w:rPr>
            </w:pPr>
            <w:r w:rsidRPr="00A24957">
              <w:rPr>
                <w:sz w:val="28"/>
                <w:szCs w:val="28"/>
              </w:rPr>
              <w:t xml:space="preserve"> </w:t>
            </w:r>
            <w:r w:rsidR="006E7499">
              <w:rPr>
                <w:sz w:val="28"/>
                <w:szCs w:val="28"/>
              </w:rPr>
              <w:t>7</w:t>
            </w:r>
            <w:r w:rsidR="00932BA7">
              <w:rPr>
                <w:sz w:val="28"/>
                <w:szCs w:val="28"/>
              </w:rPr>
              <w:t xml:space="preserve"> </w:t>
            </w:r>
          </w:p>
          <w:p w:rsidR="00766E6B" w:rsidRPr="0085023B" w:rsidRDefault="00CD07CF" w:rsidP="00AC5420">
            <w:pPr>
              <w:ind w:left="101" w:right="-598"/>
              <w:rPr>
                <w:b/>
                <w:i/>
                <w:sz w:val="28"/>
                <w:szCs w:val="28"/>
              </w:rPr>
            </w:pPr>
            <w:r w:rsidRPr="00A24957">
              <w:rPr>
                <w:sz w:val="28"/>
                <w:szCs w:val="28"/>
              </w:rPr>
              <w:t>мин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9" w:rsidRPr="00040BFE" w:rsidRDefault="00766E6B" w:rsidP="00040BF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 исследование закончилось. </w:t>
            </w:r>
            <w:r w:rsidR="00040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</w:t>
            </w:r>
            <w:r w:rsidR="00040BFE" w:rsidRPr="00DF73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5E69" w:rsidRPr="00DF7391">
              <w:rPr>
                <w:rFonts w:ascii="Times New Roman" w:hAnsi="Times New Roman" w:cs="Times New Roman"/>
                <w:sz w:val="28"/>
                <w:szCs w:val="28"/>
              </w:rPr>
              <w:t>оедините линиями:</w:t>
            </w:r>
            <w:r w:rsidR="00414B59">
              <w:t xml:space="preserve"> </w:t>
            </w:r>
            <w:r w:rsidR="00414B59">
              <w:rPr>
                <w:rFonts w:ascii="Times New Roman" w:hAnsi="Times New Roman" w:cs="Times New Roman"/>
                <w:sz w:val="28"/>
                <w:szCs w:val="28"/>
              </w:rPr>
              <w:t xml:space="preserve">(СЛАЙД </w:t>
            </w:r>
            <w:r w:rsidR="00414B59" w:rsidRPr="00414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4B59">
              <w:rPr>
                <w:rFonts w:ascii="Times New Roman" w:hAnsi="Times New Roman" w:cs="Times New Roman"/>
                <w:sz w:val="28"/>
                <w:szCs w:val="28"/>
              </w:rPr>
              <w:t>7, 28</w:t>
            </w:r>
            <w:r w:rsidR="00414B59" w:rsidRPr="00414B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5E69" w:rsidRPr="005C4B8A" w:rsidRDefault="00BF5E69" w:rsidP="00BF5E69">
            <w:r w:rsidRPr="005C4B8A">
              <w:rPr>
                <w:i/>
                <w:iCs/>
              </w:rPr>
              <w:t>глаза               орган осязания</w:t>
            </w:r>
          </w:p>
          <w:p w:rsidR="00BF5E69" w:rsidRPr="005C4B8A" w:rsidRDefault="00BF5E69" w:rsidP="00BF5E69">
            <w:r w:rsidRPr="005C4B8A">
              <w:rPr>
                <w:i/>
                <w:iCs/>
              </w:rPr>
              <w:t>уши                 орган вкуса</w:t>
            </w:r>
          </w:p>
          <w:p w:rsidR="00BF5E69" w:rsidRPr="005C4B8A" w:rsidRDefault="00BF5E69" w:rsidP="00BF5E69">
            <w:r w:rsidRPr="005C4B8A">
              <w:rPr>
                <w:i/>
                <w:iCs/>
              </w:rPr>
              <w:lastRenderedPageBreak/>
              <w:t>нос                  орган зрения</w:t>
            </w:r>
          </w:p>
          <w:p w:rsidR="00BF5E69" w:rsidRPr="005C4B8A" w:rsidRDefault="00BF5E69" w:rsidP="00BF5E69">
            <w:r w:rsidRPr="005C4B8A">
              <w:rPr>
                <w:i/>
                <w:iCs/>
              </w:rPr>
              <w:t>кожа              орган обоняния</w:t>
            </w:r>
          </w:p>
          <w:p w:rsidR="00BF5E69" w:rsidRPr="00BF5E69" w:rsidRDefault="00BF5E69" w:rsidP="00BF5E69">
            <w:r w:rsidRPr="005C4B8A">
              <w:rPr>
                <w:i/>
                <w:iCs/>
              </w:rPr>
              <w:t>язык                орган слуха</w:t>
            </w:r>
          </w:p>
          <w:p w:rsidR="006C732B" w:rsidRDefault="006C732B" w:rsidP="006C732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Игра «Путаница». Помогите Незнайке найти правильный ответ.</w:t>
            </w:r>
            <w:r w:rsidR="00414B59">
              <w:t xml:space="preserve"> </w:t>
            </w:r>
            <w:r w:rsidR="00414B59">
              <w:rPr>
                <w:iCs/>
                <w:sz w:val="28"/>
                <w:szCs w:val="28"/>
              </w:rPr>
              <w:t>(СЛАЙД 29, 30</w:t>
            </w:r>
            <w:r w:rsidR="00414B59" w:rsidRPr="00414B59">
              <w:rPr>
                <w:iCs/>
                <w:sz w:val="28"/>
                <w:szCs w:val="28"/>
              </w:rPr>
              <w:t>)</w:t>
            </w:r>
          </w:p>
          <w:p w:rsidR="006C732B" w:rsidRDefault="006C732B" w:rsidP="006C732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Голова нужна, чтобы нюхать.</w:t>
            </w:r>
          </w:p>
          <w:p w:rsidR="006C732B" w:rsidRDefault="006C732B" w:rsidP="006C732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Руки - чтобы ходить.</w:t>
            </w:r>
          </w:p>
          <w:p w:rsidR="006C732B" w:rsidRDefault="006C732B" w:rsidP="006C732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Глаза </w:t>
            </w:r>
            <w:r w:rsidR="00B14B95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чтобы</w:t>
            </w:r>
            <w:r w:rsidR="00B14B9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дышать.</w:t>
            </w:r>
          </w:p>
          <w:p w:rsidR="006C732B" w:rsidRDefault="006C732B" w:rsidP="006C732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Ноги - чтобы думать.</w:t>
            </w:r>
          </w:p>
          <w:p w:rsidR="006C732B" w:rsidRDefault="006C732B" w:rsidP="006C732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Нос – чтобы рисовать.</w:t>
            </w:r>
          </w:p>
          <w:p w:rsidR="006C732B" w:rsidRPr="00B14B95" w:rsidRDefault="006C732B" w:rsidP="00B14B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Рот – чтобы смотреть.</w:t>
            </w:r>
          </w:p>
          <w:p w:rsidR="00766E6B" w:rsidRPr="00A24957" w:rsidRDefault="00766E6B" w:rsidP="00484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957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«Полезно – вредно».</w:t>
            </w:r>
            <w:r w:rsidR="00414B59">
              <w:t xml:space="preserve"> </w:t>
            </w:r>
            <w:r w:rsidR="00414B59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(СЛАЙД 31</w:t>
            </w:r>
            <w:r w:rsidR="00414B59" w:rsidRPr="00414B59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Если это полезно, надо </w:t>
            </w:r>
            <w:r w:rsidR="00C84EF2">
              <w:rPr>
                <w:rFonts w:ascii="Times New Roman" w:hAnsi="Times New Roman" w:cs="Times New Roman"/>
                <w:sz w:val="28"/>
                <w:szCs w:val="28"/>
              </w:rPr>
              <w:t>сделать 2 хлопка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 xml:space="preserve">, а если вредно – надо </w:t>
            </w:r>
            <w:r w:rsidR="00C84EF2">
              <w:rPr>
                <w:rFonts w:ascii="Times New Roman" w:hAnsi="Times New Roman" w:cs="Times New Roman"/>
                <w:sz w:val="28"/>
                <w:szCs w:val="28"/>
              </w:rPr>
              <w:t>поднять правую руку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1. Читать лежа (вредно).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2. Делать гимнастику для глаз (полезно).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3. Смотреть близко телевизор (вредно).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4. Читать при хорошем освещении (полезно).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5. Ковырять в ушах (вредно).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6. Защищать уши от сильного шума (полезно).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7. Ежедневно прочищать нос утром, когда вы умываетесь (полезно).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8. Охранять кожу от ожогов, порезов, ушибов (полезно).</w:t>
            </w:r>
          </w:p>
          <w:p w:rsidR="00180ED0" w:rsidRPr="00932BA7" w:rsidRDefault="00180ED0" w:rsidP="00180ED0">
            <w:pPr>
              <w:rPr>
                <w:bCs/>
                <w:sz w:val="28"/>
                <w:szCs w:val="28"/>
              </w:rPr>
            </w:pPr>
            <w:r w:rsidRPr="00932BA7">
              <w:rPr>
                <w:bCs/>
                <w:i/>
                <w:iCs/>
                <w:sz w:val="28"/>
                <w:szCs w:val="28"/>
              </w:rPr>
              <w:t>Ответь на вопросы.</w:t>
            </w:r>
            <w:r w:rsidR="00414B59">
              <w:t xml:space="preserve"> </w:t>
            </w:r>
            <w:r w:rsidR="00414B59">
              <w:rPr>
                <w:bCs/>
                <w:i/>
                <w:iCs/>
                <w:sz w:val="28"/>
                <w:szCs w:val="28"/>
              </w:rPr>
              <w:t>(СЛАЙД 3</w:t>
            </w:r>
            <w:r w:rsidR="00414B59" w:rsidRPr="00414B59">
              <w:rPr>
                <w:bCs/>
                <w:i/>
                <w:iCs/>
                <w:sz w:val="28"/>
                <w:szCs w:val="28"/>
              </w:rPr>
              <w:t>2)</w:t>
            </w:r>
          </w:p>
          <w:p w:rsidR="00180ED0" w:rsidRPr="00932BA7" w:rsidRDefault="00180ED0" w:rsidP="00180ED0">
            <w:pPr>
              <w:rPr>
                <w:bCs/>
                <w:sz w:val="28"/>
                <w:szCs w:val="28"/>
              </w:rPr>
            </w:pPr>
            <w:r w:rsidRPr="00932BA7">
              <w:rPr>
                <w:bCs/>
                <w:sz w:val="28"/>
                <w:szCs w:val="28"/>
              </w:rPr>
              <w:t>С помощью какого органа ты узнаешь о том, что запел соловей, залаяла собака?</w:t>
            </w:r>
          </w:p>
          <w:p w:rsidR="00180ED0" w:rsidRPr="00932BA7" w:rsidRDefault="00180ED0" w:rsidP="00180ED0">
            <w:pPr>
              <w:rPr>
                <w:bCs/>
                <w:sz w:val="28"/>
                <w:szCs w:val="28"/>
              </w:rPr>
            </w:pPr>
            <w:r w:rsidRPr="00932BA7">
              <w:rPr>
                <w:bCs/>
                <w:sz w:val="28"/>
                <w:szCs w:val="28"/>
              </w:rPr>
              <w:t xml:space="preserve">С помощью какого органа ты видишь, что написано или нарисовано в книге? </w:t>
            </w:r>
          </w:p>
          <w:p w:rsidR="00180ED0" w:rsidRPr="00932BA7" w:rsidRDefault="00180ED0" w:rsidP="00180ED0">
            <w:pPr>
              <w:rPr>
                <w:bCs/>
                <w:sz w:val="28"/>
                <w:szCs w:val="28"/>
              </w:rPr>
            </w:pPr>
            <w:r w:rsidRPr="00932BA7">
              <w:rPr>
                <w:bCs/>
                <w:sz w:val="28"/>
                <w:szCs w:val="28"/>
              </w:rPr>
              <w:t xml:space="preserve">Какой орган нам помогает узнать, колючие или мягкие хвоинки у ели, у лиственницы? </w:t>
            </w:r>
          </w:p>
          <w:p w:rsidR="00180ED0" w:rsidRPr="00932BA7" w:rsidRDefault="00180ED0" w:rsidP="00180ED0">
            <w:pPr>
              <w:rPr>
                <w:bCs/>
                <w:sz w:val="28"/>
                <w:szCs w:val="28"/>
              </w:rPr>
            </w:pPr>
            <w:r w:rsidRPr="00932BA7">
              <w:rPr>
                <w:bCs/>
                <w:sz w:val="28"/>
                <w:szCs w:val="28"/>
              </w:rPr>
              <w:t>Какой орган помогает почувствовать запах хлеба, цветка, аромат духов?</w:t>
            </w:r>
          </w:p>
          <w:p w:rsidR="00766E6B" w:rsidRPr="00180ED0" w:rsidRDefault="00180ED0" w:rsidP="00180ED0">
            <w:pPr>
              <w:rPr>
                <w:bCs/>
                <w:sz w:val="28"/>
                <w:szCs w:val="28"/>
              </w:rPr>
            </w:pPr>
            <w:r w:rsidRPr="00932BA7">
              <w:rPr>
                <w:bCs/>
                <w:sz w:val="28"/>
                <w:szCs w:val="28"/>
              </w:rPr>
              <w:t xml:space="preserve">С помощью какого органа ты отличаешь сладкую пищу от горькой, кислую – </w:t>
            </w:r>
            <w:proofErr w:type="gramStart"/>
            <w:r w:rsidRPr="00932BA7">
              <w:rPr>
                <w:bCs/>
                <w:sz w:val="28"/>
                <w:szCs w:val="28"/>
              </w:rPr>
              <w:t>от</w:t>
            </w:r>
            <w:proofErr w:type="gramEnd"/>
            <w:r w:rsidRPr="00932BA7">
              <w:rPr>
                <w:bCs/>
                <w:sz w:val="28"/>
                <w:szCs w:val="28"/>
              </w:rPr>
              <w:t xml:space="preserve"> солёной?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D0" w:rsidRDefault="007D2F0A" w:rsidP="00AC5420">
            <w:pPr>
              <w:ind w:left="3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маршрутных листах </w:t>
            </w:r>
          </w:p>
          <w:p w:rsidR="00180ED0" w:rsidRDefault="007D2F0A" w:rsidP="00AC5420">
            <w:pPr>
              <w:ind w:left="3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</w:t>
            </w:r>
            <w:r w:rsidR="00180ED0">
              <w:rPr>
                <w:sz w:val="28"/>
                <w:szCs w:val="28"/>
              </w:rPr>
              <w:t xml:space="preserve">  выполняют </w:t>
            </w:r>
          </w:p>
          <w:p w:rsidR="00766E6B" w:rsidRDefault="00180ED0" w:rsidP="00AC5420">
            <w:pPr>
              <w:ind w:left="3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соответствие.</w:t>
            </w:r>
          </w:p>
          <w:p w:rsidR="00180ED0" w:rsidRDefault="00180ED0" w:rsidP="00AC5420">
            <w:pPr>
              <w:ind w:left="3" w:right="-598"/>
              <w:rPr>
                <w:sz w:val="28"/>
                <w:szCs w:val="28"/>
              </w:rPr>
            </w:pPr>
          </w:p>
          <w:p w:rsidR="00180ED0" w:rsidRDefault="00180ED0" w:rsidP="00AC5420">
            <w:pPr>
              <w:ind w:left="3" w:right="-598"/>
              <w:rPr>
                <w:sz w:val="28"/>
                <w:szCs w:val="28"/>
              </w:rPr>
            </w:pPr>
          </w:p>
          <w:p w:rsidR="00180ED0" w:rsidRDefault="00180ED0" w:rsidP="00AC5420">
            <w:pPr>
              <w:ind w:left="3" w:right="-598"/>
              <w:rPr>
                <w:sz w:val="28"/>
                <w:szCs w:val="28"/>
              </w:rPr>
            </w:pPr>
          </w:p>
          <w:p w:rsidR="004A24DA" w:rsidRDefault="004A24DA" w:rsidP="00180ED0">
            <w:pPr>
              <w:ind w:right="-598"/>
              <w:rPr>
                <w:sz w:val="28"/>
                <w:szCs w:val="28"/>
              </w:rPr>
            </w:pPr>
          </w:p>
          <w:p w:rsidR="00180ED0" w:rsidRDefault="00180ED0" w:rsidP="00180ED0">
            <w:pPr>
              <w:ind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в </w:t>
            </w:r>
            <w:proofErr w:type="gramStart"/>
            <w:r>
              <w:rPr>
                <w:sz w:val="28"/>
                <w:szCs w:val="28"/>
              </w:rPr>
              <w:t>игровой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80ED0" w:rsidRDefault="00180ED0" w:rsidP="00180ED0">
            <w:pPr>
              <w:ind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форме включаются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83BD0" w:rsidRDefault="00180ED0" w:rsidP="00180ED0">
            <w:pPr>
              <w:ind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систему знаний</w:t>
            </w:r>
          </w:p>
          <w:p w:rsidR="00283BD0" w:rsidRPr="00283BD0" w:rsidRDefault="00283BD0" w:rsidP="00283BD0">
            <w:pPr>
              <w:rPr>
                <w:sz w:val="28"/>
                <w:szCs w:val="28"/>
              </w:rPr>
            </w:pPr>
          </w:p>
          <w:p w:rsidR="00283BD0" w:rsidRPr="00283BD0" w:rsidRDefault="00283BD0" w:rsidP="00283BD0">
            <w:pPr>
              <w:rPr>
                <w:sz w:val="28"/>
                <w:szCs w:val="28"/>
              </w:rPr>
            </w:pPr>
          </w:p>
          <w:p w:rsidR="00283BD0" w:rsidRPr="00283BD0" w:rsidRDefault="00283BD0" w:rsidP="00283BD0">
            <w:pPr>
              <w:rPr>
                <w:sz w:val="28"/>
                <w:szCs w:val="28"/>
              </w:rPr>
            </w:pPr>
          </w:p>
          <w:p w:rsidR="00283BD0" w:rsidRPr="00283BD0" w:rsidRDefault="00283BD0" w:rsidP="00283BD0">
            <w:pPr>
              <w:rPr>
                <w:sz w:val="28"/>
                <w:szCs w:val="28"/>
              </w:rPr>
            </w:pPr>
          </w:p>
          <w:p w:rsidR="00283BD0" w:rsidRDefault="00283BD0" w:rsidP="00283BD0">
            <w:pPr>
              <w:rPr>
                <w:sz w:val="28"/>
                <w:szCs w:val="28"/>
              </w:rPr>
            </w:pPr>
          </w:p>
          <w:p w:rsidR="004A24DA" w:rsidRDefault="00283BD0" w:rsidP="00283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отвечают на вопросы специальными движениями, учитель следит </w:t>
            </w:r>
            <w:r w:rsidR="00FF4E84">
              <w:rPr>
                <w:sz w:val="28"/>
                <w:szCs w:val="28"/>
              </w:rPr>
              <w:t>за правильностью действий.</w:t>
            </w:r>
          </w:p>
          <w:p w:rsidR="004A24DA" w:rsidRPr="004A24DA" w:rsidRDefault="004A24DA" w:rsidP="004A24DA">
            <w:pPr>
              <w:rPr>
                <w:sz w:val="28"/>
                <w:szCs w:val="28"/>
              </w:rPr>
            </w:pPr>
          </w:p>
          <w:p w:rsidR="004A24DA" w:rsidRPr="004A24DA" w:rsidRDefault="004A24DA" w:rsidP="004A24DA">
            <w:pPr>
              <w:rPr>
                <w:sz w:val="28"/>
                <w:szCs w:val="28"/>
              </w:rPr>
            </w:pPr>
          </w:p>
          <w:p w:rsidR="004A24DA" w:rsidRPr="004A24DA" w:rsidRDefault="004A24DA" w:rsidP="004A24DA">
            <w:pPr>
              <w:rPr>
                <w:sz w:val="28"/>
                <w:szCs w:val="28"/>
              </w:rPr>
            </w:pPr>
          </w:p>
          <w:p w:rsidR="004A24DA" w:rsidRPr="004A24DA" w:rsidRDefault="004A24DA" w:rsidP="004A24DA">
            <w:pPr>
              <w:rPr>
                <w:sz w:val="28"/>
                <w:szCs w:val="28"/>
              </w:rPr>
            </w:pPr>
          </w:p>
          <w:p w:rsidR="004A24DA" w:rsidRPr="004A24DA" w:rsidRDefault="004A24DA" w:rsidP="004A24DA">
            <w:pPr>
              <w:rPr>
                <w:sz w:val="28"/>
                <w:szCs w:val="28"/>
              </w:rPr>
            </w:pPr>
          </w:p>
          <w:p w:rsidR="004A24DA" w:rsidRPr="004A24DA" w:rsidRDefault="004A24DA" w:rsidP="004A24DA">
            <w:pPr>
              <w:rPr>
                <w:sz w:val="28"/>
                <w:szCs w:val="28"/>
              </w:rPr>
            </w:pPr>
          </w:p>
          <w:p w:rsidR="004A24DA" w:rsidRDefault="004A24DA" w:rsidP="004A24DA">
            <w:pPr>
              <w:rPr>
                <w:sz w:val="28"/>
                <w:szCs w:val="28"/>
              </w:rPr>
            </w:pPr>
          </w:p>
          <w:p w:rsidR="00180ED0" w:rsidRPr="004A24DA" w:rsidRDefault="004A24DA" w:rsidP="004A2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85023B" w:rsidRDefault="00766E6B" w:rsidP="00AC5420">
            <w:pPr>
              <w:ind w:left="117"/>
              <w:rPr>
                <w:sz w:val="28"/>
                <w:szCs w:val="28"/>
              </w:rPr>
            </w:pPr>
            <w:r w:rsidRPr="0085023B">
              <w:rPr>
                <w:sz w:val="28"/>
                <w:szCs w:val="28"/>
              </w:rPr>
              <w:lastRenderedPageBreak/>
              <w:t xml:space="preserve">установление причинно-следственных связей (П); </w:t>
            </w:r>
            <w:r w:rsidRPr="0085023B">
              <w:rPr>
                <w:sz w:val="28"/>
                <w:szCs w:val="28"/>
              </w:rPr>
              <w:lastRenderedPageBreak/>
              <w:t>следование в поведении моральным  нормам и этическим требованиям (Л).</w:t>
            </w:r>
          </w:p>
        </w:tc>
      </w:tr>
      <w:tr w:rsidR="00766E6B" w:rsidRPr="0085023B" w:rsidTr="00F65B5F">
        <w:trPr>
          <w:trHeight w:val="8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E6B" w:rsidRPr="0085023B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483B" w:rsidRDefault="0085483B" w:rsidP="00766E6B">
            <w:pPr>
              <w:ind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D07CF" w:rsidRPr="00A24957">
              <w:rPr>
                <w:sz w:val="28"/>
                <w:szCs w:val="28"/>
              </w:rPr>
              <w:t xml:space="preserve">2 </w:t>
            </w:r>
          </w:p>
          <w:p w:rsidR="00766E6B" w:rsidRPr="0085023B" w:rsidRDefault="0085483B" w:rsidP="00766E6B">
            <w:pPr>
              <w:ind w:right="-598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07CF" w:rsidRPr="00A24957">
              <w:rPr>
                <w:sz w:val="28"/>
                <w:szCs w:val="28"/>
              </w:rPr>
              <w:t>мин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D0" w:rsidRDefault="00180ED0" w:rsidP="00180E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hAnsi="Times New Roman" w:cs="Times New Roman"/>
                <w:sz w:val="28"/>
                <w:szCs w:val="28"/>
              </w:rPr>
              <w:t>-Что вы исследовали на сегодняшнем уроке?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(Организм и органы чувств).</w:t>
            </w:r>
            <w:r w:rsidRPr="00A24957">
              <w:rPr>
                <w:rFonts w:ascii="Times New Roman" w:hAnsi="Times New Roman" w:cs="Times New Roman"/>
                <w:sz w:val="28"/>
                <w:szCs w:val="28"/>
              </w:rPr>
              <w:br/>
              <w:t>- Какие органы чувств вы знаете?</w:t>
            </w:r>
          </w:p>
          <w:p w:rsidR="00180ED0" w:rsidRDefault="00180ED0" w:rsidP="00180ED0">
            <w:pPr>
              <w:rPr>
                <w:sz w:val="28"/>
                <w:szCs w:val="28"/>
              </w:rPr>
            </w:pPr>
            <w:r w:rsidRPr="00271EA4">
              <w:rPr>
                <w:sz w:val="28"/>
                <w:szCs w:val="28"/>
              </w:rPr>
              <w:t>К сожалению, ребята, только в сказках можно полностью восстановить потерянное зрение, слух, обоняние. В настоящей жизни это практически невозможно.</w:t>
            </w:r>
            <w:r w:rsidRPr="00271E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71EA4">
              <w:rPr>
                <w:sz w:val="28"/>
                <w:szCs w:val="28"/>
              </w:rPr>
              <w:t>Поэтому с самого детства берегите органы чувств.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у вас на столе лежат 3 картинки: солнце, солнце с тучкой и тучка. Поднимите, пожалуйста, такую картинку, какое у вас сейчас настроение после нашего урока.  Посмотрите, ребята, как много в нашем классе солнышек, наш класс весь осветился солнечным сиянием. Значит, настроение после урока у вас осталось хорошее, и наш урок удался.</w:t>
            </w:r>
            <w:r w:rsidR="00414B59" w:rsidRPr="0041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4B59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33</w:t>
            </w:r>
            <w:r w:rsidR="00414B59" w:rsidRPr="00414B5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Я желаю вам, ребята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быть здоровыми всегда,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Но добиться результата невозможно без труда.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Постарайтесь не лениться – каждый раз перед едой</w:t>
            </w:r>
            <w:proofErr w:type="gramStart"/>
            <w:r w:rsidR="00A3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Прежде чем за стол садиться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руки вымойте водой.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И зарядкой занимайтесь ежедневно по утрам.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, конечно, закаляйтесь – это так поможет вам!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Свежим воздухом дышите по возможности всегда.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прогулку в лес ходите, он вам силы даст, друзья!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Я открыла вам секреты, как здоровье сохранить.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Выполняйте все советы, и легко вам будет жить.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 Вам понравилось, как вы работали на уроке?</w:t>
            </w:r>
          </w:p>
          <w:p w:rsidR="00766E6B" w:rsidRPr="00A24957" w:rsidRDefault="00766E6B" w:rsidP="004845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57">
              <w:rPr>
                <w:rFonts w:ascii="Times New Roman" w:eastAsia="Times New Roman" w:hAnsi="Times New Roman" w:cs="Times New Roman"/>
                <w:sz w:val="28"/>
                <w:szCs w:val="28"/>
              </w:rPr>
              <w:t>- Какую оценку вы поставили себе, сегодня за работу?</w:t>
            </w:r>
          </w:p>
          <w:p w:rsidR="00766E6B" w:rsidRPr="0085023B" w:rsidRDefault="00766E6B" w:rsidP="00CA75BA">
            <w:pPr>
              <w:ind w:left="102" w:right="-598"/>
              <w:rPr>
                <w:sz w:val="28"/>
                <w:szCs w:val="28"/>
              </w:rPr>
            </w:pPr>
            <w:r w:rsidRPr="00A249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24957">
              <w:rPr>
                <w:sz w:val="28"/>
                <w:szCs w:val="28"/>
              </w:rPr>
              <w:t>Сегодня мне понравилось, как вы работали…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85023B" w:rsidRDefault="00766E6B" w:rsidP="00AC5420">
            <w:pPr>
              <w:ind w:left="3" w:right="-598"/>
              <w:rPr>
                <w:sz w:val="28"/>
                <w:szCs w:val="28"/>
              </w:rPr>
            </w:pPr>
          </w:p>
          <w:p w:rsidR="00766E6B" w:rsidRPr="0085023B" w:rsidRDefault="00766E6B" w:rsidP="00AC5420">
            <w:pPr>
              <w:ind w:left="3" w:right="-598"/>
              <w:rPr>
                <w:sz w:val="28"/>
                <w:szCs w:val="28"/>
              </w:rPr>
            </w:pPr>
          </w:p>
          <w:p w:rsidR="00766E6B" w:rsidRPr="0085023B" w:rsidRDefault="00766E6B" w:rsidP="00AC5420">
            <w:pPr>
              <w:ind w:left="3" w:right="-598"/>
              <w:rPr>
                <w:sz w:val="28"/>
                <w:szCs w:val="28"/>
              </w:rPr>
            </w:pPr>
          </w:p>
          <w:p w:rsidR="00766E6B" w:rsidRPr="0085023B" w:rsidRDefault="00766E6B" w:rsidP="00AC5420">
            <w:pPr>
              <w:ind w:left="3" w:right="-598"/>
              <w:rPr>
                <w:sz w:val="28"/>
                <w:szCs w:val="28"/>
              </w:rPr>
            </w:pPr>
          </w:p>
          <w:p w:rsidR="00766E6B" w:rsidRPr="0085023B" w:rsidRDefault="00766E6B" w:rsidP="00AC5420">
            <w:pPr>
              <w:ind w:left="3" w:right="-598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85023B" w:rsidRDefault="00766E6B" w:rsidP="00AC5420">
            <w:pPr>
              <w:ind w:left="117"/>
              <w:rPr>
                <w:sz w:val="28"/>
                <w:szCs w:val="28"/>
              </w:rPr>
            </w:pPr>
            <w:r w:rsidRPr="0085023B">
              <w:rPr>
                <w:sz w:val="28"/>
                <w:szCs w:val="28"/>
              </w:rPr>
              <w:t>учет разных мнений (К); оценка (Р); осознанное и произвольное построение речевого высказывания (П); – адекватное понимание причин успеха / неуспеха в учебной деятельности (Л);</w:t>
            </w:r>
          </w:p>
          <w:p w:rsidR="00766E6B" w:rsidRPr="0085023B" w:rsidRDefault="00766E6B" w:rsidP="00AC5420">
            <w:pPr>
              <w:ind w:left="117"/>
              <w:rPr>
                <w:sz w:val="28"/>
                <w:szCs w:val="28"/>
              </w:rPr>
            </w:pPr>
          </w:p>
          <w:p w:rsidR="00766E6B" w:rsidRPr="0085023B" w:rsidRDefault="00766E6B" w:rsidP="00AC5420">
            <w:pPr>
              <w:ind w:left="117"/>
              <w:rPr>
                <w:sz w:val="28"/>
                <w:szCs w:val="28"/>
              </w:rPr>
            </w:pPr>
          </w:p>
        </w:tc>
      </w:tr>
      <w:tr w:rsidR="00766E6B" w:rsidRPr="0085023B" w:rsidTr="00F65B5F">
        <w:trPr>
          <w:trHeight w:val="8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5A1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t xml:space="preserve">Домашнее </w:t>
            </w:r>
          </w:p>
          <w:p w:rsidR="00766E6B" w:rsidRPr="0085023B" w:rsidRDefault="00766E6B" w:rsidP="004625A1">
            <w:pPr>
              <w:ind w:right="-598"/>
              <w:rPr>
                <w:b/>
                <w:i/>
                <w:sz w:val="28"/>
                <w:szCs w:val="28"/>
              </w:rPr>
            </w:pPr>
            <w:r w:rsidRPr="0085023B">
              <w:rPr>
                <w:b/>
                <w:i/>
                <w:sz w:val="28"/>
                <w:szCs w:val="28"/>
              </w:rPr>
              <w:t>задание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BB" w:rsidRDefault="00DF7391" w:rsidP="00AC5420">
            <w:pPr>
              <w:ind w:left="101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327B">
              <w:rPr>
                <w:sz w:val="28"/>
                <w:szCs w:val="28"/>
              </w:rPr>
              <w:t>0,5</w:t>
            </w:r>
          </w:p>
          <w:p w:rsidR="00766E6B" w:rsidRPr="0085023B" w:rsidRDefault="004A327B" w:rsidP="000A7AC0">
            <w:pPr>
              <w:ind w:right="-598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07CF" w:rsidRPr="00A24957">
              <w:rPr>
                <w:sz w:val="28"/>
                <w:szCs w:val="28"/>
              </w:rPr>
              <w:t>мин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91" w:rsidRDefault="00DF7391" w:rsidP="00AC5420">
            <w:pPr>
              <w:ind w:left="102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стр. 131-132, </w:t>
            </w:r>
            <w:r w:rsidR="00766E6B" w:rsidRPr="00A24957">
              <w:rPr>
                <w:sz w:val="28"/>
                <w:szCs w:val="28"/>
              </w:rPr>
              <w:t xml:space="preserve">оформить памятку «Как сберечь </w:t>
            </w:r>
          </w:p>
          <w:p w:rsidR="00766E6B" w:rsidRPr="0085023B" w:rsidRDefault="00766E6B" w:rsidP="00DF7391">
            <w:pPr>
              <w:ind w:left="102" w:right="-598"/>
              <w:rPr>
                <w:sz w:val="28"/>
                <w:szCs w:val="28"/>
              </w:rPr>
            </w:pPr>
            <w:r w:rsidRPr="00A24957">
              <w:rPr>
                <w:sz w:val="28"/>
                <w:szCs w:val="28"/>
              </w:rPr>
              <w:t>органы чувств».</w:t>
            </w:r>
            <w:r w:rsidR="00414B59">
              <w:t xml:space="preserve"> </w:t>
            </w:r>
            <w:r w:rsidR="00414B59">
              <w:rPr>
                <w:sz w:val="28"/>
                <w:szCs w:val="28"/>
              </w:rPr>
              <w:t>(СЛАЙД 34</w:t>
            </w:r>
            <w:r w:rsidR="00414B59" w:rsidRPr="00414B59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7E9" w:rsidRDefault="00A357E9" w:rsidP="00AC5420">
            <w:pPr>
              <w:ind w:left="3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готовят задание </w:t>
            </w:r>
          </w:p>
          <w:p w:rsidR="00766E6B" w:rsidRPr="0085023B" w:rsidRDefault="00A357E9" w:rsidP="00A357E9">
            <w:pPr>
              <w:ind w:left="3"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следующему уроку.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6B" w:rsidRPr="0085023B" w:rsidRDefault="00F0661D" w:rsidP="00F0661D">
            <w:pPr>
              <w:ind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знаково-</w:t>
            </w:r>
            <w:r w:rsidR="00766E6B" w:rsidRPr="0085023B">
              <w:rPr>
                <w:sz w:val="28"/>
                <w:szCs w:val="28"/>
              </w:rPr>
              <w:t>символических средств (П);</w:t>
            </w:r>
          </w:p>
        </w:tc>
      </w:tr>
    </w:tbl>
    <w:p w:rsidR="00361A57" w:rsidRDefault="00361A57" w:rsidP="0085483B">
      <w:pPr>
        <w:ind w:right="-598"/>
        <w:rPr>
          <w:sz w:val="28"/>
          <w:szCs w:val="28"/>
        </w:rPr>
        <w:sectPr w:rsidR="00361A57" w:rsidSect="00084C5E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86338A" w:rsidRPr="00B17021" w:rsidRDefault="00361A57" w:rsidP="00EA672D">
      <w:pPr>
        <w:ind w:right="-598"/>
        <w:jc w:val="center"/>
        <w:rPr>
          <w:b/>
          <w:i/>
          <w:sz w:val="28"/>
          <w:szCs w:val="28"/>
        </w:rPr>
      </w:pPr>
      <w:r w:rsidRPr="00B17021">
        <w:rPr>
          <w:b/>
          <w:i/>
          <w:sz w:val="28"/>
          <w:szCs w:val="28"/>
        </w:rPr>
        <w:lastRenderedPageBreak/>
        <w:t>МАРШРУТНЫЙ ЛИСТ УЧАЩЕГОСЯ</w:t>
      </w:r>
    </w:p>
    <w:p w:rsidR="00B17021" w:rsidRPr="00B17021" w:rsidRDefault="00B17021" w:rsidP="00EA672D">
      <w:pPr>
        <w:ind w:left="426" w:right="-598"/>
        <w:rPr>
          <w:b/>
          <w:sz w:val="28"/>
          <w:szCs w:val="28"/>
        </w:rPr>
      </w:pPr>
      <w:r w:rsidRPr="00B17021">
        <w:rPr>
          <w:b/>
          <w:sz w:val="28"/>
          <w:szCs w:val="28"/>
        </w:rPr>
        <w:t>Ф.И. ученика:</w:t>
      </w:r>
      <w:r>
        <w:rPr>
          <w:b/>
          <w:sz w:val="28"/>
          <w:szCs w:val="28"/>
        </w:rPr>
        <w:t xml:space="preserve"> __________________________________________</w:t>
      </w:r>
    </w:p>
    <w:p w:rsidR="00361A57" w:rsidRDefault="00361A57" w:rsidP="00EA672D">
      <w:pPr>
        <w:ind w:left="426" w:right="-598"/>
        <w:rPr>
          <w:sz w:val="28"/>
          <w:szCs w:val="28"/>
        </w:rPr>
      </w:pPr>
      <w:r w:rsidRPr="00361A57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3 класс</w:t>
      </w:r>
    </w:p>
    <w:p w:rsidR="00361A57" w:rsidRDefault="00361A57" w:rsidP="00EA672D">
      <w:pPr>
        <w:ind w:left="426" w:right="-598"/>
        <w:rPr>
          <w:sz w:val="28"/>
          <w:szCs w:val="28"/>
        </w:rPr>
      </w:pPr>
      <w:r w:rsidRPr="00361A57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</w:t>
      </w:r>
      <w:r w:rsidRPr="00EB12CB">
        <w:rPr>
          <w:i/>
          <w:sz w:val="28"/>
          <w:szCs w:val="28"/>
        </w:rPr>
        <w:t>Охрана здоровья: мой организм и органы чувств</w:t>
      </w:r>
    </w:p>
    <w:p w:rsidR="00B17021" w:rsidRPr="00F52591" w:rsidRDefault="00B17021" w:rsidP="00EA672D">
      <w:pPr>
        <w:ind w:left="426" w:right="-598"/>
        <w:jc w:val="center"/>
        <w:rPr>
          <w:i/>
          <w:sz w:val="28"/>
          <w:szCs w:val="28"/>
        </w:rPr>
      </w:pPr>
      <w:r w:rsidRPr="00F52591">
        <w:rPr>
          <w:b/>
          <w:i/>
          <w:sz w:val="28"/>
          <w:szCs w:val="28"/>
        </w:rPr>
        <w:t>Выполнить задания:</w:t>
      </w:r>
    </w:p>
    <w:p w:rsidR="00B17021" w:rsidRPr="00F52591" w:rsidRDefault="00B17021" w:rsidP="00EA672D">
      <w:pPr>
        <w:ind w:left="426" w:right="-598"/>
        <w:rPr>
          <w:b/>
          <w:sz w:val="28"/>
          <w:szCs w:val="28"/>
        </w:rPr>
      </w:pPr>
      <w:r w:rsidRPr="00F52591">
        <w:rPr>
          <w:b/>
          <w:sz w:val="28"/>
          <w:szCs w:val="28"/>
        </w:rPr>
        <w:t>1. Разделить слова на 2 столбика:</w:t>
      </w:r>
    </w:p>
    <w:p w:rsidR="00B17021" w:rsidRDefault="00B17021" w:rsidP="00EA672D">
      <w:pPr>
        <w:ind w:left="426" w:right="-598"/>
        <w:rPr>
          <w:sz w:val="28"/>
          <w:szCs w:val="28"/>
        </w:rPr>
      </w:pPr>
      <w:proofErr w:type="gramStart"/>
      <w:r w:rsidRPr="002129D2">
        <w:rPr>
          <w:b/>
          <w:sz w:val="28"/>
          <w:szCs w:val="28"/>
        </w:rPr>
        <w:t>Слова:</w:t>
      </w:r>
      <w:r>
        <w:rPr>
          <w:sz w:val="28"/>
          <w:szCs w:val="28"/>
        </w:rPr>
        <w:t xml:space="preserve"> пить, много гулять, курить, делать зарядку, плохо кушать, спать в хорошо проветриваемой комнате, не отдыхать, работать без отдыха.</w:t>
      </w:r>
      <w:proofErr w:type="gramEnd"/>
    </w:p>
    <w:p w:rsidR="00B17021" w:rsidRDefault="00B17021" w:rsidP="00EA672D">
      <w:pPr>
        <w:ind w:left="426" w:right="-598"/>
        <w:rPr>
          <w:i/>
          <w:sz w:val="28"/>
          <w:szCs w:val="28"/>
        </w:rPr>
        <w:sectPr w:rsidR="00B17021" w:rsidSect="00EA672D">
          <w:pgSz w:w="11906" w:h="16838"/>
          <w:pgMar w:top="567" w:right="426" w:bottom="1134" w:left="426" w:header="708" w:footer="708" w:gutter="0"/>
          <w:cols w:space="708"/>
          <w:docGrid w:linePitch="360"/>
        </w:sectPr>
      </w:pPr>
      <w:r>
        <w:rPr>
          <w:i/>
          <w:sz w:val="28"/>
          <w:szCs w:val="28"/>
        </w:rPr>
        <w:t xml:space="preserve">           </w:t>
      </w:r>
    </w:p>
    <w:p w:rsidR="00F52591" w:rsidRPr="00F52591" w:rsidRDefault="00B17021" w:rsidP="00EA672D">
      <w:pPr>
        <w:ind w:left="1418" w:right="-598"/>
        <w:rPr>
          <w:i/>
          <w:sz w:val="28"/>
          <w:szCs w:val="28"/>
        </w:rPr>
      </w:pPr>
      <w:r w:rsidRPr="002129D2">
        <w:rPr>
          <w:i/>
          <w:sz w:val="28"/>
          <w:szCs w:val="28"/>
        </w:rPr>
        <w:lastRenderedPageBreak/>
        <w:t>Больной человек</w:t>
      </w:r>
      <w:r>
        <w:rPr>
          <w:sz w:val="28"/>
          <w:szCs w:val="28"/>
        </w:rPr>
        <w:t xml:space="preserve">                                                         </w:t>
      </w:r>
      <w:r w:rsidRPr="002129D2">
        <w:rPr>
          <w:i/>
          <w:sz w:val="28"/>
          <w:szCs w:val="28"/>
        </w:rPr>
        <w:t>Здоровый человек</w:t>
      </w:r>
    </w:p>
    <w:p w:rsidR="00361A57" w:rsidRDefault="00361A57" w:rsidP="00EA672D">
      <w:pPr>
        <w:ind w:right="-598"/>
        <w:rPr>
          <w:sz w:val="28"/>
          <w:szCs w:val="28"/>
        </w:rPr>
        <w:sectPr w:rsidR="00361A57" w:rsidSect="00B17021">
          <w:type w:val="continuous"/>
          <w:pgSz w:w="11906" w:h="16838"/>
          <w:pgMar w:top="1134" w:right="426" w:bottom="1134" w:left="426" w:header="708" w:footer="708" w:gutter="0"/>
          <w:cols w:space="708"/>
          <w:docGrid w:linePitch="360"/>
        </w:sectPr>
      </w:pPr>
    </w:p>
    <w:p w:rsidR="00F52591" w:rsidRDefault="00B17021" w:rsidP="00EA672D">
      <w:pPr>
        <w:ind w:left="426" w:right="-59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     </w:t>
      </w:r>
      <w:r w:rsidR="00F52591">
        <w:rPr>
          <w:sz w:val="28"/>
          <w:szCs w:val="28"/>
        </w:rPr>
        <w:t xml:space="preserve">     ____________________________</w:t>
      </w:r>
    </w:p>
    <w:p w:rsidR="00F52591" w:rsidRDefault="00F52591" w:rsidP="00EA672D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</w:t>
      </w:r>
    </w:p>
    <w:p w:rsidR="00F52591" w:rsidRDefault="00F52591" w:rsidP="00EA672D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</w:t>
      </w:r>
    </w:p>
    <w:p w:rsidR="00F52591" w:rsidRDefault="00F52591" w:rsidP="00EA672D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</w:t>
      </w:r>
    </w:p>
    <w:p w:rsidR="00F52591" w:rsidRDefault="00F52591" w:rsidP="00EA672D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</w:t>
      </w:r>
    </w:p>
    <w:p w:rsidR="00F52591" w:rsidRDefault="00F52591" w:rsidP="00EA672D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</w:t>
      </w:r>
    </w:p>
    <w:p w:rsidR="00F52591" w:rsidRDefault="00F52591" w:rsidP="00EA672D">
      <w:pPr>
        <w:rPr>
          <w:sz w:val="28"/>
          <w:szCs w:val="28"/>
        </w:rPr>
      </w:pPr>
    </w:p>
    <w:p w:rsidR="00543DC7" w:rsidRPr="00543DC7" w:rsidRDefault="00543DC7" w:rsidP="00EA672D">
      <w:pPr>
        <w:ind w:left="426"/>
        <w:rPr>
          <w:b/>
          <w:sz w:val="28"/>
          <w:szCs w:val="28"/>
        </w:rPr>
      </w:pPr>
      <w:r w:rsidRPr="00543DC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Запиши и запомни:</w:t>
      </w:r>
    </w:p>
    <w:p w:rsidR="000C199C" w:rsidRPr="00D70251" w:rsidRDefault="00543DC7" w:rsidP="00EA672D">
      <w:pPr>
        <w:ind w:left="426"/>
        <w:rPr>
          <w:i/>
          <w:sz w:val="28"/>
          <w:szCs w:val="28"/>
        </w:rPr>
      </w:pPr>
      <w:r w:rsidRPr="00D70251">
        <w:rPr>
          <w:i/>
          <w:sz w:val="28"/>
          <w:szCs w:val="28"/>
        </w:rPr>
        <w:t>Орган зрения -</w:t>
      </w:r>
      <w:r w:rsidR="000C199C" w:rsidRPr="00D70251">
        <w:rPr>
          <w:i/>
          <w:sz w:val="28"/>
          <w:szCs w:val="28"/>
        </w:rPr>
        <w:t xml:space="preserve">  </w:t>
      </w:r>
      <w:r w:rsidR="00A15B36" w:rsidRPr="00D70251">
        <w:rPr>
          <w:i/>
          <w:sz w:val="28"/>
          <w:szCs w:val="28"/>
        </w:rPr>
        <w:t>___________________</w:t>
      </w:r>
      <w:r w:rsidRPr="00D70251">
        <w:rPr>
          <w:i/>
          <w:sz w:val="28"/>
          <w:szCs w:val="28"/>
        </w:rPr>
        <w:t xml:space="preserve"> </w:t>
      </w:r>
    </w:p>
    <w:p w:rsidR="00F52591" w:rsidRPr="00D70251" w:rsidRDefault="00D70251" w:rsidP="00EA672D">
      <w:pPr>
        <w:ind w:left="426"/>
        <w:rPr>
          <w:i/>
          <w:sz w:val="28"/>
          <w:szCs w:val="28"/>
        </w:rPr>
      </w:pPr>
      <w:r w:rsidRPr="00D70251">
        <w:rPr>
          <w:i/>
          <w:sz w:val="28"/>
          <w:szCs w:val="28"/>
        </w:rPr>
        <w:t>Орган обоняния-__________________</w:t>
      </w:r>
    </w:p>
    <w:p w:rsidR="00F52591" w:rsidRPr="00D70251" w:rsidRDefault="00B332C4" w:rsidP="00EA672D">
      <w:pPr>
        <w:rPr>
          <w:i/>
          <w:sz w:val="28"/>
          <w:szCs w:val="28"/>
        </w:rPr>
      </w:pPr>
      <w:r w:rsidRPr="00D70251">
        <w:rPr>
          <w:i/>
          <w:sz w:val="28"/>
          <w:szCs w:val="28"/>
        </w:rPr>
        <w:t xml:space="preserve">      Орган слуха -</w:t>
      </w:r>
      <w:r w:rsidR="000C199C" w:rsidRPr="00D70251">
        <w:rPr>
          <w:i/>
          <w:sz w:val="28"/>
          <w:szCs w:val="28"/>
        </w:rPr>
        <w:t xml:space="preserve">  </w:t>
      </w:r>
      <w:r w:rsidR="00A15B36" w:rsidRPr="00D70251">
        <w:rPr>
          <w:i/>
          <w:sz w:val="28"/>
          <w:szCs w:val="28"/>
        </w:rPr>
        <w:t>____________________</w:t>
      </w:r>
    </w:p>
    <w:p w:rsidR="00F52591" w:rsidRPr="00D70251" w:rsidRDefault="00A15B36" w:rsidP="00EA672D">
      <w:pPr>
        <w:ind w:left="426"/>
        <w:rPr>
          <w:i/>
          <w:sz w:val="28"/>
          <w:szCs w:val="28"/>
        </w:rPr>
      </w:pPr>
      <w:r w:rsidRPr="00D70251">
        <w:rPr>
          <w:i/>
          <w:sz w:val="28"/>
          <w:szCs w:val="28"/>
        </w:rPr>
        <w:t>Орган вкуса -  ____________________</w:t>
      </w:r>
    </w:p>
    <w:p w:rsidR="00F52591" w:rsidRPr="00D70251" w:rsidRDefault="00A15B36" w:rsidP="00EA672D">
      <w:pPr>
        <w:ind w:left="426"/>
        <w:rPr>
          <w:i/>
          <w:sz w:val="28"/>
          <w:szCs w:val="28"/>
        </w:rPr>
      </w:pPr>
      <w:r w:rsidRPr="00D70251">
        <w:rPr>
          <w:i/>
          <w:color w:val="000000" w:themeColor="text1"/>
          <w:sz w:val="28"/>
          <w:szCs w:val="28"/>
        </w:rPr>
        <w:t xml:space="preserve">Орган осязания -__________________ </w:t>
      </w:r>
    </w:p>
    <w:p w:rsidR="00F52591" w:rsidRDefault="00F52591" w:rsidP="00EA672D">
      <w:pPr>
        <w:rPr>
          <w:sz w:val="28"/>
          <w:szCs w:val="28"/>
        </w:rPr>
      </w:pPr>
    </w:p>
    <w:p w:rsidR="00F52591" w:rsidRDefault="00F52591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543DC7" w:rsidRDefault="00543DC7" w:rsidP="00EA672D">
      <w:pPr>
        <w:rPr>
          <w:sz w:val="28"/>
          <w:szCs w:val="28"/>
        </w:rPr>
      </w:pPr>
    </w:p>
    <w:p w:rsidR="00D70251" w:rsidRDefault="00D70251" w:rsidP="00EA672D">
      <w:pPr>
        <w:rPr>
          <w:sz w:val="28"/>
          <w:szCs w:val="28"/>
        </w:rPr>
      </w:pPr>
    </w:p>
    <w:p w:rsidR="00EA672D" w:rsidRDefault="00EA672D" w:rsidP="00EA672D">
      <w:pPr>
        <w:rPr>
          <w:sz w:val="28"/>
          <w:szCs w:val="28"/>
        </w:rPr>
      </w:pPr>
    </w:p>
    <w:p w:rsidR="00EA672D" w:rsidRDefault="00EA672D" w:rsidP="00EA672D">
      <w:pPr>
        <w:rPr>
          <w:sz w:val="28"/>
          <w:szCs w:val="28"/>
        </w:rPr>
      </w:pPr>
    </w:p>
    <w:p w:rsidR="00EA672D" w:rsidRDefault="00EA672D" w:rsidP="00EA672D">
      <w:pPr>
        <w:rPr>
          <w:sz w:val="28"/>
          <w:szCs w:val="28"/>
        </w:rPr>
      </w:pPr>
    </w:p>
    <w:p w:rsidR="00F52591" w:rsidRDefault="00F52591" w:rsidP="00EA67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</w:t>
      </w:r>
    </w:p>
    <w:p w:rsidR="00F52591" w:rsidRDefault="00F52591" w:rsidP="00EA672D">
      <w:r>
        <w:rPr>
          <w:sz w:val="28"/>
          <w:szCs w:val="28"/>
        </w:rPr>
        <w:t>________________________________</w:t>
      </w:r>
    </w:p>
    <w:p w:rsidR="00F52591" w:rsidRDefault="00F52591" w:rsidP="00EA672D">
      <w:r>
        <w:rPr>
          <w:sz w:val="28"/>
          <w:szCs w:val="28"/>
        </w:rPr>
        <w:t>________________________________</w:t>
      </w:r>
    </w:p>
    <w:p w:rsidR="00F52591" w:rsidRDefault="00F52591" w:rsidP="00EA672D">
      <w:r>
        <w:rPr>
          <w:sz w:val="28"/>
          <w:szCs w:val="28"/>
        </w:rPr>
        <w:t>________________________________</w:t>
      </w:r>
    </w:p>
    <w:p w:rsidR="00F52591" w:rsidRDefault="00F52591" w:rsidP="00EA672D">
      <w:r>
        <w:rPr>
          <w:sz w:val="28"/>
          <w:szCs w:val="28"/>
        </w:rPr>
        <w:t>________________________________</w:t>
      </w:r>
    </w:p>
    <w:p w:rsidR="00F52591" w:rsidRDefault="00F52591" w:rsidP="00EA672D">
      <w:r>
        <w:rPr>
          <w:sz w:val="28"/>
          <w:szCs w:val="28"/>
        </w:rPr>
        <w:t>________________________________</w:t>
      </w:r>
    </w:p>
    <w:p w:rsidR="00F52591" w:rsidRDefault="00F52591" w:rsidP="00EA672D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F52591" w:rsidRDefault="00F52591" w:rsidP="00EA672D">
      <w:pPr>
        <w:ind w:left="426" w:right="-598"/>
        <w:rPr>
          <w:sz w:val="28"/>
          <w:szCs w:val="28"/>
        </w:rPr>
      </w:pPr>
    </w:p>
    <w:p w:rsidR="00CC43F4" w:rsidRPr="00EB3829" w:rsidRDefault="00B17021" w:rsidP="00EA672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C43F4" w:rsidRPr="00EB3829">
        <w:rPr>
          <w:rFonts w:ascii="Times New Roman" w:hAnsi="Times New Roman" w:cs="Times New Roman"/>
          <w:b/>
          <w:sz w:val="28"/>
          <w:szCs w:val="28"/>
        </w:rPr>
        <w:t>3.</w:t>
      </w:r>
      <w:r w:rsidR="00EB3829" w:rsidRPr="00EB3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829">
        <w:rPr>
          <w:rFonts w:ascii="Times New Roman" w:hAnsi="Times New Roman" w:cs="Times New Roman"/>
          <w:b/>
          <w:sz w:val="28"/>
          <w:szCs w:val="28"/>
        </w:rPr>
        <w:t>С</w:t>
      </w:r>
      <w:r w:rsidR="00EB3829" w:rsidRPr="00EB3829">
        <w:rPr>
          <w:rFonts w:ascii="Times New Roman" w:hAnsi="Times New Roman" w:cs="Times New Roman"/>
          <w:b/>
          <w:sz w:val="28"/>
          <w:szCs w:val="28"/>
        </w:rPr>
        <w:t xml:space="preserve">оедините </w:t>
      </w:r>
      <w:r w:rsidR="00EB3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829" w:rsidRPr="00EB3829">
        <w:rPr>
          <w:rFonts w:ascii="Times New Roman" w:hAnsi="Times New Roman" w:cs="Times New Roman"/>
          <w:b/>
          <w:sz w:val="28"/>
          <w:szCs w:val="28"/>
        </w:rPr>
        <w:t>линиями:</w:t>
      </w:r>
    </w:p>
    <w:p w:rsidR="00CC43F4" w:rsidRPr="00CC43F4" w:rsidRDefault="00CC43F4" w:rsidP="00EA672D">
      <w:pPr>
        <w:rPr>
          <w:sz w:val="28"/>
          <w:szCs w:val="28"/>
        </w:rPr>
      </w:pPr>
      <w:r w:rsidRPr="00CC43F4">
        <w:rPr>
          <w:i/>
          <w:iCs/>
          <w:sz w:val="28"/>
          <w:szCs w:val="28"/>
        </w:rPr>
        <w:t>глаза               орган осязания</w:t>
      </w:r>
    </w:p>
    <w:p w:rsidR="00CC43F4" w:rsidRPr="00CC43F4" w:rsidRDefault="00CC43F4" w:rsidP="00EA672D">
      <w:pPr>
        <w:rPr>
          <w:sz w:val="28"/>
          <w:szCs w:val="28"/>
        </w:rPr>
      </w:pPr>
      <w:r w:rsidRPr="00CC43F4">
        <w:rPr>
          <w:i/>
          <w:iCs/>
          <w:sz w:val="28"/>
          <w:szCs w:val="28"/>
        </w:rPr>
        <w:t>уши                 орган вкуса</w:t>
      </w:r>
    </w:p>
    <w:p w:rsidR="00CC43F4" w:rsidRPr="00CC43F4" w:rsidRDefault="00CC43F4" w:rsidP="00EA672D">
      <w:pPr>
        <w:rPr>
          <w:sz w:val="28"/>
          <w:szCs w:val="28"/>
        </w:rPr>
      </w:pPr>
      <w:r w:rsidRPr="00CC43F4">
        <w:rPr>
          <w:i/>
          <w:iCs/>
          <w:sz w:val="28"/>
          <w:szCs w:val="28"/>
        </w:rPr>
        <w:t>нос                  орган зрения</w:t>
      </w:r>
    </w:p>
    <w:p w:rsidR="00CC43F4" w:rsidRPr="00CC43F4" w:rsidRDefault="00CC43F4" w:rsidP="00EA672D">
      <w:pPr>
        <w:rPr>
          <w:sz w:val="28"/>
          <w:szCs w:val="28"/>
        </w:rPr>
      </w:pPr>
      <w:r w:rsidRPr="00CC43F4">
        <w:rPr>
          <w:i/>
          <w:iCs/>
          <w:sz w:val="28"/>
          <w:szCs w:val="28"/>
        </w:rPr>
        <w:t>кожа              орган обоняния</w:t>
      </w:r>
    </w:p>
    <w:p w:rsidR="00CC43F4" w:rsidRPr="00CC43F4" w:rsidRDefault="00CC43F4" w:rsidP="00EA672D">
      <w:pPr>
        <w:rPr>
          <w:sz w:val="28"/>
          <w:szCs w:val="28"/>
        </w:rPr>
      </w:pPr>
      <w:r w:rsidRPr="00CC43F4">
        <w:rPr>
          <w:i/>
          <w:iCs/>
          <w:sz w:val="28"/>
          <w:szCs w:val="28"/>
        </w:rPr>
        <w:t>язык                орган слуха</w:t>
      </w:r>
    </w:p>
    <w:p w:rsidR="00361A57" w:rsidRPr="0085023B" w:rsidRDefault="00B17021" w:rsidP="00EA672D">
      <w:pPr>
        <w:ind w:left="426" w:right="-59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361A57" w:rsidRPr="0085023B" w:rsidSect="00361A57">
      <w:type w:val="continuous"/>
      <w:pgSz w:w="11906" w:h="16838"/>
      <w:pgMar w:top="1134" w:right="426" w:bottom="113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338A"/>
    <w:rsid w:val="00006038"/>
    <w:rsid w:val="00040BFE"/>
    <w:rsid w:val="00085121"/>
    <w:rsid w:val="000A7AC0"/>
    <w:rsid w:val="000C199C"/>
    <w:rsid w:val="000C2948"/>
    <w:rsid w:val="000F1FC4"/>
    <w:rsid w:val="001251A8"/>
    <w:rsid w:val="00161178"/>
    <w:rsid w:val="0016451F"/>
    <w:rsid w:val="00180ED0"/>
    <w:rsid w:val="00197506"/>
    <w:rsid w:val="001A3630"/>
    <w:rsid w:val="001B2774"/>
    <w:rsid w:val="001B59E1"/>
    <w:rsid w:val="001E0223"/>
    <w:rsid w:val="001E0FC5"/>
    <w:rsid w:val="00204891"/>
    <w:rsid w:val="002129D2"/>
    <w:rsid w:val="002402D9"/>
    <w:rsid w:val="0026642A"/>
    <w:rsid w:val="00283BD0"/>
    <w:rsid w:val="002F1DC2"/>
    <w:rsid w:val="002F50E5"/>
    <w:rsid w:val="0032363B"/>
    <w:rsid w:val="00326E7E"/>
    <w:rsid w:val="003332D1"/>
    <w:rsid w:val="00361A57"/>
    <w:rsid w:val="003B6D92"/>
    <w:rsid w:val="003D6FF9"/>
    <w:rsid w:val="00414B59"/>
    <w:rsid w:val="004301F4"/>
    <w:rsid w:val="00452472"/>
    <w:rsid w:val="00456616"/>
    <w:rsid w:val="004625A1"/>
    <w:rsid w:val="00484580"/>
    <w:rsid w:val="004A24DA"/>
    <w:rsid w:val="004A327B"/>
    <w:rsid w:val="004A6398"/>
    <w:rsid w:val="00543DC7"/>
    <w:rsid w:val="00573AB4"/>
    <w:rsid w:val="005854BC"/>
    <w:rsid w:val="0058596B"/>
    <w:rsid w:val="00585DCB"/>
    <w:rsid w:val="005F1268"/>
    <w:rsid w:val="005F4ABB"/>
    <w:rsid w:val="006024E1"/>
    <w:rsid w:val="00662CAF"/>
    <w:rsid w:val="00673158"/>
    <w:rsid w:val="006B419D"/>
    <w:rsid w:val="006C732B"/>
    <w:rsid w:val="006D22FB"/>
    <w:rsid w:val="006E7499"/>
    <w:rsid w:val="00700B69"/>
    <w:rsid w:val="007162CB"/>
    <w:rsid w:val="007407DD"/>
    <w:rsid w:val="00764F70"/>
    <w:rsid w:val="00766E6B"/>
    <w:rsid w:val="00791193"/>
    <w:rsid w:val="0079359C"/>
    <w:rsid w:val="007B028B"/>
    <w:rsid w:val="007D2F0A"/>
    <w:rsid w:val="00822230"/>
    <w:rsid w:val="00822E33"/>
    <w:rsid w:val="008369EF"/>
    <w:rsid w:val="0085023B"/>
    <w:rsid w:val="0085483B"/>
    <w:rsid w:val="0086338A"/>
    <w:rsid w:val="00875039"/>
    <w:rsid w:val="00890F50"/>
    <w:rsid w:val="008C514E"/>
    <w:rsid w:val="008D1114"/>
    <w:rsid w:val="008F158B"/>
    <w:rsid w:val="008F18A8"/>
    <w:rsid w:val="008F7018"/>
    <w:rsid w:val="00932BA7"/>
    <w:rsid w:val="00970756"/>
    <w:rsid w:val="009E47DA"/>
    <w:rsid w:val="00A15B36"/>
    <w:rsid w:val="00A32835"/>
    <w:rsid w:val="00A357E9"/>
    <w:rsid w:val="00A8533E"/>
    <w:rsid w:val="00B14B95"/>
    <w:rsid w:val="00B17021"/>
    <w:rsid w:val="00B332C4"/>
    <w:rsid w:val="00BF5E69"/>
    <w:rsid w:val="00C74C36"/>
    <w:rsid w:val="00C84EF2"/>
    <w:rsid w:val="00C944AB"/>
    <w:rsid w:val="00CA75BA"/>
    <w:rsid w:val="00CC38E5"/>
    <w:rsid w:val="00CC43F4"/>
    <w:rsid w:val="00CD07CF"/>
    <w:rsid w:val="00D15D74"/>
    <w:rsid w:val="00D26793"/>
    <w:rsid w:val="00D70026"/>
    <w:rsid w:val="00D70251"/>
    <w:rsid w:val="00DD4CA5"/>
    <w:rsid w:val="00DF0174"/>
    <w:rsid w:val="00DF7391"/>
    <w:rsid w:val="00E63141"/>
    <w:rsid w:val="00EA5F5D"/>
    <w:rsid w:val="00EA672D"/>
    <w:rsid w:val="00EB12CB"/>
    <w:rsid w:val="00EB3829"/>
    <w:rsid w:val="00ED234C"/>
    <w:rsid w:val="00ED39E8"/>
    <w:rsid w:val="00F0661D"/>
    <w:rsid w:val="00F25C6D"/>
    <w:rsid w:val="00F3201B"/>
    <w:rsid w:val="00F52591"/>
    <w:rsid w:val="00F65B5F"/>
    <w:rsid w:val="00FA059F"/>
    <w:rsid w:val="00FF4E84"/>
    <w:rsid w:val="00FF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DCB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D15D74"/>
  </w:style>
  <w:style w:type="character" w:styleId="a4">
    <w:name w:val="Emphasis"/>
    <w:basedOn w:val="a0"/>
    <w:uiPriority w:val="20"/>
    <w:qFormat/>
    <w:rsid w:val="008369EF"/>
    <w:rPr>
      <w:i/>
      <w:iCs/>
    </w:rPr>
  </w:style>
  <w:style w:type="character" w:customStyle="1" w:styleId="apple-converted-space">
    <w:name w:val="apple-converted-space"/>
    <w:basedOn w:val="a0"/>
    <w:rsid w:val="00484580"/>
  </w:style>
  <w:style w:type="table" w:styleId="a5">
    <w:name w:val="Table Grid"/>
    <w:basedOn w:val="a1"/>
    <w:rsid w:val="00B14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80E8-4E67-4ABB-85BB-4E7EDBA3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11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80</cp:revision>
  <dcterms:created xsi:type="dcterms:W3CDTF">2015-04-28T11:09:00Z</dcterms:created>
  <dcterms:modified xsi:type="dcterms:W3CDTF">2015-12-10T22:29:00Z</dcterms:modified>
</cp:coreProperties>
</file>