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A" w:rsidRPr="00EE2C4F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48ACD"/>
          <w:sz w:val="28"/>
          <w:szCs w:val="28"/>
          <w:lang w:eastAsia="ru-RU"/>
        </w:rPr>
      </w:pPr>
      <w:r w:rsidRPr="00EE2C4F">
        <w:rPr>
          <w:rFonts w:ascii="Times New Roman" w:eastAsia="Times New Roman" w:hAnsi="Times New Roman" w:cs="Times New Roman"/>
          <w:b/>
          <w:bCs/>
          <w:color w:val="648ACD"/>
          <w:sz w:val="28"/>
          <w:szCs w:val="28"/>
          <w:lang w:eastAsia="ru-RU"/>
        </w:rPr>
        <w:t>Занятие-праздник по ПДД "Красный, желтый, зеленый"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41A8A" w:rsidRPr="00EE2C4F" w:rsidTr="00041A8A">
        <w:trPr>
          <w:tblCellSpacing w:w="0" w:type="dxa"/>
        </w:trPr>
        <w:tc>
          <w:tcPr>
            <w:tcW w:w="0" w:type="auto"/>
            <w:tcBorders>
              <w:top w:val="single" w:sz="8" w:space="0" w:color="C7B7D5"/>
            </w:tcBorders>
            <w:tcMar>
              <w:top w:w="94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041A8A" w:rsidRPr="00EE2C4F" w:rsidRDefault="00041A8A" w:rsidP="00041A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знаний по ПДД;</w:t>
            </w:r>
          </w:p>
          <w:p w:rsidR="00041A8A" w:rsidRPr="00EE2C4F" w:rsidRDefault="00041A8A" w:rsidP="00041A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умение выбирать безопасный маршрут по улицам города;</w:t>
            </w:r>
          </w:p>
          <w:p w:rsidR="00041A8A" w:rsidRPr="00EE2C4F" w:rsidRDefault="00041A8A" w:rsidP="00041A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дорожные знаки;</w:t>
            </w:r>
          </w:p>
          <w:p w:rsidR="00041A8A" w:rsidRPr="00EE2C4F" w:rsidRDefault="00041A8A" w:rsidP="00041A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внимание, использовать знания ПДД в повседневной жизни.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по ПДД, рисунки дорожных знаков, карточки-задания для конкурсов.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праздника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E2C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мы живем в красивом городе с зелеными красивыми улицами переулками. По ним движется много легковых и грузовых машин, едут трамваи автобусы, маршрутные такси. И никто никому не мешает. Это потому, что есть четкие и строгие правила для водителей, машин и пешеходов. Перейти с одной стоны улицы на другую не просто. Помогают нам в этом три сигнала светофора: </w:t>
            </w: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зеленый, желтый, красный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порядком следит регулировщик. Он управляет движением. В руках у регулировщика палочка-жезл. К нам прибыл гость из сказочного города, сейчас он появится. (</w:t>
            </w: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Входит Незнайка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Ребята, кто это?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</w:t>
            </w: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Незнайка!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Незнайка чем-то смущен, огорчен. Незнайка, что с тобой случилось, скажи?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Незнайка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Попав в большой и шумный город,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растерялся, я пропал.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зная знаков светофора.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Чуть под машину не попал!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Кругом машины и трамваи,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вдруг автобус на пути.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вы мне помогите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можно, расскажите,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Дорогу как переходить,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под трамвай не угодить!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 уже знакомы с самыми главными правилами дородного 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движения. Незнайка, они покажут тебе, как надо вести себя на улицах большого города.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Выходят дети с дорожными знаками в руках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площадей и перекрестков.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высоты глядит в упор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виду грозный и серьезный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важный светофор.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 вежливый, и строгий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известен на весь мир.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улице широкой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амый главный командир.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2.Если свет зажигается красный,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двигаться опасно,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 зеленый говорит: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Пешеходам путь открыт!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Желтый путь предупрежденье: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Жди сигнала для </w:t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движеья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слушаться без спора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Указаний светофора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правила движенья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ыполнять без возраженья.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3.Пешеход! Пешеход!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Помни ты про переход!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Подземный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наземный,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Похожий на зебру.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Знай. Что только переход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машин тебя спасет.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 проспекты, и бульвары-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Всюду улицы шумны,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Проходи по тротуару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с правой стороны!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шалить, мешать народу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Зап-ре-ща-ет-ся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Быть примерным пешеходом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Раз-ре-ша-ет-ся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5.Чтоб приучить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Пешехода к порядку,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Разлиновали асфальт,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тетрадку.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дорогу полоски идут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собой пешехода ведут.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6.Если едешь ты в трамвае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вокруг тебя народ,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толкаясь, не зевая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Проходи скорей вперед.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Ехать "зайцем”, как известно,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Зап-ре-ща-ет-ся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Уступить старушке место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Раз-ре-ша-ет-ся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7.Обходить трамвай, не глядя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позволит постовой.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трамвай обходит сзади,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рискует головой.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гуляешь просто,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вперед гляди.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шумный перекресток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Осторожно проходи!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8.Правил дорожных на свете не мало.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бы их выучить их не мешало.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основное из правил движенья!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как таблицу должны умноженья!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мостовой не играть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кататься,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хочешь здоровым остаться!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9.Город, в котором с тобой мы живем,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по праву сравнить с букварем.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она, азбука,- над мостовой.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Знаки развешаны над головой.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Азбукой улиц, проспектов, дорог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 дает нам все время урок.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Азбуку города помни всегда,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не случилась с тобою беда!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Незнайка: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Спасибо, ребята!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слушаться без спора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сигнала светофора.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к правилам движенья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тноситься с уваженьем!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Ребята, закон улиц и дорог строгий. Он не прощает, если пешеход идет по улице как ему вздумается, не соблюдает правил. Но этот закон и очень добрый: он охраняет людей от страшного несчастья, бережет жизни. Поэтому только постоянное соблюдение правил позволяет нам уверенно переходить улицы. Сегодня мы покажем гостям, как мы знаем ПДД.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 делится на 3 команды по 5 человек.)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Игра-эстафета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1.Представление команд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"Светофор”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посту в любое время,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Внимание, глядит в упор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вас трехглазый светофо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Зеленый, желтый, красный глаз.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каждому дает приказ!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"Дорожный знак”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малый знак дорожный</w:t>
            </w: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стоит не просто так,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Будьте, люди, осторожны,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Уважайте каждый знак!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"Постовой”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посту в любое время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ежурит ловкий постовой.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управляет сразу всеми,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перед ним на мостовой!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2.Конкурсы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"Дорисуй дорожный знак”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команда получает карточку с дорожными знаками, где надо дорисовать недостающие элементы. Команды выполняют задания, а в это время дети играют.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для конкурса </w:t>
            </w: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Дорисуй дорожный знак</w:t>
            </w: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"Это я, это я, это все мои друзья…”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Ведущий: Я буду вам задавать вопросы, а вы, 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нужно, должны будете отвечать: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"Это я, это я, это все мои друзья!” или молчать.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 вас в вагоне тесном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Уступил старушке место?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пусть честно говорит,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трамвае не висит?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-Кто летит вперед так скоро,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не видит светофора? (Молчание)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вас идет вперед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там, где переход?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-Кто из вас, идя, домой,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Держит путь по мостовой? (Молчание)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кто, что красный свет-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значит – хода нет?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-Кто ГАИ помогает,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порядком наблюдает?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"Собери разрезные машинки”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получают конверт с разрезанными картинками машины.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Побеждает та команда, которая быстрее соберет мозаику.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 болельщиков.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болельщиков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Выходит девочка в костюме </w:t>
            </w:r>
            <w:proofErr w:type="spellStart"/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Мальвины</w:t>
            </w:r>
            <w:proofErr w:type="spellEnd"/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Мальвина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ребята, к вам сегодня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спешила, так бежала!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Попрошу я извиненья,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немного опоздала.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очень надо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загадки загадать.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Потому, что вы, ребята,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Правила должны все знать.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*Что за чудо-этот дом: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Окна светятся кругом,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 обувь из резины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питается бензином? (Автобус)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*Красный вагон по рельсам бежит,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Всех, куда надо, он быстро домчит.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Заливистый звон его нравится детям.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в чем же мы с вами по городу едим? (Трамвай)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*Посмотри силач какой: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ходу одной рукой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 привык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Пятитонный грузовик. (Постовой)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*В два ряда дома стоят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есять, двадцать, сто подряд.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квадратными глазами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на друга все глядят. (Улица)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*Полотно. А не дорожка,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конь не конь - сороконожка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дорожке той ползет,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обоз одна везет. (Поезд)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*У него глаза цветные,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глаза, а три огня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 очереди ими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Сверху смотрит на меня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Светофор)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 болельщиков.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"Мы идем в школу”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получают рисунок-схему "Путь ученика в школу в городе”. Покажи на ней правильный маршрут. 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с болельщиками "Опознай нарушителя”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Мальчик с мячом выбегает на дорогу и попадает под машину.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Мальчик сидит, рядом старушка с сумкой.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Девочка бросает фантик в автобусе.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 болельщиков.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для капитанов.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читает стихи</w:t>
            </w: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должны отгадать сигнал светофора и показать нужный по цвету круг.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Бурлит в </w:t>
            </w:r>
            <w:proofErr w:type="spell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движеньи</w:t>
            </w:r>
            <w:proofErr w:type="spell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мостова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Бегут такси, спешат трамваи.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Скажите правильный отве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Какой горит для пешеходов свет? (Красный)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ученик: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свет нам говорит: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Стой! Опасно! Путь закрыт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све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 сигнала для движения.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Скажите правильный отве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Какой на светофоре свет? (Желтый).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ученик: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 све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предупреждение: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 сигнала для движения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 вперед! Порядок знаешь,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мостовой не пострадаешь.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Скажите правильный отве</w:t>
            </w:r>
            <w:proofErr w:type="gramStart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Какой горит при этом свет?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ученик: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свет открыл дорогу.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Переходить ребята могут!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будьте внимательны дети </w:t>
            </w: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Твердо запомните правила эти.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Жюри подводит итоги конкурса капитанов.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041A8A" w:rsidRPr="00EE2C4F" w:rsidRDefault="00041A8A" w:rsidP="00041A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повторили Правила дорожного движения. ПДД очень важны. Знать их должен каждый взрослый и ребенок.</w:t>
            </w:r>
          </w:p>
        </w:tc>
      </w:tr>
    </w:tbl>
    <w:p w:rsidR="00B837E1" w:rsidRPr="00EE2C4F" w:rsidRDefault="00B837E1">
      <w:pPr>
        <w:rPr>
          <w:rFonts w:ascii="Times New Roman" w:hAnsi="Times New Roman" w:cs="Times New Roman"/>
          <w:sz w:val="28"/>
          <w:szCs w:val="28"/>
        </w:rPr>
      </w:pPr>
    </w:p>
    <w:sectPr w:rsidR="00B837E1" w:rsidRPr="00EE2C4F" w:rsidSect="001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0005"/>
    <w:multiLevelType w:val="multilevel"/>
    <w:tmpl w:val="8CF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41A8A"/>
    <w:rsid w:val="00041A8A"/>
    <w:rsid w:val="000E0C57"/>
    <w:rsid w:val="001024E0"/>
    <w:rsid w:val="00316C6C"/>
    <w:rsid w:val="00B837E1"/>
    <w:rsid w:val="00D4038E"/>
    <w:rsid w:val="00E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1110</Words>
  <Characters>6333</Characters>
  <Application>Microsoft Office Word</Application>
  <DocSecurity>0</DocSecurity>
  <Lines>52</Lines>
  <Paragraphs>14</Paragraphs>
  <ScaleCrop>false</ScaleCrop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2016-01-25T16:45:00Z</dcterms:created>
  <dcterms:modified xsi:type="dcterms:W3CDTF">2016-01-25T16:45:00Z</dcterms:modified>
</cp:coreProperties>
</file>