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89" w:rsidRPr="004C503A" w:rsidRDefault="004C503A" w:rsidP="00FB0389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Эссе учителя </w:t>
      </w:r>
      <w:proofErr w:type="gramStart"/>
      <w:r w:rsidR="0031113F" w:rsidRPr="004C503A">
        <w:rPr>
          <w:rFonts w:ascii="Times New Roman" w:hAnsi="Times New Roman" w:cs="Times New Roman"/>
          <w:b/>
          <w:i/>
          <w:sz w:val="40"/>
          <w:szCs w:val="28"/>
        </w:rPr>
        <w:t>начальных  классов</w:t>
      </w:r>
      <w:proofErr w:type="gramEnd"/>
      <w:r w:rsidR="00FB0389" w:rsidRPr="004C503A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</w:p>
    <w:p w:rsidR="00FB0389" w:rsidRPr="004C503A" w:rsidRDefault="00FB0389" w:rsidP="00FB0389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4C503A">
        <w:rPr>
          <w:rFonts w:ascii="Times New Roman" w:hAnsi="Times New Roman" w:cs="Times New Roman"/>
          <w:b/>
          <w:i/>
          <w:sz w:val="40"/>
          <w:szCs w:val="28"/>
        </w:rPr>
        <w:t>Бочкаревой Юлии Юрьевны на тему:</w:t>
      </w:r>
    </w:p>
    <w:p w:rsidR="003F051D" w:rsidRPr="004C503A" w:rsidRDefault="004C503A" w:rsidP="00FB0389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«</w:t>
      </w:r>
      <w:r w:rsidR="00FB0389" w:rsidRPr="004C503A">
        <w:rPr>
          <w:rFonts w:ascii="Times New Roman" w:hAnsi="Times New Roman" w:cs="Times New Roman"/>
          <w:b/>
          <w:i/>
          <w:sz w:val="40"/>
          <w:szCs w:val="28"/>
        </w:rPr>
        <w:t>Я – учитель».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17548F" w:rsidRPr="004C503A" w:rsidTr="0020434A">
        <w:tc>
          <w:tcPr>
            <w:tcW w:w="5352" w:type="dxa"/>
          </w:tcPr>
          <w:p w:rsidR="0017548F" w:rsidRPr="004C503A" w:rsidRDefault="0017548F" w:rsidP="0020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Лишь любовью к детям и истинным общением с детской душой возможно создать счастливое человечество.     </w:t>
            </w:r>
          </w:p>
          <w:p w:rsidR="0017548F" w:rsidRPr="004C503A" w:rsidRDefault="0017548F" w:rsidP="002043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C50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4C503A"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4C503A"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Толстой.</w:t>
            </w:r>
          </w:p>
        </w:tc>
      </w:tr>
      <w:tr w:rsidR="0017548F" w:rsidRPr="004C503A" w:rsidTr="002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548F" w:rsidRPr="004C503A" w:rsidRDefault="0017548F" w:rsidP="0020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Учитель должен быть артист, художник, горячо влюбленный в свое дело.</w:t>
            </w:r>
          </w:p>
          <w:p w:rsidR="0017548F" w:rsidRPr="004C503A" w:rsidRDefault="0017548F" w:rsidP="004C50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C503A"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C503A" w:rsidRPr="004C503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4C503A">
              <w:rPr>
                <w:rFonts w:ascii="Times New Roman" w:hAnsi="Times New Roman" w:cs="Times New Roman"/>
                <w:sz w:val="28"/>
                <w:szCs w:val="28"/>
              </w:rPr>
              <w:t>ехов.</w:t>
            </w:r>
          </w:p>
        </w:tc>
      </w:tr>
    </w:tbl>
    <w:p w:rsidR="0017548F" w:rsidRPr="004C503A" w:rsidRDefault="0017548F" w:rsidP="00FB0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A2" w:rsidRPr="004C503A" w:rsidRDefault="004C503A" w:rsidP="004C5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B0389" w:rsidRPr="004C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3A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="00504037" w:rsidRPr="004C503A">
        <w:rPr>
          <w:rFonts w:ascii="Times New Roman" w:hAnsi="Times New Roman" w:cs="Times New Roman"/>
          <w:sz w:val="28"/>
          <w:szCs w:val="28"/>
        </w:rPr>
        <w:t>учась  в</w:t>
      </w:r>
      <w:proofErr w:type="gramEnd"/>
      <w:r w:rsidR="00504037" w:rsidRPr="004C503A">
        <w:rPr>
          <w:rFonts w:ascii="Times New Roman" w:hAnsi="Times New Roman" w:cs="Times New Roman"/>
          <w:sz w:val="28"/>
          <w:szCs w:val="28"/>
        </w:rPr>
        <w:t xml:space="preserve">  школе , глядя  и  помня  свою  замечательную  первую  учительницу,  я  в  тайне  представля</w:t>
      </w:r>
      <w:r w:rsidRPr="004C503A">
        <w:rPr>
          <w:rFonts w:ascii="Times New Roman" w:hAnsi="Times New Roman" w:cs="Times New Roman"/>
          <w:sz w:val="28"/>
          <w:szCs w:val="28"/>
        </w:rPr>
        <w:t xml:space="preserve">ла  себя  на  её  месте . Дома </w:t>
      </w:r>
      <w:r w:rsidR="00504037" w:rsidRPr="004C503A">
        <w:rPr>
          <w:rFonts w:ascii="Times New Roman" w:hAnsi="Times New Roman" w:cs="Times New Roman"/>
          <w:sz w:val="28"/>
          <w:szCs w:val="28"/>
        </w:rPr>
        <w:t>я</w:t>
      </w:r>
      <w:r w:rsidRPr="004C5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037" w:rsidRPr="004C503A">
        <w:rPr>
          <w:rFonts w:ascii="Times New Roman" w:hAnsi="Times New Roman" w:cs="Times New Roman"/>
          <w:sz w:val="28"/>
          <w:szCs w:val="28"/>
        </w:rPr>
        <w:t>играла  в</w:t>
      </w:r>
      <w:proofErr w:type="gramEnd"/>
      <w:r w:rsidR="00504037" w:rsidRPr="004C503A">
        <w:rPr>
          <w:rFonts w:ascii="Times New Roman" w:hAnsi="Times New Roman" w:cs="Times New Roman"/>
          <w:sz w:val="28"/>
          <w:szCs w:val="28"/>
        </w:rPr>
        <w:t xml:space="preserve">  школу  и  учила  своих  кукол.</w:t>
      </w:r>
      <w:r w:rsidR="00A112D8" w:rsidRPr="004C503A">
        <w:rPr>
          <w:rFonts w:ascii="Times New Roman" w:hAnsi="Times New Roman" w:cs="Times New Roman"/>
          <w:sz w:val="28"/>
          <w:szCs w:val="28"/>
        </w:rPr>
        <w:t xml:space="preserve"> </w:t>
      </w:r>
      <w:r w:rsidR="00F17141" w:rsidRPr="004C503A">
        <w:rPr>
          <w:rFonts w:ascii="Times New Roman" w:hAnsi="Times New Roman" w:cs="Times New Roman"/>
          <w:sz w:val="28"/>
          <w:szCs w:val="28"/>
        </w:rPr>
        <w:t>Вот и закончились годы учебы в школе и передо мной встал выбор будущей профессии. Следуя своим юношеским амбициям, а я хотела учиться толь</w:t>
      </w:r>
      <w:r w:rsidRPr="004C503A">
        <w:rPr>
          <w:rFonts w:ascii="Times New Roman" w:hAnsi="Times New Roman" w:cs="Times New Roman"/>
          <w:sz w:val="28"/>
          <w:szCs w:val="28"/>
        </w:rPr>
        <w:t>ко в высшем учебном заведении (</w:t>
      </w:r>
      <w:r w:rsidR="00F17141" w:rsidRPr="004C503A">
        <w:rPr>
          <w:rFonts w:ascii="Times New Roman" w:hAnsi="Times New Roman" w:cs="Times New Roman"/>
          <w:sz w:val="28"/>
          <w:szCs w:val="28"/>
        </w:rPr>
        <w:t>но уезжать в другой город не хотела)</w:t>
      </w:r>
      <w:r w:rsidR="009D1F84" w:rsidRPr="004C503A">
        <w:rPr>
          <w:rFonts w:ascii="Times New Roman" w:hAnsi="Times New Roman" w:cs="Times New Roman"/>
          <w:sz w:val="28"/>
          <w:szCs w:val="28"/>
        </w:rPr>
        <w:t>, я поступила в Краснодарский политехнический институт</w:t>
      </w:r>
      <w:r w:rsidR="00A112D8" w:rsidRPr="004C503A">
        <w:rPr>
          <w:rFonts w:ascii="Times New Roman" w:hAnsi="Times New Roman" w:cs="Times New Roman"/>
          <w:sz w:val="28"/>
          <w:szCs w:val="28"/>
        </w:rPr>
        <w:t xml:space="preserve"> </w:t>
      </w:r>
      <w:r w:rsidR="009D1F84" w:rsidRPr="004C503A">
        <w:rPr>
          <w:rFonts w:ascii="Times New Roman" w:hAnsi="Times New Roman" w:cs="Times New Roman"/>
          <w:sz w:val="28"/>
          <w:szCs w:val="28"/>
        </w:rPr>
        <w:t>по специальности Химическая технология высокомолекулярных соединений. Еще во время учебы в институте у меня родился сын и когда пришло время устраиваться на работу, по специальности с ребенком никто не хотел брать.</w:t>
      </w:r>
      <w:r w:rsidR="001119A2" w:rsidRPr="004C503A">
        <w:rPr>
          <w:rFonts w:ascii="Times New Roman" w:hAnsi="Times New Roman" w:cs="Times New Roman"/>
          <w:sz w:val="28"/>
          <w:szCs w:val="28"/>
        </w:rPr>
        <w:t xml:space="preserve"> Сына я решила устроить в свою родную десятую школу, в которой провела свои лучшие школьные годы, к учителям, которых хорошо знала и очень любила. И, совсем неожиданно для меня, мне предложили работать здесь воспитателем группы продленного дня. Я с радостью согласилась.</w:t>
      </w:r>
      <w:r w:rsidR="009D1F84" w:rsidRPr="004C503A">
        <w:rPr>
          <w:rFonts w:ascii="Times New Roman" w:hAnsi="Times New Roman" w:cs="Times New Roman"/>
          <w:sz w:val="28"/>
          <w:szCs w:val="28"/>
        </w:rPr>
        <w:t xml:space="preserve"> </w:t>
      </w:r>
      <w:r w:rsidR="00A112D8" w:rsidRPr="004C5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2D8" w:rsidRPr="004C503A">
        <w:rPr>
          <w:rFonts w:ascii="Times New Roman" w:hAnsi="Times New Roman" w:cs="Times New Roman"/>
          <w:sz w:val="28"/>
          <w:szCs w:val="28"/>
        </w:rPr>
        <w:t>И  вот</w:t>
      </w:r>
      <w:proofErr w:type="gramEnd"/>
      <w:r w:rsidR="00A112D8" w:rsidRPr="004C503A">
        <w:rPr>
          <w:rFonts w:ascii="Times New Roman" w:hAnsi="Times New Roman" w:cs="Times New Roman"/>
          <w:sz w:val="28"/>
          <w:szCs w:val="28"/>
        </w:rPr>
        <w:t xml:space="preserve">  я  в  родной  школе , среди  своих  прекрасных  учителей </w:t>
      </w:r>
      <w:r w:rsidR="008C2412" w:rsidRPr="004C503A">
        <w:rPr>
          <w:rFonts w:ascii="Times New Roman" w:hAnsi="Times New Roman" w:cs="Times New Roman"/>
          <w:sz w:val="28"/>
          <w:szCs w:val="28"/>
        </w:rPr>
        <w:t>превратилась из бывшей</w:t>
      </w:r>
      <w:r w:rsidR="001119A2" w:rsidRPr="004C503A">
        <w:rPr>
          <w:rFonts w:ascii="Times New Roman" w:hAnsi="Times New Roman" w:cs="Times New Roman"/>
          <w:sz w:val="28"/>
          <w:szCs w:val="28"/>
        </w:rPr>
        <w:t xml:space="preserve"> </w:t>
      </w:r>
      <w:r w:rsidR="008C2412" w:rsidRPr="004C503A">
        <w:rPr>
          <w:rFonts w:ascii="Times New Roman" w:hAnsi="Times New Roman" w:cs="Times New Roman"/>
          <w:sz w:val="28"/>
          <w:szCs w:val="28"/>
        </w:rPr>
        <w:t xml:space="preserve">ученицы в </w:t>
      </w:r>
      <w:r w:rsidR="001119A2" w:rsidRPr="004C503A">
        <w:rPr>
          <w:rFonts w:ascii="Times New Roman" w:hAnsi="Times New Roman" w:cs="Times New Roman"/>
          <w:sz w:val="28"/>
          <w:szCs w:val="28"/>
        </w:rPr>
        <w:t xml:space="preserve"> коллегу. </w:t>
      </w:r>
      <w:r w:rsidRPr="004C503A">
        <w:rPr>
          <w:rFonts w:ascii="Times New Roman" w:hAnsi="Times New Roman" w:cs="Times New Roman"/>
          <w:sz w:val="28"/>
          <w:szCs w:val="28"/>
        </w:rPr>
        <w:t xml:space="preserve">Детей я </w:t>
      </w:r>
      <w:proofErr w:type="gramStart"/>
      <w:r w:rsidRPr="004C503A">
        <w:rPr>
          <w:rFonts w:ascii="Times New Roman" w:hAnsi="Times New Roman" w:cs="Times New Roman"/>
          <w:sz w:val="28"/>
          <w:szCs w:val="28"/>
        </w:rPr>
        <w:t xml:space="preserve">любила </w:t>
      </w:r>
      <w:r w:rsidR="009F7413" w:rsidRPr="004C503A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9F7413" w:rsidRPr="004C503A">
        <w:rPr>
          <w:rFonts w:ascii="Times New Roman" w:hAnsi="Times New Roman" w:cs="Times New Roman"/>
          <w:sz w:val="28"/>
          <w:szCs w:val="28"/>
        </w:rPr>
        <w:t xml:space="preserve"> учась в школе и так как у меня не было ни братишек, ни сестренок, постоянно возилась с соседскими малышами. Поэтому </w:t>
      </w:r>
      <w:r w:rsidR="008C2412" w:rsidRPr="004C503A">
        <w:rPr>
          <w:rFonts w:ascii="Times New Roman" w:hAnsi="Times New Roman" w:cs="Times New Roman"/>
          <w:sz w:val="28"/>
          <w:szCs w:val="28"/>
        </w:rPr>
        <w:t>работать с детьми</w:t>
      </w:r>
      <w:r w:rsidR="009F7413" w:rsidRPr="004C503A">
        <w:rPr>
          <w:rFonts w:ascii="Times New Roman" w:hAnsi="Times New Roman" w:cs="Times New Roman"/>
          <w:sz w:val="28"/>
          <w:szCs w:val="28"/>
        </w:rPr>
        <w:t xml:space="preserve"> мне очень нравилось. Прошло некоторое время и я стала подумывать о том, чтобы получ</w:t>
      </w:r>
      <w:r w:rsidRPr="004C503A">
        <w:rPr>
          <w:rFonts w:ascii="Times New Roman" w:hAnsi="Times New Roman" w:cs="Times New Roman"/>
          <w:sz w:val="28"/>
          <w:szCs w:val="28"/>
        </w:rPr>
        <w:t xml:space="preserve">ить второе высшее образование </w:t>
      </w:r>
      <w:proofErr w:type="gramStart"/>
      <w:r w:rsidRPr="004C503A">
        <w:rPr>
          <w:rFonts w:ascii="Times New Roman" w:hAnsi="Times New Roman" w:cs="Times New Roman"/>
          <w:sz w:val="28"/>
          <w:szCs w:val="28"/>
        </w:rPr>
        <w:t xml:space="preserve">( </w:t>
      </w:r>
      <w:r w:rsidR="009F7413" w:rsidRPr="004C503A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9F7413" w:rsidRPr="004C503A">
        <w:rPr>
          <w:rFonts w:ascii="Times New Roman" w:hAnsi="Times New Roman" w:cs="Times New Roman"/>
          <w:sz w:val="28"/>
          <w:szCs w:val="28"/>
        </w:rPr>
        <w:t xml:space="preserve"> уже осознанно, педагогическое ). </w:t>
      </w:r>
      <w:r w:rsidR="005A457F" w:rsidRPr="004C503A">
        <w:rPr>
          <w:rFonts w:ascii="Times New Roman" w:hAnsi="Times New Roman" w:cs="Times New Roman"/>
          <w:sz w:val="28"/>
          <w:szCs w:val="28"/>
        </w:rPr>
        <w:t>Тогда были тяжелые годы, зарплаты мизерными, а за второе высшее нужно было платить большие деньги. Вот так я и проработала более пятнадцати лет воспитателем группы п</w:t>
      </w:r>
      <w:r w:rsidRPr="004C503A">
        <w:rPr>
          <w:rFonts w:ascii="Times New Roman" w:hAnsi="Times New Roman" w:cs="Times New Roman"/>
          <w:sz w:val="28"/>
          <w:szCs w:val="28"/>
        </w:rPr>
        <w:t xml:space="preserve">родленного дня. Но мои малыши </w:t>
      </w:r>
      <w:proofErr w:type="gramStart"/>
      <w:r w:rsidRPr="004C503A">
        <w:rPr>
          <w:rFonts w:ascii="Times New Roman" w:hAnsi="Times New Roman" w:cs="Times New Roman"/>
          <w:sz w:val="28"/>
          <w:szCs w:val="28"/>
        </w:rPr>
        <w:t xml:space="preserve">( </w:t>
      </w:r>
      <w:r w:rsidR="005A457F" w:rsidRPr="004C50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A457F" w:rsidRPr="004C503A">
        <w:rPr>
          <w:rFonts w:ascii="Times New Roman" w:hAnsi="Times New Roman" w:cs="Times New Roman"/>
          <w:sz w:val="28"/>
          <w:szCs w:val="28"/>
        </w:rPr>
        <w:t xml:space="preserve">-2 класс ) меня всегда радовали, я приходила к ним с </w:t>
      </w:r>
      <w:r w:rsidR="005A457F" w:rsidRPr="004C503A">
        <w:rPr>
          <w:rFonts w:ascii="Times New Roman" w:hAnsi="Times New Roman" w:cs="Times New Roman"/>
          <w:sz w:val="28"/>
          <w:szCs w:val="28"/>
        </w:rPr>
        <w:lastRenderedPageBreak/>
        <w:t>любовью и они отвечали мне тем же, поэтому эти пятнадцать лет пролетели для меня незаметно. Но в душе я продолжала мечтать, что когда-нибудь все-таки стану учителем начальных классов. И вот, наконец, моя мечта сбылась</w:t>
      </w:r>
      <w:r w:rsidR="00BA22FE" w:rsidRPr="004C503A">
        <w:rPr>
          <w:rFonts w:ascii="Times New Roman" w:hAnsi="Times New Roman" w:cs="Times New Roman"/>
          <w:sz w:val="28"/>
          <w:szCs w:val="28"/>
        </w:rPr>
        <w:t xml:space="preserve">, пусть уже в зрелом возрасте, благодаря курсам переподготовки в ККИДППО. Я очень признательна нашему завучу начальных классов </w:t>
      </w:r>
      <w:proofErr w:type="spellStart"/>
      <w:r w:rsidR="00BA22FE" w:rsidRPr="004C503A">
        <w:rPr>
          <w:rFonts w:ascii="Times New Roman" w:hAnsi="Times New Roman" w:cs="Times New Roman"/>
          <w:sz w:val="28"/>
          <w:szCs w:val="28"/>
        </w:rPr>
        <w:t>Хитцовой</w:t>
      </w:r>
      <w:proofErr w:type="spellEnd"/>
      <w:r w:rsidR="00BA22FE" w:rsidRPr="004C503A">
        <w:rPr>
          <w:rFonts w:ascii="Times New Roman" w:hAnsi="Times New Roman" w:cs="Times New Roman"/>
          <w:sz w:val="28"/>
          <w:szCs w:val="28"/>
        </w:rPr>
        <w:t xml:space="preserve"> Любови Степановне за то, что она посоветовала мне окончить эти курсы.</w:t>
      </w:r>
    </w:p>
    <w:p w:rsidR="00BA22FE" w:rsidRPr="004C503A" w:rsidRDefault="004C503A" w:rsidP="004C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C50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22FE" w:rsidRPr="004C503A">
        <w:rPr>
          <w:rFonts w:ascii="Times New Roman" w:hAnsi="Times New Roman" w:cs="Times New Roman"/>
          <w:sz w:val="28"/>
          <w:szCs w:val="28"/>
        </w:rPr>
        <w:t>И вот</w:t>
      </w:r>
      <w:r w:rsidR="008C2412" w:rsidRPr="004C503A">
        <w:rPr>
          <w:rFonts w:ascii="Times New Roman" w:hAnsi="Times New Roman" w:cs="Times New Roman"/>
          <w:sz w:val="28"/>
          <w:szCs w:val="28"/>
        </w:rPr>
        <w:t xml:space="preserve"> я</w:t>
      </w:r>
      <w:r w:rsidR="00BA22FE" w:rsidRPr="004C503A">
        <w:rPr>
          <w:rFonts w:ascii="Times New Roman" w:hAnsi="Times New Roman" w:cs="Times New Roman"/>
          <w:sz w:val="28"/>
          <w:szCs w:val="28"/>
        </w:rPr>
        <w:t xml:space="preserve"> – учитель! </w:t>
      </w:r>
      <w:r w:rsidR="008C2412" w:rsidRPr="004C503A">
        <w:rPr>
          <w:rFonts w:ascii="Times New Roman" w:hAnsi="Times New Roman" w:cs="Times New Roman"/>
          <w:sz w:val="28"/>
          <w:szCs w:val="28"/>
        </w:rPr>
        <w:t xml:space="preserve">Моя мечта сбылась! </w:t>
      </w:r>
      <w:r w:rsidR="00FB0389" w:rsidRPr="004C503A">
        <w:rPr>
          <w:rFonts w:ascii="Times New Roman" w:hAnsi="Times New Roman" w:cs="Times New Roman"/>
          <w:sz w:val="28"/>
          <w:szCs w:val="28"/>
        </w:rPr>
        <w:t>Мне посчастливилось стать учительницей своих второклашек, у которых работала воспитателем в ГПД. Я их любила и хорошо знала все их причуды, поэтому, работая в две смены, я совершенно не уставала.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0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Первый год работы дал мне многое, позволил реально посмотреть на профессию учителя и принять ее со всеми плюсами и минусами.</w:t>
      </w:r>
    </w:p>
    <w:p w:rsidR="0017548F" w:rsidRPr="004C503A" w:rsidRDefault="0017548F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03A">
        <w:rPr>
          <w:rFonts w:ascii="Times New Roman" w:hAnsi="Times New Roman" w:cs="Times New Roman"/>
          <w:sz w:val="28"/>
          <w:szCs w:val="28"/>
        </w:rPr>
        <w:t xml:space="preserve">Учитель начальных классов должен уметь многое: слушать, говорить, петь, рисовать, танцевать… На современном этапе развития общества и образования учитель должен использовать новые информационно- коммуникативные </w:t>
      </w:r>
      <w:proofErr w:type="gramStart"/>
      <w:r w:rsidRPr="004C503A">
        <w:rPr>
          <w:rFonts w:ascii="Times New Roman" w:hAnsi="Times New Roman" w:cs="Times New Roman"/>
          <w:sz w:val="28"/>
          <w:szCs w:val="28"/>
        </w:rPr>
        <w:t>образовательные  технологии</w:t>
      </w:r>
      <w:proofErr w:type="gramEnd"/>
      <w:r w:rsidRPr="004C503A">
        <w:rPr>
          <w:rFonts w:ascii="Times New Roman" w:hAnsi="Times New Roman" w:cs="Times New Roman"/>
          <w:sz w:val="28"/>
          <w:szCs w:val="28"/>
        </w:rPr>
        <w:t xml:space="preserve">. Но самое главное, я считаю, он должен любить детей, ему должно быть интересно с ними. Учитель каждый миг должен отдавать детям частичку своих знаний, энергии, трудолюбия, своей души. Шота </w:t>
      </w:r>
      <w:proofErr w:type="spellStart"/>
      <w:r w:rsidRPr="004C503A">
        <w:rPr>
          <w:rFonts w:ascii="Times New Roman" w:hAnsi="Times New Roman" w:cs="Times New Roman"/>
          <w:sz w:val="28"/>
          <w:szCs w:val="28"/>
        </w:rPr>
        <w:t>Руставелли</w:t>
      </w:r>
      <w:proofErr w:type="spellEnd"/>
      <w:r w:rsidRPr="004C503A">
        <w:rPr>
          <w:rFonts w:ascii="Times New Roman" w:hAnsi="Times New Roman" w:cs="Times New Roman"/>
          <w:sz w:val="28"/>
          <w:szCs w:val="28"/>
        </w:rPr>
        <w:t xml:space="preserve"> писал: «Что ты спрятал, то пропало, что ты отдал, то твое».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Все дети разные: один быстро утомляется, другой нетерпелив и беспокоен, третий успевает выполнить работу быстрее всех… Трудно, но нужно построить урок так, чтобы найти время для каждого.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Малыши охотно откликаются на доброту, ласку, внимание. Они ценят искренность, мгновенно чувствуют всякую фальшь.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Каждая профессия предъявляет свои требования к человеку, который решил ею овладеть. Доброта, отзывчивость, способность к сопереживанию - качества, которые очень хочется видеть в каждом человеке, но для учителя они профессионально необходимы, без них просто невозможно честно и творчески выполнить свой долг.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Человек без эмоций неинтересен. Сколько примеров вокруг! Сколько воспитательных ситуаций, показывающих торжество добра, справедливости! Как важно увидеть эти ситуации, дать им оценку!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Педагог должен уметь перевоплощаться, быть своего рода артистом.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Он должен обогатить душу ребенка, вселить в нее идеалы убеждения, привить любовь к Родине, к людям, природе, жизни.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 xml:space="preserve">То, как учитель проводит урок, взаимодействует с классом, общается с детьми, очень важно. Следует оставаться оптимистом, верить в каждого </w:t>
      </w:r>
      <w:r w:rsidR="0017548F" w:rsidRPr="004C503A">
        <w:rPr>
          <w:rFonts w:ascii="Times New Roman" w:hAnsi="Times New Roman" w:cs="Times New Roman"/>
          <w:sz w:val="28"/>
          <w:szCs w:val="28"/>
        </w:rPr>
        <w:lastRenderedPageBreak/>
        <w:t>ученика, бороться за него, проявлять терпение в ожидании результатов своих педагогических усилий. Ученик должен поверить своему учителю. Только талантливый учитель сможет пробудить в ребенке жажду знаний.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 xml:space="preserve">Трудна ли профессия учителя? Бесспорно, да. Многие мои знакомые считают работу в начальной школе особенно тяжелой. Однако у меня не было желания перейти в среднее или старшее звено, будучи еще воспитателем, несмотря на то, что мое первое образование позволяло мне работать учителем химии. Дело в том, что маленькие дети не умеют лукавить. Все, что они </w:t>
      </w:r>
      <w:bookmarkStart w:id="0" w:name="_GoBack"/>
      <w:bookmarkEnd w:id="0"/>
      <w:r w:rsidR="0017548F" w:rsidRPr="004C503A">
        <w:rPr>
          <w:rFonts w:ascii="Times New Roman" w:hAnsi="Times New Roman" w:cs="Times New Roman"/>
          <w:sz w:val="28"/>
          <w:szCs w:val="28"/>
        </w:rPr>
        <w:t>чувствуют, можно без труда прочитать на их лицах. Бывает очень приятно, что они по-настоящему рады, когда ты приходишь в класс после небольшой разлуки.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Жан Жак Руссо сказал: «</w:t>
      </w:r>
      <w:r w:rsidR="0017548F" w:rsidRPr="004C503A">
        <w:rPr>
          <w:rFonts w:ascii="Times New Roman" w:hAnsi="Times New Roman" w:cs="Times New Roman"/>
          <w:i/>
          <w:sz w:val="28"/>
          <w:szCs w:val="28"/>
        </w:rPr>
        <w:t>Любите детство, будьте внимательны к его играм и забавам, к его милому инстинкту. Кто из нас не жалеет подчас о том возрасте, когда улыбка не сходит с уст, когда душа наслаждается постоянным миром?</w:t>
      </w:r>
      <w:r w:rsidR="0017548F" w:rsidRPr="004C503A">
        <w:rPr>
          <w:rFonts w:ascii="Times New Roman" w:hAnsi="Times New Roman" w:cs="Times New Roman"/>
          <w:sz w:val="28"/>
          <w:szCs w:val="28"/>
        </w:rPr>
        <w:t>».</w:t>
      </w:r>
    </w:p>
    <w:p w:rsidR="0017548F" w:rsidRPr="004C503A" w:rsidRDefault="004C503A" w:rsidP="004C50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48F" w:rsidRPr="004C503A">
        <w:rPr>
          <w:rFonts w:ascii="Times New Roman" w:hAnsi="Times New Roman" w:cs="Times New Roman"/>
          <w:sz w:val="28"/>
          <w:szCs w:val="28"/>
        </w:rPr>
        <w:t>Профессия же учителя начальных классов дает мне возможность постоянно общаться с детством, получать приятные эмоции от этого общения, молодеть душой.</w:t>
      </w:r>
    </w:p>
    <w:p w:rsidR="0017548F" w:rsidRPr="004C503A" w:rsidRDefault="0017548F" w:rsidP="004C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2D8" w:rsidRPr="004C503A" w:rsidRDefault="00A112D8" w:rsidP="004C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037" w:rsidRPr="004C503A" w:rsidRDefault="00504037" w:rsidP="004C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13F" w:rsidRPr="004C503A" w:rsidRDefault="0031113F" w:rsidP="004C50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113F" w:rsidRPr="004C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F"/>
    <w:rsid w:val="00030F48"/>
    <w:rsid w:val="000364C1"/>
    <w:rsid w:val="001119A2"/>
    <w:rsid w:val="00156107"/>
    <w:rsid w:val="00173248"/>
    <w:rsid w:val="0017548F"/>
    <w:rsid w:val="001853C9"/>
    <w:rsid w:val="001C77A2"/>
    <w:rsid w:val="00203949"/>
    <w:rsid w:val="00223700"/>
    <w:rsid w:val="0025192A"/>
    <w:rsid w:val="002A3170"/>
    <w:rsid w:val="0031113F"/>
    <w:rsid w:val="003455C8"/>
    <w:rsid w:val="003C15C3"/>
    <w:rsid w:val="003F051D"/>
    <w:rsid w:val="003F0A46"/>
    <w:rsid w:val="00427C80"/>
    <w:rsid w:val="00491FD0"/>
    <w:rsid w:val="004C503A"/>
    <w:rsid w:val="0050319F"/>
    <w:rsid w:val="00504037"/>
    <w:rsid w:val="005A457F"/>
    <w:rsid w:val="005C598A"/>
    <w:rsid w:val="00623867"/>
    <w:rsid w:val="00657750"/>
    <w:rsid w:val="00660347"/>
    <w:rsid w:val="007055CA"/>
    <w:rsid w:val="00757F4C"/>
    <w:rsid w:val="00775EE6"/>
    <w:rsid w:val="00844895"/>
    <w:rsid w:val="00870BD5"/>
    <w:rsid w:val="008C2412"/>
    <w:rsid w:val="009D1F84"/>
    <w:rsid w:val="009F7413"/>
    <w:rsid w:val="00A112D8"/>
    <w:rsid w:val="00A143CE"/>
    <w:rsid w:val="00A73FBA"/>
    <w:rsid w:val="00B23B0C"/>
    <w:rsid w:val="00BA22FE"/>
    <w:rsid w:val="00C35FFC"/>
    <w:rsid w:val="00C530BB"/>
    <w:rsid w:val="00CD2ED9"/>
    <w:rsid w:val="00CD4FCD"/>
    <w:rsid w:val="00CD6C75"/>
    <w:rsid w:val="00CF3354"/>
    <w:rsid w:val="00E76624"/>
    <w:rsid w:val="00F17141"/>
    <w:rsid w:val="00F7457F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EAB2-433A-4836-9D72-E1DC74F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Ксения</cp:lastModifiedBy>
  <cp:revision>8</cp:revision>
  <dcterms:created xsi:type="dcterms:W3CDTF">2016-01-26T19:03:00Z</dcterms:created>
  <dcterms:modified xsi:type="dcterms:W3CDTF">2016-01-28T16:19:00Z</dcterms:modified>
</cp:coreProperties>
</file>