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47" w:rsidRDefault="00B36E81" w:rsidP="0058601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8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0646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36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547">
        <w:rPr>
          <w:rFonts w:ascii="Times New Roman" w:hAnsi="Times New Roman" w:cs="Times New Roman"/>
          <w:b/>
          <w:sz w:val="24"/>
          <w:szCs w:val="24"/>
        </w:rPr>
        <w:t>Конкурсная работа «Учитель 2013 года</w:t>
      </w:r>
      <w:proofErr w:type="gramStart"/>
      <w:r w:rsidR="00CD1547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CD1547" w:rsidRDefault="00CD1547" w:rsidP="0058601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учитель начальных классов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Барвихинская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CD1547" w:rsidRDefault="00CD1547" w:rsidP="0058601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Ахмедова Марина Алексеевна.</w:t>
      </w:r>
    </w:p>
    <w:p w:rsidR="00CD1547" w:rsidRDefault="00CD1547" w:rsidP="0058601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EEB" w:rsidRDefault="00CD1547" w:rsidP="0058601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36E81" w:rsidRPr="00B36E81">
        <w:rPr>
          <w:rFonts w:ascii="Times New Roman" w:hAnsi="Times New Roman" w:cs="Times New Roman"/>
          <w:b/>
          <w:sz w:val="24"/>
          <w:szCs w:val="24"/>
        </w:rPr>
        <w:t xml:space="preserve"> ЭС</w:t>
      </w:r>
      <w:r w:rsidR="00506466">
        <w:rPr>
          <w:rFonts w:ascii="Times New Roman" w:hAnsi="Times New Roman" w:cs="Times New Roman"/>
          <w:b/>
          <w:sz w:val="24"/>
          <w:szCs w:val="24"/>
        </w:rPr>
        <w:t>СЕ «МОЯ ВИЗИТНАЯ КАРТОЧКА</w:t>
      </w:r>
      <w:r w:rsidR="00B36E81" w:rsidRPr="00B36E81">
        <w:rPr>
          <w:rFonts w:ascii="Times New Roman" w:hAnsi="Times New Roman" w:cs="Times New Roman"/>
          <w:b/>
          <w:sz w:val="24"/>
          <w:szCs w:val="24"/>
        </w:rPr>
        <w:t>»</w:t>
      </w:r>
    </w:p>
    <w:p w:rsidR="00CD1547" w:rsidRPr="00B36E81" w:rsidRDefault="00CD1547" w:rsidP="0058601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EEB" w:rsidRDefault="00690EEB" w:rsidP="005A3510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день рождения дочь подарила мне необычный подарок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календарь с фотографиями, почти забытыми и совсем неожиданными. Перелистывая странички календаря, забываю о педагогике и психологии, о технологиях и новых Стандартах. Просто возвращаюсь в прошлое и что-то пытаюсь понять</w:t>
      </w:r>
      <w:proofErr w:type="gramStart"/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 одном из чёрно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белых снимков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подросток в кругу юных пионеров. Все школьные годы я была вожатой. Мне всегда нравилось водиться с ребятами, помогать, удивлять новыми интересными играми, радоваться детскому заразительному смеху. Поэтому о выборе профессии я не задумывалась, мечтала стать учителем.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этой фотографии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студентка педагогического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еджа. Какими интересными были годы учёбы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походы, капустники, первые встречи с учениками, первые уроки, а летом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пионерском лагере. В этот период пришло осознание того, что нет более справедливого судьи, и более преданного друга, чем ребенок. А еще, что у педагога нет выходных дней: всё время думаешь о том, как интересней провести урок или мероприятие, как доходчивей объяснить малышам «что такое хорошо, а что такое плохо». Понимаю, что именно в этот период началось движение к высотам педагогики. «Движение … к творческому личному самосознанию … оно не могло не начаться, потому что этого требовала природа человеческого духа…» (М.Гершензон) Движение – вот та категория, которая и в философии, и в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агогике является моим символом.</w:t>
      </w:r>
      <w:r w:rsidR="005A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Вот мой первый класс, мои ученики. До сих пор помню состояние огромного счастья, когда 31 августа директор школы представил меня коллективу учителем 1-г класса. Шустрые, неугомонные, пытливые ученики ежедневно удивляли своими выдумками. Они научили меня мастерству общения, мы дружили и доверяли друг другу, поэтому нам легко было познавать и создавать новое.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Фотографии календаря возвращали меня в прошлое. Вспоминались мечты и желания, радовали успехи и осмысливались неудачи и огорчения. Что объединяет девочку подроста и опытного учителя? Конечно же, отношение к детям. Сначала интуитивно, а потом осознано я относилась к малышу как к маленькому взрослому, уважая его интересы и желания, считаясь с его характером и восприятием окружающего мира.    Вот и последний лист календаря. Рассматривая его, я поняла главное – в выборе профессии я не ошиблась.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учитель, а педагогика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дело всей моей жизни. И ещё, движение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родолжается…</w:t>
      </w:r>
    </w:p>
    <w:p w:rsidR="00690EEB" w:rsidRDefault="00690EEB" w:rsidP="00690EE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625E" w:rsidRPr="00690EEB" w:rsidRDefault="00C2625E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Почему я вдруг учитель?</w:t>
      </w:r>
    </w:p>
    <w:p w:rsidR="00C2625E" w:rsidRPr="00690EEB" w:rsidRDefault="00690EEB" w:rsidP="00690EE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625E" w:rsidRPr="00690EEB">
        <w:rPr>
          <w:rFonts w:ascii="Times New Roman" w:hAnsi="Times New Roman" w:cs="Times New Roman"/>
          <w:sz w:val="24"/>
          <w:szCs w:val="24"/>
        </w:rPr>
        <w:t>Задаю себе вопрос.</w:t>
      </w:r>
    </w:p>
    <w:p w:rsidR="00C2625E" w:rsidRPr="00690EEB" w:rsidRDefault="00C2625E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Школа – дом, моя обитель.</w:t>
      </w:r>
    </w:p>
    <w:p w:rsidR="00C2625E" w:rsidRDefault="00C2625E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Вовсе это не вопрос.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625E" w:rsidRPr="00690EEB" w:rsidRDefault="00C2625E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Я с детства раннего мечтала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Учиться и учительницей стать.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И я совсем не прогадала</w:t>
      </w:r>
    </w:p>
    <w:p w:rsidR="000771C7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lastRenderedPageBreak/>
        <w:t>Могу учить, творить, играть.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Я верю в сказки, в чудеса.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Друзья, в душе романтик я!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Смотрю я в детские глаза</w:t>
      </w:r>
    </w:p>
    <w:p w:rsidR="000771C7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И вижу новые открытия.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Моя концепция проста: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Любить детей, и понимать их души.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Присматриваться и изучать,</w:t>
      </w:r>
    </w:p>
    <w:p w:rsidR="000771C7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Внимательно их слушать.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Ребёнок – это целый мир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Загадочный и неповторимый.</w:t>
      </w:r>
    </w:p>
    <w:p w:rsidR="000771C7" w:rsidRPr="00690EEB" w:rsidRDefault="000771C7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И все пути. И только им.</w:t>
      </w:r>
    </w:p>
    <w:p w:rsidR="000771C7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Прекрасные, необозримые.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И по какой пойдет дороге…</w:t>
      </w: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Есть в этом  и моя частичка –</w:t>
      </w: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Приветлив будет, чист душою,</w:t>
      </w:r>
    </w:p>
    <w:p w:rsidR="0099745A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Как родниковая водичка.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Говорят, от судьбы никуда не уйдешь.</w:t>
      </w: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Хорошо, если вовремя путь свой найдешь.</w:t>
      </w: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EB">
        <w:rPr>
          <w:rFonts w:ascii="Times New Roman" w:hAnsi="Times New Roman" w:cs="Times New Roman"/>
          <w:sz w:val="24"/>
          <w:szCs w:val="24"/>
        </w:rPr>
        <w:t>И благодарна</w:t>
      </w:r>
      <w:r w:rsidR="005A3510">
        <w:rPr>
          <w:rFonts w:ascii="Times New Roman" w:hAnsi="Times New Roman" w:cs="Times New Roman"/>
          <w:sz w:val="24"/>
          <w:szCs w:val="24"/>
        </w:rPr>
        <w:t>,</w:t>
      </w:r>
      <w:r w:rsidRPr="00690EEB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690EEB">
        <w:rPr>
          <w:rFonts w:ascii="Times New Roman" w:hAnsi="Times New Roman" w:cs="Times New Roman"/>
          <w:sz w:val="24"/>
          <w:szCs w:val="24"/>
        </w:rPr>
        <w:t xml:space="preserve"> </w:t>
      </w:r>
      <w:r w:rsidR="00CD1547">
        <w:rPr>
          <w:rFonts w:ascii="Times New Roman" w:hAnsi="Times New Roman" w:cs="Times New Roman"/>
          <w:sz w:val="24"/>
          <w:szCs w:val="24"/>
        </w:rPr>
        <w:t xml:space="preserve">- </w:t>
      </w:r>
      <w:r w:rsidR="00690EEB">
        <w:rPr>
          <w:rFonts w:ascii="Times New Roman" w:hAnsi="Times New Roman" w:cs="Times New Roman"/>
          <w:sz w:val="24"/>
          <w:szCs w:val="24"/>
        </w:rPr>
        <w:t xml:space="preserve">я, </w:t>
      </w:r>
      <w:r w:rsidRPr="00690EEB">
        <w:rPr>
          <w:rFonts w:ascii="Times New Roman" w:hAnsi="Times New Roman" w:cs="Times New Roman"/>
          <w:sz w:val="24"/>
          <w:szCs w:val="24"/>
        </w:rPr>
        <w:t>судьбе</w:t>
      </w:r>
      <w:proofErr w:type="gramEnd"/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За то, что послала такую мне участь.</w:t>
      </w: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И может порой</w:t>
      </w:r>
      <w:r w:rsidR="00627009" w:rsidRPr="00690EEB">
        <w:rPr>
          <w:rFonts w:ascii="Times New Roman" w:hAnsi="Times New Roman" w:cs="Times New Roman"/>
          <w:sz w:val="24"/>
          <w:szCs w:val="24"/>
        </w:rPr>
        <w:t>,</w:t>
      </w:r>
      <w:r w:rsidRPr="00690EEB">
        <w:rPr>
          <w:rFonts w:ascii="Times New Roman" w:hAnsi="Times New Roman" w:cs="Times New Roman"/>
          <w:sz w:val="24"/>
          <w:szCs w:val="24"/>
        </w:rPr>
        <w:t xml:space="preserve"> я страдаю и мучаюсь…</w:t>
      </w:r>
    </w:p>
    <w:p w:rsidR="0099745A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Но точно я знаю: мой это удел!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27009" w:rsidRPr="00690EEB" w:rsidRDefault="00627009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Моё желание сбылось!</w:t>
      </w:r>
    </w:p>
    <w:p w:rsidR="00627009" w:rsidRPr="00690EEB" w:rsidRDefault="00627009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И вот пишу эссе я!</w:t>
      </w:r>
    </w:p>
    <w:p w:rsidR="00627009" w:rsidRPr="00690EEB" w:rsidRDefault="00627009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Мне в конкурсе «Учитель года»,</w:t>
      </w:r>
    </w:p>
    <w:p w:rsidR="00627009" w:rsidRDefault="00627009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Принять участие довелось.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745A" w:rsidRPr="00690EEB" w:rsidRDefault="0099745A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Я знаю</w:t>
      </w:r>
      <w:r w:rsidR="00690EEB">
        <w:rPr>
          <w:rFonts w:ascii="Times New Roman" w:hAnsi="Times New Roman" w:cs="Times New Roman"/>
          <w:sz w:val="24"/>
          <w:szCs w:val="24"/>
        </w:rPr>
        <w:t>,</w:t>
      </w:r>
      <w:r w:rsidRPr="00690EEB">
        <w:rPr>
          <w:rFonts w:ascii="Times New Roman" w:hAnsi="Times New Roman" w:cs="Times New Roman"/>
          <w:sz w:val="24"/>
          <w:szCs w:val="24"/>
        </w:rPr>
        <w:t xml:space="preserve"> душа моя петь не устанет</w:t>
      </w:r>
      <w:r w:rsidR="0058601D" w:rsidRPr="00690EEB">
        <w:rPr>
          <w:rFonts w:ascii="Times New Roman" w:hAnsi="Times New Roman" w:cs="Times New Roman"/>
          <w:sz w:val="24"/>
          <w:szCs w:val="24"/>
        </w:rPr>
        <w:t>.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Под песню гораздо приятнее плыть.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Я – прекрасный учитель,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Буду помнить об этом.</w:t>
      </w:r>
    </w:p>
    <w:p w:rsidR="0058601D" w:rsidRDefault="00690EEB" w:rsidP="00690EE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7009" w:rsidRPr="00690EEB">
        <w:rPr>
          <w:rFonts w:ascii="Times New Roman" w:hAnsi="Times New Roman" w:cs="Times New Roman"/>
          <w:sz w:val="24"/>
          <w:szCs w:val="24"/>
        </w:rPr>
        <w:t xml:space="preserve"> У</w:t>
      </w:r>
      <w:r w:rsidR="0058601D" w:rsidRPr="00690EEB">
        <w:rPr>
          <w:rFonts w:ascii="Times New Roman" w:hAnsi="Times New Roman" w:cs="Times New Roman"/>
          <w:sz w:val="24"/>
          <w:szCs w:val="24"/>
        </w:rPr>
        <w:t xml:space="preserve"> меня бесподобные ученики!</w:t>
      </w:r>
    </w:p>
    <w:p w:rsidR="00690EEB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«Учитель года» - лучшая награда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За труд, за достижения, за успех.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 xml:space="preserve">Познать себя, помочь </w:t>
      </w:r>
      <w:r w:rsidR="005A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EE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690EE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0EEB">
        <w:rPr>
          <w:rFonts w:ascii="Times New Roman" w:hAnsi="Times New Roman" w:cs="Times New Roman"/>
          <w:sz w:val="24"/>
          <w:szCs w:val="24"/>
        </w:rPr>
        <w:t>Вот отрада! Вот высшее блаженство!</w:t>
      </w:r>
    </w:p>
    <w:p w:rsidR="0058601D" w:rsidRPr="00690EEB" w:rsidRDefault="00690EEB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не</w:t>
      </w:r>
      <w:r w:rsidR="0058601D" w:rsidRPr="00690EEB">
        <w:rPr>
          <w:rFonts w:ascii="Times New Roman" w:hAnsi="Times New Roman" w:cs="Times New Roman"/>
          <w:sz w:val="24"/>
          <w:szCs w:val="24"/>
        </w:rPr>
        <w:t xml:space="preserve"> для всех!</w:t>
      </w:r>
    </w:p>
    <w:p w:rsidR="0058601D" w:rsidRPr="00690EEB" w:rsidRDefault="0058601D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625E" w:rsidRPr="00690EEB" w:rsidRDefault="00C2625E" w:rsidP="00690EEB">
      <w:pPr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625E" w:rsidRPr="00690EEB" w:rsidRDefault="00C2625E" w:rsidP="00690EE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2625E" w:rsidRPr="00690EEB" w:rsidSect="0058601D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5E"/>
    <w:rsid w:val="00021236"/>
    <w:rsid w:val="000771C7"/>
    <w:rsid w:val="000F01EA"/>
    <w:rsid w:val="00112902"/>
    <w:rsid w:val="00304CF7"/>
    <w:rsid w:val="00506466"/>
    <w:rsid w:val="0058601D"/>
    <w:rsid w:val="005A3510"/>
    <w:rsid w:val="00627009"/>
    <w:rsid w:val="00690EEB"/>
    <w:rsid w:val="007107C5"/>
    <w:rsid w:val="0099745A"/>
    <w:rsid w:val="00AB309B"/>
    <w:rsid w:val="00AC7E9C"/>
    <w:rsid w:val="00B36E81"/>
    <w:rsid w:val="00C23C0E"/>
    <w:rsid w:val="00C2625E"/>
    <w:rsid w:val="00CB0013"/>
    <w:rsid w:val="00CD1547"/>
    <w:rsid w:val="00E739FF"/>
    <w:rsid w:val="00F7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dcterms:created xsi:type="dcterms:W3CDTF">2012-10-05T19:04:00Z</dcterms:created>
  <dcterms:modified xsi:type="dcterms:W3CDTF">2012-11-10T12:06:00Z</dcterms:modified>
</cp:coreProperties>
</file>