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3B" w:rsidRDefault="008E7D3B" w:rsidP="008E7D3B">
      <w:pPr>
        <w:tabs>
          <w:tab w:val="left" w:pos="9288"/>
        </w:tabs>
        <w:ind w:left="57" w:right="57"/>
        <w:rPr>
          <w:b/>
          <w:sz w:val="28"/>
          <w:szCs w:val="28"/>
        </w:rPr>
      </w:pPr>
    </w:p>
    <w:p w:rsidR="00122578" w:rsidRPr="00A67BFA" w:rsidRDefault="00B87C0D" w:rsidP="008E7D3B">
      <w:pPr>
        <w:tabs>
          <w:tab w:val="left" w:pos="9288"/>
        </w:tabs>
        <w:ind w:left="57" w:right="5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22578" w:rsidRPr="00A67BFA">
        <w:rPr>
          <w:b/>
          <w:sz w:val="28"/>
          <w:szCs w:val="28"/>
        </w:rPr>
        <w:t xml:space="preserve">Муниципальное </w:t>
      </w:r>
      <w:r w:rsidR="00122578">
        <w:rPr>
          <w:b/>
          <w:sz w:val="28"/>
          <w:szCs w:val="28"/>
        </w:rPr>
        <w:t xml:space="preserve">бюджетное </w:t>
      </w:r>
      <w:r w:rsidR="00122578" w:rsidRPr="00A67BFA">
        <w:rPr>
          <w:b/>
          <w:sz w:val="28"/>
          <w:szCs w:val="28"/>
        </w:rPr>
        <w:t xml:space="preserve">общеобразовательное учреждение </w:t>
      </w:r>
      <w:r w:rsidR="00122578">
        <w:rPr>
          <w:b/>
          <w:sz w:val="28"/>
          <w:szCs w:val="28"/>
        </w:rPr>
        <w:t>Бучальская средняя общеобразовательная школа</w:t>
      </w:r>
    </w:p>
    <w:p w:rsidR="00122578" w:rsidRDefault="00122578" w:rsidP="008E7D3B">
      <w:pPr>
        <w:tabs>
          <w:tab w:val="left" w:pos="9288"/>
        </w:tabs>
        <w:ind w:left="57" w:right="57"/>
        <w:jc w:val="center"/>
        <w:rPr>
          <w:b/>
          <w:sz w:val="28"/>
          <w:szCs w:val="28"/>
        </w:rPr>
      </w:pPr>
    </w:p>
    <w:p w:rsidR="00122578" w:rsidRPr="00A67BFA" w:rsidRDefault="00122578" w:rsidP="008E7D3B">
      <w:pPr>
        <w:tabs>
          <w:tab w:val="left" w:pos="9288"/>
        </w:tabs>
        <w:ind w:left="57" w:right="57"/>
        <w:jc w:val="center"/>
        <w:rPr>
          <w:b/>
          <w:sz w:val="28"/>
          <w:szCs w:val="28"/>
        </w:rPr>
      </w:pPr>
    </w:p>
    <w:tbl>
      <w:tblPr>
        <w:tblW w:w="43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97"/>
        <w:gridCol w:w="4883"/>
        <w:gridCol w:w="4880"/>
      </w:tblGrid>
      <w:tr w:rsidR="00122578" w:rsidRPr="0032261F" w:rsidTr="00B87C0D">
        <w:trPr>
          <w:jc w:val="center"/>
        </w:trPr>
        <w:tc>
          <w:tcPr>
            <w:tcW w:w="1577" w:type="pct"/>
          </w:tcPr>
          <w:p w:rsidR="00122578" w:rsidRPr="00CF291F" w:rsidRDefault="00122578" w:rsidP="008E7D3B">
            <w:pPr>
              <w:tabs>
                <w:tab w:val="left" w:pos="9288"/>
              </w:tabs>
              <w:ind w:left="57" w:right="5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«Рассмотрено</w:t>
            </w:r>
            <w:r w:rsidRPr="00CF291F">
              <w:rPr>
                <w:b/>
                <w:sz w:val="22"/>
                <w:szCs w:val="22"/>
              </w:rPr>
              <w:t>»</w:t>
            </w:r>
          </w:p>
          <w:p w:rsidR="00122578" w:rsidRPr="00CF291F" w:rsidRDefault="00122578" w:rsidP="008E7D3B">
            <w:pPr>
              <w:tabs>
                <w:tab w:val="left" w:pos="9288"/>
              </w:tabs>
              <w:ind w:left="57" w:right="57"/>
              <w:jc w:val="both"/>
            </w:pPr>
            <w:r w:rsidRPr="00CF291F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Ш</w:t>
            </w:r>
            <w:r w:rsidRPr="00CF291F">
              <w:rPr>
                <w:sz w:val="22"/>
                <w:szCs w:val="22"/>
              </w:rPr>
              <w:t>МО</w:t>
            </w:r>
          </w:p>
          <w:p w:rsidR="00122578" w:rsidRDefault="00122578" w:rsidP="008E7D3B">
            <w:pPr>
              <w:tabs>
                <w:tab w:val="left" w:pos="9288"/>
              </w:tabs>
              <w:ind w:left="57" w:right="57"/>
              <w:jc w:val="both"/>
            </w:pPr>
            <w:r>
              <w:rPr>
                <w:sz w:val="22"/>
                <w:szCs w:val="22"/>
              </w:rPr>
              <w:t>Никитина Е.А.</w:t>
            </w:r>
          </w:p>
          <w:p w:rsidR="00122578" w:rsidRPr="00CF291F" w:rsidRDefault="00122578" w:rsidP="008E7D3B">
            <w:pPr>
              <w:tabs>
                <w:tab w:val="left" w:pos="9288"/>
              </w:tabs>
              <w:ind w:left="57" w:right="57"/>
              <w:jc w:val="both"/>
            </w:pPr>
          </w:p>
          <w:p w:rsidR="00122578" w:rsidRPr="00CF291F" w:rsidRDefault="00122578" w:rsidP="008E7D3B">
            <w:pPr>
              <w:tabs>
                <w:tab w:val="left" w:pos="9288"/>
              </w:tabs>
              <w:ind w:left="57" w:right="57"/>
              <w:jc w:val="both"/>
            </w:pPr>
            <w:r w:rsidRPr="00CF291F">
              <w:rPr>
                <w:sz w:val="22"/>
                <w:szCs w:val="22"/>
              </w:rPr>
              <w:t>Протокол № ___ от «__»</w:t>
            </w:r>
          </w:p>
          <w:p w:rsidR="00122578" w:rsidRPr="00CF291F" w:rsidRDefault="00122578" w:rsidP="008E7D3B">
            <w:pPr>
              <w:tabs>
                <w:tab w:val="left" w:pos="9288"/>
              </w:tabs>
              <w:ind w:left="57" w:right="57"/>
              <w:jc w:val="both"/>
            </w:pPr>
            <w:r w:rsidRPr="00CF291F">
              <w:rPr>
                <w:sz w:val="22"/>
                <w:szCs w:val="22"/>
              </w:rPr>
              <w:t>__________________20___г.</w:t>
            </w:r>
          </w:p>
          <w:p w:rsidR="00122578" w:rsidRPr="00CF291F" w:rsidRDefault="00122578" w:rsidP="008E7D3B">
            <w:pPr>
              <w:tabs>
                <w:tab w:val="left" w:pos="9288"/>
              </w:tabs>
              <w:ind w:left="57" w:right="57"/>
              <w:jc w:val="center"/>
            </w:pPr>
          </w:p>
        </w:tc>
        <w:tc>
          <w:tcPr>
            <w:tcW w:w="1712" w:type="pct"/>
          </w:tcPr>
          <w:p w:rsidR="00122578" w:rsidRPr="00CF291F" w:rsidRDefault="00122578" w:rsidP="008E7D3B">
            <w:pPr>
              <w:tabs>
                <w:tab w:val="left" w:pos="9288"/>
              </w:tabs>
              <w:ind w:left="57" w:right="57"/>
              <w:jc w:val="center"/>
              <w:rPr>
                <w:b/>
              </w:rPr>
            </w:pPr>
            <w:r w:rsidRPr="00CF291F">
              <w:rPr>
                <w:b/>
                <w:sz w:val="22"/>
                <w:szCs w:val="22"/>
              </w:rPr>
              <w:t>«Согласовано»</w:t>
            </w:r>
          </w:p>
          <w:p w:rsidR="00122578" w:rsidRPr="00CF291F" w:rsidRDefault="00122578" w:rsidP="008E7D3B">
            <w:pPr>
              <w:tabs>
                <w:tab w:val="left" w:pos="9288"/>
              </w:tabs>
              <w:ind w:left="57" w:right="57"/>
              <w:jc w:val="both"/>
            </w:pPr>
            <w:r w:rsidRPr="00CF291F">
              <w:rPr>
                <w:sz w:val="22"/>
                <w:szCs w:val="22"/>
              </w:rPr>
              <w:t xml:space="preserve">Заместитель директора по </w:t>
            </w:r>
            <w:r>
              <w:rPr>
                <w:sz w:val="22"/>
                <w:szCs w:val="22"/>
              </w:rPr>
              <w:t>УВР</w:t>
            </w:r>
          </w:p>
          <w:p w:rsidR="00122578" w:rsidRDefault="00122578" w:rsidP="008E7D3B">
            <w:pPr>
              <w:tabs>
                <w:tab w:val="left" w:pos="9288"/>
              </w:tabs>
              <w:ind w:left="57" w:right="57"/>
              <w:jc w:val="both"/>
            </w:pPr>
            <w:r>
              <w:rPr>
                <w:sz w:val="22"/>
                <w:szCs w:val="22"/>
              </w:rPr>
              <w:t>Бахтина А.В.</w:t>
            </w:r>
          </w:p>
          <w:p w:rsidR="00122578" w:rsidRPr="00CF291F" w:rsidRDefault="00122578" w:rsidP="008E7D3B">
            <w:pPr>
              <w:tabs>
                <w:tab w:val="left" w:pos="9288"/>
              </w:tabs>
              <w:ind w:left="57" w:right="57"/>
              <w:jc w:val="both"/>
            </w:pPr>
          </w:p>
          <w:p w:rsidR="00122578" w:rsidRPr="00CF291F" w:rsidRDefault="00122578" w:rsidP="008E7D3B">
            <w:pPr>
              <w:tabs>
                <w:tab w:val="left" w:pos="9288"/>
              </w:tabs>
              <w:ind w:left="57" w:right="57"/>
              <w:jc w:val="both"/>
            </w:pPr>
            <w:r w:rsidRPr="00CF291F">
              <w:rPr>
                <w:sz w:val="22"/>
                <w:szCs w:val="22"/>
              </w:rPr>
              <w:t xml:space="preserve"> «__»________________20___г.</w:t>
            </w:r>
          </w:p>
          <w:p w:rsidR="00122578" w:rsidRPr="00CF291F" w:rsidRDefault="00122578" w:rsidP="008E7D3B">
            <w:pPr>
              <w:tabs>
                <w:tab w:val="left" w:pos="9288"/>
              </w:tabs>
              <w:ind w:left="57" w:right="57"/>
              <w:jc w:val="center"/>
            </w:pPr>
          </w:p>
        </w:tc>
        <w:tc>
          <w:tcPr>
            <w:tcW w:w="1711" w:type="pct"/>
          </w:tcPr>
          <w:p w:rsidR="00122578" w:rsidRPr="00CF291F" w:rsidRDefault="00122578" w:rsidP="008E7D3B">
            <w:pPr>
              <w:tabs>
                <w:tab w:val="left" w:pos="9288"/>
              </w:tabs>
              <w:ind w:left="57" w:right="57"/>
              <w:jc w:val="center"/>
              <w:rPr>
                <w:b/>
              </w:rPr>
            </w:pPr>
            <w:r w:rsidRPr="00CF291F">
              <w:rPr>
                <w:b/>
                <w:sz w:val="22"/>
                <w:szCs w:val="22"/>
              </w:rPr>
              <w:t>«Утверждаю»</w:t>
            </w:r>
          </w:p>
          <w:p w:rsidR="00122578" w:rsidRDefault="00122578" w:rsidP="008E7D3B">
            <w:pPr>
              <w:tabs>
                <w:tab w:val="left" w:pos="9288"/>
              </w:tabs>
              <w:ind w:left="57" w:right="57"/>
            </w:pPr>
            <w:r w:rsidRPr="00CF291F">
              <w:rPr>
                <w:sz w:val="22"/>
                <w:szCs w:val="22"/>
              </w:rPr>
              <w:t xml:space="preserve">Директор </w:t>
            </w:r>
            <w:r>
              <w:rPr>
                <w:sz w:val="22"/>
                <w:szCs w:val="22"/>
              </w:rPr>
              <w:t>школы</w:t>
            </w:r>
          </w:p>
          <w:p w:rsidR="00122578" w:rsidRDefault="00122578" w:rsidP="008E7D3B">
            <w:pPr>
              <w:tabs>
                <w:tab w:val="left" w:pos="9288"/>
              </w:tabs>
              <w:ind w:left="57" w:right="57"/>
            </w:pPr>
            <w:r>
              <w:rPr>
                <w:sz w:val="22"/>
                <w:szCs w:val="22"/>
              </w:rPr>
              <w:t xml:space="preserve"> Корешкова Н.А</w:t>
            </w:r>
          </w:p>
          <w:p w:rsidR="00122578" w:rsidRPr="00CF291F" w:rsidRDefault="00122578" w:rsidP="008E7D3B">
            <w:pPr>
              <w:tabs>
                <w:tab w:val="left" w:pos="9288"/>
              </w:tabs>
              <w:ind w:left="57" w:right="57"/>
            </w:pPr>
          </w:p>
          <w:p w:rsidR="00122578" w:rsidRPr="00CF291F" w:rsidRDefault="00122578" w:rsidP="008E7D3B">
            <w:pPr>
              <w:tabs>
                <w:tab w:val="left" w:pos="9288"/>
              </w:tabs>
              <w:ind w:left="57" w:right="57"/>
              <w:jc w:val="both"/>
            </w:pPr>
            <w:r w:rsidRPr="00CF291F">
              <w:rPr>
                <w:sz w:val="22"/>
                <w:szCs w:val="22"/>
              </w:rPr>
              <w:t>Приказ № ___ от «__»_________________20___г.</w:t>
            </w:r>
          </w:p>
          <w:p w:rsidR="00122578" w:rsidRPr="00CF291F" w:rsidRDefault="00122578" w:rsidP="008E7D3B">
            <w:pPr>
              <w:tabs>
                <w:tab w:val="left" w:pos="9288"/>
              </w:tabs>
              <w:ind w:left="57" w:right="57"/>
              <w:jc w:val="center"/>
            </w:pPr>
          </w:p>
        </w:tc>
      </w:tr>
    </w:tbl>
    <w:p w:rsidR="00122578" w:rsidRDefault="00122578" w:rsidP="008E7D3B">
      <w:pPr>
        <w:tabs>
          <w:tab w:val="left" w:pos="9288"/>
        </w:tabs>
        <w:ind w:left="57" w:right="57"/>
        <w:jc w:val="center"/>
        <w:rPr>
          <w:sz w:val="28"/>
          <w:szCs w:val="28"/>
        </w:rPr>
      </w:pPr>
    </w:p>
    <w:p w:rsidR="00122578" w:rsidRDefault="00122578" w:rsidP="008E7D3B">
      <w:pPr>
        <w:tabs>
          <w:tab w:val="left" w:pos="9288"/>
        </w:tabs>
        <w:ind w:left="57" w:right="57"/>
        <w:jc w:val="center"/>
        <w:rPr>
          <w:sz w:val="28"/>
          <w:szCs w:val="28"/>
        </w:rPr>
      </w:pPr>
    </w:p>
    <w:p w:rsidR="00122578" w:rsidRDefault="00122578" w:rsidP="008E7D3B">
      <w:pPr>
        <w:tabs>
          <w:tab w:val="left" w:pos="9288"/>
        </w:tabs>
        <w:ind w:left="57" w:right="57"/>
        <w:jc w:val="center"/>
        <w:rPr>
          <w:sz w:val="28"/>
          <w:szCs w:val="28"/>
        </w:rPr>
      </w:pPr>
    </w:p>
    <w:p w:rsidR="00122578" w:rsidRDefault="00122578" w:rsidP="008E7D3B">
      <w:pPr>
        <w:tabs>
          <w:tab w:val="left" w:pos="9288"/>
        </w:tabs>
        <w:ind w:left="57" w:right="57"/>
        <w:jc w:val="center"/>
        <w:rPr>
          <w:sz w:val="28"/>
          <w:szCs w:val="28"/>
        </w:rPr>
      </w:pPr>
    </w:p>
    <w:p w:rsidR="00122578" w:rsidRDefault="00122578" w:rsidP="008E7D3B">
      <w:pPr>
        <w:tabs>
          <w:tab w:val="left" w:pos="9288"/>
        </w:tabs>
        <w:ind w:left="57" w:right="57"/>
        <w:jc w:val="center"/>
        <w:rPr>
          <w:sz w:val="28"/>
          <w:szCs w:val="28"/>
        </w:rPr>
      </w:pPr>
    </w:p>
    <w:p w:rsidR="00122578" w:rsidRPr="009768ED" w:rsidRDefault="00122578" w:rsidP="008E7D3B">
      <w:pPr>
        <w:tabs>
          <w:tab w:val="left" w:pos="9288"/>
        </w:tabs>
        <w:ind w:left="57" w:right="57"/>
        <w:jc w:val="center"/>
        <w:rPr>
          <w:b/>
          <w:sz w:val="48"/>
          <w:szCs w:val="48"/>
        </w:rPr>
      </w:pPr>
      <w:r w:rsidRPr="009768ED">
        <w:rPr>
          <w:b/>
          <w:sz w:val="48"/>
          <w:szCs w:val="48"/>
        </w:rPr>
        <w:t xml:space="preserve">РАБОЧАЯ ПРОГРАММА </w:t>
      </w:r>
    </w:p>
    <w:p w:rsidR="00122578" w:rsidRPr="009768ED" w:rsidRDefault="00A04D3D" w:rsidP="008E7D3B">
      <w:pPr>
        <w:tabs>
          <w:tab w:val="left" w:pos="9288"/>
        </w:tabs>
        <w:ind w:left="57" w:right="5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русскому языку в 6</w:t>
      </w:r>
      <w:r w:rsidR="00122578">
        <w:rPr>
          <w:b/>
          <w:sz w:val="48"/>
          <w:szCs w:val="48"/>
        </w:rPr>
        <w:t xml:space="preserve"> классе</w:t>
      </w:r>
    </w:p>
    <w:p w:rsidR="00122578" w:rsidRDefault="00122578" w:rsidP="008E7D3B">
      <w:pPr>
        <w:tabs>
          <w:tab w:val="left" w:pos="9288"/>
        </w:tabs>
        <w:ind w:left="57" w:right="57"/>
        <w:jc w:val="center"/>
        <w:rPr>
          <w:sz w:val="28"/>
          <w:szCs w:val="28"/>
        </w:rPr>
      </w:pPr>
    </w:p>
    <w:p w:rsidR="00122578" w:rsidRPr="009768ED" w:rsidRDefault="00122578" w:rsidP="008E7D3B">
      <w:pPr>
        <w:tabs>
          <w:tab w:val="left" w:pos="9288"/>
        </w:tabs>
        <w:ind w:left="57" w:right="57"/>
        <w:jc w:val="center"/>
        <w:rPr>
          <w:sz w:val="40"/>
          <w:szCs w:val="40"/>
        </w:rPr>
      </w:pPr>
      <w:r>
        <w:rPr>
          <w:sz w:val="40"/>
          <w:szCs w:val="40"/>
        </w:rPr>
        <w:t>Никитиной Елены Анатольевны</w:t>
      </w:r>
      <w:r w:rsidRPr="009768ED">
        <w:rPr>
          <w:sz w:val="40"/>
          <w:szCs w:val="40"/>
        </w:rPr>
        <w:t xml:space="preserve">, </w:t>
      </w:r>
    </w:p>
    <w:p w:rsidR="00122578" w:rsidRPr="009768ED" w:rsidRDefault="00122578" w:rsidP="008E7D3B">
      <w:pPr>
        <w:tabs>
          <w:tab w:val="left" w:pos="9288"/>
        </w:tabs>
        <w:ind w:left="57" w:right="57"/>
        <w:jc w:val="center"/>
        <w:rPr>
          <w:sz w:val="40"/>
          <w:szCs w:val="40"/>
        </w:rPr>
      </w:pPr>
      <w:r w:rsidRPr="009768ED">
        <w:rPr>
          <w:sz w:val="40"/>
          <w:szCs w:val="40"/>
        </w:rPr>
        <w:t>учителя</w:t>
      </w:r>
    </w:p>
    <w:p w:rsidR="00122578" w:rsidRDefault="00122578" w:rsidP="008E7D3B">
      <w:pPr>
        <w:tabs>
          <w:tab w:val="left" w:pos="9288"/>
        </w:tabs>
        <w:ind w:left="57" w:right="57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первой </w:t>
      </w:r>
      <w:r w:rsidRPr="009768ED">
        <w:rPr>
          <w:sz w:val="40"/>
          <w:szCs w:val="40"/>
        </w:rPr>
        <w:t xml:space="preserve"> квалификационной категории</w:t>
      </w:r>
    </w:p>
    <w:p w:rsidR="00122578" w:rsidRDefault="00122578" w:rsidP="008E7D3B">
      <w:pPr>
        <w:tabs>
          <w:tab w:val="left" w:pos="9288"/>
        </w:tabs>
        <w:ind w:left="57" w:right="57"/>
        <w:jc w:val="center"/>
        <w:rPr>
          <w:sz w:val="40"/>
          <w:szCs w:val="40"/>
        </w:rPr>
      </w:pPr>
    </w:p>
    <w:p w:rsidR="00122578" w:rsidRDefault="00122578" w:rsidP="008E7D3B">
      <w:pPr>
        <w:tabs>
          <w:tab w:val="left" w:pos="9288"/>
        </w:tabs>
        <w:ind w:left="57" w:right="57"/>
        <w:jc w:val="center"/>
        <w:rPr>
          <w:sz w:val="40"/>
          <w:szCs w:val="40"/>
        </w:rPr>
      </w:pPr>
    </w:p>
    <w:p w:rsidR="00122578" w:rsidRDefault="00122578" w:rsidP="008E7D3B">
      <w:pPr>
        <w:tabs>
          <w:tab w:val="left" w:pos="9288"/>
        </w:tabs>
        <w:ind w:left="57" w:right="57"/>
        <w:jc w:val="center"/>
        <w:rPr>
          <w:sz w:val="40"/>
          <w:szCs w:val="40"/>
        </w:rPr>
      </w:pPr>
    </w:p>
    <w:p w:rsidR="00122578" w:rsidRDefault="00122578" w:rsidP="008E7D3B">
      <w:pPr>
        <w:tabs>
          <w:tab w:val="left" w:pos="9288"/>
        </w:tabs>
        <w:ind w:left="57" w:right="57"/>
        <w:rPr>
          <w:sz w:val="20"/>
          <w:szCs w:val="20"/>
        </w:rPr>
      </w:pPr>
    </w:p>
    <w:p w:rsidR="00B87C0D" w:rsidRDefault="00B87C0D" w:rsidP="008E7D3B">
      <w:pPr>
        <w:tabs>
          <w:tab w:val="left" w:pos="9288"/>
        </w:tabs>
        <w:ind w:left="57" w:right="57"/>
        <w:rPr>
          <w:sz w:val="20"/>
          <w:szCs w:val="20"/>
        </w:rPr>
      </w:pPr>
    </w:p>
    <w:p w:rsidR="00B87C0D" w:rsidRDefault="00B87C0D" w:rsidP="008E7D3B">
      <w:pPr>
        <w:tabs>
          <w:tab w:val="left" w:pos="9288"/>
        </w:tabs>
        <w:ind w:left="57" w:right="57"/>
        <w:rPr>
          <w:sz w:val="20"/>
          <w:szCs w:val="20"/>
        </w:rPr>
      </w:pPr>
    </w:p>
    <w:p w:rsidR="00B87C0D" w:rsidRDefault="00B87C0D" w:rsidP="008E7D3B">
      <w:pPr>
        <w:tabs>
          <w:tab w:val="left" w:pos="9288"/>
        </w:tabs>
        <w:ind w:left="57" w:right="57"/>
        <w:rPr>
          <w:sz w:val="20"/>
          <w:szCs w:val="20"/>
        </w:rPr>
      </w:pPr>
    </w:p>
    <w:p w:rsidR="00407D9B" w:rsidRDefault="00407D9B" w:rsidP="008E7D3B">
      <w:pPr>
        <w:tabs>
          <w:tab w:val="left" w:pos="9288"/>
        </w:tabs>
        <w:ind w:left="57" w:right="57"/>
        <w:rPr>
          <w:sz w:val="28"/>
          <w:szCs w:val="28"/>
        </w:rPr>
      </w:pPr>
    </w:p>
    <w:p w:rsidR="005E16C8" w:rsidRDefault="005E16C8" w:rsidP="008E7D3B">
      <w:pPr>
        <w:tabs>
          <w:tab w:val="left" w:pos="9288"/>
        </w:tabs>
        <w:ind w:left="57" w:right="57"/>
        <w:rPr>
          <w:sz w:val="28"/>
          <w:szCs w:val="28"/>
        </w:rPr>
      </w:pPr>
    </w:p>
    <w:p w:rsidR="00122578" w:rsidRPr="005C46C6" w:rsidRDefault="00122578" w:rsidP="008E7D3B">
      <w:pPr>
        <w:tabs>
          <w:tab w:val="left" w:pos="-165"/>
        </w:tabs>
        <w:ind w:left="57" w:right="57"/>
        <w:rPr>
          <w:b/>
          <w:i/>
        </w:rPr>
      </w:pPr>
    </w:p>
    <w:p w:rsidR="00122578" w:rsidRPr="00567DDE" w:rsidRDefault="00122578" w:rsidP="008E7D3B">
      <w:pPr>
        <w:tabs>
          <w:tab w:val="left" w:pos="-165"/>
        </w:tabs>
        <w:ind w:left="57" w:right="57"/>
        <w:rPr>
          <w:b/>
          <w:i/>
          <w:sz w:val="28"/>
          <w:szCs w:val="28"/>
        </w:rPr>
      </w:pPr>
      <w:r w:rsidRPr="00FC0A32">
        <w:rPr>
          <w:b/>
          <w:i/>
        </w:rPr>
        <w:t xml:space="preserve">                                                           </w:t>
      </w:r>
      <w:r>
        <w:rPr>
          <w:b/>
          <w:i/>
        </w:rPr>
        <w:t xml:space="preserve">                                      </w:t>
      </w:r>
      <w:r w:rsidR="006D436F">
        <w:rPr>
          <w:b/>
          <w:i/>
        </w:rPr>
        <w:t xml:space="preserve">             </w:t>
      </w:r>
      <w:r>
        <w:rPr>
          <w:b/>
          <w:i/>
        </w:rPr>
        <w:t xml:space="preserve"> </w:t>
      </w:r>
      <w:r w:rsidRPr="00567DDE">
        <w:rPr>
          <w:b/>
          <w:i/>
          <w:sz w:val="28"/>
          <w:szCs w:val="28"/>
        </w:rPr>
        <w:t>Пояснительная записка.</w:t>
      </w:r>
    </w:p>
    <w:p w:rsidR="00122578" w:rsidRPr="00FC0A32" w:rsidRDefault="00122578" w:rsidP="008E7D3B">
      <w:pPr>
        <w:tabs>
          <w:tab w:val="left" w:pos="-165"/>
        </w:tabs>
        <w:ind w:left="57" w:right="57"/>
      </w:pPr>
    </w:p>
    <w:p w:rsidR="00B87C0D" w:rsidRDefault="00122578" w:rsidP="008E7D3B">
      <w:pPr>
        <w:pStyle w:val="a3"/>
        <w:spacing w:line="240" w:lineRule="auto"/>
        <w:ind w:left="57" w:right="57" w:firstLine="538"/>
        <w:contextualSpacing/>
        <w:jc w:val="both"/>
        <w:rPr>
          <w:sz w:val="24"/>
          <w:szCs w:val="24"/>
        </w:rPr>
      </w:pPr>
      <w:r w:rsidRPr="00FC0A32">
        <w:rPr>
          <w:sz w:val="24"/>
          <w:szCs w:val="24"/>
        </w:rPr>
        <w:t xml:space="preserve">Рабочая программа составлена  на основе федерального компонента Государственного стандарта </w:t>
      </w:r>
      <w:r w:rsidR="00964676">
        <w:rPr>
          <w:sz w:val="24"/>
          <w:szCs w:val="24"/>
        </w:rPr>
        <w:t xml:space="preserve">основного общего образования по русскому </w:t>
      </w:r>
    </w:p>
    <w:p w:rsidR="00B87C0D" w:rsidRDefault="00964676" w:rsidP="008E7D3B">
      <w:pPr>
        <w:pStyle w:val="a3"/>
        <w:spacing w:line="240" w:lineRule="auto"/>
        <w:ind w:left="57" w:right="57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языку</w:t>
      </w:r>
      <w:r w:rsidR="00122578" w:rsidRPr="00FC0A32">
        <w:rPr>
          <w:sz w:val="24"/>
          <w:szCs w:val="24"/>
        </w:rPr>
        <w:t xml:space="preserve">, </w:t>
      </w:r>
      <w:r w:rsidR="00122578" w:rsidRPr="00FC0A32">
        <w:rPr>
          <w:color w:val="000000"/>
          <w:sz w:val="24"/>
          <w:szCs w:val="24"/>
        </w:rPr>
        <w:t>приме</w:t>
      </w:r>
      <w:r>
        <w:rPr>
          <w:color w:val="000000"/>
          <w:sz w:val="24"/>
          <w:szCs w:val="24"/>
        </w:rPr>
        <w:t>рной программы по русскому языку</w:t>
      </w:r>
      <w:r w:rsidR="00122578" w:rsidRPr="00FC0A32">
        <w:rPr>
          <w:color w:val="000000"/>
          <w:sz w:val="24"/>
          <w:szCs w:val="24"/>
        </w:rPr>
        <w:t xml:space="preserve">  для образовательных учреждений и </w:t>
      </w:r>
      <w:r>
        <w:rPr>
          <w:sz w:val="24"/>
          <w:szCs w:val="24"/>
        </w:rPr>
        <w:t xml:space="preserve">авторской программы М.Т. Баранова, Т.А. Ладыженской </w:t>
      </w:r>
    </w:p>
    <w:p w:rsidR="000A4297" w:rsidRPr="000A4297" w:rsidRDefault="00964676" w:rsidP="008E7D3B">
      <w:pPr>
        <w:pStyle w:val="a3"/>
        <w:spacing w:line="240" w:lineRule="auto"/>
        <w:ind w:left="57" w:right="57" w:firstLine="0"/>
        <w:contextualSpacing/>
        <w:jc w:val="both"/>
        <w:rPr>
          <w:bCs/>
        </w:rPr>
      </w:pPr>
      <w:r>
        <w:rPr>
          <w:sz w:val="24"/>
          <w:szCs w:val="24"/>
        </w:rPr>
        <w:t xml:space="preserve"> к учебнику  «Русский язык</w:t>
      </w:r>
      <w:r w:rsidR="00122578" w:rsidRPr="00FC0A32">
        <w:rPr>
          <w:sz w:val="24"/>
          <w:szCs w:val="24"/>
        </w:rPr>
        <w:t xml:space="preserve">»  </w:t>
      </w:r>
      <w:r>
        <w:rPr>
          <w:sz w:val="24"/>
          <w:szCs w:val="24"/>
        </w:rPr>
        <w:t xml:space="preserve">авторов Т.А. Ладыженской, Л.А. Тростенцовой, М.Т. Баранова. - М.: Просвещение, 2012г.  </w:t>
      </w:r>
    </w:p>
    <w:p w:rsidR="000A4297" w:rsidRDefault="000A4297" w:rsidP="008E7D3B">
      <w:pPr>
        <w:tabs>
          <w:tab w:val="num" w:pos="-75"/>
        </w:tabs>
        <w:ind w:left="57" w:right="57"/>
        <w:contextualSpacing/>
        <w:jc w:val="both"/>
        <w:rPr>
          <w:bCs/>
        </w:rPr>
      </w:pPr>
      <w:r w:rsidRPr="000A4297">
        <w:rPr>
          <w:bCs/>
        </w:rPr>
        <w:t xml:space="preserve">Количество часов соответствует программным требованиям: 170 часов (142 часа + 28 часов на развитие речи), </w:t>
      </w:r>
    </w:p>
    <w:p w:rsidR="000A4297" w:rsidRPr="000A4297" w:rsidRDefault="000A4297" w:rsidP="008E7D3B">
      <w:pPr>
        <w:tabs>
          <w:tab w:val="num" w:pos="-75"/>
        </w:tabs>
        <w:ind w:left="57" w:right="57"/>
        <w:contextualSpacing/>
        <w:jc w:val="both"/>
        <w:rPr>
          <w:bCs/>
        </w:rPr>
      </w:pPr>
      <w:r w:rsidRPr="000A4297">
        <w:rPr>
          <w:bCs/>
        </w:rPr>
        <w:t>т.е. 5 часов в неделю.</w:t>
      </w:r>
      <w:r w:rsidR="00B82FB7">
        <w:rPr>
          <w:bCs/>
        </w:rPr>
        <w:t xml:space="preserve"> </w:t>
      </w:r>
      <w:r w:rsidRPr="000A4297">
        <w:rPr>
          <w:bCs/>
        </w:rPr>
        <w:t>В планировании предусмотрены различные виды</w:t>
      </w:r>
      <w:r w:rsidR="00D111C4">
        <w:rPr>
          <w:bCs/>
        </w:rPr>
        <w:t xml:space="preserve"> обучающих и контрольных работ.</w:t>
      </w:r>
    </w:p>
    <w:p w:rsidR="000A4297" w:rsidRDefault="00122578" w:rsidP="008E7D3B">
      <w:pPr>
        <w:pStyle w:val="a3"/>
        <w:spacing w:line="240" w:lineRule="auto"/>
        <w:ind w:left="57" w:right="57" w:firstLine="538"/>
        <w:contextualSpacing/>
        <w:jc w:val="both"/>
        <w:rPr>
          <w:sz w:val="24"/>
          <w:szCs w:val="24"/>
        </w:rPr>
      </w:pPr>
      <w:r w:rsidRPr="00FC0A32">
        <w:rPr>
          <w:sz w:val="24"/>
          <w:szCs w:val="24"/>
        </w:rPr>
        <w:t>Данная программа</w:t>
      </w:r>
      <w:r w:rsidRPr="00FC0A32">
        <w:rPr>
          <w:color w:val="000000"/>
          <w:sz w:val="24"/>
          <w:szCs w:val="24"/>
        </w:rPr>
        <w:t xml:space="preserve"> построена с учётом принципов системности, научности, доступности и преемственности, она </w:t>
      </w:r>
      <w:r w:rsidRPr="00FC0A32">
        <w:rPr>
          <w:sz w:val="24"/>
          <w:szCs w:val="24"/>
        </w:rPr>
        <w:t xml:space="preserve">конкретизирует </w:t>
      </w:r>
    </w:p>
    <w:p w:rsidR="00122578" w:rsidRDefault="00122578" w:rsidP="008E7D3B">
      <w:pPr>
        <w:pStyle w:val="a3"/>
        <w:spacing w:line="240" w:lineRule="auto"/>
        <w:ind w:left="57" w:right="57" w:firstLine="0"/>
        <w:contextualSpacing/>
        <w:jc w:val="both"/>
        <w:rPr>
          <w:color w:val="000000"/>
          <w:sz w:val="24"/>
          <w:szCs w:val="24"/>
        </w:rPr>
      </w:pPr>
      <w:r w:rsidRPr="00FC0A32">
        <w:rPr>
          <w:sz w:val="24"/>
          <w:szCs w:val="24"/>
        </w:rPr>
        <w:t>содержание предметных тем образовательного стандарта, дает  распределение учебных часов</w:t>
      </w:r>
      <w:r w:rsidR="000A4297">
        <w:rPr>
          <w:color w:val="000000"/>
          <w:sz w:val="24"/>
          <w:szCs w:val="24"/>
        </w:rPr>
        <w:t xml:space="preserve"> </w:t>
      </w:r>
      <w:r w:rsidRPr="00FC0A32">
        <w:rPr>
          <w:sz w:val="24"/>
          <w:szCs w:val="24"/>
        </w:rPr>
        <w:t>по темам курса</w:t>
      </w:r>
      <w:r>
        <w:rPr>
          <w:color w:val="000000"/>
          <w:sz w:val="24"/>
          <w:szCs w:val="24"/>
        </w:rPr>
        <w:t>.</w:t>
      </w:r>
    </w:p>
    <w:p w:rsidR="00DC113C" w:rsidRPr="00DC113C" w:rsidRDefault="00DC113C" w:rsidP="008E7D3B">
      <w:pPr>
        <w:tabs>
          <w:tab w:val="num" w:pos="-75"/>
        </w:tabs>
        <w:ind w:left="57" w:right="57"/>
        <w:contextualSpacing/>
        <w:jc w:val="both"/>
        <w:rPr>
          <w:bCs/>
        </w:rPr>
      </w:pPr>
      <w:r>
        <w:rPr>
          <w:bCs/>
        </w:rPr>
        <w:tab/>
      </w:r>
      <w:r w:rsidRPr="00DC113C">
        <w:rPr>
          <w:bCs/>
        </w:rPr>
        <w:t>Отдельные часы выделены на анализ ошибок, допускаемых учащимися при написании обучающих и контрольных работ (систематизация и обобщение материала на основе диктантов, сочинений, изложений, контрольных работ), а также на повторение изученного материала.</w:t>
      </w:r>
    </w:p>
    <w:p w:rsidR="00DC113C" w:rsidRDefault="00DC113C" w:rsidP="008E7D3B">
      <w:pPr>
        <w:pStyle w:val="a3"/>
        <w:spacing w:line="240" w:lineRule="auto"/>
        <w:ind w:left="57" w:right="57" w:firstLine="0"/>
        <w:contextualSpacing/>
        <w:jc w:val="both"/>
        <w:rPr>
          <w:color w:val="000000"/>
          <w:sz w:val="24"/>
          <w:szCs w:val="24"/>
        </w:rPr>
      </w:pPr>
    </w:p>
    <w:p w:rsidR="00E569DE" w:rsidRDefault="00E569DE" w:rsidP="008E7D3B">
      <w:pPr>
        <w:pStyle w:val="a3"/>
        <w:spacing w:line="240" w:lineRule="auto"/>
        <w:ind w:left="57" w:right="57" w:firstLine="540"/>
        <w:jc w:val="both"/>
        <w:rPr>
          <w:color w:val="000000"/>
          <w:sz w:val="24"/>
          <w:szCs w:val="24"/>
        </w:rPr>
      </w:pPr>
    </w:p>
    <w:p w:rsidR="00E569DE" w:rsidRDefault="00E569DE" w:rsidP="008E7D3B">
      <w:pPr>
        <w:pStyle w:val="a3"/>
        <w:spacing w:line="240" w:lineRule="auto"/>
        <w:ind w:left="57" w:right="57" w:firstLine="540"/>
        <w:jc w:val="both"/>
        <w:rPr>
          <w:color w:val="000000"/>
          <w:sz w:val="24"/>
          <w:szCs w:val="24"/>
        </w:rPr>
      </w:pPr>
    </w:p>
    <w:p w:rsidR="00122578" w:rsidRPr="00567DDE" w:rsidRDefault="00122578" w:rsidP="008E7D3B">
      <w:pPr>
        <w:pStyle w:val="a3"/>
        <w:spacing w:line="240" w:lineRule="auto"/>
        <w:ind w:left="57" w:right="57" w:firstLine="540"/>
        <w:contextualSpacing/>
        <w:jc w:val="both"/>
        <w:rPr>
          <w:b/>
          <w:sz w:val="24"/>
          <w:szCs w:val="24"/>
          <w:u w:val="single"/>
        </w:rPr>
      </w:pPr>
      <w:r w:rsidRPr="00567DDE">
        <w:rPr>
          <w:b/>
          <w:sz w:val="24"/>
          <w:szCs w:val="24"/>
          <w:u w:val="single"/>
        </w:rPr>
        <w:t>Цели</w:t>
      </w:r>
    </w:p>
    <w:p w:rsidR="00E31B47" w:rsidRDefault="00122578" w:rsidP="008E7D3B">
      <w:pPr>
        <w:pStyle w:val="a3"/>
        <w:spacing w:line="240" w:lineRule="auto"/>
        <w:ind w:left="57" w:right="57" w:firstLine="540"/>
        <w:contextualSpacing/>
        <w:jc w:val="both"/>
        <w:rPr>
          <w:b/>
          <w:i/>
          <w:sz w:val="24"/>
          <w:szCs w:val="24"/>
        </w:rPr>
      </w:pPr>
      <w:r w:rsidRPr="00FC0A32">
        <w:rPr>
          <w:b/>
          <w:i/>
          <w:sz w:val="24"/>
          <w:szCs w:val="24"/>
        </w:rPr>
        <w:t xml:space="preserve">Изучение </w:t>
      </w:r>
      <w:r w:rsidR="001A620E">
        <w:rPr>
          <w:b/>
          <w:i/>
          <w:sz w:val="24"/>
          <w:szCs w:val="24"/>
        </w:rPr>
        <w:t>русского языка в 6</w:t>
      </w:r>
      <w:r w:rsidR="00964676">
        <w:rPr>
          <w:b/>
          <w:i/>
          <w:sz w:val="24"/>
          <w:szCs w:val="24"/>
        </w:rPr>
        <w:t xml:space="preserve"> классе </w:t>
      </w:r>
      <w:r w:rsidRPr="00FC0A32">
        <w:rPr>
          <w:b/>
          <w:i/>
          <w:sz w:val="24"/>
          <w:szCs w:val="24"/>
        </w:rPr>
        <w:t>направлено на достижение следующих целей:</w:t>
      </w:r>
    </w:p>
    <w:p w:rsidR="00F04739" w:rsidRDefault="00F04739" w:rsidP="008E7D3B">
      <w:pPr>
        <w:pStyle w:val="a3"/>
        <w:numPr>
          <w:ilvl w:val="0"/>
          <w:numId w:val="26"/>
        </w:numPr>
        <w:spacing w:line="240" w:lineRule="auto"/>
        <w:ind w:left="57" w:right="57"/>
        <w:contextualSpacing/>
        <w:jc w:val="both"/>
        <w:rPr>
          <w:sz w:val="24"/>
          <w:szCs w:val="24"/>
        </w:rPr>
      </w:pPr>
      <w:r w:rsidRPr="00F04739">
        <w:rPr>
          <w:sz w:val="24"/>
          <w:szCs w:val="24"/>
        </w:rPr>
        <w:t xml:space="preserve">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 </w:t>
      </w:r>
    </w:p>
    <w:p w:rsidR="00E31B47" w:rsidRDefault="00F04739" w:rsidP="008E7D3B">
      <w:pPr>
        <w:pStyle w:val="a3"/>
        <w:numPr>
          <w:ilvl w:val="0"/>
          <w:numId w:val="26"/>
        </w:numPr>
        <w:spacing w:line="240" w:lineRule="auto"/>
        <w:ind w:left="57" w:right="57"/>
        <w:contextualSpacing/>
        <w:jc w:val="both"/>
        <w:rPr>
          <w:sz w:val="24"/>
          <w:szCs w:val="24"/>
        </w:rPr>
      </w:pPr>
      <w:r w:rsidRPr="00E31B47">
        <w:rPr>
          <w:sz w:val="24"/>
          <w:szCs w:val="24"/>
        </w:rPr>
        <w:t>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E31B47" w:rsidRDefault="00F04739" w:rsidP="008E7D3B">
      <w:pPr>
        <w:pStyle w:val="a3"/>
        <w:numPr>
          <w:ilvl w:val="0"/>
          <w:numId w:val="26"/>
        </w:numPr>
        <w:spacing w:line="240" w:lineRule="auto"/>
        <w:ind w:left="57" w:right="57"/>
        <w:contextualSpacing/>
        <w:jc w:val="both"/>
        <w:rPr>
          <w:sz w:val="24"/>
          <w:szCs w:val="24"/>
        </w:rPr>
      </w:pPr>
      <w:r w:rsidRPr="00E31B47">
        <w:rPr>
          <w:sz w:val="24"/>
          <w:szCs w:val="24"/>
        </w:rPr>
        <w:t xml:space="preserve"> 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E31B47" w:rsidRDefault="00F04739" w:rsidP="008E7D3B">
      <w:pPr>
        <w:pStyle w:val="a3"/>
        <w:numPr>
          <w:ilvl w:val="0"/>
          <w:numId w:val="26"/>
        </w:numPr>
        <w:spacing w:line="240" w:lineRule="auto"/>
        <w:ind w:left="57" w:right="57"/>
        <w:contextualSpacing/>
        <w:jc w:val="both"/>
        <w:rPr>
          <w:sz w:val="24"/>
          <w:szCs w:val="24"/>
        </w:rPr>
      </w:pPr>
      <w:r w:rsidRPr="00E31B47">
        <w:rPr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F04739" w:rsidRPr="00E31B47" w:rsidRDefault="00F04739" w:rsidP="008E7D3B">
      <w:pPr>
        <w:pStyle w:val="a3"/>
        <w:numPr>
          <w:ilvl w:val="0"/>
          <w:numId w:val="26"/>
        </w:numPr>
        <w:spacing w:line="240" w:lineRule="auto"/>
        <w:ind w:left="57" w:right="57"/>
        <w:contextualSpacing/>
        <w:jc w:val="both"/>
        <w:rPr>
          <w:sz w:val="24"/>
          <w:szCs w:val="24"/>
        </w:rPr>
      </w:pPr>
      <w:r w:rsidRPr="00E31B47">
        <w:rPr>
          <w:sz w:val="24"/>
          <w:szCs w:val="24"/>
        </w:rPr>
        <w:t>применение полученных знаний и умений в собственной речевой практике.</w:t>
      </w:r>
    </w:p>
    <w:p w:rsidR="00F04739" w:rsidRPr="00F04739" w:rsidRDefault="00F04739" w:rsidP="008E7D3B">
      <w:pPr>
        <w:pStyle w:val="a3"/>
        <w:spacing w:line="240" w:lineRule="auto"/>
        <w:ind w:left="57" w:right="57" w:firstLine="540"/>
        <w:contextualSpacing/>
        <w:jc w:val="both"/>
        <w:rPr>
          <w:sz w:val="24"/>
          <w:szCs w:val="24"/>
        </w:rPr>
      </w:pPr>
      <w:r w:rsidRPr="00F04739">
        <w:rPr>
          <w:sz w:val="24"/>
          <w:szCs w:val="24"/>
        </w:rPr>
        <w:t xml:space="preserve"> На основании требований  Государственного образовательного стандарта  в содержании рабочей программы предполагается  реализовать актуальные в настоящее время </w:t>
      </w:r>
      <w:r w:rsidRPr="008413EE">
        <w:rPr>
          <w:i/>
          <w:sz w:val="24"/>
          <w:szCs w:val="24"/>
        </w:rPr>
        <w:t>компетентностный, личностно-ориентированный,  деятельностный</w:t>
      </w:r>
      <w:r w:rsidRPr="00F04739">
        <w:rPr>
          <w:sz w:val="24"/>
          <w:szCs w:val="24"/>
        </w:rPr>
        <w:t xml:space="preserve">  подходы, которые определяют задачи обучения:</w:t>
      </w:r>
    </w:p>
    <w:p w:rsidR="00F04739" w:rsidRPr="00F04739" w:rsidRDefault="00F04739" w:rsidP="008E7D3B">
      <w:pPr>
        <w:pStyle w:val="a3"/>
        <w:spacing w:line="240" w:lineRule="auto"/>
        <w:ind w:left="57" w:right="57" w:firstLine="540"/>
        <w:contextualSpacing/>
        <w:jc w:val="both"/>
        <w:rPr>
          <w:sz w:val="24"/>
          <w:szCs w:val="24"/>
        </w:rPr>
      </w:pPr>
    </w:p>
    <w:p w:rsidR="008413EE" w:rsidRDefault="00F04739" w:rsidP="008E7D3B">
      <w:pPr>
        <w:pStyle w:val="a3"/>
        <w:numPr>
          <w:ilvl w:val="0"/>
          <w:numId w:val="27"/>
        </w:numPr>
        <w:spacing w:line="240" w:lineRule="auto"/>
        <w:ind w:left="57" w:right="57"/>
        <w:contextualSpacing/>
        <w:jc w:val="both"/>
        <w:rPr>
          <w:sz w:val="24"/>
          <w:szCs w:val="24"/>
        </w:rPr>
      </w:pPr>
      <w:r w:rsidRPr="00F04739">
        <w:rPr>
          <w:sz w:val="24"/>
          <w:szCs w:val="24"/>
        </w:rPr>
        <w:t xml:space="preserve">приобретение знаний о языке как знаковой системе и общественном явлении, его устройстве, развитие и функционировании; </w:t>
      </w:r>
    </w:p>
    <w:p w:rsidR="008413EE" w:rsidRDefault="00F04739" w:rsidP="008E7D3B">
      <w:pPr>
        <w:pStyle w:val="a3"/>
        <w:numPr>
          <w:ilvl w:val="0"/>
          <w:numId w:val="27"/>
        </w:numPr>
        <w:spacing w:line="240" w:lineRule="auto"/>
        <w:ind w:left="57" w:right="57"/>
        <w:contextualSpacing/>
        <w:jc w:val="both"/>
        <w:rPr>
          <w:sz w:val="24"/>
          <w:szCs w:val="24"/>
        </w:rPr>
      </w:pPr>
      <w:r w:rsidRPr="008413EE">
        <w:rPr>
          <w:sz w:val="24"/>
          <w:szCs w:val="24"/>
        </w:rPr>
        <w:t xml:space="preserve"> овладение умениями и навыками использования языка в различных сферах и ситуациях общения; основными нормами русского литературного языка; формирование способностей к анализу и оценке языковых явлений и фактов; умение пользоваться различными лингвистическими словарями; совершенствование умений и навыков письменной речи;</w:t>
      </w:r>
    </w:p>
    <w:p w:rsidR="00F04739" w:rsidRPr="008413EE" w:rsidRDefault="00F04739" w:rsidP="008E7D3B">
      <w:pPr>
        <w:pStyle w:val="a3"/>
        <w:numPr>
          <w:ilvl w:val="0"/>
          <w:numId w:val="27"/>
        </w:numPr>
        <w:spacing w:line="240" w:lineRule="auto"/>
        <w:ind w:left="57" w:right="57"/>
        <w:contextualSpacing/>
        <w:jc w:val="both"/>
        <w:rPr>
          <w:sz w:val="24"/>
          <w:szCs w:val="24"/>
        </w:rPr>
      </w:pPr>
      <w:r w:rsidRPr="008413EE">
        <w:rPr>
          <w:sz w:val="24"/>
          <w:szCs w:val="24"/>
        </w:rPr>
        <w:t>освоение компетенций коммуникативной, языковедческой и культуроведческой.</w:t>
      </w:r>
    </w:p>
    <w:p w:rsidR="00F04739" w:rsidRPr="00F04739" w:rsidRDefault="00F04739" w:rsidP="008E7D3B">
      <w:pPr>
        <w:pStyle w:val="a3"/>
        <w:spacing w:line="240" w:lineRule="auto"/>
        <w:ind w:left="57" w:right="57" w:firstLine="540"/>
        <w:contextualSpacing/>
        <w:jc w:val="both"/>
        <w:rPr>
          <w:sz w:val="24"/>
          <w:szCs w:val="24"/>
        </w:rPr>
      </w:pPr>
    </w:p>
    <w:p w:rsidR="00122578" w:rsidRPr="00567DDE" w:rsidRDefault="00122578" w:rsidP="008E7D3B">
      <w:pPr>
        <w:pStyle w:val="a5"/>
        <w:tabs>
          <w:tab w:val="left" w:pos="8280"/>
        </w:tabs>
        <w:ind w:left="57" w:right="57"/>
        <w:jc w:val="both"/>
        <w:rPr>
          <w:b/>
          <w:u w:val="single"/>
        </w:rPr>
      </w:pPr>
      <w:r w:rsidRPr="00567DDE">
        <w:rPr>
          <w:b/>
          <w:u w:val="single"/>
        </w:rPr>
        <w:t>Место предмета в базисном учебном плане</w:t>
      </w:r>
    </w:p>
    <w:p w:rsidR="00E569DE" w:rsidRPr="00A8369E" w:rsidRDefault="00E569DE" w:rsidP="008E7D3B">
      <w:pPr>
        <w:ind w:left="57" w:right="57"/>
        <w:contextualSpacing/>
        <w:jc w:val="both"/>
        <w:rPr>
          <w:b/>
        </w:rPr>
      </w:pPr>
      <w:r>
        <w:t xml:space="preserve">      </w:t>
      </w:r>
      <w:r w:rsidRPr="00E569DE">
        <w:t xml:space="preserve">На изучение предмета отводится </w:t>
      </w:r>
      <w:r w:rsidR="001A620E">
        <w:rPr>
          <w:spacing w:val="4"/>
          <w:lang w:eastAsia="en-US"/>
        </w:rPr>
        <w:t>5</w:t>
      </w:r>
      <w:r w:rsidRPr="00E569DE">
        <w:rPr>
          <w:spacing w:val="4"/>
          <w:lang w:eastAsia="en-US"/>
        </w:rPr>
        <w:t xml:space="preserve"> </w:t>
      </w:r>
      <w:r w:rsidRPr="00E569DE">
        <w:t>часов в неде</w:t>
      </w:r>
      <w:r w:rsidRPr="00E569DE">
        <w:softHyphen/>
      </w:r>
      <w:r w:rsidRPr="00E569DE">
        <w:rPr>
          <w:spacing w:val="1"/>
        </w:rPr>
        <w:t xml:space="preserve">лю, </w:t>
      </w:r>
      <w:r w:rsidRPr="00E569DE">
        <w:rPr>
          <w:noProof/>
          <w:spacing w:val="4"/>
        </w:rPr>
        <w:t xml:space="preserve">итоro </w:t>
      </w:r>
      <w:r w:rsidR="001A620E">
        <w:rPr>
          <w:spacing w:val="4"/>
          <w:lang w:eastAsia="en-US"/>
        </w:rPr>
        <w:t>170</w:t>
      </w:r>
      <w:r w:rsidRPr="00E569DE">
        <w:rPr>
          <w:spacing w:val="4"/>
          <w:lang w:eastAsia="en-US"/>
        </w:rPr>
        <w:t xml:space="preserve"> </w:t>
      </w:r>
      <w:r w:rsidR="001A620E">
        <w:rPr>
          <w:spacing w:val="1"/>
        </w:rPr>
        <w:t>часов</w:t>
      </w:r>
      <w:r w:rsidRPr="00E569DE">
        <w:rPr>
          <w:spacing w:val="1"/>
        </w:rPr>
        <w:t xml:space="preserve"> за учебный год</w:t>
      </w:r>
      <w:r w:rsidR="00A8369E">
        <w:rPr>
          <w:b/>
        </w:rPr>
        <w:t>.</w:t>
      </w:r>
    </w:p>
    <w:p w:rsidR="00122578" w:rsidRPr="00567DDE" w:rsidRDefault="00E569DE" w:rsidP="008E7D3B">
      <w:pPr>
        <w:ind w:left="57" w:right="57"/>
        <w:contextualSpacing/>
        <w:jc w:val="both"/>
        <w:rPr>
          <w:b/>
          <w:u w:val="single"/>
        </w:rPr>
      </w:pPr>
      <w:r w:rsidRPr="00E569DE">
        <w:rPr>
          <w:b/>
        </w:rPr>
        <w:t xml:space="preserve">       </w:t>
      </w:r>
      <w:r w:rsidR="00122578" w:rsidRPr="00E569DE">
        <w:rPr>
          <w:b/>
          <w:u w:val="single"/>
        </w:rPr>
        <w:t xml:space="preserve"> </w:t>
      </w:r>
      <w:r w:rsidR="00122578" w:rsidRPr="00567DDE">
        <w:rPr>
          <w:b/>
          <w:u w:val="single"/>
        </w:rPr>
        <w:t>Структура документа</w:t>
      </w:r>
    </w:p>
    <w:p w:rsidR="00122578" w:rsidRDefault="00122578" w:rsidP="008E7D3B">
      <w:pPr>
        <w:ind w:left="57" w:right="57" w:firstLine="540"/>
        <w:contextualSpacing/>
        <w:jc w:val="both"/>
        <w:rPr>
          <w:bCs/>
          <w:color w:val="000000"/>
        </w:rPr>
      </w:pPr>
      <w:r w:rsidRPr="00FC0A32">
        <w:t>Программа включает</w:t>
      </w:r>
      <w:r w:rsidR="00B82FB7">
        <w:t xml:space="preserve"> следующие разделы</w:t>
      </w:r>
      <w:r w:rsidRPr="00FC0A32">
        <w:t xml:space="preserve">: пояснительную записку; требования к уровню подготовки выпускников; основное содержание с </w:t>
      </w:r>
      <w:r w:rsidR="00B82FB7">
        <w:t>распределение</w:t>
      </w:r>
      <w:r w:rsidRPr="00FC0A32">
        <w:t xml:space="preserve"> учебных часов по  темам курса; кален</w:t>
      </w:r>
      <w:r>
        <w:t>дарно-тематическое планирование</w:t>
      </w:r>
      <w:r w:rsidRPr="00FC0A32">
        <w:t>; учебно-методические средства обучения.</w:t>
      </w:r>
      <w:r w:rsidRPr="00FC0A32">
        <w:rPr>
          <w:bCs/>
          <w:color w:val="000000"/>
        </w:rPr>
        <w:t xml:space="preserve"> </w:t>
      </w:r>
    </w:p>
    <w:p w:rsidR="008413EE" w:rsidRPr="00B82FB7" w:rsidRDefault="008413EE" w:rsidP="008E7D3B">
      <w:pPr>
        <w:ind w:left="57" w:right="57" w:firstLine="540"/>
        <w:contextualSpacing/>
        <w:jc w:val="both"/>
      </w:pPr>
    </w:p>
    <w:p w:rsidR="00122578" w:rsidRPr="00FC0A32" w:rsidRDefault="00122578" w:rsidP="008E7D3B">
      <w:pPr>
        <w:pStyle w:val="2"/>
        <w:spacing w:before="0" w:after="0"/>
        <w:ind w:left="57" w:right="57" w:firstLine="540"/>
        <w:contextualSpacing/>
        <w:jc w:val="center"/>
        <w:rPr>
          <w:rFonts w:ascii="Times New Roman" w:hAnsi="Times New Roman"/>
          <w:i w:val="0"/>
          <w:sz w:val="24"/>
          <w:szCs w:val="24"/>
        </w:rPr>
      </w:pPr>
      <w:r w:rsidRPr="00FC0A32">
        <w:rPr>
          <w:rFonts w:ascii="Times New Roman" w:hAnsi="Times New Roman"/>
          <w:i w:val="0"/>
          <w:sz w:val="24"/>
          <w:szCs w:val="24"/>
        </w:rPr>
        <w:t>ТРЕБОВАНИЯ К УРОВНЮ</w:t>
      </w:r>
      <w:r w:rsidRPr="00FC0A32">
        <w:rPr>
          <w:rFonts w:ascii="Times New Roman" w:hAnsi="Times New Roman"/>
          <w:i w:val="0"/>
          <w:sz w:val="24"/>
          <w:szCs w:val="24"/>
        </w:rPr>
        <w:br/>
      </w:r>
      <w:r>
        <w:rPr>
          <w:rFonts w:ascii="Times New Roman" w:hAnsi="Times New Roman"/>
          <w:i w:val="0"/>
          <w:sz w:val="24"/>
          <w:szCs w:val="24"/>
        </w:rPr>
        <w:t xml:space="preserve">       </w:t>
      </w:r>
      <w:r w:rsidR="00245F47">
        <w:rPr>
          <w:rFonts w:ascii="Times New Roman" w:hAnsi="Times New Roman"/>
          <w:i w:val="0"/>
          <w:sz w:val="24"/>
          <w:szCs w:val="24"/>
        </w:rPr>
        <w:t>ПОДГОТОВКИ</w:t>
      </w:r>
      <w:r w:rsidR="001A620E">
        <w:rPr>
          <w:rFonts w:ascii="Times New Roman" w:hAnsi="Times New Roman"/>
          <w:i w:val="0"/>
          <w:sz w:val="24"/>
          <w:szCs w:val="24"/>
        </w:rPr>
        <w:t xml:space="preserve"> УЧАЩИХСЯ 6</w:t>
      </w:r>
      <w:r w:rsidR="00A8369E">
        <w:rPr>
          <w:rFonts w:ascii="Times New Roman" w:hAnsi="Times New Roman"/>
          <w:i w:val="0"/>
          <w:sz w:val="24"/>
          <w:szCs w:val="24"/>
        </w:rPr>
        <w:t xml:space="preserve"> КЛАССА</w:t>
      </w:r>
      <w:r w:rsidR="00245F47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021F0A" w:rsidRPr="00021F0A" w:rsidRDefault="00021F0A" w:rsidP="008E7D3B">
      <w:pPr>
        <w:shd w:val="clear" w:color="auto" w:fill="FFFFFF"/>
        <w:ind w:left="57" w:right="57"/>
        <w:contextualSpacing/>
        <w:rPr>
          <w:bCs/>
          <w:i/>
          <w:color w:val="000000"/>
          <w:spacing w:val="-3"/>
        </w:rPr>
      </w:pPr>
      <w:r w:rsidRPr="00021F0A">
        <w:rPr>
          <w:bCs/>
          <w:i/>
          <w:color w:val="000000"/>
          <w:spacing w:val="-3"/>
        </w:rPr>
        <w:t xml:space="preserve">В результате изучения русского языка ученик должен: </w:t>
      </w:r>
    </w:p>
    <w:p w:rsidR="00021F0A" w:rsidRPr="00021F0A" w:rsidRDefault="00021F0A" w:rsidP="008E7D3B">
      <w:pPr>
        <w:shd w:val="clear" w:color="auto" w:fill="FFFFFF"/>
        <w:ind w:left="57" w:right="57"/>
        <w:contextualSpacing/>
        <w:rPr>
          <w:bCs/>
          <w:i/>
          <w:color w:val="000000"/>
          <w:spacing w:val="-3"/>
        </w:rPr>
      </w:pPr>
    </w:p>
    <w:p w:rsidR="00021F0A" w:rsidRPr="00021F0A" w:rsidRDefault="00021F0A" w:rsidP="008E7D3B">
      <w:pPr>
        <w:shd w:val="clear" w:color="auto" w:fill="FFFFFF"/>
        <w:ind w:left="57" w:right="57"/>
        <w:contextualSpacing/>
        <w:rPr>
          <w:bCs/>
          <w:i/>
          <w:color w:val="000000"/>
          <w:spacing w:val="-1"/>
        </w:rPr>
      </w:pPr>
      <w:r w:rsidRPr="00021F0A">
        <w:rPr>
          <w:bCs/>
          <w:i/>
          <w:color w:val="000000"/>
          <w:spacing w:val="-1"/>
        </w:rPr>
        <w:t>Знать/понимать:</w:t>
      </w:r>
    </w:p>
    <w:p w:rsidR="00021F0A" w:rsidRDefault="00021F0A" w:rsidP="008E7D3B">
      <w:pPr>
        <w:shd w:val="clear" w:color="auto" w:fill="FFFFFF"/>
        <w:ind w:left="57" w:right="57"/>
        <w:contextualSpacing/>
      </w:pPr>
    </w:p>
    <w:p w:rsidR="00021F0A" w:rsidRDefault="00021F0A" w:rsidP="008E7D3B">
      <w:pPr>
        <w:numPr>
          <w:ilvl w:val="0"/>
          <w:numId w:val="21"/>
        </w:numPr>
        <w:shd w:val="clear" w:color="auto" w:fill="FFFFFF"/>
        <w:tabs>
          <w:tab w:val="left" w:pos="283"/>
        </w:tabs>
        <w:ind w:left="57" w:right="57"/>
        <w:contextualSpacing/>
        <w:rPr>
          <w:color w:val="000000"/>
        </w:rPr>
      </w:pPr>
      <w:r>
        <w:rPr>
          <w:color w:val="000000"/>
          <w:spacing w:val="-1"/>
        </w:rPr>
        <w:t>роль русского языка как национального языка русского народа, государственного языка РФ и средства межнационального общения;</w:t>
      </w:r>
    </w:p>
    <w:p w:rsidR="00021F0A" w:rsidRDefault="00021F0A" w:rsidP="008E7D3B">
      <w:pPr>
        <w:numPr>
          <w:ilvl w:val="0"/>
          <w:numId w:val="21"/>
        </w:numPr>
        <w:shd w:val="clear" w:color="auto" w:fill="FFFFFF"/>
        <w:tabs>
          <w:tab w:val="left" w:pos="283"/>
        </w:tabs>
        <w:ind w:left="57" w:right="57"/>
        <w:contextualSpacing/>
        <w:rPr>
          <w:color w:val="000000"/>
        </w:rPr>
      </w:pPr>
      <w:r>
        <w:rPr>
          <w:color w:val="000000"/>
        </w:rPr>
        <w:t>смысл понятий: речь устная и письменная, монолог, диалог, сфера и ситуация речевого общения;</w:t>
      </w:r>
    </w:p>
    <w:p w:rsidR="00021F0A" w:rsidRDefault="00021F0A" w:rsidP="008E7D3B">
      <w:pPr>
        <w:numPr>
          <w:ilvl w:val="0"/>
          <w:numId w:val="21"/>
        </w:numPr>
        <w:shd w:val="clear" w:color="auto" w:fill="FFFFFF"/>
        <w:tabs>
          <w:tab w:val="left" w:pos="283"/>
        </w:tabs>
        <w:ind w:left="57" w:right="57"/>
        <w:contextualSpacing/>
        <w:rPr>
          <w:color w:val="000000"/>
        </w:rPr>
      </w:pPr>
      <w:r>
        <w:rPr>
          <w:color w:val="000000"/>
          <w:spacing w:val="-1"/>
        </w:rPr>
        <w:t>основные признаки разговорной речи, научного, официально-делового стилей, языка художественной литературы;</w:t>
      </w:r>
    </w:p>
    <w:p w:rsidR="00021F0A" w:rsidRDefault="00021F0A" w:rsidP="008E7D3B">
      <w:pPr>
        <w:numPr>
          <w:ilvl w:val="0"/>
          <w:numId w:val="21"/>
        </w:numPr>
        <w:shd w:val="clear" w:color="auto" w:fill="FFFFFF"/>
        <w:tabs>
          <w:tab w:val="left" w:pos="283"/>
        </w:tabs>
        <w:ind w:left="57" w:right="57"/>
        <w:contextualSpacing/>
        <w:rPr>
          <w:color w:val="000000"/>
        </w:rPr>
      </w:pPr>
      <w:r>
        <w:rPr>
          <w:color w:val="000000"/>
          <w:spacing w:val="-1"/>
        </w:rPr>
        <w:t>особенности основных жанров научного, официально-делового стилей и разговорной речи;</w:t>
      </w:r>
    </w:p>
    <w:p w:rsidR="00021F0A" w:rsidRDefault="00021F0A" w:rsidP="008E7D3B">
      <w:pPr>
        <w:numPr>
          <w:ilvl w:val="0"/>
          <w:numId w:val="21"/>
        </w:numPr>
        <w:shd w:val="clear" w:color="auto" w:fill="FFFFFF"/>
        <w:tabs>
          <w:tab w:val="left" w:pos="283"/>
        </w:tabs>
        <w:ind w:left="57" w:right="57"/>
        <w:contextualSpacing/>
        <w:rPr>
          <w:color w:val="000000"/>
        </w:rPr>
      </w:pPr>
      <w:r>
        <w:rPr>
          <w:color w:val="000000"/>
          <w:spacing w:val="-1"/>
        </w:rPr>
        <w:t>признаки текста и его функционально-смысловых типов (повествования, описания,</w:t>
      </w:r>
    </w:p>
    <w:p w:rsidR="00021F0A" w:rsidRDefault="00021F0A" w:rsidP="008E7D3B">
      <w:pPr>
        <w:shd w:val="clear" w:color="auto" w:fill="FFFFFF"/>
        <w:tabs>
          <w:tab w:val="left" w:pos="283"/>
        </w:tabs>
        <w:ind w:left="57" w:right="57"/>
        <w:contextualSpacing/>
        <w:rPr>
          <w:color w:val="000000"/>
        </w:rPr>
      </w:pPr>
      <w:r>
        <w:rPr>
          <w:color w:val="000000"/>
          <w:spacing w:val="-1"/>
        </w:rPr>
        <w:t>рассуждения);</w:t>
      </w:r>
    </w:p>
    <w:p w:rsidR="00021F0A" w:rsidRDefault="00021F0A" w:rsidP="008E7D3B">
      <w:pPr>
        <w:numPr>
          <w:ilvl w:val="0"/>
          <w:numId w:val="21"/>
        </w:numPr>
        <w:shd w:val="clear" w:color="auto" w:fill="FFFFFF"/>
        <w:tabs>
          <w:tab w:val="left" w:pos="283"/>
        </w:tabs>
        <w:ind w:left="57" w:right="57"/>
        <w:contextualSpacing/>
        <w:rPr>
          <w:color w:val="000000"/>
        </w:rPr>
      </w:pPr>
      <w:r>
        <w:rPr>
          <w:color w:val="000000"/>
        </w:rPr>
        <w:t>основные единицы языка, их признаки;</w:t>
      </w:r>
    </w:p>
    <w:p w:rsidR="00021F0A" w:rsidRDefault="00021F0A" w:rsidP="008E7D3B">
      <w:pPr>
        <w:numPr>
          <w:ilvl w:val="0"/>
          <w:numId w:val="21"/>
        </w:numPr>
        <w:shd w:val="clear" w:color="auto" w:fill="FFFFFF"/>
        <w:tabs>
          <w:tab w:val="left" w:pos="283"/>
        </w:tabs>
        <w:ind w:left="57" w:right="57"/>
        <w:contextualSpacing/>
        <w:rPr>
          <w:color w:val="000000"/>
        </w:rPr>
      </w:pPr>
      <w:r>
        <w:rPr>
          <w:color w:val="000000"/>
          <w:spacing w:val="-1"/>
        </w:rPr>
        <w:t>основные нормы русского литературного языка (орфоэпические, лексические, грамматические, орфографические, пунктуационные), нормы речевого этикета;</w:t>
      </w:r>
    </w:p>
    <w:p w:rsidR="00021F0A" w:rsidRDefault="00021F0A" w:rsidP="008E7D3B">
      <w:pPr>
        <w:shd w:val="clear" w:color="auto" w:fill="FFFFFF"/>
        <w:tabs>
          <w:tab w:val="left" w:pos="283"/>
        </w:tabs>
        <w:ind w:left="57" w:right="57"/>
        <w:contextualSpacing/>
        <w:rPr>
          <w:color w:val="000000"/>
          <w:spacing w:val="-1"/>
        </w:rPr>
      </w:pPr>
    </w:p>
    <w:p w:rsidR="00021F0A" w:rsidRPr="00021F0A" w:rsidRDefault="00021F0A" w:rsidP="008E7D3B">
      <w:pPr>
        <w:shd w:val="clear" w:color="auto" w:fill="FFFFFF"/>
        <w:tabs>
          <w:tab w:val="left" w:pos="283"/>
        </w:tabs>
        <w:ind w:left="57" w:right="57"/>
        <w:contextualSpacing/>
        <w:rPr>
          <w:bCs/>
          <w:i/>
          <w:color w:val="000000"/>
          <w:spacing w:val="-1"/>
        </w:rPr>
      </w:pPr>
      <w:r w:rsidRPr="00021F0A">
        <w:rPr>
          <w:bCs/>
          <w:i/>
          <w:color w:val="000000"/>
          <w:spacing w:val="-1"/>
        </w:rPr>
        <w:t>уметь</w:t>
      </w:r>
    </w:p>
    <w:p w:rsidR="00021F0A" w:rsidRDefault="00021F0A" w:rsidP="008E7D3B">
      <w:pPr>
        <w:shd w:val="clear" w:color="auto" w:fill="FFFFFF"/>
        <w:tabs>
          <w:tab w:val="left" w:pos="283"/>
        </w:tabs>
        <w:ind w:left="57" w:right="57"/>
        <w:contextualSpacing/>
        <w:rPr>
          <w:color w:val="000000"/>
        </w:rPr>
      </w:pPr>
    </w:p>
    <w:p w:rsidR="00021F0A" w:rsidRDefault="00021F0A" w:rsidP="008E7D3B">
      <w:pPr>
        <w:numPr>
          <w:ilvl w:val="0"/>
          <w:numId w:val="22"/>
        </w:numPr>
        <w:shd w:val="clear" w:color="auto" w:fill="FFFFFF"/>
        <w:tabs>
          <w:tab w:val="left" w:pos="283"/>
        </w:tabs>
        <w:ind w:left="57" w:right="57"/>
        <w:contextualSpacing/>
        <w:rPr>
          <w:color w:val="000000"/>
        </w:rPr>
      </w:pPr>
      <w:r>
        <w:rPr>
          <w:color w:val="000000"/>
        </w:rPr>
        <w:t>различать разговорную речь, научный, официально-деловой стили,  язык художественной литературы;</w:t>
      </w:r>
    </w:p>
    <w:p w:rsidR="00021F0A" w:rsidRDefault="00021F0A" w:rsidP="008E7D3B">
      <w:pPr>
        <w:numPr>
          <w:ilvl w:val="0"/>
          <w:numId w:val="22"/>
        </w:numPr>
        <w:shd w:val="clear" w:color="auto" w:fill="FFFFFF"/>
        <w:tabs>
          <w:tab w:val="left" w:pos="283"/>
        </w:tabs>
        <w:ind w:left="57" w:right="57"/>
        <w:contextualSpacing/>
        <w:rPr>
          <w:color w:val="000000"/>
        </w:rPr>
      </w:pPr>
      <w:r>
        <w:rPr>
          <w:color w:val="000000"/>
          <w:spacing w:val="-1"/>
        </w:rPr>
        <w:t>определять тему, основную мысль текста, функционально-смысловой тип и стили речи, анализировать структуру и языковые особенности текста;</w:t>
      </w:r>
    </w:p>
    <w:p w:rsidR="00021F0A" w:rsidRDefault="00021F0A" w:rsidP="008E7D3B">
      <w:pPr>
        <w:numPr>
          <w:ilvl w:val="0"/>
          <w:numId w:val="22"/>
        </w:numPr>
        <w:shd w:val="clear" w:color="auto" w:fill="FFFFFF"/>
        <w:tabs>
          <w:tab w:val="left" w:pos="283"/>
        </w:tabs>
        <w:ind w:left="57" w:right="57"/>
        <w:contextualSpacing/>
        <w:rPr>
          <w:color w:val="000000"/>
        </w:rPr>
      </w:pPr>
      <w:r>
        <w:rPr>
          <w:color w:val="000000"/>
          <w:spacing w:val="-2"/>
        </w:rPr>
        <w:t>опознавать языковые единицы, проводить различные виды их анализа: производить словообразовательный разбор слов с ясной структурой, морфологический разбор частей речи,  изученных в 6 классе, синтаксический разбор предложений с двумя главными членами и с одним главным членом, выраженным безличным глаголом, находить в словах изученные орфограммы, уметь обосновывать их выбор, находить и исправлять орфографические ошибки, правильно писать слова с непроверяемыми орфограммами, изученными в 6-м классе;</w:t>
      </w:r>
    </w:p>
    <w:p w:rsidR="00021F0A" w:rsidRDefault="00021F0A" w:rsidP="008E7D3B">
      <w:pPr>
        <w:numPr>
          <w:ilvl w:val="0"/>
          <w:numId w:val="22"/>
        </w:numPr>
        <w:shd w:val="clear" w:color="auto" w:fill="FFFFFF"/>
        <w:tabs>
          <w:tab w:val="left" w:pos="283"/>
        </w:tabs>
        <w:ind w:left="57" w:right="57"/>
        <w:contextualSpacing/>
        <w:rPr>
          <w:color w:val="000000"/>
        </w:rPr>
      </w:pPr>
      <w:r>
        <w:rPr>
          <w:color w:val="000000"/>
        </w:rPr>
        <w:t>объяснять с помощью словаря значение и произношение слова;</w:t>
      </w:r>
    </w:p>
    <w:p w:rsidR="00021F0A" w:rsidRDefault="00021F0A" w:rsidP="008E7D3B">
      <w:pPr>
        <w:shd w:val="clear" w:color="auto" w:fill="FFFFFF"/>
        <w:tabs>
          <w:tab w:val="left" w:pos="283"/>
        </w:tabs>
        <w:ind w:left="57" w:right="57"/>
        <w:contextualSpacing/>
        <w:rPr>
          <w:color w:val="000000"/>
        </w:rPr>
      </w:pPr>
    </w:p>
    <w:p w:rsidR="00021F0A" w:rsidRPr="00021F0A" w:rsidRDefault="00021F0A" w:rsidP="008E7D3B">
      <w:pPr>
        <w:shd w:val="clear" w:color="auto" w:fill="FFFFFF"/>
        <w:tabs>
          <w:tab w:val="left" w:pos="283"/>
        </w:tabs>
        <w:ind w:left="57" w:right="57"/>
        <w:contextualSpacing/>
        <w:rPr>
          <w:bCs/>
          <w:i/>
          <w:color w:val="000000"/>
        </w:rPr>
      </w:pPr>
      <w:r w:rsidRPr="00021F0A">
        <w:rPr>
          <w:bCs/>
          <w:i/>
          <w:color w:val="000000"/>
        </w:rPr>
        <w:t>аудирование и чтение</w:t>
      </w:r>
    </w:p>
    <w:p w:rsidR="00021F0A" w:rsidRDefault="00021F0A" w:rsidP="008E7D3B">
      <w:pPr>
        <w:shd w:val="clear" w:color="auto" w:fill="FFFFFF"/>
        <w:tabs>
          <w:tab w:val="left" w:pos="283"/>
        </w:tabs>
        <w:ind w:left="57" w:right="57"/>
        <w:contextualSpacing/>
        <w:rPr>
          <w:b/>
          <w:bCs/>
          <w:color w:val="000000"/>
        </w:rPr>
      </w:pPr>
    </w:p>
    <w:p w:rsidR="00021F0A" w:rsidRDefault="00021F0A" w:rsidP="008E7D3B">
      <w:pPr>
        <w:numPr>
          <w:ilvl w:val="0"/>
          <w:numId w:val="23"/>
        </w:numPr>
        <w:shd w:val="clear" w:color="auto" w:fill="FFFFFF"/>
        <w:tabs>
          <w:tab w:val="left" w:pos="283"/>
        </w:tabs>
        <w:ind w:left="57" w:right="57"/>
        <w:contextualSpacing/>
        <w:rPr>
          <w:color w:val="000000"/>
        </w:rPr>
      </w:pPr>
      <w:r>
        <w:rPr>
          <w:color w:val="000000"/>
          <w:spacing w:val="-1"/>
        </w:rPr>
        <w:t>адекватно понимать информацию устного и письменного сообщения (цель, тему текста, основную, явную и скрытую информацию);</w:t>
      </w:r>
    </w:p>
    <w:p w:rsidR="00021F0A" w:rsidRDefault="00021F0A" w:rsidP="008E7D3B">
      <w:pPr>
        <w:numPr>
          <w:ilvl w:val="0"/>
          <w:numId w:val="23"/>
        </w:numPr>
        <w:shd w:val="clear" w:color="auto" w:fill="FFFFFF"/>
        <w:tabs>
          <w:tab w:val="left" w:pos="283"/>
        </w:tabs>
        <w:ind w:left="57" w:right="57"/>
        <w:contextualSpacing/>
        <w:rPr>
          <w:color w:val="000000"/>
        </w:rPr>
      </w:pPr>
      <w:r>
        <w:rPr>
          <w:color w:val="000000"/>
        </w:rPr>
        <w:t>читать тексты разных стилей и жанров, владеть разными видами чтения;</w:t>
      </w:r>
    </w:p>
    <w:p w:rsidR="00021F0A" w:rsidRDefault="00021F0A" w:rsidP="008E7D3B">
      <w:pPr>
        <w:numPr>
          <w:ilvl w:val="0"/>
          <w:numId w:val="23"/>
        </w:numPr>
        <w:shd w:val="clear" w:color="auto" w:fill="FFFFFF"/>
        <w:tabs>
          <w:tab w:val="left" w:pos="283"/>
        </w:tabs>
        <w:ind w:left="57" w:right="57"/>
        <w:contextualSpacing/>
        <w:rPr>
          <w:color w:val="000000"/>
        </w:rPr>
      </w:pPr>
      <w:r>
        <w:rPr>
          <w:color w:val="000000"/>
          <w:spacing w:val="-1"/>
        </w:rPr>
        <w:lastRenderedPageBreak/>
        <w:t>извлекать информацию из различных источников;</w:t>
      </w:r>
    </w:p>
    <w:p w:rsidR="00021F0A" w:rsidRDefault="00021F0A" w:rsidP="008E7D3B">
      <w:pPr>
        <w:shd w:val="clear" w:color="auto" w:fill="FFFFFF"/>
        <w:tabs>
          <w:tab w:val="left" w:pos="283"/>
        </w:tabs>
        <w:ind w:left="57" w:right="57"/>
        <w:contextualSpacing/>
        <w:rPr>
          <w:color w:val="000000"/>
          <w:spacing w:val="-1"/>
        </w:rPr>
      </w:pPr>
    </w:p>
    <w:p w:rsidR="00021F0A" w:rsidRPr="00021F0A" w:rsidRDefault="00021F0A" w:rsidP="008E7D3B">
      <w:pPr>
        <w:shd w:val="clear" w:color="auto" w:fill="FFFFFF"/>
        <w:tabs>
          <w:tab w:val="left" w:pos="283"/>
        </w:tabs>
        <w:ind w:left="57" w:right="57"/>
        <w:contextualSpacing/>
        <w:rPr>
          <w:bCs/>
          <w:i/>
          <w:color w:val="000000"/>
          <w:spacing w:val="-1"/>
        </w:rPr>
      </w:pPr>
      <w:r w:rsidRPr="00021F0A">
        <w:rPr>
          <w:bCs/>
          <w:i/>
          <w:color w:val="000000"/>
          <w:spacing w:val="-1"/>
        </w:rPr>
        <w:t>говорение и письмо</w:t>
      </w:r>
    </w:p>
    <w:p w:rsidR="00021F0A" w:rsidRDefault="00021F0A" w:rsidP="008E7D3B">
      <w:pPr>
        <w:shd w:val="clear" w:color="auto" w:fill="FFFFFF"/>
        <w:tabs>
          <w:tab w:val="left" w:pos="283"/>
        </w:tabs>
        <w:ind w:left="57" w:right="57"/>
        <w:contextualSpacing/>
        <w:rPr>
          <w:b/>
          <w:bCs/>
          <w:color w:val="000000"/>
        </w:rPr>
      </w:pPr>
    </w:p>
    <w:p w:rsidR="00021F0A" w:rsidRDefault="00021F0A" w:rsidP="008E7D3B">
      <w:pPr>
        <w:numPr>
          <w:ilvl w:val="0"/>
          <w:numId w:val="24"/>
        </w:numPr>
        <w:shd w:val="clear" w:color="auto" w:fill="FFFFFF"/>
        <w:tabs>
          <w:tab w:val="left" w:pos="283"/>
        </w:tabs>
        <w:ind w:left="57" w:right="57"/>
        <w:contextualSpacing/>
        <w:rPr>
          <w:color w:val="000000"/>
        </w:rPr>
      </w:pPr>
      <w:r>
        <w:rPr>
          <w:color w:val="000000"/>
          <w:spacing w:val="-1"/>
        </w:rPr>
        <w:t>воспроизводить текст с заданной степенью свернутости (план, пересказ, изложение);</w:t>
      </w:r>
    </w:p>
    <w:p w:rsidR="00021F0A" w:rsidRDefault="00021F0A" w:rsidP="008E7D3B">
      <w:pPr>
        <w:numPr>
          <w:ilvl w:val="0"/>
          <w:numId w:val="24"/>
        </w:numPr>
        <w:shd w:val="clear" w:color="auto" w:fill="FFFFFF"/>
        <w:tabs>
          <w:tab w:val="left" w:pos="283"/>
        </w:tabs>
        <w:ind w:left="57" w:right="57"/>
        <w:contextualSpacing/>
        <w:rPr>
          <w:color w:val="000000"/>
        </w:rPr>
      </w:pPr>
      <w:r>
        <w:rPr>
          <w:color w:val="000000"/>
          <w:spacing w:val="-1"/>
        </w:rPr>
        <w:t>создавать тексты различных стилей и жанров (письмо, заявление, отзыв, выступление);</w:t>
      </w:r>
    </w:p>
    <w:p w:rsidR="00021F0A" w:rsidRDefault="00021F0A" w:rsidP="008E7D3B">
      <w:pPr>
        <w:numPr>
          <w:ilvl w:val="0"/>
          <w:numId w:val="24"/>
        </w:numPr>
        <w:shd w:val="clear" w:color="auto" w:fill="FFFFFF"/>
        <w:tabs>
          <w:tab w:val="left" w:pos="283"/>
        </w:tabs>
        <w:ind w:left="57" w:right="57"/>
        <w:contextualSpacing/>
        <w:rPr>
          <w:color w:val="000000"/>
        </w:rPr>
      </w:pPr>
      <w:r>
        <w:rPr>
          <w:color w:val="000000"/>
        </w:rPr>
        <w:t>осуществлять выбор языковых средств в соответствии с темой, темой, сферой и ситуацией общения;</w:t>
      </w:r>
    </w:p>
    <w:p w:rsidR="00021F0A" w:rsidRDefault="00021F0A" w:rsidP="008E7D3B">
      <w:pPr>
        <w:numPr>
          <w:ilvl w:val="0"/>
          <w:numId w:val="24"/>
        </w:numPr>
        <w:shd w:val="clear" w:color="auto" w:fill="FFFFFF"/>
        <w:tabs>
          <w:tab w:val="left" w:pos="283"/>
        </w:tabs>
        <w:ind w:left="57" w:right="57"/>
        <w:contextualSpacing/>
        <w:rPr>
          <w:color w:val="000000"/>
        </w:rPr>
      </w:pPr>
      <w:r>
        <w:rPr>
          <w:color w:val="000000"/>
        </w:rPr>
        <w:t>владеть различными видами монолога (повествование, описание, рассуждение) и диалога;</w:t>
      </w:r>
    </w:p>
    <w:p w:rsidR="00021F0A" w:rsidRDefault="00021F0A" w:rsidP="008E7D3B">
      <w:pPr>
        <w:numPr>
          <w:ilvl w:val="0"/>
          <w:numId w:val="24"/>
        </w:numPr>
        <w:shd w:val="clear" w:color="auto" w:fill="FFFFFF"/>
        <w:tabs>
          <w:tab w:val="left" w:pos="283"/>
        </w:tabs>
        <w:ind w:left="57" w:right="57"/>
        <w:contextualSpacing/>
        <w:rPr>
          <w:color w:val="000000"/>
        </w:rPr>
      </w:pPr>
      <w:r>
        <w:rPr>
          <w:color w:val="000000"/>
          <w:spacing w:val="-1"/>
        </w:rPr>
        <w:t>свободно, правильно излагать свои мысли в устной и письменной форме, соблюдать нормы построение текста;</w:t>
      </w:r>
    </w:p>
    <w:p w:rsidR="00021F0A" w:rsidRDefault="00021F0A" w:rsidP="008E7D3B">
      <w:pPr>
        <w:numPr>
          <w:ilvl w:val="0"/>
          <w:numId w:val="24"/>
        </w:numPr>
        <w:shd w:val="clear" w:color="auto" w:fill="FFFFFF"/>
        <w:tabs>
          <w:tab w:val="left" w:pos="283"/>
        </w:tabs>
        <w:ind w:left="57" w:right="57"/>
        <w:contextualSpacing/>
        <w:rPr>
          <w:color w:val="000000"/>
        </w:rPr>
      </w:pPr>
      <w:r>
        <w:rPr>
          <w:color w:val="000000"/>
          <w:spacing w:val="-2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021F0A" w:rsidRDefault="00021F0A" w:rsidP="008E7D3B">
      <w:pPr>
        <w:numPr>
          <w:ilvl w:val="0"/>
          <w:numId w:val="24"/>
        </w:numPr>
        <w:shd w:val="clear" w:color="auto" w:fill="FFFFFF"/>
        <w:tabs>
          <w:tab w:val="left" w:pos="283"/>
        </w:tabs>
        <w:ind w:left="57" w:right="57"/>
        <w:contextualSpacing/>
        <w:rPr>
          <w:color w:val="000000"/>
        </w:rPr>
      </w:pPr>
      <w:r>
        <w:rPr>
          <w:color w:val="000000"/>
        </w:rPr>
        <w:t>соблюдать в практике письма основные правила орфографии, изученные в 6 кл.;</w:t>
      </w:r>
    </w:p>
    <w:p w:rsidR="00021F0A" w:rsidRDefault="00021F0A" w:rsidP="008E7D3B">
      <w:pPr>
        <w:numPr>
          <w:ilvl w:val="0"/>
          <w:numId w:val="24"/>
        </w:numPr>
        <w:shd w:val="clear" w:color="auto" w:fill="FFFFFF"/>
        <w:tabs>
          <w:tab w:val="left" w:pos="283"/>
        </w:tabs>
        <w:ind w:left="57" w:right="57"/>
        <w:contextualSpacing/>
        <w:rPr>
          <w:color w:val="000000"/>
        </w:rPr>
      </w:pPr>
      <w:r>
        <w:rPr>
          <w:color w:val="000000"/>
        </w:rPr>
        <w:t xml:space="preserve">осуществлять речевой самоконтроль,  оценивать свою речь с точки зрения ее </w:t>
      </w:r>
    </w:p>
    <w:p w:rsidR="00021F0A" w:rsidRDefault="00021F0A" w:rsidP="008E7D3B">
      <w:pPr>
        <w:numPr>
          <w:ilvl w:val="0"/>
          <w:numId w:val="24"/>
        </w:numPr>
        <w:shd w:val="clear" w:color="auto" w:fill="FFFFFF"/>
        <w:tabs>
          <w:tab w:val="left" w:pos="283"/>
        </w:tabs>
        <w:ind w:left="57" w:right="57"/>
        <w:contextualSpacing/>
        <w:rPr>
          <w:color w:val="000000"/>
        </w:rPr>
      </w:pPr>
      <w:r>
        <w:rPr>
          <w:color w:val="000000"/>
        </w:rPr>
        <w:t>правильности;</w:t>
      </w:r>
    </w:p>
    <w:p w:rsidR="00021F0A" w:rsidRDefault="00021F0A" w:rsidP="008E7D3B">
      <w:pPr>
        <w:shd w:val="clear" w:color="auto" w:fill="FFFFFF"/>
        <w:tabs>
          <w:tab w:val="left" w:pos="283"/>
        </w:tabs>
        <w:ind w:left="57" w:right="57"/>
        <w:contextualSpacing/>
        <w:rPr>
          <w:color w:val="000000"/>
        </w:rPr>
      </w:pPr>
    </w:p>
    <w:p w:rsidR="00021F0A" w:rsidRDefault="00021F0A" w:rsidP="008E7D3B">
      <w:pPr>
        <w:shd w:val="clear" w:color="auto" w:fill="FFFFFF"/>
        <w:tabs>
          <w:tab w:val="left" w:pos="283"/>
        </w:tabs>
        <w:ind w:left="57" w:right="57"/>
        <w:contextualSpacing/>
        <w:rPr>
          <w:bCs/>
          <w:i/>
          <w:color w:val="000000"/>
        </w:rPr>
      </w:pPr>
      <w:r w:rsidRPr="00021F0A">
        <w:rPr>
          <w:bCs/>
          <w:i/>
          <w:color w:val="000000"/>
        </w:rPr>
        <w:t>использовать приобретенные знания  и умения в практической деятельности и повседневной жизни</w:t>
      </w:r>
    </w:p>
    <w:p w:rsidR="00021F0A" w:rsidRDefault="00021F0A" w:rsidP="008E7D3B">
      <w:pPr>
        <w:shd w:val="clear" w:color="auto" w:fill="FFFFFF"/>
        <w:tabs>
          <w:tab w:val="left" w:pos="283"/>
        </w:tabs>
        <w:ind w:left="57" w:right="57"/>
        <w:contextualSpacing/>
        <w:rPr>
          <w:bCs/>
          <w:i/>
          <w:color w:val="000000"/>
        </w:rPr>
      </w:pPr>
    </w:p>
    <w:p w:rsidR="00021F0A" w:rsidRDefault="00021F0A" w:rsidP="008E7D3B">
      <w:pPr>
        <w:pStyle w:val="a5"/>
        <w:numPr>
          <w:ilvl w:val="0"/>
          <w:numId w:val="25"/>
        </w:numPr>
        <w:shd w:val="clear" w:color="auto" w:fill="FFFFFF"/>
        <w:tabs>
          <w:tab w:val="left" w:pos="283"/>
        </w:tabs>
        <w:ind w:left="57" w:right="57"/>
        <w:rPr>
          <w:color w:val="000000"/>
        </w:rPr>
      </w:pPr>
      <w:r w:rsidRPr="00021F0A">
        <w:rPr>
          <w:color w:val="000000"/>
        </w:rPr>
        <w:t>для:</w:t>
      </w:r>
      <w:r w:rsidR="00C6420D">
        <w:rPr>
          <w:color w:val="000000"/>
        </w:rPr>
        <w:t xml:space="preserve"> </w:t>
      </w:r>
      <w:r w:rsidRPr="00021F0A">
        <w:rPr>
          <w:color w:val="000000"/>
        </w:rPr>
        <w:t xml:space="preserve">развития речевой культуры, бережного и сознательного отношения к родному языку; </w:t>
      </w:r>
    </w:p>
    <w:p w:rsidR="00021F0A" w:rsidRDefault="00021F0A" w:rsidP="008E7D3B">
      <w:pPr>
        <w:pStyle w:val="a5"/>
        <w:numPr>
          <w:ilvl w:val="0"/>
          <w:numId w:val="25"/>
        </w:numPr>
        <w:shd w:val="clear" w:color="auto" w:fill="FFFFFF"/>
        <w:tabs>
          <w:tab w:val="left" w:pos="283"/>
        </w:tabs>
        <w:ind w:left="57" w:right="57"/>
        <w:rPr>
          <w:color w:val="000000"/>
        </w:rPr>
      </w:pPr>
      <w:r w:rsidRPr="00021F0A">
        <w:rPr>
          <w:color w:val="000000"/>
        </w:rPr>
        <w:t xml:space="preserve">увеличения словарного запаса, развития способности к самооценке на основе наблюдения за собственной речью; </w:t>
      </w:r>
    </w:p>
    <w:p w:rsidR="00021F0A" w:rsidRDefault="00021F0A" w:rsidP="008E7D3B">
      <w:pPr>
        <w:pStyle w:val="a5"/>
        <w:numPr>
          <w:ilvl w:val="0"/>
          <w:numId w:val="25"/>
        </w:numPr>
        <w:shd w:val="clear" w:color="auto" w:fill="FFFFFF"/>
        <w:tabs>
          <w:tab w:val="left" w:pos="283"/>
        </w:tabs>
        <w:ind w:left="57" w:right="57"/>
        <w:rPr>
          <w:color w:val="000000"/>
        </w:rPr>
      </w:pPr>
      <w:r w:rsidRPr="00021F0A">
        <w:rPr>
          <w:color w:val="000000"/>
        </w:rPr>
        <w:t>использования родного языка как средства получения знаний по другим учебным  предметам и продолжения образования.</w:t>
      </w:r>
    </w:p>
    <w:p w:rsidR="00021F0A" w:rsidRDefault="00021F0A" w:rsidP="008E7D3B">
      <w:pPr>
        <w:shd w:val="clear" w:color="auto" w:fill="FFFFFF"/>
        <w:tabs>
          <w:tab w:val="left" w:pos="283"/>
        </w:tabs>
        <w:ind w:left="57" w:right="57"/>
        <w:contextualSpacing/>
        <w:rPr>
          <w:color w:val="000000"/>
        </w:rPr>
      </w:pPr>
    </w:p>
    <w:p w:rsidR="00021F0A" w:rsidRDefault="00021F0A" w:rsidP="008E7D3B">
      <w:pPr>
        <w:shd w:val="clear" w:color="auto" w:fill="FFFFFF"/>
        <w:tabs>
          <w:tab w:val="left" w:pos="283"/>
        </w:tabs>
        <w:ind w:left="57" w:right="57"/>
        <w:contextualSpacing/>
        <w:rPr>
          <w:color w:val="000000"/>
        </w:rPr>
      </w:pPr>
    </w:p>
    <w:p w:rsidR="00021F0A" w:rsidRDefault="00021F0A" w:rsidP="008E7D3B">
      <w:pPr>
        <w:shd w:val="clear" w:color="auto" w:fill="FFFFFF"/>
        <w:tabs>
          <w:tab w:val="left" w:pos="283"/>
        </w:tabs>
        <w:ind w:left="57" w:right="57"/>
        <w:contextualSpacing/>
        <w:rPr>
          <w:color w:val="000000"/>
        </w:rPr>
      </w:pPr>
    </w:p>
    <w:p w:rsidR="00021F0A" w:rsidRDefault="00021F0A" w:rsidP="008E7D3B">
      <w:pPr>
        <w:shd w:val="clear" w:color="auto" w:fill="FFFFFF"/>
        <w:tabs>
          <w:tab w:val="left" w:pos="283"/>
        </w:tabs>
        <w:ind w:left="57" w:right="57"/>
        <w:contextualSpacing/>
        <w:rPr>
          <w:color w:val="000000"/>
        </w:rPr>
      </w:pPr>
    </w:p>
    <w:p w:rsidR="00021F0A" w:rsidRDefault="00021F0A" w:rsidP="008E7D3B">
      <w:pPr>
        <w:shd w:val="clear" w:color="auto" w:fill="FFFFFF"/>
        <w:tabs>
          <w:tab w:val="left" w:pos="283"/>
        </w:tabs>
        <w:ind w:left="57" w:right="57"/>
        <w:contextualSpacing/>
        <w:rPr>
          <w:color w:val="000000"/>
        </w:rPr>
      </w:pPr>
    </w:p>
    <w:p w:rsidR="00021F0A" w:rsidRDefault="00021F0A" w:rsidP="008E7D3B">
      <w:pPr>
        <w:shd w:val="clear" w:color="auto" w:fill="FFFFFF"/>
        <w:tabs>
          <w:tab w:val="left" w:pos="283"/>
        </w:tabs>
        <w:ind w:left="57" w:right="57"/>
        <w:contextualSpacing/>
        <w:rPr>
          <w:color w:val="000000"/>
        </w:rPr>
      </w:pPr>
    </w:p>
    <w:p w:rsidR="00021F0A" w:rsidRDefault="00021F0A" w:rsidP="008E7D3B">
      <w:pPr>
        <w:shd w:val="clear" w:color="auto" w:fill="FFFFFF"/>
        <w:tabs>
          <w:tab w:val="left" w:pos="283"/>
        </w:tabs>
        <w:ind w:left="57" w:right="57"/>
        <w:contextualSpacing/>
        <w:rPr>
          <w:color w:val="000000"/>
        </w:rPr>
      </w:pPr>
    </w:p>
    <w:p w:rsidR="00021F0A" w:rsidRDefault="00021F0A" w:rsidP="008E7D3B">
      <w:pPr>
        <w:shd w:val="clear" w:color="auto" w:fill="FFFFFF"/>
        <w:tabs>
          <w:tab w:val="left" w:pos="283"/>
        </w:tabs>
        <w:ind w:left="57" w:right="57"/>
        <w:contextualSpacing/>
        <w:rPr>
          <w:color w:val="000000"/>
        </w:rPr>
      </w:pPr>
    </w:p>
    <w:p w:rsidR="00021F0A" w:rsidRDefault="00021F0A" w:rsidP="008E7D3B">
      <w:pPr>
        <w:shd w:val="clear" w:color="auto" w:fill="FFFFFF"/>
        <w:tabs>
          <w:tab w:val="left" w:pos="283"/>
        </w:tabs>
        <w:ind w:left="57" w:right="57"/>
        <w:contextualSpacing/>
        <w:rPr>
          <w:color w:val="000000"/>
        </w:rPr>
      </w:pPr>
    </w:p>
    <w:p w:rsidR="00021F0A" w:rsidRDefault="00021F0A" w:rsidP="008E7D3B">
      <w:pPr>
        <w:shd w:val="clear" w:color="auto" w:fill="FFFFFF"/>
        <w:tabs>
          <w:tab w:val="left" w:pos="283"/>
        </w:tabs>
        <w:ind w:left="57" w:right="57"/>
        <w:contextualSpacing/>
        <w:rPr>
          <w:color w:val="000000"/>
        </w:rPr>
      </w:pPr>
    </w:p>
    <w:p w:rsidR="00021F0A" w:rsidRDefault="00021F0A" w:rsidP="008E7D3B">
      <w:pPr>
        <w:shd w:val="clear" w:color="auto" w:fill="FFFFFF"/>
        <w:tabs>
          <w:tab w:val="left" w:pos="283"/>
        </w:tabs>
        <w:ind w:left="57" w:right="57"/>
        <w:contextualSpacing/>
        <w:rPr>
          <w:color w:val="000000"/>
        </w:rPr>
      </w:pPr>
    </w:p>
    <w:p w:rsidR="00D111C4" w:rsidRDefault="00D111C4" w:rsidP="008E7D3B">
      <w:pPr>
        <w:shd w:val="clear" w:color="auto" w:fill="FFFFFF"/>
        <w:tabs>
          <w:tab w:val="left" w:pos="283"/>
        </w:tabs>
        <w:ind w:left="57" w:right="57"/>
        <w:contextualSpacing/>
        <w:rPr>
          <w:color w:val="000000"/>
        </w:rPr>
      </w:pPr>
    </w:p>
    <w:p w:rsidR="008E7D3B" w:rsidRDefault="008E7D3B" w:rsidP="008E7D3B">
      <w:pPr>
        <w:shd w:val="clear" w:color="auto" w:fill="FFFFFF"/>
        <w:tabs>
          <w:tab w:val="left" w:pos="283"/>
        </w:tabs>
        <w:ind w:left="57" w:right="57"/>
        <w:contextualSpacing/>
        <w:rPr>
          <w:color w:val="000000"/>
        </w:rPr>
      </w:pPr>
    </w:p>
    <w:p w:rsidR="00D111C4" w:rsidRDefault="00D111C4" w:rsidP="008E7D3B">
      <w:pPr>
        <w:shd w:val="clear" w:color="auto" w:fill="FFFFFF"/>
        <w:tabs>
          <w:tab w:val="left" w:pos="283"/>
        </w:tabs>
        <w:ind w:left="57" w:right="57"/>
        <w:contextualSpacing/>
        <w:rPr>
          <w:color w:val="000000"/>
        </w:rPr>
      </w:pPr>
    </w:p>
    <w:p w:rsidR="00D111C4" w:rsidRDefault="00D111C4" w:rsidP="008E7D3B">
      <w:pPr>
        <w:shd w:val="clear" w:color="auto" w:fill="FFFFFF"/>
        <w:tabs>
          <w:tab w:val="left" w:pos="283"/>
        </w:tabs>
        <w:ind w:left="57" w:right="57"/>
        <w:contextualSpacing/>
        <w:rPr>
          <w:color w:val="000000"/>
        </w:rPr>
      </w:pPr>
    </w:p>
    <w:p w:rsidR="00021F0A" w:rsidRPr="00021F0A" w:rsidRDefault="00021F0A" w:rsidP="008E7D3B">
      <w:pPr>
        <w:shd w:val="clear" w:color="auto" w:fill="FFFFFF"/>
        <w:tabs>
          <w:tab w:val="left" w:pos="283"/>
        </w:tabs>
        <w:ind w:left="57" w:right="57"/>
        <w:contextualSpacing/>
        <w:rPr>
          <w:color w:val="000000"/>
        </w:rPr>
      </w:pPr>
    </w:p>
    <w:p w:rsidR="00203389" w:rsidRDefault="00245F47" w:rsidP="008E7D3B">
      <w:pPr>
        <w:pStyle w:val="4"/>
        <w:spacing w:before="0"/>
        <w:ind w:left="57" w:right="57" w:firstLine="540"/>
        <w:contextualSpacing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 xml:space="preserve">ОСНОВНОЕ </w:t>
      </w:r>
      <w:r w:rsidR="001A620E">
        <w:rPr>
          <w:color w:val="auto"/>
          <w:sz w:val="32"/>
          <w:szCs w:val="32"/>
        </w:rPr>
        <w:t>СОДЕРЖАНИЕ  (170</w:t>
      </w:r>
      <w:r w:rsidR="00122578" w:rsidRPr="0047620B">
        <w:rPr>
          <w:color w:val="auto"/>
          <w:sz w:val="32"/>
          <w:szCs w:val="32"/>
        </w:rPr>
        <w:t xml:space="preserve"> час</w:t>
      </w:r>
      <w:r w:rsidR="001A620E">
        <w:rPr>
          <w:color w:val="auto"/>
          <w:sz w:val="32"/>
          <w:szCs w:val="32"/>
        </w:rPr>
        <w:t>ов</w:t>
      </w:r>
      <w:r w:rsidR="00122578" w:rsidRPr="0047620B">
        <w:rPr>
          <w:color w:val="auto"/>
          <w:sz w:val="32"/>
          <w:szCs w:val="32"/>
        </w:rPr>
        <w:t>)</w:t>
      </w:r>
    </w:p>
    <w:p w:rsidR="00F04739" w:rsidRPr="008413EE" w:rsidRDefault="00F04739" w:rsidP="008E7D3B">
      <w:pPr>
        <w:ind w:left="57" w:right="57"/>
        <w:contextualSpacing/>
        <w:rPr>
          <w:b/>
        </w:rPr>
      </w:pPr>
      <w:r w:rsidRPr="008413EE">
        <w:rPr>
          <w:b/>
        </w:rPr>
        <w:t>Введение</w:t>
      </w:r>
    </w:p>
    <w:p w:rsidR="00F04739" w:rsidRDefault="00F04739" w:rsidP="008E7D3B">
      <w:pPr>
        <w:ind w:left="57" w:right="57"/>
        <w:contextualSpacing/>
      </w:pPr>
    </w:p>
    <w:p w:rsidR="00F04739" w:rsidRDefault="00F04739" w:rsidP="008E7D3B">
      <w:pPr>
        <w:ind w:left="57" w:right="57"/>
        <w:contextualSpacing/>
      </w:pPr>
      <w:r>
        <w:t xml:space="preserve"> Русский язык – один из развитых языков мира </w:t>
      </w:r>
    </w:p>
    <w:p w:rsidR="00F04739" w:rsidRDefault="00F04739" w:rsidP="008E7D3B">
      <w:pPr>
        <w:ind w:left="57" w:right="57"/>
        <w:contextualSpacing/>
      </w:pPr>
    </w:p>
    <w:p w:rsidR="00F04739" w:rsidRPr="008413EE" w:rsidRDefault="00F04739" w:rsidP="008E7D3B">
      <w:pPr>
        <w:ind w:left="57" w:right="57"/>
        <w:contextualSpacing/>
        <w:rPr>
          <w:b/>
        </w:rPr>
      </w:pPr>
      <w:r w:rsidRPr="008413EE">
        <w:rPr>
          <w:b/>
        </w:rPr>
        <w:t>Повторение изученного в 5 классе. Культура речи</w:t>
      </w:r>
    </w:p>
    <w:p w:rsidR="00F04739" w:rsidRDefault="00F04739" w:rsidP="008E7D3B">
      <w:pPr>
        <w:ind w:left="57" w:right="57"/>
        <w:contextualSpacing/>
      </w:pPr>
    </w:p>
    <w:p w:rsidR="00F04739" w:rsidRDefault="00F04739" w:rsidP="008E7D3B">
      <w:pPr>
        <w:ind w:left="57" w:right="57"/>
        <w:contextualSpacing/>
      </w:pPr>
      <w:r>
        <w:t xml:space="preserve"> Звуки и буквы. Части слова. Орфограммы в приставках, корнях, суффиксах, окончаниях. Словосочетание. Простое предложение. Сложное предложение. Пунктуация в простом и сложном предложении. Прямая речь, диалог. </w:t>
      </w:r>
    </w:p>
    <w:p w:rsidR="00F04739" w:rsidRDefault="00F04739" w:rsidP="008E7D3B">
      <w:pPr>
        <w:ind w:left="57" w:right="57"/>
        <w:contextualSpacing/>
      </w:pPr>
      <w:r>
        <w:t xml:space="preserve"> Текст и его признаки. Тема текста. Основная мысль текста. Стили речи: официально-деловой стиль. </w:t>
      </w:r>
    </w:p>
    <w:p w:rsidR="00F04739" w:rsidRDefault="00F04739" w:rsidP="008E7D3B">
      <w:pPr>
        <w:ind w:left="57" w:right="57"/>
        <w:contextualSpacing/>
      </w:pPr>
      <w:r w:rsidRPr="008413EE">
        <w:rPr>
          <w:u w:val="single"/>
        </w:rPr>
        <w:t xml:space="preserve"> Обучающиеся должны знать</w:t>
      </w:r>
      <w:r>
        <w:t>: роль русского языка среди языков мира; изученные в 5 классе орфограммы, пунктограммы.</w:t>
      </w:r>
    </w:p>
    <w:p w:rsidR="00F04739" w:rsidRDefault="00F04739" w:rsidP="008E7D3B">
      <w:pPr>
        <w:ind w:left="57" w:right="57"/>
        <w:contextualSpacing/>
      </w:pPr>
      <w:r w:rsidRPr="008413EE">
        <w:rPr>
          <w:u w:val="single"/>
        </w:rPr>
        <w:t>Обучающиеся должны уметь</w:t>
      </w:r>
      <w:r>
        <w:t xml:space="preserve">: обосновывать выбор изученных орфограмм и пунктограмм; определять тему и основную мысль текста, его стиль. </w:t>
      </w:r>
    </w:p>
    <w:p w:rsidR="00F04739" w:rsidRDefault="00F04739" w:rsidP="008E7D3B">
      <w:pPr>
        <w:ind w:left="57" w:right="57"/>
        <w:contextualSpacing/>
      </w:pPr>
      <w:r>
        <w:t xml:space="preserve"> </w:t>
      </w:r>
      <w:r w:rsidRPr="008413EE">
        <w:rPr>
          <w:u w:val="single"/>
        </w:rPr>
        <w:t>Контроль знаний</w:t>
      </w:r>
      <w:r>
        <w:t>: анализ устных ответов, анализ ежедневных письменных работ в тетрадях; анализ промежуточных практических работ</w:t>
      </w:r>
      <w:r w:rsidR="005A6F1F">
        <w:t>.</w:t>
      </w:r>
    </w:p>
    <w:p w:rsidR="00F04739" w:rsidRPr="008413EE" w:rsidRDefault="00F04739" w:rsidP="008E7D3B">
      <w:pPr>
        <w:ind w:left="57" w:right="57"/>
        <w:contextualSpacing/>
        <w:rPr>
          <w:b/>
        </w:rPr>
      </w:pPr>
      <w:r w:rsidRPr="008413EE">
        <w:rPr>
          <w:b/>
        </w:rPr>
        <w:t>Лексика и фразеология. Культура речи</w:t>
      </w:r>
    </w:p>
    <w:p w:rsidR="00F04739" w:rsidRDefault="00F04739" w:rsidP="008E7D3B">
      <w:pPr>
        <w:ind w:left="57" w:right="57"/>
        <w:contextualSpacing/>
      </w:pPr>
    </w:p>
    <w:p w:rsidR="00F04739" w:rsidRDefault="00F04739" w:rsidP="008E7D3B">
      <w:pPr>
        <w:ind w:left="57" w:right="57"/>
        <w:contextualSpacing/>
      </w:pPr>
      <w:r>
        <w:t xml:space="preserve"> Повторение пройденного по лексике в V классе. Лингвистические словари.</w:t>
      </w:r>
    </w:p>
    <w:p w:rsidR="00F04739" w:rsidRDefault="00F04739" w:rsidP="008E7D3B">
      <w:pPr>
        <w:ind w:left="57" w:right="57"/>
        <w:contextualSpacing/>
      </w:pPr>
      <w:r>
        <w:t xml:space="preserve"> Общеупотребительные слова. Профессиональные слова. Диалектные слова. Устаревшие слова. Неологизмы. Исконно-русская и заимствованная лексика. Эмоционально-окрашенные слова. Понятие о фразеологизмах.</w:t>
      </w:r>
    </w:p>
    <w:p w:rsidR="00F04739" w:rsidRDefault="00F04739" w:rsidP="008E7D3B">
      <w:pPr>
        <w:ind w:left="57" w:right="57"/>
        <w:contextualSpacing/>
      </w:pPr>
      <w:r>
        <w:t xml:space="preserve"> </w:t>
      </w:r>
      <w:r w:rsidRPr="00790B74">
        <w:rPr>
          <w:u w:val="single"/>
        </w:rPr>
        <w:t>Обучающиеся должны знать</w:t>
      </w:r>
      <w:r>
        <w:t>: общеупотребительные, диалектные, профессиональные слова; устаревшие слова и неологизмы; исконно-русскую и заимствованную лексику; эмоционально-окрашенные слова; фразеологизмы.</w:t>
      </w:r>
    </w:p>
    <w:p w:rsidR="00F04739" w:rsidRDefault="00F04739" w:rsidP="008E7D3B">
      <w:pPr>
        <w:ind w:left="57" w:right="57"/>
        <w:contextualSpacing/>
      </w:pPr>
      <w:r>
        <w:t xml:space="preserve"> </w:t>
      </w:r>
      <w:r w:rsidRPr="00790B74">
        <w:rPr>
          <w:u w:val="single"/>
        </w:rPr>
        <w:t>Обучающиеся должны уметь</w:t>
      </w:r>
      <w:r>
        <w:t>: пользоваться различными словарями; определять лексическую принадлежность слова; использовать слова в соответствии с их лексическим значением; сжато излагать содержание текста; составлять рабочие материалы к описанию помещения.</w:t>
      </w:r>
    </w:p>
    <w:p w:rsidR="00F04739" w:rsidRDefault="00F04739" w:rsidP="008E7D3B">
      <w:pPr>
        <w:ind w:left="57" w:right="57"/>
        <w:contextualSpacing/>
      </w:pPr>
      <w:r>
        <w:t xml:space="preserve"> Словообразование и орфография. Культура речи</w:t>
      </w:r>
    </w:p>
    <w:p w:rsidR="00F04739" w:rsidRDefault="00F04739" w:rsidP="008E7D3B">
      <w:pPr>
        <w:ind w:left="57" w:right="57"/>
        <w:contextualSpacing/>
      </w:pPr>
    </w:p>
    <w:p w:rsidR="00F04739" w:rsidRPr="00790B74" w:rsidRDefault="00F04739" w:rsidP="008E7D3B">
      <w:pPr>
        <w:ind w:left="57" w:right="57"/>
        <w:contextualSpacing/>
        <w:rPr>
          <w:b/>
        </w:rPr>
      </w:pPr>
      <w:r w:rsidRPr="00790B74">
        <w:rPr>
          <w:b/>
        </w:rPr>
        <w:t xml:space="preserve"> Повторение пройденного по словообразованию в V классе. </w:t>
      </w:r>
    </w:p>
    <w:p w:rsidR="00F04739" w:rsidRDefault="00F04739" w:rsidP="008E7D3B">
      <w:pPr>
        <w:ind w:left="57" w:right="57"/>
        <w:contextualSpacing/>
      </w:pPr>
      <w:r>
        <w:t xml:space="preserve"> Этимология слова. Основные способы образования слов в русском языке. Правописание чередующихся гласных О и А в корнях -ГОР-/-ГАР-, -КОС/КАС-. Правописание гласных в приставках ПРЕ- И ПРИ-, буквы Ы и И после приставок на согласные.</w:t>
      </w:r>
    </w:p>
    <w:p w:rsidR="00F04739" w:rsidRDefault="00F04739" w:rsidP="008E7D3B">
      <w:pPr>
        <w:ind w:left="57" w:right="57"/>
        <w:contextualSpacing/>
      </w:pPr>
      <w:r>
        <w:t xml:space="preserve"> Сложные слова. Правописание соединительных гласных О и Е. Сложносокращенные слова.</w:t>
      </w:r>
    </w:p>
    <w:p w:rsidR="00F04739" w:rsidRDefault="00F04739" w:rsidP="008E7D3B">
      <w:pPr>
        <w:ind w:left="57" w:right="57"/>
        <w:contextualSpacing/>
      </w:pPr>
      <w:r>
        <w:t xml:space="preserve"> Разбор слова по составу и словообразовательный разбор.</w:t>
      </w:r>
    </w:p>
    <w:p w:rsidR="00F04739" w:rsidRDefault="00F04739" w:rsidP="008E7D3B">
      <w:pPr>
        <w:ind w:left="57" w:right="57"/>
        <w:contextualSpacing/>
      </w:pPr>
      <w:r>
        <w:t xml:space="preserve"> </w:t>
      </w:r>
      <w:r w:rsidRPr="00790B74">
        <w:rPr>
          <w:u w:val="single"/>
        </w:rPr>
        <w:t>Обучающиеся должны знать</w:t>
      </w:r>
      <w:r>
        <w:t>: способы образования слов; возможности изменения морфем; орфограммы, связанные с морфемикой.</w:t>
      </w:r>
    </w:p>
    <w:p w:rsidR="00F04739" w:rsidRDefault="00F04739" w:rsidP="008E7D3B">
      <w:pPr>
        <w:ind w:left="57" w:right="57"/>
        <w:contextualSpacing/>
      </w:pPr>
      <w:r w:rsidRPr="00790B74">
        <w:rPr>
          <w:u w:val="single"/>
        </w:rPr>
        <w:t>Обучающиеся должны уметь</w:t>
      </w:r>
      <w:r>
        <w:t xml:space="preserve">: производить морфемный анализ слов; выбирать правильные написания, зависящие от строения слова; согласовывать со сложносокращенными словами прилагательные и глаголы в прошедшем времени; пользоваться словообразовательными словарями; составлять сложный план; писать сочинение по картине. </w:t>
      </w:r>
    </w:p>
    <w:p w:rsidR="00F04739" w:rsidRDefault="00F04739" w:rsidP="008E7D3B">
      <w:pPr>
        <w:ind w:left="57" w:right="57"/>
        <w:contextualSpacing/>
      </w:pPr>
      <w:r>
        <w:t xml:space="preserve"> </w:t>
      </w:r>
      <w:r w:rsidRPr="00790B74">
        <w:rPr>
          <w:u w:val="single"/>
        </w:rPr>
        <w:t>Контроль знаний:</w:t>
      </w:r>
      <w:r>
        <w:t xml:space="preserve"> анализ устных ответов, анализ ежедневных письменных работ в тетрадях; анализ промежуточных практических работ; изложение-описание помещения; сочинение по картине; контрольный диктант с грамматическим заданием.</w:t>
      </w:r>
    </w:p>
    <w:p w:rsidR="00F04739" w:rsidRDefault="00F04739" w:rsidP="008E7D3B">
      <w:pPr>
        <w:ind w:left="57" w:right="57"/>
        <w:contextualSpacing/>
      </w:pPr>
    </w:p>
    <w:p w:rsidR="00D111C4" w:rsidRDefault="00D111C4" w:rsidP="008E7D3B">
      <w:pPr>
        <w:ind w:left="57" w:right="57"/>
        <w:contextualSpacing/>
      </w:pPr>
    </w:p>
    <w:p w:rsidR="00F04739" w:rsidRPr="00790B74" w:rsidRDefault="00F04739" w:rsidP="008E7D3B">
      <w:pPr>
        <w:ind w:left="57" w:right="57"/>
        <w:contextualSpacing/>
        <w:rPr>
          <w:b/>
        </w:rPr>
      </w:pPr>
      <w:r>
        <w:lastRenderedPageBreak/>
        <w:t xml:space="preserve"> </w:t>
      </w:r>
      <w:r w:rsidRPr="00790B74">
        <w:rPr>
          <w:b/>
        </w:rPr>
        <w:t>МОРФОЛОГИЯ. ОРФОГРАФИЯ. КУЛЬТУРА РЕЧИ</w:t>
      </w:r>
    </w:p>
    <w:p w:rsidR="00F04739" w:rsidRDefault="00F04739" w:rsidP="008E7D3B">
      <w:pPr>
        <w:ind w:left="57" w:right="57"/>
        <w:contextualSpacing/>
      </w:pPr>
    </w:p>
    <w:p w:rsidR="00F04739" w:rsidRPr="00790B74" w:rsidRDefault="00F04739" w:rsidP="008E7D3B">
      <w:pPr>
        <w:ind w:left="57" w:right="57"/>
        <w:contextualSpacing/>
        <w:rPr>
          <w:b/>
        </w:rPr>
      </w:pPr>
      <w:r w:rsidRPr="00790B74">
        <w:rPr>
          <w:b/>
        </w:rPr>
        <w:t>Имя существительное. Культура речи</w:t>
      </w:r>
    </w:p>
    <w:p w:rsidR="00F04739" w:rsidRPr="00790B74" w:rsidRDefault="00F04739" w:rsidP="008E7D3B">
      <w:pPr>
        <w:ind w:left="57" w:right="57"/>
        <w:contextualSpacing/>
        <w:rPr>
          <w:b/>
        </w:rPr>
      </w:pPr>
    </w:p>
    <w:p w:rsidR="00F04739" w:rsidRDefault="00F04739" w:rsidP="008E7D3B">
      <w:pPr>
        <w:ind w:left="57" w:right="57"/>
        <w:contextualSpacing/>
      </w:pPr>
      <w:r>
        <w:t xml:space="preserve"> Повторение сведений об имени существительном, полученных в V классе. Морфологические признаки существительного. Разносклоняемые существительные. Несклоняемые существительные (ознакомление). Род несклоняемых существительных. Существительные общего рода. Образование существительных. </w:t>
      </w:r>
    </w:p>
    <w:p w:rsidR="00F04739" w:rsidRDefault="00F04739" w:rsidP="008E7D3B">
      <w:pPr>
        <w:ind w:left="57" w:right="57"/>
        <w:contextualSpacing/>
      </w:pPr>
      <w:r>
        <w:t xml:space="preserve"> НЕ с существительными. Правописание гласных в суффиксах -ЕК -ИК; буквы О и Е после шипящих и Ц в суффиксах существительных. Согласные Ч и Щ в суффиксе -ЧИК (-ЩИК).</w:t>
      </w:r>
    </w:p>
    <w:p w:rsidR="00F04739" w:rsidRDefault="00F04739" w:rsidP="008E7D3B">
      <w:pPr>
        <w:ind w:left="57" w:right="57"/>
        <w:contextualSpacing/>
      </w:pPr>
      <w:r>
        <w:t xml:space="preserve"> </w:t>
      </w:r>
      <w:r w:rsidRPr="00790B74">
        <w:rPr>
          <w:u w:val="single"/>
        </w:rPr>
        <w:t>Обучающиеся должны знать</w:t>
      </w:r>
      <w:r>
        <w:t>: морфологические признаки существительного; способы образования существительных; правописание не с существительными и суффиксов существительных.</w:t>
      </w:r>
    </w:p>
    <w:p w:rsidR="00F04739" w:rsidRDefault="00F04739" w:rsidP="008E7D3B">
      <w:pPr>
        <w:ind w:left="57" w:right="57"/>
        <w:contextualSpacing/>
      </w:pPr>
      <w:r>
        <w:t xml:space="preserve"> </w:t>
      </w:r>
      <w:r w:rsidRPr="00790B74">
        <w:rPr>
          <w:u w:val="single"/>
        </w:rPr>
        <w:t>Обучающиеся должны уметь</w:t>
      </w:r>
      <w:r>
        <w:t>: различать существительное среди других частей речи;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 существительного; создавать тексты типа описания.</w:t>
      </w:r>
    </w:p>
    <w:p w:rsidR="00F04739" w:rsidRDefault="00F04739" w:rsidP="008E7D3B">
      <w:pPr>
        <w:ind w:left="57" w:right="57"/>
        <w:contextualSpacing/>
      </w:pPr>
    </w:p>
    <w:p w:rsidR="00F04739" w:rsidRDefault="00F04739" w:rsidP="008E7D3B">
      <w:pPr>
        <w:ind w:left="57" w:right="57"/>
        <w:contextualSpacing/>
        <w:rPr>
          <w:b/>
        </w:rPr>
      </w:pPr>
      <w:r>
        <w:t xml:space="preserve"> </w:t>
      </w:r>
      <w:r w:rsidRPr="00790B74">
        <w:rPr>
          <w:b/>
        </w:rPr>
        <w:t>Имя прилагательное. Культура речи</w:t>
      </w:r>
    </w:p>
    <w:p w:rsidR="00790B74" w:rsidRPr="00790B74" w:rsidRDefault="00790B74" w:rsidP="008E7D3B">
      <w:pPr>
        <w:ind w:left="57" w:right="57"/>
        <w:contextualSpacing/>
        <w:rPr>
          <w:b/>
        </w:rPr>
      </w:pPr>
    </w:p>
    <w:p w:rsidR="00F04739" w:rsidRDefault="00F04739" w:rsidP="008E7D3B">
      <w:pPr>
        <w:ind w:left="57" w:right="57"/>
        <w:contextualSpacing/>
      </w:pPr>
      <w:r>
        <w:t xml:space="preserve"> Повторение пройденного об имени прилагательном в V классе. Морфологические признаки прилагательного. Разряды прилагательных: качественные, относительные и притяжательные прилагательные. Образование прилагательных. Степени сравнения прилагательных; образование степеней сравнения.</w:t>
      </w:r>
    </w:p>
    <w:p w:rsidR="00F04739" w:rsidRDefault="00F04739" w:rsidP="008E7D3B">
      <w:pPr>
        <w:ind w:left="57" w:right="57"/>
        <w:contextualSpacing/>
      </w:pPr>
      <w:r>
        <w:t xml:space="preserve"> НЕ с именами прилагательными. Буквы О и Е после шипящих и Ц в суффиксах прилагательных. Правописание гласных Н и НН в именах прилагательных. Различение на письме суффиксов -К- и -СК-. Слитное и дефисное написание сложных прилагательных.</w:t>
      </w:r>
    </w:p>
    <w:p w:rsidR="00F04739" w:rsidRDefault="00F04739" w:rsidP="008E7D3B">
      <w:pPr>
        <w:ind w:left="57" w:right="57"/>
        <w:contextualSpacing/>
      </w:pPr>
      <w:r>
        <w:t xml:space="preserve"> </w:t>
      </w:r>
      <w:r w:rsidRPr="00790B74">
        <w:rPr>
          <w:u w:val="single"/>
        </w:rPr>
        <w:t>Обучающиеся должны знать</w:t>
      </w:r>
      <w:r>
        <w:t xml:space="preserve">: морфологические признаки прилагательного; способы образования прилагательных; правописание не с прилагательными и суффиксов прилагательных; правописание сложных прилагательных. </w:t>
      </w:r>
    </w:p>
    <w:p w:rsidR="00F04739" w:rsidRDefault="00F04739" w:rsidP="008E7D3B">
      <w:pPr>
        <w:ind w:left="57" w:right="57"/>
        <w:contextualSpacing/>
      </w:pPr>
      <w:r>
        <w:t xml:space="preserve"> </w:t>
      </w:r>
      <w:r w:rsidRPr="00790B74">
        <w:rPr>
          <w:u w:val="single"/>
        </w:rPr>
        <w:t>Обучающиеся должны уметь</w:t>
      </w:r>
      <w:r>
        <w:t>: различать прилагательное среди других частей речи;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 прилагательного; создавать тексты типа описания.</w:t>
      </w:r>
    </w:p>
    <w:p w:rsidR="00F04739" w:rsidRDefault="00F04739" w:rsidP="008E7D3B">
      <w:pPr>
        <w:ind w:left="57" w:right="57"/>
        <w:contextualSpacing/>
      </w:pPr>
    </w:p>
    <w:p w:rsidR="00F04739" w:rsidRPr="00790B74" w:rsidRDefault="00F04739" w:rsidP="008E7D3B">
      <w:pPr>
        <w:ind w:left="57" w:right="57"/>
        <w:contextualSpacing/>
        <w:rPr>
          <w:b/>
        </w:rPr>
      </w:pPr>
      <w:r>
        <w:t xml:space="preserve"> </w:t>
      </w:r>
      <w:r w:rsidRPr="00790B74">
        <w:rPr>
          <w:b/>
        </w:rPr>
        <w:t xml:space="preserve">Имя числительное. Культура речи </w:t>
      </w:r>
    </w:p>
    <w:p w:rsidR="00F04739" w:rsidRDefault="00F04739" w:rsidP="008E7D3B">
      <w:pPr>
        <w:ind w:left="57" w:right="57"/>
        <w:contextualSpacing/>
      </w:pPr>
    </w:p>
    <w:p w:rsidR="00F04739" w:rsidRDefault="00F04739" w:rsidP="008E7D3B">
      <w:pPr>
        <w:ind w:left="57" w:right="57"/>
        <w:contextualSpacing/>
      </w:pPr>
      <w:r>
        <w:t xml:space="preserve"> Имя числительное как часть речи. Морфологические признаки числительного. Синтаксическая роль имен числительных в предложении. Числительные количественные и порядковые. Числительные простые и составные.</w:t>
      </w:r>
    </w:p>
    <w:p w:rsidR="00F04739" w:rsidRDefault="00F04739" w:rsidP="008E7D3B">
      <w:pPr>
        <w:ind w:left="57" w:right="57"/>
        <w:contextualSpacing/>
      </w:pPr>
      <w:r>
        <w:t xml:space="preserve"> Склонение количественных числительных. Правописание гласных в падежных окончаниях. Буква Ь в середине и на конце числительных. Слитное и раздельное написание числительных.</w:t>
      </w:r>
    </w:p>
    <w:p w:rsidR="00F04739" w:rsidRDefault="00F04739" w:rsidP="008E7D3B">
      <w:pPr>
        <w:ind w:left="57" w:right="57"/>
        <w:contextualSpacing/>
      </w:pPr>
      <w:r>
        <w:t xml:space="preserve"> Склонение порядковых числительных. Правописание гласных в падежных окончаниях порядковых числительных.</w:t>
      </w:r>
    </w:p>
    <w:p w:rsidR="00F04739" w:rsidRDefault="00F04739" w:rsidP="008E7D3B">
      <w:pPr>
        <w:ind w:left="57" w:right="57"/>
        <w:contextualSpacing/>
      </w:pPr>
    </w:p>
    <w:p w:rsidR="00D111C4" w:rsidRDefault="00D111C4" w:rsidP="008E7D3B">
      <w:pPr>
        <w:ind w:left="57" w:right="57"/>
        <w:contextualSpacing/>
      </w:pPr>
    </w:p>
    <w:p w:rsidR="00D111C4" w:rsidRDefault="00D111C4" w:rsidP="008E7D3B">
      <w:pPr>
        <w:ind w:left="57" w:right="57"/>
        <w:contextualSpacing/>
      </w:pPr>
    </w:p>
    <w:p w:rsidR="00F04739" w:rsidRPr="00790B74" w:rsidRDefault="00F04739" w:rsidP="008E7D3B">
      <w:pPr>
        <w:ind w:left="57" w:right="57"/>
        <w:contextualSpacing/>
        <w:rPr>
          <w:b/>
        </w:rPr>
      </w:pPr>
      <w:r>
        <w:lastRenderedPageBreak/>
        <w:t xml:space="preserve"> </w:t>
      </w:r>
      <w:r w:rsidRPr="00790B74">
        <w:rPr>
          <w:b/>
        </w:rPr>
        <w:t>Развитие речи</w:t>
      </w:r>
    </w:p>
    <w:p w:rsidR="00F04739" w:rsidRPr="00790B74" w:rsidRDefault="00F04739" w:rsidP="008E7D3B">
      <w:pPr>
        <w:ind w:left="57" w:right="57"/>
        <w:contextualSpacing/>
        <w:rPr>
          <w:b/>
        </w:rPr>
      </w:pPr>
    </w:p>
    <w:p w:rsidR="00F04739" w:rsidRDefault="00F04739" w:rsidP="008E7D3B">
      <w:pPr>
        <w:ind w:left="57" w:right="57"/>
        <w:contextualSpacing/>
      </w:pPr>
      <w:r>
        <w:t xml:space="preserve"> Употребление в речи прилагательных. Устное выступление. Выборочное изложение. </w:t>
      </w:r>
    </w:p>
    <w:p w:rsidR="00F04739" w:rsidRDefault="00F04739" w:rsidP="008E7D3B">
      <w:pPr>
        <w:ind w:left="57" w:right="57"/>
        <w:contextualSpacing/>
      </w:pPr>
      <w:r w:rsidRPr="00790B74">
        <w:rPr>
          <w:u w:val="single"/>
        </w:rPr>
        <w:t>Обучающиеся должны знать</w:t>
      </w:r>
      <w:r>
        <w:t xml:space="preserve">: морфологические признаки числительного; способы образования числительных; правописание числительных. </w:t>
      </w:r>
    </w:p>
    <w:p w:rsidR="00F04739" w:rsidRDefault="00F04739" w:rsidP="008E7D3B">
      <w:pPr>
        <w:ind w:left="57" w:right="57"/>
        <w:contextualSpacing/>
      </w:pPr>
      <w:r w:rsidRPr="00790B74">
        <w:rPr>
          <w:u w:val="single"/>
        </w:rPr>
        <w:t>Обучающиеся должны уметь</w:t>
      </w:r>
      <w:r>
        <w:t>: различать числительное среди других частей речи;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 прилагательного; писать выборочное изложение, публично выступать.</w:t>
      </w:r>
    </w:p>
    <w:p w:rsidR="00F04739" w:rsidRDefault="00F04739" w:rsidP="008E7D3B">
      <w:pPr>
        <w:ind w:left="57" w:right="57"/>
        <w:contextualSpacing/>
      </w:pPr>
    </w:p>
    <w:p w:rsidR="00F04739" w:rsidRPr="00790B74" w:rsidRDefault="00F04739" w:rsidP="008E7D3B">
      <w:pPr>
        <w:ind w:left="57" w:right="57"/>
        <w:contextualSpacing/>
        <w:rPr>
          <w:b/>
        </w:rPr>
      </w:pPr>
      <w:r>
        <w:t xml:space="preserve"> </w:t>
      </w:r>
      <w:r w:rsidRPr="00790B74">
        <w:rPr>
          <w:b/>
        </w:rPr>
        <w:t>Местоимение. Культура речи</w:t>
      </w:r>
    </w:p>
    <w:p w:rsidR="00F04739" w:rsidRDefault="00F04739" w:rsidP="008E7D3B">
      <w:pPr>
        <w:ind w:left="57" w:right="57"/>
        <w:contextualSpacing/>
      </w:pPr>
    </w:p>
    <w:p w:rsidR="00F04739" w:rsidRDefault="00F04739" w:rsidP="008E7D3B">
      <w:pPr>
        <w:ind w:left="57" w:right="57"/>
        <w:contextualSpacing/>
      </w:pPr>
      <w:r>
        <w:t xml:space="preserve"> Местоимение как часть речи. Морфологические признаки местоимения. Синтаксическая роль местоимений в предложении. Разряды местоимений. Склонение местоимений. Раздельное написание предлогов с местоимениями. Буква Н в личных местоиме­ниях 3-го лица после предлогов. Образование неопределённых местоимений. Дефис в неопределенных местоимениях. НЕ в неопределенных местоимениях. Слитное и раздельное написание НЕ и НИ в отрицательных местоимениях.</w:t>
      </w:r>
    </w:p>
    <w:p w:rsidR="00F04739" w:rsidRDefault="00F04739" w:rsidP="008E7D3B">
      <w:pPr>
        <w:ind w:left="57" w:right="57"/>
        <w:contextualSpacing/>
      </w:pPr>
      <w:r>
        <w:t xml:space="preserve"> </w:t>
      </w:r>
      <w:r w:rsidRPr="00790B74">
        <w:rPr>
          <w:u w:val="single"/>
        </w:rPr>
        <w:t>Обучающиеся должны знать</w:t>
      </w:r>
      <w:r>
        <w:t xml:space="preserve">: морфологические признаки местоимения; способы образования местоимений; правописание местоимений. </w:t>
      </w:r>
    </w:p>
    <w:p w:rsidR="00F04739" w:rsidRDefault="00F04739" w:rsidP="008E7D3B">
      <w:pPr>
        <w:ind w:left="57" w:right="57"/>
        <w:contextualSpacing/>
      </w:pPr>
      <w:r w:rsidRPr="00790B74">
        <w:rPr>
          <w:u w:val="single"/>
        </w:rPr>
        <w:t>Обучающиеся должны уметь</w:t>
      </w:r>
      <w:r>
        <w:t>: различать местоимение среди других частей речи;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 местоимения; писать изложение с элементами сочинения, составлять рассказ по сюжетным рисункам.</w:t>
      </w:r>
    </w:p>
    <w:p w:rsidR="00F04739" w:rsidRDefault="00F04739" w:rsidP="008E7D3B">
      <w:pPr>
        <w:ind w:left="57" w:right="57"/>
        <w:contextualSpacing/>
      </w:pPr>
    </w:p>
    <w:p w:rsidR="00F04739" w:rsidRPr="00790B74" w:rsidRDefault="00F04739" w:rsidP="008E7D3B">
      <w:pPr>
        <w:ind w:left="57" w:right="57"/>
        <w:contextualSpacing/>
        <w:rPr>
          <w:b/>
        </w:rPr>
      </w:pPr>
      <w:r>
        <w:t xml:space="preserve"> </w:t>
      </w:r>
      <w:r w:rsidRPr="00790B74">
        <w:rPr>
          <w:b/>
        </w:rPr>
        <w:t>Глагол. Культура речи</w:t>
      </w:r>
    </w:p>
    <w:p w:rsidR="00F04739" w:rsidRDefault="00F04739" w:rsidP="008E7D3B">
      <w:pPr>
        <w:ind w:left="57" w:right="57"/>
        <w:contextualSpacing/>
      </w:pPr>
    </w:p>
    <w:p w:rsidR="00F04739" w:rsidRDefault="00F04739" w:rsidP="008E7D3B">
      <w:pPr>
        <w:ind w:left="57" w:right="57"/>
        <w:contextualSpacing/>
      </w:pPr>
      <w:r>
        <w:t xml:space="preserve"> Повторение пройденного о глаголе в V классе. Морфологические признаки глагола. Переходные и непереходные глаголы. Изъяви­тельное, условное и повелительное наклонение. Раздельное написание БЫ(Б) с глаголами в условном наклонении. Правописание глаголов повелительного наклонения. Разноспрягаемые глаголы. Безличные глаголы. Образование глаголов. Правописание гласных в суффиксах глаголов. </w:t>
      </w:r>
    </w:p>
    <w:p w:rsidR="00F04739" w:rsidRDefault="00F04739" w:rsidP="008E7D3B">
      <w:pPr>
        <w:ind w:left="57" w:right="57"/>
        <w:contextualSpacing/>
      </w:pPr>
      <w:r>
        <w:t xml:space="preserve"> </w:t>
      </w:r>
      <w:r w:rsidRPr="00790B74">
        <w:rPr>
          <w:u w:val="single"/>
        </w:rPr>
        <w:t>Обучающиеся должны знать</w:t>
      </w:r>
      <w:r>
        <w:t xml:space="preserve">: морфологические признаки глагола; способы образования глагола ; правописание суффиксов глаголов. </w:t>
      </w:r>
    </w:p>
    <w:p w:rsidR="00F04739" w:rsidRDefault="00F04739" w:rsidP="008E7D3B">
      <w:pPr>
        <w:ind w:left="57" w:right="57"/>
        <w:contextualSpacing/>
      </w:pPr>
      <w:r w:rsidRPr="00790B74">
        <w:rPr>
          <w:u w:val="single"/>
        </w:rPr>
        <w:t>Обучающиеся должны уметь</w:t>
      </w:r>
      <w:r>
        <w:t>: различать глагол среди других частей речи;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 глагола; создавать тексты-рассказы.</w:t>
      </w:r>
    </w:p>
    <w:p w:rsidR="00F04739" w:rsidRDefault="00F04739" w:rsidP="008E7D3B">
      <w:pPr>
        <w:ind w:left="57" w:right="57"/>
        <w:contextualSpacing/>
      </w:pPr>
    </w:p>
    <w:p w:rsidR="00F04739" w:rsidRPr="00790B74" w:rsidRDefault="00F04739" w:rsidP="008E7D3B">
      <w:pPr>
        <w:ind w:left="57" w:right="57"/>
        <w:contextualSpacing/>
        <w:rPr>
          <w:b/>
        </w:rPr>
      </w:pPr>
      <w:r>
        <w:t xml:space="preserve"> </w:t>
      </w:r>
      <w:r w:rsidRPr="00790B74">
        <w:rPr>
          <w:b/>
        </w:rPr>
        <w:t xml:space="preserve">Повторение изученного в 6 классе </w:t>
      </w:r>
    </w:p>
    <w:p w:rsidR="00F04739" w:rsidRDefault="00F04739" w:rsidP="008E7D3B">
      <w:pPr>
        <w:ind w:left="57" w:right="57"/>
        <w:contextualSpacing/>
      </w:pPr>
    </w:p>
    <w:p w:rsidR="00F04739" w:rsidRDefault="00F04739" w:rsidP="008E7D3B">
      <w:pPr>
        <w:ind w:left="57" w:right="57"/>
        <w:contextualSpacing/>
      </w:pPr>
      <w:r>
        <w:t xml:space="preserve"> Разделы науки о языке. Орфография. Орфографический разбор. Пунктуация. Пунктуационный разбор. Лексика и фразеология. Словообразование. Морфология. Синтаксис.</w:t>
      </w:r>
    </w:p>
    <w:p w:rsidR="00F04739" w:rsidRDefault="00F04739" w:rsidP="008E7D3B">
      <w:pPr>
        <w:ind w:left="57" w:right="57"/>
        <w:contextualSpacing/>
      </w:pPr>
      <w:r>
        <w:t xml:space="preserve"> </w:t>
      </w:r>
      <w:r w:rsidRPr="00790B74">
        <w:rPr>
          <w:u w:val="single"/>
        </w:rPr>
        <w:t>Обучающиеся должны знать:</w:t>
      </w:r>
      <w:r>
        <w:t xml:space="preserve"> изученные в 5 классе теоретические сведения по лингвистике, орфограммы, пунктограммы.</w:t>
      </w:r>
    </w:p>
    <w:p w:rsidR="00536420" w:rsidRPr="00D111C4" w:rsidRDefault="00F04739" w:rsidP="008E7D3B">
      <w:pPr>
        <w:ind w:left="57" w:right="57"/>
        <w:contextualSpacing/>
      </w:pPr>
      <w:r w:rsidRPr="00790B74">
        <w:rPr>
          <w:u w:val="single"/>
        </w:rPr>
        <w:t>Обучающиеся должны уметь</w:t>
      </w:r>
      <w:r>
        <w:t>: обосновывать выбор изученных орфограмм и пунктограмм; определять тему и основную мысль текста, его стиль; писать изложения (выборочные, с элементами сочинения) и сочинения различных видов (по картине, рассказы, на основе услышанного).</w:t>
      </w:r>
    </w:p>
    <w:p w:rsidR="00790B74" w:rsidRDefault="00790B74" w:rsidP="008E7D3B">
      <w:pPr>
        <w:pStyle w:val="21"/>
        <w:spacing w:line="240" w:lineRule="auto"/>
        <w:ind w:left="57" w:right="57" w:firstLine="540"/>
        <w:contextualSpacing/>
        <w:jc w:val="left"/>
        <w:rPr>
          <w:b/>
          <w:sz w:val="20"/>
        </w:rPr>
      </w:pPr>
    </w:p>
    <w:p w:rsidR="00122578" w:rsidRDefault="00122578" w:rsidP="008E7D3B">
      <w:pPr>
        <w:pStyle w:val="21"/>
        <w:spacing w:line="240" w:lineRule="auto"/>
        <w:ind w:left="57" w:right="57" w:firstLine="0"/>
        <w:rPr>
          <w:b/>
          <w:sz w:val="20"/>
        </w:rPr>
      </w:pPr>
    </w:p>
    <w:p w:rsidR="00122578" w:rsidRDefault="00122578" w:rsidP="008E7D3B">
      <w:pPr>
        <w:tabs>
          <w:tab w:val="left" w:pos="-165"/>
        </w:tabs>
        <w:ind w:left="57" w:right="57"/>
        <w:rPr>
          <w:b/>
          <w:i/>
        </w:rPr>
      </w:pPr>
      <w:r>
        <w:rPr>
          <w:b/>
          <w:i/>
        </w:rPr>
        <w:t xml:space="preserve">                                        </w:t>
      </w:r>
      <w:r w:rsidR="00407D9B">
        <w:rPr>
          <w:b/>
          <w:i/>
        </w:rPr>
        <w:t xml:space="preserve">           </w:t>
      </w:r>
      <w:r w:rsidR="00D111C4">
        <w:rPr>
          <w:b/>
          <w:i/>
        </w:rPr>
        <w:t xml:space="preserve">             </w:t>
      </w:r>
      <w:r w:rsidR="00407D9B">
        <w:rPr>
          <w:b/>
          <w:i/>
        </w:rPr>
        <w:t xml:space="preserve">  </w:t>
      </w:r>
      <w:r>
        <w:rPr>
          <w:b/>
          <w:i/>
        </w:rPr>
        <w:t xml:space="preserve"> Календарно-</w:t>
      </w:r>
      <w:r w:rsidRPr="005D3CF6">
        <w:rPr>
          <w:b/>
          <w:i/>
        </w:rPr>
        <w:t>тематическое плани</w:t>
      </w:r>
      <w:r w:rsidR="00A8369E">
        <w:rPr>
          <w:b/>
          <w:i/>
        </w:rPr>
        <w:t>р</w:t>
      </w:r>
      <w:r w:rsidR="00FE3DF7">
        <w:rPr>
          <w:b/>
          <w:i/>
        </w:rPr>
        <w:t>ование по курсу «Русский язык» 6 класс (170  часов</w:t>
      </w:r>
      <w:r w:rsidRPr="005D3CF6">
        <w:rPr>
          <w:b/>
          <w:i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708"/>
        <w:gridCol w:w="3261"/>
        <w:gridCol w:w="708"/>
        <w:gridCol w:w="993"/>
        <w:gridCol w:w="425"/>
        <w:gridCol w:w="1134"/>
        <w:gridCol w:w="1276"/>
        <w:gridCol w:w="2126"/>
        <w:gridCol w:w="5103"/>
      </w:tblGrid>
      <w:tr w:rsidR="00976462" w:rsidRPr="009E3DDD" w:rsidTr="00736756">
        <w:tc>
          <w:tcPr>
            <w:tcW w:w="426" w:type="dxa"/>
            <w:vAlign w:val="center"/>
          </w:tcPr>
          <w:p w:rsidR="00E374C2" w:rsidRPr="009E3DDD" w:rsidRDefault="00E374C2" w:rsidP="008E7D3B">
            <w:pPr>
              <w:ind w:left="57" w:right="57"/>
              <w:jc w:val="center"/>
              <w:rPr>
                <w:b/>
              </w:rPr>
            </w:pPr>
            <w:r w:rsidRPr="009E3DDD">
              <w:rPr>
                <w:b/>
              </w:rPr>
              <w:t>Дата</w:t>
            </w:r>
          </w:p>
        </w:tc>
        <w:tc>
          <w:tcPr>
            <w:tcW w:w="708" w:type="dxa"/>
            <w:vAlign w:val="center"/>
          </w:tcPr>
          <w:p w:rsidR="00E374C2" w:rsidRPr="009E3DDD" w:rsidRDefault="00E374C2" w:rsidP="008E7D3B">
            <w:pPr>
              <w:ind w:left="57" w:right="57"/>
              <w:jc w:val="center"/>
              <w:rPr>
                <w:b/>
              </w:rPr>
            </w:pPr>
            <w:r w:rsidRPr="009E3DDD">
              <w:rPr>
                <w:b/>
              </w:rPr>
              <w:t>№</w:t>
            </w:r>
          </w:p>
          <w:p w:rsidR="00E374C2" w:rsidRPr="009E3DDD" w:rsidRDefault="00E374C2" w:rsidP="008E7D3B">
            <w:pPr>
              <w:ind w:left="57" w:right="57"/>
              <w:jc w:val="center"/>
              <w:rPr>
                <w:b/>
              </w:rPr>
            </w:pPr>
            <w:r w:rsidRPr="009E3DDD">
              <w:rPr>
                <w:b/>
              </w:rPr>
              <w:t>п/п</w:t>
            </w:r>
          </w:p>
        </w:tc>
        <w:tc>
          <w:tcPr>
            <w:tcW w:w="3261" w:type="dxa"/>
            <w:vAlign w:val="center"/>
          </w:tcPr>
          <w:p w:rsidR="00E374C2" w:rsidRPr="009E3DDD" w:rsidRDefault="00E374C2" w:rsidP="008E7D3B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 w:rsidRPr="009E3DDD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08" w:type="dxa"/>
            <w:vAlign w:val="center"/>
          </w:tcPr>
          <w:p w:rsidR="00E374C2" w:rsidRPr="009E3DDD" w:rsidRDefault="00E374C2" w:rsidP="008E7D3B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9E3DDD">
              <w:rPr>
                <w:b/>
                <w:sz w:val="20"/>
                <w:szCs w:val="20"/>
              </w:rPr>
              <w:t>Кол-во</w:t>
            </w:r>
          </w:p>
          <w:p w:rsidR="00E374C2" w:rsidRPr="009E3DDD" w:rsidRDefault="00E374C2" w:rsidP="008E7D3B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9E3DDD">
              <w:rPr>
                <w:b/>
                <w:sz w:val="20"/>
                <w:szCs w:val="20"/>
              </w:rPr>
              <w:t>ч.</w:t>
            </w:r>
          </w:p>
          <w:p w:rsidR="00E374C2" w:rsidRPr="009E3DDD" w:rsidRDefault="00E374C2" w:rsidP="008E7D3B">
            <w:pPr>
              <w:ind w:left="57" w:right="57"/>
              <w:jc w:val="center"/>
              <w:rPr>
                <w:b/>
              </w:rPr>
            </w:pPr>
            <w:r w:rsidRPr="009E3DDD">
              <w:rPr>
                <w:b/>
                <w:sz w:val="20"/>
                <w:szCs w:val="20"/>
              </w:rPr>
              <w:t>по теме</w:t>
            </w:r>
          </w:p>
        </w:tc>
        <w:tc>
          <w:tcPr>
            <w:tcW w:w="993" w:type="dxa"/>
            <w:vAlign w:val="center"/>
          </w:tcPr>
          <w:p w:rsidR="00E374C2" w:rsidRPr="009E3DDD" w:rsidRDefault="00E374C2" w:rsidP="008E7D3B">
            <w:pPr>
              <w:ind w:left="57" w:right="57"/>
              <w:jc w:val="center"/>
              <w:rPr>
                <w:b/>
              </w:rPr>
            </w:pPr>
            <w:r w:rsidRPr="009E3DDD">
              <w:rPr>
                <w:b/>
              </w:rPr>
              <w:t>Тип урока</w:t>
            </w:r>
          </w:p>
        </w:tc>
        <w:tc>
          <w:tcPr>
            <w:tcW w:w="1559" w:type="dxa"/>
            <w:gridSpan w:val="2"/>
            <w:vAlign w:val="center"/>
          </w:tcPr>
          <w:p w:rsidR="00E374C2" w:rsidRPr="009E3DDD" w:rsidRDefault="00E374C2" w:rsidP="008E7D3B">
            <w:pPr>
              <w:ind w:left="57" w:right="57"/>
              <w:jc w:val="center"/>
              <w:rPr>
                <w:b/>
              </w:rPr>
            </w:pPr>
            <w:r w:rsidRPr="009E3DDD">
              <w:rPr>
                <w:b/>
              </w:rPr>
              <w:t>Форма урока</w:t>
            </w:r>
          </w:p>
        </w:tc>
        <w:tc>
          <w:tcPr>
            <w:tcW w:w="1276" w:type="dxa"/>
            <w:vAlign w:val="center"/>
          </w:tcPr>
          <w:p w:rsidR="00E374C2" w:rsidRPr="009E3DDD" w:rsidRDefault="00E374C2" w:rsidP="008E7D3B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9E3DDD">
              <w:rPr>
                <w:b/>
                <w:sz w:val="20"/>
                <w:szCs w:val="20"/>
              </w:rPr>
              <w:t>Виды контроля и обратной связи</w:t>
            </w:r>
          </w:p>
        </w:tc>
        <w:tc>
          <w:tcPr>
            <w:tcW w:w="2126" w:type="dxa"/>
            <w:vAlign w:val="center"/>
          </w:tcPr>
          <w:p w:rsidR="00E374C2" w:rsidRPr="009E3DDD" w:rsidRDefault="00E374C2" w:rsidP="008E7D3B">
            <w:pPr>
              <w:ind w:left="57" w:right="57"/>
              <w:jc w:val="center"/>
              <w:rPr>
                <w:b/>
              </w:rPr>
            </w:pPr>
            <w:r w:rsidRPr="009E3DDD">
              <w:rPr>
                <w:b/>
              </w:rPr>
              <w:t>Попутное повторение</w:t>
            </w:r>
          </w:p>
        </w:tc>
        <w:tc>
          <w:tcPr>
            <w:tcW w:w="5103" w:type="dxa"/>
            <w:vAlign w:val="center"/>
          </w:tcPr>
          <w:p w:rsidR="00E374C2" w:rsidRPr="009E3DDD" w:rsidRDefault="00E374C2" w:rsidP="008E7D3B">
            <w:pPr>
              <w:ind w:left="57" w:right="57"/>
              <w:jc w:val="center"/>
              <w:rPr>
                <w:b/>
              </w:rPr>
            </w:pPr>
            <w:r w:rsidRPr="009E3DDD">
              <w:rPr>
                <w:b/>
              </w:rPr>
              <w:t>Ключевые компетенции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E374C2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Русский язык – один из развитых языков мира</w:t>
            </w:r>
          </w:p>
        </w:tc>
        <w:tc>
          <w:tcPr>
            <w:tcW w:w="708" w:type="dxa"/>
          </w:tcPr>
          <w:p w:rsidR="00E374C2" w:rsidRPr="009E3DDD" w:rsidRDefault="00E374C2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E374C2" w:rsidP="008E7D3B">
            <w:pPr>
              <w:pStyle w:val="aa"/>
              <w:ind w:left="57" w:right="57"/>
            </w:pPr>
            <w:r w:rsidRPr="009E3DDD">
              <w:t>Комб.</w:t>
            </w:r>
          </w:p>
          <w:p w:rsidR="00E374C2" w:rsidRPr="009E3DDD" w:rsidRDefault="00E374C2" w:rsidP="008E7D3B">
            <w:pPr>
              <w:ind w:left="57" w:right="57"/>
            </w:pPr>
            <w:r w:rsidRPr="009E3DDD">
              <w:t>урок</w:t>
            </w:r>
          </w:p>
        </w:tc>
        <w:tc>
          <w:tcPr>
            <w:tcW w:w="1559" w:type="dxa"/>
            <w:gridSpan w:val="2"/>
          </w:tcPr>
          <w:p w:rsidR="00E374C2" w:rsidRPr="009E3DDD" w:rsidRDefault="00E374C2" w:rsidP="008E7D3B">
            <w:pPr>
              <w:ind w:left="57" w:right="57"/>
            </w:pPr>
            <w:r w:rsidRPr="009E3DDD">
              <w:t>Лекция</w:t>
            </w:r>
            <w:r w:rsidRPr="009E3DDD">
              <w:rPr>
                <w:lang w:val="en-US"/>
              </w:rPr>
              <w:t xml:space="preserve"> </w:t>
            </w:r>
            <w:r w:rsidRPr="009E3DDD">
              <w:t>с элементами беседы</w:t>
            </w:r>
          </w:p>
        </w:tc>
        <w:tc>
          <w:tcPr>
            <w:tcW w:w="1276" w:type="dxa"/>
          </w:tcPr>
          <w:p w:rsidR="003330C1" w:rsidRPr="009E3DDD" w:rsidRDefault="003330C1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E374C2" w:rsidRPr="009E3DDD" w:rsidRDefault="003330C1" w:rsidP="008E7D3B">
            <w:pPr>
              <w:ind w:left="57" w:right="57"/>
            </w:pPr>
            <w:r w:rsidRPr="009E3DDD">
              <w:t>опрос</w:t>
            </w:r>
          </w:p>
        </w:tc>
        <w:tc>
          <w:tcPr>
            <w:tcW w:w="2126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Функции языка в жизни человека, общества.</w:t>
            </w:r>
          </w:p>
        </w:tc>
        <w:tc>
          <w:tcPr>
            <w:tcW w:w="5103" w:type="dxa"/>
          </w:tcPr>
          <w:p w:rsidR="005A6F1F" w:rsidRPr="004F260B" w:rsidRDefault="005A6F1F" w:rsidP="008E7D3B">
            <w:pPr>
              <w:ind w:left="57" w:right="57"/>
              <w:contextualSpacing/>
              <w:rPr>
                <w:sz w:val="20"/>
                <w:szCs w:val="20"/>
              </w:rPr>
            </w:pPr>
            <w:r w:rsidRPr="004F260B">
              <w:rPr>
                <w:sz w:val="20"/>
                <w:szCs w:val="20"/>
              </w:rPr>
              <w:t>Знать: роль русского языка среди языков мира; изученные в 5 классе орфограммы, пунктограммы.</w:t>
            </w:r>
          </w:p>
          <w:p w:rsidR="00E374C2" w:rsidRPr="009E3DDD" w:rsidRDefault="00017F74" w:rsidP="008E7D3B">
            <w:pPr>
              <w:ind w:left="57" w:right="57"/>
            </w:pPr>
            <w:r w:rsidRPr="004F260B">
              <w:rPr>
                <w:sz w:val="20"/>
                <w:szCs w:val="20"/>
              </w:rPr>
              <w:t>Уметь: строить монологическое высказывание, работать с учебником.</w:t>
            </w:r>
          </w:p>
        </w:tc>
      </w:tr>
      <w:tr w:rsidR="004F260B" w:rsidRPr="009E3DDD" w:rsidTr="00736756">
        <w:tc>
          <w:tcPr>
            <w:tcW w:w="16160" w:type="dxa"/>
            <w:gridSpan w:val="10"/>
          </w:tcPr>
          <w:p w:rsidR="004F260B" w:rsidRPr="009E3DDD" w:rsidRDefault="004F260B" w:rsidP="008E7D3B">
            <w:pPr>
              <w:ind w:left="57" w:right="57"/>
              <w:jc w:val="center"/>
              <w:rPr>
                <w:b/>
              </w:rPr>
            </w:pPr>
            <w:r w:rsidRPr="009E3DDD">
              <w:rPr>
                <w:b/>
              </w:rPr>
              <w:t xml:space="preserve">Повторение пройденного в </w:t>
            </w:r>
            <w:r w:rsidRPr="009E3DDD">
              <w:rPr>
                <w:b/>
                <w:lang w:val="en-US"/>
              </w:rPr>
              <w:t>V</w:t>
            </w:r>
            <w:r w:rsidRPr="009E3DDD">
              <w:rPr>
                <w:b/>
              </w:rPr>
              <w:t xml:space="preserve"> классе (8ч + 2ч)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E374C2" w:rsidP="008E7D3B">
            <w:pPr>
              <w:ind w:left="57" w:right="57"/>
              <w:jc w:val="center"/>
            </w:pPr>
            <w:r w:rsidRPr="009E3DDD">
              <w:t>2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Фонетика, орфоэпия, графика.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F16900" w:rsidRPr="009E3DDD" w:rsidRDefault="00F16900" w:rsidP="008E7D3B">
            <w:pPr>
              <w:ind w:left="57" w:right="57"/>
            </w:pPr>
            <w:r w:rsidRPr="009E3DDD">
              <w:t>Закр.</w:t>
            </w:r>
          </w:p>
          <w:p w:rsidR="00E374C2" w:rsidRPr="009E3DDD" w:rsidRDefault="00F16900" w:rsidP="008E7D3B">
            <w:pPr>
              <w:ind w:left="57" w:right="57"/>
            </w:pPr>
            <w:r w:rsidRPr="009E3DDD">
              <w:t>ЗУН</w:t>
            </w:r>
          </w:p>
        </w:tc>
        <w:tc>
          <w:tcPr>
            <w:tcW w:w="1559" w:type="dxa"/>
            <w:gridSpan w:val="2"/>
          </w:tcPr>
          <w:p w:rsidR="00E374C2" w:rsidRPr="009E3DDD" w:rsidRDefault="005A6F1F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3330C1" w:rsidRPr="009E3DDD" w:rsidRDefault="003330C1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E374C2" w:rsidRPr="009E3DDD" w:rsidRDefault="003330C1" w:rsidP="008E7D3B">
            <w:pPr>
              <w:ind w:left="57" w:right="57"/>
            </w:pPr>
            <w:r w:rsidRPr="009E3DDD">
              <w:t>опрос</w:t>
            </w:r>
          </w:p>
        </w:tc>
        <w:tc>
          <w:tcPr>
            <w:tcW w:w="2126" w:type="dxa"/>
          </w:tcPr>
          <w:p w:rsidR="00E374C2" w:rsidRPr="009E3DDD" w:rsidRDefault="00017F74" w:rsidP="008E7D3B">
            <w:pPr>
              <w:ind w:left="57" w:right="57"/>
            </w:pPr>
            <w:r w:rsidRPr="009E3DDD">
              <w:t>Виды орфограмм</w:t>
            </w:r>
          </w:p>
        </w:tc>
        <w:tc>
          <w:tcPr>
            <w:tcW w:w="5103" w:type="dxa"/>
          </w:tcPr>
          <w:p w:rsidR="00017F74" w:rsidRPr="004F260B" w:rsidRDefault="00017F74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понятия «язык» и «речь»; об основных единицах языка.</w:t>
            </w:r>
          </w:p>
          <w:p w:rsidR="00E374C2" w:rsidRPr="004F260B" w:rsidRDefault="00017F74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разграничивать понятия «язык» и «речь», находить единицы языка при анализе текста.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E374C2" w:rsidP="008E7D3B">
            <w:pPr>
              <w:ind w:left="57" w:right="57"/>
              <w:jc w:val="center"/>
            </w:pPr>
            <w:r w:rsidRPr="009E3DDD">
              <w:t>3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Фонетический разбор слова. Орфография.</w:t>
            </w:r>
            <w:r w:rsidRPr="009E3DDD">
              <w:rPr>
                <w:b/>
                <w:bCs/>
                <w:i/>
              </w:rPr>
              <w:t xml:space="preserve"> р/к</w:t>
            </w:r>
            <w:r w:rsidR="008565EB" w:rsidRPr="009E3DDD">
              <w:rPr>
                <w:b/>
                <w:bCs/>
                <w:i/>
              </w:rPr>
              <w:t xml:space="preserve"> </w:t>
            </w:r>
            <w:r w:rsidRPr="009E3DDD">
              <w:rPr>
                <w:i/>
              </w:rPr>
              <w:t>Влияние диалектного произношения на правописание.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B55F8E" w:rsidRPr="009E3DDD" w:rsidRDefault="00B55F8E" w:rsidP="008E7D3B">
            <w:pPr>
              <w:ind w:left="57" w:right="57"/>
            </w:pPr>
            <w:r w:rsidRPr="009E3DDD">
              <w:t>Закр.</w:t>
            </w:r>
          </w:p>
          <w:p w:rsidR="00E374C2" w:rsidRPr="009E3DDD" w:rsidRDefault="00B55F8E" w:rsidP="008E7D3B">
            <w:pPr>
              <w:ind w:left="57" w:right="57"/>
            </w:pPr>
            <w:r w:rsidRPr="009E3DDD">
              <w:t>ЗУН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  <w:rPr>
                <w:color w:val="E36C0A" w:themeColor="accent6" w:themeShade="BF"/>
              </w:rPr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3330C1" w:rsidRPr="009E3DDD" w:rsidRDefault="003330C1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E374C2" w:rsidRPr="009E3DDD" w:rsidRDefault="003330C1" w:rsidP="008E7D3B">
            <w:pPr>
              <w:ind w:left="57" w:right="57"/>
            </w:pPr>
            <w:r w:rsidRPr="009E3DDD">
              <w:t>опрос</w:t>
            </w:r>
          </w:p>
        </w:tc>
        <w:tc>
          <w:tcPr>
            <w:tcW w:w="2126" w:type="dxa"/>
          </w:tcPr>
          <w:p w:rsidR="00E374C2" w:rsidRPr="009E3DDD" w:rsidRDefault="00017F74" w:rsidP="008E7D3B">
            <w:pPr>
              <w:ind w:left="57" w:right="57"/>
            </w:pPr>
            <w:r w:rsidRPr="009E3DDD">
              <w:t>Буквы, звуки, части речи.</w:t>
            </w:r>
          </w:p>
        </w:tc>
        <w:tc>
          <w:tcPr>
            <w:tcW w:w="5103" w:type="dxa"/>
          </w:tcPr>
          <w:p w:rsidR="00E323EE" w:rsidRPr="004F260B" w:rsidRDefault="00E323EE" w:rsidP="008E7D3B">
            <w:pPr>
              <w:ind w:left="57" w:right="57"/>
            </w:pPr>
            <w:r w:rsidRPr="004F260B">
              <w:rPr>
                <w:spacing w:val="-3"/>
                <w:sz w:val="22"/>
                <w:szCs w:val="22"/>
              </w:rPr>
              <w:t>Знать</w:t>
            </w:r>
            <w:r w:rsidR="00D111C4" w:rsidRPr="004F260B">
              <w:rPr>
                <w:spacing w:val="-3"/>
                <w:sz w:val="22"/>
                <w:szCs w:val="22"/>
              </w:rPr>
              <w:t>:</w:t>
            </w:r>
            <w:r w:rsidR="003C7FD7" w:rsidRPr="004F260B">
              <w:rPr>
                <w:sz w:val="22"/>
                <w:szCs w:val="22"/>
              </w:rPr>
              <w:t xml:space="preserve"> </w:t>
            </w:r>
            <w:r w:rsidRPr="004F260B">
              <w:rPr>
                <w:spacing w:val="-3"/>
                <w:sz w:val="22"/>
                <w:szCs w:val="22"/>
              </w:rPr>
              <w:t xml:space="preserve">особенности образования </w:t>
            </w:r>
            <w:r w:rsidRPr="004F260B">
              <w:rPr>
                <w:spacing w:val="-1"/>
                <w:sz w:val="22"/>
                <w:szCs w:val="22"/>
              </w:rPr>
              <w:t xml:space="preserve">гласных   и   согласных   звуков, </w:t>
            </w:r>
            <w:r w:rsidRPr="004F260B">
              <w:rPr>
                <w:spacing w:val="-4"/>
                <w:sz w:val="22"/>
                <w:szCs w:val="22"/>
              </w:rPr>
              <w:t>парность   согласных   по   мягко</w:t>
            </w:r>
            <w:r w:rsidRPr="004F260B">
              <w:rPr>
                <w:spacing w:val="-4"/>
                <w:sz w:val="22"/>
                <w:szCs w:val="22"/>
              </w:rPr>
              <w:softHyphen/>
            </w:r>
            <w:r w:rsidRPr="004F260B">
              <w:rPr>
                <w:spacing w:val="-3"/>
                <w:sz w:val="22"/>
                <w:szCs w:val="22"/>
              </w:rPr>
              <w:t>сти-твердости,             звонкости-</w:t>
            </w:r>
            <w:r w:rsidRPr="004F260B">
              <w:rPr>
                <w:spacing w:val="-2"/>
                <w:sz w:val="22"/>
                <w:szCs w:val="22"/>
              </w:rPr>
              <w:t xml:space="preserve">глухости,     понимать    позицию </w:t>
            </w:r>
            <w:r w:rsidRPr="004F260B">
              <w:rPr>
                <w:sz w:val="22"/>
                <w:szCs w:val="22"/>
              </w:rPr>
              <w:t>смягчения и оглушения - озвон</w:t>
            </w:r>
            <w:r w:rsidRPr="004F260B">
              <w:rPr>
                <w:sz w:val="22"/>
                <w:szCs w:val="22"/>
              </w:rPr>
              <w:softHyphen/>
              <w:t xml:space="preserve">чения согласного. </w:t>
            </w:r>
          </w:p>
          <w:p w:rsidR="00E374C2" w:rsidRPr="004F260B" w:rsidRDefault="00E323EE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нахо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1"/>
                <w:sz w:val="22"/>
                <w:szCs w:val="22"/>
              </w:rPr>
              <w:t xml:space="preserve">дить    фонетические    явления, </w:t>
            </w:r>
            <w:r w:rsidRPr="004F260B">
              <w:rPr>
                <w:spacing w:val="-3"/>
                <w:sz w:val="22"/>
                <w:szCs w:val="22"/>
              </w:rPr>
              <w:t>делать    фонетический    разбор слова;     соблюдать     основные правила   литературного   произ</w:t>
            </w:r>
            <w:r w:rsidRPr="004F260B">
              <w:rPr>
                <w:spacing w:val="-3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 xml:space="preserve">ношения, различать буквенный </w:t>
            </w:r>
            <w:r w:rsidRPr="004F260B">
              <w:rPr>
                <w:spacing w:val="-1"/>
                <w:sz w:val="22"/>
                <w:szCs w:val="22"/>
              </w:rPr>
              <w:t xml:space="preserve">и звуковой состав слова, </w:t>
            </w:r>
            <w:r w:rsidRPr="004F260B">
              <w:rPr>
                <w:sz w:val="22"/>
                <w:szCs w:val="22"/>
              </w:rPr>
              <w:t xml:space="preserve">уметь пользоваться </w:t>
            </w:r>
            <w:r w:rsidRPr="004F260B">
              <w:rPr>
                <w:spacing w:val="-2"/>
                <w:sz w:val="22"/>
                <w:szCs w:val="22"/>
              </w:rPr>
              <w:t>орфоэпическим словарем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E374C2" w:rsidP="008E7D3B">
            <w:pPr>
              <w:ind w:left="57" w:right="57"/>
              <w:jc w:val="center"/>
            </w:pPr>
            <w:r w:rsidRPr="009E3DDD">
              <w:t>4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Морфемы в слове. Морфемный разбор слова. Орфограммы в приставках и корнях слов.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B55F8E" w:rsidRPr="009E3DDD" w:rsidRDefault="00B55F8E" w:rsidP="008E7D3B">
            <w:pPr>
              <w:ind w:left="57" w:right="57"/>
            </w:pPr>
            <w:r w:rsidRPr="009E3DDD">
              <w:t>Закр.</w:t>
            </w:r>
          </w:p>
          <w:p w:rsidR="00E374C2" w:rsidRPr="009E3DDD" w:rsidRDefault="00B55F8E" w:rsidP="008E7D3B">
            <w:pPr>
              <w:ind w:left="57" w:right="57"/>
            </w:pPr>
            <w:r w:rsidRPr="009E3DDD">
              <w:t>ЗУН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  <w:rPr>
                <w:color w:val="548DD4" w:themeColor="text2" w:themeTint="99"/>
              </w:rPr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3330C1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3330C1" w:rsidRPr="009E3DDD" w:rsidRDefault="003330C1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3330C1" w:rsidP="008E7D3B">
            <w:pPr>
              <w:ind w:left="57" w:right="57"/>
            </w:pPr>
            <w:r w:rsidRPr="009E3DDD">
              <w:t>опрос</w:t>
            </w:r>
          </w:p>
        </w:tc>
        <w:tc>
          <w:tcPr>
            <w:tcW w:w="2126" w:type="dxa"/>
          </w:tcPr>
          <w:p w:rsidR="00E374C2" w:rsidRPr="009E3DDD" w:rsidRDefault="00017F74" w:rsidP="008E7D3B">
            <w:pPr>
              <w:ind w:left="57" w:right="57"/>
            </w:pPr>
            <w:r w:rsidRPr="009E3DDD">
              <w:t>Однокоренные слова,  виды орфограмм</w:t>
            </w:r>
          </w:p>
        </w:tc>
        <w:tc>
          <w:tcPr>
            <w:tcW w:w="5103" w:type="dxa"/>
          </w:tcPr>
          <w:p w:rsidR="00E323EE" w:rsidRPr="004F260B" w:rsidRDefault="00335DB3" w:rsidP="008E7D3B">
            <w:pPr>
              <w:ind w:left="57" w:right="57"/>
            </w:pPr>
            <w:r w:rsidRPr="004F260B">
              <w:rPr>
                <w:spacing w:val="-1"/>
                <w:sz w:val="22"/>
                <w:szCs w:val="22"/>
              </w:rPr>
              <w:t>Знать</w:t>
            </w:r>
            <w:r w:rsidR="00E323EE" w:rsidRPr="004F260B">
              <w:rPr>
                <w:spacing w:val="-1"/>
                <w:sz w:val="22"/>
                <w:szCs w:val="22"/>
              </w:rPr>
              <w:t xml:space="preserve"> </w:t>
            </w:r>
            <w:r w:rsidRPr="004F260B">
              <w:rPr>
                <w:sz w:val="22"/>
                <w:szCs w:val="22"/>
              </w:rPr>
              <w:t>:</w:t>
            </w:r>
            <w:r w:rsidR="00E323EE" w:rsidRPr="004F260B">
              <w:rPr>
                <w:spacing w:val="-1"/>
                <w:sz w:val="22"/>
                <w:szCs w:val="22"/>
              </w:rPr>
              <w:t xml:space="preserve">  определения    морфем, </w:t>
            </w:r>
            <w:r w:rsidR="00E323EE" w:rsidRPr="004F260B">
              <w:rPr>
                <w:spacing w:val="-2"/>
                <w:sz w:val="22"/>
                <w:szCs w:val="22"/>
              </w:rPr>
              <w:t>орфографические правила, изу</w:t>
            </w:r>
            <w:r w:rsidR="00E323EE" w:rsidRPr="004F260B">
              <w:rPr>
                <w:spacing w:val="-2"/>
                <w:sz w:val="22"/>
                <w:szCs w:val="22"/>
              </w:rPr>
              <w:softHyphen/>
            </w:r>
            <w:r w:rsidR="00E323EE" w:rsidRPr="004F260B">
              <w:rPr>
                <w:sz w:val="22"/>
                <w:szCs w:val="22"/>
              </w:rPr>
              <w:t xml:space="preserve">ченные   в  этом   разделе   в  5 классе. </w:t>
            </w:r>
          </w:p>
          <w:p w:rsidR="00E374C2" w:rsidRPr="004F260B" w:rsidRDefault="00E323EE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</w:t>
            </w:r>
            <w:r w:rsidR="00335DB3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давать структур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2"/>
                <w:sz w:val="22"/>
                <w:szCs w:val="22"/>
              </w:rPr>
              <w:t>но-грамматическую   характери</w:t>
            </w:r>
            <w:r w:rsidRPr="004F260B">
              <w:rPr>
                <w:spacing w:val="-2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 xml:space="preserve">стику   словам   по   морфемной </w:t>
            </w:r>
            <w:r w:rsidRPr="004F260B">
              <w:rPr>
                <w:spacing w:val="-1"/>
                <w:sz w:val="22"/>
                <w:szCs w:val="22"/>
              </w:rPr>
              <w:t>модели,   выделять  однокорен</w:t>
            </w:r>
            <w:r w:rsidRPr="004F260B">
              <w:rPr>
                <w:sz w:val="22"/>
                <w:szCs w:val="22"/>
              </w:rPr>
              <w:t>ные слова и слова с одинако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1"/>
                <w:sz w:val="22"/>
                <w:szCs w:val="22"/>
              </w:rPr>
              <w:t xml:space="preserve">вой     морфемной    структурой, </w:t>
            </w:r>
            <w:r w:rsidRPr="004F260B">
              <w:rPr>
                <w:spacing w:val="-2"/>
                <w:sz w:val="22"/>
                <w:szCs w:val="22"/>
              </w:rPr>
              <w:t>членить слово на морфемы</w:t>
            </w:r>
            <w:r w:rsidRPr="004F260B">
              <w:rPr>
                <w:spacing w:val="-1"/>
                <w:sz w:val="22"/>
                <w:szCs w:val="22"/>
              </w:rPr>
              <w:t>, определять значе</w:t>
            </w:r>
            <w:r w:rsidRPr="004F260B">
              <w:rPr>
                <w:spacing w:val="-1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>ние морфем, группировать сло</w:t>
            </w:r>
            <w:r w:rsidRPr="004F260B">
              <w:rPr>
                <w:sz w:val="22"/>
                <w:szCs w:val="22"/>
              </w:rPr>
              <w:softHyphen/>
              <w:t>ва по видам орфограмм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E374C2" w:rsidP="008E7D3B">
            <w:pPr>
              <w:ind w:left="57" w:right="57"/>
              <w:jc w:val="center"/>
            </w:pPr>
            <w:r w:rsidRPr="009E3DDD">
              <w:t>5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Части речи. Морфологический разбор слова.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B55F8E" w:rsidRPr="009E3DDD" w:rsidRDefault="00B55F8E" w:rsidP="008E7D3B">
            <w:pPr>
              <w:ind w:left="57" w:right="57"/>
            </w:pPr>
            <w:r w:rsidRPr="009E3DDD">
              <w:t>Закр.</w:t>
            </w:r>
          </w:p>
          <w:p w:rsidR="00E374C2" w:rsidRPr="009E3DDD" w:rsidRDefault="00B55F8E" w:rsidP="008E7D3B">
            <w:pPr>
              <w:ind w:left="57" w:right="57"/>
            </w:pPr>
            <w:r w:rsidRPr="009E3DDD">
              <w:t>ЗУН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017F74" w:rsidP="008E7D3B">
            <w:pPr>
              <w:ind w:left="57" w:right="57"/>
            </w:pPr>
            <w:r w:rsidRPr="009E3DDD">
              <w:t>Слова с традиционным написанием, части речи.</w:t>
            </w:r>
          </w:p>
        </w:tc>
        <w:tc>
          <w:tcPr>
            <w:tcW w:w="5103" w:type="dxa"/>
          </w:tcPr>
          <w:p w:rsidR="00E374C2" w:rsidRPr="004F260B" w:rsidRDefault="003C7FD7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</w:t>
            </w:r>
            <w:r w:rsidR="00335DB3" w:rsidRPr="004F260B">
              <w:rPr>
                <w:sz w:val="22"/>
                <w:szCs w:val="22"/>
              </w:rPr>
              <w:t xml:space="preserve">: </w:t>
            </w:r>
            <w:r w:rsidRPr="004F260B">
              <w:rPr>
                <w:sz w:val="22"/>
                <w:szCs w:val="22"/>
              </w:rPr>
              <w:t xml:space="preserve"> определения часте</w:t>
            </w:r>
            <w:r w:rsidR="00335DB3" w:rsidRPr="004F260B">
              <w:rPr>
                <w:sz w:val="22"/>
                <w:szCs w:val="22"/>
              </w:rPr>
              <w:t>й ре</w:t>
            </w:r>
            <w:r w:rsidR="00335DB3" w:rsidRPr="004F260B">
              <w:rPr>
                <w:sz w:val="22"/>
                <w:szCs w:val="22"/>
              </w:rPr>
              <w:softHyphen/>
              <w:t>чи, изученных в 5 классе; У</w:t>
            </w:r>
            <w:r w:rsidRPr="004F260B">
              <w:rPr>
                <w:sz w:val="22"/>
                <w:szCs w:val="22"/>
              </w:rPr>
              <w:t>меть</w:t>
            </w:r>
            <w:r w:rsidR="00335DB3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</w:t>
            </w:r>
            <w:r w:rsidRPr="004F260B">
              <w:rPr>
                <w:spacing w:val="-1"/>
                <w:sz w:val="22"/>
                <w:szCs w:val="22"/>
              </w:rPr>
              <w:t xml:space="preserve">находить изученные части речи </w:t>
            </w:r>
            <w:r w:rsidRPr="004F260B">
              <w:rPr>
                <w:sz w:val="22"/>
                <w:szCs w:val="22"/>
              </w:rPr>
              <w:t>в тексте, разграничивать грам</w:t>
            </w:r>
            <w:r w:rsidRPr="004F260B">
              <w:rPr>
                <w:sz w:val="22"/>
                <w:szCs w:val="22"/>
              </w:rPr>
              <w:softHyphen/>
              <w:t>матическое и лексическое зна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2"/>
                <w:sz w:val="22"/>
                <w:szCs w:val="22"/>
              </w:rPr>
              <w:t>чения   слова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E374C2" w:rsidP="008E7D3B">
            <w:pPr>
              <w:ind w:left="57" w:right="57"/>
              <w:jc w:val="center"/>
            </w:pPr>
            <w:r w:rsidRPr="009E3DDD">
              <w:t>6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Орфограммы в окончаниях </w:t>
            </w:r>
            <w:r w:rsidRPr="009E3DDD">
              <w:lastRenderedPageBreak/>
              <w:t>слов.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lastRenderedPageBreak/>
              <w:t>1</w:t>
            </w:r>
          </w:p>
        </w:tc>
        <w:tc>
          <w:tcPr>
            <w:tcW w:w="993" w:type="dxa"/>
          </w:tcPr>
          <w:p w:rsidR="00B55F8E" w:rsidRPr="009E3DDD" w:rsidRDefault="00B55F8E" w:rsidP="008E7D3B">
            <w:pPr>
              <w:ind w:left="57" w:right="57"/>
            </w:pPr>
            <w:r w:rsidRPr="009E3DDD">
              <w:t>Закр.</w:t>
            </w:r>
          </w:p>
          <w:p w:rsidR="00E374C2" w:rsidRPr="009E3DDD" w:rsidRDefault="00B55F8E" w:rsidP="008E7D3B">
            <w:pPr>
              <w:ind w:left="57" w:right="57"/>
            </w:pPr>
            <w:r w:rsidRPr="009E3DDD">
              <w:lastRenderedPageBreak/>
              <w:t>ЗУН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lastRenderedPageBreak/>
              <w:t xml:space="preserve">Беседа, </w:t>
            </w:r>
            <w:r w:rsidRPr="009E3DDD">
              <w:lastRenderedPageBreak/>
              <w:t>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lastRenderedPageBreak/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lastRenderedPageBreak/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C160E8" w:rsidP="008E7D3B">
            <w:pPr>
              <w:ind w:left="57" w:right="57"/>
            </w:pPr>
            <w:r w:rsidRPr="009E3DDD">
              <w:lastRenderedPageBreak/>
              <w:t xml:space="preserve">Орфограммы, </w:t>
            </w:r>
            <w:r w:rsidRPr="009E3DDD">
              <w:lastRenderedPageBreak/>
              <w:t>падежи</w:t>
            </w:r>
          </w:p>
        </w:tc>
        <w:tc>
          <w:tcPr>
            <w:tcW w:w="5103" w:type="dxa"/>
          </w:tcPr>
          <w:p w:rsidR="00335DB3" w:rsidRPr="004F260B" w:rsidRDefault="003C7FD7" w:rsidP="008E7D3B">
            <w:pPr>
              <w:ind w:left="57" w:right="57"/>
            </w:pPr>
            <w:r w:rsidRPr="004F260B">
              <w:rPr>
                <w:spacing w:val="-2"/>
                <w:sz w:val="22"/>
                <w:szCs w:val="22"/>
              </w:rPr>
              <w:lastRenderedPageBreak/>
              <w:t>Знать</w:t>
            </w:r>
            <w:r w:rsidR="00335DB3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2"/>
                <w:sz w:val="22"/>
                <w:szCs w:val="22"/>
              </w:rPr>
              <w:t xml:space="preserve">   орфогра</w:t>
            </w:r>
            <w:r w:rsidRPr="004F260B">
              <w:rPr>
                <w:spacing w:val="-2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>фические правила, уметь при</w:t>
            </w:r>
            <w:r w:rsidRPr="004F260B">
              <w:rPr>
                <w:sz w:val="22"/>
                <w:szCs w:val="22"/>
              </w:rPr>
              <w:softHyphen/>
              <w:t xml:space="preserve">менять их на практике. </w:t>
            </w:r>
          </w:p>
          <w:p w:rsidR="00E374C2" w:rsidRPr="004F260B" w:rsidRDefault="003C7FD7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lastRenderedPageBreak/>
              <w:t>Уметь</w:t>
            </w:r>
            <w:r w:rsidR="00335DB3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образовывать   формы   имени</w:t>
            </w:r>
            <w:r w:rsidRPr="004F260B">
              <w:rPr>
                <w:sz w:val="22"/>
                <w:szCs w:val="22"/>
              </w:rPr>
              <w:softHyphen/>
              <w:t>тельного и родительного паде</w:t>
            </w:r>
            <w:r w:rsidRPr="004F260B">
              <w:rPr>
                <w:sz w:val="22"/>
                <w:szCs w:val="22"/>
              </w:rPr>
              <w:softHyphen/>
              <w:t>жей множественного числа.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E374C2" w:rsidP="008E7D3B">
            <w:pPr>
              <w:ind w:left="57" w:right="57"/>
              <w:jc w:val="center"/>
            </w:pPr>
            <w:r w:rsidRPr="009E3DDD">
              <w:t>7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Словосочетание. Простое предложение. Знаки препинания в конце и внутри простого предложения.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B55F8E" w:rsidRPr="009E3DDD" w:rsidRDefault="00B55F8E" w:rsidP="008E7D3B">
            <w:pPr>
              <w:ind w:left="57" w:right="57"/>
            </w:pPr>
            <w:r w:rsidRPr="009E3DDD">
              <w:t>Закр.</w:t>
            </w:r>
          </w:p>
          <w:p w:rsidR="00E374C2" w:rsidRPr="009E3DDD" w:rsidRDefault="00B55F8E" w:rsidP="008E7D3B">
            <w:pPr>
              <w:ind w:left="57" w:right="57"/>
            </w:pPr>
            <w:r w:rsidRPr="009E3DDD">
              <w:t>ЗУН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9E3DDD" w:rsidRDefault="00C160E8" w:rsidP="008E7D3B">
            <w:pPr>
              <w:ind w:left="57" w:right="57"/>
            </w:pPr>
            <w:r w:rsidRPr="009E3DDD">
              <w:t>Предложение. Словосочета</w:t>
            </w:r>
            <w:r w:rsidR="009E3DDD">
              <w:t>-</w:t>
            </w:r>
          </w:p>
          <w:p w:rsidR="00E374C2" w:rsidRPr="009E3DDD" w:rsidRDefault="00C160E8" w:rsidP="008E7D3B">
            <w:pPr>
              <w:ind w:left="57" w:right="57"/>
            </w:pPr>
            <w:r w:rsidRPr="009E3DDD">
              <w:t>ние.</w:t>
            </w:r>
          </w:p>
        </w:tc>
        <w:tc>
          <w:tcPr>
            <w:tcW w:w="5103" w:type="dxa"/>
          </w:tcPr>
          <w:p w:rsidR="00335DB3" w:rsidRPr="004F260B" w:rsidRDefault="003D37E6" w:rsidP="008E7D3B">
            <w:pPr>
              <w:shd w:val="clear" w:color="auto" w:fill="FFFFFF"/>
              <w:ind w:left="57" w:right="57"/>
              <w:contextualSpacing/>
            </w:pPr>
            <w:r w:rsidRPr="004F260B">
              <w:rPr>
                <w:sz w:val="22"/>
                <w:szCs w:val="22"/>
              </w:rPr>
              <w:t>Знать</w:t>
            </w:r>
            <w:r w:rsidR="00335DB3" w:rsidRPr="004F260B">
              <w:rPr>
                <w:sz w:val="22"/>
                <w:szCs w:val="22"/>
              </w:rPr>
              <w:t xml:space="preserve">: </w:t>
            </w:r>
            <w:r w:rsidRPr="004F260B">
              <w:rPr>
                <w:sz w:val="22"/>
                <w:szCs w:val="22"/>
              </w:rPr>
              <w:t xml:space="preserve"> определение словосочетания.</w:t>
            </w:r>
          </w:p>
          <w:p w:rsidR="003D37E6" w:rsidRPr="004F260B" w:rsidRDefault="003D37E6" w:rsidP="008E7D3B">
            <w:pPr>
              <w:shd w:val="clear" w:color="auto" w:fill="FFFFFF"/>
              <w:ind w:left="57" w:right="57"/>
              <w:contextualSpacing/>
            </w:pPr>
            <w:r w:rsidRPr="004F260B">
              <w:rPr>
                <w:sz w:val="22"/>
                <w:szCs w:val="22"/>
              </w:rPr>
              <w:t xml:space="preserve">Уметь </w:t>
            </w:r>
            <w:r w:rsidR="00335DB3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>производить  разбор словосочетания.</w:t>
            </w:r>
          </w:p>
          <w:p w:rsidR="00E374C2" w:rsidRPr="004F260B" w:rsidRDefault="00E374C2" w:rsidP="008E7D3B">
            <w:pPr>
              <w:ind w:left="57" w:right="57"/>
            </w:pP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E374C2" w:rsidP="008E7D3B">
            <w:pPr>
              <w:ind w:left="57" w:right="57"/>
              <w:jc w:val="center"/>
            </w:pPr>
            <w:r w:rsidRPr="009E3DDD">
              <w:t>8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Сложное предложение. Запятые в сложном предложении. Синтаксический и пунктуационный разбор предложений.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B55F8E" w:rsidRPr="009E3DDD" w:rsidRDefault="00B55F8E" w:rsidP="008E7D3B">
            <w:pPr>
              <w:ind w:left="57" w:right="57"/>
            </w:pPr>
            <w:r w:rsidRPr="009E3DDD">
              <w:t>Закр.</w:t>
            </w:r>
          </w:p>
          <w:p w:rsidR="00E374C2" w:rsidRPr="009E3DDD" w:rsidRDefault="00B55F8E" w:rsidP="008E7D3B">
            <w:pPr>
              <w:ind w:left="57" w:right="57"/>
            </w:pPr>
            <w:r w:rsidRPr="009E3DDD">
              <w:t>ЗУН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C160E8" w:rsidP="008E7D3B">
            <w:pPr>
              <w:ind w:left="57" w:right="57"/>
            </w:pPr>
            <w:r w:rsidRPr="009E3DDD">
              <w:t>Главные и второстепенные члены предложения</w:t>
            </w:r>
          </w:p>
        </w:tc>
        <w:tc>
          <w:tcPr>
            <w:tcW w:w="5103" w:type="dxa"/>
          </w:tcPr>
          <w:p w:rsidR="00335DB3" w:rsidRPr="004F260B" w:rsidRDefault="003C7FD7" w:rsidP="008E7D3B">
            <w:pPr>
              <w:shd w:val="clear" w:color="auto" w:fill="FFFFFF"/>
              <w:spacing w:line="223" w:lineRule="exact"/>
              <w:ind w:left="57" w:right="57"/>
            </w:pPr>
            <w:r w:rsidRPr="004F260B">
              <w:rPr>
                <w:sz w:val="22"/>
                <w:szCs w:val="22"/>
              </w:rPr>
              <w:t>Знать</w:t>
            </w:r>
            <w:r w:rsidR="00335DB3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определение простых и сложных предложений. </w:t>
            </w:r>
          </w:p>
          <w:p w:rsidR="003C7FD7" w:rsidRPr="004F260B" w:rsidRDefault="003C7FD7" w:rsidP="008E7D3B">
            <w:pPr>
              <w:shd w:val="clear" w:color="auto" w:fill="FFFFFF"/>
              <w:spacing w:line="223" w:lineRule="exact"/>
              <w:ind w:left="57" w:right="57"/>
            </w:pPr>
            <w:r w:rsidRPr="004F260B">
              <w:rPr>
                <w:sz w:val="22"/>
                <w:szCs w:val="22"/>
              </w:rPr>
              <w:t>Уметь</w:t>
            </w:r>
            <w:r w:rsidR="00335DB3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производить синтаксиче</w:t>
            </w:r>
            <w:r w:rsidRPr="004F260B">
              <w:rPr>
                <w:sz w:val="22"/>
                <w:szCs w:val="22"/>
              </w:rPr>
              <w:softHyphen/>
              <w:t>ский разбор.</w:t>
            </w:r>
          </w:p>
          <w:p w:rsidR="00335DB3" w:rsidRPr="004F260B" w:rsidRDefault="003C7FD7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 правила постановки зна</w:t>
            </w:r>
            <w:r w:rsidRPr="004F260B">
              <w:rPr>
                <w:sz w:val="22"/>
                <w:szCs w:val="22"/>
              </w:rPr>
              <w:softHyphen/>
              <w:t>ков    препинания    в    сложных предложениях, в простых пред</w:t>
            </w:r>
            <w:r w:rsidRPr="004F260B">
              <w:rPr>
                <w:sz w:val="22"/>
                <w:szCs w:val="22"/>
              </w:rPr>
              <w:softHyphen/>
              <w:t>ложениях с обобщающими сло</w:t>
            </w:r>
            <w:r w:rsidRPr="004F260B">
              <w:rPr>
                <w:sz w:val="22"/>
                <w:szCs w:val="22"/>
              </w:rPr>
              <w:softHyphen/>
              <w:t xml:space="preserve">вами, с однородными членами, при   обращении,   при   прямой речи. </w:t>
            </w:r>
          </w:p>
          <w:p w:rsidR="00E374C2" w:rsidRPr="004F260B" w:rsidRDefault="003C7FD7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</w:t>
            </w:r>
            <w:r w:rsidR="00335DB3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применять прави</w:t>
            </w:r>
            <w:r w:rsidRPr="004F260B">
              <w:rPr>
                <w:sz w:val="22"/>
                <w:szCs w:val="22"/>
              </w:rPr>
              <w:softHyphen/>
              <w:t>ла, видеть структуру предложения</w:t>
            </w:r>
            <w:r w:rsidR="00335DB3" w:rsidRPr="004F260B">
              <w:rPr>
                <w:sz w:val="22"/>
                <w:szCs w:val="22"/>
              </w:rPr>
              <w:t>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E374C2" w:rsidP="008E7D3B">
            <w:pPr>
              <w:ind w:left="57" w:right="57"/>
              <w:jc w:val="center"/>
            </w:pPr>
            <w:r w:rsidRPr="009E3DDD">
              <w:t>9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Прямая речь. Диалог. Разделительные и выделительные знаки препинания в предложениях с прямой речью.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B55F8E" w:rsidRPr="009E3DDD" w:rsidRDefault="00B55F8E" w:rsidP="008E7D3B">
            <w:pPr>
              <w:ind w:left="57" w:right="57"/>
            </w:pPr>
            <w:r w:rsidRPr="009E3DDD">
              <w:t>Закр.</w:t>
            </w:r>
          </w:p>
          <w:p w:rsidR="00E374C2" w:rsidRPr="009E3DDD" w:rsidRDefault="00B55F8E" w:rsidP="008E7D3B">
            <w:pPr>
              <w:ind w:left="57" w:right="57"/>
            </w:pPr>
            <w:r w:rsidRPr="009E3DDD">
              <w:t>ЗУН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C160E8" w:rsidP="008E7D3B">
            <w:pPr>
              <w:ind w:left="57" w:right="57"/>
            </w:pPr>
            <w:r w:rsidRPr="009E3DDD">
              <w:t>Слова автора. Прямая речь.</w:t>
            </w:r>
          </w:p>
        </w:tc>
        <w:tc>
          <w:tcPr>
            <w:tcW w:w="5103" w:type="dxa"/>
          </w:tcPr>
          <w:p w:rsidR="00C4653E" w:rsidRPr="004F260B" w:rsidRDefault="00C4653E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о прямой речи, словах автора, о постановке ЗП в пр-ях с прямой речью.</w:t>
            </w:r>
          </w:p>
          <w:p w:rsidR="003C7FD7" w:rsidRPr="004F260B" w:rsidRDefault="00C4653E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составлять пр-ния с прямой речью, выразительно читать их и правильно ставить ЗП.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E374C2" w:rsidP="008E7D3B">
            <w:pPr>
              <w:ind w:left="57" w:right="57"/>
              <w:jc w:val="center"/>
            </w:pPr>
            <w:r w:rsidRPr="009E3DDD">
              <w:t>10</w:t>
            </w:r>
            <w:r w:rsidR="00017F74" w:rsidRPr="009E3DDD">
              <w:rPr>
                <w:b/>
              </w:rPr>
              <w:t xml:space="preserve"> РР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Р.р. Текст. Деление текста на части.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F16900" w:rsidP="008E7D3B">
            <w:pPr>
              <w:ind w:left="57" w:right="57"/>
            </w:pPr>
            <w:r w:rsidRPr="009E3DDD">
              <w:t>РР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017F74" w:rsidP="008E7D3B">
            <w:pPr>
              <w:ind w:left="57" w:right="57"/>
            </w:pPr>
            <w:r w:rsidRPr="009E3DDD">
              <w:t>Слово, предложение, абзац, виды орфограмм.</w:t>
            </w:r>
          </w:p>
        </w:tc>
        <w:tc>
          <w:tcPr>
            <w:tcW w:w="5103" w:type="dxa"/>
          </w:tcPr>
          <w:p w:rsidR="00E374C2" w:rsidRPr="004F260B" w:rsidRDefault="005A6F1F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обосновывать выбор изученных орфограмм и пунктограмм; определять тему и основную мысль текста, его стиль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E374C2" w:rsidP="008E7D3B">
            <w:pPr>
              <w:ind w:left="57" w:right="57"/>
              <w:jc w:val="center"/>
            </w:pPr>
            <w:r w:rsidRPr="009E3DDD">
              <w:t>11</w:t>
            </w:r>
            <w:r w:rsidR="00017F74" w:rsidRPr="009E3DDD">
              <w:rPr>
                <w:b/>
              </w:rPr>
              <w:t xml:space="preserve"> РР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Р.р. </w:t>
            </w:r>
            <w:r w:rsidR="003C7FD7" w:rsidRPr="009E3DDD">
              <w:t xml:space="preserve">Стили речи. </w:t>
            </w:r>
            <w:r w:rsidRPr="009E3DDD">
              <w:t>Официально-деловой стиль речи, его языковые особенности.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F16900" w:rsidP="008E7D3B">
            <w:pPr>
              <w:ind w:left="57" w:right="57"/>
            </w:pPr>
            <w:r w:rsidRPr="009E3DDD">
              <w:t>РР</w:t>
            </w:r>
          </w:p>
        </w:tc>
        <w:tc>
          <w:tcPr>
            <w:tcW w:w="1559" w:type="dxa"/>
            <w:gridSpan w:val="2"/>
          </w:tcPr>
          <w:p w:rsidR="00E374C2" w:rsidRPr="009E3DDD" w:rsidRDefault="002A5E5E" w:rsidP="008E7D3B">
            <w:pPr>
              <w:ind w:left="57" w:right="57"/>
            </w:pPr>
            <w:r w:rsidRPr="009E3DDD">
              <w:t>Лекция с элементами беседы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C160E8" w:rsidP="008E7D3B">
            <w:pPr>
              <w:ind w:left="57" w:right="57"/>
            </w:pPr>
            <w:r w:rsidRPr="009E3DDD">
              <w:t>Стили речи: разговорный, книжные.</w:t>
            </w:r>
          </w:p>
        </w:tc>
        <w:tc>
          <w:tcPr>
            <w:tcW w:w="5103" w:type="dxa"/>
          </w:tcPr>
          <w:p w:rsidR="00335DB3" w:rsidRPr="004F260B" w:rsidRDefault="003C7FD7" w:rsidP="008E7D3B">
            <w:pPr>
              <w:ind w:left="57" w:right="57"/>
              <w:rPr>
                <w:spacing w:val="-1"/>
              </w:rPr>
            </w:pPr>
            <w:r w:rsidRPr="004F260B">
              <w:rPr>
                <w:sz w:val="22"/>
                <w:szCs w:val="22"/>
              </w:rPr>
              <w:t>Знать</w:t>
            </w:r>
            <w:r w:rsidR="00335DB3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особенности стилей ре</w:t>
            </w:r>
            <w:r w:rsidRPr="004F260B">
              <w:rPr>
                <w:sz w:val="22"/>
                <w:szCs w:val="22"/>
              </w:rPr>
              <w:softHyphen/>
              <w:t>чи,   сферу   употребления,   ти</w:t>
            </w:r>
            <w:r w:rsidRPr="004F260B">
              <w:rPr>
                <w:sz w:val="22"/>
                <w:szCs w:val="22"/>
              </w:rPr>
              <w:softHyphen/>
              <w:t>пичную ситуацию речевого об</w:t>
            </w:r>
            <w:r w:rsidRPr="004F260B">
              <w:rPr>
                <w:sz w:val="22"/>
                <w:szCs w:val="22"/>
              </w:rPr>
              <w:softHyphen/>
              <w:t xml:space="preserve">щения,   задачу   речи,   умение использовать в речи </w:t>
            </w:r>
            <w:r w:rsidR="00335DB3" w:rsidRPr="004F260B">
              <w:rPr>
                <w:sz w:val="22"/>
                <w:szCs w:val="22"/>
              </w:rPr>
              <w:t>синонимы</w:t>
            </w:r>
            <w:r w:rsidRPr="004F260B">
              <w:rPr>
                <w:sz w:val="22"/>
                <w:szCs w:val="22"/>
              </w:rPr>
              <w:t xml:space="preserve">      для   более  точного выражения мыслей и для уст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1"/>
                <w:sz w:val="22"/>
                <w:szCs w:val="22"/>
              </w:rPr>
              <w:t>ранения    неоправданного    по</w:t>
            </w:r>
            <w:r w:rsidRPr="004F260B">
              <w:rPr>
                <w:spacing w:val="-1"/>
                <w:sz w:val="22"/>
                <w:szCs w:val="22"/>
              </w:rPr>
              <w:softHyphen/>
              <w:t xml:space="preserve">втора одних и тех же слов. </w:t>
            </w:r>
          </w:p>
          <w:p w:rsidR="00E374C2" w:rsidRPr="004F260B" w:rsidRDefault="003C7FD7" w:rsidP="008E7D3B">
            <w:pPr>
              <w:ind w:left="57" w:right="57"/>
            </w:pPr>
            <w:r w:rsidRPr="004F260B">
              <w:rPr>
                <w:spacing w:val="-1"/>
                <w:sz w:val="22"/>
                <w:szCs w:val="22"/>
              </w:rPr>
              <w:t>Уме</w:t>
            </w:r>
            <w:r w:rsidRPr="004F260B">
              <w:rPr>
                <w:spacing w:val="-1"/>
                <w:sz w:val="22"/>
                <w:szCs w:val="22"/>
              </w:rPr>
              <w:softHyphen/>
            </w:r>
            <w:r w:rsidR="00335DB3" w:rsidRPr="004F260B">
              <w:rPr>
                <w:sz w:val="22"/>
                <w:szCs w:val="22"/>
              </w:rPr>
              <w:t>ть:</w:t>
            </w:r>
            <w:r w:rsidRPr="004F260B">
              <w:rPr>
                <w:sz w:val="22"/>
                <w:szCs w:val="22"/>
              </w:rPr>
              <w:t xml:space="preserve"> составлять тексты  разных типов  речи,  опознавать стили </w:t>
            </w:r>
            <w:r w:rsidRPr="004F260B">
              <w:rPr>
                <w:spacing w:val="-3"/>
                <w:sz w:val="22"/>
                <w:szCs w:val="22"/>
              </w:rPr>
              <w:t xml:space="preserve">речи, учитывать их особенности </w:t>
            </w:r>
            <w:r w:rsidRPr="004F260B">
              <w:rPr>
                <w:sz w:val="22"/>
                <w:szCs w:val="22"/>
              </w:rPr>
              <w:t>при создании текстов</w:t>
            </w:r>
          </w:p>
        </w:tc>
      </w:tr>
      <w:tr w:rsidR="004F260B" w:rsidRPr="009E3DDD" w:rsidTr="00736756">
        <w:tc>
          <w:tcPr>
            <w:tcW w:w="16160" w:type="dxa"/>
            <w:gridSpan w:val="10"/>
          </w:tcPr>
          <w:p w:rsidR="004F260B" w:rsidRPr="009E3DDD" w:rsidRDefault="004F260B" w:rsidP="008E7D3B">
            <w:pPr>
              <w:ind w:left="57" w:right="57"/>
              <w:jc w:val="center"/>
              <w:rPr>
                <w:b/>
              </w:rPr>
            </w:pPr>
            <w:r w:rsidRPr="009E3DDD">
              <w:rPr>
                <w:b/>
              </w:rPr>
              <w:t>Лексика и фразеология. Культура речи (10ч + 3ч)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E374C2" w:rsidP="008E7D3B">
            <w:pPr>
              <w:ind w:left="57" w:right="57"/>
              <w:jc w:val="center"/>
            </w:pPr>
            <w:r w:rsidRPr="009E3DDD">
              <w:t>12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Повторение пройденного по лексике в </w:t>
            </w:r>
            <w:r w:rsidRPr="009E3DDD">
              <w:rPr>
                <w:lang w:val="en-US"/>
              </w:rPr>
              <w:t>V</w:t>
            </w:r>
            <w:r w:rsidRPr="009E3DDD">
              <w:t xml:space="preserve"> классе.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pStyle w:val="aa"/>
              <w:ind w:left="57" w:right="57"/>
            </w:pPr>
            <w:r w:rsidRPr="009E3DDD">
              <w:t>Комб.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урок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3330C1" w:rsidRPr="009E3DDD" w:rsidRDefault="003330C1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4F260B" w:rsidRDefault="00C160E8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 xml:space="preserve">Лексика, значение слова, омонимы, антонимы, </w:t>
            </w:r>
            <w:r w:rsidRPr="004F260B">
              <w:rPr>
                <w:sz w:val="22"/>
                <w:szCs w:val="22"/>
              </w:rPr>
              <w:lastRenderedPageBreak/>
              <w:t>синонимы.</w:t>
            </w:r>
          </w:p>
        </w:tc>
        <w:tc>
          <w:tcPr>
            <w:tcW w:w="5103" w:type="dxa"/>
          </w:tcPr>
          <w:p w:rsidR="00E374C2" w:rsidRPr="004F260B" w:rsidRDefault="003C7FD7" w:rsidP="008E7D3B">
            <w:pPr>
              <w:ind w:left="57" w:right="57"/>
            </w:pPr>
            <w:r w:rsidRPr="004F260B">
              <w:rPr>
                <w:spacing w:val="-1"/>
                <w:sz w:val="22"/>
                <w:szCs w:val="22"/>
              </w:rPr>
              <w:lastRenderedPageBreak/>
              <w:t>Знать</w:t>
            </w:r>
            <w:r w:rsidR="00335DB3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1"/>
                <w:sz w:val="22"/>
                <w:szCs w:val="22"/>
              </w:rPr>
              <w:t xml:space="preserve"> понятие лексикологии как </w:t>
            </w:r>
            <w:r w:rsidRPr="004F260B">
              <w:rPr>
                <w:sz w:val="22"/>
                <w:szCs w:val="22"/>
              </w:rPr>
              <w:t>раздела науки о языке, лекси</w:t>
            </w:r>
            <w:r w:rsidRPr="004F260B">
              <w:rPr>
                <w:sz w:val="22"/>
                <w:szCs w:val="22"/>
              </w:rPr>
              <w:softHyphen/>
              <w:t>ческого и грамматического зна</w:t>
            </w:r>
            <w:r w:rsidRPr="004F260B">
              <w:rPr>
                <w:sz w:val="22"/>
                <w:szCs w:val="22"/>
              </w:rPr>
              <w:softHyphen/>
              <w:t>чения слова. Знать</w:t>
            </w:r>
            <w:r w:rsidR="00335DB3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определе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1"/>
                <w:sz w:val="22"/>
                <w:szCs w:val="22"/>
              </w:rPr>
              <w:t xml:space="preserve">ния     синонимов,     </w:t>
            </w:r>
            <w:r w:rsidRPr="004F260B">
              <w:rPr>
                <w:spacing w:val="-1"/>
                <w:sz w:val="22"/>
                <w:szCs w:val="22"/>
              </w:rPr>
              <w:lastRenderedPageBreak/>
              <w:t xml:space="preserve">антонимов, </w:t>
            </w:r>
            <w:r w:rsidRPr="004F260B">
              <w:rPr>
                <w:sz w:val="22"/>
                <w:szCs w:val="22"/>
              </w:rPr>
              <w:t>омонимов, однозначных и мно</w:t>
            </w:r>
            <w:r w:rsidRPr="004F260B">
              <w:rPr>
                <w:sz w:val="22"/>
                <w:szCs w:val="22"/>
              </w:rPr>
              <w:softHyphen/>
              <w:t>гозначных слов, прямого и пе</w:t>
            </w:r>
            <w:r w:rsidRPr="004F260B">
              <w:rPr>
                <w:sz w:val="22"/>
                <w:szCs w:val="22"/>
              </w:rPr>
              <w:softHyphen/>
              <w:t>реносного     значения     слова. Уметь</w:t>
            </w:r>
            <w:r w:rsidR="00335DB3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находить синонимы, ан</w:t>
            </w:r>
            <w:r w:rsidRPr="004F260B">
              <w:rPr>
                <w:sz w:val="22"/>
                <w:szCs w:val="22"/>
              </w:rPr>
              <w:softHyphen/>
              <w:t>тонимы, омонимы, слова в пе</w:t>
            </w:r>
            <w:r w:rsidRPr="004F260B">
              <w:rPr>
                <w:sz w:val="22"/>
                <w:szCs w:val="22"/>
              </w:rPr>
              <w:softHyphen/>
              <w:t xml:space="preserve">реносном и прямом значении, </w:t>
            </w:r>
            <w:r w:rsidRPr="004F260B">
              <w:rPr>
                <w:spacing w:val="-2"/>
                <w:sz w:val="22"/>
                <w:szCs w:val="22"/>
              </w:rPr>
              <w:t xml:space="preserve">однозначные   и   многозначные </w:t>
            </w:r>
            <w:r w:rsidRPr="004F260B">
              <w:rPr>
                <w:spacing w:val="-1"/>
                <w:sz w:val="22"/>
                <w:szCs w:val="22"/>
              </w:rPr>
              <w:t xml:space="preserve">слова,   пользоваться   разными </w:t>
            </w:r>
            <w:r w:rsidRPr="004F260B">
              <w:rPr>
                <w:sz w:val="22"/>
                <w:szCs w:val="22"/>
              </w:rPr>
              <w:t>способами   толкования   лекси</w:t>
            </w:r>
            <w:r w:rsidRPr="004F260B">
              <w:rPr>
                <w:sz w:val="22"/>
                <w:szCs w:val="22"/>
              </w:rPr>
              <w:softHyphen/>
              <w:t xml:space="preserve">ческого значения слова. Уметь </w:t>
            </w:r>
            <w:r w:rsidR="00335DB3" w:rsidRPr="004F260B">
              <w:rPr>
                <w:sz w:val="22"/>
                <w:szCs w:val="22"/>
              </w:rPr>
              <w:t xml:space="preserve">: </w:t>
            </w:r>
            <w:r w:rsidRPr="004F260B">
              <w:rPr>
                <w:sz w:val="22"/>
                <w:szCs w:val="22"/>
              </w:rPr>
              <w:t>пользоваться толковым слова</w:t>
            </w:r>
            <w:r w:rsidRPr="004F260B">
              <w:rPr>
                <w:sz w:val="22"/>
                <w:szCs w:val="22"/>
              </w:rPr>
              <w:softHyphen/>
              <w:t>рем, словарями синонимов, ан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1"/>
                <w:sz w:val="22"/>
                <w:szCs w:val="22"/>
              </w:rPr>
              <w:t>тонимов.    Уметь</w:t>
            </w:r>
            <w:r w:rsidR="00335DB3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1"/>
                <w:sz w:val="22"/>
                <w:szCs w:val="22"/>
              </w:rPr>
              <w:t xml:space="preserve">    употреблять </w:t>
            </w:r>
            <w:r w:rsidRPr="004F260B">
              <w:rPr>
                <w:sz w:val="22"/>
                <w:szCs w:val="22"/>
              </w:rPr>
              <w:t>слова в соответствии с их лек</w:t>
            </w:r>
            <w:r w:rsidRPr="004F260B">
              <w:rPr>
                <w:sz w:val="22"/>
                <w:szCs w:val="22"/>
              </w:rPr>
              <w:softHyphen/>
              <w:t>сическим  значением, условия</w:t>
            </w:r>
            <w:r w:rsidRPr="004F260B">
              <w:rPr>
                <w:sz w:val="22"/>
                <w:szCs w:val="22"/>
              </w:rPr>
              <w:softHyphen/>
              <w:t>ми и задачами общения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E374C2" w:rsidP="008E7D3B">
            <w:pPr>
              <w:ind w:left="57" w:right="57"/>
              <w:jc w:val="center"/>
            </w:pPr>
            <w:r w:rsidRPr="009E3DDD">
              <w:t>13</w:t>
            </w:r>
            <w:r w:rsidR="00017F74" w:rsidRPr="009E3DDD">
              <w:rPr>
                <w:b/>
              </w:rPr>
              <w:t xml:space="preserve"> РР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Р.р. Сбор и анализ материалов к сочинению: рабочие материалы.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F16900" w:rsidP="008E7D3B">
            <w:pPr>
              <w:ind w:left="57" w:right="57"/>
            </w:pPr>
            <w:r w:rsidRPr="009E3DDD">
              <w:t>РР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C160E8" w:rsidP="008E7D3B">
            <w:pPr>
              <w:ind w:left="57" w:right="57"/>
            </w:pPr>
            <w:r w:rsidRPr="009E3DDD">
              <w:t>План, абзац, тема текста, основная мысль текста, примеры.</w:t>
            </w:r>
          </w:p>
        </w:tc>
        <w:tc>
          <w:tcPr>
            <w:tcW w:w="5103" w:type="dxa"/>
          </w:tcPr>
          <w:p w:rsidR="00E374C2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</w:t>
            </w:r>
            <w:r w:rsidR="00335DB3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планировать и систематизировать свою работу.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E374C2" w:rsidP="008E7D3B">
            <w:pPr>
              <w:ind w:left="57" w:right="57"/>
              <w:jc w:val="center"/>
            </w:pPr>
            <w:r w:rsidRPr="009E3DDD">
              <w:t>14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Общеупотребительные слова. Профессионализмы. Диалектизмы. </w:t>
            </w:r>
            <w:r w:rsidRPr="009E3DDD">
              <w:rPr>
                <w:b/>
                <w:i/>
              </w:rPr>
              <w:t xml:space="preserve">р/к </w:t>
            </w:r>
            <w:r w:rsidRPr="009E3DDD">
              <w:rPr>
                <w:i/>
              </w:rPr>
              <w:t xml:space="preserve">Особенности тульских диалектизмов. Лексика ограниченного употребления. Лексика профессий, распространенныхв Тульской области. 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B55F8E" w:rsidP="008E7D3B">
            <w:pPr>
              <w:ind w:left="57" w:right="57"/>
            </w:pPr>
            <w:r w:rsidRPr="009E3DDD">
              <w:t>Изучение н/м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C160E8" w:rsidP="008E7D3B">
            <w:pPr>
              <w:ind w:left="57" w:right="57"/>
            </w:pPr>
            <w:r w:rsidRPr="009E3DDD">
              <w:t>Словарная статья. Виды словарей.</w:t>
            </w:r>
          </w:p>
        </w:tc>
        <w:tc>
          <w:tcPr>
            <w:tcW w:w="5103" w:type="dxa"/>
          </w:tcPr>
          <w:p w:rsidR="00E374C2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</w:t>
            </w:r>
            <w:r w:rsidR="00335DB3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различие слов русского языка по сфере употребления </w:t>
            </w:r>
            <w:r w:rsidRPr="004F260B">
              <w:rPr>
                <w:spacing w:val="-1"/>
                <w:sz w:val="22"/>
                <w:szCs w:val="22"/>
              </w:rPr>
              <w:t xml:space="preserve">(общеупотребительные слова и </w:t>
            </w:r>
            <w:r w:rsidRPr="004F260B">
              <w:rPr>
                <w:sz w:val="22"/>
                <w:szCs w:val="22"/>
              </w:rPr>
              <w:t>слова   ограниченного  употреб</w:t>
            </w:r>
            <w:r w:rsidRPr="004F260B">
              <w:rPr>
                <w:sz w:val="22"/>
                <w:szCs w:val="22"/>
              </w:rPr>
              <w:softHyphen/>
              <w:t>ления).</w:t>
            </w:r>
          </w:p>
          <w:p w:rsidR="003D37E6" w:rsidRPr="004F260B" w:rsidRDefault="003D37E6" w:rsidP="008E7D3B">
            <w:pPr>
              <w:ind w:left="57" w:right="57"/>
            </w:pPr>
            <w:r w:rsidRPr="004F260B">
              <w:rPr>
                <w:spacing w:val="-1"/>
                <w:sz w:val="22"/>
                <w:szCs w:val="22"/>
              </w:rPr>
              <w:t>Знать</w:t>
            </w:r>
            <w:r w:rsidR="00335DB3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1"/>
                <w:sz w:val="22"/>
                <w:szCs w:val="22"/>
              </w:rPr>
              <w:t xml:space="preserve"> определение профессио</w:t>
            </w:r>
            <w:r w:rsidRPr="004F260B">
              <w:rPr>
                <w:spacing w:val="-1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>нальных слов, их сферу упот</w:t>
            </w:r>
            <w:r w:rsidRPr="004F260B">
              <w:rPr>
                <w:sz w:val="22"/>
                <w:szCs w:val="22"/>
              </w:rPr>
              <w:softHyphen/>
              <w:t>ребления.     Уметь     находить профессиональные    слова     в тексте,   в  толковых  словарях.</w:t>
            </w:r>
          </w:p>
          <w:p w:rsidR="003D37E6" w:rsidRPr="004F260B" w:rsidRDefault="003D37E6" w:rsidP="008E7D3B">
            <w:pPr>
              <w:ind w:left="57" w:right="57"/>
              <w:rPr>
                <w:spacing w:val="-1"/>
              </w:rPr>
            </w:pP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E374C2" w:rsidP="008E7D3B">
            <w:pPr>
              <w:ind w:left="57" w:right="57"/>
              <w:jc w:val="center"/>
            </w:pPr>
            <w:r w:rsidRPr="009E3DDD">
              <w:t>15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Жаргонизмы. Нейтральные и стилистически окрашенные слова.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B55F8E" w:rsidP="008E7D3B">
            <w:pPr>
              <w:ind w:left="57" w:right="57"/>
            </w:pPr>
            <w:r w:rsidRPr="009E3DDD">
              <w:t>Изучение н/м</w:t>
            </w:r>
          </w:p>
        </w:tc>
        <w:tc>
          <w:tcPr>
            <w:tcW w:w="1559" w:type="dxa"/>
            <w:gridSpan w:val="2"/>
          </w:tcPr>
          <w:p w:rsidR="00E374C2" w:rsidRPr="009E3DDD" w:rsidRDefault="002A5E5E" w:rsidP="008E7D3B">
            <w:pPr>
              <w:ind w:left="57" w:right="57"/>
            </w:pPr>
            <w:r w:rsidRPr="009E3DDD">
              <w:t>Лекция с элементами беседы,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C160E8" w:rsidP="008E7D3B">
            <w:pPr>
              <w:ind w:left="57" w:right="57"/>
            </w:pPr>
            <w:r w:rsidRPr="009E3DDD">
              <w:t>Словарная статья. Нормы языка.</w:t>
            </w:r>
          </w:p>
        </w:tc>
        <w:tc>
          <w:tcPr>
            <w:tcW w:w="5103" w:type="dxa"/>
          </w:tcPr>
          <w:p w:rsidR="00E374C2" w:rsidRPr="004F260B" w:rsidRDefault="003D37E6" w:rsidP="008E7D3B">
            <w:pPr>
              <w:ind w:left="57" w:right="57"/>
            </w:pPr>
            <w:r w:rsidRPr="004F260B">
              <w:rPr>
                <w:spacing w:val="-1"/>
                <w:sz w:val="22"/>
                <w:szCs w:val="22"/>
              </w:rPr>
              <w:t xml:space="preserve">Знать </w:t>
            </w:r>
            <w:r w:rsidR="00335DB3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1"/>
                <w:sz w:val="22"/>
                <w:szCs w:val="22"/>
              </w:rPr>
              <w:t xml:space="preserve">  определение   жаргониз</w:t>
            </w:r>
            <w:r w:rsidRPr="004F260B">
              <w:rPr>
                <w:spacing w:val="-1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>мов,   сферу их  употребления. Уметь</w:t>
            </w:r>
            <w:r w:rsidR="00335DB3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отличать жаргонизмы от других слов; соблюдать нормы языка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E374C2" w:rsidP="008E7D3B">
            <w:pPr>
              <w:ind w:left="57" w:right="57"/>
              <w:jc w:val="center"/>
            </w:pPr>
            <w:r w:rsidRPr="009E3DDD">
              <w:t>16</w:t>
            </w:r>
            <w:r w:rsidR="00017F74" w:rsidRPr="009E3DDD">
              <w:rPr>
                <w:b/>
              </w:rPr>
              <w:t xml:space="preserve"> РР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Р.р Сжатый пересказ исходного текста.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F16900" w:rsidP="008E7D3B">
            <w:pPr>
              <w:ind w:left="57" w:right="57"/>
            </w:pPr>
            <w:r w:rsidRPr="009E3DDD">
              <w:t>РР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C160E8" w:rsidP="008E7D3B">
            <w:pPr>
              <w:ind w:left="57" w:right="57"/>
            </w:pPr>
            <w:r w:rsidRPr="009E3DDD">
              <w:t xml:space="preserve">Содержание. Тема текста. Основная мысль. </w:t>
            </w:r>
          </w:p>
        </w:tc>
        <w:tc>
          <w:tcPr>
            <w:tcW w:w="5103" w:type="dxa"/>
          </w:tcPr>
          <w:p w:rsidR="00E374C2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</w:t>
            </w:r>
            <w:r w:rsidR="00335DB3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адекватно воспринимать текст на слух, выделять глав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1"/>
                <w:sz w:val="22"/>
                <w:szCs w:val="22"/>
              </w:rPr>
              <w:t xml:space="preserve">ную   информацию,   вычленять </w:t>
            </w:r>
            <w:r w:rsidRPr="004F260B">
              <w:rPr>
                <w:sz w:val="22"/>
                <w:szCs w:val="22"/>
              </w:rPr>
              <w:t>структурные части текста,  пе</w:t>
            </w:r>
            <w:r w:rsidRPr="004F260B">
              <w:rPr>
                <w:sz w:val="22"/>
                <w:szCs w:val="22"/>
              </w:rPr>
              <w:softHyphen/>
              <w:t>ресказывать   основное   содер</w:t>
            </w:r>
            <w:r w:rsidRPr="004F260B">
              <w:rPr>
                <w:sz w:val="22"/>
                <w:szCs w:val="22"/>
              </w:rPr>
              <w:softHyphen/>
              <w:t>жание прослушанного текста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E374C2" w:rsidP="008E7D3B">
            <w:pPr>
              <w:ind w:left="57" w:right="57"/>
              <w:jc w:val="center"/>
            </w:pPr>
            <w:r w:rsidRPr="009E3DDD">
              <w:t>17</w:t>
            </w:r>
            <w:r w:rsidR="00017F74" w:rsidRPr="009E3DDD">
              <w:rPr>
                <w:b/>
              </w:rPr>
              <w:t xml:space="preserve"> РР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Р.р. Сжатое изложение (по упр. 75)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F16900" w:rsidP="008E7D3B">
            <w:pPr>
              <w:ind w:left="57" w:right="57"/>
            </w:pPr>
            <w:r w:rsidRPr="009E3DDD">
              <w:t>РР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Изложение</w:t>
            </w:r>
          </w:p>
        </w:tc>
        <w:tc>
          <w:tcPr>
            <w:tcW w:w="1276" w:type="dxa"/>
          </w:tcPr>
          <w:p w:rsidR="003330C1" w:rsidRPr="009E3DDD" w:rsidRDefault="003330C1" w:rsidP="008E7D3B">
            <w:pPr>
              <w:ind w:left="57" w:right="57"/>
            </w:pPr>
            <w:r w:rsidRPr="009E3DDD">
              <w:t>Письм.</w:t>
            </w:r>
          </w:p>
          <w:p w:rsidR="00E374C2" w:rsidRPr="009E3DDD" w:rsidRDefault="003330C1" w:rsidP="008E7D3B">
            <w:pPr>
              <w:ind w:left="57" w:right="57"/>
            </w:pPr>
            <w:r w:rsidRPr="009E3DDD">
              <w:t>опрос</w:t>
            </w:r>
          </w:p>
        </w:tc>
        <w:tc>
          <w:tcPr>
            <w:tcW w:w="2126" w:type="dxa"/>
          </w:tcPr>
          <w:p w:rsidR="00E374C2" w:rsidRPr="009E3DDD" w:rsidRDefault="00C160E8" w:rsidP="008E7D3B">
            <w:pPr>
              <w:ind w:left="57" w:right="57"/>
            </w:pPr>
            <w:r w:rsidRPr="009E3DDD">
              <w:t>Изложение. Главная мысль. Тема текста. Орфограммы. Абзац. План.</w:t>
            </w:r>
          </w:p>
        </w:tc>
        <w:tc>
          <w:tcPr>
            <w:tcW w:w="5103" w:type="dxa"/>
          </w:tcPr>
          <w:p w:rsidR="00E374C2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</w:t>
            </w:r>
            <w:r w:rsidR="00335DB3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адекватно воспринимать текст на слух, выделять глав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1"/>
                <w:sz w:val="22"/>
                <w:szCs w:val="22"/>
              </w:rPr>
              <w:t xml:space="preserve">ную   информацию,   вычленять </w:t>
            </w:r>
            <w:r w:rsidRPr="004F260B">
              <w:rPr>
                <w:sz w:val="22"/>
                <w:szCs w:val="22"/>
              </w:rPr>
              <w:t>структурные части текста,  пе</w:t>
            </w:r>
            <w:r w:rsidRPr="004F260B">
              <w:rPr>
                <w:sz w:val="22"/>
                <w:szCs w:val="22"/>
              </w:rPr>
              <w:softHyphen/>
              <w:t>ресказывать   основное   содер</w:t>
            </w:r>
            <w:r w:rsidRPr="004F260B">
              <w:rPr>
                <w:sz w:val="22"/>
                <w:szCs w:val="22"/>
              </w:rPr>
              <w:softHyphen/>
              <w:t>жание прослушанного текста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E374C2" w:rsidP="008E7D3B">
            <w:pPr>
              <w:ind w:left="57" w:right="57"/>
              <w:jc w:val="center"/>
            </w:pPr>
            <w:r w:rsidRPr="009E3DDD">
              <w:t>18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Устаревшие слова. Неологизмы. Толковые словари устаревших слов. </w:t>
            </w:r>
            <w:r w:rsidRPr="009E3DDD">
              <w:rPr>
                <w:b/>
                <w:bCs/>
                <w:i/>
              </w:rPr>
              <w:t xml:space="preserve">р/к </w:t>
            </w:r>
            <w:r w:rsidRPr="009E3DDD">
              <w:rPr>
                <w:i/>
              </w:rPr>
              <w:t>Устаревшие слова в литературном языке и говорах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B55F8E" w:rsidP="008E7D3B">
            <w:pPr>
              <w:ind w:left="57" w:right="57"/>
            </w:pPr>
            <w:r w:rsidRPr="009E3DDD">
              <w:t>Изучение н/м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C160E8" w:rsidP="008E7D3B">
            <w:pPr>
              <w:ind w:left="57" w:right="57"/>
            </w:pPr>
            <w:r w:rsidRPr="009E3DDD">
              <w:t>Словарная статья. Виды словарей.</w:t>
            </w:r>
          </w:p>
        </w:tc>
        <w:tc>
          <w:tcPr>
            <w:tcW w:w="5103" w:type="dxa"/>
          </w:tcPr>
          <w:p w:rsidR="003D37E6" w:rsidRPr="004F260B" w:rsidRDefault="003D37E6" w:rsidP="008E7D3B">
            <w:pPr>
              <w:shd w:val="clear" w:color="auto" w:fill="FFFFFF"/>
              <w:spacing w:line="223" w:lineRule="exact"/>
              <w:ind w:left="57" w:right="57"/>
            </w:pPr>
            <w:r w:rsidRPr="004F260B">
              <w:rPr>
                <w:sz w:val="22"/>
                <w:szCs w:val="22"/>
              </w:rPr>
              <w:t>Знать</w:t>
            </w:r>
            <w:r w:rsidR="00335DB3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причины выхода из об</w:t>
            </w:r>
            <w:r w:rsidRPr="004F260B">
              <w:rPr>
                <w:sz w:val="22"/>
                <w:szCs w:val="22"/>
              </w:rPr>
              <w:softHyphen/>
              <w:t>щего употребления одних и по</w:t>
            </w:r>
            <w:r w:rsidRPr="004F260B">
              <w:rPr>
                <w:sz w:val="22"/>
                <w:szCs w:val="22"/>
              </w:rPr>
              <w:softHyphen/>
              <w:t>явления новых слов в русском языке.</w:t>
            </w:r>
          </w:p>
          <w:p w:rsidR="00E374C2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</w:t>
            </w:r>
            <w:r w:rsidR="00335DB3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  различать   общеязыко</w:t>
            </w:r>
            <w:r w:rsidRPr="004F260B">
              <w:rPr>
                <w:sz w:val="22"/>
                <w:szCs w:val="22"/>
              </w:rPr>
              <w:softHyphen/>
              <w:t>вые         и         индивидуально-</w:t>
            </w:r>
            <w:r w:rsidRPr="004F260B">
              <w:rPr>
                <w:spacing w:val="-1"/>
                <w:sz w:val="22"/>
                <w:szCs w:val="22"/>
              </w:rPr>
              <w:t>авторские  неологизмы;   разли</w:t>
            </w:r>
            <w:r w:rsidRPr="004F260B">
              <w:rPr>
                <w:spacing w:val="-1"/>
                <w:sz w:val="22"/>
                <w:szCs w:val="22"/>
              </w:rPr>
              <w:softHyphen/>
              <w:t xml:space="preserve">чать   архаизмы   и   историзмы. </w:t>
            </w:r>
            <w:r w:rsidRPr="004F260B">
              <w:rPr>
                <w:sz w:val="22"/>
                <w:szCs w:val="22"/>
              </w:rPr>
              <w:t>Уметь  пользоваться  словарем для определения значения ус</w:t>
            </w:r>
            <w:r w:rsidRPr="004F260B">
              <w:rPr>
                <w:sz w:val="22"/>
                <w:szCs w:val="22"/>
              </w:rPr>
              <w:softHyphen/>
              <w:t>таревших и  новых слов,  пра</w:t>
            </w:r>
            <w:r w:rsidRPr="004F260B">
              <w:rPr>
                <w:sz w:val="22"/>
                <w:szCs w:val="22"/>
              </w:rPr>
              <w:softHyphen/>
              <w:t>вильно использовать их в речи</w:t>
            </w:r>
            <w:r w:rsidR="00335DB3" w:rsidRPr="004F260B">
              <w:rPr>
                <w:sz w:val="22"/>
                <w:szCs w:val="22"/>
              </w:rPr>
              <w:t>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E374C2" w:rsidP="008E7D3B">
            <w:pPr>
              <w:ind w:left="57" w:right="57"/>
              <w:jc w:val="center"/>
            </w:pPr>
            <w:r w:rsidRPr="009E3DDD">
              <w:t>19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Исконно русские слова. Иностранные слова. Основные пути пополнения словарного состава русского языка. Толковые словари иностранных слов. 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B55F8E" w:rsidP="008E7D3B">
            <w:pPr>
              <w:ind w:left="57" w:right="57"/>
            </w:pPr>
            <w:r w:rsidRPr="009E3DDD">
              <w:t>Изучение н/м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C160E8" w:rsidP="008E7D3B">
            <w:pPr>
              <w:ind w:left="57" w:right="57"/>
            </w:pPr>
            <w:r w:rsidRPr="009E3DDD">
              <w:t>Словарная статья. Виды словарей. Нормы языка.</w:t>
            </w:r>
          </w:p>
        </w:tc>
        <w:tc>
          <w:tcPr>
            <w:tcW w:w="5103" w:type="dxa"/>
          </w:tcPr>
          <w:p w:rsidR="00335DB3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</w:t>
            </w:r>
            <w:r w:rsidR="00335DB3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 определение  заимство</w:t>
            </w:r>
            <w:r w:rsidRPr="004F260B">
              <w:rPr>
                <w:sz w:val="22"/>
                <w:szCs w:val="22"/>
              </w:rPr>
              <w:softHyphen/>
              <w:t>ванных и исконно русских слов; основные причины заимствова</w:t>
            </w:r>
            <w:r w:rsidRPr="004F260B">
              <w:rPr>
                <w:sz w:val="22"/>
                <w:szCs w:val="22"/>
              </w:rPr>
              <w:softHyphen/>
              <w:t>ния новых слов, способы заим</w:t>
            </w:r>
            <w:r w:rsidRPr="004F260B">
              <w:rPr>
                <w:sz w:val="22"/>
                <w:szCs w:val="22"/>
              </w:rPr>
              <w:softHyphen/>
              <w:t>ствования, признаки и источни</w:t>
            </w:r>
            <w:r w:rsidRPr="004F260B">
              <w:rPr>
                <w:sz w:val="22"/>
                <w:szCs w:val="22"/>
              </w:rPr>
              <w:softHyphen/>
              <w:t xml:space="preserve">ки заимствования. </w:t>
            </w:r>
          </w:p>
          <w:p w:rsidR="003D37E6" w:rsidRPr="004F260B" w:rsidRDefault="003D37E6" w:rsidP="008E7D3B">
            <w:pPr>
              <w:ind w:left="57" w:right="57"/>
              <w:rPr>
                <w:spacing w:val="-1"/>
              </w:rPr>
            </w:pPr>
            <w:r w:rsidRPr="004F260B">
              <w:rPr>
                <w:sz w:val="22"/>
                <w:szCs w:val="22"/>
              </w:rPr>
              <w:t>Уметь</w:t>
            </w:r>
            <w:r w:rsidR="00335DB3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оце</w:t>
            </w:r>
            <w:r w:rsidRPr="004F260B">
              <w:rPr>
                <w:sz w:val="22"/>
                <w:szCs w:val="22"/>
              </w:rPr>
              <w:softHyphen/>
              <w:t>нивать речь с точки зрения це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1"/>
                <w:sz w:val="22"/>
                <w:szCs w:val="22"/>
              </w:rPr>
              <w:t>лесообразности   и   уместности.</w:t>
            </w:r>
          </w:p>
          <w:p w:rsidR="00E374C2" w:rsidRPr="004F260B" w:rsidRDefault="00E374C2" w:rsidP="008E7D3B">
            <w:pPr>
              <w:ind w:left="57" w:right="57"/>
            </w:pP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E374C2" w:rsidP="008E7D3B">
            <w:pPr>
              <w:ind w:left="57" w:right="57"/>
              <w:jc w:val="center"/>
            </w:pPr>
            <w:r w:rsidRPr="009E3DDD">
              <w:t>20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Фразеология как раздел науки о языке. Свободные сочетания слов и фразеологические обороты. Стилистически нейтральные и окрашенные фразеологизмы.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pStyle w:val="aa"/>
              <w:ind w:left="57" w:right="57"/>
            </w:pPr>
            <w:r w:rsidRPr="009E3DDD">
              <w:t>Комб.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урок</w:t>
            </w:r>
          </w:p>
        </w:tc>
        <w:tc>
          <w:tcPr>
            <w:tcW w:w="1559" w:type="dxa"/>
            <w:gridSpan w:val="2"/>
          </w:tcPr>
          <w:p w:rsidR="00E374C2" w:rsidRPr="009E3DDD" w:rsidRDefault="002A5E5E" w:rsidP="008E7D3B">
            <w:pPr>
              <w:ind w:left="57" w:right="57"/>
            </w:pPr>
            <w:r w:rsidRPr="009E3DDD">
              <w:t>Лекция с элементами беседы,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C160E8" w:rsidP="008E7D3B">
            <w:pPr>
              <w:ind w:left="57" w:right="57"/>
            </w:pPr>
            <w:r w:rsidRPr="009E3DDD">
              <w:t xml:space="preserve">Словарная статья. Виды словарей. Нормы языка. </w:t>
            </w:r>
          </w:p>
        </w:tc>
        <w:tc>
          <w:tcPr>
            <w:tcW w:w="5103" w:type="dxa"/>
          </w:tcPr>
          <w:p w:rsidR="00E374C2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</w:t>
            </w:r>
            <w:r w:rsidR="00335DB3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определение фразеоло</w:t>
            </w:r>
            <w:r w:rsidRPr="004F260B">
              <w:rPr>
                <w:sz w:val="22"/>
                <w:szCs w:val="22"/>
              </w:rPr>
              <w:softHyphen/>
              <w:t>гии как раздела лексикологии; основные признаки фразеоло</w:t>
            </w:r>
            <w:r w:rsidRPr="004F260B">
              <w:rPr>
                <w:sz w:val="22"/>
                <w:szCs w:val="22"/>
              </w:rPr>
              <w:softHyphen/>
              <w:t>гизмов, их роль в обогащении речи. Понимать сходство и раз</w:t>
            </w:r>
            <w:r w:rsidRPr="004F260B">
              <w:rPr>
                <w:sz w:val="22"/>
                <w:szCs w:val="22"/>
              </w:rPr>
              <w:softHyphen/>
              <w:t>личие со словом и словосоче</w:t>
            </w:r>
            <w:r w:rsidRPr="004F260B">
              <w:rPr>
                <w:sz w:val="22"/>
                <w:szCs w:val="22"/>
              </w:rPr>
              <w:softHyphen/>
              <w:t xml:space="preserve">танием,    специфику   значений фразеологизмов по сравнению </w:t>
            </w:r>
            <w:r w:rsidRPr="004F260B">
              <w:rPr>
                <w:spacing w:val="-1"/>
                <w:sz w:val="22"/>
                <w:szCs w:val="22"/>
              </w:rPr>
              <w:t>со  свободным   словосочетани</w:t>
            </w:r>
            <w:r w:rsidRPr="004F260B">
              <w:rPr>
                <w:spacing w:val="-1"/>
                <w:sz w:val="22"/>
                <w:szCs w:val="22"/>
              </w:rPr>
              <w:softHyphen/>
              <w:t>ем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E374C2" w:rsidP="008E7D3B">
            <w:pPr>
              <w:ind w:left="57" w:right="57"/>
              <w:jc w:val="center"/>
            </w:pPr>
            <w:r w:rsidRPr="009E3DDD">
              <w:t>21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Источники фразеологизмов. Использование фразеологизмов в речи. Фразеологический словарь. </w:t>
            </w:r>
            <w:r w:rsidRPr="009E3DDD">
              <w:rPr>
                <w:b/>
                <w:bCs/>
                <w:i/>
              </w:rPr>
              <w:t xml:space="preserve">р/к </w:t>
            </w:r>
            <w:r w:rsidRPr="009E3DDD">
              <w:rPr>
                <w:i/>
              </w:rPr>
              <w:t>Диалектная фразеология, ее использование в устной речи, фольклоре, художественной литературе.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pStyle w:val="aa"/>
              <w:ind w:left="57" w:right="57"/>
            </w:pPr>
            <w:r w:rsidRPr="009E3DDD">
              <w:t>Комб.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урок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C160E8" w:rsidP="008E7D3B">
            <w:pPr>
              <w:ind w:left="57" w:right="57"/>
            </w:pPr>
            <w:r w:rsidRPr="009E3DDD">
              <w:t xml:space="preserve">Фольклор. Диалектные слова.  </w:t>
            </w:r>
          </w:p>
        </w:tc>
        <w:tc>
          <w:tcPr>
            <w:tcW w:w="5103" w:type="dxa"/>
          </w:tcPr>
          <w:p w:rsidR="003D37E6" w:rsidRPr="004F260B" w:rsidRDefault="003D37E6" w:rsidP="008E7D3B">
            <w:pPr>
              <w:ind w:left="57" w:right="57"/>
              <w:rPr>
                <w:spacing w:val="-1"/>
              </w:rPr>
            </w:pPr>
            <w:r w:rsidRPr="004F260B">
              <w:rPr>
                <w:sz w:val="22"/>
                <w:szCs w:val="22"/>
              </w:rPr>
              <w:t>Знать</w:t>
            </w:r>
            <w:r w:rsidR="00335DB3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1"/>
                <w:sz w:val="22"/>
                <w:szCs w:val="22"/>
              </w:rPr>
              <w:t xml:space="preserve">  источники фразеологизмов.</w:t>
            </w:r>
          </w:p>
          <w:p w:rsidR="00E374C2" w:rsidRPr="004F260B" w:rsidRDefault="003D37E6" w:rsidP="008E7D3B">
            <w:pPr>
              <w:ind w:left="57" w:right="57"/>
            </w:pPr>
            <w:r w:rsidRPr="004F260B">
              <w:rPr>
                <w:spacing w:val="-1"/>
                <w:sz w:val="22"/>
                <w:szCs w:val="22"/>
              </w:rPr>
              <w:t>Уметь</w:t>
            </w:r>
            <w:r w:rsidR="00335DB3" w:rsidRPr="004F260B">
              <w:rPr>
                <w:sz w:val="22"/>
                <w:szCs w:val="22"/>
              </w:rPr>
              <w:t xml:space="preserve">: </w:t>
            </w:r>
            <w:r w:rsidRPr="004F260B">
              <w:rPr>
                <w:spacing w:val="-1"/>
                <w:sz w:val="22"/>
                <w:szCs w:val="22"/>
              </w:rPr>
              <w:t xml:space="preserve"> определять значение </w:t>
            </w:r>
            <w:r w:rsidRPr="004F260B">
              <w:rPr>
                <w:spacing w:val="-2"/>
                <w:sz w:val="22"/>
                <w:szCs w:val="22"/>
              </w:rPr>
              <w:t xml:space="preserve">фразеологизмов, употреблять в </w:t>
            </w:r>
            <w:r w:rsidRPr="004F260B">
              <w:rPr>
                <w:sz w:val="22"/>
                <w:szCs w:val="22"/>
              </w:rPr>
              <w:t>речи фразеологизмы с целью ее обогащения.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E374C2" w:rsidP="008E7D3B">
            <w:pPr>
              <w:ind w:left="57" w:right="57"/>
              <w:jc w:val="center"/>
            </w:pPr>
            <w:r w:rsidRPr="009E3DDD">
              <w:t>22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Систематизация и обобщение знаний по теме «Лексика и фразеология. Культура речи»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F16900" w:rsidP="008E7D3B">
            <w:pPr>
              <w:ind w:left="57" w:right="57"/>
            </w:pPr>
            <w:r w:rsidRPr="009E3DDD">
              <w:t>Обобщ.и сист. зн.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E374C2" w:rsidRPr="009E3DDD" w:rsidRDefault="003330C1" w:rsidP="008E7D3B">
            <w:pPr>
              <w:ind w:left="57" w:right="57"/>
            </w:pPr>
            <w:r w:rsidRPr="009E3DDD">
              <w:t>Уплотн.опрос</w:t>
            </w:r>
          </w:p>
        </w:tc>
        <w:tc>
          <w:tcPr>
            <w:tcW w:w="2126" w:type="dxa"/>
          </w:tcPr>
          <w:p w:rsidR="00E374C2" w:rsidRPr="009E3DDD" w:rsidRDefault="00C160E8" w:rsidP="008E7D3B">
            <w:pPr>
              <w:ind w:left="57" w:right="57"/>
            </w:pPr>
            <w:r w:rsidRPr="009E3DDD">
              <w:t>Словарная статья. Виды словарей.</w:t>
            </w:r>
          </w:p>
        </w:tc>
        <w:tc>
          <w:tcPr>
            <w:tcW w:w="5103" w:type="dxa"/>
          </w:tcPr>
          <w:p w:rsidR="003D37E6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изученный материал по данному разделу.</w:t>
            </w:r>
          </w:p>
          <w:p w:rsidR="004C060A" w:rsidRPr="004F260B" w:rsidRDefault="000C5072" w:rsidP="008E7D3B">
            <w:pPr>
              <w:ind w:left="57" w:right="57"/>
              <w:rPr>
                <w:spacing w:val="-1"/>
              </w:rPr>
            </w:pPr>
            <w:r w:rsidRPr="004F260B">
              <w:rPr>
                <w:sz w:val="22"/>
                <w:szCs w:val="22"/>
              </w:rPr>
              <w:t>Знать</w:t>
            </w:r>
            <w:r w:rsidR="004C060A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какие бывают словари, </w:t>
            </w:r>
            <w:r w:rsidRPr="004F260B">
              <w:rPr>
                <w:spacing w:val="-1"/>
                <w:sz w:val="22"/>
                <w:szCs w:val="22"/>
              </w:rPr>
              <w:t xml:space="preserve">как строятся словарные статьи. </w:t>
            </w:r>
          </w:p>
          <w:p w:rsidR="00E374C2" w:rsidRDefault="000C5072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</w:t>
            </w:r>
            <w:r w:rsidR="004C060A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работать со словарями, </w:t>
            </w:r>
            <w:r w:rsidRPr="004F260B">
              <w:rPr>
                <w:spacing w:val="-1"/>
                <w:sz w:val="22"/>
                <w:szCs w:val="22"/>
              </w:rPr>
              <w:t>использовать   справочную   ли</w:t>
            </w:r>
            <w:r w:rsidRPr="004F260B">
              <w:rPr>
                <w:spacing w:val="-1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>тературу,   составлять   словар</w:t>
            </w:r>
            <w:r w:rsidRPr="004F260B">
              <w:rPr>
                <w:sz w:val="22"/>
                <w:szCs w:val="22"/>
              </w:rPr>
              <w:softHyphen/>
              <w:t>ную статью</w:t>
            </w:r>
          </w:p>
          <w:p w:rsidR="00736756" w:rsidRPr="004F260B" w:rsidRDefault="00736756" w:rsidP="008E7D3B">
            <w:pPr>
              <w:ind w:left="57" w:right="57"/>
            </w:pP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E374C2" w:rsidP="008E7D3B">
            <w:pPr>
              <w:ind w:left="57" w:right="57"/>
              <w:jc w:val="center"/>
            </w:pPr>
            <w:r w:rsidRPr="009E3DDD">
              <w:t>23</w:t>
            </w:r>
            <w:r w:rsidR="007965D9" w:rsidRPr="009E3DDD">
              <w:rPr>
                <w:b/>
                <w:color w:val="FF0000"/>
              </w:rPr>
              <w:t xml:space="preserve"> К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  <w:rPr>
                <w:color w:val="FF0000"/>
              </w:rPr>
            </w:pPr>
            <w:r w:rsidRPr="009E3DDD">
              <w:rPr>
                <w:color w:val="FF0000"/>
              </w:rPr>
              <w:t>Контрольный диктант</w:t>
            </w:r>
            <w:r w:rsidR="007965D9" w:rsidRPr="009E3DDD">
              <w:rPr>
                <w:color w:val="FF0000"/>
              </w:rPr>
              <w:t xml:space="preserve"> №1</w:t>
            </w:r>
            <w:r w:rsidRPr="009E3DDD">
              <w:rPr>
                <w:color w:val="FF0000"/>
              </w:rPr>
              <w:t xml:space="preserve"> по теме «Лексика и фразеология. Культура речи»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F16900" w:rsidP="008E7D3B">
            <w:pPr>
              <w:ind w:left="57" w:right="57"/>
            </w:pPr>
            <w:r w:rsidRPr="009E3DDD">
              <w:t>Урок контроля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Диктант</w:t>
            </w:r>
          </w:p>
        </w:tc>
        <w:tc>
          <w:tcPr>
            <w:tcW w:w="1276" w:type="dxa"/>
          </w:tcPr>
          <w:p w:rsidR="003330C1" w:rsidRPr="009E3DDD" w:rsidRDefault="003330C1" w:rsidP="008E7D3B">
            <w:pPr>
              <w:ind w:left="57" w:right="57"/>
            </w:pPr>
            <w:r w:rsidRPr="009E3DDD">
              <w:t>Письм.</w:t>
            </w:r>
          </w:p>
          <w:p w:rsidR="00E374C2" w:rsidRPr="009E3DDD" w:rsidRDefault="003330C1" w:rsidP="008E7D3B">
            <w:pPr>
              <w:ind w:left="57" w:right="57"/>
            </w:pPr>
            <w:r w:rsidRPr="009E3DDD">
              <w:t>опрос</w:t>
            </w:r>
          </w:p>
        </w:tc>
        <w:tc>
          <w:tcPr>
            <w:tcW w:w="2126" w:type="dxa"/>
          </w:tcPr>
          <w:p w:rsidR="00E374C2" w:rsidRPr="009E3DDD" w:rsidRDefault="0049140A" w:rsidP="008E7D3B">
            <w:pPr>
              <w:ind w:left="57" w:right="57"/>
            </w:pPr>
            <w:r w:rsidRPr="009E3DDD">
              <w:t>Правила слушания</w:t>
            </w:r>
          </w:p>
        </w:tc>
        <w:tc>
          <w:tcPr>
            <w:tcW w:w="5103" w:type="dxa"/>
          </w:tcPr>
          <w:p w:rsidR="003D37E6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теоретический материал по изученному разделу.</w:t>
            </w:r>
          </w:p>
          <w:p w:rsidR="00E374C2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применять данные знания на практике.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E374C2" w:rsidP="008E7D3B">
            <w:pPr>
              <w:ind w:left="57" w:right="57"/>
              <w:jc w:val="center"/>
            </w:pPr>
            <w:r w:rsidRPr="009E3DDD">
              <w:t>24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Систематизация и обобщение материала на основе контрольного диктанта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F16900" w:rsidP="008E7D3B">
            <w:pPr>
              <w:ind w:left="57" w:right="57"/>
            </w:pPr>
            <w:r w:rsidRPr="009E3DDD">
              <w:t>Урок коррекции знаний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E374C2" w:rsidRPr="009E3DDD" w:rsidRDefault="003330C1" w:rsidP="008E7D3B">
            <w:pPr>
              <w:ind w:left="57" w:right="57"/>
            </w:pPr>
            <w:r w:rsidRPr="009E3DDD">
              <w:t>Уплотн.опрос</w:t>
            </w:r>
          </w:p>
        </w:tc>
        <w:tc>
          <w:tcPr>
            <w:tcW w:w="2126" w:type="dxa"/>
          </w:tcPr>
          <w:p w:rsidR="00E374C2" w:rsidRPr="009E3DDD" w:rsidRDefault="00017F74" w:rsidP="008E7D3B">
            <w:pPr>
              <w:ind w:left="57" w:right="57"/>
            </w:pPr>
            <w:r w:rsidRPr="009E3DDD">
              <w:t>Виды орфограмм и пунктограмм</w:t>
            </w:r>
          </w:p>
        </w:tc>
        <w:tc>
          <w:tcPr>
            <w:tcW w:w="5103" w:type="dxa"/>
          </w:tcPr>
          <w:p w:rsidR="00C4653E" w:rsidRPr="004F260B" w:rsidRDefault="00C4653E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теоретический материал по изученному разделу.</w:t>
            </w:r>
          </w:p>
          <w:p w:rsidR="00E374C2" w:rsidRPr="004F260B" w:rsidRDefault="00C4653E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применять данные знания на практике,</w:t>
            </w:r>
          </w:p>
        </w:tc>
      </w:tr>
      <w:tr w:rsidR="004F260B" w:rsidRPr="009E3DDD" w:rsidTr="00736756">
        <w:tc>
          <w:tcPr>
            <w:tcW w:w="16160" w:type="dxa"/>
            <w:gridSpan w:val="10"/>
          </w:tcPr>
          <w:p w:rsidR="004F260B" w:rsidRPr="004F260B" w:rsidRDefault="004F260B" w:rsidP="008E7D3B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 w:rsidRPr="004F260B">
              <w:rPr>
                <w:b/>
                <w:sz w:val="28"/>
                <w:szCs w:val="28"/>
              </w:rPr>
              <w:t>Словообразование. Орфография. Культура речи (24ч + 4ч)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E374C2" w:rsidP="008E7D3B">
            <w:pPr>
              <w:ind w:left="57" w:right="57"/>
              <w:jc w:val="center"/>
            </w:pPr>
            <w:r w:rsidRPr="009E3DDD">
              <w:t>25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Повторение пройденного по морфемике в </w:t>
            </w:r>
            <w:r w:rsidRPr="009E3DDD">
              <w:rPr>
                <w:lang w:val="en-US"/>
              </w:rPr>
              <w:t>V</w:t>
            </w:r>
            <w:r w:rsidRPr="009E3DDD">
              <w:t xml:space="preserve"> классе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ind w:left="57" w:right="57"/>
            </w:pPr>
            <w:r w:rsidRPr="009E3DDD">
              <w:t>Закр.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ЗУН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3330C1" w:rsidRPr="009E3DDD" w:rsidRDefault="003330C1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E374C2" w:rsidRPr="009E3DDD" w:rsidRDefault="003330C1" w:rsidP="008E7D3B">
            <w:pPr>
              <w:ind w:left="57" w:right="57"/>
            </w:pPr>
            <w:r w:rsidRPr="009E3DDD">
              <w:t>опрос</w:t>
            </w:r>
          </w:p>
        </w:tc>
        <w:tc>
          <w:tcPr>
            <w:tcW w:w="2126" w:type="dxa"/>
          </w:tcPr>
          <w:p w:rsidR="00E374C2" w:rsidRPr="009E3DDD" w:rsidRDefault="0049140A" w:rsidP="008E7D3B">
            <w:pPr>
              <w:ind w:left="57" w:right="57"/>
            </w:pPr>
            <w:r w:rsidRPr="009E3DDD">
              <w:t>Культура речи. Орфограммы.</w:t>
            </w:r>
          </w:p>
        </w:tc>
        <w:tc>
          <w:tcPr>
            <w:tcW w:w="5103" w:type="dxa"/>
          </w:tcPr>
          <w:p w:rsidR="004C060A" w:rsidRPr="004F260B" w:rsidRDefault="00DB79D4" w:rsidP="008E7D3B">
            <w:pPr>
              <w:ind w:left="57" w:right="57"/>
              <w:rPr>
                <w:spacing w:val="-7"/>
              </w:rPr>
            </w:pPr>
            <w:r w:rsidRPr="004F260B">
              <w:rPr>
                <w:spacing w:val="-3"/>
                <w:sz w:val="22"/>
                <w:szCs w:val="22"/>
              </w:rPr>
              <w:t>Знать</w:t>
            </w:r>
            <w:r w:rsidR="004C060A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3"/>
                <w:sz w:val="22"/>
                <w:szCs w:val="22"/>
              </w:rPr>
              <w:t xml:space="preserve"> определения морфем, ор</w:t>
            </w:r>
            <w:r w:rsidRPr="004F260B">
              <w:rPr>
                <w:spacing w:val="-3"/>
                <w:sz w:val="22"/>
                <w:szCs w:val="22"/>
              </w:rPr>
              <w:softHyphen/>
            </w:r>
            <w:r w:rsidRPr="004F260B">
              <w:rPr>
                <w:spacing w:val="-5"/>
                <w:sz w:val="22"/>
                <w:szCs w:val="22"/>
              </w:rPr>
              <w:t>фографические правила, изучен</w:t>
            </w:r>
            <w:r w:rsidRPr="004F260B">
              <w:rPr>
                <w:spacing w:val="-5"/>
                <w:sz w:val="22"/>
                <w:szCs w:val="22"/>
              </w:rPr>
              <w:softHyphen/>
            </w:r>
            <w:r w:rsidRPr="004F260B">
              <w:rPr>
                <w:spacing w:val="-7"/>
                <w:sz w:val="22"/>
                <w:szCs w:val="22"/>
              </w:rPr>
              <w:t>ные в этом разделе в 5 классе.</w:t>
            </w:r>
          </w:p>
          <w:p w:rsidR="00E374C2" w:rsidRPr="004F260B" w:rsidRDefault="00DB79D4" w:rsidP="008E7D3B">
            <w:pPr>
              <w:ind w:left="57" w:right="57"/>
            </w:pPr>
            <w:r w:rsidRPr="004F260B">
              <w:rPr>
                <w:spacing w:val="-7"/>
                <w:sz w:val="22"/>
                <w:szCs w:val="22"/>
              </w:rPr>
              <w:t xml:space="preserve"> </w:t>
            </w:r>
            <w:r w:rsidRPr="004F260B">
              <w:rPr>
                <w:sz w:val="22"/>
                <w:szCs w:val="22"/>
              </w:rPr>
              <w:t xml:space="preserve">Уметь </w:t>
            </w:r>
            <w:r w:rsidR="004C060A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>делать морфемный раз</w:t>
            </w:r>
            <w:r w:rsidRPr="004F260B">
              <w:rPr>
                <w:sz w:val="22"/>
                <w:szCs w:val="22"/>
              </w:rPr>
              <w:softHyphen/>
              <w:t xml:space="preserve">бор  слова,   различать  разные типы морфем, 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E374C2" w:rsidP="008E7D3B">
            <w:pPr>
              <w:ind w:left="57" w:right="57"/>
              <w:jc w:val="center"/>
            </w:pPr>
            <w:r w:rsidRPr="009E3DDD">
              <w:t>26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Повторение пройденного по морфемике в </w:t>
            </w:r>
            <w:r w:rsidRPr="009E3DDD">
              <w:rPr>
                <w:lang w:val="en-US"/>
              </w:rPr>
              <w:t>V</w:t>
            </w:r>
            <w:r w:rsidRPr="009E3DDD">
              <w:t xml:space="preserve"> классе. </w:t>
            </w:r>
            <w:r w:rsidRPr="009E3DDD">
              <w:rPr>
                <w:b/>
                <w:bCs/>
                <w:i/>
              </w:rPr>
              <w:t xml:space="preserve">р/к </w:t>
            </w:r>
            <w:r w:rsidRPr="009E3DDD">
              <w:rPr>
                <w:i/>
              </w:rPr>
              <w:t>Ошибки в употреблении приставок и суффиксов, вызванные влиянием говоров.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ind w:left="57" w:right="57"/>
            </w:pPr>
            <w:r w:rsidRPr="009E3DDD">
              <w:t>Закр.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ЗУН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3330C1" w:rsidRPr="009E3DDD" w:rsidRDefault="003330C1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E374C2" w:rsidRPr="009E3DDD" w:rsidRDefault="003330C1" w:rsidP="008E7D3B">
            <w:pPr>
              <w:ind w:left="57" w:right="57"/>
            </w:pPr>
            <w:r w:rsidRPr="009E3DDD">
              <w:t>опрос</w:t>
            </w:r>
          </w:p>
        </w:tc>
        <w:tc>
          <w:tcPr>
            <w:tcW w:w="2126" w:type="dxa"/>
          </w:tcPr>
          <w:p w:rsidR="00E374C2" w:rsidRPr="009E3DDD" w:rsidRDefault="0049140A" w:rsidP="008E7D3B">
            <w:pPr>
              <w:ind w:left="57" w:right="57"/>
            </w:pPr>
            <w:r w:rsidRPr="009E3DDD">
              <w:t>Словообразование. Культура речи. Орфограммы.</w:t>
            </w:r>
          </w:p>
        </w:tc>
        <w:tc>
          <w:tcPr>
            <w:tcW w:w="5103" w:type="dxa"/>
          </w:tcPr>
          <w:p w:rsidR="00DB79D4" w:rsidRPr="004F260B" w:rsidRDefault="00DB79D4" w:rsidP="008E7D3B">
            <w:pPr>
              <w:ind w:left="57" w:right="57"/>
            </w:pPr>
            <w:r w:rsidRPr="004F260B">
              <w:rPr>
                <w:spacing w:val="-3"/>
                <w:sz w:val="22"/>
                <w:szCs w:val="22"/>
              </w:rPr>
              <w:t xml:space="preserve">Знать </w:t>
            </w:r>
            <w:r w:rsidR="004C060A" w:rsidRPr="004F260B">
              <w:rPr>
                <w:sz w:val="22"/>
                <w:szCs w:val="22"/>
              </w:rPr>
              <w:t xml:space="preserve">: </w:t>
            </w:r>
            <w:r w:rsidRPr="004F260B">
              <w:rPr>
                <w:spacing w:val="-3"/>
                <w:sz w:val="22"/>
                <w:szCs w:val="22"/>
              </w:rPr>
              <w:t>определения</w:t>
            </w:r>
            <w:r w:rsidRPr="004F260B">
              <w:rPr>
                <w:sz w:val="22"/>
                <w:szCs w:val="22"/>
              </w:rPr>
              <w:t xml:space="preserve"> словообразования, орфографии.</w:t>
            </w:r>
          </w:p>
          <w:p w:rsidR="00E374C2" w:rsidRPr="004F260B" w:rsidRDefault="00DB79D4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</w:t>
            </w:r>
            <w:r w:rsidR="004C060A" w:rsidRPr="004F260B">
              <w:rPr>
                <w:sz w:val="22"/>
                <w:szCs w:val="22"/>
              </w:rPr>
              <w:t xml:space="preserve">: </w:t>
            </w:r>
            <w:r w:rsidRPr="004F260B">
              <w:rPr>
                <w:sz w:val="22"/>
                <w:szCs w:val="22"/>
              </w:rPr>
              <w:t xml:space="preserve"> определять за</w:t>
            </w:r>
            <w:r w:rsidRPr="004F260B">
              <w:rPr>
                <w:sz w:val="22"/>
                <w:szCs w:val="22"/>
              </w:rPr>
              <w:softHyphen/>
              <w:t xml:space="preserve">висимость правописания слова от его строения, группировать </w:t>
            </w:r>
            <w:r w:rsidRPr="004F260B">
              <w:rPr>
                <w:spacing w:val="-1"/>
                <w:sz w:val="22"/>
                <w:szCs w:val="22"/>
              </w:rPr>
              <w:t>слова по общности морфем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E374C2" w:rsidP="008E7D3B">
            <w:pPr>
              <w:ind w:left="57" w:right="57"/>
              <w:jc w:val="center"/>
            </w:pPr>
            <w:r w:rsidRPr="009E3DDD">
              <w:t>27</w:t>
            </w:r>
            <w:r w:rsidR="00017F74" w:rsidRPr="009E3DDD">
              <w:rPr>
                <w:b/>
              </w:rPr>
              <w:t xml:space="preserve"> РР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Р.р. Описание помещения. Структура текста, языковые особенности.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F16900" w:rsidP="008E7D3B">
            <w:pPr>
              <w:ind w:left="57" w:right="57"/>
            </w:pPr>
            <w:r w:rsidRPr="009E3DDD">
              <w:t>РР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49140A" w:rsidP="008E7D3B">
            <w:pPr>
              <w:ind w:left="57" w:right="57"/>
            </w:pPr>
            <w:r w:rsidRPr="009E3DDD">
              <w:t>Тема. Основная мысль. План. Текст. Абзац.</w:t>
            </w:r>
          </w:p>
        </w:tc>
        <w:tc>
          <w:tcPr>
            <w:tcW w:w="5103" w:type="dxa"/>
          </w:tcPr>
          <w:p w:rsidR="00DB79D4" w:rsidRPr="004F260B" w:rsidRDefault="00DB79D4" w:rsidP="008E7D3B">
            <w:pPr>
              <w:ind w:left="57" w:right="57"/>
            </w:pPr>
            <w:r w:rsidRPr="004F260B">
              <w:rPr>
                <w:spacing w:val="-1"/>
                <w:sz w:val="22"/>
                <w:szCs w:val="22"/>
              </w:rPr>
              <w:t>Уметь</w:t>
            </w:r>
            <w:r w:rsidR="004C060A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1"/>
                <w:sz w:val="22"/>
                <w:szCs w:val="22"/>
              </w:rPr>
              <w:t xml:space="preserve"> подробно излагать текст, </w:t>
            </w:r>
            <w:r w:rsidRPr="004F260B">
              <w:rPr>
                <w:spacing w:val="-2"/>
                <w:sz w:val="22"/>
                <w:szCs w:val="22"/>
              </w:rPr>
              <w:t xml:space="preserve">определять   и   формулировать его основную мысль, вычленять </w:t>
            </w:r>
            <w:r w:rsidRPr="004F260B">
              <w:rPr>
                <w:sz w:val="22"/>
                <w:szCs w:val="22"/>
              </w:rPr>
              <w:t xml:space="preserve">структурные   части,   подробно </w:t>
            </w:r>
            <w:r w:rsidRPr="004F260B">
              <w:rPr>
                <w:spacing w:val="-1"/>
                <w:sz w:val="22"/>
                <w:szCs w:val="22"/>
              </w:rPr>
              <w:t>пересказывать         содержание прослушанного   текста,   сохра</w:t>
            </w:r>
            <w:r w:rsidRPr="004F260B">
              <w:rPr>
                <w:spacing w:val="-1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 xml:space="preserve">няя его структуру и языковые </w:t>
            </w:r>
            <w:r w:rsidRPr="004F260B">
              <w:rPr>
                <w:spacing w:val="-2"/>
                <w:sz w:val="22"/>
                <w:szCs w:val="22"/>
              </w:rPr>
              <w:t xml:space="preserve">средства         выразительности, </w:t>
            </w:r>
            <w:r w:rsidRPr="004F260B">
              <w:rPr>
                <w:sz w:val="22"/>
                <w:szCs w:val="22"/>
              </w:rPr>
              <w:t>включать в повествование опи</w:t>
            </w:r>
            <w:r w:rsidRPr="004F260B">
              <w:rPr>
                <w:sz w:val="22"/>
                <w:szCs w:val="22"/>
              </w:rPr>
              <w:softHyphen/>
              <w:t>сание помещения</w:t>
            </w:r>
          </w:p>
          <w:p w:rsidR="00E374C2" w:rsidRPr="004F260B" w:rsidRDefault="00E374C2" w:rsidP="008E7D3B">
            <w:pPr>
              <w:ind w:left="57" w:right="57"/>
            </w:pP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E374C2" w:rsidP="008E7D3B">
            <w:pPr>
              <w:ind w:left="57" w:right="57"/>
              <w:jc w:val="center"/>
            </w:pPr>
            <w:r w:rsidRPr="009E3DDD">
              <w:t>28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Основные способы образования слов в русском языке.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B55F8E" w:rsidP="008E7D3B">
            <w:pPr>
              <w:ind w:left="57" w:right="57"/>
            </w:pPr>
            <w:r w:rsidRPr="009E3DDD">
              <w:t>Изучение н/м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49140A" w:rsidP="008E7D3B">
            <w:pPr>
              <w:ind w:left="57" w:right="57"/>
            </w:pPr>
            <w:r w:rsidRPr="009E3DDD">
              <w:t xml:space="preserve">Морфемы: приставка, суффикс. Основа. </w:t>
            </w:r>
          </w:p>
        </w:tc>
        <w:tc>
          <w:tcPr>
            <w:tcW w:w="5103" w:type="dxa"/>
          </w:tcPr>
          <w:p w:rsidR="00E374C2" w:rsidRPr="004F260B" w:rsidRDefault="00DB79D4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</w:t>
            </w:r>
            <w:r w:rsidR="004C060A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основные способы обра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1"/>
                <w:sz w:val="22"/>
                <w:szCs w:val="22"/>
              </w:rPr>
              <w:t xml:space="preserve">зования слов в русском языке. </w:t>
            </w:r>
            <w:r w:rsidRPr="004F260B">
              <w:rPr>
                <w:sz w:val="22"/>
                <w:szCs w:val="22"/>
              </w:rPr>
              <w:t xml:space="preserve">Уметь </w:t>
            </w:r>
            <w:r w:rsidR="004C060A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>производить словообра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1"/>
                <w:sz w:val="22"/>
                <w:szCs w:val="22"/>
              </w:rPr>
              <w:t xml:space="preserve">зовательный разбор слова. 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E374C2" w:rsidP="008E7D3B">
            <w:pPr>
              <w:ind w:left="57" w:right="57"/>
              <w:jc w:val="center"/>
            </w:pPr>
            <w:r w:rsidRPr="009E3DDD">
              <w:t>29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Образование слов с помощью морфем (морфологический способ): приставочный, суффиксальный, </w:t>
            </w:r>
            <w:r w:rsidRPr="009E3DDD">
              <w:lastRenderedPageBreak/>
              <w:t xml:space="preserve">приставочно-суффиксальный, бессуффиксный. 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lastRenderedPageBreak/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pStyle w:val="aa"/>
              <w:ind w:left="57" w:right="57"/>
            </w:pPr>
            <w:r w:rsidRPr="009E3DDD">
              <w:t>Комб.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урок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49140A" w:rsidP="008E7D3B">
            <w:pPr>
              <w:ind w:left="57" w:right="57"/>
            </w:pPr>
            <w:r w:rsidRPr="009E3DDD">
              <w:t>Культура речи. Орфограммы.</w:t>
            </w:r>
          </w:p>
        </w:tc>
        <w:tc>
          <w:tcPr>
            <w:tcW w:w="5103" w:type="dxa"/>
          </w:tcPr>
          <w:p w:rsidR="00E374C2" w:rsidRPr="004F260B" w:rsidRDefault="00DB79D4" w:rsidP="008E7D3B">
            <w:pPr>
              <w:ind w:left="57" w:right="57"/>
            </w:pPr>
            <w:r w:rsidRPr="004F260B">
              <w:rPr>
                <w:spacing w:val="-1"/>
                <w:sz w:val="22"/>
                <w:szCs w:val="22"/>
              </w:rPr>
              <w:t xml:space="preserve">Уметь </w:t>
            </w:r>
            <w:r w:rsidR="004C060A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1"/>
                <w:sz w:val="22"/>
                <w:szCs w:val="22"/>
              </w:rPr>
              <w:t xml:space="preserve">      пользоваться       сло</w:t>
            </w:r>
            <w:r w:rsidRPr="004F260B">
              <w:rPr>
                <w:spacing w:val="-1"/>
                <w:sz w:val="22"/>
                <w:szCs w:val="22"/>
              </w:rPr>
              <w:softHyphen/>
            </w:r>
            <w:r w:rsidRPr="004F260B">
              <w:rPr>
                <w:spacing w:val="-2"/>
                <w:sz w:val="22"/>
                <w:szCs w:val="22"/>
              </w:rPr>
              <w:t>вообразовательными   словаря</w:t>
            </w:r>
            <w:r w:rsidRPr="004F260B">
              <w:rPr>
                <w:spacing w:val="-2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>ми, группировать слова с оди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3"/>
                <w:sz w:val="22"/>
                <w:szCs w:val="22"/>
              </w:rPr>
              <w:t xml:space="preserve">наковой структурой, определять </w:t>
            </w:r>
            <w:r w:rsidRPr="004F260B">
              <w:rPr>
                <w:sz w:val="22"/>
                <w:szCs w:val="22"/>
              </w:rPr>
              <w:t>способ и средства словообра</w:t>
            </w:r>
            <w:r w:rsidRPr="004F260B">
              <w:rPr>
                <w:sz w:val="22"/>
                <w:szCs w:val="22"/>
              </w:rPr>
              <w:softHyphen/>
              <w:t>зования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E374C2" w:rsidP="008E7D3B">
            <w:pPr>
              <w:ind w:left="57" w:right="57"/>
              <w:jc w:val="center"/>
            </w:pPr>
            <w:r w:rsidRPr="009E3DDD">
              <w:t>30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Понятие об этимологии и этимологическом разборе слов. Этимологические словари.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pStyle w:val="aa"/>
              <w:ind w:left="57" w:right="57"/>
            </w:pPr>
            <w:r w:rsidRPr="009E3DDD">
              <w:t>Комб.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урок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49140A" w:rsidP="008E7D3B">
            <w:pPr>
              <w:ind w:left="57" w:right="57"/>
            </w:pPr>
            <w:r w:rsidRPr="009E3DDD">
              <w:t xml:space="preserve">Значение слова. Словарная статья. </w:t>
            </w:r>
          </w:p>
        </w:tc>
        <w:tc>
          <w:tcPr>
            <w:tcW w:w="5103" w:type="dxa"/>
          </w:tcPr>
          <w:p w:rsidR="004C060A" w:rsidRPr="004F260B" w:rsidRDefault="00DB79D4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 об исторических измене</w:t>
            </w:r>
            <w:r w:rsidRPr="004F260B">
              <w:rPr>
                <w:sz w:val="22"/>
                <w:szCs w:val="22"/>
              </w:rPr>
              <w:softHyphen/>
              <w:t>ниях  в  структуре  слова,  осо</w:t>
            </w:r>
            <w:r w:rsidRPr="004F260B">
              <w:rPr>
                <w:sz w:val="22"/>
                <w:szCs w:val="22"/>
              </w:rPr>
              <w:softHyphen/>
              <w:t>бенностях построения словар</w:t>
            </w:r>
            <w:r w:rsidRPr="004F260B">
              <w:rPr>
                <w:sz w:val="22"/>
                <w:szCs w:val="22"/>
              </w:rPr>
              <w:softHyphen/>
              <w:t xml:space="preserve">ных статей  в  словаре. </w:t>
            </w:r>
          </w:p>
          <w:p w:rsidR="00E374C2" w:rsidRPr="004F260B" w:rsidRDefault="00DB79D4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</w:t>
            </w:r>
            <w:r w:rsidR="004C060A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</w:t>
            </w:r>
            <w:r w:rsidRPr="004F260B">
              <w:rPr>
                <w:spacing w:val="-1"/>
                <w:sz w:val="22"/>
                <w:szCs w:val="22"/>
              </w:rPr>
              <w:t>пользоваться   этимологически</w:t>
            </w:r>
            <w:r w:rsidRPr="004F260B">
              <w:rPr>
                <w:spacing w:val="-1"/>
                <w:sz w:val="22"/>
                <w:szCs w:val="22"/>
              </w:rPr>
              <w:softHyphen/>
            </w:r>
            <w:r w:rsidRPr="004F260B">
              <w:rPr>
                <w:spacing w:val="-2"/>
                <w:sz w:val="22"/>
                <w:szCs w:val="22"/>
              </w:rPr>
              <w:t xml:space="preserve">ми словарями для определения </w:t>
            </w:r>
            <w:r w:rsidRPr="004F260B">
              <w:rPr>
                <w:sz w:val="22"/>
                <w:szCs w:val="22"/>
              </w:rPr>
              <w:t>истинного значения слова, со</w:t>
            </w:r>
            <w:r w:rsidRPr="004F260B">
              <w:rPr>
                <w:sz w:val="22"/>
                <w:szCs w:val="22"/>
              </w:rPr>
              <w:softHyphen/>
              <w:t>става и способа его образова</w:t>
            </w:r>
            <w:r w:rsidRPr="004F260B">
              <w:rPr>
                <w:sz w:val="22"/>
                <w:szCs w:val="22"/>
              </w:rPr>
              <w:softHyphen/>
              <w:t>ния, обогащения речи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E374C2" w:rsidP="008E7D3B">
            <w:pPr>
              <w:ind w:left="57" w:right="57"/>
              <w:jc w:val="center"/>
            </w:pPr>
            <w:r w:rsidRPr="009E3DDD">
              <w:t>31</w:t>
            </w:r>
            <w:r w:rsidR="00017F74" w:rsidRPr="009E3DDD">
              <w:rPr>
                <w:b/>
              </w:rPr>
              <w:t xml:space="preserve"> РР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Р.р. Систематизация материала к сочинению. Сложный план.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F16900" w:rsidP="008E7D3B">
            <w:pPr>
              <w:ind w:left="57" w:right="57"/>
            </w:pPr>
            <w:r w:rsidRPr="009E3DDD">
              <w:t>РР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E374C2" w:rsidRPr="009E3DDD" w:rsidRDefault="003330C1" w:rsidP="008E7D3B">
            <w:pPr>
              <w:ind w:left="57" w:right="57"/>
            </w:pPr>
            <w:r w:rsidRPr="009E3DDD">
              <w:t>Уплотн.опрос</w:t>
            </w:r>
          </w:p>
        </w:tc>
        <w:tc>
          <w:tcPr>
            <w:tcW w:w="2126" w:type="dxa"/>
          </w:tcPr>
          <w:p w:rsidR="00E374C2" w:rsidRPr="009E3DDD" w:rsidRDefault="0049140A" w:rsidP="008E7D3B">
            <w:pPr>
              <w:ind w:left="57" w:right="57"/>
            </w:pPr>
            <w:r w:rsidRPr="009E3DDD">
              <w:t>Описание. Простой и сложный план. Тема текста. Основная мысль. Абзац. Концовка.</w:t>
            </w:r>
          </w:p>
        </w:tc>
        <w:tc>
          <w:tcPr>
            <w:tcW w:w="5103" w:type="dxa"/>
          </w:tcPr>
          <w:p w:rsidR="004C060A" w:rsidRPr="004F260B" w:rsidRDefault="00DB79D4" w:rsidP="008E7D3B">
            <w:pPr>
              <w:ind w:left="57" w:right="57"/>
            </w:pPr>
            <w:r w:rsidRPr="004F260B">
              <w:rPr>
                <w:spacing w:val="-1"/>
                <w:sz w:val="22"/>
                <w:szCs w:val="22"/>
              </w:rPr>
              <w:t xml:space="preserve">Знать </w:t>
            </w:r>
            <w:r w:rsidR="004C060A" w:rsidRPr="004F260B">
              <w:rPr>
                <w:sz w:val="22"/>
                <w:szCs w:val="22"/>
              </w:rPr>
              <w:t xml:space="preserve">: </w:t>
            </w:r>
            <w:r w:rsidRPr="004F260B">
              <w:rPr>
                <w:spacing w:val="-1"/>
                <w:sz w:val="22"/>
                <w:szCs w:val="22"/>
              </w:rPr>
              <w:t>структурные особенности описания, особенности сложно</w:t>
            </w:r>
            <w:r w:rsidRPr="004F260B">
              <w:rPr>
                <w:spacing w:val="-1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 xml:space="preserve">го плана, отличия сложного и простого планов. </w:t>
            </w:r>
          </w:p>
          <w:p w:rsidR="00E374C2" w:rsidRPr="004F260B" w:rsidRDefault="00DB79D4" w:rsidP="008E7D3B">
            <w:pPr>
              <w:ind w:left="57" w:right="57"/>
            </w:pPr>
            <w:r w:rsidRPr="004F260B">
              <w:rPr>
                <w:spacing w:val="-3"/>
                <w:sz w:val="22"/>
                <w:szCs w:val="22"/>
              </w:rPr>
              <w:t>Уметь</w:t>
            </w:r>
            <w:r w:rsidR="004C060A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3"/>
                <w:sz w:val="22"/>
                <w:szCs w:val="22"/>
              </w:rPr>
              <w:t xml:space="preserve"> составлять сложный план </w:t>
            </w:r>
            <w:r w:rsidRPr="004F260B">
              <w:rPr>
                <w:sz w:val="22"/>
                <w:szCs w:val="22"/>
              </w:rPr>
              <w:t>к сочинению;  отбирать,  систе</w:t>
            </w:r>
            <w:r w:rsidRPr="004F260B">
              <w:rPr>
                <w:sz w:val="22"/>
                <w:szCs w:val="22"/>
              </w:rPr>
              <w:softHyphen/>
              <w:t>матизировать материал к сочи</w:t>
            </w:r>
            <w:r w:rsidRPr="004F260B">
              <w:rPr>
                <w:sz w:val="22"/>
                <w:szCs w:val="22"/>
              </w:rPr>
              <w:softHyphen/>
              <w:t>нению, создавать текст в соот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3"/>
                <w:sz w:val="22"/>
                <w:szCs w:val="22"/>
              </w:rPr>
              <w:t>ветствии с темой и типом речи</w:t>
            </w:r>
            <w:r w:rsidR="004C060A" w:rsidRPr="004F260B">
              <w:rPr>
                <w:spacing w:val="-3"/>
                <w:sz w:val="22"/>
                <w:szCs w:val="22"/>
              </w:rPr>
              <w:t>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E374C2" w:rsidP="008E7D3B">
            <w:pPr>
              <w:ind w:left="57" w:right="57"/>
              <w:jc w:val="center"/>
            </w:pPr>
            <w:r w:rsidRPr="009E3DDD">
              <w:t>32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Правописание чередующихся гласных </w:t>
            </w:r>
            <w:r w:rsidRPr="009E3DDD">
              <w:rPr>
                <w:b/>
              </w:rPr>
              <w:t>о</w:t>
            </w:r>
            <w:r w:rsidRPr="009E3DDD">
              <w:t xml:space="preserve"> и </w:t>
            </w:r>
            <w:r w:rsidRPr="009E3DDD">
              <w:rPr>
                <w:b/>
              </w:rPr>
              <w:t>а</w:t>
            </w:r>
            <w:r w:rsidRPr="009E3DDD">
              <w:t xml:space="preserve"> в корнях  –</w:t>
            </w:r>
            <w:r w:rsidRPr="009E3DDD">
              <w:rPr>
                <w:b/>
              </w:rPr>
              <w:t>кос</w:t>
            </w:r>
            <w:r w:rsidRPr="009E3DDD">
              <w:t>- - -</w:t>
            </w:r>
            <w:r w:rsidRPr="009E3DDD">
              <w:rPr>
                <w:b/>
              </w:rPr>
              <w:t>кас-.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B55F8E" w:rsidP="008E7D3B">
            <w:pPr>
              <w:ind w:left="57" w:right="57"/>
            </w:pPr>
            <w:r w:rsidRPr="009E3DDD">
              <w:t>Изучение н/м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49140A" w:rsidP="008E7D3B">
            <w:pPr>
              <w:ind w:left="57" w:right="57"/>
            </w:pPr>
            <w:r w:rsidRPr="009E3DDD">
              <w:t>Культура речи. Орфограммы.</w:t>
            </w:r>
          </w:p>
        </w:tc>
        <w:tc>
          <w:tcPr>
            <w:tcW w:w="5103" w:type="dxa"/>
          </w:tcPr>
          <w:p w:rsidR="00E374C2" w:rsidRPr="004F260B" w:rsidRDefault="00DB79D4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 xml:space="preserve">Знать </w:t>
            </w:r>
            <w:r w:rsidR="004C060A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условия выбора букв О-А </w:t>
            </w:r>
            <w:r w:rsidRPr="004F260B">
              <w:rPr>
                <w:spacing w:val="-1"/>
                <w:sz w:val="22"/>
                <w:szCs w:val="22"/>
              </w:rPr>
              <w:t xml:space="preserve">в   корнях   КОС-КАС,   отличать </w:t>
            </w:r>
            <w:r w:rsidRPr="004F260B">
              <w:rPr>
                <w:sz w:val="22"/>
                <w:szCs w:val="22"/>
              </w:rPr>
              <w:t>корни с проверяемыми гласны</w:t>
            </w:r>
            <w:r w:rsidRPr="004F260B">
              <w:rPr>
                <w:sz w:val="22"/>
                <w:szCs w:val="22"/>
              </w:rPr>
              <w:softHyphen/>
              <w:t xml:space="preserve">ми от корней с чередованием, </w:t>
            </w:r>
            <w:r w:rsidRPr="004F260B">
              <w:rPr>
                <w:spacing w:val="-1"/>
                <w:sz w:val="22"/>
                <w:szCs w:val="22"/>
              </w:rPr>
              <w:t>уметь безошибочно писать</w:t>
            </w:r>
            <w:r w:rsidR="0049140A" w:rsidRPr="004F260B">
              <w:rPr>
                <w:spacing w:val="-1"/>
                <w:sz w:val="22"/>
                <w:szCs w:val="22"/>
              </w:rPr>
              <w:t>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E374C2" w:rsidP="008E7D3B">
            <w:pPr>
              <w:ind w:left="57" w:right="57"/>
              <w:jc w:val="center"/>
            </w:pPr>
            <w:r w:rsidRPr="009E3DDD">
              <w:t>33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Правописание чередующихся гласных </w:t>
            </w:r>
            <w:r w:rsidRPr="009E3DDD">
              <w:rPr>
                <w:b/>
              </w:rPr>
              <w:t>о</w:t>
            </w:r>
            <w:r w:rsidRPr="009E3DDD">
              <w:t xml:space="preserve"> и </w:t>
            </w:r>
            <w:r w:rsidRPr="009E3DDD">
              <w:rPr>
                <w:b/>
              </w:rPr>
              <w:t>а</w:t>
            </w:r>
            <w:r w:rsidRPr="009E3DDD">
              <w:t xml:space="preserve"> в корнях  –</w:t>
            </w:r>
            <w:r w:rsidRPr="009E3DDD">
              <w:rPr>
                <w:b/>
              </w:rPr>
              <w:t>кос</w:t>
            </w:r>
            <w:r w:rsidRPr="009E3DDD">
              <w:t>- - -</w:t>
            </w:r>
            <w:r w:rsidRPr="009E3DDD">
              <w:rPr>
                <w:b/>
              </w:rPr>
              <w:t>кас-.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ind w:left="57" w:right="57"/>
            </w:pPr>
            <w:r w:rsidRPr="009E3DDD">
              <w:t>Закр.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ЗУН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E374C2" w:rsidRPr="009E3DDD" w:rsidRDefault="007F308B" w:rsidP="008E7D3B">
            <w:pPr>
              <w:ind w:left="57" w:right="57"/>
            </w:pPr>
            <w:r w:rsidRPr="009E3DDD">
              <w:t>Объяснительный диктант</w:t>
            </w:r>
          </w:p>
        </w:tc>
        <w:tc>
          <w:tcPr>
            <w:tcW w:w="2126" w:type="dxa"/>
          </w:tcPr>
          <w:p w:rsidR="00E374C2" w:rsidRPr="009E3DDD" w:rsidRDefault="0049140A" w:rsidP="008E7D3B">
            <w:pPr>
              <w:ind w:left="57" w:right="57"/>
            </w:pPr>
            <w:r w:rsidRPr="009E3DDD">
              <w:t>Культура речи. Орфограммы.</w:t>
            </w:r>
          </w:p>
        </w:tc>
        <w:tc>
          <w:tcPr>
            <w:tcW w:w="5103" w:type="dxa"/>
          </w:tcPr>
          <w:p w:rsidR="00E374C2" w:rsidRPr="004F260B" w:rsidRDefault="00DB79D4" w:rsidP="008E7D3B">
            <w:pPr>
              <w:ind w:left="57" w:right="57"/>
            </w:pPr>
            <w:r w:rsidRPr="004F260B">
              <w:rPr>
                <w:spacing w:val="-1"/>
                <w:sz w:val="22"/>
                <w:szCs w:val="22"/>
              </w:rPr>
              <w:t>Уметь безошибочно писать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E374C2" w:rsidP="008E7D3B">
            <w:pPr>
              <w:ind w:left="57" w:right="57"/>
              <w:jc w:val="center"/>
            </w:pPr>
            <w:r w:rsidRPr="009E3DDD">
              <w:t>34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Правописание чередующихся гласных </w:t>
            </w:r>
            <w:r w:rsidRPr="009E3DDD">
              <w:rPr>
                <w:b/>
              </w:rPr>
              <w:t>о</w:t>
            </w:r>
            <w:r w:rsidRPr="009E3DDD">
              <w:t xml:space="preserve"> и </w:t>
            </w:r>
            <w:r w:rsidRPr="009E3DDD">
              <w:rPr>
                <w:b/>
              </w:rPr>
              <w:t>а</w:t>
            </w:r>
            <w:r w:rsidRPr="009E3DDD">
              <w:t xml:space="preserve"> в корнях  –</w:t>
            </w:r>
            <w:r w:rsidRPr="009E3DDD">
              <w:rPr>
                <w:b/>
              </w:rPr>
              <w:t>гор</w:t>
            </w:r>
            <w:r w:rsidRPr="009E3DDD">
              <w:t>-  - -</w:t>
            </w:r>
            <w:r w:rsidRPr="009E3DDD">
              <w:rPr>
                <w:b/>
              </w:rPr>
              <w:t>гар-.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B55F8E" w:rsidP="008E7D3B">
            <w:pPr>
              <w:ind w:left="57" w:right="57"/>
            </w:pPr>
            <w:r w:rsidRPr="009E3DDD">
              <w:t>Изучение н/м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49140A" w:rsidRPr="009E3DDD" w:rsidRDefault="0049140A" w:rsidP="008E7D3B">
            <w:pPr>
              <w:ind w:left="57" w:right="57"/>
            </w:pPr>
            <w:r w:rsidRPr="009E3DDD">
              <w:t>Орфограммы. Чередование.</w:t>
            </w:r>
          </w:p>
          <w:p w:rsidR="00E374C2" w:rsidRPr="009E3DDD" w:rsidRDefault="0049140A" w:rsidP="008E7D3B">
            <w:pPr>
              <w:ind w:left="57" w:right="57"/>
            </w:pPr>
            <w:r w:rsidRPr="009E3DDD">
              <w:t xml:space="preserve">Культура речи. </w:t>
            </w:r>
          </w:p>
        </w:tc>
        <w:tc>
          <w:tcPr>
            <w:tcW w:w="5103" w:type="dxa"/>
          </w:tcPr>
          <w:p w:rsidR="00E374C2" w:rsidRPr="004F260B" w:rsidRDefault="007F308B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 xml:space="preserve">Знать </w:t>
            </w:r>
            <w:r w:rsidR="004C060A" w:rsidRPr="004F260B">
              <w:rPr>
                <w:sz w:val="22"/>
                <w:szCs w:val="22"/>
              </w:rPr>
              <w:t xml:space="preserve">: </w:t>
            </w:r>
            <w:r w:rsidRPr="004F260B">
              <w:rPr>
                <w:sz w:val="22"/>
                <w:szCs w:val="22"/>
              </w:rPr>
              <w:t xml:space="preserve">условия выбора букв О-А </w:t>
            </w:r>
            <w:r w:rsidRPr="004F260B">
              <w:rPr>
                <w:spacing w:val="-3"/>
                <w:sz w:val="22"/>
                <w:szCs w:val="22"/>
              </w:rPr>
              <w:t>в   корнях   ГОР-ГАР</w:t>
            </w:r>
            <w:r w:rsidR="004C060A" w:rsidRPr="004F260B">
              <w:rPr>
                <w:spacing w:val="-3"/>
                <w:sz w:val="22"/>
                <w:szCs w:val="22"/>
              </w:rPr>
              <w:t xml:space="preserve"> </w:t>
            </w:r>
            <w:r w:rsidRPr="004F260B">
              <w:rPr>
                <w:sz w:val="22"/>
                <w:szCs w:val="22"/>
              </w:rPr>
              <w:t>отличать корни с проверяемы</w:t>
            </w:r>
            <w:r w:rsidRPr="004F260B">
              <w:rPr>
                <w:sz w:val="22"/>
                <w:szCs w:val="22"/>
              </w:rPr>
              <w:softHyphen/>
              <w:t>ми гласными от корней с чередованием, уметь безошибочно писать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E374C2" w:rsidP="008E7D3B">
            <w:pPr>
              <w:ind w:left="57" w:right="57"/>
              <w:jc w:val="center"/>
            </w:pPr>
            <w:r w:rsidRPr="009E3DDD">
              <w:t>35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Правописание чередующихся гласных </w:t>
            </w:r>
            <w:r w:rsidRPr="009E3DDD">
              <w:rPr>
                <w:b/>
              </w:rPr>
              <w:t>о</w:t>
            </w:r>
            <w:r w:rsidRPr="009E3DDD">
              <w:t xml:space="preserve"> и </w:t>
            </w:r>
            <w:r w:rsidRPr="009E3DDD">
              <w:rPr>
                <w:b/>
              </w:rPr>
              <w:t>а</w:t>
            </w:r>
            <w:r w:rsidRPr="009E3DDD">
              <w:t xml:space="preserve"> в корнях  –</w:t>
            </w:r>
            <w:r w:rsidRPr="009E3DDD">
              <w:rPr>
                <w:b/>
              </w:rPr>
              <w:t>гор</w:t>
            </w:r>
            <w:r w:rsidRPr="009E3DDD">
              <w:t>- - -</w:t>
            </w:r>
            <w:r w:rsidRPr="009E3DDD">
              <w:rPr>
                <w:b/>
              </w:rPr>
              <w:t>гар-.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ind w:left="57" w:right="57"/>
            </w:pPr>
            <w:r w:rsidRPr="009E3DDD">
              <w:t>Закр.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ЗУН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E374C2" w:rsidRPr="009E3DDD" w:rsidRDefault="007F308B" w:rsidP="008E7D3B">
            <w:pPr>
              <w:ind w:left="57" w:right="57"/>
            </w:pPr>
            <w:r w:rsidRPr="009E3DDD">
              <w:t>Объяснительный диктант</w:t>
            </w:r>
          </w:p>
        </w:tc>
        <w:tc>
          <w:tcPr>
            <w:tcW w:w="2126" w:type="dxa"/>
          </w:tcPr>
          <w:p w:rsidR="0049140A" w:rsidRPr="009E3DDD" w:rsidRDefault="0049140A" w:rsidP="008E7D3B">
            <w:pPr>
              <w:ind w:left="57" w:right="57"/>
            </w:pPr>
            <w:r w:rsidRPr="009E3DDD">
              <w:t>Орфограммы. Чередование.</w:t>
            </w:r>
          </w:p>
          <w:p w:rsidR="00E374C2" w:rsidRPr="009E3DDD" w:rsidRDefault="0049140A" w:rsidP="008E7D3B">
            <w:pPr>
              <w:ind w:left="57" w:right="57"/>
            </w:pPr>
            <w:r w:rsidRPr="009E3DDD">
              <w:t>Культура речи.</w:t>
            </w:r>
          </w:p>
        </w:tc>
        <w:tc>
          <w:tcPr>
            <w:tcW w:w="5103" w:type="dxa"/>
          </w:tcPr>
          <w:p w:rsidR="00E374C2" w:rsidRPr="004F260B" w:rsidRDefault="007F308B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</w:t>
            </w:r>
            <w:r w:rsidR="004C060A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перечень корней с чере</w:t>
            </w:r>
            <w:r w:rsidRPr="004F260B">
              <w:rPr>
                <w:sz w:val="22"/>
                <w:szCs w:val="22"/>
              </w:rPr>
              <w:softHyphen/>
              <w:t>дованием гласных, уметь заме</w:t>
            </w:r>
            <w:r w:rsidRPr="004F260B">
              <w:rPr>
                <w:sz w:val="22"/>
                <w:szCs w:val="22"/>
              </w:rPr>
              <w:softHyphen/>
              <w:t>чать         орфограммы,         ха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1"/>
                <w:sz w:val="22"/>
                <w:szCs w:val="22"/>
              </w:rPr>
              <w:t xml:space="preserve">рактеризовать     и     объяснять </w:t>
            </w:r>
            <w:r w:rsidRPr="004F260B">
              <w:rPr>
                <w:sz w:val="22"/>
                <w:szCs w:val="22"/>
              </w:rPr>
              <w:t>правописание, списывать текст без  ошибок,   писать   грамотно текст,   воспринятый   на   слух, обращаться к словарям в слу</w:t>
            </w:r>
            <w:r w:rsidRPr="004F260B">
              <w:rPr>
                <w:sz w:val="22"/>
                <w:szCs w:val="22"/>
              </w:rPr>
              <w:softHyphen/>
              <w:t xml:space="preserve">чае    затруднения,    подбирать </w:t>
            </w:r>
            <w:r w:rsidRPr="004F260B">
              <w:rPr>
                <w:spacing w:val="-1"/>
                <w:sz w:val="22"/>
                <w:szCs w:val="22"/>
              </w:rPr>
              <w:t>примеры    с    изученными    ор</w:t>
            </w:r>
            <w:r w:rsidRPr="004F260B">
              <w:rPr>
                <w:spacing w:val="-1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>фограммами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36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Буквы </w:t>
            </w:r>
            <w:r w:rsidRPr="009E3DDD">
              <w:rPr>
                <w:b/>
              </w:rPr>
              <w:t>ы</w:t>
            </w:r>
            <w:r w:rsidRPr="009E3DDD">
              <w:t xml:space="preserve"> и </w:t>
            </w:r>
            <w:r w:rsidRPr="009E3DDD">
              <w:rPr>
                <w:b/>
              </w:rPr>
              <w:t>и</w:t>
            </w:r>
            <w:r w:rsidRPr="009E3DDD">
              <w:t xml:space="preserve"> после приставок на согласные.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B55F8E" w:rsidP="008E7D3B">
            <w:pPr>
              <w:ind w:left="57" w:right="57"/>
            </w:pPr>
            <w:r w:rsidRPr="009E3DDD">
              <w:t>Изучение н/м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E374C2" w:rsidRPr="009E3DDD" w:rsidRDefault="0049140A" w:rsidP="008E7D3B">
            <w:pPr>
              <w:ind w:left="57" w:right="57"/>
            </w:pPr>
            <w:r w:rsidRPr="009E3DDD">
              <w:t>Диктант по па</w:t>
            </w:r>
            <w:r w:rsidRPr="009E3DDD">
              <w:softHyphen/>
              <w:t>мяти, осложне</w:t>
            </w:r>
            <w:r w:rsidRPr="009E3DDD">
              <w:lastRenderedPageBreak/>
              <w:t>н</w:t>
            </w:r>
            <w:r w:rsidRPr="009E3DDD">
              <w:softHyphen/>
            </w:r>
            <w:r w:rsidRPr="009E3DDD">
              <w:rPr>
                <w:spacing w:val="-1"/>
              </w:rPr>
              <w:t>ное списывание</w:t>
            </w:r>
          </w:p>
        </w:tc>
        <w:tc>
          <w:tcPr>
            <w:tcW w:w="2126" w:type="dxa"/>
          </w:tcPr>
          <w:p w:rsidR="00E374C2" w:rsidRPr="009E3DDD" w:rsidRDefault="0049140A" w:rsidP="008E7D3B">
            <w:pPr>
              <w:ind w:left="57" w:right="57"/>
            </w:pPr>
            <w:r w:rsidRPr="009E3DDD">
              <w:lastRenderedPageBreak/>
              <w:t>Орфограммы. Культура речи.</w:t>
            </w:r>
          </w:p>
        </w:tc>
        <w:tc>
          <w:tcPr>
            <w:tcW w:w="5103" w:type="dxa"/>
          </w:tcPr>
          <w:p w:rsidR="007F308B" w:rsidRPr="004F260B" w:rsidRDefault="007F308B" w:rsidP="008E7D3B">
            <w:pPr>
              <w:shd w:val="clear" w:color="auto" w:fill="FFFFFF"/>
              <w:spacing w:line="223" w:lineRule="exact"/>
              <w:ind w:left="57" w:right="57"/>
            </w:pPr>
            <w:r w:rsidRPr="004F260B">
              <w:rPr>
                <w:sz w:val="22"/>
                <w:szCs w:val="22"/>
              </w:rPr>
              <w:t xml:space="preserve">Знать </w:t>
            </w:r>
            <w:r w:rsidR="004C060A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>условия выбора букв И и Ы после приставок на соглас</w:t>
            </w:r>
            <w:r w:rsidRPr="004F260B">
              <w:rPr>
                <w:sz w:val="22"/>
                <w:szCs w:val="22"/>
              </w:rPr>
              <w:softHyphen/>
              <w:t>ные.</w:t>
            </w:r>
          </w:p>
          <w:p w:rsidR="007F308B" w:rsidRPr="004F260B" w:rsidRDefault="007F308B" w:rsidP="008E7D3B">
            <w:pPr>
              <w:ind w:left="57" w:right="57"/>
            </w:pPr>
            <w:r w:rsidRPr="004F260B">
              <w:rPr>
                <w:spacing w:val="-1"/>
                <w:sz w:val="22"/>
                <w:szCs w:val="22"/>
              </w:rPr>
              <w:t xml:space="preserve">Уметь  применять   правило   на </w:t>
            </w:r>
            <w:r w:rsidRPr="004F260B">
              <w:rPr>
                <w:sz w:val="22"/>
                <w:szCs w:val="22"/>
              </w:rPr>
              <w:t>практике</w:t>
            </w:r>
          </w:p>
          <w:p w:rsidR="00E374C2" w:rsidRPr="004F260B" w:rsidRDefault="00E374C2" w:rsidP="008E7D3B">
            <w:pPr>
              <w:ind w:left="57" w:right="57"/>
            </w:pP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37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Буквы </w:t>
            </w:r>
            <w:r w:rsidRPr="009E3DDD">
              <w:rPr>
                <w:b/>
              </w:rPr>
              <w:t>ы</w:t>
            </w:r>
            <w:r w:rsidRPr="009E3DDD">
              <w:t xml:space="preserve"> и </w:t>
            </w:r>
            <w:r w:rsidRPr="009E3DDD">
              <w:rPr>
                <w:b/>
              </w:rPr>
              <w:t>и</w:t>
            </w:r>
            <w:r w:rsidRPr="009E3DDD">
              <w:t xml:space="preserve"> после приставок на согласные.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ind w:left="57" w:right="57"/>
            </w:pPr>
            <w:r w:rsidRPr="009E3DDD">
              <w:t>Закр.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ЗУН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E374C2" w:rsidRPr="009E3DDD" w:rsidRDefault="007F308B" w:rsidP="008E7D3B">
            <w:pPr>
              <w:ind w:left="57" w:right="57"/>
            </w:pPr>
            <w:r w:rsidRPr="009E3DDD">
              <w:t>Словарный диктант</w:t>
            </w:r>
          </w:p>
        </w:tc>
        <w:tc>
          <w:tcPr>
            <w:tcW w:w="2126" w:type="dxa"/>
          </w:tcPr>
          <w:p w:rsidR="00E374C2" w:rsidRPr="009E3DDD" w:rsidRDefault="0049140A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7F308B" w:rsidRPr="004F260B" w:rsidRDefault="007F308B" w:rsidP="008E7D3B">
            <w:pPr>
              <w:shd w:val="clear" w:color="auto" w:fill="FFFFFF"/>
              <w:spacing w:line="223" w:lineRule="exact"/>
              <w:ind w:left="57" w:right="57"/>
            </w:pPr>
            <w:r w:rsidRPr="004F260B">
              <w:rPr>
                <w:sz w:val="22"/>
                <w:szCs w:val="22"/>
              </w:rPr>
              <w:t>Знать</w:t>
            </w:r>
            <w:r w:rsidR="004C060A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условия выбора букв И и Ы после приставок на соглас</w:t>
            </w:r>
            <w:r w:rsidRPr="004F260B">
              <w:rPr>
                <w:sz w:val="22"/>
                <w:szCs w:val="22"/>
              </w:rPr>
              <w:softHyphen/>
              <w:t>ные.</w:t>
            </w:r>
          </w:p>
          <w:p w:rsidR="007F308B" w:rsidRPr="004F260B" w:rsidRDefault="007F308B" w:rsidP="008E7D3B">
            <w:pPr>
              <w:ind w:left="57" w:right="57"/>
            </w:pPr>
            <w:r w:rsidRPr="004F260B">
              <w:rPr>
                <w:spacing w:val="-1"/>
                <w:sz w:val="22"/>
                <w:szCs w:val="22"/>
              </w:rPr>
              <w:t>Уметь</w:t>
            </w:r>
            <w:r w:rsidR="004C060A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1"/>
                <w:sz w:val="22"/>
                <w:szCs w:val="22"/>
              </w:rPr>
              <w:t xml:space="preserve">  применять   правило   на </w:t>
            </w:r>
            <w:r w:rsidRPr="004F260B">
              <w:rPr>
                <w:sz w:val="22"/>
                <w:szCs w:val="22"/>
              </w:rPr>
              <w:t>практике</w:t>
            </w:r>
          </w:p>
          <w:p w:rsidR="00E374C2" w:rsidRPr="004F260B" w:rsidRDefault="00E374C2" w:rsidP="008E7D3B">
            <w:pPr>
              <w:ind w:left="57" w:right="57"/>
            </w:pP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38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Правописание гласных в приставках </w:t>
            </w:r>
            <w:r w:rsidRPr="009E3DDD">
              <w:rPr>
                <w:b/>
              </w:rPr>
              <w:t>пре-</w:t>
            </w:r>
            <w:r w:rsidRPr="009E3DDD">
              <w:t xml:space="preserve"> и </w:t>
            </w:r>
            <w:r w:rsidRPr="009E3DDD">
              <w:rPr>
                <w:b/>
              </w:rPr>
              <w:t>при-</w:t>
            </w:r>
            <w:r w:rsidRPr="009E3DDD">
              <w:t>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B55F8E" w:rsidP="008E7D3B">
            <w:pPr>
              <w:ind w:left="57" w:right="57"/>
            </w:pPr>
            <w:r w:rsidRPr="009E3DDD">
              <w:t>Изучение н/м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49140A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E374C2" w:rsidRPr="004F260B" w:rsidRDefault="007F308B" w:rsidP="008E7D3B">
            <w:pPr>
              <w:ind w:left="57" w:right="57"/>
            </w:pPr>
            <w:r w:rsidRPr="004F260B">
              <w:rPr>
                <w:spacing w:val="-1"/>
                <w:sz w:val="22"/>
                <w:szCs w:val="22"/>
              </w:rPr>
              <w:t>Знать</w:t>
            </w:r>
            <w:r w:rsidR="004C060A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1"/>
                <w:sz w:val="22"/>
                <w:szCs w:val="22"/>
              </w:rPr>
              <w:t xml:space="preserve"> о зависимости написания </w:t>
            </w:r>
            <w:r w:rsidRPr="004F260B">
              <w:rPr>
                <w:sz w:val="22"/>
                <w:szCs w:val="22"/>
              </w:rPr>
              <w:t xml:space="preserve">гласных в приставках ПРЕ- и </w:t>
            </w:r>
            <w:r w:rsidRPr="004F260B">
              <w:rPr>
                <w:spacing w:val="-1"/>
                <w:sz w:val="22"/>
                <w:szCs w:val="22"/>
              </w:rPr>
              <w:t xml:space="preserve">ПРИ- от лексического значения, </w:t>
            </w:r>
            <w:r w:rsidRPr="004F260B">
              <w:rPr>
                <w:sz w:val="22"/>
                <w:szCs w:val="22"/>
              </w:rPr>
              <w:t>уметь   правильно   определять значение приставок и в зависи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1"/>
                <w:sz w:val="22"/>
                <w:szCs w:val="22"/>
              </w:rPr>
              <w:t xml:space="preserve">мости   от   значения   выбирать </w:t>
            </w:r>
            <w:r w:rsidRPr="004F260B">
              <w:rPr>
                <w:sz w:val="22"/>
                <w:szCs w:val="22"/>
              </w:rPr>
              <w:t>приставку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39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Правописание гласных в приставках </w:t>
            </w:r>
            <w:r w:rsidRPr="009E3DDD">
              <w:rPr>
                <w:b/>
              </w:rPr>
              <w:t>пре-</w:t>
            </w:r>
            <w:r w:rsidRPr="009E3DDD">
              <w:t xml:space="preserve"> и </w:t>
            </w:r>
            <w:r w:rsidRPr="009E3DDD">
              <w:rPr>
                <w:b/>
              </w:rPr>
              <w:t>при-</w:t>
            </w:r>
            <w:r w:rsidRPr="009E3DDD">
              <w:t>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ind w:left="57" w:right="57"/>
            </w:pPr>
            <w:r w:rsidRPr="009E3DDD">
              <w:t>Закр.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ЗУН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49140A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E374C2" w:rsidRPr="004F260B" w:rsidRDefault="007F308B" w:rsidP="008E7D3B">
            <w:pPr>
              <w:ind w:left="57" w:right="57"/>
            </w:pPr>
            <w:r w:rsidRPr="004F260B">
              <w:rPr>
                <w:spacing w:val="-1"/>
                <w:sz w:val="22"/>
                <w:szCs w:val="22"/>
              </w:rPr>
              <w:t>Знать</w:t>
            </w:r>
            <w:r w:rsidR="004C060A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1"/>
                <w:sz w:val="22"/>
                <w:szCs w:val="22"/>
              </w:rPr>
              <w:t xml:space="preserve"> о зависимости написания </w:t>
            </w:r>
            <w:r w:rsidRPr="004F260B">
              <w:rPr>
                <w:sz w:val="22"/>
                <w:szCs w:val="22"/>
              </w:rPr>
              <w:t xml:space="preserve">гласных в приставках ПРЕ- и </w:t>
            </w:r>
            <w:r w:rsidRPr="004F260B">
              <w:rPr>
                <w:spacing w:val="-1"/>
                <w:sz w:val="22"/>
                <w:szCs w:val="22"/>
              </w:rPr>
              <w:t xml:space="preserve">ПРИ- от лексического значения, </w:t>
            </w:r>
            <w:r w:rsidRPr="004F260B">
              <w:rPr>
                <w:sz w:val="22"/>
                <w:szCs w:val="22"/>
              </w:rPr>
              <w:t>уметь   правильно   определять значение приставок и в зависи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1"/>
                <w:sz w:val="22"/>
                <w:szCs w:val="22"/>
              </w:rPr>
              <w:t xml:space="preserve">мости   от   значения   выбирать </w:t>
            </w:r>
            <w:r w:rsidRPr="004F260B">
              <w:rPr>
                <w:sz w:val="22"/>
                <w:szCs w:val="22"/>
              </w:rPr>
              <w:t>приставку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40</w:t>
            </w:r>
            <w:r w:rsidR="00017F74" w:rsidRPr="009E3DDD">
              <w:rPr>
                <w:b/>
              </w:rPr>
              <w:t xml:space="preserve"> РР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Р.р. Выборочное изложение (по упр.166)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F16900" w:rsidP="008E7D3B">
            <w:pPr>
              <w:ind w:left="57" w:right="57"/>
            </w:pPr>
            <w:r w:rsidRPr="009E3DDD">
              <w:t>РР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3330C1" w:rsidRPr="009E3DDD" w:rsidRDefault="003330C1" w:rsidP="008E7D3B">
            <w:pPr>
              <w:ind w:left="57" w:right="57"/>
            </w:pPr>
            <w:r w:rsidRPr="009E3DDD">
              <w:t>Письм.</w:t>
            </w:r>
          </w:p>
          <w:p w:rsidR="00E374C2" w:rsidRPr="009E3DDD" w:rsidRDefault="003330C1" w:rsidP="008E7D3B">
            <w:pPr>
              <w:ind w:left="57" w:right="57"/>
            </w:pPr>
            <w:r w:rsidRPr="009E3DDD">
              <w:t>опрос</w:t>
            </w:r>
          </w:p>
        </w:tc>
        <w:tc>
          <w:tcPr>
            <w:tcW w:w="2126" w:type="dxa"/>
          </w:tcPr>
          <w:p w:rsidR="00E374C2" w:rsidRPr="004F260B" w:rsidRDefault="0049140A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 xml:space="preserve">Типы речи. Повествование. План. Абзац. Тема текста. Основная мысль. </w:t>
            </w:r>
          </w:p>
        </w:tc>
        <w:tc>
          <w:tcPr>
            <w:tcW w:w="5103" w:type="dxa"/>
          </w:tcPr>
          <w:p w:rsidR="007F308B" w:rsidRPr="004F260B" w:rsidRDefault="007F308B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теоретический материал по теме.</w:t>
            </w:r>
          </w:p>
          <w:p w:rsidR="00E374C2" w:rsidRPr="004F260B" w:rsidRDefault="007F308B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применять данные знания на практике.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41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Систематизация и обобщение материала на основе изложения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4F260B" w:rsidRDefault="00B55F8E" w:rsidP="008E7D3B">
            <w:pPr>
              <w:ind w:left="57" w:right="57"/>
              <w:rPr>
                <w:sz w:val="20"/>
                <w:szCs w:val="20"/>
              </w:rPr>
            </w:pPr>
            <w:r w:rsidRPr="004F260B">
              <w:rPr>
                <w:sz w:val="20"/>
                <w:szCs w:val="20"/>
              </w:rPr>
              <w:t>Урок коррекции знаний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49140A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7F308B" w:rsidRPr="004F260B" w:rsidRDefault="007F308B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теоретический материал по теме.</w:t>
            </w:r>
          </w:p>
          <w:p w:rsidR="00E374C2" w:rsidRPr="004F260B" w:rsidRDefault="007F308B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применять данные знания на практике.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42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Правописание гласных в приставках </w:t>
            </w:r>
            <w:r w:rsidRPr="009E3DDD">
              <w:rPr>
                <w:b/>
              </w:rPr>
              <w:t>пре-</w:t>
            </w:r>
            <w:r w:rsidRPr="009E3DDD">
              <w:t xml:space="preserve"> и </w:t>
            </w:r>
            <w:r w:rsidRPr="009E3DDD">
              <w:rPr>
                <w:b/>
              </w:rPr>
              <w:t>при-</w:t>
            </w:r>
            <w:r w:rsidRPr="009E3DDD">
              <w:t>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ind w:left="57" w:right="57"/>
            </w:pPr>
            <w:r w:rsidRPr="009E3DDD">
              <w:t>Закр.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ЗУН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49140A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E374C2" w:rsidRPr="004F260B" w:rsidRDefault="007F308B" w:rsidP="008E7D3B">
            <w:pPr>
              <w:ind w:left="57" w:right="57"/>
            </w:pPr>
            <w:r w:rsidRPr="004F260B">
              <w:rPr>
                <w:spacing w:val="-1"/>
                <w:sz w:val="22"/>
                <w:szCs w:val="22"/>
              </w:rPr>
              <w:t>Знать</w:t>
            </w:r>
            <w:r w:rsidR="004C060A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1"/>
                <w:sz w:val="22"/>
                <w:szCs w:val="22"/>
              </w:rPr>
              <w:t xml:space="preserve"> о зависимости написания </w:t>
            </w:r>
            <w:r w:rsidRPr="004F260B">
              <w:rPr>
                <w:sz w:val="22"/>
                <w:szCs w:val="22"/>
              </w:rPr>
              <w:t xml:space="preserve">гласных в приставках ПРЕ- и </w:t>
            </w:r>
            <w:r w:rsidRPr="004F260B">
              <w:rPr>
                <w:spacing w:val="-1"/>
                <w:sz w:val="22"/>
                <w:szCs w:val="22"/>
              </w:rPr>
              <w:t xml:space="preserve">ПРИ- от лексического значения, </w:t>
            </w:r>
            <w:r w:rsidRPr="004F260B">
              <w:rPr>
                <w:sz w:val="22"/>
                <w:szCs w:val="22"/>
              </w:rPr>
              <w:t>уметь   правильно   определять значение приставок и в зависи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1"/>
                <w:sz w:val="22"/>
                <w:szCs w:val="22"/>
              </w:rPr>
              <w:t xml:space="preserve">мости   от   значения   выбирать </w:t>
            </w:r>
            <w:r w:rsidRPr="004F260B">
              <w:rPr>
                <w:sz w:val="22"/>
                <w:szCs w:val="22"/>
              </w:rPr>
              <w:t>приставку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43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Образование слов с помощью осново- и словосложения, сложения полных и сокращенных слов, аббревиации (сокращения слов и словосочетаний). Образование слов в результате слияния </w:t>
            </w:r>
            <w:r w:rsidRPr="009E3DDD">
              <w:lastRenderedPageBreak/>
              <w:t>сочетаний слов в слово.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lastRenderedPageBreak/>
              <w:t>1</w:t>
            </w:r>
          </w:p>
        </w:tc>
        <w:tc>
          <w:tcPr>
            <w:tcW w:w="993" w:type="dxa"/>
          </w:tcPr>
          <w:p w:rsidR="00E374C2" w:rsidRPr="009E3DDD" w:rsidRDefault="00B55F8E" w:rsidP="008E7D3B">
            <w:pPr>
              <w:ind w:left="57" w:right="57"/>
            </w:pPr>
            <w:r w:rsidRPr="009E3DDD">
              <w:t>Изучение н/м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4F260B" w:rsidRDefault="002915CD" w:rsidP="008E7D3B">
            <w:pPr>
              <w:ind w:left="57" w:right="57"/>
            </w:pPr>
            <w:r w:rsidRPr="009E3DDD">
              <w:t>Морфемы. Основа слова. Словосочета</w:t>
            </w:r>
            <w:r w:rsidR="004F260B">
              <w:t>-</w:t>
            </w:r>
          </w:p>
          <w:p w:rsidR="00E374C2" w:rsidRPr="009E3DDD" w:rsidRDefault="002915CD" w:rsidP="008E7D3B">
            <w:pPr>
              <w:ind w:left="57" w:right="57"/>
            </w:pPr>
            <w:r w:rsidRPr="009E3DDD">
              <w:t>ние.</w:t>
            </w:r>
          </w:p>
        </w:tc>
        <w:tc>
          <w:tcPr>
            <w:tcW w:w="5103" w:type="dxa"/>
          </w:tcPr>
          <w:p w:rsidR="00E374C2" w:rsidRPr="004F260B" w:rsidRDefault="007F308B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</w:t>
            </w:r>
            <w:r w:rsidR="004C060A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об образовании сложных слов от основ исходных слов</w:t>
            </w:r>
            <w:r w:rsidR="004C060A" w:rsidRPr="004F260B">
              <w:rPr>
                <w:sz w:val="22"/>
                <w:szCs w:val="22"/>
              </w:rPr>
              <w:t>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44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Правописание соединительных гласных </w:t>
            </w:r>
            <w:r w:rsidRPr="009E3DDD">
              <w:rPr>
                <w:b/>
              </w:rPr>
              <w:t xml:space="preserve">о </w:t>
            </w:r>
            <w:r w:rsidRPr="009E3DDD">
              <w:t xml:space="preserve">и </w:t>
            </w:r>
            <w:r w:rsidRPr="009E3DDD">
              <w:rPr>
                <w:b/>
              </w:rPr>
              <w:t>е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pStyle w:val="aa"/>
              <w:ind w:left="57" w:right="57"/>
            </w:pPr>
            <w:r w:rsidRPr="009E3DDD">
              <w:t>Комб.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урок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Фронт.и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2915CD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E374C2" w:rsidRPr="004F260B" w:rsidRDefault="007F308B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</w:t>
            </w:r>
            <w:r w:rsidR="004C060A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об образовании сложных слов от основ исходных слов с </w:t>
            </w:r>
            <w:r w:rsidRPr="004F260B">
              <w:rPr>
                <w:spacing w:val="-2"/>
                <w:sz w:val="22"/>
                <w:szCs w:val="22"/>
              </w:rPr>
              <w:t>помощью соединительных глас</w:t>
            </w:r>
            <w:r w:rsidRPr="004F260B">
              <w:rPr>
                <w:spacing w:val="-2"/>
                <w:sz w:val="22"/>
                <w:szCs w:val="22"/>
              </w:rPr>
              <w:softHyphen/>
              <w:t>ных О и Е. Уметь</w:t>
            </w:r>
            <w:r w:rsidR="004C060A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2"/>
                <w:sz w:val="22"/>
                <w:szCs w:val="22"/>
              </w:rPr>
              <w:t xml:space="preserve"> правильно вы</w:t>
            </w:r>
            <w:r w:rsidRPr="004F260B">
              <w:rPr>
                <w:spacing w:val="-2"/>
                <w:sz w:val="22"/>
                <w:szCs w:val="22"/>
              </w:rPr>
              <w:softHyphen/>
            </w:r>
            <w:r w:rsidRPr="004F260B">
              <w:rPr>
                <w:spacing w:val="-4"/>
                <w:sz w:val="22"/>
                <w:szCs w:val="22"/>
              </w:rPr>
              <w:t xml:space="preserve">бирать соединительную гласную </w:t>
            </w:r>
            <w:r w:rsidRPr="004F260B">
              <w:rPr>
                <w:sz w:val="22"/>
                <w:szCs w:val="22"/>
              </w:rPr>
              <w:t>О и Е в сложных словах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45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Сложносокращенные слова.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pStyle w:val="aa"/>
              <w:ind w:left="57" w:right="57"/>
            </w:pPr>
            <w:r w:rsidRPr="009E3DDD">
              <w:t>Комб.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урок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Фронт.и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2915CD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4C060A" w:rsidRPr="004F260B" w:rsidRDefault="007F308B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</w:t>
            </w:r>
            <w:r w:rsidR="004C060A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аббревиатуры, уметь их читать,  определять род слож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1"/>
                <w:sz w:val="22"/>
                <w:szCs w:val="22"/>
              </w:rPr>
              <w:t xml:space="preserve">носокращенных     слов,     виды </w:t>
            </w:r>
            <w:r w:rsidRPr="004F260B">
              <w:rPr>
                <w:sz w:val="22"/>
                <w:szCs w:val="22"/>
              </w:rPr>
              <w:t xml:space="preserve">сложносокращенных   слов   по способу их образования. </w:t>
            </w:r>
          </w:p>
          <w:p w:rsidR="00E374C2" w:rsidRPr="004F260B" w:rsidRDefault="007F308B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</w:t>
            </w:r>
            <w:r w:rsidR="004C060A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определять лексическое значе</w:t>
            </w:r>
            <w:r w:rsidRPr="004F260B">
              <w:rPr>
                <w:sz w:val="22"/>
                <w:szCs w:val="22"/>
              </w:rPr>
              <w:softHyphen/>
              <w:t>ние сложносокращенных слов;, употреблять их с именами при</w:t>
            </w:r>
            <w:r w:rsidRPr="004F260B">
              <w:rPr>
                <w:sz w:val="22"/>
                <w:szCs w:val="22"/>
              </w:rPr>
              <w:softHyphen/>
              <w:t>лагательными,  глаголами  про</w:t>
            </w:r>
            <w:r w:rsidRPr="004F260B">
              <w:rPr>
                <w:sz w:val="22"/>
                <w:szCs w:val="22"/>
              </w:rPr>
              <w:softHyphen/>
              <w:t>шедшего времени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46</w:t>
            </w:r>
            <w:r w:rsidR="00017F74" w:rsidRPr="009E3DDD">
              <w:rPr>
                <w:b/>
              </w:rPr>
              <w:t xml:space="preserve"> </w:t>
            </w:r>
            <w:r w:rsidR="00B55F8E" w:rsidRPr="009E3DDD">
              <w:rPr>
                <w:b/>
              </w:rPr>
              <w:t>РР</w:t>
            </w:r>
          </w:p>
        </w:tc>
        <w:tc>
          <w:tcPr>
            <w:tcW w:w="3261" w:type="dxa"/>
          </w:tcPr>
          <w:p w:rsidR="00E374C2" w:rsidRPr="009E3DDD" w:rsidRDefault="007965D9" w:rsidP="008E7D3B">
            <w:pPr>
              <w:ind w:left="57" w:right="57"/>
            </w:pPr>
            <w:r w:rsidRPr="009E3DDD">
              <w:t>С</w:t>
            </w:r>
            <w:r w:rsidR="00E374C2" w:rsidRPr="009E3DDD">
              <w:t>очинение-описание</w:t>
            </w:r>
            <w:r w:rsidRPr="009E3DDD">
              <w:t>№1</w:t>
            </w:r>
            <w:r w:rsidR="00E374C2" w:rsidRPr="009E3DDD">
              <w:t xml:space="preserve"> по картине Т.Н. Яблонской «Утро» (упр. 177).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B55F8E" w:rsidP="008E7D3B">
            <w:pPr>
              <w:ind w:left="57" w:right="57"/>
            </w:pPr>
            <w:r w:rsidRPr="009E3DDD">
              <w:t>РР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3330C1" w:rsidRPr="009E3DDD" w:rsidRDefault="003330C1" w:rsidP="008E7D3B">
            <w:pPr>
              <w:ind w:left="57" w:right="57"/>
            </w:pPr>
            <w:r w:rsidRPr="009E3DDD">
              <w:t>Письм.</w:t>
            </w:r>
          </w:p>
          <w:p w:rsidR="00E374C2" w:rsidRPr="009E3DDD" w:rsidRDefault="003330C1" w:rsidP="008E7D3B">
            <w:pPr>
              <w:ind w:left="57" w:right="57"/>
            </w:pPr>
            <w:r w:rsidRPr="009E3DDD">
              <w:t>опрос</w:t>
            </w:r>
          </w:p>
        </w:tc>
        <w:tc>
          <w:tcPr>
            <w:tcW w:w="2126" w:type="dxa"/>
          </w:tcPr>
          <w:p w:rsidR="00E374C2" w:rsidRPr="009E3DDD" w:rsidRDefault="002915CD" w:rsidP="008E7D3B">
            <w:pPr>
              <w:ind w:left="57" w:right="57"/>
            </w:pPr>
            <w:r w:rsidRPr="009E3DDD">
              <w:t xml:space="preserve">Тема текста. Основная мысль. Описание. План. Абзац. </w:t>
            </w:r>
          </w:p>
        </w:tc>
        <w:tc>
          <w:tcPr>
            <w:tcW w:w="5103" w:type="dxa"/>
          </w:tcPr>
          <w:p w:rsidR="004C060A" w:rsidRPr="004F260B" w:rsidRDefault="007F308B" w:rsidP="008E7D3B">
            <w:pPr>
              <w:ind w:left="57" w:right="57"/>
            </w:pPr>
            <w:r w:rsidRPr="004F260B">
              <w:rPr>
                <w:spacing w:val="-2"/>
                <w:sz w:val="22"/>
                <w:szCs w:val="22"/>
              </w:rPr>
              <w:t>Знать</w:t>
            </w:r>
            <w:r w:rsidR="004C060A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2"/>
                <w:sz w:val="22"/>
                <w:szCs w:val="22"/>
              </w:rPr>
              <w:t xml:space="preserve">   особенности   написания </w:t>
            </w:r>
            <w:r w:rsidRPr="004F260B">
              <w:rPr>
                <w:sz w:val="22"/>
                <w:szCs w:val="22"/>
              </w:rPr>
              <w:t>сочинения по картине.</w:t>
            </w:r>
          </w:p>
          <w:p w:rsidR="00E374C2" w:rsidRPr="004F260B" w:rsidRDefault="007F308B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 xml:space="preserve"> Уметь</w:t>
            </w:r>
            <w:r w:rsidR="004C060A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   писать    сочинение    -</w:t>
            </w:r>
            <w:r w:rsidRPr="004F260B">
              <w:rPr>
                <w:spacing w:val="-4"/>
                <w:sz w:val="22"/>
                <w:szCs w:val="22"/>
              </w:rPr>
              <w:t xml:space="preserve">описание    ,    создавать </w:t>
            </w:r>
            <w:r w:rsidRPr="004F260B">
              <w:rPr>
                <w:spacing w:val="-3"/>
                <w:sz w:val="22"/>
                <w:szCs w:val="22"/>
              </w:rPr>
              <w:t xml:space="preserve">текст в соответствии с заданным </w:t>
            </w:r>
            <w:r w:rsidRPr="004F260B">
              <w:rPr>
                <w:sz w:val="22"/>
                <w:szCs w:val="22"/>
              </w:rPr>
              <w:t>типом речи, использовать цеп</w:t>
            </w:r>
            <w:r w:rsidRPr="004F260B">
              <w:rPr>
                <w:sz w:val="22"/>
                <w:szCs w:val="22"/>
              </w:rPr>
              <w:softHyphen/>
              <w:t>ную и параллельную связь, си</w:t>
            </w:r>
            <w:r w:rsidRPr="004F260B">
              <w:rPr>
                <w:sz w:val="22"/>
                <w:szCs w:val="22"/>
              </w:rPr>
              <w:softHyphen/>
              <w:t xml:space="preserve">нонимы и однокоренные слова </w:t>
            </w:r>
            <w:r w:rsidRPr="004F260B">
              <w:rPr>
                <w:spacing w:val="-5"/>
                <w:sz w:val="22"/>
                <w:szCs w:val="22"/>
              </w:rPr>
              <w:t>как средства выразительности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47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Систематизация и обобщение материала на основе сочинения</w:t>
            </w:r>
          </w:p>
        </w:tc>
        <w:tc>
          <w:tcPr>
            <w:tcW w:w="708" w:type="dxa"/>
          </w:tcPr>
          <w:p w:rsidR="00E374C2" w:rsidRPr="009E3DDD" w:rsidRDefault="00E374C2" w:rsidP="008E7D3B">
            <w:pPr>
              <w:ind w:left="57" w:right="57"/>
              <w:jc w:val="center"/>
            </w:pPr>
          </w:p>
        </w:tc>
        <w:tc>
          <w:tcPr>
            <w:tcW w:w="993" w:type="dxa"/>
          </w:tcPr>
          <w:p w:rsidR="00E374C2" w:rsidRPr="009E3DDD" w:rsidRDefault="00B55F8E" w:rsidP="008E7D3B">
            <w:pPr>
              <w:ind w:left="57" w:right="57"/>
            </w:pPr>
            <w:r w:rsidRPr="009E3DDD">
              <w:t>Урок коррекции знаний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2915CD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7F308B" w:rsidRPr="004F260B" w:rsidRDefault="007F308B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теоретический материал по теме.</w:t>
            </w:r>
          </w:p>
          <w:p w:rsidR="00E374C2" w:rsidRPr="004F260B" w:rsidRDefault="007F308B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применять данные знания на практике.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48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Морфемный и словообразовательный разбор слова.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ind w:left="57" w:right="57"/>
            </w:pPr>
            <w:r w:rsidRPr="009E3DDD">
              <w:t>Закр.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ЗУН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2915CD" w:rsidRPr="009E3DDD" w:rsidRDefault="002915CD" w:rsidP="008E7D3B">
            <w:pPr>
              <w:ind w:left="57" w:right="57"/>
            </w:pPr>
            <w:r w:rsidRPr="009E3DDD">
              <w:t>Морфемы.</w:t>
            </w:r>
          </w:p>
          <w:p w:rsidR="00E374C2" w:rsidRPr="009E3DDD" w:rsidRDefault="002915CD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E374C2" w:rsidRPr="004F260B" w:rsidRDefault="007F308B" w:rsidP="008E7D3B">
            <w:pPr>
              <w:ind w:left="57" w:right="57"/>
            </w:pPr>
            <w:r w:rsidRPr="004F260B">
              <w:rPr>
                <w:spacing w:val="-2"/>
                <w:sz w:val="22"/>
                <w:szCs w:val="22"/>
              </w:rPr>
              <w:t>Знать</w:t>
            </w:r>
            <w:r w:rsidR="004C060A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2"/>
                <w:sz w:val="22"/>
                <w:szCs w:val="22"/>
              </w:rPr>
              <w:t xml:space="preserve"> различия словообразова</w:t>
            </w:r>
            <w:r w:rsidRPr="004F260B">
              <w:rPr>
                <w:spacing w:val="-2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>тельного   разбора   и   разбора слова по составу, уметь опре</w:t>
            </w:r>
            <w:r w:rsidRPr="004F260B">
              <w:rPr>
                <w:sz w:val="22"/>
                <w:szCs w:val="22"/>
              </w:rPr>
              <w:softHyphen/>
              <w:t>делять значения морфем, груп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2"/>
                <w:sz w:val="22"/>
                <w:szCs w:val="22"/>
              </w:rPr>
              <w:t xml:space="preserve">пировать   слова   по   общности </w:t>
            </w:r>
            <w:r w:rsidRPr="004F260B">
              <w:rPr>
                <w:sz w:val="22"/>
                <w:szCs w:val="22"/>
              </w:rPr>
              <w:t>словообразовательных призна</w:t>
            </w:r>
            <w:r w:rsidRPr="004F260B">
              <w:rPr>
                <w:sz w:val="22"/>
                <w:szCs w:val="22"/>
              </w:rPr>
              <w:softHyphen/>
              <w:t>ков и общности морфем, про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2"/>
                <w:sz w:val="22"/>
                <w:szCs w:val="22"/>
              </w:rPr>
              <w:t>изводить     словообразователь</w:t>
            </w:r>
            <w:r w:rsidRPr="004F260B">
              <w:rPr>
                <w:spacing w:val="-2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>ный разбор и разбор слова по составу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49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Систематизация и обобщение знаний по теме «Словообразование. Орфография. Культура речи». </w:t>
            </w:r>
            <w:r w:rsidRPr="009E3DDD">
              <w:rPr>
                <w:b/>
                <w:bCs/>
                <w:i/>
              </w:rPr>
              <w:t xml:space="preserve">р/к </w:t>
            </w:r>
            <w:r w:rsidRPr="009E3DDD">
              <w:rPr>
                <w:i/>
              </w:rPr>
              <w:t xml:space="preserve">Словообразовательные диалектизмы и культура </w:t>
            </w:r>
            <w:r w:rsidRPr="009E3DDD">
              <w:rPr>
                <w:i/>
              </w:rPr>
              <w:lastRenderedPageBreak/>
              <w:t>речи учащихся.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lastRenderedPageBreak/>
              <w:t>1</w:t>
            </w:r>
          </w:p>
        </w:tc>
        <w:tc>
          <w:tcPr>
            <w:tcW w:w="993" w:type="dxa"/>
          </w:tcPr>
          <w:p w:rsidR="00E374C2" w:rsidRPr="009E3DDD" w:rsidRDefault="00F16900" w:rsidP="008E7D3B">
            <w:pPr>
              <w:ind w:left="57" w:right="57"/>
            </w:pPr>
            <w:r w:rsidRPr="009E3DDD">
              <w:t>Обобщ.и сист. зн.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E374C2" w:rsidRPr="009E3DDD" w:rsidRDefault="003330C1" w:rsidP="008E7D3B">
            <w:pPr>
              <w:ind w:left="57" w:right="57"/>
            </w:pPr>
            <w:r w:rsidRPr="009E3DDD">
              <w:t>Уплотн.опрос</w:t>
            </w:r>
          </w:p>
        </w:tc>
        <w:tc>
          <w:tcPr>
            <w:tcW w:w="2126" w:type="dxa"/>
          </w:tcPr>
          <w:p w:rsidR="00E374C2" w:rsidRPr="009E3DDD" w:rsidRDefault="002915CD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E374C2" w:rsidRPr="004F260B" w:rsidRDefault="004C060A" w:rsidP="008E7D3B">
            <w:pPr>
              <w:ind w:left="57" w:right="57"/>
            </w:pPr>
            <w:r w:rsidRPr="004F260B">
              <w:rPr>
                <w:spacing w:val="-1"/>
                <w:sz w:val="22"/>
                <w:szCs w:val="22"/>
              </w:rPr>
              <w:t>Уметь</w:t>
            </w:r>
            <w:r w:rsidRPr="004F260B">
              <w:rPr>
                <w:sz w:val="22"/>
                <w:szCs w:val="22"/>
              </w:rPr>
              <w:t xml:space="preserve">: </w:t>
            </w:r>
            <w:r w:rsidR="007F308B" w:rsidRPr="004F260B">
              <w:rPr>
                <w:spacing w:val="-1"/>
                <w:sz w:val="22"/>
                <w:szCs w:val="22"/>
              </w:rPr>
              <w:t>о</w:t>
            </w:r>
            <w:r w:rsidRPr="004F260B">
              <w:rPr>
                <w:spacing w:val="-1"/>
                <w:sz w:val="22"/>
                <w:szCs w:val="22"/>
              </w:rPr>
              <w:t>по</w:t>
            </w:r>
            <w:r w:rsidR="007F308B" w:rsidRPr="004F260B">
              <w:rPr>
                <w:spacing w:val="-1"/>
                <w:sz w:val="22"/>
                <w:szCs w:val="22"/>
              </w:rPr>
              <w:t>знавать   изученные   орфо</w:t>
            </w:r>
            <w:r w:rsidR="007F308B" w:rsidRPr="004F260B">
              <w:rPr>
                <w:spacing w:val="-1"/>
                <w:sz w:val="22"/>
                <w:szCs w:val="22"/>
              </w:rPr>
              <w:softHyphen/>
            </w:r>
            <w:r w:rsidR="007F308B" w:rsidRPr="004F260B">
              <w:rPr>
                <w:sz w:val="22"/>
                <w:szCs w:val="22"/>
              </w:rPr>
              <w:t xml:space="preserve">граммы в слове, группировать </w:t>
            </w:r>
            <w:r w:rsidR="007F308B" w:rsidRPr="004F260B">
              <w:rPr>
                <w:spacing w:val="-2"/>
                <w:sz w:val="22"/>
                <w:szCs w:val="22"/>
              </w:rPr>
              <w:t xml:space="preserve">их,   разграничивать   написания </w:t>
            </w:r>
            <w:r w:rsidR="007F308B" w:rsidRPr="004F260B">
              <w:rPr>
                <w:spacing w:val="-1"/>
                <w:sz w:val="22"/>
                <w:szCs w:val="22"/>
              </w:rPr>
              <w:t>проверяемых   гласных   от   не</w:t>
            </w:r>
            <w:r w:rsidR="007F308B" w:rsidRPr="004F260B">
              <w:rPr>
                <w:spacing w:val="-1"/>
                <w:sz w:val="22"/>
                <w:szCs w:val="22"/>
              </w:rPr>
              <w:softHyphen/>
            </w:r>
            <w:r w:rsidR="007F308B" w:rsidRPr="004F260B">
              <w:rPr>
                <w:sz w:val="22"/>
                <w:szCs w:val="22"/>
              </w:rPr>
              <w:t xml:space="preserve">проверяемых. Опознавать слова с изученной </w:t>
            </w:r>
            <w:r w:rsidR="007F308B" w:rsidRPr="004F260B">
              <w:rPr>
                <w:spacing w:val="-1"/>
                <w:sz w:val="22"/>
                <w:szCs w:val="22"/>
              </w:rPr>
              <w:t xml:space="preserve">орфограммой,   уметь   выбрать </w:t>
            </w:r>
            <w:r w:rsidR="007F308B" w:rsidRPr="004F260B">
              <w:rPr>
                <w:sz w:val="22"/>
                <w:szCs w:val="22"/>
              </w:rPr>
              <w:t>правильное написание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50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Систематизация и обобщение знаний по теме «Словообразование. Орфография. Культура речи».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F16900" w:rsidP="008E7D3B">
            <w:pPr>
              <w:ind w:left="57" w:right="57"/>
            </w:pPr>
            <w:r w:rsidRPr="009E3DDD">
              <w:t>Обобщ.и сист. зн.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E374C2" w:rsidRPr="009E3DDD" w:rsidRDefault="003330C1" w:rsidP="008E7D3B">
            <w:pPr>
              <w:ind w:left="57" w:right="57"/>
            </w:pPr>
            <w:r w:rsidRPr="009E3DDD">
              <w:t>Уплотн.опрос</w:t>
            </w:r>
          </w:p>
        </w:tc>
        <w:tc>
          <w:tcPr>
            <w:tcW w:w="2126" w:type="dxa"/>
          </w:tcPr>
          <w:p w:rsidR="00E374C2" w:rsidRPr="009E3DDD" w:rsidRDefault="002915CD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3D37E6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изученный материал по данному разделу.</w:t>
            </w:r>
          </w:p>
          <w:p w:rsidR="00E374C2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работать с изученными орфограммами, строить связное монологическое высказывание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7965D9" w:rsidRPr="009E3DDD" w:rsidRDefault="009F7FE6" w:rsidP="008E7D3B">
            <w:pPr>
              <w:ind w:left="57" w:right="57"/>
              <w:jc w:val="center"/>
            </w:pPr>
            <w:r w:rsidRPr="009E3DDD">
              <w:t>51</w:t>
            </w:r>
          </w:p>
          <w:p w:rsidR="00E374C2" w:rsidRPr="009E3DDD" w:rsidRDefault="007965D9" w:rsidP="008E7D3B">
            <w:pPr>
              <w:ind w:left="57" w:right="57"/>
              <w:jc w:val="center"/>
            </w:pPr>
            <w:r w:rsidRPr="009E3DDD">
              <w:rPr>
                <w:color w:val="FF0000"/>
              </w:rPr>
              <w:t>К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  <w:rPr>
                <w:color w:val="FF0000"/>
              </w:rPr>
            </w:pPr>
            <w:r w:rsidRPr="009E3DDD">
              <w:rPr>
                <w:color w:val="FF0000"/>
              </w:rPr>
              <w:t>Контрольный диктант</w:t>
            </w:r>
            <w:r w:rsidR="007965D9" w:rsidRPr="009E3DDD">
              <w:rPr>
                <w:color w:val="FF0000"/>
              </w:rPr>
              <w:t xml:space="preserve"> №2</w:t>
            </w:r>
            <w:r w:rsidRPr="009E3DDD">
              <w:rPr>
                <w:color w:val="FF0000"/>
              </w:rPr>
              <w:t xml:space="preserve">  по теме «Словообразование. Орфография. Культура речи».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B55F8E" w:rsidP="008E7D3B">
            <w:pPr>
              <w:ind w:left="57" w:right="57"/>
            </w:pPr>
            <w:r w:rsidRPr="009E3DDD">
              <w:t>Урок контроля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Диктант</w:t>
            </w:r>
          </w:p>
        </w:tc>
        <w:tc>
          <w:tcPr>
            <w:tcW w:w="1276" w:type="dxa"/>
          </w:tcPr>
          <w:p w:rsidR="003330C1" w:rsidRPr="009E3DDD" w:rsidRDefault="003330C1" w:rsidP="008E7D3B">
            <w:pPr>
              <w:ind w:left="57" w:right="57"/>
            </w:pPr>
            <w:r w:rsidRPr="009E3DDD">
              <w:t>Письм.</w:t>
            </w:r>
          </w:p>
          <w:p w:rsidR="00E374C2" w:rsidRPr="009E3DDD" w:rsidRDefault="003330C1" w:rsidP="008E7D3B">
            <w:pPr>
              <w:ind w:left="57" w:right="57"/>
            </w:pPr>
            <w:r w:rsidRPr="009E3DDD">
              <w:t>опрос</w:t>
            </w:r>
          </w:p>
        </w:tc>
        <w:tc>
          <w:tcPr>
            <w:tcW w:w="2126" w:type="dxa"/>
          </w:tcPr>
          <w:p w:rsidR="00E374C2" w:rsidRPr="009E3DDD" w:rsidRDefault="004C060A" w:rsidP="008E7D3B">
            <w:pPr>
              <w:ind w:left="57" w:right="57"/>
            </w:pPr>
            <w:r w:rsidRPr="009E3DDD">
              <w:t>Словообразование. Орфограммы</w:t>
            </w:r>
            <w:r w:rsidR="002915CD" w:rsidRPr="009E3DDD">
              <w:t>. Культура речи</w:t>
            </w:r>
          </w:p>
        </w:tc>
        <w:tc>
          <w:tcPr>
            <w:tcW w:w="5103" w:type="dxa"/>
          </w:tcPr>
          <w:p w:rsidR="003D37E6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теоретический материал по изученному разделу.</w:t>
            </w:r>
          </w:p>
          <w:p w:rsidR="00E374C2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применять данные знания на практике.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52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Систематизация и обобщение материала на основе контрольного диктанта.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B55F8E" w:rsidP="008E7D3B">
            <w:pPr>
              <w:ind w:left="57" w:right="57"/>
            </w:pPr>
            <w:r w:rsidRPr="009E3DDD">
              <w:t>Урок коррекции знаний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E374C2" w:rsidRPr="009E3DDD" w:rsidRDefault="003330C1" w:rsidP="008E7D3B">
            <w:pPr>
              <w:ind w:left="57" w:right="57"/>
            </w:pPr>
            <w:r w:rsidRPr="009E3DDD">
              <w:t>Уплотн.опрос</w:t>
            </w:r>
          </w:p>
        </w:tc>
        <w:tc>
          <w:tcPr>
            <w:tcW w:w="2126" w:type="dxa"/>
          </w:tcPr>
          <w:p w:rsidR="00E374C2" w:rsidRPr="009E3DDD" w:rsidRDefault="004C060A" w:rsidP="008E7D3B">
            <w:pPr>
              <w:ind w:left="57" w:right="57"/>
            </w:pPr>
            <w:r w:rsidRPr="009E3DDD">
              <w:t>Словообразование. Орфограммы</w:t>
            </w:r>
            <w:r w:rsidR="002915CD" w:rsidRPr="009E3DDD">
              <w:t>. Культура речи</w:t>
            </w:r>
          </w:p>
        </w:tc>
        <w:tc>
          <w:tcPr>
            <w:tcW w:w="5103" w:type="dxa"/>
          </w:tcPr>
          <w:p w:rsidR="00C4653E" w:rsidRPr="004F260B" w:rsidRDefault="00C4653E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теоретический материал по изученному разделу.</w:t>
            </w:r>
          </w:p>
          <w:p w:rsidR="00E374C2" w:rsidRPr="004F260B" w:rsidRDefault="00C4653E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применять данные знания на практике,</w:t>
            </w:r>
          </w:p>
        </w:tc>
      </w:tr>
      <w:tr w:rsidR="004F260B" w:rsidRPr="009E3DDD" w:rsidTr="00736756">
        <w:tc>
          <w:tcPr>
            <w:tcW w:w="16160" w:type="dxa"/>
            <w:gridSpan w:val="10"/>
          </w:tcPr>
          <w:p w:rsidR="004F260B" w:rsidRPr="009E3DDD" w:rsidRDefault="004F260B" w:rsidP="008E7D3B">
            <w:pPr>
              <w:ind w:left="57" w:right="57"/>
              <w:jc w:val="center"/>
              <w:rPr>
                <w:b/>
              </w:rPr>
            </w:pPr>
            <w:r w:rsidRPr="009E3DDD">
              <w:rPr>
                <w:b/>
              </w:rPr>
              <w:t>МОРФОЛОГИЯ. ОРФОГРАФИЯ. КУЛЬТУРА РЕЧИ.</w:t>
            </w:r>
          </w:p>
          <w:p w:rsidR="004F260B" w:rsidRPr="009E3DDD" w:rsidRDefault="004F260B" w:rsidP="008E7D3B">
            <w:pPr>
              <w:ind w:left="57" w:right="57"/>
              <w:jc w:val="center"/>
              <w:rPr>
                <w:b/>
              </w:rPr>
            </w:pPr>
            <w:r w:rsidRPr="009E3DDD">
              <w:rPr>
                <w:b/>
              </w:rPr>
              <w:t>Имя существительное (18ч + 3 ч)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53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Повторение сведений об имени существительном, полученных в </w:t>
            </w:r>
            <w:r w:rsidRPr="009E3DDD">
              <w:rPr>
                <w:lang w:val="en-US"/>
              </w:rPr>
              <w:t>V</w:t>
            </w:r>
            <w:r w:rsidRPr="009E3DDD">
              <w:t xml:space="preserve"> классе.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ind w:left="57" w:right="57"/>
            </w:pPr>
            <w:r w:rsidRPr="009E3DDD">
              <w:t>Закр.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ЗУН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3330C1" w:rsidRPr="009E3DDD" w:rsidRDefault="003330C1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E374C2" w:rsidRPr="009E3DDD" w:rsidRDefault="003330C1" w:rsidP="008E7D3B">
            <w:pPr>
              <w:ind w:left="57" w:right="57"/>
            </w:pPr>
            <w:r w:rsidRPr="009E3DDD">
              <w:t>опрос</w:t>
            </w:r>
          </w:p>
        </w:tc>
        <w:tc>
          <w:tcPr>
            <w:tcW w:w="2126" w:type="dxa"/>
          </w:tcPr>
          <w:p w:rsidR="00736756" w:rsidRDefault="002915CD" w:rsidP="008E7D3B">
            <w:pPr>
              <w:ind w:left="57" w:right="57"/>
            </w:pPr>
            <w:r w:rsidRPr="009E3DDD">
              <w:t>Существитель</w:t>
            </w:r>
            <w:r w:rsidR="00736756">
              <w:t>-</w:t>
            </w:r>
          </w:p>
          <w:p w:rsidR="00736756" w:rsidRDefault="002915CD" w:rsidP="008E7D3B">
            <w:pPr>
              <w:ind w:left="57" w:right="57"/>
            </w:pPr>
            <w:r w:rsidRPr="009E3DDD">
              <w:t>ное. Склонение имен существитель</w:t>
            </w:r>
            <w:r w:rsidR="00736756">
              <w:t>-</w:t>
            </w:r>
          </w:p>
          <w:p w:rsidR="00E374C2" w:rsidRPr="009E3DDD" w:rsidRDefault="002915CD" w:rsidP="008E7D3B">
            <w:pPr>
              <w:ind w:left="57" w:right="57"/>
            </w:pPr>
            <w:r w:rsidRPr="009E3DDD">
              <w:t>ных. Падежи. Морфологические признаки. Синтаксическая роль.</w:t>
            </w:r>
          </w:p>
        </w:tc>
        <w:tc>
          <w:tcPr>
            <w:tcW w:w="5103" w:type="dxa"/>
          </w:tcPr>
          <w:p w:rsidR="004C060A" w:rsidRPr="004F260B" w:rsidRDefault="007F308B" w:rsidP="008E7D3B">
            <w:pPr>
              <w:ind w:left="57" w:right="57"/>
              <w:rPr>
                <w:spacing w:val="-1"/>
              </w:rPr>
            </w:pPr>
            <w:r w:rsidRPr="004F260B">
              <w:rPr>
                <w:sz w:val="22"/>
                <w:szCs w:val="22"/>
              </w:rPr>
              <w:t>Знать</w:t>
            </w:r>
            <w:r w:rsidR="004C060A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типы склонений, условия </w:t>
            </w:r>
            <w:r w:rsidRPr="004F260B">
              <w:rPr>
                <w:spacing w:val="-1"/>
                <w:sz w:val="22"/>
                <w:szCs w:val="22"/>
              </w:rPr>
              <w:t xml:space="preserve">выбора правильного написания </w:t>
            </w:r>
            <w:r w:rsidRPr="004F260B">
              <w:rPr>
                <w:sz w:val="22"/>
                <w:szCs w:val="22"/>
              </w:rPr>
              <w:t>падежных окончаний  имен су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3"/>
                <w:sz w:val="22"/>
                <w:szCs w:val="22"/>
              </w:rPr>
              <w:t xml:space="preserve">ществительных, синтаксическую </w:t>
            </w:r>
            <w:r w:rsidRPr="004F260B">
              <w:rPr>
                <w:spacing w:val="-1"/>
                <w:sz w:val="22"/>
                <w:szCs w:val="22"/>
              </w:rPr>
              <w:t>роль     в     предложении,     вы</w:t>
            </w:r>
            <w:r w:rsidRPr="004F260B">
              <w:rPr>
                <w:spacing w:val="-1"/>
                <w:sz w:val="22"/>
                <w:szCs w:val="22"/>
              </w:rPr>
              <w:softHyphen/>
            </w:r>
            <w:r w:rsidRPr="004F260B">
              <w:rPr>
                <w:spacing w:val="-2"/>
                <w:sz w:val="22"/>
                <w:szCs w:val="22"/>
              </w:rPr>
              <w:t>разительную роль имен сущест</w:t>
            </w:r>
            <w:r w:rsidRPr="004F260B">
              <w:rPr>
                <w:spacing w:val="-2"/>
                <w:sz w:val="22"/>
                <w:szCs w:val="22"/>
              </w:rPr>
              <w:softHyphen/>
            </w:r>
            <w:r w:rsidRPr="004F260B">
              <w:rPr>
                <w:spacing w:val="-1"/>
                <w:sz w:val="22"/>
                <w:szCs w:val="22"/>
              </w:rPr>
              <w:t xml:space="preserve">вительных в речи. </w:t>
            </w:r>
          </w:p>
          <w:p w:rsidR="00E374C2" w:rsidRPr="004F260B" w:rsidRDefault="007F308B" w:rsidP="008E7D3B">
            <w:pPr>
              <w:ind w:left="57" w:right="57"/>
            </w:pPr>
            <w:r w:rsidRPr="004F260B">
              <w:rPr>
                <w:spacing w:val="-1"/>
                <w:sz w:val="22"/>
                <w:szCs w:val="22"/>
              </w:rPr>
              <w:t xml:space="preserve">Уметь </w:t>
            </w:r>
            <w:r w:rsidR="004C060A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1"/>
                <w:sz w:val="22"/>
                <w:szCs w:val="22"/>
              </w:rPr>
              <w:t>распо</w:t>
            </w:r>
            <w:r w:rsidRPr="004F260B">
              <w:rPr>
                <w:spacing w:val="-3"/>
                <w:sz w:val="22"/>
                <w:szCs w:val="22"/>
              </w:rPr>
              <w:t xml:space="preserve">знавать    существительные    на </w:t>
            </w:r>
            <w:r w:rsidRPr="004F260B">
              <w:rPr>
                <w:sz w:val="22"/>
                <w:szCs w:val="22"/>
              </w:rPr>
              <w:t>основе общего значения, мор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1"/>
                <w:sz w:val="22"/>
                <w:szCs w:val="22"/>
              </w:rPr>
              <w:t>фологических   признаков,   син</w:t>
            </w:r>
            <w:r w:rsidRPr="004F260B">
              <w:rPr>
                <w:spacing w:val="-1"/>
                <w:sz w:val="22"/>
                <w:szCs w:val="22"/>
              </w:rPr>
              <w:softHyphen/>
            </w:r>
            <w:r w:rsidRPr="004F260B">
              <w:rPr>
                <w:spacing w:val="-2"/>
                <w:sz w:val="22"/>
                <w:szCs w:val="22"/>
              </w:rPr>
              <w:t xml:space="preserve">таксической     роли,     типичных </w:t>
            </w:r>
            <w:r w:rsidRPr="004F260B">
              <w:rPr>
                <w:sz w:val="22"/>
                <w:szCs w:val="22"/>
              </w:rPr>
              <w:t xml:space="preserve">суффиксов и окончаний. 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54</w:t>
            </w:r>
            <w:r w:rsidR="00017F74" w:rsidRPr="009E3DDD">
              <w:rPr>
                <w:b/>
              </w:rPr>
              <w:t xml:space="preserve"> РР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Р.р. Письмо как одна из разновидностей текста.  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F16900" w:rsidP="008E7D3B">
            <w:pPr>
              <w:ind w:left="57" w:right="57"/>
            </w:pPr>
            <w:r w:rsidRPr="009E3DDD">
              <w:t>РР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4F260B" w:rsidRDefault="002915CD" w:rsidP="008E7D3B">
            <w:pPr>
              <w:ind w:left="57" w:right="57"/>
              <w:rPr>
                <w:sz w:val="20"/>
                <w:szCs w:val="20"/>
              </w:rPr>
            </w:pPr>
            <w:r w:rsidRPr="004F260B">
              <w:rPr>
                <w:sz w:val="20"/>
                <w:szCs w:val="20"/>
              </w:rPr>
              <w:t xml:space="preserve">Тема текста. Основная мысль. План. Абзац. Обращение. Вежливое обращение. </w:t>
            </w:r>
          </w:p>
        </w:tc>
        <w:tc>
          <w:tcPr>
            <w:tcW w:w="5103" w:type="dxa"/>
          </w:tcPr>
          <w:p w:rsidR="00E374C2" w:rsidRPr="004F260B" w:rsidRDefault="00F37B9A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</w:t>
            </w:r>
            <w:r w:rsidR="004C060A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правила написания письма. </w:t>
            </w:r>
          </w:p>
          <w:p w:rsidR="00F37B9A" w:rsidRPr="004F260B" w:rsidRDefault="00F37B9A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</w:t>
            </w:r>
            <w:r w:rsidR="004C060A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применять данные знания на практике.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55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Текстообразующая роль имен существительных.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pStyle w:val="aa"/>
              <w:ind w:left="57" w:right="57"/>
            </w:pPr>
            <w:r w:rsidRPr="009E3DDD">
              <w:t>Комб.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урок</w:t>
            </w:r>
          </w:p>
        </w:tc>
        <w:tc>
          <w:tcPr>
            <w:tcW w:w="1559" w:type="dxa"/>
            <w:gridSpan w:val="2"/>
          </w:tcPr>
          <w:p w:rsidR="00E374C2" w:rsidRPr="009E3DDD" w:rsidRDefault="002A5E5E" w:rsidP="008E7D3B">
            <w:pPr>
              <w:ind w:left="57" w:right="57"/>
            </w:pPr>
            <w:r w:rsidRPr="009E3DDD">
              <w:t>Лекция с элементами беседы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F37B9A" w:rsidRPr="009E3DDD" w:rsidRDefault="00F37B9A" w:rsidP="008E7D3B">
            <w:pPr>
              <w:ind w:left="57" w:right="57"/>
            </w:pPr>
            <w:r w:rsidRPr="009E3DDD">
              <w:t>Связи слов в предложении.</w:t>
            </w:r>
          </w:p>
          <w:p w:rsidR="00E374C2" w:rsidRPr="009E3DDD" w:rsidRDefault="002915CD" w:rsidP="008E7D3B">
            <w:pPr>
              <w:ind w:left="57" w:right="57"/>
            </w:pPr>
            <w:r w:rsidRPr="009E3DDD">
              <w:t>Орфогра</w:t>
            </w:r>
            <w:r w:rsidR="004C060A" w:rsidRPr="009E3DDD">
              <w:t>ммы</w:t>
            </w:r>
            <w:r w:rsidRPr="009E3DDD">
              <w:t>. Культура речи</w:t>
            </w:r>
          </w:p>
        </w:tc>
        <w:tc>
          <w:tcPr>
            <w:tcW w:w="5103" w:type="dxa"/>
          </w:tcPr>
          <w:p w:rsidR="00E374C2" w:rsidRPr="004F260B" w:rsidRDefault="007F308B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</w:t>
            </w:r>
            <w:r w:rsidR="004C060A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</w:t>
            </w:r>
            <w:r w:rsidRPr="004F260B">
              <w:rPr>
                <w:spacing w:val="-1"/>
                <w:sz w:val="22"/>
                <w:szCs w:val="22"/>
              </w:rPr>
              <w:t>воспринимать текст на слух, вы</w:t>
            </w:r>
            <w:r w:rsidRPr="004F260B">
              <w:rPr>
                <w:spacing w:val="-1"/>
                <w:sz w:val="22"/>
                <w:szCs w:val="22"/>
              </w:rPr>
              <w:softHyphen/>
            </w:r>
            <w:r w:rsidRPr="004F260B">
              <w:rPr>
                <w:spacing w:val="-2"/>
                <w:sz w:val="22"/>
                <w:szCs w:val="22"/>
              </w:rPr>
              <w:t xml:space="preserve">делять существительные в нем. </w:t>
            </w:r>
            <w:r w:rsidRPr="004F260B">
              <w:rPr>
                <w:sz w:val="22"/>
                <w:szCs w:val="22"/>
              </w:rPr>
              <w:t>В художественном тексте узна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3"/>
                <w:sz w:val="22"/>
                <w:szCs w:val="22"/>
              </w:rPr>
              <w:t xml:space="preserve">вать    приемы    олицетворения, </w:t>
            </w:r>
            <w:r w:rsidRPr="004F260B">
              <w:rPr>
                <w:sz w:val="22"/>
                <w:szCs w:val="22"/>
              </w:rPr>
              <w:t xml:space="preserve">безошибочно писать падежные </w:t>
            </w:r>
            <w:r w:rsidRPr="004F260B">
              <w:rPr>
                <w:spacing w:val="-2"/>
                <w:sz w:val="22"/>
                <w:szCs w:val="22"/>
              </w:rPr>
              <w:t>окончания существительных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56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Разносклоняемые имена существительные. </w:t>
            </w:r>
            <w:r w:rsidRPr="009E3DDD">
              <w:lastRenderedPageBreak/>
              <w:t xml:space="preserve">Склонение существительных на </w:t>
            </w:r>
            <w:r w:rsidRPr="009E3DDD">
              <w:rPr>
                <w:b/>
              </w:rPr>
              <w:t>– мя.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lastRenderedPageBreak/>
              <w:t>1</w:t>
            </w:r>
          </w:p>
        </w:tc>
        <w:tc>
          <w:tcPr>
            <w:tcW w:w="993" w:type="dxa"/>
          </w:tcPr>
          <w:p w:rsidR="00E374C2" w:rsidRPr="009E3DDD" w:rsidRDefault="00B55F8E" w:rsidP="008E7D3B">
            <w:pPr>
              <w:ind w:left="57" w:right="57"/>
            </w:pPr>
            <w:r w:rsidRPr="009E3DDD">
              <w:t xml:space="preserve">Изучение </w:t>
            </w:r>
            <w:r w:rsidRPr="009E3DDD">
              <w:lastRenderedPageBreak/>
              <w:t>н/м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lastRenderedPageBreak/>
              <w:t>Беседа, практикум</w:t>
            </w:r>
          </w:p>
        </w:tc>
        <w:tc>
          <w:tcPr>
            <w:tcW w:w="1276" w:type="dxa"/>
          </w:tcPr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Фронт.и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lastRenderedPageBreak/>
              <w:t>опрос.</w:t>
            </w:r>
          </w:p>
        </w:tc>
        <w:tc>
          <w:tcPr>
            <w:tcW w:w="2126" w:type="dxa"/>
          </w:tcPr>
          <w:p w:rsidR="002915CD" w:rsidRPr="009E3DDD" w:rsidRDefault="002915CD" w:rsidP="008E7D3B">
            <w:pPr>
              <w:ind w:left="57" w:right="57"/>
            </w:pPr>
            <w:r w:rsidRPr="009E3DDD">
              <w:lastRenderedPageBreak/>
              <w:t>Склонение.</w:t>
            </w:r>
          </w:p>
          <w:p w:rsidR="00E374C2" w:rsidRPr="009E3DDD" w:rsidRDefault="004C060A" w:rsidP="008E7D3B">
            <w:pPr>
              <w:ind w:left="57" w:right="57"/>
            </w:pPr>
            <w:r w:rsidRPr="009E3DDD">
              <w:t>Орфограммы</w:t>
            </w:r>
            <w:r w:rsidR="002915CD" w:rsidRPr="009E3DDD">
              <w:t xml:space="preserve">. </w:t>
            </w:r>
            <w:r w:rsidR="002915CD" w:rsidRPr="009E3DDD">
              <w:lastRenderedPageBreak/>
              <w:t>Культура речи</w:t>
            </w:r>
          </w:p>
        </w:tc>
        <w:tc>
          <w:tcPr>
            <w:tcW w:w="5103" w:type="dxa"/>
          </w:tcPr>
          <w:p w:rsidR="00E374C2" w:rsidRPr="004F260B" w:rsidRDefault="007F308B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lastRenderedPageBreak/>
              <w:t>Знать, что существительные на -МЯ  и  слово  ПУТЬ  находятся вне склонений;  правило скло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lastRenderedPageBreak/>
              <w:t>нения   существительных   на   -МЯ. Уметь</w:t>
            </w:r>
            <w:r w:rsidR="004C060A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правильно образо</w:t>
            </w:r>
            <w:r w:rsidRPr="004F260B">
              <w:rPr>
                <w:sz w:val="22"/>
                <w:szCs w:val="22"/>
              </w:rPr>
              <w:softHyphen/>
              <w:t>вывать формы косвенных паде</w:t>
            </w:r>
            <w:r w:rsidRPr="004F260B">
              <w:rPr>
                <w:sz w:val="22"/>
                <w:szCs w:val="22"/>
              </w:rPr>
              <w:softHyphen/>
              <w:t>жей существительных на -МЯ, определять род, тип склонений существительных,      обосновы</w:t>
            </w:r>
            <w:r w:rsidRPr="004F260B">
              <w:rPr>
                <w:sz w:val="22"/>
                <w:szCs w:val="22"/>
              </w:rPr>
              <w:softHyphen/>
              <w:t>вать выбор гласной в оконча</w:t>
            </w:r>
            <w:r w:rsidRPr="004F260B">
              <w:rPr>
                <w:sz w:val="22"/>
                <w:szCs w:val="22"/>
              </w:rPr>
              <w:softHyphen/>
              <w:t>ниях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57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Разносклоняемые имена существительные. Буква </w:t>
            </w:r>
            <w:r w:rsidRPr="009E3DDD">
              <w:rPr>
                <w:b/>
              </w:rPr>
              <w:t>е</w:t>
            </w:r>
            <w:r w:rsidRPr="009E3DDD">
              <w:t xml:space="preserve"> в суффиксе  </w:t>
            </w:r>
            <w:r w:rsidRPr="009E3DDD">
              <w:rPr>
                <w:b/>
              </w:rPr>
              <w:t>–ен-</w:t>
            </w:r>
            <w:r w:rsidRPr="009E3DDD">
              <w:t xml:space="preserve"> в существительных на </w:t>
            </w:r>
            <w:r w:rsidRPr="009E3DDD">
              <w:rPr>
                <w:b/>
              </w:rPr>
              <w:t>–мя.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pStyle w:val="aa"/>
              <w:ind w:left="57" w:right="57"/>
            </w:pPr>
            <w:r w:rsidRPr="009E3DDD">
              <w:t>Комб.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урок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4C060A" w:rsidP="008E7D3B">
            <w:pPr>
              <w:ind w:left="57" w:right="57"/>
            </w:pPr>
            <w:r w:rsidRPr="009E3DDD">
              <w:t>Орфограммы</w:t>
            </w:r>
            <w:r w:rsidR="00F37B9A" w:rsidRPr="009E3DDD">
              <w:t>. Культура речи</w:t>
            </w:r>
          </w:p>
        </w:tc>
        <w:tc>
          <w:tcPr>
            <w:tcW w:w="5103" w:type="dxa"/>
          </w:tcPr>
          <w:p w:rsidR="00E374C2" w:rsidRPr="004F260B" w:rsidRDefault="007F308B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</w:t>
            </w:r>
            <w:r w:rsidR="004C060A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правильно образо</w:t>
            </w:r>
            <w:r w:rsidRPr="004F260B">
              <w:rPr>
                <w:sz w:val="22"/>
                <w:szCs w:val="22"/>
              </w:rPr>
              <w:softHyphen/>
              <w:t>вывать формы косвенных паде</w:t>
            </w:r>
            <w:r w:rsidRPr="004F260B">
              <w:rPr>
                <w:sz w:val="22"/>
                <w:szCs w:val="22"/>
              </w:rPr>
              <w:softHyphen/>
              <w:t>жей существительных на -МЯ, обосновы</w:t>
            </w:r>
            <w:r w:rsidRPr="004F260B">
              <w:rPr>
                <w:sz w:val="22"/>
                <w:szCs w:val="22"/>
              </w:rPr>
              <w:softHyphen/>
              <w:t>вать выбор гласной в оконча</w:t>
            </w:r>
            <w:r w:rsidRPr="004F260B">
              <w:rPr>
                <w:sz w:val="22"/>
                <w:szCs w:val="22"/>
              </w:rPr>
              <w:softHyphen/>
              <w:t>ниях</w:t>
            </w:r>
            <w:r w:rsidR="004C060A" w:rsidRPr="004F260B">
              <w:rPr>
                <w:sz w:val="22"/>
                <w:szCs w:val="22"/>
              </w:rPr>
              <w:t>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58</w:t>
            </w:r>
            <w:r w:rsidR="00017F74" w:rsidRPr="009E3DDD">
              <w:rPr>
                <w:b/>
              </w:rPr>
              <w:t xml:space="preserve"> РР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Р.р. Публичное выступление. Различные сферы употребления устной публичной речи.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F16900" w:rsidP="008E7D3B">
            <w:pPr>
              <w:ind w:left="57" w:right="57"/>
            </w:pPr>
            <w:r w:rsidRPr="009E3DDD">
              <w:t>РР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F37B9A" w:rsidP="008E7D3B">
            <w:pPr>
              <w:ind w:left="57" w:right="57"/>
            </w:pPr>
            <w:r w:rsidRPr="009E3DDD">
              <w:t xml:space="preserve">Выступление. </w:t>
            </w:r>
          </w:p>
        </w:tc>
        <w:tc>
          <w:tcPr>
            <w:tcW w:w="5103" w:type="dxa"/>
          </w:tcPr>
          <w:p w:rsidR="007F308B" w:rsidRPr="004F260B" w:rsidRDefault="007F308B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теоретический материал по теме.</w:t>
            </w:r>
          </w:p>
          <w:p w:rsidR="00E374C2" w:rsidRPr="004F260B" w:rsidRDefault="007F308B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строить монологическое высказывание,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59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Несклоняемые имена существительные.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B55F8E" w:rsidP="008E7D3B">
            <w:pPr>
              <w:ind w:left="57" w:right="57"/>
            </w:pPr>
            <w:r w:rsidRPr="009E3DDD">
              <w:t>Изучение н/м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E374C2" w:rsidRPr="004F260B" w:rsidRDefault="007F308B" w:rsidP="008E7D3B">
            <w:pPr>
              <w:ind w:left="57" w:right="57"/>
              <w:rPr>
                <w:sz w:val="20"/>
                <w:szCs w:val="20"/>
              </w:rPr>
            </w:pPr>
            <w:r w:rsidRPr="004F260B">
              <w:rPr>
                <w:spacing w:val="-2"/>
                <w:sz w:val="20"/>
                <w:szCs w:val="20"/>
              </w:rPr>
              <w:t>Составить    сло</w:t>
            </w:r>
            <w:r w:rsidRPr="004F260B">
              <w:rPr>
                <w:spacing w:val="-2"/>
                <w:sz w:val="20"/>
                <w:szCs w:val="20"/>
              </w:rPr>
              <w:softHyphen/>
            </w:r>
            <w:r w:rsidRPr="004F260B">
              <w:rPr>
                <w:sz w:val="20"/>
                <w:szCs w:val="20"/>
              </w:rPr>
              <w:t>варные статьи к 2-3    несклоняе</w:t>
            </w:r>
            <w:r w:rsidRPr="004F260B">
              <w:rPr>
                <w:sz w:val="20"/>
                <w:szCs w:val="20"/>
              </w:rPr>
              <w:softHyphen/>
            </w:r>
            <w:r w:rsidRPr="004F260B">
              <w:rPr>
                <w:spacing w:val="-2"/>
                <w:sz w:val="20"/>
                <w:szCs w:val="20"/>
              </w:rPr>
              <w:t>мым    существи</w:t>
            </w:r>
            <w:r w:rsidRPr="004F260B">
              <w:rPr>
                <w:spacing w:val="-2"/>
                <w:sz w:val="20"/>
                <w:szCs w:val="20"/>
              </w:rPr>
              <w:softHyphen/>
            </w:r>
            <w:r w:rsidRPr="004F260B">
              <w:rPr>
                <w:sz w:val="20"/>
                <w:szCs w:val="20"/>
              </w:rPr>
              <w:t>тельным</w:t>
            </w:r>
          </w:p>
        </w:tc>
        <w:tc>
          <w:tcPr>
            <w:tcW w:w="2126" w:type="dxa"/>
          </w:tcPr>
          <w:p w:rsidR="00736756" w:rsidRDefault="004E1916" w:rsidP="008E7D3B">
            <w:pPr>
              <w:ind w:left="57" w:right="57"/>
            </w:pPr>
            <w:r w:rsidRPr="009E3DDD">
              <w:t>Склонение имен существитель</w:t>
            </w:r>
            <w:r w:rsidR="00736756">
              <w:t>-</w:t>
            </w:r>
          </w:p>
          <w:p w:rsidR="00736756" w:rsidRDefault="004E1916" w:rsidP="008E7D3B">
            <w:pPr>
              <w:ind w:left="57" w:right="57"/>
            </w:pPr>
            <w:r w:rsidRPr="009E3DDD">
              <w:t>ных. Разносклоняемые имена существитель</w:t>
            </w:r>
            <w:r w:rsidR="00736756">
              <w:t>-</w:t>
            </w:r>
          </w:p>
          <w:p w:rsidR="00E374C2" w:rsidRPr="009E3DDD" w:rsidRDefault="004E1916" w:rsidP="008E7D3B">
            <w:pPr>
              <w:ind w:left="57" w:right="57"/>
            </w:pPr>
            <w:r w:rsidRPr="009E3DDD">
              <w:t>ные.</w:t>
            </w:r>
          </w:p>
        </w:tc>
        <w:tc>
          <w:tcPr>
            <w:tcW w:w="5103" w:type="dxa"/>
          </w:tcPr>
          <w:p w:rsidR="00E374C2" w:rsidRPr="004F260B" w:rsidRDefault="007F308B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Знать,   что   большинство   не</w:t>
            </w:r>
            <w:r w:rsidRPr="004F260B">
              <w:rPr>
                <w:sz w:val="22"/>
                <w:szCs w:val="22"/>
              </w:rPr>
              <w:softHyphen/>
              <w:t>склоняемых существительных -заимствованные слова, их не</w:t>
            </w:r>
            <w:r w:rsidRPr="004F260B">
              <w:rPr>
                <w:sz w:val="22"/>
                <w:szCs w:val="22"/>
              </w:rPr>
              <w:softHyphen/>
              <w:t>возможно разобрать по соста</w:t>
            </w:r>
            <w:r w:rsidRPr="004F260B">
              <w:rPr>
                <w:sz w:val="22"/>
                <w:szCs w:val="22"/>
              </w:rPr>
              <w:softHyphen/>
              <w:t>ву. Уметь</w:t>
            </w:r>
            <w:r w:rsidR="004C060A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правильно употреб</w:t>
            </w:r>
            <w:r w:rsidRPr="004F260B">
              <w:rPr>
                <w:sz w:val="22"/>
                <w:szCs w:val="22"/>
              </w:rPr>
              <w:softHyphen/>
              <w:t>лять  несклоняемые  существи</w:t>
            </w:r>
            <w:r w:rsidRPr="004F260B">
              <w:rPr>
                <w:sz w:val="22"/>
                <w:szCs w:val="22"/>
              </w:rPr>
              <w:softHyphen/>
              <w:t>тельные в косвенных падежах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60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Несклоняемые имена существительные. Род несклоняемых имен существительных.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ind w:left="57" w:right="57"/>
            </w:pPr>
            <w:r w:rsidRPr="009E3DDD">
              <w:t>Закр.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ЗУН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E374C2" w:rsidRPr="004F260B" w:rsidRDefault="007F308B" w:rsidP="008E7D3B">
            <w:pPr>
              <w:ind w:left="57" w:right="57"/>
              <w:rPr>
                <w:sz w:val="20"/>
                <w:szCs w:val="20"/>
              </w:rPr>
            </w:pPr>
            <w:r w:rsidRPr="004F260B">
              <w:rPr>
                <w:spacing w:val="-1"/>
                <w:sz w:val="20"/>
                <w:szCs w:val="20"/>
              </w:rPr>
              <w:t xml:space="preserve">Редактирование </w:t>
            </w:r>
            <w:r w:rsidRPr="004F260B">
              <w:rPr>
                <w:sz w:val="20"/>
                <w:szCs w:val="20"/>
              </w:rPr>
              <w:t>текста, записать существитель</w:t>
            </w:r>
            <w:r w:rsidRPr="004F260B">
              <w:rPr>
                <w:sz w:val="20"/>
                <w:szCs w:val="20"/>
              </w:rPr>
              <w:softHyphen/>
              <w:t>ные по их тол</w:t>
            </w:r>
            <w:r w:rsidRPr="004F260B">
              <w:rPr>
                <w:sz w:val="20"/>
                <w:szCs w:val="20"/>
              </w:rPr>
              <w:softHyphen/>
              <w:t>кованию</w:t>
            </w:r>
          </w:p>
        </w:tc>
        <w:tc>
          <w:tcPr>
            <w:tcW w:w="2126" w:type="dxa"/>
          </w:tcPr>
          <w:p w:rsidR="00736756" w:rsidRDefault="004E1916" w:rsidP="008E7D3B">
            <w:pPr>
              <w:ind w:left="57" w:right="57"/>
            </w:pPr>
            <w:r w:rsidRPr="009E3DDD">
              <w:t>Склонение имен существитель</w:t>
            </w:r>
            <w:r w:rsidR="00736756">
              <w:t>-</w:t>
            </w:r>
          </w:p>
          <w:p w:rsidR="00736756" w:rsidRDefault="004E1916" w:rsidP="008E7D3B">
            <w:pPr>
              <w:ind w:left="57" w:right="57"/>
            </w:pPr>
            <w:r w:rsidRPr="009E3DDD">
              <w:t>ных. Разносклоняе</w:t>
            </w:r>
            <w:r w:rsidR="00736756">
              <w:t>-</w:t>
            </w:r>
          </w:p>
          <w:p w:rsidR="00E374C2" w:rsidRPr="009E3DDD" w:rsidRDefault="004E1916" w:rsidP="008E7D3B">
            <w:pPr>
              <w:ind w:left="57" w:right="57"/>
            </w:pPr>
            <w:r w:rsidRPr="009E3DDD">
              <w:t>мые имена существитель</w:t>
            </w:r>
            <w:r w:rsidR="00736756">
              <w:t>-</w:t>
            </w:r>
            <w:r w:rsidRPr="009E3DDD">
              <w:t>ные.</w:t>
            </w:r>
          </w:p>
        </w:tc>
        <w:tc>
          <w:tcPr>
            <w:tcW w:w="5103" w:type="dxa"/>
          </w:tcPr>
          <w:p w:rsidR="007F308B" w:rsidRPr="004F260B" w:rsidRDefault="007F308B" w:rsidP="008E7D3B">
            <w:pPr>
              <w:shd w:val="clear" w:color="auto" w:fill="FFFFFF"/>
              <w:spacing w:line="223" w:lineRule="exact"/>
              <w:ind w:left="57" w:right="57" w:firstLine="7"/>
            </w:pPr>
            <w:r w:rsidRPr="004F260B">
              <w:rPr>
                <w:spacing w:val="-1"/>
                <w:sz w:val="22"/>
                <w:szCs w:val="22"/>
              </w:rPr>
              <w:t>Знать</w:t>
            </w:r>
            <w:r w:rsidR="004C060A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1"/>
                <w:sz w:val="22"/>
                <w:szCs w:val="22"/>
              </w:rPr>
              <w:t xml:space="preserve">    способы    определения </w:t>
            </w:r>
            <w:r w:rsidRPr="004F260B">
              <w:rPr>
                <w:sz w:val="22"/>
                <w:szCs w:val="22"/>
              </w:rPr>
              <w:t>рода  несклоняемых  существи</w:t>
            </w:r>
            <w:r w:rsidRPr="004F260B">
              <w:rPr>
                <w:sz w:val="22"/>
                <w:szCs w:val="22"/>
              </w:rPr>
              <w:softHyphen/>
              <w:t>тельных.</w:t>
            </w:r>
          </w:p>
          <w:p w:rsidR="00E374C2" w:rsidRDefault="007F308B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</w:t>
            </w:r>
            <w:r w:rsidR="004C060A" w:rsidRPr="004F260B">
              <w:rPr>
                <w:sz w:val="22"/>
                <w:szCs w:val="22"/>
              </w:rPr>
              <w:t xml:space="preserve">: </w:t>
            </w:r>
            <w:r w:rsidRPr="004F260B">
              <w:rPr>
                <w:sz w:val="22"/>
                <w:szCs w:val="22"/>
              </w:rPr>
              <w:t xml:space="preserve"> употреблять в речи не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3"/>
                <w:sz w:val="22"/>
                <w:szCs w:val="22"/>
              </w:rPr>
              <w:t xml:space="preserve">склоняемые   существительные; </w:t>
            </w:r>
            <w:r w:rsidRPr="004F260B">
              <w:rPr>
                <w:sz w:val="22"/>
                <w:szCs w:val="22"/>
              </w:rPr>
              <w:t xml:space="preserve">согласовывать прилагательные </w:t>
            </w:r>
            <w:r w:rsidRPr="004F260B">
              <w:rPr>
                <w:spacing w:val="-1"/>
                <w:sz w:val="22"/>
                <w:szCs w:val="22"/>
              </w:rPr>
              <w:t xml:space="preserve">и глаголы прошедшего времени </w:t>
            </w:r>
            <w:r w:rsidRPr="004F260B">
              <w:rPr>
                <w:sz w:val="22"/>
                <w:szCs w:val="22"/>
              </w:rPr>
              <w:t>с    несклоняемыми    существи</w:t>
            </w:r>
            <w:r w:rsidRPr="004F260B">
              <w:rPr>
                <w:sz w:val="22"/>
                <w:szCs w:val="22"/>
              </w:rPr>
              <w:softHyphen/>
              <w:t>тельными</w:t>
            </w:r>
          </w:p>
          <w:p w:rsidR="004F260B" w:rsidRDefault="004F260B" w:rsidP="008E7D3B">
            <w:pPr>
              <w:ind w:left="57" w:right="57"/>
            </w:pPr>
          </w:p>
          <w:p w:rsidR="004F260B" w:rsidRDefault="004F260B" w:rsidP="008E7D3B">
            <w:pPr>
              <w:ind w:left="57" w:right="57"/>
            </w:pPr>
          </w:p>
          <w:p w:rsidR="004F260B" w:rsidRDefault="004F260B" w:rsidP="008E7D3B">
            <w:pPr>
              <w:ind w:left="57" w:right="57"/>
            </w:pPr>
          </w:p>
          <w:p w:rsidR="004F260B" w:rsidRDefault="004F260B" w:rsidP="008E7D3B">
            <w:pPr>
              <w:ind w:left="57" w:right="57"/>
            </w:pPr>
          </w:p>
          <w:p w:rsidR="004F260B" w:rsidRPr="004F260B" w:rsidRDefault="004F260B" w:rsidP="008E7D3B">
            <w:pPr>
              <w:ind w:left="57" w:right="57"/>
            </w:pP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61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Имена существительные общего рода. </w:t>
            </w:r>
            <w:r w:rsidRPr="009E3DDD">
              <w:rPr>
                <w:b/>
                <w:bCs/>
                <w:i/>
              </w:rPr>
              <w:t xml:space="preserve">р/к </w:t>
            </w:r>
            <w:r w:rsidRPr="009E3DDD">
              <w:rPr>
                <w:bCs/>
                <w:i/>
              </w:rPr>
              <w:t>Тульские</w:t>
            </w:r>
            <w:r w:rsidRPr="009E3DDD">
              <w:rPr>
                <w:i/>
              </w:rPr>
              <w:t xml:space="preserve"> диалектные особенности в употреблении рода, числа и падежа форм имен существительных, их преодоление.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ind w:left="57" w:right="57"/>
            </w:pPr>
            <w:r w:rsidRPr="009E3DDD">
              <w:t>Закр.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ЗУН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E374C2" w:rsidRPr="004F260B" w:rsidRDefault="007F308B" w:rsidP="008E7D3B">
            <w:pPr>
              <w:ind w:left="57" w:right="57"/>
              <w:rPr>
                <w:sz w:val="20"/>
                <w:szCs w:val="20"/>
              </w:rPr>
            </w:pPr>
            <w:r w:rsidRPr="004F260B">
              <w:rPr>
                <w:spacing w:val="-1"/>
                <w:sz w:val="20"/>
                <w:szCs w:val="20"/>
              </w:rPr>
              <w:t xml:space="preserve">Мини-сочинение </w:t>
            </w:r>
            <w:r w:rsidRPr="004F260B">
              <w:rPr>
                <w:spacing w:val="-2"/>
                <w:sz w:val="20"/>
                <w:szCs w:val="20"/>
              </w:rPr>
              <w:t>с    употреблени</w:t>
            </w:r>
            <w:r w:rsidRPr="004F260B">
              <w:rPr>
                <w:spacing w:val="-2"/>
                <w:sz w:val="20"/>
                <w:szCs w:val="20"/>
              </w:rPr>
              <w:softHyphen/>
            </w:r>
            <w:r w:rsidRPr="004F260B">
              <w:rPr>
                <w:sz w:val="20"/>
                <w:szCs w:val="20"/>
              </w:rPr>
              <w:t>ем слов общего рода</w:t>
            </w:r>
          </w:p>
        </w:tc>
        <w:tc>
          <w:tcPr>
            <w:tcW w:w="2126" w:type="dxa"/>
          </w:tcPr>
          <w:p w:rsidR="00E374C2" w:rsidRPr="009E3DDD" w:rsidRDefault="004E1916" w:rsidP="008E7D3B">
            <w:pPr>
              <w:ind w:left="57" w:right="57"/>
            </w:pPr>
            <w:r w:rsidRPr="009E3DDD">
              <w:t>Род имен существитель</w:t>
            </w:r>
            <w:r w:rsidR="00736756">
              <w:t>-</w:t>
            </w:r>
            <w:r w:rsidRPr="009E3DDD">
              <w:t>ных</w:t>
            </w:r>
          </w:p>
        </w:tc>
        <w:tc>
          <w:tcPr>
            <w:tcW w:w="5103" w:type="dxa"/>
          </w:tcPr>
          <w:p w:rsidR="004C060A" w:rsidRPr="004F260B" w:rsidRDefault="007F308B" w:rsidP="008E7D3B">
            <w:pPr>
              <w:ind w:left="57" w:right="57"/>
              <w:rPr>
                <w:spacing w:val="-2"/>
              </w:rPr>
            </w:pPr>
            <w:r w:rsidRPr="004F260B">
              <w:rPr>
                <w:sz w:val="22"/>
                <w:szCs w:val="22"/>
              </w:rPr>
              <w:t>Знать</w:t>
            </w:r>
            <w:r w:rsidR="004C060A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  об   именах   существи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2"/>
                <w:sz w:val="22"/>
                <w:szCs w:val="22"/>
              </w:rPr>
              <w:t xml:space="preserve">тельных   общего   рода.   </w:t>
            </w:r>
          </w:p>
          <w:p w:rsidR="00E374C2" w:rsidRPr="004F260B" w:rsidRDefault="007F308B" w:rsidP="008E7D3B">
            <w:pPr>
              <w:ind w:left="57" w:right="57"/>
            </w:pPr>
            <w:r w:rsidRPr="004F260B">
              <w:rPr>
                <w:spacing w:val="-2"/>
                <w:sz w:val="22"/>
                <w:szCs w:val="22"/>
              </w:rPr>
              <w:t>Уметь</w:t>
            </w:r>
            <w:r w:rsidR="004C060A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2"/>
                <w:sz w:val="22"/>
                <w:szCs w:val="22"/>
              </w:rPr>
              <w:t xml:space="preserve"> </w:t>
            </w:r>
            <w:r w:rsidRPr="004F260B">
              <w:rPr>
                <w:sz w:val="22"/>
                <w:szCs w:val="22"/>
              </w:rPr>
              <w:t xml:space="preserve">опознавать  их,   согласовывать </w:t>
            </w:r>
            <w:r w:rsidRPr="004F260B">
              <w:rPr>
                <w:spacing w:val="-1"/>
                <w:sz w:val="22"/>
                <w:szCs w:val="22"/>
              </w:rPr>
              <w:t>подлежащее   -   существитель</w:t>
            </w:r>
            <w:r w:rsidRPr="004F260B">
              <w:rPr>
                <w:spacing w:val="-1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>ное общего рода и сказуемое, употреблять в речи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62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Морфологический разбор имени существительного.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ind w:left="57" w:right="57"/>
            </w:pPr>
            <w:r w:rsidRPr="009E3DDD">
              <w:t>Закр.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ЗУН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Фронт.и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4E1916" w:rsidP="008E7D3B">
            <w:pPr>
              <w:ind w:left="57" w:right="57"/>
              <w:rPr>
                <w:spacing w:val="-3"/>
              </w:rPr>
            </w:pPr>
            <w:r w:rsidRPr="009E3DDD">
              <w:rPr>
                <w:spacing w:val="-4"/>
              </w:rPr>
              <w:t>Морфоло</w:t>
            </w:r>
            <w:r w:rsidRPr="009E3DDD">
              <w:rPr>
                <w:spacing w:val="-4"/>
              </w:rPr>
              <w:softHyphen/>
            </w:r>
            <w:r w:rsidRPr="009E3DDD">
              <w:t>гические признаки имени суще</w:t>
            </w:r>
            <w:r w:rsidRPr="009E3DDD">
              <w:softHyphen/>
            </w:r>
            <w:r w:rsidRPr="009E3DDD">
              <w:rPr>
                <w:spacing w:val="-3"/>
              </w:rPr>
              <w:t>ствительного</w:t>
            </w:r>
          </w:p>
          <w:p w:rsidR="004E1916" w:rsidRPr="009E3DDD" w:rsidRDefault="004C060A" w:rsidP="008E7D3B">
            <w:pPr>
              <w:ind w:left="57" w:right="57"/>
            </w:pPr>
            <w:r w:rsidRPr="009E3DDD">
              <w:t>Орфограммы</w:t>
            </w:r>
            <w:r w:rsidR="004E1916" w:rsidRPr="009E3DDD">
              <w:t>. Культура речи</w:t>
            </w:r>
          </w:p>
        </w:tc>
        <w:tc>
          <w:tcPr>
            <w:tcW w:w="5103" w:type="dxa"/>
          </w:tcPr>
          <w:p w:rsidR="004C060A" w:rsidRPr="004F260B" w:rsidRDefault="007F308B" w:rsidP="008E7D3B">
            <w:pPr>
              <w:ind w:left="57" w:right="57"/>
              <w:rPr>
                <w:spacing w:val="-4"/>
              </w:rPr>
            </w:pPr>
            <w:r w:rsidRPr="004F260B">
              <w:rPr>
                <w:spacing w:val="-3"/>
                <w:sz w:val="22"/>
                <w:szCs w:val="22"/>
              </w:rPr>
              <w:t>Знать</w:t>
            </w:r>
            <w:r w:rsidR="004C060A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3"/>
                <w:sz w:val="22"/>
                <w:szCs w:val="22"/>
              </w:rPr>
              <w:t xml:space="preserve"> морфологические призна</w:t>
            </w:r>
            <w:r w:rsidRPr="004F260B">
              <w:rPr>
                <w:spacing w:val="-3"/>
                <w:sz w:val="22"/>
                <w:szCs w:val="22"/>
              </w:rPr>
              <w:softHyphen/>
            </w:r>
            <w:r w:rsidRPr="004F260B">
              <w:rPr>
                <w:spacing w:val="-1"/>
                <w:sz w:val="22"/>
                <w:szCs w:val="22"/>
              </w:rPr>
              <w:t>ки имени существительного, по</w:t>
            </w:r>
            <w:r w:rsidRPr="004F260B">
              <w:rPr>
                <w:spacing w:val="-1"/>
                <w:sz w:val="22"/>
                <w:szCs w:val="22"/>
              </w:rPr>
              <w:softHyphen/>
              <w:t>рядок морфологического разбо</w:t>
            </w:r>
            <w:r w:rsidRPr="004F260B">
              <w:rPr>
                <w:spacing w:val="-1"/>
                <w:sz w:val="22"/>
                <w:szCs w:val="22"/>
              </w:rPr>
              <w:softHyphen/>
            </w:r>
            <w:r w:rsidRPr="004F260B">
              <w:rPr>
                <w:spacing w:val="-4"/>
                <w:sz w:val="22"/>
                <w:szCs w:val="22"/>
              </w:rPr>
              <w:t xml:space="preserve">ра.. </w:t>
            </w:r>
          </w:p>
          <w:p w:rsidR="00E374C2" w:rsidRPr="004F260B" w:rsidRDefault="007F308B" w:rsidP="008E7D3B">
            <w:pPr>
              <w:ind w:left="57" w:right="57"/>
            </w:pPr>
            <w:r w:rsidRPr="004F260B">
              <w:rPr>
                <w:spacing w:val="-4"/>
                <w:sz w:val="22"/>
                <w:szCs w:val="22"/>
              </w:rPr>
              <w:t xml:space="preserve">Уметь </w:t>
            </w:r>
            <w:r w:rsidR="004C060A" w:rsidRPr="004F260B">
              <w:rPr>
                <w:sz w:val="22"/>
                <w:szCs w:val="22"/>
              </w:rPr>
              <w:t xml:space="preserve">: </w:t>
            </w:r>
            <w:r w:rsidRPr="004F260B">
              <w:rPr>
                <w:spacing w:val="-4"/>
                <w:sz w:val="22"/>
                <w:szCs w:val="22"/>
              </w:rPr>
              <w:t>определять морфоло</w:t>
            </w:r>
            <w:r w:rsidRPr="004F260B">
              <w:rPr>
                <w:spacing w:val="-4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>гические признаки имени суще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3"/>
                <w:sz w:val="22"/>
                <w:szCs w:val="22"/>
              </w:rPr>
              <w:t>ствительного;   производить   его морфологический  разбор,  упот</w:t>
            </w:r>
            <w:r w:rsidRPr="004F260B">
              <w:rPr>
                <w:spacing w:val="-3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>реблять в речи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63</w:t>
            </w:r>
            <w:r w:rsidR="00017F74" w:rsidRPr="009E3DDD">
              <w:rPr>
                <w:b/>
              </w:rPr>
              <w:t xml:space="preserve"> </w:t>
            </w:r>
            <w:r w:rsidR="007965D9" w:rsidRPr="009E3DDD">
              <w:rPr>
                <w:b/>
                <w:color w:val="7030A0"/>
              </w:rPr>
              <w:t>К/РР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  <w:rPr>
                <w:color w:val="7030A0"/>
              </w:rPr>
            </w:pPr>
            <w:r w:rsidRPr="009E3DDD">
              <w:rPr>
                <w:color w:val="7030A0"/>
              </w:rPr>
              <w:t>Р.р. Контрольное сочинение-описание</w:t>
            </w:r>
            <w:r w:rsidR="007965D9" w:rsidRPr="009E3DDD">
              <w:rPr>
                <w:color w:val="7030A0"/>
              </w:rPr>
              <w:t>№1</w:t>
            </w:r>
            <w:r w:rsidRPr="009E3DDD">
              <w:rPr>
                <w:color w:val="7030A0"/>
              </w:rPr>
              <w:t xml:space="preserve"> личных впечатлений от увиденного (услышанного).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B55F8E" w:rsidP="008E7D3B">
            <w:pPr>
              <w:ind w:left="57" w:right="57"/>
            </w:pPr>
            <w:r w:rsidRPr="009E3DDD">
              <w:t>Урок контроля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Сочинение</w:t>
            </w:r>
          </w:p>
        </w:tc>
        <w:tc>
          <w:tcPr>
            <w:tcW w:w="1276" w:type="dxa"/>
          </w:tcPr>
          <w:p w:rsidR="003330C1" w:rsidRPr="009E3DDD" w:rsidRDefault="003330C1" w:rsidP="008E7D3B">
            <w:pPr>
              <w:ind w:left="57" w:right="57"/>
            </w:pPr>
            <w:r w:rsidRPr="009E3DDD">
              <w:t>Письм.</w:t>
            </w:r>
          </w:p>
          <w:p w:rsidR="00E374C2" w:rsidRPr="009E3DDD" w:rsidRDefault="003330C1" w:rsidP="008E7D3B">
            <w:pPr>
              <w:ind w:left="57" w:right="57"/>
            </w:pPr>
            <w:r w:rsidRPr="009E3DDD">
              <w:t>опрос</w:t>
            </w:r>
          </w:p>
        </w:tc>
        <w:tc>
          <w:tcPr>
            <w:tcW w:w="2126" w:type="dxa"/>
          </w:tcPr>
          <w:p w:rsidR="00E374C2" w:rsidRPr="009E3DDD" w:rsidRDefault="004E1916" w:rsidP="008E7D3B">
            <w:pPr>
              <w:ind w:left="57" w:right="57"/>
            </w:pPr>
            <w:r w:rsidRPr="009E3DDD">
              <w:t xml:space="preserve">Тема текста. Основная мысль. План. Абзац. Описание. </w:t>
            </w:r>
          </w:p>
        </w:tc>
        <w:tc>
          <w:tcPr>
            <w:tcW w:w="5103" w:type="dxa"/>
          </w:tcPr>
          <w:p w:rsidR="003D37E6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теоретический материал по теме.</w:t>
            </w:r>
          </w:p>
          <w:p w:rsidR="00E374C2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применять данные знания на практике.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64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Систематизация и обобщение материала на основе  контрольного сочинения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B55F8E" w:rsidP="008E7D3B">
            <w:pPr>
              <w:ind w:left="57" w:right="57"/>
            </w:pPr>
            <w:r w:rsidRPr="009E3DDD">
              <w:t>Урок коррекции знаний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E374C2" w:rsidRPr="009E3DDD" w:rsidRDefault="003330C1" w:rsidP="008E7D3B">
            <w:pPr>
              <w:ind w:left="57" w:right="57"/>
            </w:pPr>
            <w:r w:rsidRPr="009E3DDD">
              <w:t>Уплотн.опрос</w:t>
            </w:r>
          </w:p>
        </w:tc>
        <w:tc>
          <w:tcPr>
            <w:tcW w:w="2126" w:type="dxa"/>
          </w:tcPr>
          <w:p w:rsidR="00E374C2" w:rsidRPr="009E3DDD" w:rsidRDefault="004C060A" w:rsidP="008E7D3B">
            <w:pPr>
              <w:ind w:left="57" w:right="57"/>
            </w:pPr>
            <w:r w:rsidRPr="009E3DDD">
              <w:t>Орфограммы</w:t>
            </w:r>
            <w:r w:rsidR="004E1916" w:rsidRPr="009E3DDD">
              <w:t>. Культура речи</w:t>
            </w:r>
          </w:p>
        </w:tc>
        <w:tc>
          <w:tcPr>
            <w:tcW w:w="5103" w:type="dxa"/>
          </w:tcPr>
          <w:p w:rsidR="007F308B" w:rsidRPr="004F260B" w:rsidRDefault="007F308B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теоретический материал по теме.</w:t>
            </w:r>
          </w:p>
          <w:p w:rsidR="00E374C2" w:rsidRPr="004F260B" w:rsidRDefault="007F308B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применять данные знания на практике.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65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Словообразование имен существительных.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pStyle w:val="aa"/>
              <w:ind w:left="57" w:right="57"/>
            </w:pPr>
            <w:r w:rsidRPr="009E3DDD">
              <w:t>Комб.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урок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4E1916" w:rsidP="008E7D3B">
            <w:pPr>
              <w:ind w:left="57" w:right="57"/>
            </w:pPr>
            <w:r w:rsidRPr="009E3DDD">
              <w:t>Значение морфем.</w:t>
            </w:r>
          </w:p>
        </w:tc>
        <w:tc>
          <w:tcPr>
            <w:tcW w:w="5103" w:type="dxa"/>
          </w:tcPr>
          <w:p w:rsidR="00E374C2" w:rsidRPr="004F260B" w:rsidRDefault="007F308B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особенности словообразования имен существительных.</w:t>
            </w:r>
          </w:p>
          <w:p w:rsidR="007F308B" w:rsidRPr="004F260B" w:rsidRDefault="007F308B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применять данные знания на практике.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  <w:rPr>
                <w:b/>
              </w:rPr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66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rPr>
                <w:b/>
              </w:rPr>
              <w:t>Не</w:t>
            </w:r>
            <w:r w:rsidRPr="009E3DDD">
              <w:t xml:space="preserve"> с существительными.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pStyle w:val="aa"/>
              <w:ind w:left="57" w:right="57"/>
            </w:pPr>
            <w:r w:rsidRPr="009E3DDD">
              <w:t>Комб.</w:t>
            </w:r>
          </w:p>
          <w:p w:rsidR="00E374C2" w:rsidRPr="009E3DDD" w:rsidRDefault="001C79C7" w:rsidP="008E7D3B">
            <w:pPr>
              <w:ind w:left="57" w:right="57"/>
              <w:rPr>
                <w:b/>
              </w:rPr>
            </w:pPr>
            <w:r w:rsidRPr="009E3DDD">
              <w:t>урок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  <w:rPr>
                <w:b/>
              </w:rPr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  <w:rPr>
                <w:b/>
              </w:rPr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4E1916" w:rsidP="008E7D3B">
            <w:pPr>
              <w:ind w:left="57" w:right="57"/>
            </w:pPr>
            <w:r w:rsidRPr="009E3DDD">
              <w:t>Правописание НЕ с глаголами.</w:t>
            </w:r>
          </w:p>
        </w:tc>
        <w:tc>
          <w:tcPr>
            <w:tcW w:w="5103" w:type="dxa"/>
          </w:tcPr>
          <w:p w:rsidR="00E374C2" w:rsidRPr="004F260B" w:rsidRDefault="007F308B" w:rsidP="008E7D3B">
            <w:pPr>
              <w:ind w:left="57" w:right="57"/>
              <w:rPr>
                <w:b/>
              </w:rPr>
            </w:pPr>
            <w:r w:rsidRPr="004F260B">
              <w:rPr>
                <w:spacing w:val="-1"/>
                <w:sz w:val="22"/>
                <w:szCs w:val="22"/>
              </w:rPr>
              <w:t>Знать</w:t>
            </w:r>
            <w:r w:rsidR="004C060A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1"/>
                <w:sz w:val="22"/>
                <w:szCs w:val="22"/>
              </w:rPr>
              <w:t xml:space="preserve"> условия выбора слитного </w:t>
            </w:r>
            <w:r w:rsidRPr="004F260B">
              <w:rPr>
                <w:sz w:val="22"/>
                <w:szCs w:val="22"/>
              </w:rPr>
              <w:t>или раздельного написания НЕ с существительными. Уметь</w:t>
            </w:r>
            <w:r w:rsidR="004C060A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   различать    приставку, частицу, часть корня НЕ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67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Согласные </w:t>
            </w:r>
            <w:r w:rsidRPr="009E3DDD">
              <w:rPr>
                <w:b/>
              </w:rPr>
              <w:t xml:space="preserve">ч </w:t>
            </w:r>
            <w:r w:rsidRPr="009E3DDD">
              <w:t xml:space="preserve">и </w:t>
            </w:r>
            <w:r w:rsidRPr="009E3DDD">
              <w:rPr>
                <w:b/>
              </w:rPr>
              <w:t>щ</w:t>
            </w:r>
            <w:r w:rsidRPr="009E3DDD">
              <w:t xml:space="preserve"> в суффиксе </w:t>
            </w:r>
            <w:r w:rsidRPr="009E3DDD">
              <w:rPr>
                <w:b/>
              </w:rPr>
              <w:t>–чик(-щик).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pStyle w:val="aa"/>
              <w:ind w:left="57" w:right="57"/>
            </w:pPr>
            <w:r w:rsidRPr="009E3DDD">
              <w:t>Комб.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урок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4C060A" w:rsidP="008E7D3B">
            <w:pPr>
              <w:ind w:left="57" w:right="57"/>
            </w:pPr>
            <w:r w:rsidRPr="009E3DDD">
              <w:t>Орфограммы</w:t>
            </w:r>
            <w:r w:rsidR="004E1916" w:rsidRPr="009E3DDD">
              <w:t>. Культура речи</w:t>
            </w:r>
          </w:p>
        </w:tc>
        <w:tc>
          <w:tcPr>
            <w:tcW w:w="5103" w:type="dxa"/>
          </w:tcPr>
          <w:p w:rsidR="00E374C2" w:rsidRPr="004F260B" w:rsidRDefault="007F308B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</w:t>
            </w:r>
            <w:r w:rsidR="004C060A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способ действия при вы</w:t>
            </w:r>
            <w:r w:rsidRPr="004F260B">
              <w:rPr>
                <w:sz w:val="22"/>
                <w:szCs w:val="22"/>
              </w:rPr>
              <w:softHyphen/>
              <w:t>боре   написания   в   существи</w:t>
            </w:r>
            <w:r w:rsidRPr="004F260B">
              <w:rPr>
                <w:sz w:val="22"/>
                <w:szCs w:val="22"/>
              </w:rPr>
              <w:softHyphen/>
              <w:t>тельных суффиксов -ЧИК- и -</w:t>
            </w:r>
            <w:r w:rsidRPr="004F260B">
              <w:rPr>
                <w:spacing w:val="-2"/>
                <w:sz w:val="22"/>
                <w:szCs w:val="22"/>
              </w:rPr>
              <w:t>ЩИК-.   Уметь</w:t>
            </w:r>
            <w:r w:rsidR="004C060A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2"/>
                <w:sz w:val="22"/>
                <w:szCs w:val="22"/>
              </w:rPr>
              <w:t xml:space="preserve">   применять   этот </w:t>
            </w:r>
            <w:r w:rsidRPr="004F260B">
              <w:rPr>
                <w:sz w:val="22"/>
                <w:szCs w:val="22"/>
              </w:rPr>
              <w:t>способ действия для правиль</w:t>
            </w:r>
            <w:r w:rsidRPr="004F260B">
              <w:rPr>
                <w:sz w:val="22"/>
                <w:szCs w:val="22"/>
              </w:rPr>
              <w:softHyphen/>
              <w:t xml:space="preserve">ного   написания   суффиксов   -ЧИК и -ЩИК-; отличать слова с суффиксом   -ЧИК-,   -ЩИК-   от </w:t>
            </w:r>
            <w:r w:rsidRPr="004F260B">
              <w:rPr>
                <w:spacing w:val="-1"/>
                <w:sz w:val="22"/>
                <w:szCs w:val="22"/>
              </w:rPr>
              <w:t>сходных с суффиксом -ИК-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68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Правописание гласных в суффиксах </w:t>
            </w:r>
            <w:r w:rsidRPr="009E3DDD">
              <w:rPr>
                <w:b/>
              </w:rPr>
              <w:t>–ек, -ик.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pStyle w:val="aa"/>
              <w:ind w:left="57" w:right="57"/>
            </w:pPr>
            <w:r w:rsidRPr="009E3DDD">
              <w:t>Комб.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урок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4C060A" w:rsidP="008E7D3B">
            <w:pPr>
              <w:ind w:left="57" w:right="57"/>
            </w:pPr>
            <w:r w:rsidRPr="009E3DDD">
              <w:t>Орфограммы</w:t>
            </w:r>
            <w:r w:rsidR="004E1916" w:rsidRPr="009E3DDD">
              <w:t>. Культура речи</w:t>
            </w:r>
          </w:p>
        </w:tc>
        <w:tc>
          <w:tcPr>
            <w:tcW w:w="5103" w:type="dxa"/>
          </w:tcPr>
          <w:p w:rsidR="00E374C2" w:rsidRPr="004F260B" w:rsidRDefault="007F308B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</w:t>
            </w:r>
            <w:r w:rsidR="004C060A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способ действия при вы</w:t>
            </w:r>
            <w:r w:rsidRPr="004F260B">
              <w:rPr>
                <w:sz w:val="22"/>
                <w:szCs w:val="22"/>
              </w:rPr>
              <w:softHyphen/>
              <w:t>боре написания в существи</w:t>
            </w:r>
            <w:r w:rsidRPr="004F260B">
              <w:rPr>
                <w:sz w:val="22"/>
                <w:szCs w:val="22"/>
              </w:rPr>
              <w:softHyphen/>
              <w:t>тельных суффиксов -ЕК-, -ИК-. Уметь</w:t>
            </w:r>
            <w:r w:rsidR="004C060A" w:rsidRPr="004F260B">
              <w:rPr>
                <w:sz w:val="22"/>
                <w:szCs w:val="22"/>
              </w:rPr>
              <w:t xml:space="preserve">: </w:t>
            </w:r>
            <w:r w:rsidRPr="004F260B">
              <w:rPr>
                <w:sz w:val="22"/>
                <w:szCs w:val="22"/>
              </w:rPr>
              <w:t xml:space="preserve"> применять этот способ действия на практике</w:t>
            </w:r>
            <w:r w:rsidR="004C060A" w:rsidRPr="004F260B">
              <w:rPr>
                <w:sz w:val="22"/>
                <w:szCs w:val="22"/>
              </w:rPr>
              <w:t xml:space="preserve"> 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69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  <w:rPr>
                <w:b/>
              </w:rPr>
            </w:pPr>
            <w:r w:rsidRPr="009E3DDD">
              <w:t xml:space="preserve">Буквы </w:t>
            </w:r>
            <w:r w:rsidRPr="009E3DDD">
              <w:rPr>
                <w:b/>
              </w:rPr>
              <w:t>о</w:t>
            </w:r>
            <w:r w:rsidRPr="009E3DDD">
              <w:t xml:space="preserve"> и </w:t>
            </w:r>
            <w:r w:rsidRPr="009E3DDD">
              <w:rPr>
                <w:b/>
              </w:rPr>
              <w:t xml:space="preserve">е </w:t>
            </w:r>
            <w:r w:rsidRPr="009E3DDD">
              <w:t xml:space="preserve">после шипящих и </w:t>
            </w:r>
            <w:r w:rsidRPr="009E3DDD">
              <w:rPr>
                <w:b/>
              </w:rPr>
              <w:t xml:space="preserve">ц </w:t>
            </w:r>
            <w:r w:rsidRPr="009E3DDD">
              <w:t xml:space="preserve">в суффиксах </w:t>
            </w:r>
            <w:r w:rsidRPr="009E3DDD">
              <w:rPr>
                <w:b/>
              </w:rPr>
              <w:t>–ок (-ек),</w:t>
            </w:r>
          </w:p>
          <w:p w:rsidR="00E374C2" w:rsidRPr="009E3DDD" w:rsidRDefault="00E374C2" w:rsidP="008E7D3B">
            <w:pPr>
              <w:ind w:left="57" w:right="57"/>
            </w:pPr>
            <w:r w:rsidRPr="009E3DDD">
              <w:rPr>
                <w:b/>
              </w:rPr>
              <w:t xml:space="preserve"> -онк, -онок.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pStyle w:val="aa"/>
              <w:ind w:left="57" w:right="57"/>
            </w:pPr>
            <w:r w:rsidRPr="009E3DDD">
              <w:t>Комб.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урок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4C060A" w:rsidP="008E7D3B">
            <w:pPr>
              <w:ind w:left="57" w:right="57"/>
            </w:pPr>
            <w:r w:rsidRPr="009E3DDD">
              <w:t>Орфограммы</w:t>
            </w:r>
            <w:r w:rsidR="004E1916" w:rsidRPr="009E3DDD">
              <w:t>. Культура речи</w:t>
            </w:r>
          </w:p>
        </w:tc>
        <w:tc>
          <w:tcPr>
            <w:tcW w:w="5103" w:type="dxa"/>
          </w:tcPr>
          <w:p w:rsidR="004C060A" w:rsidRPr="004F260B" w:rsidRDefault="007F308B" w:rsidP="008E7D3B">
            <w:pPr>
              <w:ind w:left="57" w:right="57"/>
            </w:pPr>
            <w:r w:rsidRPr="004F260B">
              <w:rPr>
                <w:spacing w:val="-1"/>
                <w:sz w:val="22"/>
                <w:szCs w:val="22"/>
              </w:rPr>
              <w:t>Знать</w:t>
            </w:r>
            <w:r w:rsidR="004C060A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1"/>
                <w:sz w:val="22"/>
                <w:szCs w:val="22"/>
              </w:rPr>
              <w:t xml:space="preserve"> условия выбора букв О-Е </w:t>
            </w:r>
            <w:r w:rsidRPr="004F260B">
              <w:rPr>
                <w:sz w:val="22"/>
                <w:szCs w:val="22"/>
              </w:rPr>
              <w:t xml:space="preserve">после шипящих в суффиксах существительных. </w:t>
            </w:r>
          </w:p>
          <w:p w:rsidR="00E374C2" w:rsidRDefault="007F308B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</w:t>
            </w:r>
            <w:r w:rsidR="004C060A" w:rsidRPr="004F260B">
              <w:rPr>
                <w:sz w:val="22"/>
                <w:szCs w:val="22"/>
              </w:rPr>
              <w:t xml:space="preserve">: </w:t>
            </w:r>
            <w:r w:rsidRPr="004F260B">
              <w:rPr>
                <w:sz w:val="22"/>
                <w:szCs w:val="22"/>
              </w:rPr>
              <w:t xml:space="preserve"> выбирать буквы Е-О по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3"/>
                <w:sz w:val="22"/>
                <w:szCs w:val="22"/>
              </w:rPr>
              <w:t xml:space="preserve">сле шипящих в суффиксах -ОК-, </w:t>
            </w:r>
            <w:r w:rsidRPr="004F260B">
              <w:rPr>
                <w:sz w:val="22"/>
                <w:szCs w:val="22"/>
              </w:rPr>
              <w:t>-ЕК-, -ОНОК- и др. Уметь выбирать буквы Е-0 по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2"/>
                <w:sz w:val="22"/>
                <w:szCs w:val="22"/>
              </w:rPr>
              <w:t xml:space="preserve">сле шипящих в суффиксах -ОК-, </w:t>
            </w:r>
            <w:r w:rsidRPr="004F260B">
              <w:rPr>
                <w:sz w:val="22"/>
                <w:szCs w:val="22"/>
              </w:rPr>
              <w:t xml:space="preserve">-ЕК-, -ОНОК- и </w:t>
            </w:r>
            <w:r w:rsidR="00736756">
              <w:rPr>
                <w:sz w:val="22"/>
                <w:szCs w:val="22"/>
              </w:rPr>
              <w:t>т.</w:t>
            </w:r>
            <w:r w:rsidRPr="004F260B">
              <w:rPr>
                <w:sz w:val="22"/>
                <w:szCs w:val="22"/>
              </w:rPr>
              <w:t>д</w:t>
            </w:r>
            <w:r w:rsidR="00736756">
              <w:rPr>
                <w:sz w:val="22"/>
                <w:szCs w:val="22"/>
              </w:rPr>
              <w:t>.</w:t>
            </w:r>
          </w:p>
          <w:p w:rsidR="00736756" w:rsidRPr="004F260B" w:rsidRDefault="00736756" w:rsidP="008E7D3B">
            <w:pPr>
              <w:ind w:left="57" w:right="57"/>
            </w:pP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70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Систематизация и обобщение знаний по теме «Имя существительное»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F16900" w:rsidP="008E7D3B">
            <w:pPr>
              <w:ind w:left="57" w:right="57"/>
            </w:pPr>
            <w:r w:rsidRPr="009E3DDD">
              <w:t>Обобщ.и сист. зн.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E374C2" w:rsidRPr="009E3DDD" w:rsidRDefault="003330C1" w:rsidP="008E7D3B">
            <w:pPr>
              <w:ind w:left="57" w:right="57"/>
            </w:pPr>
            <w:r w:rsidRPr="009E3DDD">
              <w:t>Уплотн.опрос</w:t>
            </w:r>
          </w:p>
        </w:tc>
        <w:tc>
          <w:tcPr>
            <w:tcW w:w="2126" w:type="dxa"/>
          </w:tcPr>
          <w:p w:rsidR="00E374C2" w:rsidRPr="009E3DDD" w:rsidRDefault="004E1916" w:rsidP="008E7D3B">
            <w:pPr>
              <w:ind w:left="57" w:right="57"/>
            </w:pPr>
            <w:r w:rsidRPr="009E3DDD">
              <w:t>Изученный материал по данному разделу</w:t>
            </w:r>
          </w:p>
        </w:tc>
        <w:tc>
          <w:tcPr>
            <w:tcW w:w="5103" w:type="dxa"/>
          </w:tcPr>
          <w:p w:rsidR="007F308B" w:rsidRPr="004F260B" w:rsidRDefault="007F308B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изученный материал по данному разделу.</w:t>
            </w:r>
          </w:p>
          <w:p w:rsidR="00E374C2" w:rsidRPr="004F260B" w:rsidRDefault="007F308B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работать с изученными орфограммами, строить связное монологическое высказывание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71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Систематизация и обобщение знаний по теме «Имя существительное»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F16900" w:rsidP="008E7D3B">
            <w:pPr>
              <w:ind w:left="57" w:right="57"/>
            </w:pPr>
            <w:r w:rsidRPr="009E3DDD">
              <w:t>Обобщ.и сист. зн.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E374C2" w:rsidRPr="009E3DDD" w:rsidRDefault="003330C1" w:rsidP="008E7D3B">
            <w:pPr>
              <w:ind w:left="57" w:right="57"/>
            </w:pPr>
            <w:r w:rsidRPr="009E3DDD">
              <w:t>Уплотн.опрос</w:t>
            </w:r>
          </w:p>
        </w:tc>
        <w:tc>
          <w:tcPr>
            <w:tcW w:w="2126" w:type="dxa"/>
          </w:tcPr>
          <w:p w:rsidR="00E374C2" w:rsidRPr="009E3DDD" w:rsidRDefault="004E1916" w:rsidP="008E7D3B">
            <w:pPr>
              <w:ind w:left="57" w:right="57"/>
            </w:pPr>
            <w:r w:rsidRPr="009E3DDD">
              <w:t>Изученный материал по данному разделу</w:t>
            </w:r>
          </w:p>
        </w:tc>
        <w:tc>
          <w:tcPr>
            <w:tcW w:w="5103" w:type="dxa"/>
          </w:tcPr>
          <w:p w:rsidR="003D37E6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изученный материал по данному разделу.</w:t>
            </w:r>
          </w:p>
          <w:p w:rsidR="00E374C2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работать с изученными орфограммами, строить связное монологическое высказывание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7965D9" w:rsidRPr="009E3DDD" w:rsidRDefault="009F7FE6" w:rsidP="008E7D3B">
            <w:pPr>
              <w:ind w:left="57" w:right="57"/>
              <w:jc w:val="center"/>
            </w:pPr>
            <w:r w:rsidRPr="009E3DDD">
              <w:t>72</w:t>
            </w:r>
          </w:p>
          <w:p w:rsidR="00E374C2" w:rsidRPr="009E3DDD" w:rsidRDefault="007965D9" w:rsidP="008E7D3B">
            <w:pPr>
              <w:ind w:left="57" w:right="57"/>
              <w:jc w:val="center"/>
            </w:pPr>
            <w:r w:rsidRPr="009E3DDD">
              <w:rPr>
                <w:color w:val="FF0000"/>
              </w:rPr>
              <w:t>К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  <w:rPr>
                <w:color w:val="FF0000"/>
              </w:rPr>
            </w:pPr>
            <w:r w:rsidRPr="009E3DDD">
              <w:rPr>
                <w:color w:val="FF0000"/>
              </w:rPr>
              <w:t>Контрольный диктант</w:t>
            </w:r>
            <w:r w:rsidR="007965D9" w:rsidRPr="009E3DDD">
              <w:rPr>
                <w:color w:val="FF0000"/>
              </w:rPr>
              <w:t xml:space="preserve"> №3</w:t>
            </w:r>
            <w:r w:rsidRPr="009E3DDD">
              <w:rPr>
                <w:color w:val="FF0000"/>
              </w:rPr>
              <w:t xml:space="preserve"> по теме «Имя существительное»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B55F8E" w:rsidP="008E7D3B">
            <w:pPr>
              <w:ind w:left="57" w:right="57"/>
            </w:pPr>
            <w:r w:rsidRPr="009E3DDD">
              <w:t>Урок контроля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Диктант</w:t>
            </w:r>
          </w:p>
        </w:tc>
        <w:tc>
          <w:tcPr>
            <w:tcW w:w="1276" w:type="dxa"/>
          </w:tcPr>
          <w:p w:rsidR="003330C1" w:rsidRPr="009E3DDD" w:rsidRDefault="003330C1" w:rsidP="008E7D3B">
            <w:pPr>
              <w:ind w:left="57" w:right="57"/>
            </w:pPr>
            <w:r w:rsidRPr="009E3DDD">
              <w:t>Письм.</w:t>
            </w:r>
          </w:p>
          <w:p w:rsidR="00E374C2" w:rsidRPr="009E3DDD" w:rsidRDefault="003330C1" w:rsidP="008E7D3B">
            <w:pPr>
              <w:ind w:left="57" w:right="57"/>
            </w:pPr>
            <w:r w:rsidRPr="009E3DDD">
              <w:t>опрос</w:t>
            </w:r>
          </w:p>
        </w:tc>
        <w:tc>
          <w:tcPr>
            <w:tcW w:w="2126" w:type="dxa"/>
          </w:tcPr>
          <w:p w:rsidR="00E374C2" w:rsidRPr="009E3DDD" w:rsidRDefault="004E1916" w:rsidP="008E7D3B">
            <w:pPr>
              <w:ind w:left="57" w:right="57"/>
            </w:pPr>
            <w:r w:rsidRPr="009E3DDD">
              <w:t>Изученный материал по данному разделу</w:t>
            </w:r>
          </w:p>
        </w:tc>
        <w:tc>
          <w:tcPr>
            <w:tcW w:w="5103" w:type="dxa"/>
          </w:tcPr>
          <w:p w:rsidR="003D37E6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теоретический материал по изученному разделу.</w:t>
            </w:r>
          </w:p>
          <w:p w:rsidR="00E374C2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применять данные знания на практике.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73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Систематизация и обобщение материала на основе контрольного диктанта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B55F8E" w:rsidP="008E7D3B">
            <w:pPr>
              <w:ind w:left="57" w:right="57"/>
            </w:pPr>
            <w:r w:rsidRPr="009E3DDD">
              <w:t>Урок коррекции знаний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E374C2" w:rsidRPr="009E3DDD" w:rsidRDefault="003330C1" w:rsidP="008E7D3B">
            <w:pPr>
              <w:ind w:left="57" w:right="57"/>
            </w:pPr>
            <w:r w:rsidRPr="009E3DDD">
              <w:t>Уплотн.опрос</w:t>
            </w:r>
          </w:p>
        </w:tc>
        <w:tc>
          <w:tcPr>
            <w:tcW w:w="2126" w:type="dxa"/>
          </w:tcPr>
          <w:p w:rsidR="00E374C2" w:rsidRPr="009E3DDD" w:rsidRDefault="004E1916" w:rsidP="008E7D3B">
            <w:pPr>
              <w:ind w:left="57" w:right="57"/>
            </w:pPr>
            <w:r w:rsidRPr="009E3DDD">
              <w:t>Изученный материал по данному разделу</w:t>
            </w:r>
          </w:p>
        </w:tc>
        <w:tc>
          <w:tcPr>
            <w:tcW w:w="5103" w:type="dxa"/>
          </w:tcPr>
          <w:p w:rsidR="00C4653E" w:rsidRPr="004F260B" w:rsidRDefault="00C4653E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теоретический материал по изученному разделу.</w:t>
            </w:r>
          </w:p>
          <w:p w:rsidR="00E374C2" w:rsidRPr="004F260B" w:rsidRDefault="00C4653E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применять данные знания на практике,</w:t>
            </w:r>
          </w:p>
        </w:tc>
      </w:tr>
      <w:tr w:rsidR="004F260B" w:rsidRPr="009E3DDD" w:rsidTr="00736756">
        <w:tc>
          <w:tcPr>
            <w:tcW w:w="16160" w:type="dxa"/>
            <w:gridSpan w:val="10"/>
          </w:tcPr>
          <w:p w:rsidR="004F260B" w:rsidRPr="004F260B" w:rsidRDefault="004F260B" w:rsidP="008E7D3B">
            <w:pPr>
              <w:ind w:left="57" w:right="57"/>
              <w:jc w:val="center"/>
              <w:rPr>
                <w:b/>
              </w:rPr>
            </w:pPr>
            <w:r w:rsidRPr="009E3DDD">
              <w:rPr>
                <w:b/>
              </w:rPr>
              <w:t>Имя прилагательное (18ч+ 3ч)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74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Повторение изученного об имени прилагательном в </w:t>
            </w:r>
            <w:r w:rsidRPr="009E3DDD">
              <w:rPr>
                <w:lang w:val="en-US"/>
              </w:rPr>
              <w:t>V</w:t>
            </w:r>
            <w:r w:rsidRPr="009E3DDD">
              <w:t xml:space="preserve"> классе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ind w:left="57" w:right="57"/>
            </w:pPr>
            <w:r w:rsidRPr="009E3DDD">
              <w:t>Закр.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ЗУН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3330C1" w:rsidRPr="009E3DDD" w:rsidRDefault="003330C1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E374C2" w:rsidRPr="009E3DDD" w:rsidRDefault="003330C1" w:rsidP="008E7D3B">
            <w:pPr>
              <w:ind w:left="57" w:right="57"/>
            </w:pPr>
            <w:r w:rsidRPr="009E3DDD">
              <w:t>опрос</w:t>
            </w:r>
          </w:p>
        </w:tc>
        <w:tc>
          <w:tcPr>
            <w:tcW w:w="2126" w:type="dxa"/>
          </w:tcPr>
          <w:p w:rsidR="00E374C2" w:rsidRPr="009E3DDD" w:rsidRDefault="00F311AB" w:rsidP="008E7D3B">
            <w:pPr>
              <w:ind w:left="57" w:right="57"/>
            </w:pPr>
            <w:r w:rsidRPr="009E3DDD">
              <w:t>Имя прилагательное как часть речи.</w:t>
            </w:r>
            <w:r w:rsidR="00EF4CDC" w:rsidRPr="009E3DDD">
              <w:t xml:space="preserve"> Орфограммы</w:t>
            </w:r>
            <w:r w:rsidRPr="009E3DDD">
              <w:t>. Культура речи</w:t>
            </w:r>
          </w:p>
        </w:tc>
        <w:tc>
          <w:tcPr>
            <w:tcW w:w="5103" w:type="dxa"/>
          </w:tcPr>
          <w:p w:rsidR="00E374C2" w:rsidRPr="004F260B" w:rsidRDefault="00EF4CDC" w:rsidP="008E7D3B">
            <w:pPr>
              <w:ind w:left="57" w:right="57"/>
            </w:pPr>
            <w:r w:rsidRPr="004F260B">
              <w:rPr>
                <w:spacing w:val="-1"/>
                <w:sz w:val="22"/>
                <w:szCs w:val="22"/>
              </w:rPr>
              <w:t>Уметь</w:t>
            </w:r>
            <w:r w:rsidRPr="004F260B">
              <w:rPr>
                <w:sz w:val="22"/>
                <w:szCs w:val="22"/>
              </w:rPr>
              <w:t>: р</w:t>
            </w:r>
            <w:r w:rsidR="007F308B" w:rsidRPr="004F260B">
              <w:rPr>
                <w:spacing w:val="-1"/>
                <w:sz w:val="22"/>
                <w:szCs w:val="22"/>
              </w:rPr>
              <w:t>аспознавать   имена   прилага</w:t>
            </w:r>
            <w:r w:rsidR="007F308B" w:rsidRPr="004F260B">
              <w:rPr>
                <w:spacing w:val="-1"/>
                <w:sz w:val="22"/>
                <w:szCs w:val="22"/>
              </w:rPr>
              <w:softHyphen/>
              <w:t xml:space="preserve">тельные    на    основе    общего </w:t>
            </w:r>
            <w:r w:rsidR="007F308B" w:rsidRPr="004F260B">
              <w:rPr>
                <w:sz w:val="22"/>
                <w:szCs w:val="22"/>
              </w:rPr>
              <w:t>грамматического значения, об</w:t>
            </w:r>
            <w:r w:rsidR="007F308B" w:rsidRPr="004F260B">
              <w:rPr>
                <w:sz w:val="22"/>
                <w:szCs w:val="22"/>
              </w:rPr>
              <w:softHyphen/>
            </w:r>
            <w:r w:rsidR="007F308B" w:rsidRPr="004F260B">
              <w:rPr>
                <w:spacing w:val="-2"/>
                <w:sz w:val="22"/>
                <w:szCs w:val="22"/>
              </w:rPr>
              <w:t xml:space="preserve">щих     признаков,     определять роль   имен   прилагательных   в </w:t>
            </w:r>
            <w:r w:rsidR="007F308B" w:rsidRPr="004F260B">
              <w:rPr>
                <w:sz w:val="22"/>
                <w:szCs w:val="22"/>
              </w:rPr>
              <w:t>тексте,   синтаксическую   роль.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75</w:t>
            </w:r>
            <w:r w:rsidR="00017F74" w:rsidRPr="009E3DDD">
              <w:rPr>
                <w:b/>
              </w:rPr>
              <w:t xml:space="preserve"> РР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Р.р. Описание природы. Структура данного текста, его языковые особенности; описание предметов, находящихся вблизи и вдали.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F16900" w:rsidP="008E7D3B">
            <w:pPr>
              <w:ind w:left="57" w:right="57"/>
            </w:pPr>
            <w:r w:rsidRPr="009E3DDD">
              <w:t>РР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F311AB" w:rsidP="008E7D3B">
            <w:pPr>
              <w:ind w:left="57" w:right="57"/>
            </w:pPr>
            <w:r w:rsidRPr="009E3DDD">
              <w:t xml:space="preserve">Описание. Эпитеты. Синонимы. </w:t>
            </w:r>
          </w:p>
        </w:tc>
        <w:tc>
          <w:tcPr>
            <w:tcW w:w="5103" w:type="dxa"/>
          </w:tcPr>
          <w:p w:rsidR="007F308B" w:rsidRPr="004F260B" w:rsidRDefault="007F308B" w:rsidP="008E7D3B">
            <w:pPr>
              <w:shd w:val="clear" w:color="auto" w:fill="FFFFFF"/>
              <w:spacing w:line="223" w:lineRule="exact"/>
              <w:ind w:left="57" w:right="57"/>
            </w:pPr>
            <w:r w:rsidRPr="004F260B">
              <w:rPr>
                <w:spacing w:val="-2"/>
                <w:sz w:val="22"/>
                <w:szCs w:val="22"/>
              </w:rPr>
              <w:t xml:space="preserve">Знать 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2"/>
                <w:sz w:val="22"/>
                <w:szCs w:val="22"/>
              </w:rPr>
              <w:t xml:space="preserve">        признаки         текста-</w:t>
            </w:r>
            <w:r w:rsidR="00F311AB" w:rsidRPr="004F260B">
              <w:rPr>
                <w:sz w:val="22"/>
                <w:szCs w:val="22"/>
              </w:rPr>
              <w:t>описания</w:t>
            </w:r>
            <w:r w:rsidRPr="004F260B">
              <w:rPr>
                <w:sz w:val="22"/>
                <w:szCs w:val="22"/>
              </w:rPr>
              <w:t>.</w:t>
            </w:r>
          </w:p>
          <w:p w:rsidR="00E374C2" w:rsidRPr="004F260B" w:rsidRDefault="007F308B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 xml:space="preserve">Уметь 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        строить          текст-</w:t>
            </w:r>
            <w:r w:rsidR="00F311AB" w:rsidRPr="004F260B">
              <w:rPr>
                <w:spacing w:val="-1"/>
                <w:sz w:val="22"/>
                <w:szCs w:val="22"/>
              </w:rPr>
              <w:t>описание</w:t>
            </w:r>
            <w:r w:rsidRPr="004F260B">
              <w:rPr>
                <w:spacing w:val="-1"/>
                <w:sz w:val="22"/>
                <w:szCs w:val="22"/>
              </w:rPr>
              <w:t>,    употреблять средст</w:t>
            </w:r>
            <w:r w:rsidRPr="004F260B">
              <w:rPr>
                <w:spacing w:val="-1"/>
                <w:sz w:val="22"/>
                <w:szCs w:val="22"/>
              </w:rPr>
              <w:softHyphen/>
              <w:t>ва выразительности языка</w:t>
            </w:r>
            <w:r w:rsidR="00F311AB" w:rsidRPr="004F260B">
              <w:rPr>
                <w:spacing w:val="-1"/>
                <w:sz w:val="22"/>
                <w:szCs w:val="22"/>
              </w:rPr>
              <w:t>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76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Степени сравнения имен прилагательных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B55F8E" w:rsidP="008E7D3B">
            <w:pPr>
              <w:ind w:left="57" w:right="57"/>
            </w:pPr>
            <w:r w:rsidRPr="009E3DDD">
              <w:t>Изучение н/м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EF4CDC" w:rsidP="008E7D3B">
            <w:pPr>
              <w:ind w:left="57" w:right="57"/>
            </w:pPr>
            <w:r w:rsidRPr="009E3DDD">
              <w:t>Орфограммы</w:t>
            </w:r>
            <w:r w:rsidR="00F311AB" w:rsidRPr="009E3DDD">
              <w:t>. Культура речи</w:t>
            </w:r>
          </w:p>
        </w:tc>
        <w:tc>
          <w:tcPr>
            <w:tcW w:w="5103" w:type="dxa"/>
          </w:tcPr>
          <w:p w:rsidR="00E374C2" w:rsidRPr="004F260B" w:rsidRDefault="007F308B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   способы    образования сравнительной степени, уметь </w:t>
            </w:r>
            <w:r w:rsidRPr="004F260B">
              <w:rPr>
                <w:spacing w:val="-1"/>
                <w:sz w:val="22"/>
                <w:szCs w:val="22"/>
              </w:rPr>
              <w:t xml:space="preserve">образовывать   прилагательные </w:t>
            </w:r>
            <w:r w:rsidRPr="004F260B">
              <w:rPr>
                <w:sz w:val="22"/>
                <w:szCs w:val="22"/>
              </w:rPr>
              <w:t>в  сравнительной  степени,  на</w:t>
            </w:r>
            <w:r w:rsidRPr="004F260B">
              <w:rPr>
                <w:sz w:val="22"/>
                <w:szCs w:val="22"/>
              </w:rPr>
              <w:softHyphen/>
              <w:t>ходить прилагательные в срав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1"/>
                <w:sz w:val="22"/>
                <w:szCs w:val="22"/>
              </w:rPr>
              <w:t xml:space="preserve">нительной   степени   в   тексте, </w:t>
            </w:r>
            <w:r w:rsidRPr="004F260B">
              <w:rPr>
                <w:sz w:val="22"/>
                <w:szCs w:val="22"/>
              </w:rPr>
              <w:t xml:space="preserve">правильно писать, произносить </w:t>
            </w:r>
            <w:r w:rsidRPr="004F260B">
              <w:rPr>
                <w:spacing w:val="-1"/>
                <w:sz w:val="22"/>
                <w:szCs w:val="22"/>
              </w:rPr>
              <w:t xml:space="preserve">и уметь употреблять в речи. 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7</w:t>
            </w:r>
            <w:r w:rsidR="006D2F83" w:rsidRPr="009E3DDD">
              <w:t>7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Степени сравнения имен прилагательных. </w:t>
            </w:r>
            <w:r w:rsidRPr="009E3DDD">
              <w:rPr>
                <w:b/>
                <w:bCs/>
                <w:i/>
              </w:rPr>
              <w:t xml:space="preserve">р/к </w:t>
            </w:r>
            <w:r w:rsidRPr="009E3DDD">
              <w:rPr>
                <w:i/>
              </w:rPr>
              <w:t xml:space="preserve">Особенности образования и </w:t>
            </w:r>
            <w:r w:rsidRPr="009E3DDD">
              <w:rPr>
                <w:i/>
              </w:rPr>
              <w:lastRenderedPageBreak/>
              <w:t>употребления краткой формы и сравнительной степени имен прилагательных в тульских говорах.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lastRenderedPageBreak/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ind w:left="57" w:right="57"/>
            </w:pPr>
            <w:r w:rsidRPr="009E3DDD">
              <w:t>Закр.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ЗУН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Фронт.и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4F260B" w:rsidRDefault="00EF4CDC" w:rsidP="008E7D3B">
            <w:pPr>
              <w:ind w:left="57" w:right="57"/>
            </w:pPr>
            <w:r w:rsidRPr="009E3DDD">
              <w:t>Орфограммы</w:t>
            </w:r>
            <w:r w:rsidR="00F311AB" w:rsidRPr="009E3DDD">
              <w:t xml:space="preserve">. Культура речи. Правописание </w:t>
            </w:r>
            <w:r w:rsidR="00F311AB" w:rsidRPr="009E3DDD">
              <w:lastRenderedPageBreak/>
              <w:t>окончаний прилагатель</w:t>
            </w:r>
            <w:r w:rsidR="004F260B">
              <w:t>-</w:t>
            </w:r>
          </w:p>
          <w:p w:rsidR="00E374C2" w:rsidRPr="009E3DDD" w:rsidRDefault="00F311AB" w:rsidP="008E7D3B">
            <w:pPr>
              <w:ind w:left="57" w:right="57"/>
            </w:pPr>
            <w:r w:rsidRPr="009E3DDD">
              <w:t>ных.</w:t>
            </w:r>
          </w:p>
        </w:tc>
        <w:tc>
          <w:tcPr>
            <w:tcW w:w="5103" w:type="dxa"/>
          </w:tcPr>
          <w:p w:rsidR="00E374C2" w:rsidRPr="004F260B" w:rsidRDefault="007F308B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lastRenderedPageBreak/>
              <w:t>Знать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   способы    образования превосходной степени, законо</w:t>
            </w:r>
            <w:r w:rsidRPr="004F260B">
              <w:rPr>
                <w:sz w:val="22"/>
                <w:szCs w:val="22"/>
              </w:rPr>
              <w:softHyphen/>
              <w:t>мерности чередования соглас</w:t>
            </w:r>
            <w:r w:rsidRPr="004F260B">
              <w:rPr>
                <w:sz w:val="22"/>
                <w:szCs w:val="22"/>
              </w:rPr>
              <w:softHyphen/>
              <w:t xml:space="preserve">ных в корне при образовании </w:t>
            </w:r>
            <w:r w:rsidRPr="004F260B">
              <w:rPr>
                <w:spacing w:val="-1"/>
                <w:sz w:val="22"/>
                <w:szCs w:val="22"/>
              </w:rPr>
              <w:t xml:space="preserve">форм    простой    превосходной </w:t>
            </w:r>
            <w:r w:rsidRPr="004F260B">
              <w:rPr>
                <w:sz w:val="22"/>
                <w:szCs w:val="22"/>
              </w:rPr>
              <w:t xml:space="preserve">степени,   уметь   образовывать </w:t>
            </w:r>
            <w:r w:rsidRPr="004F260B">
              <w:rPr>
                <w:spacing w:val="-1"/>
                <w:sz w:val="22"/>
                <w:szCs w:val="22"/>
              </w:rPr>
              <w:lastRenderedPageBreak/>
              <w:t>прилагательные   в   превосход</w:t>
            </w:r>
            <w:r w:rsidRPr="004F260B">
              <w:rPr>
                <w:spacing w:val="-1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>ной степени, находить их в тек</w:t>
            </w:r>
            <w:r w:rsidRPr="004F260B">
              <w:rPr>
                <w:sz w:val="22"/>
                <w:szCs w:val="22"/>
              </w:rPr>
              <w:softHyphen/>
              <w:t>сте,  правильно писать,  произ</w:t>
            </w:r>
            <w:r w:rsidRPr="004F260B">
              <w:rPr>
                <w:sz w:val="22"/>
                <w:szCs w:val="22"/>
              </w:rPr>
              <w:softHyphen/>
              <w:t>носить и уметь употреблять в речи.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7</w:t>
            </w:r>
            <w:r w:rsidR="006D2F83" w:rsidRPr="009E3DDD">
              <w:t>8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Разряды  имен прилагательных по значению. Качественные прилагательные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B55F8E" w:rsidP="008E7D3B">
            <w:pPr>
              <w:ind w:left="57" w:right="57"/>
            </w:pPr>
            <w:r w:rsidRPr="009E3DDD">
              <w:t>Изучение н/м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4F260B" w:rsidRDefault="00EF4CDC" w:rsidP="008E7D3B">
            <w:pPr>
              <w:ind w:left="57" w:right="57"/>
            </w:pPr>
            <w:r w:rsidRPr="009E3DDD">
              <w:t>Орфограммы</w:t>
            </w:r>
            <w:r w:rsidR="00F311AB" w:rsidRPr="009E3DDD">
              <w:t>. Культура речи. Синтаксическая роль имен прилагатель</w:t>
            </w:r>
            <w:r w:rsidR="004F260B">
              <w:t>-</w:t>
            </w:r>
          </w:p>
          <w:p w:rsidR="00E374C2" w:rsidRPr="009E3DDD" w:rsidRDefault="00F311AB" w:rsidP="008E7D3B">
            <w:pPr>
              <w:ind w:left="57" w:right="57"/>
            </w:pPr>
            <w:r w:rsidRPr="009E3DDD">
              <w:t>ных.</w:t>
            </w:r>
          </w:p>
        </w:tc>
        <w:tc>
          <w:tcPr>
            <w:tcW w:w="5103" w:type="dxa"/>
          </w:tcPr>
          <w:p w:rsidR="00EF4CDC" w:rsidRPr="004F260B" w:rsidRDefault="007F308B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</w:t>
            </w:r>
            <w:r w:rsidR="00EF4CDC" w:rsidRPr="004F260B">
              <w:rPr>
                <w:sz w:val="22"/>
                <w:szCs w:val="22"/>
              </w:rPr>
              <w:t xml:space="preserve">: </w:t>
            </w:r>
            <w:r w:rsidRPr="004F260B">
              <w:rPr>
                <w:sz w:val="22"/>
                <w:szCs w:val="22"/>
              </w:rPr>
              <w:t xml:space="preserve"> о делении прилагатель</w:t>
            </w:r>
            <w:r w:rsidRPr="004F260B">
              <w:rPr>
                <w:sz w:val="22"/>
                <w:szCs w:val="22"/>
              </w:rPr>
              <w:softHyphen/>
              <w:t>ных на три разряда, уметь оп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1"/>
                <w:sz w:val="22"/>
                <w:szCs w:val="22"/>
              </w:rPr>
              <w:t>ределять     разряды     прилага</w:t>
            </w:r>
            <w:r w:rsidRPr="004F260B">
              <w:rPr>
                <w:spacing w:val="-1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>тельных, их смысловые и грам</w:t>
            </w:r>
            <w:r w:rsidRPr="004F260B">
              <w:rPr>
                <w:sz w:val="22"/>
                <w:szCs w:val="22"/>
              </w:rPr>
              <w:softHyphen/>
              <w:t xml:space="preserve">матические отличия. </w:t>
            </w:r>
          </w:p>
          <w:p w:rsidR="00E374C2" w:rsidRPr="004F260B" w:rsidRDefault="007F308B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</w:t>
            </w:r>
            <w:r w:rsidR="00EF4CDC" w:rsidRPr="004F260B">
              <w:rPr>
                <w:sz w:val="22"/>
                <w:szCs w:val="22"/>
              </w:rPr>
              <w:t xml:space="preserve">: </w:t>
            </w:r>
            <w:r w:rsidRPr="004F260B">
              <w:rPr>
                <w:sz w:val="22"/>
                <w:szCs w:val="22"/>
              </w:rPr>
              <w:t xml:space="preserve"> различать прилагатель</w:t>
            </w:r>
            <w:r w:rsidRPr="004F260B">
              <w:rPr>
                <w:sz w:val="22"/>
                <w:szCs w:val="22"/>
              </w:rPr>
              <w:softHyphen/>
              <w:t>ные разных разрядов, правиль</w:t>
            </w:r>
            <w:r w:rsidRPr="004F260B">
              <w:rPr>
                <w:sz w:val="22"/>
                <w:szCs w:val="22"/>
              </w:rPr>
              <w:softHyphen/>
              <w:t>но их писать и употреблять в речи</w:t>
            </w:r>
            <w:r w:rsidR="00F311AB" w:rsidRPr="004F260B">
              <w:rPr>
                <w:sz w:val="22"/>
                <w:szCs w:val="22"/>
              </w:rPr>
              <w:t>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6D2F83" w:rsidP="008E7D3B">
            <w:pPr>
              <w:ind w:left="57" w:right="57"/>
              <w:jc w:val="center"/>
            </w:pPr>
            <w:r w:rsidRPr="009E3DDD">
              <w:t>79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Относительные прилагательные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pStyle w:val="aa"/>
              <w:ind w:left="57" w:right="57"/>
            </w:pPr>
            <w:r w:rsidRPr="009E3DDD">
              <w:t>Комб.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урок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4F260B" w:rsidRDefault="00EF4CDC" w:rsidP="008E7D3B">
            <w:pPr>
              <w:ind w:left="57" w:right="57"/>
            </w:pPr>
            <w:r w:rsidRPr="009E3DDD">
              <w:t>Орфограммы</w:t>
            </w:r>
            <w:r w:rsidR="00F311AB" w:rsidRPr="009E3DDD">
              <w:t>. Культура речи. Синтаксическая роль имен прилагатель</w:t>
            </w:r>
            <w:r w:rsidR="004F260B">
              <w:t>-</w:t>
            </w:r>
          </w:p>
          <w:p w:rsidR="00E374C2" w:rsidRPr="009E3DDD" w:rsidRDefault="00F311AB" w:rsidP="008E7D3B">
            <w:pPr>
              <w:ind w:left="57" w:right="57"/>
            </w:pPr>
            <w:r w:rsidRPr="009E3DDD">
              <w:t>ных.</w:t>
            </w:r>
          </w:p>
        </w:tc>
        <w:tc>
          <w:tcPr>
            <w:tcW w:w="5103" w:type="dxa"/>
          </w:tcPr>
          <w:p w:rsidR="00EF4CDC" w:rsidRPr="004F260B" w:rsidRDefault="007F308B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о делении прилагатель</w:t>
            </w:r>
            <w:r w:rsidRPr="004F260B">
              <w:rPr>
                <w:sz w:val="22"/>
                <w:szCs w:val="22"/>
              </w:rPr>
              <w:softHyphen/>
              <w:t>ных на три разряда, уметь оп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1"/>
                <w:sz w:val="22"/>
                <w:szCs w:val="22"/>
              </w:rPr>
              <w:t>ределять     разряды     прилага</w:t>
            </w:r>
            <w:r w:rsidRPr="004F260B">
              <w:rPr>
                <w:spacing w:val="-1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>тельных, их смысловые и грам</w:t>
            </w:r>
            <w:r w:rsidRPr="004F260B">
              <w:rPr>
                <w:sz w:val="22"/>
                <w:szCs w:val="22"/>
              </w:rPr>
              <w:softHyphen/>
              <w:t xml:space="preserve">матические отличия. </w:t>
            </w:r>
          </w:p>
          <w:p w:rsidR="00E374C2" w:rsidRPr="004F260B" w:rsidRDefault="007F308B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</w:t>
            </w:r>
            <w:r w:rsidR="00EF4CDC" w:rsidRPr="004F260B">
              <w:rPr>
                <w:sz w:val="22"/>
                <w:szCs w:val="22"/>
              </w:rPr>
              <w:t xml:space="preserve">: </w:t>
            </w:r>
            <w:r w:rsidRPr="004F260B">
              <w:rPr>
                <w:sz w:val="22"/>
                <w:szCs w:val="22"/>
              </w:rPr>
              <w:t xml:space="preserve"> различать прилагатель</w:t>
            </w:r>
            <w:r w:rsidRPr="004F260B">
              <w:rPr>
                <w:sz w:val="22"/>
                <w:szCs w:val="22"/>
              </w:rPr>
              <w:softHyphen/>
              <w:t>ные разных разрядов, правиль</w:t>
            </w:r>
            <w:r w:rsidRPr="004F260B">
              <w:rPr>
                <w:sz w:val="22"/>
                <w:szCs w:val="22"/>
              </w:rPr>
              <w:softHyphen/>
              <w:t>но их писать и употреблять в речи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8</w:t>
            </w:r>
            <w:r w:rsidR="006D2F83" w:rsidRPr="009E3DDD">
              <w:t>0</w:t>
            </w:r>
            <w:r w:rsidR="00017F74" w:rsidRPr="009E3DDD">
              <w:rPr>
                <w:b/>
              </w:rPr>
              <w:t xml:space="preserve"> </w:t>
            </w:r>
            <w:r w:rsidR="007965D9" w:rsidRPr="009E3DDD">
              <w:rPr>
                <w:b/>
                <w:color w:val="7030A0"/>
              </w:rPr>
              <w:t>К/РР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  <w:rPr>
                <w:color w:val="7030A0"/>
              </w:rPr>
            </w:pPr>
            <w:r w:rsidRPr="009E3DDD">
              <w:rPr>
                <w:color w:val="7030A0"/>
              </w:rPr>
              <w:t xml:space="preserve"> Контрольное изложение</w:t>
            </w:r>
            <w:r w:rsidR="007965D9" w:rsidRPr="009E3DDD">
              <w:rPr>
                <w:color w:val="7030A0"/>
              </w:rPr>
              <w:t>№1</w:t>
            </w:r>
            <w:r w:rsidRPr="009E3DDD">
              <w:rPr>
                <w:color w:val="7030A0"/>
              </w:rPr>
              <w:t>. Выборочное изложение (выборочный пересказ исходного текста с описанием природы)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B55F8E" w:rsidP="008E7D3B">
            <w:pPr>
              <w:ind w:left="57" w:right="57"/>
            </w:pPr>
            <w:r w:rsidRPr="009E3DDD">
              <w:t>Урок контроля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Изложение</w:t>
            </w:r>
          </w:p>
        </w:tc>
        <w:tc>
          <w:tcPr>
            <w:tcW w:w="1276" w:type="dxa"/>
          </w:tcPr>
          <w:p w:rsidR="003330C1" w:rsidRPr="009E3DDD" w:rsidRDefault="003330C1" w:rsidP="008E7D3B">
            <w:pPr>
              <w:ind w:left="57" w:right="57"/>
            </w:pPr>
            <w:r w:rsidRPr="009E3DDD">
              <w:t>Письм.</w:t>
            </w:r>
          </w:p>
          <w:p w:rsidR="00E374C2" w:rsidRPr="009E3DDD" w:rsidRDefault="003330C1" w:rsidP="008E7D3B">
            <w:pPr>
              <w:ind w:left="57" w:right="57"/>
            </w:pPr>
            <w:r w:rsidRPr="009E3DDD">
              <w:t>опрос</w:t>
            </w:r>
          </w:p>
        </w:tc>
        <w:tc>
          <w:tcPr>
            <w:tcW w:w="2126" w:type="dxa"/>
          </w:tcPr>
          <w:p w:rsidR="004F260B" w:rsidRDefault="00F311AB" w:rsidP="008E7D3B">
            <w:pPr>
              <w:ind w:left="57" w:right="57"/>
            </w:pPr>
            <w:r w:rsidRPr="009E3DDD">
              <w:t xml:space="preserve">Описание. Изложение текста. </w:t>
            </w:r>
            <w:r w:rsidR="00EF4CDC" w:rsidRPr="009E3DDD">
              <w:t>Орфограммы</w:t>
            </w:r>
            <w:r w:rsidRPr="009E3DDD">
              <w:t>. Культура речи. Текстообразу</w:t>
            </w:r>
            <w:r w:rsidR="00736756">
              <w:t>-</w:t>
            </w:r>
            <w:r w:rsidRPr="009E3DDD">
              <w:t>ющая роль прилагатель</w:t>
            </w:r>
            <w:r w:rsidR="004F260B">
              <w:t>-</w:t>
            </w:r>
          </w:p>
          <w:p w:rsidR="00E374C2" w:rsidRPr="009E3DDD" w:rsidRDefault="00F311AB" w:rsidP="008E7D3B">
            <w:pPr>
              <w:ind w:left="57" w:right="57"/>
            </w:pPr>
            <w:r w:rsidRPr="009E3DDD">
              <w:t>ных.</w:t>
            </w:r>
          </w:p>
        </w:tc>
        <w:tc>
          <w:tcPr>
            <w:tcW w:w="5103" w:type="dxa"/>
          </w:tcPr>
          <w:p w:rsidR="003D37E6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теоретический материал по теме.</w:t>
            </w:r>
          </w:p>
          <w:p w:rsidR="00E374C2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применять данные знания на практике.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8</w:t>
            </w:r>
            <w:r w:rsidR="006D2F83" w:rsidRPr="009E3DDD">
              <w:t>1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Систематизация и обобщение материала на основе контрольного изложения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B55F8E" w:rsidP="008E7D3B">
            <w:pPr>
              <w:ind w:left="57" w:right="57"/>
            </w:pPr>
            <w:r w:rsidRPr="009E3DDD">
              <w:t>Урок коррекции знаний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E374C2" w:rsidRPr="009E3DDD" w:rsidRDefault="003330C1" w:rsidP="008E7D3B">
            <w:pPr>
              <w:ind w:left="57" w:right="57"/>
            </w:pPr>
            <w:r w:rsidRPr="009E3DDD">
              <w:t>Уплотн.опрос</w:t>
            </w:r>
          </w:p>
        </w:tc>
        <w:tc>
          <w:tcPr>
            <w:tcW w:w="2126" w:type="dxa"/>
          </w:tcPr>
          <w:p w:rsidR="00E374C2" w:rsidRPr="009E3DDD" w:rsidRDefault="00976462" w:rsidP="008E7D3B">
            <w:pPr>
              <w:ind w:left="57" w:right="57"/>
            </w:pPr>
            <w:r w:rsidRPr="009E3DDD">
              <w:t>Орфограммы</w:t>
            </w:r>
            <w:r w:rsidR="00F311AB" w:rsidRPr="009E3DDD">
              <w:t xml:space="preserve">. Культура речи. </w:t>
            </w:r>
          </w:p>
        </w:tc>
        <w:tc>
          <w:tcPr>
            <w:tcW w:w="5103" w:type="dxa"/>
          </w:tcPr>
          <w:p w:rsidR="00C4653E" w:rsidRPr="004F260B" w:rsidRDefault="00C4653E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теоретический материал по изученному разделу.</w:t>
            </w:r>
          </w:p>
          <w:p w:rsidR="00E374C2" w:rsidRPr="004F260B" w:rsidRDefault="00C4653E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применять данные знания на практике,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8</w:t>
            </w:r>
            <w:r w:rsidR="006D2F83" w:rsidRPr="009E3DDD">
              <w:t>2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Притяжательные прилагательные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pStyle w:val="aa"/>
              <w:ind w:left="57" w:right="57"/>
            </w:pPr>
            <w:r w:rsidRPr="009E3DDD">
              <w:t>Комб.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урок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976462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EF4CDC" w:rsidRPr="004F260B" w:rsidRDefault="007F308B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 о делении прилагатель</w:t>
            </w:r>
            <w:r w:rsidRPr="004F260B">
              <w:rPr>
                <w:sz w:val="22"/>
                <w:szCs w:val="22"/>
              </w:rPr>
              <w:softHyphen/>
              <w:t>ных на три разряда, уметь оп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1"/>
                <w:sz w:val="22"/>
                <w:szCs w:val="22"/>
              </w:rPr>
              <w:t>ределять     разряды     прилага</w:t>
            </w:r>
            <w:r w:rsidRPr="004F260B">
              <w:rPr>
                <w:spacing w:val="-1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>тельных, их смысловые и грам</w:t>
            </w:r>
            <w:r w:rsidRPr="004F260B">
              <w:rPr>
                <w:sz w:val="22"/>
                <w:szCs w:val="22"/>
              </w:rPr>
              <w:softHyphen/>
              <w:t>матические отличия.</w:t>
            </w:r>
          </w:p>
          <w:p w:rsidR="00E374C2" w:rsidRPr="004F260B" w:rsidRDefault="007F308B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 xml:space="preserve"> Уметь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различать прилагатель</w:t>
            </w:r>
            <w:r w:rsidRPr="004F260B">
              <w:rPr>
                <w:sz w:val="22"/>
                <w:szCs w:val="22"/>
              </w:rPr>
              <w:softHyphen/>
              <w:t>ные разных разрядов, правиль</w:t>
            </w:r>
            <w:r w:rsidRPr="004F260B">
              <w:rPr>
                <w:sz w:val="22"/>
                <w:szCs w:val="22"/>
              </w:rPr>
              <w:softHyphen/>
              <w:t>но их писать и употреблять в речи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8</w:t>
            </w:r>
            <w:r w:rsidR="006D2F83" w:rsidRPr="009E3DDD">
              <w:t>3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Морфологический разбор имени прилагательного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Фронт.и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976462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E374C2" w:rsidRPr="004F260B" w:rsidRDefault="007F308B" w:rsidP="008E7D3B">
            <w:pPr>
              <w:ind w:left="57" w:right="57"/>
            </w:pPr>
            <w:r w:rsidRPr="004F260B">
              <w:rPr>
                <w:spacing w:val="-1"/>
                <w:sz w:val="22"/>
                <w:szCs w:val="22"/>
              </w:rPr>
              <w:t>Знать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1"/>
                <w:sz w:val="22"/>
                <w:szCs w:val="22"/>
              </w:rPr>
              <w:t xml:space="preserve">    морфологические   при</w:t>
            </w:r>
            <w:r w:rsidRPr="004F260B">
              <w:rPr>
                <w:spacing w:val="-1"/>
                <w:sz w:val="22"/>
                <w:szCs w:val="22"/>
              </w:rPr>
              <w:softHyphen/>
            </w:r>
            <w:r w:rsidRPr="004F260B">
              <w:rPr>
                <w:spacing w:val="-3"/>
                <w:sz w:val="22"/>
                <w:szCs w:val="22"/>
              </w:rPr>
              <w:t xml:space="preserve">знаки   имени   прилагательного, </w:t>
            </w:r>
            <w:r w:rsidRPr="004F260B">
              <w:rPr>
                <w:sz w:val="22"/>
                <w:szCs w:val="22"/>
              </w:rPr>
              <w:t xml:space="preserve">уметь различать постоянные и </w:t>
            </w:r>
            <w:r w:rsidRPr="004F260B">
              <w:rPr>
                <w:spacing w:val="-1"/>
                <w:sz w:val="22"/>
                <w:szCs w:val="22"/>
              </w:rPr>
              <w:t>непостоянные      морфологиче</w:t>
            </w:r>
            <w:r w:rsidRPr="004F260B">
              <w:rPr>
                <w:spacing w:val="-1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>ские признаки, определять син</w:t>
            </w:r>
            <w:r w:rsidRPr="004F260B">
              <w:rPr>
                <w:sz w:val="22"/>
                <w:szCs w:val="22"/>
              </w:rPr>
              <w:softHyphen/>
              <w:t>таксическую роль в предложе</w:t>
            </w:r>
            <w:r w:rsidRPr="004F260B">
              <w:rPr>
                <w:sz w:val="22"/>
                <w:szCs w:val="22"/>
              </w:rPr>
              <w:softHyphen/>
              <w:t>нии и тексте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  <w:rPr>
                <w:b/>
              </w:rPr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8</w:t>
            </w:r>
            <w:r w:rsidR="006D2F83" w:rsidRPr="009E3DDD">
              <w:t>4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rPr>
                <w:b/>
              </w:rPr>
              <w:t>Не</w:t>
            </w:r>
            <w:r w:rsidRPr="009E3DDD">
              <w:t xml:space="preserve"> с именами прилагательными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B55F8E" w:rsidP="008E7D3B">
            <w:pPr>
              <w:ind w:left="57" w:right="57"/>
              <w:rPr>
                <w:b/>
              </w:rPr>
            </w:pPr>
            <w:r w:rsidRPr="009E3DDD">
              <w:t>Изучение н/м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  <w:rPr>
                <w:b/>
              </w:rPr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  <w:rPr>
                <w:b/>
              </w:rPr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976462" w:rsidP="008E7D3B">
            <w:pPr>
              <w:ind w:left="57" w:right="57"/>
            </w:pPr>
            <w:r w:rsidRPr="009E3DDD">
              <w:t>Правописание НЕ с именами существительными.</w:t>
            </w:r>
          </w:p>
        </w:tc>
        <w:tc>
          <w:tcPr>
            <w:tcW w:w="5103" w:type="dxa"/>
          </w:tcPr>
          <w:p w:rsidR="00E374C2" w:rsidRPr="004F260B" w:rsidRDefault="007F308B" w:rsidP="008E7D3B">
            <w:pPr>
              <w:ind w:left="57" w:right="57"/>
              <w:rPr>
                <w:b/>
              </w:rPr>
            </w:pPr>
            <w:r w:rsidRPr="004F260B">
              <w:rPr>
                <w:sz w:val="22"/>
                <w:szCs w:val="22"/>
              </w:rPr>
              <w:t>Знать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условия выбора написа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1"/>
                <w:sz w:val="22"/>
                <w:szCs w:val="22"/>
              </w:rPr>
              <w:t>ния   НЕ   с   именами   прилага</w:t>
            </w:r>
            <w:r w:rsidRPr="004F260B">
              <w:rPr>
                <w:spacing w:val="-1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>тельными.    Уметь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   применять правило написания НЕ с име</w:t>
            </w:r>
            <w:r w:rsidRPr="004F260B">
              <w:rPr>
                <w:sz w:val="22"/>
                <w:szCs w:val="22"/>
              </w:rPr>
              <w:softHyphen/>
              <w:t>нами прилагательными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  <w:rPr>
                <w:b/>
              </w:rPr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8</w:t>
            </w:r>
            <w:r w:rsidR="006D2F83" w:rsidRPr="009E3DDD">
              <w:t>5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rPr>
                <w:b/>
              </w:rPr>
              <w:t>Не</w:t>
            </w:r>
            <w:r w:rsidRPr="009E3DDD">
              <w:t xml:space="preserve"> с именами прилагательными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ind w:left="57" w:right="57"/>
            </w:pPr>
            <w:r w:rsidRPr="009E3DDD">
              <w:t>Закр.</w:t>
            </w:r>
          </w:p>
          <w:p w:rsidR="00E374C2" w:rsidRPr="009E3DDD" w:rsidRDefault="001C79C7" w:rsidP="008E7D3B">
            <w:pPr>
              <w:ind w:left="57" w:right="57"/>
              <w:rPr>
                <w:b/>
              </w:rPr>
            </w:pPr>
            <w:r w:rsidRPr="009E3DDD">
              <w:t>ЗУН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  <w:rPr>
                <w:b/>
              </w:rPr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  <w:rPr>
                <w:b/>
              </w:rPr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976462" w:rsidP="008E7D3B">
            <w:pPr>
              <w:ind w:left="57" w:right="57"/>
              <w:rPr>
                <w:b/>
              </w:rPr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EF4CDC" w:rsidRPr="004F260B" w:rsidRDefault="007F308B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</w:t>
            </w:r>
            <w:r w:rsidR="00EF4CDC" w:rsidRPr="004F260B">
              <w:rPr>
                <w:sz w:val="22"/>
                <w:szCs w:val="22"/>
              </w:rPr>
              <w:t xml:space="preserve">: </w:t>
            </w:r>
            <w:r w:rsidRPr="004F260B">
              <w:rPr>
                <w:sz w:val="22"/>
                <w:szCs w:val="22"/>
              </w:rPr>
              <w:t xml:space="preserve"> условия выбора написа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1"/>
                <w:sz w:val="22"/>
                <w:szCs w:val="22"/>
              </w:rPr>
              <w:t>ния   НЕ   с   именами   прилага</w:t>
            </w:r>
            <w:r w:rsidRPr="004F260B">
              <w:rPr>
                <w:spacing w:val="-1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 xml:space="preserve">тельными.    </w:t>
            </w:r>
          </w:p>
          <w:p w:rsidR="00E374C2" w:rsidRPr="004F260B" w:rsidRDefault="007F308B" w:rsidP="008E7D3B">
            <w:pPr>
              <w:ind w:left="57" w:right="57"/>
              <w:rPr>
                <w:b/>
              </w:rPr>
            </w:pPr>
            <w:r w:rsidRPr="004F260B">
              <w:rPr>
                <w:sz w:val="22"/>
                <w:szCs w:val="22"/>
              </w:rPr>
              <w:t>Уметь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   применять правило написания НЕ с име</w:t>
            </w:r>
            <w:r w:rsidRPr="004F260B">
              <w:rPr>
                <w:sz w:val="22"/>
                <w:szCs w:val="22"/>
              </w:rPr>
              <w:softHyphen/>
              <w:t>нами прилагательными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8</w:t>
            </w:r>
            <w:r w:rsidR="006D2F83" w:rsidRPr="009E3DDD">
              <w:t>6</w:t>
            </w:r>
            <w:r w:rsidR="00976462" w:rsidRPr="009E3DDD">
              <w:rPr>
                <w:b/>
              </w:rPr>
              <w:t xml:space="preserve"> РР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Буквы </w:t>
            </w:r>
            <w:r w:rsidRPr="009E3DDD">
              <w:rPr>
                <w:b/>
              </w:rPr>
              <w:t xml:space="preserve">о </w:t>
            </w:r>
            <w:r w:rsidRPr="009E3DDD">
              <w:t xml:space="preserve">и </w:t>
            </w:r>
            <w:r w:rsidRPr="009E3DDD">
              <w:rPr>
                <w:b/>
              </w:rPr>
              <w:t xml:space="preserve">е </w:t>
            </w:r>
            <w:r w:rsidRPr="009E3DDD">
              <w:t xml:space="preserve">после шипящих и </w:t>
            </w:r>
            <w:r w:rsidRPr="009E3DDD">
              <w:rPr>
                <w:b/>
              </w:rPr>
              <w:t xml:space="preserve">ц </w:t>
            </w:r>
            <w:r w:rsidRPr="009E3DDD">
              <w:t xml:space="preserve">в суффиксах имен прилагательных. </w:t>
            </w:r>
            <w:r w:rsidRPr="009E3DDD">
              <w:rPr>
                <w:b/>
              </w:rPr>
              <w:t>Р.р.</w:t>
            </w:r>
            <w:r w:rsidRPr="009E3DDD">
              <w:t xml:space="preserve"> Описание пейзажа по картине (упр.315)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pStyle w:val="aa"/>
              <w:ind w:left="57" w:right="57"/>
            </w:pPr>
            <w:r w:rsidRPr="009E3DDD">
              <w:t>Комб.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урок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976462" w:rsidP="008E7D3B">
            <w:pPr>
              <w:ind w:left="57" w:right="57"/>
            </w:pPr>
            <w:r w:rsidRPr="009E3DDD">
              <w:t>Орфограммы. Культура речи. Описание.</w:t>
            </w:r>
          </w:p>
        </w:tc>
        <w:tc>
          <w:tcPr>
            <w:tcW w:w="5103" w:type="dxa"/>
          </w:tcPr>
          <w:p w:rsidR="00EF4CDC" w:rsidRPr="004F260B" w:rsidRDefault="007F308B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</w:t>
            </w:r>
            <w:r w:rsidR="00EF4CDC" w:rsidRPr="004F260B">
              <w:rPr>
                <w:sz w:val="22"/>
                <w:szCs w:val="22"/>
              </w:rPr>
              <w:t xml:space="preserve">: </w:t>
            </w:r>
            <w:r w:rsidRPr="004F260B">
              <w:rPr>
                <w:sz w:val="22"/>
                <w:szCs w:val="22"/>
              </w:rPr>
              <w:t xml:space="preserve"> условия выбора О и Е в </w:t>
            </w:r>
            <w:r w:rsidRPr="004F260B">
              <w:rPr>
                <w:spacing w:val="-1"/>
                <w:sz w:val="22"/>
                <w:szCs w:val="22"/>
              </w:rPr>
              <w:t xml:space="preserve">суффиксах        прилагательных </w:t>
            </w:r>
            <w:r w:rsidRPr="004F260B">
              <w:rPr>
                <w:sz w:val="22"/>
                <w:szCs w:val="22"/>
              </w:rPr>
              <w:t xml:space="preserve">после шипящих и Ц. </w:t>
            </w:r>
          </w:p>
          <w:p w:rsidR="00E374C2" w:rsidRPr="004F260B" w:rsidRDefault="007F308B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 xml:space="preserve">Уметь 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 сопоставлять   правила правописания букв О и Е в кор</w:t>
            </w:r>
            <w:r w:rsidRPr="004F260B">
              <w:rPr>
                <w:sz w:val="22"/>
                <w:szCs w:val="22"/>
              </w:rPr>
              <w:softHyphen/>
              <w:t xml:space="preserve">не, суффиксе, окончании имен </w:t>
            </w:r>
            <w:r w:rsidRPr="004F260B">
              <w:rPr>
                <w:spacing w:val="-1"/>
                <w:sz w:val="22"/>
                <w:szCs w:val="22"/>
              </w:rPr>
              <w:t>существительных,         прилага</w:t>
            </w:r>
            <w:r w:rsidRPr="004F260B">
              <w:rPr>
                <w:spacing w:val="-1"/>
                <w:sz w:val="22"/>
                <w:szCs w:val="22"/>
              </w:rPr>
              <w:softHyphen/>
              <w:t xml:space="preserve">тельных,   опознавать,   в  какой </w:t>
            </w:r>
            <w:r w:rsidRPr="004F260B">
              <w:rPr>
                <w:sz w:val="22"/>
                <w:szCs w:val="22"/>
              </w:rPr>
              <w:t>части  слова  находится  орфо</w:t>
            </w:r>
            <w:r w:rsidRPr="004F260B">
              <w:rPr>
                <w:sz w:val="22"/>
                <w:szCs w:val="22"/>
              </w:rPr>
              <w:softHyphen/>
              <w:t>грамма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8</w:t>
            </w:r>
            <w:r w:rsidR="006D2F83" w:rsidRPr="009E3DDD">
              <w:t>7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Правописание гласных и согласных в суффиксах –</w:t>
            </w:r>
            <w:r w:rsidRPr="009E3DDD">
              <w:rPr>
                <w:b/>
              </w:rPr>
              <w:t xml:space="preserve">ан-(-ян-), -ин-, -онн-(-енн-) </w:t>
            </w:r>
            <w:r w:rsidRPr="009E3DDD">
              <w:t>в именах прилагательных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B55F8E" w:rsidP="008E7D3B">
            <w:pPr>
              <w:ind w:left="57" w:right="57"/>
            </w:pPr>
            <w:r w:rsidRPr="009E3DDD">
              <w:t>Изучение н/м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976462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EF4CDC" w:rsidRPr="004F260B" w:rsidRDefault="00497AB4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условия выбора одной и двух Н в суффиксах прилага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1"/>
                <w:sz w:val="22"/>
                <w:szCs w:val="22"/>
              </w:rPr>
              <w:t xml:space="preserve">тельных,    понимать    значения </w:t>
            </w:r>
            <w:r w:rsidRPr="004F260B">
              <w:rPr>
                <w:sz w:val="22"/>
                <w:szCs w:val="22"/>
              </w:rPr>
              <w:t xml:space="preserve">прилагательных с суффиксами -ОНН-, -ЕНН-. </w:t>
            </w:r>
          </w:p>
          <w:p w:rsidR="00E374C2" w:rsidRPr="004F260B" w:rsidRDefault="00497AB4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применять правило на  практике,  обнару</w:t>
            </w:r>
            <w:r w:rsidRPr="004F260B">
              <w:rPr>
                <w:sz w:val="22"/>
                <w:szCs w:val="22"/>
              </w:rPr>
              <w:softHyphen/>
              <w:t xml:space="preserve">живать слова с орфограммой, </w:t>
            </w:r>
            <w:r w:rsidRPr="004F260B">
              <w:rPr>
                <w:spacing w:val="-1"/>
                <w:sz w:val="22"/>
                <w:szCs w:val="22"/>
              </w:rPr>
              <w:t>опознавать    структуру    слова, графически   обозначать  орфо</w:t>
            </w:r>
            <w:r w:rsidRPr="004F260B">
              <w:rPr>
                <w:spacing w:val="-1"/>
                <w:sz w:val="22"/>
                <w:szCs w:val="22"/>
              </w:rPr>
              <w:softHyphen/>
              <w:t xml:space="preserve">грамму, безошибочно писать. 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8</w:t>
            </w:r>
            <w:r w:rsidR="006D2F83" w:rsidRPr="009E3DDD">
              <w:t>8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Правописание гласных и согласных в суффиксах </w:t>
            </w:r>
            <w:r w:rsidRPr="009E3DDD">
              <w:rPr>
                <w:b/>
              </w:rPr>
              <w:t>–ан-(-ян-), -ин-, -онн-(-енн-)</w:t>
            </w:r>
            <w:r w:rsidRPr="009E3DDD">
              <w:t xml:space="preserve"> в именах прилагательных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ind w:left="57" w:right="57"/>
            </w:pPr>
            <w:r w:rsidRPr="009E3DDD">
              <w:t>Закр.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ЗУН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976462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E374C2" w:rsidRPr="004F260B" w:rsidRDefault="00497AB4" w:rsidP="008E7D3B">
            <w:pPr>
              <w:ind w:left="57" w:right="57"/>
            </w:pPr>
            <w:r w:rsidRPr="004F260B">
              <w:rPr>
                <w:spacing w:val="-1"/>
                <w:sz w:val="22"/>
                <w:szCs w:val="22"/>
              </w:rPr>
              <w:t>Знать</w:t>
            </w:r>
            <w:r w:rsidR="00EF4CDC" w:rsidRPr="004F260B">
              <w:rPr>
                <w:sz w:val="22"/>
                <w:szCs w:val="22"/>
              </w:rPr>
              <w:t xml:space="preserve">: </w:t>
            </w:r>
            <w:r w:rsidRPr="004F260B">
              <w:rPr>
                <w:spacing w:val="-1"/>
                <w:sz w:val="22"/>
                <w:szCs w:val="22"/>
              </w:rPr>
              <w:t xml:space="preserve"> значение и правописание </w:t>
            </w:r>
            <w:r w:rsidRPr="004F260B">
              <w:rPr>
                <w:sz w:val="22"/>
                <w:szCs w:val="22"/>
              </w:rPr>
              <w:t xml:space="preserve">суффиксов   -ИН-,   -АН-,   -ЯН-, </w:t>
            </w:r>
            <w:r w:rsidRPr="004F260B">
              <w:rPr>
                <w:spacing w:val="-2"/>
                <w:sz w:val="22"/>
                <w:szCs w:val="22"/>
              </w:rPr>
              <w:t xml:space="preserve">уметь   применять   правило   на практике, обнаруживать слова с </w:t>
            </w:r>
            <w:r w:rsidRPr="004F260B">
              <w:rPr>
                <w:spacing w:val="-1"/>
                <w:sz w:val="22"/>
                <w:szCs w:val="22"/>
              </w:rPr>
              <w:t>орфограммой,           опознавать структуру    слова,    графически обозначать   орфограмму,   без</w:t>
            </w:r>
            <w:r w:rsidRPr="004F260B">
              <w:rPr>
                <w:spacing w:val="-1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>ошибочно писать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6D2F83" w:rsidP="008E7D3B">
            <w:pPr>
              <w:ind w:left="57" w:right="57"/>
              <w:jc w:val="center"/>
            </w:pPr>
            <w:r w:rsidRPr="009E3DDD">
              <w:t>89</w:t>
            </w:r>
            <w:r w:rsidR="00017F74" w:rsidRPr="009E3DDD">
              <w:rPr>
                <w:b/>
              </w:rPr>
              <w:t xml:space="preserve"> РР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Р.р. Публичное выступление о произведении народного промысла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F16900" w:rsidP="008E7D3B">
            <w:pPr>
              <w:ind w:left="57" w:right="57"/>
            </w:pPr>
            <w:r w:rsidRPr="009E3DDD">
              <w:t>РР</w:t>
            </w:r>
          </w:p>
        </w:tc>
        <w:tc>
          <w:tcPr>
            <w:tcW w:w="1559" w:type="dxa"/>
            <w:gridSpan w:val="2"/>
          </w:tcPr>
          <w:p w:rsidR="00E374C2" w:rsidRPr="009E3DDD" w:rsidRDefault="002A5E5E" w:rsidP="008E7D3B">
            <w:pPr>
              <w:ind w:left="57" w:right="57"/>
            </w:pPr>
            <w:r w:rsidRPr="009E3DDD">
              <w:t>Лекция</w:t>
            </w:r>
            <w:r w:rsidRPr="009E3DDD">
              <w:rPr>
                <w:lang w:val="en-US"/>
              </w:rPr>
              <w:t xml:space="preserve"> </w:t>
            </w:r>
            <w:r w:rsidRPr="009E3DDD">
              <w:t>с элементами беседы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976462" w:rsidRPr="009E3DDD" w:rsidRDefault="00976462" w:rsidP="008E7D3B">
            <w:pPr>
              <w:ind w:left="57" w:right="57"/>
            </w:pPr>
            <w:r w:rsidRPr="009E3DDD">
              <w:t>Орфограммы.</w:t>
            </w:r>
          </w:p>
          <w:p w:rsidR="00E374C2" w:rsidRPr="009E3DDD" w:rsidRDefault="00976462" w:rsidP="008E7D3B">
            <w:pPr>
              <w:ind w:left="57" w:right="57"/>
            </w:pPr>
            <w:r w:rsidRPr="009E3DDD">
              <w:t>Орфоэпические нормы языка. Культура речи.</w:t>
            </w:r>
          </w:p>
        </w:tc>
        <w:tc>
          <w:tcPr>
            <w:tcW w:w="5103" w:type="dxa"/>
          </w:tcPr>
          <w:p w:rsidR="00E374C2" w:rsidRPr="004F260B" w:rsidRDefault="00497AB4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особенности публичного выступления.</w:t>
            </w:r>
          </w:p>
          <w:p w:rsidR="00497AB4" w:rsidRPr="004F260B" w:rsidRDefault="00497AB4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строить монологическое высказывание, выступать пред аудиторией.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9</w:t>
            </w:r>
            <w:r w:rsidR="006D2F83" w:rsidRPr="009E3DDD">
              <w:t>0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Различение на письме суффиксов </w:t>
            </w:r>
            <w:r w:rsidRPr="009E3DDD">
              <w:rPr>
                <w:b/>
              </w:rPr>
              <w:t>–к-</w:t>
            </w:r>
            <w:r w:rsidRPr="009E3DDD">
              <w:t xml:space="preserve"> и </w:t>
            </w:r>
            <w:r w:rsidRPr="009E3DDD">
              <w:rPr>
                <w:b/>
              </w:rPr>
              <w:t>–ск-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pStyle w:val="aa"/>
              <w:ind w:left="57" w:right="57"/>
            </w:pPr>
            <w:r w:rsidRPr="009E3DDD">
              <w:t>Комб.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урок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Фронт.и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lastRenderedPageBreak/>
              <w:t>опрос.</w:t>
            </w:r>
          </w:p>
        </w:tc>
        <w:tc>
          <w:tcPr>
            <w:tcW w:w="2126" w:type="dxa"/>
          </w:tcPr>
          <w:p w:rsidR="00E374C2" w:rsidRPr="009E3DDD" w:rsidRDefault="00976462" w:rsidP="008E7D3B">
            <w:pPr>
              <w:ind w:left="57" w:right="57"/>
            </w:pPr>
            <w:r w:rsidRPr="009E3DDD">
              <w:lastRenderedPageBreak/>
              <w:t>Орфограммы. Культура речи.</w:t>
            </w:r>
          </w:p>
        </w:tc>
        <w:tc>
          <w:tcPr>
            <w:tcW w:w="5103" w:type="dxa"/>
          </w:tcPr>
          <w:p w:rsidR="00EF4CDC" w:rsidRPr="004F260B" w:rsidRDefault="00497AB4" w:rsidP="008E7D3B">
            <w:pPr>
              <w:ind w:left="57" w:right="57"/>
              <w:rPr>
                <w:spacing w:val="-1"/>
              </w:rPr>
            </w:pPr>
            <w:r w:rsidRPr="004F260B">
              <w:rPr>
                <w:sz w:val="22"/>
                <w:szCs w:val="22"/>
              </w:rPr>
              <w:t>Знать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способ образования ка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2"/>
                <w:sz w:val="22"/>
                <w:szCs w:val="22"/>
              </w:rPr>
              <w:t xml:space="preserve">чественных        прилагательных </w:t>
            </w:r>
            <w:r w:rsidRPr="004F260B">
              <w:rPr>
                <w:sz w:val="22"/>
                <w:szCs w:val="22"/>
              </w:rPr>
              <w:t xml:space="preserve">при помощи -К-, относительных </w:t>
            </w:r>
            <w:r w:rsidRPr="004F260B">
              <w:rPr>
                <w:spacing w:val="-2"/>
                <w:sz w:val="22"/>
                <w:szCs w:val="22"/>
              </w:rPr>
              <w:lastRenderedPageBreak/>
              <w:t xml:space="preserve">прилагательных    при    помощи </w:t>
            </w:r>
            <w:r w:rsidRPr="004F260B">
              <w:rPr>
                <w:spacing w:val="-1"/>
                <w:sz w:val="22"/>
                <w:szCs w:val="22"/>
              </w:rPr>
              <w:t xml:space="preserve">суффикса   -СК-   </w:t>
            </w:r>
          </w:p>
          <w:p w:rsidR="00E374C2" w:rsidRPr="004F260B" w:rsidRDefault="00497AB4" w:rsidP="008E7D3B">
            <w:pPr>
              <w:ind w:left="57" w:right="57"/>
            </w:pPr>
            <w:r w:rsidRPr="004F260B">
              <w:rPr>
                <w:spacing w:val="-1"/>
                <w:sz w:val="22"/>
                <w:szCs w:val="22"/>
              </w:rPr>
              <w:t>.Уметь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1"/>
                <w:sz w:val="22"/>
                <w:szCs w:val="22"/>
              </w:rPr>
              <w:t xml:space="preserve">  разли</w:t>
            </w:r>
            <w:r w:rsidRPr="004F260B">
              <w:rPr>
                <w:spacing w:val="-1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 xml:space="preserve">чать на письме суффиксы -К- и -СК-, понимать закономерности </w:t>
            </w:r>
            <w:r w:rsidRPr="004F260B">
              <w:rPr>
                <w:spacing w:val="-2"/>
                <w:sz w:val="22"/>
                <w:szCs w:val="22"/>
              </w:rPr>
              <w:t xml:space="preserve">образования    прилагательных, </w:t>
            </w:r>
            <w:r w:rsidRPr="004F260B">
              <w:rPr>
                <w:spacing w:val="-1"/>
                <w:sz w:val="22"/>
                <w:szCs w:val="22"/>
              </w:rPr>
              <w:t>фонетические   процессы,   про</w:t>
            </w:r>
            <w:r w:rsidRPr="004F260B">
              <w:rPr>
                <w:spacing w:val="-1"/>
                <w:sz w:val="22"/>
                <w:szCs w:val="22"/>
              </w:rPr>
              <w:softHyphen/>
              <w:t>исходящие   в   прилагательном на стыке корня и суффикса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9</w:t>
            </w:r>
            <w:r w:rsidR="006D2F83" w:rsidRPr="009E3DDD">
              <w:t>1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Слитное и дефисное написание сложных прилагательных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pStyle w:val="aa"/>
              <w:ind w:left="57" w:right="57"/>
            </w:pPr>
            <w:r w:rsidRPr="009E3DDD">
              <w:t>Комб.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урок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976462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E374C2" w:rsidRPr="004F260B" w:rsidRDefault="00497AB4" w:rsidP="008E7D3B">
            <w:pPr>
              <w:ind w:left="57" w:right="57"/>
            </w:pPr>
            <w:r w:rsidRPr="004F260B">
              <w:rPr>
                <w:spacing w:val="-1"/>
                <w:sz w:val="22"/>
                <w:szCs w:val="22"/>
              </w:rPr>
              <w:t>Знать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1"/>
                <w:sz w:val="22"/>
                <w:szCs w:val="22"/>
              </w:rPr>
              <w:t xml:space="preserve">   условия    употребления </w:t>
            </w:r>
            <w:r w:rsidRPr="004F260B">
              <w:rPr>
                <w:sz w:val="22"/>
                <w:szCs w:val="22"/>
              </w:rPr>
              <w:t>дефиса   в   сложных   прилага</w:t>
            </w:r>
            <w:r w:rsidRPr="004F260B">
              <w:rPr>
                <w:sz w:val="22"/>
                <w:szCs w:val="22"/>
              </w:rPr>
              <w:softHyphen/>
              <w:t>тельных,  различение слитного и раздельного написания слов. Уметь</w:t>
            </w:r>
            <w:r w:rsidR="00EF4CDC" w:rsidRPr="004F260B">
              <w:rPr>
                <w:sz w:val="22"/>
                <w:szCs w:val="22"/>
              </w:rPr>
              <w:t xml:space="preserve">: </w:t>
            </w:r>
            <w:r w:rsidRPr="004F260B">
              <w:rPr>
                <w:sz w:val="22"/>
                <w:szCs w:val="22"/>
              </w:rPr>
              <w:t xml:space="preserve"> правильно писать слож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1"/>
                <w:sz w:val="22"/>
                <w:szCs w:val="22"/>
              </w:rPr>
              <w:t>ные прилагательные, сопостав</w:t>
            </w:r>
            <w:r w:rsidRPr="004F260B">
              <w:rPr>
                <w:spacing w:val="-1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>лять     способы     образования сложных    прилагательных    со способами  образования  слож</w:t>
            </w:r>
            <w:r w:rsidRPr="004F260B">
              <w:rPr>
                <w:sz w:val="22"/>
                <w:szCs w:val="22"/>
              </w:rPr>
              <w:softHyphen/>
              <w:t>ных существительных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9</w:t>
            </w:r>
            <w:r w:rsidR="006D2F83" w:rsidRPr="009E3DDD">
              <w:t>2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Систематизация и обобщение знаний по  теме «Имя прилагательное»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F16900" w:rsidP="008E7D3B">
            <w:pPr>
              <w:ind w:left="57" w:right="57"/>
            </w:pPr>
            <w:r w:rsidRPr="009E3DDD">
              <w:t>Обобщ.и сист. зн.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E374C2" w:rsidRPr="009E3DDD" w:rsidRDefault="003330C1" w:rsidP="008E7D3B">
            <w:pPr>
              <w:ind w:left="57" w:right="57"/>
            </w:pPr>
            <w:r w:rsidRPr="009E3DDD">
              <w:t>Уплотн.опрос</w:t>
            </w:r>
          </w:p>
        </w:tc>
        <w:tc>
          <w:tcPr>
            <w:tcW w:w="2126" w:type="dxa"/>
          </w:tcPr>
          <w:p w:rsidR="00E374C2" w:rsidRPr="009E3DDD" w:rsidRDefault="004E1916" w:rsidP="008E7D3B">
            <w:pPr>
              <w:ind w:left="57" w:right="57"/>
            </w:pPr>
            <w:r w:rsidRPr="009E3DDD">
              <w:t>Изученный материал по данному разделу</w:t>
            </w:r>
          </w:p>
        </w:tc>
        <w:tc>
          <w:tcPr>
            <w:tcW w:w="5103" w:type="dxa"/>
          </w:tcPr>
          <w:p w:rsidR="003D37E6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изученный материал по данному разделу.</w:t>
            </w:r>
          </w:p>
          <w:p w:rsidR="00E374C2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работать с изученными орфограммами, строить связное монологическое высказывание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7965D9" w:rsidRPr="009E3DDD" w:rsidRDefault="009F7FE6" w:rsidP="008E7D3B">
            <w:pPr>
              <w:ind w:left="57" w:right="57"/>
              <w:jc w:val="center"/>
            </w:pPr>
            <w:r w:rsidRPr="009E3DDD">
              <w:t>9</w:t>
            </w:r>
            <w:r w:rsidR="006D2F83" w:rsidRPr="009E3DDD">
              <w:t>3</w:t>
            </w:r>
          </w:p>
          <w:p w:rsidR="00E374C2" w:rsidRPr="009E3DDD" w:rsidRDefault="007965D9" w:rsidP="008E7D3B">
            <w:pPr>
              <w:ind w:left="57" w:right="57"/>
              <w:jc w:val="center"/>
            </w:pPr>
            <w:r w:rsidRPr="009E3DDD">
              <w:rPr>
                <w:color w:val="FF0000"/>
              </w:rPr>
              <w:t>К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  <w:rPr>
                <w:color w:val="FF0000"/>
              </w:rPr>
            </w:pPr>
            <w:r w:rsidRPr="009E3DDD">
              <w:rPr>
                <w:color w:val="FF0000"/>
              </w:rPr>
              <w:t>Контрольный диктант</w:t>
            </w:r>
            <w:r w:rsidR="007965D9" w:rsidRPr="009E3DDD">
              <w:rPr>
                <w:color w:val="FF0000"/>
              </w:rPr>
              <w:t xml:space="preserve"> №4</w:t>
            </w:r>
            <w:r w:rsidRPr="009E3DDD">
              <w:rPr>
                <w:color w:val="FF0000"/>
              </w:rPr>
              <w:t xml:space="preserve"> по теме «Имя прилагательное»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B55F8E" w:rsidP="008E7D3B">
            <w:pPr>
              <w:ind w:left="57" w:right="57"/>
            </w:pPr>
            <w:r w:rsidRPr="009E3DDD">
              <w:t>Урок контроля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Диктант</w:t>
            </w:r>
          </w:p>
        </w:tc>
        <w:tc>
          <w:tcPr>
            <w:tcW w:w="1276" w:type="dxa"/>
          </w:tcPr>
          <w:p w:rsidR="003330C1" w:rsidRPr="009E3DDD" w:rsidRDefault="003330C1" w:rsidP="008E7D3B">
            <w:pPr>
              <w:ind w:left="57" w:right="57"/>
            </w:pPr>
            <w:r w:rsidRPr="009E3DDD">
              <w:t>Письм.</w:t>
            </w:r>
          </w:p>
          <w:p w:rsidR="00E374C2" w:rsidRPr="009E3DDD" w:rsidRDefault="003330C1" w:rsidP="008E7D3B">
            <w:pPr>
              <w:ind w:left="57" w:right="57"/>
            </w:pPr>
            <w:r w:rsidRPr="009E3DDD">
              <w:t>опрос</w:t>
            </w:r>
          </w:p>
        </w:tc>
        <w:tc>
          <w:tcPr>
            <w:tcW w:w="2126" w:type="dxa"/>
          </w:tcPr>
          <w:p w:rsidR="00E374C2" w:rsidRPr="009E3DDD" w:rsidRDefault="004E1916" w:rsidP="008E7D3B">
            <w:pPr>
              <w:ind w:left="57" w:right="57"/>
            </w:pPr>
            <w:r w:rsidRPr="009E3DDD">
              <w:t>Изученный материал по данному разделу</w:t>
            </w:r>
          </w:p>
        </w:tc>
        <w:tc>
          <w:tcPr>
            <w:tcW w:w="5103" w:type="dxa"/>
          </w:tcPr>
          <w:p w:rsidR="003D37E6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теоретический материал по изученному разделу.</w:t>
            </w:r>
          </w:p>
          <w:p w:rsidR="00E374C2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применять данные знания на практике.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9</w:t>
            </w:r>
            <w:r w:rsidR="006D2F83" w:rsidRPr="009E3DDD">
              <w:t>4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Систематизация и обобщение материала на основе диктанта.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B55F8E" w:rsidP="008E7D3B">
            <w:pPr>
              <w:ind w:left="57" w:right="57"/>
            </w:pPr>
            <w:r w:rsidRPr="009E3DDD">
              <w:t>Урок коррекции знаний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E374C2" w:rsidRPr="009E3DDD" w:rsidRDefault="003330C1" w:rsidP="008E7D3B">
            <w:pPr>
              <w:ind w:left="57" w:right="57"/>
            </w:pPr>
            <w:r w:rsidRPr="009E3DDD">
              <w:t>Уплотн.опрос</w:t>
            </w:r>
          </w:p>
        </w:tc>
        <w:tc>
          <w:tcPr>
            <w:tcW w:w="2126" w:type="dxa"/>
          </w:tcPr>
          <w:p w:rsidR="00E374C2" w:rsidRPr="009E3DDD" w:rsidRDefault="004E1916" w:rsidP="008E7D3B">
            <w:pPr>
              <w:ind w:left="57" w:right="57"/>
            </w:pPr>
            <w:r w:rsidRPr="009E3DDD">
              <w:t>Изученный материал по данному разделу</w:t>
            </w:r>
          </w:p>
        </w:tc>
        <w:tc>
          <w:tcPr>
            <w:tcW w:w="5103" w:type="dxa"/>
          </w:tcPr>
          <w:p w:rsidR="00C4653E" w:rsidRPr="004F260B" w:rsidRDefault="00C4653E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теоретический материал по изученному разделу.</w:t>
            </w:r>
          </w:p>
          <w:p w:rsidR="00E374C2" w:rsidRPr="004F260B" w:rsidRDefault="00C4653E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применять данные знания на практике,</w:t>
            </w:r>
          </w:p>
        </w:tc>
      </w:tr>
      <w:tr w:rsidR="004F260B" w:rsidRPr="009E3DDD" w:rsidTr="00736756">
        <w:tc>
          <w:tcPr>
            <w:tcW w:w="16160" w:type="dxa"/>
            <w:gridSpan w:val="10"/>
          </w:tcPr>
          <w:p w:rsidR="004F260B" w:rsidRPr="004F260B" w:rsidRDefault="004F260B" w:rsidP="008E7D3B">
            <w:pPr>
              <w:ind w:left="57" w:right="57"/>
              <w:jc w:val="center"/>
              <w:rPr>
                <w:b/>
              </w:rPr>
            </w:pPr>
            <w:r w:rsidRPr="009E3DDD">
              <w:rPr>
                <w:b/>
              </w:rPr>
              <w:t>Имя числительное (12ч+2ч)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9</w:t>
            </w:r>
            <w:r w:rsidR="006D2F83" w:rsidRPr="009E3DDD">
              <w:t>5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Имя числительное как часть речи. Синтаксическая роль имен числительных в предложении. Текстообразующая роль числительных.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B55F8E" w:rsidP="008E7D3B">
            <w:pPr>
              <w:ind w:left="57" w:right="57"/>
            </w:pPr>
            <w:r w:rsidRPr="009E3DDD">
              <w:t>Изучение н/м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3330C1" w:rsidRPr="009E3DDD" w:rsidRDefault="003330C1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E374C2" w:rsidRPr="009E3DDD" w:rsidRDefault="003330C1" w:rsidP="008E7D3B">
            <w:pPr>
              <w:ind w:left="57" w:right="57"/>
            </w:pPr>
            <w:r w:rsidRPr="009E3DDD">
              <w:t>опрос</w:t>
            </w:r>
          </w:p>
        </w:tc>
        <w:tc>
          <w:tcPr>
            <w:tcW w:w="2126" w:type="dxa"/>
          </w:tcPr>
          <w:p w:rsidR="00E374C2" w:rsidRPr="009E3DDD" w:rsidRDefault="00976462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EF4CDC" w:rsidRPr="004F260B" w:rsidRDefault="00497AB4" w:rsidP="008E7D3B">
            <w:pPr>
              <w:ind w:left="57" w:right="57"/>
            </w:pPr>
            <w:r w:rsidRPr="004F260B">
              <w:rPr>
                <w:spacing w:val="-2"/>
                <w:sz w:val="22"/>
                <w:szCs w:val="22"/>
              </w:rPr>
              <w:t xml:space="preserve">Понимать,    что    числительное </w:t>
            </w:r>
            <w:r w:rsidRPr="004F260B">
              <w:rPr>
                <w:sz w:val="22"/>
                <w:szCs w:val="22"/>
              </w:rPr>
              <w:t>входит   в группу именных час</w:t>
            </w:r>
            <w:r w:rsidRPr="004F260B">
              <w:rPr>
                <w:sz w:val="22"/>
                <w:szCs w:val="22"/>
              </w:rPr>
              <w:softHyphen/>
              <w:t>тей речи. Знать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общее значе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2"/>
                <w:sz w:val="22"/>
                <w:szCs w:val="22"/>
              </w:rPr>
              <w:t>ние   числительного,   морфоло</w:t>
            </w:r>
            <w:r w:rsidRPr="004F260B">
              <w:rPr>
                <w:spacing w:val="-2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>гические признаки, синтаксиче</w:t>
            </w:r>
            <w:r w:rsidRPr="004F260B">
              <w:rPr>
                <w:sz w:val="22"/>
                <w:szCs w:val="22"/>
              </w:rPr>
              <w:softHyphen/>
              <w:t xml:space="preserve">скую    роль    в    предложении. </w:t>
            </w:r>
            <w:r w:rsidR="00EF4CDC" w:rsidRPr="004F260B">
              <w:rPr>
                <w:sz w:val="22"/>
                <w:szCs w:val="22"/>
              </w:rPr>
              <w:t xml:space="preserve"> </w:t>
            </w:r>
          </w:p>
          <w:p w:rsidR="00E374C2" w:rsidRPr="004F260B" w:rsidRDefault="00497AB4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 xml:space="preserve">Уметь 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>отличать числительные от других частей речи с число</w:t>
            </w:r>
            <w:r w:rsidRPr="004F260B">
              <w:rPr>
                <w:sz w:val="22"/>
                <w:szCs w:val="22"/>
              </w:rPr>
              <w:softHyphen/>
              <w:t>вым значением, находить их в тексте, правильно произносить в соответствии с нормами ор</w:t>
            </w:r>
            <w:r w:rsidRPr="004F260B">
              <w:rPr>
                <w:sz w:val="22"/>
                <w:szCs w:val="22"/>
              </w:rPr>
              <w:softHyphen/>
              <w:t>фоэпии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9</w:t>
            </w:r>
            <w:r w:rsidR="006D2F83" w:rsidRPr="009E3DDD">
              <w:t>6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Числительные количественные и порядковые, простые и составные. Слитное и </w:t>
            </w:r>
            <w:r w:rsidRPr="009E3DDD">
              <w:lastRenderedPageBreak/>
              <w:t xml:space="preserve">раздельное написание числительных. 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lastRenderedPageBreak/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pStyle w:val="aa"/>
              <w:ind w:left="57" w:right="57"/>
            </w:pPr>
            <w:r w:rsidRPr="009E3DDD">
              <w:t>Комб.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урок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Фронт.и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976462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E374C2" w:rsidRPr="004F260B" w:rsidRDefault="00497AB4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</w:t>
            </w:r>
            <w:r w:rsidR="00EF4CDC" w:rsidRPr="004F260B">
              <w:rPr>
                <w:sz w:val="22"/>
                <w:szCs w:val="22"/>
              </w:rPr>
              <w:t xml:space="preserve">: </w:t>
            </w:r>
            <w:r w:rsidRPr="004F260B">
              <w:rPr>
                <w:sz w:val="22"/>
                <w:szCs w:val="22"/>
              </w:rPr>
              <w:t xml:space="preserve"> признаки   простых и  со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2"/>
                <w:sz w:val="22"/>
                <w:szCs w:val="22"/>
              </w:rPr>
              <w:t>ставных   числительных.   Уметь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2"/>
                <w:sz w:val="22"/>
                <w:szCs w:val="22"/>
              </w:rPr>
              <w:t xml:space="preserve"> различать простые и составные </w:t>
            </w:r>
            <w:r w:rsidRPr="004F260B">
              <w:rPr>
                <w:spacing w:val="-6"/>
                <w:sz w:val="22"/>
                <w:szCs w:val="22"/>
              </w:rPr>
              <w:t xml:space="preserve">числительные, видеть составные </w:t>
            </w:r>
            <w:r w:rsidRPr="004F260B">
              <w:rPr>
                <w:spacing w:val="-4"/>
                <w:sz w:val="22"/>
                <w:szCs w:val="22"/>
              </w:rPr>
              <w:t>числительные, уметь сочетать их с   существительными,   употреб</w:t>
            </w:r>
            <w:r w:rsidRPr="004F260B">
              <w:rPr>
                <w:spacing w:val="-4"/>
                <w:sz w:val="22"/>
                <w:szCs w:val="22"/>
              </w:rPr>
              <w:softHyphen/>
              <w:t xml:space="preserve">лять в косвенных </w:t>
            </w:r>
            <w:r w:rsidRPr="004F260B">
              <w:rPr>
                <w:spacing w:val="-4"/>
                <w:sz w:val="22"/>
                <w:szCs w:val="22"/>
              </w:rPr>
              <w:lastRenderedPageBreak/>
              <w:t>падежах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9</w:t>
            </w:r>
            <w:r w:rsidR="006D2F83" w:rsidRPr="009E3DDD">
              <w:t>7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Буква ь в середине и на конце числительных. 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pStyle w:val="aa"/>
              <w:ind w:left="57" w:right="57"/>
            </w:pPr>
            <w:r w:rsidRPr="009E3DDD">
              <w:t>Комб.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урок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976462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E374C2" w:rsidRPr="004F260B" w:rsidRDefault="00497AB4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  условия    употребления мягкого знака на конце и в се</w:t>
            </w:r>
            <w:r w:rsidRPr="004F260B">
              <w:rPr>
                <w:sz w:val="22"/>
                <w:szCs w:val="22"/>
              </w:rPr>
              <w:softHyphen/>
              <w:t>редине   числительных.   Уметь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применять  правило  при  напи</w:t>
            </w:r>
            <w:r w:rsidRPr="004F260B">
              <w:rPr>
                <w:sz w:val="22"/>
                <w:szCs w:val="22"/>
              </w:rPr>
              <w:softHyphen/>
              <w:t>сании числительных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9</w:t>
            </w:r>
            <w:r w:rsidR="006D2F83" w:rsidRPr="009E3DDD">
              <w:t>8</w:t>
            </w:r>
            <w:r w:rsidR="00017F74" w:rsidRPr="009E3DDD">
              <w:rPr>
                <w:b/>
              </w:rPr>
              <w:t xml:space="preserve"> РР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Р.р. Публичное выступление-призыв, его структура, языковые особенности.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F16900" w:rsidP="008E7D3B">
            <w:pPr>
              <w:ind w:left="57" w:right="57"/>
            </w:pPr>
            <w:r w:rsidRPr="009E3DDD">
              <w:t>РР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976462" w:rsidP="008E7D3B">
            <w:pPr>
              <w:ind w:left="57" w:right="57"/>
            </w:pPr>
            <w:r w:rsidRPr="009E3DDD">
              <w:t>Орфоэпические нормы литературного языка. Интонация. Эмоционально-окрашенные слова.</w:t>
            </w:r>
          </w:p>
        </w:tc>
        <w:tc>
          <w:tcPr>
            <w:tcW w:w="5103" w:type="dxa"/>
          </w:tcPr>
          <w:p w:rsidR="00497AB4" w:rsidRPr="004F260B" w:rsidRDefault="00497AB4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особенности публичного выступления.</w:t>
            </w:r>
          </w:p>
          <w:p w:rsidR="00E374C2" w:rsidRPr="004F260B" w:rsidRDefault="00497AB4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строить монологическое высказывание, выступать пред аудиторией.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6D2F83" w:rsidP="008E7D3B">
            <w:pPr>
              <w:ind w:left="57" w:right="57"/>
              <w:jc w:val="center"/>
            </w:pPr>
            <w:r w:rsidRPr="009E3DDD">
              <w:t>99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Разряды количественных числительных. Склонение количественных числительных.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B55F8E" w:rsidP="008E7D3B">
            <w:pPr>
              <w:ind w:left="57" w:right="57"/>
            </w:pPr>
            <w:r w:rsidRPr="009E3DDD">
              <w:t>Изучение н/м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976462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EF4CDC" w:rsidRPr="004F260B" w:rsidRDefault="00497AB4" w:rsidP="008E7D3B">
            <w:pPr>
              <w:ind w:left="57" w:right="57"/>
              <w:rPr>
                <w:spacing w:val="-2"/>
              </w:rPr>
            </w:pPr>
            <w:r w:rsidRPr="004F260B">
              <w:rPr>
                <w:spacing w:val="-2"/>
                <w:sz w:val="22"/>
                <w:szCs w:val="22"/>
              </w:rPr>
              <w:t>Знать</w:t>
            </w:r>
            <w:r w:rsidR="00EF4CDC" w:rsidRPr="004F260B">
              <w:rPr>
                <w:sz w:val="22"/>
                <w:szCs w:val="22"/>
              </w:rPr>
              <w:t xml:space="preserve">: </w:t>
            </w:r>
            <w:r w:rsidRPr="004F260B">
              <w:rPr>
                <w:spacing w:val="-2"/>
                <w:sz w:val="22"/>
                <w:szCs w:val="22"/>
              </w:rPr>
              <w:t xml:space="preserve"> признаки количественных числительных. </w:t>
            </w:r>
          </w:p>
          <w:p w:rsidR="00EF4CDC" w:rsidRPr="004F260B" w:rsidRDefault="00497AB4" w:rsidP="008E7D3B">
            <w:pPr>
              <w:ind w:left="57" w:right="57"/>
              <w:rPr>
                <w:spacing w:val="-2"/>
              </w:rPr>
            </w:pPr>
            <w:r w:rsidRPr="004F260B">
              <w:rPr>
                <w:spacing w:val="-2"/>
                <w:sz w:val="22"/>
                <w:szCs w:val="22"/>
              </w:rPr>
              <w:t>Уметь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2"/>
                <w:sz w:val="22"/>
                <w:szCs w:val="22"/>
              </w:rPr>
              <w:t xml:space="preserve"> различать </w:t>
            </w:r>
            <w:r w:rsidRPr="004F260B">
              <w:rPr>
                <w:sz w:val="22"/>
                <w:szCs w:val="22"/>
              </w:rPr>
              <w:t xml:space="preserve">количественные  числительные по  разрядам,   отличать  их  от </w:t>
            </w:r>
            <w:r w:rsidRPr="004F260B">
              <w:rPr>
                <w:spacing w:val="-2"/>
                <w:sz w:val="22"/>
                <w:szCs w:val="22"/>
              </w:rPr>
              <w:t>порядковых.</w:t>
            </w:r>
          </w:p>
          <w:p w:rsidR="00E374C2" w:rsidRPr="004F260B" w:rsidRDefault="00497AB4" w:rsidP="008E7D3B">
            <w:pPr>
              <w:ind w:left="57" w:right="57"/>
            </w:pPr>
            <w:r w:rsidRPr="004F260B">
              <w:rPr>
                <w:spacing w:val="-2"/>
                <w:sz w:val="22"/>
                <w:szCs w:val="22"/>
              </w:rPr>
              <w:t xml:space="preserve"> Знать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2"/>
                <w:sz w:val="22"/>
                <w:szCs w:val="22"/>
              </w:rPr>
              <w:t xml:space="preserve"> особенности </w:t>
            </w:r>
            <w:r w:rsidRPr="004F260B">
              <w:rPr>
                <w:sz w:val="22"/>
                <w:szCs w:val="22"/>
              </w:rPr>
              <w:t>склонения         количественных числительных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10</w:t>
            </w:r>
            <w:r w:rsidR="006D2F83" w:rsidRPr="009E3DDD">
              <w:t>0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Склонение количественных числительных.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pStyle w:val="aa"/>
              <w:ind w:left="57" w:right="57"/>
            </w:pPr>
            <w:r w:rsidRPr="009E3DDD">
              <w:t>Комб.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урок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976462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E374C2" w:rsidRPr="004F260B" w:rsidRDefault="00497AB4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</w:t>
            </w:r>
            <w:r w:rsidR="00EF4CDC" w:rsidRPr="004F260B">
              <w:rPr>
                <w:sz w:val="22"/>
                <w:szCs w:val="22"/>
              </w:rPr>
              <w:t xml:space="preserve">: </w:t>
            </w:r>
            <w:r w:rsidRPr="004F260B">
              <w:rPr>
                <w:sz w:val="22"/>
                <w:szCs w:val="22"/>
              </w:rPr>
              <w:t xml:space="preserve"> скло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4"/>
                <w:sz w:val="22"/>
                <w:szCs w:val="22"/>
              </w:rPr>
              <w:t>нять количественные числитель</w:t>
            </w:r>
            <w:r w:rsidRPr="004F260B">
              <w:rPr>
                <w:spacing w:val="-4"/>
                <w:sz w:val="22"/>
                <w:szCs w:val="22"/>
              </w:rPr>
              <w:softHyphen/>
            </w:r>
            <w:r w:rsidRPr="004F260B">
              <w:rPr>
                <w:spacing w:val="-3"/>
                <w:sz w:val="22"/>
                <w:szCs w:val="22"/>
              </w:rPr>
              <w:t xml:space="preserve">ные,   правильно  употреблять  в </w:t>
            </w:r>
            <w:r w:rsidRPr="004F260B">
              <w:rPr>
                <w:spacing w:val="-1"/>
                <w:sz w:val="22"/>
                <w:szCs w:val="22"/>
              </w:rPr>
              <w:t>речи целые</w:t>
            </w:r>
            <w:r w:rsidRPr="004F260B">
              <w:rPr>
                <w:spacing w:val="-4"/>
                <w:sz w:val="22"/>
                <w:szCs w:val="22"/>
              </w:rPr>
              <w:t xml:space="preserve">   числительные,     пра</w:t>
            </w:r>
            <w:r w:rsidRPr="004F260B">
              <w:rPr>
                <w:spacing w:val="-4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>вильно их писать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10</w:t>
            </w:r>
            <w:r w:rsidR="006D2F83" w:rsidRPr="009E3DDD">
              <w:t>1</w:t>
            </w:r>
            <w:r w:rsidR="00017F74" w:rsidRPr="009E3DDD">
              <w:rPr>
                <w:b/>
              </w:rPr>
              <w:t xml:space="preserve"> РР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Р.р. Выборочное изложение (пересказ исходного текста с цифровым материалом) по упр. 366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F16900" w:rsidP="008E7D3B">
            <w:pPr>
              <w:ind w:left="57" w:right="57"/>
            </w:pPr>
            <w:r w:rsidRPr="009E3DDD">
              <w:t>РР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3330C1" w:rsidRPr="009E3DDD" w:rsidRDefault="003330C1" w:rsidP="008E7D3B">
            <w:pPr>
              <w:ind w:left="57" w:right="57"/>
            </w:pPr>
            <w:r w:rsidRPr="009E3DDD">
              <w:t>Письм.</w:t>
            </w:r>
          </w:p>
          <w:p w:rsidR="00E374C2" w:rsidRPr="009E3DDD" w:rsidRDefault="003330C1" w:rsidP="008E7D3B">
            <w:pPr>
              <w:ind w:left="57" w:right="57"/>
            </w:pPr>
            <w:r w:rsidRPr="009E3DDD">
              <w:t>опрос</w:t>
            </w:r>
          </w:p>
        </w:tc>
        <w:tc>
          <w:tcPr>
            <w:tcW w:w="2126" w:type="dxa"/>
          </w:tcPr>
          <w:p w:rsidR="00E374C2" w:rsidRPr="009E3DDD" w:rsidRDefault="00976462" w:rsidP="008E7D3B">
            <w:pPr>
              <w:ind w:left="57" w:right="57"/>
            </w:pPr>
            <w:r w:rsidRPr="009E3DDD">
              <w:t>Орфограммы. Культура речи.</w:t>
            </w:r>
          </w:p>
          <w:p w:rsidR="00976462" w:rsidRPr="009E3DDD" w:rsidRDefault="00976462" w:rsidP="008E7D3B">
            <w:pPr>
              <w:ind w:left="57" w:right="57"/>
            </w:pPr>
            <w:r w:rsidRPr="009E3DDD">
              <w:t xml:space="preserve"> Тема текста. Основная мысль. Членение текста на абзацы.</w:t>
            </w:r>
          </w:p>
        </w:tc>
        <w:tc>
          <w:tcPr>
            <w:tcW w:w="5103" w:type="dxa"/>
          </w:tcPr>
          <w:p w:rsidR="00E374C2" w:rsidRPr="004F260B" w:rsidRDefault="0015109D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особенности написания выборочного изложения.</w:t>
            </w:r>
          </w:p>
          <w:p w:rsidR="0015109D" w:rsidRPr="004F260B" w:rsidRDefault="0015109D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</w:t>
            </w:r>
            <w:r w:rsidR="00EF4CDC" w:rsidRPr="004F260B">
              <w:rPr>
                <w:sz w:val="22"/>
                <w:szCs w:val="22"/>
              </w:rPr>
              <w:t xml:space="preserve">: </w:t>
            </w:r>
            <w:r w:rsidRPr="004F260B">
              <w:rPr>
                <w:sz w:val="22"/>
                <w:szCs w:val="22"/>
              </w:rPr>
              <w:t xml:space="preserve"> пересказать текст с цифровыми материалами, изложить информацию выборочно.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10</w:t>
            </w:r>
            <w:r w:rsidR="006D2F83" w:rsidRPr="009E3DDD">
              <w:t>2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Дробные числительные.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pStyle w:val="aa"/>
              <w:ind w:left="57" w:right="57"/>
            </w:pPr>
            <w:r w:rsidRPr="009E3DDD">
              <w:t>Комб.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урок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976462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E374C2" w:rsidRPr="004F260B" w:rsidRDefault="0015109D" w:rsidP="008E7D3B">
            <w:pPr>
              <w:ind w:left="57" w:right="57"/>
            </w:pPr>
            <w:r w:rsidRPr="004F260B">
              <w:rPr>
                <w:spacing w:val="-3"/>
                <w:sz w:val="22"/>
                <w:szCs w:val="22"/>
              </w:rPr>
              <w:t>Знать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3"/>
                <w:sz w:val="22"/>
                <w:szCs w:val="22"/>
              </w:rPr>
              <w:t xml:space="preserve">   особенности    склонения </w:t>
            </w:r>
            <w:r w:rsidRPr="004F260B">
              <w:rPr>
                <w:spacing w:val="-4"/>
                <w:sz w:val="22"/>
                <w:szCs w:val="22"/>
              </w:rPr>
              <w:t>дробных   числительных,   значе</w:t>
            </w:r>
            <w:r w:rsidRPr="004F260B">
              <w:rPr>
                <w:spacing w:val="-4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>ние и образование собиратель</w:t>
            </w:r>
            <w:r w:rsidRPr="004F260B">
              <w:rPr>
                <w:sz w:val="22"/>
                <w:szCs w:val="22"/>
              </w:rPr>
              <w:softHyphen/>
              <w:t>ных числительных. Знать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грам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1"/>
                <w:sz w:val="22"/>
                <w:szCs w:val="22"/>
              </w:rPr>
              <w:t>матические отличия однокорен</w:t>
            </w:r>
            <w:r w:rsidRPr="004F260B">
              <w:rPr>
                <w:sz w:val="22"/>
                <w:szCs w:val="22"/>
              </w:rPr>
              <w:t>ных слов, понимать их взаимо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3"/>
                <w:sz w:val="22"/>
                <w:szCs w:val="22"/>
              </w:rPr>
              <w:t>связь на основе общей семанти</w:t>
            </w:r>
            <w:r w:rsidRPr="004F260B">
              <w:rPr>
                <w:spacing w:val="-3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>ки: значение числа.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10</w:t>
            </w:r>
            <w:r w:rsidR="006D2F83" w:rsidRPr="009E3DDD">
              <w:t>3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Собирательные числительные. 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pStyle w:val="aa"/>
              <w:ind w:left="57" w:right="57"/>
            </w:pPr>
            <w:r w:rsidRPr="009E3DDD">
              <w:t>Комб.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урок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3C50DA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976462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E374C2" w:rsidRPr="004F260B" w:rsidRDefault="0015109D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</w:t>
            </w:r>
            <w:r w:rsidR="00EF4CDC" w:rsidRPr="004F260B">
              <w:rPr>
                <w:sz w:val="22"/>
                <w:szCs w:val="22"/>
              </w:rPr>
              <w:t xml:space="preserve">: </w:t>
            </w:r>
            <w:r w:rsidRPr="004F260B">
              <w:rPr>
                <w:sz w:val="22"/>
                <w:szCs w:val="22"/>
              </w:rPr>
              <w:t xml:space="preserve"> скло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4"/>
                <w:sz w:val="22"/>
                <w:szCs w:val="22"/>
              </w:rPr>
              <w:t>нять количественные числитель</w:t>
            </w:r>
            <w:r w:rsidRPr="004F260B">
              <w:rPr>
                <w:spacing w:val="-4"/>
                <w:sz w:val="22"/>
                <w:szCs w:val="22"/>
              </w:rPr>
              <w:softHyphen/>
            </w:r>
            <w:r w:rsidRPr="004F260B">
              <w:rPr>
                <w:spacing w:val="-3"/>
                <w:sz w:val="22"/>
                <w:szCs w:val="22"/>
              </w:rPr>
              <w:t xml:space="preserve">ные,   правильно  употреблять  в </w:t>
            </w:r>
            <w:r w:rsidRPr="004F260B">
              <w:rPr>
                <w:spacing w:val="-1"/>
                <w:sz w:val="22"/>
                <w:szCs w:val="22"/>
              </w:rPr>
              <w:t>речи целые, дробные и собира</w:t>
            </w:r>
            <w:r w:rsidRPr="004F260B">
              <w:rPr>
                <w:spacing w:val="-1"/>
                <w:sz w:val="22"/>
                <w:szCs w:val="22"/>
              </w:rPr>
              <w:softHyphen/>
            </w:r>
            <w:r w:rsidRPr="004F260B">
              <w:rPr>
                <w:spacing w:val="-4"/>
                <w:sz w:val="22"/>
                <w:szCs w:val="22"/>
              </w:rPr>
              <w:t>тельные     числительные,     пра</w:t>
            </w:r>
            <w:r w:rsidRPr="004F260B">
              <w:rPr>
                <w:spacing w:val="-4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>вильно их писать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10</w:t>
            </w:r>
            <w:r w:rsidR="006D2F83" w:rsidRPr="009E3DDD">
              <w:t>4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Порядковые числительные. Склонение порядковых числительных.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pStyle w:val="aa"/>
              <w:ind w:left="57" w:right="57"/>
            </w:pPr>
            <w:r w:rsidRPr="009E3DDD">
              <w:t>Комб.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урок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3C50DA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976462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EF4CDC" w:rsidRPr="004F260B" w:rsidRDefault="00497AB4" w:rsidP="008E7D3B">
            <w:pPr>
              <w:ind w:left="57" w:right="57"/>
              <w:rPr>
                <w:spacing w:val="-2"/>
              </w:rPr>
            </w:pPr>
            <w:r w:rsidRPr="004F260B">
              <w:rPr>
                <w:spacing w:val="-2"/>
                <w:sz w:val="22"/>
                <w:szCs w:val="22"/>
              </w:rPr>
              <w:t xml:space="preserve">Знать 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2"/>
                <w:sz w:val="22"/>
                <w:szCs w:val="22"/>
              </w:rPr>
              <w:t xml:space="preserve">    признаки     порядковых </w:t>
            </w:r>
            <w:r w:rsidRPr="004F260B">
              <w:rPr>
                <w:sz w:val="22"/>
                <w:szCs w:val="22"/>
              </w:rPr>
              <w:t>числительных,     правила     со</w:t>
            </w:r>
            <w:r w:rsidRPr="004F260B">
              <w:rPr>
                <w:sz w:val="22"/>
                <w:szCs w:val="22"/>
              </w:rPr>
              <w:softHyphen/>
              <w:t>гласования их с существитель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2"/>
                <w:sz w:val="22"/>
                <w:szCs w:val="22"/>
              </w:rPr>
              <w:t xml:space="preserve">ными.    </w:t>
            </w:r>
          </w:p>
          <w:p w:rsidR="00E374C2" w:rsidRPr="004F260B" w:rsidRDefault="00497AB4" w:rsidP="008E7D3B">
            <w:pPr>
              <w:ind w:left="57" w:right="57"/>
            </w:pPr>
            <w:r w:rsidRPr="004F260B">
              <w:rPr>
                <w:spacing w:val="-2"/>
                <w:sz w:val="22"/>
                <w:szCs w:val="22"/>
              </w:rPr>
              <w:t>Уметь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2"/>
                <w:sz w:val="22"/>
                <w:szCs w:val="22"/>
              </w:rPr>
              <w:t xml:space="preserve">    разграничивать </w:t>
            </w:r>
            <w:r w:rsidRPr="004F260B">
              <w:rPr>
                <w:sz w:val="22"/>
                <w:szCs w:val="22"/>
              </w:rPr>
              <w:t>порядковые и  количественные числительные,   правильно   со</w:t>
            </w:r>
            <w:r w:rsidRPr="004F260B">
              <w:rPr>
                <w:sz w:val="22"/>
                <w:szCs w:val="22"/>
              </w:rPr>
              <w:softHyphen/>
              <w:t>гласовывать   их   с   существи</w:t>
            </w:r>
            <w:r w:rsidRPr="004F260B">
              <w:rPr>
                <w:sz w:val="22"/>
                <w:szCs w:val="22"/>
              </w:rPr>
              <w:softHyphen/>
              <w:t>тельными, употреблять в речи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10</w:t>
            </w:r>
            <w:r w:rsidR="006D2F83" w:rsidRPr="009E3DDD">
              <w:t>5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Правописание гласных в падежных окончаниях порядковых числительных. Морфологический разбор имени числительного.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pStyle w:val="aa"/>
              <w:ind w:left="57" w:right="57"/>
            </w:pPr>
            <w:r w:rsidRPr="009E3DDD">
              <w:t>Комб.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урок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976462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E374C2" w:rsidRPr="004F260B" w:rsidRDefault="0015109D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</w:t>
            </w:r>
            <w:r w:rsidR="00EF4CDC" w:rsidRPr="004F260B">
              <w:rPr>
                <w:sz w:val="22"/>
                <w:szCs w:val="22"/>
              </w:rPr>
              <w:t xml:space="preserve">: </w:t>
            </w:r>
            <w:r w:rsidRPr="004F260B">
              <w:rPr>
                <w:sz w:val="22"/>
                <w:szCs w:val="22"/>
              </w:rPr>
              <w:t xml:space="preserve"> употреблять </w:t>
            </w:r>
            <w:r w:rsidRPr="004F260B">
              <w:rPr>
                <w:spacing w:val="-1"/>
                <w:sz w:val="22"/>
                <w:szCs w:val="22"/>
              </w:rPr>
              <w:t xml:space="preserve">порядковые    числительные    в </w:t>
            </w:r>
            <w:r w:rsidRPr="004F260B">
              <w:rPr>
                <w:sz w:val="22"/>
                <w:szCs w:val="22"/>
              </w:rPr>
              <w:t>косвенных падежах,  использо</w:t>
            </w:r>
            <w:r w:rsidRPr="004F260B">
              <w:rPr>
                <w:sz w:val="22"/>
                <w:szCs w:val="22"/>
              </w:rPr>
              <w:softHyphen/>
              <w:t>вать числительные с существи</w:t>
            </w:r>
            <w:r w:rsidRPr="004F260B">
              <w:rPr>
                <w:sz w:val="22"/>
                <w:szCs w:val="22"/>
              </w:rPr>
              <w:softHyphen/>
              <w:t>тельными в названии дат, в со</w:t>
            </w:r>
            <w:r w:rsidRPr="004F260B">
              <w:rPr>
                <w:sz w:val="22"/>
                <w:szCs w:val="22"/>
              </w:rPr>
              <w:softHyphen/>
              <w:t>ставлении деловых бумаг, оп</w:t>
            </w:r>
            <w:r w:rsidRPr="004F260B">
              <w:rPr>
                <w:sz w:val="22"/>
                <w:szCs w:val="22"/>
              </w:rPr>
              <w:softHyphen/>
              <w:t>ределять синтаксическую роль в предложении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10</w:t>
            </w:r>
            <w:r w:rsidR="006D2F83" w:rsidRPr="009E3DDD">
              <w:t>6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Систематизация и обобщение знаний по теме «Имя числительное»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F16900" w:rsidP="008E7D3B">
            <w:pPr>
              <w:ind w:left="57" w:right="57"/>
            </w:pPr>
            <w:r w:rsidRPr="009E3DDD">
              <w:t>Обобщ.и сист. зн.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E374C2" w:rsidRPr="009E3DDD" w:rsidRDefault="003330C1" w:rsidP="008E7D3B">
            <w:pPr>
              <w:ind w:left="57" w:right="57"/>
            </w:pPr>
            <w:r w:rsidRPr="009E3DDD">
              <w:t>Уплотн.опрос</w:t>
            </w:r>
          </w:p>
        </w:tc>
        <w:tc>
          <w:tcPr>
            <w:tcW w:w="2126" w:type="dxa"/>
          </w:tcPr>
          <w:p w:rsidR="00E374C2" w:rsidRPr="009E3DDD" w:rsidRDefault="004E1916" w:rsidP="008E7D3B">
            <w:pPr>
              <w:ind w:left="57" w:right="57"/>
            </w:pPr>
            <w:r w:rsidRPr="009E3DDD">
              <w:t>Изученный материал по данному разделу</w:t>
            </w:r>
          </w:p>
        </w:tc>
        <w:tc>
          <w:tcPr>
            <w:tcW w:w="5103" w:type="dxa"/>
          </w:tcPr>
          <w:p w:rsidR="003D37E6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изученный материал по данному разделу.</w:t>
            </w:r>
          </w:p>
          <w:p w:rsidR="00E374C2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работать с изученными орфограммами, строить связное монологическое высказывание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10</w:t>
            </w:r>
            <w:r w:rsidR="006D2F83" w:rsidRPr="009E3DDD">
              <w:t>7</w:t>
            </w:r>
            <w:r w:rsidR="007965D9" w:rsidRPr="009E3DDD">
              <w:rPr>
                <w:color w:val="FF0000"/>
              </w:rPr>
              <w:t>К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  <w:rPr>
                <w:color w:val="FF0000"/>
              </w:rPr>
            </w:pPr>
            <w:r w:rsidRPr="009E3DDD">
              <w:rPr>
                <w:color w:val="FF0000"/>
              </w:rPr>
              <w:t>Контрольный диктант</w:t>
            </w:r>
            <w:r w:rsidR="007965D9" w:rsidRPr="009E3DDD">
              <w:rPr>
                <w:color w:val="FF0000"/>
              </w:rPr>
              <w:t xml:space="preserve"> №5</w:t>
            </w:r>
            <w:r w:rsidRPr="009E3DDD">
              <w:rPr>
                <w:color w:val="FF0000"/>
              </w:rPr>
              <w:t xml:space="preserve"> по теме «Имя числительное»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B55F8E" w:rsidP="008E7D3B">
            <w:pPr>
              <w:ind w:left="57" w:right="57"/>
            </w:pPr>
            <w:r w:rsidRPr="009E3DDD">
              <w:t>Урок контроля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Диктант</w:t>
            </w:r>
          </w:p>
        </w:tc>
        <w:tc>
          <w:tcPr>
            <w:tcW w:w="1276" w:type="dxa"/>
          </w:tcPr>
          <w:p w:rsidR="003330C1" w:rsidRPr="009E3DDD" w:rsidRDefault="003330C1" w:rsidP="008E7D3B">
            <w:pPr>
              <w:ind w:left="57" w:right="57"/>
            </w:pPr>
            <w:r w:rsidRPr="009E3DDD">
              <w:t>Письм.</w:t>
            </w:r>
          </w:p>
          <w:p w:rsidR="00E374C2" w:rsidRPr="009E3DDD" w:rsidRDefault="003330C1" w:rsidP="008E7D3B">
            <w:pPr>
              <w:ind w:left="57" w:right="57"/>
            </w:pPr>
            <w:r w:rsidRPr="009E3DDD">
              <w:t>опрос</w:t>
            </w:r>
          </w:p>
        </w:tc>
        <w:tc>
          <w:tcPr>
            <w:tcW w:w="2126" w:type="dxa"/>
          </w:tcPr>
          <w:p w:rsidR="00E374C2" w:rsidRPr="009E3DDD" w:rsidRDefault="004E1916" w:rsidP="008E7D3B">
            <w:pPr>
              <w:ind w:left="57" w:right="57"/>
            </w:pPr>
            <w:r w:rsidRPr="009E3DDD">
              <w:t>Изученный материал по данному разделу</w:t>
            </w:r>
          </w:p>
        </w:tc>
        <w:tc>
          <w:tcPr>
            <w:tcW w:w="5103" w:type="dxa"/>
          </w:tcPr>
          <w:p w:rsidR="003D37E6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теоретический материал по изученному разделу.</w:t>
            </w:r>
          </w:p>
          <w:p w:rsidR="00E374C2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применять данные знания на практике.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10</w:t>
            </w:r>
            <w:r w:rsidR="006D2F83" w:rsidRPr="009E3DDD">
              <w:t>8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Систематизация и обобщение материала на основе диктанта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B55F8E" w:rsidP="008E7D3B">
            <w:pPr>
              <w:ind w:left="57" w:right="57"/>
            </w:pPr>
            <w:r w:rsidRPr="009E3DDD">
              <w:t>Урок коррекции знаний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E374C2" w:rsidRPr="009E3DDD" w:rsidRDefault="003330C1" w:rsidP="008E7D3B">
            <w:pPr>
              <w:ind w:left="57" w:right="57"/>
            </w:pPr>
            <w:r w:rsidRPr="009E3DDD">
              <w:t>Уплотн.опрос</w:t>
            </w:r>
          </w:p>
        </w:tc>
        <w:tc>
          <w:tcPr>
            <w:tcW w:w="2126" w:type="dxa"/>
          </w:tcPr>
          <w:p w:rsidR="00E374C2" w:rsidRPr="009E3DDD" w:rsidRDefault="004E1916" w:rsidP="008E7D3B">
            <w:pPr>
              <w:ind w:left="57" w:right="57"/>
            </w:pPr>
            <w:r w:rsidRPr="009E3DDD">
              <w:t>Изученный материал по данному разделу</w:t>
            </w:r>
          </w:p>
        </w:tc>
        <w:tc>
          <w:tcPr>
            <w:tcW w:w="5103" w:type="dxa"/>
          </w:tcPr>
          <w:p w:rsidR="00C4653E" w:rsidRPr="004F260B" w:rsidRDefault="00C4653E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теоретический материал по изученному разделу.</w:t>
            </w:r>
          </w:p>
          <w:p w:rsidR="00E374C2" w:rsidRPr="004F260B" w:rsidRDefault="00C4653E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применять данные знания на практике,</w:t>
            </w:r>
          </w:p>
        </w:tc>
      </w:tr>
      <w:tr w:rsidR="004F260B" w:rsidRPr="009E3DDD" w:rsidTr="00736756">
        <w:tc>
          <w:tcPr>
            <w:tcW w:w="16160" w:type="dxa"/>
            <w:gridSpan w:val="10"/>
          </w:tcPr>
          <w:p w:rsidR="004F260B" w:rsidRPr="004F260B" w:rsidRDefault="004F260B" w:rsidP="008E7D3B">
            <w:pPr>
              <w:ind w:left="57" w:right="57"/>
              <w:jc w:val="center"/>
              <w:rPr>
                <w:b/>
              </w:rPr>
            </w:pPr>
            <w:r w:rsidRPr="009E3DDD">
              <w:rPr>
                <w:b/>
              </w:rPr>
              <w:t>Местоимение(19ч+3ч)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</w:t>
            </w:r>
            <w:r w:rsidR="006D2F83" w:rsidRPr="009E3DDD">
              <w:t>09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Местоимение как часть речи. Синтаксическая роль местоимений в предложении. Текстообразующая роль местоимений.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pStyle w:val="aa"/>
              <w:ind w:left="57" w:right="57"/>
            </w:pPr>
            <w:r w:rsidRPr="009E3DDD">
              <w:t>Комб.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урок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3330C1" w:rsidRPr="009E3DDD" w:rsidRDefault="003330C1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E374C2" w:rsidRPr="009E3DDD" w:rsidRDefault="003330C1" w:rsidP="008E7D3B">
            <w:pPr>
              <w:ind w:left="57" w:right="57"/>
            </w:pPr>
            <w:r w:rsidRPr="009E3DDD">
              <w:t>опрос</w:t>
            </w:r>
          </w:p>
        </w:tc>
        <w:tc>
          <w:tcPr>
            <w:tcW w:w="2126" w:type="dxa"/>
          </w:tcPr>
          <w:p w:rsidR="00E374C2" w:rsidRPr="009E3DDD" w:rsidRDefault="00976462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E374C2" w:rsidRPr="004F260B" w:rsidRDefault="0015109D" w:rsidP="008E7D3B">
            <w:pPr>
              <w:ind w:left="57" w:right="57"/>
            </w:pPr>
            <w:r w:rsidRPr="004F260B">
              <w:rPr>
                <w:spacing w:val="-2"/>
                <w:sz w:val="22"/>
                <w:szCs w:val="22"/>
              </w:rPr>
              <w:t>Знать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2"/>
                <w:sz w:val="22"/>
                <w:szCs w:val="22"/>
              </w:rPr>
              <w:t xml:space="preserve">   особенности   местоиме</w:t>
            </w:r>
            <w:r w:rsidRPr="004F260B">
              <w:rPr>
                <w:spacing w:val="-2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>ния как части речи (указатель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1"/>
                <w:sz w:val="22"/>
                <w:szCs w:val="22"/>
              </w:rPr>
              <w:t xml:space="preserve">но-заместительная     функция), </w:t>
            </w:r>
            <w:r w:rsidRPr="004F260B">
              <w:rPr>
                <w:sz w:val="22"/>
                <w:szCs w:val="22"/>
              </w:rPr>
              <w:t>особенности                  лексико-</w:t>
            </w:r>
            <w:r w:rsidRPr="004F260B">
              <w:rPr>
                <w:spacing w:val="-1"/>
                <w:sz w:val="22"/>
                <w:szCs w:val="22"/>
              </w:rPr>
              <w:t xml:space="preserve">грамматического         значения, роль местоимения как средства </w:t>
            </w:r>
            <w:r w:rsidRPr="004F260B">
              <w:rPr>
                <w:spacing w:val="-2"/>
                <w:sz w:val="22"/>
                <w:szCs w:val="22"/>
              </w:rPr>
              <w:t xml:space="preserve">связи   предложений   в   тексте, </w:t>
            </w:r>
            <w:r w:rsidRPr="004F260B">
              <w:rPr>
                <w:sz w:val="22"/>
                <w:szCs w:val="22"/>
              </w:rPr>
              <w:t>синтаксическую   функцию   ме</w:t>
            </w:r>
            <w:r w:rsidRPr="004F260B">
              <w:rPr>
                <w:sz w:val="22"/>
                <w:szCs w:val="22"/>
              </w:rPr>
              <w:softHyphen/>
              <w:t>стоимения;    находить    место</w:t>
            </w:r>
            <w:r w:rsidRPr="004F260B">
              <w:rPr>
                <w:sz w:val="22"/>
                <w:szCs w:val="22"/>
              </w:rPr>
              <w:softHyphen/>
              <w:t>имения в тексте, правильно их употреблять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11</w:t>
            </w:r>
            <w:r w:rsidR="006D2F83" w:rsidRPr="009E3DDD">
              <w:t>0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Раздельное написание предлогов с местоимениями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pStyle w:val="aa"/>
              <w:ind w:left="57" w:right="57"/>
            </w:pPr>
            <w:r w:rsidRPr="009E3DDD">
              <w:t>Комб.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урок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976462" w:rsidP="008E7D3B">
            <w:pPr>
              <w:ind w:left="57" w:right="57"/>
            </w:pPr>
            <w:r w:rsidRPr="009E3DDD">
              <w:t>Раздельное написание предлогов со словами.</w:t>
            </w:r>
          </w:p>
        </w:tc>
        <w:tc>
          <w:tcPr>
            <w:tcW w:w="5103" w:type="dxa"/>
          </w:tcPr>
          <w:p w:rsidR="00E374C2" w:rsidRPr="004F260B" w:rsidRDefault="0015109D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безошибочно писать местоимения с предлогами.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11</w:t>
            </w:r>
            <w:r w:rsidR="006D2F83" w:rsidRPr="009E3DDD">
              <w:t>1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Разряды местоимений. Личные местоимения. Буква </w:t>
            </w:r>
            <w:r w:rsidRPr="009E3DDD">
              <w:rPr>
                <w:b/>
              </w:rPr>
              <w:t>н</w:t>
            </w:r>
            <w:r w:rsidRPr="009E3DDD">
              <w:t xml:space="preserve"> в личных местоимениях </w:t>
            </w:r>
            <w:r w:rsidRPr="009E3DDD">
              <w:lastRenderedPageBreak/>
              <w:t xml:space="preserve">3-его лица после предлогов. 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lastRenderedPageBreak/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pStyle w:val="aa"/>
              <w:ind w:left="57" w:right="57"/>
            </w:pPr>
            <w:r w:rsidRPr="009E3DDD">
              <w:t>Комб.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урок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3C50DA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976462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E374C2" w:rsidRPr="004F260B" w:rsidRDefault="0015109D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</w:t>
            </w:r>
            <w:r w:rsidR="00EF4CDC" w:rsidRPr="004F260B">
              <w:rPr>
                <w:sz w:val="22"/>
                <w:szCs w:val="22"/>
              </w:rPr>
              <w:t xml:space="preserve">: </w:t>
            </w:r>
            <w:r w:rsidRPr="004F260B">
              <w:rPr>
                <w:sz w:val="22"/>
                <w:szCs w:val="22"/>
              </w:rPr>
              <w:t xml:space="preserve"> признаки и особенности </w:t>
            </w:r>
            <w:r w:rsidRPr="004F260B">
              <w:rPr>
                <w:spacing w:val="-3"/>
                <w:sz w:val="22"/>
                <w:szCs w:val="22"/>
              </w:rPr>
              <w:t>склонения личных местоимений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11</w:t>
            </w:r>
            <w:r w:rsidR="006D2F83" w:rsidRPr="009E3DDD">
              <w:t>2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Возвратное местоимение </w:t>
            </w:r>
            <w:r w:rsidRPr="009E3DDD">
              <w:rPr>
                <w:b/>
                <w:i/>
              </w:rPr>
              <w:t>себя.</w:t>
            </w:r>
            <w:r w:rsidRPr="009E3DDD">
              <w:t xml:space="preserve"> 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pStyle w:val="aa"/>
              <w:ind w:left="57" w:right="57"/>
            </w:pPr>
            <w:r w:rsidRPr="009E3DDD">
              <w:t>Комб.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урок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976462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EF4CDC" w:rsidRPr="004F260B" w:rsidRDefault="0015109D" w:rsidP="008E7D3B">
            <w:pPr>
              <w:ind w:left="57" w:right="57"/>
            </w:pPr>
            <w:r w:rsidRPr="004F260B">
              <w:rPr>
                <w:spacing w:val="-1"/>
                <w:sz w:val="22"/>
                <w:szCs w:val="22"/>
              </w:rPr>
              <w:t>Знать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1"/>
                <w:sz w:val="22"/>
                <w:szCs w:val="22"/>
              </w:rPr>
              <w:t xml:space="preserve">   особенности   склонения местоимения   СЕБЯ,   лексиче</w:t>
            </w:r>
            <w:r w:rsidRPr="004F260B">
              <w:rPr>
                <w:spacing w:val="-1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 xml:space="preserve">ское значение. </w:t>
            </w:r>
          </w:p>
          <w:p w:rsidR="00E374C2" w:rsidRPr="004F260B" w:rsidRDefault="0015109D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 xml:space="preserve">Уметь 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>правиль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1"/>
                <w:sz w:val="22"/>
                <w:szCs w:val="22"/>
              </w:rPr>
              <w:t xml:space="preserve">но   употреблять   местоимение </w:t>
            </w:r>
            <w:r w:rsidRPr="004F260B">
              <w:rPr>
                <w:sz w:val="22"/>
                <w:szCs w:val="22"/>
              </w:rPr>
              <w:t>СЕБЯ в нужной форме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11</w:t>
            </w:r>
            <w:r w:rsidR="006D2F83" w:rsidRPr="009E3DDD">
              <w:t>3</w:t>
            </w:r>
            <w:r w:rsidR="00017F74" w:rsidRPr="009E3DDD">
              <w:rPr>
                <w:b/>
              </w:rPr>
              <w:t xml:space="preserve"> РР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Р.р. Рассказ по воображению, по сюжетным картинкам. </w:t>
            </w:r>
            <w:r w:rsidR="00976462" w:rsidRPr="009E3DDD">
              <w:t>(</w:t>
            </w:r>
            <w:r w:rsidR="0015109D" w:rsidRPr="009E3DDD">
              <w:t xml:space="preserve">Упр.405). </w:t>
            </w:r>
            <w:r w:rsidRPr="009E3DDD">
              <w:t>Строение, языковые особенности данных текстов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F16900" w:rsidP="008E7D3B">
            <w:pPr>
              <w:ind w:left="57" w:right="57"/>
            </w:pPr>
            <w:r w:rsidRPr="009E3DDD">
              <w:t>РР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976462" w:rsidP="008E7D3B">
            <w:pPr>
              <w:ind w:left="57" w:right="57"/>
            </w:pPr>
            <w:r w:rsidRPr="009E3DDD">
              <w:t>Связная речь. Тема текста. Основная мысль. Сложный план.</w:t>
            </w:r>
          </w:p>
        </w:tc>
        <w:tc>
          <w:tcPr>
            <w:tcW w:w="5103" w:type="dxa"/>
          </w:tcPr>
          <w:p w:rsidR="00E374C2" w:rsidRPr="004F260B" w:rsidRDefault="00077B3E" w:rsidP="008E7D3B">
            <w:pPr>
              <w:ind w:left="57" w:right="57"/>
            </w:pPr>
            <w:r w:rsidRPr="004F260B">
              <w:rPr>
                <w:spacing w:val="-2"/>
                <w:sz w:val="22"/>
                <w:szCs w:val="22"/>
              </w:rPr>
              <w:t>Уметь</w:t>
            </w:r>
            <w:r w:rsidR="00EF4CDC" w:rsidRPr="004F260B">
              <w:rPr>
                <w:sz w:val="22"/>
                <w:szCs w:val="22"/>
              </w:rPr>
              <w:t xml:space="preserve">: </w:t>
            </w:r>
            <w:r w:rsidRPr="004F260B">
              <w:rPr>
                <w:spacing w:val="-2"/>
                <w:sz w:val="22"/>
                <w:szCs w:val="22"/>
              </w:rPr>
              <w:t xml:space="preserve">   составлять   рассказ   по </w:t>
            </w:r>
            <w:r w:rsidRPr="004F260B">
              <w:rPr>
                <w:sz w:val="22"/>
                <w:szCs w:val="22"/>
              </w:rPr>
              <w:t>воображению,  соблюдать композицию повествования, уметь развить   сюжет,   использовать изобразительно-выразитель</w:t>
            </w:r>
            <w:r w:rsidRPr="004F260B">
              <w:rPr>
                <w:sz w:val="22"/>
                <w:szCs w:val="22"/>
              </w:rPr>
              <w:softHyphen/>
              <w:t xml:space="preserve">ные средства языка 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11</w:t>
            </w:r>
            <w:r w:rsidR="006D2F83" w:rsidRPr="009E3DDD">
              <w:t>4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Вопросительные местоимения. 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pStyle w:val="aa"/>
              <w:ind w:left="57" w:right="57"/>
            </w:pPr>
            <w:r w:rsidRPr="009E3DDD">
              <w:t>Комб.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урок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976462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EF4CDC" w:rsidRPr="004F260B" w:rsidRDefault="0015109D" w:rsidP="008E7D3B">
            <w:pPr>
              <w:ind w:left="57" w:right="57"/>
            </w:pPr>
            <w:r w:rsidRPr="004F260B">
              <w:rPr>
                <w:spacing w:val="-1"/>
                <w:sz w:val="22"/>
                <w:szCs w:val="22"/>
              </w:rPr>
              <w:t xml:space="preserve">Знать 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1"/>
                <w:sz w:val="22"/>
                <w:szCs w:val="22"/>
              </w:rPr>
              <w:t xml:space="preserve">    назначение     вопроси</w:t>
            </w:r>
            <w:r w:rsidRPr="004F260B">
              <w:rPr>
                <w:spacing w:val="-1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>тельных местоимений; особен</w:t>
            </w:r>
            <w:r w:rsidRPr="004F260B">
              <w:rPr>
                <w:sz w:val="22"/>
                <w:szCs w:val="22"/>
              </w:rPr>
              <w:softHyphen/>
              <w:t>ности их склонения.</w:t>
            </w:r>
          </w:p>
          <w:p w:rsidR="00E374C2" w:rsidRPr="004F260B" w:rsidRDefault="0015109D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 xml:space="preserve"> </w:t>
            </w:r>
            <w:r w:rsidRPr="004F260B">
              <w:rPr>
                <w:spacing w:val="-1"/>
                <w:sz w:val="22"/>
                <w:szCs w:val="22"/>
              </w:rPr>
              <w:t>Уметь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1"/>
                <w:sz w:val="22"/>
                <w:szCs w:val="22"/>
              </w:rPr>
              <w:t xml:space="preserve">    употреблять    вопроси</w:t>
            </w:r>
            <w:r w:rsidRPr="004F260B">
              <w:rPr>
                <w:spacing w:val="-1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>тельные местоимения в речи с учетом  их склонения;  интона</w:t>
            </w:r>
            <w:r w:rsidRPr="004F260B">
              <w:rPr>
                <w:sz w:val="22"/>
                <w:szCs w:val="22"/>
              </w:rPr>
              <w:softHyphen/>
              <w:t>ционно правильно произносить предложения    с   вопроситель</w:t>
            </w:r>
            <w:r w:rsidRPr="004F260B">
              <w:rPr>
                <w:sz w:val="22"/>
                <w:szCs w:val="22"/>
              </w:rPr>
              <w:softHyphen/>
              <w:t>ными местоимениями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11</w:t>
            </w:r>
            <w:r w:rsidR="006D2F83" w:rsidRPr="009E3DDD">
              <w:t>5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Относительные местоимения. 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pStyle w:val="aa"/>
              <w:ind w:left="57" w:right="57"/>
            </w:pPr>
            <w:r w:rsidRPr="009E3DDD">
              <w:t>Комб.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урок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976462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15109D" w:rsidRPr="004F260B" w:rsidRDefault="0015109D" w:rsidP="008E7D3B">
            <w:pPr>
              <w:shd w:val="clear" w:color="auto" w:fill="FFFFFF"/>
              <w:spacing w:line="230" w:lineRule="exact"/>
              <w:ind w:left="57" w:right="57" w:firstLine="7"/>
            </w:pPr>
            <w:r w:rsidRPr="004F260B">
              <w:rPr>
                <w:sz w:val="22"/>
                <w:szCs w:val="22"/>
              </w:rPr>
              <w:t>Знать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 назначение  относитель</w:t>
            </w:r>
            <w:r w:rsidRPr="004F260B">
              <w:rPr>
                <w:sz w:val="22"/>
                <w:szCs w:val="22"/>
              </w:rPr>
              <w:softHyphen/>
              <w:t>ных местоимений, особенности их склонения, опознавать в тек</w:t>
            </w:r>
            <w:r w:rsidRPr="004F260B">
              <w:rPr>
                <w:sz w:val="22"/>
                <w:szCs w:val="22"/>
              </w:rPr>
              <w:softHyphen/>
              <w:t>сте,  различать  относительные местоимения в сложном пред</w:t>
            </w:r>
            <w:r w:rsidRPr="004F260B">
              <w:rPr>
                <w:sz w:val="22"/>
                <w:szCs w:val="22"/>
              </w:rPr>
              <w:softHyphen/>
              <w:t>ложении;</w:t>
            </w:r>
          </w:p>
          <w:p w:rsidR="00E374C2" w:rsidRPr="004F260B" w:rsidRDefault="00EF4CDC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</w:t>
            </w:r>
            <w:r w:rsidR="0015109D" w:rsidRPr="004F260B">
              <w:rPr>
                <w:sz w:val="22"/>
                <w:szCs w:val="22"/>
              </w:rPr>
              <w:t>меть употреблять относитель</w:t>
            </w:r>
            <w:r w:rsidR="0015109D" w:rsidRPr="004F260B">
              <w:rPr>
                <w:sz w:val="22"/>
                <w:szCs w:val="22"/>
              </w:rPr>
              <w:softHyphen/>
              <w:t>ные местоимения в речи с уче</w:t>
            </w:r>
            <w:r w:rsidR="0015109D" w:rsidRPr="004F260B">
              <w:rPr>
                <w:sz w:val="22"/>
                <w:szCs w:val="22"/>
              </w:rPr>
              <w:softHyphen/>
            </w:r>
            <w:r w:rsidR="0015109D" w:rsidRPr="004F260B">
              <w:rPr>
                <w:spacing w:val="-1"/>
                <w:sz w:val="22"/>
                <w:szCs w:val="22"/>
              </w:rPr>
              <w:t xml:space="preserve">том   их   склонения;   различать </w:t>
            </w:r>
            <w:r w:rsidR="0015109D" w:rsidRPr="004F260B">
              <w:rPr>
                <w:sz w:val="22"/>
                <w:szCs w:val="22"/>
              </w:rPr>
              <w:t>вопросительные и относитель</w:t>
            </w:r>
            <w:r w:rsidR="0015109D" w:rsidRPr="004F260B">
              <w:rPr>
                <w:sz w:val="22"/>
                <w:szCs w:val="22"/>
              </w:rPr>
              <w:softHyphen/>
              <w:t>ные местоимения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11</w:t>
            </w:r>
            <w:r w:rsidR="006D2F83" w:rsidRPr="009E3DDD">
              <w:t>6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Неопределенные местоимения. Образование неопределенных местоимений. Не- в неопределенных местоимениях. 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pStyle w:val="aa"/>
              <w:ind w:left="57" w:right="57"/>
            </w:pPr>
            <w:r w:rsidRPr="009E3DDD">
              <w:t>Комб.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урок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976462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106D2F" w:rsidRPr="004F260B" w:rsidRDefault="00106D2F" w:rsidP="008E7D3B">
            <w:pPr>
              <w:shd w:val="clear" w:color="auto" w:fill="FFFFFF"/>
              <w:spacing w:line="230" w:lineRule="exact"/>
              <w:ind w:left="57" w:right="57" w:firstLine="7"/>
            </w:pPr>
            <w:r w:rsidRPr="004F260B">
              <w:rPr>
                <w:spacing w:val="-1"/>
                <w:sz w:val="22"/>
                <w:szCs w:val="22"/>
              </w:rPr>
              <w:t xml:space="preserve">Знать 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1"/>
                <w:sz w:val="22"/>
                <w:szCs w:val="22"/>
              </w:rPr>
              <w:t xml:space="preserve">  признаки   неопределен</w:t>
            </w:r>
            <w:r w:rsidRPr="004F260B">
              <w:rPr>
                <w:spacing w:val="-1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>ных местоимений, способы об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1"/>
                <w:sz w:val="22"/>
                <w:szCs w:val="22"/>
              </w:rPr>
              <w:t xml:space="preserve">разования, правила написания. </w:t>
            </w:r>
            <w:r w:rsidRPr="004F260B">
              <w:rPr>
                <w:sz w:val="22"/>
                <w:szCs w:val="22"/>
              </w:rPr>
              <w:t>Уметь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 находить  неопределен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1"/>
                <w:sz w:val="22"/>
                <w:szCs w:val="22"/>
              </w:rPr>
              <w:t>ные местоимения в тексте, пра</w:t>
            </w:r>
            <w:r w:rsidRPr="004F260B">
              <w:rPr>
                <w:spacing w:val="-1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>вильно писать их. Уметь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находить в тексте и пра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1"/>
                <w:sz w:val="22"/>
                <w:szCs w:val="22"/>
              </w:rPr>
              <w:t>вильно писать неопределенные</w:t>
            </w:r>
            <w:r w:rsidRPr="004F260B">
              <w:rPr>
                <w:spacing w:val="-2"/>
                <w:sz w:val="22"/>
                <w:szCs w:val="22"/>
              </w:rPr>
              <w:t xml:space="preserve"> местоимения,     объяснять     их </w:t>
            </w:r>
            <w:r w:rsidRPr="004F260B">
              <w:rPr>
                <w:sz w:val="22"/>
                <w:szCs w:val="22"/>
              </w:rPr>
              <w:t>синтаксическую роль в предло</w:t>
            </w:r>
            <w:r w:rsidRPr="004F260B">
              <w:rPr>
                <w:sz w:val="22"/>
                <w:szCs w:val="22"/>
              </w:rPr>
              <w:softHyphen/>
              <w:t>жении, условия выбора дефисного написания и написания с НЕ</w:t>
            </w:r>
          </w:p>
          <w:p w:rsidR="00E374C2" w:rsidRPr="004F260B" w:rsidRDefault="00E374C2" w:rsidP="008E7D3B">
            <w:pPr>
              <w:ind w:left="57" w:right="57"/>
            </w:pP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11</w:t>
            </w:r>
            <w:r w:rsidR="006D2F83" w:rsidRPr="009E3DDD">
              <w:t>7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Неопределенные местоимения. Образование неопределенных местоимений. Дефис в неопределенных местоимениях перед </w:t>
            </w:r>
            <w:r w:rsidRPr="009E3DDD">
              <w:lastRenderedPageBreak/>
              <w:t xml:space="preserve">суффиксами </w:t>
            </w:r>
            <w:r w:rsidRPr="009E3DDD">
              <w:rPr>
                <w:b/>
              </w:rPr>
              <w:t>–то, -либо, -нибудь</w:t>
            </w:r>
            <w:r w:rsidRPr="009E3DDD">
              <w:t xml:space="preserve"> и после приставки </w:t>
            </w:r>
            <w:r w:rsidRPr="009E3DDD">
              <w:rPr>
                <w:b/>
              </w:rPr>
              <w:t>кое-</w:t>
            </w:r>
            <w:r w:rsidRPr="009E3DDD">
              <w:t>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lastRenderedPageBreak/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pStyle w:val="aa"/>
              <w:ind w:left="57" w:right="57"/>
            </w:pPr>
            <w:r w:rsidRPr="009E3DDD">
              <w:t>Комб.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урок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976462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736756" w:rsidRDefault="0015109D" w:rsidP="008E7D3B">
            <w:pPr>
              <w:shd w:val="clear" w:color="auto" w:fill="FFFFFF"/>
              <w:spacing w:line="230" w:lineRule="exact"/>
              <w:ind w:left="57" w:right="57" w:firstLine="7"/>
            </w:pPr>
            <w:r w:rsidRPr="004F260B">
              <w:rPr>
                <w:spacing w:val="-1"/>
                <w:sz w:val="22"/>
                <w:szCs w:val="22"/>
              </w:rPr>
              <w:t xml:space="preserve">Знать 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1"/>
                <w:sz w:val="22"/>
                <w:szCs w:val="22"/>
              </w:rPr>
              <w:t xml:space="preserve">  признаки   неопределен</w:t>
            </w:r>
            <w:r w:rsidRPr="004F260B">
              <w:rPr>
                <w:spacing w:val="-1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>ных местоимений, способы об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1"/>
                <w:sz w:val="22"/>
                <w:szCs w:val="22"/>
              </w:rPr>
              <w:t xml:space="preserve">разования, правила написания. </w:t>
            </w:r>
            <w:r w:rsidRPr="004F260B">
              <w:rPr>
                <w:sz w:val="22"/>
                <w:szCs w:val="22"/>
              </w:rPr>
              <w:t>Уметь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 находить  неопределен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1"/>
                <w:sz w:val="22"/>
                <w:szCs w:val="22"/>
              </w:rPr>
              <w:t>ные местоимения в тексте, пра</w:t>
            </w:r>
            <w:r w:rsidRPr="004F260B">
              <w:rPr>
                <w:spacing w:val="-1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 xml:space="preserve">вильно писать их. </w:t>
            </w:r>
          </w:p>
          <w:p w:rsidR="0015109D" w:rsidRPr="004F260B" w:rsidRDefault="0015109D" w:rsidP="008E7D3B">
            <w:pPr>
              <w:shd w:val="clear" w:color="auto" w:fill="FFFFFF"/>
              <w:spacing w:line="230" w:lineRule="exact"/>
              <w:ind w:left="57" w:right="57" w:firstLine="7"/>
            </w:pPr>
            <w:r w:rsidRPr="004F260B">
              <w:rPr>
                <w:sz w:val="22"/>
                <w:szCs w:val="22"/>
              </w:rPr>
              <w:t>Уметь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находить в тексте и пра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1"/>
                <w:sz w:val="22"/>
                <w:szCs w:val="22"/>
              </w:rPr>
              <w:t>вильно писать неопределенные</w:t>
            </w:r>
            <w:r w:rsidRPr="004F260B">
              <w:rPr>
                <w:spacing w:val="-2"/>
                <w:sz w:val="22"/>
                <w:szCs w:val="22"/>
              </w:rPr>
              <w:t xml:space="preserve"> местоимения,     объяснять     их </w:t>
            </w:r>
            <w:r w:rsidRPr="004F260B">
              <w:rPr>
                <w:sz w:val="22"/>
                <w:szCs w:val="22"/>
              </w:rPr>
              <w:t>синтаксическую роль в предло</w:t>
            </w:r>
            <w:r w:rsidRPr="004F260B">
              <w:rPr>
                <w:sz w:val="22"/>
                <w:szCs w:val="22"/>
              </w:rPr>
              <w:softHyphen/>
              <w:t xml:space="preserve">жении, условия </w:t>
            </w:r>
            <w:r w:rsidRPr="004F260B">
              <w:rPr>
                <w:sz w:val="22"/>
                <w:szCs w:val="22"/>
              </w:rPr>
              <w:lastRenderedPageBreak/>
              <w:t>выбора дефисного написания и написания с НЕ</w:t>
            </w:r>
          </w:p>
          <w:p w:rsidR="00E374C2" w:rsidRPr="004F260B" w:rsidRDefault="00E374C2" w:rsidP="008E7D3B">
            <w:pPr>
              <w:ind w:left="57" w:right="57"/>
            </w:pP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11</w:t>
            </w:r>
            <w:r w:rsidR="006D2F83" w:rsidRPr="009E3DDD">
              <w:t>8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Отрицательные местоимения. Слитное и раздельное написание </w:t>
            </w:r>
            <w:r w:rsidRPr="009E3DDD">
              <w:rPr>
                <w:b/>
              </w:rPr>
              <w:t>не</w:t>
            </w:r>
            <w:r w:rsidRPr="009E3DDD">
              <w:t xml:space="preserve"> и </w:t>
            </w:r>
            <w:r w:rsidRPr="009E3DDD">
              <w:rPr>
                <w:b/>
              </w:rPr>
              <w:t>ни</w:t>
            </w:r>
            <w:r w:rsidRPr="009E3DDD">
              <w:t xml:space="preserve"> в отрицательных местоимениях.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pStyle w:val="aa"/>
              <w:ind w:left="57" w:right="57"/>
            </w:pPr>
            <w:r w:rsidRPr="009E3DDD">
              <w:t>Комб.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урок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976462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15109D" w:rsidRPr="004F260B" w:rsidRDefault="0015109D" w:rsidP="008E7D3B">
            <w:pPr>
              <w:shd w:val="clear" w:color="auto" w:fill="FFFFFF"/>
              <w:spacing w:line="223" w:lineRule="exact"/>
              <w:ind w:left="57" w:right="57" w:firstLine="7"/>
            </w:pPr>
            <w:r w:rsidRPr="004F260B">
              <w:rPr>
                <w:sz w:val="22"/>
                <w:szCs w:val="22"/>
              </w:rPr>
              <w:t>Знать, как образуются отрица</w:t>
            </w:r>
            <w:r w:rsidRPr="004F260B">
              <w:rPr>
                <w:sz w:val="22"/>
                <w:szCs w:val="22"/>
              </w:rPr>
              <w:softHyphen/>
              <w:t>тельные местоимения, как из</w:t>
            </w:r>
            <w:r w:rsidRPr="004F260B">
              <w:rPr>
                <w:sz w:val="22"/>
                <w:szCs w:val="22"/>
              </w:rPr>
              <w:softHyphen/>
              <w:t>меняются.</w:t>
            </w:r>
          </w:p>
          <w:p w:rsidR="00E374C2" w:rsidRPr="004F260B" w:rsidRDefault="0015109D" w:rsidP="008E7D3B">
            <w:pPr>
              <w:ind w:left="57" w:right="57"/>
            </w:pPr>
            <w:r w:rsidRPr="004F260B">
              <w:rPr>
                <w:spacing w:val="-1"/>
                <w:sz w:val="22"/>
                <w:szCs w:val="22"/>
              </w:rPr>
              <w:t>Уметь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1"/>
                <w:sz w:val="22"/>
                <w:szCs w:val="22"/>
              </w:rPr>
              <w:t xml:space="preserve"> находить отрицательные </w:t>
            </w:r>
            <w:r w:rsidRPr="004F260B">
              <w:rPr>
                <w:sz w:val="22"/>
                <w:szCs w:val="22"/>
              </w:rPr>
              <w:t>местоимения   в тексте, образо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2"/>
                <w:sz w:val="22"/>
                <w:szCs w:val="22"/>
              </w:rPr>
              <w:t xml:space="preserve">вывать   их;   правильно   писать </w:t>
            </w:r>
            <w:r w:rsidRPr="004F260B">
              <w:rPr>
                <w:sz w:val="22"/>
                <w:szCs w:val="22"/>
              </w:rPr>
              <w:t>приставки НЕ- и НИ- в отрица</w:t>
            </w:r>
            <w:r w:rsidRPr="004F260B">
              <w:rPr>
                <w:sz w:val="22"/>
                <w:szCs w:val="22"/>
              </w:rPr>
              <w:softHyphen/>
              <w:t>тельных местоимениях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</w:t>
            </w:r>
            <w:r w:rsidR="006D2F83" w:rsidRPr="009E3DDD">
              <w:t>19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Отрицательные местоимения. Слитное и раздельное написание </w:t>
            </w:r>
            <w:r w:rsidRPr="009E3DDD">
              <w:rPr>
                <w:b/>
              </w:rPr>
              <w:t>не</w:t>
            </w:r>
            <w:r w:rsidRPr="009E3DDD">
              <w:t xml:space="preserve"> и </w:t>
            </w:r>
            <w:r w:rsidRPr="009E3DDD">
              <w:rPr>
                <w:b/>
              </w:rPr>
              <w:t>ни</w:t>
            </w:r>
            <w:r w:rsidRPr="009E3DDD">
              <w:t xml:space="preserve"> в отрицательных местоимениях.</w:t>
            </w:r>
            <w:r w:rsidRPr="009E3DDD">
              <w:rPr>
                <w:b/>
                <w:i/>
              </w:rPr>
              <w:t xml:space="preserve"> 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pStyle w:val="aa"/>
              <w:ind w:left="57" w:right="57"/>
            </w:pPr>
            <w:r w:rsidRPr="009E3DDD">
              <w:t>Комб.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урок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077B3E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15109D" w:rsidRPr="004F260B" w:rsidRDefault="0015109D" w:rsidP="008E7D3B">
            <w:pPr>
              <w:shd w:val="clear" w:color="auto" w:fill="FFFFFF"/>
              <w:spacing w:line="223" w:lineRule="exact"/>
              <w:ind w:left="57" w:right="57" w:firstLine="7"/>
            </w:pPr>
            <w:r w:rsidRPr="004F260B">
              <w:rPr>
                <w:sz w:val="22"/>
                <w:szCs w:val="22"/>
              </w:rPr>
              <w:t>Знать, как образуются отрица</w:t>
            </w:r>
            <w:r w:rsidRPr="004F260B">
              <w:rPr>
                <w:sz w:val="22"/>
                <w:szCs w:val="22"/>
              </w:rPr>
              <w:softHyphen/>
              <w:t>тельные местоимения, как из</w:t>
            </w:r>
            <w:r w:rsidRPr="004F260B">
              <w:rPr>
                <w:sz w:val="22"/>
                <w:szCs w:val="22"/>
              </w:rPr>
              <w:softHyphen/>
              <w:t>меняются.</w:t>
            </w:r>
          </w:p>
          <w:p w:rsidR="00E374C2" w:rsidRPr="004F260B" w:rsidRDefault="0015109D" w:rsidP="008E7D3B">
            <w:pPr>
              <w:ind w:left="57" w:right="57"/>
            </w:pPr>
            <w:r w:rsidRPr="004F260B">
              <w:rPr>
                <w:spacing w:val="-1"/>
                <w:sz w:val="22"/>
                <w:szCs w:val="22"/>
              </w:rPr>
              <w:t>Уметь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1"/>
                <w:sz w:val="22"/>
                <w:szCs w:val="22"/>
              </w:rPr>
              <w:t xml:space="preserve"> находить отрицательные </w:t>
            </w:r>
            <w:r w:rsidRPr="004F260B">
              <w:rPr>
                <w:sz w:val="22"/>
                <w:szCs w:val="22"/>
              </w:rPr>
              <w:t>местоимения   в тексте, образо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2"/>
                <w:sz w:val="22"/>
                <w:szCs w:val="22"/>
              </w:rPr>
              <w:t xml:space="preserve">вывать   их;   правильно   писать </w:t>
            </w:r>
            <w:r w:rsidRPr="004F260B">
              <w:rPr>
                <w:sz w:val="22"/>
                <w:szCs w:val="22"/>
              </w:rPr>
              <w:t>приставки НЕ- и НИ- в отрица</w:t>
            </w:r>
            <w:r w:rsidRPr="004F260B">
              <w:rPr>
                <w:sz w:val="22"/>
                <w:szCs w:val="22"/>
              </w:rPr>
              <w:softHyphen/>
              <w:t>тельных местоимениях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12</w:t>
            </w:r>
            <w:r w:rsidR="006D2F83" w:rsidRPr="009E3DDD">
              <w:t>0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Притяжательные местоимения.</w:t>
            </w:r>
            <w:r w:rsidRPr="009E3DDD">
              <w:rPr>
                <w:b/>
                <w:i/>
              </w:rPr>
              <w:t xml:space="preserve"> 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pStyle w:val="aa"/>
              <w:ind w:left="57" w:right="57"/>
            </w:pPr>
            <w:r w:rsidRPr="009E3DDD">
              <w:t>Комб.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урок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077B3E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EF4CDC" w:rsidRPr="004F260B" w:rsidRDefault="0015109D" w:rsidP="008E7D3B">
            <w:pPr>
              <w:ind w:left="57" w:right="57"/>
              <w:rPr>
                <w:spacing w:val="-1"/>
              </w:rPr>
            </w:pPr>
            <w:r w:rsidRPr="004F260B">
              <w:rPr>
                <w:sz w:val="22"/>
                <w:szCs w:val="22"/>
              </w:rPr>
              <w:t>Знать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  признаки   притяжатель</w:t>
            </w:r>
            <w:r w:rsidRPr="004F260B">
              <w:rPr>
                <w:sz w:val="22"/>
                <w:szCs w:val="22"/>
              </w:rPr>
              <w:softHyphen/>
              <w:t>ных    местоимений,    различия личных и притяжательных ме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1"/>
                <w:sz w:val="22"/>
                <w:szCs w:val="22"/>
              </w:rPr>
              <w:t xml:space="preserve">стоимений.     </w:t>
            </w:r>
          </w:p>
          <w:p w:rsidR="00E374C2" w:rsidRPr="004F260B" w:rsidRDefault="0015109D" w:rsidP="008E7D3B">
            <w:pPr>
              <w:ind w:left="57" w:right="57"/>
            </w:pPr>
            <w:r w:rsidRPr="004F260B">
              <w:rPr>
                <w:spacing w:val="-1"/>
                <w:sz w:val="22"/>
                <w:szCs w:val="22"/>
              </w:rPr>
              <w:t xml:space="preserve">Уметь 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1"/>
                <w:sz w:val="22"/>
                <w:szCs w:val="22"/>
              </w:rPr>
              <w:t xml:space="preserve">    склонять </w:t>
            </w:r>
            <w:r w:rsidRPr="004F260B">
              <w:rPr>
                <w:spacing w:val="-3"/>
                <w:sz w:val="22"/>
                <w:szCs w:val="22"/>
              </w:rPr>
              <w:t xml:space="preserve">притяжательные   местоимения, </w:t>
            </w:r>
            <w:r w:rsidRPr="004F260B">
              <w:rPr>
                <w:sz w:val="22"/>
                <w:szCs w:val="22"/>
              </w:rPr>
              <w:t>отличать их от личных, упот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1"/>
                <w:sz w:val="22"/>
                <w:szCs w:val="22"/>
              </w:rPr>
              <w:t xml:space="preserve">реблять личные местоимения в </w:t>
            </w:r>
            <w:r w:rsidRPr="004F260B">
              <w:rPr>
                <w:sz w:val="22"/>
                <w:szCs w:val="22"/>
              </w:rPr>
              <w:t>значении притяжательных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12</w:t>
            </w:r>
            <w:r w:rsidR="006D2F83" w:rsidRPr="009E3DDD">
              <w:t>1</w:t>
            </w:r>
            <w:r w:rsidR="00017F74" w:rsidRPr="009E3DDD">
              <w:rPr>
                <w:b/>
              </w:rPr>
              <w:t xml:space="preserve"> РР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Р.р. Рассуждение как тип текста. Его строение (тезис, аргумент, вывод), языковые особенности.</w:t>
            </w:r>
            <w:r w:rsidR="00AA1A96" w:rsidRPr="009E3DDD">
              <w:t xml:space="preserve"> (Упр.436)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F16900" w:rsidP="008E7D3B">
            <w:pPr>
              <w:ind w:left="57" w:right="57"/>
            </w:pPr>
            <w:r w:rsidRPr="009E3DDD">
              <w:t>РР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2126" w:type="dxa"/>
          </w:tcPr>
          <w:p w:rsidR="00E374C2" w:rsidRPr="009E3DDD" w:rsidRDefault="00077B3E" w:rsidP="008E7D3B">
            <w:pPr>
              <w:ind w:left="57" w:right="57"/>
            </w:pPr>
            <w:r w:rsidRPr="009E3DDD">
              <w:t>Пример. Аргумент. План высказывания.</w:t>
            </w:r>
          </w:p>
        </w:tc>
        <w:tc>
          <w:tcPr>
            <w:tcW w:w="5103" w:type="dxa"/>
          </w:tcPr>
          <w:p w:rsidR="00E374C2" w:rsidRPr="004F260B" w:rsidRDefault="00077B3E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 xml:space="preserve">Уметь 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 строить   высказывание</w:t>
            </w:r>
            <w:r w:rsidRPr="004F260B">
              <w:rPr>
                <w:spacing w:val="-2"/>
                <w:sz w:val="22"/>
                <w:szCs w:val="22"/>
              </w:rPr>
              <w:t>- рассуждеие</w:t>
            </w:r>
            <w:r w:rsidRPr="004F260B">
              <w:rPr>
                <w:sz w:val="22"/>
                <w:szCs w:val="22"/>
              </w:rPr>
              <w:t xml:space="preserve">, соблюдать </w:t>
            </w:r>
            <w:r w:rsidRPr="004F260B">
              <w:rPr>
                <w:spacing w:val="-1"/>
                <w:sz w:val="22"/>
                <w:szCs w:val="22"/>
              </w:rPr>
              <w:t xml:space="preserve">последовательность </w:t>
            </w:r>
            <w:r w:rsidRPr="004F260B">
              <w:rPr>
                <w:spacing w:val="-2"/>
                <w:sz w:val="22"/>
                <w:szCs w:val="22"/>
              </w:rPr>
              <w:t>изложения    мысли,    использо</w:t>
            </w:r>
            <w:r w:rsidRPr="004F260B">
              <w:rPr>
                <w:spacing w:val="-2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>вать средства связи и вырази</w:t>
            </w:r>
            <w:r w:rsidRPr="004F260B">
              <w:rPr>
                <w:sz w:val="22"/>
                <w:szCs w:val="22"/>
              </w:rPr>
              <w:softHyphen/>
              <w:t>тельности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12</w:t>
            </w:r>
            <w:r w:rsidR="006D2F83" w:rsidRPr="009E3DDD">
              <w:t>2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Указательные местоимения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pStyle w:val="aa"/>
              <w:ind w:left="57" w:right="57"/>
            </w:pPr>
            <w:r w:rsidRPr="009E3DDD">
              <w:t>Комб.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урок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077B3E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106D2F" w:rsidRPr="004F260B" w:rsidRDefault="00106D2F" w:rsidP="008E7D3B">
            <w:pPr>
              <w:shd w:val="clear" w:color="auto" w:fill="FFFFFF"/>
              <w:spacing w:line="223" w:lineRule="exact"/>
              <w:ind w:left="57" w:right="57"/>
            </w:pPr>
            <w:r w:rsidRPr="004F260B">
              <w:rPr>
                <w:spacing w:val="-1"/>
                <w:sz w:val="22"/>
                <w:szCs w:val="22"/>
              </w:rPr>
              <w:t xml:space="preserve">Знать 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1"/>
                <w:sz w:val="22"/>
                <w:szCs w:val="22"/>
              </w:rPr>
              <w:t xml:space="preserve">  значение   указательных </w:t>
            </w:r>
            <w:r w:rsidRPr="004F260B">
              <w:rPr>
                <w:sz w:val="22"/>
                <w:szCs w:val="22"/>
              </w:rPr>
              <w:t>местоимений.</w:t>
            </w:r>
          </w:p>
          <w:p w:rsidR="00E374C2" w:rsidRPr="004F260B" w:rsidRDefault="00106D2F" w:rsidP="008E7D3B">
            <w:pPr>
              <w:ind w:left="57" w:right="57"/>
            </w:pPr>
            <w:r w:rsidRPr="004F260B">
              <w:rPr>
                <w:spacing w:val="-1"/>
                <w:sz w:val="22"/>
                <w:szCs w:val="22"/>
              </w:rPr>
              <w:t xml:space="preserve">Уметь 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1"/>
                <w:sz w:val="22"/>
                <w:szCs w:val="22"/>
              </w:rPr>
              <w:t xml:space="preserve">  находить  указательные </w:t>
            </w:r>
            <w:r w:rsidRPr="004F260B">
              <w:rPr>
                <w:sz w:val="22"/>
                <w:szCs w:val="22"/>
              </w:rPr>
              <w:t>местоимения в тексте; исполь</w:t>
            </w:r>
            <w:r w:rsidRPr="004F260B">
              <w:rPr>
                <w:sz w:val="22"/>
                <w:szCs w:val="22"/>
              </w:rPr>
              <w:softHyphen/>
              <w:t>зовать их как средство связи в предложении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12</w:t>
            </w:r>
            <w:r w:rsidR="006D2F83" w:rsidRPr="009E3DDD">
              <w:t>3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Определительные местоимения.</w:t>
            </w:r>
            <w:r w:rsidRPr="009E3DDD">
              <w:rPr>
                <w:b/>
                <w:i/>
              </w:rPr>
              <w:t xml:space="preserve"> 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pStyle w:val="aa"/>
              <w:ind w:left="57" w:right="57"/>
            </w:pPr>
            <w:r w:rsidRPr="009E3DDD">
              <w:t>Комб.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урок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077B3E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EF4CDC" w:rsidRPr="004F260B" w:rsidRDefault="00106D2F" w:rsidP="008E7D3B">
            <w:pPr>
              <w:ind w:left="57" w:right="57"/>
              <w:rPr>
                <w:i/>
                <w:iCs/>
              </w:rPr>
            </w:pPr>
            <w:r w:rsidRPr="004F260B">
              <w:rPr>
                <w:sz w:val="22"/>
                <w:szCs w:val="22"/>
              </w:rPr>
              <w:t>Знать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значение определитель</w:t>
            </w:r>
            <w:r w:rsidRPr="004F260B">
              <w:rPr>
                <w:sz w:val="22"/>
                <w:szCs w:val="22"/>
              </w:rPr>
              <w:softHyphen/>
              <w:t xml:space="preserve">ных местоимений, особенности </w:t>
            </w:r>
            <w:r w:rsidRPr="004F260B">
              <w:rPr>
                <w:spacing w:val="-1"/>
                <w:sz w:val="22"/>
                <w:szCs w:val="22"/>
              </w:rPr>
              <w:t xml:space="preserve">изменения   местоимений   </w:t>
            </w:r>
            <w:r w:rsidRPr="004F260B">
              <w:rPr>
                <w:i/>
                <w:iCs/>
                <w:spacing w:val="-1"/>
                <w:sz w:val="22"/>
                <w:szCs w:val="22"/>
              </w:rPr>
              <w:t>каж</w:t>
            </w:r>
            <w:r w:rsidRPr="004F260B">
              <w:rPr>
                <w:i/>
                <w:iCs/>
                <w:spacing w:val="-1"/>
                <w:sz w:val="22"/>
                <w:szCs w:val="22"/>
              </w:rPr>
              <w:softHyphen/>
            </w:r>
            <w:r w:rsidRPr="004F260B">
              <w:rPr>
                <w:i/>
                <w:iCs/>
                <w:sz w:val="22"/>
                <w:szCs w:val="22"/>
              </w:rPr>
              <w:t xml:space="preserve">дый, всякий, сам, самый; </w:t>
            </w:r>
          </w:p>
          <w:p w:rsidR="00E374C2" w:rsidRPr="004F260B" w:rsidRDefault="00EF4CDC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</w:t>
            </w:r>
            <w:r w:rsidR="00106D2F" w:rsidRPr="004F260B">
              <w:rPr>
                <w:sz w:val="22"/>
                <w:szCs w:val="22"/>
              </w:rPr>
              <w:t xml:space="preserve">меть </w:t>
            </w:r>
            <w:r w:rsidR="00106D2F" w:rsidRPr="004F260B">
              <w:rPr>
                <w:spacing w:val="-1"/>
                <w:sz w:val="22"/>
                <w:szCs w:val="22"/>
              </w:rPr>
              <w:t>находить определительные ме</w:t>
            </w:r>
            <w:r w:rsidR="00106D2F" w:rsidRPr="004F260B">
              <w:rPr>
                <w:spacing w:val="-1"/>
                <w:sz w:val="22"/>
                <w:szCs w:val="22"/>
              </w:rPr>
              <w:softHyphen/>
            </w:r>
            <w:r w:rsidR="00106D2F" w:rsidRPr="004F260B">
              <w:rPr>
                <w:sz w:val="22"/>
                <w:szCs w:val="22"/>
              </w:rPr>
              <w:t>стоимения в тексте; использо</w:t>
            </w:r>
            <w:r w:rsidR="00106D2F" w:rsidRPr="004F260B">
              <w:rPr>
                <w:sz w:val="22"/>
                <w:szCs w:val="22"/>
              </w:rPr>
              <w:softHyphen/>
              <w:t>вать их в речи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12</w:t>
            </w:r>
            <w:r w:rsidR="006D2F83" w:rsidRPr="009E3DDD">
              <w:t>4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Склонение местоимений</w:t>
            </w:r>
            <w:r w:rsidR="00106D2F" w:rsidRPr="009E3DDD">
              <w:t>. Морфологический разбор.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1C79C7" w:rsidRPr="009E3DDD" w:rsidRDefault="001C79C7" w:rsidP="008E7D3B">
            <w:pPr>
              <w:pStyle w:val="aa"/>
              <w:ind w:left="57" w:right="57"/>
            </w:pPr>
            <w:r w:rsidRPr="009E3DDD">
              <w:t>Комб.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урок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077B3E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E374C2" w:rsidRPr="004F260B" w:rsidRDefault="00106D2F" w:rsidP="008E7D3B">
            <w:pPr>
              <w:ind w:left="57" w:right="57"/>
            </w:pPr>
            <w:r w:rsidRPr="004F260B">
              <w:rPr>
                <w:spacing w:val="-3"/>
                <w:sz w:val="22"/>
                <w:szCs w:val="22"/>
              </w:rPr>
              <w:t>Знать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3"/>
                <w:sz w:val="22"/>
                <w:szCs w:val="22"/>
              </w:rPr>
              <w:t xml:space="preserve"> морфологические призна</w:t>
            </w:r>
            <w:r w:rsidRPr="004F260B">
              <w:rPr>
                <w:spacing w:val="-3"/>
                <w:sz w:val="22"/>
                <w:szCs w:val="22"/>
              </w:rPr>
              <w:softHyphen/>
            </w:r>
            <w:r w:rsidRPr="004F260B">
              <w:rPr>
                <w:spacing w:val="-2"/>
                <w:sz w:val="22"/>
                <w:szCs w:val="22"/>
              </w:rPr>
              <w:t xml:space="preserve">ки,   порядок  морфологического </w:t>
            </w:r>
            <w:r w:rsidRPr="004F260B">
              <w:rPr>
                <w:spacing w:val="-3"/>
                <w:sz w:val="22"/>
                <w:szCs w:val="22"/>
              </w:rPr>
              <w:t>разбора    местоимений.    Уметь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3"/>
                <w:sz w:val="22"/>
                <w:szCs w:val="22"/>
              </w:rPr>
              <w:t xml:space="preserve"> определять     морфологические признаки   местоимений,   произ</w:t>
            </w:r>
            <w:r w:rsidRPr="004F260B">
              <w:rPr>
                <w:spacing w:val="-3"/>
                <w:sz w:val="22"/>
                <w:szCs w:val="22"/>
              </w:rPr>
              <w:softHyphen/>
              <w:t xml:space="preserve">водить     их     морфологический </w:t>
            </w:r>
            <w:r w:rsidRPr="004F260B">
              <w:rPr>
                <w:spacing w:val="-2"/>
                <w:sz w:val="22"/>
                <w:szCs w:val="22"/>
              </w:rPr>
              <w:t xml:space="preserve">разбор,    безошибочно    писать </w:t>
            </w:r>
            <w:r w:rsidRPr="004F260B">
              <w:rPr>
                <w:spacing w:val="-4"/>
                <w:sz w:val="22"/>
                <w:szCs w:val="22"/>
              </w:rPr>
              <w:t xml:space="preserve">местоимения, распознавать их и </w:t>
            </w:r>
            <w:r w:rsidRPr="004F260B">
              <w:rPr>
                <w:spacing w:val="-3"/>
                <w:sz w:val="22"/>
                <w:szCs w:val="22"/>
              </w:rPr>
              <w:t xml:space="preserve">определять   </w:t>
            </w:r>
            <w:r w:rsidRPr="004F260B">
              <w:rPr>
                <w:spacing w:val="-3"/>
                <w:sz w:val="22"/>
                <w:szCs w:val="22"/>
              </w:rPr>
              <w:lastRenderedPageBreak/>
              <w:t>разряд.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12</w:t>
            </w:r>
            <w:r w:rsidR="006D2F83" w:rsidRPr="009E3DDD">
              <w:t>5</w:t>
            </w:r>
            <w:r w:rsidR="00017F74" w:rsidRPr="009E3DDD">
              <w:rPr>
                <w:b/>
              </w:rPr>
              <w:t xml:space="preserve"> РР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Р.р. Сочинение по картине Е.В. Сыромятниковой «Первые зрители» (упр. 450)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F16900" w:rsidP="008E7D3B">
            <w:pPr>
              <w:ind w:left="57" w:right="57"/>
            </w:pPr>
            <w:r w:rsidRPr="009E3DDD">
              <w:t>РР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3330C1" w:rsidRPr="009E3DDD" w:rsidRDefault="003330C1" w:rsidP="008E7D3B">
            <w:pPr>
              <w:ind w:left="57" w:right="57"/>
            </w:pPr>
            <w:r w:rsidRPr="009E3DDD">
              <w:t>Письм.</w:t>
            </w:r>
          </w:p>
          <w:p w:rsidR="00E374C2" w:rsidRPr="009E3DDD" w:rsidRDefault="003330C1" w:rsidP="008E7D3B">
            <w:pPr>
              <w:ind w:left="57" w:right="57"/>
            </w:pPr>
            <w:r w:rsidRPr="009E3DDD">
              <w:t>опрос</w:t>
            </w:r>
          </w:p>
        </w:tc>
        <w:tc>
          <w:tcPr>
            <w:tcW w:w="2126" w:type="dxa"/>
          </w:tcPr>
          <w:p w:rsidR="00E374C2" w:rsidRPr="009E3DDD" w:rsidRDefault="00077B3E" w:rsidP="008E7D3B">
            <w:pPr>
              <w:ind w:left="57" w:right="57"/>
            </w:pPr>
            <w:r w:rsidRPr="009E3DDD">
              <w:t>Тема сочинения. Основная мысль. Абзацное членение. План сочинения.</w:t>
            </w:r>
          </w:p>
        </w:tc>
        <w:tc>
          <w:tcPr>
            <w:tcW w:w="5103" w:type="dxa"/>
          </w:tcPr>
          <w:p w:rsidR="00106D2F" w:rsidRPr="004F260B" w:rsidRDefault="00106D2F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особенности написания сочинения данного типа.</w:t>
            </w:r>
          </w:p>
          <w:p w:rsidR="00E374C2" w:rsidRPr="004F260B" w:rsidRDefault="00106D2F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составлять связное монологическое высказывание данного типа.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12</w:t>
            </w:r>
            <w:r w:rsidR="006D2F83" w:rsidRPr="009E3DDD">
              <w:t>6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Систематизация и обобщение материала на основе сочинения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F16900" w:rsidP="008E7D3B">
            <w:pPr>
              <w:ind w:left="57" w:right="57"/>
            </w:pPr>
            <w:r w:rsidRPr="009E3DDD">
              <w:t>Обобщ.и сист. зн.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3C50DA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077B3E" w:rsidP="008E7D3B">
            <w:pPr>
              <w:ind w:left="57" w:right="57"/>
            </w:pPr>
            <w:r w:rsidRPr="009E3DDD">
              <w:t>Изученный материал по данному разделу</w:t>
            </w:r>
          </w:p>
        </w:tc>
        <w:tc>
          <w:tcPr>
            <w:tcW w:w="5103" w:type="dxa"/>
          </w:tcPr>
          <w:p w:rsidR="003D37E6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изученный материал по данному разделу.</w:t>
            </w:r>
          </w:p>
          <w:p w:rsidR="00E374C2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работать с изученными орфограммами, строить связное монологическое высказывание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12</w:t>
            </w:r>
            <w:r w:rsidR="006D2F83" w:rsidRPr="009E3DDD">
              <w:t>7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Систематизация и обобщение знаний по теме «Местоимение»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F16900" w:rsidP="008E7D3B">
            <w:pPr>
              <w:ind w:left="57" w:right="57"/>
            </w:pPr>
            <w:r w:rsidRPr="009E3DDD">
              <w:t>Обобщ.и сист. зн.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3C50DA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4E1916" w:rsidP="008E7D3B">
            <w:pPr>
              <w:ind w:left="57" w:right="57"/>
            </w:pPr>
            <w:r w:rsidRPr="009E3DDD">
              <w:t>Изученный материал по данному разделу</w:t>
            </w:r>
          </w:p>
        </w:tc>
        <w:tc>
          <w:tcPr>
            <w:tcW w:w="5103" w:type="dxa"/>
          </w:tcPr>
          <w:p w:rsidR="003D37E6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изученный материал по данному разделу.</w:t>
            </w:r>
          </w:p>
          <w:p w:rsidR="00E374C2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работать с изученными орфограммами, строить связное монологическое высказывание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12</w:t>
            </w:r>
            <w:r w:rsidR="006D2F83" w:rsidRPr="009E3DDD">
              <w:t>8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Систематизация и обобщение знаний по теме «Местоимение»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F16900" w:rsidP="008E7D3B">
            <w:pPr>
              <w:ind w:left="57" w:right="57"/>
            </w:pPr>
            <w:r w:rsidRPr="009E3DDD">
              <w:t>Обобщ.и сист. зн.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E374C2" w:rsidRPr="009E3DDD" w:rsidRDefault="003330C1" w:rsidP="008E7D3B">
            <w:pPr>
              <w:ind w:left="57" w:right="57"/>
            </w:pPr>
            <w:r w:rsidRPr="009E3DDD">
              <w:t>Уплотн.опрос</w:t>
            </w:r>
          </w:p>
        </w:tc>
        <w:tc>
          <w:tcPr>
            <w:tcW w:w="2126" w:type="dxa"/>
          </w:tcPr>
          <w:p w:rsidR="00E374C2" w:rsidRPr="009E3DDD" w:rsidRDefault="004E1916" w:rsidP="008E7D3B">
            <w:pPr>
              <w:ind w:left="57" w:right="57"/>
            </w:pPr>
            <w:r w:rsidRPr="009E3DDD">
              <w:t>Изученный материал по данному разделу</w:t>
            </w:r>
          </w:p>
        </w:tc>
        <w:tc>
          <w:tcPr>
            <w:tcW w:w="5103" w:type="dxa"/>
          </w:tcPr>
          <w:p w:rsidR="003D37E6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изученный материал по данному разделу.</w:t>
            </w:r>
          </w:p>
          <w:p w:rsidR="00E374C2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работать с изученными орфограммами, строить связное монологическое высказывание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</w:t>
            </w:r>
            <w:r w:rsidR="006D2F83" w:rsidRPr="009E3DDD">
              <w:t>29</w:t>
            </w:r>
            <w:r w:rsidR="00886A38" w:rsidRPr="009E3DDD">
              <w:t xml:space="preserve"> </w:t>
            </w:r>
            <w:r w:rsidR="00886A38" w:rsidRPr="009E3DDD">
              <w:rPr>
                <w:color w:val="FF0000"/>
              </w:rPr>
              <w:t>К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  <w:rPr>
                <w:color w:val="FF0000"/>
              </w:rPr>
            </w:pPr>
            <w:r w:rsidRPr="009E3DDD">
              <w:rPr>
                <w:color w:val="FF0000"/>
              </w:rPr>
              <w:t>Контрольный диктант</w:t>
            </w:r>
            <w:r w:rsidR="00886A38" w:rsidRPr="009E3DDD">
              <w:rPr>
                <w:color w:val="FF0000"/>
              </w:rPr>
              <w:t xml:space="preserve"> №6</w:t>
            </w:r>
            <w:r w:rsidRPr="009E3DDD">
              <w:rPr>
                <w:color w:val="FF0000"/>
              </w:rPr>
              <w:t xml:space="preserve"> по теме «Местоимение»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B55F8E" w:rsidP="008E7D3B">
            <w:pPr>
              <w:ind w:left="57" w:right="57"/>
            </w:pPr>
            <w:r w:rsidRPr="009E3DDD">
              <w:t>Урок контроля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Диктант</w:t>
            </w:r>
          </w:p>
        </w:tc>
        <w:tc>
          <w:tcPr>
            <w:tcW w:w="1276" w:type="dxa"/>
          </w:tcPr>
          <w:p w:rsidR="003330C1" w:rsidRPr="009E3DDD" w:rsidRDefault="003330C1" w:rsidP="008E7D3B">
            <w:pPr>
              <w:ind w:left="57" w:right="57"/>
            </w:pPr>
            <w:r w:rsidRPr="009E3DDD">
              <w:t>Письм.</w:t>
            </w:r>
          </w:p>
          <w:p w:rsidR="00E374C2" w:rsidRPr="009E3DDD" w:rsidRDefault="003330C1" w:rsidP="008E7D3B">
            <w:pPr>
              <w:ind w:left="57" w:right="57"/>
            </w:pPr>
            <w:r w:rsidRPr="009E3DDD">
              <w:t>опрос</w:t>
            </w:r>
          </w:p>
        </w:tc>
        <w:tc>
          <w:tcPr>
            <w:tcW w:w="2126" w:type="dxa"/>
          </w:tcPr>
          <w:p w:rsidR="00E374C2" w:rsidRPr="009E3DDD" w:rsidRDefault="004E1916" w:rsidP="008E7D3B">
            <w:pPr>
              <w:ind w:left="57" w:right="57"/>
            </w:pPr>
            <w:r w:rsidRPr="009E3DDD">
              <w:t>Изученный материал по данному разделу</w:t>
            </w:r>
          </w:p>
        </w:tc>
        <w:tc>
          <w:tcPr>
            <w:tcW w:w="5103" w:type="dxa"/>
          </w:tcPr>
          <w:p w:rsidR="003D37E6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теоретический материал по изученному разделу.</w:t>
            </w:r>
          </w:p>
          <w:p w:rsidR="00E374C2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применять данные знания на практике.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13</w:t>
            </w:r>
            <w:r w:rsidR="006D2F83" w:rsidRPr="009E3DDD">
              <w:t>0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Систематизация и обобщение материала на основе диктанта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B55F8E" w:rsidP="008E7D3B">
            <w:pPr>
              <w:ind w:left="57" w:right="57"/>
            </w:pPr>
            <w:r w:rsidRPr="009E3DDD">
              <w:t>Урок коррекции знаний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E374C2" w:rsidRPr="009E3DDD" w:rsidRDefault="003330C1" w:rsidP="008E7D3B">
            <w:pPr>
              <w:ind w:left="57" w:right="57"/>
            </w:pPr>
            <w:r w:rsidRPr="009E3DDD">
              <w:t>Уплотн.опрос</w:t>
            </w:r>
          </w:p>
        </w:tc>
        <w:tc>
          <w:tcPr>
            <w:tcW w:w="2126" w:type="dxa"/>
          </w:tcPr>
          <w:p w:rsidR="00E374C2" w:rsidRPr="009E3DDD" w:rsidRDefault="004E1916" w:rsidP="008E7D3B">
            <w:pPr>
              <w:ind w:left="57" w:right="57"/>
            </w:pPr>
            <w:r w:rsidRPr="009E3DDD">
              <w:t>Изученный материал по данному разделу</w:t>
            </w:r>
          </w:p>
        </w:tc>
        <w:tc>
          <w:tcPr>
            <w:tcW w:w="5103" w:type="dxa"/>
          </w:tcPr>
          <w:p w:rsidR="00C4653E" w:rsidRPr="004F260B" w:rsidRDefault="00C4653E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теоретический материал по изученному разделу.</w:t>
            </w:r>
          </w:p>
          <w:p w:rsidR="00E374C2" w:rsidRPr="004F260B" w:rsidRDefault="00C4653E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применять данные знания на практике,</w:t>
            </w:r>
          </w:p>
        </w:tc>
      </w:tr>
      <w:tr w:rsidR="004F260B" w:rsidRPr="009E3DDD" w:rsidTr="00736756">
        <w:tc>
          <w:tcPr>
            <w:tcW w:w="16160" w:type="dxa"/>
            <w:gridSpan w:val="10"/>
          </w:tcPr>
          <w:p w:rsidR="004F260B" w:rsidRPr="004F260B" w:rsidRDefault="004F260B" w:rsidP="008E7D3B">
            <w:pPr>
              <w:ind w:left="57" w:right="57"/>
              <w:jc w:val="center"/>
              <w:rPr>
                <w:b/>
              </w:rPr>
            </w:pPr>
            <w:r w:rsidRPr="009E3DDD">
              <w:rPr>
                <w:b/>
              </w:rPr>
              <w:t>Глагол (24ч + 6ч)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13</w:t>
            </w:r>
            <w:r w:rsidR="006D2F83" w:rsidRPr="009E3DDD">
              <w:t>1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 Повторение пройденного о глаголе в </w:t>
            </w:r>
            <w:r w:rsidRPr="009E3DDD">
              <w:rPr>
                <w:lang w:val="en-US"/>
              </w:rPr>
              <w:t>V</w:t>
            </w:r>
            <w:r w:rsidRPr="009E3DDD">
              <w:t xml:space="preserve"> классе.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1418" w:type="dxa"/>
            <w:gridSpan w:val="2"/>
          </w:tcPr>
          <w:p w:rsidR="001C79C7" w:rsidRPr="009E3DDD" w:rsidRDefault="001C79C7" w:rsidP="008E7D3B">
            <w:pPr>
              <w:ind w:left="57" w:right="57"/>
            </w:pPr>
            <w:r w:rsidRPr="009E3DDD">
              <w:t>Закр.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ЗУН</w:t>
            </w:r>
          </w:p>
        </w:tc>
        <w:tc>
          <w:tcPr>
            <w:tcW w:w="1134" w:type="dxa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3330C1" w:rsidRPr="009E3DDD" w:rsidRDefault="003330C1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E374C2" w:rsidRPr="009E3DDD" w:rsidRDefault="003330C1" w:rsidP="008E7D3B">
            <w:pPr>
              <w:ind w:left="57" w:right="57"/>
            </w:pPr>
            <w:r w:rsidRPr="009E3DDD">
              <w:t>опрос</w:t>
            </w:r>
          </w:p>
        </w:tc>
        <w:tc>
          <w:tcPr>
            <w:tcW w:w="2126" w:type="dxa"/>
          </w:tcPr>
          <w:p w:rsidR="00E374C2" w:rsidRPr="009E3DDD" w:rsidRDefault="00077B3E" w:rsidP="008E7D3B">
            <w:pPr>
              <w:ind w:left="57" w:right="57"/>
            </w:pPr>
            <w:r w:rsidRPr="009E3DDD">
              <w:t>Глагол как часть речи. Правописание –ТСЯ и -ТЬСЯ.</w:t>
            </w:r>
            <w:r w:rsidR="00F577AC" w:rsidRPr="009E3DDD">
              <w:t xml:space="preserve"> Правило написания НЕ с глаго</w:t>
            </w:r>
            <w:r w:rsidR="00F577AC" w:rsidRPr="009E3DDD">
              <w:softHyphen/>
              <w:t>лами</w:t>
            </w:r>
          </w:p>
        </w:tc>
        <w:tc>
          <w:tcPr>
            <w:tcW w:w="5103" w:type="dxa"/>
          </w:tcPr>
          <w:p w:rsidR="00EF4CDC" w:rsidRPr="004F260B" w:rsidRDefault="00106D2F" w:rsidP="008E7D3B">
            <w:pPr>
              <w:ind w:left="57" w:right="57"/>
            </w:pPr>
            <w:r w:rsidRPr="004F260B">
              <w:rPr>
                <w:spacing w:val="-2"/>
                <w:sz w:val="22"/>
                <w:szCs w:val="22"/>
              </w:rPr>
              <w:t xml:space="preserve">Знать 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2"/>
                <w:sz w:val="22"/>
                <w:szCs w:val="22"/>
              </w:rPr>
              <w:t xml:space="preserve">   морфологические    при</w:t>
            </w:r>
            <w:r w:rsidRPr="004F260B">
              <w:rPr>
                <w:spacing w:val="-2"/>
                <w:sz w:val="22"/>
                <w:szCs w:val="22"/>
              </w:rPr>
              <w:softHyphen/>
            </w:r>
            <w:r w:rsidRPr="004F260B">
              <w:rPr>
                <w:spacing w:val="-1"/>
                <w:sz w:val="22"/>
                <w:szCs w:val="22"/>
              </w:rPr>
              <w:t xml:space="preserve">знаки глаголов; синтаксическую </w:t>
            </w:r>
            <w:r w:rsidR="00F577AC" w:rsidRPr="004F260B">
              <w:rPr>
                <w:sz w:val="22"/>
                <w:szCs w:val="22"/>
              </w:rPr>
              <w:t xml:space="preserve">роль  в  предложении; </w:t>
            </w:r>
            <w:r w:rsidRPr="004F260B">
              <w:rPr>
                <w:sz w:val="22"/>
                <w:szCs w:val="22"/>
              </w:rPr>
              <w:t xml:space="preserve"> правило написания НЕ с глаго</w:t>
            </w:r>
            <w:r w:rsidRPr="004F260B">
              <w:rPr>
                <w:sz w:val="22"/>
                <w:szCs w:val="22"/>
              </w:rPr>
              <w:softHyphen/>
              <w:t>лами.</w:t>
            </w:r>
          </w:p>
          <w:p w:rsidR="00E374C2" w:rsidRPr="004F260B" w:rsidRDefault="00106D2F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 xml:space="preserve"> Уметь 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>применять прави</w:t>
            </w:r>
            <w:r w:rsidRPr="004F260B">
              <w:rPr>
                <w:sz w:val="22"/>
                <w:szCs w:val="22"/>
              </w:rPr>
              <w:softHyphen/>
              <w:t xml:space="preserve">ла правописания -ТСЯ и -ТЬСЯ в глаголах, опознавать глаголы </w:t>
            </w:r>
            <w:r w:rsidRPr="004F260B">
              <w:rPr>
                <w:spacing w:val="-1"/>
                <w:sz w:val="22"/>
                <w:szCs w:val="22"/>
              </w:rPr>
              <w:t>в тексте, безошибочно писать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13</w:t>
            </w:r>
            <w:r w:rsidR="006D2F83" w:rsidRPr="009E3DDD">
              <w:t>2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Повторение пройденного о глаголе в </w:t>
            </w:r>
            <w:r w:rsidRPr="009E3DDD">
              <w:rPr>
                <w:lang w:val="en-US"/>
              </w:rPr>
              <w:t>V</w:t>
            </w:r>
            <w:r w:rsidRPr="009E3DDD">
              <w:t xml:space="preserve"> классе. Текстообразующая роль </w:t>
            </w:r>
            <w:r w:rsidRPr="009E3DDD">
              <w:lastRenderedPageBreak/>
              <w:t>глаголов.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1C79C7" w:rsidRPr="009E3DDD" w:rsidRDefault="001C79C7" w:rsidP="008E7D3B">
            <w:pPr>
              <w:ind w:left="57" w:right="57"/>
            </w:pPr>
            <w:r w:rsidRPr="009E3DDD">
              <w:t>Закр.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ЗУН</w:t>
            </w:r>
          </w:p>
        </w:tc>
        <w:tc>
          <w:tcPr>
            <w:tcW w:w="1134" w:type="dxa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3330C1" w:rsidRPr="009E3DDD" w:rsidRDefault="003330C1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E374C2" w:rsidRPr="009E3DDD" w:rsidRDefault="003330C1" w:rsidP="008E7D3B">
            <w:pPr>
              <w:ind w:left="57" w:right="57"/>
            </w:pPr>
            <w:r w:rsidRPr="009E3DDD">
              <w:t>опрос</w:t>
            </w:r>
          </w:p>
        </w:tc>
        <w:tc>
          <w:tcPr>
            <w:tcW w:w="2126" w:type="dxa"/>
          </w:tcPr>
          <w:p w:rsidR="00E374C2" w:rsidRPr="009E3DDD" w:rsidRDefault="00F577AC" w:rsidP="008E7D3B">
            <w:pPr>
              <w:ind w:left="57" w:right="57"/>
            </w:pPr>
            <w:r w:rsidRPr="009E3DDD">
              <w:t xml:space="preserve">Условия выбора гласной в безударных </w:t>
            </w:r>
            <w:r w:rsidRPr="009E3DDD">
              <w:lastRenderedPageBreak/>
              <w:t>личных    окончаниях    глагола, гласной перед суффиксом -Л- в глаголах прошедшего времени</w:t>
            </w:r>
          </w:p>
        </w:tc>
        <w:tc>
          <w:tcPr>
            <w:tcW w:w="5103" w:type="dxa"/>
          </w:tcPr>
          <w:p w:rsidR="00E374C2" w:rsidRPr="004F260B" w:rsidRDefault="00106D2F" w:rsidP="008E7D3B">
            <w:pPr>
              <w:ind w:left="57" w:right="57"/>
            </w:pPr>
            <w:r w:rsidRPr="004F260B">
              <w:rPr>
                <w:spacing w:val="-2"/>
                <w:sz w:val="22"/>
                <w:szCs w:val="22"/>
              </w:rPr>
              <w:lastRenderedPageBreak/>
              <w:t>Знать</w:t>
            </w:r>
            <w:r w:rsidR="00EF4CDC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2"/>
                <w:sz w:val="22"/>
                <w:szCs w:val="22"/>
              </w:rPr>
              <w:t xml:space="preserve">    морфологические    при</w:t>
            </w:r>
            <w:r w:rsidRPr="004F260B">
              <w:rPr>
                <w:spacing w:val="-2"/>
                <w:sz w:val="22"/>
                <w:szCs w:val="22"/>
              </w:rPr>
              <w:softHyphen/>
            </w:r>
            <w:r w:rsidRPr="004F260B">
              <w:rPr>
                <w:spacing w:val="-1"/>
                <w:sz w:val="22"/>
                <w:szCs w:val="22"/>
              </w:rPr>
              <w:t xml:space="preserve">знаки глаголов; синтаксическую </w:t>
            </w:r>
            <w:r w:rsidRPr="004F260B">
              <w:rPr>
                <w:sz w:val="22"/>
                <w:szCs w:val="22"/>
              </w:rPr>
              <w:t xml:space="preserve">роль  в  предложении;  условия выбора гласной в безударных личных    </w:t>
            </w:r>
            <w:r w:rsidRPr="004F260B">
              <w:rPr>
                <w:sz w:val="22"/>
                <w:szCs w:val="22"/>
              </w:rPr>
              <w:lastRenderedPageBreak/>
              <w:t>окончаниях    глагола, гласной перед суффиксом -Л- в глаголах прошедшего времени, правило написания НЕ с глаго</w:t>
            </w:r>
            <w:r w:rsidRPr="004F260B">
              <w:rPr>
                <w:sz w:val="22"/>
                <w:szCs w:val="22"/>
              </w:rPr>
              <w:softHyphen/>
              <w:t xml:space="preserve">лами. 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13</w:t>
            </w:r>
            <w:r w:rsidR="006D2F83" w:rsidRPr="009E3DDD">
              <w:t>3</w:t>
            </w:r>
            <w:r w:rsidR="00017F74" w:rsidRPr="009E3DDD">
              <w:rPr>
                <w:b/>
              </w:rPr>
              <w:t xml:space="preserve"> РР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Р.р. Рассказ по сюжетным картинкам с включением части готового текста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1418" w:type="dxa"/>
            <w:gridSpan w:val="2"/>
          </w:tcPr>
          <w:p w:rsidR="00E374C2" w:rsidRPr="009E3DDD" w:rsidRDefault="00F16900" w:rsidP="008E7D3B">
            <w:pPr>
              <w:ind w:left="57" w:right="57"/>
            </w:pPr>
            <w:r w:rsidRPr="009E3DDD">
              <w:t>РР</w:t>
            </w:r>
          </w:p>
        </w:tc>
        <w:tc>
          <w:tcPr>
            <w:tcW w:w="1134" w:type="dxa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3C50DA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F577AC" w:rsidP="008E7D3B">
            <w:pPr>
              <w:ind w:left="57" w:right="57"/>
            </w:pPr>
            <w:r w:rsidRPr="009E3DDD">
              <w:t>Рассказ. Повествование. План высказывания. Нормы литературного языка.</w:t>
            </w:r>
          </w:p>
          <w:p w:rsidR="00F577AC" w:rsidRPr="009E3DDD" w:rsidRDefault="00F577AC" w:rsidP="008E7D3B">
            <w:pPr>
              <w:ind w:left="57" w:right="57"/>
            </w:pPr>
          </w:p>
        </w:tc>
        <w:tc>
          <w:tcPr>
            <w:tcW w:w="5103" w:type="dxa"/>
          </w:tcPr>
          <w:p w:rsidR="00E374C2" w:rsidRPr="004F260B" w:rsidRDefault="00106D2F" w:rsidP="008E7D3B">
            <w:pPr>
              <w:ind w:left="57" w:right="57"/>
            </w:pPr>
            <w:r w:rsidRPr="004F260B">
              <w:rPr>
                <w:spacing w:val="-1"/>
                <w:sz w:val="22"/>
                <w:szCs w:val="22"/>
              </w:rPr>
              <w:t>Уметь</w:t>
            </w:r>
            <w:r w:rsidR="004E4D1E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1"/>
                <w:sz w:val="22"/>
                <w:szCs w:val="22"/>
              </w:rPr>
              <w:t xml:space="preserve">   создавать   собственное </w:t>
            </w:r>
            <w:r w:rsidRPr="004F260B">
              <w:rPr>
                <w:sz w:val="22"/>
                <w:szCs w:val="22"/>
              </w:rPr>
              <w:t>высказывание на основе услы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1"/>
                <w:sz w:val="22"/>
                <w:szCs w:val="22"/>
              </w:rPr>
              <w:t>шанного,   соблюдать   компози</w:t>
            </w:r>
            <w:r w:rsidRPr="004F260B">
              <w:rPr>
                <w:spacing w:val="-1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>цию    рассказа,    использовать изобразительно-выразитель</w:t>
            </w:r>
            <w:r w:rsidRPr="004F260B">
              <w:rPr>
                <w:sz w:val="22"/>
                <w:szCs w:val="22"/>
              </w:rPr>
              <w:softHyphen/>
              <w:t>ные средства языка и глаголы. Употреблять    местоимения    в качестве средства связи пред</w:t>
            </w:r>
            <w:r w:rsidRPr="004F260B">
              <w:rPr>
                <w:sz w:val="22"/>
                <w:szCs w:val="22"/>
              </w:rPr>
              <w:softHyphen/>
              <w:t>ложений в тексте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13</w:t>
            </w:r>
            <w:r w:rsidR="006D2F83" w:rsidRPr="009E3DDD">
              <w:t>4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Разноспрягаемые глаголы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1418" w:type="dxa"/>
            <w:gridSpan w:val="2"/>
          </w:tcPr>
          <w:p w:rsidR="001C79C7" w:rsidRPr="009E3DDD" w:rsidRDefault="001C79C7" w:rsidP="008E7D3B">
            <w:pPr>
              <w:pStyle w:val="aa"/>
              <w:ind w:left="57" w:right="57"/>
            </w:pPr>
            <w:r w:rsidRPr="009E3DDD">
              <w:t>Комб.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урок</w:t>
            </w:r>
          </w:p>
        </w:tc>
        <w:tc>
          <w:tcPr>
            <w:tcW w:w="1134" w:type="dxa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3C50DA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F577AC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E374C2" w:rsidRPr="004F260B" w:rsidRDefault="00106D2F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 определение разноспря</w:t>
            </w:r>
            <w:r w:rsidRPr="004F260B">
              <w:rPr>
                <w:sz w:val="22"/>
                <w:szCs w:val="22"/>
              </w:rPr>
              <w:softHyphen/>
              <w:t>гаемых глаголов.  Уметь отли</w:t>
            </w:r>
            <w:r w:rsidRPr="004F260B">
              <w:rPr>
                <w:sz w:val="22"/>
                <w:szCs w:val="22"/>
              </w:rPr>
              <w:softHyphen/>
              <w:t>чать разноспрягаемые глаголы от остальных, правильно опре</w:t>
            </w:r>
            <w:r w:rsidRPr="004F260B">
              <w:rPr>
                <w:sz w:val="22"/>
                <w:szCs w:val="22"/>
              </w:rPr>
              <w:softHyphen/>
              <w:t>делять   окончания   разноспря</w:t>
            </w:r>
            <w:r w:rsidRPr="004F260B">
              <w:rPr>
                <w:sz w:val="22"/>
                <w:szCs w:val="22"/>
              </w:rPr>
              <w:softHyphen/>
              <w:t>гаемых  глаголов,  употреблять их, соблюдая нормы, выявлять фонетическое   явление:   чере</w:t>
            </w:r>
            <w:r w:rsidRPr="004F260B">
              <w:rPr>
                <w:sz w:val="22"/>
                <w:szCs w:val="22"/>
              </w:rPr>
              <w:softHyphen/>
              <w:t xml:space="preserve">дование   Ч/Ж   при   изменении </w:t>
            </w:r>
            <w:r w:rsidRPr="004F260B">
              <w:rPr>
                <w:spacing w:val="-1"/>
                <w:sz w:val="22"/>
                <w:szCs w:val="22"/>
              </w:rPr>
              <w:t>разноспрягаемого глагола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13</w:t>
            </w:r>
            <w:r w:rsidR="006D2F83" w:rsidRPr="009E3DDD">
              <w:t>5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Переходные и непереходные глаголы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1418" w:type="dxa"/>
            <w:gridSpan w:val="2"/>
          </w:tcPr>
          <w:p w:rsidR="001C79C7" w:rsidRPr="009E3DDD" w:rsidRDefault="001C79C7" w:rsidP="008E7D3B">
            <w:pPr>
              <w:pStyle w:val="aa"/>
              <w:ind w:left="57" w:right="57"/>
            </w:pPr>
            <w:r w:rsidRPr="009E3DDD">
              <w:t>Комб.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урок</w:t>
            </w:r>
          </w:p>
        </w:tc>
        <w:tc>
          <w:tcPr>
            <w:tcW w:w="1134" w:type="dxa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3C50DA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4F260B" w:rsidRDefault="00F577AC" w:rsidP="008E7D3B">
            <w:pPr>
              <w:ind w:left="57" w:right="57"/>
            </w:pPr>
            <w:r w:rsidRPr="009E3DDD">
              <w:t>Орфограммы. Культура речи. Словосочета</w:t>
            </w:r>
            <w:r w:rsidR="004F260B">
              <w:t>-</w:t>
            </w:r>
          </w:p>
          <w:p w:rsidR="00E374C2" w:rsidRPr="009E3DDD" w:rsidRDefault="00F577AC" w:rsidP="008E7D3B">
            <w:pPr>
              <w:ind w:left="57" w:right="57"/>
            </w:pPr>
            <w:r w:rsidRPr="009E3DDD">
              <w:t>ние.</w:t>
            </w:r>
          </w:p>
        </w:tc>
        <w:tc>
          <w:tcPr>
            <w:tcW w:w="5103" w:type="dxa"/>
          </w:tcPr>
          <w:p w:rsidR="00E374C2" w:rsidRPr="004F260B" w:rsidRDefault="00106D2F" w:rsidP="008E7D3B">
            <w:pPr>
              <w:ind w:left="57" w:right="57"/>
            </w:pPr>
            <w:r w:rsidRPr="004F260B">
              <w:rPr>
                <w:spacing w:val="-1"/>
                <w:sz w:val="22"/>
                <w:szCs w:val="22"/>
              </w:rPr>
              <w:t xml:space="preserve">Знать </w:t>
            </w:r>
            <w:r w:rsidR="0082644D" w:rsidRPr="004F260B">
              <w:rPr>
                <w:sz w:val="22"/>
                <w:szCs w:val="22"/>
              </w:rPr>
              <w:t xml:space="preserve">: </w:t>
            </w:r>
            <w:r w:rsidRPr="004F260B">
              <w:rPr>
                <w:spacing w:val="-1"/>
                <w:sz w:val="22"/>
                <w:szCs w:val="22"/>
              </w:rPr>
              <w:t xml:space="preserve">определение переходных </w:t>
            </w:r>
            <w:r w:rsidRPr="004F260B">
              <w:rPr>
                <w:sz w:val="22"/>
                <w:szCs w:val="22"/>
              </w:rPr>
              <w:t xml:space="preserve">и  непереходных глаголов,  как </w:t>
            </w:r>
            <w:r w:rsidRPr="004F260B">
              <w:rPr>
                <w:spacing w:val="-1"/>
                <w:sz w:val="22"/>
                <w:szCs w:val="22"/>
              </w:rPr>
              <w:t>образуются   возвратные  глаго</w:t>
            </w:r>
            <w:r w:rsidRPr="004F260B">
              <w:rPr>
                <w:spacing w:val="-1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>лы. Уметь</w:t>
            </w:r>
            <w:r w:rsidR="0082644D" w:rsidRPr="004F260B">
              <w:rPr>
                <w:sz w:val="22"/>
                <w:szCs w:val="22"/>
              </w:rPr>
              <w:t xml:space="preserve">: </w:t>
            </w:r>
            <w:r w:rsidRPr="004F260B">
              <w:rPr>
                <w:sz w:val="22"/>
                <w:szCs w:val="22"/>
              </w:rPr>
              <w:t xml:space="preserve"> различать переход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1"/>
                <w:sz w:val="22"/>
                <w:szCs w:val="22"/>
              </w:rPr>
              <w:t>ные и непереходные глаголы.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13</w:t>
            </w:r>
            <w:r w:rsidR="006D2F83" w:rsidRPr="009E3DDD">
              <w:t>6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Переходные и непереходные глаголы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1418" w:type="dxa"/>
            <w:gridSpan w:val="2"/>
          </w:tcPr>
          <w:p w:rsidR="001C79C7" w:rsidRPr="009E3DDD" w:rsidRDefault="001C79C7" w:rsidP="008E7D3B">
            <w:pPr>
              <w:ind w:left="57" w:right="57"/>
            </w:pPr>
            <w:r w:rsidRPr="009E3DDD">
              <w:t>Закр.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ЗУН</w:t>
            </w:r>
          </w:p>
        </w:tc>
        <w:tc>
          <w:tcPr>
            <w:tcW w:w="1134" w:type="dxa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3C50DA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4F260B" w:rsidRDefault="00F577AC" w:rsidP="008E7D3B">
            <w:pPr>
              <w:ind w:left="57" w:right="57"/>
            </w:pPr>
            <w:r w:rsidRPr="009E3DDD">
              <w:t>Орфограммы. Культура речи. Словосочета</w:t>
            </w:r>
            <w:r w:rsidR="004F260B">
              <w:t>-</w:t>
            </w:r>
          </w:p>
          <w:p w:rsidR="00E374C2" w:rsidRPr="009E3DDD" w:rsidRDefault="00F577AC" w:rsidP="008E7D3B">
            <w:pPr>
              <w:ind w:left="57" w:right="57"/>
            </w:pPr>
            <w:r w:rsidRPr="009E3DDD">
              <w:t>ние.</w:t>
            </w:r>
          </w:p>
        </w:tc>
        <w:tc>
          <w:tcPr>
            <w:tcW w:w="5103" w:type="dxa"/>
          </w:tcPr>
          <w:p w:rsidR="00E374C2" w:rsidRPr="004F260B" w:rsidRDefault="00106D2F" w:rsidP="008E7D3B">
            <w:pPr>
              <w:ind w:left="57" w:right="57"/>
            </w:pPr>
            <w:r w:rsidRPr="004F260B">
              <w:rPr>
                <w:spacing w:val="-1"/>
                <w:sz w:val="22"/>
                <w:szCs w:val="22"/>
              </w:rPr>
              <w:t>Знать</w:t>
            </w:r>
            <w:r w:rsidR="0082644D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1"/>
                <w:sz w:val="22"/>
                <w:szCs w:val="22"/>
              </w:rPr>
              <w:t xml:space="preserve"> определение переходных </w:t>
            </w:r>
            <w:r w:rsidRPr="004F260B">
              <w:rPr>
                <w:sz w:val="22"/>
                <w:szCs w:val="22"/>
              </w:rPr>
              <w:t xml:space="preserve">и  непереходных глаголов,  как </w:t>
            </w:r>
            <w:r w:rsidRPr="004F260B">
              <w:rPr>
                <w:spacing w:val="-1"/>
                <w:sz w:val="22"/>
                <w:szCs w:val="22"/>
              </w:rPr>
              <w:t>образуются   возвратные  глаго</w:t>
            </w:r>
            <w:r w:rsidRPr="004F260B">
              <w:rPr>
                <w:spacing w:val="-1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>лы. Уметь</w:t>
            </w:r>
            <w:r w:rsidR="0082644D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различать переход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1"/>
                <w:sz w:val="22"/>
                <w:szCs w:val="22"/>
              </w:rPr>
              <w:t>ные и непереходные глаголы.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13</w:t>
            </w:r>
            <w:r w:rsidR="006D2F83" w:rsidRPr="009E3DDD">
              <w:t>7</w:t>
            </w:r>
          </w:p>
          <w:p w:rsidR="001C79C7" w:rsidRPr="009E3DDD" w:rsidRDefault="001C79C7" w:rsidP="008E7D3B">
            <w:pPr>
              <w:ind w:left="57" w:right="57"/>
              <w:jc w:val="center"/>
              <w:rPr>
                <w:b/>
              </w:rPr>
            </w:pPr>
            <w:r w:rsidRPr="009E3DDD">
              <w:rPr>
                <w:b/>
              </w:rPr>
              <w:t>РР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Р.р. Сочинение-рассказ по сюжетным картинкам с включением части готового текста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1418" w:type="dxa"/>
            <w:gridSpan w:val="2"/>
          </w:tcPr>
          <w:p w:rsidR="00E374C2" w:rsidRPr="009E3DDD" w:rsidRDefault="001C79C7" w:rsidP="008E7D3B">
            <w:pPr>
              <w:ind w:left="57" w:right="57"/>
            </w:pPr>
            <w:r w:rsidRPr="009E3DDD">
              <w:t>РР</w:t>
            </w:r>
          </w:p>
        </w:tc>
        <w:tc>
          <w:tcPr>
            <w:tcW w:w="1134" w:type="dxa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E374C2" w:rsidRPr="009E3DDD" w:rsidRDefault="00114975" w:rsidP="008E7D3B">
            <w:pPr>
              <w:ind w:left="57" w:right="57"/>
            </w:pPr>
            <w:r w:rsidRPr="009E3DDD">
              <w:t>Письм. опрос</w:t>
            </w:r>
          </w:p>
        </w:tc>
        <w:tc>
          <w:tcPr>
            <w:tcW w:w="2126" w:type="dxa"/>
          </w:tcPr>
          <w:p w:rsidR="00F577AC" w:rsidRPr="009E3DDD" w:rsidRDefault="00F577AC" w:rsidP="008E7D3B">
            <w:pPr>
              <w:ind w:left="57" w:right="57"/>
            </w:pPr>
            <w:r w:rsidRPr="009E3DDD">
              <w:t xml:space="preserve">Рассказ. Повествование. План высказывания. Нормы литературного </w:t>
            </w:r>
            <w:r w:rsidRPr="009E3DDD">
              <w:lastRenderedPageBreak/>
              <w:t>языка.</w:t>
            </w:r>
          </w:p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5103" w:type="dxa"/>
          </w:tcPr>
          <w:p w:rsidR="00E374C2" w:rsidRPr="004F260B" w:rsidRDefault="00106D2F" w:rsidP="008E7D3B">
            <w:pPr>
              <w:ind w:left="57" w:right="57"/>
            </w:pPr>
            <w:r w:rsidRPr="004F260B">
              <w:rPr>
                <w:spacing w:val="-1"/>
                <w:sz w:val="22"/>
                <w:szCs w:val="22"/>
              </w:rPr>
              <w:lastRenderedPageBreak/>
              <w:t>Уметь</w:t>
            </w:r>
            <w:r w:rsidR="0082644D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1"/>
                <w:sz w:val="22"/>
                <w:szCs w:val="22"/>
              </w:rPr>
              <w:t xml:space="preserve">   создавать   собственное </w:t>
            </w:r>
            <w:r w:rsidRPr="004F260B">
              <w:rPr>
                <w:sz w:val="22"/>
                <w:szCs w:val="22"/>
              </w:rPr>
              <w:t>высказывание на основе услы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1"/>
                <w:sz w:val="22"/>
                <w:szCs w:val="22"/>
              </w:rPr>
              <w:t>шанного,   соблюдать   компози</w:t>
            </w:r>
            <w:r w:rsidRPr="004F260B">
              <w:rPr>
                <w:spacing w:val="-1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>цию    рассказа,    использовать изобразительно-выразитель</w:t>
            </w:r>
            <w:r w:rsidRPr="004F260B">
              <w:rPr>
                <w:sz w:val="22"/>
                <w:szCs w:val="22"/>
              </w:rPr>
              <w:softHyphen/>
              <w:t>ные средства языка и глаголы. Употреблять    местоимения    в качестве средства связи пред</w:t>
            </w:r>
            <w:r w:rsidRPr="004F260B">
              <w:rPr>
                <w:sz w:val="22"/>
                <w:szCs w:val="22"/>
              </w:rPr>
              <w:softHyphen/>
              <w:t>ложений в тексте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13</w:t>
            </w:r>
            <w:r w:rsidR="006D2F83" w:rsidRPr="009E3DDD">
              <w:t>8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Наклонения глагола. Изъявительное наклонение.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1418" w:type="dxa"/>
            <w:gridSpan w:val="2"/>
          </w:tcPr>
          <w:p w:rsidR="001C79C7" w:rsidRPr="009E3DDD" w:rsidRDefault="001C79C7" w:rsidP="008E7D3B">
            <w:pPr>
              <w:pStyle w:val="aa"/>
              <w:ind w:left="57" w:right="57"/>
            </w:pPr>
            <w:r w:rsidRPr="009E3DDD">
              <w:t>Комб.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урок</w:t>
            </w:r>
          </w:p>
        </w:tc>
        <w:tc>
          <w:tcPr>
            <w:tcW w:w="1134" w:type="dxa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Фронт.и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F577AC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E374C2" w:rsidRPr="004F260B" w:rsidRDefault="00106D2F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 xml:space="preserve">Различать наклонения глагола, знать, как изменяются глаголы </w:t>
            </w:r>
            <w:r w:rsidRPr="004F260B">
              <w:rPr>
                <w:spacing w:val="-2"/>
                <w:sz w:val="22"/>
                <w:szCs w:val="22"/>
              </w:rPr>
              <w:t xml:space="preserve">в   изъявительном   наклонении, </w:t>
            </w:r>
            <w:r w:rsidRPr="004F260B">
              <w:rPr>
                <w:sz w:val="22"/>
                <w:szCs w:val="22"/>
              </w:rPr>
              <w:t>что они обозначают; уметь оп</w:t>
            </w:r>
            <w:r w:rsidRPr="004F260B">
              <w:rPr>
                <w:sz w:val="22"/>
                <w:szCs w:val="22"/>
              </w:rPr>
              <w:softHyphen/>
              <w:t>ределять время глагола изъя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2"/>
                <w:sz w:val="22"/>
                <w:szCs w:val="22"/>
              </w:rPr>
              <w:t>вительного    наклонения,    пра</w:t>
            </w:r>
            <w:r w:rsidRPr="004F260B">
              <w:rPr>
                <w:spacing w:val="-2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 xml:space="preserve">вильно  употреблять  и   писать </w:t>
            </w:r>
            <w:r w:rsidRPr="004F260B">
              <w:rPr>
                <w:spacing w:val="-1"/>
                <w:sz w:val="22"/>
                <w:szCs w:val="22"/>
              </w:rPr>
              <w:t>глаголы   в  изъявительном   на</w:t>
            </w:r>
            <w:r w:rsidRPr="004F260B">
              <w:rPr>
                <w:spacing w:val="-1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>клонении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</w:t>
            </w:r>
            <w:r w:rsidR="006D2F83" w:rsidRPr="009E3DDD">
              <w:t>39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Изъявительное наклонение.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1418" w:type="dxa"/>
            <w:gridSpan w:val="2"/>
          </w:tcPr>
          <w:p w:rsidR="001C79C7" w:rsidRPr="009E3DDD" w:rsidRDefault="001C79C7" w:rsidP="008E7D3B">
            <w:pPr>
              <w:ind w:left="57" w:right="57"/>
            </w:pPr>
            <w:r w:rsidRPr="009E3DDD">
              <w:t>Закр.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ЗУН</w:t>
            </w:r>
          </w:p>
        </w:tc>
        <w:tc>
          <w:tcPr>
            <w:tcW w:w="1134" w:type="dxa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3C50DA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F577AC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E374C2" w:rsidRPr="004F260B" w:rsidRDefault="00106D2F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 xml:space="preserve">Различать наклонения глагола, знать, как изменяются глаголы </w:t>
            </w:r>
            <w:r w:rsidRPr="004F260B">
              <w:rPr>
                <w:spacing w:val="-2"/>
                <w:sz w:val="22"/>
                <w:szCs w:val="22"/>
              </w:rPr>
              <w:t xml:space="preserve">в   изъявительном   наклонении, </w:t>
            </w:r>
            <w:r w:rsidRPr="004F260B">
              <w:rPr>
                <w:sz w:val="22"/>
                <w:szCs w:val="22"/>
              </w:rPr>
              <w:t>что они обозначают; уметь оп</w:t>
            </w:r>
            <w:r w:rsidRPr="004F260B">
              <w:rPr>
                <w:sz w:val="22"/>
                <w:szCs w:val="22"/>
              </w:rPr>
              <w:softHyphen/>
              <w:t>ределять время глагола изъя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2"/>
                <w:sz w:val="22"/>
                <w:szCs w:val="22"/>
              </w:rPr>
              <w:t>вительного    наклонения,    пра</w:t>
            </w:r>
            <w:r w:rsidRPr="004F260B">
              <w:rPr>
                <w:spacing w:val="-2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 xml:space="preserve">вильно  употреблять  и   писать </w:t>
            </w:r>
            <w:r w:rsidRPr="004F260B">
              <w:rPr>
                <w:spacing w:val="-1"/>
                <w:sz w:val="22"/>
                <w:szCs w:val="22"/>
              </w:rPr>
              <w:t>глаголы   в  изъявительном   на</w:t>
            </w:r>
            <w:r w:rsidRPr="004F260B">
              <w:rPr>
                <w:spacing w:val="-1"/>
                <w:sz w:val="22"/>
                <w:szCs w:val="22"/>
              </w:rPr>
              <w:softHyphen/>
            </w:r>
            <w:r w:rsidRPr="004F260B">
              <w:rPr>
                <w:sz w:val="22"/>
                <w:szCs w:val="22"/>
              </w:rPr>
              <w:t>клонении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14</w:t>
            </w:r>
            <w:r w:rsidR="006D2F83" w:rsidRPr="009E3DDD">
              <w:t>0</w:t>
            </w:r>
            <w:r w:rsidR="00017F74" w:rsidRPr="009E3DDD">
              <w:rPr>
                <w:b/>
              </w:rPr>
              <w:t xml:space="preserve"> </w:t>
            </w:r>
            <w:r w:rsidR="00886A38" w:rsidRPr="009E3DDD">
              <w:rPr>
                <w:b/>
                <w:color w:val="7030A0"/>
              </w:rPr>
              <w:t>К/РР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  <w:rPr>
                <w:color w:val="7030A0"/>
              </w:rPr>
            </w:pPr>
            <w:r w:rsidRPr="009E3DDD">
              <w:rPr>
                <w:color w:val="7030A0"/>
              </w:rPr>
              <w:t>Контрольное изложение</w:t>
            </w:r>
            <w:r w:rsidR="00886A38" w:rsidRPr="009E3DDD">
              <w:rPr>
                <w:color w:val="7030A0"/>
              </w:rPr>
              <w:t xml:space="preserve"> №2</w:t>
            </w:r>
            <w:r w:rsidRPr="009E3DDD">
              <w:rPr>
                <w:color w:val="7030A0"/>
              </w:rPr>
              <w:t xml:space="preserve"> (пересказ исходного текста от лица кого-либо из его героев; по упр. 484, 485)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1418" w:type="dxa"/>
            <w:gridSpan w:val="2"/>
          </w:tcPr>
          <w:p w:rsidR="00E374C2" w:rsidRPr="009E3DDD" w:rsidRDefault="00B55F8E" w:rsidP="008E7D3B">
            <w:pPr>
              <w:ind w:left="57" w:right="57"/>
            </w:pPr>
            <w:r w:rsidRPr="009E3DDD">
              <w:t>Урок контроля</w:t>
            </w:r>
          </w:p>
        </w:tc>
        <w:tc>
          <w:tcPr>
            <w:tcW w:w="1134" w:type="dxa"/>
          </w:tcPr>
          <w:p w:rsidR="00E374C2" w:rsidRPr="009E3DDD" w:rsidRDefault="00DF7B98" w:rsidP="008E7D3B">
            <w:pPr>
              <w:ind w:left="57" w:right="57"/>
            </w:pPr>
            <w:r w:rsidRPr="009E3DDD">
              <w:t>Изложение</w:t>
            </w:r>
          </w:p>
        </w:tc>
        <w:tc>
          <w:tcPr>
            <w:tcW w:w="1276" w:type="dxa"/>
          </w:tcPr>
          <w:p w:rsidR="003330C1" w:rsidRPr="009E3DDD" w:rsidRDefault="003330C1" w:rsidP="008E7D3B">
            <w:pPr>
              <w:ind w:left="57" w:right="57"/>
            </w:pPr>
            <w:r w:rsidRPr="009E3DDD">
              <w:t>Письм.</w:t>
            </w:r>
          </w:p>
          <w:p w:rsidR="00E374C2" w:rsidRPr="009E3DDD" w:rsidRDefault="003330C1" w:rsidP="008E7D3B">
            <w:pPr>
              <w:ind w:left="57" w:right="57"/>
            </w:pPr>
            <w:r w:rsidRPr="009E3DDD">
              <w:t>опрос</w:t>
            </w:r>
          </w:p>
        </w:tc>
        <w:tc>
          <w:tcPr>
            <w:tcW w:w="2126" w:type="dxa"/>
          </w:tcPr>
          <w:p w:rsidR="00F577AC" w:rsidRPr="009E3DDD" w:rsidRDefault="00F577AC" w:rsidP="008E7D3B">
            <w:pPr>
              <w:ind w:left="57" w:right="57"/>
            </w:pPr>
            <w:r w:rsidRPr="009E3DDD">
              <w:t>Рассказ. Повествование. План высказывания.</w:t>
            </w:r>
          </w:p>
          <w:p w:rsidR="00E374C2" w:rsidRPr="009E3DDD" w:rsidRDefault="00F577AC" w:rsidP="008E7D3B">
            <w:pPr>
              <w:ind w:left="57" w:right="57"/>
            </w:pPr>
            <w:r w:rsidRPr="009E3DDD">
              <w:t xml:space="preserve">Абзацное членение. </w:t>
            </w:r>
          </w:p>
          <w:p w:rsidR="00F577AC" w:rsidRPr="009E3DDD" w:rsidRDefault="00F577AC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3D37E6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теоретический материал по теме.</w:t>
            </w:r>
          </w:p>
          <w:p w:rsidR="00E374C2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применять данные знания на практике.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14</w:t>
            </w:r>
            <w:r w:rsidR="006D2F83" w:rsidRPr="009E3DDD">
              <w:t>1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Систематизация и обобщение материала на основе контрольного изложения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1418" w:type="dxa"/>
            <w:gridSpan w:val="2"/>
          </w:tcPr>
          <w:p w:rsidR="00E374C2" w:rsidRPr="009E3DDD" w:rsidRDefault="00B55F8E" w:rsidP="008E7D3B">
            <w:pPr>
              <w:ind w:left="57" w:right="57"/>
            </w:pPr>
            <w:r w:rsidRPr="009E3DDD">
              <w:t>Урок коррекции знаний</w:t>
            </w:r>
          </w:p>
        </w:tc>
        <w:tc>
          <w:tcPr>
            <w:tcW w:w="1134" w:type="dxa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E374C2" w:rsidRPr="009E3DDD" w:rsidRDefault="003330C1" w:rsidP="008E7D3B">
            <w:pPr>
              <w:ind w:left="57" w:right="57"/>
            </w:pPr>
            <w:r w:rsidRPr="009E3DDD">
              <w:t>Уплотн.опрос</w:t>
            </w:r>
          </w:p>
        </w:tc>
        <w:tc>
          <w:tcPr>
            <w:tcW w:w="2126" w:type="dxa"/>
          </w:tcPr>
          <w:p w:rsidR="00E374C2" w:rsidRPr="009E3DDD" w:rsidRDefault="00335DB3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C4653E" w:rsidRPr="004F260B" w:rsidRDefault="00C4653E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теоретический материал по изученному разделу.</w:t>
            </w:r>
          </w:p>
          <w:p w:rsidR="00E374C2" w:rsidRPr="004F260B" w:rsidRDefault="00C4653E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применять данные знания на практике,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14</w:t>
            </w:r>
            <w:r w:rsidR="006D2F83" w:rsidRPr="009E3DDD">
              <w:t>2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Условное наклонение. 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1418" w:type="dxa"/>
            <w:gridSpan w:val="2"/>
          </w:tcPr>
          <w:p w:rsidR="001C79C7" w:rsidRPr="009E3DDD" w:rsidRDefault="001C79C7" w:rsidP="008E7D3B">
            <w:pPr>
              <w:pStyle w:val="aa"/>
              <w:ind w:left="57" w:right="57"/>
            </w:pPr>
            <w:r w:rsidRPr="009E3DDD">
              <w:t>Комб.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урок</w:t>
            </w:r>
          </w:p>
        </w:tc>
        <w:tc>
          <w:tcPr>
            <w:tcW w:w="1134" w:type="dxa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3C50DA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335DB3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E374C2" w:rsidRPr="004F260B" w:rsidRDefault="00E374C2" w:rsidP="008E7D3B">
            <w:pPr>
              <w:ind w:left="57" w:right="57"/>
            </w:pP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14</w:t>
            </w:r>
            <w:r w:rsidR="006D2F83" w:rsidRPr="009E3DDD">
              <w:t>3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Условное наклонение.</w:t>
            </w:r>
            <w:r w:rsidR="001C79C7" w:rsidRPr="009E3DDD">
              <w:t xml:space="preserve"> Раздельное написание частицы </w:t>
            </w:r>
            <w:r w:rsidR="001C79C7" w:rsidRPr="009E3DDD">
              <w:rPr>
                <w:b/>
              </w:rPr>
              <w:t>бы(б)</w:t>
            </w:r>
            <w:r w:rsidR="001C79C7" w:rsidRPr="009E3DDD">
              <w:t xml:space="preserve"> с глаголами в условном наклонении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1418" w:type="dxa"/>
            <w:gridSpan w:val="2"/>
          </w:tcPr>
          <w:p w:rsidR="001C79C7" w:rsidRPr="009E3DDD" w:rsidRDefault="001C79C7" w:rsidP="008E7D3B">
            <w:pPr>
              <w:ind w:left="57" w:right="57"/>
            </w:pPr>
            <w:r w:rsidRPr="009E3DDD">
              <w:t>Закр.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ЗУН</w:t>
            </w:r>
          </w:p>
        </w:tc>
        <w:tc>
          <w:tcPr>
            <w:tcW w:w="1134" w:type="dxa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3C50DA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335DB3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E374C2" w:rsidRPr="004F260B" w:rsidRDefault="00106D2F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Знать, что обозначают глаголы условного   наклонения,   уметь находить их в тексте. Знать</w:t>
            </w:r>
            <w:r w:rsidR="0082644D" w:rsidRPr="004F260B">
              <w:rPr>
                <w:sz w:val="22"/>
                <w:szCs w:val="22"/>
              </w:rPr>
              <w:t>,</w:t>
            </w:r>
            <w:r w:rsidRPr="004F260B">
              <w:rPr>
                <w:sz w:val="22"/>
                <w:szCs w:val="22"/>
              </w:rPr>
              <w:t xml:space="preserve"> как </w:t>
            </w:r>
            <w:r w:rsidRPr="004F260B">
              <w:rPr>
                <w:spacing w:val="-2"/>
                <w:sz w:val="22"/>
                <w:szCs w:val="22"/>
              </w:rPr>
              <w:t xml:space="preserve">образуются   формы   условного </w:t>
            </w:r>
            <w:r w:rsidRPr="004F260B">
              <w:rPr>
                <w:sz w:val="22"/>
                <w:szCs w:val="22"/>
              </w:rPr>
              <w:t>наклонения,  различать формы условного    и    изъявительного наклонения.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14</w:t>
            </w:r>
            <w:r w:rsidR="006D2F83" w:rsidRPr="009E3DDD">
              <w:t>4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Повелительное наклонение.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1418" w:type="dxa"/>
            <w:gridSpan w:val="2"/>
          </w:tcPr>
          <w:p w:rsidR="00E374C2" w:rsidRPr="009E3DDD" w:rsidRDefault="001C79C7" w:rsidP="008E7D3B">
            <w:pPr>
              <w:ind w:left="57" w:right="57"/>
            </w:pPr>
            <w:r w:rsidRPr="009E3DDD">
              <w:t xml:space="preserve">Раздельное написание частицы </w:t>
            </w:r>
            <w:r w:rsidRPr="009E3DDD">
              <w:rPr>
                <w:b/>
              </w:rPr>
              <w:lastRenderedPageBreak/>
              <w:t>бы(б)</w:t>
            </w:r>
            <w:r w:rsidRPr="009E3DDD">
              <w:t xml:space="preserve"> с глаголами в условном наклонении</w:t>
            </w:r>
          </w:p>
        </w:tc>
        <w:tc>
          <w:tcPr>
            <w:tcW w:w="1134" w:type="dxa"/>
          </w:tcPr>
          <w:p w:rsidR="00E374C2" w:rsidRPr="009E3DDD" w:rsidRDefault="00DF7B98" w:rsidP="008E7D3B">
            <w:pPr>
              <w:ind w:left="57" w:right="57"/>
            </w:pPr>
            <w:r w:rsidRPr="009E3DDD">
              <w:lastRenderedPageBreak/>
              <w:t>Беседа, практикум</w:t>
            </w:r>
          </w:p>
        </w:tc>
        <w:tc>
          <w:tcPr>
            <w:tcW w:w="1276" w:type="dxa"/>
          </w:tcPr>
          <w:p w:rsidR="003C50DA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335DB3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E374C2" w:rsidRPr="004F260B" w:rsidRDefault="00106D2F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 xml:space="preserve">Знать, что обозначают глаголы </w:t>
            </w:r>
            <w:r w:rsidRPr="004F260B">
              <w:rPr>
                <w:spacing w:val="-2"/>
                <w:sz w:val="22"/>
                <w:szCs w:val="22"/>
              </w:rPr>
              <w:t xml:space="preserve">повелительного       наклонения, </w:t>
            </w:r>
            <w:r w:rsidRPr="004F260B">
              <w:rPr>
                <w:sz w:val="22"/>
                <w:szCs w:val="22"/>
              </w:rPr>
              <w:t>как образуются формы повели</w:t>
            </w:r>
            <w:r w:rsidRPr="004F260B">
              <w:rPr>
                <w:sz w:val="22"/>
                <w:szCs w:val="22"/>
              </w:rPr>
              <w:softHyphen/>
              <w:t>тельного    наклонения,    уметь находить   глаголы   в   повели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1"/>
                <w:sz w:val="22"/>
                <w:szCs w:val="22"/>
              </w:rPr>
              <w:t xml:space="preserve">тельном наклонении, различать </w:t>
            </w:r>
            <w:r w:rsidRPr="004F260B">
              <w:rPr>
                <w:sz w:val="22"/>
                <w:szCs w:val="22"/>
              </w:rPr>
              <w:t>формы условного, повелитель</w:t>
            </w:r>
            <w:r w:rsidRPr="004F260B">
              <w:rPr>
                <w:sz w:val="22"/>
                <w:szCs w:val="22"/>
              </w:rPr>
              <w:softHyphen/>
              <w:t xml:space="preserve">ного  и  </w:t>
            </w:r>
            <w:r w:rsidRPr="004F260B">
              <w:rPr>
                <w:sz w:val="22"/>
                <w:szCs w:val="22"/>
              </w:rPr>
              <w:lastRenderedPageBreak/>
              <w:t>изъявительного  накло</w:t>
            </w:r>
            <w:r w:rsidRPr="004F260B">
              <w:rPr>
                <w:sz w:val="22"/>
                <w:szCs w:val="22"/>
              </w:rPr>
              <w:softHyphen/>
              <w:t>нения, правильно использовать в речи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14</w:t>
            </w:r>
            <w:r w:rsidR="006D2F83" w:rsidRPr="009E3DDD">
              <w:t>5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Повелительное наклонение. </w:t>
            </w:r>
            <w:r w:rsidR="001C79C7" w:rsidRPr="009E3DDD">
              <w:t xml:space="preserve">Буквы </w:t>
            </w:r>
            <w:r w:rsidR="001C79C7" w:rsidRPr="009E3DDD">
              <w:rPr>
                <w:b/>
              </w:rPr>
              <w:t>ь</w:t>
            </w:r>
            <w:r w:rsidR="001C79C7" w:rsidRPr="009E3DDD">
              <w:t xml:space="preserve"> и </w:t>
            </w:r>
            <w:r w:rsidR="001C79C7" w:rsidRPr="009E3DDD">
              <w:rPr>
                <w:b/>
              </w:rPr>
              <w:t>и</w:t>
            </w:r>
            <w:r w:rsidR="001C79C7" w:rsidRPr="009E3DDD">
              <w:t xml:space="preserve"> в глаголах в повелительном наклонении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1418" w:type="dxa"/>
            <w:gridSpan w:val="2"/>
          </w:tcPr>
          <w:p w:rsidR="001C79C7" w:rsidRPr="009E3DDD" w:rsidRDefault="001C79C7" w:rsidP="008E7D3B">
            <w:pPr>
              <w:ind w:left="57" w:right="57"/>
            </w:pPr>
            <w:r w:rsidRPr="009E3DDD">
              <w:t>Закр.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ЗУН</w:t>
            </w:r>
          </w:p>
        </w:tc>
        <w:tc>
          <w:tcPr>
            <w:tcW w:w="1134" w:type="dxa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3C50DA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335DB3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82644D" w:rsidRPr="004F260B" w:rsidRDefault="00106D2F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 xml:space="preserve">Знать, что обозначают глаголы </w:t>
            </w:r>
            <w:r w:rsidRPr="004F260B">
              <w:rPr>
                <w:spacing w:val="-2"/>
                <w:sz w:val="22"/>
                <w:szCs w:val="22"/>
              </w:rPr>
              <w:t xml:space="preserve">повелительного       наклонения, </w:t>
            </w:r>
            <w:r w:rsidRPr="004F260B">
              <w:rPr>
                <w:sz w:val="22"/>
                <w:szCs w:val="22"/>
              </w:rPr>
              <w:t>как образуются формы пов</w:t>
            </w:r>
            <w:r w:rsidR="0082644D" w:rsidRPr="004F260B">
              <w:rPr>
                <w:sz w:val="22"/>
                <w:szCs w:val="22"/>
              </w:rPr>
              <w:t>ели</w:t>
            </w:r>
            <w:r w:rsidR="0082644D" w:rsidRPr="004F260B">
              <w:rPr>
                <w:sz w:val="22"/>
                <w:szCs w:val="22"/>
              </w:rPr>
              <w:softHyphen/>
              <w:t>тельного    наклонения.</w:t>
            </w:r>
          </w:p>
          <w:p w:rsidR="00E374C2" w:rsidRPr="004F260B" w:rsidRDefault="0082644D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</w:t>
            </w:r>
            <w:r w:rsidR="00106D2F" w:rsidRPr="004F260B">
              <w:rPr>
                <w:sz w:val="22"/>
                <w:szCs w:val="22"/>
              </w:rPr>
              <w:t>меть</w:t>
            </w:r>
            <w:r w:rsidRPr="004F260B">
              <w:rPr>
                <w:sz w:val="22"/>
                <w:szCs w:val="22"/>
              </w:rPr>
              <w:t xml:space="preserve">: </w:t>
            </w:r>
            <w:r w:rsidR="00106D2F" w:rsidRPr="004F260B">
              <w:rPr>
                <w:sz w:val="22"/>
                <w:szCs w:val="22"/>
              </w:rPr>
              <w:t>находить   глаголы   в   повели</w:t>
            </w:r>
            <w:r w:rsidR="00106D2F" w:rsidRPr="004F260B">
              <w:rPr>
                <w:sz w:val="22"/>
                <w:szCs w:val="22"/>
              </w:rPr>
              <w:softHyphen/>
            </w:r>
            <w:r w:rsidR="00106D2F" w:rsidRPr="004F260B">
              <w:rPr>
                <w:spacing w:val="-1"/>
                <w:sz w:val="22"/>
                <w:szCs w:val="22"/>
              </w:rPr>
              <w:t xml:space="preserve">тельном наклонении, различать </w:t>
            </w:r>
            <w:r w:rsidR="00106D2F" w:rsidRPr="004F260B">
              <w:rPr>
                <w:sz w:val="22"/>
                <w:szCs w:val="22"/>
              </w:rPr>
              <w:t>формы условного, повелитель</w:t>
            </w:r>
            <w:r w:rsidR="00106D2F" w:rsidRPr="004F260B">
              <w:rPr>
                <w:sz w:val="22"/>
                <w:szCs w:val="22"/>
              </w:rPr>
              <w:softHyphen/>
              <w:t>ного  и  изъявительного  накло</w:t>
            </w:r>
            <w:r w:rsidR="00106D2F" w:rsidRPr="004F260B">
              <w:rPr>
                <w:sz w:val="22"/>
                <w:szCs w:val="22"/>
              </w:rPr>
              <w:softHyphen/>
              <w:t>нения, правильно использовать в речи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14</w:t>
            </w:r>
            <w:r w:rsidR="006D2F83" w:rsidRPr="009E3DDD">
              <w:t>6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Употребление наклонений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1418" w:type="dxa"/>
            <w:gridSpan w:val="2"/>
          </w:tcPr>
          <w:p w:rsidR="001C79C7" w:rsidRPr="009E3DDD" w:rsidRDefault="001C79C7" w:rsidP="008E7D3B">
            <w:pPr>
              <w:ind w:left="57" w:right="57"/>
            </w:pPr>
            <w:r w:rsidRPr="009E3DDD">
              <w:t>Закр.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ЗУН</w:t>
            </w:r>
          </w:p>
        </w:tc>
        <w:tc>
          <w:tcPr>
            <w:tcW w:w="1134" w:type="dxa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3C50DA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335DB3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E374C2" w:rsidRPr="004F260B" w:rsidRDefault="00106D2F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</w:t>
            </w:r>
            <w:r w:rsidR="0082644D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   употреблять     разные формы глагола в речи, анали</w:t>
            </w:r>
            <w:r w:rsidRPr="004F260B">
              <w:rPr>
                <w:sz w:val="22"/>
                <w:szCs w:val="22"/>
              </w:rPr>
              <w:softHyphen/>
              <w:t>зировать текст, определяя зна</w:t>
            </w:r>
            <w:r w:rsidRPr="004F260B">
              <w:rPr>
                <w:sz w:val="22"/>
                <w:szCs w:val="22"/>
              </w:rPr>
              <w:softHyphen/>
              <w:t>чение глаголов в тексте.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14</w:t>
            </w:r>
            <w:r w:rsidR="006D2F83" w:rsidRPr="009E3DDD">
              <w:t>7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Словообразование глаголов.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1418" w:type="dxa"/>
            <w:gridSpan w:val="2"/>
          </w:tcPr>
          <w:p w:rsidR="001C79C7" w:rsidRPr="009E3DDD" w:rsidRDefault="001C79C7" w:rsidP="008E7D3B">
            <w:pPr>
              <w:ind w:left="57" w:right="57"/>
            </w:pPr>
            <w:r w:rsidRPr="009E3DDD">
              <w:t>Закр.</w:t>
            </w:r>
          </w:p>
          <w:p w:rsidR="00E374C2" w:rsidRPr="009E3DDD" w:rsidRDefault="001C79C7" w:rsidP="008E7D3B">
            <w:pPr>
              <w:ind w:left="57" w:right="57"/>
            </w:pPr>
            <w:r w:rsidRPr="009E3DDD">
              <w:t>ЗУН</w:t>
            </w:r>
          </w:p>
        </w:tc>
        <w:tc>
          <w:tcPr>
            <w:tcW w:w="1134" w:type="dxa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3C50DA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335DB3" w:rsidP="008E7D3B">
            <w:pPr>
              <w:ind w:left="57" w:right="57"/>
            </w:pPr>
            <w:r w:rsidRPr="009E3DDD">
              <w:t>Значение морфем в слове.</w:t>
            </w:r>
          </w:p>
        </w:tc>
        <w:tc>
          <w:tcPr>
            <w:tcW w:w="5103" w:type="dxa"/>
          </w:tcPr>
          <w:p w:rsidR="00106D2F" w:rsidRPr="004F260B" w:rsidRDefault="00106D2F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</w:t>
            </w:r>
            <w:r w:rsidR="0082644D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способы словообразования глаголов.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14</w:t>
            </w:r>
            <w:r w:rsidR="006D2F83" w:rsidRPr="009E3DDD">
              <w:t>8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Безличные глаголы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1418" w:type="dxa"/>
            <w:gridSpan w:val="2"/>
          </w:tcPr>
          <w:p w:rsidR="00B05EB1" w:rsidRPr="009E3DDD" w:rsidRDefault="00B05EB1" w:rsidP="008E7D3B">
            <w:pPr>
              <w:ind w:left="57" w:right="57"/>
            </w:pPr>
            <w:r w:rsidRPr="009E3DDD">
              <w:t>Закр.</w:t>
            </w:r>
          </w:p>
          <w:p w:rsidR="00E374C2" w:rsidRPr="009E3DDD" w:rsidRDefault="00B05EB1" w:rsidP="008E7D3B">
            <w:pPr>
              <w:ind w:left="57" w:right="57"/>
            </w:pPr>
            <w:r w:rsidRPr="009E3DDD">
              <w:t>ЗУН</w:t>
            </w:r>
          </w:p>
        </w:tc>
        <w:tc>
          <w:tcPr>
            <w:tcW w:w="1134" w:type="dxa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3C50DA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335DB3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E374C2" w:rsidRPr="004F260B" w:rsidRDefault="00106D2F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</w:t>
            </w:r>
            <w:r w:rsidR="0082644D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понятие безличные гла</w:t>
            </w:r>
            <w:r w:rsidRPr="004F260B">
              <w:rPr>
                <w:sz w:val="22"/>
                <w:szCs w:val="22"/>
              </w:rPr>
              <w:softHyphen/>
              <w:t xml:space="preserve">голы, их лексическое </w:t>
            </w:r>
            <w:r w:rsidR="00335DB3" w:rsidRPr="004F260B">
              <w:rPr>
                <w:sz w:val="22"/>
                <w:szCs w:val="22"/>
              </w:rPr>
              <w:t>значение</w:t>
            </w:r>
            <w:r w:rsidRPr="004F260B">
              <w:rPr>
                <w:sz w:val="22"/>
                <w:szCs w:val="22"/>
              </w:rPr>
              <w:t xml:space="preserve"> </w:t>
            </w:r>
            <w:r w:rsidRPr="004F260B">
              <w:rPr>
                <w:spacing w:val="-1"/>
                <w:sz w:val="22"/>
                <w:szCs w:val="22"/>
              </w:rPr>
              <w:t xml:space="preserve">формы    употребления,    уметь </w:t>
            </w:r>
            <w:r w:rsidRPr="004F260B">
              <w:rPr>
                <w:sz w:val="22"/>
                <w:szCs w:val="22"/>
              </w:rPr>
              <w:t>отличать безличные глаголы от личных,   употреблять   безлич</w:t>
            </w:r>
            <w:r w:rsidRPr="004F260B">
              <w:rPr>
                <w:sz w:val="22"/>
                <w:szCs w:val="22"/>
              </w:rPr>
              <w:softHyphen/>
              <w:t>ные глаголы в речи</w:t>
            </w:r>
          </w:p>
        </w:tc>
      </w:tr>
      <w:tr w:rsidR="00976462" w:rsidRPr="009E3DDD" w:rsidTr="00736756">
        <w:trPr>
          <w:trHeight w:val="331"/>
        </w:trPr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</w:t>
            </w:r>
            <w:r w:rsidR="006D2F83" w:rsidRPr="009E3DDD">
              <w:t>49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Безличные глаголы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1418" w:type="dxa"/>
            <w:gridSpan w:val="2"/>
          </w:tcPr>
          <w:p w:rsidR="00B05EB1" w:rsidRPr="009E3DDD" w:rsidRDefault="00B05EB1" w:rsidP="008E7D3B">
            <w:pPr>
              <w:ind w:left="57" w:right="57"/>
            </w:pPr>
            <w:r w:rsidRPr="009E3DDD">
              <w:t>Закр.</w:t>
            </w:r>
          </w:p>
          <w:p w:rsidR="00E374C2" w:rsidRPr="009E3DDD" w:rsidRDefault="00B05EB1" w:rsidP="008E7D3B">
            <w:pPr>
              <w:ind w:left="57" w:right="57"/>
            </w:pPr>
            <w:r w:rsidRPr="009E3DDD">
              <w:t>ЗУН</w:t>
            </w:r>
          </w:p>
        </w:tc>
        <w:tc>
          <w:tcPr>
            <w:tcW w:w="1134" w:type="dxa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3C50DA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335DB3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E374C2" w:rsidRPr="004F260B" w:rsidRDefault="00106D2F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</w:t>
            </w:r>
            <w:r w:rsidR="0082644D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понятие безличные гл</w:t>
            </w:r>
            <w:r w:rsidR="00335DB3" w:rsidRPr="004F260B">
              <w:rPr>
                <w:sz w:val="22"/>
                <w:szCs w:val="22"/>
              </w:rPr>
              <w:t>а</w:t>
            </w:r>
            <w:r w:rsidR="00335DB3" w:rsidRPr="004F260B">
              <w:rPr>
                <w:sz w:val="22"/>
                <w:szCs w:val="22"/>
              </w:rPr>
              <w:softHyphen/>
              <w:t>голы, их лексическое значение</w:t>
            </w:r>
            <w:r w:rsidRPr="004F260B">
              <w:rPr>
                <w:sz w:val="22"/>
                <w:szCs w:val="22"/>
              </w:rPr>
              <w:t xml:space="preserve"> </w:t>
            </w:r>
            <w:r w:rsidRPr="004F260B">
              <w:rPr>
                <w:spacing w:val="-1"/>
                <w:sz w:val="22"/>
                <w:szCs w:val="22"/>
              </w:rPr>
              <w:t xml:space="preserve">формы    употребления,    уметь </w:t>
            </w:r>
            <w:r w:rsidRPr="004F260B">
              <w:rPr>
                <w:sz w:val="22"/>
                <w:szCs w:val="22"/>
              </w:rPr>
              <w:t>отличать безличные глаголы от личных,   употреблять   безлич</w:t>
            </w:r>
            <w:r w:rsidRPr="004F260B">
              <w:rPr>
                <w:sz w:val="22"/>
                <w:szCs w:val="22"/>
              </w:rPr>
              <w:softHyphen/>
              <w:t>ные глаголы в речи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15</w:t>
            </w:r>
            <w:r w:rsidR="006D2F83" w:rsidRPr="009E3DDD">
              <w:t>0</w:t>
            </w:r>
            <w:r w:rsidR="00017F74" w:rsidRPr="009E3DDD">
              <w:rPr>
                <w:b/>
              </w:rPr>
              <w:t xml:space="preserve"> РР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Р.р. Рассказ на основе услышанного, его строение, языковые особенности.</w:t>
            </w:r>
            <w:r w:rsidR="00106D2F" w:rsidRPr="009E3DDD">
              <w:t xml:space="preserve"> (Упр.520)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1418" w:type="dxa"/>
            <w:gridSpan w:val="2"/>
          </w:tcPr>
          <w:p w:rsidR="00E374C2" w:rsidRPr="009E3DDD" w:rsidRDefault="00F16900" w:rsidP="008E7D3B">
            <w:pPr>
              <w:ind w:left="57" w:right="57"/>
            </w:pPr>
            <w:r w:rsidRPr="009E3DDD">
              <w:t>РР</w:t>
            </w:r>
          </w:p>
        </w:tc>
        <w:tc>
          <w:tcPr>
            <w:tcW w:w="1134" w:type="dxa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3C50DA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335DB3" w:rsidRPr="009E3DDD" w:rsidRDefault="00335DB3" w:rsidP="008E7D3B">
            <w:pPr>
              <w:ind w:left="57" w:right="57"/>
            </w:pPr>
            <w:r w:rsidRPr="009E3DDD">
              <w:t>Рассказ. Повествование. План высказывания.</w:t>
            </w:r>
          </w:p>
          <w:p w:rsidR="00335DB3" w:rsidRPr="009E3DDD" w:rsidRDefault="00335DB3" w:rsidP="008E7D3B">
            <w:pPr>
              <w:ind w:left="57" w:right="57"/>
            </w:pPr>
            <w:r w:rsidRPr="009E3DDD">
              <w:t xml:space="preserve">Абзацное членение. </w:t>
            </w:r>
          </w:p>
          <w:p w:rsidR="00E374C2" w:rsidRPr="009E3DDD" w:rsidRDefault="00335DB3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E374C2" w:rsidRPr="004F260B" w:rsidRDefault="00106D2F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 и уметь строить рассказ на основе услышанного, знать его строение, языковые особенности.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15</w:t>
            </w:r>
            <w:r w:rsidR="006D2F83" w:rsidRPr="009E3DDD">
              <w:t>1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Морфологический разбор глагола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1418" w:type="dxa"/>
            <w:gridSpan w:val="2"/>
          </w:tcPr>
          <w:p w:rsidR="00B05EB1" w:rsidRPr="009E3DDD" w:rsidRDefault="00B05EB1" w:rsidP="008E7D3B">
            <w:pPr>
              <w:ind w:left="57" w:right="57"/>
            </w:pPr>
            <w:r w:rsidRPr="009E3DDD">
              <w:t>Закр.</w:t>
            </w:r>
          </w:p>
          <w:p w:rsidR="00E374C2" w:rsidRPr="009E3DDD" w:rsidRDefault="00B05EB1" w:rsidP="008E7D3B">
            <w:pPr>
              <w:ind w:left="57" w:right="57"/>
            </w:pPr>
            <w:r w:rsidRPr="009E3DDD">
              <w:t>ЗУН</w:t>
            </w:r>
          </w:p>
        </w:tc>
        <w:tc>
          <w:tcPr>
            <w:tcW w:w="1134" w:type="dxa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Фронт.и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335DB3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E374C2" w:rsidRPr="004F260B" w:rsidRDefault="00106D2F" w:rsidP="008E7D3B">
            <w:pPr>
              <w:ind w:left="57" w:right="57"/>
            </w:pPr>
            <w:r w:rsidRPr="004F260B">
              <w:rPr>
                <w:spacing w:val="-1"/>
                <w:sz w:val="22"/>
                <w:szCs w:val="22"/>
              </w:rPr>
              <w:t>Уметь</w:t>
            </w:r>
            <w:r w:rsidR="0082644D" w:rsidRPr="004F260B">
              <w:rPr>
                <w:sz w:val="22"/>
                <w:szCs w:val="22"/>
              </w:rPr>
              <w:t>:</w:t>
            </w:r>
            <w:r w:rsidRPr="004F260B">
              <w:rPr>
                <w:spacing w:val="-1"/>
                <w:sz w:val="22"/>
                <w:szCs w:val="22"/>
              </w:rPr>
              <w:t xml:space="preserve"> определять глагол по его морфологическим признакам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15</w:t>
            </w:r>
            <w:r w:rsidR="006D2F83" w:rsidRPr="009E3DDD">
              <w:t>2</w:t>
            </w:r>
            <w:r w:rsidR="00017F74" w:rsidRPr="009E3DDD">
              <w:rPr>
                <w:b/>
              </w:rPr>
              <w:t xml:space="preserve"> </w:t>
            </w:r>
            <w:r w:rsidR="00886A38" w:rsidRPr="009E3DDD">
              <w:rPr>
                <w:b/>
                <w:color w:val="7030A0"/>
              </w:rPr>
              <w:t>К/РР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  <w:rPr>
                <w:color w:val="7030A0"/>
              </w:rPr>
            </w:pPr>
            <w:r w:rsidRPr="009E3DDD">
              <w:rPr>
                <w:color w:val="7030A0"/>
              </w:rPr>
              <w:t>Контрольное сочинение-рассказ</w:t>
            </w:r>
            <w:r w:rsidR="00886A38" w:rsidRPr="009E3DDD">
              <w:rPr>
                <w:color w:val="7030A0"/>
              </w:rPr>
              <w:t xml:space="preserve"> №2</w:t>
            </w:r>
            <w:r w:rsidRPr="009E3DDD">
              <w:rPr>
                <w:color w:val="7030A0"/>
              </w:rPr>
              <w:t xml:space="preserve"> на основе услышанного (по упр.520)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1418" w:type="dxa"/>
            <w:gridSpan w:val="2"/>
          </w:tcPr>
          <w:p w:rsidR="00E374C2" w:rsidRPr="009E3DDD" w:rsidRDefault="00B55F8E" w:rsidP="008E7D3B">
            <w:pPr>
              <w:ind w:left="57" w:right="57"/>
            </w:pPr>
            <w:r w:rsidRPr="009E3DDD">
              <w:t>Урок контроля</w:t>
            </w:r>
          </w:p>
        </w:tc>
        <w:tc>
          <w:tcPr>
            <w:tcW w:w="1134" w:type="dxa"/>
          </w:tcPr>
          <w:p w:rsidR="00E374C2" w:rsidRPr="009E3DDD" w:rsidRDefault="00DF7B98" w:rsidP="008E7D3B">
            <w:pPr>
              <w:ind w:left="57" w:right="57"/>
            </w:pPr>
            <w:r w:rsidRPr="009E3DDD">
              <w:t>Сочиненте</w:t>
            </w:r>
          </w:p>
        </w:tc>
        <w:tc>
          <w:tcPr>
            <w:tcW w:w="1276" w:type="dxa"/>
          </w:tcPr>
          <w:p w:rsidR="003330C1" w:rsidRPr="009E3DDD" w:rsidRDefault="003330C1" w:rsidP="008E7D3B">
            <w:pPr>
              <w:ind w:left="57" w:right="57"/>
            </w:pPr>
            <w:r w:rsidRPr="009E3DDD">
              <w:t>Письм.</w:t>
            </w:r>
          </w:p>
          <w:p w:rsidR="00E374C2" w:rsidRPr="009E3DDD" w:rsidRDefault="003330C1" w:rsidP="008E7D3B">
            <w:pPr>
              <w:ind w:left="57" w:right="57"/>
            </w:pPr>
            <w:r w:rsidRPr="009E3DDD">
              <w:t>опрос</w:t>
            </w:r>
          </w:p>
        </w:tc>
        <w:tc>
          <w:tcPr>
            <w:tcW w:w="2126" w:type="dxa"/>
          </w:tcPr>
          <w:p w:rsidR="00335DB3" w:rsidRPr="009E3DDD" w:rsidRDefault="00335DB3" w:rsidP="008E7D3B">
            <w:pPr>
              <w:ind w:left="57" w:right="57"/>
            </w:pPr>
            <w:r w:rsidRPr="009E3DDD">
              <w:t>Рассказ. Повествование. План высказывания.</w:t>
            </w:r>
          </w:p>
          <w:p w:rsidR="00335DB3" w:rsidRPr="009E3DDD" w:rsidRDefault="00335DB3" w:rsidP="008E7D3B">
            <w:pPr>
              <w:ind w:left="57" w:right="57"/>
            </w:pPr>
            <w:r w:rsidRPr="009E3DDD">
              <w:t xml:space="preserve">Абзацное членение. </w:t>
            </w:r>
          </w:p>
          <w:p w:rsidR="00E374C2" w:rsidRPr="009E3DDD" w:rsidRDefault="00335DB3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3D37E6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теоретический материал по теме.</w:t>
            </w:r>
          </w:p>
          <w:p w:rsidR="00E374C2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применять данные знания на практике.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15</w:t>
            </w:r>
            <w:r w:rsidR="006D2F83" w:rsidRPr="009E3DDD">
              <w:t>3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Систематизация и обобщение материала на основе контрольного сочинения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1418" w:type="dxa"/>
            <w:gridSpan w:val="2"/>
          </w:tcPr>
          <w:p w:rsidR="00E374C2" w:rsidRPr="009E3DDD" w:rsidRDefault="00B55F8E" w:rsidP="008E7D3B">
            <w:pPr>
              <w:ind w:left="57" w:right="57"/>
            </w:pPr>
            <w:r w:rsidRPr="009E3DDD">
              <w:t>Урок коррекции знаний</w:t>
            </w:r>
          </w:p>
        </w:tc>
        <w:tc>
          <w:tcPr>
            <w:tcW w:w="1134" w:type="dxa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E374C2" w:rsidRPr="009E3DDD" w:rsidRDefault="003330C1" w:rsidP="008E7D3B">
            <w:pPr>
              <w:ind w:left="57" w:right="57"/>
            </w:pPr>
            <w:r w:rsidRPr="009E3DDD">
              <w:t>Уплотн.опрос</w:t>
            </w:r>
          </w:p>
        </w:tc>
        <w:tc>
          <w:tcPr>
            <w:tcW w:w="2126" w:type="dxa"/>
          </w:tcPr>
          <w:p w:rsidR="00E374C2" w:rsidRPr="009E3DDD" w:rsidRDefault="00335DB3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C4653E" w:rsidRPr="004F260B" w:rsidRDefault="00C4653E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теоретический материал по изученному разделу.</w:t>
            </w:r>
          </w:p>
          <w:p w:rsidR="00E374C2" w:rsidRPr="004F260B" w:rsidRDefault="00C4653E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применять данные знания на практике,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15</w:t>
            </w:r>
            <w:r w:rsidR="006D2F83" w:rsidRPr="009E3DDD">
              <w:t>4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Правописание гласных в суффиксах </w:t>
            </w:r>
            <w:r w:rsidRPr="009E3DDD">
              <w:rPr>
                <w:b/>
              </w:rPr>
              <w:t>–ова(ть), -ева(ть),</w:t>
            </w:r>
            <w:r w:rsidRPr="009E3DDD">
              <w:t xml:space="preserve"> и </w:t>
            </w:r>
            <w:r w:rsidRPr="009E3DDD">
              <w:rPr>
                <w:b/>
              </w:rPr>
              <w:t>–ыва(ть), -ива(ть).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1418" w:type="dxa"/>
            <w:gridSpan w:val="2"/>
          </w:tcPr>
          <w:p w:rsidR="00736756" w:rsidRPr="009E3DDD" w:rsidRDefault="00736756" w:rsidP="008E7D3B">
            <w:pPr>
              <w:ind w:left="57" w:right="57"/>
            </w:pPr>
            <w:r w:rsidRPr="009E3DDD">
              <w:t>Закр.</w:t>
            </w:r>
          </w:p>
          <w:p w:rsidR="00E374C2" w:rsidRPr="009E3DDD" w:rsidRDefault="00736756" w:rsidP="008E7D3B">
            <w:pPr>
              <w:ind w:left="57" w:right="57"/>
            </w:pPr>
            <w:r w:rsidRPr="009E3DDD">
              <w:t>ЗУН</w:t>
            </w:r>
          </w:p>
        </w:tc>
        <w:tc>
          <w:tcPr>
            <w:tcW w:w="1134" w:type="dxa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3C50DA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335DB3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E374C2" w:rsidRPr="004F260B" w:rsidRDefault="00106D2F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 и уметь безошибочно писать гласные в суффиксах глаголов –ова(ть), -ева(ть), и –ыва(ть), -ива(ть).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15</w:t>
            </w:r>
            <w:r w:rsidR="006D2F83" w:rsidRPr="009E3DDD">
              <w:t>5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 xml:space="preserve">Правописание гласных в суффиксах </w:t>
            </w:r>
            <w:r w:rsidRPr="009E3DDD">
              <w:rPr>
                <w:b/>
              </w:rPr>
              <w:t>–ова(ть), -ева(ть),</w:t>
            </w:r>
            <w:r w:rsidRPr="009E3DDD">
              <w:t xml:space="preserve"> и </w:t>
            </w:r>
            <w:r w:rsidRPr="009E3DDD">
              <w:rPr>
                <w:b/>
              </w:rPr>
              <w:t>–ыва(ть), -ива(ть).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1418" w:type="dxa"/>
            <w:gridSpan w:val="2"/>
          </w:tcPr>
          <w:p w:rsidR="00B05EB1" w:rsidRPr="009E3DDD" w:rsidRDefault="00B05EB1" w:rsidP="008E7D3B">
            <w:pPr>
              <w:ind w:left="57" w:right="57"/>
            </w:pPr>
            <w:r w:rsidRPr="009E3DDD">
              <w:t>Закр.</w:t>
            </w:r>
          </w:p>
          <w:p w:rsidR="00E374C2" w:rsidRPr="009E3DDD" w:rsidRDefault="00B05EB1" w:rsidP="008E7D3B">
            <w:pPr>
              <w:ind w:left="57" w:right="57"/>
            </w:pPr>
            <w:r w:rsidRPr="009E3DDD">
              <w:t>ЗУН</w:t>
            </w:r>
          </w:p>
        </w:tc>
        <w:tc>
          <w:tcPr>
            <w:tcW w:w="1134" w:type="dxa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3C50DA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335DB3" w:rsidP="008E7D3B">
            <w:pPr>
              <w:ind w:left="57" w:right="57"/>
            </w:pPr>
            <w:r w:rsidRPr="009E3DDD">
              <w:t>Орфограммы. Культура речи.</w:t>
            </w:r>
          </w:p>
        </w:tc>
        <w:tc>
          <w:tcPr>
            <w:tcW w:w="5103" w:type="dxa"/>
          </w:tcPr>
          <w:p w:rsidR="00E374C2" w:rsidRPr="004F260B" w:rsidRDefault="00106D2F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 и уметь безошибочно писать гласные в суффиксах глаголов –ова(ть), -ева(ть), и –ыва(ть), -ива(ть).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15</w:t>
            </w:r>
            <w:r w:rsidR="006D2F83" w:rsidRPr="009E3DDD">
              <w:t>6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Систематизация и обобщение знаний по теме «Глагол»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1418" w:type="dxa"/>
            <w:gridSpan w:val="2"/>
          </w:tcPr>
          <w:p w:rsidR="00E374C2" w:rsidRPr="009E3DDD" w:rsidRDefault="00F16900" w:rsidP="008E7D3B">
            <w:pPr>
              <w:ind w:left="57" w:right="57"/>
            </w:pPr>
            <w:r w:rsidRPr="009E3DDD">
              <w:t>Обобщ.и сист. зн.</w:t>
            </w:r>
          </w:p>
        </w:tc>
        <w:tc>
          <w:tcPr>
            <w:tcW w:w="1134" w:type="dxa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E374C2" w:rsidRPr="009E3DDD" w:rsidRDefault="003330C1" w:rsidP="008E7D3B">
            <w:pPr>
              <w:ind w:left="57" w:right="57"/>
            </w:pPr>
            <w:r w:rsidRPr="009E3DDD">
              <w:t>Уплотн.опрос</w:t>
            </w:r>
          </w:p>
        </w:tc>
        <w:tc>
          <w:tcPr>
            <w:tcW w:w="2126" w:type="dxa"/>
          </w:tcPr>
          <w:p w:rsidR="00E374C2" w:rsidRPr="009E3DDD" w:rsidRDefault="004E1916" w:rsidP="008E7D3B">
            <w:pPr>
              <w:ind w:left="57" w:right="57"/>
            </w:pPr>
            <w:r w:rsidRPr="009E3DDD">
              <w:t>Изученный материал по данному разделу</w:t>
            </w:r>
          </w:p>
        </w:tc>
        <w:tc>
          <w:tcPr>
            <w:tcW w:w="5103" w:type="dxa"/>
          </w:tcPr>
          <w:p w:rsidR="003D37E6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изученный материал по данному разделу.</w:t>
            </w:r>
          </w:p>
          <w:p w:rsidR="00E374C2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работать с изученными орфограммами, строить связное монологическое высказывание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15</w:t>
            </w:r>
            <w:r w:rsidR="006D2F83" w:rsidRPr="009E3DDD">
              <w:t>7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Систематизация и обобщение знаний по теме «Глагол»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1418" w:type="dxa"/>
            <w:gridSpan w:val="2"/>
          </w:tcPr>
          <w:p w:rsidR="00E374C2" w:rsidRPr="009E3DDD" w:rsidRDefault="00F16900" w:rsidP="008E7D3B">
            <w:pPr>
              <w:ind w:left="57" w:right="57"/>
            </w:pPr>
            <w:r w:rsidRPr="009E3DDD">
              <w:t>Обобщ.и сист. зн.</w:t>
            </w:r>
          </w:p>
        </w:tc>
        <w:tc>
          <w:tcPr>
            <w:tcW w:w="1134" w:type="dxa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E374C2" w:rsidRPr="009E3DDD" w:rsidRDefault="003330C1" w:rsidP="008E7D3B">
            <w:pPr>
              <w:ind w:left="57" w:right="57"/>
            </w:pPr>
            <w:r w:rsidRPr="009E3DDD">
              <w:t>Уплотн.опрос</w:t>
            </w:r>
          </w:p>
        </w:tc>
        <w:tc>
          <w:tcPr>
            <w:tcW w:w="2126" w:type="dxa"/>
          </w:tcPr>
          <w:p w:rsidR="00E374C2" w:rsidRPr="009E3DDD" w:rsidRDefault="004E1916" w:rsidP="008E7D3B">
            <w:pPr>
              <w:ind w:left="57" w:right="57"/>
            </w:pPr>
            <w:r w:rsidRPr="009E3DDD">
              <w:t>Изученный материал по данному разделу</w:t>
            </w:r>
          </w:p>
        </w:tc>
        <w:tc>
          <w:tcPr>
            <w:tcW w:w="5103" w:type="dxa"/>
          </w:tcPr>
          <w:p w:rsidR="003D37E6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изученный материал по данному разделу.</w:t>
            </w:r>
          </w:p>
          <w:p w:rsidR="00E374C2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работать с изученными орфограммами, строить связное монологическое высказывание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15</w:t>
            </w:r>
            <w:r w:rsidR="006D2F83" w:rsidRPr="009E3DDD">
              <w:t>8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Систематизация и обобщение знаний по теме «Глагол»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1418" w:type="dxa"/>
            <w:gridSpan w:val="2"/>
          </w:tcPr>
          <w:p w:rsidR="00E374C2" w:rsidRPr="009E3DDD" w:rsidRDefault="00F16900" w:rsidP="008E7D3B">
            <w:pPr>
              <w:ind w:left="57" w:right="57"/>
            </w:pPr>
            <w:r w:rsidRPr="009E3DDD">
              <w:t>Обобщ.и сист. зн.</w:t>
            </w:r>
          </w:p>
        </w:tc>
        <w:tc>
          <w:tcPr>
            <w:tcW w:w="1134" w:type="dxa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E374C2" w:rsidRPr="009E3DDD" w:rsidRDefault="003330C1" w:rsidP="008E7D3B">
            <w:pPr>
              <w:ind w:left="57" w:right="57"/>
            </w:pPr>
            <w:r w:rsidRPr="009E3DDD">
              <w:t>Уплотн.опрос</w:t>
            </w:r>
          </w:p>
        </w:tc>
        <w:tc>
          <w:tcPr>
            <w:tcW w:w="2126" w:type="dxa"/>
          </w:tcPr>
          <w:p w:rsidR="00E374C2" w:rsidRPr="009E3DDD" w:rsidRDefault="004E1916" w:rsidP="008E7D3B">
            <w:pPr>
              <w:ind w:left="57" w:right="57"/>
            </w:pPr>
            <w:r w:rsidRPr="009E3DDD">
              <w:t>Изученный материал по данному разделу</w:t>
            </w:r>
          </w:p>
        </w:tc>
        <w:tc>
          <w:tcPr>
            <w:tcW w:w="5103" w:type="dxa"/>
          </w:tcPr>
          <w:p w:rsidR="003D37E6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изученный материал по данному разделу.</w:t>
            </w:r>
          </w:p>
          <w:p w:rsidR="00E374C2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работать с изученными орфограммами, строить связное монологическое высказывание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</w:t>
            </w:r>
            <w:r w:rsidR="006D2F83" w:rsidRPr="009E3DDD">
              <w:t>59</w:t>
            </w:r>
            <w:r w:rsidR="00886A38" w:rsidRPr="009E3DDD">
              <w:t xml:space="preserve"> </w:t>
            </w:r>
            <w:r w:rsidR="00886A38" w:rsidRPr="009E3DDD">
              <w:rPr>
                <w:color w:val="FF0000"/>
              </w:rPr>
              <w:t>К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  <w:rPr>
                <w:color w:val="FF0000"/>
              </w:rPr>
            </w:pPr>
            <w:r w:rsidRPr="009E3DDD">
              <w:rPr>
                <w:color w:val="FF0000"/>
              </w:rPr>
              <w:t>Контрольный диктант</w:t>
            </w:r>
            <w:r w:rsidR="00886A38" w:rsidRPr="009E3DDD">
              <w:rPr>
                <w:color w:val="FF0000"/>
              </w:rPr>
              <w:t xml:space="preserve"> №7</w:t>
            </w:r>
            <w:r w:rsidRPr="009E3DDD">
              <w:rPr>
                <w:color w:val="FF0000"/>
              </w:rPr>
              <w:t xml:space="preserve"> по теме «Глагол»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1418" w:type="dxa"/>
            <w:gridSpan w:val="2"/>
          </w:tcPr>
          <w:p w:rsidR="00E374C2" w:rsidRPr="009E3DDD" w:rsidRDefault="00B55F8E" w:rsidP="008E7D3B">
            <w:pPr>
              <w:ind w:left="57" w:right="57"/>
            </w:pPr>
            <w:r w:rsidRPr="009E3DDD">
              <w:t>Урок контроля</w:t>
            </w:r>
          </w:p>
        </w:tc>
        <w:tc>
          <w:tcPr>
            <w:tcW w:w="1134" w:type="dxa"/>
          </w:tcPr>
          <w:p w:rsidR="00E374C2" w:rsidRPr="009E3DDD" w:rsidRDefault="00DF7B98" w:rsidP="008E7D3B">
            <w:pPr>
              <w:ind w:left="57" w:right="57"/>
            </w:pPr>
            <w:r w:rsidRPr="009E3DDD">
              <w:t>Диктант</w:t>
            </w:r>
          </w:p>
        </w:tc>
        <w:tc>
          <w:tcPr>
            <w:tcW w:w="1276" w:type="dxa"/>
          </w:tcPr>
          <w:p w:rsidR="003330C1" w:rsidRPr="009E3DDD" w:rsidRDefault="003330C1" w:rsidP="008E7D3B">
            <w:pPr>
              <w:ind w:left="57" w:right="57"/>
            </w:pPr>
            <w:r w:rsidRPr="009E3DDD">
              <w:t>Письм.</w:t>
            </w:r>
          </w:p>
          <w:p w:rsidR="00E374C2" w:rsidRPr="009E3DDD" w:rsidRDefault="003330C1" w:rsidP="008E7D3B">
            <w:pPr>
              <w:ind w:left="57" w:right="57"/>
            </w:pPr>
            <w:r w:rsidRPr="009E3DDD">
              <w:t>опрос</w:t>
            </w:r>
          </w:p>
        </w:tc>
        <w:tc>
          <w:tcPr>
            <w:tcW w:w="2126" w:type="dxa"/>
          </w:tcPr>
          <w:p w:rsidR="00E374C2" w:rsidRPr="009E3DDD" w:rsidRDefault="004E1916" w:rsidP="008E7D3B">
            <w:pPr>
              <w:ind w:left="57" w:right="57"/>
            </w:pPr>
            <w:r w:rsidRPr="009E3DDD">
              <w:t>Изученный материал по данному разделу</w:t>
            </w:r>
          </w:p>
        </w:tc>
        <w:tc>
          <w:tcPr>
            <w:tcW w:w="5103" w:type="dxa"/>
          </w:tcPr>
          <w:p w:rsidR="003D37E6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теоретический материал по изученному разделу.</w:t>
            </w:r>
          </w:p>
          <w:p w:rsidR="00E374C2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применять данные знания на практике.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16</w:t>
            </w:r>
            <w:r w:rsidR="006D2F83" w:rsidRPr="009E3DDD">
              <w:t>0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Систематизация и обобщение материала на основе диктанта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1418" w:type="dxa"/>
            <w:gridSpan w:val="2"/>
          </w:tcPr>
          <w:p w:rsidR="00E374C2" w:rsidRDefault="00B55F8E" w:rsidP="008E7D3B">
            <w:pPr>
              <w:ind w:left="57" w:right="57"/>
            </w:pPr>
            <w:r w:rsidRPr="009E3DDD">
              <w:t>Урок коррекции знаний</w:t>
            </w:r>
          </w:p>
          <w:p w:rsidR="001D7940" w:rsidRPr="009E3DDD" w:rsidRDefault="001D7940" w:rsidP="008E7D3B">
            <w:pPr>
              <w:ind w:left="57" w:right="57"/>
            </w:pPr>
          </w:p>
        </w:tc>
        <w:tc>
          <w:tcPr>
            <w:tcW w:w="1134" w:type="dxa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E374C2" w:rsidRPr="009E3DDD" w:rsidRDefault="003330C1" w:rsidP="008E7D3B">
            <w:pPr>
              <w:ind w:left="57" w:right="57"/>
            </w:pPr>
            <w:r w:rsidRPr="009E3DDD">
              <w:t>Уплотн.опрос</w:t>
            </w:r>
          </w:p>
        </w:tc>
        <w:tc>
          <w:tcPr>
            <w:tcW w:w="2126" w:type="dxa"/>
          </w:tcPr>
          <w:p w:rsidR="00E374C2" w:rsidRPr="009E3DDD" w:rsidRDefault="004E1916" w:rsidP="008E7D3B">
            <w:pPr>
              <w:ind w:left="57" w:right="57"/>
            </w:pPr>
            <w:r w:rsidRPr="009E3DDD">
              <w:t>Изученный материал по данному разделу</w:t>
            </w:r>
          </w:p>
        </w:tc>
        <w:tc>
          <w:tcPr>
            <w:tcW w:w="5103" w:type="dxa"/>
          </w:tcPr>
          <w:p w:rsidR="00C4653E" w:rsidRPr="004F260B" w:rsidRDefault="00C4653E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теоретический материал по изученному разделу.</w:t>
            </w:r>
          </w:p>
          <w:p w:rsidR="00E374C2" w:rsidRDefault="00C4653E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применять данные знания на практике</w:t>
            </w:r>
            <w:r w:rsidR="00736756">
              <w:rPr>
                <w:sz w:val="22"/>
                <w:szCs w:val="22"/>
              </w:rPr>
              <w:t>.</w:t>
            </w:r>
          </w:p>
          <w:p w:rsidR="00736756" w:rsidRDefault="00736756" w:rsidP="008E7D3B">
            <w:pPr>
              <w:ind w:left="57" w:right="57"/>
            </w:pPr>
          </w:p>
          <w:p w:rsidR="00736756" w:rsidRPr="004F260B" w:rsidRDefault="00736756" w:rsidP="008E7D3B">
            <w:pPr>
              <w:ind w:left="57" w:right="57"/>
            </w:pPr>
          </w:p>
        </w:tc>
      </w:tr>
      <w:tr w:rsidR="001D7940" w:rsidRPr="009E3DDD" w:rsidTr="00736756">
        <w:tc>
          <w:tcPr>
            <w:tcW w:w="16160" w:type="dxa"/>
            <w:gridSpan w:val="10"/>
          </w:tcPr>
          <w:p w:rsidR="001D7940" w:rsidRPr="004F260B" w:rsidRDefault="001D7940" w:rsidP="008E7D3B">
            <w:pPr>
              <w:ind w:left="57" w:right="57"/>
              <w:jc w:val="center"/>
              <w:rPr>
                <w:b/>
              </w:rPr>
            </w:pPr>
            <w:r w:rsidRPr="009E3DDD">
              <w:rPr>
                <w:b/>
              </w:rPr>
              <w:lastRenderedPageBreak/>
              <w:t xml:space="preserve">Систематизация и повторение пройденного в </w:t>
            </w:r>
            <w:r w:rsidRPr="009E3DDD">
              <w:rPr>
                <w:b/>
                <w:lang w:val="en-US"/>
              </w:rPr>
              <w:t>VI</w:t>
            </w:r>
            <w:r w:rsidRPr="009E3DDD">
              <w:rPr>
                <w:b/>
              </w:rPr>
              <w:t xml:space="preserve"> классе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16</w:t>
            </w:r>
            <w:r w:rsidR="006D2F83" w:rsidRPr="009E3DDD">
              <w:t>1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Разделы науки о языке. Орфография. Орфографический разбор.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B05EB1" w:rsidRPr="009E3DDD" w:rsidRDefault="00B05EB1" w:rsidP="008E7D3B">
            <w:pPr>
              <w:ind w:left="57" w:right="57"/>
            </w:pPr>
            <w:r w:rsidRPr="009E3DDD">
              <w:t>Закр.</w:t>
            </w:r>
          </w:p>
          <w:p w:rsidR="00E374C2" w:rsidRPr="009E3DDD" w:rsidRDefault="00B05EB1" w:rsidP="008E7D3B">
            <w:pPr>
              <w:ind w:left="57" w:right="57"/>
            </w:pPr>
            <w:r w:rsidRPr="009E3DDD">
              <w:t>ЗУН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3330C1" w:rsidRPr="009E3DDD" w:rsidRDefault="003330C1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E374C2" w:rsidRPr="009E3DDD" w:rsidRDefault="003330C1" w:rsidP="008E7D3B">
            <w:pPr>
              <w:ind w:left="57" w:right="57"/>
            </w:pPr>
            <w:r w:rsidRPr="009E3DDD">
              <w:t>опрос</w:t>
            </w:r>
          </w:p>
        </w:tc>
        <w:tc>
          <w:tcPr>
            <w:tcW w:w="2126" w:type="dxa"/>
          </w:tcPr>
          <w:p w:rsidR="00E374C2" w:rsidRPr="009E3DDD" w:rsidRDefault="004E1916" w:rsidP="008E7D3B">
            <w:pPr>
              <w:ind w:left="57" w:right="57"/>
            </w:pPr>
            <w:r w:rsidRPr="009E3DDD">
              <w:t>Изученный материал по данному разделу</w:t>
            </w:r>
          </w:p>
        </w:tc>
        <w:tc>
          <w:tcPr>
            <w:tcW w:w="5103" w:type="dxa"/>
          </w:tcPr>
          <w:p w:rsidR="00E374C2" w:rsidRPr="004F260B" w:rsidRDefault="00106D2F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Распознавать части речи с уче</w:t>
            </w:r>
            <w:r w:rsidRPr="004F260B">
              <w:rPr>
                <w:sz w:val="22"/>
                <w:szCs w:val="22"/>
              </w:rPr>
              <w:softHyphen/>
              <w:t>том   разных   признаков   слов, уметь  определять  синтаксиче</w:t>
            </w:r>
            <w:r w:rsidRPr="004F260B">
              <w:rPr>
                <w:sz w:val="22"/>
                <w:szCs w:val="22"/>
              </w:rPr>
              <w:softHyphen/>
              <w:t>скую роль в предложении, вы</w:t>
            </w:r>
            <w:r w:rsidRPr="004F260B">
              <w:rPr>
                <w:sz w:val="22"/>
                <w:szCs w:val="22"/>
              </w:rPr>
              <w:softHyphen/>
              <w:t>разительно читать тексты, вы</w:t>
            </w:r>
            <w:r w:rsidRPr="004F260B">
              <w:rPr>
                <w:sz w:val="22"/>
                <w:szCs w:val="22"/>
              </w:rPr>
              <w:softHyphen/>
              <w:t>бирая   наиболее   подходящий для содержания и настроения тон речи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16</w:t>
            </w:r>
            <w:r w:rsidR="006D2F83" w:rsidRPr="009E3DDD">
              <w:t>2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Пунктуация. Пунктуационный разбор.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B05EB1" w:rsidRPr="009E3DDD" w:rsidRDefault="00B05EB1" w:rsidP="008E7D3B">
            <w:pPr>
              <w:ind w:left="57" w:right="57"/>
            </w:pPr>
            <w:r w:rsidRPr="009E3DDD">
              <w:t>Закр.</w:t>
            </w:r>
          </w:p>
          <w:p w:rsidR="00E374C2" w:rsidRPr="009E3DDD" w:rsidRDefault="00B05EB1" w:rsidP="008E7D3B">
            <w:pPr>
              <w:ind w:left="57" w:right="57"/>
            </w:pPr>
            <w:r w:rsidRPr="009E3DDD">
              <w:t>ЗУН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3C50DA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4E1916" w:rsidP="008E7D3B">
            <w:pPr>
              <w:ind w:left="57" w:right="57"/>
            </w:pPr>
            <w:r w:rsidRPr="009E3DDD">
              <w:t>Изученный материал по данному разделу</w:t>
            </w:r>
          </w:p>
        </w:tc>
        <w:tc>
          <w:tcPr>
            <w:tcW w:w="5103" w:type="dxa"/>
          </w:tcPr>
          <w:p w:rsidR="00B8745A" w:rsidRPr="004F260B" w:rsidRDefault="00106D2F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о предмете изучения синтаксиса и пунктуац</w:t>
            </w:r>
            <w:r w:rsidR="00B8745A" w:rsidRPr="004F260B">
              <w:rPr>
                <w:sz w:val="22"/>
                <w:szCs w:val="22"/>
              </w:rPr>
              <w:t>ии; о лингвистических терминах.</w:t>
            </w:r>
          </w:p>
          <w:p w:rsidR="00E374C2" w:rsidRPr="004F260B" w:rsidRDefault="00106D2F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выполнять пунктуационный разбор.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16</w:t>
            </w:r>
            <w:r w:rsidR="006D2F83" w:rsidRPr="009E3DDD">
              <w:t>3</w:t>
            </w:r>
            <w:r w:rsidR="00017F74" w:rsidRPr="009E3DDD">
              <w:rPr>
                <w:b/>
              </w:rPr>
              <w:t xml:space="preserve"> РР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Р.р. Сложный план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F16900" w:rsidP="008E7D3B">
            <w:pPr>
              <w:ind w:left="57" w:right="57"/>
            </w:pPr>
            <w:r w:rsidRPr="009E3DDD">
              <w:t>РР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3C50DA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F311AB" w:rsidP="008E7D3B">
            <w:pPr>
              <w:ind w:left="57" w:right="57"/>
            </w:pPr>
            <w:r w:rsidRPr="009E3DDD">
              <w:t>Простой и сложный план. Орфография. Культура речи</w:t>
            </w:r>
          </w:p>
        </w:tc>
        <w:tc>
          <w:tcPr>
            <w:tcW w:w="5103" w:type="dxa"/>
          </w:tcPr>
          <w:p w:rsidR="00E374C2" w:rsidRPr="004F260B" w:rsidRDefault="00106D2F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 и уметь составлять сложный план.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16</w:t>
            </w:r>
            <w:r w:rsidR="006D2F83" w:rsidRPr="009E3DDD">
              <w:t>4</w:t>
            </w:r>
            <w:r w:rsidR="00017F74" w:rsidRPr="009E3DDD">
              <w:rPr>
                <w:b/>
              </w:rPr>
              <w:t xml:space="preserve"> РР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Р.р. Сочинение на выбранную тему ( по упр. 549)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F16900" w:rsidP="008E7D3B">
            <w:pPr>
              <w:ind w:left="57" w:right="57"/>
            </w:pPr>
            <w:r w:rsidRPr="009E3DDD">
              <w:t>РР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3330C1" w:rsidRPr="009E3DDD" w:rsidRDefault="003330C1" w:rsidP="008E7D3B">
            <w:pPr>
              <w:ind w:left="57" w:right="57"/>
            </w:pPr>
            <w:r w:rsidRPr="009E3DDD">
              <w:t>Письм.</w:t>
            </w:r>
          </w:p>
          <w:p w:rsidR="00E374C2" w:rsidRPr="009E3DDD" w:rsidRDefault="003330C1" w:rsidP="008E7D3B">
            <w:pPr>
              <w:ind w:left="57" w:right="57"/>
            </w:pPr>
            <w:r w:rsidRPr="009E3DDD">
              <w:t>опрос</w:t>
            </w:r>
          </w:p>
        </w:tc>
        <w:tc>
          <w:tcPr>
            <w:tcW w:w="2126" w:type="dxa"/>
          </w:tcPr>
          <w:p w:rsidR="00E374C2" w:rsidRPr="009E3DDD" w:rsidRDefault="00F311AB" w:rsidP="008E7D3B">
            <w:pPr>
              <w:ind w:left="57" w:right="57"/>
            </w:pPr>
            <w:r w:rsidRPr="009E3DDD">
              <w:t xml:space="preserve">Орфография. Культура речи. Тема. Основная мысль. Членение текста на абзацы. </w:t>
            </w:r>
          </w:p>
        </w:tc>
        <w:tc>
          <w:tcPr>
            <w:tcW w:w="5103" w:type="dxa"/>
          </w:tcPr>
          <w:p w:rsidR="00B8745A" w:rsidRPr="004F260B" w:rsidRDefault="00B8745A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правила написания сочинения.</w:t>
            </w:r>
          </w:p>
          <w:p w:rsidR="00E374C2" w:rsidRPr="004F260B" w:rsidRDefault="00B8745A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применять данные знания на практике.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16</w:t>
            </w:r>
            <w:r w:rsidR="006D2F83" w:rsidRPr="009E3DDD">
              <w:t>5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Лексика и фразеология.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B05EB1" w:rsidRPr="009E3DDD" w:rsidRDefault="00B05EB1" w:rsidP="008E7D3B">
            <w:pPr>
              <w:ind w:left="57" w:right="57"/>
            </w:pPr>
            <w:r w:rsidRPr="009E3DDD">
              <w:t>Закр.</w:t>
            </w:r>
          </w:p>
          <w:p w:rsidR="00E374C2" w:rsidRPr="009E3DDD" w:rsidRDefault="00B05EB1" w:rsidP="008E7D3B">
            <w:pPr>
              <w:ind w:left="57" w:right="57"/>
            </w:pPr>
            <w:r w:rsidRPr="009E3DDD">
              <w:t>ЗУН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Фронт.и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4E1916" w:rsidP="008E7D3B">
            <w:pPr>
              <w:ind w:left="57" w:right="57"/>
            </w:pPr>
            <w:r w:rsidRPr="009E3DDD">
              <w:t>Изученный материал по данному разделу</w:t>
            </w:r>
          </w:p>
        </w:tc>
        <w:tc>
          <w:tcPr>
            <w:tcW w:w="5103" w:type="dxa"/>
          </w:tcPr>
          <w:p w:rsidR="00E374C2" w:rsidRPr="004F260B" w:rsidRDefault="00106D2F" w:rsidP="008E7D3B">
            <w:pPr>
              <w:ind w:left="57" w:right="57"/>
            </w:pPr>
            <w:r w:rsidRPr="004F260B">
              <w:rPr>
                <w:spacing w:val="-1"/>
                <w:sz w:val="22"/>
                <w:szCs w:val="22"/>
              </w:rPr>
              <w:t>Знать</w:t>
            </w:r>
            <w:r w:rsidR="0082644D" w:rsidRPr="004F260B">
              <w:rPr>
                <w:sz w:val="22"/>
                <w:szCs w:val="22"/>
              </w:rPr>
              <w:t xml:space="preserve">: </w:t>
            </w:r>
            <w:r w:rsidRPr="004F260B">
              <w:rPr>
                <w:spacing w:val="-1"/>
                <w:sz w:val="22"/>
                <w:szCs w:val="22"/>
              </w:rPr>
              <w:t xml:space="preserve"> понятие лексикологии как </w:t>
            </w:r>
            <w:r w:rsidRPr="004F260B">
              <w:rPr>
                <w:sz w:val="22"/>
                <w:szCs w:val="22"/>
              </w:rPr>
              <w:t>раздела науки о языке, лекси</w:t>
            </w:r>
            <w:r w:rsidRPr="004F260B">
              <w:rPr>
                <w:sz w:val="22"/>
                <w:szCs w:val="22"/>
              </w:rPr>
              <w:softHyphen/>
              <w:t>ческого и грамматического зна</w:t>
            </w:r>
            <w:r w:rsidRPr="004F260B">
              <w:rPr>
                <w:sz w:val="22"/>
                <w:szCs w:val="22"/>
              </w:rPr>
              <w:softHyphen/>
              <w:t>чения слова. Знать</w:t>
            </w:r>
            <w:r w:rsidR="0082644D" w:rsidRPr="004F260B">
              <w:rPr>
                <w:sz w:val="22"/>
                <w:szCs w:val="22"/>
              </w:rPr>
              <w:t>:</w:t>
            </w:r>
            <w:r w:rsidRPr="004F260B">
              <w:rPr>
                <w:sz w:val="22"/>
                <w:szCs w:val="22"/>
              </w:rPr>
              <w:t xml:space="preserve"> определе</w:t>
            </w:r>
            <w:r w:rsidRPr="004F260B">
              <w:rPr>
                <w:sz w:val="22"/>
                <w:szCs w:val="22"/>
              </w:rPr>
              <w:softHyphen/>
            </w:r>
            <w:r w:rsidRPr="004F260B">
              <w:rPr>
                <w:spacing w:val="-1"/>
                <w:sz w:val="22"/>
                <w:szCs w:val="22"/>
              </w:rPr>
              <w:t xml:space="preserve">ния     синонимов,     антонимов, </w:t>
            </w:r>
            <w:r w:rsidRPr="004F260B">
              <w:rPr>
                <w:sz w:val="22"/>
                <w:szCs w:val="22"/>
              </w:rPr>
              <w:t>омонимов, однозначных и мно</w:t>
            </w:r>
            <w:r w:rsidRPr="004F260B">
              <w:rPr>
                <w:sz w:val="22"/>
                <w:szCs w:val="22"/>
              </w:rPr>
              <w:softHyphen/>
              <w:t>гозначных слов, прямого и пе</w:t>
            </w:r>
            <w:r w:rsidRPr="004F260B">
              <w:rPr>
                <w:sz w:val="22"/>
                <w:szCs w:val="22"/>
              </w:rPr>
              <w:softHyphen/>
              <w:t xml:space="preserve">реносного     значения     слова. Уметь </w:t>
            </w:r>
            <w:r w:rsidR="0082644D" w:rsidRPr="004F260B">
              <w:rPr>
                <w:sz w:val="22"/>
                <w:szCs w:val="22"/>
              </w:rPr>
              <w:t xml:space="preserve">: </w:t>
            </w:r>
            <w:r w:rsidRPr="004F260B">
              <w:rPr>
                <w:sz w:val="22"/>
                <w:szCs w:val="22"/>
              </w:rPr>
              <w:t>находить синонимы, ан</w:t>
            </w:r>
            <w:r w:rsidRPr="004F260B">
              <w:rPr>
                <w:sz w:val="22"/>
                <w:szCs w:val="22"/>
              </w:rPr>
              <w:softHyphen/>
              <w:t>тонимы, омонимы, слова в пе</w:t>
            </w:r>
            <w:r w:rsidRPr="004F260B">
              <w:rPr>
                <w:sz w:val="22"/>
                <w:szCs w:val="22"/>
              </w:rPr>
              <w:softHyphen/>
              <w:t xml:space="preserve">реносном и прямом значении, </w:t>
            </w:r>
            <w:r w:rsidRPr="004F260B">
              <w:rPr>
                <w:spacing w:val="-2"/>
                <w:sz w:val="22"/>
                <w:szCs w:val="22"/>
              </w:rPr>
              <w:t xml:space="preserve">однозначные   и   многозначные </w:t>
            </w:r>
            <w:r w:rsidRPr="004F260B">
              <w:rPr>
                <w:spacing w:val="-1"/>
                <w:sz w:val="22"/>
                <w:szCs w:val="22"/>
              </w:rPr>
              <w:t xml:space="preserve">слова,   пользоваться   разными </w:t>
            </w:r>
            <w:r w:rsidRPr="004F260B">
              <w:rPr>
                <w:sz w:val="22"/>
                <w:szCs w:val="22"/>
              </w:rPr>
              <w:t>способами   толкования   лекси</w:t>
            </w:r>
            <w:r w:rsidRPr="004F260B">
              <w:rPr>
                <w:sz w:val="22"/>
                <w:szCs w:val="22"/>
              </w:rPr>
              <w:softHyphen/>
              <w:t xml:space="preserve">ческого значения слова. 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16</w:t>
            </w:r>
            <w:r w:rsidR="006D2F83" w:rsidRPr="009E3DDD">
              <w:t>6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Словообразование. Морфемный и словообразовательный разбор.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B05EB1" w:rsidRPr="009E3DDD" w:rsidRDefault="00B05EB1" w:rsidP="008E7D3B">
            <w:pPr>
              <w:ind w:left="57" w:right="57"/>
            </w:pPr>
            <w:r w:rsidRPr="009E3DDD">
              <w:t>Закр.</w:t>
            </w:r>
          </w:p>
          <w:p w:rsidR="00E374C2" w:rsidRPr="009E3DDD" w:rsidRDefault="00B05EB1" w:rsidP="008E7D3B">
            <w:pPr>
              <w:ind w:left="57" w:right="57"/>
            </w:pPr>
            <w:r w:rsidRPr="009E3DDD">
              <w:t>ЗУН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3C50DA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4E1916" w:rsidP="008E7D3B">
            <w:pPr>
              <w:ind w:left="57" w:right="57"/>
            </w:pPr>
            <w:r w:rsidRPr="009E3DDD">
              <w:t>Изученный материал по данному разделу</w:t>
            </w:r>
          </w:p>
        </w:tc>
        <w:tc>
          <w:tcPr>
            <w:tcW w:w="5103" w:type="dxa"/>
          </w:tcPr>
          <w:p w:rsidR="00E374C2" w:rsidRDefault="00106D2F" w:rsidP="008E7D3B">
            <w:pPr>
              <w:ind w:left="57" w:right="57"/>
              <w:rPr>
                <w:spacing w:val="-1"/>
              </w:rPr>
            </w:pPr>
            <w:r w:rsidRPr="004F260B">
              <w:rPr>
                <w:sz w:val="22"/>
                <w:szCs w:val="22"/>
              </w:rPr>
              <w:t>Понимать взаимосвязь морфе</w:t>
            </w:r>
            <w:r w:rsidRPr="004F260B">
              <w:rPr>
                <w:spacing w:val="-2"/>
                <w:sz w:val="22"/>
                <w:szCs w:val="22"/>
              </w:rPr>
              <w:t xml:space="preserve">мики      и      словообразования, </w:t>
            </w:r>
            <w:r w:rsidRPr="004F260B">
              <w:rPr>
                <w:sz w:val="22"/>
                <w:szCs w:val="22"/>
              </w:rPr>
              <w:t xml:space="preserve">уметь    определять    основные </w:t>
            </w:r>
            <w:r w:rsidRPr="004F260B">
              <w:rPr>
                <w:spacing w:val="-2"/>
                <w:sz w:val="22"/>
                <w:szCs w:val="22"/>
              </w:rPr>
              <w:t xml:space="preserve">способы        словообразования, </w:t>
            </w:r>
            <w:r w:rsidRPr="004F260B">
              <w:rPr>
                <w:sz w:val="22"/>
                <w:szCs w:val="22"/>
              </w:rPr>
              <w:t>правильно писать морфемы с опорой         на         морфемно-</w:t>
            </w:r>
            <w:r w:rsidRPr="004F260B">
              <w:rPr>
                <w:spacing w:val="-2"/>
                <w:sz w:val="22"/>
                <w:szCs w:val="22"/>
              </w:rPr>
              <w:t xml:space="preserve">словообразовательный   анализ </w:t>
            </w:r>
            <w:r w:rsidRPr="004F260B">
              <w:rPr>
                <w:spacing w:val="-1"/>
                <w:sz w:val="22"/>
                <w:szCs w:val="22"/>
              </w:rPr>
              <w:t>слов,   распознавать   употреби</w:t>
            </w:r>
            <w:r w:rsidRPr="004F260B">
              <w:rPr>
                <w:spacing w:val="-1"/>
                <w:sz w:val="22"/>
                <w:szCs w:val="22"/>
              </w:rPr>
              <w:softHyphen/>
            </w:r>
            <w:r w:rsidRPr="004F260B">
              <w:rPr>
                <w:spacing w:val="-2"/>
                <w:sz w:val="22"/>
                <w:szCs w:val="22"/>
              </w:rPr>
              <w:t xml:space="preserve">тельные корни с чередованием, </w:t>
            </w:r>
            <w:r w:rsidRPr="004F260B">
              <w:rPr>
                <w:sz w:val="22"/>
                <w:szCs w:val="22"/>
              </w:rPr>
              <w:t>правильно    писать    наиболее распространенные слова с эти</w:t>
            </w:r>
            <w:r w:rsidRPr="004F260B">
              <w:rPr>
                <w:sz w:val="22"/>
                <w:szCs w:val="22"/>
              </w:rPr>
              <w:softHyphen/>
              <w:t xml:space="preserve">ми   корнями,   использовать   в речи    слова    с    суффиксами </w:t>
            </w:r>
            <w:r w:rsidRPr="004F260B">
              <w:rPr>
                <w:spacing w:val="-1"/>
                <w:sz w:val="22"/>
                <w:szCs w:val="22"/>
              </w:rPr>
              <w:t>оценки, работать со словарями</w:t>
            </w:r>
            <w:r w:rsidR="001D7940">
              <w:rPr>
                <w:spacing w:val="-1"/>
                <w:sz w:val="22"/>
                <w:szCs w:val="22"/>
              </w:rPr>
              <w:t>.</w:t>
            </w:r>
          </w:p>
          <w:p w:rsidR="001D7940" w:rsidRPr="004F260B" w:rsidRDefault="001D7940" w:rsidP="008E7D3B">
            <w:pPr>
              <w:ind w:left="57" w:right="57"/>
            </w:pP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16</w:t>
            </w:r>
            <w:r w:rsidR="006D2F83" w:rsidRPr="009E3DDD">
              <w:t>7</w:t>
            </w:r>
            <w:r w:rsidR="00886A38" w:rsidRPr="009E3DDD">
              <w:t xml:space="preserve"> </w:t>
            </w:r>
            <w:r w:rsidR="00886A38" w:rsidRPr="009E3DDD">
              <w:rPr>
                <w:color w:val="FF0000"/>
              </w:rPr>
              <w:t>К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  <w:rPr>
                <w:color w:val="FF0000"/>
              </w:rPr>
            </w:pPr>
            <w:r w:rsidRPr="009E3DDD">
              <w:rPr>
                <w:color w:val="FF0000"/>
              </w:rPr>
              <w:t>Итоговый контрольный диктант</w:t>
            </w:r>
            <w:r w:rsidR="00886A38" w:rsidRPr="009E3DDD">
              <w:rPr>
                <w:color w:val="FF0000"/>
              </w:rPr>
              <w:t xml:space="preserve"> №8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B55F8E" w:rsidP="008E7D3B">
            <w:pPr>
              <w:ind w:left="57" w:right="57"/>
            </w:pPr>
            <w:r w:rsidRPr="009E3DDD">
              <w:t>Урок контроля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Диктант</w:t>
            </w:r>
          </w:p>
        </w:tc>
        <w:tc>
          <w:tcPr>
            <w:tcW w:w="1276" w:type="dxa"/>
          </w:tcPr>
          <w:p w:rsidR="003330C1" w:rsidRPr="009E3DDD" w:rsidRDefault="003330C1" w:rsidP="008E7D3B">
            <w:pPr>
              <w:ind w:left="57" w:right="57"/>
            </w:pPr>
            <w:r w:rsidRPr="009E3DDD">
              <w:t>Письм.</w:t>
            </w:r>
          </w:p>
          <w:p w:rsidR="00E374C2" w:rsidRPr="009E3DDD" w:rsidRDefault="003330C1" w:rsidP="008E7D3B">
            <w:pPr>
              <w:ind w:left="57" w:right="57"/>
            </w:pPr>
            <w:r w:rsidRPr="009E3DDD">
              <w:t>опрос</w:t>
            </w:r>
          </w:p>
        </w:tc>
        <w:tc>
          <w:tcPr>
            <w:tcW w:w="2126" w:type="dxa"/>
          </w:tcPr>
          <w:p w:rsidR="00E374C2" w:rsidRPr="009E3DDD" w:rsidRDefault="004E1916" w:rsidP="008E7D3B">
            <w:pPr>
              <w:ind w:left="57" w:right="57"/>
            </w:pPr>
            <w:r w:rsidRPr="009E3DDD">
              <w:t>Изученный материал по данному разделу</w:t>
            </w:r>
          </w:p>
        </w:tc>
        <w:tc>
          <w:tcPr>
            <w:tcW w:w="5103" w:type="dxa"/>
          </w:tcPr>
          <w:p w:rsidR="003D37E6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теоретический материал по изученному разделу.</w:t>
            </w:r>
          </w:p>
          <w:p w:rsidR="00E374C2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применять данные знания на практике.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16</w:t>
            </w:r>
            <w:r w:rsidR="006D2F83" w:rsidRPr="009E3DDD">
              <w:t>8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Систематизация и обобщение материала на основе диктанта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E374C2" w:rsidRPr="009E3DDD" w:rsidRDefault="00B55F8E" w:rsidP="008E7D3B">
            <w:pPr>
              <w:ind w:left="57" w:right="57"/>
            </w:pPr>
            <w:r w:rsidRPr="009E3DDD">
              <w:t>Урок коррекции знаний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E374C2" w:rsidRPr="009E3DDD" w:rsidRDefault="003330C1" w:rsidP="008E7D3B">
            <w:pPr>
              <w:ind w:left="57" w:right="57"/>
            </w:pPr>
            <w:r w:rsidRPr="009E3DDD">
              <w:t>Уплотн.опрос</w:t>
            </w:r>
          </w:p>
        </w:tc>
        <w:tc>
          <w:tcPr>
            <w:tcW w:w="2126" w:type="dxa"/>
          </w:tcPr>
          <w:p w:rsidR="00E374C2" w:rsidRPr="009E3DDD" w:rsidRDefault="004E1916" w:rsidP="008E7D3B">
            <w:pPr>
              <w:ind w:left="57" w:right="57"/>
            </w:pPr>
            <w:r w:rsidRPr="009E3DDD">
              <w:t>Изученный материал по данному разделу</w:t>
            </w:r>
          </w:p>
        </w:tc>
        <w:tc>
          <w:tcPr>
            <w:tcW w:w="5103" w:type="dxa"/>
          </w:tcPr>
          <w:p w:rsidR="003D37E6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изученный материал по данному разделу.</w:t>
            </w:r>
          </w:p>
          <w:p w:rsidR="00E374C2" w:rsidRPr="004F260B" w:rsidRDefault="003D37E6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работать с изученными орфограммами, строить связное монологическое высказывание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9F7FE6" w:rsidP="008E7D3B">
            <w:pPr>
              <w:ind w:left="57" w:right="57"/>
              <w:jc w:val="center"/>
            </w:pPr>
            <w:r w:rsidRPr="009E3DDD">
              <w:t>1</w:t>
            </w:r>
            <w:r w:rsidR="006D2F83" w:rsidRPr="009E3DDD">
              <w:t>69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Морфология. Морфологический разбор слова.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B05EB1" w:rsidRPr="009E3DDD" w:rsidRDefault="00B05EB1" w:rsidP="008E7D3B">
            <w:pPr>
              <w:ind w:left="57" w:right="57"/>
            </w:pPr>
            <w:r w:rsidRPr="009E3DDD">
              <w:t>Закр.</w:t>
            </w:r>
          </w:p>
          <w:p w:rsidR="00E374C2" w:rsidRPr="009E3DDD" w:rsidRDefault="00B05EB1" w:rsidP="008E7D3B">
            <w:pPr>
              <w:ind w:left="57" w:right="57"/>
            </w:pPr>
            <w:r w:rsidRPr="009E3DDD">
              <w:t>ЗУН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3C50DA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и инд.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4E1916" w:rsidP="008E7D3B">
            <w:pPr>
              <w:ind w:left="57" w:right="57"/>
            </w:pPr>
            <w:r w:rsidRPr="009E3DDD">
              <w:t>Изученный материал по данному разделу</w:t>
            </w:r>
          </w:p>
        </w:tc>
        <w:tc>
          <w:tcPr>
            <w:tcW w:w="5103" w:type="dxa"/>
          </w:tcPr>
          <w:p w:rsidR="00C4653E" w:rsidRPr="004F260B" w:rsidRDefault="00C4653E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теоретический материал по изученному разделу.</w:t>
            </w:r>
          </w:p>
          <w:p w:rsidR="00E374C2" w:rsidRPr="004F260B" w:rsidRDefault="00C4653E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Уметь: применять данные знания на практике,</w:t>
            </w:r>
          </w:p>
        </w:tc>
      </w:tr>
      <w:tr w:rsidR="00976462" w:rsidRPr="009E3DDD" w:rsidTr="00736756">
        <w:tc>
          <w:tcPr>
            <w:tcW w:w="426" w:type="dxa"/>
          </w:tcPr>
          <w:p w:rsidR="00E374C2" w:rsidRPr="009E3DDD" w:rsidRDefault="00E374C2" w:rsidP="008E7D3B">
            <w:pPr>
              <w:ind w:left="57" w:right="57"/>
            </w:pPr>
          </w:p>
        </w:tc>
        <w:tc>
          <w:tcPr>
            <w:tcW w:w="708" w:type="dxa"/>
          </w:tcPr>
          <w:p w:rsidR="00E374C2" w:rsidRPr="009E3DDD" w:rsidRDefault="006D2F83" w:rsidP="008E7D3B">
            <w:pPr>
              <w:ind w:left="57" w:right="57"/>
              <w:jc w:val="center"/>
            </w:pPr>
            <w:r w:rsidRPr="009E3DDD">
              <w:t>170</w:t>
            </w:r>
          </w:p>
        </w:tc>
        <w:tc>
          <w:tcPr>
            <w:tcW w:w="3261" w:type="dxa"/>
          </w:tcPr>
          <w:p w:rsidR="00E374C2" w:rsidRPr="009E3DDD" w:rsidRDefault="00E374C2" w:rsidP="008E7D3B">
            <w:pPr>
              <w:ind w:left="57" w:right="57"/>
            </w:pPr>
            <w:r w:rsidRPr="009E3DDD">
              <w:t>Синтаксис. Синтаксический разбор. Итоговый урок по курсу.</w:t>
            </w:r>
          </w:p>
        </w:tc>
        <w:tc>
          <w:tcPr>
            <w:tcW w:w="708" w:type="dxa"/>
          </w:tcPr>
          <w:p w:rsidR="00E374C2" w:rsidRPr="009E3DDD" w:rsidRDefault="008565EB" w:rsidP="008E7D3B">
            <w:pPr>
              <w:ind w:left="57" w:right="57"/>
              <w:jc w:val="center"/>
            </w:pPr>
            <w:r w:rsidRPr="009E3DDD">
              <w:t>1</w:t>
            </w:r>
          </w:p>
        </w:tc>
        <w:tc>
          <w:tcPr>
            <w:tcW w:w="993" w:type="dxa"/>
          </w:tcPr>
          <w:p w:rsidR="00B05EB1" w:rsidRPr="009E3DDD" w:rsidRDefault="00B05EB1" w:rsidP="008E7D3B">
            <w:pPr>
              <w:ind w:left="57" w:right="57"/>
            </w:pPr>
            <w:r w:rsidRPr="009E3DDD">
              <w:t>Закр.</w:t>
            </w:r>
          </w:p>
          <w:p w:rsidR="00E374C2" w:rsidRPr="009E3DDD" w:rsidRDefault="00B05EB1" w:rsidP="008E7D3B">
            <w:pPr>
              <w:ind w:left="57" w:right="57"/>
            </w:pPr>
            <w:r w:rsidRPr="009E3DDD">
              <w:t>ЗУН</w:t>
            </w:r>
          </w:p>
        </w:tc>
        <w:tc>
          <w:tcPr>
            <w:tcW w:w="1559" w:type="dxa"/>
            <w:gridSpan w:val="2"/>
          </w:tcPr>
          <w:p w:rsidR="00E374C2" w:rsidRPr="009E3DDD" w:rsidRDefault="00DF7B98" w:rsidP="008E7D3B">
            <w:pPr>
              <w:ind w:left="57" w:right="57"/>
            </w:pPr>
            <w:r w:rsidRPr="009E3DDD">
              <w:t>Беседа, практикум</w:t>
            </w:r>
          </w:p>
        </w:tc>
        <w:tc>
          <w:tcPr>
            <w:tcW w:w="1276" w:type="dxa"/>
          </w:tcPr>
          <w:p w:rsidR="00114975" w:rsidRPr="009E3DDD" w:rsidRDefault="00114975" w:rsidP="008E7D3B">
            <w:pPr>
              <w:pStyle w:val="aa"/>
              <w:ind w:left="57" w:right="57"/>
            </w:pPr>
            <w:r w:rsidRPr="009E3DDD">
              <w:t>Фронт.</w:t>
            </w:r>
          </w:p>
          <w:p w:rsidR="00E374C2" w:rsidRPr="009E3DDD" w:rsidRDefault="00114975" w:rsidP="008E7D3B">
            <w:pPr>
              <w:ind w:left="57" w:right="57"/>
            </w:pPr>
            <w:r w:rsidRPr="009E3DDD">
              <w:t>опрос.</w:t>
            </w:r>
          </w:p>
        </w:tc>
        <w:tc>
          <w:tcPr>
            <w:tcW w:w="2126" w:type="dxa"/>
          </w:tcPr>
          <w:p w:rsidR="00E374C2" w:rsidRPr="009E3DDD" w:rsidRDefault="004E1916" w:rsidP="008E7D3B">
            <w:pPr>
              <w:ind w:left="57" w:right="57"/>
            </w:pPr>
            <w:r w:rsidRPr="009E3DDD">
              <w:t>Изученный материал по данному разделу</w:t>
            </w:r>
          </w:p>
        </w:tc>
        <w:tc>
          <w:tcPr>
            <w:tcW w:w="5103" w:type="dxa"/>
          </w:tcPr>
          <w:p w:rsidR="00B8745A" w:rsidRPr="004F260B" w:rsidRDefault="00B8745A" w:rsidP="008E7D3B">
            <w:pPr>
              <w:ind w:left="57" w:right="57"/>
            </w:pPr>
            <w:r w:rsidRPr="004F260B">
              <w:rPr>
                <w:sz w:val="22"/>
                <w:szCs w:val="22"/>
              </w:rPr>
              <w:t>Знать: о предмете изучения синтаксиса и пунктуации; о лингвистических терминах, их происхождении; о предложении как об одной из основных единиц языка.</w:t>
            </w:r>
          </w:p>
          <w:p w:rsidR="00E374C2" w:rsidRPr="004F260B" w:rsidRDefault="00E374C2" w:rsidP="008E7D3B">
            <w:pPr>
              <w:ind w:left="57" w:right="57"/>
            </w:pPr>
          </w:p>
        </w:tc>
      </w:tr>
    </w:tbl>
    <w:p w:rsidR="00E374C2" w:rsidRDefault="00E374C2" w:rsidP="008E7D3B">
      <w:pPr>
        <w:tabs>
          <w:tab w:val="left" w:pos="-165"/>
        </w:tabs>
        <w:ind w:left="57" w:right="57"/>
        <w:rPr>
          <w:b/>
          <w:i/>
        </w:rPr>
      </w:pPr>
    </w:p>
    <w:p w:rsidR="00852365" w:rsidRDefault="00852365" w:rsidP="008E7D3B">
      <w:pPr>
        <w:tabs>
          <w:tab w:val="left" w:pos="-165"/>
        </w:tabs>
        <w:ind w:left="57" w:right="57"/>
        <w:rPr>
          <w:b/>
          <w:i/>
        </w:rPr>
      </w:pPr>
    </w:p>
    <w:p w:rsidR="00EB3CD3" w:rsidRDefault="00EB3CD3" w:rsidP="008E7D3B">
      <w:pPr>
        <w:tabs>
          <w:tab w:val="left" w:pos="5568"/>
        </w:tabs>
        <w:ind w:left="57" w:right="57"/>
        <w:rPr>
          <w:b/>
          <w:i/>
        </w:rPr>
      </w:pPr>
    </w:p>
    <w:p w:rsidR="00EB3CD3" w:rsidRDefault="00EB3CD3" w:rsidP="008E7D3B">
      <w:pPr>
        <w:ind w:left="57" w:right="57"/>
        <w:jc w:val="center"/>
        <w:rPr>
          <w:sz w:val="36"/>
          <w:szCs w:val="36"/>
        </w:rPr>
      </w:pPr>
      <w:r w:rsidRPr="0047620B">
        <w:rPr>
          <w:sz w:val="36"/>
          <w:szCs w:val="36"/>
        </w:rPr>
        <w:t>Литература и средства обучения</w:t>
      </w:r>
    </w:p>
    <w:p w:rsidR="00EB3CD3" w:rsidRPr="00175F6B" w:rsidRDefault="00175F6B" w:rsidP="008E7D3B">
      <w:pPr>
        <w:ind w:left="57" w:right="57"/>
        <w:rPr>
          <w:sz w:val="36"/>
          <w:szCs w:val="36"/>
        </w:rPr>
      </w:pPr>
      <w:r>
        <w:t xml:space="preserve">       1. </w:t>
      </w:r>
      <w:r w:rsidR="00C34CE1">
        <w:t xml:space="preserve"> </w:t>
      </w:r>
      <w:r>
        <w:t>Т.А. Ладыженская, Л.А. Тростенцова, М.Т. Бара</w:t>
      </w:r>
      <w:r w:rsidR="001A620E">
        <w:t>нов. Русский язык. Учебник для 6</w:t>
      </w:r>
      <w:r>
        <w:t xml:space="preserve"> класса. - М.: Просвещение, 2012г.</w:t>
      </w:r>
    </w:p>
    <w:p w:rsidR="00EB3CD3" w:rsidRPr="00175F6B" w:rsidRDefault="00852365" w:rsidP="008E7D3B">
      <w:pPr>
        <w:pStyle w:val="a5"/>
        <w:numPr>
          <w:ilvl w:val="0"/>
          <w:numId w:val="7"/>
        </w:numPr>
        <w:ind w:left="57" w:right="57"/>
        <w:rPr>
          <w:sz w:val="22"/>
          <w:szCs w:val="22"/>
        </w:rPr>
      </w:pPr>
      <w:r w:rsidRPr="00175F6B">
        <w:rPr>
          <w:sz w:val="22"/>
          <w:szCs w:val="22"/>
        </w:rPr>
        <w:t xml:space="preserve"> М.Т.Баранов, Т.А.Ладыженская, Н.М.Шанский</w:t>
      </w:r>
      <w:r>
        <w:rPr>
          <w:sz w:val="22"/>
          <w:szCs w:val="22"/>
        </w:rPr>
        <w:t xml:space="preserve">. </w:t>
      </w:r>
      <w:r w:rsidR="00EB3CD3" w:rsidRPr="00175F6B">
        <w:rPr>
          <w:sz w:val="22"/>
          <w:szCs w:val="22"/>
        </w:rPr>
        <w:t>Программы общеобразовательных учреж</w:t>
      </w:r>
      <w:r>
        <w:rPr>
          <w:sz w:val="22"/>
          <w:szCs w:val="22"/>
        </w:rPr>
        <w:t>дений. Русский язык. 5-9 классы.-  М.:Просвещение</w:t>
      </w:r>
      <w:r w:rsidR="00EB3CD3" w:rsidRPr="00175F6B">
        <w:rPr>
          <w:sz w:val="22"/>
          <w:szCs w:val="22"/>
        </w:rPr>
        <w:t>, 2009.</w:t>
      </w:r>
    </w:p>
    <w:p w:rsidR="00EB3CD3" w:rsidRPr="00175F6B" w:rsidRDefault="00C34CE1" w:rsidP="008E7D3B">
      <w:pPr>
        <w:pStyle w:val="a5"/>
        <w:numPr>
          <w:ilvl w:val="0"/>
          <w:numId w:val="7"/>
        </w:numPr>
        <w:ind w:left="57" w:right="57"/>
        <w:rPr>
          <w:sz w:val="22"/>
          <w:szCs w:val="22"/>
        </w:rPr>
      </w:pPr>
      <w:r w:rsidRPr="00175F6B">
        <w:rPr>
          <w:sz w:val="22"/>
          <w:szCs w:val="22"/>
        </w:rPr>
        <w:t>Т.А.Ладыженская, М.Т.Баранов, Л.А.Тростенцова, Л.Ю.Коммисарова</w:t>
      </w:r>
      <w:r>
        <w:rPr>
          <w:sz w:val="22"/>
          <w:szCs w:val="22"/>
        </w:rPr>
        <w:t xml:space="preserve">. </w:t>
      </w:r>
      <w:r w:rsidRPr="00175F6B">
        <w:rPr>
          <w:sz w:val="22"/>
          <w:szCs w:val="22"/>
        </w:rPr>
        <w:t xml:space="preserve"> </w:t>
      </w:r>
      <w:r w:rsidR="00EB3CD3" w:rsidRPr="00175F6B">
        <w:rPr>
          <w:sz w:val="22"/>
          <w:szCs w:val="22"/>
        </w:rPr>
        <w:t>Обу</w:t>
      </w:r>
      <w:r>
        <w:rPr>
          <w:sz w:val="22"/>
          <w:szCs w:val="22"/>
        </w:rPr>
        <w:t>чение русскому язы</w:t>
      </w:r>
      <w:r w:rsidR="001A620E">
        <w:rPr>
          <w:sz w:val="22"/>
          <w:szCs w:val="22"/>
        </w:rPr>
        <w:t>ку в 6</w:t>
      </w:r>
      <w:r>
        <w:rPr>
          <w:sz w:val="22"/>
          <w:szCs w:val="22"/>
        </w:rPr>
        <w:t xml:space="preserve"> классе. М</w:t>
      </w:r>
      <w:r w:rsidR="00EB3CD3" w:rsidRPr="00175F6B">
        <w:rPr>
          <w:sz w:val="22"/>
          <w:szCs w:val="22"/>
        </w:rPr>
        <w:t>етодическ</w:t>
      </w:r>
      <w:r w:rsidR="001A620E">
        <w:rPr>
          <w:sz w:val="22"/>
          <w:szCs w:val="22"/>
        </w:rPr>
        <w:t>ие рекомендации к учебнику для 6</w:t>
      </w:r>
      <w:r w:rsidR="00EB3CD3" w:rsidRPr="00175F6B">
        <w:rPr>
          <w:sz w:val="22"/>
          <w:szCs w:val="22"/>
        </w:rPr>
        <w:t xml:space="preserve"> класса общеобр</w:t>
      </w:r>
      <w:r>
        <w:rPr>
          <w:sz w:val="22"/>
          <w:szCs w:val="22"/>
        </w:rPr>
        <w:t>азовательных учреждений. – М.: Просвещение</w:t>
      </w:r>
      <w:r w:rsidR="00EB3CD3" w:rsidRPr="00175F6B">
        <w:rPr>
          <w:sz w:val="22"/>
          <w:szCs w:val="22"/>
        </w:rPr>
        <w:t>, 2007.</w:t>
      </w:r>
    </w:p>
    <w:p w:rsidR="00EB3CD3" w:rsidRDefault="00C34CE1" w:rsidP="008E7D3B">
      <w:pPr>
        <w:numPr>
          <w:ilvl w:val="0"/>
          <w:numId w:val="7"/>
        </w:numPr>
        <w:ind w:left="57" w:right="57"/>
        <w:rPr>
          <w:sz w:val="22"/>
          <w:szCs w:val="22"/>
        </w:rPr>
      </w:pPr>
      <w:r w:rsidRPr="00CA42A3">
        <w:rPr>
          <w:sz w:val="22"/>
          <w:szCs w:val="22"/>
        </w:rPr>
        <w:t>Е.Н.Хоркина</w:t>
      </w:r>
      <w:r>
        <w:rPr>
          <w:sz w:val="22"/>
          <w:szCs w:val="22"/>
        </w:rPr>
        <w:t xml:space="preserve">. </w:t>
      </w:r>
      <w:r w:rsidR="00EB3CD3" w:rsidRPr="00CA42A3">
        <w:rPr>
          <w:sz w:val="22"/>
          <w:szCs w:val="22"/>
        </w:rPr>
        <w:t>Тесты по русскому языку</w:t>
      </w:r>
      <w:r>
        <w:rPr>
          <w:sz w:val="22"/>
          <w:szCs w:val="22"/>
        </w:rPr>
        <w:t>. - Ростов-на-Дону: Феникс</w:t>
      </w:r>
      <w:r w:rsidR="00EB3CD3" w:rsidRPr="00CA42A3">
        <w:rPr>
          <w:sz w:val="22"/>
          <w:szCs w:val="22"/>
        </w:rPr>
        <w:t>, 2006.</w:t>
      </w:r>
    </w:p>
    <w:p w:rsidR="006A3AA0" w:rsidRPr="00CA42A3" w:rsidRDefault="006A3AA0" w:rsidP="008E7D3B">
      <w:pPr>
        <w:numPr>
          <w:ilvl w:val="0"/>
          <w:numId w:val="7"/>
        </w:numPr>
        <w:ind w:left="57" w:right="57"/>
        <w:rPr>
          <w:sz w:val="22"/>
          <w:szCs w:val="22"/>
        </w:rPr>
      </w:pPr>
      <w:r>
        <w:rPr>
          <w:sz w:val="22"/>
          <w:szCs w:val="22"/>
        </w:rPr>
        <w:t>Компакт-диски по русскому языку, 2010г.</w:t>
      </w:r>
    </w:p>
    <w:p w:rsidR="00EB3CD3" w:rsidRPr="00FC0A32" w:rsidRDefault="00EB3CD3" w:rsidP="008E7D3B">
      <w:pPr>
        <w:tabs>
          <w:tab w:val="left" w:pos="-165"/>
        </w:tabs>
        <w:ind w:left="57" w:right="57"/>
        <w:rPr>
          <w:b/>
          <w:i/>
        </w:rPr>
      </w:pPr>
    </w:p>
    <w:p w:rsidR="006C4048" w:rsidRDefault="006C4048" w:rsidP="008E7D3B">
      <w:pPr>
        <w:ind w:left="57" w:right="57"/>
      </w:pPr>
    </w:p>
    <w:sectPr w:rsidR="006C4048" w:rsidSect="005E16C8">
      <w:headerReference w:type="default" r:id="rId8"/>
      <w:pgSz w:w="16838" w:h="11906" w:orient="landscape"/>
      <w:pgMar w:top="284" w:right="284" w:bottom="284" w:left="28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756" w:rsidRDefault="00736756" w:rsidP="00122578">
      <w:r>
        <w:separator/>
      </w:r>
    </w:p>
  </w:endnote>
  <w:endnote w:type="continuationSeparator" w:id="1">
    <w:p w:rsidR="00736756" w:rsidRDefault="00736756" w:rsidP="00122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756" w:rsidRDefault="00736756" w:rsidP="00122578">
      <w:r>
        <w:separator/>
      </w:r>
    </w:p>
  </w:footnote>
  <w:footnote w:type="continuationSeparator" w:id="1">
    <w:p w:rsidR="00736756" w:rsidRDefault="00736756" w:rsidP="001225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756" w:rsidRPr="00122578" w:rsidRDefault="00736756">
    <w:pPr>
      <w:pStyle w:val="a8"/>
      <w:rPr>
        <w:color w:val="E5B8B7" w:themeColor="accent2" w:themeTint="66"/>
      </w:rPr>
    </w:pPr>
    <w:r>
      <w:rPr>
        <w:color w:val="8DB3E2" w:themeColor="text2" w:themeTint="66"/>
      </w:rPr>
      <w:t xml:space="preserve">                                                                                                          </w:t>
    </w:r>
    <w:r w:rsidRPr="00122578">
      <w:rPr>
        <w:color w:val="E5B8B7" w:themeColor="accent2" w:themeTint="66"/>
      </w:rPr>
      <w:t>Рабочая прог</w:t>
    </w:r>
    <w:r>
      <w:rPr>
        <w:color w:val="E5B8B7" w:themeColor="accent2" w:themeTint="66"/>
      </w:rPr>
      <w:t>рамма по русскому языку 6</w:t>
    </w:r>
    <w:r w:rsidRPr="00122578">
      <w:rPr>
        <w:color w:val="E5B8B7" w:themeColor="accent2" w:themeTint="66"/>
      </w:rPr>
      <w:t xml:space="preserve"> класс МБОУ Бучальская СОШ   Никитина Е.А.</w:t>
    </w:r>
  </w:p>
  <w:p w:rsidR="00736756" w:rsidRDefault="0073675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C2EFE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2FB7672"/>
    <w:multiLevelType w:val="hybridMultilevel"/>
    <w:tmpl w:val="99805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976F3"/>
    <w:multiLevelType w:val="hybridMultilevel"/>
    <w:tmpl w:val="A3580D48"/>
    <w:lvl w:ilvl="0" w:tplc="698A2B0A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AF8067A"/>
    <w:multiLevelType w:val="hybridMultilevel"/>
    <w:tmpl w:val="9C120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D57B27"/>
    <w:multiLevelType w:val="multilevel"/>
    <w:tmpl w:val="9BA20B6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24841"/>
    <w:multiLevelType w:val="hybridMultilevel"/>
    <w:tmpl w:val="2FB0CA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A551E3"/>
    <w:multiLevelType w:val="hybridMultilevel"/>
    <w:tmpl w:val="4B14A8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42F14D"/>
    <w:multiLevelType w:val="singleLevel"/>
    <w:tmpl w:val="75B50D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4"/>
      </w:rPr>
    </w:lvl>
  </w:abstractNum>
  <w:abstractNum w:abstractNumId="10">
    <w:nsid w:val="3DAA606D"/>
    <w:multiLevelType w:val="hybridMultilevel"/>
    <w:tmpl w:val="1AE2B4C8"/>
    <w:lvl w:ilvl="0" w:tplc="0419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11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1907F2"/>
    <w:multiLevelType w:val="singleLevel"/>
    <w:tmpl w:val="18E2F910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A1556CC"/>
    <w:multiLevelType w:val="hybridMultilevel"/>
    <w:tmpl w:val="565C80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154225"/>
    <w:multiLevelType w:val="hybridMultilevel"/>
    <w:tmpl w:val="DC10DCCA"/>
    <w:lvl w:ilvl="0" w:tplc="63C87690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4160814"/>
    <w:multiLevelType w:val="hybridMultilevel"/>
    <w:tmpl w:val="4AA28C36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6">
    <w:nsid w:val="5C3E724E"/>
    <w:multiLevelType w:val="hybridMultilevel"/>
    <w:tmpl w:val="3118BDB0"/>
    <w:lvl w:ilvl="0" w:tplc="BED0C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02679C"/>
    <w:multiLevelType w:val="hybridMultilevel"/>
    <w:tmpl w:val="13B8D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E87F9F"/>
    <w:multiLevelType w:val="multilevel"/>
    <w:tmpl w:val="DE90B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251A67"/>
    <w:multiLevelType w:val="multilevel"/>
    <w:tmpl w:val="17B00EFC"/>
    <w:lvl w:ilvl="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2277"/>
        </w:tabs>
        <w:ind w:left="2277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DA59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687227EB"/>
    <w:multiLevelType w:val="hybridMultilevel"/>
    <w:tmpl w:val="13D4F7F4"/>
    <w:lvl w:ilvl="0" w:tplc="0419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22">
    <w:nsid w:val="694E309E"/>
    <w:multiLevelType w:val="hybridMultilevel"/>
    <w:tmpl w:val="102A7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B15F97"/>
    <w:multiLevelType w:val="hybridMultilevel"/>
    <w:tmpl w:val="DCE4AA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D72FA4"/>
    <w:multiLevelType w:val="hybridMultilevel"/>
    <w:tmpl w:val="2A626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3F72FA"/>
    <w:multiLevelType w:val="hybridMultilevel"/>
    <w:tmpl w:val="C6961F36"/>
    <w:lvl w:ilvl="0" w:tplc="D5942550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9A61866"/>
    <w:multiLevelType w:val="hybridMultilevel"/>
    <w:tmpl w:val="7AAA53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9"/>
  </w:num>
  <w:num w:numId="4">
    <w:abstractNumId w:val="5"/>
  </w:num>
  <w:num w:numId="5">
    <w:abstractNumId w:val="9"/>
  </w:num>
  <w:num w:numId="6">
    <w:abstractNumId w:val="24"/>
  </w:num>
  <w:num w:numId="7">
    <w:abstractNumId w:val="23"/>
  </w:num>
  <w:num w:numId="8">
    <w:abstractNumId w:val="22"/>
  </w:num>
  <w:num w:numId="9">
    <w:abstractNumId w:val="16"/>
  </w:num>
  <w:num w:numId="10">
    <w:abstractNumId w:val="18"/>
  </w:num>
  <w:num w:numId="11">
    <w:abstractNumId w:val="1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7"/>
  </w:num>
  <w:num w:numId="17">
    <w:abstractNumId w:val="14"/>
  </w:num>
  <w:num w:numId="18">
    <w:abstractNumId w:val="25"/>
  </w:num>
  <w:num w:numId="19">
    <w:abstractNumId w:val="2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6"/>
  </w:num>
  <w:num w:numId="22">
    <w:abstractNumId w:val="8"/>
  </w:num>
  <w:num w:numId="23">
    <w:abstractNumId w:val="26"/>
  </w:num>
  <w:num w:numId="24">
    <w:abstractNumId w:val="13"/>
  </w:num>
  <w:num w:numId="25">
    <w:abstractNumId w:val="15"/>
  </w:num>
  <w:num w:numId="26">
    <w:abstractNumId w:val="21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2578"/>
    <w:rsid w:val="000103C3"/>
    <w:rsid w:val="0001232F"/>
    <w:rsid w:val="00017F74"/>
    <w:rsid w:val="00021F0A"/>
    <w:rsid w:val="00025054"/>
    <w:rsid w:val="00033675"/>
    <w:rsid w:val="0003588A"/>
    <w:rsid w:val="00040C6F"/>
    <w:rsid w:val="0004775D"/>
    <w:rsid w:val="00050EB7"/>
    <w:rsid w:val="000519E6"/>
    <w:rsid w:val="0006333A"/>
    <w:rsid w:val="00065ED9"/>
    <w:rsid w:val="000706E1"/>
    <w:rsid w:val="00075F24"/>
    <w:rsid w:val="00077B3E"/>
    <w:rsid w:val="00080337"/>
    <w:rsid w:val="00087C17"/>
    <w:rsid w:val="000A181E"/>
    <w:rsid w:val="000A3796"/>
    <w:rsid w:val="000A4297"/>
    <w:rsid w:val="000A51FB"/>
    <w:rsid w:val="000B1EB3"/>
    <w:rsid w:val="000B23B0"/>
    <w:rsid w:val="000B3D2B"/>
    <w:rsid w:val="000C4241"/>
    <w:rsid w:val="000C5072"/>
    <w:rsid w:val="000C67F7"/>
    <w:rsid w:val="000D3F2A"/>
    <w:rsid w:val="000D67DB"/>
    <w:rsid w:val="000E2E59"/>
    <w:rsid w:val="000E3E31"/>
    <w:rsid w:val="000E4FAB"/>
    <w:rsid w:val="000F2645"/>
    <w:rsid w:val="000F75E1"/>
    <w:rsid w:val="00106D2F"/>
    <w:rsid w:val="00114975"/>
    <w:rsid w:val="00117827"/>
    <w:rsid w:val="00122578"/>
    <w:rsid w:val="00122A95"/>
    <w:rsid w:val="00125FAF"/>
    <w:rsid w:val="001435BB"/>
    <w:rsid w:val="0015109D"/>
    <w:rsid w:val="00156E14"/>
    <w:rsid w:val="00157732"/>
    <w:rsid w:val="001628CE"/>
    <w:rsid w:val="00165939"/>
    <w:rsid w:val="0017360A"/>
    <w:rsid w:val="00175F6B"/>
    <w:rsid w:val="001834DE"/>
    <w:rsid w:val="001877A7"/>
    <w:rsid w:val="00194F29"/>
    <w:rsid w:val="001A4865"/>
    <w:rsid w:val="001A620E"/>
    <w:rsid w:val="001B7A49"/>
    <w:rsid w:val="001C79C7"/>
    <w:rsid w:val="001D366B"/>
    <w:rsid w:val="001D7940"/>
    <w:rsid w:val="00203389"/>
    <w:rsid w:val="00204939"/>
    <w:rsid w:val="00220BF9"/>
    <w:rsid w:val="002300BE"/>
    <w:rsid w:val="00235D73"/>
    <w:rsid w:val="00235F7F"/>
    <w:rsid w:val="00236C3D"/>
    <w:rsid w:val="002428A6"/>
    <w:rsid w:val="00245F47"/>
    <w:rsid w:val="00253F69"/>
    <w:rsid w:val="00255401"/>
    <w:rsid w:val="00260264"/>
    <w:rsid w:val="00271EAC"/>
    <w:rsid w:val="00291238"/>
    <w:rsid w:val="002915CD"/>
    <w:rsid w:val="00291B6F"/>
    <w:rsid w:val="002A5E5E"/>
    <w:rsid w:val="002C145C"/>
    <w:rsid w:val="002C4995"/>
    <w:rsid w:val="002C5DDB"/>
    <w:rsid w:val="002C6D94"/>
    <w:rsid w:val="002D41DD"/>
    <w:rsid w:val="002D6928"/>
    <w:rsid w:val="002E11FD"/>
    <w:rsid w:val="002F1D06"/>
    <w:rsid w:val="002F67CB"/>
    <w:rsid w:val="002F7D4C"/>
    <w:rsid w:val="003017B7"/>
    <w:rsid w:val="00326EF0"/>
    <w:rsid w:val="003330C1"/>
    <w:rsid w:val="00335DB3"/>
    <w:rsid w:val="00345BC4"/>
    <w:rsid w:val="003625DB"/>
    <w:rsid w:val="0037067D"/>
    <w:rsid w:val="00380E4F"/>
    <w:rsid w:val="00384CC4"/>
    <w:rsid w:val="0038583D"/>
    <w:rsid w:val="00385A61"/>
    <w:rsid w:val="00385EEF"/>
    <w:rsid w:val="00392D48"/>
    <w:rsid w:val="00396DAE"/>
    <w:rsid w:val="00397CD3"/>
    <w:rsid w:val="003A22AA"/>
    <w:rsid w:val="003A4381"/>
    <w:rsid w:val="003C50DA"/>
    <w:rsid w:val="003C52C4"/>
    <w:rsid w:val="003C7FD7"/>
    <w:rsid w:val="003D00DD"/>
    <w:rsid w:val="003D0F58"/>
    <w:rsid w:val="003D37E6"/>
    <w:rsid w:val="003E3E6B"/>
    <w:rsid w:val="003E4D80"/>
    <w:rsid w:val="003E5ECB"/>
    <w:rsid w:val="003E60F3"/>
    <w:rsid w:val="003E6219"/>
    <w:rsid w:val="003F21DF"/>
    <w:rsid w:val="003F2BBB"/>
    <w:rsid w:val="003F5AEB"/>
    <w:rsid w:val="003F6D84"/>
    <w:rsid w:val="00407D9B"/>
    <w:rsid w:val="00412035"/>
    <w:rsid w:val="0041297A"/>
    <w:rsid w:val="00422BB1"/>
    <w:rsid w:val="00426765"/>
    <w:rsid w:val="004313ED"/>
    <w:rsid w:val="0043700B"/>
    <w:rsid w:val="004373C5"/>
    <w:rsid w:val="004543ED"/>
    <w:rsid w:val="0046006C"/>
    <w:rsid w:val="00461F14"/>
    <w:rsid w:val="004650A7"/>
    <w:rsid w:val="00465C63"/>
    <w:rsid w:val="004840EB"/>
    <w:rsid w:val="0049140A"/>
    <w:rsid w:val="004966DB"/>
    <w:rsid w:val="00497AB4"/>
    <w:rsid w:val="004B3039"/>
    <w:rsid w:val="004B600E"/>
    <w:rsid w:val="004C060A"/>
    <w:rsid w:val="004E12E7"/>
    <w:rsid w:val="004E1916"/>
    <w:rsid w:val="004E1E24"/>
    <w:rsid w:val="004E3474"/>
    <w:rsid w:val="004E4D1E"/>
    <w:rsid w:val="004E67E0"/>
    <w:rsid w:val="004F1336"/>
    <w:rsid w:val="004F1F18"/>
    <w:rsid w:val="004F260B"/>
    <w:rsid w:val="004F342B"/>
    <w:rsid w:val="004F371B"/>
    <w:rsid w:val="00500D64"/>
    <w:rsid w:val="00506556"/>
    <w:rsid w:val="005176F4"/>
    <w:rsid w:val="00533D00"/>
    <w:rsid w:val="00535587"/>
    <w:rsid w:val="00536420"/>
    <w:rsid w:val="005606A2"/>
    <w:rsid w:val="00570B7E"/>
    <w:rsid w:val="0057361E"/>
    <w:rsid w:val="00581CB8"/>
    <w:rsid w:val="005825DD"/>
    <w:rsid w:val="00593EC7"/>
    <w:rsid w:val="005A6F1F"/>
    <w:rsid w:val="005B2369"/>
    <w:rsid w:val="005B2A4D"/>
    <w:rsid w:val="005C1261"/>
    <w:rsid w:val="005C45DD"/>
    <w:rsid w:val="005D0FD4"/>
    <w:rsid w:val="005D3477"/>
    <w:rsid w:val="005D61AA"/>
    <w:rsid w:val="005E16C8"/>
    <w:rsid w:val="00606D55"/>
    <w:rsid w:val="00607362"/>
    <w:rsid w:val="00612889"/>
    <w:rsid w:val="00614971"/>
    <w:rsid w:val="00616B7D"/>
    <w:rsid w:val="00622ACA"/>
    <w:rsid w:val="00642782"/>
    <w:rsid w:val="006666AC"/>
    <w:rsid w:val="00666F52"/>
    <w:rsid w:val="0067222A"/>
    <w:rsid w:val="00672E23"/>
    <w:rsid w:val="00675031"/>
    <w:rsid w:val="00683448"/>
    <w:rsid w:val="00695A37"/>
    <w:rsid w:val="0069719D"/>
    <w:rsid w:val="006A3AA0"/>
    <w:rsid w:val="006C0957"/>
    <w:rsid w:val="006C4048"/>
    <w:rsid w:val="006C5DDD"/>
    <w:rsid w:val="006C61A2"/>
    <w:rsid w:val="006C6DDA"/>
    <w:rsid w:val="006D2F40"/>
    <w:rsid w:val="006D2F83"/>
    <w:rsid w:val="006D3206"/>
    <w:rsid w:val="006D436F"/>
    <w:rsid w:val="006E144F"/>
    <w:rsid w:val="006E4532"/>
    <w:rsid w:val="006E5158"/>
    <w:rsid w:val="006E6043"/>
    <w:rsid w:val="006F282A"/>
    <w:rsid w:val="007021D5"/>
    <w:rsid w:val="00736756"/>
    <w:rsid w:val="00751D4A"/>
    <w:rsid w:val="007571D8"/>
    <w:rsid w:val="00767A3C"/>
    <w:rsid w:val="00785EF6"/>
    <w:rsid w:val="007906D7"/>
    <w:rsid w:val="00790A32"/>
    <w:rsid w:val="00790B74"/>
    <w:rsid w:val="007965D9"/>
    <w:rsid w:val="00797387"/>
    <w:rsid w:val="007A554F"/>
    <w:rsid w:val="007A585F"/>
    <w:rsid w:val="007B5DD5"/>
    <w:rsid w:val="007C1C92"/>
    <w:rsid w:val="007D7CEA"/>
    <w:rsid w:val="007E4923"/>
    <w:rsid w:val="007F308B"/>
    <w:rsid w:val="007F6E8A"/>
    <w:rsid w:val="00800B5B"/>
    <w:rsid w:val="00807B93"/>
    <w:rsid w:val="00814DE7"/>
    <w:rsid w:val="008221B7"/>
    <w:rsid w:val="008227D6"/>
    <w:rsid w:val="00823A52"/>
    <w:rsid w:val="0082644D"/>
    <w:rsid w:val="00826EA1"/>
    <w:rsid w:val="00830435"/>
    <w:rsid w:val="008413EE"/>
    <w:rsid w:val="008453B5"/>
    <w:rsid w:val="00847AC3"/>
    <w:rsid w:val="00850043"/>
    <w:rsid w:val="00852365"/>
    <w:rsid w:val="00855164"/>
    <w:rsid w:val="008565EB"/>
    <w:rsid w:val="00864F5D"/>
    <w:rsid w:val="0086714D"/>
    <w:rsid w:val="00870CF9"/>
    <w:rsid w:val="008718F4"/>
    <w:rsid w:val="008748EB"/>
    <w:rsid w:val="00876700"/>
    <w:rsid w:val="0088395C"/>
    <w:rsid w:val="00886A38"/>
    <w:rsid w:val="00891724"/>
    <w:rsid w:val="00893F76"/>
    <w:rsid w:val="008971A8"/>
    <w:rsid w:val="008A05B4"/>
    <w:rsid w:val="008A0635"/>
    <w:rsid w:val="008B7779"/>
    <w:rsid w:val="008B7D2A"/>
    <w:rsid w:val="008C45B1"/>
    <w:rsid w:val="008D2B41"/>
    <w:rsid w:val="008E1CEC"/>
    <w:rsid w:val="008E7D3B"/>
    <w:rsid w:val="008F3F9D"/>
    <w:rsid w:val="008F6397"/>
    <w:rsid w:val="009070F6"/>
    <w:rsid w:val="00931D51"/>
    <w:rsid w:val="0093309D"/>
    <w:rsid w:val="0094159D"/>
    <w:rsid w:val="009442F2"/>
    <w:rsid w:val="00950F12"/>
    <w:rsid w:val="0095518F"/>
    <w:rsid w:val="00964676"/>
    <w:rsid w:val="00973668"/>
    <w:rsid w:val="00973BC5"/>
    <w:rsid w:val="0097588A"/>
    <w:rsid w:val="009761EF"/>
    <w:rsid w:val="00976462"/>
    <w:rsid w:val="00985E46"/>
    <w:rsid w:val="009913DA"/>
    <w:rsid w:val="009A39DD"/>
    <w:rsid w:val="009B359F"/>
    <w:rsid w:val="009B36C2"/>
    <w:rsid w:val="009B51D0"/>
    <w:rsid w:val="009B7AD3"/>
    <w:rsid w:val="009C572A"/>
    <w:rsid w:val="009D1F51"/>
    <w:rsid w:val="009E3DDD"/>
    <w:rsid w:val="009E4403"/>
    <w:rsid w:val="009E7F09"/>
    <w:rsid w:val="009F0553"/>
    <w:rsid w:val="009F3B01"/>
    <w:rsid w:val="009F7FE6"/>
    <w:rsid w:val="00A04D3D"/>
    <w:rsid w:val="00A15287"/>
    <w:rsid w:val="00A20930"/>
    <w:rsid w:val="00A275DE"/>
    <w:rsid w:val="00A2799E"/>
    <w:rsid w:val="00A30262"/>
    <w:rsid w:val="00A428A2"/>
    <w:rsid w:val="00A457F1"/>
    <w:rsid w:val="00A50CAD"/>
    <w:rsid w:val="00A57159"/>
    <w:rsid w:val="00A700D9"/>
    <w:rsid w:val="00A72D03"/>
    <w:rsid w:val="00A76312"/>
    <w:rsid w:val="00A81D24"/>
    <w:rsid w:val="00A82861"/>
    <w:rsid w:val="00A8369E"/>
    <w:rsid w:val="00A85F10"/>
    <w:rsid w:val="00A94AC2"/>
    <w:rsid w:val="00AA042C"/>
    <w:rsid w:val="00AA1A96"/>
    <w:rsid w:val="00AA3B16"/>
    <w:rsid w:val="00AA7A29"/>
    <w:rsid w:val="00AB032A"/>
    <w:rsid w:val="00AB7FE1"/>
    <w:rsid w:val="00AC469B"/>
    <w:rsid w:val="00AC5BF0"/>
    <w:rsid w:val="00AD57DB"/>
    <w:rsid w:val="00AE61C6"/>
    <w:rsid w:val="00B056E2"/>
    <w:rsid w:val="00B05EB1"/>
    <w:rsid w:val="00B10402"/>
    <w:rsid w:val="00B11DEC"/>
    <w:rsid w:val="00B12383"/>
    <w:rsid w:val="00B127B1"/>
    <w:rsid w:val="00B12DA1"/>
    <w:rsid w:val="00B17A35"/>
    <w:rsid w:val="00B303B3"/>
    <w:rsid w:val="00B403E1"/>
    <w:rsid w:val="00B543E6"/>
    <w:rsid w:val="00B55118"/>
    <w:rsid w:val="00B55F8E"/>
    <w:rsid w:val="00B7208B"/>
    <w:rsid w:val="00B75DC4"/>
    <w:rsid w:val="00B82FB7"/>
    <w:rsid w:val="00B83AFC"/>
    <w:rsid w:val="00B85095"/>
    <w:rsid w:val="00B8530A"/>
    <w:rsid w:val="00B86FEF"/>
    <w:rsid w:val="00B8745A"/>
    <w:rsid w:val="00B87C0D"/>
    <w:rsid w:val="00B9594B"/>
    <w:rsid w:val="00BB1307"/>
    <w:rsid w:val="00BB3A68"/>
    <w:rsid w:val="00BB4D2F"/>
    <w:rsid w:val="00BB6780"/>
    <w:rsid w:val="00BC25DA"/>
    <w:rsid w:val="00BC2CCE"/>
    <w:rsid w:val="00BC56C8"/>
    <w:rsid w:val="00BD3F76"/>
    <w:rsid w:val="00BD424A"/>
    <w:rsid w:val="00BE4EF3"/>
    <w:rsid w:val="00BE7C57"/>
    <w:rsid w:val="00BF1BC3"/>
    <w:rsid w:val="00BF1E38"/>
    <w:rsid w:val="00BF2250"/>
    <w:rsid w:val="00BF6869"/>
    <w:rsid w:val="00C01C49"/>
    <w:rsid w:val="00C04B36"/>
    <w:rsid w:val="00C11363"/>
    <w:rsid w:val="00C116E1"/>
    <w:rsid w:val="00C119C3"/>
    <w:rsid w:val="00C12B14"/>
    <w:rsid w:val="00C160E8"/>
    <w:rsid w:val="00C2402D"/>
    <w:rsid w:val="00C328C7"/>
    <w:rsid w:val="00C34550"/>
    <w:rsid w:val="00C34CE1"/>
    <w:rsid w:val="00C37DF9"/>
    <w:rsid w:val="00C40A92"/>
    <w:rsid w:val="00C44A29"/>
    <w:rsid w:val="00C4653E"/>
    <w:rsid w:val="00C6420D"/>
    <w:rsid w:val="00C72CC4"/>
    <w:rsid w:val="00C760B7"/>
    <w:rsid w:val="00C822A1"/>
    <w:rsid w:val="00C87D9C"/>
    <w:rsid w:val="00CA3332"/>
    <w:rsid w:val="00CA3F7D"/>
    <w:rsid w:val="00CB53E2"/>
    <w:rsid w:val="00CB584D"/>
    <w:rsid w:val="00CC3832"/>
    <w:rsid w:val="00CC758E"/>
    <w:rsid w:val="00CC7B30"/>
    <w:rsid w:val="00CD6C86"/>
    <w:rsid w:val="00CD7420"/>
    <w:rsid w:val="00CF1DED"/>
    <w:rsid w:val="00CF26E9"/>
    <w:rsid w:val="00CF49C8"/>
    <w:rsid w:val="00CF7C04"/>
    <w:rsid w:val="00D03568"/>
    <w:rsid w:val="00D05A55"/>
    <w:rsid w:val="00D111C4"/>
    <w:rsid w:val="00D31CE4"/>
    <w:rsid w:val="00D5202F"/>
    <w:rsid w:val="00D60579"/>
    <w:rsid w:val="00D70337"/>
    <w:rsid w:val="00D712E2"/>
    <w:rsid w:val="00D71752"/>
    <w:rsid w:val="00D82EBC"/>
    <w:rsid w:val="00D8635F"/>
    <w:rsid w:val="00D92800"/>
    <w:rsid w:val="00DB24CE"/>
    <w:rsid w:val="00DB28CF"/>
    <w:rsid w:val="00DB504B"/>
    <w:rsid w:val="00DB79D4"/>
    <w:rsid w:val="00DC113C"/>
    <w:rsid w:val="00DC5197"/>
    <w:rsid w:val="00DD5BF0"/>
    <w:rsid w:val="00DD6DF5"/>
    <w:rsid w:val="00DD6E03"/>
    <w:rsid w:val="00DE285D"/>
    <w:rsid w:val="00DE4DC4"/>
    <w:rsid w:val="00DE7073"/>
    <w:rsid w:val="00DF3099"/>
    <w:rsid w:val="00DF3A22"/>
    <w:rsid w:val="00DF7B98"/>
    <w:rsid w:val="00E00F60"/>
    <w:rsid w:val="00E058A9"/>
    <w:rsid w:val="00E20868"/>
    <w:rsid w:val="00E234DC"/>
    <w:rsid w:val="00E253F2"/>
    <w:rsid w:val="00E27A48"/>
    <w:rsid w:val="00E311A3"/>
    <w:rsid w:val="00E3121D"/>
    <w:rsid w:val="00E31B47"/>
    <w:rsid w:val="00E323EE"/>
    <w:rsid w:val="00E32B68"/>
    <w:rsid w:val="00E37188"/>
    <w:rsid w:val="00E374C2"/>
    <w:rsid w:val="00E42D67"/>
    <w:rsid w:val="00E526B6"/>
    <w:rsid w:val="00E569DE"/>
    <w:rsid w:val="00E577D4"/>
    <w:rsid w:val="00E607E9"/>
    <w:rsid w:val="00E671C6"/>
    <w:rsid w:val="00E73FD0"/>
    <w:rsid w:val="00E74F87"/>
    <w:rsid w:val="00E75AFB"/>
    <w:rsid w:val="00E77BDD"/>
    <w:rsid w:val="00E80914"/>
    <w:rsid w:val="00E80BCA"/>
    <w:rsid w:val="00E84015"/>
    <w:rsid w:val="00E84CA2"/>
    <w:rsid w:val="00E86123"/>
    <w:rsid w:val="00E91B58"/>
    <w:rsid w:val="00E92D06"/>
    <w:rsid w:val="00E9753E"/>
    <w:rsid w:val="00EA363B"/>
    <w:rsid w:val="00EA4F2E"/>
    <w:rsid w:val="00EA76A7"/>
    <w:rsid w:val="00EB0F94"/>
    <w:rsid w:val="00EB25A4"/>
    <w:rsid w:val="00EB3CD3"/>
    <w:rsid w:val="00EB42AB"/>
    <w:rsid w:val="00EC6E58"/>
    <w:rsid w:val="00ED3480"/>
    <w:rsid w:val="00ED47AB"/>
    <w:rsid w:val="00ED5A7D"/>
    <w:rsid w:val="00EE13D1"/>
    <w:rsid w:val="00EE3EFF"/>
    <w:rsid w:val="00EF0826"/>
    <w:rsid w:val="00EF4CDC"/>
    <w:rsid w:val="00F00CB7"/>
    <w:rsid w:val="00F03011"/>
    <w:rsid w:val="00F04739"/>
    <w:rsid w:val="00F04D55"/>
    <w:rsid w:val="00F1414A"/>
    <w:rsid w:val="00F142D7"/>
    <w:rsid w:val="00F14C07"/>
    <w:rsid w:val="00F16900"/>
    <w:rsid w:val="00F23BCB"/>
    <w:rsid w:val="00F250D8"/>
    <w:rsid w:val="00F309CA"/>
    <w:rsid w:val="00F311AB"/>
    <w:rsid w:val="00F31845"/>
    <w:rsid w:val="00F33FFE"/>
    <w:rsid w:val="00F37B9A"/>
    <w:rsid w:val="00F4193A"/>
    <w:rsid w:val="00F427A0"/>
    <w:rsid w:val="00F4590D"/>
    <w:rsid w:val="00F57204"/>
    <w:rsid w:val="00F577AC"/>
    <w:rsid w:val="00F66CA0"/>
    <w:rsid w:val="00F66D75"/>
    <w:rsid w:val="00F66DA4"/>
    <w:rsid w:val="00F67432"/>
    <w:rsid w:val="00F674E7"/>
    <w:rsid w:val="00F72767"/>
    <w:rsid w:val="00F749C4"/>
    <w:rsid w:val="00FB0701"/>
    <w:rsid w:val="00FB2B93"/>
    <w:rsid w:val="00FB4F66"/>
    <w:rsid w:val="00FB4FC6"/>
    <w:rsid w:val="00FC0C3C"/>
    <w:rsid w:val="00FC216F"/>
    <w:rsid w:val="00FC306E"/>
    <w:rsid w:val="00FC399D"/>
    <w:rsid w:val="00FC7052"/>
    <w:rsid w:val="00FE2D9D"/>
    <w:rsid w:val="00FE3DF7"/>
    <w:rsid w:val="00FE52CD"/>
    <w:rsid w:val="00FF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66AC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22578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6666AC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1225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6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22578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666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257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122578"/>
    <w:pPr>
      <w:spacing w:line="360" w:lineRule="auto"/>
      <w:ind w:firstLine="567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225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122578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25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22578"/>
    <w:pPr>
      <w:ind w:left="720"/>
      <w:contextualSpacing/>
    </w:pPr>
  </w:style>
  <w:style w:type="paragraph" w:styleId="a6">
    <w:name w:val="Plain Text"/>
    <w:basedOn w:val="a"/>
    <w:link w:val="a7"/>
    <w:semiHidden/>
    <w:rsid w:val="0012257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12257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25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25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12257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1225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225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2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225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2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2257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257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 1"/>
    <w:basedOn w:val="a"/>
    <w:rsid w:val="006D436F"/>
    <w:pPr>
      <w:widowControl w:val="0"/>
      <w:spacing w:line="228" w:lineRule="atLeast"/>
      <w:ind w:left="432"/>
    </w:pPr>
    <w:rPr>
      <w:color w:val="000000"/>
      <w:sz w:val="20"/>
      <w:szCs w:val="20"/>
    </w:rPr>
  </w:style>
  <w:style w:type="paragraph" w:styleId="ae">
    <w:name w:val="Title"/>
    <w:basedOn w:val="a"/>
    <w:link w:val="af"/>
    <w:qFormat/>
    <w:rsid w:val="006666AC"/>
    <w:pPr>
      <w:jc w:val="center"/>
    </w:pPr>
    <w:rPr>
      <w:b/>
      <w:sz w:val="22"/>
      <w:szCs w:val="20"/>
    </w:rPr>
  </w:style>
  <w:style w:type="character" w:customStyle="1" w:styleId="af">
    <w:name w:val="Название Знак"/>
    <w:basedOn w:val="a0"/>
    <w:link w:val="ae"/>
    <w:rsid w:val="006666AC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FR2">
    <w:name w:val="FR2"/>
    <w:rsid w:val="006666A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DB332-0456-46D4-8A18-E7C893CB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33</Pages>
  <Words>11203</Words>
  <Characters>63858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62</cp:revision>
  <dcterms:created xsi:type="dcterms:W3CDTF">2012-09-23T07:07:00Z</dcterms:created>
  <dcterms:modified xsi:type="dcterms:W3CDTF">2013-10-12T19:08:00Z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