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83" w:rsidRPr="000B4083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0B4083">
        <w:rPr>
          <w:rFonts w:ascii="Times New Roman" w:hAnsi="Times New Roman" w:cs="Times New Roman"/>
          <w:b/>
          <w:sz w:val="32"/>
          <w:szCs w:val="32"/>
        </w:rPr>
        <w:t>Памятки для учащихся</w:t>
      </w:r>
    </w:p>
    <w:p w:rsidR="000B4083" w:rsidRPr="000B4083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0B4083">
        <w:rPr>
          <w:rFonts w:ascii="Times New Roman" w:hAnsi="Times New Roman" w:cs="Times New Roman"/>
          <w:b/>
          <w:sz w:val="32"/>
          <w:szCs w:val="32"/>
        </w:rPr>
        <w:t>Алгоритм выполнения устных заданий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Вспомни, что ты узнал на учебном занятии, прочти задание по учебнику, что не понял, прочти два-три раза.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Подумай, что в прочитанном главное, составь план рассказа.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3. Используй вопросы, которые помещены после рассказа.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4. При чтении учебника по предмету «Человек и мир» пользуйся картами и иллюстрациями.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</w:p>
    <w:p w:rsidR="000B4083" w:rsidRPr="00BA0830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BA0830">
        <w:rPr>
          <w:rFonts w:ascii="Times New Roman" w:hAnsi="Times New Roman" w:cs="Times New Roman"/>
          <w:b/>
          <w:sz w:val="32"/>
          <w:szCs w:val="32"/>
        </w:rPr>
        <w:t>Алгоритм выполнения письменных заданий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Прежде, чем приступить к выполнению задания, исправь ошибки в твоих предыдущих работах.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Повтори по учебнику правила, с которыми связано выполнение упражнения.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3. Выполняя письменные задания, проверяй каждое слово.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4. Ошибки аккуратно исправь.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</w:p>
    <w:p w:rsidR="000B4083" w:rsidRPr="00BA0830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BA0830">
        <w:rPr>
          <w:rFonts w:ascii="Times New Roman" w:hAnsi="Times New Roman" w:cs="Times New Roman"/>
          <w:b/>
          <w:sz w:val="32"/>
          <w:szCs w:val="32"/>
        </w:rPr>
        <w:t>Памятка по выполнению домашнего задания по русскому языку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Прочитай первое предложение, чтобы понять и запомнить его. Найди орфограммы в списываемом предложении. Прочитай предложение так, как оно написано (как будешь себе диктовать во время письма). Повтори, не глядя в текст, предложение так, как будешь его писать.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Пиши, диктуя себе так, как проговаривал последние два раза.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3. Проверь написанное: читай то, что написал по слогам; подчеркни орфограммы в написанном, сверь каждую орфограмму с исходным текстом.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 xml:space="preserve">4. Продолжай работу со следующими предложениями, начиная 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lastRenderedPageBreak/>
        <w:t>с пункта 1.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5. Прочитай по тетради весь текст выразительно.</w:t>
      </w:r>
    </w:p>
    <w:p w:rsidR="000B4083" w:rsidRPr="00BA0830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BA0830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proofErr w:type="gramStart"/>
      <w:r w:rsidRPr="00BA0830">
        <w:rPr>
          <w:rFonts w:ascii="Times New Roman" w:hAnsi="Times New Roman" w:cs="Times New Roman"/>
          <w:b/>
          <w:sz w:val="32"/>
          <w:szCs w:val="32"/>
        </w:rPr>
        <w:t>Как</w:t>
      </w:r>
      <w:proofErr w:type="gramEnd"/>
      <w:r w:rsidRPr="00BA0830">
        <w:rPr>
          <w:rFonts w:ascii="Times New Roman" w:hAnsi="Times New Roman" w:cs="Times New Roman"/>
          <w:b/>
          <w:sz w:val="32"/>
          <w:szCs w:val="32"/>
        </w:rPr>
        <w:t xml:space="preserve"> выучить стихотворение наизусть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Приготовление уроков начинай с работы над стихотворением.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Прочитай стихотворение вслух. Объясни значение трудных слов.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 xml:space="preserve">3. Прочитай стихотворение выразительно. 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4. Прочитай стихотворение еще 2-3 раза. Постарайся его запомнить.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5. Запоминай текст стихотворения по строчкам. Читай строчку и повторяй ее, не заглядывая в текст.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6. Если стихотворение разбито на четверостишия, то после заучивания каждой из четырех строк по отдельности попытайся повторить четверостишие.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7. Если стихотворение не разбито на четверостишия, то попытайся самостоятельно разделить его на части и выучить по частям.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8. После того как стихотворение выучено по частям, повтори стихотворение вслух по памяти, при необходимости заглядывая в текст. Выполни такое повторение несколько раз, до тех пор, пока не убедишься, что хорошо запомнил стихотворение.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9. После окончания домашней работы еще 2-3 раза повтори стихотворение, не заглядывая в текст.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</w:p>
    <w:p w:rsidR="000B4083" w:rsidRPr="00BA0830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r w:rsidRPr="00BA0830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proofErr w:type="gramStart"/>
      <w:r w:rsidRPr="00BA0830">
        <w:rPr>
          <w:rFonts w:ascii="Times New Roman" w:hAnsi="Times New Roman" w:cs="Times New Roman"/>
          <w:b/>
          <w:sz w:val="32"/>
          <w:szCs w:val="32"/>
        </w:rPr>
        <w:t>Как</w:t>
      </w:r>
      <w:proofErr w:type="gramEnd"/>
      <w:r w:rsidRPr="00BA0830">
        <w:rPr>
          <w:rFonts w:ascii="Times New Roman" w:hAnsi="Times New Roman" w:cs="Times New Roman"/>
          <w:b/>
          <w:sz w:val="32"/>
          <w:szCs w:val="32"/>
        </w:rPr>
        <w:t xml:space="preserve"> подготовить пересказ текста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Внимательно, не торопясь, прочитай текст вслух.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Обрати внимание на непонятные слова, постарайся объяснить их значение.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3. Раздели текст на логически законченные части.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4. Выдели главную мысль каждой части. Озаглавь каждую часть. Составь план пересказа.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lastRenderedPageBreak/>
        <w:t xml:space="preserve">5. Подумай над видом пересказа (может быть подробным, кратким, выборочным, </w:t>
      </w:r>
      <w:proofErr w:type="gramStart"/>
      <w:r w:rsidRPr="000B4083">
        <w:rPr>
          <w:rFonts w:ascii="Times New Roman" w:hAnsi="Times New Roman" w:cs="Times New Roman"/>
          <w:sz w:val="32"/>
          <w:szCs w:val="32"/>
        </w:rPr>
        <w:t>с заменой лиц</w:t>
      </w:r>
      <w:proofErr w:type="gramEnd"/>
      <w:r w:rsidRPr="000B4083">
        <w:rPr>
          <w:rFonts w:ascii="Times New Roman" w:hAnsi="Times New Roman" w:cs="Times New Roman"/>
          <w:sz w:val="32"/>
          <w:szCs w:val="32"/>
        </w:rPr>
        <w:t>).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6. Рассказывай, придерживаясь плана.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7. При необходимости прочитай и перескажи текст еще раз.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</w:p>
    <w:p w:rsidR="000B4083" w:rsidRPr="00BA0830" w:rsidRDefault="000B4083" w:rsidP="000B408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A0830">
        <w:rPr>
          <w:rFonts w:ascii="Times New Roman" w:hAnsi="Times New Roman" w:cs="Times New Roman"/>
          <w:b/>
          <w:sz w:val="32"/>
          <w:szCs w:val="32"/>
        </w:rPr>
        <w:t>Памятка по решению задачи</w:t>
      </w:r>
    </w:p>
    <w:bookmarkEnd w:id="0"/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1. Прочитай задачу. Представь себе то, о чем в ней говорится.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2. Выдели условие и вопрос.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3. Определи, какая задача по составу (простая или составная). Докажи это.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4. Запиши задачу кратко или выполни чертеж (в черновике).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5. Если задача составная, определи, что нужно узнать в первую очередь, а что – потом.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6. Составь план решения задачи и реши ее в соответствии с планом.</w:t>
      </w:r>
    </w:p>
    <w:p w:rsidR="000B4083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7. Запиши и прочитай план решения задачи. Проверь его.</w:t>
      </w:r>
    </w:p>
    <w:p w:rsidR="00DB4BF6" w:rsidRPr="000B4083" w:rsidRDefault="000B4083" w:rsidP="000B4083">
      <w:pPr>
        <w:rPr>
          <w:rFonts w:ascii="Times New Roman" w:hAnsi="Times New Roman" w:cs="Times New Roman"/>
          <w:sz w:val="32"/>
          <w:szCs w:val="32"/>
        </w:rPr>
      </w:pPr>
      <w:r w:rsidRPr="000B4083">
        <w:rPr>
          <w:rFonts w:ascii="Times New Roman" w:hAnsi="Times New Roman" w:cs="Times New Roman"/>
          <w:sz w:val="32"/>
          <w:szCs w:val="32"/>
        </w:rPr>
        <w:t>8. Запиши и прочитай ответ на вопрос задачи.</w:t>
      </w:r>
    </w:p>
    <w:sectPr w:rsidR="00DB4BF6" w:rsidRPr="000B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2"/>
    <w:rsid w:val="000B4083"/>
    <w:rsid w:val="008B1222"/>
    <w:rsid w:val="00BA0830"/>
    <w:rsid w:val="00D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EC962-106B-4635-8ED0-68B27D0A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3</cp:revision>
  <dcterms:created xsi:type="dcterms:W3CDTF">2016-01-10T11:13:00Z</dcterms:created>
  <dcterms:modified xsi:type="dcterms:W3CDTF">2016-01-10T11:14:00Z</dcterms:modified>
</cp:coreProperties>
</file>