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Общекультурное направление внеурочной деятельности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Развитие эмоционально-образного и художественно-творческого мышления во внеурочной деятельности даёт возможность учащимся ощущать свою принадлежность к национальной культуре и  повысить чувство личной самодостаточности.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общекультурного направления: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ценностного отношения к </w:t>
      </w:r>
      <w:proofErr w:type="gramStart"/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представлений об эстетических идеалах и ценностях.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163C5" w:rsidRPr="00F4095A" w:rsidRDefault="00F163C5" w:rsidP="00F1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ребёнка, чувства прекрасного, творческих способностей;</w:t>
      </w:r>
    </w:p>
    <w:p w:rsidR="00F163C5" w:rsidRPr="00F4095A" w:rsidRDefault="00F163C5" w:rsidP="00F1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общекультурной компетенции;</w:t>
      </w:r>
    </w:p>
    <w:p w:rsidR="00F163C5" w:rsidRPr="00F4095A" w:rsidRDefault="00F163C5" w:rsidP="00F1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навыками продуктивной индивидуальной и коллективной деятельности;</w:t>
      </w:r>
    </w:p>
    <w:p w:rsidR="00F163C5" w:rsidRPr="00F4095A" w:rsidRDefault="00F163C5" w:rsidP="00F1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межличностного общения;</w:t>
      </w:r>
    </w:p>
    <w:p w:rsidR="00F163C5" w:rsidRPr="00F4095A" w:rsidRDefault="00F163C5" w:rsidP="00F1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творческим профессиям.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духовно-нравственных ориентиров, и </w:t>
      </w:r>
      <w:proofErr w:type="gramStart"/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proofErr w:type="gramEnd"/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 всего культурой отношений, которые в свою очередь организуются с учетом следующих принципов:</w:t>
      </w:r>
    </w:p>
    <w:p w:rsidR="00F163C5" w:rsidRPr="00F4095A" w:rsidRDefault="00F163C5" w:rsidP="00F1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личности и достоинства человека независимо от его возраста, статуса в обществе, уровня знаний и т. </w:t>
      </w:r>
      <w:proofErr w:type="spellStart"/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уважения прав личности с вытекающими из них требованиями к обязанностям личности перед окружающими;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прав самых младших и самых старших в  культурно-воспитательной среде.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направление во внеурочной деятельности младших школьников предполагает освоение:</w:t>
      </w:r>
    </w:p>
    <w:p w:rsidR="00F163C5" w:rsidRPr="00F4095A" w:rsidRDefault="00F163C5" w:rsidP="00F16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культуры отношений человека с человеком;</w:t>
      </w:r>
    </w:p>
    <w:p w:rsidR="00F163C5" w:rsidRPr="00F4095A" w:rsidRDefault="00F163C5" w:rsidP="00F16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быта, поведения в семье и обществе;</w:t>
      </w:r>
    </w:p>
    <w:p w:rsidR="00F163C5" w:rsidRPr="00F4095A" w:rsidRDefault="00F163C5" w:rsidP="00F16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образования;</w:t>
      </w:r>
    </w:p>
    <w:p w:rsidR="00F163C5" w:rsidRPr="00F4095A" w:rsidRDefault="00F163C5" w:rsidP="00F16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труда;</w:t>
      </w:r>
    </w:p>
    <w:p w:rsidR="00F163C5" w:rsidRPr="00F4095A" w:rsidRDefault="00F163C5" w:rsidP="00F163C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творчества.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095A">
        <w:rPr>
          <w:rFonts w:ascii="Times New Roman" w:hAnsi="Times New Roman" w:cs="Times New Roman"/>
          <w:sz w:val="28"/>
          <w:szCs w:val="28"/>
        </w:rPr>
        <w:t xml:space="preserve">   Важно воспитывать с ранних лет коллективизм, требовательность к себе и друг другу, честность и правдивость, стойкость, трудолюбие, потребность приносить пользу окружающим.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095A">
        <w:rPr>
          <w:rFonts w:ascii="Times New Roman" w:hAnsi="Times New Roman" w:cs="Times New Roman"/>
          <w:sz w:val="28"/>
          <w:szCs w:val="28"/>
        </w:rPr>
        <w:t xml:space="preserve">   Поэтому необходимо во внеурочной работе, связанной с общекультурным направлением,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ситуациях.</w:t>
      </w:r>
    </w:p>
    <w:p w:rsidR="00F163C5" w:rsidRPr="00F4095A" w:rsidRDefault="00F163C5" w:rsidP="00F163C5">
      <w:pPr>
        <w:pStyle w:val="a3"/>
        <w:rPr>
          <w:sz w:val="28"/>
          <w:szCs w:val="28"/>
        </w:rPr>
      </w:pPr>
      <w:r w:rsidRPr="00F4095A">
        <w:rPr>
          <w:sz w:val="28"/>
          <w:szCs w:val="28"/>
        </w:rPr>
        <w:t>Общекультурное направление школьников уже в начальных классах  учит детей самостоятельности в организации собственной индивидуальной, групповой  и коллективной деятельности.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события  учат детей видеть красоту окружающего мира, пробуждает эстетические чувства и интерес к художественной деятельности, развивает творческое начало, воспитывает такие качества, как доброта и любовь.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по общекультурному направлению даёт возможность каждому ребенку  пережить радость достижения, поверить в себя, помочь выстроить свой путь к «победе» над обстоятельствами, над самим собой.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Внеурочная деятельность по общекультурному направлению способствует воспитанию ценностного отношения к прекрасному, формированию основ эстетической культуры, культуры общения, развитию способности видеть и ценить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6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вырастет ребенок? Станет ли он добрым, отзывчивым человеком? Это зависит не только от родителей, но во многом и от учителей, прежде всего начальных классов, закладывающих в детях основы нравственности.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Данное направление внеурочной деятельности в нашей школе  реализуется через программы: «Занимательная информатика», «Оригами», «Этикет общения».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Программа «Информатика» способствует формированию у школьников  элементов логической грамотности, умения использовать приобретённые знания в практической деятельности для решения нестандартных задач, умения находить, сохранять и  обрабатывать информацию. Содержание программы направлено на развитие наблюдательности, умения анализировать, рассуждать, доказывать, делать собственное «открытие», верить в свои силы.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программы «Оригами» - всестороннее интеллектуальное и эстетическое развитие детей в процессе овладения приёмами техники оригами.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оригами знакомят школьников с основными геометрическими понятиями: квадрат, треугольник, круг, угол, вершина, сторона и т. д.; обогащают словарный запас учащихся; развивают мелкую моторику рук, глазомер; развивают психические процессы: творческое воображение, долговременную память, внимание, творческое и логическое мышление.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«Оригами» способствует формированию культуры труда.</w:t>
      </w:r>
    </w:p>
    <w:p w:rsidR="00F163C5" w:rsidRPr="009E6914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«Этикет общения» знакомит детей с понятием «этикет», его историей, с правилами и нормами поведения в обществе. Формирует навыки культурного поведения в обществе.  Воспитывает уважительное отношение к себе и другим людям. Развивает речь, умение общаться, способность выбирать средства языка в соответствии с условиями общения, правильно употреблять их в устной и письменной речи. Занятия по «Этикету общения» будят у школьников желание самосовершенствоваться, развиваться всесторонне и гармонично.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 направление предполагает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F409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ланируемые результаты: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и осознание  моральных норм и правил нравственного поведения, в том числе  этических норм взаимоотношений в семье, между поколениями;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и осознание эстетических и художественных ценностей  отечественной культуры; народного творчества, этнокультурных традиций, фольклора народов России;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  видеть красоту в окружающем мире; в поведении, поступках людей; эмоционально реагировать на негативные  проявления в  детском обществе и обществе в целом, анализировать нравственную сторону своих поступков и поступков других людей;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ированное эстетическое отношение</w:t>
      </w: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 миру и самому себе;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ированная </w:t>
      </w: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  самореализации в различных видах творческой деятельности;</w:t>
      </w:r>
    </w:p>
    <w:p w:rsidR="00F163C5" w:rsidRPr="00F4095A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  взаимодействия со сверстниками, старшими и младшими детьми, взрослыми в соответствии с общепринятыми нравственными нормами,  на нравственно-этических началах;</w:t>
      </w:r>
    </w:p>
    <w:p w:rsidR="00F163C5" w:rsidRDefault="00F163C5" w:rsidP="00F1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культурных традиций своей семьи и образовательного учреждения, бережное отношение к ним.</w:t>
      </w:r>
    </w:p>
    <w:p w:rsidR="002B79AC" w:rsidRDefault="002B79AC"/>
    <w:sectPr w:rsidR="002B79AC" w:rsidSect="002B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5442"/>
    <w:multiLevelType w:val="multilevel"/>
    <w:tmpl w:val="060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63C5"/>
    <w:rsid w:val="000011BF"/>
    <w:rsid w:val="0000213E"/>
    <w:rsid w:val="000031D3"/>
    <w:rsid w:val="00004392"/>
    <w:rsid w:val="00006292"/>
    <w:rsid w:val="000108CF"/>
    <w:rsid w:val="0001258B"/>
    <w:rsid w:val="00012E87"/>
    <w:rsid w:val="000153CD"/>
    <w:rsid w:val="00015773"/>
    <w:rsid w:val="000228C6"/>
    <w:rsid w:val="00022A22"/>
    <w:rsid w:val="00023141"/>
    <w:rsid w:val="0002447C"/>
    <w:rsid w:val="000248D0"/>
    <w:rsid w:val="0002573B"/>
    <w:rsid w:val="0002617B"/>
    <w:rsid w:val="00027971"/>
    <w:rsid w:val="0003112C"/>
    <w:rsid w:val="0003113B"/>
    <w:rsid w:val="00033FA8"/>
    <w:rsid w:val="00036026"/>
    <w:rsid w:val="0004559E"/>
    <w:rsid w:val="00046F3B"/>
    <w:rsid w:val="00050138"/>
    <w:rsid w:val="000544B2"/>
    <w:rsid w:val="000547A5"/>
    <w:rsid w:val="000573C4"/>
    <w:rsid w:val="000573C7"/>
    <w:rsid w:val="00061197"/>
    <w:rsid w:val="00065633"/>
    <w:rsid w:val="000667C7"/>
    <w:rsid w:val="00066DA2"/>
    <w:rsid w:val="00066E36"/>
    <w:rsid w:val="00070358"/>
    <w:rsid w:val="000710F6"/>
    <w:rsid w:val="00072125"/>
    <w:rsid w:val="000722CC"/>
    <w:rsid w:val="00072930"/>
    <w:rsid w:val="00073167"/>
    <w:rsid w:val="0007543A"/>
    <w:rsid w:val="0007586A"/>
    <w:rsid w:val="00076706"/>
    <w:rsid w:val="000837FF"/>
    <w:rsid w:val="00083D22"/>
    <w:rsid w:val="00085139"/>
    <w:rsid w:val="00086D69"/>
    <w:rsid w:val="000935DC"/>
    <w:rsid w:val="000946DC"/>
    <w:rsid w:val="00095D7B"/>
    <w:rsid w:val="00096F4B"/>
    <w:rsid w:val="000A2CBE"/>
    <w:rsid w:val="000A4260"/>
    <w:rsid w:val="000A4711"/>
    <w:rsid w:val="000A5717"/>
    <w:rsid w:val="000A69DE"/>
    <w:rsid w:val="000A6B8B"/>
    <w:rsid w:val="000B077E"/>
    <w:rsid w:val="000B1892"/>
    <w:rsid w:val="000B1B1A"/>
    <w:rsid w:val="000B229D"/>
    <w:rsid w:val="000B270C"/>
    <w:rsid w:val="000B2B6E"/>
    <w:rsid w:val="000B6E5F"/>
    <w:rsid w:val="000B7DDD"/>
    <w:rsid w:val="000C2B26"/>
    <w:rsid w:val="000C4CE5"/>
    <w:rsid w:val="000C4F72"/>
    <w:rsid w:val="000C7852"/>
    <w:rsid w:val="000D11D3"/>
    <w:rsid w:val="000D1889"/>
    <w:rsid w:val="000D38FE"/>
    <w:rsid w:val="000D3950"/>
    <w:rsid w:val="000D516D"/>
    <w:rsid w:val="000D7A9F"/>
    <w:rsid w:val="000D7F38"/>
    <w:rsid w:val="000E3E56"/>
    <w:rsid w:val="000E4F95"/>
    <w:rsid w:val="000E6BAD"/>
    <w:rsid w:val="000F47F7"/>
    <w:rsid w:val="000F4D31"/>
    <w:rsid w:val="000F54E1"/>
    <w:rsid w:val="000F60BD"/>
    <w:rsid w:val="000F6E3B"/>
    <w:rsid w:val="000F6EE3"/>
    <w:rsid w:val="00100810"/>
    <w:rsid w:val="00100C18"/>
    <w:rsid w:val="0010342C"/>
    <w:rsid w:val="001037EF"/>
    <w:rsid w:val="00104D31"/>
    <w:rsid w:val="001051BB"/>
    <w:rsid w:val="00107B55"/>
    <w:rsid w:val="001103EB"/>
    <w:rsid w:val="00111672"/>
    <w:rsid w:val="00111C29"/>
    <w:rsid w:val="001123AE"/>
    <w:rsid w:val="00112652"/>
    <w:rsid w:val="001129B2"/>
    <w:rsid w:val="001148A7"/>
    <w:rsid w:val="001154D2"/>
    <w:rsid w:val="00115954"/>
    <w:rsid w:val="00117A1B"/>
    <w:rsid w:val="0012217C"/>
    <w:rsid w:val="001225F8"/>
    <w:rsid w:val="001232E5"/>
    <w:rsid w:val="00125A89"/>
    <w:rsid w:val="00130395"/>
    <w:rsid w:val="00131EE9"/>
    <w:rsid w:val="001323E1"/>
    <w:rsid w:val="00132476"/>
    <w:rsid w:val="00137A93"/>
    <w:rsid w:val="00140080"/>
    <w:rsid w:val="0014237E"/>
    <w:rsid w:val="00142A2D"/>
    <w:rsid w:val="001440B0"/>
    <w:rsid w:val="00144969"/>
    <w:rsid w:val="00151EC6"/>
    <w:rsid w:val="001525DE"/>
    <w:rsid w:val="00153F08"/>
    <w:rsid w:val="001543F7"/>
    <w:rsid w:val="001548B3"/>
    <w:rsid w:val="00155597"/>
    <w:rsid w:val="00157B4B"/>
    <w:rsid w:val="0016045C"/>
    <w:rsid w:val="00160D95"/>
    <w:rsid w:val="00163074"/>
    <w:rsid w:val="0016533A"/>
    <w:rsid w:val="00165BE4"/>
    <w:rsid w:val="001669DE"/>
    <w:rsid w:val="00170A29"/>
    <w:rsid w:val="00170E21"/>
    <w:rsid w:val="001714C2"/>
    <w:rsid w:val="00171663"/>
    <w:rsid w:val="00174E4D"/>
    <w:rsid w:val="00177014"/>
    <w:rsid w:val="001827D6"/>
    <w:rsid w:val="001834D0"/>
    <w:rsid w:val="001843A5"/>
    <w:rsid w:val="00184A69"/>
    <w:rsid w:val="001857A0"/>
    <w:rsid w:val="00185FF1"/>
    <w:rsid w:val="00192146"/>
    <w:rsid w:val="00195731"/>
    <w:rsid w:val="00195906"/>
    <w:rsid w:val="00197B0E"/>
    <w:rsid w:val="00197BCF"/>
    <w:rsid w:val="001A1658"/>
    <w:rsid w:val="001A272D"/>
    <w:rsid w:val="001A2AD3"/>
    <w:rsid w:val="001A2F16"/>
    <w:rsid w:val="001A31CE"/>
    <w:rsid w:val="001A456B"/>
    <w:rsid w:val="001A7112"/>
    <w:rsid w:val="001A7911"/>
    <w:rsid w:val="001A792F"/>
    <w:rsid w:val="001B28E7"/>
    <w:rsid w:val="001B29F5"/>
    <w:rsid w:val="001B44DE"/>
    <w:rsid w:val="001B4AEB"/>
    <w:rsid w:val="001B59F5"/>
    <w:rsid w:val="001B7D58"/>
    <w:rsid w:val="001C1418"/>
    <w:rsid w:val="001C16C1"/>
    <w:rsid w:val="001C2C2D"/>
    <w:rsid w:val="001C3C2D"/>
    <w:rsid w:val="001C3D98"/>
    <w:rsid w:val="001C449B"/>
    <w:rsid w:val="001C5BAD"/>
    <w:rsid w:val="001D1E22"/>
    <w:rsid w:val="001D2697"/>
    <w:rsid w:val="001D59E2"/>
    <w:rsid w:val="001D6ADF"/>
    <w:rsid w:val="001D71D0"/>
    <w:rsid w:val="001D71F8"/>
    <w:rsid w:val="001D7466"/>
    <w:rsid w:val="001D7822"/>
    <w:rsid w:val="001D7946"/>
    <w:rsid w:val="001E3DC7"/>
    <w:rsid w:val="001E56A9"/>
    <w:rsid w:val="001E7CFA"/>
    <w:rsid w:val="001F0938"/>
    <w:rsid w:val="001F2ACA"/>
    <w:rsid w:val="001F3F26"/>
    <w:rsid w:val="001F4E81"/>
    <w:rsid w:val="001F5CFE"/>
    <w:rsid w:val="001F7B3B"/>
    <w:rsid w:val="002021D7"/>
    <w:rsid w:val="0020409A"/>
    <w:rsid w:val="002054D5"/>
    <w:rsid w:val="002054FD"/>
    <w:rsid w:val="00210464"/>
    <w:rsid w:val="002108C4"/>
    <w:rsid w:val="002116E8"/>
    <w:rsid w:val="002124B4"/>
    <w:rsid w:val="00216D4C"/>
    <w:rsid w:val="00217F0B"/>
    <w:rsid w:val="00220AA4"/>
    <w:rsid w:val="00220D1C"/>
    <w:rsid w:val="00222672"/>
    <w:rsid w:val="00222A95"/>
    <w:rsid w:val="00222CED"/>
    <w:rsid w:val="00222EFC"/>
    <w:rsid w:val="002241D9"/>
    <w:rsid w:val="00224CBB"/>
    <w:rsid w:val="00227B2C"/>
    <w:rsid w:val="00227C3F"/>
    <w:rsid w:val="00230DFF"/>
    <w:rsid w:val="0023204D"/>
    <w:rsid w:val="002352C5"/>
    <w:rsid w:val="00237811"/>
    <w:rsid w:val="002419C8"/>
    <w:rsid w:val="00241EA9"/>
    <w:rsid w:val="00243A3B"/>
    <w:rsid w:val="002445BF"/>
    <w:rsid w:val="00244CBE"/>
    <w:rsid w:val="002465CF"/>
    <w:rsid w:val="00246815"/>
    <w:rsid w:val="00247197"/>
    <w:rsid w:val="00250956"/>
    <w:rsid w:val="0025191E"/>
    <w:rsid w:val="00252358"/>
    <w:rsid w:val="00252BA0"/>
    <w:rsid w:val="00253BB9"/>
    <w:rsid w:val="0025795D"/>
    <w:rsid w:val="002618DB"/>
    <w:rsid w:val="002625CE"/>
    <w:rsid w:val="00262862"/>
    <w:rsid w:val="002639B4"/>
    <w:rsid w:val="00263CBD"/>
    <w:rsid w:val="00264587"/>
    <w:rsid w:val="0026705C"/>
    <w:rsid w:val="00267DC3"/>
    <w:rsid w:val="002707C5"/>
    <w:rsid w:val="00277156"/>
    <w:rsid w:val="00280128"/>
    <w:rsid w:val="00285363"/>
    <w:rsid w:val="0029467E"/>
    <w:rsid w:val="002961D0"/>
    <w:rsid w:val="00296293"/>
    <w:rsid w:val="00296FAB"/>
    <w:rsid w:val="002973C0"/>
    <w:rsid w:val="002A1ABB"/>
    <w:rsid w:val="002A2029"/>
    <w:rsid w:val="002A4483"/>
    <w:rsid w:val="002A4A9E"/>
    <w:rsid w:val="002A5071"/>
    <w:rsid w:val="002A7197"/>
    <w:rsid w:val="002B363E"/>
    <w:rsid w:val="002B372B"/>
    <w:rsid w:val="002B5073"/>
    <w:rsid w:val="002B79AC"/>
    <w:rsid w:val="002B7E91"/>
    <w:rsid w:val="002C0E22"/>
    <w:rsid w:val="002C1791"/>
    <w:rsid w:val="002C1B87"/>
    <w:rsid w:val="002C2057"/>
    <w:rsid w:val="002C29B2"/>
    <w:rsid w:val="002C3606"/>
    <w:rsid w:val="002C4E40"/>
    <w:rsid w:val="002C6E2D"/>
    <w:rsid w:val="002D0149"/>
    <w:rsid w:val="002D1D88"/>
    <w:rsid w:val="002D7386"/>
    <w:rsid w:val="002D757B"/>
    <w:rsid w:val="002E0554"/>
    <w:rsid w:val="002E0847"/>
    <w:rsid w:val="002E0A16"/>
    <w:rsid w:val="002E32FB"/>
    <w:rsid w:val="002F04F2"/>
    <w:rsid w:val="002F2B36"/>
    <w:rsid w:val="002F5B75"/>
    <w:rsid w:val="002F5EC8"/>
    <w:rsid w:val="002F612F"/>
    <w:rsid w:val="002F7006"/>
    <w:rsid w:val="002F709C"/>
    <w:rsid w:val="003027B1"/>
    <w:rsid w:val="0030307B"/>
    <w:rsid w:val="00310D13"/>
    <w:rsid w:val="00310E3A"/>
    <w:rsid w:val="00311888"/>
    <w:rsid w:val="003159C4"/>
    <w:rsid w:val="00320041"/>
    <w:rsid w:val="00320DB2"/>
    <w:rsid w:val="00321D5C"/>
    <w:rsid w:val="003229E8"/>
    <w:rsid w:val="00323EDA"/>
    <w:rsid w:val="00325224"/>
    <w:rsid w:val="00331199"/>
    <w:rsid w:val="003335D0"/>
    <w:rsid w:val="00341336"/>
    <w:rsid w:val="00342C15"/>
    <w:rsid w:val="00342E3C"/>
    <w:rsid w:val="003443C5"/>
    <w:rsid w:val="00345EC3"/>
    <w:rsid w:val="00346023"/>
    <w:rsid w:val="00347854"/>
    <w:rsid w:val="00351041"/>
    <w:rsid w:val="00355507"/>
    <w:rsid w:val="00356450"/>
    <w:rsid w:val="00357190"/>
    <w:rsid w:val="003603CE"/>
    <w:rsid w:val="00361A56"/>
    <w:rsid w:val="003626A2"/>
    <w:rsid w:val="00364DD1"/>
    <w:rsid w:val="003653B1"/>
    <w:rsid w:val="0037013C"/>
    <w:rsid w:val="00382E7B"/>
    <w:rsid w:val="00382FA4"/>
    <w:rsid w:val="00383C81"/>
    <w:rsid w:val="003845CB"/>
    <w:rsid w:val="003858EF"/>
    <w:rsid w:val="00386454"/>
    <w:rsid w:val="0038741D"/>
    <w:rsid w:val="003902E0"/>
    <w:rsid w:val="0039146D"/>
    <w:rsid w:val="00391C89"/>
    <w:rsid w:val="00392F17"/>
    <w:rsid w:val="00395093"/>
    <w:rsid w:val="003A121F"/>
    <w:rsid w:val="003A33C2"/>
    <w:rsid w:val="003A49B7"/>
    <w:rsid w:val="003A6022"/>
    <w:rsid w:val="003A7E61"/>
    <w:rsid w:val="003B06F6"/>
    <w:rsid w:val="003B1297"/>
    <w:rsid w:val="003B16C4"/>
    <w:rsid w:val="003B2B95"/>
    <w:rsid w:val="003B526F"/>
    <w:rsid w:val="003B5803"/>
    <w:rsid w:val="003B7AC8"/>
    <w:rsid w:val="003C1752"/>
    <w:rsid w:val="003C1941"/>
    <w:rsid w:val="003C20EA"/>
    <w:rsid w:val="003C292E"/>
    <w:rsid w:val="003C2FE0"/>
    <w:rsid w:val="003C47A6"/>
    <w:rsid w:val="003C4E5C"/>
    <w:rsid w:val="003C6141"/>
    <w:rsid w:val="003D002A"/>
    <w:rsid w:val="003D0FB0"/>
    <w:rsid w:val="003D1C96"/>
    <w:rsid w:val="003D320E"/>
    <w:rsid w:val="003D337F"/>
    <w:rsid w:val="003D3B89"/>
    <w:rsid w:val="003D3CA9"/>
    <w:rsid w:val="003D4C36"/>
    <w:rsid w:val="003D7E51"/>
    <w:rsid w:val="003E1B57"/>
    <w:rsid w:val="003E1DF2"/>
    <w:rsid w:val="003E4215"/>
    <w:rsid w:val="003E7C70"/>
    <w:rsid w:val="003F01CC"/>
    <w:rsid w:val="003F0603"/>
    <w:rsid w:val="003F09E9"/>
    <w:rsid w:val="003F2E39"/>
    <w:rsid w:val="003F31E6"/>
    <w:rsid w:val="003F3621"/>
    <w:rsid w:val="003F406D"/>
    <w:rsid w:val="003F6B0B"/>
    <w:rsid w:val="003F77B9"/>
    <w:rsid w:val="00401DC5"/>
    <w:rsid w:val="004075BA"/>
    <w:rsid w:val="0041067C"/>
    <w:rsid w:val="00410DB9"/>
    <w:rsid w:val="0041181D"/>
    <w:rsid w:val="00412091"/>
    <w:rsid w:val="00416674"/>
    <w:rsid w:val="0041750B"/>
    <w:rsid w:val="00420031"/>
    <w:rsid w:val="00420038"/>
    <w:rsid w:val="00423232"/>
    <w:rsid w:val="0042326D"/>
    <w:rsid w:val="00434D90"/>
    <w:rsid w:val="00434F1F"/>
    <w:rsid w:val="0044072E"/>
    <w:rsid w:val="0044094F"/>
    <w:rsid w:val="0044707F"/>
    <w:rsid w:val="00450312"/>
    <w:rsid w:val="00450F80"/>
    <w:rsid w:val="00451383"/>
    <w:rsid w:val="0045191D"/>
    <w:rsid w:val="0045241F"/>
    <w:rsid w:val="00452F5A"/>
    <w:rsid w:val="0045340D"/>
    <w:rsid w:val="00453AFC"/>
    <w:rsid w:val="00453DD4"/>
    <w:rsid w:val="004546C4"/>
    <w:rsid w:val="00455841"/>
    <w:rsid w:val="00455CAF"/>
    <w:rsid w:val="00457453"/>
    <w:rsid w:val="004627AA"/>
    <w:rsid w:val="00462CAB"/>
    <w:rsid w:val="00462CCF"/>
    <w:rsid w:val="00464432"/>
    <w:rsid w:val="0046476C"/>
    <w:rsid w:val="0046526F"/>
    <w:rsid w:val="004656D3"/>
    <w:rsid w:val="0047015E"/>
    <w:rsid w:val="004729AF"/>
    <w:rsid w:val="004729DF"/>
    <w:rsid w:val="004733EB"/>
    <w:rsid w:val="00473B10"/>
    <w:rsid w:val="00474E7C"/>
    <w:rsid w:val="00475A35"/>
    <w:rsid w:val="00475FF3"/>
    <w:rsid w:val="004778C3"/>
    <w:rsid w:val="00481389"/>
    <w:rsid w:val="00483DAC"/>
    <w:rsid w:val="00486455"/>
    <w:rsid w:val="00490A6B"/>
    <w:rsid w:val="00493E91"/>
    <w:rsid w:val="004948CA"/>
    <w:rsid w:val="00495725"/>
    <w:rsid w:val="004A19B8"/>
    <w:rsid w:val="004A1C3D"/>
    <w:rsid w:val="004A2597"/>
    <w:rsid w:val="004A263C"/>
    <w:rsid w:val="004A2FA1"/>
    <w:rsid w:val="004A4F1B"/>
    <w:rsid w:val="004A5378"/>
    <w:rsid w:val="004A6ABB"/>
    <w:rsid w:val="004A7499"/>
    <w:rsid w:val="004B5111"/>
    <w:rsid w:val="004C0576"/>
    <w:rsid w:val="004C11CD"/>
    <w:rsid w:val="004C1AA3"/>
    <w:rsid w:val="004C3A31"/>
    <w:rsid w:val="004C4221"/>
    <w:rsid w:val="004C45FF"/>
    <w:rsid w:val="004C628F"/>
    <w:rsid w:val="004C6C33"/>
    <w:rsid w:val="004C73B0"/>
    <w:rsid w:val="004D2B70"/>
    <w:rsid w:val="004D532B"/>
    <w:rsid w:val="004D625F"/>
    <w:rsid w:val="004D778A"/>
    <w:rsid w:val="004E0AF8"/>
    <w:rsid w:val="004E31FF"/>
    <w:rsid w:val="004E6F4C"/>
    <w:rsid w:val="004F076B"/>
    <w:rsid w:val="004F2FEB"/>
    <w:rsid w:val="004F37E0"/>
    <w:rsid w:val="004F59A6"/>
    <w:rsid w:val="004F5EB2"/>
    <w:rsid w:val="004F6C62"/>
    <w:rsid w:val="004F72C4"/>
    <w:rsid w:val="00500147"/>
    <w:rsid w:val="0050473D"/>
    <w:rsid w:val="0050513C"/>
    <w:rsid w:val="00505216"/>
    <w:rsid w:val="00507F30"/>
    <w:rsid w:val="00510112"/>
    <w:rsid w:val="0051016C"/>
    <w:rsid w:val="005104D4"/>
    <w:rsid w:val="00511194"/>
    <w:rsid w:val="00511F34"/>
    <w:rsid w:val="005121ED"/>
    <w:rsid w:val="00512F6B"/>
    <w:rsid w:val="00514082"/>
    <w:rsid w:val="0051597B"/>
    <w:rsid w:val="005218D1"/>
    <w:rsid w:val="00522DB5"/>
    <w:rsid w:val="005247C5"/>
    <w:rsid w:val="005306F6"/>
    <w:rsid w:val="00530E52"/>
    <w:rsid w:val="0053100B"/>
    <w:rsid w:val="00531604"/>
    <w:rsid w:val="005324F6"/>
    <w:rsid w:val="00532D03"/>
    <w:rsid w:val="00534F2E"/>
    <w:rsid w:val="0053731F"/>
    <w:rsid w:val="00540383"/>
    <w:rsid w:val="00540DB6"/>
    <w:rsid w:val="0054262D"/>
    <w:rsid w:val="005439EF"/>
    <w:rsid w:val="00543B6D"/>
    <w:rsid w:val="00551FB5"/>
    <w:rsid w:val="00552224"/>
    <w:rsid w:val="005526FE"/>
    <w:rsid w:val="00552F40"/>
    <w:rsid w:val="00554602"/>
    <w:rsid w:val="00555C8B"/>
    <w:rsid w:val="00562528"/>
    <w:rsid w:val="00563D2D"/>
    <w:rsid w:val="005642DF"/>
    <w:rsid w:val="0056560C"/>
    <w:rsid w:val="00567777"/>
    <w:rsid w:val="005736A5"/>
    <w:rsid w:val="00573BFE"/>
    <w:rsid w:val="00574971"/>
    <w:rsid w:val="00575217"/>
    <w:rsid w:val="00581856"/>
    <w:rsid w:val="00582313"/>
    <w:rsid w:val="00582C5A"/>
    <w:rsid w:val="005835EA"/>
    <w:rsid w:val="0058512F"/>
    <w:rsid w:val="00590114"/>
    <w:rsid w:val="0059011E"/>
    <w:rsid w:val="00593504"/>
    <w:rsid w:val="00593BD5"/>
    <w:rsid w:val="00596DC7"/>
    <w:rsid w:val="00597254"/>
    <w:rsid w:val="005A0234"/>
    <w:rsid w:val="005A20CF"/>
    <w:rsid w:val="005A2901"/>
    <w:rsid w:val="005A4200"/>
    <w:rsid w:val="005A5CB9"/>
    <w:rsid w:val="005A6043"/>
    <w:rsid w:val="005A7F8C"/>
    <w:rsid w:val="005B1509"/>
    <w:rsid w:val="005B2363"/>
    <w:rsid w:val="005B2DFA"/>
    <w:rsid w:val="005C11BD"/>
    <w:rsid w:val="005C1D68"/>
    <w:rsid w:val="005C3EF2"/>
    <w:rsid w:val="005C4BC2"/>
    <w:rsid w:val="005C4F71"/>
    <w:rsid w:val="005C5DC3"/>
    <w:rsid w:val="005C63FC"/>
    <w:rsid w:val="005C6C1C"/>
    <w:rsid w:val="005C7BAB"/>
    <w:rsid w:val="005D231A"/>
    <w:rsid w:val="005D39FE"/>
    <w:rsid w:val="005D4D91"/>
    <w:rsid w:val="005D56D3"/>
    <w:rsid w:val="005E0604"/>
    <w:rsid w:val="005E25B1"/>
    <w:rsid w:val="005E554B"/>
    <w:rsid w:val="005F24E6"/>
    <w:rsid w:val="005F76D7"/>
    <w:rsid w:val="005F76E9"/>
    <w:rsid w:val="0060190A"/>
    <w:rsid w:val="006026A0"/>
    <w:rsid w:val="00602E15"/>
    <w:rsid w:val="006046C1"/>
    <w:rsid w:val="006048D0"/>
    <w:rsid w:val="00604B56"/>
    <w:rsid w:val="00605FED"/>
    <w:rsid w:val="00606357"/>
    <w:rsid w:val="00607668"/>
    <w:rsid w:val="00607B3F"/>
    <w:rsid w:val="006103C2"/>
    <w:rsid w:val="00611601"/>
    <w:rsid w:val="006152BA"/>
    <w:rsid w:val="00615737"/>
    <w:rsid w:val="006157DF"/>
    <w:rsid w:val="0061698A"/>
    <w:rsid w:val="00616C46"/>
    <w:rsid w:val="0061729F"/>
    <w:rsid w:val="00617812"/>
    <w:rsid w:val="00620883"/>
    <w:rsid w:val="0062259A"/>
    <w:rsid w:val="00623756"/>
    <w:rsid w:val="0062500E"/>
    <w:rsid w:val="0062537D"/>
    <w:rsid w:val="00630260"/>
    <w:rsid w:val="006307DD"/>
    <w:rsid w:val="00630C47"/>
    <w:rsid w:val="00632D9D"/>
    <w:rsid w:val="00632DC0"/>
    <w:rsid w:val="0063621B"/>
    <w:rsid w:val="00641852"/>
    <w:rsid w:val="0064220B"/>
    <w:rsid w:val="00643F1D"/>
    <w:rsid w:val="00644790"/>
    <w:rsid w:val="00646789"/>
    <w:rsid w:val="00647016"/>
    <w:rsid w:val="00653427"/>
    <w:rsid w:val="006544F3"/>
    <w:rsid w:val="00655991"/>
    <w:rsid w:val="00655D0C"/>
    <w:rsid w:val="00655F13"/>
    <w:rsid w:val="00656EAE"/>
    <w:rsid w:val="006630CA"/>
    <w:rsid w:val="00665461"/>
    <w:rsid w:val="006703FE"/>
    <w:rsid w:val="0067375C"/>
    <w:rsid w:val="0067431B"/>
    <w:rsid w:val="0067478C"/>
    <w:rsid w:val="00674AF1"/>
    <w:rsid w:val="00675AAA"/>
    <w:rsid w:val="0067632B"/>
    <w:rsid w:val="00680827"/>
    <w:rsid w:val="00680F73"/>
    <w:rsid w:val="006811B0"/>
    <w:rsid w:val="0068507C"/>
    <w:rsid w:val="00686FB1"/>
    <w:rsid w:val="006930EB"/>
    <w:rsid w:val="006971E9"/>
    <w:rsid w:val="006A091C"/>
    <w:rsid w:val="006A1E24"/>
    <w:rsid w:val="006A2260"/>
    <w:rsid w:val="006A455F"/>
    <w:rsid w:val="006A5451"/>
    <w:rsid w:val="006A6041"/>
    <w:rsid w:val="006A7D08"/>
    <w:rsid w:val="006B2DCB"/>
    <w:rsid w:val="006B4221"/>
    <w:rsid w:val="006B4D9A"/>
    <w:rsid w:val="006B4E3A"/>
    <w:rsid w:val="006B5E5F"/>
    <w:rsid w:val="006C0856"/>
    <w:rsid w:val="006C212E"/>
    <w:rsid w:val="006C32CA"/>
    <w:rsid w:val="006C7D40"/>
    <w:rsid w:val="006D136C"/>
    <w:rsid w:val="006D184C"/>
    <w:rsid w:val="006D1B40"/>
    <w:rsid w:val="006D2ABB"/>
    <w:rsid w:val="006D3989"/>
    <w:rsid w:val="006D3D2B"/>
    <w:rsid w:val="006D41E9"/>
    <w:rsid w:val="006D47E8"/>
    <w:rsid w:val="006D5260"/>
    <w:rsid w:val="006D5334"/>
    <w:rsid w:val="006D5399"/>
    <w:rsid w:val="006D583F"/>
    <w:rsid w:val="006D5D88"/>
    <w:rsid w:val="006D6530"/>
    <w:rsid w:val="006E1FAB"/>
    <w:rsid w:val="006E27B6"/>
    <w:rsid w:val="006E2CEB"/>
    <w:rsid w:val="006E5CFC"/>
    <w:rsid w:val="006E5FF1"/>
    <w:rsid w:val="006E6238"/>
    <w:rsid w:val="006F05A9"/>
    <w:rsid w:val="006F0AEA"/>
    <w:rsid w:val="006F1DAE"/>
    <w:rsid w:val="006F2FF4"/>
    <w:rsid w:val="006F3C1F"/>
    <w:rsid w:val="006F57D3"/>
    <w:rsid w:val="006F5B04"/>
    <w:rsid w:val="006F64B9"/>
    <w:rsid w:val="006F6F57"/>
    <w:rsid w:val="0070073C"/>
    <w:rsid w:val="007012B9"/>
    <w:rsid w:val="00703584"/>
    <w:rsid w:val="007051DA"/>
    <w:rsid w:val="0070625A"/>
    <w:rsid w:val="00710465"/>
    <w:rsid w:val="007106CB"/>
    <w:rsid w:val="00711237"/>
    <w:rsid w:val="00711356"/>
    <w:rsid w:val="0071242B"/>
    <w:rsid w:val="007146B8"/>
    <w:rsid w:val="0071577A"/>
    <w:rsid w:val="007163B9"/>
    <w:rsid w:val="00716A7D"/>
    <w:rsid w:val="00716EA4"/>
    <w:rsid w:val="007209D3"/>
    <w:rsid w:val="00722123"/>
    <w:rsid w:val="00722CC5"/>
    <w:rsid w:val="00725D67"/>
    <w:rsid w:val="00731365"/>
    <w:rsid w:val="00731CF4"/>
    <w:rsid w:val="0073209E"/>
    <w:rsid w:val="00733AD9"/>
    <w:rsid w:val="0073434B"/>
    <w:rsid w:val="00734C2A"/>
    <w:rsid w:val="00735A8F"/>
    <w:rsid w:val="00735BDD"/>
    <w:rsid w:val="00740C78"/>
    <w:rsid w:val="00743645"/>
    <w:rsid w:val="0074431F"/>
    <w:rsid w:val="00744763"/>
    <w:rsid w:val="00744BDB"/>
    <w:rsid w:val="00751B68"/>
    <w:rsid w:val="00751C3B"/>
    <w:rsid w:val="00752544"/>
    <w:rsid w:val="00755959"/>
    <w:rsid w:val="0075601C"/>
    <w:rsid w:val="00756242"/>
    <w:rsid w:val="00756B33"/>
    <w:rsid w:val="00761733"/>
    <w:rsid w:val="0076438C"/>
    <w:rsid w:val="00766438"/>
    <w:rsid w:val="00767066"/>
    <w:rsid w:val="00770EE3"/>
    <w:rsid w:val="00771C59"/>
    <w:rsid w:val="00773621"/>
    <w:rsid w:val="00773F58"/>
    <w:rsid w:val="00775AC8"/>
    <w:rsid w:val="00776F76"/>
    <w:rsid w:val="00777416"/>
    <w:rsid w:val="00777DC0"/>
    <w:rsid w:val="007838D3"/>
    <w:rsid w:val="007854CA"/>
    <w:rsid w:val="00785AF4"/>
    <w:rsid w:val="0078639F"/>
    <w:rsid w:val="00786D09"/>
    <w:rsid w:val="0078736F"/>
    <w:rsid w:val="007875EE"/>
    <w:rsid w:val="00791525"/>
    <w:rsid w:val="00792360"/>
    <w:rsid w:val="00793276"/>
    <w:rsid w:val="007932A8"/>
    <w:rsid w:val="00794421"/>
    <w:rsid w:val="007962A3"/>
    <w:rsid w:val="00796B1C"/>
    <w:rsid w:val="0079750F"/>
    <w:rsid w:val="007979DB"/>
    <w:rsid w:val="007A118B"/>
    <w:rsid w:val="007A1C69"/>
    <w:rsid w:val="007A36EB"/>
    <w:rsid w:val="007A617D"/>
    <w:rsid w:val="007A7CC6"/>
    <w:rsid w:val="007B17A8"/>
    <w:rsid w:val="007B2E9F"/>
    <w:rsid w:val="007B4C75"/>
    <w:rsid w:val="007B4E84"/>
    <w:rsid w:val="007C1BE3"/>
    <w:rsid w:val="007C4699"/>
    <w:rsid w:val="007C4B10"/>
    <w:rsid w:val="007C5487"/>
    <w:rsid w:val="007D260C"/>
    <w:rsid w:val="007D4797"/>
    <w:rsid w:val="007E0F50"/>
    <w:rsid w:val="007E1C4E"/>
    <w:rsid w:val="007E21E1"/>
    <w:rsid w:val="007E2E5A"/>
    <w:rsid w:val="007E6887"/>
    <w:rsid w:val="007E74EC"/>
    <w:rsid w:val="007E77ED"/>
    <w:rsid w:val="007E7C8C"/>
    <w:rsid w:val="007F0480"/>
    <w:rsid w:val="007F121E"/>
    <w:rsid w:val="007F229B"/>
    <w:rsid w:val="007F2417"/>
    <w:rsid w:val="007F3043"/>
    <w:rsid w:val="007F6BF1"/>
    <w:rsid w:val="007F78B5"/>
    <w:rsid w:val="008008A7"/>
    <w:rsid w:val="008010B7"/>
    <w:rsid w:val="00802597"/>
    <w:rsid w:val="00805C50"/>
    <w:rsid w:val="00807D7E"/>
    <w:rsid w:val="00810E90"/>
    <w:rsid w:val="008122D0"/>
    <w:rsid w:val="0081550F"/>
    <w:rsid w:val="00815E2F"/>
    <w:rsid w:val="0082052F"/>
    <w:rsid w:val="00821FE3"/>
    <w:rsid w:val="00822895"/>
    <w:rsid w:val="00824CEC"/>
    <w:rsid w:val="008251A7"/>
    <w:rsid w:val="008313B0"/>
    <w:rsid w:val="00834586"/>
    <w:rsid w:val="00834C1E"/>
    <w:rsid w:val="0083536E"/>
    <w:rsid w:val="00835693"/>
    <w:rsid w:val="008357F0"/>
    <w:rsid w:val="00835941"/>
    <w:rsid w:val="00841F04"/>
    <w:rsid w:val="0084394A"/>
    <w:rsid w:val="00844746"/>
    <w:rsid w:val="00846071"/>
    <w:rsid w:val="00846E5C"/>
    <w:rsid w:val="00847AB1"/>
    <w:rsid w:val="00850149"/>
    <w:rsid w:val="0085038B"/>
    <w:rsid w:val="00850AEB"/>
    <w:rsid w:val="00850F9E"/>
    <w:rsid w:val="00854981"/>
    <w:rsid w:val="00854F37"/>
    <w:rsid w:val="00855287"/>
    <w:rsid w:val="008557D2"/>
    <w:rsid w:val="00855FA5"/>
    <w:rsid w:val="00856208"/>
    <w:rsid w:val="00856884"/>
    <w:rsid w:val="008569E8"/>
    <w:rsid w:val="0086373D"/>
    <w:rsid w:val="00866E88"/>
    <w:rsid w:val="00867F94"/>
    <w:rsid w:val="00871632"/>
    <w:rsid w:val="00874103"/>
    <w:rsid w:val="00874EBF"/>
    <w:rsid w:val="00876872"/>
    <w:rsid w:val="008811E6"/>
    <w:rsid w:val="0088121B"/>
    <w:rsid w:val="0089016A"/>
    <w:rsid w:val="00890E5D"/>
    <w:rsid w:val="008948C5"/>
    <w:rsid w:val="00894BC6"/>
    <w:rsid w:val="00895842"/>
    <w:rsid w:val="00897E6B"/>
    <w:rsid w:val="008A3708"/>
    <w:rsid w:val="008A3888"/>
    <w:rsid w:val="008A3BA1"/>
    <w:rsid w:val="008A4616"/>
    <w:rsid w:val="008A6B79"/>
    <w:rsid w:val="008A7867"/>
    <w:rsid w:val="008B078F"/>
    <w:rsid w:val="008B15C6"/>
    <w:rsid w:val="008B3918"/>
    <w:rsid w:val="008B3E0B"/>
    <w:rsid w:val="008B4E09"/>
    <w:rsid w:val="008C0433"/>
    <w:rsid w:val="008C0E02"/>
    <w:rsid w:val="008C1B6D"/>
    <w:rsid w:val="008C2F2B"/>
    <w:rsid w:val="008C5DA6"/>
    <w:rsid w:val="008C60C5"/>
    <w:rsid w:val="008C6D31"/>
    <w:rsid w:val="008C7577"/>
    <w:rsid w:val="008D23B5"/>
    <w:rsid w:val="008E04DC"/>
    <w:rsid w:val="008E48DF"/>
    <w:rsid w:val="008F21FD"/>
    <w:rsid w:val="008F4AF2"/>
    <w:rsid w:val="008F6492"/>
    <w:rsid w:val="0090524F"/>
    <w:rsid w:val="00906FEA"/>
    <w:rsid w:val="00914340"/>
    <w:rsid w:val="00917C6D"/>
    <w:rsid w:val="009214F9"/>
    <w:rsid w:val="00927B95"/>
    <w:rsid w:val="00932308"/>
    <w:rsid w:val="00932EDC"/>
    <w:rsid w:val="00933D9D"/>
    <w:rsid w:val="00936CEB"/>
    <w:rsid w:val="00941246"/>
    <w:rsid w:val="009417FB"/>
    <w:rsid w:val="00944F18"/>
    <w:rsid w:val="00955C96"/>
    <w:rsid w:val="00956C7F"/>
    <w:rsid w:val="009600CD"/>
    <w:rsid w:val="00962D6C"/>
    <w:rsid w:val="00962FD7"/>
    <w:rsid w:val="00966E13"/>
    <w:rsid w:val="009673E7"/>
    <w:rsid w:val="00976917"/>
    <w:rsid w:val="00976FAC"/>
    <w:rsid w:val="009773B2"/>
    <w:rsid w:val="00977CC2"/>
    <w:rsid w:val="00980242"/>
    <w:rsid w:val="0098080F"/>
    <w:rsid w:val="00984189"/>
    <w:rsid w:val="009859F5"/>
    <w:rsid w:val="00985CC1"/>
    <w:rsid w:val="00990357"/>
    <w:rsid w:val="009929E9"/>
    <w:rsid w:val="00993035"/>
    <w:rsid w:val="00993969"/>
    <w:rsid w:val="009948F0"/>
    <w:rsid w:val="0099561D"/>
    <w:rsid w:val="00995C43"/>
    <w:rsid w:val="00997F1F"/>
    <w:rsid w:val="009A1C3C"/>
    <w:rsid w:val="009A6545"/>
    <w:rsid w:val="009A6ED2"/>
    <w:rsid w:val="009B076B"/>
    <w:rsid w:val="009B1902"/>
    <w:rsid w:val="009B2372"/>
    <w:rsid w:val="009B3A80"/>
    <w:rsid w:val="009B3FE9"/>
    <w:rsid w:val="009B42F4"/>
    <w:rsid w:val="009B721D"/>
    <w:rsid w:val="009B73EE"/>
    <w:rsid w:val="009B75FD"/>
    <w:rsid w:val="009C0B56"/>
    <w:rsid w:val="009C288F"/>
    <w:rsid w:val="009C3122"/>
    <w:rsid w:val="009C4B08"/>
    <w:rsid w:val="009C595B"/>
    <w:rsid w:val="009C6517"/>
    <w:rsid w:val="009C7266"/>
    <w:rsid w:val="009C7AA6"/>
    <w:rsid w:val="009D2916"/>
    <w:rsid w:val="009D422F"/>
    <w:rsid w:val="009D4D2D"/>
    <w:rsid w:val="009D7E0F"/>
    <w:rsid w:val="009E0864"/>
    <w:rsid w:val="009E12BE"/>
    <w:rsid w:val="009E143F"/>
    <w:rsid w:val="009E28A9"/>
    <w:rsid w:val="009E3103"/>
    <w:rsid w:val="009E358B"/>
    <w:rsid w:val="009E57CB"/>
    <w:rsid w:val="009F1D42"/>
    <w:rsid w:val="009F4A10"/>
    <w:rsid w:val="009F4BB5"/>
    <w:rsid w:val="009F4D63"/>
    <w:rsid w:val="009F515E"/>
    <w:rsid w:val="009F5714"/>
    <w:rsid w:val="009F604F"/>
    <w:rsid w:val="009F757A"/>
    <w:rsid w:val="00A016AE"/>
    <w:rsid w:val="00A017EE"/>
    <w:rsid w:val="00A03371"/>
    <w:rsid w:val="00A037C7"/>
    <w:rsid w:val="00A07C16"/>
    <w:rsid w:val="00A131C7"/>
    <w:rsid w:val="00A14FEF"/>
    <w:rsid w:val="00A210D9"/>
    <w:rsid w:val="00A2575D"/>
    <w:rsid w:val="00A26514"/>
    <w:rsid w:val="00A26AFD"/>
    <w:rsid w:val="00A26E48"/>
    <w:rsid w:val="00A27368"/>
    <w:rsid w:val="00A2790C"/>
    <w:rsid w:val="00A32FCF"/>
    <w:rsid w:val="00A3308F"/>
    <w:rsid w:val="00A34CF8"/>
    <w:rsid w:val="00A34EF8"/>
    <w:rsid w:val="00A417E3"/>
    <w:rsid w:val="00A43BFC"/>
    <w:rsid w:val="00A44373"/>
    <w:rsid w:val="00A4595C"/>
    <w:rsid w:val="00A47BF1"/>
    <w:rsid w:val="00A529AA"/>
    <w:rsid w:val="00A5390B"/>
    <w:rsid w:val="00A5766B"/>
    <w:rsid w:val="00A60CC0"/>
    <w:rsid w:val="00A61B84"/>
    <w:rsid w:val="00A66EEA"/>
    <w:rsid w:val="00A670DF"/>
    <w:rsid w:val="00A673BB"/>
    <w:rsid w:val="00A67DFD"/>
    <w:rsid w:val="00A67E82"/>
    <w:rsid w:val="00A70C24"/>
    <w:rsid w:val="00A712E7"/>
    <w:rsid w:val="00A71675"/>
    <w:rsid w:val="00A723CF"/>
    <w:rsid w:val="00A72954"/>
    <w:rsid w:val="00A72BD2"/>
    <w:rsid w:val="00A769A6"/>
    <w:rsid w:val="00A76D7C"/>
    <w:rsid w:val="00A774E5"/>
    <w:rsid w:val="00A838D5"/>
    <w:rsid w:val="00A85EAA"/>
    <w:rsid w:val="00A87731"/>
    <w:rsid w:val="00A878E6"/>
    <w:rsid w:val="00A9025B"/>
    <w:rsid w:val="00A938E1"/>
    <w:rsid w:val="00A93F0E"/>
    <w:rsid w:val="00A9499E"/>
    <w:rsid w:val="00A96921"/>
    <w:rsid w:val="00A96F2A"/>
    <w:rsid w:val="00A97E62"/>
    <w:rsid w:val="00A97ED4"/>
    <w:rsid w:val="00AA2B90"/>
    <w:rsid w:val="00AA2C0F"/>
    <w:rsid w:val="00AA504D"/>
    <w:rsid w:val="00AA5328"/>
    <w:rsid w:val="00AA6600"/>
    <w:rsid w:val="00AB051F"/>
    <w:rsid w:val="00AB21FE"/>
    <w:rsid w:val="00AB2232"/>
    <w:rsid w:val="00AB364A"/>
    <w:rsid w:val="00AB48E0"/>
    <w:rsid w:val="00AB4D3B"/>
    <w:rsid w:val="00AB51B2"/>
    <w:rsid w:val="00AB6495"/>
    <w:rsid w:val="00AB69DC"/>
    <w:rsid w:val="00AC026D"/>
    <w:rsid w:val="00AC0B04"/>
    <w:rsid w:val="00AC23F5"/>
    <w:rsid w:val="00AC34EB"/>
    <w:rsid w:val="00AC42AF"/>
    <w:rsid w:val="00AC7247"/>
    <w:rsid w:val="00AC7E8C"/>
    <w:rsid w:val="00AD096F"/>
    <w:rsid w:val="00AD29E7"/>
    <w:rsid w:val="00AD51D7"/>
    <w:rsid w:val="00AD5656"/>
    <w:rsid w:val="00AD6953"/>
    <w:rsid w:val="00AD7BE8"/>
    <w:rsid w:val="00AE02B2"/>
    <w:rsid w:val="00AE0DD8"/>
    <w:rsid w:val="00AE11E4"/>
    <w:rsid w:val="00AE2389"/>
    <w:rsid w:val="00AE25E8"/>
    <w:rsid w:val="00AE38E6"/>
    <w:rsid w:val="00AF0407"/>
    <w:rsid w:val="00AF1C75"/>
    <w:rsid w:val="00AF2896"/>
    <w:rsid w:val="00AF3496"/>
    <w:rsid w:val="00AF5494"/>
    <w:rsid w:val="00AF629D"/>
    <w:rsid w:val="00AF73D7"/>
    <w:rsid w:val="00AF74F5"/>
    <w:rsid w:val="00AF7549"/>
    <w:rsid w:val="00B018C9"/>
    <w:rsid w:val="00B01C6A"/>
    <w:rsid w:val="00B04EE1"/>
    <w:rsid w:val="00B06BB3"/>
    <w:rsid w:val="00B07AE8"/>
    <w:rsid w:val="00B07FBE"/>
    <w:rsid w:val="00B07FCF"/>
    <w:rsid w:val="00B1023F"/>
    <w:rsid w:val="00B1024E"/>
    <w:rsid w:val="00B134BA"/>
    <w:rsid w:val="00B17202"/>
    <w:rsid w:val="00B17D03"/>
    <w:rsid w:val="00B205FC"/>
    <w:rsid w:val="00B21B3B"/>
    <w:rsid w:val="00B23C67"/>
    <w:rsid w:val="00B27222"/>
    <w:rsid w:val="00B330C7"/>
    <w:rsid w:val="00B33E1B"/>
    <w:rsid w:val="00B363B9"/>
    <w:rsid w:val="00B40FAD"/>
    <w:rsid w:val="00B414B6"/>
    <w:rsid w:val="00B44186"/>
    <w:rsid w:val="00B44B8B"/>
    <w:rsid w:val="00B45BD1"/>
    <w:rsid w:val="00B5305B"/>
    <w:rsid w:val="00B542D0"/>
    <w:rsid w:val="00B63F4C"/>
    <w:rsid w:val="00B64A61"/>
    <w:rsid w:val="00B666CF"/>
    <w:rsid w:val="00B6675C"/>
    <w:rsid w:val="00B67419"/>
    <w:rsid w:val="00B70008"/>
    <w:rsid w:val="00B70555"/>
    <w:rsid w:val="00B70773"/>
    <w:rsid w:val="00B70A46"/>
    <w:rsid w:val="00B72D6F"/>
    <w:rsid w:val="00B74078"/>
    <w:rsid w:val="00B744F0"/>
    <w:rsid w:val="00B74DDF"/>
    <w:rsid w:val="00B84695"/>
    <w:rsid w:val="00B84B64"/>
    <w:rsid w:val="00B86493"/>
    <w:rsid w:val="00B909AD"/>
    <w:rsid w:val="00B92716"/>
    <w:rsid w:val="00BA0896"/>
    <w:rsid w:val="00BA18E9"/>
    <w:rsid w:val="00BA2191"/>
    <w:rsid w:val="00BA2A0B"/>
    <w:rsid w:val="00BA6703"/>
    <w:rsid w:val="00BA6746"/>
    <w:rsid w:val="00BA7155"/>
    <w:rsid w:val="00BA7B95"/>
    <w:rsid w:val="00BA7C27"/>
    <w:rsid w:val="00BB10BB"/>
    <w:rsid w:val="00BB23D8"/>
    <w:rsid w:val="00BB4527"/>
    <w:rsid w:val="00BB68EE"/>
    <w:rsid w:val="00BB7C79"/>
    <w:rsid w:val="00BC1176"/>
    <w:rsid w:val="00BC43EE"/>
    <w:rsid w:val="00BC49DB"/>
    <w:rsid w:val="00BC5464"/>
    <w:rsid w:val="00BC5E9F"/>
    <w:rsid w:val="00BC7649"/>
    <w:rsid w:val="00BC7C35"/>
    <w:rsid w:val="00BD1A97"/>
    <w:rsid w:val="00BD2B58"/>
    <w:rsid w:val="00BD525E"/>
    <w:rsid w:val="00BD68A7"/>
    <w:rsid w:val="00BD68E9"/>
    <w:rsid w:val="00BD6B49"/>
    <w:rsid w:val="00BD7ED9"/>
    <w:rsid w:val="00BE010C"/>
    <w:rsid w:val="00BE01AE"/>
    <w:rsid w:val="00BE0A2F"/>
    <w:rsid w:val="00BE2984"/>
    <w:rsid w:val="00BE2C8C"/>
    <w:rsid w:val="00BE5548"/>
    <w:rsid w:val="00BE5EBC"/>
    <w:rsid w:val="00BE7D78"/>
    <w:rsid w:val="00BE7FCC"/>
    <w:rsid w:val="00BF0678"/>
    <w:rsid w:val="00BF3D20"/>
    <w:rsid w:val="00C00E44"/>
    <w:rsid w:val="00C01F88"/>
    <w:rsid w:val="00C022D0"/>
    <w:rsid w:val="00C02332"/>
    <w:rsid w:val="00C02D45"/>
    <w:rsid w:val="00C042B1"/>
    <w:rsid w:val="00C04895"/>
    <w:rsid w:val="00C07588"/>
    <w:rsid w:val="00C11F92"/>
    <w:rsid w:val="00C12454"/>
    <w:rsid w:val="00C12ACF"/>
    <w:rsid w:val="00C1398F"/>
    <w:rsid w:val="00C13CAF"/>
    <w:rsid w:val="00C16D5B"/>
    <w:rsid w:val="00C17079"/>
    <w:rsid w:val="00C20FC3"/>
    <w:rsid w:val="00C226A7"/>
    <w:rsid w:val="00C257CC"/>
    <w:rsid w:val="00C30A59"/>
    <w:rsid w:val="00C4081A"/>
    <w:rsid w:val="00C40AD2"/>
    <w:rsid w:val="00C4113A"/>
    <w:rsid w:val="00C4119A"/>
    <w:rsid w:val="00C41578"/>
    <w:rsid w:val="00C43093"/>
    <w:rsid w:val="00C4459A"/>
    <w:rsid w:val="00C45951"/>
    <w:rsid w:val="00C5227E"/>
    <w:rsid w:val="00C5654E"/>
    <w:rsid w:val="00C61419"/>
    <w:rsid w:val="00C61DE4"/>
    <w:rsid w:val="00C64871"/>
    <w:rsid w:val="00C67E9D"/>
    <w:rsid w:val="00C712B4"/>
    <w:rsid w:val="00C77244"/>
    <w:rsid w:val="00C77972"/>
    <w:rsid w:val="00C80304"/>
    <w:rsid w:val="00C805E0"/>
    <w:rsid w:val="00C81FAC"/>
    <w:rsid w:val="00C8255B"/>
    <w:rsid w:val="00C84143"/>
    <w:rsid w:val="00C8451F"/>
    <w:rsid w:val="00C85057"/>
    <w:rsid w:val="00C8581A"/>
    <w:rsid w:val="00C873B6"/>
    <w:rsid w:val="00C87839"/>
    <w:rsid w:val="00C900E1"/>
    <w:rsid w:val="00C912A4"/>
    <w:rsid w:val="00C93E08"/>
    <w:rsid w:val="00C954EC"/>
    <w:rsid w:val="00C977DC"/>
    <w:rsid w:val="00CA1D18"/>
    <w:rsid w:val="00CA29AE"/>
    <w:rsid w:val="00CA4836"/>
    <w:rsid w:val="00CA69AF"/>
    <w:rsid w:val="00CA7243"/>
    <w:rsid w:val="00CA7BE8"/>
    <w:rsid w:val="00CB17C1"/>
    <w:rsid w:val="00CB2077"/>
    <w:rsid w:val="00CB215F"/>
    <w:rsid w:val="00CB31FB"/>
    <w:rsid w:val="00CB3E04"/>
    <w:rsid w:val="00CB44C3"/>
    <w:rsid w:val="00CB4721"/>
    <w:rsid w:val="00CB4E91"/>
    <w:rsid w:val="00CB5C6B"/>
    <w:rsid w:val="00CB5EAE"/>
    <w:rsid w:val="00CB5EE9"/>
    <w:rsid w:val="00CB7678"/>
    <w:rsid w:val="00CC051E"/>
    <w:rsid w:val="00CC40EF"/>
    <w:rsid w:val="00CC4CD8"/>
    <w:rsid w:val="00CC5410"/>
    <w:rsid w:val="00CC5EC4"/>
    <w:rsid w:val="00CC6AB2"/>
    <w:rsid w:val="00CC75A7"/>
    <w:rsid w:val="00CD00A9"/>
    <w:rsid w:val="00CD0EBD"/>
    <w:rsid w:val="00CD1718"/>
    <w:rsid w:val="00CD18CF"/>
    <w:rsid w:val="00CD4138"/>
    <w:rsid w:val="00CD4D7E"/>
    <w:rsid w:val="00CD5817"/>
    <w:rsid w:val="00CD62E6"/>
    <w:rsid w:val="00CD73CA"/>
    <w:rsid w:val="00CE19DB"/>
    <w:rsid w:val="00CE31BB"/>
    <w:rsid w:val="00CE416E"/>
    <w:rsid w:val="00CE681A"/>
    <w:rsid w:val="00CF1A2D"/>
    <w:rsid w:val="00CF3F90"/>
    <w:rsid w:val="00CF59D4"/>
    <w:rsid w:val="00CF61BE"/>
    <w:rsid w:val="00CF78AD"/>
    <w:rsid w:val="00D00A45"/>
    <w:rsid w:val="00D01F8E"/>
    <w:rsid w:val="00D0227D"/>
    <w:rsid w:val="00D02B0D"/>
    <w:rsid w:val="00D02FF5"/>
    <w:rsid w:val="00D0307D"/>
    <w:rsid w:val="00D03427"/>
    <w:rsid w:val="00D0465A"/>
    <w:rsid w:val="00D0647A"/>
    <w:rsid w:val="00D07739"/>
    <w:rsid w:val="00D1179B"/>
    <w:rsid w:val="00D11E75"/>
    <w:rsid w:val="00D137AD"/>
    <w:rsid w:val="00D222AA"/>
    <w:rsid w:val="00D236FA"/>
    <w:rsid w:val="00D2602D"/>
    <w:rsid w:val="00D26129"/>
    <w:rsid w:val="00D26442"/>
    <w:rsid w:val="00D27E2D"/>
    <w:rsid w:val="00D31543"/>
    <w:rsid w:val="00D32CC3"/>
    <w:rsid w:val="00D3578A"/>
    <w:rsid w:val="00D35E35"/>
    <w:rsid w:val="00D402E2"/>
    <w:rsid w:val="00D40709"/>
    <w:rsid w:val="00D40F37"/>
    <w:rsid w:val="00D43D5C"/>
    <w:rsid w:val="00D551B2"/>
    <w:rsid w:val="00D56016"/>
    <w:rsid w:val="00D562E5"/>
    <w:rsid w:val="00D57165"/>
    <w:rsid w:val="00D574A0"/>
    <w:rsid w:val="00D61746"/>
    <w:rsid w:val="00D62B51"/>
    <w:rsid w:val="00D63F99"/>
    <w:rsid w:val="00D64A6A"/>
    <w:rsid w:val="00D66323"/>
    <w:rsid w:val="00D663CD"/>
    <w:rsid w:val="00D675E0"/>
    <w:rsid w:val="00D707FB"/>
    <w:rsid w:val="00D712CA"/>
    <w:rsid w:val="00D7197C"/>
    <w:rsid w:val="00D730C0"/>
    <w:rsid w:val="00D7387F"/>
    <w:rsid w:val="00D7436E"/>
    <w:rsid w:val="00D77F44"/>
    <w:rsid w:val="00D80023"/>
    <w:rsid w:val="00D800E9"/>
    <w:rsid w:val="00D8046E"/>
    <w:rsid w:val="00D810BB"/>
    <w:rsid w:val="00D82BD5"/>
    <w:rsid w:val="00D84DA6"/>
    <w:rsid w:val="00D857CE"/>
    <w:rsid w:val="00D85F64"/>
    <w:rsid w:val="00D866F8"/>
    <w:rsid w:val="00D86765"/>
    <w:rsid w:val="00D9007B"/>
    <w:rsid w:val="00D901C8"/>
    <w:rsid w:val="00D90B0E"/>
    <w:rsid w:val="00D90D98"/>
    <w:rsid w:val="00D91487"/>
    <w:rsid w:val="00D9177B"/>
    <w:rsid w:val="00D9285E"/>
    <w:rsid w:val="00D938CC"/>
    <w:rsid w:val="00DA1744"/>
    <w:rsid w:val="00DA2A46"/>
    <w:rsid w:val="00DA52A2"/>
    <w:rsid w:val="00DA7659"/>
    <w:rsid w:val="00DB102D"/>
    <w:rsid w:val="00DB18FF"/>
    <w:rsid w:val="00DB2AAE"/>
    <w:rsid w:val="00DB2BBC"/>
    <w:rsid w:val="00DB2D91"/>
    <w:rsid w:val="00DB2E5D"/>
    <w:rsid w:val="00DB4BA2"/>
    <w:rsid w:val="00DB6AEC"/>
    <w:rsid w:val="00DC1739"/>
    <w:rsid w:val="00DC18E1"/>
    <w:rsid w:val="00DC58AF"/>
    <w:rsid w:val="00DC6F23"/>
    <w:rsid w:val="00DD1E11"/>
    <w:rsid w:val="00DD402D"/>
    <w:rsid w:val="00DD706A"/>
    <w:rsid w:val="00DD7F91"/>
    <w:rsid w:val="00DE1FDB"/>
    <w:rsid w:val="00DE481A"/>
    <w:rsid w:val="00DF0AEC"/>
    <w:rsid w:val="00DF0EB4"/>
    <w:rsid w:val="00DF5264"/>
    <w:rsid w:val="00DF7619"/>
    <w:rsid w:val="00DF7ED8"/>
    <w:rsid w:val="00E004F0"/>
    <w:rsid w:val="00E0091A"/>
    <w:rsid w:val="00E03B98"/>
    <w:rsid w:val="00E03DBB"/>
    <w:rsid w:val="00E05A50"/>
    <w:rsid w:val="00E0673F"/>
    <w:rsid w:val="00E103EF"/>
    <w:rsid w:val="00E13055"/>
    <w:rsid w:val="00E14E2E"/>
    <w:rsid w:val="00E16BC7"/>
    <w:rsid w:val="00E17EA9"/>
    <w:rsid w:val="00E212CF"/>
    <w:rsid w:val="00E21664"/>
    <w:rsid w:val="00E21F33"/>
    <w:rsid w:val="00E249CD"/>
    <w:rsid w:val="00E24A4C"/>
    <w:rsid w:val="00E252F3"/>
    <w:rsid w:val="00E31749"/>
    <w:rsid w:val="00E34066"/>
    <w:rsid w:val="00E3556F"/>
    <w:rsid w:val="00E362AD"/>
    <w:rsid w:val="00E36803"/>
    <w:rsid w:val="00E37D45"/>
    <w:rsid w:val="00E40E01"/>
    <w:rsid w:val="00E4180D"/>
    <w:rsid w:val="00E43CBC"/>
    <w:rsid w:val="00E44639"/>
    <w:rsid w:val="00E45A9F"/>
    <w:rsid w:val="00E45B8C"/>
    <w:rsid w:val="00E4719B"/>
    <w:rsid w:val="00E50375"/>
    <w:rsid w:val="00E51DC5"/>
    <w:rsid w:val="00E51E3F"/>
    <w:rsid w:val="00E52852"/>
    <w:rsid w:val="00E53323"/>
    <w:rsid w:val="00E54BB4"/>
    <w:rsid w:val="00E56D8A"/>
    <w:rsid w:val="00E6060F"/>
    <w:rsid w:val="00E60AED"/>
    <w:rsid w:val="00E64717"/>
    <w:rsid w:val="00E6553A"/>
    <w:rsid w:val="00E65D6B"/>
    <w:rsid w:val="00E70627"/>
    <w:rsid w:val="00E74562"/>
    <w:rsid w:val="00E77149"/>
    <w:rsid w:val="00E772AA"/>
    <w:rsid w:val="00E7768D"/>
    <w:rsid w:val="00E8101A"/>
    <w:rsid w:val="00E81C77"/>
    <w:rsid w:val="00E81EAC"/>
    <w:rsid w:val="00E82447"/>
    <w:rsid w:val="00E82AED"/>
    <w:rsid w:val="00E865F9"/>
    <w:rsid w:val="00E94AEA"/>
    <w:rsid w:val="00E952A1"/>
    <w:rsid w:val="00E9594E"/>
    <w:rsid w:val="00EA1CAE"/>
    <w:rsid w:val="00EA445B"/>
    <w:rsid w:val="00EA52B4"/>
    <w:rsid w:val="00EA591A"/>
    <w:rsid w:val="00EA63B4"/>
    <w:rsid w:val="00EA6803"/>
    <w:rsid w:val="00EB44CA"/>
    <w:rsid w:val="00EB47C6"/>
    <w:rsid w:val="00EB5113"/>
    <w:rsid w:val="00EB656F"/>
    <w:rsid w:val="00EB6C46"/>
    <w:rsid w:val="00EB7A05"/>
    <w:rsid w:val="00EC0BDE"/>
    <w:rsid w:val="00EC1D5A"/>
    <w:rsid w:val="00EC4381"/>
    <w:rsid w:val="00EC561C"/>
    <w:rsid w:val="00EC5BA3"/>
    <w:rsid w:val="00EC7B19"/>
    <w:rsid w:val="00ED0B01"/>
    <w:rsid w:val="00ED0BEE"/>
    <w:rsid w:val="00ED25E6"/>
    <w:rsid w:val="00ED4BC2"/>
    <w:rsid w:val="00ED649D"/>
    <w:rsid w:val="00ED68F6"/>
    <w:rsid w:val="00ED7162"/>
    <w:rsid w:val="00ED7234"/>
    <w:rsid w:val="00ED7A76"/>
    <w:rsid w:val="00EE25B2"/>
    <w:rsid w:val="00EE3917"/>
    <w:rsid w:val="00EE44EF"/>
    <w:rsid w:val="00EE6DD0"/>
    <w:rsid w:val="00EE7891"/>
    <w:rsid w:val="00EF1F67"/>
    <w:rsid w:val="00EF684E"/>
    <w:rsid w:val="00EF7A19"/>
    <w:rsid w:val="00F00633"/>
    <w:rsid w:val="00F0394A"/>
    <w:rsid w:val="00F041B5"/>
    <w:rsid w:val="00F05D86"/>
    <w:rsid w:val="00F067BA"/>
    <w:rsid w:val="00F129A5"/>
    <w:rsid w:val="00F14D06"/>
    <w:rsid w:val="00F163C5"/>
    <w:rsid w:val="00F16C0D"/>
    <w:rsid w:val="00F172F0"/>
    <w:rsid w:val="00F210FD"/>
    <w:rsid w:val="00F21C0B"/>
    <w:rsid w:val="00F22395"/>
    <w:rsid w:val="00F23C4E"/>
    <w:rsid w:val="00F27115"/>
    <w:rsid w:val="00F276A9"/>
    <w:rsid w:val="00F32040"/>
    <w:rsid w:val="00F32775"/>
    <w:rsid w:val="00F32D1C"/>
    <w:rsid w:val="00F32E65"/>
    <w:rsid w:val="00F33FF7"/>
    <w:rsid w:val="00F35310"/>
    <w:rsid w:val="00F362EC"/>
    <w:rsid w:val="00F36305"/>
    <w:rsid w:val="00F365D9"/>
    <w:rsid w:val="00F37A69"/>
    <w:rsid w:val="00F41B27"/>
    <w:rsid w:val="00F43DB7"/>
    <w:rsid w:val="00F43EE7"/>
    <w:rsid w:val="00F4409D"/>
    <w:rsid w:val="00F47936"/>
    <w:rsid w:val="00F511EF"/>
    <w:rsid w:val="00F52677"/>
    <w:rsid w:val="00F536B1"/>
    <w:rsid w:val="00F53E23"/>
    <w:rsid w:val="00F55269"/>
    <w:rsid w:val="00F60987"/>
    <w:rsid w:val="00F611B7"/>
    <w:rsid w:val="00F61B31"/>
    <w:rsid w:val="00F63E4A"/>
    <w:rsid w:val="00F64080"/>
    <w:rsid w:val="00F661C7"/>
    <w:rsid w:val="00F66976"/>
    <w:rsid w:val="00F6731C"/>
    <w:rsid w:val="00F67927"/>
    <w:rsid w:val="00F71D4A"/>
    <w:rsid w:val="00F738B7"/>
    <w:rsid w:val="00F763C7"/>
    <w:rsid w:val="00F763CF"/>
    <w:rsid w:val="00F76C5E"/>
    <w:rsid w:val="00F7705E"/>
    <w:rsid w:val="00F779AF"/>
    <w:rsid w:val="00F80038"/>
    <w:rsid w:val="00F843F4"/>
    <w:rsid w:val="00F851C8"/>
    <w:rsid w:val="00F85BCF"/>
    <w:rsid w:val="00F90D11"/>
    <w:rsid w:val="00F90DEC"/>
    <w:rsid w:val="00F91BE9"/>
    <w:rsid w:val="00F922DF"/>
    <w:rsid w:val="00F93065"/>
    <w:rsid w:val="00F94C12"/>
    <w:rsid w:val="00F961EC"/>
    <w:rsid w:val="00F97BCE"/>
    <w:rsid w:val="00FA37FB"/>
    <w:rsid w:val="00FA4026"/>
    <w:rsid w:val="00FA4432"/>
    <w:rsid w:val="00FA57E3"/>
    <w:rsid w:val="00FA6401"/>
    <w:rsid w:val="00FB1FA0"/>
    <w:rsid w:val="00FB3E5F"/>
    <w:rsid w:val="00FB49CB"/>
    <w:rsid w:val="00FB4D58"/>
    <w:rsid w:val="00FB4F39"/>
    <w:rsid w:val="00FB5ECE"/>
    <w:rsid w:val="00FB6828"/>
    <w:rsid w:val="00FB7B02"/>
    <w:rsid w:val="00FC4BB7"/>
    <w:rsid w:val="00FC7BE4"/>
    <w:rsid w:val="00FD123F"/>
    <w:rsid w:val="00FD152C"/>
    <w:rsid w:val="00FD1797"/>
    <w:rsid w:val="00FD26B0"/>
    <w:rsid w:val="00FD351B"/>
    <w:rsid w:val="00FD524D"/>
    <w:rsid w:val="00FE2CDE"/>
    <w:rsid w:val="00FE37D4"/>
    <w:rsid w:val="00FE51E7"/>
    <w:rsid w:val="00FE5904"/>
    <w:rsid w:val="00FF01BD"/>
    <w:rsid w:val="00FF0470"/>
    <w:rsid w:val="00FF07E1"/>
    <w:rsid w:val="00FF1DE0"/>
    <w:rsid w:val="00FF3DD7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2016-01-10T05:15:00Z</dcterms:created>
  <dcterms:modified xsi:type="dcterms:W3CDTF">2016-01-10T05:16:00Z</dcterms:modified>
</cp:coreProperties>
</file>