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056F" w:rsidP="0086056F">
      <w:pPr>
        <w:jc w:val="center"/>
        <w:rPr>
          <w:rFonts w:ascii="Times New Roman" w:eastAsia="SimSun" w:hAnsi="Times New Roman" w:cs="Mangal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ar-SA"/>
        </w:rPr>
        <w:t xml:space="preserve">Детский творческий конкурс  </w:t>
      </w:r>
      <w:r>
        <w:rPr>
          <w:rFonts w:ascii="Times New Roman" w:eastAsia="SimSun" w:hAnsi="Times New Roman" w:cs="Mangal"/>
          <w:b/>
          <w:bCs/>
          <w:kern w:val="2"/>
          <w:sz w:val="28"/>
          <w:szCs w:val="28"/>
          <w:lang w:eastAsia="hi-IN" w:bidi="hi-IN"/>
        </w:rPr>
        <w:t>«Мастерская Деда Мороза»</w:t>
      </w:r>
    </w:p>
    <w:p w:rsidR="0086056F" w:rsidRDefault="0086056F" w:rsidP="0086056F">
      <w:pPr>
        <w:jc w:val="center"/>
      </w:pPr>
      <w:r>
        <w:rPr>
          <w:noProof/>
        </w:rPr>
        <w:drawing>
          <wp:inline distT="0" distB="0" distL="0" distR="0">
            <wp:extent cx="6040556" cy="4531585"/>
            <wp:effectExtent l="19050" t="0" r="0" b="0"/>
            <wp:docPr id="1" name="Рисунок 1" descr="C:\Users\Садик\Desktop\2015 фото ДОУ\12 декабрь 2015\мастерская деда мороза\SAM_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2015 фото ДОУ\12 декабрь 2015\мастерская деда мороза\SAM_6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57" cy="453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6F" w:rsidRDefault="0086056F" w:rsidP="0086056F">
      <w:pPr>
        <w:jc w:val="center"/>
      </w:pPr>
      <w:r>
        <w:rPr>
          <w:noProof/>
        </w:rPr>
        <w:drawing>
          <wp:inline distT="0" distB="0" distL="0" distR="0">
            <wp:extent cx="6221776" cy="4667534"/>
            <wp:effectExtent l="19050" t="0" r="7574" b="0"/>
            <wp:docPr id="5" name="Рисунок 5" descr="C:\Users\Садик\Desktop\2015 фото ДОУ\12 декабрь 2015\мастерская деда мороза\SAM_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2015 фото ДОУ\12 декабрь 2015\мастерская деда мороза\SAM_6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760" cy="466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6F" w:rsidRDefault="0086056F" w:rsidP="0086056F">
      <w:pPr>
        <w:jc w:val="center"/>
      </w:pPr>
      <w:r>
        <w:rPr>
          <w:noProof/>
        </w:rPr>
        <w:lastRenderedPageBreak/>
        <w:drawing>
          <wp:inline distT="0" distB="0" distL="0" distR="0">
            <wp:extent cx="3256413" cy="4237409"/>
            <wp:effectExtent l="19050" t="0" r="1137" b="0"/>
            <wp:docPr id="2" name="Рисунок 2" descr="C:\Users\Садик\Desktop\2015 фото ДОУ\12 декабрь 2015\мастерская деда мороза\SAM_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015 фото ДОУ\12 декабрь 2015\мастерская деда мороза\SAM_6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88" t="22385" r="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61" cy="424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82538" cy="4244454"/>
            <wp:effectExtent l="19050" t="0" r="0" b="0"/>
            <wp:docPr id="3" name="Рисунок 3" descr="C:\Users\Садик\Desktop\2015 фото ДОУ\12 декабрь 2015\мастерская деда мороза\SAM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2015 фото ДОУ\12 декабрь 2015\мастерская деда мороза\SAM_6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98" t="11944" r="9239" b="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39" cy="424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6F" w:rsidRDefault="0086056F" w:rsidP="0086056F">
      <w:pPr>
        <w:jc w:val="center"/>
      </w:pPr>
    </w:p>
    <w:p w:rsidR="0086056F" w:rsidRDefault="0086056F" w:rsidP="0086056F">
      <w:pPr>
        <w:jc w:val="center"/>
      </w:pPr>
      <w:r>
        <w:rPr>
          <w:noProof/>
        </w:rPr>
        <w:drawing>
          <wp:inline distT="0" distB="0" distL="0" distR="0">
            <wp:extent cx="5814907" cy="4640238"/>
            <wp:effectExtent l="19050" t="0" r="0" b="0"/>
            <wp:docPr id="6" name="Рисунок 6" descr="C:\Users\Садик\Desktop\2015 фото ДОУ\12 декабрь 2015\мастерская деда мороза\SAM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2015 фото ДОУ\12 декабрь 2015\мастерская деда мороза\SAM_6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9" r="14397" b="10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99" cy="46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6F" w:rsidRDefault="0086056F" w:rsidP="0086056F">
      <w:pPr>
        <w:jc w:val="center"/>
      </w:pPr>
      <w:r>
        <w:rPr>
          <w:noProof/>
        </w:rPr>
        <w:lastRenderedPageBreak/>
        <w:drawing>
          <wp:inline distT="0" distB="0" distL="0" distR="0">
            <wp:extent cx="5421314" cy="4067033"/>
            <wp:effectExtent l="19050" t="0" r="7936" b="0"/>
            <wp:docPr id="7" name="Рисунок 7" descr="C:\Users\Садик\Desktop\2015 фото ДОУ\12 декабрь 2015\мастерская деда мороза\SAM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2015 фото ДОУ\12 декабрь 2015\мастерская деда мороза\SAM_6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801" cy="40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6F" w:rsidRDefault="0086056F" w:rsidP="0086056F"/>
    <w:p w:rsidR="0086056F" w:rsidRDefault="0086056F" w:rsidP="0086056F">
      <w:pPr>
        <w:jc w:val="center"/>
      </w:pPr>
      <w:r>
        <w:rPr>
          <w:noProof/>
        </w:rPr>
        <w:drawing>
          <wp:inline distT="0" distB="0" distL="0" distR="0">
            <wp:extent cx="4034335" cy="5377729"/>
            <wp:effectExtent l="19050" t="0" r="4265" b="0"/>
            <wp:docPr id="4" name="Рисунок 4" descr="C:\Users\Садик\Desktop\2015 фото ДОУ\12 декабрь 2015\мастерская деда мороза\SAM_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2015 фото ДОУ\12 декабрь 2015\мастерская деда мороза\SAM_6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99" cy="537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56F" w:rsidSect="0086056F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6056F"/>
    <w:rsid w:val="00860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</Words>
  <Characters>59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cp:lastPrinted>2015-12-24T12:47:00Z</cp:lastPrinted>
  <dcterms:created xsi:type="dcterms:W3CDTF">2015-12-24T12:41:00Z</dcterms:created>
  <dcterms:modified xsi:type="dcterms:W3CDTF">2015-12-24T12:50:00Z</dcterms:modified>
</cp:coreProperties>
</file>