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EC" w:rsidRPr="00555873" w:rsidRDefault="00A81FEC" w:rsidP="00A81FEC">
      <w:pPr>
        <w:jc w:val="center"/>
        <w:rPr>
          <w:b/>
          <w:sz w:val="28"/>
          <w:szCs w:val="28"/>
        </w:rPr>
      </w:pPr>
      <w:r w:rsidRPr="00555873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</w:t>
      </w:r>
      <w:r w:rsidRPr="00555873">
        <w:rPr>
          <w:b/>
          <w:sz w:val="28"/>
          <w:szCs w:val="28"/>
        </w:rPr>
        <w:t>по русскому языку</w:t>
      </w:r>
      <w:r>
        <w:rPr>
          <w:b/>
          <w:sz w:val="28"/>
          <w:szCs w:val="28"/>
        </w:rPr>
        <w:t xml:space="preserve"> 5 класс (</w:t>
      </w:r>
      <w:r w:rsidR="00441E46">
        <w:rPr>
          <w:b/>
          <w:sz w:val="28"/>
          <w:szCs w:val="28"/>
        </w:rPr>
        <w:t>170 часов</w:t>
      </w:r>
      <w:r w:rsidRPr="00555873">
        <w:rPr>
          <w:b/>
          <w:sz w:val="28"/>
          <w:szCs w:val="28"/>
        </w:rPr>
        <w:t>).</w:t>
      </w:r>
    </w:p>
    <w:p w:rsidR="00A81FEC" w:rsidRDefault="00A81FEC" w:rsidP="00A81FEC"/>
    <w:tbl>
      <w:tblPr>
        <w:tblW w:w="17302" w:type="dxa"/>
        <w:tblInd w:w="-176" w:type="dxa"/>
        <w:tblLayout w:type="fixed"/>
        <w:tblLook w:val="04A0"/>
      </w:tblPr>
      <w:tblGrid>
        <w:gridCol w:w="565"/>
        <w:gridCol w:w="1657"/>
        <w:gridCol w:w="564"/>
        <w:gridCol w:w="1302"/>
        <w:gridCol w:w="2124"/>
        <w:gridCol w:w="6"/>
        <w:gridCol w:w="19"/>
        <w:gridCol w:w="5493"/>
        <w:gridCol w:w="10"/>
        <w:gridCol w:w="22"/>
        <w:gridCol w:w="1281"/>
        <w:gridCol w:w="819"/>
        <w:gridCol w:w="31"/>
        <w:gridCol w:w="15"/>
        <w:gridCol w:w="15"/>
        <w:gridCol w:w="31"/>
        <w:gridCol w:w="932"/>
        <w:gridCol w:w="2334"/>
        <w:gridCol w:w="46"/>
        <w:gridCol w:w="19"/>
        <w:gridCol w:w="17"/>
      </w:tblGrid>
      <w:tr w:rsidR="00A81FEC" w:rsidRPr="00316397" w:rsidTr="000A2714">
        <w:trPr>
          <w:gridAfter w:val="4"/>
          <w:wAfter w:w="2416" w:type="dxa"/>
          <w:trHeight w:val="14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316397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6397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proofErr w:type="spellStart"/>
            <w:proofErr w:type="gramStart"/>
            <w:r w:rsidRPr="00316397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16397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16397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</w:p>
          <w:p w:rsidR="00A81FEC" w:rsidRPr="00316397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</w:p>
          <w:p w:rsidR="00A81FEC" w:rsidRPr="00316397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</w:p>
          <w:p w:rsidR="00A81FEC" w:rsidRPr="00316397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316397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316397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Раздел </w:t>
            </w:r>
          </w:p>
          <w:p w:rsidR="00A81FEC" w:rsidRPr="00316397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316397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программы. </w:t>
            </w:r>
          </w:p>
          <w:p w:rsidR="00A81FEC" w:rsidRPr="00316397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316397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Тема урока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316397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proofErr w:type="spellStart"/>
            <w:r w:rsidRPr="00316397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Кол-вочасов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316397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316397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Тип урока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316397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316397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Виды и формы контроля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316397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316397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Планируемые результаты обучения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316397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Домашнее задание</w:t>
            </w:r>
            <w:r w:rsidRPr="00316397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316397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>
              <w:rPr>
                <w:b/>
              </w:rPr>
              <w:t xml:space="preserve">Планируемая </w:t>
            </w:r>
            <w:r w:rsidRPr="00980E67">
              <w:rPr>
                <w:b/>
              </w:rPr>
              <w:t>дата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316397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>
              <w:rPr>
                <w:b/>
              </w:rPr>
              <w:t xml:space="preserve">Фактическая дата </w:t>
            </w:r>
            <w:proofErr w:type="spellStart"/>
            <w:r>
              <w:rPr>
                <w:b/>
              </w:rPr>
              <w:t>провед</w:t>
            </w:r>
            <w:proofErr w:type="spellEnd"/>
            <w:r>
              <w:rPr>
                <w:b/>
              </w:rPr>
              <w:t>.</w:t>
            </w:r>
          </w:p>
        </w:tc>
      </w:tr>
      <w:tr w:rsidR="00A81FEC" w:rsidRPr="002C3A54" w:rsidTr="000A2714">
        <w:trPr>
          <w:gridAfter w:val="4"/>
          <w:wAfter w:w="2416" w:type="dxa"/>
          <w:trHeight w:val="1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13</w:t>
            </w:r>
          </w:p>
        </w:tc>
      </w:tr>
      <w:tr w:rsidR="00A81FEC" w:rsidRPr="002C3A54" w:rsidTr="00102562">
        <w:trPr>
          <w:gridAfter w:val="4"/>
          <w:wAfter w:w="2416" w:type="dxa"/>
          <w:trHeight w:val="171"/>
        </w:trPr>
        <w:tc>
          <w:tcPr>
            <w:tcW w:w="14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B27E31" w:rsidRDefault="00FC1337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 языке и речи (2</w:t>
            </w:r>
            <w:r w:rsidR="00A81FEC" w:rsidRPr="00B27E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+ 1 </w:t>
            </w:r>
            <w:proofErr w:type="spellStart"/>
            <w:proofErr w:type="gramStart"/>
            <w:r w:rsidR="00A81FEC" w:rsidRPr="00B27E31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spellEnd"/>
            <w:proofErr w:type="gramEnd"/>
            <w:r w:rsidR="00A81FEC" w:rsidRPr="00B27E31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="00A81FEC" w:rsidRPr="00B27E31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spellEnd"/>
            <w:r w:rsidR="00A81FEC" w:rsidRPr="00B27E3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A81FEC" w:rsidRPr="002C3A54" w:rsidTr="000A2714">
        <w:trPr>
          <w:gridAfter w:val="4"/>
          <w:wAfter w:w="2416" w:type="dxa"/>
          <w:trHeight w:val="16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Зачем человеку нужен язык.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Default="00FC1337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Текущий. Комбинированный опрос. Тренировочные упражнения.</w:t>
            </w:r>
          </w:p>
          <w:p w:rsidR="00A81FEC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и назначение УМК, условные обозначения, используемые в нем; понятия </w:t>
            </w:r>
            <w:r w:rsidRPr="002C3A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язык, лингвистика;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языка в жизни человека; основные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художественной выразит., особенности развития .русск.языка.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находить в тексте средства  худ. выразительности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в  текстах сочинений.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Параграф, упражнения учебника,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07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F73C2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мы знаем о русском языке.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Текущий. Комбинированный опрос.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Комментированное письмо</w:t>
            </w:r>
          </w:p>
        </w:tc>
        <w:tc>
          <w:tcPr>
            <w:tcW w:w="5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понятия "русский лит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зык, лит.норма, изменчивость норм языка". Уметь: оперировать терминами при анализе языкового явления.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6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F73C2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Что такое речь.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85079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50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Творческое задание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осуществлять речевой самоконтроль, совершенствовать и редактировать собственные тексты.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102562">
        <w:trPr>
          <w:gridAfter w:val="4"/>
          <w:wAfter w:w="2416" w:type="dxa"/>
          <w:trHeight w:val="276"/>
        </w:trPr>
        <w:tc>
          <w:tcPr>
            <w:tcW w:w="14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D11D2F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1D2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Повторение </w:t>
            </w:r>
            <w:proofErr w:type="gramStart"/>
            <w:r w:rsidRPr="00D11D2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изученного</w:t>
            </w:r>
            <w:proofErr w:type="gramEnd"/>
            <w:r w:rsidRPr="00D11D2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в начальных к</w:t>
            </w:r>
            <w:r w:rsidR="00B678F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лассах. Фонетика. Графика. (3+ 1</w:t>
            </w:r>
            <w:r w:rsidRPr="00D11D2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D11D2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</w:t>
            </w:r>
            <w:proofErr w:type="spellEnd"/>
            <w:proofErr w:type="gramEnd"/>
            <w:r w:rsidRPr="00D11D2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/</w:t>
            </w:r>
            <w:proofErr w:type="spellStart"/>
            <w:r w:rsidRPr="00D11D2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</w:t>
            </w:r>
            <w:proofErr w:type="spellEnd"/>
            <w:r w:rsidRPr="00D11D2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</w:tr>
      <w:tr w:rsidR="00A81FEC" w:rsidRPr="002C3A54" w:rsidTr="000A2714">
        <w:trPr>
          <w:gridAfter w:val="4"/>
          <w:wAfter w:w="2416" w:type="dxa"/>
          <w:trHeight w:val="10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F73C2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 и буквы. Алфавит.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опрос. Самостоятельная работа.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отличие буквы от звука; принцип деления звуков на гласные и согласные.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 правильно произносить названия букв, располагать слова в алфавитном порядке; пользоваться словарем.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учебника, ответить на вопросы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0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F73C2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Что обозначают буквы е, ё,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spellEnd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Предварительный контроль.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Объяснительный диктант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случаи, в кот. буквы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,ё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,ю,я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обозначают два звука;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обозначение мягкости в фонетической транскрипции.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выполнять фонетический разбор таких слов.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106B6E">
        <w:trPr>
          <w:gridAfter w:val="4"/>
          <w:wAfter w:w="2416" w:type="dxa"/>
          <w:trHeight w:val="9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F73C2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Фонетический разбор.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 контроль.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Фонетический разбор слов.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общую характеристику звуков; порядок фонетического разбора, йотированные звуки. Уметь: производить фонетический разбор слов.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Упражнения учебника,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106B6E">
        <w:trPr>
          <w:gridAfter w:val="4"/>
          <w:wAfter w:w="2416" w:type="dxa"/>
          <w:trHeight w:val="13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F73C2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7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807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07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Речь монологическая и диалогическая. Речь устная и письменная.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B678F0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85079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50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  <w:r w:rsidRPr="002C3A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Творческое задание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особенности диалогической и монологической речи, пунктуационное оформление диалога на письме.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оперировать терминами при анализе язык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вления.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по теме учебного исследования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102562">
        <w:trPr>
          <w:gridAfter w:val="4"/>
          <w:wAfter w:w="2416" w:type="dxa"/>
          <w:trHeight w:val="215"/>
        </w:trPr>
        <w:tc>
          <w:tcPr>
            <w:tcW w:w="14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CB4273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427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Повторение </w:t>
            </w:r>
            <w:proofErr w:type="gramStart"/>
            <w:r w:rsidRPr="00CB427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изученного</w:t>
            </w:r>
            <w:proofErr w:type="gramEnd"/>
            <w:r w:rsidRPr="00CB427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в начальных классах.</w:t>
            </w:r>
            <w:r w:rsidR="00E347F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Письмо. Орфография (9</w:t>
            </w:r>
            <w:r w:rsidR="00914A5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+ 4</w:t>
            </w:r>
            <w:r w:rsidRPr="00CB4273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CB4273">
              <w:rPr>
                <w:rFonts w:ascii="Times New Roman" w:hAnsi="Times New Roman" w:cs="Times New Roman"/>
                <w:b/>
                <w:color w:val="000000"/>
                <w:sz w:val="20"/>
              </w:rPr>
              <w:t>р</w:t>
            </w:r>
            <w:proofErr w:type="spellEnd"/>
            <w:proofErr w:type="gramEnd"/>
            <w:r w:rsidRPr="00CB4273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proofErr w:type="spellStart"/>
            <w:r w:rsidRPr="00CB4273">
              <w:rPr>
                <w:rFonts w:ascii="Times New Roman" w:hAnsi="Times New Roman" w:cs="Times New Roman"/>
                <w:b/>
                <w:color w:val="000000"/>
                <w:sz w:val="20"/>
              </w:rPr>
              <w:t>р</w:t>
            </w:r>
            <w:proofErr w:type="spellEnd"/>
            <w:r w:rsidRPr="00CB4273">
              <w:rPr>
                <w:rFonts w:ascii="Times New Roman" w:hAnsi="Times New Roman" w:cs="Times New Roman"/>
                <w:b/>
                <w:color w:val="000000"/>
                <w:sz w:val="20"/>
              </w:rPr>
              <w:t>).</w:t>
            </w:r>
          </w:p>
        </w:tc>
      </w:tr>
      <w:tr w:rsidR="00A81FEC" w:rsidRPr="002C3A54" w:rsidTr="000A2714">
        <w:trPr>
          <w:gridAfter w:val="4"/>
          <w:wAfter w:w="2416" w:type="dxa"/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461261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ачем людям письмо.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0964F3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64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 контроль (индивидуальный).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особенности устной и письменной речи.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соблюдать основные правила орфографии.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ED9" w:rsidRPr="002C3A54" w:rsidTr="000A2714">
        <w:trPr>
          <w:gridAfter w:val="4"/>
          <w:wAfter w:w="2416" w:type="dxa"/>
          <w:trHeight w:val="9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ED9" w:rsidRPr="002C3A54" w:rsidRDefault="00461261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D9" w:rsidRPr="002C3A54" w:rsidRDefault="00675ED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Нужны ли правила?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ED9" w:rsidRPr="002C3A54" w:rsidRDefault="00675ED9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D9" w:rsidRPr="002C3A54" w:rsidRDefault="00675ED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D9" w:rsidRPr="002C3A54" w:rsidRDefault="00675ED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фронтальный.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Комплексный анализ текста 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D9" w:rsidRPr="002C3A54" w:rsidRDefault="00675ED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типы орфограмм корня, порядок действий при решении орфографических задач. Уметь: обосновывать свой выбор орфограммы.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D9" w:rsidRPr="002C3A54" w:rsidRDefault="00675ED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учебника,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ED9" w:rsidRPr="002C3A54" w:rsidRDefault="00675ED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ED9" w:rsidRPr="002C3A54" w:rsidRDefault="00675ED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252C" w:rsidRPr="002C3A54" w:rsidTr="00106B6E">
        <w:trPr>
          <w:gridAfter w:val="4"/>
          <w:wAfter w:w="2416" w:type="dxa"/>
          <w:trHeight w:val="13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2C" w:rsidRPr="002C3A54" w:rsidRDefault="0035252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61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2C" w:rsidRPr="002C3A54" w:rsidRDefault="0035252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Орфограммы в корнях слов. Правила обозначения буквами гласных звуков.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52C" w:rsidRPr="002C3A54" w:rsidRDefault="0087294F" w:rsidP="0035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2C" w:rsidRPr="002C3A54" w:rsidRDefault="0035252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2C" w:rsidRPr="002C3A54" w:rsidRDefault="0035252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фронтальный. Тренировочные упражнения. 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2C" w:rsidRPr="002C3A54" w:rsidRDefault="0035252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типы орфограмм корня, порядок действий при решении орфографических задач. Уметь: обосновывать свой выбор орфограммы, соблюдать основные правила орфографии.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2C" w:rsidRPr="002C3A54" w:rsidRDefault="0035252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учебника,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2C" w:rsidRPr="002C3A54" w:rsidRDefault="0035252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2C" w:rsidRPr="002C3A54" w:rsidRDefault="0035252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9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6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Что такое текст. Тема текста.</w:t>
            </w:r>
            <w:r w:rsidR="00461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Основная мысль текста.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AA250B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2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Проблемные задачи. Творческое задание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признаки текста, его функционально-смысловой тип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61261"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461261"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пособы развития темы в тексте; структуру текста.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редактировать текст, составлять пла</w:t>
            </w:r>
            <w:r w:rsidR="00AD0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н, делить на </w:t>
            </w:r>
            <w:proofErr w:type="spellStart"/>
            <w:r w:rsidR="00AD0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микротемы</w:t>
            </w:r>
            <w:proofErr w:type="spellEnd"/>
            <w:r w:rsidR="00AD0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абзацы, </w:t>
            </w:r>
            <w:r w:rsidR="00AD042A"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выбрать языковые средства в зависимости от цели, темы, основной мысли, сферы, ситуации и условий общения.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D042A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5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265D8F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Орфограммы в корнях слов. Правила обозначения буквами согласных звуков.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87294F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ематичесикй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диктант. Словарно-орфографическая работа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типы орфограмм корня, порядок действий при решении орфографических задач. Уметь: обосновывать свой выбор орфограммы, применять изученные орфограммы.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F8083E">
        <w:trPr>
          <w:gridAfter w:val="4"/>
          <w:wAfter w:w="2416" w:type="dxa"/>
          <w:trHeight w:val="9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55572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C12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Сочетания букв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жи-ши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ча-ща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чу-щу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чк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нщ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щн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рщ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55572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Объяснительный диктант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понятие орфограмма - буква.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определять мягкость согласного, непарность по мягкости - твердости, применять правило.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Упражнения </w:t>
            </w: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2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76465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12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после шипящих в конце существительных и глаголов.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068EB" w:rsidP="00C0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фронтальный.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Комментируемое письмо.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условия появление орфограммы.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определять мягкость согласных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непарность по мягкости-твердости, применять изученное правило.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9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32F6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12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Разделительные Ь и Ъ.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752F0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фронтальный.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Комментируемое письмо.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типы орфограмм,  Ь и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порядок действий при решении орфографических задач. Уметь: обосновывать свой выбор.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8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32F6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12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 глаголами.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DA3B0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Предварительный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фронтальный.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тематичесикй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диктант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правило написания "не" с глаголами, условия выбора этой орфограммы. Уметь: обозначать эту орфограмму при письме.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8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32F6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12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Что изучает стилистика.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AA250B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2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фронтальный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ворческая работа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предмет изучения стилистики, понятие "стили речи". Уметь: создавать и редактировать текст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заданного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стили.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Упражнение учебника;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F8083E">
        <w:trPr>
          <w:gridAfter w:val="4"/>
          <w:wAfter w:w="2416" w:type="dxa"/>
          <w:trHeight w:val="7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12505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Написание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и -ТЬСЯ в конце глаголов.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E417A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Тематический, фронтальный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ематичесикй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диктант</w:t>
            </w:r>
          </w:p>
        </w:tc>
        <w:tc>
          <w:tcPr>
            <w:tcW w:w="5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чь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варианты окончания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неопред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формы глагола; -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ть+ся,-чь+ся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 обозначать эту орфограмму, зная условия 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1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12505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6E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Контрольная работа № 1. </w:t>
            </w: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Диктант.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E417A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контроля ЗУН по теме.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Итоговый, индивидуальный.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и уметь применять изученные орфограммы.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писать текст под диктовку и выполнять грамматическое задание к нему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изученные правила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6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3376A5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A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Разговорная и книжная речь.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061E99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1E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Тематический, фронтальный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ворческая работа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признаки текста и его функционально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мысловых типов.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создавать текст заданного стиля, редактировать текст.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102562">
        <w:trPr>
          <w:gridAfter w:val="4"/>
          <w:wAfter w:w="2416" w:type="dxa"/>
          <w:trHeight w:val="154"/>
        </w:trPr>
        <w:tc>
          <w:tcPr>
            <w:tcW w:w="14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DC10AD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10A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Повторение </w:t>
            </w:r>
            <w:proofErr w:type="gramStart"/>
            <w:r w:rsidRPr="00DC10A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изученного</w:t>
            </w:r>
            <w:proofErr w:type="gramEnd"/>
            <w:r w:rsidRPr="00DC10A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в начальных классах.</w:t>
            </w:r>
            <w:r w:rsidR="0029190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Строение слова (2 + 1</w:t>
            </w:r>
            <w:r w:rsidRPr="00DC10A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DC10AD">
              <w:rPr>
                <w:rFonts w:ascii="Times New Roman" w:hAnsi="Times New Roman" w:cs="Times New Roman"/>
                <w:b/>
                <w:color w:val="000000"/>
                <w:sz w:val="20"/>
              </w:rPr>
              <w:t>р</w:t>
            </w:r>
            <w:proofErr w:type="spellEnd"/>
            <w:proofErr w:type="gramEnd"/>
            <w:r w:rsidRPr="00DC10AD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proofErr w:type="spellStart"/>
            <w:r w:rsidRPr="00DC10AD">
              <w:rPr>
                <w:rFonts w:ascii="Times New Roman" w:hAnsi="Times New Roman" w:cs="Times New Roman"/>
                <w:b/>
                <w:color w:val="000000"/>
                <w:sz w:val="20"/>
              </w:rPr>
              <w:t>р</w:t>
            </w:r>
            <w:proofErr w:type="spellEnd"/>
            <w:r w:rsidRPr="00DC10AD">
              <w:rPr>
                <w:rFonts w:ascii="Times New Roman" w:hAnsi="Times New Roman" w:cs="Times New Roman"/>
                <w:b/>
                <w:color w:val="000000"/>
                <w:sz w:val="20"/>
              </w:rPr>
              <w:t>).</w:t>
            </w:r>
          </w:p>
        </w:tc>
      </w:tr>
      <w:tr w:rsidR="00A81FEC" w:rsidRPr="002C3A54" w:rsidTr="000E359F">
        <w:trPr>
          <w:gridAfter w:val="4"/>
          <w:wAfter w:w="2416" w:type="dxa"/>
          <w:trHeight w:val="14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E374E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5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Почему корень, приставка, суффикс и окончание - значимые части слова.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8E21A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Кооментированное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письмо. Самостоятельная работа.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способы словоизменения; неизменяемость служебных частей речи и наречий. Уметь: различать нулевое окончание, однокоренные слова и формы слова; выполнять морфемный разбор.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E359F">
        <w:trPr>
          <w:gridAfter w:val="4"/>
          <w:wAfter w:w="2416" w:type="dxa"/>
          <w:trHeight w:val="9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56B7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Художественная и научно- деловая речь.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70321E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061E99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1E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Беседа. Проблемные задания.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признаки текста, его функционально-смысловой тип.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редактировать текст, устранять повторы.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1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56B7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образуются формы слова с помощью окончания.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87294F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 Выполнение тренировочных упражнений. 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способы словоизменения; неизменяемость служебных частей речи и наречий. Уметь: различать нулевое окончание, однокоренные слова и формы слова; выделять основу слова; выполнять морфемный разбор; применять изученные орфограммы; обосновывать свой выбор.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102562">
        <w:trPr>
          <w:gridAfter w:val="4"/>
          <w:wAfter w:w="2416" w:type="dxa"/>
          <w:trHeight w:val="169"/>
        </w:trPr>
        <w:tc>
          <w:tcPr>
            <w:tcW w:w="14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510A59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0A5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Повторение </w:t>
            </w:r>
            <w:proofErr w:type="gramStart"/>
            <w:r w:rsidRPr="00510A5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изученного</w:t>
            </w:r>
            <w:proofErr w:type="gramEnd"/>
            <w:r w:rsidRPr="00510A5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в начальных классах.</w:t>
            </w:r>
            <w:r w:rsidR="000D319F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Морфология (5 часов</w:t>
            </w:r>
            <w:r w:rsidRPr="00510A59">
              <w:rPr>
                <w:rFonts w:ascii="Times New Roman" w:hAnsi="Times New Roman" w:cs="Times New Roman"/>
                <w:b/>
                <w:color w:val="000000"/>
                <w:sz w:val="20"/>
              </w:rPr>
              <w:t>).</w:t>
            </w:r>
          </w:p>
        </w:tc>
      </w:tr>
      <w:tr w:rsidR="00A81FEC" w:rsidRPr="002C3A54" w:rsidTr="000A2714">
        <w:trPr>
          <w:gridAfter w:val="4"/>
          <w:wAfter w:w="2416" w:type="dxa"/>
          <w:trHeight w:val="8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0928EA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2B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Самостоятельные части речи.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B040D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опрос. Самостоятельная работа.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единицы языка, их признаки.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Уметь: определять части речи и их морфологические признаки.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E359F">
        <w:trPr>
          <w:gridAfter w:val="4"/>
          <w:wAfter w:w="2416" w:type="dxa"/>
          <w:trHeight w:val="13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0928EA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B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изменяются имена существительные, имена прилагательные и глаголы.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1454D2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опрос. Самостоятельная работа.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общее грамматическое значение, морфологические признаки и синтаксическую роль изучаемых частей речи. Уметь: находить заданную часть речи в тексте, определять её синтаксическую роль в предложении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.; 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 по вопросу личную и неопределенную форму глагола.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7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0928EA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B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Служебные части речи.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87294F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Предварительный.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Предупредительный диктант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отличия служебных и самостоятельных частей речи.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узнавать служебные части речи и определять их значения.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2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86E46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B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955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№ 2.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текста: определение стиля речи.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9555B0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контроля ЗУН по теме.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Итоговый. Индивидуальный. Самостоятельная работа.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нормы русского литературного языка.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Уметь: применять изученные орфограммы, соблюдать основные правила орфографии.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изученные правила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102562">
        <w:trPr>
          <w:gridAfter w:val="4"/>
          <w:wAfter w:w="2416" w:type="dxa"/>
          <w:trHeight w:val="277"/>
        </w:trPr>
        <w:tc>
          <w:tcPr>
            <w:tcW w:w="14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5D300E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300E">
              <w:rPr>
                <w:rFonts w:ascii="Times New Roman" w:hAnsi="Times New Roman" w:cs="Times New Roman"/>
                <w:b/>
                <w:color w:val="000000"/>
                <w:sz w:val="20"/>
              </w:rPr>
              <w:t>Систематический курс русско</w:t>
            </w:r>
            <w:r w:rsidR="00992F4B">
              <w:rPr>
                <w:rFonts w:ascii="Times New Roman" w:hAnsi="Times New Roman" w:cs="Times New Roman"/>
                <w:b/>
                <w:color w:val="000000"/>
                <w:sz w:val="20"/>
              </w:rPr>
              <w:t>го яз</w:t>
            </w:r>
            <w:r w:rsidR="00432FE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ыка. Фонетика. Орфоэпия (9 </w:t>
            </w:r>
            <w:r w:rsidR="0000757F">
              <w:rPr>
                <w:rFonts w:ascii="Times New Roman" w:hAnsi="Times New Roman" w:cs="Times New Roman"/>
                <w:b/>
                <w:color w:val="000000"/>
                <w:sz w:val="20"/>
              </w:rPr>
              <w:t>+2</w:t>
            </w:r>
            <w:r w:rsidR="00992F4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5D300E">
              <w:rPr>
                <w:rFonts w:ascii="Times New Roman" w:hAnsi="Times New Roman" w:cs="Times New Roman"/>
                <w:b/>
                <w:color w:val="000000"/>
                <w:sz w:val="20"/>
              </w:rPr>
              <w:t>р</w:t>
            </w:r>
            <w:proofErr w:type="spellEnd"/>
            <w:proofErr w:type="gramEnd"/>
            <w:r w:rsidRPr="005D300E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proofErr w:type="spellStart"/>
            <w:r w:rsidRPr="005D300E">
              <w:rPr>
                <w:rFonts w:ascii="Times New Roman" w:hAnsi="Times New Roman" w:cs="Times New Roman"/>
                <w:b/>
                <w:color w:val="000000"/>
                <w:sz w:val="20"/>
              </w:rPr>
              <w:t>р</w:t>
            </w:r>
            <w:proofErr w:type="spellEnd"/>
            <w:r w:rsidRPr="005D300E">
              <w:rPr>
                <w:rFonts w:ascii="Times New Roman" w:hAnsi="Times New Roman" w:cs="Times New Roman"/>
                <w:b/>
                <w:color w:val="000000"/>
                <w:sz w:val="20"/>
              </w:rPr>
              <w:t>).</w:t>
            </w:r>
          </w:p>
        </w:tc>
      </w:tr>
      <w:tr w:rsidR="00A81FEC" w:rsidRPr="002C3A54" w:rsidTr="000A2714">
        <w:trPr>
          <w:gridAfter w:val="4"/>
          <w:wAfter w:w="2416" w:type="dxa"/>
          <w:trHeight w:val="10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9E0A6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изучает фонетика.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Словарный диктант 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отличие буквы от звука; принцип деления звуков на гласные и согласные.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правильно произносить названия букв, располагать слова в алфавитном порядке; пользоваться словарем.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20359E">
        <w:trPr>
          <w:gridAfter w:val="4"/>
          <w:wAfter w:w="2416" w:type="dxa"/>
          <w:trHeight w:val="9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9E0A6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30-31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 гласные и согласные.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Фонетический разбор слов 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отличие буквы от звука; принцип деления звуков на гласные и согласные.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правильно выделять ударные и безударные гласные; пользоваться словарем.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20359E">
        <w:trPr>
          <w:gridAfter w:val="4"/>
          <w:wAfter w:w="2416" w:type="dxa"/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DD4E03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Изложение "Барсучонок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".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1D49E8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8C18C5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Итоговый. Индивидуальный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ворческая работа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приемы систематизации материала. Уметь: излагать мысли на заданную тему.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Работа над ошибками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20359E">
        <w:trPr>
          <w:gridAfter w:val="4"/>
          <w:wAfter w:w="2416" w:type="dxa"/>
          <w:trHeight w:val="9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DD4E03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Слог, ударение.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Тематический, фронтальный.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Фонетический разбор слов</w:t>
            </w:r>
          </w:p>
        </w:tc>
        <w:tc>
          <w:tcPr>
            <w:tcW w:w="5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отличие буквы от звука; принцип деления звуков на гласные и согласные.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правильно выделять ударные и безударные гласные; пользоваться словарем.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20359E">
        <w:trPr>
          <w:gridAfter w:val="4"/>
          <w:wAfter w:w="2416" w:type="dxa"/>
          <w:trHeight w:val="13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B2B6F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34-35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изучает орфоэпия. Произношение ударных и безударных гласных звуков.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Тематический, фронтальный. Тренировочные упражнения.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отличие буквы от звука; принцип деления звуков на гласные и согласные.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правильно произносить названия букв; располагать слова в алфавитном порядке;  пользоваться словарем.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B2B6F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Произношение согласных звуков. Орфоэпический разбор слова.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1D49E8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Комментируемое письмо. Самостоятельная работа. Орфоэпический разбор слов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отличие буквы от звука; принцип деления звуков на гласные и согласные.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правильно произносить названия букв; располагать слова в алфавитном порядке;  пользоваться словарем.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20359E">
        <w:trPr>
          <w:gridAfter w:val="4"/>
          <w:wAfter w:w="2416" w:type="dxa"/>
          <w:trHeight w:val="9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F2EA3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43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3 (</w:t>
            </w: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 фонетике и орфоэпии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).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7B3211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контроля ЗУН по теме.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Итоговый. Индивидуальный. Контрольная работа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нормы русского литературного языка.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изученные орфограммы, соблюдать основные правила орфографии.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изученное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20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F2EA3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Смысловые отношения между предложениями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последовательность предложений в тексте.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E71A6E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756E0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Конструирование предложений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единицы языка, их признаки.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 помощью логического ударения и порядка слов выделять наиболее важное слово в предложении. Выразительно читать текст.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102562">
        <w:trPr>
          <w:gridAfter w:val="4"/>
          <w:wAfter w:w="2416" w:type="dxa"/>
          <w:trHeight w:val="263"/>
        </w:trPr>
        <w:tc>
          <w:tcPr>
            <w:tcW w:w="14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4854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Лексика. Сл</w:t>
            </w:r>
            <w:r w:rsidR="006D020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овообразование. </w:t>
            </w:r>
            <w:r w:rsidR="004B3725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Правописание (21</w:t>
            </w:r>
            <w:r w:rsidR="00EB165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+ 1 </w:t>
            </w:r>
            <w:proofErr w:type="spellStart"/>
            <w:r w:rsidR="00EB165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иссл</w:t>
            </w:r>
            <w:proofErr w:type="spellEnd"/>
            <w:r w:rsidR="00EB165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.</w:t>
            </w:r>
            <w:r w:rsidR="001E02E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+4</w:t>
            </w:r>
            <w:r w:rsidRPr="00485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485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</w:t>
            </w:r>
            <w:proofErr w:type="spellEnd"/>
            <w:proofErr w:type="gramEnd"/>
            <w:r w:rsidRPr="00485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/</w:t>
            </w:r>
            <w:proofErr w:type="spellStart"/>
            <w:r w:rsidRPr="00485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</w:t>
            </w:r>
            <w:proofErr w:type="spellEnd"/>
            <w:r w:rsidRPr="0048545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).</w:t>
            </w:r>
          </w:p>
        </w:tc>
      </w:tr>
      <w:tr w:rsidR="00A81FEC" w:rsidRPr="002C3A54" w:rsidTr="005A53C2">
        <w:trPr>
          <w:gridAfter w:val="4"/>
          <w:wAfter w:w="2416" w:type="dxa"/>
          <w:trHeight w:val="12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432FE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 определять лексическое значение слова.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65D8F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Тренировочные упражнения.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понятие "лексическое и грамматическое значение слова".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пользоваться словарем, составлять словарную статью, редактировать текст.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учебника, ответить на вопросы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5A53C2">
        <w:trPr>
          <w:gridAfter w:val="4"/>
          <w:wAfter w:w="2416" w:type="dxa"/>
          <w:trHeight w:val="1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Сколько лексических значений имеет слово.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Конструирование предложений Выборочный диктант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понятие "лексическое и грамматическое значение слова".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пользоваться словарем, составлять словарную статью, редактировать текст.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учебника, индивидуальные задания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1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42-43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Когда слово употребляется в переносном значении.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1D49E8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Конструирование предложений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"прямое и переносное значение слов. Уметь: различать прямое и переносное значение слов; сравнивать статьи в толковом словаре.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учебника, индивидуальная работа со словарем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3036FB">
        <w:trPr>
          <w:gridAfter w:val="4"/>
          <w:wAfter w:w="2416" w:type="dxa"/>
          <w:trHeight w:val="7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C570F7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C570F7" w:rsidRDefault="00C570F7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70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C570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570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C57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81FEC" w:rsidRPr="00C57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Абзац как часть текста.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FB7D42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570F7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1077A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Тематический. Работа с текстом. Словарный диктант.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понятия "абзац", "строение абзаца".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выделять абзацы в тексте, определять основную мысль абзаца.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учебника,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0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45-46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пополняется словарный состав русского языка.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контроль. Конструирование предложений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пути обогащения словарного запаса языка, понятие "заимствованные слова"; основные нормы русского литературного языка.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Упражнения учебника, индивидуальная работа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3036FB">
        <w:trPr>
          <w:gridAfter w:val="4"/>
          <w:wAfter w:w="2416" w:type="dxa"/>
          <w:trHeight w:val="17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47-48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образуются слова в русском языке.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1D49E8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контроль. Комментированное письмо. Самостоятельная работа.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способы словоизменения; неизменяемость служебных частей речи и наречий. Уметь: выполнять морфемный разбор, объяснять значение слов с помощью словаря.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учебника, индивидуальная работа по теме учебного исследования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3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чередования гласных и согласных происходят в словах.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FC76B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контроль. Комментированное письмо. Самостоятельная работа.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правило написания букв </w:t>
            </w: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е-и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корнях с чередованием; правила написания согласных в корнях с чередованием. Уметь: применять эти правила при письме; отличать слова с ложным чередованием.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 учебника,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34F5" w:rsidRPr="002C3A54" w:rsidTr="000A2714">
        <w:trPr>
          <w:gridAfter w:val="4"/>
          <w:wAfter w:w="2416" w:type="dxa"/>
          <w:trHeight w:val="10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F5" w:rsidRPr="00C570F7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F5" w:rsidRPr="00C570F7" w:rsidRDefault="00FA34F5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70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C570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570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C57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Абзац как часть текста.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F5" w:rsidRPr="002C3A54" w:rsidRDefault="00FA34F5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F5" w:rsidRPr="002C3A54" w:rsidRDefault="00FA34F5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F5" w:rsidRPr="002C3A54" w:rsidRDefault="00035248" w:rsidP="0061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Тематический. Работа с текстом</w:t>
            </w:r>
            <w:r w:rsidR="0061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Самостоятельная работа.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F5" w:rsidRPr="002C3A54" w:rsidRDefault="00FA34F5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понятия "абзац", "строение абзаца". </w:t>
            </w:r>
          </w:p>
          <w:p w:rsidR="00FA34F5" w:rsidRPr="002C3A54" w:rsidRDefault="00FA34F5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выделять абзацы в тексте, определять основную мысль абзаца.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F5" w:rsidRPr="002C3A54" w:rsidRDefault="00FA34F5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учебника,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F5" w:rsidRPr="002C3A54" w:rsidRDefault="00FA34F5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F5" w:rsidRPr="002C3A54" w:rsidRDefault="00FA34F5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2E60D7">
        <w:trPr>
          <w:gridAfter w:val="4"/>
          <w:wAfter w:w="2416" w:type="dxa"/>
          <w:trHeight w:val="14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Правописание чередующихся гласных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а-о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корнях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-Л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АГ-, -ЛОЖ-, -РОС-, -РАСТ-(-РАЩ-).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FA4F6A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контроль. Комментированное письмо. Самостоятельная работа.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правило написания  в корнях с чередованием. Уметь: применять эти правила при письме; отличать слова с ложным чередованием; обосновывать свой выбор.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2E60D7">
        <w:trPr>
          <w:gridAfter w:val="4"/>
          <w:wAfter w:w="2416" w:type="dxa"/>
          <w:trHeight w:val="7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Буквы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О-Ё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после шипящих в корнях слов.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001A2F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ематическ</w:t>
            </w:r>
            <w:r w:rsidR="00796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диктант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правило написания  </w:t>
            </w: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о-ё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после шипящих в корне слова.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это правило при письме;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обосновывать свой выбор.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 отличаются друг от друга слова-омонимы.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1D49E8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контроль. Конструирование предложений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"омонимы". Уметь: определять омонимы, их значение, отличать от многозначных слов; объяснять свой выбор.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учебника, индивидуальная работа со словарем омонимов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2E60D7">
        <w:trPr>
          <w:gridAfter w:val="4"/>
          <w:wAfter w:w="2416" w:type="dxa"/>
          <w:trHeight w:val="12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профессиональные и диалектные слова.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контроль. Конструирование предложений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слова, сфера употребления которых ограничена, их роль в художественной литературе, лексикологии, лексикографии. Уметь: употреблять проф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устаревшие слова.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учебника, индивидуальная работа со словарем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2E60D7">
        <w:trPr>
          <w:gridAfter w:val="4"/>
          <w:wAfter w:w="2416" w:type="dxa"/>
          <w:trHeight w:val="7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Сжатие и развертывание текста</w:t>
            </w: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C3501E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50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ворческая работа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приемы сжатия и развертывания текста; Уметь: пользоваться сжатием текста при помощи перевода прямой речи в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косвенную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задания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2E60D7">
        <w:trPr>
          <w:gridAfter w:val="4"/>
          <w:wAfter w:w="2416" w:type="dxa"/>
          <w:trHeight w:val="11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чём рассказывают устаревшие слова.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контроль. Конструирование предложений. Комплексный анализ текста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общеупотребительные, устаревшие слова, их роль в художественной литературе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лексикологии, лексикографии. Уметь: употреблять устаревшие слова.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учебника,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задания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96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Умеем ли мы употреблять в речи этикетные слова.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контроль. Конструирование предложений Комплексный анализ текста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этикетные слова, их сферу употребления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роль.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употреблять в разговорной речи этикетные слова.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Упражнения </w:t>
            </w:r>
            <w:r w:rsidRPr="002C3A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чебника,</w:t>
            </w:r>
            <w:r w:rsidRPr="002C3A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задания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2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  <w:r w:rsidR="00796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корней.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79653B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Предупредительный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омментированное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письмо. Самостоятельная работа.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типы орфограмм корня, порядок действий при решении орфографических задач. Уметь: обосновывать свой выбор орфограммы, применять изученные орфограммы.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3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26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 связываются предложения в тексте. "Данное" и "новое" в предложениях.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B17CF7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C3501E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50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ингвистический анализ текста; творческая работа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особенности цепной и параллельной связи предложений.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использовать средства связи предложений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тексте в соответствии с целью учебного задания.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60-61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приставок.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Предупредительный.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Комментированное письмо. Самостоятельная</w:t>
            </w:r>
            <w:r w:rsidR="00990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работа.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изменяемые и неизменяемые приставки, звонкость и глухость согласных.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правило.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86785E">
        <w:trPr>
          <w:gridAfter w:val="4"/>
          <w:wAfter w:w="2416" w:type="dxa"/>
          <w:trHeight w:val="8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A0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Буквы И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-Ы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после Ц.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7A0F3D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Теукщий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комбинированный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ематичесикй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диктант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правило написания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ы-и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после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Уметь: применять это правило на письме.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0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A0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Значение, строение и правописание слова</w:t>
            </w:r>
            <w:r w:rsidR="0038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(повторение и обобщение).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02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="00027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комбинированный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Комментированное письмо. Самостоятельная работа.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изученный материал по лексике, словообразованию и орфографии.  Уметь: применять эти знания при комплексном анализе текста.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2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D5BB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83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6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Контрольная работа № 4. </w:t>
            </w: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Диктант с грамматическим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заданием.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08373E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контроля ЗУН по теме.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Итоговый, индивидуальный.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нормы русского литературного языка.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Уметь: применять изученные орфограммы, соблюдать основные правила орфографии.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изученные темы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0648" w:rsidRPr="002C3A54" w:rsidTr="000A2714">
        <w:trPr>
          <w:gridAfter w:val="4"/>
          <w:wAfter w:w="2416" w:type="dxa"/>
          <w:trHeight w:val="13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48" w:rsidRPr="002C3A54" w:rsidRDefault="0022064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48" w:rsidRPr="002C3A54" w:rsidRDefault="0022064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Защита исследовательских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проектов. Работа над поэтическим текстом.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48" w:rsidRPr="002C3A54" w:rsidRDefault="00220648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48" w:rsidRPr="004F7E29" w:rsidRDefault="0022064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7E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Урок-конференция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48" w:rsidRPr="002C3A54" w:rsidRDefault="0022064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исследование.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Доклад по теме учебного исследования творческая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  <w:p w:rsidR="00220648" w:rsidRPr="002C3A54" w:rsidRDefault="0022064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648" w:rsidRPr="002C3A54" w:rsidRDefault="00220648" w:rsidP="0022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</w:t>
            </w:r>
            <w:r w:rsidRPr="002C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представлять учебный исследовательский проект, сопровождая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выступление презентационными материалами; отвечать на вопросы по теме учебного исследования </w:t>
            </w:r>
          </w:p>
          <w:p w:rsidR="00220648" w:rsidRPr="002C3A54" w:rsidRDefault="00220648" w:rsidP="0022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"прямое и переносное значение слов.</w:t>
            </w:r>
          </w:p>
          <w:p w:rsidR="00220648" w:rsidRPr="002C3A54" w:rsidRDefault="00220648" w:rsidP="0022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различать прямое и переносное значение слов; сравнивать статьи в толковом словаре.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48" w:rsidRPr="002C3A54" w:rsidRDefault="0022064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48" w:rsidRPr="002C3A54" w:rsidRDefault="0022064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648" w:rsidRPr="002C3A54" w:rsidRDefault="0022064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102562">
        <w:trPr>
          <w:gridAfter w:val="4"/>
          <w:wAfter w:w="2416" w:type="dxa"/>
          <w:trHeight w:val="215"/>
        </w:trPr>
        <w:tc>
          <w:tcPr>
            <w:tcW w:w="14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6A0E98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0E98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Синтакси</w:t>
            </w:r>
            <w:r w:rsidR="0086592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 и пунктуация (вводный курс) (3</w:t>
            </w:r>
            <w:r w:rsidR="00CA1AA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</w:t>
            </w:r>
            <w:r w:rsidR="0086592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+ 1 </w:t>
            </w:r>
            <w:proofErr w:type="spellStart"/>
            <w:r w:rsidR="0086592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иссл</w:t>
            </w:r>
            <w:proofErr w:type="spellEnd"/>
            <w:r w:rsidR="0086592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. </w:t>
            </w:r>
            <w:r w:rsidR="00FD65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+7</w:t>
            </w:r>
            <w:r w:rsidRPr="006A0E98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6A0E98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</w:t>
            </w:r>
            <w:proofErr w:type="spellEnd"/>
            <w:proofErr w:type="gramEnd"/>
            <w:r w:rsidRPr="006A0E98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/</w:t>
            </w:r>
            <w:proofErr w:type="spellStart"/>
            <w:r w:rsidRPr="006A0E98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</w:t>
            </w:r>
            <w:proofErr w:type="spellEnd"/>
            <w:r w:rsidRPr="006A0E98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).</w:t>
            </w:r>
          </w:p>
        </w:tc>
      </w:tr>
      <w:tr w:rsidR="00A81FEC" w:rsidRPr="002C3A54" w:rsidTr="000A2714">
        <w:trPr>
          <w:gridAfter w:val="4"/>
          <w:wAfter w:w="2416" w:type="dxa"/>
          <w:trHeight w:val="11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1F16E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  <w:r w:rsidR="00D85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изучают синтаксис и пунктуация.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работа. Словарный диктант.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разделы русского языка; особенности сочинительной и подчинительной связи. Уметь: вычленять словосочетания из предложения, определять различие между сочинительной и подчинительной связью.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8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1F16E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67-69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Словосочетание.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4F12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работа. Словарный диктант.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строение словосочетаний, виды связи слов; отличие от слова и предложения. Уметь: вычленять словосочетание из предложения; выполнять разбор словосочетаний.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7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1F16E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70-71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Предложение. Интонация предложения. Виды предложений по цели высказывания.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1D49E8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Комментированное письмо. Самостоятельная работа.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единицы языка; их признаки.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Уметь: употреблять в речи предложения, разные по цели высказывания; работать с художественными текстами.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84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74F8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тип речи.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520245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екущий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лингвистический анализ текста</w:t>
            </w:r>
          </w:p>
        </w:tc>
        <w:tc>
          <w:tcPr>
            <w:tcW w:w="5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признаки текста и его функционально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мысловых типов.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создавать текст заданного стиля, редактировать текст.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9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74F8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Восклицательные предложения.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Комментированное письмо. Самостоятельная работа.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единицы языка; их признаки.  Уметь: употреблять в речи предложения, разные по цели высказывания и эмоциональной окраске; работать с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екстами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D37785">
        <w:trPr>
          <w:gridAfter w:val="4"/>
          <w:wAfter w:w="2416" w:type="dxa"/>
          <w:trHeight w:val="8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74F8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Описание, повествование, рассуждение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520245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творческая работа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признаки текста и его функционально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мысловых типов. Уметь: создавать текст заданного стиля, редактировать текст.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D37785">
        <w:trPr>
          <w:gridAfter w:val="4"/>
          <w:wAfter w:w="2416" w:type="dxa"/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74F8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1D49E8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Тренировочное упражнение. Комментированное письмо.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единицы языка, их признаки.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находить подлежащее и сказуемое в предложении; определять способ выражения; согласовывать подлежащее со сказуемым.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8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74F8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76-77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Самостоятельная работа. 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нормы русского литературного языка. Уметь: находить подлежащее и сказуемое, ставить знаки препинания между ними.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2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74F8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 распространенные и нераспространенные.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Комментированное письмо. Самостоятельная работа.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единицы языка, их признаки.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Уметь: вычленять распространенные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нераспространенные. Предложения в тексте; выполнять синтаксический разбор простого предложения.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1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74F8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B5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Рассуждение.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443FF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520245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комбинированный. Создание и редактирование текста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признаки типа речи - рассуждения.  Уметь: создавать текст заданного стиля, редактировать.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9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74F8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Комментированное письмо. Самостоятельная работа.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единицы языка, их признаки.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находить в тексте второстепенные члены предложения, ставить вопросы к ним, определять их роль.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9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74F8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Дополнение.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443FF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Комментированное письмо. Тематический диктант.</w:t>
            </w:r>
          </w:p>
        </w:tc>
        <w:tc>
          <w:tcPr>
            <w:tcW w:w="5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определение дополнения, его признаки. Уметь: находить их в тексте, определять способ выражения и роль в предложении.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9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74F8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443FF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Замена согласованных определений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несогласованными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единицы языка, их признаки, определения. 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находить в тексте определения, определять способы их выражения, использовать в речи.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1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74F8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Обстоятельство.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443FF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Комментированное письмо. Тематический диктант.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определения всех членов предложения, их признаки, отличия.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Уметь: находить в тексте второстепенные члены предложения; определять способ выражения и роль в предложении.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8E72C8">
        <w:trPr>
          <w:gridAfter w:val="4"/>
          <w:wAfter w:w="2416" w:type="dxa"/>
          <w:trHeight w:val="13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74F8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Оценка действительности.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520245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творческая работа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смысл понятий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"речь устная и речь письменная", ситуации речевого общения; основные признаки разговорной речи.  Уметь: Создавать текст заданного стиля, редактировать текст.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Упражнение</w:t>
            </w:r>
            <w:r w:rsidRPr="002C3A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учебника.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0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274F8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85-87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Схематический диктант. Самостоятельная работа.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единицы языка, их признаки.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Уметь: опознавать языковые единицы, проводить различные виды их анализа; правильно ставить знаки препинания; соблюдать перечислительную интонацию.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8E72C8">
        <w:trPr>
          <w:gridAfter w:val="4"/>
          <w:wAfter w:w="2416" w:type="dxa"/>
          <w:trHeight w:val="15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494DE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Обобщающее слово перед однородными членами. Двоеточие после обобщающего слова.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C443FF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Объяснительный диктант.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правила постановки знаков препинания при обобщающих словах с однородными членами.  Уметь: правильно ставить знаки препинания, составлять схемы предложений.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8E72C8">
        <w:trPr>
          <w:gridAfter w:val="4"/>
          <w:wAfter w:w="2416" w:type="dxa"/>
          <w:trHeight w:val="11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494DE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D7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текста: определение типа речи. </w:t>
            </w:r>
            <w:r w:rsidRPr="001B74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№ 5.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FF4B27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контроля ЗУН по теме.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Итоговый, индивидуальный.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нормы русского литературного языка.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изученные орфограммы, соблюдать основные правила орфографии.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9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494DE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90-91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Обращение.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Комментированное письмо. Тематический диктант.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единицы языка, их признаки, порядок синтаксического и пунктуационного разбора.  Уметь: находить в тексте обращение, употреблять его с учетом речевой ситуации; правильно ставить знаки препинания.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3979A6">
        <w:trPr>
          <w:gridAfter w:val="4"/>
          <w:wAfter w:w="2416" w:type="dxa"/>
          <w:trHeight w:val="13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3777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Синтаксический разбор простого предложения.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фронтальный.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опознавательные признаки простого предложения; односоставные предложения; однородные и обособленные члены предложения.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различать сложное и простое предложение; правильно расставлять знаки препинания; выполнять пунктуационный разбор  предложения.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9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3777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FE6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Сочинение.</w:t>
            </w:r>
            <w:r w:rsidR="00FE6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(«Мой любимый питомец…»)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D61F7B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1B74DA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74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Итоговый, индивидуальный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ворческая работа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признаки текста и его функционально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мысловых типов.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создавать текст заданного стиля, редактировать текст.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 над ошибками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5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3777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теме "Простое предложение"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Итоговый, фронтальный. Тренировочные упражнения.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опознавательные признаки простого предложения; односоставные предложения; однородные и обособленные члены предложения.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различать сложное и простое предложение; правильно расставлять знаки препинания; выполнять пунктуационный разбор предложения.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9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3777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95-97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Сложное предложение.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D8417E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Предварительный.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опрос. Самостоятельная работа.</w:t>
            </w:r>
          </w:p>
        </w:tc>
        <w:tc>
          <w:tcPr>
            <w:tcW w:w="5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признаки сложных предложений.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различать основные виды сложных предложений, объяснять постановку знаков препинания в них.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2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3777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A3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Изложение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элементами сочинения "Отчаянный воробей".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B66D98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161EA3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1E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Итоговый, индивидуальный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изложение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создавать и редактировать текст заданного стиля; определять тему, основную мысль текста; анализировать структуру и языковые особенности текста.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Индивидуальная работа по теме учебного исследования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0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0A2714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99-100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Прямая речь.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FD2FC6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комбинированный Тренировочные упражнения.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глаголы, вводящие прямую речь.  Уметь: ставить знаки препинания в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предлож.с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прямой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речью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пределять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границы прямой речи и слов автора.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01C" w:rsidRPr="002C3A54" w:rsidTr="000A2714">
        <w:trPr>
          <w:gridAfter w:val="4"/>
          <w:wAfter w:w="2416" w:type="dxa"/>
          <w:trHeight w:val="1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1C" w:rsidRPr="002C3A54" w:rsidRDefault="0012501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A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1C" w:rsidRPr="002C3A54" w:rsidRDefault="0012501C" w:rsidP="00125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Строение текста типа рассуждения-доказательства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1C" w:rsidRPr="002C3A54" w:rsidRDefault="0012501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1C" w:rsidRPr="00520245" w:rsidRDefault="0012501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1C" w:rsidRPr="002C3A54" w:rsidRDefault="0012501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комбинированный. Создание и редактирование текста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1C" w:rsidRPr="002C3A54" w:rsidRDefault="0012501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признаки типа речи - рассуждения.  Уметь: создавать текст заданного стиля, редактировать.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1C" w:rsidRPr="002C3A54" w:rsidRDefault="0012501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1C" w:rsidRPr="002C3A54" w:rsidRDefault="0012501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01C" w:rsidRPr="002C3A54" w:rsidRDefault="0012501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0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EF790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D8417E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комбинированный Тренировочные упражнения.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ставить знаки препинания в диалоге.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2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F7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синтаксису и пунктуации.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Итоговый.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овый контроль.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опознавательные признаки простого предложения; односоставные предложения; однородные и обособленные члены предложения. Уметь: различать сложное и простое предложение; правильно расставлять знаки препинания; выполнять пунктуационный разбор предложения.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2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E6635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EF7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E6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Контрольная работа № 6. </w:t>
            </w: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Диктант.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E66350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контроля ЗУН по теме.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Итоговый, индивидуальный.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нормы русского литературного языка.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изученные орфограммы, соблюдать основные правила орфографии.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Повторить изученное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4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F7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 Защита исследовательских проектов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Предложение как единица языка"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657BFF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7B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Урок-конференция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Тематический, индивидуальный.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Доклад по теме учебного исследования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представлять учебный исследовательский проект, сопровождая выступление презентационными материалами; отвечать на вопросы по теме учебного исследования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задания по итогам конференции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102562">
        <w:trPr>
          <w:gridAfter w:val="4"/>
          <w:wAfter w:w="2416" w:type="dxa"/>
          <w:trHeight w:val="170"/>
        </w:trPr>
        <w:tc>
          <w:tcPr>
            <w:tcW w:w="14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3C7C0E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C0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Морфология. Правописание. </w:t>
            </w:r>
            <w:r w:rsidR="00567381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</w:rPr>
              <w:t>Глагол (18</w:t>
            </w:r>
            <w:r w:rsidRPr="003C7C0E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</w:rPr>
              <w:t xml:space="preserve">+ 4 </w:t>
            </w:r>
            <w:proofErr w:type="spellStart"/>
            <w:proofErr w:type="gramStart"/>
            <w:r w:rsidRPr="003C7C0E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</w:rPr>
              <w:t>р</w:t>
            </w:r>
            <w:proofErr w:type="spellEnd"/>
            <w:proofErr w:type="gramEnd"/>
            <w:r w:rsidRPr="003C7C0E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</w:rPr>
              <w:t>/</w:t>
            </w:r>
            <w:proofErr w:type="spellStart"/>
            <w:r w:rsidRPr="003C7C0E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</w:rPr>
              <w:t>р</w:t>
            </w:r>
            <w:proofErr w:type="spellEnd"/>
            <w:r w:rsidRPr="003C7C0E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</w:rPr>
              <w:t>).</w:t>
            </w:r>
          </w:p>
        </w:tc>
      </w:tr>
      <w:tr w:rsidR="00A81FEC" w:rsidRPr="002C3A54" w:rsidTr="000A2714">
        <w:trPr>
          <w:gridAfter w:val="4"/>
          <w:wAfter w:w="2416" w:type="dxa"/>
          <w:trHeight w:val="9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6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06-107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Самостоятельные и служебные части речи.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опрос. Самостоятельная работа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грамматическое значение слова и его отличие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лексического.  Уметь: определять части речи, их морфологические признаки.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8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6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обозначает глагол.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опрос. Самостоятельная работа.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общее грамматическое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значение, морфологические .признаки и синтаксическая роль глагола. 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Уметь: находить глаголы в тексте, определять их синтаксическую роль, определять спряжение глаголов.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2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6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Слитное и раздельное написание НЕ с глаголами (закрепление).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D954F1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комбинированный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ематичесикй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диктант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правила написания не с глаголами.  Уметь: правильно писать частицу не с глаголами.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BD14B4">
        <w:trPr>
          <w:gridAfter w:val="4"/>
          <w:wAfter w:w="2416" w:type="dxa"/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6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образуются глаголы.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фронтальный.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о лексическом значении слова и закрепленности его в корне.  Уметь: различать однокоренные слова и формы слова; производить морфемный разбор. Иметь навыки проведения словообразовательного анализа слова.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BD14B4">
        <w:trPr>
          <w:gridAfter w:val="4"/>
          <w:wAfter w:w="2416" w:type="dxa"/>
          <w:trHeight w:val="1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6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3D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Строение текста типа повествования (предупреждение повтора в "данном" </w:t>
            </w:r>
            <w:r w:rsidR="003D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3D60E2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AA42B1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2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фронтальный.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Лингвистический анализ текста 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особенности цепной и параллельной связи предложений.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использовать средства связи предложений в тексте в соответствии с целью учебного задания.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по теме учебного исследования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8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FEC" w:rsidRPr="002C3A54" w:rsidRDefault="003D60E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6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глаголов.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Выборочный диктант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виды глаголов; различия глаголов совершенного и несовершенного видов.  Уметь: определять вид глагола, образовывать видовые пары.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3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FD6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Корни с чередованием букв </w:t>
            </w: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е-и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3D60E2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Комментированное письмо. Самостоятельная работа.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правило написания букв </w:t>
            </w: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е-и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корнях с чередованием. 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эти правила при письме; отличать слова с ложным чередованием.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Упражнения учебника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0E2" w:rsidRPr="002C3A54" w:rsidTr="00061F20">
        <w:trPr>
          <w:gridAfter w:val="4"/>
          <w:wAfter w:w="2416" w:type="dxa"/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E2" w:rsidRPr="002C3A54" w:rsidRDefault="003D60E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6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E2" w:rsidRPr="002C3A54" w:rsidRDefault="003D60E2" w:rsidP="003D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Строение текста типа повествования (способы выражения "нового").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E2" w:rsidRPr="002C3A54" w:rsidRDefault="003D60E2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E2" w:rsidRPr="00AA42B1" w:rsidRDefault="003D60E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2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E2" w:rsidRPr="002C3A54" w:rsidRDefault="003D60E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фронтальный.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Лингвистический анализ текста 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E2" w:rsidRPr="002C3A54" w:rsidRDefault="003D60E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особенности цепной и параллельной связи предложений. </w:t>
            </w:r>
          </w:p>
          <w:p w:rsidR="003D60E2" w:rsidRPr="002C3A54" w:rsidRDefault="003D60E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использовать средства связи предложений в тексте в соответствии с целью учебного задания.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E2" w:rsidRPr="002C3A54" w:rsidRDefault="003D60E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по теме учебного исследования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2" w:rsidRPr="002C3A54" w:rsidRDefault="003D60E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0E2" w:rsidRPr="002C3A54" w:rsidRDefault="003D60E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23F28">
        <w:trPr>
          <w:gridAfter w:val="4"/>
          <w:wAfter w:w="2416" w:type="dxa"/>
          <w:trHeight w:val="9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E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Неопределенная форма глагола (инфинитив).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 предложений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"инфинитив"; морфемный состав глагола в форме инфинитива.  Уметь: определять начальную форму глагола с учетом его вида; опознавать инфинитив по типичным словообразовательным моделям.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23F28">
        <w:trPr>
          <w:gridAfter w:val="4"/>
          <w:wAfter w:w="2416" w:type="dxa"/>
          <w:trHeight w:val="9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187DD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E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Правописание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СЯ- и -ТЬСЯ- в глаголах (закрепление).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комбинированный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ематичесикй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диктант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окончания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-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чь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варианты окончания неопределенной формы глагола. Уметь: определять вид глагола; образовывать неопределенную форму глагола.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7248F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E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Наклонение глагола.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комбинированный. Тренировочные упражнения.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смысловые отличия разных форм наклонения; соотнесение наклонения глагола с действительностью. 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конструировать предложения с глаголом-сказуемым  в форме заданного наклонения. Определять изъявительное наклонение.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7248F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E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образуется сослагательное наклонение глагола.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комбинированный.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 предложений</w:t>
            </w:r>
          </w:p>
        </w:tc>
        <w:tc>
          <w:tcPr>
            <w:tcW w:w="5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Знать; механизм образования формы сослагательного наклонения; правило написания безударных личных окончаний глаголов.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Уметь: конструировать предложения, используя глаголы в сослагательном наклонении.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23F28">
        <w:trPr>
          <w:gridAfter w:val="4"/>
          <w:wAfter w:w="2416" w:type="dxa"/>
          <w:trHeight w:val="11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7248F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E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образуется повелительное наклонение глагола.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D8417E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Текущий, фронтальный.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 предложений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Знать; механизм образования формы повелительного наклонения; правило написания безударных личных окончаний глаголов. 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конструировать предложения, используя глаголы в повелительном наклонении; определять морфемный состав.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FA4100">
        <w:trPr>
          <w:gridAfter w:val="4"/>
          <w:wAfter w:w="2416" w:type="dxa"/>
          <w:trHeight w:val="13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453C9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EE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Строение текста типа повествования (обозначение последовательности действия).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C72325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23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творческая работа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способы построения текста повествовательного типа, основы редактирования.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Уметь: создавать и редактировать текст делового стиля речи.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9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453C98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E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Времена глагола.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D8417E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времена глагола. Уметь: пользоваться орфоэпическими нормами постановки ударения в глаголах прошедшего времени; образовывать временные формы глагола.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0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886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4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Сочинение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повествование "Как я…"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C72325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23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Итоговый, индивидуальный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ворческая работа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признаки текста и его функционально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мысловых типов.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создавать текст заданного стиля, редактировать текст.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23F28">
        <w:trPr>
          <w:gridAfter w:val="4"/>
          <w:wAfter w:w="2416" w:type="dxa"/>
          <w:trHeight w:val="8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E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Спряжение глагола. Лицо и число.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8A787F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фронтальный. Тренировочные упражнения.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определять спряжение глаголов и выбирать правильный вариант окончания глагола.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1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E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24-125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личных окончаний глаголов.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Объяснительный диктант.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общее грамматическое значение, морфологические признаки и синтаксическую роль глагола.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определять спряжение глаголов с безударным личным окончанием; различать личную и неопределенную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глагола.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8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5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Безличные глаголы.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фронтальный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Словарно-орфографическая работа творческая работа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группу безличных глаголов. 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опознавать их в тексте и употреблять их в речи.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FA4100">
        <w:trPr>
          <w:gridAfter w:val="4"/>
          <w:wAfter w:w="2416" w:type="dxa"/>
          <w:trHeight w:val="11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5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4A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Контрольная работа № 7. </w:t>
            </w: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Контрольный диктант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4A30A6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контроля ЗУН по теме.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Итоговый, индивидуальный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Диктант с грамматическим заданием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нормы русского литературного языка.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изученные орфограммы, соблюдать основные правила орфографии.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102562">
        <w:trPr>
          <w:gridAfter w:val="4"/>
          <w:wAfter w:w="2416" w:type="dxa"/>
          <w:trHeight w:val="231"/>
        </w:trPr>
        <w:tc>
          <w:tcPr>
            <w:tcW w:w="14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8315C3" w:rsidRDefault="00954EB4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Имя существительное (17+3</w:t>
            </w:r>
            <w:r w:rsidR="00A81FEC" w:rsidRPr="008315C3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="00A81FEC" w:rsidRPr="008315C3">
              <w:rPr>
                <w:rFonts w:ascii="Times New Roman" w:hAnsi="Times New Roman" w:cs="Times New Roman"/>
                <w:b/>
                <w:color w:val="000000"/>
                <w:sz w:val="20"/>
              </w:rPr>
              <w:t>р</w:t>
            </w:r>
            <w:proofErr w:type="spellEnd"/>
            <w:proofErr w:type="gramEnd"/>
            <w:r w:rsidR="00A81FEC" w:rsidRPr="008315C3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proofErr w:type="spellStart"/>
            <w:r w:rsidR="00A81FEC" w:rsidRPr="008315C3">
              <w:rPr>
                <w:rFonts w:ascii="Times New Roman" w:hAnsi="Times New Roman" w:cs="Times New Roman"/>
                <w:b/>
                <w:color w:val="000000"/>
                <w:sz w:val="20"/>
              </w:rPr>
              <w:t>р</w:t>
            </w:r>
            <w:proofErr w:type="spellEnd"/>
            <w:r w:rsidR="00A81FEC" w:rsidRPr="008315C3">
              <w:rPr>
                <w:rFonts w:ascii="Times New Roman" w:hAnsi="Times New Roman" w:cs="Times New Roman"/>
                <w:b/>
                <w:color w:val="000000"/>
                <w:sz w:val="20"/>
              </w:rPr>
              <w:t>).</w:t>
            </w:r>
          </w:p>
        </w:tc>
      </w:tr>
      <w:tr w:rsidR="00A81FEC" w:rsidRPr="002C3A54" w:rsidTr="00554F19">
        <w:trPr>
          <w:gridAfter w:val="4"/>
          <w:wAfter w:w="2416" w:type="dxa"/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A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обозначает имя существительное.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D8417E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фронтальный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Комплексный анализ текста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общее грамматическое значение, морфологические признаки и синтаксическую роль существительных.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Уметь: находить сущ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тексте, определять их синтаксическую роль, обосновывать выбор.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4F19" w:rsidRPr="002C3A54" w:rsidTr="00554F19">
        <w:trPr>
          <w:trHeight w:val="8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образуются имена существительные.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19" w:rsidRPr="002C3A54" w:rsidRDefault="00554F19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фронтальный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дидактическим материалом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общее грамматическое значение, морфологические признаки и синтаксическую роль существительных.  </w:t>
            </w:r>
          </w:p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находить сущ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тексте, определять их синтаксическую роль, обосновывать выбор.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4F19" w:rsidRPr="002C3A54" w:rsidTr="00554F19">
        <w:trPr>
          <w:trHeight w:val="9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Употребление суффиксов имен существительных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-ч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ик-, -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щик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19" w:rsidRPr="002C3A54" w:rsidRDefault="00554F19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фронтальный Тренировочные упражнения.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19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данную орфограмму; порядок действий при решении орфографических задач.  </w:t>
            </w:r>
          </w:p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меть: обосновывать свой выбор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54F19" w:rsidRPr="002C3A54" w:rsidRDefault="00554F1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3459" w:rsidRPr="002C3A54" w:rsidTr="00FA4100">
        <w:trPr>
          <w:trHeight w:val="14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Строение текста типа описания предмета.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59" w:rsidRPr="002C3A54" w:rsidRDefault="007E3459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59" w:rsidRPr="00C72325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23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комбинированный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Сочинение-миниатюра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приемы систематизации материала; признаки текста и его функционально-смысловые типы.  </w:t>
            </w:r>
          </w:p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излагать мысли на заданную тему; использовать самостоятельно найденный материал.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по теме учебного исследования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3459" w:rsidRPr="002C3A54" w:rsidTr="007E3459">
        <w:trPr>
          <w:trHeight w:val="9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Употребление суффиксов имен существительных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-, -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-(-чик-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59" w:rsidRPr="002C3A54" w:rsidRDefault="007E3459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фронтальный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суффиксы с беглыми гласными.  </w:t>
            </w:r>
          </w:p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 обосновывать свой выбор при решении орфографических задач.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3459" w:rsidRPr="002C3A54" w:rsidRDefault="007E3459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B30" w:rsidRPr="002C3A54" w:rsidTr="00FA4100">
        <w:trPr>
          <w:gridAfter w:val="3"/>
          <w:wAfter w:w="82" w:type="dxa"/>
          <w:trHeight w:val="13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Слитное и раздельное написание НЕ с именами существительными.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Тематический, комбинированный. </w:t>
            </w:r>
          </w:p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Объяснительный диктант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правило, порядок действий при решении орфографических задач.  Уметь: применять это правило на письме.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B30" w:rsidRPr="002C3A54" w:rsidTr="006A3B30">
        <w:trPr>
          <w:gridAfter w:val="3"/>
          <w:wAfter w:w="82" w:type="dxa"/>
          <w:trHeight w:val="13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Имена существительные одушевленные и неодушевленные.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Текущий, фронтальный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Комплексный анализ текста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термины "одушевленные и неодушевленные существительные"; "олицетворение".   </w:t>
            </w:r>
          </w:p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 опознавать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олицетворения .в художественном .тексте; определять одушевленные .и неодушевленные имена существительные.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B30" w:rsidRPr="002C3A54" w:rsidTr="006A3B30">
        <w:trPr>
          <w:gridAfter w:val="3"/>
          <w:wAfter w:w="82" w:type="dxa"/>
          <w:trHeight w:val="11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и нарицательные имена существительные.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Тематический, исследование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 с применением ИКТ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общее грамматическое значение, морфологические признаки и синтаксическую роль существительных.  </w:t>
            </w:r>
          </w:p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находить  собственные и нарицательные имена существительные; правильно писать собственные имена существительные.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3"/>
          <w:wAfter w:w="82" w:type="dxa"/>
          <w:trHeight w:val="12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 имен существительных. </w:t>
            </w:r>
            <w:r w:rsidR="00F34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Почему в русском языке три рода.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опрос. Самостоятельная работа.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общее грамматическое значение, морфологические признаки и синтаксическую роль существительных. 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определять род существительных в тексте; обосновывать свой выбор.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1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BB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Контрольное сочинение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"Знакомьтесь, мой друг…"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BB38ED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C72325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23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Итоговый, индивидуальный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ворческая работа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признаки текста и его функционально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мысловых типов.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создавать текст заданного стиля, редактировать текст.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Работа над ошибками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8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BC1A0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5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Существительные общего рода.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154AEA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опрос. Беседа. Проблемные задания.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признаки общего рода, особенности их употребления в речи; способы определения рода.</w:t>
            </w:r>
          </w:p>
          <w:p w:rsidR="00A81FEC" w:rsidRPr="002C3A54" w:rsidRDefault="00A81FEC" w:rsidP="00154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Уметь:  составлять словосочетания и предложения с существительными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 рода</w:t>
            </w:r>
            <w:r w:rsidR="0015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4AEA" w:rsidRPr="002C3A54" w:rsidTr="000A2714">
        <w:trPr>
          <w:gridAfter w:val="4"/>
          <w:wAfter w:w="2416" w:type="dxa"/>
          <w:trHeight w:val="1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AEA" w:rsidRDefault="00A0721F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AEA" w:rsidRPr="002C3A54" w:rsidRDefault="00154AEA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 несклоняемых имен существительных.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AEA" w:rsidRPr="002C3A54" w:rsidRDefault="00154AEA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AEA" w:rsidRPr="002C3A54" w:rsidRDefault="00154AEA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A" w:rsidRDefault="00154AEA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опрос. Беседа. Проблемные задания.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AEA" w:rsidRDefault="00154AEA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особенности несклоняемых имен существительных.</w:t>
            </w:r>
          </w:p>
          <w:p w:rsidR="00154AEA" w:rsidRPr="002C3A54" w:rsidRDefault="00154AEA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распределять их по родам, обращать внимание на произношение иностранных слов.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AEA" w:rsidRPr="002C3A54" w:rsidRDefault="00154AEA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EA" w:rsidRPr="002C3A54" w:rsidRDefault="00154AEA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AEA" w:rsidRPr="002C3A54" w:rsidRDefault="00154AEA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6A3B30">
        <w:trPr>
          <w:gridAfter w:val="4"/>
          <w:wAfter w:w="2416" w:type="dxa"/>
          <w:trHeight w:val="1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650707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имен существительных.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Комбинированный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опрос. Комментированное письмо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число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группы сущ., имеющих  форму только единственного или только множественного числа. 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составлять словосочетания и предложения с сущ. в форме единственного и множественного числа.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6A3B30">
        <w:trPr>
          <w:gridAfter w:val="4"/>
          <w:wAfter w:w="2416" w:type="dxa"/>
          <w:trHeight w:val="9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5A5B2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Падеж и склонение имен существительных.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Тренировочные упражнения.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три склонения сущ..  Уметь: применять правило </w:t>
            </w: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е-и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окончаниях сущ., определять падеж и склонение; производить морфологический разбор.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3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5A5B2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A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42-143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 Словарно-орфографическая работа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три склонения существительных.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Уметь: применять правило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е-и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окончаниях сущ., определять падеж и склонение; производить морфологический разбор; определять падежные окончания сущ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-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ие,-ий,-ия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6A3B30">
        <w:trPr>
          <w:gridAfter w:val="4"/>
          <w:wAfter w:w="2416" w:type="dxa"/>
          <w:trHeight w:val="9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EC03B2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имен существительных в речи.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D8417E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Тренировочные упражнения.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особенности развития русского языка; понятия "речь", "формы речи, речевая ситуация". 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употреблять сущ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речи в соответствии со сферой, ситуацией и условиями речевого общения.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3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3C71BE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97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Соединение типов речи в тексте.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C72325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23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 лингвистический анализ текста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характеристику текста по типу речи; зависимость от речевой ситуации; признаки текста и его функционально-смысловые типы.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по теме учебного исследования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4"/>
          <w:wAfter w:w="2416" w:type="dxa"/>
          <w:trHeight w:val="1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3C71BE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A1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  <w:r w:rsidR="00A1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8(</w:t>
            </w: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 морфологии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контрольной работы.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контроля ЗУН по теме.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Итоговый, индивидуальный.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нормы русского литературного языка.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изученные орфограммы, соблюдать основные правила орфографии.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102562">
        <w:trPr>
          <w:gridAfter w:val="4"/>
          <w:wAfter w:w="2416" w:type="dxa"/>
          <w:trHeight w:val="185"/>
        </w:trPr>
        <w:tc>
          <w:tcPr>
            <w:tcW w:w="14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C3140E" w:rsidRDefault="0016329D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Имя прилагательное (11</w:t>
            </w:r>
            <w:r w:rsidR="00963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+ 3</w:t>
            </w:r>
            <w:r w:rsidR="00A81FEC" w:rsidRPr="00C31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81FEC" w:rsidRPr="00C31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="00A81FEC" w:rsidRPr="00C31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A81FEC" w:rsidRPr="00C31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="00A81FEC" w:rsidRPr="00C314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).</w:t>
            </w:r>
          </w:p>
        </w:tc>
      </w:tr>
      <w:tr w:rsidR="00A81FEC" w:rsidRPr="002C3A54" w:rsidTr="000A2714">
        <w:trPr>
          <w:gridAfter w:val="2"/>
          <w:wAfter w:w="36" w:type="dxa"/>
          <w:trHeight w:val="1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954EB4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A12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обозначает имя прилагательное. Прилагательные качественные,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относительные и притяжательные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D8417E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Фронтальный опрос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общее грамматическое значение, морфологические признаки и синтаксическую роль прилагательных. 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находить прилагательные в тексте; определять их синтаксическую роль в предложении.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2"/>
          <w:wAfter w:w="36" w:type="dxa"/>
          <w:trHeight w:val="16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EE444E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54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Сочинение- рассуждение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"Что я люблю делать и почему?"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C72325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23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Итоговый, индивидуальный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амостоятельная работа (Сочинение)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признаки типа речи - рассуждения.  Уметь: создавать текст заданного стиля, редактировать.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Индивидуальная работа по теме учебного исследования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B30" w:rsidRPr="002C3A54" w:rsidTr="006A3B30">
        <w:trPr>
          <w:gridAfter w:val="2"/>
          <w:wAfter w:w="36" w:type="dxa"/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151-152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окончаний имен прилагательных.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Тематический. Комбинированный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ематичесикй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диктант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правило правописания окончаний имен прилагательных.  Уметь: проверять написание окончаний имен прилагательных по окончанию вопроса; правильно писать сложные прилагательны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дефисное написание).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B30" w:rsidRPr="002C3A54" w:rsidTr="006A3B30">
        <w:trPr>
          <w:gridAfter w:val="2"/>
          <w:wAfter w:w="36" w:type="dxa"/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имен прилагательных.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Фронтальный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Тренировочные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proofErr w:type="gramEnd"/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различать однокоренные слова и формы слова; выполнять морфемный разбор; знать о лексическом значении слова и закрепленности его в корне.  Иметь навыки проведения словообразовательного разбора слова.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B30" w:rsidRPr="002C3A54" w:rsidTr="006A3B30">
        <w:trPr>
          <w:gridAfter w:val="2"/>
          <w:wAfter w:w="36" w:type="dxa"/>
          <w:trHeight w:val="11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редактирование текста.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C72325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23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30" w:rsidRDefault="006A3B30" w:rsidP="001D49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индивидуальный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Творческая работа</w:t>
            </w:r>
          </w:p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способы редактирования текста.  Уметь: редактировать тексты разных типов речи.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Индивидуальное задание (редактирование текста)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B30" w:rsidRPr="002C3A54" w:rsidTr="006A3B30">
        <w:trPr>
          <w:gridAfter w:val="2"/>
          <w:wAfter w:w="36" w:type="dxa"/>
          <w:trHeight w:val="11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155-156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Прилагательные полные и краткие.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опрос. Самостоятельная работа.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общее грамматическое значение, морфологические признаки и синтаксическую роль качественных  прилагательных.  Уметь: находить краткие прилагательные в тексте; определять их синтаксическую роль в предложении; правильно писать 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рилаг.с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основой на шипящую.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3B30" w:rsidRPr="002C3A54" w:rsidRDefault="006A3B3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D60" w:rsidRPr="002C3A54" w:rsidTr="006A3B30">
        <w:trPr>
          <w:gridAfter w:val="1"/>
          <w:wAfter w:w="17" w:type="dxa"/>
          <w:trHeight w:val="13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96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AE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AE670D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 Беседа. Проблемные задания.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степени сравнения качественных имен прилагательных, условия их употребления в речи.  Уметь: выполнять морфологический разбор прилагательных.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D60" w:rsidRPr="002C3A54" w:rsidTr="006A3B30">
        <w:trPr>
          <w:gridAfter w:val="1"/>
          <w:wAfter w:w="17" w:type="dxa"/>
          <w:trHeight w:val="7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37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E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733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Контрольное изложение.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4A141C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индивидуальный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творческая работа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типы и стили речи.  Уметь: сохранять при пересказе текста тип и стиль речи.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D60" w:rsidRPr="002C3A54" w:rsidTr="006A3B30">
        <w:trPr>
          <w:gridAfter w:val="1"/>
          <w:wAfter w:w="17" w:type="dxa"/>
          <w:trHeight w:val="11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образуется сравнительная степень прилагательного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 Беседа. Проблемные задания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способы образования простой и составной сравнительной степени качественных имен прилагательных; условия их употребления; синтаксическую роль в предложении.  </w:t>
            </w:r>
          </w:p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выполнять морфологический разбор прилагательных.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D60" w:rsidRPr="002C3A54" w:rsidTr="000A2714">
        <w:trPr>
          <w:gridAfter w:val="1"/>
          <w:wAfter w:w="17" w:type="dxa"/>
          <w:trHeight w:val="12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37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E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образуется превосходная степень прилагательного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D8417E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объяснения нового мат.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 Беседа. Проблемные задания.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способы образования простой и составной превосходной степени качественных имен прилагательных; условия их употребления в речи; синтаксическую роль в предложении.  Уметь: выполнять морфологический разбор прилагательных.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D60" w:rsidRPr="002C3A54" w:rsidTr="00102562">
        <w:trPr>
          <w:gridAfter w:val="1"/>
          <w:wAfter w:w="17" w:type="dxa"/>
          <w:trHeight w:val="169"/>
        </w:trPr>
        <w:tc>
          <w:tcPr>
            <w:tcW w:w="14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60" w:rsidRPr="00A46671" w:rsidRDefault="00050D60" w:rsidP="00B5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6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Повторение и обо</w:t>
            </w:r>
            <w:r w:rsidR="00B55E3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бщение изученного в 5 классе ( 8 + 1 </w:t>
            </w:r>
            <w:proofErr w:type="spellStart"/>
            <w:proofErr w:type="gramStart"/>
            <w:r w:rsidR="00B55E3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</w:t>
            </w:r>
            <w:proofErr w:type="spellEnd"/>
            <w:proofErr w:type="gramEnd"/>
            <w:r w:rsidR="00B55E3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/</w:t>
            </w:r>
            <w:proofErr w:type="spellStart"/>
            <w:r w:rsidR="00B55E3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</w:t>
            </w:r>
            <w:proofErr w:type="spellEnd"/>
            <w:r w:rsidR="00B55E3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).</w:t>
            </w:r>
          </w:p>
        </w:tc>
        <w:tc>
          <w:tcPr>
            <w:tcW w:w="239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D60" w:rsidRPr="002C3A54" w:rsidRDefault="00050D60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1"/>
          <w:wAfter w:w="17" w:type="dxa"/>
          <w:trHeight w:val="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5C7177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и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обобщение по разделу "Фонетика" и "Орфоэпия".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систематизации ЗУН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Итоговый,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фронтальный.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Знать: основные нормы русского литературного языка.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Уметь: применять изученные орфограммы, соблюдать основные правила орфографии и орфоэпии;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производить фонетический и орфоэпический разборы слов.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Упражнени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1"/>
          <w:wAfter w:w="17" w:type="dxa"/>
          <w:trHeight w:val="9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5C7177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AE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разделов "Лексика" и "Фразеология".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Итоговый, фронтальный.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и уметь: особенности применения слов в прямом и переносном значении; употребления фразеологических оборотов.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1"/>
          <w:wAfter w:w="17" w:type="dxa"/>
          <w:trHeight w:val="8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5C7177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раздела "Орфография".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Итоговый, фронтальный.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нормы русского литературного языка.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изученные орфограммы, соблюдать основные правила орфографии.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1"/>
          <w:wAfter w:w="17" w:type="dxa"/>
          <w:trHeight w:val="13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5C7177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правописания глаголов, имен существительных и имен прилагательных.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Итоговый, фронтальный. Тренировочные упражнения.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нормы русского литературного языка. Уметь: применять изученные орфограммы, соблюдать основные правила орфографии; уметь выполнять морфологический разбор изученных частей речи.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4F0A42">
        <w:trPr>
          <w:gridAfter w:val="1"/>
          <w:wAfter w:w="17" w:type="dxa"/>
          <w:trHeight w:val="11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E670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B55E3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5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B55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55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A81FEC"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раздела "Текст".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B55E3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4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Тематический, индивидуальный. 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 с применением ИКТ Тренинг, практикум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Уметь: </w:t>
            </w:r>
            <w:proofErr w:type="gramStart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оформлять текст;  соединять в тексте различные типы речи.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0A2714">
        <w:trPr>
          <w:gridAfter w:val="1"/>
          <w:wAfter w:w="17" w:type="dxa"/>
          <w:trHeight w:val="10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E670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167-168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Контрольная работа № 9. </w:t>
            </w:r>
            <w:r w:rsidRPr="002C3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Итоговая контрольная</w:t>
            </w: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работа. Работа над ошибками.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контроля ЗУН по теме.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Итоговый, индивидуальный. Контрольная работа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основные нормы русского литературного языка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изученные орфограммы, соблюдать основные правила орфографии.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EC" w:rsidRPr="002C3A54" w:rsidTr="004F0A42">
        <w:trPr>
          <w:gridAfter w:val="4"/>
          <w:wAfter w:w="2416" w:type="dxa"/>
          <w:trHeight w:val="11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E670D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169-170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и обобщение знаний по курсу русского языка в 5 классе.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систематизации ЗУН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EC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Итоговый, фронтальный.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 с применением ИКТ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основные типы орфограмм корня, изученные в 5 классе; порядок действий при решении орфографических задач.   </w:t>
            </w:r>
          </w:p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обосновывать свой выбор.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Упражнения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FEC" w:rsidRPr="002C3A54" w:rsidRDefault="00A81FEC" w:rsidP="001D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1FEC" w:rsidRDefault="00A81FEC" w:rsidP="00A81FEC">
      <w:pPr>
        <w:rPr>
          <w:rFonts w:ascii="Times New Roman" w:hAnsi="Times New Roman" w:cs="Times New Roman"/>
          <w:sz w:val="20"/>
          <w:szCs w:val="20"/>
        </w:rPr>
      </w:pPr>
    </w:p>
    <w:p w:rsidR="00A81FEC" w:rsidRDefault="00A81FEC" w:rsidP="00A81FEC">
      <w:pPr>
        <w:rPr>
          <w:rFonts w:ascii="Times New Roman" w:hAnsi="Times New Roman" w:cs="Times New Roman"/>
          <w:sz w:val="20"/>
          <w:szCs w:val="20"/>
        </w:rPr>
      </w:pPr>
    </w:p>
    <w:p w:rsidR="00A81FEC" w:rsidRDefault="00A81FEC" w:rsidP="00A81FEC">
      <w:pPr>
        <w:rPr>
          <w:rFonts w:ascii="Times New Roman" w:hAnsi="Times New Roman" w:cs="Times New Roman"/>
          <w:sz w:val="20"/>
          <w:szCs w:val="20"/>
        </w:rPr>
      </w:pPr>
    </w:p>
    <w:p w:rsidR="008F2FA9" w:rsidRPr="00A81FEC" w:rsidRDefault="008F2FA9">
      <w:pPr>
        <w:rPr>
          <w:rFonts w:ascii="Times New Roman" w:hAnsi="Times New Roman" w:cs="Times New Roman"/>
        </w:rPr>
      </w:pPr>
    </w:p>
    <w:sectPr w:rsidR="008F2FA9" w:rsidRPr="00A81FEC" w:rsidSect="001D49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FEC"/>
    <w:rsid w:val="00001A2F"/>
    <w:rsid w:val="000073B7"/>
    <w:rsid w:val="0000757F"/>
    <w:rsid w:val="00023F28"/>
    <w:rsid w:val="00027ED6"/>
    <w:rsid w:val="00035248"/>
    <w:rsid w:val="00050D60"/>
    <w:rsid w:val="00061A15"/>
    <w:rsid w:val="00061F20"/>
    <w:rsid w:val="0008373E"/>
    <w:rsid w:val="000928EA"/>
    <w:rsid w:val="000A2714"/>
    <w:rsid w:val="000D319F"/>
    <w:rsid w:val="000E359F"/>
    <w:rsid w:val="000E404B"/>
    <w:rsid w:val="000E5813"/>
    <w:rsid w:val="00102562"/>
    <w:rsid w:val="00106B6E"/>
    <w:rsid w:val="0012501C"/>
    <w:rsid w:val="0012508E"/>
    <w:rsid w:val="001454D2"/>
    <w:rsid w:val="00154AEA"/>
    <w:rsid w:val="0016329D"/>
    <w:rsid w:val="00187DD9"/>
    <w:rsid w:val="00195617"/>
    <w:rsid w:val="001C2948"/>
    <w:rsid w:val="001D49E8"/>
    <w:rsid w:val="001E02E2"/>
    <w:rsid w:val="001E1316"/>
    <w:rsid w:val="001F16E2"/>
    <w:rsid w:val="0020359E"/>
    <w:rsid w:val="00220648"/>
    <w:rsid w:val="00226A11"/>
    <w:rsid w:val="0024734A"/>
    <w:rsid w:val="002579C6"/>
    <w:rsid w:val="00265D8F"/>
    <w:rsid w:val="00274F8C"/>
    <w:rsid w:val="00291904"/>
    <w:rsid w:val="002B040D"/>
    <w:rsid w:val="002E60D7"/>
    <w:rsid w:val="002F41BC"/>
    <w:rsid w:val="003036FB"/>
    <w:rsid w:val="003376A5"/>
    <w:rsid w:val="00343C5E"/>
    <w:rsid w:val="0035252C"/>
    <w:rsid w:val="003645A8"/>
    <w:rsid w:val="00365B96"/>
    <w:rsid w:val="00372398"/>
    <w:rsid w:val="00382E32"/>
    <w:rsid w:val="0038431F"/>
    <w:rsid w:val="003868C9"/>
    <w:rsid w:val="003979A6"/>
    <w:rsid w:val="003A0946"/>
    <w:rsid w:val="003A2A6F"/>
    <w:rsid w:val="003C71BE"/>
    <w:rsid w:val="003D0477"/>
    <w:rsid w:val="003D36E7"/>
    <w:rsid w:val="003D60E2"/>
    <w:rsid w:val="003F6886"/>
    <w:rsid w:val="00404A4A"/>
    <w:rsid w:val="00411891"/>
    <w:rsid w:val="00432FED"/>
    <w:rsid w:val="00441E46"/>
    <w:rsid w:val="00453C98"/>
    <w:rsid w:val="00461261"/>
    <w:rsid w:val="00494DE8"/>
    <w:rsid w:val="004A30A6"/>
    <w:rsid w:val="004B3725"/>
    <w:rsid w:val="004F0A42"/>
    <w:rsid w:val="004F12EC"/>
    <w:rsid w:val="004F57BC"/>
    <w:rsid w:val="00516174"/>
    <w:rsid w:val="0052422C"/>
    <w:rsid w:val="00554F19"/>
    <w:rsid w:val="0055572C"/>
    <w:rsid w:val="00567381"/>
    <w:rsid w:val="005A53C2"/>
    <w:rsid w:val="005A5B2C"/>
    <w:rsid w:val="005C7177"/>
    <w:rsid w:val="005E73E6"/>
    <w:rsid w:val="0061077A"/>
    <w:rsid w:val="006224A4"/>
    <w:rsid w:val="00650007"/>
    <w:rsid w:val="00650707"/>
    <w:rsid w:val="00656B7D"/>
    <w:rsid w:val="0067248F"/>
    <w:rsid w:val="006729FB"/>
    <w:rsid w:val="006752F0"/>
    <w:rsid w:val="00675ED9"/>
    <w:rsid w:val="00697C86"/>
    <w:rsid w:val="006A3B30"/>
    <w:rsid w:val="006C4A36"/>
    <w:rsid w:val="006D020B"/>
    <w:rsid w:val="006D5BBD"/>
    <w:rsid w:val="006E417A"/>
    <w:rsid w:val="006F2414"/>
    <w:rsid w:val="006F2EA3"/>
    <w:rsid w:val="0070321E"/>
    <w:rsid w:val="00704BC9"/>
    <w:rsid w:val="00705420"/>
    <w:rsid w:val="00731A0C"/>
    <w:rsid w:val="007327BA"/>
    <w:rsid w:val="00733CD0"/>
    <w:rsid w:val="00753E84"/>
    <w:rsid w:val="00764650"/>
    <w:rsid w:val="0079653B"/>
    <w:rsid w:val="007A0F3D"/>
    <w:rsid w:val="007B3211"/>
    <w:rsid w:val="007E3459"/>
    <w:rsid w:val="0081706F"/>
    <w:rsid w:val="00824B9C"/>
    <w:rsid w:val="008352EA"/>
    <w:rsid w:val="00843624"/>
    <w:rsid w:val="00855E93"/>
    <w:rsid w:val="0086592B"/>
    <w:rsid w:val="008663AA"/>
    <w:rsid w:val="0086785E"/>
    <w:rsid w:val="0087294F"/>
    <w:rsid w:val="008808FF"/>
    <w:rsid w:val="00886494"/>
    <w:rsid w:val="008A787F"/>
    <w:rsid w:val="008B3030"/>
    <w:rsid w:val="008E21AC"/>
    <w:rsid w:val="008E72C8"/>
    <w:rsid w:val="008F2FA9"/>
    <w:rsid w:val="009109EC"/>
    <w:rsid w:val="00914A52"/>
    <w:rsid w:val="00954EB4"/>
    <w:rsid w:val="009555B0"/>
    <w:rsid w:val="00960414"/>
    <w:rsid w:val="00963E09"/>
    <w:rsid w:val="009706D0"/>
    <w:rsid w:val="009778DC"/>
    <w:rsid w:val="00990108"/>
    <w:rsid w:val="00992F4B"/>
    <w:rsid w:val="009B1132"/>
    <w:rsid w:val="009E0A6C"/>
    <w:rsid w:val="00A02932"/>
    <w:rsid w:val="00A0721F"/>
    <w:rsid w:val="00A12EAE"/>
    <w:rsid w:val="00A2133D"/>
    <w:rsid w:val="00A37770"/>
    <w:rsid w:val="00A71EF6"/>
    <w:rsid w:val="00A81FEC"/>
    <w:rsid w:val="00AB5E68"/>
    <w:rsid w:val="00AC3438"/>
    <w:rsid w:val="00AD042A"/>
    <w:rsid w:val="00AD3B84"/>
    <w:rsid w:val="00AE374E"/>
    <w:rsid w:val="00AE670D"/>
    <w:rsid w:val="00B005BE"/>
    <w:rsid w:val="00B1362A"/>
    <w:rsid w:val="00B17CF7"/>
    <w:rsid w:val="00B36F05"/>
    <w:rsid w:val="00B52A8C"/>
    <w:rsid w:val="00B55E3D"/>
    <w:rsid w:val="00B66D98"/>
    <w:rsid w:val="00B678F0"/>
    <w:rsid w:val="00B833A4"/>
    <w:rsid w:val="00BB38ED"/>
    <w:rsid w:val="00BC1A0C"/>
    <w:rsid w:val="00BD14B4"/>
    <w:rsid w:val="00C068EB"/>
    <w:rsid w:val="00C11687"/>
    <w:rsid w:val="00C12505"/>
    <w:rsid w:val="00C27A2B"/>
    <w:rsid w:val="00C32F6D"/>
    <w:rsid w:val="00C443FF"/>
    <w:rsid w:val="00C570F7"/>
    <w:rsid w:val="00C84D88"/>
    <w:rsid w:val="00C86E46"/>
    <w:rsid w:val="00CA1AA4"/>
    <w:rsid w:val="00CA4C6F"/>
    <w:rsid w:val="00CB2B6F"/>
    <w:rsid w:val="00D15BA0"/>
    <w:rsid w:val="00D37785"/>
    <w:rsid w:val="00D518BB"/>
    <w:rsid w:val="00D61F7B"/>
    <w:rsid w:val="00D67F0D"/>
    <w:rsid w:val="00D77233"/>
    <w:rsid w:val="00D8417E"/>
    <w:rsid w:val="00D85C54"/>
    <w:rsid w:val="00D954F1"/>
    <w:rsid w:val="00DA3B0C"/>
    <w:rsid w:val="00DD4E03"/>
    <w:rsid w:val="00E347F6"/>
    <w:rsid w:val="00E66350"/>
    <w:rsid w:val="00E71A6E"/>
    <w:rsid w:val="00E94AAC"/>
    <w:rsid w:val="00EB165C"/>
    <w:rsid w:val="00EB48D3"/>
    <w:rsid w:val="00EC03B2"/>
    <w:rsid w:val="00EE3369"/>
    <w:rsid w:val="00EE444E"/>
    <w:rsid w:val="00EF071B"/>
    <w:rsid w:val="00EF4238"/>
    <w:rsid w:val="00EF7908"/>
    <w:rsid w:val="00F343B1"/>
    <w:rsid w:val="00F376A1"/>
    <w:rsid w:val="00F37ACA"/>
    <w:rsid w:val="00F536DE"/>
    <w:rsid w:val="00F73C22"/>
    <w:rsid w:val="00F7697E"/>
    <w:rsid w:val="00F8083E"/>
    <w:rsid w:val="00F96AEE"/>
    <w:rsid w:val="00FA34F5"/>
    <w:rsid w:val="00FA4100"/>
    <w:rsid w:val="00FA4F6A"/>
    <w:rsid w:val="00FA71B8"/>
    <w:rsid w:val="00FB6022"/>
    <w:rsid w:val="00FB7D42"/>
    <w:rsid w:val="00FC1337"/>
    <w:rsid w:val="00FC76BC"/>
    <w:rsid w:val="00FD2FC6"/>
    <w:rsid w:val="00FD6571"/>
    <w:rsid w:val="00FE0FE6"/>
    <w:rsid w:val="00FE6D04"/>
    <w:rsid w:val="00FF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1FEC"/>
    <w:rPr>
      <w:color w:val="800080"/>
      <w:u w:val="single"/>
    </w:rPr>
  </w:style>
  <w:style w:type="paragraph" w:customStyle="1" w:styleId="font5">
    <w:name w:val="font5"/>
    <w:basedOn w:val="a"/>
    <w:rsid w:val="00A81F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ont6">
    <w:name w:val="font6"/>
    <w:basedOn w:val="a"/>
    <w:rsid w:val="00A81F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67">
    <w:name w:val="xl67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68">
    <w:name w:val="xl68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69">
    <w:name w:val="xl69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81F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8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21</Pages>
  <Words>6774</Words>
  <Characters>38614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225</cp:revision>
  <dcterms:created xsi:type="dcterms:W3CDTF">2015-08-17T07:45:00Z</dcterms:created>
  <dcterms:modified xsi:type="dcterms:W3CDTF">2015-08-25T11:32:00Z</dcterms:modified>
</cp:coreProperties>
</file>