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49" w:rsidRPr="0055270E" w:rsidRDefault="00466C49" w:rsidP="00466C4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>Бинарный урок по географии и алгебре.</w:t>
      </w:r>
    </w:p>
    <w:p w:rsidR="00466C49" w:rsidRPr="0055270E" w:rsidRDefault="00466C49" w:rsidP="00466C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 xml:space="preserve"> Тема урока:</w:t>
      </w:r>
      <w:r w:rsidRPr="00552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"Путешествие по озеру Байкал".</w:t>
      </w:r>
    </w:p>
    <w:p w:rsidR="00466C49" w:rsidRPr="0055270E" w:rsidRDefault="00466C49" w:rsidP="00466C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270E">
        <w:rPr>
          <w:rFonts w:ascii="Times New Roman" w:hAnsi="Times New Roman" w:cs="Times New Roman"/>
          <w:sz w:val="24"/>
          <w:szCs w:val="24"/>
          <w:lang w:eastAsia="ru-RU"/>
        </w:rPr>
        <w:t>Обобщение</w:t>
      </w:r>
      <w:proofErr w:type="gramEnd"/>
      <w:r w:rsidRPr="0055270E">
        <w:rPr>
          <w:rFonts w:ascii="Times New Roman" w:hAnsi="Times New Roman" w:cs="Times New Roman"/>
          <w:sz w:val="24"/>
          <w:szCs w:val="24"/>
          <w:lang w:eastAsia="ru-RU"/>
        </w:rPr>
        <w:t xml:space="preserve"> но теме: </w:t>
      </w:r>
      <w:r w:rsidRPr="0055270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"Решение квадратных уравнений и действия с рациональными числами".</w:t>
      </w:r>
    </w:p>
    <w:p w:rsidR="00466C49" w:rsidRPr="0055270E" w:rsidRDefault="00466C49" w:rsidP="0046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>Задание №1.</w:t>
      </w:r>
      <w:r w:rsidR="0055270E" w:rsidRPr="0055270E">
        <w:rPr>
          <w:rFonts w:ascii="Calibri" w:eastAsia="+mj-ea" w:hAnsi="Calibri" w:cs="+mj-cs"/>
          <w:color w:val="04617B"/>
          <w:kern w:val="24"/>
          <w:sz w:val="90"/>
          <w:szCs w:val="90"/>
        </w:rPr>
        <w:t xml:space="preserve"> </w:t>
      </w:r>
      <w:r w:rsidR="0055270E" w:rsidRPr="0055270E">
        <w:rPr>
          <w:rFonts w:ascii="Times New Roman" w:hAnsi="Times New Roman" w:cs="Times New Roman"/>
          <w:sz w:val="24"/>
          <w:szCs w:val="24"/>
          <w:lang w:eastAsia="ru-RU"/>
        </w:rPr>
        <w:t>Сколько же островов на Байкале?</w:t>
      </w:r>
    </w:p>
    <w:p w:rsidR="00466C49" w:rsidRPr="0055270E" w:rsidRDefault="00466C49" w:rsidP="00466C4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i/>
          <w:iCs/>
          <w:spacing w:val="-20"/>
          <w:sz w:val="24"/>
          <w:szCs w:val="24"/>
          <w:lang w:eastAsia="ru-RU"/>
        </w:rPr>
        <w:t>х</w:t>
      </w:r>
      <w:proofErr w:type="gramStart"/>
      <w:r w:rsidRPr="0055270E">
        <w:rPr>
          <w:rFonts w:ascii="Times New Roman" w:hAnsi="Times New Roman" w:cs="Times New Roman"/>
          <w:i/>
          <w:iCs/>
          <w:spacing w:val="-20"/>
          <w:sz w:val="24"/>
          <w:szCs w:val="24"/>
          <w:vertAlign w:val="superscript"/>
          <w:lang w:eastAsia="ru-RU"/>
        </w:rPr>
        <w:t>2</w:t>
      </w:r>
      <w:proofErr w:type="gramEnd"/>
      <w:r w:rsidRPr="0055270E">
        <w:rPr>
          <w:rFonts w:ascii="Times New Roman" w:hAnsi="Times New Roman" w:cs="Times New Roman"/>
          <w:sz w:val="24"/>
          <w:szCs w:val="24"/>
          <w:lang w:eastAsia="ru-RU"/>
        </w:rPr>
        <w:t xml:space="preserve"> – 60</w:t>
      </w:r>
      <w:r w:rsidRPr="0055270E">
        <w:rPr>
          <w:rFonts w:ascii="Times New Roman" w:hAnsi="Times New Roman" w:cs="Times New Roman"/>
          <w:i/>
          <w:sz w:val="24"/>
          <w:szCs w:val="24"/>
          <w:lang w:eastAsia="ru-RU"/>
        </w:rPr>
        <w:t>х</w:t>
      </w:r>
      <w:r w:rsidRPr="0055270E">
        <w:rPr>
          <w:rFonts w:ascii="Times New Roman" w:hAnsi="Times New Roman" w:cs="Times New Roman"/>
          <w:sz w:val="24"/>
          <w:szCs w:val="24"/>
          <w:lang w:eastAsia="ru-RU"/>
        </w:rPr>
        <w:t>+900 = 0</w:t>
      </w:r>
    </w:p>
    <w:p w:rsidR="00466C49" w:rsidRPr="0055270E" w:rsidRDefault="00466C49" w:rsidP="00466C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70E" w:rsidRDefault="0055270E" w:rsidP="00466C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15959" w:rsidRDefault="00415959" w:rsidP="00466C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66C49" w:rsidRPr="0055270E" w:rsidRDefault="0055270E" w:rsidP="00466C4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>Задание №2 Но есть еще один ветер, название которого вы сейчас узнаете, если правильно выполните вычисления.</w:t>
      </w:r>
    </w:p>
    <w:p w:rsidR="00466C49" w:rsidRPr="0055270E" w:rsidRDefault="00466C49" w:rsidP="00466C49">
      <w:pPr>
        <w:rPr>
          <w:sz w:val="24"/>
          <w:szCs w:val="24"/>
        </w:rPr>
      </w:pPr>
      <w:r w:rsidRPr="0055270E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1162050" cy="1747957"/>
            <wp:effectExtent l="19050" t="0" r="0" b="0"/>
            <wp:docPr id="7" name="Рисунок 7" descr="C:\Users\Анюта\AppData\Local\Microsoft\Windows\Temporary Internet Files\Content.Word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Анюта\AppData\Local\Microsoft\Windows\Temporary Internet Files\Content.Word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69" cy="17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5270E" w:rsidRPr="0055270E" w:rsidRDefault="00466C49" w:rsidP="00466C49">
      <w:pPr>
        <w:rPr>
          <w:rFonts w:ascii="Times New Roman" w:hAnsi="Times New Roman" w:cs="Times New Roman"/>
          <w:sz w:val="24"/>
          <w:szCs w:val="24"/>
        </w:rPr>
      </w:pPr>
      <w:r w:rsidRPr="0055270E">
        <w:rPr>
          <w:noProof/>
          <w:sz w:val="24"/>
          <w:szCs w:val="24"/>
          <w:lang w:eastAsia="ru-RU"/>
        </w:rPr>
        <w:drawing>
          <wp:inline distT="0" distB="0" distL="0" distR="0">
            <wp:extent cx="2743200" cy="742950"/>
            <wp:effectExtent l="19050" t="0" r="0" b="0"/>
            <wp:docPr id="8" name="Рисунок 8" descr="C:\Users\Анюта\AppData\Local\Microsoft\Windows\Temporary Internet Files\Content.Word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Анюта\AppData\Local\Microsoft\Windows\Temporary Internet Files\Content.Word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718" t="20325" b="1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5270E" w:rsidRPr="0055270E" w:rsidRDefault="0055270E" w:rsidP="0055270E">
      <w:pPr>
        <w:rPr>
          <w:rFonts w:ascii="Times New Roman" w:hAnsi="Times New Roman" w:cs="Times New Roman"/>
          <w:sz w:val="24"/>
          <w:szCs w:val="24"/>
        </w:rPr>
      </w:pPr>
      <w:r w:rsidRPr="0055270E">
        <w:rPr>
          <w:rFonts w:ascii="Times New Roman" w:hAnsi="Times New Roman" w:cs="Times New Roman"/>
          <w:sz w:val="24"/>
          <w:szCs w:val="24"/>
        </w:rPr>
        <w:t>Задание №3</w:t>
      </w:r>
      <w:proofErr w:type="gramStart"/>
      <w:r w:rsidRPr="0055270E">
        <w:rPr>
          <w:rFonts w:ascii="Calibri" w:eastAsia="+mj-ea" w:hAnsi="Calibri" w:cs="+mj-cs"/>
          <w:color w:val="04617B"/>
          <w:kern w:val="24"/>
          <w:sz w:val="90"/>
          <w:szCs w:val="90"/>
        </w:rPr>
        <w:t xml:space="preserve"> </w:t>
      </w:r>
      <w:r w:rsidRPr="005527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270E">
        <w:rPr>
          <w:rFonts w:ascii="Times New Roman" w:hAnsi="Times New Roman" w:cs="Times New Roman"/>
          <w:sz w:val="24"/>
          <w:szCs w:val="24"/>
        </w:rPr>
        <w:t>колько рек впадает в озеро Байкал?</w:t>
      </w:r>
    </w:p>
    <w:p w:rsidR="00466C49" w:rsidRPr="0055270E" w:rsidRDefault="0055270E" w:rsidP="00466C49">
      <w:pPr>
        <w:rPr>
          <w:sz w:val="24"/>
          <w:szCs w:val="24"/>
          <w:lang w:val="en-US"/>
        </w:rPr>
      </w:pPr>
      <w:r w:rsidRPr="0055270E">
        <w:rPr>
          <w:noProof/>
          <w:sz w:val="24"/>
          <w:szCs w:val="24"/>
          <w:lang w:eastAsia="ru-RU"/>
        </w:rPr>
        <w:drawing>
          <wp:inline distT="0" distB="0" distL="0" distR="0">
            <wp:extent cx="3514725" cy="800100"/>
            <wp:effectExtent l="0" t="0" r="0" b="0"/>
            <wp:docPr id="3" name="Рисунок 9" descr="C:\Users\Анюта\AppData\Local\Microsoft\Windows\Temporary Internet Files\Content.Word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Users\Анюта\AppData\Local\Microsoft\Windows\Temporary Internet Files\Content.Word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6C49" w:rsidRPr="0055270E" w:rsidRDefault="00466C49" w:rsidP="00466C49">
      <w:pPr>
        <w:rPr>
          <w:sz w:val="24"/>
          <w:szCs w:val="24"/>
          <w:lang w:val="en-US"/>
        </w:rPr>
      </w:pPr>
    </w:p>
    <w:p w:rsidR="0055270E" w:rsidRDefault="0055270E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415959" w:rsidRDefault="00415959" w:rsidP="0055270E">
      <w:pPr>
        <w:rPr>
          <w:rFonts w:ascii="Times New Roman" w:hAnsi="Times New Roman" w:cs="Times New Roman"/>
          <w:sz w:val="24"/>
          <w:szCs w:val="24"/>
        </w:rPr>
      </w:pPr>
    </w:p>
    <w:p w:rsidR="0055270E" w:rsidRPr="0055270E" w:rsidRDefault="0055270E" w:rsidP="0055270E">
      <w:pPr>
        <w:rPr>
          <w:rFonts w:ascii="Times New Roman" w:hAnsi="Times New Roman" w:cs="Times New Roman"/>
          <w:sz w:val="24"/>
          <w:szCs w:val="24"/>
        </w:rPr>
      </w:pPr>
      <w:r w:rsidRPr="0055270E">
        <w:rPr>
          <w:rFonts w:ascii="Times New Roman" w:hAnsi="Times New Roman" w:cs="Times New Roman"/>
          <w:sz w:val="24"/>
          <w:szCs w:val="24"/>
        </w:rPr>
        <w:t>Задание №4</w:t>
      </w:r>
    </w:p>
    <w:p w:rsidR="00466C49" w:rsidRPr="0055270E" w:rsidRDefault="00466C49" w:rsidP="0046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>1. Расстояние от начала отсчёта до точки, изображающей число. 2. Число, стоящее над дробной чертой в дроби. 3. Один из компонентов деления. 4. Отношение длины отрезка на карте к длине соответствующего отрезка на местности. 5. Решить уравнение, значит найти его</w:t>
      </w:r>
      <w:r w:rsidR="00415959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466C49" w:rsidRPr="0055270E" w:rsidRDefault="0055270E" w:rsidP="00466C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7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7575" cy="1762125"/>
            <wp:effectExtent l="0" t="0" r="0" b="0"/>
            <wp:docPr id="4" name="Рисунок 10" descr="C:\Users\Анюта\AppData\Local\Microsoft\Windows\Temporary Internet Files\Content.Word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Анюта\AppData\Local\Microsoft\Windows\Temporary Internet Files\Content.Word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6C49" w:rsidRPr="0055270E" w:rsidRDefault="0055270E" w:rsidP="0046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Решим задачу №5</w:t>
      </w:r>
    </w:p>
    <w:p w:rsidR="00466C49" w:rsidRPr="0055270E" w:rsidRDefault="00466C49" w:rsidP="0046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№5. Толщина льда, чтобы по нему мог ходить человек, должна быть не менее 5 см, а чтобы ездить на санях - 15-20 см. Какой толщины должен быть лед, чтобы по нему мог ездить автотранспорт?</w:t>
      </w:r>
    </w:p>
    <w:p w:rsidR="00466C49" w:rsidRPr="0055270E" w:rsidRDefault="00466C49" w:rsidP="00466C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sz w:val="24"/>
          <w:szCs w:val="24"/>
          <w:lang w:eastAsia="ru-RU"/>
        </w:rPr>
        <w:t>Выполним вычисления с помощью блок-схемы /на партах раздаточный материал/:</w:t>
      </w:r>
    </w:p>
    <w:p w:rsidR="00466C49" w:rsidRPr="0055270E" w:rsidRDefault="00466C49" w:rsidP="00466C49">
      <w:pPr>
        <w:spacing w:after="300" w:line="240" w:lineRule="auto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415624"/>
            <wp:effectExtent l="19050" t="0" r="0" b="0"/>
            <wp:docPr id="34" name="Рисунок 34" descr="C:\Users\Анюта\AppData\Local\Microsoft\Windows\Temporary Internet Files\Content.Word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Users\Анюта\AppData\Local\Microsoft\Windows\Temporary Internet Files\Content.Word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13" cy="4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6C49" w:rsidRPr="0055270E" w:rsidRDefault="00466C49" w:rsidP="0046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32" w:rsidRPr="00475A32" w:rsidRDefault="00466C49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</w:pPr>
      <w:r w:rsidRPr="0055270E">
        <w:rPr>
          <w:rFonts w:ascii="Times New Roman" w:eastAsia="Times New Roman" w:hAnsi="Times New Roman" w:cs="Times New Roman"/>
          <w:smallCaps/>
          <w:spacing w:val="-10"/>
          <w:sz w:val="24"/>
          <w:szCs w:val="24"/>
          <w:lang w:eastAsia="ru-RU"/>
        </w:rPr>
        <w:t>Сколько это</w:t>
      </w:r>
      <w:r w:rsidRPr="0055270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в сантиметрах?</w:t>
      </w:r>
    </w:p>
    <w:p w:rsidR="00475A32" w:rsidRPr="00475A32" w:rsidRDefault="00475A32" w:rsidP="00475A32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75A32">
        <w:rPr>
          <w:rFonts w:ascii="Times New Roman" w:eastAsia="Times New Roman" w:hAnsi="Times New Roman" w:cs="Times New Roman"/>
          <w:bCs/>
          <w:spacing w:val="-10"/>
          <w:sz w:val="28"/>
          <w:szCs w:val="28"/>
          <w:u w:val="single"/>
          <w:lang w:eastAsia="ru-RU"/>
        </w:rPr>
        <w:t>Сегодня  на уроке я запомнил</w:t>
      </w:r>
      <w:r w:rsidRPr="00475A3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….      </w:t>
      </w:r>
    </w:p>
    <w:p w:rsidR="00475A32" w:rsidRPr="00475A32" w:rsidRDefault="00475A32" w:rsidP="00475A32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u w:val="single"/>
          <w:lang w:eastAsia="ru-RU"/>
        </w:rPr>
        <w:t xml:space="preserve"> </w:t>
      </w:r>
      <w:r w:rsidRPr="00475A32">
        <w:rPr>
          <w:rFonts w:ascii="Times New Roman" w:eastAsia="Times New Roman" w:hAnsi="Times New Roman" w:cs="Times New Roman"/>
          <w:bCs/>
          <w:spacing w:val="-10"/>
          <w:sz w:val="28"/>
          <w:szCs w:val="28"/>
          <w:u w:val="single"/>
          <w:lang w:eastAsia="ru-RU"/>
        </w:rPr>
        <w:t>Сегодня  на уроке я узнал……</w:t>
      </w:r>
    </w:p>
    <w:p w:rsidR="00475A32" w:rsidRPr="00475A32" w:rsidRDefault="00475A32" w:rsidP="00475A32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75A32">
        <w:rPr>
          <w:rFonts w:ascii="Times New Roman" w:eastAsia="Times New Roman" w:hAnsi="Times New Roman" w:cs="Times New Roman"/>
          <w:bCs/>
          <w:spacing w:val="-10"/>
          <w:sz w:val="28"/>
          <w:szCs w:val="28"/>
          <w:u w:val="single"/>
          <w:lang w:eastAsia="ru-RU"/>
        </w:rPr>
        <w:t xml:space="preserve"> Сегодня  на уроке мы повторили…</w:t>
      </w:r>
      <w:r w:rsidRPr="00475A3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</w:p>
    <w:p w:rsidR="00005E8A" w:rsidRPr="00475A32" w:rsidRDefault="00005E8A" w:rsidP="00475A32">
      <w:pPr>
        <w:spacing w:after="0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005E8A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005E8A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005E8A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005E8A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005E8A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005E8A" w:rsidRPr="00475A32" w:rsidRDefault="00475A32" w:rsidP="00466C49">
      <w:pPr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1104900" cy="1104900"/>
            <wp:effectExtent l="19050" t="0" r="0" b="0"/>
            <wp:docPr id="6" name="Рисунок 1" descr="C:\Users\Дом\Desktop\smiley_photosculpture-p153273358413484139u7j7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smiley_photosculpture-p153273358413484139u7j7_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9" name="Рисунок 4" descr="C:\Users\До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10" name="Рисунок 7" descr="C:\Users\Дом\Desktop\delu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delusi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E8A" w:rsidRPr="00475A32" w:rsidSect="008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49"/>
    <w:rsid w:val="00005E8A"/>
    <w:rsid w:val="00415959"/>
    <w:rsid w:val="0044687F"/>
    <w:rsid w:val="00466C49"/>
    <w:rsid w:val="00475A32"/>
    <w:rsid w:val="0055270E"/>
    <w:rsid w:val="005E1B1B"/>
    <w:rsid w:val="0083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2015-02-28T20:29:00Z</dcterms:created>
  <dcterms:modified xsi:type="dcterms:W3CDTF">2015-02-28T21:06:00Z</dcterms:modified>
</cp:coreProperties>
</file>