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2A" w:rsidRPr="00406015" w:rsidRDefault="00D21B75" w:rsidP="00406015">
      <w:pPr>
        <w:jc w:val="center"/>
        <w:rPr>
          <w:b/>
        </w:rPr>
      </w:pPr>
      <w:r w:rsidRPr="00406015">
        <w:rPr>
          <w:b/>
        </w:rPr>
        <w:t>Занятие:  Снег и его свойства</w:t>
      </w:r>
    </w:p>
    <w:p w:rsidR="00D21B75" w:rsidRDefault="00D21B75">
      <w:r w:rsidRPr="00406015">
        <w:rPr>
          <w:b/>
        </w:rPr>
        <w:t>Цели:</w:t>
      </w:r>
      <w:r>
        <w:t xml:space="preserve">  уточнить и расширить представления детей  о снеге; помочь детям понять, почему при изменении температуры снег изменяет свои свойства; вызвать радость от открытий, полученных из опытов; учить детей анализировать, делать выводы; развивать мышление, интерес к зимним явлениям неживой природы; учить </w:t>
      </w:r>
      <w:proofErr w:type="gramStart"/>
      <w:r>
        <w:t>грамотно</w:t>
      </w:r>
      <w:proofErr w:type="gramEnd"/>
      <w:r>
        <w:t xml:space="preserve"> формировать свой ответ.</w:t>
      </w:r>
    </w:p>
    <w:p w:rsidR="00D21B75" w:rsidRPr="00406015" w:rsidRDefault="00D21B75">
      <w:pPr>
        <w:rPr>
          <w:b/>
        </w:rPr>
      </w:pPr>
    </w:p>
    <w:p w:rsidR="00D21B75" w:rsidRDefault="00D21B75">
      <w:proofErr w:type="gramStart"/>
      <w:r w:rsidRPr="00406015">
        <w:rPr>
          <w:b/>
        </w:rPr>
        <w:t>Предварительная работа:</w:t>
      </w:r>
      <w:r>
        <w:t xml:space="preserve"> наблюдение за снегом, рассматривание снежинок, игры со снегом, опыты; чтение стихов «Снег» </w:t>
      </w:r>
      <w:proofErr w:type="spellStart"/>
      <w:r>
        <w:t>Н.Бромлей</w:t>
      </w:r>
      <w:proofErr w:type="spellEnd"/>
      <w:r>
        <w:t xml:space="preserve">, «Первый снег» Е.Трутневой, «Снег идет» М. </w:t>
      </w:r>
      <w:proofErr w:type="spellStart"/>
      <w:r>
        <w:t>Познанский</w:t>
      </w:r>
      <w:proofErr w:type="spellEnd"/>
      <w:r>
        <w:t>; чтение рассказа В.Архангельской «Летят снежинки – пушинки».</w:t>
      </w:r>
      <w:proofErr w:type="gramEnd"/>
    </w:p>
    <w:p w:rsidR="00D21B75" w:rsidRDefault="00D21B75"/>
    <w:p w:rsidR="00D21B75" w:rsidRDefault="00D21B75">
      <w:r w:rsidRPr="00406015">
        <w:rPr>
          <w:b/>
        </w:rPr>
        <w:t>Материал:</w:t>
      </w:r>
      <w:r>
        <w:t xml:space="preserve"> </w:t>
      </w:r>
      <w:proofErr w:type="spellStart"/>
      <w:r>
        <w:t>тизображение</w:t>
      </w:r>
      <w:proofErr w:type="spellEnd"/>
      <w:r>
        <w:t xml:space="preserve"> различных состояний воды, карточки с «маленькими человечками», иллюстрации с изображением снежинок.</w:t>
      </w:r>
    </w:p>
    <w:p w:rsidR="00D21B75" w:rsidRDefault="00D21B75" w:rsidP="00406015">
      <w:pPr>
        <w:spacing w:line="240" w:lineRule="auto"/>
      </w:pPr>
    </w:p>
    <w:p w:rsidR="00D21B75" w:rsidRPr="00406015" w:rsidRDefault="00D21B75" w:rsidP="00406015">
      <w:pPr>
        <w:spacing w:line="240" w:lineRule="auto"/>
        <w:jc w:val="center"/>
        <w:rPr>
          <w:b/>
        </w:rPr>
      </w:pPr>
      <w:r w:rsidRPr="00406015">
        <w:rPr>
          <w:b/>
        </w:rPr>
        <w:t>Ход занятия</w:t>
      </w:r>
    </w:p>
    <w:p w:rsidR="00D21B75" w:rsidRDefault="00D21B75" w:rsidP="00406015">
      <w:pPr>
        <w:spacing w:line="240" w:lineRule="auto"/>
      </w:pPr>
      <w:r>
        <w:t>Эмоциональный настрой детей. Загадки</w:t>
      </w:r>
    </w:p>
    <w:p w:rsidR="00D21B75" w:rsidRDefault="00D21B75" w:rsidP="00406015">
      <w:pPr>
        <w:spacing w:line="240" w:lineRule="auto"/>
      </w:pPr>
      <w:r>
        <w:t>Мягкий он, а не подушка.</w:t>
      </w:r>
    </w:p>
    <w:p w:rsidR="00D21B75" w:rsidRDefault="00D21B75" w:rsidP="00406015">
      <w:pPr>
        <w:spacing w:line="240" w:lineRule="auto"/>
      </w:pPr>
      <w:r>
        <w:t>Белый он, а не пушок,</w:t>
      </w:r>
    </w:p>
    <w:p w:rsidR="00D21B75" w:rsidRDefault="00D21B75" w:rsidP="00406015">
      <w:pPr>
        <w:spacing w:line="240" w:lineRule="auto"/>
      </w:pPr>
      <w:r>
        <w:t>Он холодный как лягушка,</w:t>
      </w:r>
    </w:p>
    <w:p w:rsidR="00D21B75" w:rsidRDefault="00D21B75" w:rsidP="00406015">
      <w:pPr>
        <w:spacing w:line="240" w:lineRule="auto"/>
      </w:pPr>
      <w:r>
        <w:t>А согрееш</w:t>
      </w:r>
      <w:proofErr w:type="gramStart"/>
      <w:r>
        <w:t>ь-</w:t>
      </w:r>
      <w:proofErr w:type="gramEnd"/>
      <w:r>
        <w:t xml:space="preserve"> ручеек. (Снег)</w:t>
      </w:r>
    </w:p>
    <w:p w:rsidR="00D21B75" w:rsidRDefault="00D21B75" w:rsidP="00406015">
      <w:pPr>
        <w:spacing w:line="240" w:lineRule="auto"/>
      </w:pPr>
    </w:p>
    <w:p w:rsidR="00D21B75" w:rsidRDefault="00D21B75" w:rsidP="00406015">
      <w:pPr>
        <w:spacing w:line="240" w:lineRule="auto"/>
      </w:pPr>
      <w:r>
        <w:t>Он пушистый, серебристый,</w:t>
      </w:r>
    </w:p>
    <w:p w:rsidR="00D21B75" w:rsidRDefault="00D21B75" w:rsidP="00406015">
      <w:pPr>
        <w:spacing w:line="240" w:lineRule="auto"/>
      </w:pPr>
      <w:r>
        <w:t>Но рукой его не тронь,</w:t>
      </w:r>
    </w:p>
    <w:p w:rsidR="00D21B75" w:rsidRDefault="00D21B75" w:rsidP="00406015">
      <w:pPr>
        <w:spacing w:line="240" w:lineRule="auto"/>
      </w:pPr>
      <w:r>
        <w:t>Станет капелькою чистой,</w:t>
      </w:r>
    </w:p>
    <w:p w:rsidR="00D21B75" w:rsidRDefault="00D21B75" w:rsidP="00406015">
      <w:pPr>
        <w:spacing w:line="240" w:lineRule="auto"/>
      </w:pPr>
      <w:r>
        <w:t>Как поймаешь на ладонь. (Снег)</w:t>
      </w:r>
    </w:p>
    <w:p w:rsidR="00D21B75" w:rsidRDefault="00D21B75" w:rsidP="00406015">
      <w:pPr>
        <w:spacing w:line="240" w:lineRule="auto"/>
      </w:pPr>
    </w:p>
    <w:p w:rsidR="00D21B75" w:rsidRDefault="00D21B75" w:rsidP="00406015">
      <w:pPr>
        <w:spacing w:line="240" w:lineRule="auto"/>
      </w:pPr>
      <w:r>
        <w:t>Покружилась звездочка</w:t>
      </w:r>
    </w:p>
    <w:p w:rsidR="00D21B75" w:rsidRDefault="00D21B75" w:rsidP="00406015">
      <w:pPr>
        <w:spacing w:line="240" w:lineRule="auto"/>
      </w:pPr>
      <w:r>
        <w:t>В воздухе немножко,</w:t>
      </w:r>
    </w:p>
    <w:p w:rsidR="00D21B75" w:rsidRDefault="00D21B75" w:rsidP="00406015">
      <w:pPr>
        <w:spacing w:line="240" w:lineRule="auto"/>
      </w:pPr>
      <w:r>
        <w:t>Села и растаяла</w:t>
      </w:r>
    </w:p>
    <w:p w:rsidR="00D21B75" w:rsidRDefault="00D21B75" w:rsidP="00406015">
      <w:pPr>
        <w:spacing w:line="240" w:lineRule="auto"/>
      </w:pPr>
      <w:r>
        <w:t>На моей ладошке. (Снежинка)</w:t>
      </w:r>
    </w:p>
    <w:p w:rsidR="007C4231" w:rsidRDefault="007C4231" w:rsidP="00406015">
      <w:pPr>
        <w:spacing w:line="240" w:lineRule="auto"/>
        <w:rPr>
          <w:b/>
        </w:rPr>
      </w:pPr>
    </w:p>
    <w:p w:rsidR="00D21B75" w:rsidRPr="00406015" w:rsidRDefault="00D21B75" w:rsidP="00406015">
      <w:pPr>
        <w:spacing w:line="240" w:lineRule="auto"/>
        <w:rPr>
          <w:b/>
        </w:rPr>
      </w:pPr>
      <w:r w:rsidRPr="00406015">
        <w:rPr>
          <w:b/>
        </w:rPr>
        <w:t>Беседа «Что такое снег?»</w:t>
      </w:r>
    </w:p>
    <w:p w:rsidR="00D21B75" w:rsidRDefault="00D21B75">
      <w:r>
        <w:lastRenderedPageBreak/>
        <w:t xml:space="preserve">     Почему идет снег? Из всех земных водоемом испаряется вода, пар поднимается высоко в небо, охлаждается, преобразуется в маленькие ледяные кристаллы, которые соединяются друг с другом, образуя шестигранные снежинки; снег выпадает из темных снеговых туч.</w:t>
      </w:r>
    </w:p>
    <w:p w:rsidR="00D21B75" w:rsidRDefault="00D21B75">
      <w:r>
        <w:t xml:space="preserve">      </w:t>
      </w:r>
      <w:proofErr w:type="gramStart"/>
      <w:r>
        <w:t>Снег бывает: белый, холодный, пушистый, искристый, сверкающий, серебристый, хрустящий, мягкий и.т.д.</w:t>
      </w:r>
      <w:proofErr w:type="gramEnd"/>
      <w:r>
        <w:t xml:space="preserve"> Снег также похож на ковер, одеяло, шапку и.т.д.</w:t>
      </w:r>
    </w:p>
    <w:p w:rsidR="00D21B75" w:rsidRDefault="00D21B75">
      <w:r>
        <w:t xml:space="preserve">Снег состоит из снежинок. </w:t>
      </w:r>
      <w:proofErr w:type="gramStart"/>
      <w:r>
        <w:t>Снежинка: легкая, воздушная, ажурная, прозрачная, резная, красивая, белая и.т.д.</w:t>
      </w:r>
      <w:proofErr w:type="gramEnd"/>
      <w:r>
        <w:t xml:space="preserve"> Снежинки умеют летать, кружиться, падать, таять. А когда много падает снега с неба, это называется снегопад. А когда снежинки кружатся, ветер их несет, это называется вьюга, метель. По форме все снежинки похожи на шестиконечные звездочки, но двух одинаковых снежинок не бывает.</w:t>
      </w:r>
    </w:p>
    <w:p w:rsidR="00D21B75" w:rsidRDefault="00D21B75">
      <w:r>
        <w:t xml:space="preserve">        Метель – это снежная буря. Сильный ветер поднимает вверх отдельные, похожие на крупу снежинки. Иногда метель бывает такой сильной, что ничего вокруг не  видно.</w:t>
      </w:r>
    </w:p>
    <w:p w:rsidR="00D21B75" w:rsidRDefault="00D21B75">
      <w:r>
        <w:t xml:space="preserve">       Что такое иней?  Иней бывает, когда температура воздуха опускается ниже точки замерзания. В мороз на траве или на земле образуются кристаллики льда. Иногда иней бывает такой белый, что его можно принять за снег.</w:t>
      </w:r>
    </w:p>
    <w:p w:rsidR="00D21B75" w:rsidRDefault="00D21B75">
      <w:r>
        <w:t xml:space="preserve">      В сильный мороз на окнах часто образуются красивые узоры. Эти узоры разные: одни похожи на листья папоротника, их иногда называют «Сад Деда Мороза», другие похожи на лесную сказку.</w:t>
      </w:r>
    </w:p>
    <w:p w:rsidR="00D21B75" w:rsidRPr="00406015" w:rsidRDefault="00D21B75">
      <w:pPr>
        <w:rPr>
          <w:b/>
        </w:rPr>
      </w:pPr>
      <w:r w:rsidRPr="00406015">
        <w:rPr>
          <w:b/>
        </w:rPr>
        <w:t>Дидактическая игра «Где снежинки?»</w:t>
      </w:r>
    </w:p>
    <w:p w:rsidR="00D21B75" w:rsidRDefault="00D21B75">
      <w:r>
        <w:t xml:space="preserve">      Дети идут хороводом вокруг разложенных по кругу карточек. </w:t>
      </w:r>
      <w:proofErr w:type="gramStart"/>
      <w:r>
        <w:t>На карточках изображены различные состояния воды: водопад, река, лужа, лед, снегопад, туча, дождь, пар, снежинка, капли и.т.д.</w:t>
      </w:r>
      <w:proofErr w:type="gramEnd"/>
    </w:p>
    <w:p w:rsidR="00D21B75" w:rsidRDefault="00D21B75">
      <w:r>
        <w:t xml:space="preserve">     Во время движения по кругу произносятся следующие слова:</w:t>
      </w:r>
    </w:p>
    <w:p w:rsidR="00D21B75" w:rsidRDefault="00D21B75"/>
    <w:p w:rsidR="00D21B75" w:rsidRDefault="00D21B75">
      <w:r>
        <w:t>Вот и лето наступило.</w:t>
      </w:r>
    </w:p>
    <w:p w:rsidR="00D21B75" w:rsidRDefault="00D21B75">
      <w:r>
        <w:t>Солнце ярче засветило.</w:t>
      </w:r>
    </w:p>
    <w:p w:rsidR="00D21B75" w:rsidRDefault="00D21B75">
      <w:r>
        <w:t>Стало жарче припекать,</w:t>
      </w:r>
    </w:p>
    <w:p w:rsidR="00D21B75" w:rsidRDefault="00D21B75">
      <w:r>
        <w:t>Где снежинку нам искать?</w:t>
      </w:r>
    </w:p>
    <w:p w:rsidR="00D21B75" w:rsidRDefault="00D21B75">
      <w:r>
        <w:t xml:space="preserve">     С последним словом все останавливаются. Те, перед кем располагается нужные картинки, должны их поднять и объяснить свой выбор. Движение продолжается со словами:</w:t>
      </w:r>
    </w:p>
    <w:p w:rsidR="00D21B75" w:rsidRDefault="00D21B75">
      <w:r>
        <w:t>Наконец. Пришла зима:</w:t>
      </w:r>
    </w:p>
    <w:p w:rsidR="00D21B75" w:rsidRDefault="00D21B75">
      <w:r>
        <w:t>Стужа, вьюга, холода.</w:t>
      </w:r>
    </w:p>
    <w:p w:rsidR="00D21B75" w:rsidRDefault="00D21B75">
      <w:r>
        <w:t>Выходите погулять.</w:t>
      </w:r>
    </w:p>
    <w:p w:rsidR="00D21B75" w:rsidRDefault="00D21B75">
      <w:r>
        <w:t>Где снежинку нам искать?</w:t>
      </w:r>
    </w:p>
    <w:p w:rsidR="00D21B75" w:rsidRDefault="00D21B75">
      <w:r>
        <w:t xml:space="preserve">Вновь выбирают нужные </w:t>
      </w:r>
      <w:proofErr w:type="gramStart"/>
      <w:r>
        <w:t>картинки</w:t>
      </w:r>
      <w:proofErr w:type="gramEnd"/>
      <w:r>
        <w:t xml:space="preserve"> и объясняется выбор.</w:t>
      </w:r>
    </w:p>
    <w:p w:rsidR="00D21B75" w:rsidRDefault="00D21B75">
      <w:r w:rsidRPr="00406015">
        <w:rPr>
          <w:b/>
        </w:rPr>
        <w:lastRenderedPageBreak/>
        <w:t>Усложнение:</w:t>
      </w:r>
      <w:r>
        <w:t xml:space="preserve"> Лежат 4 обруча с изображением четырех времен года.</w:t>
      </w:r>
    </w:p>
    <w:p w:rsidR="00D21B75" w:rsidRDefault="00D21B75">
      <w:r>
        <w:t>Дети должны разнести свои карточки по обручам, объяснив свой выбор.</w:t>
      </w:r>
    </w:p>
    <w:p w:rsidR="00D21B75" w:rsidRDefault="00D21B75">
      <w:r>
        <w:t xml:space="preserve">Некоторые </w:t>
      </w:r>
      <w:r w:rsidR="00406015">
        <w:t>карточки могут соответствовать нескольким временам года.</w:t>
      </w:r>
    </w:p>
    <w:p w:rsidR="00406015" w:rsidRDefault="00406015">
      <w:r>
        <w:t>Вывод делается из ответов на вопросы:</w:t>
      </w:r>
    </w:p>
    <w:p w:rsidR="00406015" w:rsidRDefault="00406015">
      <w:r>
        <w:t>- В какое время года, вода в природе может находиться в твердом состоянии? (Зима, ранняя весна, поздняя осень.)</w:t>
      </w:r>
    </w:p>
    <w:p w:rsidR="00406015" w:rsidRPr="00406015" w:rsidRDefault="00406015">
      <w:pPr>
        <w:rPr>
          <w:b/>
        </w:rPr>
      </w:pPr>
      <w:r w:rsidRPr="00406015">
        <w:rPr>
          <w:b/>
        </w:rPr>
        <w:t>Игры в снежки без снега</w:t>
      </w:r>
    </w:p>
    <w:p w:rsidR="00406015" w:rsidRDefault="00406015">
      <w:r>
        <w:t xml:space="preserve">   Из листов белой бумаги делаются снежки. Дети делятся на две команды, а играют в снежки бумажными комочками.</w:t>
      </w:r>
    </w:p>
    <w:p w:rsidR="00406015" w:rsidRPr="00406015" w:rsidRDefault="00406015">
      <w:pPr>
        <w:rPr>
          <w:b/>
        </w:rPr>
      </w:pPr>
      <w:proofErr w:type="spellStart"/>
      <w:r w:rsidRPr="00406015">
        <w:rPr>
          <w:b/>
        </w:rPr>
        <w:t>Изотворчество</w:t>
      </w:r>
      <w:proofErr w:type="spellEnd"/>
      <w:r w:rsidRPr="00406015">
        <w:rPr>
          <w:b/>
        </w:rPr>
        <w:t xml:space="preserve"> «Рисунок из ваты»</w:t>
      </w:r>
    </w:p>
    <w:p w:rsidR="00406015" w:rsidRPr="00406015" w:rsidRDefault="00406015">
      <w:pPr>
        <w:rPr>
          <w:b/>
        </w:rPr>
      </w:pPr>
      <w:r w:rsidRPr="00406015">
        <w:rPr>
          <w:b/>
        </w:rPr>
        <w:t>Беседа «пришла зима – снег и радость принесла»</w:t>
      </w:r>
    </w:p>
    <w:p w:rsidR="00406015" w:rsidRDefault="00406015">
      <w:r>
        <w:t xml:space="preserve"> - Почему мы любим зиму?</w:t>
      </w:r>
    </w:p>
    <w:p w:rsidR="00406015" w:rsidRDefault="00406015">
      <w:r>
        <w:t>- Как выглядит земля зимой? Какой стоит лес?</w:t>
      </w:r>
    </w:p>
    <w:p w:rsidR="00406015" w:rsidRDefault="00406015">
      <w:r>
        <w:t>- Расскажите о снежном убранстве города.</w:t>
      </w:r>
    </w:p>
    <w:p w:rsidR="00406015" w:rsidRDefault="00406015">
      <w:r>
        <w:t>- В какие мы играем игры зимой?</w:t>
      </w:r>
    </w:p>
    <w:p w:rsidR="00D21B75" w:rsidRDefault="00D21B75"/>
    <w:p w:rsidR="00D21B75" w:rsidRDefault="00D21B75"/>
    <w:p w:rsidR="00D21B75" w:rsidRDefault="00D21B75"/>
    <w:p w:rsidR="00D21B75" w:rsidRDefault="00D21B75"/>
    <w:sectPr w:rsidR="00D21B75" w:rsidSect="006D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B75"/>
    <w:rsid w:val="00406015"/>
    <w:rsid w:val="006D682A"/>
    <w:rsid w:val="007C4231"/>
    <w:rsid w:val="00AC1DF1"/>
    <w:rsid w:val="00D2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2014-01-10T14:38:00Z</dcterms:created>
  <dcterms:modified xsi:type="dcterms:W3CDTF">2014-01-10T15:46:00Z</dcterms:modified>
</cp:coreProperties>
</file>