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BB" w:rsidRDefault="00220BBB" w:rsidP="008B55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B558E" w:rsidRDefault="008B558E" w:rsidP="008B55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B558E" w:rsidRDefault="008B558E" w:rsidP="008B55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Ж У </w:t>
      </w:r>
      <w:proofErr w:type="gramStart"/>
      <w:r>
        <w:rPr>
          <w:rFonts w:ascii="Times New Roman" w:hAnsi="Times New Roman" w:cs="Times New Roman"/>
          <w:sz w:val="72"/>
          <w:szCs w:val="72"/>
        </w:rPr>
        <w:t>Р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Н А Л</w:t>
      </w:r>
    </w:p>
    <w:p w:rsidR="008B558E" w:rsidRDefault="008B558E" w:rsidP="008B55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учета устных и письменных обращений к уполномоченному по правам ребенка</w:t>
      </w:r>
    </w:p>
    <w:p w:rsidR="008B558E" w:rsidRDefault="008B558E" w:rsidP="008B55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B558E" w:rsidRDefault="008B558E" w:rsidP="008B55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начат: </w:t>
      </w:r>
    </w:p>
    <w:p w:rsidR="008B558E" w:rsidRDefault="008B558E" w:rsidP="008B55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окончен: </w:t>
      </w:r>
    </w:p>
    <w:p w:rsidR="008B558E" w:rsidRDefault="008B558E" w:rsidP="008B558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558E" w:rsidRDefault="008B558E" w:rsidP="008B558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558E" w:rsidRPr="008B558E" w:rsidRDefault="008B558E" w:rsidP="008B558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44"/>
        <w:gridCol w:w="2131"/>
        <w:gridCol w:w="1912"/>
        <w:gridCol w:w="1984"/>
        <w:gridCol w:w="4630"/>
        <w:gridCol w:w="2110"/>
      </w:tblGrid>
      <w:tr w:rsidR="008B558E" w:rsidRPr="008B558E" w:rsidTr="008B558E">
        <w:tc>
          <w:tcPr>
            <w:tcW w:w="675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B5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55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4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131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sz w:val="24"/>
                <w:szCs w:val="24"/>
              </w:rPr>
              <w:t xml:space="preserve">Вид обращения (устно/письменно) </w:t>
            </w:r>
          </w:p>
        </w:tc>
        <w:tc>
          <w:tcPr>
            <w:tcW w:w="1912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sz w:val="24"/>
                <w:szCs w:val="24"/>
              </w:rPr>
              <w:t>Категория обратившегося (учащиеся, родители, учителя)</w:t>
            </w:r>
          </w:p>
        </w:tc>
        <w:tc>
          <w:tcPr>
            <w:tcW w:w="1984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630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жалобы</w:t>
            </w:r>
          </w:p>
        </w:tc>
        <w:tc>
          <w:tcPr>
            <w:tcW w:w="2110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8B558E" w:rsidTr="008B558E">
        <w:tc>
          <w:tcPr>
            <w:tcW w:w="675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44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30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0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B558E" w:rsidRPr="008B558E" w:rsidRDefault="008B558E" w:rsidP="008B55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58E">
        <w:rPr>
          <w:rFonts w:ascii="Times New Roman" w:hAnsi="Times New Roman" w:cs="Times New Roman"/>
          <w:b/>
          <w:sz w:val="40"/>
          <w:szCs w:val="40"/>
        </w:rPr>
        <w:lastRenderedPageBreak/>
        <w:t>Итого за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B558E" w:rsidRPr="008B558E" w:rsidTr="009A39DD">
        <w:tc>
          <w:tcPr>
            <w:tcW w:w="14786" w:type="dxa"/>
            <w:gridSpan w:val="3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8B558E" w:rsidRPr="008B558E" w:rsidTr="008B558E">
        <w:tc>
          <w:tcPr>
            <w:tcW w:w="4928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</w:p>
        </w:tc>
        <w:tc>
          <w:tcPr>
            <w:tcW w:w="4929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родителей</w:t>
            </w:r>
          </w:p>
        </w:tc>
        <w:tc>
          <w:tcPr>
            <w:tcW w:w="4929" w:type="dxa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</w:t>
            </w:r>
          </w:p>
        </w:tc>
      </w:tr>
      <w:tr w:rsidR="008B558E" w:rsidTr="008B558E">
        <w:tc>
          <w:tcPr>
            <w:tcW w:w="4928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E" w:rsidRPr="008B558E" w:rsidTr="00972EEF">
        <w:tc>
          <w:tcPr>
            <w:tcW w:w="14786" w:type="dxa"/>
            <w:gridSpan w:val="3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8B558E" w:rsidTr="008B558E">
        <w:tc>
          <w:tcPr>
            <w:tcW w:w="4928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E" w:rsidRPr="008B558E" w:rsidTr="002B388E">
        <w:tc>
          <w:tcPr>
            <w:tcW w:w="14786" w:type="dxa"/>
            <w:gridSpan w:val="3"/>
          </w:tcPr>
          <w:p w:rsidR="008B558E" w:rsidRPr="008B558E" w:rsidRDefault="008B558E" w:rsidP="008B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 и количество обращений (по каждой причине)</w:t>
            </w:r>
          </w:p>
        </w:tc>
      </w:tr>
      <w:tr w:rsidR="008B558E" w:rsidTr="008B558E">
        <w:tc>
          <w:tcPr>
            <w:tcW w:w="4928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8B558E" w:rsidRDefault="008B558E" w:rsidP="008B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58E" w:rsidRPr="008B558E" w:rsidRDefault="008B558E" w:rsidP="008B558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8B558E" w:rsidRPr="008B558E" w:rsidSect="008B5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8E"/>
    <w:rsid w:val="00220BBB"/>
    <w:rsid w:val="008B558E"/>
    <w:rsid w:val="00C76031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Elena_Vl</dc:creator>
  <cp:lastModifiedBy>Elena_Vl</cp:lastModifiedBy>
  <cp:revision>1</cp:revision>
  <dcterms:created xsi:type="dcterms:W3CDTF">2012-10-25T15:17:00Z</dcterms:created>
  <dcterms:modified xsi:type="dcterms:W3CDTF">2012-10-25T15:28:00Z</dcterms:modified>
</cp:coreProperties>
</file>