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0" w:rsidRDefault="00193C73" w:rsidP="000F70E5">
      <w:pPr>
        <w:spacing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</w:t>
      </w:r>
    </w:p>
    <w:p w:rsidR="000F70E5" w:rsidRDefault="000F70E5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5D70" w:rsidRDefault="00FD206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</w:t>
      </w:r>
      <w:r w:rsidR="006B5D70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средней общеобразовательной школы с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Скатовка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Ровенского муниципального района Саратовской области</w:t>
      </w:r>
      <w:r w:rsidR="006B5D70">
        <w:rPr>
          <w:rFonts w:ascii="Times New Roman" w:hAnsi="Times New Roman"/>
          <w:b/>
          <w:sz w:val="28"/>
          <w:szCs w:val="28"/>
        </w:rPr>
        <w:t xml:space="preserve"> </w:t>
      </w:r>
    </w:p>
    <w:p w:rsidR="00FD2062" w:rsidRDefault="00FD206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2062" w:rsidRDefault="00FD206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2062" w:rsidRDefault="00FD206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2062" w:rsidRDefault="00FD2062" w:rsidP="006B5D70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5D70" w:rsidRDefault="001F640C">
      <w:pPr>
        <w:spacing w:after="200" w:line="276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195.45pt;margin-top:150.5pt;width:279.75pt;height:259.5pt;z-index:251659264" stroked="f">
            <v:textbox>
              <w:txbxContent>
                <w:p w:rsidR="006B5D70" w:rsidRPr="00FD2062" w:rsidRDefault="006B5D70" w:rsidP="000F70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</w:pPr>
                  <w:r w:rsidRPr="00FD2062"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  <w:t>БИОГРАФИЯ</w:t>
                  </w:r>
                </w:p>
                <w:p w:rsidR="006B5D70" w:rsidRPr="00FD2062" w:rsidRDefault="006B5D70" w:rsidP="000F70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</w:pPr>
                  <w:r w:rsidRPr="00FD2062"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  <w:t>ГЕРОЯ СОВЕТСКОГО СОЮЗ</w:t>
                  </w:r>
                  <w:r w:rsidR="000F70E5" w:rsidRPr="00FD2062">
                    <w:rPr>
                      <w:rFonts w:ascii="Times New Roman" w:hAnsi="Times New Roman"/>
                      <w:b/>
                      <w:color w:val="17365D" w:themeColor="text2" w:themeShade="BF"/>
                      <w:sz w:val="56"/>
                      <w:szCs w:val="56"/>
                    </w:rPr>
                    <w:t>А</w:t>
                  </w:r>
                </w:p>
                <w:p w:rsidR="000F70E5" w:rsidRPr="000F70E5" w:rsidRDefault="00FD2062" w:rsidP="000F70E5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17365D" w:themeColor="text2" w:themeShade="BF"/>
                      <w:sz w:val="72"/>
                    </w:rPr>
                  </w:pPr>
                  <w:r>
                    <w:rPr>
                      <w:rFonts w:ascii="Times New Roman" w:hAnsi="Times New Roman"/>
                      <w:b/>
                      <w:color w:val="17365D" w:themeColor="text2" w:themeShade="BF"/>
                      <w:sz w:val="72"/>
                    </w:rPr>
                    <w:t>Фёдорова Н.Ф</w:t>
                  </w:r>
                  <w:r w:rsidR="000F70E5">
                    <w:rPr>
                      <w:rFonts w:ascii="Times New Roman" w:hAnsi="Times New Roman"/>
                      <w:b/>
                      <w:color w:val="17365D" w:themeColor="text2" w:themeShade="BF"/>
                      <w:sz w:val="72"/>
                    </w:rPr>
                    <w:t>.</w:t>
                  </w:r>
                </w:p>
              </w:txbxContent>
            </v:textbox>
          </v:rect>
        </w:pict>
      </w:r>
      <w:r w:rsidR="00FD2062" w:rsidRPr="00FD206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6975" cy="3571875"/>
            <wp:effectExtent l="19050" t="0" r="9525" b="0"/>
            <wp:docPr id="7" name="Рисунок 7" descr="C:\Users\2\AppData\Local\Microsoft\Windows\Temporary Internet Files\Content.Word\20151107_1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AppData\Local\Microsoft\Windows\Temporary Internet Files\Content.Word\20151107_110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13" r="32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7" style="position:absolute;margin-left:218.7pt;margin-top:486pt;width:264pt;height:71.25pt;z-index:251660288;mso-position-horizontal-relative:text;mso-position-vertical-relative:text" stroked="f">
            <v:textbox>
              <w:txbxContent>
                <w:p w:rsidR="007479E8" w:rsidRDefault="000F70E5" w:rsidP="000F70E5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70E5">
                    <w:rPr>
                      <w:rFonts w:ascii="Times New Roman" w:hAnsi="Times New Roman"/>
                      <w:sz w:val="28"/>
                      <w:szCs w:val="28"/>
                    </w:rPr>
                    <w:t>Матер</w:t>
                  </w:r>
                  <w:r w:rsidR="00FD2062">
                    <w:rPr>
                      <w:rFonts w:ascii="Times New Roman" w:hAnsi="Times New Roman"/>
                      <w:sz w:val="28"/>
                      <w:szCs w:val="28"/>
                    </w:rPr>
                    <w:t>иал подготовлен уч-ся 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479E8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класса</w:t>
                  </w:r>
                </w:p>
                <w:p w:rsidR="000F70E5" w:rsidRPr="000F70E5" w:rsidRDefault="00FD2062" w:rsidP="000F70E5">
                  <w:pPr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Фёдоровым Артёмом</w:t>
                  </w:r>
                </w:p>
              </w:txbxContent>
            </v:textbox>
          </v:rect>
        </w:pict>
      </w:r>
      <w:r w:rsidR="006B5D70">
        <w:rPr>
          <w:rFonts w:ascii="Times New Roman" w:hAnsi="Times New Roman"/>
          <w:b/>
          <w:sz w:val="28"/>
          <w:szCs w:val="28"/>
        </w:rPr>
        <w:br w:type="page"/>
      </w:r>
    </w:p>
    <w:p w:rsidR="006B5D70" w:rsidRDefault="00FD2062" w:rsidP="006B5D70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93C73">
        <w:rPr>
          <w:rFonts w:ascii="Times New Roman" w:hAnsi="Times New Roman"/>
          <w:b/>
          <w:sz w:val="28"/>
          <w:szCs w:val="28"/>
        </w:rPr>
        <w:lastRenderedPageBreak/>
        <w:t>Фёдоров Николай Фёдорович</w:t>
      </w:r>
      <w:r>
        <w:rPr>
          <w:rFonts w:ascii="Times New Roman" w:hAnsi="Times New Roman"/>
          <w:sz w:val="28"/>
          <w:szCs w:val="28"/>
        </w:rPr>
        <w:t xml:space="preserve"> родился 11 июня 1924 года. В 18 лет был призван в армию. Служил в третьем Белорусском полку под Псковом. Службу закончил в 1950 году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Мурманске. Во время войны был ранен, лечился в госпитале, после получил инвалидность 2 группы. Воспитал 7 детей. В мирное время добросовестно трудился в родном хозяйстве.</w:t>
      </w:r>
    </w:p>
    <w:p w:rsidR="00FD2062" w:rsidRPr="003D3685" w:rsidRDefault="00FD2062" w:rsidP="006B5D70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Награждён</w:t>
      </w:r>
      <w:proofErr w:type="gramEnd"/>
      <w:r>
        <w:rPr>
          <w:rFonts w:ascii="Times New Roman" w:hAnsi="Times New Roman"/>
          <w:sz w:val="28"/>
          <w:szCs w:val="28"/>
        </w:rPr>
        <w:t xml:space="preserve"> 9-ю медалями и орденом Отечественной войны.</w:t>
      </w:r>
    </w:p>
    <w:p w:rsidR="00B63AED" w:rsidRPr="00A8509E" w:rsidRDefault="006B5D70" w:rsidP="00FD2062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D3685">
        <w:rPr>
          <w:rFonts w:ascii="Times New Roman" w:hAnsi="Times New Roman"/>
          <w:sz w:val="28"/>
          <w:szCs w:val="28"/>
        </w:rPr>
        <w:t xml:space="preserve"> </w:t>
      </w:r>
    </w:p>
    <w:p w:rsidR="00A97918" w:rsidRPr="00A8509E" w:rsidRDefault="00A97918" w:rsidP="00A97918">
      <w:pPr>
        <w:pStyle w:val="a5"/>
        <w:ind w:left="1069" w:firstLine="0"/>
        <w:rPr>
          <w:rFonts w:ascii="Times New Roman" w:hAnsi="Times New Roman"/>
          <w:sz w:val="28"/>
          <w:szCs w:val="28"/>
        </w:rPr>
      </w:pPr>
    </w:p>
    <w:sectPr w:rsidR="00A97918" w:rsidRPr="00A8509E" w:rsidSect="006B5D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2A6D"/>
    <w:multiLevelType w:val="hybridMultilevel"/>
    <w:tmpl w:val="1E364BDC"/>
    <w:lvl w:ilvl="0" w:tplc="C28AD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D70"/>
    <w:rsid w:val="000F70E5"/>
    <w:rsid w:val="00120D52"/>
    <w:rsid w:val="00121AC6"/>
    <w:rsid w:val="00193C73"/>
    <w:rsid w:val="001F640C"/>
    <w:rsid w:val="0022141B"/>
    <w:rsid w:val="0039264A"/>
    <w:rsid w:val="006B5D70"/>
    <w:rsid w:val="007479E8"/>
    <w:rsid w:val="008E467A"/>
    <w:rsid w:val="009B7D74"/>
    <w:rsid w:val="009E2FC1"/>
    <w:rsid w:val="00A8509E"/>
    <w:rsid w:val="00A97918"/>
    <w:rsid w:val="00B63AED"/>
    <w:rsid w:val="00CA66A8"/>
    <w:rsid w:val="00F2124F"/>
    <w:rsid w:val="00FD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70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7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1A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7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Base_2</dc:creator>
  <cp:lastModifiedBy>2</cp:lastModifiedBy>
  <cp:revision>5</cp:revision>
  <dcterms:created xsi:type="dcterms:W3CDTF">2015-01-31T05:46:00Z</dcterms:created>
  <dcterms:modified xsi:type="dcterms:W3CDTF">2015-11-07T09:02:00Z</dcterms:modified>
</cp:coreProperties>
</file>