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9E" w:rsidRDefault="000F3199" w:rsidP="000F3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99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  <w:r w:rsidR="00F2149E">
        <w:rPr>
          <w:rFonts w:ascii="Times New Roman" w:hAnsi="Times New Roman" w:cs="Times New Roman"/>
          <w:b/>
          <w:sz w:val="28"/>
          <w:szCs w:val="28"/>
        </w:rPr>
        <w:t xml:space="preserve">литературы в 6 классе </w:t>
      </w:r>
    </w:p>
    <w:p w:rsidR="00F2149E" w:rsidRDefault="00F2149E" w:rsidP="000F3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«Литература и живопись»</w:t>
      </w:r>
    </w:p>
    <w:p w:rsidR="000F3199" w:rsidRDefault="00F2149E" w:rsidP="00F214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49E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771">
        <w:rPr>
          <w:rFonts w:ascii="Times New Roman" w:hAnsi="Times New Roman" w:cs="Times New Roman"/>
          <w:sz w:val="28"/>
          <w:szCs w:val="28"/>
        </w:rPr>
        <w:t>Родная природа в стихотворениях поэтов 20 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149E" w:rsidRDefault="00F2149E" w:rsidP="00F214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7481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C74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айти точки соприкосновения между стихотворениями поэтов 20 века и картинами русских художников, объединенных темой природы и любви к родному краю.</w:t>
      </w:r>
    </w:p>
    <w:p w:rsidR="000F3199" w:rsidRDefault="000F3199" w:rsidP="00F2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99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0F3199" w:rsidRDefault="000F3199" w:rsidP="000F3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F3199" w:rsidRDefault="000F3199" w:rsidP="000F3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целеполагание. Сообщение детям </w:t>
      </w:r>
      <w:r w:rsidRPr="00F24671">
        <w:rPr>
          <w:rFonts w:ascii="Times New Roman" w:hAnsi="Times New Roman" w:cs="Times New Roman"/>
          <w:sz w:val="28"/>
          <w:szCs w:val="28"/>
        </w:rPr>
        <w:t>темы, плана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199" w:rsidRDefault="000F3199" w:rsidP="000F3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 в группах.</w:t>
      </w:r>
    </w:p>
    <w:p w:rsidR="000F3199" w:rsidRDefault="000F3199" w:rsidP="000F3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групп.</w:t>
      </w:r>
    </w:p>
    <w:p w:rsidR="000F3199" w:rsidRPr="00EE03AE" w:rsidRDefault="000F3199" w:rsidP="000F3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урока. </w:t>
      </w:r>
      <w:r w:rsidRPr="00EE03AE">
        <w:rPr>
          <w:rFonts w:ascii="Times New Roman" w:hAnsi="Times New Roman" w:cs="Times New Roman"/>
          <w:sz w:val="28"/>
          <w:szCs w:val="28"/>
        </w:rPr>
        <w:t>Рефлексия.</w:t>
      </w:r>
    </w:p>
    <w:p w:rsidR="000F3199" w:rsidRDefault="000F3199" w:rsidP="000F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199" w:rsidRDefault="000F3199" w:rsidP="00F2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1D9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F3199" w:rsidRPr="003F371C" w:rsidRDefault="000F3199" w:rsidP="000F3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1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F3199" w:rsidRDefault="000F3199" w:rsidP="000F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AE">
        <w:rPr>
          <w:rFonts w:ascii="Times New Roman" w:hAnsi="Times New Roman" w:cs="Times New Roman"/>
          <w:sz w:val="28"/>
          <w:szCs w:val="28"/>
        </w:rPr>
        <w:t>Столы расставлены так, чт</w:t>
      </w:r>
      <w:r>
        <w:rPr>
          <w:rFonts w:ascii="Times New Roman" w:hAnsi="Times New Roman" w:cs="Times New Roman"/>
          <w:sz w:val="28"/>
          <w:szCs w:val="28"/>
        </w:rPr>
        <w:t>обы можно было работать в группах. На каждом столе кисти, краски, цветные карандаши, пастельные мелки, чистые листы бумаги. На отдельном столе расположены листы с репродукциями картин известных русских художников-пейзажистов: А.Г.</w:t>
      </w:r>
      <w:r w:rsidRPr="00111B99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нецианов </w:t>
      </w:r>
      <w:r w:rsidRPr="00111B99">
        <w:rPr>
          <w:rFonts w:ascii="Times New Roman" w:hAnsi="Times New Roman" w:cs="Times New Roman"/>
          <w:sz w:val="28"/>
          <w:szCs w:val="28"/>
        </w:rPr>
        <w:t>«На жатве»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B99">
        <w:rPr>
          <w:rFonts w:ascii="Calibri" w:eastAsia="+mj-ea" w:hAnsi="Calibri" w:cs="+mj-cs"/>
          <w:color w:val="000000"/>
          <w:kern w:val="24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А.И.Куинджи </w:t>
      </w:r>
      <w:r w:rsidRPr="00111B99">
        <w:rPr>
          <w:rFonts w:ascii="Times New Roman" w:hAnsi="Times New Roman" w:cs="Times New Roman"/>
          <w:sz w:val="28"/>
          <w:szCs w:val="28"/>
        </w:rPr>
        <w:t>«Жатва»</w:t>
      </w:r>
      <w:r>
        <w:rPr>
          <w:rFonts w:ascii="Times New Roman" w:hAnsi="Times New Roman" w:cs="Times New Roman"/>
          <w:sz w:val="28"/>
          <w:szCs w:val="28"/>
        </w:rPr>
        <w:t>, А.К.Саврасов</w:t>
      </w:r>
      <w:r w:rsidRPr="00111B99">
        <w:rPr>
          <w:rFonts w:ascii="Times New Roman" w:hAnsi="Times New Roman" w:cs="Times New Roman"/>
          <w:sz w:val="28"/>
          <w:szCs w:val="28"/>
        </w:rPr>
        <w:t xml:space="preserve"> «Ночка»</w:t>
      </w:r>
      <w:r>
        <w:rPr>
          <w:rFonts w:ascii="Times New Roman" w:hAnsi="Times New Roman" w:cs="Times New Roman"/>
          <w:sz w:val="28"/>
          <w:szCs w:val="28"/>
        </w:rPr>
        <w:t xml:space="preserve">, В.В.Кандинский </w:t>
      </w:r>
      <w:r w:rsidRPr="00111B99">
        <w:rPr>
          <w:rFonts w:ascii="Times New Roman" w:hAnsi="Times New Roman" w:cs="Times New Roman"/>
          <w:sz w:val="28"/>
          <w:szCs w:val="28"/>
        </w:rPr>
        <w:t>«Лунная ночь»</w:t>
      </w:r>
      <w:r>
        <w:rPr>
          <w:rFonts w:ascii="Times New Roman" w:hAnsi="Times New Roman" w:cs="Times New Roman"/>
          <w:sz w:val="28"/>
          <w:szCs w:val="28"/>
        </w:rPr>
        <w:t xml:space="preserve">, П.С.Уткин </w:t>
      </w:r>
      <w:r w:rsidRPr="00111B99">
        <w:rPr>
          <w:rFonts w:ascii="Times New Roman" w:hAnsi="Times New Roman" w:cs="Times New Roman"/>
          <w:sz w:val="28"/>
          <w:szCs w:val="28"/>
        </w:rPr>
        <w:t>«Ночь. Ветер»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Н.А.Клодт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Юргенсбург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B99">
        <w:rPr>
          <w:rFonts w:ascii="Times New Roman" w:hAnsi="Times New Roman" w:cs="Times New Roman"/>
          <w:sz w:val="28"/>
          <w:szCs w:val="28"/>
        </w:rPr>
        <w:t>«Зимний пейзаж с мостиком и санями»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К.Ф.Юон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B99">
        <w:rPr>
          <w:rFonts w:ascii="Times New Roman" w:hAnsi="Times New Roman" w:cs="Times New Roman"/>
          <w:sz w:val="28"/>
          <w:szCs w:val="28"/>
        </w:rPr>
        <w:t>«Волшебница-зима»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Н.П.Крымов</w:t>
      </w:r>
      <w:proofErr w:type="spellEnd"/>
      <w:r w:rsidRPr="00111B99">
        <w:rPr>
          <w:rFonts w:ascii="Times New Roman" w:hAnsi="Times New Roman" w:cs="Times New Roman"/>
          <w:sz w:val="28"/>
          <w:szCs w:val="28"/>
        </w:rPr>
        <w:br/>
        <w:t>«Розовая зима»</w:t>
      </w:r>
      <w:r>
        <w:rPr>
          <w:rFonts w:ascii="Times New Roman" w:hAnsi="Times New Roman" w:cs="Times New Roman"/>
          <w:sz w:val="28"/>
          <w:szCs w:val="28"/>
        </w:rPr>
        <w:t xml:space="preserve">, С.Ю.Жуковский </w:t>
      </w:r>
      <w:r w:rsidRPr="00111B99">
        <w:rPr>
          <w:rFonts w:ascii="Times New Roman" w:hAnsi="Times New Roman" w:cs="Times New Roman"/>
          <w:sz w:val="28"/>
          <w:szCs w:val="28"/>
        </w:rPr>
        <w:t>«Зима»</w:t>
      </w:r>
      <w:r>
        <w:rPr>
          <w:rFonts w:ascii="Times New Roman" w:hAnsi="Times New Roman" w:cs="Times New Roman"/>
          <w:sz w:val="28"/>
          <w:szCs w:val="28"/>
        </w:rPr>
        <w:t xml:space="preserve">, В.М.Васнецов </w:t>
      </w:r>
      <w:r w:rsidRPr="00111B99">
        <w:rPr>
          <w:rFonts w:ascii="Times New Roman" w:hAnsi="Times New Roman" w:cs="Times New Roman"/>
          <w:sz w:val="28"/>
          <w:szCs w:val="28"/>
        </w:rPr>
        <w:t>«Зимний сон»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3199" w:rsidRDefault="000F3199" w:rsidP="000F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B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.И.Левитан </w:t>
      </w:r>
      <w:r w:rsidRPr="00111B99">
        <w:rPr>
          <w:rFonts w:ascii="Times New Roman" w:hAnsi="Times New Roman" w:cs="Times New Roman"/>
          <w:sz w:val="28"/>
          <w:szCs w:val="28"/>
        </w:rPr>
        <w:t>«Ранняя весна»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1B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B9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.Грабарь </w:t>
      </w:r>
      <w:r w:rsidRPr="00111B99">
        <w:rPr>
          <w:rFonts w:ascii="Times New Roman" w:hAnsi="Times New Roman" w:cs="Times New Roman"/>
          <w:sz w:val="28"/>
          <w:szCs w:val="28"/>
        </w:rPr>
        <w:t>«Мартовский снег»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199" w:rsidRDefault="000F3199" w:rsidP="000F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199" w:rsidRPr="003F371C" w:rsidRDefault="000F3199" w:rsidP="000F3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1C">
        <w:rPr>
          <w:rFonts w:ascii="Times New Roman" w:hAnsi="Times New Roman" w:cs="Times New Roman"/>
          <w:b/>
          <w:sz w:val="28"/>
          <w:szCs w:val="28"/>
        </w:rPr>
        <w:t>Совместное целеполагание. Сообщение детям темы, плана работы.</w:t>
      </w:r>
    </w:p>
    <w:p w:rsidR="000F3199" w:rsidRPr="00672DFD" w:rsidRDefault="000F3199" w:rsidP="000F31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раздает каждой группе листы с заданиями по анализу следующих стихотворений: </w:t>
      </w:r>
      <w:r w:rsidRPr="00672DFD">
        <w:rPr>
          <w:rFonts w:ascii="Times New Roman" w:hAnsi="Times New Roman" w:cs="Times New Roman"/>
          <w:sz w:val="28"/>
          <w:szCs w:val="28"/>
        </w:rPr>
        <w:t>А.А.Блок «Летний вечер», А.А.Блок «О, как безумно за окном…»,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DFD">
        <w:rPr>
          <w:rFonts w:ascii="Times New Roman" w:hAnsi="Times New Roman" w:cs="Times New Roman"/>
          <w:sz w:val="28"/>
          <w:szCs w:val="28"/>
        </w:rPr>
        <w:t xml:space="preserve">С.А.Есенин «Мелколесье. Степь и дали…», С.А.Есенин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2DFD">
        <w:rPr>
          <w:rFonts w:ascii="Times New Roman" w:hAnsi="Times New Roman" w:cs="Times New Roman"/>
          <w:sz w:val="28"/>
          <w:szCs w:val="28"/>
        </w:rPr>
        <w:t>Пороша», А.А.Ахматова «Перед весной бывают дни такие…»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199" w:rsidRPr="00672DFD" w:rsidRDefault="000F3199" w:rsidP="000F31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2DFD">
        <w:rPr>
          <w:rFonts w:ascii="Times New Roman" w:hAnsi="Times New Roman" w:cs="Times New Roman"/>
          <w:sz w:val="28"/>
          <w:szCs w:val="28"/>
        </w:rPr>
        <w:t>Вопросы для обсуждения каждой группе</w:t>
      </w:r>
      <w:r>
        <w:rPr>
          <w:rFonts w:ascii="Times New Roman" w:hAnsi="Times New Roman" w:cs="Times New Roman"/>
          <w:sz w:val="28"/>
          <w:szCs w:val="28"/>
        </w:rPr>
        <w:t xml:space="preserve"> (на примере стихотворения </w:t>
      </w:r>
      <w:r w:rsidRPr="00672DFD">
        <w:rPr>
          <w:rFonts w:ascii="Times New Roman" w:hAnsi="Times New Roman" w:cs="Times New Roman"/>
          <w:sz w:val="28"/>
          <w:szCs w:val="28"/>
        </w:rPr>
        <w:t>А.А.Блок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2DFD">
        <w:rPr>
          <w:rFonts w:ascii="Times New Roman" w:hAnsi="Times New Roman" w:cs="Times New Roman"/>
          <w:sz w:val="28"/>
          <w:szCs w:val="28"/>
        </w:rPr>
        <w:t xml:space="preserve"> «Летний вечер»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2DFD">
        <w:rPr>
          <w:rFonts w:ascii="Times New Roman" w:hAnsi="Times New Roman" w:cs="Times New Roman"/>
          <w:sz w:val="28"/>
          <w:szCs w:val="28"/>
        </w:rPr>
        <w:t>:</w:t>
      </w:r>
    </w:p>
    <w:p w:rsidR="000F3199" w:rsidRPr="00672DFD" w:rsidRDefault="000F3199" w:rsidP="000F31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2DFD">
        <w:rPr>
          <w:rFonts w:ascii="Times New Roman" w:hAnsi="Times New Roman" w:cs="Times New Roman"/>
          <w:sz w:val="28"/>
          <w:szCs w:val="28"/>
        </w:rPr>
        <w:t xml:space="preserve">Выразительно прочитайте стихотворение. </w:t>
      </w:r>
    </w:p>
    <w:p w:rsidR="000F3199" w:rsidRPr="00672DFD" w:rsidRDefault="000F3199" w:rsidP="000F31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нему иллюстрацию.</w:t>
      </w:r>
    </w:p>
    <w:p w:rsidR="000F3199" w:rsidRPr="00672DFD" w:rsidRDefault="000F3199" w:rsidP="000F31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2DFD">
        <w:rPr>
          <w:rFonts w:ascii="Times New Roman" w:hAnsi="Times New Roman" w:cs="Times New Roman"/>
          <w:sz w:val="28"/>
          <w:szCs w:val="28"/>
        </w:rPr>
        <w:t xml:space="preserve">Поразмышляйте над вопросами: </w:t>
      </w:r>
    </w:p>
    <w:p w:rsidR="000F3199" w:rsidRPr="00672DFD" w:rsidRDefault="000F3199" w:rsidP="000F319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DFD">
        <w:rPr>
          <w:rFonts w:ascii="Times New Roman" w:hAnsi="Times New Roman" w:cs="Times New Roman"/>
          <w:sz w:val="28"/>
          <w:szCs w:val="28"/>
        </w:rPr>
        <w:t>О чем говорится в этом стихотворении? (Определить тему).</w:t>
      </w:r>
    </w:p>
    <w:p w:rsidR="000F3199" w:rsidRPr="00672DFD" w:rsidRDefault="000F3199" w:rsidP="000F319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DFD">
        <w:rPr>
          <w:rFonts w:ascii="Times New Roman" w:hAnsi="Times New Roman" w:cs="Times New Roman"/>
          <w:sz w:val="28"/>
          <w:szCs w:val="28"/>
        </w:rPr>
        <w:t>Какие приметы летнего вечера нари</w:t>
      </w:r>
      <w:r>
        <w:rPr>
          <w:rFonts w:ascii="Times New Roman" w:hAnsi="Times New Roman" w:cs="Times New Roman"/>
          <w:sz w:val="28"/>
          <w:szCs w:val="28"/>
        </w:rPr>
        <w:t xml:space="preserve">совал Блок и изобразил художник? </w:t>
      </w:r>
    </w:p>
    <w:p w:rsidR="000F3199" w:rsidRPr="00672DFD" w:rsidRDefault="000F3199" w:rsidP="000F319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средствами художественной выразительности пользуется поэт (н</w:t>
      </w:r>
      <w:r w:rsidRPr="00672DFD">
        <w:rPr>
          <w:rFonts w:ascii="Times New Roman" w:hAnsi="Times New Roman" w:cs="Times New Roman"/>
          <w:sz w:val="28"/>
          <w:szCs w:val="28"/>
        </w:rPr>
        <w:t>айдите эпитеты, олицетворения, метафоры</w:t>
      </w:r>
      <w:r>
        <w:rPr>
          <w:rFonts w:ascii="Times New Roman" w:hAnsi="Times New Roman" w:cs="Times New Roman"/>
          <w:sz w:val="28"/>
          <w:szCs w:val="28"/>
        </w:rPr>
        <w:t>)?</w:t>
      </w:r>
      <w:r w:rsidRPr="00672DFD">
        <w:rPr>
          <w:rFonts w:ascii="Times New Roman" w:hAnsi="Times New Roman" w:cs="Times New Roman"/>
          <w:sz w:val="28"/>
          <w:szCs w:val="28"/>
        </w:rPr>
        <w:t xml:space="preserve"> Зачем поэт их использует?</w:t>
      </w:r>
      <w:r>
        <w:rPr>
          <w:rFonts w:ascii="Times New Roman" w:hAnsi="Times New Roman" w:cs="Times New Roman"/>
          <w:sz w:val="28"/>
          <w:szCs w:val="28"/>
        </w:rPr>
        <w:t xml:space="preserve"> Какие средства использует художник в обрисовке летнего вечера (цвета, колорит, композиция картины, детали пейзажа)?</w:t>
      </w:r>
    </w:p>
    <w:p w:rsidR="000F3199" w:rsidRDefault="000F3199" w:rsidP="000F319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DFD">
        <w:rPr>
          <w:rFonts w:ascii="Times New Roman" w:hAnsi="Times New Roman" w:cs="Times New Roman"/>
          <w:sz w:val="28"/>
          <w:szCs w:val="28"/>
        </w:rPr>
        <w:t>К чему призывает поэт? Почему? (Определить основную мысль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Pr="00672DFD">
        <w:rPr>
          <w:rFonts w:ascii="Times New Roman" w:hAnsi="Times New Roman" w:cs="Times New Roman"/>
          <w:sz w:val="28"/>
          <w:szCs w:val="28"/>
        </w:rPr>
        <w:t>).</w:t>
      </w:r>
    </w:p>
    <w:p w:rsidR="000F3199" w:rsidRPr="00672DFD" w:rsidRDefault="000F3199" w:rsidP="000F319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Нарисуйте свою иллюстрацию к стихотворению поэта (или свое настроение, которое появилось после прочтения стихотворения).</w:t>
      </w:r>
    </w:p>
    <w:p w:rsidR="000F3199" w:rsidRDefault="000F3199" w:rsidP="000F319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DFD">
        <w:rPr>
          <w:rFonts w:ascii="Times New Roman" w:hAnsi="Times New Roman" w:cs="Times New Roman"/>
          <w:sz w:val="28"/>
          <w:szCs w:val="28"/>
        </w:rPr>
        <w:t>Выслушав ответ другой группы, задайте им вопрос.</w:t>
      </w:r>
    </w:p>
    <w:p w:rsidR="000F3199" w:rsidRPr="00672DFD" w:rsidRDefault="000F3199" w:rsidP="000F3199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F3199" w:rsidRPr="003F371C" w:rsidRDefault="000F3199" w:rsidP="000F3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1C">
        <w:rPr>
          <w:rFonts w:ascii="Times New Roman" w:hAnsi="Times New Roman" w:cs="Times New Roman"/>
          <w:b/>
          <w:sz w:val="28"/>
          <w:szCs w:val="28"/>
        </w:rPr>
        <w:t>Подготовительная работа в группах.</w:t>
      </w:r>
    </w:p>
    <w:p w:rsidR="000F3199" w:rsidRDefault="000F3199" w:rsidP="000F3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5-10 минут дети работают в группах: читают и анализируют стихотворение, выбирают картину</w:t>
      </w:r>
      <w:r w:rsidR="003F3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3F371C">
        <w:rPr>
          <w:rFonts w:ascii="Times New Roman" w:hAnsi="Times New Roman" w:cs="Times New Roman"/>
          <w:sz w:val="28"/>
          <w:szCs w:val="28"/>
        </w:rPr>
        <w:t>ая наиболее подходи</w:t>
      </w:r>
      <w:r>
        <w:rPr>
          <w:rFonts w:ascii="Times New Roman" w:hAnsi="Times New Roman" w:cs="Times New Roman"/>
          <w:sz w:val="28"/>
          <w:szCs w:val="28"/>
        </w:rPr>
        <w:t>т теме и основной мысли стихотворения, рисуют свою иллюстрацию или настроение, которое возникло благодаря прочтению стихотворения.</w:t>
      </w:r>
    </w:p>
    <w:p w:rsidR="000F3199" w:rsidRDefault="000F3199" w:rsidP="000F3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3199" w:rsidRPr="003F371C" w:rsidRDefault="000F3199" w:rsidP="000F3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1C">
        <w:rPr>
          <w:rFonts w:ascii="Times New Roman" w:hAnsi="Times New Roman" w:cs="Times New Roman"/>
          <w:b/>
          <w:sz w:val="28"/>
          <w:szCs w:val="28"/>
        </w:rPr>
        <w:t>Выступления участников групп.</w:t>
      </w:r>
    </w:p>
    <w:p w:rsidR="000F3199" w:rsidRDefault="000F3199" w:rsidP="000F3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групп выступают, защищая свое прочтение и видение стихотворения, объясняют выбор иллюстрации и свою версию иллюстрации к стихотворению.</w:t>
      </w:r>
    </w:p>
    <w:p w:rsidR="000F3199" w:rsidRDefault="000F3199" w:rsidP="000F3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3199" w:rsidRPr="003F371C" w:rsidRDefault="000F3199" w:rsidP="000F31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1C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Рефлексия.</w:t>
      </w:r>
    </w:p>
    <w:p w:rsidR="000F3199" w:rsidRPr="007522BF" w:rsidRDefault="000F3199" w:rsidP="000F319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522BF">
        <w:rPr>
          <w:rFonts w:ascii="Times New Roman" w:hAnsi="Times New Roman" w:cs="Times New Roman"/>
          <w:i/>
          <w:sz w:val="28"/>
          <w:szCs w:val="28"/>
        </w:rPr>
        <w:t>Общие вопросы:</w:t>
      </w:r>
    </w:p>
    <w:p w:rsidR="000F3199" w:rsidRPr="007522BF" w:rsidRDefault="000F3199" w:rsidP="003F37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22BF">
        <w:rPr>
          <w:rFonts w:ascii="Times New Roman" w:hAnsi="Times New Roman" w:cs="Times New Roman"/>
          <w:sz w:val="28"/>
          <w:szCs w:val="28"/>
        </w:rPr>
        <w:t>1. Понравились вам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русских поэтов 20 века</w:t>
      </w:r>
      <w:r w:rsidRPr="007522BF">
        <w:rPr>
          <w:rFonts w:ascii="Times New Roman" w:hAnsi="Times New Roman" w:cs="Times New Roman"/>
          <w:sz w:val="28"/>
          <w:szCs w:val="28"/>
        </w:rPr>
        <w:t>? Чем понравились?</w:t>
      </w:r>
    </w:p>
    <w:p w:rsidR="000F3199" w:rsidRPr="007522BF" w:rsidRDefault="000F3199" w:rsidP="003F37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22BF">
        <w:rPr>
          <w:rFonts w:ascii="Times New Roman" w:hAnsi="Times New Roman" w:cs="Times New Roman"/>
          <w:sz w:val="28"/>
          <w:szCs w:val="28"/>
        </w:rPr>
        <w:t>2. Чем похожи эти стихотворения? Что их роднит, сближает с картинами русских художников?</w:t>
      </w:r>
    </w:p>
    <w:p w:rsidR="000F3199" w:rsidRDefault="000F3199" w:rsidP="003F37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22BF">
        <w:rPr>
          <w:rFonts w:ascii="Times New Roman" w:hAnsi="Times New Roman" w:cs="Times New Roman"/>
          <w:sz w:val="28"/>
          <w:szCs w:val="28"/>
        </w:rPr>
        <w:t>3. Испытывали ли вы когда-нибудь такие же настроения и чувства, когда видели родную природу? Расскажите о них.</w:t>
      </w:r>
    </w:p>
    <w:p w:rsidR="000F3199" w:rsidRPr="007522BF" w:rsidRDefault="000F3199" w:rsidP="003F37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нового вы узнали на уроке? Что сегодня добавили в копилку своего жизненного опыта?</w:t>
      </w:r>
    </w:p>
    <w:p w:rsidR="000F3199" w:rsidRDefault="000F3199" w:rsidP="000F3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3199" w:rsidRPr="00EE03AE" w:rsidRDefault="000F3199" w:rsidP="000F3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3199" w:rsidRDefault="000F3199" w:rsidP="000F3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3008" w:rsidRDefault="00143008"/>
    <w:sectPr w:rsidR="00143008" w:rsidSect="0014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2329"/>
    <w:multiLevelType w:val="hybridMultilevel"/>
    <w:tmpl w:val="FAF2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64E2"/>
    <w:multiLevelType w:val="hybridMultilevel"/>
    <w:tmpl w:val="FAF2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06209"/>
    <w:multiLevelType w:val="hybridMultilevel"/>
    <w:tmpl w:val="89E81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7D5531"/>
    <w:multiLevelType w:val="hybridMultilevel"/>
    <w:tmpl w:val="17BC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199"/>
    <w:rsid w:val="000F3199"/>
    <w:rsid w:val="00143008"/>
    <w:rsid w:val="003F371C"/>
    <w:rsid w:val="00F2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D8959-F102-4FF8-8177-57D8F91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199"/>
    <w:pPr>
      <w:ind w:left="720"/>
      <w:contextualSpacing/>
    </w:pPr>
  </w:style>
  <w:style w:type="table" w:styleId="a4">
    <w:name w:val="Table Grid"/>
    <w:basedOn w:val="a1"/>
    <w:uiPriority w:val="59"/>
    <w:rsid w:val="000F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F3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2673</Characters>
  <Application>Microsoft Office Word</Application>
  <DocSecurity>0</DocSecurity>
  <Lines>22</Lines>
  <Paragraphs>6</Paragraphs>
  <ScaleCrop>false</ScaleCrop>
  <Company>Home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User</cp:lastModifiedBy>
  <cp:revision>4</cp:revision>
  <dcterms:created xsi:type="dcterms:W3CDTF">2014-05-11T10:01:00Z</dcterms:created>
  <dcterms:modified xsi:type="dcterms:W3CDTF">2016-01-07T14:27:00Z</dcterms:modified>
</cp:coreProperties>
</file>