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              </w:t>
      </w: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Pr="00367984" w:rsidRDefault="00367984" w:rsidP="00367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lang w:eastAsia="ru-RU"/>
        </w:rPr>
      </w:pPr>
      <w:r w:rsidRPr="00367984">
        <w:rPr>
          <w:rFonts w:ascii="Times New Roman" w:eastAsia="Times New Roman" w:hAnsi="Times New Roman" w:cs="Times New Roman"/>
          <w:color w:val="262626"/>
          <w:sz w:val="48"/>
          <w:lang w:eastAsia="ru-RU"/>
        </w:rPr>
        <w:t>Доклад на тему</w:t>
      </w:r>
    </w:p>
    <w:p w:rsidR="00367984" w:rsidRPr="00367984" w:rsidRDefault="00367984" w:rsidP="00367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lang w:eastAsia="ru-RU"/>
        </w:rPr>
      </w:pPr>
      <w:r w:rsidRPr="00367984">
        <w:rPr>
          <w:rFonts w:ascii="Times New Roman" w:eastAsia="Times New Roman" w:hAnsi="Times New Roman" w:cs="Times New Roman"/>
          <w:color w:val="262626"/>
          <w:sz w:val="48"/>
          <w:lang w:eastAsia="ru-RU"/>
        </w:rPr>
        <w:t>«</w:t>
      </w:r>
      <w:r w:rsidRPr="00367984">
        <w:rPr>
          <w:rFonts w:ascii="Times New Roman" w:eastAsia="Times New Roman" w:hAnsi="Times New Roman" w:cs="Times New Roman"/>
          <w:b/>
          <w:i/>
          <w:color w:val="262626"/>
          <w:sz w:val="48"/>
          <w:lang w:eastAsia="ru-RU"/>
        </w:rPr>
        <w:t>Сотрудничество педагогов и воспитанников как основа складывающихся взаимоотношений</w:t>
      </w:r>
      <w:r w:rsidRPr="00367984">
        <w:rPr>
          <w:rFonts w:ascii="Times New Roman" w:eastAsia="Times New Roman" w:hAnsi="Times New Roman" w:cs="Times New Roman"/>
          <w:color w:val="262626"/>
          <w:sz w:val="48"/>
          <w:lang w:eastAsia="ru-RU"/>
        </w:rPr>
        <w:t>»</w:t>
      </w:r>
    </w:p>
    <w:p w:rsidR="005D347E" w:rsidRPr="00367984" w:rsidRDefault="005D347E" w:rsidP="00367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367984" w:rsidP="0036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Подготовила:</w:t>
      </w:r>
    </w:p>
    <w:p w:rsidR="00367984" w:rsidRDefault="00367984" w:rsidP="0036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учитель начальных классов</w:t>
      </w:r>
    </w:p>
    <w:p w:rsidR="00367984" w:rsidRDefault="00367984" w:rsidP="0036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Борисова Г. Н. </w:t>
      </w:r>
    </w:p>
    <w:p w:rsidR="005D347E" w:rsidRDefault="005D347E" w:rsidP="0036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5D347E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lastRenderedPageBreak/>
        <w:t>Почти все, кто трудится сегодня в школе, отмечают: "С детьми стало работать сложнее". Верное наблюдение. Но почему? Дети стали плохими? Наверняка, нет. Просто они стали другими. А вот методы нашей работы с ними порой отстают от развивающейся педагогической действительности, "вечно зеленого древа жизни" - растущего ребенка.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Успешность воспитательного процесса зависит от того, как складываются отношения между педагогами и детьми. Для формирования сотрудничества между взрослыми и детьми важно представлять коллектив как единое целое, как большую семью, которая сплачивается и интересно живет, если организована совместная деятельность педагогов и детей.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                      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Одним из важнейших качеств педагога является его умение организовывать взаимодействие с детьми, общаться с ними и руководить их деятельностью. В психолого-педагогической литературе в этом смысле говорят о коммуникативных способностях учителя, важных для осуществления плодотворной педагогической деятельности.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Общение, сотрудничество ребенка с взрослым и сверстниками - необходимое условие детского развития.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                 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Опыт педагогической деятельности показывает, что недостаточно только знание учителем основ наук и методики учебно-воспитательной работы. Ведь все его знания и практические умения могут передаваться учащимся только через систему живого и непосредственного общения с ними.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Учитель - это тот, кто учит самому ученью, учит не столько действовать, сколько планировать, и обосновывать будущее действие и искать способы его реализации. Этими способами открытия нового знания учащиеся овладевают при совместном выполнении заданий детьми, а так же - детьми и взрослыми.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                      </w:t>
      </w:r>
      <w:r w:rsidRPr="005D347E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П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едагогическое общение - особое общение. Это система органичного социально-психологического взаимодействия педагога со всеми участниками учебно-воспитательного процесса, содержанием которого является обмен информацией, оказание воспитательного  воздействия, организация взаимоотношений с помощью коммуникативных средств. Таким образом, педагогическое общение в технологическом плане находит свое выражение в умениях передавать информацию, понять состояние ученика, в организации взаимоотношений, в искусстве воздействия на партнера по общению, в искусстве управлять собственным психологическим состоянием.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Ученики ценят в учителе доброжелательность, честность, принципиальность, ответственность, деловитость. Но более всего они ценят в нем человечность. Учитель должен оставаться для учеников старшим товарищем, потребность в котором у них велика. И учителю не следует надевать на себя маску бесстрастности и равнодушия. Ученики должны видеть, что учитель, как и все, может радоваться и огорчаться, гневаться и страдать. Проявление учителем человеческих чувств, естественное поведение сближает его с учениками, формирует подлинно человеческие отношения между ними. Поэтому учителю следует по возможности чаще общаться с учениками - разговаривать, спорить, играть. Отношение учителя к ученику должно носить не просто официальный, но и товарищеский, дружеский характер. Чисто деловые отношения воспринимаются учениками как казенные, бездушные, а часто и как враждебные им. Человечность же учителя вызывает ответную человечность учеников, которые начинают понимать, что учитель так же, как и они переживает, радуется и огорчается.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                  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Учитель иногда повышает голос на ученика, оскорбляя при этом его достоинство, унижая. Получаемый при этом педагогический эффект - послушание, наведение дисциплины - в его глазах оправдывает это средство. Учитель обязан относиться к каждому ученику как к личности. Неуважение к личности ученика может привести к самым неожиданным последствиям. Мера требовательности учителя к ученику – это своеобразная мера уважения к нему. Требовательность учителя должна быть доброжелательной требовательностью друга, заинтересованного в судьбе ученика. Требовательность должна быть реалистичной, выполнимой, понятной ученикам.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 xml:space="preserve">                   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Особая сторона педагогического сотрудничества – это сотрудничество самих детей в коллективе. «Сотрудничая» или общаясь со своими сверстниками, дети учатся говорить, выражать свое мнение, думать и четко оформлять свои мысли, давать оценку событиям, делать выводы и обобщения. Общение с одноклассниками дает детям моральные ценности. Ребенок идет в школу учиться наукам и учиться сотрудничать, то есть жить в согласии и взаимодействии с другими детьми.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lastRenderedPageBreak/>
        <w:t>Характер ребенка, его поступки непредсказуемы. Порой дети в своих суждениях и оценках беспощадны. Поэтому всегда рядом с детьми должен находиться старший наставник и не дать ребенку проявлять злобу и ненависть по отношению к таким же незащищенным детским душам.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Каждый раз, когда вы входите в класс, помните несколько так называемых заповедей педагогического общения: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   Педагогический процесс основывается на наших отношениях с детьми.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 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  При организации педагогического общения нельзя исходить только из педагогических целей и задач. Очень важно строить общение с детьми не "от себя", а "от них".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 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   Организуя педагогическое общение, стремитесь точно и адекватно ориентировать свою речь на конкретного ребенка или на группу учащихся.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    Помните, что общение в педагогическом процессе нельзя ограничивать только одной функцией - информацией.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 Вступая в контакт с детьми, не организуйте с ними общение "по вертикали", снизу вверх. Помните, что даже малыш стремится в какой-то мере отстаивать собственную самостоятельность и значительность  во взаимоотношениях.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Учитель должен уметь выдерживать "паузу ожидания" между своим вопросом и ответами учащихся. Как показывает практика, эта "мелочь" является одной из важнейших задач, которые стоят перед учителем.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Стремитесь ощущать психологическую атмосферу в классе - без этого продуктивный учебно-воспитательный процесс невозможен.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 Учитесь видеть себя как бы со стороны, глазами детей.</w:t>
      </w:r>
    </w:p>
    <w:p w:rsidR="00035040" w:rsidRPr="00035040" w:rsidRDefault="005D347E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</w:t>
      </w:r>
      <w:r w:rsidR="00035040"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Умейте слушать детей. Надо выслушивать до конца, даже если школьник, на ваш взгляд, говорит неверно и у вас мало времени.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 Организуя общение с детьми, постоянно стремитесь понять их настроение.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В процессе педагогического общения могут возникать разнообразные конфликты. Решение конфликтной ситуации во многом зависит от выбора стиля поведения. Одним из эффективных стилей является стиль сотрудничества.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 Если в процессе общения с учащимися возникает потребность в дискуссии со школьниками, старайтесь не обидеть оппонентов.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  Будьте инициативны в общении с детьми; помните, что инициатива в общении поможет вам успешно управлять познавательной деятельностью, организовать сотрудничество.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·   Избегайте штампов в общении с детьми, старайтесь преодолевать негативные установки по отношению к некоторым школьникам.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Существует специальная технология общения, приемы которой убедительно демонстрирует американский ученый-психолог Д.Карнеги: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1. УЛЫБАЙТЕСЬ! Улыбка обогащает тех, кто ее получает, и не обедняет тех, кто ее дает!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2. Помните, что для человека звук его имени является самым важным звуком в человеческой речи. Как можно чаще обращайтесь к другому человеку по имени.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3. Давайте четко и  искренне признавать хорошее в других.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4. Будьте сердечными в своем одобрении и щедры на похвалы, и люди будут дорожить вашими словами, помнить их в течение всей жизни.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5.Желание понимать другого человека порождает сотрудничество.</w:t>
      </w:r>
    </w:p>
    <w:p w:rsidR="00035040" w:rsidRPr="00035040" w:rsidRDefault="00035040" w:rsidP="005D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ru-RU"/>
        </w:rPr>
      </w:pPr>
      <w:r w:rsidRPr="00035040">
        <w:rPr>
          <w:rFonts w:ascii="Times New Roman" w:eastAsia="Times New Roman" w:hAnsi="Times New Roman" w:cs="Times New Roman"/>
          <w:color w:val="262626"/>
          <w:sz w:val="24"/>
          <w:lang w:eastAsia="ru-RU"/>
        </w:rPr>
        <w:t>Профессия учителя не терпит шаблона, отставания от требований времени. Человек, посвятивший ей жизнь, должен обладать всеми теми качествами, которые он хочет взрастить в своих воспитанниках. Новый человек может быть воспитан только новым человеком. Учитель в нашем обществе  - это человек из будущего, пришедший к детям для того, чтобы воодушевлять их мечтой о будущем, научить их утверждать в настоящем идеалы будущего.</w:t>
      </w:r>
    </w:p>
    <w:p w:rsidR="001E109D" w:rsidRDefault="001E109D" w:rsidP="005D347E">
      <w:pPr>
        <w:spacing w:after="0"/>
      </w:pPr>
    </w:p>
    <w:sectPr w:rsidR="001E109D" w:rsidSect="005D347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10" w:rsidRDefault="005E1810" w:rsidP="00367984">
      <w:pPr>
        <w:spacing w:after="0" w:line="240" w:lineRule="auto"/>
      </w:pPr>
      <w:r>
        <w:separator/>
      </w:r>
    </w:p>
  </w:endnote>
  <w:endnote w:type="continuationSeparator" w:id="0">
    <w:p w:rsidR="005E1810" w:rsidRDefault="005E1810" w:rsidP="003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10" w:rsidRDefault="005E1810" w:rsidP="00367984">
      <w:pPr>
        <w:spacing w:after="0" w:line="240" w:lineRule="auto"/>
      </w:pPr>
      <w:r>
        <w:separator/>
      </w:r>
    </w:p>
  </w:footnote>
  <w:footnote w:type="continuationSeparator" w:id="0">
    <w:p w:rsidR="005E1810" w:rsidRDefault="005E1810" w:rsidP="003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4" w:rsidRPr="00837972" w:rsidRDefault="00367984" w:rsidP="00367984">
    <w:pPr>
      <w:tabs>
        <w:tab w:val="center" w:pos="5233"/>
        <w:tab w:val="left" w:pos="9470"/>
      </w:tabs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Pr="00837972">
      <w:rPr>
        <w:rFonts w:ascii="Times New Roman" w:hAnsi="Times New Roman" w:cs="Times New Roman"/>
        <w:sz w:val="20"/>
      </w:rPr>
      <w:t>Муниципальное общеобразовательное учреждение</w:t>
    </w:r>
    <w:r>
      <w:rPr>
        <w:rFonts w:ascii="Times New Roman" w:hAnsi="Times New Roman" w:cs="Times New Roman"/>
        <w:sz w:val="20"/>
      </w:rPr>
      <w:tab/>
    </w:r>
  </w:p>
  <w:p w:rsidR="00367984" w:rsidRPr="00837972" w:rsidRDefault="00367984" w:rsidP="0036798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37972">
      <w:rPr>
        <w:rFonts w:ascii="Times New Roman" w:hAnsi="Times New Roman" w:cs="Times New Roman"/>
        <w:sz w:val="20"/>
      </w:rPr>
      <w:t>«Разуменская средняя общеобразовательная школа №3 Белгородского района Белгородской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40"/>
    <w:rsid w:val="0000036B"/>
    <w:rsid w:val="0000046F"/>
    <w:rsid w:val="00000EC9"/>
    <w:rsid w:val="00001187"/>
    <w:rsid w:val="0000462F"/>
    <w:rsid w:val="00004E71"/>
    <w:rsid w:val="00005D96"/>
    <w:rsid w:val="00011BD3"/>
    <w:rsid w:val="00011CFC"/>
    <w:rsid w:val="00015129"/>
    <w:rsid w:val="00016F10"/>
    <w:rsid w:val="0001764E"/>
    <w:rsid w:val="000200DE"/>
    <w:rsid w:val="00020FF1"/>
    <w:rsid w:val="00021B6E"/>
    <w:rsid w:val="00025D49"/>
    <w:rsid w:val="0002760A"/>
    <w:rsid w:val="000276D5"/>
    <w:rsid w:val="000278AE"/>
    <w:rsid w:val="00030534"/>
    <w:rsid w:val="00030EB5"/>
    <w:rsid w:val="00032323"/>
    <w:rsid w:val="0003258D"/>
    <w:rsid w:val="00033407"/>
    <w:rsid w:val="00033A6F"/>
    <w:rsid w:val="00035040"/>
    <w:rsid w:val="00037417"/>
    <w:rsid w:val="000378C2"/>
    <w:rsid w:val="00037AC0"/>
    <w:rsid w:val="000409C8"/>
    <w:rsid w:val="00041E4D"/>
    <w:rsid w:val="00042FDF"/>
    <w:rsid w:val="00043689"/>
    <w:rsid w:val="000515F2"/>
    <w:rsid w:val="000553D5"/>
    <w:rsid w:val="00056EBB"/>
    <w:rsid w:val="0005772D"/>
    <w:rsid w:val="00061B56"/>
    <w:rsid w:val="00062049"/>
    <w:rsid w:val="000648FE"/>
    <w:rsid w:val="000710A1"/>
    <w:rsid w:val="000711BB"/>
    <w:rsid w:val="00071515"/>
    <w:rsid w:val="00072F1F"/>
    <w:rsid w:val="00073AE3"/>
    <w:rsid w:val="00073D60"/>
    <w:rsid w:val="000758E6"/>
    <w:rsid w:val="00084AB0"/>
    <w:rsid w:val="000852F7"/>
    <w:rsid w:val="00086157"/>
    <w:rsid w:val="000864B4"/>
    <w:rsid w:val="00086FFB"/>
    <w:rsid w:val="0008790D"/>
    <w:rsid w:val="00090C2A"/>
    <w:rsid w:val="00090EDD"/>
    <w:rsid w:val="0009170F"/>
    <w:rsid w:val="00091B0A"/>
    <w:rsid w:val="000933D5"/>
    <w:rsid w:val="00095B10"/>
    <w:rsid w:val="0009681E"/>
    <w:rsid w:val="00096D9A"/>
    <w:rsid w:val="000973E8"/>
    <w:rsid w:val="000978BE"/>
    <w:rsid w:val="000978FA"/>
    <w:rsid w:val="000A0057"/>
    <w:rsid w:val="000A28C6"/>
    <w:rsid w:val="000A2AF9"/>
    <w:rsid w:val="000B2A03"/>
    <w:rsid w:val="000B2D85"/>
    <w:rsid w:val="000B3745"/>
    <w:rsid w:val="000B6721"/>
    <w:rsid w:val="000B7C14"/>
    <w:rsid w:val="000C21D7"/>
    <w:rsid w:val="000C44BD"/>
    <w:rsid w:val="000C56F0"/>
    <w:rsid w:val="000C63C0"/>
    <w:rsid w:val="000C661A"/>
    <w:rsid w:val="000C7570"/>
    <w:rsid w:val="000D005C"/>
    <w:rsid w:val="000D14AB"/>
    <w:rsid w:val="000D16D0"/>
    <w:rsid w:val="000D26AD"/>
    <w:rsid w:val="000D3045"/>
    <w:rsid w:val="000D366D"/>
    <w:rsid w:val="000D42B8"/>
    <w:rsid w:val="000D47B0"/>
    <w:rsid w:val="000D4E77"/>
    <w:rsid w:val="000D509C"/>
    <w:rsid w:val="000D5396"/>
    <w:rsid w:val="000D6D8C"/>
    <w:rsid w:val="000D7636"/>
    <w:rsid w:val="000D7C52"/>
    <w:rsid w:val="000E0BE6"/>
    <w:rsid w:val="000E0E57"/>
    <w:rsid w:val="000E2516"/>
    <w:rsid w:val="000E3272"/>
    <w:rsid w:val="000E64AA"/>
    <w:rsid w:val="000E6C37"/>
    <w:rsid w:val="000E6CD7"/>
    <w:rsid w:val="000E7AD9"/>
    <w:rsid w:val="000E7B0A"/>
    <w:rsid w:val="000E7EDE"/>
    <w:rsid w:val="000F0C7E"/>
    <w:rsid w:val="000F1C32"/>
    <w:rsid w:val="000F28C9"/>
    <w:rsid w:val="000F3328"/>
    <w:rsid w:val="000F3BCE"/>
    <w:rsid w:val="000F5D50"/>
    <w:rsid w:val="000F66BA"/>
    <w:rsid w:val="00101616"/>
    <w:rsid w:val="00101870"/>
    <w:rsid w:val="001049F5"/>
    <w:rsid w:val="0011193B"/>
    <w:rsid w:val="00111FB6"/>
    <w:rsid w:val="00114B56"/>
    <w:rsid w:val="00114CE8"/>
    <w:rsid w:val="00114E07"/>
    <w:rsid w:val="00115633"/>
    <w:rsid w:val="00120E4A"/>
    <w:rsid w:val="001211AB"/>
    <w:rsid w:val="00121C67"/>
    <w:rsid w:val="00122A76"/>
    <w:rsid w:val="00123A6D"/>
    <w:rsid w:val="00127B7D"/>
    <w:rsid w:val="00127D7D"/>
    <w:rsid w:val="00130D29"/>
    <w:rsid w:val="0013295E"/>
    <w:rsid w:val="00132EF1"/>
    <w:rsid w:val="00133368"/>
    <w:rsid w:val="00137322"/>
    <w:rsid w:val="001407C9"/>
    <w:rsid w:val="00140B17"/>
    <w:rsid w:val="00141267"/>
    <w:rsid w:val="0014207D"/>
    <w:rsid w:val="00144069"/>
    <w:rsid w:val="00144076"/>
    <w:rsid w:val="00151905"/>
    <w:rsid w:val="0015237A"/>
    <w:rsid w:val="001524E0"/>
    <w:rsid w:val="00152594"/>
    <w:rsid w:val="00152DDA"/>
    <w:rsid w:val="0015408A"/>
    <w:rsid w:val="0015436E"/>
    <w:rsid w:val="00155111"/>
    <w:rsid w:val="00156015"/>
    <w:rsid w:val="001562E1"/>
    <w:rsid w:val="00157893"/>
    <w:rsid w:val="00160FA8"/>
    <w:rsid w:val="001612BD"/>
    <w:rsid w:val="00161C01"/>
    <w:rsid w:val="00162009"/>
    <w:rsid w:val="00162886"/>
    <w:rsid w:val="00163F18"/>
    <w:rsid w:val="001645CC"/>
    <w:rsid w:val="0016509D"/>
    <w:rsid w:val="0016620E"/>
    <w:rsid w:val="0016645E"/>
    <w:rsid w:val="00167223"/>
    <w:rsid w:val="00167BF5"/>
    <w:rsid w:val="00173E10"/>
    <w:rsid w:val="001769CF"/>
    <w:rsid w:val="00180D34"/>
    <w:rsid w:val="00182403"/>
    <w:rsid w:val="00182C0A"/>
    <w:rsid w:val="00183878"/>
    <w:rsid w:val="00185364"/>
    <w:rsid w:val="001903EC"/>
    <w:rsid w:val="0019199E"/>
    <w:rsid w:val="00191AAC"/>
    <w:rsid w:val="001942D2"/>
    <w:rsid w:val="00195C67"/>
    <w:rsid w:val="001978AF"/>
    <w:rsid w:val="001A4141"/>
    <w:rsid w:val="001A463D"/>
    <w:rsid w:val="001A4C35"/>
    <w:rsid w:val="001A4D93"/>
    <w:rsid w:val="001A66C6"/>
    <w:rsid w:val="001A7DB1"/>
    <w:rsid w:val="001B2119"/>
    <w:rsid w:val="001B2CBC"/>
    <w:rsid w:val="001B4533"/>
    <w:rsid w:val="001B4F3C"/>
    <w:rsid w:val="001B655E"/>
    <w:rsid w:val="001B65F9"/>
    <w:rsid w:val="001C0A76"/>
    <w:rsid w:val="001C101F"/>
    <w:rsid w:val="001C2758"/>
    <w:rsid w:val="001C2CDE"/>
    <w:rsid w:val="001C3892"/>
    <w:rsid w:val="001C3DBE"/>
    <w:rsid w:val="001C4288"/>
    <w:rsid w:val="001C5526"/>
    <w:rsid w:val="001C6D31"/>
    <w:rsid w:val="001C76E3"/>
    <w:rsid w:val="001C7A6A"/>
    <w:rsid w:val="001D1707"/>
    <w:rsid w:val="001D1D5C"/>
    <w:rsid w:val="001D2909"/>
    <w:rsid w:val="001D3155"/>
    <w:rsid w:val="001D3D90"/>
    <w:rsid w:val="001D5496"/>
    <w:rsid w:val="001D76C3"/>
    <w:rsid w:val="001E0949"/>
    <w:rsid w:val="001E109D"/>
    <w:rsid w:val="001E1279"/>
    <w:rsid w:val="001E2079"/>
    <w:rsid w:val="001E211E"/>
    <w:rsid w:val="001E4C71"/>
    <w:rsid w:val="001E6B85"/>
    <w:rsid w:val="001F083D"/>
    <w:rsid w:val="001F1850"/>
    <w:rsid w:val="001F1D5E"/>
    <w:rsid w:val="001F228E"/>
    <w:rsid w:val="001F2549"/>
    <w:rsid w:val="001F34A9"/>
    <w:rsid w:val="001F3A17"/>
    <w:rsid w:val="001F3D4A"/>
    <w:rsid w:val="001F44B9"/>
    <w:rsid w:val="001F4D68"/>
    <w:rsid w:val="002017B1"/>
    <w:rsid w:val="002029CA"/>
    <w:rsid w:val="0020332E"/>
    <w:rsid w:val="00203924"/>
    <w:rsid w:val="00203F92"/>
    <w:rsid w:val="002057D2"/>
    <w:rsid w:val="00206E5E"/>
    <w:rsid w:val="00210036"/>
    <w:rsid w:val="0021025F"/>
    <w:rsid w:val="0021076A"/>
    <w:rsid w:val="00211DB9"/>
    <w:rsid w:val="002124F5"/>
    <w:rsid w:val="00214C46"/>
    <w:rsid w:val="00215A36"/>
    <w:rsid w:val="00215F87"/>
    <w:rsid w:val="00216414"/>
    <w:rsid w:val="00216BE7"/>
    <w:rsid w:val="00220DFC"/>
    <w:rsid w:val="00222D2E"/>
    <w:rsid w:val="002241FC"/>
    <w:rsid w:val="00224AC2"/>
    <w:rsid w:val="00224F54"/>
    <w:rsid w:val="0022716B"/>
    <w:rsid w:val="00227E82"/>
    <w:rsid w:val="00230E6A"/>
    <w:rsid w:val="00232483"/>
    <w:rsid w:val="00234585"/>
    <w:rsid w:val="00235089"/>
    <w:rsid w:val="002367D7"/>
    <w:rsid w:val="002427E2"/>
    <w:rsid w:val="002430F7"/>
    <w:rsid w:val="00244D11"/>
    <w:rsid w:val="002462A9"/>
    <w:rsid w:val="002471C0"/>
    <w:rsid w:val="002503D4"/>
    <w:rsid w:val="00250462"/>
    <w:rsid w:val="0025053C"/>
    <w:rsid w:val="00254771"/>
    <w:rsid w:val="00255DD9"/>
    <w:rsid w:val="00260A01"/>
    <w:rsid w:val="00260B02"/>
    <w:rsid w:val="00261733"/>
    <w:rsid w:val="002620B6"/>
    <w:rsid w:val="00265B4B"/>
    <w:rsid w:val="00265EB4"/>
    <w:rsid w:val="00266639"/>
    <w:rsid w:val="00270F24"/>
    <w:rsid w:val="00271642"/>
    <w:rsid w:val="00272179"/>
    <w:rsid w:val="00272F24"/>
    <w:rsid w:val="0027427C"/>
    <w:rsid w:val="002758F4"/>
    <w:rsid w:val="00276814"/>
    <w:rsid w:val="0027709E"/>
    <w:rsid w:val="00280760"/>
    <w:rsid w:val="002824B2"/>
    <w:rsid w:val="00282541"/>
    <w:rsid w:val="0028277F"/>
    <w:rsid w:val="00282DCA"/>
    <w:rsid w:val="00283B8E"/>
    <w:rsid w:val="002867A9"/>
    <w:rsid w:val="002878F2"/>
    <w:rsid w:val="00287C2D"/>
    <w:rsid w:val="00287F10"/>
    <w:rsid w:val="0029205C"/>
    <w:rsid w:val="00293752"/>
    <w:rsid w:val="002948F9"/>
    <w:rsid w:val="00294C10"/>
    <w:rsid w:val="00295D1B"/>
    <w:rsid w:val="00297BCE"/>
    <w:rsid w:val="00297F97"/>
    <w:rsid w:val="002A040D"/>
    <w:rsid w:val="002A0522"/>
    <w:rsid w:val="002A21A4"/>
    <w:rsid w:val="002A40FF"/>
    <w:rsid w:val="002A4199"/>
    <w:rsid w:val="002A6E47"/>
    <w:rsid w:val="002A7038"/>
    <w:rsid w:val="002B1BF9"/>
    <w:rsid w:val="002B25FE"/>
    <w:rsid w:val="002B3371"/>
    <w:rsid w:val="002B3714"/>
    <w:rsid w:val="002B3C2D"/>
    <w:rsid w:val="002B500E"/>
    <w:rsid w:val="002B7375"/>
    <w:rsid w:val="002B7B0E"/>
    <w:rsid w:val="002B7F67"/>
    <w:rsid w:val="002C3F52"/>
    <w:rsid w:val="002C60D1"/>
    <w:rsid w:val="002D01E0"/>
    <w:rsid w:val="002D0312"/>
    <w:rsid w:val="002D08A9"/>
    <w:rsid w:val="002D156D"/>
    <w:rsid w:val="002D22E8"/>
    <w:rsid w:val="002D3AF0"/>
    <w:rsid w:val="002D5507"/>
    <w:rsid w:val="002D5A14"/>
    <w:rsid w:val="002D5C09"/>
    <w:rsid w:val="002D5EC4"/>
    <w:rsid w:val="002D6A98"/>
    <w:rsid w:val="002E12B5"/>
    <w:rsid w:val="002E3F5D"/>
    <w:rsid w:val="002E6841"/>
    <w:rsid w:val="002F0B09"/>
    <w:rsid w:val="002F192C"/>
    <w:rsid w:val="002F1E5D"/>
    <w:rsid w:val="002F2090"/>
    <w:rsid w:val="002F2714"/>
    <w:rsid w:val="002F341B"/>
    <w:rsid w:val="002F4995"/>
    <w:rsid w:val="002F49CB"/>
    <w:rsid w:val="002F5DAF"/>
    <w:rsid w:val="002F62F8"/>
    <w:rsid w:val="002F648D"/>
    <w:rsid w:val="002F686F"/>
    <w:rsid w:val="003001E0"/>
    <w:rsid w:val="003015B2"/>
    <w:rsid w:val="0030163B"/>
    <w:rsid w:val="0030164A"/>
    <w:rsid w:val="00302B5F"/>
    <w:rsid w:val="00303C7C"/>
    <w:rsid w:val="00307C4A"/>
    <w:rsid w:val="00307CCD"/>
    <w:rsid w:val="0031030C"/>
    <w:rsid w:val="00313834"/>
    <w:rsid w:val="00314266"/>
    <w:rsid w:val="003145A7"/>
    <w:rsid w:val="00314E2B"/>
    <w:rsid w:val="00315F19"/>
    <w:rsid w:val="003167C4"/>
    <w:rsid w:val="003169F0"/>
    <w:rsid w:val="00317983"/>
    <w:rsid w:val="00321856"/>
    <w:rsid w:val="003237F7"/>
    <w:rsid w:val="00323EC3"/>
    <w:rsid w:val="00324DA0"/>
    <w:rsid w:val="00325709"/>
    <w:rsid w:val="00325D51"/>
    <w:rsid w:val="00326BAD"/>
    <w:rsid w:val="00327190"/>
    <w:rsid w:val="00327410"/>
    <w:rsid w:val="00330B8A"/>
    <w:rsid w:val="00331A02"/>
    <w:rsid w:val="003338DE"/>
    <w:rsid w:val="00333B2A"/>
    <w:rsid w:val="003341D4"/>
    <w:rsid w:val="00334CDA"/>
    <w:rsid w:val="003350C9"/>
    <w:rsid w:val="0033533E"/>
    <w:rsid w:val="0033782D"/>
    <w:rsid w:val="00337BBB"/>
    <w:rsid w:val="00340E7D"/>
    <w:rsid w:val="0034377E"/>
    <w:rsid w:val="003437B0"/>
    <w:rsid w:val="00345645"/>
    <w:rsid w:val="00345F8F"/>
    <w:rsid w:val="00346470"/>
    <w:rsid w:val="00346503"/>
    <w:rsid w:val="00346BDA"/>
    <w:rsid w:val="00347C63"/>
    <w:rsid w:val="0035022C"/>
    <w:rsid w:val="00350539"/>
    <w:rsid w:val="00353485"/>
    <w:rsid w:val="00353A20"/>
    <w:rsid w:val="003540C8"/>
    <w:rsid w:val="00355028"/>
    <w:rsid w:val="003574F9"/>
    <w:rsid w:val="00357818"/>
    <w:rsid w:val="00357BC0"/>
    <w:rsid w:val="00360B3D"/>
    <w:rsid w:val="0036388A"/>
    <w:rsid w:val="00363AEC"/>
    <w:rsid w:val="00364D64"/>
    <w:rsid w:val="00366101"/>
    <w:rsid w:val="00367984"/>
    <w:rsid w:val="00367E29"/>
    <w:rsid w:val="0037192C"/>
    <w:rsid w:val="003731E1"/>
    <w:rsid w:val="0037635A"/>
    <w:rsid w:val="003811A1"/>
    <w:rsid w:val="00382B74"/>
    <w:rsid w:val="00383C87"/>
    <w:rsid w:val="003849F2"/>
    <w:rsid w:val="00385885"/>
    <w:rsid w:val="00387136"/>
    <w:rsid w:val="00387ABC"/>
    <w:rsid w:val="00394129"/>
    <w:rsid w:val="00396E17"/>
    <w:rsid w:val="00397C9F"/>
    <w:rsid w:val="003A0128"/>
    <w:rsid w:val="003A04D6"/>
    <w:rsid w:val="003A151F"/>
    <w:rsid w:val="003A2469"/>
    <w:rsid w:val="003A4E89"/>
    <w:rsid w:val="003A6B92"/>
    <w:rsid w:val="003A7B83"/>
    <w:rsid w:val="003B2110"/>
    <w:rsid w:val="003B27EB"/>
    <w:rsid w:val="003B3204"/>
    <w:rsid w:val="003B4B0F"/>
    <w:rsid w:val="003B4BD1"/>
    <w:rsid w:val="003B64E7"/>
    <w:rsid w:val="003B76D3"/>
    <w:rsid w:val="003C01AD"/>
    <w:rsid w:val="003C0E1E"/>
    <w:rsid w:val="003C16A2"/>
    <w:rsid w:val="003C4240"/>
    <w:rsid w:val="003C51BF"/>
    <w:rsid w:val="003C53D6"/>
    <w:rsid w:val="003C5FDA"/>
    <w:rsid w:val="003C6992"/>
    <w:rsid w:val="003D15F4"/>
    <w:rsid w:val="003D424E"/>
    <w:rsid w:val="003D46B8"/>
    <w:rsid w:val="003D66A7"/>
    <w:rsid w:val="003D7010"/>
    <w:rsid w:val="003D7138"/>
    <w:rsid w:val="003E075D"/>
    <w:rsid w:val="003E4325"/>
    <w:rsid w:val="003E78E8"/>
    <w:rsid w:val="003F0101"/>
    <w:rsid w:val="003F2999"/>
    <w:rsid w:val="003F3933"/>
    <w:rsid w:val="003F5B13"/>
    <w:rsid w:val="003F6D27"/>
    <w:rsid w:val="00402D00"/>
    <w:rsid w:val="0040473C"/>
    <w:rsid w:val="004052CF"/>
    <w:rsid w:val="004060DC"/>
    <w:rsid w:val="00412AAB"/>
    <w:rsid w:val="0041585C"/>
    <w:rsid w:val="00416E90"/>
    <w:rsid w:val="00417E0D"/>
    <w:rsid w:val="004209F5"/>
    <w:rsid w:val="0042150F"/>
    <w:rsid w:val="004215A7"/>
    <w:rsid w:val="004242F0"/>
    <w:rsid w:val="004252C3"/>
    <w:rsid w:val="00425456"/>
    <w:rsid w:val="0042551A"/>
    <w:rsid w:val="004255BC"/>
    <w:rsid w:val="0042742A"/>
    <w:rsid w:val="004317A5"/>
    <w:rsid w:val="00432B25"/>
    <w:rsid w:val="00433226"/>
    <w:rsid w:val="004334C6"/>
    <w:rsid w:val="00433C01"/>
    <w:rsid w:val="00433D92"/>
    <w:rsid w:val="004351B6"/>
    <w:rsid w:val="00435973"/>
    <w:rsid w:val="00435E42"/>
    <w:rsid w:val="00436BBB"/>
    <w:rsid w:val="00437055"/>
    <w:rsid w:val="00437EC1"/>
    <w:rsid w:val="00440AAD"/>
    <w:rsid w:val="00442865"/>
    <w:rsid w:val="004440C1"/>
    <w:rsid w:val="004456FC"/>
    <w:rsid w:val="00446A0E"/>
    <w:rsid w:val="00450650"/>
    <w:rsid w:val="004515E7"/>
    <w:rsid w:val="00454D19"/>
    <w:rsid w:val="00455FC6"/>
    <w:rsid w:val="00456D62"/>
    <w:rsid w:val="00457802"/>
    <w:rsid w:val="0046019D"/>
    <w:rsid w:val="004608EF"/>
    <w:rsid w:val="00464B10"/>
    <w:rsid w:val="00465DAC"/>
    <w:rsid w:val="00466112"/>
    <w:rsid w:val="00470C39"/>
    <w:rsid w:val="00471B37"/>
    <w:rsid w:val="00471FDF"/>
    <w:rsid w:val="004740A0"/>
    <w:rsid w:val="00474300"/>
    <w:rsid w:val="0047629A"/>
    <w:rsid w:val="00476E07"/>
    <w:rsid w:val="00484F51"/>
    <w:rsid w:val="00486E6E"/>
    <w:rsid w:val="0049432B"/>
    <w:rsid w:val="004944D1"/>
    <w:rsid w:val="004960FD"/>
    <w:rsid w:val="004A03BE"/>
    <w:rsid w:val="004A0905"/>
    <w:rsid w:val="004A1C39"/>
    <w:rsid w:val="004A41C2"/>
    <w:rsid w:val="004A43F2"/>
    <w:rsid w:val="004A5998"/>
    <w:rsid w:val="004A6498"/>
    <w:rsid w:val="004A6706"/>
    <w:rsid w:val="004A6BE7"/>
    <w:rsid w:val="004A6EAD"/>
    <w:rsid w:val="004B00B1"/>
    <w:rsid w:val="004B01E2"/>
    <w:rsid w:val="004B1B8A"/>
    <w:rsid w:val="004B2D23"/>
    <w:rsid w:val="004B5B07"/>
    <w:rsid w:val="004B624B"/>
    <w:rsid w:val="004B7240"/>
    <w:rsid w:val="004C18AD"/>
    <w:rsid w:val="004C22EE"/>
    <w:rsid w:val="004C2C01"/>
    <w:rsid w:val="004C36D5"/>
    <w:rsid w:val="004C3E7F"/>
    <w:rsid w:val="004C427C"/>
    <w:rsid w:val="004C51BB"/>
    <w:rsid w:val="004C6E40"/>
    <w:rsid w:val="004C723D"/>
    <w:rsid w:val="004C7762"/>
    <w:rsid w:val="004D265A"/>
    <w:rsid w:val="004D5754"/>
    <w:rsid w:val="004D58C4"/>
    <w:rsid w:val="004D5BC5"/>
    <w:rsid w:val="004D7025"/>
    <w:rsid w:val="004D7D7C"/>
    <w:rsid w:val="004D7EEE"/>
    <w:rsid w:val="004E0A55"/>
    <w:rsid w:val="004E0ED8"/>
    <w:rsid w:val="004E17A6"/>
    <w:rsid w:val="004E1B13"/>
    <w:rsid w:val="004E2511"/>
    <w:rsid w:val="004E493B"/>
    <w:rsid w:val="004E4E14"/>
    <w:rsid w:val="004E6124"/>
    <w:rsid w:val="004E7051"/>
    <w:rsid w:val="004E7907"/>
    <w:rsid w:val="004F04A3"/>
    <w:rsid w:val="004F11BA"/>
    <w:rsid w:val="004F1283"/>
    <w:rsid w:val="004F21C9"/>
    <w:rsid w:val="004F3589"/>
    <w:rsid w:val="004F5186"/>
    <w:rsid w:val="004F6ACE"/>
    <w:rsid w:val="004F7558"/>
    <w:rsid w:val="00500D6C"/>
    <w:rsid w:val="00501E90"/>
    <w:rsid w:val="00502A35"/>
    <w:rsid w:val="00503A5C"/>
    <w:rsid w:val="005047E7"/>
    <w:rsid w:val="00504C2B"/>
    <w:rsid w:val="00506BA8"/>
    <w:rsid w:val="0050795B"/>
    <w:rsid w:val="00507E8A"/>
    <w:rsid w:val="005119D2"/>
    <w:rsid w:val="00511EDB"/>
    <w:rsid w:val="00512605"/>
    <w:rsid w:val="00515AD5"/>
    <w:rsid w:val="005172E9"/>
    <w:rsid w:val="005202D8"/>
    <w:rsid w:val="00522A0C"/>
    <w:rsid w:val="005264FA"/>
    <w:rsid w:val="005277DA"/>
    <w:rsid w:val="00530026"/>
    <w:rsid w:val="005302DA"/>
    <w:rsid w:val="00531784"/>
    <w:rsid w:val="00531ACE"/>
    <w:rsid w:val="005355CF"/>
    <w:rsid w:val="00536C1F"/>
    <w:rsid w:val="00537BB9"/>
    <w:rsid w:val="00540869"/>
    <w:rsid w:val="00540F64"/>
    <w:rsid w:val="005447C5"/>
    <w:rsid w:val="00545917"/>
    <w:rsid w:val="00546230"/>
    <w:rsid w:val="005516FC"/>
    <w:rsid w:val="00551CA9"/>
    <w:rsid w:val="00552868"/>
    <w:rsid w:val="005532B4"/>
    <w:rsid w:val="005540F8"/>
    <w:rsid w:val="0055410E"/>
    <w:rsid w:val="00554337"/>
    <w:rsid w:val="00554A1A"/>
    <w:rsid w:val="00555726"/>
    <w:rsid w:val="00556DC3"/>
    <w:rsid w:val="005575CC"/>
    <w:rsid w:val="00561946"/>
    <w:rsid w:val="00562205"/>
    <w:rsid w:val="00562D43"/>
    <w:rsid w:val="00564F31"/>
    <w:rsid w:val="0056692D"/>
    <w:rsid w:val="00566D76"/>
    <w:rsid w:val="00570CE6"/>
    <w:rsid w:val="0057270F"/>
    <w:rsid w:val="00572EDC"/>
    <w:rsid w:val="00573E8A"/>
    <w:rsid w:val="0057536B"/>
    <w:rsid w:val="0057647F"/>
    <w:rsid w:val="00576F7E"/>
    <w:rsid w:val="00577090"/>
    <w:rsid w:val="00580F98"/>
    <w:rsid w:val="0058128A"/>
    <w:rsid w:val="00581F12"/>
    <w:rsid w:val="00582324"/>
    <w:rsid w:val="00583DE9"/>
    <w:rsid w:val="005965DA"/>
    <w:rsid w:val="00596CC3"/>
    <w:rsid w:val="005A2907"/>
    <w:rsid w:val="005A2BE0"/>
    <w:rsid w:val="005A3090"/>
    <w:rsid w:val="005A3BA2"/>
    <w:rsid w:val="005A42D0"/>
    <w:rsid w:val="005A4759"/>
    <w:rsid w:val="005A4D45"/>
    <w:rsid w:val="005A530F"/>
    <w:rsid w:val="005A57A5"/>
    <w:rsid w:val="005A6B88"/>
    <w:rsid w:val="005A74F5"/>
    <w:rsid w:val="005B2CD0"/>
    <w:rsid w:val="005B3328"/>
    <w:rsid w:val="005B502B"/>
    <w:rsid w:val="005B5917"/>
    <w:rsid w:val="005B646E"/>
    <w:rsid w:val="005B7B5C"/>
    <w:rsid w:val="005C164A"/>
    <w:rsid w:val="005C16C8"/>
    <w:rsid w:val="005C1760"/>
    <w:rsid w:val="005C1FC3"/>
    <w:rsid w:val="005C35FE"/>
    <w:rsid w:val="005C5B23"/>
    <w:rsid w:val="005C63B9"/>
    <w:rsid w:val="005C7BB3"/>
    <w:rsid w:val="005D13A4"/>
    <w:rsid w:val="005D1FD1"/>
    <w:rsid w:val="005D266A"/>
    <w:rsid w:val="005D347E"/>
    <w:rsid w:val="005D4B9B"/>
    <w:rsid w:val="005D4DB5"/>
    <w:rsid w:val="005D6505"/>
    <w:rsid w:val="005E10DF"/>
    <w:rsid w:val="005E1810"/>
    <w:rsid w:val="005E23E6"/>
    <w:rsid w:val="005E4FEC"/>
    <w:rsid w:val="005E64E5"/>
    <w:rsid w:val="005E79E4"/>
    <w:rsid w:val="005F04FD"/>
    <w:rsid w:val="005F2B81"/>
    <w:rsid w:val="005F5954"/>
    <w:rsid w:val="005F5AB8"/>
    <w:rsid w:val="005F5AED"/>
    <w:rsid w:val="005F71AC"/>
    <w:rsid w:val="0060046C"/>
    <w:rsid w:val="00601C0E"/>
    <w:rsid w:val="00601D31"/>
    <w:rsid w:val="00601D8C"/>
    <w:rsid w:val="006037D0"/>
    <w:rsid w:val="00604046"/>
    <w:rsid w:val="006040B6"/>
    <w:rsid w:val="006045FC"/>
    <w:rsid w:val="00605AF7"/>
    <w:rsid w:val="00605EB9"/>
    <w:rsid w:val="006066C3"/>
    <w:rsid w:val="00607768"/>
    <w:rsid w:val="00610D0C"/>
    <w:rsid w:val="00610E67"/>
    <w:rsid w:val="00610E69"/>
    <w:rsid w:val="00612818"/>
    <w:rsid w:val="00613153"/>
    <w:rsid w:val="0061491B"/>
    <w:rsid w:val="006178E7"/>
    <w:rsid w:val="00617B4C"/>
    <w:rsid w:val="0062176C"/>
    <w:rsid w:val="00622503"/>
    <w:rsid w:val="00622A24"/>
    <w:rsid w:val="006234FD"/>
    <w:rsid w:val="006235AC"/>
    <w:rsid w:val="006244C1"/>
    <w:rsid w:val="006246B7"/>
    <w:rsid w:val="0062568C"/>
    <w:rsid w:val="00626296"/>
    <w:rsid w:val="00626A9A"/>
    <w:rsid w:val="006332F5"/>
    <w:rsid w:val="00633583"/>
    <w:rsid w:val="00634DAE"/>
    <w:rsid w:val="00635304"/>
    <w:rsid w:val="006358C0"/>
    <w:rsid w:val="00636F98"/>
    <w:rsid w:val="006371D9"/>
    <w:rsid w:val="00637529"/>
    <w:rsid w:val="00637CD8"/>
    <w:rsid w:val="00640D4C"/>
    <w:rsid w:val="00641E9C"/>
    <w:rsid w:val="006421DD"/>
    <w:rsid w:val="00642497"/>
    <w:rsid w:val="00642A0F"/>
    <w:rsid w:val="0064359F"/>
    <w:rsid w:val="0064566F"/>
    <w:rsid w:val="00646BAD"/>
    <w:rsid w:val="00646C42"/>
    <w:rsid w:val="00647C39"/>
    <w:rsid w:val="00654BAE"/>
    <w:rsid w:val="00660A2B"/>
    <w:rsid w:val="00660E54"/>
    <w:rsid w:val="00660F92"/>
    <w:rsid w:val="0066387A"/>
    <w:rsid w:val="00663AD7"/>
    <w:rsid w:val="0066491C"/>
    <w:rsid w:val="00664B5C"/>
    <w:rsid w:val="0066608B"/>
    <w:rsid w:val="006669C9"/>
    <w:rsid w:val="00670DB3"/>
    <w:rsid w:val="006710CB"/>
    <w:rsid w:val="00671E22"/>
    <w:rsid w:val="00672B99"/>
    <w:rsid w:val="00672FE4"/>
    <w:rsid w:val="00673118"/>
    <w:rsid w:val="00675C61"/>
    <w:rsid w:val="0067691C"/>
    <w:rsid w:val="00677D31"/>
    <w:rsid w:val="00680037"/>
    <w:rsid w:val="00681605"/>
    <w:rsid w:val="006831A4"/>
    <w:rsid w:val="00683D8C"/>
    <w:rsid w:val="00690D24"/>
    <w:rsid w:val="006911EF"/>
    <w:rsid w:val="00691CCD"/>
    <w:rsid w:val="0069319E"/>
    <w:rsid w:val="006937DF"/>
    <w:rsid w:val="00694C53"/>
    <w:rsid w:val="00695F97"/>
    <w:rsid w:val="00697ADA"/>
    <w:rsid w:val="006A08F0"/>
    <w:rsid w:val="006A1F59"/>
    <w:rsid w:val="006A2349"/>
    <w:rsid w:val="006A5A9B"/>
    <w:rsid w:val="006A7886"/>
    <w:rsid w:val="006B08C7"/>
    <w:rsid w:val="006B5D28"/>
    <w:rsid w:val="006B725F"/>
    <w:rsid w:val="006B7424"/>
    <w:rsid w:val="006C0174"/>
    <w:rsid w:val="006C0B93"/>
    <w:rsid w:val="006C2506"/>
    <w:rsid w:val="006C288F"/>
    <w:rsid w:val="006C2D88"/>
    <w:rsid w:val="006C33F0"/>
    <w:rsid w:val="006C3B9A"/>
    <w:rsid w:val="006C3F0A"/>
    <w:rsid w:val="006C474D"/>
    <w:rsid w:val="006C5D16"/>
    <w:rsid w:val="006C7A24"/>
    <w:rsid w:val="006C7D9C"/>
    <w:rsid w:val="006D1968"/>
    <w:rsid w:val="006D236D"/>
    <w:rsid w:val="006D3796"/>
    <w:rsid w:val="006D4B9C"/>
    <w:rsid w:val="006D505A"/>
    <w:rsid w:val="006D56D9"/>
    <w:rsid w:val="006D6DE9"/>
    <w:rsid w:val="006D7450"/>
    <w:rsid w:val="006E124E"/>
    <w:rsid w:val="006E1493"/>
    <w:rsid w:val="006E17D8"/>
    <w:rsid w:val="006E3257"/>
    <w:rsid w:val="006E41F7"/>
    <w:rsid w:val="006E6C80"/>
    <w:rsid w:val="006E7384"/>
    <w:rsid w:val="006E778F"/>
    <w:rsid w:val="006F013B"/>
    <w:rsid w:val="006F02F3"/>
    <w:rsid w:val="006F1496"/>
    <w:rsid w:val="006F28BA"/>
    <w:rsid w:val="006F2E0A"/>
    <w:rsid w:val="006F3C73"/>
    <w:rsid w:val="006F66ED"/>
    <w:rsid w:val="00701D1A"/>
    <w:rsid w:val="007038B9"/>
    <w:rsid w:val="0070563F"/>
    <w:rsid w:val="00705DEE"/>
    <w:rsid w:val="00705EDF"/>
    <w:rsid w:val="00713E7F"/>
    <w:rsid w:val="007154E5"/>
    <w:rsid w:val="00722FD4"/>
    <w:rsid w:val="00723E8A"/>
    <w:rsid w:val="00727467"/>
    <w:rsid w:val="00730CC5"/>
    <w:rsid w:val="00730F73"/>
    <w:rsid w:val="00732EF7"/>
    <w:rsid w:val="007338FD"/>
    <w:rsid w:val="00733B0F"/>
    <w:rsid w:val="007342AA"/>
    <w:rsid w:val="0073744B"/>
    <w:rsid w:val="0074112B"/>
    <w:rsid w:val="00741792"/>
    <w:rsid w:val="00741B24"/>
    <w:rsid w:val="00742CBB"/>
    <w:rsid w:val="00743472"/>
    <w:rsid w:val="00743FEC"/>
    <w:rsid w:val="007452BE"/>
    <w:rsid w:val="007453D1"/>
    <w:rsid w:val="00747DC8"/>
    <w:rsid w:val="007506FF"/>
    <w:rsid w:val="00754632"/>
    <w:rsid w:val="00755F45"/>
    <w:rsid w:val="00756FF0"/>
    <w:rsid w:val="0076067B"/>
    <w:rsid w:val="0076155E"/>
    <w:rsid w:val="007618F7"/>
    <w:rsid w:val="007642D8"/>
    <w:rsid w:val="007646DE"/>
    <w:rsid w:val="00764DAD"/>
    <w:rsid w:val="00766A68"/>
    <w:rsid w:val="007701E0"/>
    <w:rsid w:val="007709F1"/>
    <w:rsid w:val="00770E03"/>
    <w:rsid w:val="00772403"/>
    <w:rsid w:val="00775DBA"/>
    <w:rsid w:val="0077679B"/>
    <w:rsid w:val="00777407"/>
    <w:rsid w:val="00777F08"/>
    <w:rsid w:val="00780B2E"/>
    <w:rsid w:val="00782693"/>
    <w:rsid w:val="00783879"/>
    <w:rsid w:val="00784FF7"/>
    <w:rsid w:val="00790467"/>
    <w:rsid w:val="007921CB"/>
    <w:rsid w:val="0079449B"/>
    <w:rsid w:val="00795BB6"/>
    <w:rsid w:val="007A0BE4"/>
    <w:rsid w:val="007A1895"/>
    <w:rsid w:val="007A2A40"/>
    <w:rsid w:val="007A5FD3"/>
    <w:rsid w:val="007A65A5"/>
    <w:rsid w:val="007A6746"/>
    <w:rsid w:val="007A7A9B"/>
    <w:rsid w:val="007B1164"/>
    <w:rsid w:val="007B1E72"/>
    <w:rsid w:val="007B1FC6"/>
    <w:rsid w:val="007B2659"/>
    <w:rsid w:val="007B33C3"/>
    <w:rsid w:val="007B5FD3"/>
    <w:rsid w:val="007B62CE"/>
    <w:rsid w:val="007B677D"/>
    <w:rsid w:val="007B6F86"/>
    <w:rsid w:val="007C21F1"/>
    <w:rsid w:val="007C2748"/>
    <w:rsid w:val="007C5F4C"/>
    <w:rsid w:val="007C6FF4"/>
    <w:rsid w:val="007C7820"/>
    <w:rsid w:val="007C7BFC"/>
    <w:rsid w:val="007C7F75"/>
    <w:rsid w:val="007D5E91"/>
    <w:rsid w:val="007D6413"/>
    <w:rsid w:val="007D7F0F"/>
    <w:rsid w:val="007E1251"/>
    <w:rsid w:val="007E15C5"/>
    <w:rsid w:val="007E33DC"/>
    <w:rsid w:val="007E5D28"/>
    <w:rsid w:val="007E5D51"/>
    <w:rsid w:val="007E6A42"/>
    <w:rsid w:val="007F1C6A"/>
    <w:rsid w:val="007F1F96"/>
    <w:rsid w:val="007F2A2B"/>
    <w:rsid w:val="007F2D35"/>
    <w:rsid w:val="007F715F"/>
    <w:rsid w:val="008005D1"/>
    <w:rsid w:val="0080083F"/>
    <w:rsid w:val="00801C3C"/>
    <w:rsid w:val="00803F96"/>
    <w:rsid w:val="00804FF4"/>
    <w:rsid w:val="00805C39"/>
    <w:rsid w:val="0080699B"/>
    <w:rsid w:val="00806E82"/>
    <w:rsid w:val="0080729B"/>
    <w:rsid w:val="00807524"/>
    <w:rsid w:val="00810592"/>
    <w:rsid w:val="0081064F"/>
    <w:rsid w:val="00810C59"/>
    <w:rsid w:val="00811FF7"/>
    <w:rsid w:val="0081320F"/>
    <w:rsid w:val="00813611"/>
    <w:rsid w:val="008143B3"/>
    <w:rsid w:val="00814A1E"/>
    <w:rsid w:val="00816262"/>
    <w:rsid w:val="00820A6C"/>
    <w:rsid w:val="00821570"/>
    <w:rsid w:val="008246A6"/>
    <w:rsid w:val="0082528D"/>
    <w:rsid w:val="00825EED"/>
    <w:rsid w:val="0083206D"/>
    <w:rsid w:val="00832120"/>
    <w:rsid w:val="00832B16"/>
    <w:rsid w:val="00832E80"/>
    <w:rsid w:val="00836A67"/>
    <w:rsid w:val="00837505"/>
    <w:rsid w:val="00843768"/>
    <w:rsid w:val="00843BC5"/>
    <w:rsid w:val="00844E7D"/>
    <w:rsid w:val="0084580F"/>
    <w:rsid w:val="00845BF7"/>
    <w:rsid w:val="00846FFD"/>
    <w:rsid w:val="00847C8A"/>
    <w:rsid w:val="00850957"/>
    <w:rsid w:val="00851655"/>
    <w:rsid w:val="00851FE9"/>
    <w:rsid w:val="008525B7"/>
    <w:rsid w:val="0085348C"/>
    <w:rsid w:val="008546A8"/>
    <w:rsid w:val="0085600A"/>
    <w:rsid w:val="00856F68"/>
    <w:rsid w:val="00861C68"/>
    <w:rsid w:val="00863339"/>
    <w:rsid w:val="008679F1"/>
    <w:rsid w:val="00874DAF"/>
    <w:rsid w:val="00876FA5"/>
    <w:rsid w:val="00877276"/>
    <w:rsid w:val="00880162"/>
    <w:rsid w:val="00880D83"/>
    <w:rsid w:val="00882201"/>
    <w:rsid w:val="00886858"/>
    <w:rsid w:val="0088688A"/>
    <w:rsid w:val="0088756F"/>
    <w:rsid w:val="008911C3"/>
    <w:rsid w:val="00891413"/>
    <w:rsid w:val="008931B0"/>
    <w:rsid w:val="00895185"/>
    <w:rsid w:val="008953BE"/>
    <w:rsid w:val="0089586B"/>
    <w:rsid w:val="008960C9"/>
    <w:rsid w:val="00897E3F"/>
    <w:rsid w:val="008A26C9"/>
    <w:rsid w:val="008A3F12"/>
    <w:rsid w:val="008A485C"/>
    <w:rsid w:val="008A5340"/>
    <w:rsid w:val="008A66E7"/>
    <w:rsid w:val="008A7895"/>
    <w:rsid w:val="008B0666"/>
    <w:rsid w:val="008B205F"/>
    <w:rsid w:val="008B24F0"/>
    <w:rsid w:val="008B2B4B"/>
    <w:rsid w:val="008B69C2"/>
    <w:rsid w:val="008B6AC4"/>
    <w:rsid w:val="008B6FFF"/>
    <w:rsid w:val="008C09AB"/>
    <w:rsid w:val="008C155D"/>
    <w:rsid w:val="008C31B4"/>
    <w:rsid w:val="008C3F50"/>
    <w:rsid w:val="008C40D3"/>
    <w:rsid w:val="008C490A"/>
    <w:rsid w:val="008C54C8"/>
    <w:rsid w:val="008C5678"/>
    <w:rsid w:val="008C69E6"/>
    <w:rsid w:val="008C7397"/>
    <w:rsid w:val="008C7516"/>
    <w:rsid w:val="008D024D"/>
    <w:rsid w:val="008D0637"/>
    <w:rsid w:val="008D127E"/>
    <w:rsid w:val="008D156C"/>
    <w:rsid w:val="008D332A"/>
    <w:rsid w:val="008D4373"/>
    <w:rsid w:val="008D48DC"/>
    <w:rsid w:val="008D4A03"/>
    <w:rsid w:val="008E0F8C"/>
    <w:rsid w:val="008E1116"/>
    <w:rsid w:val="008E11BE"/>
    <w:rsid w:val="008E424C"/>
    <w:rsid w:val="008E45D7"/>
    <w:rsid w:val="008E49D7"/>
    <w:rsid w:val="008E4A58"/>
    <w:rsid w:val="008E6A95"/>
    <w:rsid w:val="008E7334"/>
    <w:rsid w:val="008F0552"/>
    <w:rsid w:val="008F4119"/>
    <w:rsid w:val="008F4D30"/>
    <w:rsid w:val="008F5E00"/>
    <w:rsid w:val="008F6BE7"/>
    <w:rsid w:val="008F6C66"/>
    <w:rsid w:val="008F7B81"/>
    <w:rsid w:val="00900823"/>
    <w:rsid w:val="00902C0D"/>
    <w:rsid w:val="00903465"/>
    <w:rsid w:val="0090395E"/>
    <w:rsid w:val="00906A6E"/>
    <w:rsid w:val="009129EA"/>
    <w:rsid w:val="00917BBA"/>
    <w:rsid w:val="0092401A"/>
    <w:rsid w:val="00924B5D"/>
    <w:rsid w:val="00925256"/>
    <w:rsid w:val="00925C40"/>
    <w:rsid w:val="0092614A"/>
    <w:rsid w:val="00936425"/>
    <w:rsid w:val="00936B5A"/>
    <w:rsid w:val="00937495"/>
    <w:rsid w:val="00945EBF"/>
    <w:rsid w:val="009468FD"/>
    <w:rsid w:val="00947CB5"/>
    <w:rsid w:val="009506AD"/>
    <w:rsid w:val="00950D72"/>
    <w:rsid w:val="009516BF"/>
    <w:rsid w:val="0095606D"/>
    <w:rsid w:val="00957521"/>
    <w:rsid w:val="00961867"/>
    <w:rsid w:val="0096698C"/>
    <w:rsid w:val="00966A51"/>
    <w:rsid w:val="00966FC5"/>
    <w:rsid w:val="0097149A"/>
    <w:rsid w:val="009732B6"/>
    <w:rsid w:val="009764C8"/>
    <w:rsid w:val="009777DE"/>
    <w:rsid w:val="00980577"/>
    <w:rsid w:val="00983F65"/>
    <w:rsid w:val="009840CF"/>
    <w:rsid w:val="00984155"/>
    <w:rsid w:val="00984D0C"/>
    <w:rsid w:val="00985986"/>
    <w:rsid w:val="00985EDB"/>
    <w:rsid w:val="009879F4"/>
    <w:rsid w:val="00987A98"/>
    <w:rsid w:val="00987EC8"/>
    <w:rsid w:val="00990D00"/>
    <w:rsid w:val="009933AD"/>
    <w:rsid w:val="009936A0"/>
    <w:rsid w:val="00993743"/>
    <w:rsid w:val="0099416E"/>
    <w:rsid w:val="009943AE"/>
    <w:rsid w:val="00995B53"/>
    <w:rsid w:val="00996E8A"/>
    <w:rsid w:val="00996F39"/>
    <w:rsid w:val="009977DF"/>
    <w:rsid w:val="009A0DDE"/>
    <w:rsid w:val="009A1120"/>
    <w:rsid w:val="009A1232"/>
    <w:rsid w:val="009A1679"/>
    <w:rsid w:val="009A439A"/>
    <w:rsid w:val="009A47EB"/>
    <w:rsid w:val="009A53B9"/>
    <w:rsid w:val="009A5E9B"/>
    <w:rsid w:val="009A6984"/>
    <w:rsid w:val="009A6B5D"/>
    <w:rsid w:val="009A6FF0"/>
    <w:rsid w:val="009B4E36"/>
    <w:rsid w:val="009B5EDD"/>
    <w:rsid w:val="009B74A5"/>
    <w:rsid w:val="009C0111"/>
    <w:rsid w:val="009C1F5C"/>
    <w:rsid w:val="009C2E30"/>
    <w:rsid w:val="009C3F17"/>
    <w:rsid w:val="009C519B"/>
    <w:rsid w:val="009C59C5"/>
    <w:rsid w:val="009C5E4C"/>
    <w:rsid w:val="009C6BAD"/>
    <w:rsid w:val="009C739C"/>
    <w:rsid w:val="009C7484"/>
    <w:rsid w:val="009C7725"/>
    <w:rsid w:val="009D06EF"/>
    <w:rsid w:val="009D0DDA"/>
    <w:rsid w:val="009D106C"/>
    <w:rsid w:val="009D200A"/>
    <w:rsid w:val="009D2D97"/>
    <w:rsid w:val="009D3175"/>
    <w:rsid w:val="009D34CE"/>
    <w:rsid w:val="009D421A"/>
    <w:rsid w:val="009D434E"/>
    <w:rsid w:val="009D501D"/>
    <w:rsid w:val="009D5DAF"/>
    <w:rsid w:val="009D6D7A"/>
    <w:rsid w:val="009D7319"/>
    <w:rsid w:val="009D7A8C"/>
    <w:rsid w:val="009E2E51"/>
    <w:rsid w:val="009E309B"/>
    <w:rsid w:val="009E4C8B"/>
    <w:rsid w:val="009E71B8"/>
    <w:rsid w:val="009F08B3"/>
    <w:rsid w:val="009F0956"/>
    <w:rsid w:val="009F170B"/>
    <w:rsid w:val="009F1E75"/>
    <w:rsid w:val="009F2D0F"/>
    <w:rsid w:val="009F30DC"/>
    <w:rsid w:val="009F33B9"/>
    <w:rsid w:val="009F5EFF"/>
    <w:rsid w:val="009F6424"/>
    <w:rsid w:val="009F662A"/>
    <w:rsid w:val="009F763F"/>
    <w:rsid w:val="00A00D1B"/>
    <w:rsid w:val="00A012B5"/>
    <w:rsid w:val="00A02B60"/>
    <w:rsid w:val="00A031FF"/>
    <w:rsid w:val="00A03340"/>
    <w:rsid w:val="00A033AD"/>
    <w:rsid w:val="00A100CC"/>
    <w:rsid w:val="00A149CA"/>
    <w:rsid w:val="00A16B3E"/>
    <w:rsid w:val="00A20E5A"/>
    <w:rsid w:val="00A2200F"/>
    <w:rsid w:val="00A222FD"/>
    <w:rsid w:val="00A23540"/>
    <w:rsid w:val="00A238CD"/>
    <w:rsid w:val="00A23E6A"/>
    <w:rsid w:val="00A2475A"/>
    <w:rsid w:val="00A26697"/>
    <w:rsid w:val="00A2722E"/>
    <w:rsid w:val="00A31847"/>
    <w:rsid w:val="00A319F1"/>
    <w:rsid w:val="00A321AF"/>
    <w:rsid w:val="00A328B3"/>
    <w:rsid w:val="00A32C00"/>
    <w:rsid w:val="00A3571D"/>
    <w:rsid w:val="00A36BC0"/>
    <w:rsid w:val="00A36DD9"/>
    <w:rsid w:val="00A412D1"/>
    <w:rsid w:val="00A414B9"/>
    <w:rsid w:val="00A41A43"/>
    <w:rsid w:val="00A42CE3"/>
    <w:rsid w:val="00A42D39"/>
    <w:rsid w:val="00A43303"/>
    <w:rsid w:val="00A44E90"/>
    <w:rsid w:val="00A45EC0"/>
    <w:rsid w:val="00A4606C"/>
    <w:rsid w:val="00A4696E"/>
    <w:rsid w:val="00A47DFE"/>
    <w:rsid w:val="00A47E31"/>
    <w:rsid w:val="00A50D36"/>
    <w:rsid w:val="00A51454"/>
    <w:rsid w:val="00A526A3"/>
    <w:rsid w:val="00A549DC"/>
    <w:rsid w:val="00A606DD"/>
    <w:rsid w:val="00A61EA8"/>
    <w:rsid w:val="00A63AE5"/>
    <w:rsid w:val="00A63CDE"/>
    <w:rsid w:val="00A66D8E"/>
    <w:rsid w:val="00A701E2"/>
    <w:rsid w:val="00A71889"/>
    <w:rsid w:val="00A71E52"/>
    <w:rsid w:val="00A73E79"/>
    <w:rsid w:val="00A75573"/>
    <w:rsid w:val="00A75719"/>
    <w:rsid w:val="00A8086C"/>
    <w:rsid w:val="00A8108D"/>
    <w:rsid w:val="00A8226B"/>
    <w:rsid w:val="00A83E46"/>
    <w:rsid w:val="00A84BE1"/>
    <w:rsid w:val="00A85843"/>
    <w:rsid w:val="00A8784B"/>
    <w:rsid w:val="00A914E0"/>
    <w:rsid w:val="00A91C2F"/>
    <w:rsid w:val="00A91F20"/>
    <w:rsid w:val="00A934E3"/>
    <w:rsid w:val="00A93A3E"/>
    <w:rsid w:val="00A94B22"/>
    <w:rsid w:val="00AA000A"/>
    <w:rsid w:val="00AA0FFA"/>
    <w:rsid w:val="00AA23FC"/>
    <w:rsid w:val="00AA2C2F"/>
    <w:rsid w:val="00AA2E57"/>
    <w:rsid w:val="00AA326D"/>
    <w:rsid w:val="00AA333E"/>
    <w:rsid w:val="00AA3988"/>
    <w:rsid w:val="00AA3B67"/>
    <w:rsid w:val="00AA4130"/>
    <w:rsid w:val="00AA4F12"/>
    <w:rsid w:val="00AA5594"/>
    <w:rsid w:val="00AB0872"/>
    <w:rsid w:val="00AB16B3"/>
    <w:rsid w:val="00AB2F9C"/>
    <w:rsid w:val="00AB4E95"/>
    <w:rsid w:val="00AB5910"/>
    <w:rsid w:val="00AB6F90"/>
    <w:rsid w:val="00AB6FDC"/>
    <w:rsid w:val="00AB6FF1"/>
    <w:rsid w:val="00AB7093"/>
    <w:rsid w:val="00AC0FB4"/>
    <w:rsid w:val="00AC3204"/>
    <w:rsid w:val="00AD1C88"/>
    <w:rsid w:val="00AD4C3E"/>
    <w:rsid w:val="00AD605A"/>
    <w:rsid w:val="00AD6C97"/>
    <w:rsid w:val="00AD6ED8"/>
    <w:rsid w:val="00AD7CBD"/>
    <w:rsid w:val="00AD7F0D"/>
    <w:rsid w:val="00AE00E3"/>
    <w:rsid w:val="00AE2936"/>
    <w:rsid w:val="00AE29A0"/>
    <w:rsid w:val="00AE2C4F"/>
    <w:rsid w:val="00AE2FEC"/>
    <w:rsid w:val="00AE58A6"/>
    <w:rsid w:val="00AE62F6"/>
    <w:rsid w:val="00AF0472"/>
    <w:rsid w:val="00AF1D28"/>
    <w:rsid w:val="00AF2FDC"/>
    <w:rsid w:val="00AF413A"/>
    <w:rsid w:val="00AF6804"/>
    <w:rsid w:val="00AF6C4C"/>
    <w:rsid w:val="00AF78AF"/>
    <w:rsid w:val="00AF7E50"/>
    <w:rsid w:val="00B024D0"/>
    <w:rsid w:val="00B035C3"/>
    <w:rsid w:val="00B03ABD"/>
    <w:rsid w:val="00B05F23"/>
    <w:rsid w:val="00B05FE3"/>
    <w:rsid w:val="00B07767"/>
    <w:rsid w:val="00B07B90"/>
    <w:rsid w:val="00B10A73"/>
    <w:rsid w:val="00B117F3"/>
    <w:rsid w:val="00B1281F"/>
    <w:rsid w:val="00B131A6"/>
    <w:rsid w:val="00B137EE"/>
    <w:rsid w:val="00B154EF"/>
    <w:rsid w:val="00B20409"/>
    <w:rsid w:val="00B20739"/>
    <w:rsid w:val="00B20A2C"/>
    <w:rsid w:val="00B20DB6"/>
    <w:rsid w:val="00B21651"/>
    <w:rsid w:val="00B2222A"/>
    <w:rsid w:val="00B25899"/>
    <w:rsid w:val="00B25B2B"/>
    <w:rsid w:val="00B25D25"/>
    <w:rsid w:val="00B260D4"/>
    <w:rsid w:val="00B268CC"/>
    <w:rsid w:val="00B26C33"/>
    <w:rsid w:val="00B26F1C"/>
    <w:rsid w:val="00B27B24"/>
    <w:rsid w:val="00B32DF4"/>
    <w:rsid w:val="00B34E3F"/>
    <w:rsid w:val="00B36B2A"/>
    <w:rsid w:val="00B40D2A"/>
    <w:rsid w:val="00B41A3B"/>
    <w:rsid w:val="00B431BB"/>
    <w:rsid w:val="00B4376C"/>
    <w:rsid w:val="00B43852"/>
    <w:rsid w:val="00B46480"/>
    <w:rsid w:val="00B468AF"/>
    <w:rsid w:val="00B47143"/>
    <w:rsid w:val="00B50CDA"/>
    <w:rsid w:val="00B50E63"/>
    <w:rsid w:val="00B51265"/>
    <w:rsid w:val="00B52011"/>
    <w:rsid w:val="00B520CD"/>
    <w:rsid w:val="00B52512"/>
    <w:rsid w:val="00B5441A"/>
    <w:rsid w:val="00B60B0E"/>
    <w:rsid w:val="00B61A47"/>
    <w:rsid w:val="00B63351"/>
    <w:rsid w:val="00B6346B"/>
    <w:rsid w:val="00B63AB5"/>
    <w:rsid w:val="00B71C39"/>
    <w:rsid w:val="00B728B3"/>
    <w:rsid w:val="00B73ECA"/>
    <w:rsid w:val="00B74D6C"/>
    <w:rsid w:val="00B75216"/>
    <w:rsid w:val="00B7640A"/>
    <w:rsid w:val="00B80B98"/>
    <w:rsid w:val="00B81C9F"/>
    <w:rsid w:val="00B82B7C"/>
    <w:rsid w:val="00B84624"/>
    <w:rsid w:val="00B94150"/>
    <w:rsid w:val="00B94A62"/>
    <w:rsid w:val="00B95AC2"/>
    <w:rsid w:val="00BA1F7C"/>
    <w:rsid w:val="00BA2248"/>
    <w:rsid w:val="00BA5252"/>
    <w:rsid w:val="00BA5541"/>
    <w:rsid w:val="00BA5753"/>
    <w:rsid w:val="00BA6A81"/>
    <w:rsid w:val="00BA6D77"/>
    <w:rsid w:val="00BB00B4"/>
    <w:rsid w:val="00BB0C57"/>
    <w:rsid w:val="00BB1C5C"/>
    <w:rsid w:val="00BB39B4"/>
    <w:rsid w:val="00BB3D6A"/>
    <w:rsid w:val="00BB56C1"/>
    <w:rsid w:val="00BB708D"/>
    <w:rsid w:val="00BB7DF6"/>
    <w:rsid w:val="00BC029D"/>
    <w:rsid w:val="00BC4199"/>
    <w:rsid w:val="00BC48CE"/>
    <w:rsid w:val="00BC5457"/>
    <w:rsid w:val="00BC5B81"/>
    <w:rsid w:val="00BC5C78"/>
    <w:rsid w:val="00BC68AB"/>
    <w:rsid w:val="00BC6E19"/>
    <w:rsid w:val="00BC7304"/>
    <w:rsid w:val="00BC7DD5"/>
    <w:rsid w:val="00BD197A"/>
    <w:rsid w:val="00BD2159"/>
    <w:rsid w:val="00BD3721"/>
    <w:rsid w:val="00BD4AAB"/>
    <w:rsid w:val="00BE0CAD"/>
    <w:rsid w:val="00BE2162"/>
    <w:rsid w:val="00BE348F"/>
    <w:rsid w:val="00BE3641"/>
    <w:rsid w:val="00BE45CC"/>
    <w:rsid w:val="00BE77AF"/>
    <w:rsid w:val="00BF03C5"/>
    <w:rsid w:val="00BF0FA1"/>
    <w:rsid w:val="00BF13BC"/>
    <w:rsid w:val="00BF4486"/>
    <w:rsid w:val="00BF4921"/>
    <w:rsid w:val="00BF505A"/>
    <w:rsid w:val="00BF56B7"/>
    <w:rsid w:val="00BF67D0"/>
    <w:rsid w:val="00BF67E3"/>
    <w:rsid w:val="00C0061D"/>
    <w:rsid w:val="00C0134E"/>
    <w:rsid w:val="00C016BE"/>
    <w:rsid w:val="00C025CD"/>
    <w:rsid w:val="00C0342B"/>
    <w:rsid w:val="00C07641"/>
    <w:rsid w:val="00C10A2F"/>
    <w:rsid w:val="00C15C98"/>
    <w:rsid w:val="00C1676A"/>
    <w:rsid w:val="00C247DE"/>
    <w:rsid w:val="00C24987"/>
    <w:rsid w:val="00C24A61"/>
    <w:rsid w:val="00C33FA8"/>
    <w:rsid w:val="00C34126"/>
    <w:rsid w:val="00C342CA"/>
    <w:rsid w:val="00C371DE"/>
    <w:rsid w:val="00C41004"/>
    <w:rsid w:val="00C45E4B"/>
    <w:rsid w:val="00C46405"/>
    <w:rsid w:val="00C46C9A"/>
    <w:rsid w:val="00C4750E"/>
    <w:rsid w:val="00C505CA"/>
    <w:rsid w:val="00C50EBB"/>
    <w:rsid w:val="00C52B2D"/>
    <w:rsid w:val="00C54A1D"/>
    <w:rsid w:val="00C55339"/>
    <w:rsid w:val="00C5633C"/>
    <w:rsid w:val="00C57244"/>
    <w:rsid w:val="00C60BB6"/>
    <w:rsid w:val="00C61D74"/>
    <w:rsid w:val="00C62190"/>
    <w:rsid w:val="00C66723"/>
    <w:rsid w:val="00C66BB2"/>
    <w:rsid w:val="00C71DC0"/>
    <w:rsid w:val="00C72C9D"/>
    <w:rsid w:val="00C73EE7"/>
    <w:rsid w:val="00C74EE3"/>
    <w:rsid w:val="00C765D0"/>
    <w:rsid w:val="00C766A5"/>
    <w:rsid w:val="00C76A5E"/>
    <w:rsid w:val="00C80BEB"/>
    <w:rsid w:val="00C8164B"/>
    <w:rsid w:val="00C82362"/>
    <w:rsid w:val="00C8247F"/>
    <w:rsid w:val="00C8367A"/>
    <w:rsid w:val="00C871CF"/>
    <w:rsid w:val="00C871D1"/>
    <w:rsid w:val="00C873AE"/>
    <w:rsid w:val="00C90707"/>
    <w:rsid w:val="00C93342"/>
    <w:rsid w:val="00C93ABB"/>
    <w:rsid w:val="00C94499"/>
    <w:rsid w:val="00C94806"/>
    <w:rsid w:val="00C953BB"/>
    <w:rsid w:val="00C96F55"/>
    <w:rsid w:val="00C979E3"/>
    <w:rsid w:val="00C97FC9"/>
    <w:rsid w:val="00CA2006"/>
    <w:rsid w:val="00CA248A"/>
    <w:rsid w:val="00CA30E5"/>
    <w:rsid w:val="00CA3DA7"/>
    <w:rsid w:val="00CA5D32"/>
    <w:rsid w:val="00CA6E99"/>
    <w:rsid w:val="00CA7F9C"/>
    <w:rsid w:val="00CB0A20"/>
    <w:rsid w:val="00CB167A"/>
    <w:rsid w:val="00CB1C98"/>
    <w:rsid w:val="00CB2096"/>
    <w:rsid w:val="00CB30E6"/>
    <w:rsid w:val="00CB3403"/>
    <w:rsid w:val="00CB4883"/>
    <w:rsid w:val="00CB5539"/>
    <w:rsid w:val="00CB5D03"/>
    <w:rsid w:val="00CB6ABE"/>
    <w:rsid w:val="00CB705F"/>
    <w:rsid w:val="00CB7A53"/>
    <w:rsid w:val="00CC702F"/>
    <w:rsid w:val="00CD070F"/>
    <w:rsid w:val="00CD29F7"/>
    <w:rsid w:val="00CD4A9D"/>
    <w:rsid w:val="00CD4FF4"/>
    <w:rsid w:val="00CD5AC1"/>
    <w:rsid w:val="00CD62D3"/>
    <w:rsid w:val="00CD7828"/>
    <w:rsid w:val="00CE06B8"/>
    <w:rsid w:val="00CE3110"/>
    <w:rsid w:val="00CE62AF"/>
    <w:rsid w:val="00CF117F"/>
    <w:rsid w:val="00CF1C5D"/>
    <w:rsid w:val="00CF3CE7"/>
    <w:rsid w:val="00CF4133"/>
    <w:rsid w:val="00CF4B5D"/>
    <w:rsid w:val="00CF4BF0"/>
    <w:rsid w:val="00CF64F6"/>
    <w:rsid w:val="00D00B3B"/>
    <w:rsid w:val="00D011A4"/>
    <w:rsid w:val="00D02553"/>
    <w:rsid w:val="00D03907"/>
    <w:rsid w:val="00D03A77"/>
    <w:rsid w:val="00D03E9E"/>
    <w:rsid w:val="00D056BB"/>
    <w:rsid w:val="00D0691F"/>
    <w:rsid w:val="00D07051"/>
    <w:rsid w:val="00D072FD"/>
    <w:rsid w:val="00D11162"/>
    <w:rsid w:val="00D139EB"/>
    <w:rsid w:val="00D16166"/>
    <w:rsid w:val="00D17F3F"/>
    <w:rsid w:val="00D2035D"/>
    <w:rsid w:val="00D21073"/>
    <w:rsid w:val="00D2443B"/>
    <w:rsid w:val="00D249E2"/>
    <w:rsid w:val="00D261C0"/>
    <w:rsid w:val="00D277B7"/>
    <w:rsid w:val="00D32078"/>
    <w:rsid w:val="00D3252B"/>
    <w:rsid w:val="00D35427"/>
    <w:rsid w:val="00D363FD"/>
    <w:rsid w:val="00D37820"/>
    <w:rsid w:val="00D40852"/>
    <w:rsid w:val="00D41F89"/>
    <w:rsid w:val="00D42590"/>
    <w:rsid w:val="00D42A61"/>
    <w:rsid w:val="00D510D0"/>
    <w:rsid w:val="00D54938"/>
    <w:rsid w:val="00D54BB6"/>
    <w:rsid w:val="00D54F4B"/>
    <w:rsid w:val="00D55891"/>
    <w:rsid w:val="00D614BE"/>
    <w:rsid w:val="00D6154A"/>
    <w:rsid w:val="00D61E78"/>
    <w:rsid w:val="00D62E16"/>
    <w:rsid w:val="00D63DB1"/>
    <w:rsid w:val="00D645FD"/>
    <w:rsid w:val="00D652CF"/>
    <w:rsid w:val="00D65B3E"/>
    <w:rsid w:val="00D67A31"/>
    <w:rsid w:val="00D70DBA"/>
    <w:rsid w:val="00D72320"/>
    <w:rsid w:val="00D72899"/>
    <w:rsid w:val="00D743B6"/>
    <w:rsid w:val="00D74600"/>
    <w:rsid w:val="00D75EF8"/>
    <w:rsid w:val="00D806EF"/>
    <w:rsid w:val="00D80E5D"/>
    <w:rsid w:val="00D82208"/>
    <w:rsid w:val="00D85A87"/>
    <w:rsid w:val="00D85E9E"/>
    <w:rsid w:val="00D87897"/>
    <w:rsid w:val="00D90CB4"/>
    <w:rsid w:val="00D9126E"/>
    <w:rsid w:val="00D91E57"/>
    <w:rsid w:val="00D93AE7"/>
    <w:rsid w:val="00D96B61"/>
    <w:rsid w:val="00D96BA1"/>
    <w:rsid w:val="00DA007A"/>
    <w:rsid w:val="00DA1FFF"/>
    <w:rsid w:val="00DA59DA"/>
    <w:rsid w:val="00DA61F7"/>
    <w:rsid w:val="00DB015F"/>
    <w:rsid w:val="00DB38BF"/>
    <w:rsid w:val="00DB44AF"/>
    <w:rsid w:val="00DB52F7"/>
    <w:rsid w:val="00DB5FCD"/>
    <w:rsid w:val="00DC01E2"/>
    <w:rsid w:val="00DC1AA3"/>
    <w:rsid w:val="00DC3A46"/>
    <w:rsid w:val="00DC43C8"/>
    <w:rsid w:val="00DC6261"/>
    <w:rsid w:val="00DD2701"/>
    <w:rsid w:val="00DD3613"/>
    <w:rsid w:val="00DD3B0D"/>
    <w:rsid w:val="00DD58CA"/>
    <w:rsid w:val="00DD5C2C"/>
    <w:rsid w:val="00DE11B6"/>
    <w:rsid w:val="00DE49B1"/>
    <w:rsid w:val="00DE62B2"/>
    <w:rsid w:val="00DE66CE"/>
    <w:rsid w:val="00DE76AC"/>
    <w:rsid w:val="00DF03D7"/>
    <w:rsid w:val="00DF0F42"/>
    <w:rsid w:val="00DF49E9"/>
    <w:rsid w:val="00DF5409"/>
    <w:rsid w:val="00DF5FED"/>
    <w:rsid w:val="00DF6B99"/>
    <w:rsid w:val="00DF71DA"/>
    <w:rsid w:val="00DF7D9D"/>
    <w:rsid w:val="00E0010D"/>
    <w:rsid w:val="00E01233"/>
    <w:rsid w:val="00E01B7B"/>
    <w:rsid w:val="00E0276D"/>
    <w:rsid w:val="00E02FEE"/>
    <w:rsid w:val="00E032A7"/>
    <w:rsid w:val="00E0342A"/>
    <w:rsid w:val="00E04F76"/>
    <w:rsid w:val="00E0712C"/>
    <w:rsid w:val="00E078EA"/>
    <w:rsid w:val="00E11117"/>
    <w:rsid w:val="00E14BDD"/>
    <w:rsid w:val="00E14E4B"/>
    <w:rsid w:val="00E15FCD"/>
    <w:rsid w:val="00E171FD"/>
    <w:rsid w:val="00E17C14"/>
    <w:rsid w:val="00E17F10"/>
    <w:rsid w:val="00E201C2"/>
    <w:rsid w:val="00E20B8F"/>
    <w:rsid w:val="00E20CAE"/>
    <w:rsid w:val="00E218AE"/>
    <w:rsid w:val="00E21F92"/>
    <w:rsid w:val="00E22513"/>
    <w:rsid w:val="00E2434F"/>
    <w:rsid w:val="00E2587B"/>
    <w:rsid w:val="00E26676"/>
    <w:rsid w:val="00E27388"/>
    <w:rsid w:val="00E3689F"/>
    <w:rsid w:val="00E369E8"/>
    <w:rsid w:val="00E37D27"/>
    <w:rsid w:val="00E37E2D"/>
    <w:rsid w:val="00E400E6"/>
    <w:rsid w:val="00E41142"/>
    <w:rsid w:val="00E41BE7"/>
    <w:rsid w:val="00E41D05"/>
    <w:rsid w:val="00E435E3"/>
    <w:rsid w:val="00E4375C"/>
    <w:rsid w:val="00E447F4"/>
    <w:rsid w:val="00E44C6F"/>
    <w:rsid w:val="00E4544D"/>
    <w:rsid w:val="00E454EC"/>
    <w:rsid w:val="00E51581"/>
    <w:rsid w:val="00E535DA"/>
    <w:rsid w:val="00E5369B"/>
    <w:rsid w:val="00E5408C"/>
    <w:rsid w:val="00E54BF5"/>
    <w:rsid w:val="00E56863"/>
    <w:rsid w:val="00E576C5"/>
    <w:rsid w:val="00E57CDA"/>
    <w:rsid w:val="00E65F98"/>
    <w:rsid w:val="00E67E8B"/>
    <w:rsid w:val="00E70B7D"/>
    <w:rsid w:val="00E70E22"/>
    <w:rsid w:val="00E713AC"/>
    <w:rsid w:val="00E72A5D"/>
    <w:rsid w:val="00E730C8"/>
    <w:rsid w:val="00E75B4B"/>
    <w:rsid w:val="00E77E94"/>
    <w:rsid w:val="00E8429E"/>
    <w:rsid w:val="00E84CF7"/>
    <w:rsid w:val="00E87E27"/>
    <w:rsid w:val="00E94E23"/>
    <w:rsid w:val="00E94E76"/>
    <w:rsid w:val="00E9762B"/>
    <w:rsid w:val="00EA0A04"/>
    <w:rsid w:val="00EA1D7F"/>
    <w:rsid w:val="00EA2266"/>
    <w:rsid w:val="00EA2BB0"/>
    <w:rsid w:val="00EA6280"/>
    <w:rsid w:val="00EA65FE"/>
    <w:rsid w:val="00EA76F4"/>
    <w:rsid w:val="00EA7E03"/>
    <w:rsid w:val="00EB0077"/>
    <w:rsid w:val="00EB04E0"/>
    <w:rsid w:val="00EB1130"/>
    <w:rsid w:val="00EB2159"/>
    <w:rsid w:val="00EB21F3"/>
    <w:rsid w:val="00EB404F"/>
    <w:rsid w:val="00EB484A"/>
    <w:rsid w:val="00EB4A51"/>
    <w:rsid w:val="00EB5017"/>
    <w:rsid w:val="00EB6416"/>
    <w:rsid w:val="00EB76A6"/>
    <w:rsid w:val="00EC0C95"/>
    <w:rsid w:val="00EC1609"/>
    <w:rsid w:val="00EC4442"/>
    <w:rsid w:val="00EC4ADB"/>
    <w:rsid w:val="00EC50A0"/>
    <w:rsid w:val="00EC5AA9"/>
    <w:rsid w:val="00EC6E8E"/>
    <w:rsid w:val="00EC72F0"/>
    <w:rsid w:val="00ED0B1D"/>
    <w:rsid w:val="00ED14D7"/>
    <w:rsid w:val="00ED1805"/>
    <w:rsid w:val="00ED2F4F"/>
    <w:rsid w:val="00ED6460"/>
    <w:rsid w:val="00ED7A55"/>
    <w:rsid w:val="00EE239B"/>
    <w:rsid w:val="00EE2E59"/>
    <w:rsid w:val="00EE47FA"/>
    <w:rsid w:val="00EE5C25"/>
    <w:rsid w:val="00EE6A9D"/>
    <w:rsid w:val="00EF02E2"/>
    <w:rsid w:val="00EF05E5"/>
    <w:rsid w:val="00EF141A"/>
    <w:rsid w:val="00EF32C5"/>
    <w:rsid w:val="00EF657D"/>
    <w:rsid w:val="00EF6E99"/>
    <w:rsid w:val="00EF7BC7"/>
    <w:rsid w:val="00F0598F"/>
    <w:rsid w:val="00F05C61"/>
    <w:rsid w:val="00F07030"/>
    <w:rsid w:val="00F10850"/>
    <w:rsid w:val="00F119C7"/>
    <w:rsid w:val="00F126B0"/>
    <w:rsid w:val="00F1397A"/>
    <w:rsid w:val="00F1453E"/>
    <w:rsid w:val="00F15114"/>
    <w:rsid w:val="00F15753"/>
    <w:rsid w:val="00F1585B"/>
    <w:rsid w:val="00F162A3"/>
    <w:rsid w:val="00F164A4"/>
    <w:rsid w:val="00F16EEC"/>
    <w:rsid w:val="00F20410"/>
    <w:rsid w:val="00F20576"/>
    <w:rsid w:val="00F20741"/>
    <w:rsid w:val="00F20FB4"/>
    <w:rsid w:val="00F210F8"/>
    <w:rsid w:val="00F21172"/>
    <w:rsid w:val="00F22826"/>
    <w:rsid w:val="00F2320E"/>
    <w:rsid w:val="00F23E2E"/>
    <w:rsid w:val="00F23EED"/>
    <w:rsid w:val="00F25FD9"/>
    <w:rsid w:val="00F260E7"/>
    <w:rsid w:val="00F34ED2"/>
    <w:rsid w:val="00F364D1"/>
    <w:rsid w:val="00F3677D"/>
    <w:rsid w:val="00F405A1"/>
    <w:rsid w:val="00F43E8C"/>
    <w:rsid w:val="00F43FB3"/>
    <w:rsid w:val="00F451E3"/>
    <w:rsid w:val="00F4527A"/>
    <w:rsid w:val="00F468FA"/>
    <w:rsid w:val="00F50F06"/>
    <w:rsid w:val="00F53335"/>
    <w:rsid w:val="00F54EEC"/>
    <w:rsid w:val="00F55A2F"/>
    <w:rsid w:val="00F56E4C"/>
    <w:rsid w:val="00F604DE"/>
    <w:rsid w:val="00F609FA"/>
    <w:rsid w:val="00F61394"/>
    <w:rsid w:val="00F63733"/>
    <w:rsid w:val="00F6439D"/>
    <w:rsid w:val="00F65AF3"/>
    <w:rsid w:val="00F65F5C"/>
    <w:rsid w:val="00F70946"/>
    <w:rsid w:val="00F72F91"/>
    <w:rsid w:val="00F74897"/>
    <w:rsid w:val="00F75159"/>
    <w:rsid w:val="00F76280"/>
    <w:rsid w:val="00F764BC"/>
    <w:rsid w:val="00F81364"/>
    <w:rsid w:val="00F82A6D"/>
    <w:rsid w:val="00F82FD1"/>
    <w:rsid w:val="00F8418D"/>
    <w:rsid w:val="00F849A3"/>
    <w:rsid w:val="00F86B42"/>
    <w:rsid w:val="00F90777"/>
    <w:rsid w:val="00F92566"/>
    <w:rsid w:val="00F93F4D"/>
    <w:rsid w:val="00F951BD"/>
    <w:rsid w:val="00F95889"/>
    <w:rsid w:val="00F97442"/>
    <w:rsid w:val="00FA00C1"/>
    <w:rsid w:val="00FA08ED"/>
    <w:rsid w:val="00FA0C11"/>
    <w:rsid w:val="00FA41F3"/>
    <w:rsid w:val="00FA684B"/>
    <w:rsid w:val="00FA70CB"/>
    <w:rsid w:val="00FB14B4"/>
    <w:rsid w:val="00FB3167"/>
    <w:rsid w:val="00FB5574"/>
    <w:rsid w:val="00FB652E"/>
    <w:rsid w:val="00FB7D30"/>
    <w:rsid w:val="00FC0D6A"/>
    <w:rsid w:val="00FC2606"/>
    <w:rsid w:val="00FC2B04"/>
    <w:rsid w:val="00FC3AC8"/>
    <w:rsid w:val="00FC7020"/>
    <w:rsid w:val="00FD100A"/>
    <w:rsid w:val="00FD1B91"/>
    <w:rsid w:val="00FD1BFA"/>
    <w:rsid w:val="00FD328A"/>
    <w:rsid w:val="00FD4C0A"/>
    <w:rsid w:val="00FD5963"/>
    <w:rsid w:val="00FD6D00"/>
    <w:rsid w:val="00FD6E7B"/>
    <w:rsid w:val="00FE186E"/>
    <w:rsid w:val="00FE1940"/>
    <w:rsid w:val="00FE26B8"/>
    <w:rsid w:val="00FE31BE"/>
    <w:rsid w:val="00FE5174"/>
    <w:rsid w:val="00FE6356"/>
    <w:rsid w:val="00FE7341"/>
    <w:rsid w:val="00FE746E"/>
    <w:rsid w:val="00FE7986"/>
    <w:rsid w:val="00FF0D95"/>
    <w:rsid w:val="00FF1453"/>
    <w:rsid w:val="00FF1C5E"/>
    <w:rsid w:val="00FF2527"/>
    <w:rsid w:val="00FF487E"/>
    <w:rsid w:val="00FF4CCA"/>
    <w:rsid w:val="00FF632D"/>
    <w:rsid w:val="00FF6921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D"/>
  </w:style>
  <w:style w:type="paragraph" w:styleId="1">
    <w:name w:val="heading 1"/>
    <w:basedOn w:val="a"/>
    <w:link w:val="10"/>
    <w:uiPriority w:val="9"/>
    <w:qFormat/>
    <w:rsid w:val="0003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040"/>
    <w:rPr>
      <w:b/>
      <w:bCs/>
    </w:rPr>
  </w:style>
  <w:style w:type="character" w:styleId="a5">
    <w:name w:val="Emphasis"/>
    <w:basedOn w:val="a0"/>
    <w:uiPriority w:val="20"/>
    <w:qFormat/>
    <w:rsid w:val="00035040"/>
    <w:rPr>
      <w:i/>
      <w:iCs/>
    </w:rPr>
  </w:style>
  <w:style w:type="character" w:customStyle="1" w:styleId="apple-converted-space">
    <w:name w:val="apple-converted-space"/>
    <w:basedOn w:val="a0"/>
    <w:rsid w:val="00035040"/>
  </w:style>
  <w:style w:type="character" w:customStyle="1" w:styleId="10">
    <w:name w:val="Заголовок 1 Знак"/>
    <w:basedOn w:val="a0"/>
    <w:link w:val="1"/>
    <w:uiPriority w:val="9"/>
    <w:rsid w:val="00035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984"/>
  </w:style>
  <w:style w:type="paragraph" w:styleId="a8">
    <w:name w:val="footer"/>
    <w:basedOn w:val="a"/>
    <w:link w:val="a9"/>
    <w:uiPriority w:val="99"/>
    <w:semiHidden/>
    <w:unhideWhenUsed/>
    <w:rsid w:val="003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2014-02-11T17:29:00Z</cp:lastPrinted>
  <dcterms:created xsi:type="dcterms:W3CDTF">2014-02-11T15:54:00Z</dcterms:created>
  <dcterms:modified xsi:type="dcterms:W3CDTF">2014-02-11T17:35:00Z</dcterms:modified>
</cp:coreProperties>
</file>