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anchor distT="341376" distB="414528" distL="114300" distR="245364" simplePos="0" relativeHeight="251662336" behindDoc="1" locked="0" layoutInCell="1" allowOverlap="1" wp14:anchorId="78F45EBD" wp14:editId="51E37BEF">
            <wp:simplePos x="0" y="0"/>
            <wp:positionH relativeFrom="column">
              <wp:posOffset>3629737</wp:posOffset>
            </wp:positionH>
            <wp:positionV relativeFrom="paragraph">
              <wp:posOffset>-196215</wp:posOffset>
            </wp:positionV>
            <wp:extent cx="2513965" cy="1675765"/>
            <wp:effectExtent l="19050" t="495300" r="324485" b="648335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37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 rot="474884">
                      <a:off x="0" y="0"/>
                      <a:ext cx="2513965" cy="1675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anchor distT="384048" distB="372237" distL="516636" distR="525399" simplePos="0" relativeHeight="251663360" behindDoc="1" locked="0" layoutInCell="1" allowOverlap="1" wp14:anchorId="7E472873" wp14:editId="0AE7C81B">
            <wp:simplePos x="0" y="0"/>
            <wp:positionH relativeFrom="column">
              <wp:posOffset>-362839</wp:posOffset>
            </wp:positionH>
            <wp:positionV relativeFrom="paragraph">
              <wp:posOffset>-224917</wp:posOffset>
            </wp:positionV>
            <wp:extent cx="1990725" cy="1590675"/>
            <wp:effectExtent l="438150" t="400050" r="466725" b="428625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35.jp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92D050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368F9">
        <w:rPr>
          <w:rFonts w:ascii="Times New Roman" w:eastAsia="Calibri" w:hAnsi="Times New Roman" w:cs="Times New Roman"/>
          <w:b/>
          <w:sz w:val="40"/>
          <w:szCs w:val="40"/>
        </w:rPr>
        <w:t>ПРОЕКТ</w:t>
      </w: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368F9">
        <w:rPr>
          <w:rFonts w:ascii="Times New Roman" w:eastAsia="Calibri" w:hAnsi="Times New Roman" w:cs="Times New Roman"/>
          <w:sz w:val="40"/>
          <w:szCs w:val="40"/>
        </w:rPr>
        <w:t>непосредственно образовательной деятельности</w:t>
      </w: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368F9">
        <w:rPr>
          <w:rFonts w:ascii="Times New Roman" w:eastAsia="Calibri" w:hAnsi="Times New Roman" w:cs="Times New Roman"/>
          <w:sz w:val="40"/>
          <w:szCs w:val="40"/>
        </w:rPr>
        <w:t xml:space="preserve">с детьми подготовительной группы </w:t>
      </w: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368F9">
        <w:rPr>
          <w:rFonts w:ascii="Times New Roman" w:eastAsia="Calibri" w:hAnsi="Times New Roman" w:cs="Times New Roman"/>
          <w:sz w:val="40"/>
          <w:szCs w:val="40"/>
        </w:rPr>
        <w:t>по теме «Путешествие к Фее-Грамматике»</w:t>
      </w: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368F9" w:rsidRPr="006368F9" w:rsidRDefault="006368F9" w:rsidP="006368F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8F9">
        <w:rPr>
          <w:rFonts w:ascii="Times New Roman" w:eastAsia="Calibri" w:hAnsi="Times New Roman" w:cs="Times New Roman"/>
          <w:sz w:val="28"/>
          <w:szCs w:val="28"/>
        </w:rPr>
        <w:t>Проект разработан как зачетная работа по модулю</w:t>
      </w:r>
    </w:p>
    <w:p w:rsidR="006368F9" w:rsidRPr="006368F9" w:rsidRDefault="006368F9" w:rsidP="006368F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8F9">
        <w:rPr>
          <w:rFonts w:ascii="Times New Roman" w:eastAsia="Calibri" w:hAnsi="Times New Roman" w:cs="Times New Roman"/>
          <w:sz w:val="28"/>
          <w:szCs w:val="28"/>
        </w:rPr>
        <w:t>«Образовательные технологии деятельностного типа</w:t>
      </w:r>
    </w:p>
    <w:p w:rsidR="006368F9" w:rsidRPr="006368F9" w:rsidRDefault="006368F9" w:rsidP="006368F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8F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федерального государственного образовательного стандарта  </w:t>
      </w:r>
      <w:proofErr w:type="gramStart"/>
      <w:r w:rsidRPr="006368F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368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368F9" w:rsidRPr="006368F9" w:rsidRDefault="006368F9" w:rsidP="006368F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8F9">
        <w:rPr>
          <w:rFonts w:ascii="Times New Roman" w:eastAsia="Calibri" w:hAnsi="Times New Roman" w:cs="Times New Roman"/>
          <w:sz w:val="28"/>
          <w:szCs w:val="28"/>
        </w:rPr>
        <w:t>Надеждой Александровной Баутиной</w:t>
      </w:r>
    </w:p>
    <w:p w:rsidR="006368F9" w:rsidRPr="006368F9" w:rsidRDefault="006368F9" w:rsidP="006368F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8F9">
        <w:rPr>
          <w:rFonts w:ascii="Times New Roman" w:eastAsia="Calibri" w:hAnsi="Times New Roman" w:cs="Times New Roman"/>
          <w:sz w:val="28"/>
          <w:szCs w:val="28"/>
        </w:rPr>
        <w:t>учителем-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дефектологом </w:t>
      </w:r>
      <w:r w:rsidRPr="006368F9">
        <w:rPr>
          <w:rFonts w:ascii="Times New Roman" w:eastAsia="Calibri" w:hAnsi="Times New Roman" w:cs="Times New Roman"/>
          <w:sz w:val="28"/>
          <w:szCs w:val="28"/>
        </w:rPr>
        <w:t xml:space="preserve"> ГБДОУ № 56</w:t>
      </w:r>
    </w:p>
    <w:p w:rsidR="006368F9" w:rsidRPr="006368F9" w:rsidRDefault="006368F9" w:rsidP="006368F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8F9">
        <w:rPr>
          <w:rFonts w:ascii="Times New Roman" w:eastAsia="Calibri" w:hAnsi="Times New Roman" w:cs="Times New Roman"/>
          <w:sz w:val="28"/>
          <w:szCs w:val="28"/>
        </w:rPr>
        <w:t>Колпинского района г. Санкт-Петербурга</w:t>
      </w:r>
    </w:p>
    <w:p w:rsidR="006368F9" w:rsidRPr="006368F9" w:rsidRDefault="006368F9" w:rsidP="006368F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68F9" w:rsidRPr="006368F9" w:rsidRDefault="006368F9" w:rsidP="006368F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8F9" w:rsidRPr="006368F9" w:rsidRDefault="006368F9" w:rsidP="006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8F9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6368F9" w:rsidRPr="006368F9" w:rsidRDefault="006368F9" w:rsidP="006368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</w:t>
      </w:r>
      <w:bookmarkStart w:id="0" w:name="_GoBack"/>
      <w:bookmarkEnd w:id="0"/>
    </w:p>
    <w:p w:rsidR="006368F9" w:rsidRDefault="006368F9" w:rsidP="00D53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64" w:rsidRPr="00D7602F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кубики </w:t>
      </w:r>
      <w:r w:rsidRPr="00D7602F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D7602F">
        <w:rPr>
          <w:rFonts w:ascii="Times New Roman" w:hAnsi="Times New Roman" w:cs="Times New Roman"/>
          <w:sz w:val="28"/>
          <w:szCs w:val="28"/>
        </w:rPr>
        <w:t>Мягче-жестче</w:t>
      </w:r>
      <w:proofErr w:type="gramEnd"/>
      <w:r w:rsidRPr="00D760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F64" w:rsidRPr="00A0169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 w:rsidRPr="000344A7">
        <w:rPr>
          <w:rFonts w:ascii="Times New Roman" w:hAnsi="Times New Roman" w:cs="Times New Roman"/>
          <w:sz w:val="28"/>
          <w:szCs w:val="28"/>
        </w:rPr>
        <w:t>базовый комплект «Рисуем на песке»;</w:t>
      </w:r>
    </w:p>
    <w:p w:rsidR="00D53F64" w:rsidRDefault="00D53F64" w:rsidP="00D5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9DFA8A8" wp14:editId="44563336">
            <wp:simplePos x="0" y="0"/>
            <wp:positionH relativeFrom="column">
              <wp:posOffset>1990090</wp:posOffset>
            </wp:positionH>
            <wp:positionV relativeFrom="paragraph">
              <wp:posOffset>318135</wp:posOffset>
            </wp:positionV>
            <wp:extent cx="1657350" cy="1247775"/>
            <wp:effectExtent l="19050" t="0" r="0" b="409575"/>
            <wp:wrapTight wrapText="bothSides">
              <wp:wrapPolygon edited="0">
                <wp:start x="248" y="0"/>
                <wp:lineTo x="-248" y="330"/>
                <wp:lineTo x="-248" y="28690"/>
                <wp:lineTo x="21600" y="28690"/>
                <wp:lineTo x="21600" y="5276"/>
                <wp:lineTo x="21352" y="330"/>
                <wp:lineTo x="21352" y="0"/>
                <wp:lineTo x="24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F773F6" wp14:editId="652879EF">
            <wp:simplePos x="0" y="0"/>
            <wp:positionH relativeFrom="column">
              <wp:posOffset>3892550</wp:posOffset>
            </wp:positionH>
            <wp:positionV relativeFrom="paragraph">
              <wp:posOffset>318135</wp:posOffset>
            </wp:positionV>
            <wp:extent cx="1590675" cy="1247775"/>
            <wp:effectExtent l="19050" t="0" r="9525" b="409575"/>
            <wp:wrapTight wrapText="bothSides">
              <wp:wrapPolygon edited="0">
                <wp:start x="259" y="0"/>
                <wp:lineTo x="-259" y="330"/>
                <wp:lineTo x="-259" y="28690"/>
                <wp:lineTo x="21729" y="28690"/>
                <wp:lineTo x="21729" y="5276"/>
                <wp:lineTo x="21471" y="330"/>
                <wp:lineTo x="21471" y="0"/>
                <wp:lineTo x="25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«Кочки на болоте»;</w:t>
      </w:r>
    </w:p>
    <w:p w:rsidR="00D53F64" w:rsidRDefault="00D53F64" w:rsidP="00D5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«Сырный ломтик»;</w:t>
      </w:r>
    </w:p>
    <w:p w:rsidR="00D53F64" w:rsidRDefault="00D53F64" w:rsidP="00D5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картинки </w:t>
      </w:r>
    </w:p>
    <w:p w:rsidR="00D53F64" w:rsidRDefault="00D53F64" w:rsidP="00D53F64">
      <w:pPr>
        <w:rPr>
          <w:rFonts w:ascii="Times New Roman" w:hAnsi="Times New Roman" w:cs="Times New Roman"/>
          <w:b/>
          <w:sz w:val="28"/>
          <w:szCs w:val="28"/>
        </w:rPr>
      </w:pPr>
    </w:p>
    <w:p w:rsidR="00D53F64" w:rsidRPr="003506A0" w:rsidRDefault="00D53F64" w:rsidP="00D53F64">
      <w:pPr>
        <w:rPr>
          <w:rFonts w:ascii="Times New Roman" w:hAnsi="Times New Roman" w:cs="Times New Roman"/>
          <w:b/>
          <w:sz w:val="28"/>
          <w:szCs w:val="28"/>
        </w:rPr>
      </w:pPr>
      <w:r w:rsidRPr="009B4BDB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3F64" w:rsidRDefault="00D53F64" w:rsidP="00D5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тетрадями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игралочки»;</w:t>
      </w:r>
    </w:p>
    <w:p w:rsidR="00D53F64" w:rsidRDefault="00D53F64" w:rsidP="00D5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Складывание слогов, слов из конструктора ТИКО</w:t>
      </w:r>
    </w:p>
    <w:p w:rsidR="00D53F64" w:rsidRPr="00ED4F11" w:rsidRDefault="00D53F64" w:rsidP="00D5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11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D53F6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я сегодня получила письмо.  Давайте посмотрим, что в нем! </w:t>
      </w:r>
    </w:p>
    <w:p w:rsidR="00D53F64" w:rsidRPr="000C79F9" w:rsidRDefault="00D53F64" w:rsidP="00D53F64">
      <w:pPr>
        <w:jc w:val="center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0C79F9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« Здравствуйте дорогие ребята!</w:t>
      </w:r>
    </w:p>
    <w:p w:rsidR="00D53F64" w:rsidRPr="000C79F9" w:rsidRDefault="00D53F64" w:rsidP="00D53F64">
      <w:pPr>
        <w:jc w:val="center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0C79F9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Очень нужна ваша помощь! Злой волшебник Крюк похитил слова из моего замка. Помогите найти их и вернуть домой!</w:t>
      </w:r>
    </w:p>
    <w:p w:rsidR="00D53F64" w:rsidRPr="000C79F9" w:rsidRDefault="00D53F64" w:rsidP="00D53F64">
      <w:pPr>
        <w:jc w:val="right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0C79F9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Ваша Фея–Грамматика »</w:t>
      </w:r>
    </w:p>
    <w:p w:rsidR="00D53F64" w:rsidRPr="00106F6E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Поможем Фее найти слова! Они живут в Волшебном замке. Хозяйка замка - добрая волшебница Фея-Грамматика. Замок находится высоко в горах. Туда непросто добраться, но мы попытаемся. Сначала мы отправимся по болотным кочкам. Будьте внимательны, у кочек лежат картинки и каждый должен взять по одной.</w:t>
      </w:r>
    </w:p>
    <w:p w:rsidR="00D53F64" w:rsidRPr="000C79F9" w:rsidRDefault="00D53F64" w:rsidP="00D53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9F9">
        <w:rPr>
          <w:rFonts w:ascii="Times New Roman" w:hAnsi="Times New Roman" w:cs="Times New Roman"/>
          <w:b/>
          <w:sz w:val="28"/>
          <w:szCs w:val="28"/>
        </w:rPr>
        <w:t>Игра « Болотные кочки»</w:t>
      </w:r>
    </w:p>
    <w:p w:rsidR="00D53F6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Отлично справились! Молодцы! Смотрите не потеряйте картинки, они нам еще пригодятся. </w:t>
      </w:r>
    </w:p>
    <w:p w:rsidR="00D53F6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 прислала своих помощников, которые помогут нам найти ее замок. </w:t>
      </w:r>
    </w:p>
    <w:p w:rsidR="00D53F64" w:rsidRDefault="00D53F64" w:rsidP="00D53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AD">
        <w:rPr>
          <w:rFonts w:ascii="Times New Roman" w:hAnsi="Times New Roman" w:cs="Times New Roman"/>
          <w:b/>
          <w:sz w:val="28"/>
          <w:szCs w:val="28"/>
        </w:rPr>
        <w:t>ИГРА «Черепаха»</w:t>
      </w:r>
      <w:r>
        <w:rPr>
          <w:rFonts w:ascii="Times New Roman" w:hAnsi="Times New Roman" w:cs="Times New Roman"/>
          <w:b/>
          <w:sz w:val="28"/>
          <w:szCs w:val="28"/>
        </w:rPr>
        <w:t>, конструктор ТИКО «Грамматика», базовый комплект «Рисуем на песке»</w:t>
      </w:r>
    </w:p>
    <w:p w:rsidR="00D53F6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команды. На финише стоит стол-песочница. В песке спрятаны слова из конструктора ТИКО (</w:t>
      </w:r>
      <w:proofErr w:type="gramStart"/>
      <w:r w:rsidRPr="00106F6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6F6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F6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6F6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F6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ток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6F6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F6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6F6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). Доехав до финиша, нужно найти любое слово и вернуться назад, передав эстафету партнеру по команде. </w:t>
      </w:r>
    </w:p>
    <w:p w:rsidR="00D53F64" w:rsidRPr="009B4BDB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отлично справились! Теперь у каждого из вас есть слово, которое злой волшебник Крюк спрятал от Феи-Грамматики в песке и картинки-подсказки.</w:t>
      </w:r>
    </w:p>
    <w:p w:rsidR="00D53F64" w:rsidRDefault="00D53F64" w:rsidP="00D53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97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Сырный ломтик</w:t>
      </w:r>
      <w:r w:rsidRPr="002F269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53F6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пора взглянуть на карту, чтобы не заблудиться. Хорошо, что  Фея-Грамматика в письме прислала схему маршрута.</w:t>
      </w:r>
    </w:p>
    <w:p w:rsidR="00D53F6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Отлично! Мы идем верной дорогой, и никакой Крюк нам не страшен!</w:t>
      </w:r>
    </w:p>
    <w:p w:rsidR="00D53F6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совсем немного. Нам нужно отгадать слова. </w:t>
      </w:r>
    </w:p>
    <w:p w:rsidR="00D53F64" w:rsidRDefault="00D53F64" w:rsidP="00D53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E75">
        <w:rPr>
          <w:rFonts w:ascii="Times New Roman" w:hAnsi="Times New Roman" w:cs="Times New Roman"/>
          <w:b/>
          <w:sz w:val="28"/>
          <w:szCs w:val="28"/>
        </w:rPr>
        <w:t xml:space="preserve">МИМИО презентация «Путешествие к Фее-Грамматике» </w:t>
      </w:r>
    </w:p>
    <w:p w:rsidR="00D53F6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 w:rsidRPr="00772924">
        <w:rPr>
          <w:rFonts w:ascii="Times New Roman" w:hAnsi="Times New Roman" w:cs="Times New Roman"/>
          <w:sz w:val="28"/>
          <w:szCs w:val="28"/>
        </w:rPr>
        <w:t>- Посмотрите на картинки, перенесите первые буквы</w:t>
      </w:r>
      <w:r>
        <w:rPr>
          <w:rFonts w:ascii="Times New Roman" w:hAnsi="Times New Roman" w:cs="Times New Roman"/>
          <w:sz w:val="28"/>
          <w:szCs w:val="28"/>
        </w:rPr>
        <w:t xml:space="preserve"> названий нарисованных</w:t>
      </w:r>
      <w:r w:rsidRPr="00772924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772924">
        <w:rPr>
          <w:rFonts w:ascii="Times New Roman" w:hAnsi="Times New Roman" w:cs="Times New Roman"/>
          <w:sz w:val="28"/>
          <w:szCs w:val="28"/>
        </w:rPr>
        <w:t xml:space="preserve"> в пустые клеточки и прочитайте слово.</w:t>
      </w:r>
    </w:p>
    <w:p w:rsidR="00D53F6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вы просто настоящие сыщики! Теперь прочитаем слова, которые в песке спрятал вредный Крюк. Произнесем слова внятно и чисто. Какими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звуками  различаются пары слов?  Какими похожи?</w:t>
      </w:r>
    </w:p>
    <w:p w:rsidR="00D53F64" w:rsidRDefault="00D53F64" w:rsidP="00D53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2F">
        <w:rPr>
          <w:rFonts w:ascii="Times New Roman" w:hAnsi="Times New Roman" w:cs="Times New Roman"/>
          <w:b/>
          <w:sz w:val="28"/>
          <w:szCs w:val="28"/>
        </w:rPr>
        <w:t>ИГРА « Мягче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02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02F">
        <w:rPr>
          <w:rFonts w:ascii="Times New Roman" w:hAnsi="Times New Roman" w:cs="Times New Roman"/>
          <w:b/>
          <w:sz w:val="28"/>
          <w:szCs w:val="28"/>
        </w:rPr>
        <w:t>жестче»</w:t>
      </w:r>
    </w:p>
    <w:p w:rsidR="00D53F64" w:rsidRPr="00D7602F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 w:rsidRPr="00D7602F">
        <w:rPr>
          <w:rFonts w:ascii="Times New Roman" w:hAnsi="Times New Roman" w:cs="Times New Roman"/>
          <w:sz w:val="28"/>
          <w:szCs w:val="28"/>
        </w:rPr>
        <w:t>- Если слово звучит мягко, выбери кубик с мягкой кнопкой. Если слово звучит жестко, то с жесткой</w:t>
      </w:r>
      <w:r>
        <w:rPr>
          <w:rFonts w:ascii="Times New Roman" w:hAnsi="Times New Roman" w:cs="Times New Roman"/>
          <w:sz w:val="28"/>
          <w:szCs w:val="28"/>
        </w:rPr>
        <w:t xml:space="preserve"> кнопкой</w:t>
      </w:r>
      <w:r w:rsidRPr="00D76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у каждого слова есть своя пара! Поэтому такие слова называются слова-паронимы.</w:t>
      </w:r>
    </w:p>
    <w:p w:rsidR="00D53F64" w:rsidRPr="00D7602F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6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64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мы справились! Было непросто, не правда ли? А от злого волшебника по имени </w:t>
      </w:r>
      <w:r w:rsidRPr="00106F6E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Крюк</w:t>
      </w:r>
      <w:r w:rsidRPr="00106F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остался только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круг</w:t>
      </w:r>
      <w:r w:rsidRPr="00106F6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Угадайте, почему?</w:t>
      </w:r>
    </w:p>
    <w:p w:rsidR="00D53F64" w:rsidRPr="00106F6E" w:rsidRDefault="00D53F64" w:rsidP="00D5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путешествие. Фея-Грамматика благодарит вас за помощь и просит ее не забывать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приходить к ней в гости.</w:t>
      </w:r>
    </w:p>
    <w:p w:rsidR="00D53F64" w:rsidRDefault="00D53F64" w:rsidP="00D53F64">
      <w:pPr>
        <w:jc w:val="center"/>
      </w:pPr>
    </w:p>
    <w:p w:rsidR="008038E9" w:rsidRDefault="008038E9"/>
    <w:sectPr w:rsidR="0080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4"/>
    <w:rsid w:val="000000EE"/>
    <w:rsid w:val="000029F3"/>
    <w:rsid w:val="0001240A"/>
    <w:rsid w:val="000225F9"/>
    <w:rsid w:val="00041CBD"/>
    <w:rsid w:val="00044642"/>
    <w:rsid w:val="00044E15"/>
    <w:rsid w:val="000650AF"/>
    <w:rsid w:val="000654AB"/>
    <w:rsid w:val="000905DE"/>
    <w:rsid w:val="000945B7"/>
    <w:rsid w:val="0009744C"/>
    <w:rsid w:val="000B46ED"/>
    <w:rsid w:val="000B5957"/>
    <w:rsid w:val="000C0DCA"/>
    <w:rsid w:val="000C5D32"/>
    <w:rsid w:val="000D2899"/>
    <w:rsid w:val="000D3745"/>
    <w:rsid w:val="000F6321"/>
    <w:rsid w:val="001039B6"/>
    <w:rsid w:val="00116A38"/>
    <w:rsid w:val="00131413"/>
    <w:rsid w:val="00156BC0"/>
    <w:rsid w:val="001724BF"/>
    <w:rsid w:val="0018161C"/>
    <w:rsid w:val="00183FCB"/>
    <w:rsid w:val="00192594"/>
    <w:rsid w:val="00195C21"/>
    <w:rsid w:val="00197B77"/>
    <w:rsid w:val="001A17CF"/>
    <w:rsid w:val="001A1C18"/>
    <w:rsid w:val="001A7A0B"/>
    <w:rsid w:val="001B4EC8"/>
    <w:rsid w:val="001B639B"/>
    <w:rsid w:val="001B6A1A"/>
    <w:rsid w:val="001C4008"/>
    <w:rsid w:val="001C6184"/>
    <w:rsid w:val="001C7148"/>
    <w:rsid w:val="001D474B"/>
    <w:rsid w:val="001E1FCE"/>
    <w:rsid w:val="001E32A6"/>
    <w:rsid w:val="001E7DB3"/>
    <w:rsid w:val="001F0DFD"/>
    <w:rsid w:val="001F360B"/>
    <w:rsid w:val="001F62B2"/>
    <w:rsid w:val="0020188E"/>
    <w:rsid w:val="00205AC1"/>
    <w:rsid w:val="00206D6F"/>
    <w:rsid w:val="0022256E"/>
    <w:rsid w:val="00223B73"/>
    <w:rsid w:val="00224374"/>
    <w:rsid w:val="00226F1E"/>
    <w:rsid w:val="00230212"/>
    <w:rsid w:val="00233A45"/>
    <w:rsid w:val="00247474"/>
    <w:rsid w:val="002561EC"/>
    <w:rsid w:val="00263D86"/>
    <w:rsid w:val="00266216"/>
    <w:rsid w:val="0027092F"/>
    <w:rsid w:val="0027594A"/>
    <w:rsid w:val="0028010F"/>
    <w:rsid w:val="0028230F"/>
    <w:rsid w:val="00286B27"/>
    <w:rsid w:val="00293A89"/>
    <w:rsid w:val="002A0295"/>
    <w:rsid w:val="002A06F6"/>
    <w:rsid w:val="002A147B"/>
    <w:rsid w:val="002B3EE1"/>
    <w:rsid w:val="002B517F"/>
    <w:rsid w:val="002C7531"/>
    <w:rsid w:val="002E7788"/>
    <w:rsid w:val="002F0519"/>
    <w:rsid w:val="003105E1"/>
    <w:rsid w:val="0031403D"/>
    <w:rsid w:val="0031476B"/>
    <w:rsid w:val="00325765"/>
    <w:rsid w:val="00335029"/>
    <w:rsid w:val="00343F13"/>
    <w:rsid w:val="00352E3E"/>
    <w:rsid w:val="00353E6D"/>
    <w:rsid w:val="003655BE"/>
    <w:rsid w:val="003769D2"/>
    <w:rsid w:val="00380F48"/>
    <w:rsid w:val="003873D4"/>
    <w:rsid w:val="00387A92"/>
    <w:rsid w:val="00393B66"/>
    <w:rsid w:val="003B4B15"/>
    <w:rsid w:val="003C4ED1"/>
    <w:rsid w:val="003C78C8"/>
    <w:rsid w:val="003D4325"/>
    <w:rsid w:val="003D6AA7"/>
    <w:rsid w:val="003D7A41"/>
    <w:rsid w:val="003E067C"/>
    <w:rsid w:val="003E7E52"/>
    <w:rsid w:val="003F6F8A"/>
    <w:rsid w:val="004149E0"/>
    <w:rsid w:val="00415578"/>
    <w:rsid w:val="00417D1E"/>
    <w:rsid w:val="00432832"/>
    <w:rsid w:val="004519CD"/>
    <w:rsid w:val="00461382"/>
    <w:rsid w:val="004639AF"/>
    <w:rsid w:val="00466C88"/>
    <w:rsid w:val="00471708"/>
    <w:rsid w:val="00473D69"/>
    <w:rsid w:val="004807D9"/>
    <w:rsid w:val="004815C2"/>
    <w:rsid w:val="004842EA"/>
    <w:rsid w:val="0048704B"/>
    <w:rsid w:val="00490BD6"/>
    <w:rsid w:val="0049269F"/>
    <w:rsid w:val="004A38E8"/>
    <w:rsid w:val="004A7344"/>
    <w:rsid w:val="004C4EEF"/>
    <w:rsid w:val="004C52A7"/>
    <w:rsid w:val="004D2881"/>
    <w:rsid w:val="004D6E49"/>
    <w:rsid w:val="004E20D8"/>
    <w:rsid w:val="004E3958"/>
    <w:rsid w:val="004E5F85"/>
    <w:rsid w:val="00506BFD"/>
    <w:rsid w:val="00523D3F"/>
    <w:rsid w:val="0052712E"/>
    <w:rsid w:val="0053229A"/>
    <w:rsid w:val="00533CD6"/>
    <w:rsid w:val="00534AD7"/>
    <w:rsid w:val="00541860"/>
    <w:rsid w:val="00543F6C"/>
    <w:rsid w:val="005516C5"/>
    <w:rsid w:val="00561AEC"/>
    <w:rsid w:val="0056260E"/>
    <w:rsid w:val="005628E4"/>
    <w:rsid w:val="00562C41"/>
    <w:rsid w:val="00570247"/>
    <w:rsid w:val="00586E48"/>
    <w:rsid w:val="005B1C05"/>
    <w:rsid w:val="005B52E5"/>
    <w:rsid w:val="005C0992"/>
    <w:rsid w:val="005C1245"/>
    <w:rsid w:val="005C2888"/>
    <w:rsid w:val="005C2CDC"/>
    <w:rsid w:val="005C3F04"/>
    <w:rsid w:val="005E2246"/>
    <w:rsid w:val="005E3585"/>
    <w:rsid w:val="005E3996"/>
    <w:rsid w:val="005E41A1"/>
    <w:rsid w:val="005E5DB3"/>
    <w:rsid w:val="005E6A23"/>
    <w:rsid w:val="006020E1"/>
    <w:rsid w:val="00603521"/>
    <w:rsid w:val="00605B7B"/>
    <w:rsid w:val="006121B2"/>
    <w:rsid w:val="0061634A"/>
    <w:rsid w:val="00624A3D"/>
    <w:rsid w:val="0062556D"/>
    <w:rsid w:val="006368F9"/>
    <w:rsid w:val="006617B1"/>
    <w:rsid w:val="00696347"/>
    <w:rsid w:val="006A0A73"/>
    <w:rsid w:val="006A4B37"/>
    <w:rsid w:val="006A5731"/>
    <w:rsid w:val="006B0FAA"/>
    <w:rsid w:val="006B1BD7"/>
    <w:rsid w:val="006B5DC7"/>
    <w:rsid w:val="006C0D45"/>
    <w:rsid w:val="006D2188"/>
    <w:rsid w:val="006D311D"/>
    <w:rsid w:val="006F13E2"/>
    <w:rsid w:val="006F618C"/>
    <w:rsid w:val="007044E3"/>
    <w:rsid w:val="00712179"/>
    <w:rsid w:val="00713865"/>
    <w:rsid w:val="007148AD"/>
    <w:rsid w:val="00717243"/>
    <w:rsid w:val="00717998"/>
    <w:rsid w:val="007224A5"/>
    <w:rsid w:val="00725797"/>
    <w:rsid w:val="007313FB"/>
    <w:rsid w:val="007411E1"/>
    <w:rsid w:val="007439FA"/>
    <w:rsid w:val="00747D2C"/>
    <w:rsid w:val="00750F84"/>
    <w:rsid w:val="00751E65"/>
    <w:rsid w:val="00752C19"/>
    <w:rsid w:val="00752CBD"/>
    <w:rsid w:val="00757A78"/>
    <w:rsid w:val="00761A06"/>
    <w:rsid w:val="007643BF"/>
    <w:rsid w:val="0076617F"/>
    <w:rsid w:val="00775BBD"/>
    <w:rsid w:val="007876E5"/>
    <w:rsid w:val="00797EAD"/>
    <w:rsid w:val="007A0768"/>
    <w:rsid w:val="007C1DA0"/>
    <w:rsid w:val="007C2BC2"/>
    <w:rsid w:val="007E5D7B"/>
    <w:rsid w:val="00801FB0"/>
    <w:rsid w:val="008029DB"/>
    <w:rsid w:val="008038E9"/>
    <w:rsid w:val="008042A7"/>
    <w:rsid w:val="00806D9E"/>
    <w:rsid w:val="008343EF"/>
    <w:rsid w:val="0084069D"/>
    <w:rsid w:val="00843796"/>
    <w:rsid w:val="00844697"/>
    <w:rsid w:val="00860351"/>
    <w:rsid w:val="008652FB"/>
    <w:rsid w:val="00873E53"/>
    <w:rsid w:val="00895863"/>
    <w:rsid w:val="008A6F63"/>
    <w:rsid w:val="008A766A"/>
    <w:rsid w:val="008B7AA9"/>
    <w:rsid w:val="008C2A1E"/>
    <w:rsid w:val="008C7910"/>
    <w:rsid w:val="008D025A"/>
    <w:rsid w:val="008D0632"/>
    <w:rsid w:val="008D069D"/>
    <w:rsid w:val="008D1DEF"/>
    <w:rsid w:val="008D2825"/>
    <w:rsid w:val="008D319F"/>
    <w:rsid w:val="008D36EC"/>
    <w:rsid w:val="008D49A9"/>
    <w:rsid w:val="008F33FA"/>
    <w:rsid w:val="008F38F5"/>
    <w:rsid w:val="008F7991"/>
    <w:rsid w:val="009010CD"/>
    <w:rsid w:val="00901C9A"/>
    <w:rsid w:val="00915A34"/>
    <w:rsid w:val="00920C74"/>
    <w:rsid w:val="00930717"/>
    <w:rsid w:val="00943353"/>
    <w:rsid w:val="009503F8"/>
    <w:rsid w:val="0095169F"/>
    <w:rsid w:val="009554AA"/>
    <w:rsid w:val="0096026B"/>
    <w:rsid w:val="00964453"/>
    <w:rsid w:val="00965706"/>
    <w:rsid w:val="0097500A"/>
    <w:rsid w:val="00977A68"/>
    <w:rsid w:val="00980154"/>
    <w:rsid w:val="0098270F"/>
    <w:rsid w:val="009851F3"/>
    <w:rsid w:val="00985ADA"/>
    <w:rsid w:val="00992846"/>
    <w:rsid w:val="009962C9"/>
    <w:rsid w:val="009B6309"/>
    <w:rsid w:val="009D01E8"/>
    <w:rsid w:val="009D7102"/>
    <w:rsid w:val="009D73D3"/>
    <w:rsid w:val="009D7E24"/>
    <w:rsid w:val="009E75DF"/>
    <w:rsid w:val="009F44D3"/>
    <w:rsid w:val="009F56B3"/>
    <w:rsid w:val="00A03490"/>
    <w:rsid w:val="00A10520"/>
    <w:rsid w:val="00A16D01"/>
    <w:rsid w:val="00A22F26"/>
    <w:rsid w:val="00A23771"/>
    <w:rsid w:val="00A36D2A"/>
    <w:rsid w:val="00A443B1"/>
    <w:rsid w:val="00A56CFF"/>
    <w:rsid w:val="00A65C89"/>
    <w:rsid w:val="00A735B4"/>
    <w:rsid w:val="00A7366F"/>
    <w:rsid w:val="00A81747"/>
    <w:rsid w:val="00A87A81"/>
    <w:rsid w:val="00A90F2D"/>
    <w:rsid w:val="00AA0777"/>
    <w:rsid w:val="00AA0D05"/>
    <w:rsid w:val="00AB1A2A"/>
    <w:rsid w:val="00AB5848"/>
    <w:rsid w:val="00AB6109"/>
    <w:rsid w:val="00AC0FDF"/>
    <w:rsid w:val="00AD35F3"/>
    <w:rsid w:val="00AE0782"/>
    <w:rsid w:val="00AE7CAC"/>
    <w:rsid w:val="00B10B51"/>
    <w:rsid w:val="00B13830"/>
    <w:rsid w:val="00B15252"/>
    <w:rsid w:val="00B257C4"/>
    <w:rsid w:val="00B3075C"/>
    <w:rsid w:val="00B34744"/>
    <w:rsid w:val="00B60A72"/>
    <w:rsid w:val="00B73DE7"/>
    <w:rsid w:val="00B849CE"/>
    <w:rsid w:val="00B907E9"/>
    <w:rsid w:val="00B97A63"/>
    <w:rsid w:val="00BA1815"/>
    <w:rsid w:val="00BA7479"/>
    <w:rsid w:val="00BB329A"/>
    <w:rsid w:val="00BB3E94"/>
    <w:rsid w:val="00BE3A44"/>
    <w:rsid w:val="00BF3C17"/>
    <w:rsid w:val="00BF6874"/>
    <w:rsid w:val="00BF7031"/>
    <w:rsid w:val="00C16668"/>
    <w:rsid w:val="00C177AF"/>
    <w:rsid w:val="00C37D4F"/>
    <w:rsid w:val="00C52DE3"/>
    <w:rsid w:val="00C778D7"/>
    <w:rsid w:val="00C83567"/>
    <w:rsid w:val="00C85155"/>
    <w:rsid w:val="00C978B1"/>
    <w:rsid w:val="00CA3BF2"/>
    <w:rsid w:val="00CB0031"/>
    <w:rsid w:val="00CB19F9"/>
    <w:rsid w:val="00CB1FCE"/>
    <w:rsid w:val="00CD2592"/>
    <w:rsid w:val="00CD3AD9"/>
    <w:rsid w:val="00CD65DC"/>
    <w:rsid w:val="00CF32FF"/>
    <w:rsid w:val="00D13ACF"/>
    <w:rsid w:val="00D1795C"/>
    <w:rsid w:val="00D21A81"/>
    <w:rsid w:val="00D366FA"/>
    <w:rsid w:val="00D4179A"/>
    <w:rsid w:val="00D529DA"/>
    <w:rsid w:val="00D53F64"/>
    <w:rsid w:val="00D54D4D"/>
    <w:rsid w:val="00D81CBE"/>
    <w:rsid w:val="00D824C5"/>
    <w:rsid w:val="00D867B8"/>
    <w:rsid w:val="00D93FE7"/>
    <w:rsid w:val="00DA500D"/>
    <w:rsid w:val="00DB2C52"/>
    <w:rsid w:val="00DC2E74"/>
    <w:rsid w:val="00DD24E5"/>
    <w:rsid w:val="00DD2745"/>
    <w:rsid w:val="00DD2903"/>
    <w:rsid w:val="00DE70DC"/>
    <w:rsid w:val="00E0154B"/>
    <w:rsid w:val="00E02E9D"/>
    <w:rsid w:val="00E031BE"/>
    <w:rsid w:val="00E03EE4"/>
    <w:rsid w:val="00E162F7"/>
    <w:rsid w:val="00E30468"/>
    <w:rsid w:val="00E3345C"/>
    <w:rsid w:val="00E352E0"/>
    <w:rsid w:val="00E43B7B"/>
    <w:rsid w:val="00E544C7"/>
    <w:rsid w:val="00E62D62"/>
    <w:rsid w:val="00E828F0"/>
    <w:rsid w:val="00E838F5"/>
    <w:rsid w:val="00E8394E"/>
    <w:rsid w:val="00E85CB9"/>
    <w:rsid w:val="00E8621B"/>
    <w:rsid w:val="00E96E6D"/>
    <w:rsid w:val="00EB02F4"/>
    <w:rsid w:val="00EB2EA3"/>
    <w:rsid w:val="00EB347E"/>
    <w:rsid w:val="00EC18B9"/>
    <w:rsid w:val="00EC5A57"/>
    <w:rsid w:val="00EE05DC"/>
    <w:rsid w:val="00EF57F7"/>
    <w:rsid w:val="00EF6C9A"/>
    <w:rsid w:val="00EF6FB2"/>
    <w:rsid w:val="00F069D1"/>
    <w:rsid w:val="00F116C8"/>
    <w:rsid w:val="00F138BE"/>
    <w:rsid w:val="00F14A93"/>
    <w:rsid w:val="00F24616"/>
    <w:rsid w:val="00F26F50"/>
    <w:rsid w:val="00F30A8F"/>
    <w:rsid w:val="00F36F3B"/>
    <w:rsid w:val="00F4115E"/>
    <w:rsid w:val="00F74570"/>
    <w:rsid w:val="00F84450"/>
    <w:rsid w:val="00F8695C"/>
    <w:rsid w:val="00F871D7"/>
    <w:rsid w:val="00F94890"/>
    <w:rsid w:val="00F96D77"/>
    <w:rsid w:val="00FA02FB"/>
    <w:rsid w:val="00FB0AEB"/>
    <w:rsid w:val="00FB27E9"/>
    <w:rsid w:val="00FD1C16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2015-06-04T09:17:00Z</dcterms:created>
  <dcterms:modified xsi:type="dcterms:W3CDTF">2015-12-25T10:18:00Z</dcterms:modified>
</cp:coreProperties>
</file>