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CBD" w:rsidRPr="00C57D99" w:rsidRDefault="005A1CBD" w:rsidP="00C57D99">
      <w:pPr>
        <w:tabs>
          <w:tab w:val="left" w:pos="7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B0B" w:rsidRPr="00502B0B" w:rsidRDefault="00502B0B" w:rsidP="000A6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автономное учреждение</w:t>
      </w:r>
    </w:p>
    <w:p w:rsidR="00502B0B" w:rsidRPr="00502B0B" w:rsidRDefault="00502B0B" w:rsidP="000A6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 10</w:t>
      </w:r>
    </w:p>
    <w:p w:rsidR="00502B0B" w:rsidRPr="00502B0B" w:rsidRDefault="00502B0B" w:rsidP="000A6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2B0B" w:rsidRPr="00502B0B" w:rsidRDefault="00502B0B" w:rsidP="00C57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2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Утверждено:</w:t>
      </w:r>
    </w:p>
    <w:p w:rsidR="00502B0B" w:rsidRPr="00502B0B" w:rsidRDefault="00502B0B" w:rsidP="00C5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Директор  МОАУ СОШ №10</w:t>
      </w:r>
    </w:p>
    <w:p w:rsidR="00502B0B" w:rsidRPr="00502B0B" w:rsidRDefault="00502B0B" w:rsidP="00C5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______________/__________________</w:t>
      </w:r>
    </w:p>
    <w:p w:rsidR="00502B0B" w:rsidRPr="00502B0B" w:rsidRDefault="00502B0B" w:rsidP="00C5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Приказ от «____»______20___г. №___</w:t>
      </w:r>
    </w:p>
    <w:p w:rsidR="00502B0B" w:rsidRPr="00502B0B" w:rsidRDefault="00502B0B" w:rsidP="00C5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502B0B" w:rsidRPr="00502B0B" w:rsidRDefault="00502B0B" w:rsidP="00C5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502B0B" w:rsidRPr="00502B0B" w:rsidTr="006917FF"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2B0B" w:rsidRPr="00C57D99" w:rsidRDefault="00502B0B" w:rsidP="000A6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02B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РАБОЧАЯ ПРОГРАММА</w:t>
            </w:r>
          </w:p>
          <w:p w:rsidR="00642BAB" w:rsidRPr="00502B0B" w:rsidRDefault="00642BAB" w:rsidP="000A6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B0B" w:rsidRPr="00502B0B" w:rsidRDefault="00502B0B" w:rsidP="000A6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02B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ВНЕУРОЧНОЙ ДЕЯТЕЛЬНОСТИ</w:t>
            </w:r>
          </w:p>
        </w:tc>
      </w:tr>
      <w:tr w:rsidR="00502B0B" w:rsidRPr="00502B0B" w:rsidTr="006917FF"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2B0B" w:rsidRPr="00502B0B" w:rsidRDefault="00502B0B" w:rsidP="000A6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B0B" w:rsidRPr="00502B0B" w:rsidRDefault="00272D19" w:rsidP="000A6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7D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«ПОЖАРНОЕ ДЕЛО»</w:t>
            </w:r>
          </w:p>
        </w:tc>
      </w:tr>
      <w:tr w:rsidR="00502B0B" w:rsidRPr="00502B0B" w:rsidTr="006917FF">
        <w:tc>
          <w:tcPr>
            <w:tcW w:w="53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2B0B" w:rsidRPr="00502B0B" w:rsidRDefault="00502B0B" w:rsidP="000A6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2B0B" w:rsidRPr="00502B0B" w:rsidRDefault="00502B0B" w:rsidP="000A6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B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 </w:t>
            </w:r>
            <w:r w:rsidR="00A838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начального</w:t>
            </w:r>
            <w:proofErr w:type="gramEnd"/>
            <w:r w:rsidR="00A838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общего образования, 2</w:t>
            </w:r>
            <w:r w:rsidRPr="00502B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02B0B" w:rsidRPr="00502B0B" w:rsidTr="006917FF">
        <w:tc>
          <w:tcPr>
            <w:tcW w:w="5386" w:type="dxa"/>
            <w:tcBorders>
              <w:left w:val="nil"/>
              <w:right w:val="nil"/>
            </w:tcBorders>
            <w:shd w:val="clear" w:color="auto" w:fill="auto"/>
          </w:tcPr>
          <w:p w:rsidR="00502B0B" w:rsidRPr="00502B0B" w:rsidRDefault="00502B0B" w:rsidP="000A6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2B0B" w:rsidRPr="00502B0B" w:rsidRDefault="00502B0B" w:rsidP="000A6BC1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B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2015 - 2016  учебный  год</w:t>
            </w:r>
          </w:p>
        </w:tc>
      </w:tr>
    </w:tbl>
    <w:p w:rsidR="00502B0B" w:rsidRPr="00502B0B" w:rsidRDefault="00502B0B" w:rsidP="00C5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6BC1" w:rsidRDefault="00502B0B" w:rsidP="000A6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02B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Составлена на основе:</w:t>
      </w:r>
    </w:p>
    <w:p w:rsidR="00502B0B" w:rsidRPr="000A6BC1" w:rsidRDefault="00502B0B" w:rsidP="000A6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02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«Об образовании в Российской Федерации» от 29.12.2012г. №273-Ф3, Ф</w:t>
      </w:r>
      <w:r w:rsidRPr="00502B0B">
        <w:rPr>
          <w:rFonts w:ascii="Times New Roman" w:eastAsia="Times New Roman" w:hAnsi="Times New Roman" w:cs="Times New Roman"/>
          <w:sz w:val="24"/>
          <w:szCs w:val="24"/>
        </w:rPr>
        <w:t xml:space="preserve">едерального государственного образовательного стандарта начального общего образования, утверждённого приказом </w:t>
      </w:r>
      <w:proofErr w:type="spellStart"/>
      <w:r w:rsidRPr="00502B0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502B0B">
        <w:rPr>
          <w:rFonts w:ascii="Times New Roman" w:eastAsia="Times New Roman" w:hAnsi="Times New Roman" w:cs="Times New Roman"/>
          <w:sz w:val="24"/>
          <w:szCs w:val="24"/>
        </w:rPr>
        <w:t xml:space="preserve"> России от 06.10.2009г. № 373, 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</w:t>
      </w:r>
      <w:r w:rsidRPr="00502B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(протокол от 8 апреля 2015 г. № 1/15), </w:t>
      </w:r>
      <w:r w:rsidRPr="00502B0B">
        <w:rPr>
          <w:rFonts w:ascii="Times New Roman" w:eastAsia="Calibri" w:hAnsi="Times New Roman" w:cs="Times New Roman"/>
          <w:sz w:val="24"/>
          <w:szCs w:val="24"/>
        </w:rPr>
        <w:t xml:space="preserve">Концепции духовно-нравственного развития и воспитания личности гражданина России, </w:t>
      </w:r>
      <w:r w:rsidRPr="00502B0B">
        <w:rPr>
          <w:rFonts w:ascii="Times New Roman" w:eastAsia="Times New Roman" w:hAnsi="Times New Roman" w:cs="Times New Roman"/>
          <w:sz w:val="24"/>
          <w:szCs w:val="24"/>
        </w:rPr>
        <w:t xml:space="preserve">авторской программы </w:t>
      </w:r>
      <w:r w:rsidRPr="00C5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D99">
        <w:rPr>
          <w:rFonts w:ascii="Times New Roman" w:hAnsi="Times New Roman" w:cs="Times New Roman"/>
          <w:sz w:val="24"/>
          <w:szCs w:val="24"/>
        </w:rPr>
        <w:t xml:space="preserve">Еременко Е.В., Шишкиной Т.В коллектива педагогов г. Благовещенска программы «Юный пожарный», </w:t>
      </w:r>
      <w:r w:rsidRPr="00502B0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основной образовательной программой начального общего образования МОАУ СОШ №10, утверждённой приказом  от 28.08.2015г. № 311.  </w:t>
      </w:r>
    </w:p>
    <w:p w:rsidR="00502B0B" w:rsidRPr="00502B0B" w:rsidRDefault="00502B0B" w:rsidP="00C5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B0B" w:rsidRPr="00502B0B" w:rsidRDefault="00502B0B" w:rsidP="00C5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1год</w:t>
      </w:r>
    </w:p>
    <w:p w:rsidR="00502B0B" w:rsidRPr="00502B0B" w:rsidRDefault="00502B0B" w:rsidP="00C57D99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2B0B" w:rsidRPr="00502B0B" w:rsidRDefault="00502B0B" w:rsidP="00C57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всего: </w:t>
      </w:r>
      <w:r w:rsidRPr="00502B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34ч</w:t>
      </w:r>
      <w:r w:rsidRPr="00502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неделю: </w:t>
      </w:r>
      <w:r w:rsidRPr="00502B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1ч</w:t>
      </w:r>
    </w:p>
    <w:p w:rsidR="00502B0B" w:rsidRPr="00502B0B" w:rsidRDefault="00502B0B" w:rsidP="00C5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502B0B" w:rsidRPr="00502B0B" w:rsidTr="006917FF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2B0B" w:rsidRPr="00502B0B" w:rsidRDefault="00502B0B" w:rsidP="00C57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B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учителя, составившего программу:</w:t>
            </w:r>
          </w:p>
        </w:tc>
      </w:tr>
      <w:tr w:rsidR="00502B0B" w:rsidRPr="00502B0B" w:rsidTr="006917FF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2B0B" w:rsidRPr="00502B0B" w:rsidRDefault="00A83898" w:rsidP="00C57D99">
            <w:pPr>
              <w:tabs>
                <w:tab w:val="left" w:pos="78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Ульченко Лариса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Анатольевна</w:t>
            </w:r>
            <w:r w:rsidR="00502B0B" w:rsidRPr="00502B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первая</w:t>
            </w:r>
            <w:proofErr w:type="gramEnd"/>
            <w:r w:rsidR="00502B0B" w:rsidRPr="00502B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квалификационная категория</w:t>
            </w:r>
          </w:p>
        </w:tc>
      </w:tr>
    </w:tbl>
    <w:p w:rsidR="00502B0B" w:rsidRDefault="00502B0B" w:rsidP="00C57D99">
      <w:pPr>
        <w:tabs>
          <w:tab w:val="left" w:pos="7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898" w:rsidRDefault="00A83898" w:rsidP="00C57D99">
      <w:pPr>
        <w:tabs>
          <w:tab w:val="left" w:pos="7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898" w:rsidRDefault="00A83898" w:rsidP="00C57D99">
      <w:pPr>
        <w:tabs>
          <w:tab w:val="left" w:pos="7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898" w:rsidRDefault="00A83898" w:rsidP="00C57D99">
      <w:pPr>
        <w:tabs>
          <w:tab w:val="left" w:pos="7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898" w:rsidRDefault="00A83898" w:rsidP="00C57D99">
      <w:pPr>
        <w:tabs>
          <w:tab w:val="left" w:pos="7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898" w:rsidRDefault="00A83898" w:rsidP="00C57D99">
      <w:pPr>
        <w:tabs>
          <w:tab w:val="left" w:pos="7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898" w:rsidRPr="00502B0B" w:rsidRDefault="00A83898" w:rsidP="00C57D99">
      <w:pPr>
        <w:tabs>
          <w:tab w:val="left" w:pos="7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8"/>
        <w:gridCol w:w="4643"/>
      </w:tblGrid>
      <w:tr w:rsidR="00502B0B" w:rsidRPr="00502B0B" w:rsidTr="006917FF">
        <w:trPr>
          <w:trHeight w:val="1380"/>
        </w:trPr>
        <w:tc>
          <w:tcPr>
            <w:tcW w:w="49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2B0B" w:rsidRPr="00502B0B" w:rsidRDefault="00502B0B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Рассмотрено:</w:t>
            </w:r>
          </w:p>
          <w:p w:rsidR="00502B0B" w:rsidRPr="00502B0B" w:rsidRDefault="00502B0B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методического  объединения</w:t>
            </w:r>
          </w:p>
          <w:p w:rsidR="00502B0B" w:rsidRPr="00502B0B" w:rsidRDefault="00502B0B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____________/_______________________                          </w:t>
            </w:r>
          </w:p>
          <w:p w:rsidR="00502B0B" w:rsidRPr="00502B0B" w:rsidRDefault="00502B0B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_______ №_______________</w:t>
            </w:r>
          </w:p>
        </w:tc>
        <w:tc>
          <w:tcPr>
            <w:tcW w:w="46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02B0B" w:rsidRPr="00502B0B" w:rsidRDefault="00502B0B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Согласовано:</w:t>
            </w:r>
          </w:p>
          <w:p w:rsidR="00502B0B" w:rsidRPr="00502B0B" w:rsidRDefault="00502B0B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Заместитель директора по  УВР</w:t>
            </w:r>
          </w:p>
          <w:p w:rsidR="00502B0B" w:rsidRPr="00502B0B" w:rsidRDefault="00502B0B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____________/ _____________</w:t>
            </w:r>
          </w:p>
          <w:p w:rsidR="00502B0B" w:rsidRPr="00502B0B" w:rsidRDefault="00502B0B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«___» ______________20____г.</w:t>
            </w:r>
          </w:p>
        </w:tc>
      </w:tr>
    </w:tbl>
    <w:p w:rsidR="00502B0B" w:rsidRPr="00502B0B" w:rsidRDefault="00502B0B" w:rsidP="00C57D9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02B0B" w:rsidRPr="00502B0B" w:rsidSect="00C57D99">
          <w:foot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502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A8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5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C57D99">
        <w:rPr>
          <w:rFonts w:ascii="Times New Roman" w:eastAsia="Times New Roman" w:hAnsi="Times New Roman" w:cs="Times New Roman"/>
          <w:sz w:val="24"/>
          <w:szCs w:val="24"/>
          <w:lang w:eastAsia="ru-RU"/>
        </w:rPr>
        <w:t>г.Белогорс</w:t>
      </w:r>
      <w:r w:rsidR="00642BAB" w:rsidRPr="00C57D9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</w:p>
    <w:p w:rsidR="00046C31" w:rsidRDefault="00A83898" w:rsidP="00A838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 w:rsidR="00046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B0B" w:rsidRPr="00C57D9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046C31" w:rsidRPr="00046C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46C31" w:rsidRPr="00502B0B" w:rsidRDefault="00046C31" w:rsidP="00046C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B0B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разработана на основе</w:t>
      </w:r>
      <w:r w:rsidRPr="00502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«Об образовании в Российской Федерации» от 29.12.2012г. №273-Ф3, Ф</w:t>
      </w:r>
      <w:r w:rsidRPr="00502B0B">
        <w:rPr>
          <w:rFonts w:ascii="Times New Roman" w:eastAsia="Times New Roman" w:hAnsi="Times New Roman" w:cs="Times New Roman"/>
          <w:sz w:val="24"/>
          <w:szCs w:val="24"/>
        </w:rPr>
        <w:t xml:space="preserve">едерального государственного образовательного стандарта начального общего образования, утверждённого приказом </w:t>
      </w:r>
      <w:proofErr w:type="spellStart"/>
      <w:r w:rsidRPr="00502B0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502B0B">
        <w:rPr>
          <w:rFonts w:ascii="Times New Roman" w:eastAsia="Times New Roman" w:hAnsi="Times New Roman" w:cs="Times New Roman"/>
          <w:sz w:val="24"/>
          <w:szCs w:val="24"/>
        </w:rPr>
        <w:t xml:space="preserve"> России от 06.10.2009г. № 373, 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</w:t>
      </w:r>
      <w:r w:rsidRPr="00502B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(протокол от 8 апреля 2015 г. № 1/15), </w:t>
      </w:r>
      <w:r w:rsidRPr="00502B0B">
        <w:rPr>
          <w:rFonts w:ascii="Times New Roman" w:eastAsia="Calibri" w:hAnsi="Times New Roman" w:cs="Times New Roman"/>
          <w:sz w:val="24"/>
          <w:szCs w:val="24"/>
        </w:rPr>
        <w:t xml:space="preserve">Концепции духовно-нравственного развития и воспитания личности гражданина России, </w:t>
      </w:r>
      <w:r w:rsidRPr="00502B0B">
        <w:rPr>
          <w:rFonts w:ascii="Times New Roman" w:eastAsia="Times New Roman" w:hAnsi="Times New Roman" w:cs="Times New Roman"/>
          <w:sz w:val="24"/>
          <w:szCs w:val="24"/>
        </w:rPr>
        <w:t xml:space="preserve">авторской программы </w:t>
      </w:r>
      <w:r w:rsidRPr="00C5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D99">
        <w:rPr>
          <w:rFonts w:ascii="Times New Roman" w:hAnsi="Times New Roman" w:cs="Times New Roman"/>
          <w:sz w:val="24"/>
          <w:szCs w:val="24"/>
        </w:rPr>
        <w:t xml:space="preserve">Еременко Е.В., Шишкиной Т.В коллектива педагогов г. Благовещенска программы «Юный пожарный», </w:t>
      </w:r>
      <w:r w:rsidRPr="00502B0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основной образовательной программой начального общего образования МОАУ СОШ №10, утверждённой приказом  от 28.08.2015г. № 311.  </w:t>
      </w:r>
    </w:p>
    <w:p w:rsidR="005A1CBD" w:rsidRDefault="00046C31" w:rsidP="00C5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1CBD" w:rsidRPr="00C57D99">
        <w:rPr>
          <w:rFonts w:ascii="Times New Roman" w:hAnsi="Times New Roman" w:cs="Times New Roman"/>
          <w:sz w:val="24"/>
          <w:szCs w:val="24"/>
        </w:rPr>
        <w:t>Анализ причин пожаров показывает, что они возникают в большинстве случаев из-за незнания правил пожарной безопасности или халатности, а также по причине детской шалости. Именно поэтому важно изучать правила пожарной  безопасности, так как приобретенные знания, навыки пользования первичными средствами пожаротушения, внимательное отношение к вопросам соблюдения противопожарных норм и правил, дети пронесут через всю жизнь, что поможет исключить пожары, возникновение которых связанно с незнанием этих правил.</w:t>
      </w:r>
    </w:p>
    <w:p w:rsidR="00046C31" w:rsidRDefault="00046C31" w:rsidP="00C57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046C31" w:rsidRPr="00046C31" w:rsidRDefault="00046C31" w:rsidP="00C57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046C31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5A1CBD" w:rsidRPr="00C57D99" w:rsidRDefault="005A1CBD" w:rsidP="00C5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99">
        <w:rPr>
          <w:rFonts w:ascii="Times New Roman" w:hAnsi="Times New Roman" w:cs="Times New Roman"/>
          <w:b/>
          <w:sz w:val="24"/>
          <w:szCs w:val="24"/>
        </w:rPr>
        <w:t>Цель</w:t>
      </w:r>
      <w:r w:rsidRPr="00C57D99">
        <w:rPr>
          <w:rFonts w:ascii="Times New Roman" w:hAnsi="Times New Roman" w:cs="Times New Roman"/>
          <w:sz w:val="24"/>
          <w:szCs w:val="24"/>
        </w:rPr>
        <w:t xml:space="preserve">: - создание условий для организации деятельности школьников по изучению правил пожарной безопасности и привлечения их к организации пропаганды </w:t>
      </w:r>
      <w:proofErr w:type="spellStart"/>
      <w:r w:rsidRPr="00C57D99">
        <w:rPr>
          <w:rFonts w:ascii="Times New Roman" w:hAnsi="Times New Roman" w:cs="Times New Roman"/>
          <w:sz w:val="24"/>
          <w:szCs w:val="24"/>
        </w:rPr>
        <w:t>пожаробезопасного</w:t>
      </w:r>
      <w:proofErr w:type="spellEnd"/>
      <w:r w:rsidRPr="00C57D99">
        <w:rPr>
          <w:rFonts w:ascii="Times New Roman" w:hAnsi="Times New Roman" w:cs="Times New Roman"/>
          <w:sz w:val="24"/>
          <w:szCs w:val="24"/>
        </w:rPr>
        <w:t xml:space="preserve"> поведения среди  учащихся и населения в микрорайоне.</w:t>
      </w:r>
    </w:p>
    <w:p w:rsidR="005A1CBD" w:rsidRPr="00C57D99" w:rsidRDefault="005A1CBD" w:rsidP="00C57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D9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A1CBD" w:rsidRPr="00C57D99" w:rsidRDefault="005A1CBD" w:rsidP="00C5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99">
        <w:rPr>
          <w:rFonts w:ascii="Times New Roman" w:hAnsi="Times New Roman" w:cs="Times New Roman"/>
          <w:sz w:val="24"/>
          <w:szCs w:val="24"/>
        </w:rPr>
        <w:t>Обучение правилам пожарной безопасности.</w:t>
      </w:r>
    </w:p>
    <w:p w:rsidR="005A1CBD" w:rsidRPr="00C57D99" w:rsidRDefault="005A1CBD" w:rsidP="00C5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99">
        <w:rPr>
          <w:rFonts w:ascii="Times New Roman" w:hAnsi="Times New Roman" w:cs="Times New Roman"/>
          <w:sz w:val="24"/>
          <w:szCs w:val="24"/>
        </w:rPr>
        <w:t xml:space="preserve">Привитие навыков осознанного </w:t>
      </w:r>
      <w:proofErr w:type="spellStart"/>
      <w:r w:rsidRPr="00C57D99">
        <w:rPr>
          <w:rFonts w:ascii="Times New Roman" w:hAnsi="Times New Roman" w:cs="Times New Roman"/>
          <w:sz w:val="24"/>
          <w:szCs w:val="24"/>
        </w:rPr>
        <w:t>пожаробезопасного</w:t>
      </w:r>
      <w:proofErr w:type="spellEnd"/>
      <w:r w:rsidRPr="00C57D99">
        <w:rPr>
          <w:rFonts w:ascii="Times New Roman" w:hAnsi="Times New Roman" w:cs="Times New Roman"/>
          <w:sz w:val="24"/>
          <w:szCs w:val="24"/>
        </w:rPr>
        <w:t xml:space="preserve"> поведения, правильных действий в случае возникновения пожара.</w:t>
      </w:r>
    </w:p>
    <w:p w:rsidR="005A1CBD" w:rsidRPr="00C57D99" w:rsidRDefault="005A1CBD" w:rsidP="00C5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99">
        <w:rPr>
          <w:rFonts w:ascii="Times New Roman" w:hAnsi="Times New Roman" w:cs="Times New Roman"/>
          <w:sz w:val="24"/>
          <w:szCs w:val="24"/>
        </w:rPr>
        <w:t>Формирования сознательного и ответственного отношения к вопросам личной безопасности и безопасности окружающих.</w:t>
      </w:r>
    </w:p>
    <w:p w:rsidR="005A1CBD" w:rsidRPr="00C57D99" w:rsidRDefault="005A1CBD" w:rsidP="00C5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99">
        <w:rPr>
          <w:rFonts w:ascii="Times New Roman" w:hAnsi="Times New Roman" w:cs="Times New Roman"/>
          <w:sz w:val="24"/>
          <w:szCs w:val="24"/>
        </w:rPr>
        <w:t>Улучшения правовой и экологической подготовки.</w:t>
      </w:r>
    </w:p>
    <w:p w:rsidR="007C7873" w:rsidRPr="00046C31" w:rsidRDefault="005A1CBD" w:rsidP="00046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99">
        <w:rPr>
          <w:rFonts w:ascii="Times New Roman" w:hAnsi="Times New Roman" w:cs="Times New Roman"/>
          <w:sz w:val="24"/>
          <w:szCs w:val="24"/>
        </w:rPr>
        <w:t>Овладения умениями оказания первой медицинской помощи пострадавшим.</w:t>
      </w:r>
      <w:r w:rsidR="00046C31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F77FA0" w:rsidRPr="00F77FA0" w:rsidRDefault="00F77FA0" w:rsidP="00C57D9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77F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занятий:</w:t>
      </w:r>
    </w:p>
    <w:p w:rsidR="00F77FA0" w:rsidRPr="00F77FA0" w:rsidRDefault="00F77FA0" w:rsidP="00C57D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A0">
        <w:rPr>
          <w:rFonts w:ascii="Times New Roman" w:eastAsia="Calibri" w:hAnsi="Times New Roman" w:cs="Times New Roman"/>
          <w:sz w:val="24"/>
          <w:szCs w:val="24"/>
          <w:lang w:eastAsia="ru-RU"/>
        </w:rPr>
        <w:t>беседа-диалог,</w:t>
      </w:r>
    </w:p>
    <w:p w:rsidR="00F77FA0" w:rsidRPr="00F77FA0" w:rsidRDefault="00F77FA0" w:rsidP="00C57D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A0">
        <w:rPr>
          <w:rFonts w:ascii="Times New Roman" w:eastAsia="Calibri" w:hAnsi="Times New Roman" w:cs="Times New Roman"/>
          <w:sz w:val="24"/>
          <w:szCs w:val="24"/>
          <w:lang w:eastAsia="ru-RU"/>
        </w:rPr>
        <w:t>игры, экскурсии,</w:t>
      </w:r>
    </w:p>
    <w:p w:rsidR="00F77FA0" w:rsidRPr="00F77FA0" w:rsidRDefault="00F77FA0" w:rsidP="00C57D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A0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практические занятия,</w:t>
      </w:r>
    </w:p>
    <w:p w:rsidR="00F77FA0" w:rsidRPr="00F77FA0" w:rsidRDefault="00F77FA0" w:rsidP="00C57D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A0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конкурсы,</w:t>
      </w:r>
    </w:p>
    <w:p w:rsidR="00F77FA0" w:rsidRPr="00F77FA0" w:rsidRDefault="00F77FA0" w:rsidP="00C57D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A0">
        <w:rPr>
          <w:rFonts w:ascii="Times New Roman" w:eastAsia="Calibri" w:hAnsi="Times New Roman" w:cs="Times New Roman"/>
          <w:sz w:val="24"/>
          <w:szCs w:val="24"/>
          <w:lang w:eastAsia="ru-RU"/>
        </w:rPr>
        <w:t>просмотры видеофильмов с последующим их обсуждением.</w:t>
      </w:r>
    </w:p>
    <w:p w:rsidR="00F77FA0" w:rsidRPr="00C57D99" w:rsidRDefault="00F77FA0" w:rsidP="00C57D99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FA0" w:rsidRPr="00C57D99" w:rsidRDefault="00F77FA0" w:rsidP="00C57D99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7D9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МЕСТО ПРЕДМЕТА В УЧЕБНОМ ПЛАНЕ</w:t>
      </w:r>
    </w:p>
    <w:p w:rsidR="00F77FA0" w:rsidRPr="00F77FA0" w:rsidRDefault="00F77FA0" w:rsidP="00C57D99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A0">
        <w:rPr>
          <w:rFonts w:ascii="Times New Roman" w:eastAsia="Calibri" w:hAnsi="Times New Roman" w:cs="Times New Roman"/>
          <w:sz w:val="24"/>
          <w:szCs w:val="24"/>
          <w:lang w:eastAsia="ru-RU"/>
        </w:rPr>
        <w:t>Рабо</w:t>
      </w:r>
      <w:r w:rsidRPr="00C57D99">
        <w:rPr>
          <w:rFonts w:ascii="Times New Roman" w:eastAsia="Calibri" w:hAnsi="Times New Roman" w:cs="Times New Roman"/>
          <w:sz w:val="24"/>
          <w:szCs w:val="24"/>
          <w:lang w:eastAsia="ru-RU"/>
        </w:rPr>
        <w:t>чая программа</w:t>
      </w:r>
      <w:r w:rsidR="00B02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«Пожарное дело» для 2</w:t>
      </w:r>
      <w:r w:rsidR="00046C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46C31">
        <w:rPr>
          <w:rFonts w:ascii="Times New Roman" w:eastAsia="Calibri" w:hAnsi="Times New Roman" w:cs="Times New Roman"/>
          <w:sz w:val="24"/>
          <w:szCs w:val="24"/>
          <w:lang w:eastAsia="ru-RU"/>
        </w:rPr>
        <w:t>класса</w:t>
      </w:r>
      <w:r w:rsidRPr="00C57D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рассчитана</w:t>
      </w:r>
      <w:proofErr w:type="gramEnd"/>
      <w:r w:rsidRPr="00C57D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</w:t>
      </w:r>
      <w:r w:rsidR="0051310F" w:rsidRPr="00C57D99">
        <w:rPr>
          <w:rFonts w:ascii="Times New Roman" w:eastAsia="Calibri" w:hAnsi="Times New Roman" w:cs="Times New Roman"/>
          <w:sz w:val="24"/>
          <w:szCs w:val="24"/>
          <w:lang w:eastAsia="ru-RU"/>
        </w:rPr>
        <w:t>34 часа</w:t>
      </w:r>
      <w:r w:rsidR="00C57D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1310F" w:rsidRPr="00C57D99">
        <w:rPr>
          <w:rFonts w:ascii="Times New Roman" w:eastAsia="Calibri" w:hAnsi="Times New Roman" w:cs="Times New Roman"/>
          <w:sz w:val="24"/>
          <w:szCs w:val="24"/>
          <w:lang w:eastAsia="ru-RU"/>
        </w:rPr>
        <w:t>( 1 час в неделю)</w:t>
      </w:r>
      <w:r w:rsidRPr="00F77F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77FA0" w:rsidRPr="00F77FA0" w:rsidRDefault="0051310F" w:rsidP="00C57D9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7D99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</w:p>
    <w:p w:rsidR="00F77FA0" w:rsidRPr="00F77FA0" w:rsidRDefault="00F77FA0" w:rsidP="00C57D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Примерная программа предусматривает формирование у обучающихся </w:t>
      </w:r>
      <w:proofErr w:type="spellStart"/>
      <w:r w:rsidRPr="00F77FA0">
        <w:rPr>
          <w:rFonts w:ascii="Times New Roman" w:eastAsia="Calibri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F77F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внеурочной </w:t>
      </w:r>
      <w:r w:rsidR="0051310F" w:rsidRPr="00C57D99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 «Пожарное дело</w:t>
      </w:r>
      <w:r w:rsidRPr="00F77F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на этапе основного общего образования являются: </w:t>
      </w:r>
    </w:p>
    <w:p w:rsidR="00F77FA0" w:rsidRPr="00F77FA0" w:rsidRDefault="00F77FA0" w:rsidP="00C57D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A0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для познания окружающего мира различных методов наблюдения и моделирования;</w:t>
      </w:r>
    </w:p>
    <w:p w:rsidR="00F77FA0" w:rsidRPr="00F77FA0" w:rsidRDefault="00F77FA0" w:rsidP="00C57D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A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выделение характерных причинно-следственных связей;</w:t>
      </w:r>
      <w:r w:rsidRPr="00F77F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F77FA0" w:rsidRPr="00F77FA0" w:rsidRDefault="00F77FA0" w:rsidP="00C57D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A0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творческое решение учебных и практических задач;</w:t>
      </w:r>
    </w:p>
    <w:p w:rsidR="00F77FA0" w:rsidRPr="00F77FA0" w:rsidRDefault="00F77FA0" w:rsidP="00C57D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A0">
        <w:rPr>
          <w:rFonts w:ascii="Times New Roman" w:eastAsia="Calibri" w:hAnsi="Times New Roman" w:cs="Times New Roman"/>
          <w:sz w:val="24"/>
          <w:szCs w:val="24"/>
          <w:lang w:eastAsia="ru-RU"/>
        </w:rPr>
        <w:t>сравнение, сопоставление, классификация, ранжирование объектов по одному или нескольким предложенным основаниям, критериям; самостоятельное выполнение различных творческих работ, участие в проектной деятельности;</w:t>
      </w:r>
    </w:p>
    <w:p w:rsidR="00F77FA0" w:rsidRPr="00F77FA0" w:rsidRDefault="00F77FA0" w:rsidP="00C57D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использование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F77FA0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F77F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другие базы данных;</w:t>
      </w:r>
    </w:p>
    <w:p w:rsidR="00F77FA0" w:rsidRPr="00F77FA0" w:rsidRDefault="00F77FA0" w:rsidP="00C57D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A0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самостоятельная организация учебной деятельности; оценивание своего поведения, черт своего характера, своего физического и эмоционального состояния;</w:t>
      </w:r>
    </w:p>
    <w:p w:rsidR="00F77FA0" w:rsidRPr="00F77FA0" w:rsidRDefault="00F77FA0" w:rsidP="00C57D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A0">
        <w:rPr>
          <w:rFonts w:ascii="Times New Roman" w:eastAsia="Calibri" w:hAnsi="Times New Roman" w:cs="Times New Roman"/>
          <w:sz w:val="24"/>
          <w:szCs w:val="24"/>
          <w:lang w:eastAsia="ru-RU"/>
        </w:rPr>
        <w:t>соблюдение норм поведения в окружающей среде, правил здорового образа жизни;</w:t>
      </w:r>
    </w:p>
    <w:p w:rsidR="00F77FA0" w:rsidRPr="00F77FA0" w:rsidRDefault="00F77FA0" w:rsidP="00C57D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A0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своих прав и выполнение своих обязанностей как гражданина, члена общества и учебного коллектива.</w:t>
      </w:r>
    </w:p>
    <w:p w:rsidR="00F77FA0" w:rsidRPr="00F77FA0" w:rsidRDefault="00F77FA0" w:rsidP="00C57D9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77F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F77F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77FA0">
        <w:rPr>
          <w:rFonts w:ascii="Times New Roman" w:eastAsia="Calibri" w:hAnsi="Times New Roman" w:cs="Times New Roman"/>
          <w:sz w:val="24"/>
          <w:szCs w:val="24"/>
          <w:lang w:eastAsia="ru-RU"/>
        </w:rPr>
        <w:t>связи содержания программы прослеживаются через:</w:t>
      </w:r>
      <w:r w:rsidRPr="00F77FA0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    овладение умениями формулировать личные понятия о безопасности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 </w:t>
      </w:r>
      <w:r w:rsidRPr="00F77FA0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    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  оценивать результаты своей деятельности в обеспечении личной безопасности; </w:t>
      </w:r>
      <w:r w:rsidRPr="00F77FA0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    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 </w:t>
      </w:r>
      <w:r w:rsidRPr="00F77FA0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    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 </w:t>
      </w:r>
      <w:r w:rsidRPr="00F77FA0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    развитие умения выражать свои мысли и способности слушать собеседника, понимать его точку зрения, признавать право другого человека на иное мнение; </w:t>
      </w:r>
      <w:r w:rsidRPr="00F77FA0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    освоение приемов действий в опасных и чрезвычайных ситуациях природного, техногенного и социального характера; </w:t>
      </w:r>
      <w:r w:rsidRPr="00F77FA0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    формирование умений взаимодействовать с окружающими, выполнять различные социальные роли вовремя и при ликвидации последствий чрезвычайных ситуаций. </w:t>
      </w:r>
    </w:p>
    <w:p w:rsidR="0051310F" w:rsidRPr="00C57D99" w:rsidRDefault="00F77FA0" w:rsidP="00C57D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F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Результаты по внеурочной </w:t>
      </w:r>
      <w:r w:rsidR="0051310F" w:rsidRPr="00C57D99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 «Пожарное дело</w:t>
      </w:r>
      <w:r w:rsidRPr="00F77FA0">
        <w:rPr>
          <w:rFonts w:ascii="Times New Roman" w:eastAsia="Calibri" w:hAnsi="Times New Roman" w:cs="Times New Roman"/>
          <w:sz w:val="24"/>
          <w:szCs w:val="24"/>
          <w:lang w:eastAsia="ru-RU"/>
        </w:rPr>
        <w:t>»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51310F" w:rsidRPr="00C57D99" w:rsidRDefault="0051310F" w:rsidP="00C57D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7D99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51310F" w:rsidRPr="00C57D99" w:rsidRDefault="0051310F" w:rsidP="00C57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D99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51310F" w:rsidRPr="00C57D99" w:rsidRDefault="0051310F" w:rsidP="00C5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99">
        <w:rPr>
          <w:rFonts w:ascii="Times New Roman" w:hAnsi="Times New Roman" w:cs="Times New Roman"/>
          <w:sz w:val="24"/>
          <w:szCs w:val="24"/>
        </w:rPr>
        <w:t>-существование явления «пожар», его опасность и последствия;</w:t>
      </w:r>
    </w:p>
    <w:p w:rsidR="0051310F" w:rsidRPr="00C57D99" w:rsidRDefault="0051310F" w:rsidP="00C5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99">
        <w:rPr>
          <w:rFonts w:ascii="Times New Roman" w:hAnsi="Times New Roman" w:cs="Times New Roman"/>
          <w:sz w:val="24"/>
          <w:szCs w:val="24"/>
        </w:rPr>
        <w:t xml:space="preserve">-источники возникновения пожаров, </w:t>
      </w:r>
    </w:p>
    <w:p w:rsidR="0051310F" w:rsidRPr="00C57D99" w:rsidRDefault="0051310F" w:rsidP="00C5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99">
        <w:rPr>
          <w:rFonts w:ascii="Times New Roman" w:hAnsi="Times New Roman" w:cs="Times New Roman"/>
          <w:sz w:val="24"/>
          <w:szCs w:val="24"/>
        </w:rPr>
        <w:t>-пожарную опасность природных явлений</w:t>
      </w:r>
    </w:p>
    <w:p w:rsidR="0051310F" w:rsidRPr="00C57D99" w:rsidRDefault="0051310F" w:rsidP="00C5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99">
        <w:rPr>
          <w:rFonts w:ascii="Times New Roman" w:hAnsi="Times New Roman" w:cs="Times New Roman"/>
          <w:sz w:val="24"/>
          <w:szCs w:val="24"/>
        </w:rPr>
        <w:t>-наиболее пожароопасные окружающие предметы и правила обращения с ними;</w:t>
      </w:r>
    </w:p>
    <w:p w:rsidR="0051310F" w:rsidRPr="00C57D99" w:rsidRDefault="0051310F" w:rsidP="00C5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99">
        <w:rPr>
          <w:rFonts w:ascii="Times New Roman" w:hAnsi="Times New Roman" w:cs="Times New Roman"/>
          <w:sz w:val="24"/>
          <w:szCs w:val="24"/>
        </w:rPr>
        <w:t xml:space="preserve">-элементарные требования пожарной безопасности (не разжигать костры, не жечь спички, </w:t>
      </w:r>
      <w:proofErr w:type="spellStart"/>
      <w:r w:rsidRPr="00C57D99">
        <w:rPr>
          <w:rFonts w:ascii="Times New Roman" w:hAnsi="Times New Roman" w:cs="Times New Roman"/>
          <w:sz w:val="24"/>
          <w:szCs w:val="24"/>
        </w:rPr>
        <w:t>и.т.п</w:t>
      </w:r>
      <w:proofErr w:type="spellEnd"/>
      <w:r w:rsidRPr="00C57D99">
        <w:rPr>
          <w:rFonts w:ascii="Times New Roman" w:hAnsi="Times New Roman" w:cs="Times New Roman"/>
          <w:sz w:val="24"/>
          <w:szCs w:val="24"/>
        </w:rPr>
        <w:t>.)</w:t>
      </w:r>
    </w:p>
    <w:p w:rsidR="0051310F" w:rsidRPr="00C57D99" w:rsidRDefault="0051310F" w:rsidP="00C57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D99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51310F" w:rsidRPr="00C57D99" w:rsidRDefault="0051310F" w:rsidP="00C5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99">
        <w:rPr>
          <w:rFonts w:ascii="Times New Roman" w:hAnsi="Times New Roman" w:cs="Times New Roman"/>
          <w:sz w:val="24"/>
          <w:szCs w:val="24"/>
        </w:rPr>
        <w:t>-грамотно действовать в случае возникновения горения или задымления;</w:t>
      </w:r>
    </w:p>
    <w:p w:rsidR="0051310F" w:rsidRPr="00C57D99" w:rsidRDefault="0051310F" w:rsidP="00C5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99">
        <w:rPr>
          <w:rFonts w:ascii="Times New Roman" w:hAnsi="Times New Roman" w:cs="Times New Roman"/>
          <w:sz w:val="24"/>
          <w:szCs w:val="24"/>
        </w:rPr>
        <w:lastRenderedPageBreak/>
        <w:t>-сообщать по телефону в пожарную службу о пожаре свою фамилию, имя, адрес проживания;</w:t>
      </w:r>
    </w:p>
    <w:p w:rsidR="0051310F" w:rsidRPr="00C57D99" w:rsidRDefault="0051310F" w:rsidP="00C5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99">
        <w:rPr>
          <w:rFonts w:ascii="Times New Roman" w:hAnsi="Times New Roman" w:cs="Times New Roman"/>
          <w:sz w:val="24"/>
          <w:szCs w:val="24"/>
        </w:rPr>
        <w:t>-спасать (выводить) из горящего или задымленного помещения младших;</w:t>
      </w:r>
    </w:p>
    <w:p w:rsidR="0051310F" w:rsidRPr="00C57D99" w:rsidRDefault="0051310F" w:rsidP="00C5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99">
        <w:rPr>
          <w:rFonts w:ascii="Times New Roman" w:hAnsi="Times New Roman" w:cs="Times New Roman"/>
          <w:sz w:val="24"/>
          <w:szCs w:val="24"/>
        </w:rPr>
        <w:t>-тушить костер, выключать электроприборы;</w:t>
      </w:r>
    </w:p>
    <w:p w:rsidR="0051310F" w:rsidRPr="00C57D99" w:rsidRDefault="0051310F" w:rsidP="00C5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99">
        <w:rPr>
          <w:rFonts w:ascii="Times New Roman" w:hAnsi="Times New Roman" w:cs="Times New Roman"/>
          <w:sz w:val="24"/>
          <w:szCs w:val="24"/>
        </w:rPr>
        <w:t>-оказать первую медицинскую помощь пострадавшим.</w:t>
      </w:r>
    </w:p>
    <w:p w:rsidR="00046C31" w:rsidRDefault="00046C31" w:rsidP="00046C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046C31" w:rsidRPr="00C57D99" w:rsidRDefault="00046C31" w:rsidP="00046C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C57D99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046C31" w:rsidRPr="00C57D99" w:rsidRDefault="00046C31" w:rsidP="00046C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D99">
        <w:rPr>
          <w:rFonts w:ascii="Times New Roman" w:hAnsi="Times New Roman" w:cs="Times New Roman"/>
          <w:i/>
          <w:sz w:val="24"/>
          <w:szCs w:val="24"/>
        </w:rPr>
        <w:t>Тайны огня. Огонь – друг, огонь – враг.</w:t>
      </w:r>
    </w:p>
    <w:p w:rsidR="00046C31" w:rsidRPr="00C57D99" w:rsidRDefault="00046C31" w:rsidP="00046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99">
        <w:rPr>
          <w:rFonts w:ascii="Times New Roman" w:hAnsi="Times New Roman" w:cs="Times New Roman"/>
          <w:sz w:val="24"/>
          <w:szCs w:val="24"/>
        </w:rPr>
        <w:t xml:space="preserve">Огонь – одно из самых больших чудес природы.  Миф о Прометее, который похитил огонь и принес его людям. Огнь как целительная сила и защита от болезней. Применение огня и пара в промышленности. Пожар – это неконтролируемый процесс горения,  сопровождающийся уничтожением материальных ценностей и создающий опасность для людей. Опустошительная сила атомного огня. Основные причины пожаров. Конкретные примеры пожаров в области, районе, городе.  Человек сильнее огня.  Демонстрация видеофильмов. </w:t>
      </w:r>
    </w:p>
    <w:p w:rsidR="00046C31" w:rsidRPr="00C57D99" w:rsidRDefault="00046C31" w:rsidP="00046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99">
        <w:rPr>
          <w:rFonts w:ascii="Times New Roman" w:hAnsi="Times New Roman" w:cs="Times New Roman"/>
          <w:i/>
          <w:sz w:val="24"/>
          <w:szCs w:val="24"/>
        </w:rPr>
        <w:t>Единая служба спасения 01</w:t>
      </w:r>
    </w:p>
    <w:p w:rsidR="00046C31" w:rsidRPr="00C57D99" w:rsidRDefault="00046C31" w:rsidP="00046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99">
        <w:rPr>
          <w:rFonts w:ascii="Times New Roman" w:hAnsi="Times New Roman" w:cs="Times New Roman"/>
          <w:sz w:val="24"/>
          <w:szCs w:val="24"/>
        </w:rPr>
        <w:t xml:space="preserve">Бедствия от огненных стихий. История создания противопожарной службы. Государственная противопожарная служба. Цель ее создания. Структура: пожарные части, государственный пожарный надзор. Добровольные пожарные формирования. Дружины юных пожарных. Пожарная техника. Внутренний распорядок в пожарных частях. Телефон  «01».  Пожарный – одна из наиболее опасных профессий. Необходимые качества. Экскурсии в пожарную часть. </w:t>
      </w:r>
    </w:p>
    <w:p w:rsidR="00046C31" w:rsidRPr="00C57D99" w:rsidRDefault="00046C31" w:rsidP="00046C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D99">
        <w:rPr>
          <w:rFonts w:ascii="Times New Roman" w:hAnsi="Times New Roman" w:cs="Times New Roman"/>
          <w:i/>
          <w:sz w:val="24"/>
          <w:szCs w:val="24"/>
        </w:rPr>
        <w:t xml:space="preserve">Первичные средства тушения пожаров. Пожарные автомобили и противопожарное оборудование. </w:t>
      </w:r>
    </w:p>
    <w:p w:rsidR="00046C31" w:rsidRPr="00C57D99" w:rsidRDefault="00046C31" w:rsidP="00046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99">
        <w:rPr>
          <w:rFonts w:ascii="Times New Roman" w:hAnsi="Times New Roman" w:cs="Times New Roman"/>
          <w:sz w:val="24"/>
          <w:szCs w:val="24"/>
        </w:rPr>
        <w:t xml:space="preserve">Виды, назначения, правила содержания и порядок применения первичных веществ. Технические характеристики огнетушащих веществ. </w:t>
      </w:r>
    </w:p>
    <w:p w:rsidR="00046C31" w:rsidRPr="00C57D99" w:rsidRDefault="00046C31" w:rsidP="00046C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D99">
        <w:rPr>
          <w:rFonts w:ascii="Times New Roman" w:hAnsi="Times New Roman" w:cs="Times New Roman"/>
          <w:sz w:val="24"/>
          <w:szCs w:val="24"/>
        </w:rPr>
        <w:t>Классификация огнетушителей, область их применения. Выбор огнетушащих веществ при тушении различных материалов и веществ. Пожарная техника и пожарно-техническое вооружение.</w:t>
      </w:r>
    </w:p>
    <w:p w:rsidR="00046C31" w:rsidRPr="00C57D99" w:rsidRDefault="00046C31" w:rsidP="00046C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D99">
        <w:rPr>
          <w:rFonts w:ascii="Times New Roman" w:hAnsi="Times New Roman" w:cs="Times New Roman"/>
          <w:i/>
          <w:sz w:val="24"/>
          <w:szCs w:val="24"/>
        </w:rPr>
        <w:t>Чтобы ёлка принесла только радость.</w:t>
      </w:r>
    </w:p>
    <w:p w:rsidR="00046C31" w:rsidRPr="00C57D99" w:rsidRDefault="00046C31" w:rsidP="00046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99">
        <w:rPr>
          <w:rFonts w:ascii="Times New Roman" w:hAnsi="Times New Roman" w:cs="Times New Roman"/>
          <w:sz w:val="24"/>
          <w:szCs w:val="24"/>
        </w:rPr>
        <w:t xml:space="preserve">Правила установки ёлки. Использование </w:t>
      </w:r>
      <w:proofErr w:type="spellStart"/>
      <w:r w:rsidRPr="00C57D99">
        <w:rPr>
          <w:rFonts w:ascii="Times New Roman" w:hAnsi="Times New Roman" w:cs="Times New Roman"/>
          <w:sz w:val="24"/>
          <w:szCs w:val="24"/>
        </w:rPr>
        <w:t>электрогирлянд</w:t>
      </w:r>
      <w:proofErr w:type="spellEnd"/>
      <w:r w:rsidRPr="00C57D99">
        <w:rPr>
          <w:rFonts w:ascii="Times New Roman" w:hAnsi="Times New Roman" w:cs="Times New Roman"/>
          <w:sz w:val="24"/>
          <w:szCs w:val="24"/>
        </w:rPr>
        <w:t xml:space="preserve">. Правила ухода за естественными и искусственными ёлками. </w:t>
      </w:r>
    </w:p>
    <w:p w:rsidR="00046C31" w:rsidRPr="00C57D99" w:rsidRDefault="00046C31" w:rsidP="00046C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D99">
        <w:rPr>
          <w:rFonts w:ascii="Times New Roman" w:hAnsi="Times New Roman" w:cs="Times New Roman"/>
          <w:i/>
          <w:sz w:val="24"/>
          <w:szCs w:val="24"/>
        </w:rPr>
        <w:t xml:space="preserve">Творчество на противопожарную тематику. </w:t>
      </w:r>
    </w:p>
    <w:p w:rsidR="00046C31" w:rsidRPr="00C57D99" w:rsidRDefault="00046C31" w:rsidP="00046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99">
        <w:rPr>
          <w:rFonts w:ascii="Times New Roman" w:hAnsi="Times New Roman" w:cs="Times New Roman"/>
          <w:sz w:val="24"/>
          <w:szCs w:val="24"/>
        </w:rPr>
        <w:t xml:space="preserve">Способ и форма изготовления творческой работы произвольные. Это может быть поделка из любого материала, мягкая игрушка, рисунок, макет, конструкторское изделие и прочее. Работы должны иметь противопожарную направленность. Занятия проводятся в виде конкурса. Лучшие работы могут составить экспозицию и быть выставлены для показа. </w:t>
      </w:r>
    </w:p>
    <w:p w:rsidR="00046C31" w:rsidRPr="00C57D99" w:rsidRDefault="00046C31" w:rsidP="00046C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D99">
        <w:rPr>
          <w:rFonts w:ascii="Times New Roman" w:hAnsi="Times New Roman" w:cs="Times New Roman"/>
          <w:i/>
          <w:sz w:val="24"/>
          <w:szCs w:val="24"/>
        </w:rPr>
        <w:t>Что делать, если загорелась одежда. Действия при ожоге.</w:t>
      </w:r>
    </w:p>
    <w:p w:rsidR="00046C31" w:rsidRPr="00C57D99" w:rsidRDefault="00046C31" w:rsidP="00046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99">
        <w:rPr>
          <w:rFonts w:ascii="Times New Roman" w:hAnsi="Times New Roman" w:cs="Times New Roman"/>
          <w:sz w:val="24"/>
          <w:szCs w:val="24"/>
        </w:rPr>
        <w:t>Причины загорания одежды. Действия человека, если на нем загорелась одежда. Первая доврачебная помощь при ожогах. Практические занятия: отработка приемов тушения одежды. Первая медицинская помощь при ожогах. Сохранение лесных массивов. Материальный ущерб от лесных пожаров. Защита населенных пунктов, производственных объектов, линий электропередач. Основные способы тушения.</w:t>
      </w:r>
    </w:p>
    <w:p w:rsidR="00046C31" w:rsidRPr="00C57D99" w:rsidRDefault="00046C31" w:rsidP="00046C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D99">
        <w:rPr>
          <w:rFonts w:ascii="Times New Roman" w:hAnsi="Times New Roman" w:cs="Times New Roman"/>
          <w:i/>
          <w:sz w:val="24"/>
          <w:szCs w:val="24"/>
        </w:rPr>
        <w:t>Дым над лесом.</w:t>
      </w:r>
    </w:p>
    <w:p w:rsidR="00046C31" w:rsidRPr="00C57D99" w:rsidRDefault="00046C31" w:rsidP="00046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99">
        <w:rPr>
          <w:rFonts w:ascii="Times New Roman" w:hAnsi="Times New Roman" w:cs="Times New Roman"/>
          <w:sz w:val="24"/>
          <w:szCs w:val="24"/>
        </w:rPr>
        <w:t xml:space="preserve">Необходимость сохранения лесных массивов, продолжительность восстановления уничтоженного леса. Экологические последствия. Опасность для людей, оказавшихся в горящем лесу. </w:t>
      </w:r>
      <w:proofErr w:type="spellStart"/>
      <w:r w:rsidRPr="00C57D99">
        <w:rPr>
          <w:rFonts w:ascii="Times New Roman" w:hAnsi="Times New Roman" w:cs="Times New Roman"/>
          <w:sz w:val="24"/>
          <w:szCs w:val="24"/>
        </w:rPr>
        <w:t>Пожароопасность</w:t>
      </w:r>
      <w:proofErr w:type="spellEnd"/>
      <w:r w:rsidRPr="00C57D99">
        <w:rPr>
          <w:rFonts w:ascii="Times New Roman" w:hAnsi="Times New Roman" w:cs="Times New Roman"/>
          <w:sz w:val="24"/>
          <w:szCs w:val="24"/>
        </w:rPr>
        <w:t xml:space="preserve"> леса в сухую, жаркую погоду. Пожарная опасность торфяников. Самовозгорание торфа. Лесные пожары на Дальнем Востоке, в Амурской области. Основные причины пожаров в лесу. Последствия от сжигания сухой травы, тополиного пуха. Примеры пожаров.</w:t>
      </w:r>
    </w:p>
    <w:p w:rsidR="00046C31" w:rsidRPr="00C57D99" w:rsidRDefault="00046C31" w:rsidP="00046C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D99">
        <w:rPr>
          <w:rFonts w:ascii="Times New Roman" w:hAnsi="Times New Roman" w:cs="Times New Roman"/>
          <w:i/>
          <w:sz w:val="24"/>
          <w:szCs w:val="24"/>
        </w:rPr>
        <w:t>Главное – самообладание. Практические занятия по эвакуации.</w:t>
      </w:r>
    </w:p>
    <w:p w:rsidR="00046C31" w:rsidRPr="00C57D99" w:rsidRDefault="00046C31" w:rsidP="00046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99">
        <w:rPr>
          <w:rFonts w:ascii="Times New Roman" w:hAnsi="Times New Roman" w:cs="Times New Roman"/>
          <w:sz w:val="24"/>
          <w:szCs w:val="24"/>
        </w:rPr>
        <w:t>Паника, растерянность, страх, необдуманность действий присущи человеку в период опасности. План эвакуации людей в случае возникновения пожара. Знакомство со знаками пожарной безопасности.</w:t>
      </w:r>
    </w:p>
    <w:p w:rsidR="00046C31" w:rsidRPr="00C57D99" w:rsidRDefault="00046C31" w:rsidP="00046C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D99">
        <w:rPr>
          <w:rFonts w:ascii="Times New Roman" w:hAnsi="Times New Roman" w:cs="Times New Roman"/>
          <w:i/>
          <w:sz w:val="24"/>
          <w:szCs w:val="24"/>
        </w:rPr>
        <w:lastRenderedPageBreak/>
        <w:t>Пожарно – прикладной спорт.</w:t>
      </w:r>
    </w:p>
    <w:p w:rsidR="00046C31" w:rsidRPr="00C57D99" w:rsidRDefault="00046C31" w:rsidP="00046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99">
        <w:rPr>
          <w:rFonts w:ascii="Times New Roman" w:hAnsi="Times New Roman" w:cs="Times New Roman"/>
          <w:sz w:val="24"/>
          <w:szCs w:val="24"/>
        </w:rPr>
        <w:t>Физическая подготовка учащихся. Упражнения по пожарно-прикладному спорту. Спортивные игры.</w:t>
      </w:r>
    </w:p>
    <w:p w:rsidR="00046C31" w:rsidRPr="00C57D99" w:rsidRDefault="00046C31" w:rsidP="00046C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D99">
        <w:rPr>
          <w:rFonts w:ascii="Times New Roman" w:hAnsi="Times New Roman" w:cs="Times New Roman"/>
          <w:i/>
          <w:sz w:val="24"/>
          <w:szCs w:val="24"/>
        </w:rPr>
        <w:t>Оказание первой медицинской помощи пострадавшим при пожаре.</w:t>
      </w:r>
    </w:p>
    <w:p w:rsidR="00046C31" w:rsidRPr="00C57D99" w:rsidRDefault="00046C31" w:rsidP="00046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99">
        <w:rPr>
          <w:rFonts w:ascii="Times New Roman" w:hAnsi="Times New Roman" w:cs="Times New Roman"/>
          <w:sz w:val="24"/>
          <w:szCs w:val="24"/>
        </w:rPr>
        <w:t>Травмы при пожаре. Первые признаки отравления угарным газом. Первая помощь. Ожоги. Первая помощь при ожогах.</w:t>
      </w:r>
    </w:p>
    <w:p w:rsidR="00046C31" w:rsidRPr="00C57D99" w:rsidRDefault="00046C31" w:rsidP="00046C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D99">
        <w:rPr>
          <w:rFonts w:ascii="Times New Roman" w:hAnsi="Times New Roman" w:cs="Times New Roman"/>
          <w:i/>
          <w:sz w:val="24"/>
          <w:szCs w:val="24"/>
        </w:rPr>
        <w:t>Практические занятия по пожарному делу.</w:t>
      </w:r>
    </w:p>
    <w:p w:rsidR="00046C31" w:rsidRPr="00C57D99" w:rsidRDefault="00046C31" w:rsidP="00046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99">
        <w:rPr>
          <w:rFonts w:ascii="Times New Roman" w:hAnsi="Times New Roman" w:cs="Times New Roman"/>
          <w:sz w:val="24"/>
          <w:szCs w:val="24"/>
        </w:rPr>
        <w:t xml:space="preserve">Индивидуальное и групповое </w:t>
      </w:r>
      <w:proofErr w:type="gramStart"/>
      <w:r w:rsidRPr="00C57D99">
        <w:rPr>
          <w:rFonts w:ascii="Times New Roman" w:hAnsi="Times New Roman" w:cs="Times New Roman"/>
          <w:sz w:val="24"/>
          <w:szCs w:val="24"/>
        </w:rPr>
        <w:t>обучение..</w:t>
      </w:r>
      <w:proofErr w:type="gramEnd"/>
      <w:r w:rsidRPr="00C57D99">
        <w:rPr>
          <w:rFonts w:ascii="Times New Roman" w:hAnsi="Times New Roman" w:cs="Times New Roman"/>
          <w:sz w:val="24"/>
          <w:szCs w:val="24"/>
        </w:rPr>
        <w:t xml:space="preserve"> Основа профессиональной подготовки.</w:t>
      </w:r>
    </w:p>
    <w:p w:rsidR="00046C31" w:rsidRPr="00C57D99" w:rsidRDefault="00046C31" w:rsidP="00046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CBD" w:rsidRPr="00C57D99" w:rsidRDefault="005A1CBD" w:rsidP="00C57D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1CBD" w:rsidRPr="00C57D99" w:rsidRDefault="00046C31" w:rsidP="00C57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51310F" w:rsidRPr="00C57D9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51310F" w:rsidRPr="00C57D99" w:rsidRDefault="0051310F" w:rsidP="00C57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29"/>
        <w:gridCol w:w="2381"/>
        <w:gridCol w:w="993"/>
        <w:gridCol w:w="868"/>
        <w:gridCol w:w="879"/>
        <w:gridCol w:w="3497"/>
      </w:tblGrid>
      <w:tr w:rsidR="007B18C5" w:rsidRPr="00C57D99" w:rsidTr="007B18C5">
        <w:trPr>
          <w:trHeight w:val="940"/>
        </w:trPr>
        <w:tc>
          <w:tcPr>
            <w:tcW w:w="1129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381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68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879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7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занятий </w:t>
            </w:r>
          </w:p>
        </w:tc>
      </w:tr>
      <w:tr w:rsidR="007B18C5" w:rsidRPr="00C57D99" w:rsidTr="007B18C5">
        <w:tc>
          <w:tcPr>
            <w:tcW w:w="1129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381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Тайны огня. Викторина</w:t>
            </w:r>
          </w:p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«Огонь-друг, огонь-враг»</w:t>
            </w:r>
          </w:p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(Практическое занятие)</w:t>
            </w:r>
          </w:p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284B4E" w:rsidRDefault="00F044FA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F044FA" w:rsidRDefault="00F044FA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F044FA" w:rsidRPr="00C57D99" w:rsidRDefault="00F044FA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879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7B18C5" w:rsidRPr="00C57D99" w:rsidRDefault="007B18C5" w:rsidP="00C57D9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C5" w:rsidRPr="00C57D99" w:rsidTr="007B18C5">
        <w:tc>
          <w:tcPr>
            <w:tcW w:w="1129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381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Служба «01»</w:t>
            </w:r>
          </w:p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Акция «Огонь и дети»</w:t>
            </w:r>
            <w:r w:rsidR="00F044FA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агиток.</w:t>
            </w:r>
          </w:p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284B4E" w:rsidRDefault="00F044FA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F044FA" w:rsidRDefault="00F044FA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F044FA" w:rsidRPr="00C57D99" w:rsidRDefault="00F044FA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0810.</w:t>
            </w:r>
          </w:p>
        </w:tc>
        <w:tc>
          <w:tcPr>
            <w:tcW w:w="879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7B18C5" w:rsidRPr="00C57D99" w:rsidRDefault="00F044FA" w:rsidP="00F04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агиток населению.</w:t>
            </w:r>
          </w:p>
        </w:tc>
      </w:tr>
      <w:tr w:rsidR="007B18C5" w:rsidRPr="00C57D99" w:rsidTr="007B18C5">
        <w:tc>
          <w:tcPr>
            <w:tcW w:w="1129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81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Первичные средства тушения пожаров.</w:t>
            </w:r>
          </w:p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(Встреча с инспектором ПЧ)</w:t>
            </w:r>
          </w:p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284B4E" w:rsidRDefault="00F044FA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F044FA" w:rsidRDefault="00F044FA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F044FA" w:rsidRPr="00C57D99" w:rsidRDefault="00F044FA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879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ПЧ</w:t>
            </w:r>
          </w:p>
        </w:tc>
      </w:tr>
      <w:tr w:rsidR="007B18C5" w:rsidRPr="00C57D99" w:rsidTr="007B18C5">
        <w:tc>
          <w:tcPr>
            <w:tcW w:w="1129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381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Пожарные автомобили и противопожарное оборудование.</w:t>
            </w:r>
          </w:p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(Экскурсия в пожарную часть)</w:t>
            </w:r>
          </w:p>
        </w:tc>
        <w:tc>
          <w:tcPr>
            <w:tcW w:w="993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284B4E" w:rsidRDefault="00F044FA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F044FA" w:rsidRDefault="00F044FA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F044FA" w:rsidRPr="00C57D99" w:rsidRDefault="00F044FA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879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</w:tr>
      <w:tr w:rsidR="007B18C5" w:rsidRPr="00C57D99" w:rsidTr="007B18C5">
        <w:tc>
          <w:tcPr>
            <w:tcW w:w="1129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2381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Чтобы елка принесла только радость.</w:t>
            </w:r>
          </w:p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(Практическое занятие)</w:t>
            </w:r>
          </w:p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Операция «Ёлка»</w:t>
            </w:r>
          </w:p>
          <w:p w:rsidR="007B18C5" w:rsidRPr="00C57D99" w:rsidRDefault="00F044FA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агиток «Новый год без пожаров»</w:t>
            </w:r>
          </w:p>
        </w:tc>
        <w:tc>
          <w:tcPr>
            <w:tcW w:w="993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284B4E" w:rsidRDefault="00F044FA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F044FA" w:rsidRDefault="00F044FA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F044FA" w:rsidRPr="00C57D99" w:rsidRDefault="00F044FA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879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Операция «Ёлка»</w:t>
            </w:r>
          </w:p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C5" w:rsidRPr="00C57D99" w:rsidTr="007B18C5">
        <w:tc>
          <w:tcPr>
            <w:tcW w:w="1129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2381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на противопожарную тематику. </w:t>
            </w:r>
          </w:p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(Выставка творческих работ)</w:t>
            </w:r>
          </w:p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68" w:type="dxa"/>
          </w:tcPr>
          <w:p w:rsidR="007B18C5" w:rsidRDefault="00F044FA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F044FA" w:rsidRDefault="00F044FA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F044FA" w:rsidRPr="00C57D99" w:rsidRDefault="005B48F8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79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(Выставка творческих работ)</w:t>
            </w:r>
          </w:p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C5" w:rsidRPr="00C57D99" w:rsidTr="007B18C5">
        <w:tc>
          <w:tcPr>
            <w:tcW w:w="1129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19-21</w:t>
            </w:r>
          </w:p>
        </w:tc>
        <w:tc>
          <w:tcPr>
            <w:tcW w:w="2381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Что делать, если загорелась одежда. Действия при ожоге.</w:t>
            </w:r>
          </w:p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(Практическое занятие)</w:t>
            </w:r>
          </w:p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7B18C5" w:rsidRDefault="005B48F8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5B48F8" w:rsidRDefault="005B48F8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5B48F8" w:rsidRPr="00C57D99" w:rsidRDefault="005B48F8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879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7B18C5" w:rsidRPr="00C57D99" w:rsidTr="007B18C5">
        <w:tc>
          <w:tcPr>
            <w:tcW w:w="1129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2381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Дым над лесом.</w:t>
            </w:r>
          </w:p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Правила разведения костра.</w:t>
            </w:r>
          </w:p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(Практическое занятие)</w:t>
            </w:r>
          </w:p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7B18C5" w:rsidRDefault="005B48F8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5B48F8" w:rsidRDefault="005B48F8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5B48F8" w:rsidRPr="00C57D99" w:rsidRDefault="005B48F8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879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7B18C5" w:rsidRPr="00C57D99" w:rsidTr="007B18C5">
        <w:tc>
          <w:tcPr>
            <w:tcW w:w="1129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2381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Главное –самообладание. (Практическое занятие по эвакуации)</w:t>
            </w:r>
          </w:p>
        </w:tc>
        <w:tc>
          <w:tcPr>
            <w:tcW w:w="993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7B18C5" w:rsidRDefault="005B48F8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5B48F8" w:rsidRDefault="005B48F8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5B48F8" w:rsidRPr="00C57D99" w:rsidRDefault="005B48F8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</w:tc>
        <w:tc>
          <w:tcPr>
            <w:tcW w:w="879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эвакуации</w:t>
            </w:r>
          </w:p>
        </w:tc>
      </w:tr>
      <w:tr w:rsidR="007B18C5" w:rsidRPr="00C57D99" w:rsidTr="007B18C5">
        <w:tc>
          <w:tcPr>
            <w:tcW w:w="1129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2381" w:type="dxa"/>
          </w:tcPr>
          <w:p w:rsidR="007B18C5" w:rsidRPr="00C57D99" w:rsidRDefault="00F044FA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Что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знаю о труде пожарных» Конкурс рисунков « Пожарам заслон»</w:t>
            </w:r>
          </w:p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7B18C5" w:rsidRDefault="005B48F8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5B48F8" w:rsidRDefault="005B48F8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5B48F8" w:rsidRPr="00C57D99" w:rsidRDefault="005B48F8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79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C5" w:rsidRPr="00C57D99" w:rsidTr="007B18C5">
        <w:tc>
          <w:tcPr>
            <w:tcW w:w="1129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381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пострадавшим при пожаре.</w:t>
            </w:r>
          </w:p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(Практическое занятие)</w:t>
            </w:r>
          </w:p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7B18C5" w:rsidRDefault="005B48F8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5B48F8" w:rsidRDefault="005B48F8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5B48F8" w:rsidRPr="00C57D99" w:rsidRDefault="005B48F8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7B18C5" w:rsidRPr="00C57D99" w:rsidTr="007B18C5">
        <w:tc>
          <w:tcPr>
            <w:tcW w:w="1129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381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пожарному делу</w:t>
            </w:r>
          </w:p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3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7B18C5" w:rsidRDefault="005B48F8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5B48F8" w:rsidRPr="00C57D99" w:rsidRDefault="005B48F8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bookmarkStart w:id="0" w:name="_GoBack"/>
            <w:bookmarkEnd w:id="0"/>
          </w:p>
        </w:tc>
        <w:tc>
          <w:tcPr>
            <w:tcW w:w="879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7B18C5" w:rsidRPr="00C57D99" w:rsidTr="007B18C5">
        <w:tc>
          <w:tcPr>
            <w:tcW w:w="1129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81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7B18C5" w:rsidRPr="00C57D99" w:rsidRDefault="007B18C5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BB4" w:rsidRPr="00C57D99" w:rsidRDefault="002C2BB4" w:rsidP="00C57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УЧЕБНО-ТЕХНИЧЕСКОЕ ОБЕСПЕЧЕНИЕ</w:t>
      </w:r>
    </w:p>
    <w:tbl>
      <w:tblPr>
        <w:tblW w:w="0" w:type="auto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3480"/>
        <w:gridCol w:w="5239"/>
      </w:tblGrid>
      <w:tr w:rsidR="002C2BB4" w:rsidRPr="00C57D99" w:rsidTr="007B18C5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BB4" w:rsidRPr="00C57D99" w:rsidRDefault="002C2BB4" w:rsidP="00C57D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BB4" w:rsidRPr="00C57D99" w:rsidRDefault="002C2BB4" w:rsidP="00C57D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BB4" w:rsidRPr="00C57D99" w:rsidRDefault="002C2BB4" w:rsidP="00C57D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средств</w:t>
            </w:r>
          </w:p>
        </w:tc>
      </w:tr>
      <w:tr w:rsidR="002C2BB4" w:rsidRPr="00C57D99" w:rsidTr="007B18C5">
        <w:trPr>
          <w:trHeight w:val="56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BB4" w:rsidRPr="00C57D99" w:rsidRDefault="002C2BB4" w:rsidP="00C57D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BB4" w:rsidRPr="00C57D99" w:rsidRDefault="002C2BB4" w:rsidP="00C57D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учебно-лабораторное оборудование и приборы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BAE" w:rsidRPr="00C57D99" w:rsidRDefault="006E0BAE" w:rsidP="00C57D9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7D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демонстрационных материалов, коллекции (в соответствии с программой);</w:t>
            </w:r>
          </w:p>
          <w:p w:rsidR="006E0BAE" w:rsidRPr="00C57D99" w:rsidRDefault="006E0BAE" w:rsidP="00C57D99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2BB4" w:rsidRPr="00C57D99" w:rsidRDefault="002C2BB4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BB4" w:rsidRPr="00C57D99" w:rsidTr="007B18C5">
        <w:trPr>
          <w:trHeight w:val="85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BB4" w:rsidRPr="00C57D99" w:rsidRDefault="002C2BB4" w:rsidP="00C57D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BB4" w:rsidRPr="00C57D99" w:rsidRDefault="002C2BB4" w:rsidP="00C57D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и электронные средства обучения и контроля знаний учащихся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BAE" w:rsidRPr="00C57D99" w:rsidRDefault="006E0BAE" w:rsidP="00C57D99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рабочего места учителя:</w:t>
            </w:r>
          </w:p>
          <w:p w:rsidR="006E0BAE" w:rsidRPr="00C57D99" w:rsidRDefault="006E0BAE" w:rsidP="00C57D9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классная доска с креплениями для таблиц;</w:t>
            </w:r>
          </w:p>
          <w:p w:rsidR="006E0BAE" w:rsidRPr="00C57D99" w:rsidRDefault="006E0BAE" w:rsidP="00C57D9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магнитная доска с функцией МИМИО;</w:t>
            </w:r>
          </w:p>
          <w:p w:rsidR="006E0BAE" w:rsidRPr="00C57D99" w:rsidRDefault="006E0BAE" w:rsidP="00C57D9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ноутбук;</w:t>
            </w:r>
          </w:p>
          <w:p w:rsidR="006E0BAE" w:rsidRPr="00C57D99" w:rsidRDefault="006E0BAE" w:rsidP="00C57D9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универсальное </w:t>
            </w:r>
            <w:proofErr w:type="gramStart"/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устройство(</w:t>
            </w:r>
            <w:proofErr w:type="gramEnd"/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сканер, принтер, копир)</w:t>
            </w:r>
          </w:p>
          <w:p w:rsidR="006E0BAE" w:rsidRPr="00C57D99" w:rsidRDefault="006E0BAE" w:rsidP="00C57D9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мультимедийный проектор;</w:t>
            </w:r>
          </w:p>
          <w:p w:rsidR="002C2BB4" w:rsidRPr="00C57D99" w:rsidRDefault="002C2BB4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BB4" w:rsidRPr="00C57D99" w:rsidTr="007B18C5">
        <w:trPr>
          <w:trHeight w:val="543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BB4" w:rsidRPr="00C57D99" w:rsidRDefault="002C2BB4" w:rsidP="00C57D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BB4" w:rsidRPr="00C57D99" w:rsidRDefault="002C2BB4" w:rsidP="00C57D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образовательные ресурсы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-презентации к урокам;</w:t>
            </w:r>
          </w:p>
          <w:p w:rsidR="002C2BB4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-видеофильмы по темам;</w:t>
            </w:r>
          </w:p>
        </w:tc>
      </w:tr>
    </w:tbl>
    <w:p w:rsidR="002C2BB4" w:rsidRPr="00C57D99" w:rsidRDefault="00284B4E" w:rsidP="00C57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D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C2BB4" w:rsidRPr="00C57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КОНТРОЛЯ</w:t>
      </w: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6391"/>
        <w:gridCol w:w="2268"/>
      </w:tblGrid>
      <w:tr w:rsidR="002C2BB4" w:rsidRPr="00C57D99" w:rsidTr="007B18C5">
        <w:trPr>
          <w:trHeight w:val="59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BB4" w:rsidRPr="00C57D99" w:rsidRDefault="002C2BB4" w:rsidP="00C57D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BB4" w:rsidRPr="00C57D99" w:rsidRDefault="002C2BB4" w:rsidP="00C57D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BB4" w:rsidRPr="00C57D99" w:rsidRDefault="002C2BB4" w:rsidP="00C57D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2C2BB4" w:rsidRPr="00C57D99" w:rsidTr="007B18C5">
        <w:trPr>
          <w:trHeight w:val="28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BB4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BB4" w:rsidRPr="00C57D99" w:rsidRDefault="009D3999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занятие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BB4" w:rsidRPr="00C57D99" w:rsidRDefault="007B18C5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B18C5" w:rsidRPr="00C57D99" w:rsidTr="007B18C5">
        <w:trPr>
          <w:trHeight w:val="28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18C5" w:rsidRPr="00C57D99" w:rsidRDefault="007B18C5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18C5" w:rsidRPr="00C57D99" w:rsidRDefault="007B18C5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18C5" w:rsidRPr="00C57D99" w:rsidRDefault="007B18C5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18C5" w:rsidRPr="00C57D99" w:rsidTr="007B18C5">
        <w:trPr>
          <w:trHeight w:val="28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18C5" w:rsidRPr="00C57D99" w:rsidRDefault="007B18C5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18C5" w:rsidRPr="00C57D99" w:rsidRDefault="007B18C5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Конкурс-соревнование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18C5" w:rsidRPr="00C57D99" w:rsidRDefault="007B18C5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18C5" w:rsidRPr="00C57D99" w:rsidTr="007B18C5">
        <w:trPr>
          <w:trHeight w:val="28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18C5" w:rsidRPr="00C57D99" w:rsidRDefault="007B18C5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18C5" w:rsidRPr="00C57D99" w:rsidRDefault="007B18C5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18C5" w:rsidRPr="00C57D99" w:rsidRDefault="007B18C5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C2BB4" w:rsidRPr="00C57D99" w:rsidRDefault="002C2BB4" w:rsidP="00C5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BB4" w:rsidRPr="00C57D99" w:rsidRDefault="00CB1D1B" w:rsidP="00C57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D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ИСПОЛЬЗУЕМАЯ ЛИТЕРАТУРА</w:t>
      </w:r>
    </w:p>
    <w:p w:rsidR="00284B4E" w:rsidRPr="00C57D99" w:rsidRDefault="00284B4E" w:rsidP="00C57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4128"/>
        <w:gridCol w:w="1981"/>
        <w:gridCol w:w="2936"/>
      </w:tblGrid>
      <w:tr w:rsidR="00CB1D1B" w:rsidRPr="00C57D99" w:rsidTr="00CB1D1B">
        <w:tc>
          <w:tcPr>
            <w:tcW w:w="817" w:type="dxa"/>
          </w:tcPr>
          <w:p w:rsidR="00CB1D1B" w:rsidRPr="00C57D99" w:rsidRDefault="00CB1D1B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504" w:type="dxa"/>
          </w:tcPr>
          <w:p w:rsidR="00CB1D1B" w:rsidRPr="00C57D99" w:rsidRDefault="00CB1D1B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1059" w:type="dxa"/>
          </w:tcPr>
          <w:p w:rsidR="00CB1D1B" w:rsidRPr="00C57D99" w:rsidRDefault="00CB1D1B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191" w:type="dxa"/>
          </w:tcPr>
          <w:p w:rsidR="00CB1D1B" w:rsidRPr="00C57D99" w:rsidRDefault="00CB1D1B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Место и год выпуска</w:t>
            </w:r>
          </w:p>
        </w:tc>
      </w:tr>
      <w:tr w:rsidR="00CB1D1B" w:rsidRPr="00C57D99" w:rsidTr="00CB1D1B">
        <w:tc>
          <w:tcPr>
            <w:tcW w:w="817" w:type="dxa"/>
          </w:tcPr>
          <w:p w:rsidR="00CB1D1B" w:rsidRPr="00C57D99" w:rsidRDefault="00CB1D1B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4" w:type="dxa"/>
          </w:tcPr>
          <w:p w:rsidR="00CB1D1B" w:rsidRPr="00C57D99" w:rsidRDefault="00CB1D1B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жизнедеятельности: методические рекомендации</w:t>
            </w:r>
          </w:p>
        </w:tc>
        <w:tc>
          <w:tcPr>
            <w:tcW w:w="1059" w:type="dxa"/>
          </w:tcPr>
          <w:p w:rsidR="00CB1D1B" w:rsidRPr="00C57D99" w:rsidRDefault="00CB1D1B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1B" w:rsidRPr="00C57D99" w:rsidRDefault="00CB1D1B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Л.П.Анастасова</w:t>
            </w:r>
            <w:proofErr w:type="spellEnd"/>
          </w:p>
        </w:tc>
        <w:tc>
          <w:tcPr>
            <w:tcW w:w="3191" w:type="dxa"/>
          </w:tcPr>
          <w:p w:rsidR="00CB1D1B" w:rsidRPr="00C57D99" w:rsidRDefault="00CB1D1B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Москва, Просвещение, 2009</w:t>
            </w:r>
          </w:p>
        </w:tc>
      </w:tr>
      <w:tr w:rsidR="00CB1D1B" w:rsidRPr="00C57D99" w:rsidTr="00CB1D1B">
        <w:tc>
          <w:tcPr>
            <w:tcW w:w="817" w:type="dxa"/>
          </w:tcPr>
          <w:p w:rsidR="00CB1D1B" w:rsidRPr="00C57D99" w:rsidRDefault="00CB1D1B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4" w:type="dxa"/>
          </w:tcPr>
          <w:p w:rsidR="00CB1D1B" w:rsidRPr="00C57D99" w:rsidRDefault="00CB1D1B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Юные друзья пожарных. Внеклассные мероприятия</w:t>
            </w:r>
          </w:p>
        </w:tc>
        <w:tc>
          <w:tcPr>
            <w:tcW w:w="1059" w:type="dxa"/>
          </w:tcPr>
          <w:p w:rsidR="00CB1D1B" w:rsidRPr="00C57D99" w:rsidRDefault="00CB1D1B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С.В.Виноградова</w:t>
            </w:r>
            <w:proofErr w:type="spellEnd"/>
          </w:p>
        </w:tc>
        <w:tc>
          <w:tcPr>
            <w:tcW w:w="3191" w:type="dxa"/>
          </w:tcPr>
          <w:p w:rsidR="00CB1D1B" w:rsidRPr="00C57D99" w:rsidRDefault="00CB1D1B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Волгоград, Учитель, 2007</w:t>
            </w:r>
          </w:p>
        </w:tc>
      </w:tr>
      <w:tr w:rsidR="00CB1D1B" w:rsidRPr="00C57D99" w:rsidTr="00CB1D1B">
        <w:tc>
          <w:tcPr>
            <w:tcW w:w="817" w:type="dxa"/>
          </w:tcPr>
          <w:p w:rsidR="00CB1D1B" w:rsidRPr="00C57D99" w:rsidRDefault="00CB1D1B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4" w:type="dxa"/>
          </w:tcPr>
          <w:p w:rsidR="00CB1D1B" w:rsidRPr="00C57D99" w:rsidRDefault="00CB1D1B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Нестандартные занятия.</w:t>
            </w:r>
          </w:p>
        </w:tc>
        <w:tc>
          <w:tcPr>
            <w:tcW w:w="1059" w:type="dxa"/>
          </w:tcPr>
          <w:p w:rsidR="00CB1D1B" w:rsidRPr="00C57D99" w:rsidRDefault="00CB1D1B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Р.А.Жукова</w:t>
            </w:r>
            <w:proofErr w:type="spellEnd"/>
          </w:p>
        </w:tc>
        <w:tc>
          <w:tcPr>
            <w:tcW w:w="3191" w:type="dxa"/>
          </w:tcPr>
          <w:p w:rsidR="00CB1D1B" w:rsidRPr="00C57D99" w:rsidRDefault="00CB1D1B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Издательство-торговый дом «Корифей», Волгоград, 2010</w:t>
            </w:r>
          </w:p>
        </w:tc>
      </w:tr>
      <w:tr w:rsidR="00CB1D1B" w:rsidRPr="00C57D99" w:rsidTr="00CB1D1B">
        <w:tc>
          <w:tcPr>
            <w:tcW w:w="817" w:type="dxa"/>
          </w:tcPr>
          <w:p w:rsidR="00CB1D1B" w:rsidRPr="00C57D99" w:rsidRDefault="00CB1D1B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4" w:type="dxa"/>
          </w:tcPr>
          <w:p w:rsidR="00CB1D1B" w:rsidRPr="00C57D99" w:rsidRDefault="00CB1D1B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начальной школе</w:t>
            </w:r>
          </w:p>
        </w:tc>
        <w:tc>
          <w:tcPr>
            <w:tcW w:w="1059" w:type="dxa"/>
          </w:tcPr>
          <w:p w:rsidR="00CB1D1B" w:rsidRPr="00C57D99" w:rsidRDefault="00CB1D1B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</w:tc>
        <w:tc>
          <w:tcPr>
            <w:tcW w:w="3191" w:type="dxa"/>
          </w:tcPr>
          <w:p w:rsidR="00CB1D1B" w:rsidRPr="00C57D99" w:rsidRDefault="00CB1D1B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9">
              <w:rPr>
                <w:rFonts w:ascii="Times New Roman" w:hAnsi="Times New Roman" w:cs="Times New Roman"/>
                <w:sz w:val="24"/>
                <w:szCs w:val="24"/>
              </w:rPr>
              <w:t>Волгоград, Учитель, 2007</w:t>
            </w:r>
          </w:p>
        </w:tc>
      </w:tr>
      <w:tr w:rsidR="00CB1D1B" w:rsidRPr="00C57D99" w:rsidTr="00CB1D1B">
        <w:tc>
          <w:tcPr>
            <w:tcW w:w="817" w:type="dxa"/>
          </w:tcPr>
          <w:p w:rsidR="00CB1D1B" w:rsidRPr="00C57D99" w:rsidRDefault="00CB1D1B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CB1D1B" w:rsidRPr="00C57D99" w:rsidRDefault="00CB1D1B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CB1D1B" w:rsidRPr="00C57D99" w:rsidRDefault="00CB1D1B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B1D1B" w:rsidRPr="00C57D99" w:rsidRDefault="00CB1D1B" w:rsidP="00C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BB4" w:rsidRPr="00C57D99" w:rsidRDefault="002C2BB4" w:rsidP="00C5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BB4" w:rsidRPr="00C57D99" w:rsidRDefault="00046C31" w:rsidP="00C57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="002C2BB4" w:rsidRPr="00C57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КОРРЕКТИРОВКИ РАБОЧЕЙ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6"/>
        <w:gridCol w:w="1378"/>
        <w:gridCol w:w="1688"/>
        <w:gridCol w:w="1846"/>
        <w:gridCol w:w="1558"/>
        <w:gridCol w:w="1608"/>
      </w:tblGrid>
      <w:tr w:rsidR="002C2BB4" w:rsidRPr="00C57D99" w:rsidTr="0023333F">
        <w:trPr>
          <w:trHeight w:val="906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C2BB4" w:rsidRPr="00C57D99" w:rsidRDefault="002C2BB4" w:rsidP="00C57D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C2BB4" w:rsidRPr="00C57D99" w:rsidRDefault="002C2BB4" w:rsidP="00C57D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C2BB4" w:rsidRPr="00C57D99" w:rsidRDefault="002C2BB4" w:rsidP="00C57D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C2BB4" w:rsidRPr="00C57D99" w:rsidRDefault="002C2BB4" w:rsidP="00C57D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BB4" w:rsidRPr="00C57D99" w:rsidRDefault="002C2BB4" w:rsidP="00C57D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по факту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BB4" w:rsidRPr="00C57D99" w:rsidRDefault="002C2BB4" w:rsidP="00C57D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 курирующим предмет заместителем директора (подпись, расшифровка подписи, дата)</w:t>
            </w:r>
          </w:p>
        </w:tc>
      </w:tr>
      <w:tr w:rsidR="002C2BB4" w:rsidRPr="00C57D99" w:rsidTr="0023333F">
        <w:trPr>
          <w:trHeight w:val="307"/>
        </w:trPr>
        <w:tc>
          <w:tcPr>
            <w:tcW w:w="1506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C2BB4" w:rsidRPr="00C57D99" w:rsidRDefault="002C2BB4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C2BB4" w:rsidRPr="00C57D99" w:rsidRDefault="002C2BB4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C2BB4" w:rsidRPr="00C57D99" w:rsidRDefault="002C2BB4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C2BB4" w:rsidRPr="00C57D99" w:rsidRDefault="002C2BB4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BB4" w:rsidRPr="00C57D99" w:rsidRDefault="002C2BB4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2BB4" w:rsidRPr="00C57D99" w:rsidRDefault="002C2BB4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1B" w:rsidRPr="00C57D99" w:rsidRDefault="00CB1D1B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D1B" w:rsidRPr="00C57D99" w:rsidTr="0023333F">
        <w:trPr>
          <w:trHeight w:val="307"/>
        </w:trPr>
        <w:tc>
          <w:tcPr>
            <w:tcW w:w="15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B1D1B" w:rsidRPr="00C57D99" w:rsidRDefault="00CB1D1B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B1D1B" w:rsidRPr="00C57D99" w:rsidRDefault="00CB1D1B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B1D1B" w:rsidRPr="00C57D99" w:rsidRDefault="00CB1D1B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B1D1B" w:rsidRPr="00C57D99" w:rsidRDefault="00CB1D1B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D1B" w:rsidRPr="00C57D99" w:rsidRDefault="00CB1D1B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D1B" w:rsidRPr="00C57D99" w:rsidRDefault="00CB1D1B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1B" w:rsidRPr="00C57D99" w:rsidRDefault="00CB1D1B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BAE" w:rsidRPr="00C57D99" w:rsidTr="0023333F">
        <w:trPr>
          <w:trHeight w:val="307"/>
        </w:trPr>
        <w:tc>
          <w:tcPr>
            <w:tcW w:w="15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1B" w:rsidRPr="00C57D99" w:rsidRDefault="00CB1D1B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BAE" w:rsidRPr="00C57D99" w:rsidTr="0023333F">
        <w:trPr>
          <w:trHeight w:val="307"/>
        </w:trPr>
        <w:tc>
          <w:tcPr>
            <w:tcW w:w="15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1B" w:rsidRPr="00C57D99" w:rsidRDefault="00CB1D1B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BAE" w:rsidRPr="00C57D99" w:rsidTr="0023333F">
        <w:trPr>
          <w:trHeight w:val="307"/>
        </w:trPr>
        <w:tc>
          <w:tcPr>
            <w:tcW w:w="15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1B" w:rsidRPr="00C57D99" w:rsidRDefault="00CB1D1B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BAE" w:rsidRPr="00C57D99" w:rsidTr="0023333F">
        <w:trPr>
          <w:trHeight w:val="307"/>
        </w:trPr>
        <w:tc>
          <w:tcPr>
            <w:tcW w:w="15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1B" w:rsidRPr="00C57D99" w:rsidRDefault="00CB1D1B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BAE" w:rsidRPr="00C57D99" w:rsidTr="0023333F">
        <w:trPr>
          <w:trHeight w:val="307"/>
        </w:trPr>
        <w:tc>
          <w:tcPr>
            <w:tcW w:w="15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1B" w:rsidRPr="00C57D99" w:rsidRDefault="00CB1D1B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BAE" w:rsidRPr="00C57D99" w:rsidTr="0023333F">
        <w:trPr>
          <w:trHeight w:val="307"/>
        </w:trPr>
        <w:tc>
          <w:tcPr>
            <w:tcW w:w="15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D1B" w:rsidRPr="00C57D99" w:rsidRDefault="00CB1D1B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BB4" w:rsidRPr="00C57D99" w:rsidTr="006E0BAE">
        <w:trPr>
          <w:trHeight w:val="307"/>
        </w:trPr>
        <w:tc>
          <w:tcPr>
            <w:tcW w:w="1506" w:type="dxa"/>
            <w:tcBorders>
              <w:left w:val="single" w:sz="6" w:space="0" w:color="000000"/>
            </w:tcBorders>
            <w:vAlign w:val="center"/>
            <w:hideMark/>
          </w:tcPr>
          <w:p w:rsidR="002C2BB4" w:rsidRPr="00C57D99" w:rsidRDefault="002C2BB4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</w:tcBorders>
            <w:vAlign w:val="center"/>
            <w:hideMark/>
          </w:tcPr>
          <w:p w:rsidR="002C2BB4" w:rsidRPr="00C57D99" w:rsidRDefault="002C2BB4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left w:val="single" w:sz="6" w:space="0" w:color="000000"/>
            </w:tcBorders>
            <w:vAlign w:val="center"/>
            <w:hideMark/>
          </w:tcPr>
          <w:p w:rsidR="002C2BB4" w:rsidRPr="00C57D99" w:rsidRDefault="002C2BB4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left w:val="single" w:sz="6" w:space="0" w:color="000000"/>
            </w:tcBorders>
            <w:vAlign w:val="center"/>
            <w:hideMark/>
          </w:tcPr>
          <w:p w:rsidR="002C2BB4" w:rsidRPr="00C57D99" w:rsidRDefault="002C2BB4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2BB4" w:rsidRPr="00C57D99" w:rsidRDefault="002C2BB4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2BB4" w:rsidRPr="00C57D99" w:rsidRDefault="002C2BB4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BAE" w:rsidRPr="00C57D99" w:rsidTr="0023333F">
        <w:trPr>
          <w:trHeight w:val="307"/>
        </w:trPr>
        <w:tc>
          <w:tcPr>
            <w:tcW w:w="15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BAE" w:rsidRPr="00C57D99" w:rsidRDefault="006E0BAE" w:rsidP="00C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0BAE" w:rsidRPr="00C57D99" w:rsidRDefault="006E0BAE" w:rsidP="00C57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7AF" w:rsidRPr="00C57D99" w:rsidRDefault="00BA57AF" w:rsidP="00C5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5D0" w:rsidRPr="00C57D99" w:rsidRDefault="000F05D0" w:rsidP="00C5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5D0" w:rsidRPr="00C57D99" w:rsidRDefault="000F05D0" w:rsidP="00C5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05D0" w:rsidRPr="00C57D99" w:rsidSect="00C57D9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1AA" w:rsidRDefault="004211AA">
      <w:pPr>
        <w:spacing w:after="0" w:line="240" w:lineRule="auto"/>
      </w:pPr>
      <w:r>
        <w:separator/>
      </w:r>
    </w:p>
  </w:endnote>
  <w:endnote w:type="continuationSeparator" w:id="0">
    <w:p w:rsidR="004211AA" w:rsidRDefault="0042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C5" w:rsidRDefault="00046C3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48F8">
      <w:rPr>
        <w:noProof/>
      </w:rPr>
      <w:t>2</w:t>
    </w:r>
    <w:r>
      <w:rPr>
        <w:noProof/>
      </w:rPr>
      <w:fldChar w:fldCharType="end"/>
    </w:r>
  </w:p>
  <w:p w:rsidR="00E236C5" w:rsidRDefault="004211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1AA" w:rsidRDefault="004211AA">
      <w:pPr>
        <w:spacing w:after="0" w:line="240" w:lineRule="auto"/>
      </w:pPr>
      <w:r>
        <w:separator/>
      </w:r>
    </w:p>
  </w:footnote>
  <w:footnote w:type="continuationSeparator" w:id="0">
    <w:p w:rsidR="004211AA" w:rsidRDefault="00421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9364336"/>
    <w:lvl w:ilvl="0">
      <w:numFmt w:val="bullet"/>
      <w:lvlText w:val="*"/>
      <w:lvlJc w:val="left"/>
    </w:lvl>
  </w:abstractNum>
  <w:abstractNum w:abstractNumId="1" w15:restartNumberingAfterBreak="0">
    <w:nsid w:val="4DC53597"/>
    <w:multiLevelType w:val="hybridMultilevel"/>
    <w:tmpl w:val="449A3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BD"/>
    <w:rsid w:val="000174B9"/>
    <w:rsid w:val="00030BB9"/>
    <w:rsid w:val="00046C31"/>
    <w:rsid w:val="00052201"/>
    <w:rsid w:val="000A6BC1"/>
    <w:rsid w:val="000F05D0"/>
    <w:rsid w:val="00272D19"/>
    <w:rsid w:val="00284B4E"/>
    <w:rsid w:val="002A5A79"/>
    <w:rsid w:val="002C2BB4"/>
    <w:rsid w:val="0032373F"/>
    <w:rsid w:val="004211AA"/>
    <w:rsid w:val="0043545C"/>
    <w:rsid w:val="00454278"/>
    <w:rsid w:val="00502B0B"/>
    <w:rsid w:val="0051310F"/>
    <w:rsid w:val="005A1CBD"/>
    <w:rsid w:val="005B48F8"/>
    <w:rsid w:val="00642BAB"/>
    <w:rsid w:val="006E0BAE"/>
    <w:rsid w:val="007B18C5"/>
    <w:rsid w:val="007C7873"/>
    <w:rsid w:val="0082053C"/>
    <w:rsid w:val="008323DC"/>
    <w:rsid w:val="00835D34"/>
    <w:rsid w:val="00990A27"/>
    <w:rsid w:val="009D3999"/>
    <w:rsid w:val="00A83898"/>
    <w:rsid w:val="00AD5946"/>
    <w:rsid w:val="00AF0491"/>
    <w:rsid w:val="00B02CA8"/>
    <w:rsid w:val="00BA57AF"/>
    <w:rsid w:val="00C10B90"/>
    <w:rsid w:val="00C57D99"/>
    <w:rsid w:val="00CB1D1B"/>
    <w:rsid w:val="00F044FA"/>
    <w:rsid w:val="00F60633"/>
    <w:rsid w:val="00F72932"/>
    <w:rsid w:val="00F7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AC2FF-1CC0-4364-95E6-F4BE92AA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873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rsid w:val="00502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502B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23</cp:revision>
  <cp:lastPrinted>2015-08-27T01:57:00Z</cp:lastPrinted>
  <dcterms:created xsi:type="dcterms:W3CDTF">2015-08-26T02:51:00Z</dcterms:created>
  <dcterms:modified xsi:type="dcterms:W3CDTF">2015-11-02T02:05:00Z</dcterms:modified>
</cp:coreProperties>
</file>