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0D" w:rsidRPr="00165628" w:rsidRDefault="00576C0D" w:rsidP="00576C0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</w:rPr>
      </w:pPr>
      <w:r>
        <w:rPr>
          <w:rFonts w:ascii="Monotype Corsiva" w:eastAsia="Times New Roman" w:hAnsi="Monotype Corsiva" w:cs="Times New Roman"/>
          <w:b/>
          <w:sz w:val="48"/>
          <w:szCs w:val="48"/>
        </w:rPr>
        <w:t>« Веселые старты</w:t>
      </w:r>
      <w:r w:rsidRPr="00165628">
        <w:rPr>
          <w:rFonts w:ascii="Monotype Corsiva" w:eastAsia="Times New Roman" w:hAnsi="Monotype Corsiva" w:cs="Times New Roman"/>
          <w:b/>
          <w:sz w:val="48"/>
          <w:szCs w:val="48"/>
        </w:rPr>
        <w:t>» для 5-6 классов.</w:t>
      </w:r>
    </w:p>
    <w:p w:rsidR="00576C0D" w:rsidRPr="00165628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>Цели:</w:t>
      </w:r>
    </w:p>
    <w:p w:rsidR="00576C0D" w:rsidRDefault="00EE2692" w:rsidP="00576C0D">
      <w:p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1.Пропа</w:t>
      </w:r>
      <w:r w:rsidR="00576C0D" w:rsidRPr="00576C0D">
        <w:rPr>
          <w:rFonts w:ascii="Times New Roman" w:eastAsia="Times New Roman" w:hAnsi="Times New Roman" w:cs="Times New Roman"/>
          <w:sz w:val="28"/>
          <w:szCs w:val="28"/>
        </w:rPr>
        <w:t>ганда здорового образа жизни.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2.Воспитание чувства коллективизма, товарищества, взаимовыручки, творческого мышления.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3.Совешенствование связи школы через привлечение к совместным общешкольным мероприятиям.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4.Воспитание» здорового духа соперничества». 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b/>
          <w:sz w:val="28"/>
          <w:szCs w:val="28"/>
        </w:rPr>
        <w:t>От класса: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команда 8 (4/4) человек</w:t>
      </w: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Тема </w:t>
      </w:r>
      <w:proofErr w:type="spellStart"/>
      <w:r w:rsidRPr="00576C0D">
        <w:rPr>
          <w:rFonts w:ascii="Times New Roman" w:eastAsia="Times New Roman" w:hAnsi="Times New Roman" w:cs="Times New Roman"/>
          <w:sz w:val="28"/>
          <w:szCs w:val="28"/>
        </w:rPr>
        <w:t>выступления-ЗОЖ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>(3-4минуты).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>Инвентарь: кегли, гимнастические палки, воздушные шары, баскетбольные мячи, скамейки.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>Вед:                 Внимание, внимание!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Начинаем наши соревнования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Под названием» Веселые старты»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Всем командам «</w:t>
      </w:r>
      <w:proofErr w:type="spellStart"/>
      <w:r w:rsidRPr="00576C0D">
        <w:rPr>
          <w:rFonts w:ascii="Times New Roman" w:eastAsia="Times New Roman" w:hAnsi="Times New Roman" w:cs="Times New Roman"/>
          <w:sz w:val="28"/>
          <w:szCs w:val="28"/>
        </w:rPr>
        <w:t>Физкульт-привет</w:t>
      </w:r>
      <w:proofErr w:type="spellEnd"/>
      <w:r w:rsidRPr="00576C0D">
        <w:rPr>
          <w:rFonts w:ascii="Times New Roman" w:eastAsia="Times New Roman" w:hAnsi="Times New Roman" w:cs="Times New Roman"/>
          <w:sz w:val="28"/>
          <w:szCs w:val="28"/>
        </w:rPr>
        <w:t>!»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Двадцать первый любит бег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Тех, кто любит бег.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Просим участников эстафеты</w:t>
      </w: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Не терять свои кроссовки и штиблеты.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b/>
          <w:sz w:val="28"/>
          <w:szCs w:val="28"/>
        </w:rPr>
        <w:t>1 конкурс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>Бег с кеглями. Передача сзади между ногами.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Вед:            </w:t>
      </w:r>
      <w:proofErr w:type="gramStart"/>
      <w:r w:rsidRPr="00576C0D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внутрь обруча войди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И друга в компанию пригласи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Быстро с другом ты расстанься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Когда дойдешь до поворота, его оставь,</w:t>
      </w: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Асам бег, не тормози.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b/>
          <w:sz w:val="28"/>
          <w:szCs w:val="28"/>
        </w:rPr>
        <w:t>2конкурс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Переправа в обручах.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Выступление класса.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Вед:             Наш веселый звонкий мяч 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 Ты куда пустился вскачь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Мы тебя пальцами коснемся</w:t>
      </w: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Ты от пола к нам вернешься.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b/>
          <w:sz w:val="28"/>
          <w:szCs w:val="28"/>
        </w:rPr>
        <w:t>3конкурс.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>С ведением мяча и передача мяча сзади между ногами».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lastRenderedPageBreak/>
        <w:t>Вед:            Шар воздушный не послушный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Крепко лбами его держите и</w:t>
      </w: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До финиша несите.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b/>
          <w:sz w:val="28"/>
          <w:szCs w:val="28"/>
        </w:rPr>
        <w:t>4конкурс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Переправа воздушного шара лбами в парах.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Выступление класса.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Вед:           На руках и на ногах вы будете </w:t>
      </w:r>
      <w:proofErr w:type="gramStart"/>
      <w:r w:rsidRPr="00576C0D">
        <w:rPr>
          <w:rFonts w:ascii="Times New Roman" w:eastAsia="Times New Roman" w:hAnsi="Times New Roman" w:cs="Times New Roman"/>
          <w:sz w:val="28"/>
          <w:szCs w:val="28"/>
        </w:rPr>
        <w:t>пятится</w:t>
      </w:r>
      <w:proofErr w:type="gramEnd"/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Потому что вы теперь каракатица.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b/>
          <w:sz w:val="28"/>
          <w:szCs w:val="28"/>
        </w:rPr>
        <w:t>5конкурс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>«Каракатица» мяч на животе.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>6конкурс «Посиделки». Команды усаживаются на скамейки мяч передают назад, последний бежит, получив мяч, вокруг стойки прибегает к скамейке, садится и передает мяч назад и т.д.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Выступление класса.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>Вед:                Девочки у Вас уже кончились силы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У Вас рядом есть сильные мальчики</w:t>
      </w: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Они пронесут Вас по залу как  бабочек.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6C0D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>Переноска пострадавшего на гимнастических палках.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>Вед: Верхом на мыльном пузыре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Готовы прыгать вы везде?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Кто же выше, кто же дальше,</w:t>
      </w: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Устремившись, скачет вдаль?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b/>
          <w:sz w:val="28"/>
          <w:szCs w:val="28"/>
        </w:rPr>
        <w:t>8 конкурс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76C0D">
        <w:rPr>
          <w:rFonts w:ascii="Times New Roman" w:eastAsia="Times New Roman" w:hAnsi="Times New Roman" w:cs="Times New Roman"/>
          <w:sz w:val="28"/>
          <w:szCs w:val="28"/>
        </w:rPr>
        <w:t>Мыльный пузырь». Прыгать на большом мяче, туда и обратно.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Выступление класса.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>Вед:            Победителей поздравляем</w:t>
      </w:r>
    </w:p>
    <w:p w:rsid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И награды вручаем.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0D">
        <w:rPr>
          <w:rFonts w:ascii="Times New Roman" w:eastAsia="Times New Roman" w:hAnsi="Times New Roman" w:cs="Times New Roman"/>
          <w:sz w:val="28"/>
          <w:szCs w:val="28"/>
        </w:rPr>
        <w:t xml:space="preserve">       Награждение команд грамотами.</w:t>
      </w:r>
    </w:p>
    <w:p w:rsidR="00576C0D" w:rsidRPr="00576C0D" w:rsidRDefault="00576C0D" w:rsidP="0057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7382" w:rsidRPr="00576C0D" w:rsidRDefault="003A7382">
      <w:pPr>
        <w:rPr>
          <w:rFonts w:ascii="Times New Roman" w:hAnsi="Times New Roman" w:cs="Times New Roman"/>
          <w:sz w:val="28"/>
          <w:szCs w:val="28"/>
        </w:rPr>
      </w:pPr>
    </w:p>
    <w:sectPr w:rsidR="003A7382" w:rsidRPr="00576C0D" w:rsidSect="003A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C0D"/>
    <w:rsid w:val="001F7B62"/>
    <w:rsid w:val="003A7382"/>
    <w:rsid w:val="00576C0D"/>
    <w:rsid w:val="00855E70"/>
    <w:rsid w:val="00DA7C13"/>
    <w:rsid w:val="00DD65D8"/>
    <w:rsid w:val="00EE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2275</Characters>
  <Application>Microsoft Office Word</Application>
  <DocSecurity>0</DocSecurity>
  <Lines>18</Lines>
  <Paragraphs>5</Paragraphs>
  <ScaleCrop>false</ScaleCrop>
  <Company>кабинет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пк</cp:lastModifiedBy>
  <cp:revision>4</cp:revision>
  <dcterms:created xsi:type="dcterms:W3CDTF">2015-10-19T14:13:00Z</dcterms:created>
  <dcterms:modified xsi:type="dcterms:W3CDTF">2015-12-17T15:51:00Z</dcterms:modified>
</cp:coreProperties>
</file>