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1" w:rsidRDefault="007C76F1"/>
    <w:p w:rsidR="00FA4F1B" w:rsidRDefault="007C76F1">
      <w:r>
        <w:t xml:space="preserve">                                            </w:t>
      </w:r>
      <w:r w:rsidR="003660C7">
        <w:t>НОД : «Я и моя семья</w:t>
      </w:r>
      <w:proofErr w:type="gramStart"/>
      <w:r w:rsidR="00D208D0">
        <w:t>.</w:t>
      </w:r>
      <w:r w:rsidR="003660C7">
        <w:t>»</w:t>
      </w:r>
      <w:r w:rsidR="00D208D0">
        <w:t xml:space="preserve">  </w:t>
      </w:r>
      <w:proofErr w:type="gramEnd"/>
      <w:r w:rsidR="00D208D0">
        <w:t>Выполнила: воспитатель ВКК  Кондаурова Л.А. МКДОУ « ЦРР-д.с.№4».</w:t>
      </w:r>
    </w:p>
    <w:p w:rsidR="003660C7" w:rsidRDefault="00011E93">
      <w:r>
        <w:t>Цель: Формирование представления</w:t>
      </w:r>
      <w:r w:rsidR="007C76F1">
        <w:t xml:space="preserve"> о семье как о людях</w:t>
      </w:r>
      <w:proofErr w:type="gramStart"/>
      <w:r w:rsidR="007C76F1">
        <w:t xml:space="preserve"> ,</w:t>
      </w:r>
      <w:proofErr w:type="gramEnd"/>
      <w:r w:rsidR="007C76F1">
        <w:t xml:space="preserve">которые живут вместе, любят друг друга, заботятся  друг о друге. </w:t>
      </w:r>
    </w:p>
    <w:p w:rsidR="007C76F1" w:rsidRDefault="007C76F1">
      <w:r>
        <w:t>Задачи: Воспитывать желание заботится о близких</w:t>
      </w:r>
      <w:proofErr w:type="gramStart"/>
      <w:r>
        <w:t xml:space="preserve"> .</w:t>
      </w:r>
      <w:proofErr w:type="gramEnd"/>
    </w:p>
    <w:p w:rsidR="007C76F1" w:rsidRDefault="007C76F1">
      <w:r>
        <w:t xml:space="preserve"> Развивать чувство гордости за свою семью.</w:t>
      </w:r>
    </w:p>
    <w:p w:rsidR="007C76F1" w:rsidRDefault="007C76F1">
      <w:r>
        <w:t xml:space="preserve">Ход </w:t>
      </w:r>
      <w:proofErr w:type="spellStart"/>
      <w:r>
        <w:t>НОДа</w:t>
      </w:r>
      <w:proofErr w:type="spellEnd"/>
      <w:r>
        <w:t>:- Ребята</w:t>
      </w:r>
      <w:proofErr w:type="gramStart"/>
      <w:r>
        <w:t xml:space="preserve"> ,</w:t>
      </w:r>
      <w:proofErr w:type="gramEnd"/>
      <w:r>
        <w:t xml:space="preserve"> сегодня у нас в группе открыта фотовыставка «Моя семья». Кто хочет рассказать о своей семье? ( Дети по желанию подходят к фотографии своей семьи</w:t>
      </w:r>
      <w:proofErr w:type="gramStart"/>
      <w:r>
        <w:t xml:space="preserve"> ,</w:t>
      </w:r>
      <w:proofErr w:type="gramEnd"/>
      <w:r>
        <w:t>рассказывают,</w:t>
      </w:r>
    </w:p>
    <w:p w:rsidR="007C76F1" w:rsidRDefault="00D11080">
      <w:r>
        <w:t>к</w:t>
      </w:r>
      <w:r w:rsidR="007C76F1">
        <w:t>то изображен. По ходу рассказов воспитатель спрашивает о членах семьи</w:t>
      </w:r>
      <w:proofErr w:type="gramStart"/>
      <w:r w:rsidR="007C76F1">
        <w:t xml:space="preserve"> ,</w:t>
      </w:r>
      <w:proofErr w:type="gramEnd"/>
      <w:r w:rsidR="007C76F1">
        <w:t>как кого зовут, в каком месте фотографировалась семья и т.д.)</w:t>
      </w:r>
    </w:p>
    <w:p w:rsidR="007C76F1" w:rsidRDefault="007C76F1">
      <w:r>
        <w:t>-Дети, а вы заметили, что все вы, когда рассказывали о своей семье, улыбались? (Потому что вы любите всех в своей семье; когда мама и папа рядом, всегда хорошее настроение</w:t>
      </w:r>
      <w:proofErr w:type="gramStart"/>
      <w:r>
        <w:t xml:space="preserve"> ,</w:t>
      </w:r>
      <w:proofErr w:type="gramEnd"/>
      <w:r>
        <w:t xml:space="preserve"> радость, счастье; приятно вспоминать тот день, когда все вместе. )</w:t>
      </w:r>
    </w:p>
    <w:p w:rsidR="007C76F1" w:rsidRDefault="007C76F1">
      <w:r>
        <w:t>-А вы всех любите одинаково или есть в семье кто-то, кого вы любите больше всех? Какой он?</w:t>
      </w:r>
    </w:p>
    <w:p w:rsidR="007C76F1" w:rsidRDefault="007C76F1">
      <w:r>
        <w:t>(Рассказы по желанию детей)</w:t>
      </w:r>
    </w:p>
    <w:p w:rsidR="00D11080" w:rsidRDefault="00D11080">
      <w:r>
        <w:t>Воспитатель предлагает детям иллюстрации из детских книг</w:t>
      </w:r>
      <w:proofErr w:type="gramStart"/>
      <w:r>
        <w:t xml:space="preserve"> ,</w:t>
      </w:r>
      <w:proofErr w:type="gramEnd"/>
      <w:r>
        <w:t xml:space="preserve"> где изображены семьи животных и птиц( петух, курица, птица с птенцами в гнезде; кошка с котятами и т.д.)</w:t>
      </w:r>
    </w:p>
    <w:p w:rsidR="00D11080" w:rsidRDefault="00D11080">
      <w:r>
        <w:t>-Как вы думаете</w:t>
      </w:r>
      <w:proofErr w:type="gramStart"/>
      <w:r>
        <w:t xml:space="preserve"> ,</w:t>
      </w:r>
      <w:proofErr w:type="gramEnd"/>
      <w:r>
        <w:t xml:space="preserve"> можно сказать , что на этих картинках  изображена семья? Почему? Что чувствует кошка рядом со своими маленькими котятами? Что чувствуют цыплята рядом с петухом и курицей? (дети отвечают на вопросы)</w:t>
      </w:r>
    </w:p>
    <w:p w:rsidR="00D11080" w:rsidRDefault="00D11080">
      <w:r>
        <w:t>-Правильно, и животные, и птицы испытывают чувство радости, когда находятся в окружении своей семьи, потому что дети радуют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D11080" w:rsidRDefault="00D11080">
      <w:r>
        <w:t>-Кто в вашей семье заботится о детях? Как  заботятся? (Разные варианты ответов детей)</w:t>
      </w:r>
    </w:p>
    <w:p w:rsidR="00D11080" w:rsidRDefault="00D11080">
      <w:r>
        <w:t>-А вы заботитесь о взрослых в своей семье?  Что помогаете делать</w:t>
      </w:r>
      <w:proofErr w:type="gramStart"/>
      <w:r>
        <w:t>?(</w:t>
      </w:r>
      <w:proofErr w:type="gramEnd"/>
      <w:r>
        <w:t>Ответы детей: помогаем мыть посуду, дедушке гвозди подаём, бабушке тапочки принесём, папе газету ищем, пылесосим коврики и т.д.)</w:t>
      </w:r>
    </w:p>
    <w:p w:rsidR="00D11080" w:rsidRDefault="00D11080">
      <w:r>
        <w:t>-Как хорошо, что у вас есть семья. Вы – самые счастливые дети на свете, потому что в ваших семьях любят друг друга, весело живут все вмест</w:t>
      </w:r>
      <w:proofErr w:type="gramStart"/>
      <w:r>
        <w:t>е(</w:t>
      </w:r>
      <w:proofErr w:type="gramEnd"/>
      <w:r>
        <w:t xml:space="preserve"> воспитатель предлагает поиграть в игру «Семья».) Вопросы к детям:- Кто самый старший в вашей семье? Кто самый младший? Кто кому мама? Кто кому сын? Для мамы ты кто? Для бабушки? Для брата?</w:t>
      </w:r>
    </w:p>
    <w:p w:rsidR="00D11080" w:rsidRDefault="00D11080">
      <w:r>
        <w:t>Воспитатель: Семьи бывают маленькие и большие. Главное</w:t>
      </w:r>
      <w:proofErr w:type="gramStart"/>
      <w:r>
        <w:t xml:space="preserve"> ,</w:t>
      </w:r>
      <w:proofErr w:type="gramEnd"/>
      <w:r>
        <w:t xml:space="preserve"> чтобы в семье были всегда мир, дружба, уважение, любовь друг к другу.</w:t>
      </w:r>
      <w:r w:rsidR="00014B2D">
        <w:t xml:space="preserve"> </w:t>
      </w:r>
    </w:p>
    <w:p w:rsidR="00D11080" w:rsidRDefault="00D11080">
      <w:r>
        <w:t>Семью почитали ещё с древних времён. Народ сложил много пословиц.</w:t>
      </w:r>
    </w:p>
    <w:p w:rsidR="00D11080" w:rsidRDefault="00D11080">
      <w:r>
        <w:lastRenderedPageBreak/>
        <w:t>При солнышке – тепло, при матер</w:t>
      </w:r>
      <w:proofErr w:type="gramStart"/>
      <w:r>
        <w:t>и-</w:t>
      </w:r>
      <w:proofErr w:type="gramEnd"/>
      <w:r>
        <w:t xml:space="preserve"> добро.</w:t>
      </w:r>
    </w:p>
    <w:p w:rsidR="00D11080" w:rsidRDefault="00D11080">
      <w:r>
        <w:t>Нет милее дружка, чем родная матушка.</w:t>
      </w:r>
    </w:p>
    <w:p w:rsidR="00D11080" w:rsidRDefault="00D11080">
      <w:r>
        <w:t>Вся семья вместе - и душа на месте.</w:t>
      </w:r>
    </w:p>
    <w:p w:rsidR="00D11080" w:rsidRDefault="00D11080">
      <w:r>
        <w:t xml:space="preserve">Золото и серебро не стареют, </w:t>
      </w:r>
      <w:proofErr w:type="gramStart"/>
      <w:r>
        <w:t>отец</w:t>
      </w:r>
      <w:proofErr w:type="gramEnd"/>
      <w:r>
        <w:t xml:space="preserve"> и мать цены не имеют.</w:t>
      </w:r>
    </w:p>
    <w:p w:rsidR="00D11080" w:rsidRDefault="00D11080">
      <w:r>
        <w:t xml:space="preserve">Воспитатель: Что бы вы хотели пожелать своей семье </w:t>
      </w:r>
      <w:proofErr w:type="gramStart"/>
      <w:r>
        <w:t>?(</w:t>
      </w:r>
      <w:proofErr w:type="gramEnd"/>
      <w:r>
        <w:t xml:space="preserve"> пожелания детей для своей семьи в различных вариантах) </w:t>
      </w:r>
    </w:p>
    <w:p w:rsidR="00D11080" w:rsidRDefault="00D11080">
      <w:r>
        <w:t>После занятия дети рисуют семью. Выставка работ.</w:t>
      </w:r>
    </w:p>
    <w:p w:rsidR="00D11080" w:rsidRDefault="00011E93">
      <w:r>
        <w:t xml:space="preserve">                                             Использованная литература:</w:t>
      </w:r>
    </w:p>
    <w:p w:rsidR="00011E93" w:rsidRDefault="00011E93" w:rsidP="00011E93">
      <w:pPr>
        <w:pStyle w:val="a3"/>
        <w:numPr>
          <w:ilvl w:val="0"/>
          <w:numId w:val="1"/>
        </w:numPr>
      </w:pPr>
      <w:r>
        <w:t xml:space="preserve"> «Конспекты занятий в старшей группе детского сада»-  </w:t>
      </w:r>
      <w:proofErr w:type="spellStart"/>
      <w:r>
        <w:t>Волчкова</w:t>
      </w:r>
      <w:proofErr w:type="spellEnd"/>
      <w:r>
        <w:t xml:space="preserve"> В.Н. ,Степанова Н.В. ТЦ «Учитель» г</w:t>
      </w:r>
      <w:proofErr w:type="gramStart"/>
      <w:r>
        <w:t>.В</w:t>
      </w:r>
      <w:proofErr w:type="gramEnd"/>
      <w:r>
        <w:t>оронеж.2004.</w:t>
      </w:r>
    </w:p>
    <w:p w:rsidR="00011E93" w:rsidRDefault="00011E93" w:rsidP="00011E93">
      <w:pPr>
        <w:pStyle w:val="a3"/>
        <w:numPr>
          <w:ilvl w:val="0"/>
          <w:numId w:val="1"/>
        </w:numPr>
      </w:pPr>
      <w:r>
        <w:t>«Основы православной культуры</w:t>
      </w:r>
      <w:proofErr w:type="gramStart"/>
      <w:r>
        <w:t>»-</w:t>
      </w:r>
      <w:proofErr w:type="gramEnd"/>
      <w:r>
        <w:t>Дорофеева Т.В. Воронеж 2007г.</w:t>
      </w:r>
    </w:p>
    <w:p w:rsidR="00D11080" w:rsidRDefault="00D11080"/>
    <w:p w:rsidR="00D11080" w:rsidRDefault="00D11080"/>
    <w:p w:rsidR="00211C12" w:rsidRDefault="00211C12"/>
    <w:p w:rsidR="007C76F1" w:rsidRDefault="007C76F1"/>
    <w:sectPr w:rsidR="007C76F1" w:rsidSect="00FA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C42"/>
    <w:multiLevelType w:val="hybridMultilevel"/>
    <w:tmpl w:val="70C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660C7"/>
    <w:rsid w:val="00011E93"/>
    <w:rsid w:val="00014B2D"/>
    <w:rsid w:val="00054FA3"/>
    <w:rsid w:val="000A3BD4"/>
    <w:rsid w:val="00211C12"/>
    <w:rsid w:val="00245034"/>
    <w:rsid w:val="002A2F6F"/>
    <w:rsid w:val="003526AD"/>
    <w:rsid w:val="00352931"/>
    <w:rsid w:val="003660C7"/>
    <w:rsid w:val="00373025"/>
    <w:rsid w:val="003948A3"/>
    <w:rsid w:val="003C01DA"/>
    <w:rsid w:val="004D0786"/>
    <w:rsid w:val="005216F4"/>
    <w:rsid w:val="0062706D"/>
    <w:rsid w:val="006F4E5A"/>
    <w:rsid w:val="00735C0A"/>
    <w:rsid w:val="00781B79"/>
    <w:rsid w:val="007B59E2"/>
    <w:rsid w:val="007C76F1"/>
    <w:rsid w:val="007F5EEC"/>
    <w:rsid w:val="00863BBE"/>
    <w:rsid w:val="009028DA"/>
    <w:rsid w:val="009842A3"/>
    <w:rsid w:val="00A405A7"/>
    <w:rsid w:val="00A66B09"/>
    <w:rsid w:val="00A938F1"/>
    <w:rsid w:val="00AA1F28"/>
    <w:rsid w:val="00AB2425"/>
    <w:rsid w:val="00B41049"/>
    <w:rsid w:val="00B42E2C"/>
    <w:rsid w:val="00BC3DF7"/>
    <w:rsid w:val="00C92E01"/>
    <w:rsid w:val="00C941B3"/>
    <w:rsid w:val="00CF48F8"/>
    <w:rsid w:val="00D11080"/>
    <w:rsid w:val="00D208D0"/>
    <w:rsid w:val="00D83FE5"/>
    <w:rsid w:val="00D927D6"/>
    <w:rsid w:val="00E1288E"/>
    <w:rsid w:val="00E23AE4"/>
    <w:rsid w:val="00EA321E"/>
    <w:rsid w:val="00EC0265"/>
    <w:rsid w:val="00F0463A"/>
    <w:rsid w:val="00F14DB0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456</Words>
  <Characters>2602</Characters>
  <Application>Microsoft Office Word</Application>
  <DocSecurity>0</DocSecurity>
  <Lines>21</Lines>
  <Paragraphs>6</Paragraphs>
  <ScaleCrop>false</ScaleCrop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</dc:creator>
  <cp:keywords/>
  <dc:description/>
  <cp:lastModifiedBy>МДОУ 4</cp:lastModifiedBy>
  <cp:revision>9</cp:revision>
  <dcterms:created xsi:type="dcterms:W3CDTF">2015-11-20T06:56:00Z</dcterms:created>
  <dcterms:modified xsi:type="dcterms:W3CDTF">2015-11-26T10:39:00Z</dcterms:modified>
</cp:coreProperties>
</file>