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CA" w:rsidRPr="005C6F8E" w:rsidRDefault="004E05CA" w:rsidP="004E05CA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C6F8E">
        <w:rPr>
          <w:rFonts w:ascii="Times New Roman" w:hAnsi="Times New Roman"/>
          <w:b/>
          <w:sz w:val="32"/>
          <w:szCs w:val="32"/>
        </w:rPr>
        <w:t>МДОУ «Детский сад «Колокольчик» р.п. Духовницкое Саратовской области.</w:t>
      </w:r>
    </w:p>
    <w:p w:rsidR="004E05CA" w:rsidRPr="005C6F8E" w:rsidRDefault="004E05CA" w:rsidP="004E05CA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05CA" w:rsidRPr="001E0E40" w:rsidRDefault="004E05CA" w:rsidP="004E05CA">
      <w:pPr>
        <w:jc w:val="center"/>
        <w:rPr>
          <w:rFonts w:ascii="Times New Roman" w:hAnsi="Times New Roman"/>
          <w:sz w:val="32"/>
          <w:szCs w:val="32"/>
        </w:rPr>
      </w:pPr>
    </w:p>
    <w:p w:rsidR="004E05CA" w:rsidRPr="001E0E40" w:rsidRDefault="004E05CA" w:rsidP="004E05CA">
      <w:pPr>
        <w:jc w:val="center"/>
        <w:rPr>
          <w:rFonts w:ascii="Times New Roman" w:hAnsi="Times New Roman"/>
          <w:sz w:val="32"/>
          <w:szCs w:val="32"/>
        </w:rPr>
      </w:pPr>
    </w:p>
    <w:p w:rsidR="004E05CA" w:rsidRPr="005C6F8E" w:rsidRDefault="004E05CA" w:rsidP="004E05CA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5C6F8E">
        <w:rPr>
          <w:rFonts w:ascii="Times New Roman" w:hAnsi="Times New Roman"/>
          <w:b/>
          <w:sz w:val="48"/>
          <w:szCs w:val="48"/>
        </w:rPr>
        <w:t>КОМПЛЕКСНО – ТЕМАТИЧЕСКИЙ ПЛАН</w:t>
      </w:r>
    </w:p>
    <w:p w:rsidR="004E05CA" w:rsidRPr="00EA3822" w:rsidRDefault="00E22EC5" w:rsidP="00EA382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EA3822">
        <w:rPr>
          <w:rFonts w:ascii="Times New Roman" w:hAnsi="Times New Roman"/>
          <w:b/>
          <w:sz w:val="32"/>
          <w:szCs w:val="32"/>
        </w:rPr>
        <w:t>В</w:t>
      </w:r>
      <w:r w:rsidR="004E05CA" w:rsidRPr="00EA3822">
        <w:rPr>
          <w:rFonts w:ascii="Times New Roman" w:hAnsi="Times New Roman"/>
          <w:b/>
          <w:sz w:val="32"/>
          <w:szCs w:val="32"/>
        </w:rPr>
        <w:t>оспитательно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4E05CA" w:rsidRPr="00EA3822">
        <w:rPr>
          <w:rFonts w:ascii="Times New Roman" w:hAnsi="Times New Roman"/>
          <w:b/>
          <w:sz w:val="32"/>
          <w:szCs w:val="32"/>
        </w:rPr>
        <w:t>–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E05CA" w:rsidRPr="00EA3822">
        <w:rPr>
          <w:rFonts w:ascii="Times New Roman" w:hAnsi="Times New Roman"/>
          <w:b/>
          <w:sz w:val="32"/>
          <w:szCs w:val="32"/>
        </w:rPr>
        <w:t>образовательной работы</w:t>
      </w:r>
    </w:p>
    <w:p w:rsidR="004E05CA" w:rsidRPr="00EA3822" w:rsidRDefault="004E05CA" w:rsidP="00EA382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A3822">
        <w:rPr>
          <w:rFonts w:ascii="Times New Roman" w:hAnsi="Times New Roman"/>
          <w:b/>
          <w:sz w:val="32"/>
          <w:szCs w:val="32"/>
        </w:rPr>
        <w:t>на  ноябрь 2015 года</w:t>
      </w:r>
    </w:p>
    <w:p w:rsidR="004E05CA" w:rsidRPr="00EA3822" w:rsidRDefault="004E05CA" w:rsidP="00EA382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A3822">
        <w:rPr>
          <w:rFonts w:ascii="Times New Roman" w:hAnsi="Times New Roman"/>
          <w:b/>
          <w:sz w:val="32"/>
          <w:szCs w:val="32"/>
        </w:rPr>
        <w:t>подготовительной  группы №8 «Почемучки»</w:t>
      </w:r>
    </w:p>
    <w:p w:rsidR="004E05CA" w:rsidRPr="001E0E40" w:rsidRDefault="004E05CA" w:rsidP="004E05CA">
      <w:pPr>
        <w:jc w:val="center"/>
        <w:rPr>
          <w:rFonts w:ascii="Times New Roman" w:hAnsi="Times New Roman"/>
          <w:sz w:val="32"/>
          <w:szCs w:val="32"/>
        </w:rPr>
      </w:pPr>
    </w:p>
    <w:p w:rsidR="004E05CA" w:rsidRPr="001E0E40" w:rsidRDefault="004E05CA" w:rsidP="004E05CA">
      <w:pPr>
        <w:jc w:val="center"/>
        <w:rPr>
          <w:rFonts w:ascii="Times New Roman" w:hAnsi="Times New Roman"/>
          <w:sz w:val="32"/>
          <w:szCs w:val="32"/>
        </w:rPr>
      </w:pPr>
    </w:p>
    <w:p w:rsidR="004E05CA" w:rsidRPr="005C6F8E" w:rsidRDefault="004E05CA" w:rsidP="004E05CA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C6F8E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Воспитатели: Беляева Г.Ф. </w:t>
      </w:r>
    </w:p>
    <w:p w:rsidR="004E05CA" w:rsidRPr="005C6F8E" w:rsidRDefault="004E05CA" w:rsidP="004E05C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C6F8E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</w:t>
      </w:r>
      <w:proofErr w:type="spellStart"/>
      <w:r w:rsidRPr="005C6F8E">
        <w:rPr>
          <w:rFonts w:ascii="Times New Roman" w:hAnsi="Times New Roman"/>
          <w:b/>
          <w:sz w:val="32"/>
          <w:szCs w:val="32"/>
        </w:rPr>
        <w:t>Фименкова</w:t>
      </w:r>
      <w:proofErr w:type="spellEnd"/>
      <w:r w:rsidRPr="005C6F8E">
        <w:rPr>
          <w:rFonts w:ascii="Times New Roman" w:hAnsi="Times New Roman"/>
          <w:b/>
          <w:sz w:val="32"/>
          <w:szCs w:val="32"/>
        </w:rPr>
        <w:t xml:space="preserve"> С.А</w:t>
      </w:r>
    </w:p>
    <w:p w:rsidR="004E05CA" w:rsidRPr="005C6F8E" w:rsidRDefault="004E05CA" w:rsidP="004E05CA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4E05CA" w:rsidRDefault="004E05CA" w:rsidP="004E05CA">
      <w:pPr>
        <w:spacing w:after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4E05CA" w:rsidRDefault="004E05CA" w:rsidP="004E05CA">
      <w:pPr>
        <w:spacing w:after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4E05CA" w:rsidRDefault="004E05CA" w:rsidP="004E0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5CA" w:rsidRDefault="004E05CA" w:rsidP="004E0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D19" w:rsidRDefault="00AA7D19" w:rsidP="00AA7D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57C6" w:rsidRDefault="00C857C6" w:rsidP="00AA7D19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DC2F9A">
        <w:rPr>
          <w:rFonts w:ascii="Times New Roman" w:hAnsi="Times New Roman"/>
          <w:b/>
          <w:sz w:val="40"/>
          <w:szCs w:val="40"/>
        </w:rPr>
        <w:lastRenderedPageBreak/>
        <w:t xml:space="preserve">Комплексно-тематический план </w:t>
      </w:r>
      <w:r w:rsidRPr="00DC2F9A">
        <w:rPr>
          <w:rFonts w:ascii="Times New Roman" w:hAnsi="Times New Roman"/>
          <w:b/>
          <w:i/>
          <w:color w:val="FF0000"/>
          <w:sz w:val="40"/>
          <w:szCs w:val="40"/>
        </w:rPr>
        <w:t xml:space="preserve">на 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Ноябрь  </w:t>
      </w:r>
      <w:r w:rsidRPr="00DC2F9A">
        <w:rPr>
          <w:rFonts w:ascii="Times New Roman" w:hAnsi="Times New Roman"/>
          <w:b/>
          <w:sz w:val="40"/>
          <w:szCs w:val="40"/>
        </w:rPr>
        <w:t>2015 года</w:t>
      </w:r>
    </w:p>
    <w:p w:rsidR="00C857C6" w:rsidRPr="00DC2F9A" w:rsidRDefault="00C857C6" w:rsidP="00C857C6">
      <w:pPr>
        <w:spacing w:after="0" w:line="240" w:lineRule="auto"/>
        <w:ind w:firstLine="426"/>
        <w:rPr>
          <w:rFonts w:ascii="Times New Roman" w:hAnsi="Times New Roman"/>
          <w:b/>
          <w:sz w:val="32"/>
          <w:szCs w:val="32"/>
        </w:rPr>
      </w:pPr>
      <w:r w:rsidRPr="00DC2F9A">
        <w:rPr>
          <w:rFonts w:ascii="Times New Roman" w:hAnsi="Times New Roman"/>
          <w:b/>
          <w:i/>
          <w:sz w:val="32"/>
          <w:szCs w:val="32"/>
        </w:rPr>
        <w:t>(общая сетка)</w:t>
      </w:r>
    </w:p>
    <w:p w:rsidR="00C857C6" w:rsidRPr="00F7574B" w:rsidRDefault="00C857C6" w:rsidP="00C85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EEF">
        <w:rPr>
          <w:rFonts w:ascii="Times New Roman" w:hAnsi="Times New Roman"/>
          <w:sz w:val="24"/>
          <w:szCs w:val="24"/>
        </w:rPr>
        <w:t xml:space="preserve">      </w:t>
      </w:r>
      <w:r w:rsidRPr="00F7574B">
        <w:rPr>
          <w:rFonts w:ascii="Times New Roman" w:hAnsi="Times New Roman"/>
          <w:sz w:val="28"/>
          <w:szCs w:val="28"/>
        </w:rPr>
        <w:t xml:space="preserve">Подготовительная группа  №8 «Почемучки»                </w:t>
      </w:r>
    </w:p>
    <w:p w:rsidR="00C857C6" w:rsidRPr="00F7574B" w:rsidRDefault="00C857C6" w:rsidP="00C857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57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Воспитатели: Беляева Г.Ф.</w:t>
      </w:r>
    </w:p>
    <w:p w:rsidR="00C857C6" w:rsidRPr="00F7574B" w:rsidRDefault="00C857C6" w:rsidP="00C857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57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F7574B">
        <w:rPr>
          <w:rFonts w:ascii="Times New Roman" w:hAnsi="Times New Roman"/>
          <w:sz w:val="28"/>
          <w:szCs w:val="28"/>
        </w:rPr>
        <w:t>Фименкова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С.А.</w:t>
      </w:r>
    </w:p>
    <w:p w:rsidR="00C857C6" w:rsidRPr="006C2F37" w:rsidRDefault="00C857C6" w:rsidP="00F757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tbl>
      <w:tblPr>
        <w:tblStyle w:val="a3"/>
        <w:tblW w:w="5000" w:type="pct"/>
        <w:tblLook w:val="04A0"/>
      </w:tblPr>
      <w:tblGrid>
        <w:gridCol w:w="1723"/>
        <w:gridCol w:w="2610"/>
        <w:gridCol w:w="1732"/>
        <w:gridCol w:w="2132"/>
        <w:gridCol w:w="2123"/>
        <w:gridCol w:w="2343"/>
        <w:gridCol w:w="2123"/>
      </w:tblGrid>
      <w:tr w:rsidR="00C857C6" w:rsidTr="00A81859">
        <w:tc>
          <w:tcPr>
            <w:tcW w:w="595" w:type="pct"/>
          </w:tcPr>
          <w:p w:rsidR="00C857C6" w:rsidRDefault="00C857C6" w:rsidP="00E75B6C">
            <w:pPr>
              <w:rPr>
                <w:rFonts w:ascii="Times New Roman" w:hAnsi="Times New Roman"/>
                <w:b/>
                <w:i/>
                <w:sz w:val="24"/>
                <w:szCs w:val="24"/>
                <w:u w:val="dotDotDash"/>
              </w:rPr>
            </w:pPr>
            <w:r w:rsidRPr="00DC2F9A">
              <w:rPr>
                <w:rFonts w:ascii="Times New Roman" w:hAnsi="Times New Roman"/>
                <w:b/>
                <w:i/>
                <w:sz w:val="24"/>
                <w:szCs w:val="24"/>
                <w:u w:val="dotDotDash"/>
              </w:rPr>
              <w:t>Тема месяца:</w:t>
            </w:r>
          </w:p>
          <w:p w:rsidR="00C857C6" w:rsidRPr="00D77EEF" w:rsidRDefault="00C857C6" w:rsidP="00E75B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7EE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«Это наша Родина!»</w:t>
            </w:r>
          </w:p>
        </w:tc>
        <w:tc>
          <w:tcPr>
            <w:tcW w:w="895" w:type="pct"/>
          </w:tcPr>
          <w:p w:rsidR="00C857C6" w:rsidRPr="00DC2F9A" w:rsidRDefault="00C857C6" w:rsidP="00E75B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F9A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Тематические недели</w:t>
            </w:r>
          </w:p>
        </w:tc>
        <w:tc>
          <w:tcPr>
            <w:tcW w:w="598" w:type="pct"/>
          </w:tcPr>
          <w:p w:rsidR="00C857C6" w:rsidRPr="00DC2F9A" w:rsidRDefault="00C857C6" w:rsidP="00E75B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F9A">
              <w:rPr>
                <w:rFonts w:ascii="Times New Roman" w:hAnsi="Times New Roman"/>
                <w:b/>
                <w:i/>
                <w:sz w:val="24"/>
                <w:szCs w:val="24"/>
              </w:rPr>
              <w:t>Проекты</w:t>
            </w:r>
          </w:p>
        </w:tc>
        <w:tc>
          <w:tcPr>
            <w:tcW w:w="733" w:type="pct"/>
          </w:tcPr>
          <w:p w:rsidR="00C857C6" w:rsidRPr="00DC2F9A" w:rsidRDefault="00C857C6" w:rsidP="00E75B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F9A">
              <w:rPr>
                <w:rFonts w:ascii="Times New Roman" w:hAnsi="Times New Roman"/>
                <w:b/>
                <w:i/>
                <w:sz w:val="24"/>
                <w:szCs w:val="24"/>
              </w:rPr>
              <w:t>Развлечения, оздоровительные мероприятия</w:t>
            </w:r>
          </w:p>
        </w:tc>
        <w:tc>
          <w:tcPr>
            <w:tcW w:w="730" w:type="pct"/>
          </w:tcPr>
          <w:p w:rsidR="00C857C6" w:rsidRPr="00DC2F9A" w:rsidRDefault="00C857C6" w:rsidP="00E75B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F9A">
              <w:rPr>
                <w:rFonts w:ascii="Times New Roman" w:hAnsi="Times New Roman"/>
                <w:b/>
                <w:i/>
                <w:sz w:val="24"/>
                <w:szCs w:val="24"/>
              </w:rPr>
              <w:t>Сезонные явления</w:t>
            </w:r>
          </w:p>
        </w:tc>
        <w:tc>
          <w:tcPr>
            <w:tcW w:w="719" w:type="pct"/>
          </w:tcPr>
          <w:p w:rsidR="00C857C6" w:rsidRPr="00DC2F9A" w:rsidRDefault="00C857C6" w:rsidP="00E75B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F9A">
              <w:rPr>
                <w:rFonts w:ascii="Times New Roman" w:hAnsi="Times New Roman"/>
                <w:b/>
                <w:i/>
                <w:sz w:val="24"/>
                <w:szCs w:val="24"/>
              </w:rPr>
              <w:t>Календарные праздники</w:t>
            </w:r>
          </w:p>
        </w:tc>
        <w:tc>
          <w:tcPr>
            <w:tcW w:w="731" w:type="pct"/>
          </w:tcPr>
          <w:p w:rsidR="00C857C6" w:rsidRPr="00DC2F9A" w:rsidRDefault="00C857C6" w:rsidP="00E75B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C2F9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Познавалельно-исследовательс</w:t>
            </w:r>
            <w:proofErr w:type="spellEnd"/>
            <w:r w:rsidRPr="00DC2F9A">
              <w:rPr>
                <w:rFonts w:ascii="Times New Roman" w:hAnsi="Times New Roman"/>
                <w:b/>
                <w:i/>
                <w:sz w:val="24"/>
                <w:szCs w:val="24"/>
              </w:rPr>
              <w:t>. деятельность</w:t>
            </w:r>
          </w:p>
        </w:tc>
      </w:tr>
      <w:tr w:rsidR="00C857C6" w:rsidRPr="00D77EEF" w:rsidTr="00A81859">
        <w:tc>
          <w:tcPr>
            <w:tcW w:w="595" w:type="pct"/>
          </w:tcPr>
          <w:p w:rsidR="00C857C6" w:rsidRPr="00D77EEF" w:rsidRDefault="00C857C6" w:rsidP="00E75B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857C6" w:rsidRPr="00D77EEF" w:rsidRDefault="00C857C6" w:rsidP="00E75B6C">
            <w:pPr>
              <w:rPr>
                <w:rFonts w:ascii="Times New Roman" w:hAnsi="Times New Roman"/>
                <w:sz w:val="24"/>
                <w:szCs w:val="24"/>
                <w:u w:val="double"/>
              </w:rPr>
            </w:pPr>
            <w:r w:rsidRPr="00D77EEF">
              <w:rPr>
                <w:rFonts w:ascii="Times New Roman" w:hAnsi="Times New Roman"/>
                <w:sz w:val="24"/>
                <w:szCs w:val="24"/>
                <w:u w:val="double"/>
              </w:rPr>
              <w:t>1 неделя</w:t>
            </w:r>
          </w:p>
          <w:p w:rsidR="00C857C6" w:rsidRPr="00D77EEF" w:rsidRDefault="00C857C6" w:rsidP="00E75B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</w:tcPr>
          <w:p w:rsidR="00C857C6" w:rsidRPr="00F7574B" w:rsidRDefault="00C857C6" w:rsidP="00C857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74B">
              <w:rPr>
                <w:rFonts w:ascii="Times New Roman" w:eastAsia="Times New Roman" w:hAnsi="Times New Roman"/>
                <w:sz w:val="28"/>
                <w:szCs w:val="28"/>
              </w:rPr>
              <w:t>« Семь Я – это дом мой и семья!»</w:t>
            </w:r>
          </w:p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C857C6" w:rsidRPr="00F7574B" w:rsidRDefault="00C857C6" w:rsidP="00C857C6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«Осторожно, пешеход!»</w:t>
            </w:r>
          </w:p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C857C6" w:rsidRPr="00F7574B" w:rsidRDefault="00C857C6" w:rsidP="00C857C6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«Пасмурно, облачно»</w:t>
            </w:r>
          </w:p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C857C6" w:rsidRPr="00F7574B" w:rsidRDefault="00C857C6" w:rsidP="00C857C6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4.11. – День народного единства</w:t>
            </w:r>
          </w:p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</w:tcPr>
          <w:p w:rsidR="00C857C6" w:rsidRPr="00F7574B" w:rsidRDefault="00C857C6" w:rsidP="00C857C6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«Мокрый песок»</w:t>
            </w:r>
          </w:p>
        </w:tc>
      </w:tr>
      <w:tr w:rsidR="00C857C6" w:rsidRPr="00D77EEF" w:rsidTr="00A81859">
        <w:tc>
          <w:tcPr>
            <w:tcW w:w="595" w:type="pct"/>
          </w:tcPr>
          <w:p w:rsidR="00C857C6" w:rsidRPr="00D77EEF" w:rsidRDefault="00C857C6" w:rsidP="00E75B6C">
            <w:pPr>
              <w:rPr>
                <w:rFonts w:ascii="Times New Roman" w:hAnsi="Times New Roman"/>
                <w:sz w:val="24"/>
                <w:szCs w:val="24"/>
                <w:u w:val="double"/>
              </w:rPr>
            </w:pPr>
          </w:p>
          <w:p w:rsidR="00C857C6" w:rsidRPr="00D77EEF" w:rsidRDefault="00C857C6" w:rsidP="00E75B6C">
            <w:pPr>
              <w:rPr>
                <w:rFonts w:ascii="Times New Roman" w:hAnsi="Times New Roman"/>
                <w:sz w:val="24"/>
                <w:szCs w:val="24"/>
                <w:u w:val="double"/>
              </w:rPr>
            </w:pPr>
            <w:r w:rsidRPr="00D77EEF">
              <w:rPr>
                <w:rFonts w:ascii="Times New Roman" w:hAnsi="Times New Roman"/>
                <w:sz w:val="24"/>
                <w:szCs w:val="24"/>
                <w:u w:val="double"/>
              </w:rPr>
              <w:t>2 неделя</w:t>
            </w:r>
          </w:p>
          <w:p w:rsidR="00C857C6" w:rsidRPr="00D77EEF" w:rsidRDefault="00C857C6" w:rsidP="00E75B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C857C6" w:rsidRPr="00F7574B" w:rsidRDefault="00C857C6" w:rsidP="00C857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74B">
              <w:rPr>
                <w:rFonts w:ascii="Times New Roman" w:eastAsia="Times New Roman" w:hAnsi="Times New Roman"/>
                <w:sz w:val="28"/>
                <w:szCs w:val="28"/>
              </w:rPr>
              <w:t>« Мой посёлок – Духовницкое»</w:t>
            </w:r>
          </w:p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C857C6" w:rsidRPr="00F7574B" w:rsidRDefault="00C857C6" w:rsidP="006C49F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«Кукольный спектакль «Маша и медведь»</w:t>
            </w:r>
          </w:p>
        </w:tc>
        <w:tc>
          <w:tcPr>
            <w:tcW w:w="730" w:type="pct"/>
          </w:tcPr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«Массовое появление синиц около домов»</w:t>
            </w:r>
          </w:p>
        </w:tc>
        <w:tc>
          <w:tcPr>
            <w:tcW w:w="719" w:type="pct"/>
          </w:tcPr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</w:tcPr>
          <w:p w:rsidR="00C857C6" w:rsidRPr="00F7574B" w:rsidRDefault="00C857C6" w:rsidP="00C857C6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«Пар – это тоже вода»</w:t>
            </w:r>
          </w:p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7C6" w:rsidRPr="00D77EEF" w:rsidTr="00A81859">
        <w:tc>
          <w:tcPr>
            <w:tcW w:w="595" w:type="pct"/>
          </w:tcPr>
          <w:p w:rsidR="00C857C6" w:rsidRPr="00D77EEF" w:rsidRDefault="00C857C6" w:rsidP="00E75B6C">
            <w:pPr>
              <w:rPr>
                <w:rFonts w:ascii="Times New Roman" w:hAnsi="Times New Roman"/>
                <w:sz w:val="24"/>
                <w:szCs w:val="24"/>
                <w:u w:val="double"/>
              </w:rPr>
            </w:pPr>
          </w:p>
          <w:p w:rsidR="00C857C6" w:rsidRPr="00D77EEF" w:rsidRDefault="00C857C6" w:rsidP="00E75B6C">
            <w:pPr>
              <w:rPr>
                <w:rFonts w:ascii="Times New Roman" w:hAnsi="Times New Roman"/>
                <w:sz w:val="24"/>
                <w:szCs w:val="24"/>
                <w:u w:val="double"/>
              </w:rPr>
            </w:pPr>
            <w:r w:rsidRPr="00D77EEF">
              <w:rPr>
                <w:rFonts w:ascii="Times New Roman" w:hAnsi="Times New Roman"/>
                <w:sz w:val="24"/>
                <w:szCs w:val="24"/>
                <w:u w:val="double"/>
              </w:rPr>
              <w:t>3 неделя</w:t>
            </w:r>
          </w:p>
          <w:p w:rsidR="00C857C6" w:rsidRPr="00D77EEF" w:rsidRDefault="00C857C6" w:rsidP="00E75B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C857C6" w:rsidRPr="00F7574B" w:rsidRDefault="00C857C6" w:rsidP="00C857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74B">
              <w:rPr>
                <w:rFonts w:ascii="Times New Roman" w:eastAsia="Times New Roman" w:hAnsi="Times New Roman"/>
                <w:sz w:val="28"/>
                <w:szCs w:val="28"/>
              </w:rPr>
              <w:t>«Моя родина – Россия»</w:t>
            </w:r>
          </w:p>
          <w:p w:rsidR="00C857C6" w:rsidRPr="00F7574B" w:rsidRDefault="00C857C6" w:rsidP="00C857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C857C6" w:rsidRPr="00F7574B" w:rsidRDefault="00C857C6" w:rsidP="00C857C6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«Моя родина – Россия»</w:t>
            </w:r>
          </w:p>
          <w:p w:rsidR="00AA7D19" w:rsidRPr="00F7574B" w:rsidRDefault="00AA7D19" w:rsidP="00C857C6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(3</w:t>
            </w:r>
            <w:r w:rsidR="00A81859">
              <w:rPr>
                <w:rFonts w:ascii="Times New Roman" w:hAnsi="Times New Roman"/>
                <w:sz w:val="28"/>
                <w:szCs w:val="28"/>
              </w:rPr>
              <w:t>-</w:t>
            </w:r>
            <w:r w:rsidRPr="00F7574B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proofErr w:type="spellStart"/>
            <w:r w:rsidRPr="00F7574B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F7574B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C857C6" w:rsidRPr="00F7574B" w:rsidRDefault="00C857C6" w:rsidP="00C857C6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«В гостях у сказки»</w:t>
            </w:r>
          </w:p>
          <w:p w:rsidR="00C857C6" w:rsidRPr="00F7574B" w:rsidRDefault="00C857C6" w:rsidP="00C857C6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 xml:space="preserve"> (Викторина)</w:t>
            </w:r>
          </w:p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«Холоден батюшка октябрь, а ноябрь его перехолодил»</w:t>
            </w:r>
          </w:p>
        </w:tc>
        <w:tc>
          <w:tcPr>
            <w:tcW w:w="719" w:type="pct"/>
          </w:tcPr>
          <w:p w:rsidR="00D77EEF" w:rsidRPr="00F7574B" w:rsidRDefault="00D77EEF" w:rsidP="00D77EEF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16.11. –  День дружбы (Международный день толерантности)</w:t>
            </w:r>
          </w:p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</w:tcPr>
          <w:p w:rsidR="00C857C6" w:rsidRPr="00F7574B" w:rsidRDefault="00C857C6" w:rsidP="00C857C6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 xml:space="preserve"> «Вода – жидкая, может течь»</w:t>
            </w:r>
          </w:p>
          <w:p w:rsidR="00C857C6" w:rsidRPr="00F7574B" w:rsidRDefault="00C857C6" w:rsidP="00C857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7C6" w:rsidRPr="00D77EEF" w:rsidTr="00A81859">
        <w:tc>
          <w:tcPr>
            <w:tcW w:w="595" w:type="pct"/>
          </w:tcPr>
          <w:p w:rsidR="00C857C6" w:rsidRPr="00D77EEF" w:rsidRDefault="00C857C6" w:rsidP="00E75B6C">
            <w:pPr>
              <w:rPr>
                <w:rFonts w:ascii="Times New Roman" w:hAnsi="Times New Roman"/>
                <w:sz w:val="24"/>
                <w:szCs w:val="24"/>
                <w:u w:val="double"/>
              </w:rPr>
            </w:pPr>
          </w:p>
          <w:p w:rsidR="00C857C6" w:rsidRPr="00D77EEF" w:rsidRDefault="00C857C6" w:rsidP="00E75B6C">
            <w:pPr>
              <w:rPr>
                <w:rFonts w:ascii="Times New Roman" w:hAnsi="Times New Roman"/>
                <w:sz w:val="24"/>
                <w:szCs w:val="24"/>
                <w:u w:val="double"/>
              </w:rPr>
            </w:pPr>
            <w:r w:rsidRPr="00D77EEF">
              <w:rPr>
                <w:rFonts w:ascii="Times New Roman" w:hAnsi="Times New Roman"/>
                <w:sz w:val="24"/>
                <w:szCs w:val="24"/>
                <w:u w:val="double"/>
              </w:rPr>
              <w:t>4 неделя</w:t>
            </w:r>
          </w:p>
          <w:p w:rsidR="00C857C6" w:rsidRPr="00D77EEF" w:rsidRDefault="00C857C6" w:rsidP="00E75B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  <w:u w:val="double"/>
              </w:rPr>
            </w:pPr>
          </w:p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eastAsia="Times New Roman" w:hAnsi="Times New Roman"/>
                <w:sz w:val="28"/>
                <w:szCs w:val="28"/>
              </w:rPr>
              <w:t>« Мамина неделя»</w:t>
            </w:r>
          </w:p>
        </w:tc>
        <w:tc>
          <w:tcPr>
            <w:tcW w:w="598" w:type="pct"/>
          </w:tcPr>
          <w:p w:rsidR="00C857C6" w:rsidRPr="00F7574B" w:rsidRDefault="00C857C6" w:rsidP="00C857C6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«Нет лучше дружка, чем родная матушка»</w:t>
            </w:r>
          </w:p>
          <w:p w:rsidR="00C857C6" w:rsidRPr="00F7574B" w:rsidRDefault="00AA7D19" w:rsidP="00E75B6C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(неделя)</w:t>
            </w:r>
          </w:p>
        </w:tc>
        <w:tc>
          <w:tcPr>
            <w:tcW w:w="733" w:type="pct"/>
          </w:tcPr>
          <w:p w:rsidR="00C857C6" w:rsidRPr="00F7574B" w:rsidRDefault="00C857C6" w:rsidP="00C857C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«Выпьем чаю вместе     с мамой»</w:t>
            </w:r>
          </w:p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«Короткие дни, длинные            ночи»</w:t>
            </w:r>
          </w:p>
        </w:tc>
        <w:tc>
          <w:tcPr>
            <w:tcW w:w="719" w:type="pct"/>
          </w:tcPr>
          <w:p w:rsidR="00C857C6" w:rsidRPr="00F7574B" w:rsidRDefault="00C857C6" w:rsidP="00C857C6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29.11. – День Матери</w:t>
            </w:r>
          </w:p>
          <w:p w:rsidR="00C857C6" w:rsidRPr="00F7574B" w:rsidRDefault="00C857C6" w:rsidP="00E75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</w:tcPr>
          <w:p w:rsidR="006C49F8" w:rsidRPr="00F7574B" w:rsidRDefault="006C49F8" w:rsidP="006C49F8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 xml:space="preserve">Это кто? </w:t>
            </w:r>
          </w:p>
          <w:p w:rsidR="00C857C6" w:rsidRPr="00F7574B" w:rsidRDefault="006C49F8" w:rsidP="006C49F8">
            <w:pPr>
              <w:rPr>
                <w:rFonts w:ascii="Times New Roman" w:hAnsi="Times New Roman"/>
                <w:sz w:val="28"/>
                <w:szCs w:val="28"/>
              </w:rPr>
            </w:pPr>
            <w:r w:rsidRPr="00F7574B">
              <w:rPr>
                <w:rFonts w:ascii="Times New Roman" w:hAnsi="Times New Roman"/>
                <w:sz w:val="28"/>
                <w:szCs w:val="28"/>
              </w:rPr>
              <w:t>Теневой театр</w:t>
            </w:r>
          </w:p>
        </w:tc>
      </w:tr>
    </w:tbl>
    <w:p w:rsidR="00E12FE8" w:rsidRPr="00411815" w:rsidRDefault="00E12FE8" w:rsidP="00E12FE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411815">
        <w:rPr>
          <w:rFonts w:ascii="Times New Roman" w:hAnsi="Times New Roman"/>
          <w:b/>
          <w:i/>
          <w:sz w:val="36"/>
          <w:szCs w:val="36"/>
        </w:rPr>
        <w:lastRenderedPageBreak/>
        <w:t>Развёрнутое планирование</w:t>
      </w:r>
      <w:r w:rsidRPr="00411815">
        <w:rPr>
          <w:rFonts w:ascii="Times New Roman" w:hAnsi="Times New Roman"/>
          <w:sz w:val="36"/>
          <w:szCs w:val="36"/>
        </w:rPr>
        <w:t xml:space="preserve"> </w:t>
      </w:r>
      <w:r w:rsidRPr="00411815">
        <w:rPr>
          <w:rFonts w:ascii="Times New Roman" w:hAnsi="Times New Roman"/>
          <w:i/>
          <w:color w:val="C00000"/>
          <w:sz w:val="36"/>
          <w:szCs w:val="36"/>
        </w:rPr>
        <w:t xml:space="preserve">на </w:t>
      </w:r>
      <w:r>
        <w:rPr>
          <w:rFonts w:ascii="Times New Roman" w:hAnsi="Times New Roman"/>
          <w:i/>
          <w:color w:val="C00000"/>
          <w:sz w:val="36"/>
          <w:szCs w:val="36"/>
        </w:rPr>
        <w:t>ноябрь</w:t>
      </w:r>
      <w:r w:rsidRPr="00411815">
        <w:rPr>
          <w:rFonts w:ascii="Times New Roman" w:hAnsi="Times New Roman"/>
          <w:sz w:val="36"/>
          <w:szCs w:val="36"/>
        </w:rPr>
        <w:t xml:space="preserve"> </w:t>
      </w:r>
      <w:r w:rsidRPr="00411815">
        <w:rPr>
          <w:rFonts w:ascii="Times New Roman" w:hAnsi="Times New Roman"/>
          <w:b/>
          <w:i/>
          <w:sz w:val="36"/>
          <w:szCs w:val="36"/>
        </w:rPr>
        <w:t>месяц</w:t>
      </w:r>
    </w:p>
    <w:p w:rsidR="004E05CA" w:rsidRDefault="004E05CA" w:rsidP="004E05C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"/>
        <w:gridCol w:w="1985"/>
        <w:gridCol w:w="3969"/>
        <w:gridCol w:w="4394"/>
        <w:gridCol w:w="4394"/>
      </w:tblGrid>
      <w:tr w:rsidR="004E05CA" w:rsidRPr="00E57284" w:rsidTr="00E57700">
        <w:trPr>
          <w:trHeight w:val="523"/>
        </w:trPr>
        <w:tc>
          <w:tcPr>
            <w:tcW w:w="250" w:type="dxa"/>
          </w:tcPr>
          <w:p w:rsidR="004E05CA" w:rsidRPr="00E57284" w:rsidRDefault="004E05CA" w:rsidP="00E12FE8">
            <w:pPr>
              <w:ind w:right="-3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2FE8" w:rsidRDefault="00E12FE8" w:rsidP="006C49F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  <w:p w:rsidR="004E05CA" w:rsidRPr="00E57284" w:rsidRDefault="00E12FE8" w:rsidP="006C49F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3969" w:type="dxa"/>
          </w:tcPr>
          <w:p w:rsidR="00E12FE8" w:rsidRDefault="00E12FE8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4E05CA" w:rsidRPr="00E57284" w:rsidRDefault="00E12FE8" w:rsidP="00E12FE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394" w:type="dxa"/>
          </w:tcPr>
          <w:p w:rsidR="004E05CA" w:rsidRPr="00E57284" w:rsidRDefault="004E05CA" w:rsidP="00E12FE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394" w:type="dxa"/>
          </w:tcPr>
          <w:p w:rsidR="004E05CA" w:rsidRPr="00E57284" w:rsidRDefault="004E05CA" w:rsidP="006C49F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r w:rsidR="006C49F8">
              <w:rPr>
                <w:rFonts w:ascii="Times New Roman" w:hAnsi="Times New Roman"/>
                <w:b/>
                <w:sz w:val="28"/>
                <w:szCs w:val="28"/>
              </w:rPr>
              <w:t xml:space="preserve">, форма </w:t>
            </w:r>
            <w:r w:rsidRPr="00E57284"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</w:tcPr>
          <w:p w:rsidR="00E12FE8" w:rsidRPr="00E57284" w:rsidRDefault="00E12FE8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700" w:rsidRPr="00B1455C" w:rsidRDefault="00E57700" w:rsidP="00E5770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455C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E57700" w:rsidRPr="00E57700" w:rsidRDefault="00E57700" w:rsidP="00E57700">
            <w:pPr>
              <w:ind w:right="-337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  <w:r w:rsidRPr="00E57700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«Это наша Родина!»</w:t>
            </w:r>
          </w:p>
          <w:p w:rsidR="00E57700" w:rsidRDefault="00E12FE8" w:rsidP="00E5770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1E6C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E12FE8" w:rsidRPr="00E57284" w:rsidRDefault="00E12FE8" w:rsidP="00E5770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2.11.-6.11.</w:t>
            </w:r>
          </w:p>
          <w:p w:rsidR="004E05CA" w:rsidRPr="00E57284" w:rsidRDefault="00E12FE8" w:rsidP="00E5770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</w:rPr>
              <w:t>Вт.- Пт.</w:t>
            </w:r>
          </w:p>
        </w:tc>
        <w:tc>
          <w:tcPr>
            <w:tcW w:w="3969" w:type="dxa"/>
          </w:tcPr>
          <w:p w:rsidR="004E05CA" w:rsidRPr="00E57284" w:rsidRDefault="004E05CA" w:rsidP="00E12FE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Тематическая неделя</w:t>
            </w:r>
          </w:p>
          <w:p w:rsidR="00B1455C" w:rsidRDefault="00A522A9" w:rsidP="00B1455C">
            <w:pPr>
              <w:spacing w:after="0"/>
              <w:ind w:right="-33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B1455C" w:rsidRPr="00B1455C">
              <w:rPr>
                <w:rFonts w:ascii="Times New Roman" w:eastAsia="Times New Roman" w:hAnsi="Times New Roman"/>
                <w:sz w:val="28"/>
                <w:szCs w:val="28"/>
              </w:rPr>
              <w:t>Семь Я – это дом мой</w:t>
            </w:r>
          </w:p>
          <w:p w:rsidR="004E05CA" w:rsidRPr="00E57284" w:rsidRDefault="00B1455C" w:rsidP="00B1455C">
            <w:pPr>
              <w:spacing w:after="0"/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5C">
              <w:rPr>
                <w:rFonts w:ascii="Times New Roman" w:eastAsia="Times New Roman" w:hAnsi="Times New Roman"/>
                <w:sz w:val="28"/>
                <w:szCs w:val="28"/>
              </w:rPr>
              <w:t xml:space="preserve"> и семья!</w:t>
            </w:r>
            <w:r w:rsidR="00A522A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D60111" w:rsidRDefault="004E05CA" w:rsidP="00D6011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2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55C" w:rsidRPr="00A522A9">
              <w:rPr>
                <w:rFonts w:ascii="Times New Roman" w:hAnsi="Times New Roman"/>
                <w:sz w:val="28"/>
                <w:szCs w:val="28"/>
              </w:rPr>
              <w:t>1.</w:t>
            </w:r>
            <w:r w:rsidR="00B1455C" w:rsidRPr="00A522A9">
              <w:rPr>
                <w:rFonts w:ascii="Times New Roman" w:eastAsia="Times New Roman" w:hAnsi="Times New Roman"/>
                <w:sz w:val="28"/>
                <w:szCs w:val="28"/>
              </w:rPr>
              <w:t xml:space="preserve">Расширять представление о своей семье, о </w:t>
            </w:r>
            <w:proofErr w:type="gramStart"/>
            <w:r w:rsidR="00B1455C" w:rsidRPr="00A522A9">
              <w:rPr>
                <w:rFonts w:ascii="Times New Roman" w:eastAsia="Times New Roman" w:hAnsi="Times New Roman"/>
                <w:sz w:val="28"/>
                <w:szCs w:val="28"/>
              </w:rPr>
              <w:t>родственных</w:t>
            </w:r>
            <w:proofErr w:type="gramEnd"/>
            <w:r w:rsidR="00B1455C" w:rsidRPr="00A522A9">
              <w:rPr>
                <w:rFonts w:ascii="Times New Roman" w:eastAsia="Times New Roman" w:hAnsi="Times New Roman"/>
                <w:sz w:val="28"/>
                <w:szCs w:val="28"/>
              </w:rPr>
              <w:t xml:space="preserve"> от</w:t>
            </w:r>
          </w:p>
          <w:p w:rsidR="00D60111" w:rsidRPr="00D60111" w:rsidRDefault="00D60111" w:rsidP="00D601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D60111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r w:rsidRPr="00D60111">
              <w:rPr>
                <w:rFonts w:ascii="Times New Roman" w:hAnsi="Times New Roman"/>
                <w:sz w:val="28"/>
                <w:szCs w:val="28"/>
              </w:rPr>
              <w:t>Формировать уважительное, заботливое отношение к близким, родным людям.</w:t>
            </w:r>
          </w:p>
          <w:p w:rsidR="00D60111" w:rsidRDefault="00D60111" w:rsidP="00D601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D60111">
              <w:rPr>
                <w:rFonts w:ascii="Times New Roman" w:hAnsi="Times New Roman"/>
                <w:sz w:val="28"/>
                <w:szCs w:val="28"/>
              </w:rPr>
              <w:t>Воспитывать интерес к истории своей семьи.</w:t>
            </w:r>
          </w:p>
          <w:p w:rsidR="004E05CA" w:rsidRPr="00E57700" w:rsidRDefault="00D60111" w:rsidP="00E12F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60111">
              <w:rPr>
                <w:rFonts w:ascii="Times New Roman" w:eastAsia="Times New Roman" w:hAnsi="Times New Roman"/>
                <w:sz w:val="28"/>
                <w:szCs w:val="28"/>
              </w:rPr>
              <w:t>азвивать игровую деятельность детей, совершенствовать умение самосто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ятельно выбирать тему для игры.</w:t>
            </w:r>
          </w:p>
        </w:tc>
        <w:tc>
          <w:tcPr>
            <w:tcW w:w="4394" w:type="dxa"/>
          </w:tcPr>
          <w:p w:rsidR="00DF1929" w:rsidRPr="00DF1929" w:rsidRDefault="00D60111" w:rsidP="00DF1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0111">
              <w:rPr>
                <w:rFonts w:ascii="Times New Roman" w:hAnsi="Times New Roman"/>
                <w:b/>
                <w:sz w:val="28"/>
                <w:szCs w:val="28"/>
              </w:rPr>
              <w:t>Пн.</w:t>
            </w:r>
            <w:r w:rsidR="00DF1929">
              <w:t xml:space="preserve"> </w:t>
            </w:r>
            <w:r w:rsidR="00DF1929" w:rsidRPr="00DF1929">
              <w:rPr>
                <w:rFonts w:ascii="Times New Roman" w:hAnsi="Times New Roman"/>
                <w:sz w:val="28"/>
                <w:szCs w:val="28"/>
              </w:rPr>
              <w:t xml:space="preserve">Беседы: «Что я знаю о </w:t>
            </w:r>
            <w:proofErr w:type="gramStart"/>
            <w:r w:rsidR="00DF1929" w:rsidRPr="00DF1929">
              <w:rPr>
                <w:rFonts w:ascii="Times New Roman" w:hAnsi="Times New Roman"/>
                <w:sz w:val="28"/>
                <w:szCs w:val="28"/>
              </w:rPr>
              <w:t>своих</w:t>
            </w:r>
            <w:proofErr w:type="gramEnd"/>
          </w:p>
          <w:p w:rsidR="004E05CA" w:rsidRPr="00DF1929" w:rsidRDefault="00DF1929" w:rsidP="00DF1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1929">
              <w:rPr>
                <w:rFonts w:ascii="Times New Roman" w:hAnsi="Times New Roman"/>
                <w:sz w:val="28"/>
                <w:szCs w:val="28"/>
              </w:rPr>
              <w:t>родных?</w:t>
            </w:r>
          </w:p>
          <w:p w:rsidR="00DF1929" w:rsidRDefault="00D60111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0111"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r w:rsidRPr="00D60111">
              <w:rPr>
                <w:rFonts w:ascii="Times New Roman" w:hAnsi="Times New Roman"/>
                <w:sz w:val="28"/>
                <w:szCs w:val="28"/>
              </w:rPr>
              <w:t>.</w:t>
            </w:r>
            <w:r w:rsidR="00DF1929">
              <w:t xml:space="preserve"> </w:t>
            </w:r>
            <w:r w:rsidR="00DF1929" w:rsidRPr="00DF1929">
              <w:rPr>
                <w:rFonts w:ascii="Times New Roman" w:hAnsi="Times New Roman"/>
                <w:sz w:val="28"/>
                <w:szCs w:val="28"/>
              </w:rPr>
              <w:t>Чтение произведения С. Михалкова« А что у вас?»,</w:t>
            </w:r>
          </w:p>
          <w:p w:rsidR="00D60111" w:rsidRDefault="00AA7D19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proofErr w:type="spellEnd"/>
            <w:proofErr w:type="gramStart"/>
            <w:r w:rsidR="00DF1929" w:rsidRPr="00D60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192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60111" w:rsidRPr="00D60111">
              <w:rPr>
                <w:rFonts w:ascii="Times New Roman" w:hAnsi="Times New Roman"/>
                <w:sz w:val="28"/>
                <w:szCs w:val="28"/>
              </w:rPr>
              <w:t>Сюжетно – ролевая игра «Семья»</w:t>
            </w:r>
          </w:p>
          <w:p w:rsidR="00DF1929" w:rsidRPr="00DF1929" w:rsidRDefault="003E2C42" w:rsidP="00DF192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F1929">
              <w:rPr>
                <w:rFonts w:ascii="Times New Roman" w:hAnsi="Times New Roman"/>
                <w:b/>
                <w:sz w:val="28"/>
                <w:szCs w:val="28"/>
              </w:rPr>
              <w:t>Пт.</w:t>
            </w:r>
            <w:r>
              <w:t xml:space="preserve"> </w:t>
            </w:r>
            <w:r w:rsidR="00DF1929" w:rsidRPr="00DF1929">
              <w:t xml:space="preserve"> </w:t>
            </w:r>
            <w:r w:rsidR="00DF1929" w:rsidRPr="00DF1929">
              <w:rPr>
                <w:rFonts w:ascii="Times New Roman" w:hAnsi="Times New Roman"/>
                <w:sz w:val="28"/>
                <w:szCs w:val="28"/>
              </w:rPr>
              <w:t>Рассматривание иллюстраций по теме «Семья».</w:t>
            </w:r>
          </w:p>
          <w:p w:rsidR="00DF1929" w:rsidRPr="00DF1929" w:rsidRDefault="00DF1929" w:rsidP="003E2C4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  <w:vMerge w:val="restart"/>
          </w:tcPr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700" w:rsidRPr="00E57284" w:rsidRDefault="00E57700" w:rsidP="00E57700">
            <w:pPr>
              <w:spacing w:after="0"/>
              <w:ind w:right="-33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2.11.-6.11.</w:t>
            </w:r>
          </w:p>
          <w:p w:rsidR="004E05CA" w:rsidRPr="00E57284" w:rsidRDefault="00E57700" w:rsidP="00E57700">
            <w:pPr>
              <w:ind w:right="-337"/>
              <w:rPr>
                <w:rFonts w:ascii="Times New Roman" w:hAnsi="Times New Roman"/>
                <w:b/>
                <w:sz w:val="28"/>
                <w:szCs w:val="28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</w:rPr>
              <w:t xml:space="preserve">Вт.- </w:t>
            </w:r>
            <w:proofErr w:type="spellStart"/>
            <w:proofErr w:type="gramStart"/>
            <w:r w:rsidRPr="00E57284">
              <w:rPr>
                <w:rFonts w:ascii="Times New Roman" w:hAnsi="Times New Roman"/>
                <w:b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969" w:type="dxa"/>
          </w:tcPr>
          <w:p w:rsidR="004E05CA" w:rsidRPr="00E57284" w:rsidRDefault="004E05CA" w:rsidP="00E12FE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Сезонные явления</w:t>
            </w:r>
          </w:p>
          <w:p w:rsidR="004E05CA" w:rsidRPr="00A522A9" w:rsidRDefault="003E2C42" w:rsidP="00E12FE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284">
              <w:rPr>
                <w:rFonts w:ascii="Times New Roman" w:hAnsi="Times New Roman"/>
                <w:sz w:val="28"/>
                <w:szCs w:val="28"/>
              </w:rPr>
              <w:t>«Пасмурно, облачно»</w:t>
            </w:r>
          </w:p>
        </w:tc>
        <w:tc>
          <w:tcPr>
            <w:tcW w:w="4394" w:type="dxa"/>
          </w:tcPr>
          <w:p w:rsidR="003E2C42" w:rsidRPr="00E57284" w:rsidRDefault="003E2C42" w:rsidP="003E2C42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57284">
              <w:rPr>
                <w:rFonts w:ascii="Times New Roman" w:hAnsi="Times New Roman"/>
                <w:sz w:val="28"/>
                <w:szCs w:val="28"/>
              </w:rPr>
              <w:t>Формирование знаний о том, откуда появляются облака.</w:t>
            </w:r>
          </w:p>
          <w:p w:rsidR="004E05CA" w:rsidRPr="00E57284" w:rsidRDefault="003E2C42" w:rsidP="003E2C4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57284">
              <w:rPr>
                <w:rFonts w:ascii="Times New Roman" w:hAnsi="Times New Roman"/>
                <w:sz w:val="28"/>
                <w:szCs w:val="28"/>
              </w:rPr>
              <w:t>2.Соершенствование умения внимательно наблюдать за окружающей нас природой.</w:t>
            </w:r>
          </w:p>
        </w:tc>
        <w:tc>
          <w:tcPr>
            <w:tcW w:w="4394" w:type="dxa"/>
          </w:tcPr>
          <w:p w:rsidR="003E2C42" w:rsidRPr="00E57284" w:rsidRDefault="003E2C42" w:rsidP="003E2C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2C42">
              <w:rPr>
                <w:rFonts w:ascii="Times New Roman" w:hAnsi="Times New Roman"/>
                <w:b/>
                <w:sz w:val="28"/>
                <w:szCs w:val="28"/>
              </w:rPr>
              <w:t>Пн.</w:t>
            </w:r>
            <w:r w:rsidRPr="00E572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E57284">
              <w:rPr>
                <w:rFonts w:ascii="Times New Roman" w:hAnsi="Times New Roman"/>
                <w:sz w:val="28"/>
                <w:szCs w:val="28"/>
              </w:rPr>
              <w:t xml:space="preserve"> Беседа «Откуда появляются облака»</w:t>
            </w:r>
          </w:p>
          <w:p w:rsidR="003E2C42" w:rsidRPr="00E57284" w:rsidRDefault="003E2C42" w:rsidP="003E2C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2C42"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proofErr w:type="gramStart"/>
            <w:r w:rsidRPr="00E5728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57284">
              <w:rPr>
                <w:rFonts w:ascii="Times New Roman" w:hAnsi="Times New Roman"/>
                <w:sz w:val="28"/>
                <w:szCs w:val="28"/>
              </w:rPr>
              <w:t>лушание детской песни «Облака»</w:t>
            </w:r>
          </w:p>
          <w:p w:rsidR="003E2C42" w:rsidRPr="00E57284" w:rsidRDefault="003E2C42" w:rsidP="003E2C42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E2C42"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proofErr w:type="gramStart"/>
            <w:r w:rsidRPr="003E2C4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57284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E57284">
              <w:rPr>
                <w:rFonts w:ascii="Times New Roman" w:hAnsi="Times New Roman"/>
                <w:sz w:val="28"/>
                <w:szCs w:val="28"/>
              </w:rPr>
              <w:t>аблюдение за облаками во время прогулки и беседа «На что похоже облако?»</w:t>
            </w:r>
          </w:p>
          <w:p w:rsidR="004E05CA" w:rsidRPr="003E2C42" w:rsidRDefault="003E2C42" w:rsidP="00D261D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E2C42">
              <w:rPr>
                <w:rFonts w:ascii="Times New Roman" w:hAnsi="Times New Roman"/>
                <w:b/>
                <w:sz w:val="28"/>
                <w:szCs w:val="28"/>
              </w:rPr>
              <w:t>Пт.</w:t>
            </w:r>
            <w:r>
              <w:t xml:space="preserve"> </w:t>
            </w:r>
            <w:r w:rsidRPr="003E2C42">
              <w:rPr>
                <w:rFonts w:ascii="Times New Roman" w:hAnsi="Times New Roman"/>
                <w:sz w:val="28"/>
                <w:szCs w:val="28"/>
              </w:rPr>
              <w:t>А.С. Пушкин «Уж небо осенью дышало»</w:t>
            </w: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  <w:vMerge/>
          </w:tcPr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05CA" w:rsidRPr="00E57284" w:rsidRDefault="007A711A" w:rsidP="00E12FE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</w:p>
          <w:p w:rsidR="00D261D3" w:rsidRDefault="00D261D3" w:rsidP="00D261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3.11.</w:t>
            </w:r>
          </w:p>
          <w:p w:rsidR="004E05CA" w:rsidRPr="00E57284" w:rsidRDefault="00D261D3" w:rsidP="00D261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A711A" w:rsidRPr="0074532F" w:rsidRDefault="007A711A" w:rsidP="007A711A">
            <w:pPr>
              <w:ind w:right="-33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4532F">
              <w:rPr>
                <w:rFonts w:ascii="Times New Roman" w:hAnsi="Times New Roman"/>
                <w:b/>
                <w:i/>
                <w:sz w:val="28"/>
                <w:szCs w:val="28"/>
              </w:rPr>
              <w:t>Календарный праздник</w:t>
            </w:r>
          </w:p>
          <w:p w:rsidR="007A711A" w:rsidRPr="0074532F" w:rsidRDefault="007A711A" w:rsidP="007A711A">
            <w:pPr>
              <w:ind w:right="-335"/>
              <w:rPr>
                <w:rFonts w:ascii="Times New Roman" w:hAnsi="Times New Roman"/>
                <w:sz w:val="28"/>
                <w:szCs w:val="28"/>
              </w:rPr>
            </w:pPr>
            <w:r w:rsidRPr="0074532F">
              <w:rPr>
                <w:rFonts w:ascii="Times New Roman" w:hAnsi="Times New Roman"/>
                <w:sz w:val="28"/>
                <w:szCs w:val="28"/>
              </w:rPr>
              <w:t>«День народного единства»</w:t>
            </w:r>
          </w:p>
          <w:p w:rsidR="004E05CA" w:rsidRPr="007A711A" w:rsidRDefault="004E05CA" w:rsidP="00E12F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E05CA" w:rsidRPr="007A711A" w:rsidRDefault="007A711A" w:rsidP="00E12FE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11A">
              <w:rPr>
                <w:rFonts w:ascii="Times New Roman" w:hAnsi="Times New Roman"/>
                <w:sz w:val="28"/>
                <w:szCs w:val="28"/>
              </w:rPr>
              <w:t>Формирование знаний о   праздниках и традициях своей страны, воспитание    патриотических чувств к ней.</w:t>
            </w:r>
          </w:p>
        </w:tc>
        <w:tc>
          <w:tcPr>
            <w:tcW w:w="4394" w:type="dxa"/>
          </w:tcPr>
          <w:p w:rsidR="004E05CA" w:rsidRPr="007A711A" w:rsidRDefault="007A711A" w:rsidP="00E12FE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11A">
              <w:rPr>
                <w:rFonts w:ascii="Times New Roman" w:hAnsi="Times New Roman"/>
                <w:b/>
                <w:sz w:val="28"/>
                <w:szCs w:val="28"/>
              </w:rPr>
              <w:t>Пн.</w:t>
            </w:r>
            <w:r w:rsidRPr="007A711A">
              <w:rPr>
                <w:rFonts w:ascii="Times New Roman" w:hAnsi="Times New Roman"/>
                <w:sz w:val="28"/>
                <w:szCs w:val="28"/>
              </w:rPr>
              <w:t xml:space="preserve"> Рассказ воспитателя об истории возникновения праздника 7 и 8 ноября, как годовщине Великой революции и изменение его в «День народного единства» в 2005 году.</w:t>
            </w: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  <w:vMerge/>
          </w:tcPr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05CA" w:rsidRPr="00E57284" w:rsidRDefault="004E05CA" w:rsidP="00E12FE8">
            <w:pPr>
              <w:spacing w:after="0"/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5CA" w:rsidRDefault="00D261D3" w:rsidP="00D261D3">
            <w:pPr>
              <w:spacing w:after="0"/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5.11.</w:t>
            </w:r>
          </w:p>
          <w:p w:rsidR="00D261D3" w:rsidRPr="00E57284" w:rsidRDefault="00D261D3" w:rsidP="00D261D3">
            <w:pPr>
              <w:spacing w:after="0"/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3969" w:type="dxa"/>
          </w:tcPr>
          <w:p w:rsidR="004E05CA" w:rsidRPr="00E57284" w:rsidRDefault="004E05CA" w:rsidP="00E12FE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Исследовательская–экспериментальная деятельность</w:t>
            </w:r>
          </w:p>
          <w:p w:rsidR="004E05CA" w:rsidRPr="007A711A" w:rsidRDefault="007A711A" w:rsidP="007A711A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7A711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</w:t>
            </w:r>
            <w:r w:rsidRPr="007A711A">
              <w:rPr>
                <w:rFonts w:ascii="Times New Roman" w:hAnsi="Times New Roman"/>
                <w:sz w:val="28"/>
                <w:szCs w:val="28"/>
              </w:rPr>
              <w:t>«Мокрый песок»</w:t>
            </w:r>
            <w:proofErr w:type="gramStart"/>
            <w:r w:rsidRPr="007A711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4E05CA" w:rsidRPr="007A711A" w:rsidRDefault="004E05CA" w:rsidP="00E12FE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11A">
              <w:rPr>
                <w:rFonts w:ascii="Times New Roman" w:hAnsi="Times New Roman"/>
                <w:sz w:val="28"/>
                <w:szCs w:val="28"/>
              </w:rPr>
              <w:t>Учить детей проводить опыты</w:t>
            </w:r>
            <w:proofErr w:type="gramStart"/>
            <w:r w:rsidRPr="007A71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711A" w:rsidRPr="007A711A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7A711A">
              <w:rPr>
                <w:rFonts w:ascii="Times New Roman" w:hAnsi="Times New Roman"/>
                <w:sz w:val="28"/>
                <w:szCs w:val="28"/>
              </w:rPr>
              <w:t>отвечать на вопросы по ходу проведения опытов, делать соответствующие выводы</w:t>
            </w:r>
            <w:r w:rsidRPr="007A711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A711A" w:rsidRPr="00E57284" w:rsidRDefault="007A711A" w:rsidP="00E12FE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11A">
              <w:rPr>
                <w:rFonts w:ascii="Times New Roman" w:hAnsi="Times New Roman"/>
                <w:sz w:val="28"/>
                <w:szCs w:val="28"/>
              </w:rPr>
              <w:t>Подведение детей к пониманию и значению свойств мокрого песка</w:t>
            </w:r>
          </w:p>
        </w:tc>
        <w:tc>
          <w:tcPr>
            <w:tcW w:w="4394" w:type="dxa"/>
          </w:tcPr>
          <w:p w:rsidR="007A711A" w:rsidRPr="007A711A" w:rsidRDefault="007A711A" w:rsidP="007A711A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7A711A">
              <w:rPr>
                <w:rFonts w:ascii="Times New Roman" w:hAnsi="Times New Roman"/>
                <w:sz w:val="28"/>
                <w:szCs w:val="28"/>
              </w:rPr>
              <w:t>1.Можно ли мокрый песок сыпать струйкой из ладони?</w:t>
            </w:r>
          </w:p>
          <w:p w:rsidR="004E05CA" w:rsidRPr="00E57700" w:rsidRDefault="007A711A" w:rsidP="00E57700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7A711A">
              <w:rPr>
                <w:rFonts w:ascii="Times New Roman" w:hAnsi="Times New Roman"/>
                <w:sz w:val="28"/>
                <w:szCs w:val="28"/>
              </w:rPr>
              <w:t>2.Может ли мокрый песок принимать любую форму.</w:t>
            </w: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</w:tcPr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05CA" w:rsidRPr="00E57284" w:rsidRDefault="004E05CA" w:rsidP="00E12FE8">
            <w:pPr>
              <w:spacing w:after="0"/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5CA" w:rsidRDefault="00D261D3" w:rsidP="00E12FE8">
            <w:pPr>
              <w:spacing w:after="0"/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6.11.</w:t>
            </w:r>
          </w:p>
          <w:p w:rsidR="00D261D3" w:rsidRPr="00E57284" w:rsidRDefault="00D261D3" w:rsidP="00E12FE8">
            <w:pPr>
              <w:spacing w:after="0"/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3969" w:type="dxa"/>
          </w:tcPr>
          <w:p w:rsidR="004E05CA" w:rsidRDefault="004E05CA" w:rsidP="00E12FE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Развлечение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спортивное</w:t>
            </w:r>
          </w:p>
          <w:p w:rsidR="004E05CA" w:rsidRPr="00D261D3" w:rsidRDefault="00D261D3" w:rsidP="00D261D3">
            <w:pPr>
              <w:ind w:right="-3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D3">
              <w:rPr>
                <w:rFonts w:ascii="Times New Roman" w:hAnsi="Times New Roman"/>
                <w:sz w:val="28"/>
                <w:szCs w:val="28"/>
              </w:rPr>
              <w:t>«Осторожно, пешеход!»</w:t>
            </w:r>
          </w:p>
        </w:tc>
        <w:tc>
          <w:tcPr>
            <w:tcW w:w="4394" w:type="dxa"/>
          </w:tcPr>
          <w:p w:rsidR="00D261D3" w:rsidRPr="00D261D3" w:rsidRDefault="00D261D3" w:rsidP="00D261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</w:t>
            </w:r>
            <w:r w:rsidRPr="00D261D3">
              <w:rPr>
                <w:rFonts w:ascii="Times New Roman" w:hAnsi="Times New Roman"/>
                <w:sz w:val="28"/>
                <w:szCs w:val="28"/>
              </w:rPr>
              <w:t>акрепить знания детей о правилах дорожного движения;</w:t>
            </w:r>
          </w:p>
          <w:p w:rsidR="00D261D3" w:rsidRPr="00D261D3" w:rsidRDefault="00D261D3" w:rsidP="00D261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</w:t>
            </w:r>
            <w:r w:rsidRPr="00D261D3">
              <w:rPr>
                <w:rFonts w:ascii="Times New Roman" w:hAnsi="Times New Roman"/>
                <w:sz w:val="28"/>
                <w:szCs w:val="28"/>
              </w:rPr>
              <w:t>акрепить умение применять полученные знания в играх и повседневной жизни;</w:t>
            </w:r>
          </w:p>
          <w:p w:rsidR="004E05CA" w:rsidRPr="00E57284" w:rsidRDefault="00D261D3" w:rsidP="00D261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 С</w:t>
            </w:r>
            <w:r w:rsidRPr="00D261D3">
              <w:rPr>
                <w:rFonts w:ascii="Times New Roman" w:hAnsi="Times New Roman"/>
                <w:sz w:val="28"/>
                <w:szCs w:val="28"/>
              </w:rPr>
              <w:t>пособствовать созданию положительного эмоционального настроения.</w:t>
            </w:r>
          </w:p>
        </w:tc>
        <w:tc>
          <w:tcPr>
            <w:tcW w:w="4394" w:type="dxa"/>
          </w:tcPr>
          <w:p w:rsidR="00D261D3" w:rsidRDefault="00D261D3" w:rsidP="00D261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61D3">
              <w:rPr>
                <w:rFonts w:ascii="Times New Roman" w:hAnsi="Times New Roman"/>
                <w:sz w:val="28"/>
                <w:szCs w:val="28"/>
              </w:rPr>
              <w:t>Песня «Вместе весело шагать »</w:t>
            </w:r>
          </w:p>
          <w:p w:rsidR="00D261D3" w:rsidRDefault="00D261D3" w:rsidP="00D261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61D3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«Где мы были мы не скажем, а что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делали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покажем»</w:t>
            </w:r>
          </w:p>
          <w:p w:rsidR="00D261D3" w:rsidRDefault="00D261D3" w:rsidP="00D261D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AE1A30">
              <w:rPr>
                <w:rFonts w:ascii="Times New Roman" w:hAnsi="Times New Roman"/>
                <w:i/>
                <w:sz w:val="28"/>
                <w:szCs w:val="28"/>
              </w:rPr>
              <w:t>Музыкальная пауза</w:t>
            </w:r>
          </w:p>
          <w:p w:rsidR="00AE1A30" w:rsidRDefault="00AE1A30" w:rsidP="00D261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1A30">
              <w:rPr>
                <w:rFonts w:ascii="Times New Roman" w:hAnsi="Times New Roman"/>
                <w:sz w:val="28"/>
                <w:szCs w:val="28"/>
              </w:rPr>
              <w:t>Шуточный конкурс «Заправка</w:t>
            </w:r>
            <w:proofErr w:type="gramStart"/>
            <w:r w:rsidRPr="00AE1A30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AE1A30">
              <w:rPr>
                <w:rFonts w:ascii="Times New Roman" w:hAnsi="Times New Roman"/>
                <w:sz w:val="28"/>
                <w:szCs w:val="28"/>
              </w:rPr>
              <w:t>Для конкурса потребуется: стаканчики, трубочки, сок или вода) .</w:t>
            </w:r>
          </w:p>
          <w:p w:rsidR="00AE1A30" w:rsidRDefault="00AE1A30" w:rsidP="00AE1A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1A30">
              <w:rPr>
                <w:rFonts w:ascii="Times New Roman" w:hAnsi="Times New Roman"/>
                <w:sz w:val="28"/>
                <w:szCs w:val="28"/>
              </w:rPr>
              <w:t>Соревнование «</w:t>
            </w:r>
            <w:r>
              <w:rPr>
                <w:rFonts w:ascii="Times New Roman" w:hAnsi="Times New Roman"/>
                <w:sz w:val="28"/>
                <w:szCs w:val="28"/>
              </w:rPr>
              <w:t>Собери светофор</w:t>
            </w:r>
            <w:r w:rsidRPr="00AE1A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E1A30" w:rsidRPr="00AE1A30" w:rsidRDefault="00AE1A30" w:rsidP="00AE1A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61D3">
              <w:rPr>
                <w:rFonts w:ascii="Times New Roman" w:hAnsi="Times New Roman"/>
                <w:sz w:val="28"/>
                <w:szCs w:val="28"/>
              </w:rPr>
              <w:t>Загадывание загадок</w:t>
            </w: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  <w:vMerge w:val="restart"/>
          </w:tcPr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700" w:rsidRPr="00E57284" w:rsidRDefault="00E57700" w:rsidP="00E577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неделя</w:t>
            </w:r>
          </w:p>
          <w:p w:rsidR="00E57700" w:rsidRPr="00E57700" w:rsidRDefault="00E57700" w:rsidP="00E577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700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7A711A" w:rsidRDefault="007A711A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5CA" w:rsidRPr="00E57284" w:rsidRDefault="00AE1A30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9.11-13.11</w:t>
            </w:r>
          </w:p>
          <w:p w:rsidR="004E05CA" w:rsidRPr="00E57284" w:rsidRDefault="004E05CA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</w:rPr>
              <w:t xml:space="preserve">Пн. </w:t>
            </w:r>
            <w:proofErr w:type="gramStart"/>
            <w:r w:rsidRPr="00E57284">
              <w:rPr>
                <w:rFonts w:ascii="Times New Roman" w:hAnsi="Times New Roman"/>
                <w:b/>
                <w:sz w:val="28"/>
                <w:szCs w:val="28"/>
              </w:rPr>
              <w:t>–П</w:t>
            </w:r>
            <w:proofErr w:type="gramEnd"/>
            <w:r w:rsidRPr="00E57284"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</w:p>
        </w:tc>
        <w:tc>
          <w:tcPr>
            <w:tcW w:w="3969" w:type="dxa"/>
          </w:tcPr>
          <w:p w:rsidR="00E02600" w:rsidRDefault="004E05CA" w:rsidP="00E02600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Тематическая неделя</w:t>
            </w:r>
          </w:p>
          <w:p w:rsidR="004E05CA" w:rsidRPr="00E02600" w:rsidRDefault="00E02600" w:rsidP="00E02600">
            <w:pPr>
              <w:ind w:right="-33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</w:t>
            </w:r>
            <w:r w:rsidR="007A711A" w:rsidRPr="00E02600">
              <w:rPr>
                <w:rFonts w:ascii="Times New Roman" w:eastAsia="Times New Roman" w:hAnsi="Times New Roman"/>
                <w:sz w:val="28"/>
                <w:szCs w:val="28"/>
              </w:rPr>
              <w:t>Мой посёлок – Духовницкое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AE1A30" w:rsidRDefault="00AE1A30" w:rsidP="00AE1A3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  <w:r w:rsidR="00E02600" w:rsidRPr="00E02600">
              <w:rPr>
                <w:rFonts w:ascii="Times New Roman" w:eastAsia="Times New Roman" w:hAnsi="Times New Roman"/>
                <w:sz w:val="28"/>
                <w:szCs w:val="28"/>
              </w:rPr>
              <w:t xml:space="preserve">Расширять представления детей о родном крае, истории, </w:t>
            </w:r>
            <w:r w:rsidR="00E02600" w:rsidRPr="00E026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традициях, о родной стране.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E02600" w:rsidRPr="00E02600">
              <w:rPr>
                <w:rFonts w:ascii="Times New Roman" w:eastAsia="Times New Roman" w:hAnsi="Times New Roman"/>
                <w:sz w:val="28"/>
                <w:szCs w:val="28"/>
              </w:rPr>
              <w:t>Воспитывать любовь к «малой Родине».</w:t>
            </w:r>
          </w:p>
          <w:p w:rsidR="00AE1A30" w:rsidRDefault="00AE1A30" w:rsidP="00AE1A3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3.Р</w:t>
            </w:r>
            <w:r w:rsidRPr="00AE1A30">
              <w:rPr>
                <w:rFonts w:ascii="Times New Roman" w:eastAsia="Times New Roman" w:hAnsi="Times New Roman"/>
                <w:sz w:val="28"/>
                <w:szCs w:val="28"/>
              </w:rPr>
              <w:t>азвивать мелкую моторику, память, фантазию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E05CA" w:rsidRPr="00E57700" w:rsidRDefault="00AE1A30" w:rsidP="00E5770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4.У</w:t>
            </w:r>
            <w:r w:rsidRPr="00AE1A30">
              <w:rPr>
                <w:rFonts w:ascii="Times New Roman" w:eastAsia="Times New Roman" w:hAnsi="Times New Roman"/>
                <w:sz w:val="28"/>
                <w:szCs w:val="28"/>
              </w:rPr>
              <w:t>чить подбирать определения образовывать прилагательные по образцу</w:t>
            </w:r>
            <w:r w:rsidR="00E577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C26A68" w:rsidRDefault="00AE1A30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Пн</w:t>
            </w:r>
            <w:r w:rsidRPr="00C26A68">
              <w:rPr>
                <w:rFonts w:ascii="Times New Roman" w:hAnsi="Times New Roman"/>
                <w:sz w:val="28"/>
                <w:szCs w:val="28"/>
              </w:rPr>
              <w:t>.</w:t>
            </w:r>
            <w:r w:rsidR="00C26A68">
              <w:t xml:space="preserve"> </w:t>
            </w:r>
            <w:r w:rsidR="00C26A68">
              <w:rPr>
                <w:rFonts w:ascii="Times New Roman" w:hAnsi="Times New Roman"/>
                <w:sz w:val="28"/>
                <w:szCs w:val="28"/>
              </w:rPr>
              <w:t>Б</w:t>
            </w:r>
            <w:r w:rsidR="00C26A68" w:rsidRPr="00C26A68">
              <w:rPr>
                <w:rFonts w:ascii="Times New Roman" w:hAnsi="Times New Roman"/>
                <w:sz w:val="28"/>
                <w:szCs w:val="28"/>
              </w:rPr>
              <w:t>еседа об истории возникновения родного поселка</w:t>
            </w:r>
          </w:p>
          <w:p w:rsidR="004E05CA" w:rsidRPr="00C26A68" w:rsidRDefault="00C26A68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A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proofErr w:type="gramStart"/>
            <w:r w:rsidRPr="00C26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26A68">
              <w:rPr>
                <w:rFonts w:ascii="Times New Roman" w:hAnsi="Times New Roman"/>
                <w:sz w:val="28"/>
                <w:szCs w:val="28"/>
              </w:rPr>
              <w:t>Беседа «Достопримечательности поселка»</w:t>
            </w:r>
          </w:p>
          <w:p w:rsidR="00AE1A30" w:rsidRPr="00C26A68" w:rsidRDefault="00C26A68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26A6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26A68">
              <w:rPr>
                <w:rFonts w:ascii="Times New Roman" w:hAnsi="Times New Roman"/>
                <w:sz w:val="28"/>
                <w:szCs w:val="28"/>
              </w:rPr>
              <w:t>ассматривание альбома «Мой посёлок»</w:t>
            </w:r>
          </w:p>
          <w:p w:rsidR="00AE1A30" w:rsidRPr="00AE1A30" w:rsidRDefault="00AE1A30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Чт.</w:t>
            </w:r>
            <w:r w:rsidRPr="00AE1A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E1A30">
              <w:rPr>
                <w:rFonts w:ascii="Times New Roman" w:hAnsi="Times New Roman"/>
                <w:sz w:val="28"/>
                <w:szCs w:val="28"/>
              </w:rPr>
              <w:t>Рисование «Моя улица, мой дом</w:t>
            </w:r>
          </w:p>
          <w:p w:rsidR="00AE1A30" w:rsidRPr="00E57284" w:rsidRDefault="00AE1A30" w:rsidP="00E12FE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Пт.</w:t>
            </w:r>
            <w:r>
              <w:t xml:space="preserve"> </w:t>
            </w:r>
            <w:r w:rsidRPr="00AE1A30">
              <w:rPr>
                <w:rFonts w:ascii="Times New Roman" w:hAnsi="Times New Roman"/>
                <w:sz w:val="28"/>
                <w:szCs w:val="28"/>
              </w:rPr>
              <w:t>Д/и «Расскажи о родном поселке, какой он, наш поселок»</w:t>
            </w: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  <w:vMerge/>
          </w:tcPr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A68" w:rsidRPr="00E57284" w:rsidRDefault="00C26A68" w:rsidP="00C26A6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9.11-13.11</w:t>
            </w:r>
          </w:p>
          <w:p w:rsidR="004E05CA" w:rsidRPr="00E57284" w:rsidRDefault="00C26A68" w:rsidP="00E12FE8">
            <w:pPr>
              <w:ind w:right="-33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E05CA" w:rsidRPr="00E57284">
              <w:rPr>
                <w:rFonts w:ascii="Times New Roman" w:hAnsi="Times New Roman"/>
                <w:b/>
                <w:sz w:val="28"/>
                <w:szCs w:val="28"/>
              </w:rPr>
              <w:t>Пн.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E05CA" w:rsidRPr="00E57284">
              <w:rPr>
                <w:rFonts w:ascii="Times New Roman" w:hAnsi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3969" w:type="dxa"/>
          </w:tcPr>
          <w:p w:rsidR="004E05CA" w:rsidRPr="00E57284" w:rsidRDefault="004E05CA" w:rsidP="00E12FE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Сезонные явления</w:t>
            </w:r>
          </w:p>
          <w:p w:rsidR="004E05CA" w:rsidRPr="00E02600" w:rsidRDefault="00E02600" w:rsidP="00E12FE8">
            <w:pPr>
              <w:ind w:right="-3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600">
              <w:rPr>
                <w:rFonts w:ascii="Times New Roman" w:hAnsi="Times New Roman"/>
                <w:sz w:val="28"/>
                <w:szCs w:val="28"/>
              </w:rPr>
              <w:t>«Массовое появление синиц около домов»</w:t>
            </w:r>
          </w:p>
        </w:tc>
        <w:tc>
          <w:tcPr>
            <w:tcW w:w="4394" w:type="dxa"/>
          </w:tcPr>
          <w:p w:rsidR="00E02600" w:rsidRPr="00E02600" w:rsidRDefault="00E02600" w:rsidP="00E02600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E02600">
              <w:rPr>
                <w:rFonts w:ascii="Times New Roman" w:hAnsi="Times New Roman"/>
                <w:sz w:val="28"/>
                <w:szCs w:val="28"/>
              </w:rPr>
              <w:t>1.Закрепление знаний о внешнем виде и образе жизни синиц.</w:t>
            </w:r>
          </w:p>
          <w:p w:rsidR="004E05CA" w:rsidRPr="00E57284" w:rsidRDefault="00E02600" w:rsidP="00E0260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02600">
              <w:rPr>
                <w:rFonts w:ascii="Times New Roman" w:hAnsi="Times New Roman"/>
                <w:sz w:val="28"/>
                <w:szCs w:val="28"/>
              </w:rPr>
              <w:t>2.Воспитание желания помогать птицам в холодное время года</w:t>
            </w:r>
            <w:r w:rsidRPr="00686E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02600" w:rsidRPr="00E02600" w:rsidRDefault="00E02600" w:rsidP="00E026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2600"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r w:rsidRPr="00E02600">
              <w:rPr>
                <w:rFonts w:ascii="Times New Roman" w:hAnsi="Times New Roman"/>
                <w:sz w:val="28"/>
                <w:szCs w:val="28"/>
              </w:rPr>
              <w:t>. Беседа на тему «Синицы в холодное время года»</w:t>
            </w:r>
          </w:p>
          <w:p w:rsidR="00E02600" w:rsidRPr="00E02600" w:rsidRDefault="00E02600" w:rsidP="00E026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2600"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r w:rsidRPr="00E02600">
              <w:rPr>
                <w:rFonts w:ascii="Times New Roman" w:hAnsi="Times New Roman"/>
                <w:sz w:val="28"/>
                <w:szCs w:val="28"/>
              </w:rPr>
              <w:t>. Беседа и разъяснение народной приметы « массовое появление около домов синиц 12 ноября – верный признак холодов»</w:t>
            </w:r>
          </w:p>
          <w:p w:rsidR="00E02600" w:rsidRPr="00E02600" w:rsidRDefault="00E02600" w:rsidP="00E026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2600"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  <w:r w:rsidRPr="00E02600">
              <w:rPr>
                <w:rFonts w:ascii="Times New Roman" w:hAnsi="Times New Roman"/>
                <w:sz w:val="28"/>
                <w:szCs w:val="28"/>
              </w:rPr>
              <w:t>. Рисование на тему: «Синица на ветке»</w:t>
            </w:r>
          </w:p>
          <w:p w:rsidR="00E02600" w:rsidRPr="00E02600" w:rsidRDefault="00E02600" w:rsidP="00E026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2600"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r w:rsidRPr="00E02600">
              <w:rPr>
                <w:rFonts w:ascii="Times New Roman" w:hAnsi="Times New Roman"/>
                <w:sz w:val="28"/>
                <w:szCs w:val="28"/>
              </w:rPr>
              <w:t>. Подготовка  кормушки для  синиц на участке, кормление синиц и наблюдение за ними во время прогулки.</w:t>
            </w:r>
          </w:p>
          <w:p w:rsidR="004E05CA" w:rsidRPr="00E57284" w:rsidRDefault="00E02600" w:rsidP="00E0260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02600">
              <w:rPr>
                <w:rFonts w:ascii="Times New Roman" w:hAnsi="Times New Roman"/>
                <w:b/>
                <w:sz w:val="28"/>
                <w:szCs w:val="28"/>
              </w:rPr>
              <w:t>Пт</w:t>
            </w:r>
            <w:r w:rsidRPr="00E02600">
              <w:rPr>
                <w:rFonts w:ascii="Times New Roman" w:hAnsi="Times New Roman"/>
                <w:sz w:val="28"/>
                <w:szCs w:val="28"/>
              </w:rPr>
              <w:t xml:space="preserve">. Чтение детского рассказа </w:t>
            </w:r>
            <w:proofErr w:type="spellStart"/>
            <w:r w:rsidRPr="00E02600">
              <w:rPr>
                <w:rFonts w:ascii="Times New Roman" w:hAnsi="Times New Roman"/>
                <w:sz w:val="28"/>
                <w:szCs w:val="28"/>
              </w:rPr>
              <w:t>Н.М.Стеценко</w:t>
            </w:r>
            <w:proofErr w:type="spellEnd"/>
            <w:r w:rsidRPr="00E02600">
              <w:rPr>
                <w:rFonts w:ascii="Times New Roman" w:hAnsi="Times New Roman"/>
                <w:sz w:val="28"/>
                <w:szCs w:val="28"/>
              </w:rPr>
              <w:t xml:space="preserve"> «Синичка»</w:t>
            </w: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  <w:vMerge/>
          </w:tcPr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05CA" w:rsidRDefault="00C26A68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12.11.</w:t>
            </w:r>
          </w:p>
          <w:p w:rsidR="00C26A68" w:rsidRDefault="00C26A68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Чт.</w:t>
            </w:r>
          </w:p>
          <w:p w:rsidR="004E05CA" w:rsidRPr="00E57284" w:rsidRDefault="004E05CA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E05CA" w:rsidRPr="00762FED" w:rsidRDefault="004E05CA" w:rsidP="00E12FE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62FE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Экспериментальная деятельность</w:t>
            </w:r>
          </w:p>
          <w:p w:rsidR="004E05CA" w:rsidRPr="00A522A9" w:rsidRDefault="00E02600" w:rsidP="00E0260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22A9">
              <w:rPr>
                <w:rFonts w:ascii="Times New Roman" w:hAnsi="Times New Roman"/>
                <w:sz w:val="28"/>
                <w:szCs w:val="28"/>
              </w:rPr>
              <w:t>«Пар – это тоже вода»</w:t>
            </w:r>
          </w:p>
        </w:tc>
        <w:tc>
          <w:tcPr>
            <w:tcW w:w="4394" w:type="dxa"/>
          </w:tcPr>
          <w:p w:rsidR="004E05CA" w:rsidRPr="00A522A9" w:rsidRDefault="00E02600" w:rsidP="00E02600">
            <w:pPr>
              <w:rPr>
                <w:rFonts w:ascii="Times New Roman" w:hAnsi="Times New Roman"/>
                <w:sz w:val="28"/>
                <w:szCs w:val="28"/>
              </w:rPr>
            </w:pPr>
            <w:r w:rsidRPr="00A522A9">
              <w:rPr>
                <w:rFonts w:ascii="Times New Roman" w:hAnsi="Times New Roman"/>
                <w:sz w:val="28"/>
                <w:szCs w:val="28"/>
              </w:rPr>
              <w:t>Формирование понимания, что па</w:t>
            </w:r>
            <w:proofErr w:type="gramStart"/>
            <w:r w:rsidRPr="00A522A9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A522A9">
              <w:rPr>
                <w:rFonts w:ascii="Times New Roman" w:hAnsi="Times New Roman"/>
                <w:sz w:val="28"/>
                <w:szCs w:val="28"/>
              </w:rPr>
              <w:t xml:space="preserve"> – это состояние воды</w:t>
            </w:r>
          </w:p>
        </w:tc>
        <w:tc>
          <w:tcPr>
            <w:tcW w:w="4394" w:type="dxa"/>
          </w:tcPr>
          <w:p w:rsidR="00E02600" w:rsidRPr="00A522A9" w:rsidRDefault="00E02600" w:rsidP="00A522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22A9">
              <w:rPr>
                <w:rFonts w:ascii="Times New Roman" w:hAnsi="Times New Roman"/>
                <w:sz w:val="28"/>
                <w:szCs w:val="28"/>
              </w:rPr>
              <w:t>1.Подготовить термос с кипятком</w:t>
            </w:r>
          </w:p>
          <w:p w:rsidR="00E02600" w:rsidRPr="00A522A9" w:rsidRDefault="00E02600" w:rsidP="00A522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22A9">
              <w:rPr>
                <w:rFonts w:ascii="Times New Roman" w:hAnsi="Times New Roman"/>
                <w:sz w:val="28"/>
                <w:szCs w:val="28"/>
              </w:rPr>
              <w:t>2.Показать детям пар</w:t>
            </w:r>
          </w:p>
          <w:p w:rsidR="00E02600" w:rsidRPr="00A522A9" w:rsidRDefault="00E02600" w:rsidP="00A522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22A9">
              <w:rPr>
                <w:rFonts w:ascii="Times New Roman" w:hAnsi="Times New Roman"/>
                <w:sz w:val="28"/>
                <w:szCs w:val="28"/>
              </w:rPr>
              <w:t>3.Поместить над паром зеркальце.</w:t>
            </w:r>
          </w:p>
          <w:p w:rsidR="004E05CA" w:rsidRPr="00A522A9" w:rsidRDefault="00E02600" w:rsidP="00A52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2A9">
              <w:rPr>
                <w:rFonts w:ascii="Times New Roman" w:hAnsi="Times New Roman"/>
                <w:sz w:val="28"/>
                <w:szCs w:val="28"/>
              </w:rPr>
              <w:t>4.Сделать выводы вместе с детьми</w:t>
            </w: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  <w:vMerge/>
          </w:tcPr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05CA" w:rsidRPr="00E57284" w:rsidRDefault="00C26A68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13.11</w:t>
            </w:r>
            <w:r w:rsidR="004E05CA" w:rsidRPr="00E5728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E05CA" w:rsidRPr="00E57284" w:rsidRDefault="004E05CA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3969" w:type="dxa"/>
          </w:tcPr>
          <w:p w:rsidR="004E05CA" w:rsidRDefault="004E05CA" w:rsidP="00E12FE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Развлечение</w:t>
            </w:r>
          </w:p>
          <w:p w:rsidR="00A86E51" w:rsidRPr="00A86E51" w:rsidRDefault="00A86E51" w:rsidP="00E12FE8">
            <w:pPr>
              <w:ind w:right="-3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E51">
              <w:rPr>
                <w:rFonts w:ascii="Times New Roman" w:hAnsi="Times New Roman"/>
                <w:sz w:val="28"/>
                <w:szCs w:val="28"/>
              </w:rPr>
              <w:t>Кукольный спектакль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582">
              <w:rPr>
                <w:rFonts w:ascii="Times New Roman" w:hAnsi="Times New Roman"/>
                <w:sz w:val="28"/>
                <w:szCs w:val="28"/>
              </w:rPr>
              <w:t>«Маша и медведь»</w:t>
            </w:r>
          </w:p>
          <w:p w:rsidR="004E05CA" w:rsidRPr="00670E41" w:rsidRDefault="004E05CA" w:rsidP="00AA7D19">
            <w:pPr>
              <w:ind w:right="-33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032582" w:rsidRDefault="00032582" w:rsidP="00032582">
            <w:pPr>
              <w:spacing w:after="0"/>
              <w:ind w:right="-3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</w:t>
            </w:r>
            <w:r w:rsidRPr="00032582">
              <w:rPr>
                <w:rFonts w:ascii="Times New Roman" w:hAnsi="Times New Roman"/>
                <w:sz w:val="28"/>
                <w:szCs w:val="28"/>
              </w:rPr>
              <w:t>ызвать у детей интерес к русскому народному творчеству, эмоциональный отклик.</w:t>
            </w:r>
          </w:p>
          <w:p w:rsidR="004E05CA" w:rsidRPr="00E57284" w:rsidRDefault="00032582" w:rsidP="00E57700">
            <w:pPr>
              <w:spacing w:after="0"/>
              <w:ind w:right="-3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32582">
              <w:rPr>
                <w:rFonts w:ascii="Times New Roman" w:hAnsi="Times New Roman"/>
                <w:sz w:val="28"/>
                <w:szCs w:val="28"/>
              </w:rPr>
              <w:t>Развивать интерес к театрализованной игре</w:t>
            </w:r>
          </w:p>
        </w:tc>
        <w:tc>
          <w:tcPr>
            <w:tcW w:w="4394" w:type="dxa"/>
          </w:tcPr>
          <w:p w:rsidR="004E05CA" w:rsidRDefault="00E102BB" w:rsidP="00C26A6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E102BB">
              <w:rPr>
                <w:rFonts w:ascii="Times New Roman" w:hAnsi="Times New Roman"/>
                <w:sz w:val="28"/>
                <w:szCs w:val="28"/>
              </w:rPr>
              <w:t>Показ сказки «Маша и медведь»</w:t>
            </w:r>
          </w:p>
          <w:p w:rsidR="00E102BB" w:rsidRPr="00E102BB" w:rsidRDefault="00E102BB" w:rsidP="00C26A68">
            <w:pPr>
              <w:ind w:right="-337"/>
              <w:rPr>
                <w:rFonts w:ascii="Times New Roman" w:hAnsi="Times New Roman"/>
                <w:i/>
                <w:sz w:val="28"/>
                <w:szCs w:val="28"/>
              </w:rPr>
            </w:pPr>
            <w:r w:rsidRPr="00E102BB">
              <w:rPr>
                <w:rFonts w:ascii="Times New Roman" w:hAnsi="Times New Roman"/>
                <w:i/>
                <w:sz w:val="28"/>
                <w:szCs w:val="28"/>
              </w:rPr>
              <w:t>Музыкальная пауза</w:t>
            </w: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  <w:vMerge w:val="restart"/>
          </w:tcPr>
          <w:p w:rsidR="004E05CA" w:rsidRPr="00E57284" w:rsidRDefault="004E05CA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05CA" w:rsidRDefault="004E05CA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004F33" w:rsidRPr="00E57700" w:rsidRDefault="00E57700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700">
              <w:rPr>
                <w:rFonts w:ascii="Times New Roman" w:hAnsi="Times New Roman"/>
                <w:b/>
                <w:sz w:val="28"/>
                <w:szCs w:val="28"/>
              </w:rPr>
              <w:t xml:space="preserve">   Ноябрь</w:t>
            </w:r>
          </w:p>
          <w:p w:rsidR="00004F33" w:rsidRDefault="00004F33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16..11-20.11</w:t>
            </w:r>
          </w:p>
          <w:p w:rsidR="00004F33" w:rsidRPr="00E57284" w:rsidRDefault="00004F33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Пн.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</w:p>
          <w:p w:rsidR="004E05CA" w:rsidRPr="00E57284" w:rsidRDefault="004E05CA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E05CA" w:rsidRPr="00E57284" w:rsidRDefault="004E05CA" w:rsidP="00A522A9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Тематическая неделя</w:t>
            </w:r>
          </w:p>
          <w:p w:rsidR="004E05CA" w:rsidRPr="00A522A9" w:rsidRDefault="00A522A9" w:rsidP="00A522A9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22A9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7A711A" w:rsidRPr="00A522A9">
              <w:rPr>
                <w:rFonts w:ascii="Times New Roman" w:eastAsia="Times New Roman" w:hAnsi="Times New Roman"/>
                <w:sz w:val="28"/>
                <w:szCs w:val="28"/>
              </w:rPr>
              <w:t>Моя родина – Россия</w:t>
            </w:r>
            <w:r w:rsidRPr="00A522A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E02600" w:rsidRDefault="00E02600" w:rsidP="00E0260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E02600">
              <w:rPr>
                <w:rFonts w:ascii="Times New Roman" w:eastAsia="Times New Roman" w:hAnsi="Times New Roman"/>
                <w:sz w:val="28"/>
                <w:szCs w:val="28"/>
              </w:rPr>
              <w:t xml:space="preserve">Дать элементарные сведения об истории России. </w:t>
            </w:r>
          </w:p>
          <w:p w:rsidR="00E02600" w:rsidRPr="00E02600" w:rsidRDefault="00E02600" w:rsidP="00E0260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E02600">
              <w:rPr>
                <w:rFonts w:ascii="Times New Roman" w:eastAsia="Times New Roman" w:hAnsi="Times New Roman"/>
                <w:sz w:val="28"/>
                <w:szCs w:val="28"/>
              </w:rPr>
              <w:t xml:space="preserve">Поддерживать интерес детей к событиям, происходящим в стране, воспитывать любовь к Родине, чувство гордости за её достижения, </w:t>
            </w:r>
          </w:p>
          <w:p w:rsidR="00E02600" w:rsidRPr="00E02600" w:rsidRDefault="00E02600" w:rsidP="00E0260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E02600">
              <w:rPr>
                <w:rFonts w:ascii="Times New Roman" w:eastAsia="Times New Roman" w:hAnsi="Times New Roman"/>
                <w:sz w:val="28"/>
                <w:szCs w:val="28"/>
              </w:rPr>
              <w:t>Дать детям знания о флаге, гербе и гимне России.</w:t>
            </w:r>
          </w:p>
          <w:p w:rsidR="004E05CA" w:rsidRPr="00E57700" w:rsidRDefault="00E02600" w:rsidP="00E5770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E02600">
              <w:rPr>
                <w:rFonts w:ascii="Times New Roman" w:eastAsia="Times New Roman" w:hAnsi="Times New Roman"/>
                <w:sz w:val="28"/>
                <w:szCs w:val="28"/>
              </w:rPr>
              <w:t>Воспитывать уважение к людям разных национальностей и их обычаям (толерантность).</w:t>
            </w:r>
          </w:p>
        </w:tc>
        <w:tc>
          <w:tcPr>
            <w:tcW w:w="4394" w:type="dxa"/>
          </w:tcPr>
          <w:p w:rsidR="00A86E51" w:rsidRDefault="00E102BB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2BB"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r>
              <w:rPr>
                <w:rFonts w:ascii="Times New Roman" w:hAnsi="Times New Roman"/>
                <w:sz w:val="28"/>
                <w:szCs w:val="28"/>
              </w:rPr>
              <w:t>. Беседа « Моя родина – Россия»</w:t>
            </w:r>
          </w:p>
          <w:p w:rsidR="004E05CA" w:rsidRDefault="00E102BB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F33"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86E51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="00A86E51">
              <w:rPr>
                <w:rFonts w:ascii="Times New Roman" w:hAnsi="Times New Roman"/>
                <w:sz w:val="28"/>
                <w:szCs w:val="28"/>
              </w:rPr>
              <w:t xml:space="preserve">тение произведений  </w:t>
            </w:r>
            <w:r w:rsidR="00A86E51" w:rsidRPr="00A86E51">
              <w:rPr>
                <w:rFonts w:ascii="Times New Roman" w:hAnsi="Times New Roman"/>
                <w:sz w:val="28"/>
                <w:szCs w:val="28"/>
              </w:rPr>
              <w:t>З. Александрова «Родина».</w:t>
            </w:r>
            <w:r w:rsidR="00A86E51">
              <w:t xml:space="preserve"> </w:t>
            </w:r>
            <w:proofErr w:type="spellStart"/>
            <w:r w:rsidR="00A86E51" w:rsidRPr="00A86E51">
              <w:rPr>
                <w:rFonts w:ascii="Times New Roman" w:hAnsi="Times New Roman"/>
                <w:sz w:val="28"/>
                <w:szCs w:val="28"/>
              </w:rPr>
              <w:t>С.Баруздин</w:t>
            </w:r>
            <w:proofErr w:type="spellEnd"/>
            <w:r w:rsidR="00A86E51" w:rsidRPr="00A86E51">
              <w:rPr>
                <w:rFonts w:ascii="Times New Roman" w:hAnsi="Times New Roman"/>
                <w:sz w:val="28"/>
                <w:szCs w:val="28"/>
              </w:rPr>
              <w:t xml:space="preserve"> «За Родину».</w:t>
            </w:r>
          </w:p>
          <w:p w:rsidR="00E102BB" w:rsidRDefault="00E102BB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2BB"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E102BB">
              <w:rPr>
                <w:rFonts w:ascii="Times New Roman" w:hAnsi="Times New Roman"/>
                <w:sz w:val="28"/>
                <w:szCs w:val="28"/>
              </w:rPr>
              <w:t>Пословицы и поговорки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Родине.</w:t>
            </w:r>
          </w:p>
          <w:p w:rsidR="00E102BB" w:rsidRPr="00004F33" w:rsidRDefault="00004F33" w:rsidP="00E12FE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4F33"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proofErr w:type="gramStart"/>
            <w:r w:rsidRPr="00004F3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04F3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04F33">
              <w:rPr>
                <w:rFonts w:ascii="Times New Roman" w:hAnsi="Times New Roman"/>
                <w:sz w:val="28"/>
                <w:szCs w:val="28"/>
              </w:rPr>
              <w:t>ассматривание  флага, герб и прослушивание гимна России.</w:t>
            </w:r>
          </w:p>
          <w:p w:rsidR="00004F33" w:rsidRPr="00A86E51" w:rsidRDefault="00004F33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F33">
              <w:rPr>
                <w:rFonts w:ascii="Times New Roman" w:hAnsi="Times New Roman"/>
                <w:b/>
                <w:sz w:val="28"/>
                <w:szCs w:val="28"/>
              </w:rPr>
              <w:t>Пт</w:t>
            </w:r>
            <w:proofErr w:type="gramStart"/>
            <w:r w:rsidRPr="00004F3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04F33">
              <w:rPr>
                <w:rFonts w:ascii="Times New Roman" w:hAnsi="Times New Roman"/>
                <w:sz w:val="28"/>
                <w:szCs w:val="28"/>
              </w:rPr>
              <w:t>исование российского флага</w:t>
            </w: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  <w:vMerge/>
          </w:tcPr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4F33" w:rsidRDefault="00004F33" w:rsidP="00004F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16..11-20.11</w:t>
            </w:r>
          </w:p>
          <w:p w:rsidR="00004F33" w:rsidRPr="00E57284" w:rsidRDefault="00004F33" w:rsidP="00004F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Пн.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</w:p>
          <w:p w:rsidR="004E05CA" w:rsidRPr="00E57284" w:rsidRDefault="004E05CA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5CA" w:rsidRPr="00E57284" w:rsidRDefault="004E05CA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E05CA" w:rsidRPr="00E57284" w:rsidRDefault="004E05CA" w:rsidP="00E12FE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Сезонные явления</w:t>
            </w:r>
          </w:p>
          <w:p w:rsidR="004E05CA" w:rsidRPr="00E57284" w:rsidRDefault="0074532F" w:rsidP="0074532F">
            <w:pPr>
              <w:ind w:right="-33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B1DA4">
              <w:rPr>
                <w:rFonts w:ascii="Times New Roman" w:hAnsi="Times New Roman"/>
                <w:sz w:val="24"/>
                <w:szCs w:val="24"/>
              </w:rPr>
              <w:t>«</w:t>
            </w:r>
            <w:r w:rsidRPr="0074532F">
              <w:rPr>
                <w:rFonts w:ascii="Times New Roman" w:hAnsi="Times New Roman"/>
                <w:sz w:val="28"/>
                <w:szCs w:val="28"/>
              </w:rPr>
              <w:t xml:space="preserve">Холоден батюшка октябрь, а </w:t>
            </w:r>
            <w:r w:rsidRPr="0074532F">
              <w:rPr>
                <w:rFonts w:ascii="Times New Roman" w:hAnsi="Times New Roman"/>
                <w:sz w:val="28"/>
                <w:szCs w:val="28"/>
              </w:rPr>
              <w:lastRenderedPageBreak/>
              <w:t>ноябрь его перехолодил»</w:t>
            </w:r>
          </w:p>
        </w:tc>
        <w:tc>
          <w:tcPr>
            <w:tcW w:w="4394" w:type="dxa"/>
          </w:tcPr>
          <w:p w:rsidR="0074532F" w:rsidRPr="0074532F" w:rsidRDefault="0074532F" w:rsidP="0074532F">
            <w:pPr>
              <w:spacing w:after="0" w:line="240" w:lineRule="auto"/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7453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1.Расширение и углубление знаний детей об осенних месяцах и приметах, об изменениях в живой и </w:t>
            </w:r>
            <w:r w:rsidRPr="0074532F">
              <w:rPr>
                <w:rFonts w:ascii="Times New Roman" w:hAnsi="Times New Roman"/>
                <w:sz w:val="28"/>
                <w:szCs w:val="28"/>
              </w:rPr>
              <w:lastRenderedPageBreak/>
              <w:t>неживой природе.</w:t>
            </w:r>
          </w:p>
          <w:p w:rsidR="0074532F" w:rsidRPr="0074532F" w:rsidRDefault="0074532F" w:rsidP="0074532F">
            <w:pPr>
              <w:spacing w:after="0" w:line="240" w:lineRule="auto"/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74532F">
              <w:rPr>
                <w:rFonts w:ascii="Times New Roman" w:hAnsi="Times New Roman"/>
                <w:sz w:val="28"/>
                <w:szCs w:val="28"/>
              </w:rPr>
              <w:t>2. Закрепление  детьми названий</w:t>
            </w:r>
          </w:p>
          <w:p w:rsidR="0074532F" w:rsidRPr="0074532F" w:rsidRDefault="0074532F" w:rsidP="0074532F">
            <w:pPr>
              <w:spacing w:after="0" w:line="240" w:lineRule="auto"/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74532F">
              <w:rPr>
                <w:rFonts w:ascii="Times New Roman" w:hAnsi="Times New Roman"/>
                <w:sz w:val="28"/>
                <w:szCs w:val="28"/>
              </w:rPr>
              <w:t xml:space="preserve"> и последовательности </w:t>
            </w:r>
            <w:proofErr w:type="gramStart"/>
            <w:r w:rsidRPr="0074532F">
              <w:rPr>
                <w:rFonts w:ascii="Times New Roman" w:hAnsi="Times New Roman"/>
                <w:sz w:val="28"/>
                <w:szCs w:val="28"/>
              </w:rPr>
              <w:t>осенних</w:t>
            </w:r>
            <w:proofErr w:type="gramEnd"/>
            <w:r w:rsidRPr="0074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532F" w:rsidRPr="0074532F" w:rsidRDefault="0074532F" w:rsidP="0074532F">
            <w:pPr>
              <w:spacing w:after="0" w:line="240" w:lineRule="auto"/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74532F">
              <w:rPr>
                <w:rFonts w:ascii="Times New Roman" w:hAnsi="Times New Roman"/>
                <w:sz w:val="28"/>
                <w:szCs w:val="28"/>
              </w:rPr>
              <w:t>месяцев.</w:t>
            </w:r>
          </w:p>
          <w:p w:rsidR="0074532F" w:rsidRPr="009B62C6" w:rsidRDefault="0074532F" w:rsidP="0074532F">
            <w:pPr>
              <w:spacing w:after="0" w:line="240" w:lineRule="auto"/>
              <w:ind w:right="-337"/>
              <w:rPr>
                <w:rFonts w:ascii="Times New Roman" w:hAnsi="Times New Roman"/>
                <w:sz w:val="24"/>
                <w:szCs w:val="24"/>
              </w:rPr>
            </w:pPr>
          </w:p>
          <w:p w:rsidR="004E05CA" w:rsidRPr="00E57284" w:rsidRDefault="004E05CA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4532F" w:rsidRPr="0074532F" w:rsidRDefault="0074532F" w:rsidP="007453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Пн</w:t>
            </w:r>
            <w:r w:rsidRPr="0074532F">
              <w:rPr>
                <w:rFonts w:ascii="Times New Roman" w:hAnsi="Times New Roman"/>
                <w:sz w:val="28"/>
                <w:szCs w:val="28"/>
              </w:rPr>
              <w:t>. Беседа с детьми о месяце ноябре, и его особенностях.</w:t>
            </w:r>
          </w:p>
          <w:p w:rsidR="0074532F" w:rsidRPr="0074532F" w:rsidRDefault="0074532F" w:rsidP="007453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532F"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r w:rsidRPr="0074532F">
              <w:rPr>
                <w:rFonts w:ascii="Times New Roman" w:hAnsi="Times New Roman"/>
                <w:sz w:val="28"/>
                <w:szCs w:val="28"/>
              </w:rPr>
              <w:t xml:space="preserve">. Чтение рассказа Н.Сладкова </w:t>
            </w:r>
            <w:r w:rsidRPr="0074532F">
              <w:rPr>
                <w:rFonts w:ascii="Times New Roman" w:hAnsi="Times New Roman"/>
                <w:sz w:val="28"/>
                <w:szCs w:val="28"/>
              </w:rPr>
              <w:lastRenderedPageBreak/>
              <w:t>«Почему ноябрь пегий?»</w:t>
            </w:r>
          </w:p>
          <w:p w:rsidR="0074532F" w:rsidRPr="0074532F" w:rsidRDefault="0074532F" w:rsidP="007453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532F">
              <w:rPr>
                <w:rFonts w:ascii="Times New Roman" w:hAnsi="Times New Roman"/>
                <w:b/>
                <w:sz w:val="28"/>
                <w:szCs w:val="28"/>
              </w:rPr>
              <w:t>Ср.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Чтение </w:t>
            </w:r>
            <w:r w:rsidRPr="0074532F">
              <w:rPr>
                <w:rFonts w:ascii="Times New Roman" w:hAnsi="Times New Roman"/>
                <w:sz w:val="28"/>
                <w:szCs w:val="28"/>
              </w:rPr>
              <w:t xml:space="preserve">стихотворения </w:t>
            </w:r>
            <w:proofErr w:type="spellStart"/>
            <w:r w:rsidRPr="0074532F">
              <w:rPr>
                <w:rFonts w:ascii="Times New Roman" w:hAnsi="Times New Roman"/>
                <w:sz w:val="28"/>
                <w:szCs w:val="28"/>
              </w:rPr>
              <w:t>А.Фукалова</w:t>
            </w:r>
            <w:proofErr w:type="spellEnd"/>
            <w:r w:rsidRPr="0074532F">
              <w:rPr>
                <w:rFonts w:ascii="Times New Roman" w:hAnsi="Times New Roman"/>
                <w:sz w:val="28"/>
                <w:szCs w:val="28"/>
              </w:rPr>
              <w:t xml:space="preserve"> «В ноябре»</w:t>
            </w:r>
          </w:p>
          <w:p w:rsidR="0074532F" w:rsidRPr="0074532F" w:rsidRDefault="0074532F" w:rsidP="007453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532F"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r w:rsidRPr="0074532F">
              <w:rPr>
                <w:rFonts w:ascii="Times New Roman" w:hAnsi="Times New Roman"/>
                <w:sz w:val="28"/>
                <w:szCs w:val="28"/>
              </w:rPr>
              <w:t xml:space="preserve">. Прослушивание музыкального произведения П.Чайковского «Ноябрь. На тройке» </w:t>
            </w:r>
            <w:proofErr w:type="gramStart"/>
            <w:r w:rsidRPr="0074532F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74532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74532F">
              <w:rPr>
                <w:rFonts w:ascii="Times New Roman" w:hAnsi="Times New Roman"/>
                <w:sz w:val="28"/>
                <w:szCs w:val="28"/>
              </w:rPr>
              <w:t>Времена</w:t>
            </w:r>
            <w:proofErr w:type="gramEnd"/>
            <w:r w:rsidRPr="0074532F">
              <w:rPr>
                <w:rFonts w:ascii="Times New Roman" w:hAnsi="Times New Roman"/>
                <w:sz w:val="28"/>
                <w:szCs w:val="28"/>
              </w:rPr>
              <w:t xml:space="preserve"> года»</w:t>
            </w:r>
          </w:p>
          <w:p w:rsidR="004E05CA" w:rsidRPr="00E57700" w:rsidRDefault="0074532F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532F">
              <w:rPr>
                <w:rFonts w:ascii="Times New Roman" w:hAnsi="Times New Roman"/>
                <w:b/>
                <w:sz w:val="28"/>
                <w:szCs w:val="28"/>
              </w:rPr>
              <w:t>Пт</w:t>
            </w:r>
            <w:r w:rsidRPr="0074532F">
              <w:rPr>
                <w:rFonts w:ascii="Times New Roman" w:hAnsi="Times New Roman"/>
                <w:sz w:val="28"/>
                <w:szCs w:val="28"/>
              </w:rPr>
              <w:t>. Рисование на тему «Что я вижу из окна…»</w:t>
            </w:r>
          </w:p>
        </w:tc>
      </w:tr>
      <w:tr w:rsidR="00D77EEF" w:rsidRPr="00E57284" w:rsidTr="00E57700">
        <w:trPr>
          <w:trHeight w:val="523"/>
        </w:trPr>
        <w:tc>
          <w:tcPr>
            <w:tcW w:w="250" w:type="dxa"/>
            <w:vMerge/>
          </w:tcPr>
          <w:p w:rsidR="00D77EEF" w:rsidRPr="00E57284" w:rsidRDefault="00D77EEF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7EEF" w:rsidRDefault="00D77EEF" w:rsidP="00004F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16.11.</w:t>
            </w:r>
          </w:p>
          <w:p w:rsidR="00D77EEF" w:rsidRDefault="00D77EEF" w:rsidP="00004F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3969" w:type="dxa"/>
          </w:tcPr>
          <w:p w:rsidR="00D77EEF" w:rsidRPr="00D77EEF" w:rsidRDefault="00F47554" w:rsidP="00D77EE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D77EEF" w:rsidRPr="00D77EEF">
              <w:rPr>
                <w:rFonts w:ascii="Times New Roman" w:hAnsi="Times New Roman"/>
                <w:b/>
                <w:sz w:val="28"/>
                <w:szCs w:val="28"/>
              </w:rPr>
              <w:t>Праздник</w:t>
            </w:r>
          </w:p>
          <w:p w:rsidR="00D77EEF" w:rsidRPr="00D77EEF" w:rsidRDefault="00D77EEF" w:rsidP="00D77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7EEF">
              <w:rPr>
                <w:rFonts w:ascii="Times New Roman" w:hAnsi="Times New Roman"/>
                <w:sz w:val="28"/>
                <w:szCs w:val="28"/>
              </w:rPr>
              <w:t>16.11. –  День дружбы (Международный день толерантности)</w:t>
            </w:r>
          </w:p>
          <w:p w:rsidR="00D77EEF" w:rsidRPr="00E57284" w:rsidRDefault="00D77EEF" w:rsidP="00E12FE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F47554" w:rsidRPr="00D31301" w:rsidRDefault="00D31301" w:rsidP="00D3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1301">
              <w:rPr>
                <w:rFonts w:ascii="Times New Roman" w:eastAsiaTheme="minorHAnsi" w:hAnsi="Times New Roman"/>
                <w:sz w:val="28"/>
                <w:szCs w:val="28"/>
              </w:rPr>
              <w:t>Уточнить представления детей о том, что значит «уметь дружить». Воспитывать доброжелательное отношение к сверстникам и взрослым. У</w:t>
            </w:r>
            <w:r w:rsidR="00F47554" w:rsidRPr="00D31301">
              <w:rPr>
                <w:rFonts w:ascii="Times New Roman" w:eastAsiaTheme="minorHAnsi" w:hAnsi="Times New Roman"/>
                <w:sz w:val="28"/>
                <w:szCs w:val="28"/>
              </w:rPr>
              <w:t>важительно относиться к различным</w:t>
            </w:r>
          </w:p>
          <w:p w:rsidR="00D31301" w:rsidRPr="00D31301" w:rsidRDefault="00F47554" w:rsidP="00F47554">
            <w:pPr>
              <w:spacing w:after="0" w:line="240" w:lineRule="auto"/>
              <w:ind w:right="-337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1301">
              <w:rPr>
                <w:rFonts w:ascii="Times New Roman" w:eastAsiaTheme="minorHAnsi" w:hAnsi="Times New Roman"/>
                <w:sz w:val="28"/>
                <w:szCs w:val="28"/>
              </w:rPr>
              <w:t>культурам.</w:t>
            </w:r>
          </w:p>
        </w:tc>
        <w:tc>
          <w:tcPr>
            <w:tcW w:w="4394" w:type="dxa"/>
          </w:tcPr>
          <w:p w:rsidR="00F47554" w:rsidRPr="00F47554" w:rsidRDefault="00F47554" w:rsidP="007453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554">
              <w:rPr>
                <w:rFonts w:ascii="Times New Roman" w:hAnsi="Times New Roman"/>
                <w:sz w:val="28"/>
                <w:szCs w:val="28"/>
              </w:rPr>
              <w:t>Беседа о дружбе</w:t>
            </w:r>
          </w:p>
          <w:p w:rsidR="00D77EEF" w:rsidRPr="00F47554" w:rsidRDefault="00F47554" w:rsidP="007453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554">
              <w:rPr>
                <w:rFonts w:ascii="Times New Roman" w:hAnsi="Times New Roman"/>
                <w:sz w:val="28"/>
                <w:szCs w:val="28"/>
              </w:rPr>
              <w:t>Песня «Если с другом вышел в путь»</w:t>
            </w:r>
          </w:p>
          <w:p w:rsidR="00F47554" w:rsidRPr="00F47554" w:rsidRDefault="00F47554" w:rsidP="007453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554">
              <w:rPr>
                <w:rFonts w:ascii="Times New Roman" w:hAnsi="Times New Roman"/>
                <w:sz w:val="28"/>
                <w:szCs w:val="28"/>
              </w:rPr>
              <w:t>Игра "Дружеское рукопожатие".</w:t>
            </w:r>
          </w:p>
          <w:p w:rsidR="00F47554" w:rsidRPr="0074532F" w:rsidRDefault="00F47554" w:rsidP="0074532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7554">
              <w:rPr>
                <w:rFonts w:ascii="Times New Roman" w:hAnsi="Times New Roman"/>
                <w:sz w:val="28"/>
                <w:szCs w:val="28"/>
              </w:rPr>
              <w:t>Песня «Доброта» (</w:t>
            </w:r>
            <w:proofErr w:type="spellStart"/>
            <w:r w:rsidRPr="00F47554">
              <w:rPr>
                <w:rFonts w:ascii="Times New Roman" w:hAnsi="Times New Roman"/>
                <w:sz w:val="28"/>
                <w:szCs w:val="28"/>
              </w:rPr>
              <w:t>барбарики</w:t>
            </w:r>
            <w:proofErr w:type="spellEnd"/>
            <w:r w:rsidRPr="00F4755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  <w:vMerge/>
          </w:tcPr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2582" w:rsidRDefault="00EA3822" w:rsidP="000325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17.11-19.11</w:t>
            </w:r>
          </w:p>
          <w:p w:rsidR="004E05CA" w:rsidRPr="00E57284" w:rsidRDefault="00EA3822" w:rsidP="000325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r w:rsidR="004E05CA" w:rsidRPr="00E57284">
              <w:rPr>
                <w:rFonts w:ascii="Times New Roman" w:hAnsi="Times New Roman"/>
                <w:b/>
                <w:sz w:val="28"/>
                <w:szCs w:val="28"/>
              </w:rPr>
              <w:t>. –</w:t>
            </w:r>
            <w:r w:rsidR="004E05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4E05CA" w:rsidRPr="00E57284"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</w:p>
        </w:tc>
        <w:tc>
          <w:tcPr>
            <w:tcW w:w="3969" w:type="dxa"/>
          </w:tcPr>
          <w:p w:rsidR="004E05CA" w:rsidRPr="00E57284" w:rsidRDefault="00004F33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Проект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3-х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дневный</w:t>
            </w:r>
            <w:proofErr w:type="spellEnd"/>
            <w:r w:rsidR="004E05CA" w:rsidRPr="00E57284">
              <w:rPr>
                <w:rFonts w:ascii="Times New Roman" w:hAnsi="Times New Roman"/>
                <w:b/>
                <w:sz w:val="28"/>
                <w:szCs w:val="28"/>
              </w:rPr>
              <w:t xml:space="preserve">    )</w:t>
            </w:r>
          </w:p>
          <w:p w:rsidR="004E05CA" w:rsidRPr="00E57284" w:rsidRDefault="00004F33" w:rsidP="00A86E5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родина – Россия»</w:t>
            </w:r>
          </w:p>
        </w:tc>
        <w:tc>
          <w:tcPr>
            <w:tcW w:w="4394" w:type="dxa"/>
          </w:tcPr>
          <w:p w:rsidR="00004F33" w:rsidRDefault="00004F33" w:rsidP="00004F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04F33">
              <w:rPr>
                <w:rFonts w:ascii="Times New Roman" w:hAnsi="Times New Roman"/>
                <w:sz w:val="28"/>
                <w:szCs w:val="28"/>
              </w:rPr>
              <w:t>Формировать правильное отношение к России, заботу о ней.</w:t>
            </w:r>
          </w:p>
          <w:p w:rsidR="00004F33" w:rsidRDefault="00004F33" w:rsidP="00004F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04F33">
              <w:rPr>
                <w:rFonts w:ascii="Times New Roman" w:hAnsi="Times New Roman"/>
                <w:sz w:val="28"/>
                <w:szCs w:val="28"/>
              </w:rPr>
              <w:t>Воспитывать уважение и интерес к родной стране, месту, где ты родился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05CA" w:rsidRPr="00E57284" w:rsidRDefault="00004F33" w:rsidP="00004F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04F33">
              <w:rPr>
                <w:rFonts w:ascii="Times New Roman" w:hAnsi="Times New Roman"/>
                <w:sz w:val="28"/>
                <w:szCs w:val="28"/>
              </w:rPr>
              <w:t>Дать детям представление о Родине-России.</w:t>
            </w:r>
          </w:p>
        </w:tc>
        <w:tc>
          <w:tcPr>
            <w:tcW w:w="4394" w:type="dxa"/>
          </w:tcPr>
          <w:p w:rsidR="004E05CA" w:rsidRPr="0030638D" w:rsidRDefault="00EA3822" w:rsidP="00A86E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proofErr w:type="gramStart"/>
            <w:r w:rsidR="00004F33" w:rsidRPr="00004F3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0638D" w:rsidRPr="0030638D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="0030638D" w:rsidRPr="0030638D">
              <w:rPr>
                <w:rFonts w:ascii="Times New Roman" w:hAnsi="Times New Roman"/>
                <w:sz w:val="28"/>
                <w:szCs w:val="28"/>
              </w:rPr>
              <w:t>еседа «Наша страна Россия»</w:t>
            </w:r>
          </w:p>
          <w:p w:rsidR="00004F33" w:rsidRPr="0030638D" w:rsidRDefault="00EA3822" w:rsidP="00A86E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  <w:r w:rsidR="00004F33" w:rsidRPr="00004F3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0638D">
              <w:t xml:space="preserve"> </w:t>
            </w:r>
            <w:r w:rsidR="0030638D">
              <w:rPr>
                <w:rFonts w:ascii="Times New Roman" w:hAnsi="Times New Roman"/>
                <w:sz w:val="28"/>
                <w:szCs w:val="28"/>
              </w:rPr>
              <w:t>Стихи о России, Москве, Родине.</w:t>
            </w:r>
          </w:p>
          <w:p w:rsidR="00004F33" w:rsidRPr="007C78DD" w:rsidRDefault="00EA3822" w:rsidP="00A86E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004F33" w:rsidRPr="00004F33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Start"/>
            <w:r w:rsidR="00004F33" w:rsidRPr="00004F3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04F33" w:rsidRPr="003063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004F33" w:rsidRPr="0030638D">
              <w:rPr>
                <w:rFonts w:ascii="Times New Roman" w:hAnsi="Times New Roman"/>
                <w:sz w:val="28"/>
                <w:szCs w:val="28"/>
              </w:rPr>
              <w:t>родуктивная деятельность</w:t>
            </w:r>
            <w:r w:rsidR="0030638D" w:rsidRPr="0030638D">
              <w:rPr>
                <w:rFonts w:ascii="Times New Roman" w:hAnsi="Times New Roman"/>
                <w:sz w:val="28"/>
                <w:szCs w:val="28"/>
              </w:rPr>
              <w:t xml:space="preserve"> Рисование: «Русская матрёшка»</w:t>
            </w:r>
            <w:r w:rsidR="003063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04F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  <w:vMerge/>
          </w:tcPr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05CA" w:rsidRDefault="004E05CA" w:rsidP="00CD532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5CA" w:rsidRDefault="00EA3822" w:rsidP="00EA38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19.11.</w:t>
            </w:r>
          </w:p>
          <w:p w:rsidR="00EA3822" w:rsidRPr="00E57284" w:rsidRDefault="00EA3822" w:rsidP="00EA38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3969" w:type="dxa"/>
          </w:tcPr>
          <w:p w:rsidR="004E05CA" w:rsidRDefault="004E05CA" w:rsidP="00E12FE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Экспериментальная деятельность</w:t>
            </w:r>
          </w:p>
          <w:p w:rsidR="004E05CA" w:rsidRPr="00CD5327" w:rsidRDefault="0074532F" w:rsidP="00CD5327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CD5327">
              <w:rPr>
                <w:rFonts w:ascii="Times New Roman" w:hAnsi="Times New Roman"/>
                <w:sz w:val="28"/>
                <w:szCs w:val="28"/>
              </w:rPr>
              <w:lastRenderedPageBreak/>
              <w:t>«Вода – жидкая, может течь</w:t>
            </w:r>
            <w:r w:rsidR="00CD5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4E05CA" w:rsidRPr="00CD5327" w:rsidRDefault="0074532F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CD5327">
              <w:rPr>
                <w:rFonts w:ascii="Times New Roman" w:hAnsi="Times New Roman"/>
                <w:sz w:val="28"/>
                <w:szCs w:val="28"/>
              </w:rPr>
              <w:lastRenderedPageBreak/>
              <w:t>Расширение и закрепление знаний     о свойствах воды</w:t>
            </w:r>
          </w:p>
        </w:tc>
        <w:tc>
          <w:tcPr>
            <w:tcW w:w="4394" w:type="dxa"/>
          </w:tcPr>
          <w:p w:rsidR="00CD5327" w:rsidRDefault="00CD5327" w:rsidP="00CD5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327">
              <w:rPr>
                <w:rFonts w:ascii="Times New Roman" w:hAnsi="Times New Roman"/>
                <w:sz w:val="28"/>
                <w:szCs w:val="28"/>
              </w:rPr>
              <w:t>1) подготовка оборудования к опыту.</w:t>
            </w:r>
          </w:p>
          <w:p w:rsidR="00CD5327" w:rsidRPr="00CD5327" w:rsidRDefault="00CD5327" w:rsidP="00CD5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327">
              <w:rPr>
                <w:rFonts w:ascii="Times New Roman" w:hAnsi="Times New Roman"/>
                <w:sz w:val="28"/>
                <w:szCs w:val="28"/>
              </w:rPr>
              <w:t xml:space="preserve"> 2) проведение опыта с водой</w:t>
            </w:r>
          </w:p>
          <w:p w:rsidR="004E05CA" w:rsidRPr="00E57700" w:rsidRDefault="00CD5327" w:rsidP="00E577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3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3) выводы и умозаключения</w:t>
            </w: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  <w:vMerge/>
          </w:tcPr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30BB7" w:rsidRDefault="00930BB7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20.11.</w:t>
            </w:r>
          </w:p>
          <w:p w:rsidR="004E05CA" w:rsidRPr="00E57284" w:rsidRDefault="004E05CA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3969" w:type="dxa"/>
          </w:tcPr>
          <w:p w:rsidR="004E05CA" w:rsidRDefault="004E05CA" w:rsidP="00E12FE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Развлечение</w:t>
            </w:r>
          </w:p>
          <w:p w:rsidR="00032582" w:rsidRDefault="00032582" w:rsidP="00E02600">
            <w:pPr>
              <w:ind w:right="-3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82">
              <w:rPr>
                <w:rFonts w:ascii="Times New Roman" w:hAnsi="Times New Roman"/>
                <w:sz w:val="28"/>
                <w:szCs w:val="28"/>
              </w:rPr>
              <w:t>«В гостях у сказки»</w:t>
            </w:r>
          </w:p>
          <w:p w:rsidR="004E05CA" w:rsidRPr="00032582" w:rsidRDefault="00032582" w:rsidP="00E02600">
            <w:pPr>
              <w:ind w:right="-3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82">
              <w:rPr>
                <w:rFonts w:ascii="Times New Roman" w:hAnsi="Times New Roman"/>
                <w:sz w:val="28"/>
                <w:szCs w:val="28"/>
              </w:rPr>
              <w:t xml:space="preserve"> (Викторина)</w:t>
            </w:r>
          </w:p>
        </w:tc>
        <w:tc>
          <w:tcPr>
            <w:tcW w:w="4394" w:type="dxa"/>
          </w:tcPr>
          <w:p w:rsidR="0030638D" w:rsidRDefault="0030638D" w:rsidP="00930BB7">
            <w:pPr>
              <w:spacing w:after="0"/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30638D">
              <w:rPr>
                <w:rFonts w:ascii="Times New Roman" w:hAnsi="Times New Roman"/>
                <w:sz w:val="28"/>
                <w:szCs w:val="28"/>
              </w:rPr>
              <w:t>Продолжать знакомить д</w:t>
            </w:r>
            <w:r>
              <w:rPr>
                <w:rFonts w:ascii="Times New Roman" w:hAnsi="Times New Roman"/>
                <w:sz w:val="28"/>
                <w:szCs w:val="28"/>
              </w:rPr>
              <w:t>етей с фольклором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638D">
              <w:rPr>
                <w:rFonts w:ascii="Times New Roman" w:hAnsi="Times New Roman"/>
                <w:sz w:val="28"/>
                <w:szCs w:val="28"/>
              </w:rPr>
              <w:t>“</w:t>
            </w:r>
            <w:proofErr w:type="gramEnd"/>
            <w:r w:rsidRPr="0030638D">
              <w:rPr>
                <w:rFonts w:ascii="Times New Roman" w:hAnsi="Times New Roman"/>
                <w:sz w:val="28"/>
                <w:szCs w:val="28"/>
              </w:rPr>
              <w:t xml:space="preserve">В гостях у сказки”. </w:t>
            </w:r>
          </w:p>
          <w:p w:rsidR="004E05CA" w:rsidRPr="00342C68" w:rsidRDefault="0030638D" w:rsidP="00930BB7">
            <w:pPr>
              <w:spacing w:after="0"/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30638D">
              <w:rPr>
                <w:rFonts w:ascii="Times New Roman" w:hAnsi="Times New Roman"/>
                <w:sz w:val="28"/>
                <w:szCs w:val="28"/>
              </w:rPr>
              <w:t>Уточнить знания народных и авторских сказок. Расширять кругозор детей</w:t>
            </w:r>
            <w:r w:rsidR="00930B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4E05CA" w:rsidRDefault="0030638D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0638D">
              <w:rPr>
                <w:rFonts w:ascii="Times New Roman" w:hAnsi="Times New Roman"/>
                <w:sz w:val="28"/>
                <w:szCs w:val="28"/>
              </w:rPr>
              <w:t>Конкурс музыкальный «Угадай мелодию»</w:t>
            </w:r>
          </w:p>
          <w:p w:rsidR="0030638D" w:rsidRDefault="0030638D" w:rsidP="003063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к викторине « В гостях у сказки»</w:t>
            </w:r>
          </w:p>
          <w:p w:rsidR="0030638D" w:rsidRPr="00930BB7" w:rsidRDefault="00930BB7" w:rsidP="0030638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30BB7">
              <w:rPr>
                <w:rFonts w:ascii="Times New Roman" w:hAnsi="Times New Roman"/>
                <w:i/>
                <w:sz w:val="28"/>
                <w:szCs w:val="28"/>
              </w:rPr>
              <w:t>Музыкальная пауза</w:t>
            </w: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</w:tcPr>
          <w:p w:rsidR="004E05CA" w:rsidRPr="00E57284" w:rsidRDefault="004E05CA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5CA" w:rsidRPr="00930BB7" w:rsidRDefault="004E05CA" w:rsidP="00E12FE8">
            <w:pPr>
              <w:ind w:right="-33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E05CA" w:rsidRDefault="004E05CA" w:rsidP="00930B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  <w:p w:rsidR="00E57700" w:rsidRPr="00E57284" w:rsidRDefault="00E57700" w:rsidP="00930B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930BB7" w:rsidRPr="00930BB7" w:rsidRDefault="00930BB7" w:rsidP="00930BB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B7">
              <w:rPr>
                <w:rFonts w:ascii="Times New Roman" w:hAnsi="Times New Roman"/>
                <w:b/>
                <w:sz w:val="28"/>
                <w:szCs w:val="28"/>
              </w:rPr>
              <w:t>23.11-27.11</w:t>
            </w:r>
          </w:p>
          <w:p w:rsidR="004E05CA" w:rsidRPr="00E57284" w:rsidRDefault="00930BB7" w:rsidP="00930B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BB7">
              <w:rPr>
                <w:rFonts w:ascii="Times New Roman" w:hAnsi="Times New Roman"/>
                <w:b/>
                <w:sz w:val="28"/>
                <w:szCs w:val="28"/>
              </w:rPr>
              <w:t>Пн.-Пт.</w:t>
            </w:r>
          </w:p>
        </w:tc>
        <w:tc>
          <w:tcPr>
            <w:tcW w:w="3969" w:type="dxa"/>
          </w:tcPr>
          <w:p w:rsidR="004E05CA" w:rsidRPr="00E57284" w:rsidRDefault="004E05CA" w:rsidP="00E12FE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Тематическая неделя</w:t>
            </w:r>
          </w:p>
          <w:p w:rsidR="007A711A" w:rsidRPr="00E02600" w:rsidRDefault="00E02600" w:rsidP="007A71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260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7A711A" w:rsidRPr="00E02600">
              <w:rPr>
                <w:rFonts w:ascii="Times New Roman" w:eastAsia="Times New Roman" w:hAnsi="Times New Roman"/>
                <w:sz w:val="28"/>
                <w:szCs w:val="28"/>
              </w:rPr>
              <w:t>Мамина неделя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4E05CA" w:rsidRPr="00E57284" w:rsidRDefault="007A711A" w:rsidP="007A711A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2730E">
              <w:rPr>
                <w:rFonts w:ascii="Times New Roman" w:eastAsia="Times New Roman" w:hAnsi="Times New Roman"/>
              </w:rPr>
              <w:t>  </w:t>
            </w:r>
          </w:p>
        </w:tc>
        <w:tc>
          <w:tcPr>
            <w:tcW w:w="4394" w:type="dxa"/>
          </w:tcPr>
          <w:p w:rsidR="00E02600" w:rsidRDefault="00930BB7" w:rsidP="00930BB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E02600" w:rsidRPr="00E02600">
              <w:rPr>
                <w:rFonts w:ascii="Times New Roman" w:eastAsia="Times New Roman" w:hAnsi="Times New Roman"/>
                <w:sz w:val="28"/>
                <w:szCs w:val="28"/>
              </w:rPr>
              <w:t>Дать детям понятие о значимости великого слова – мама.</w:t>
            </w:r>
          </w:p>
          <w:p w:rsidR="00930BB7" w:rsidRPr="00930BB7" w:rsidRDefault="00930BB7" w:rsidP="00930BB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930BB7">
              <w:rPr>
                <w:rFonts w:ascii="Times New Roman" w:eastAsia="Times New Roman" w:hAnsi="Times New Roman"/>
                <w:sz w:val="28"/>
                <w:szCs w:val="28"/>
              </w:rPr>
              <w:t>Уточнить и расширить знания о празднике,</w:t>
            </w:r>
          </w:p>
          <w:p w:rsidR="00125DCA" w:rsidRDefault="00930BB7" w:rsidP="00930BB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125DCA">
              <w:rPr>
                <w:rFonts w:ascii="Times New Roman" w:eastAsia="Times New Roman" w:hAnsi="Times New Roman"/>
                <w:sz w:val="28"/>
                <w:szCs w:val="28"/>
              </w:rPr>
              <w:t>.Ф</w:t>
            </w:r>
            <w:r w:rsidR="00125DCA" w:rsidRPr="00125DCA">
              <w:rPr>
                <w:rFonts w:ascii="Times New Roman" w:eastAsia="Times New Roman" w:hAnsi="Times New Roman"/>
                <w:sz w:val="28"/>
                <w:szCs w:val="28"/>
              </w:rPr>
              <w:t>ормирование у детей знаний о празднике День Матери.</w:t>
            </w:r>
          </w:p>
          <w:p w:rsidR="004E05CA" w:rsidRPr="00E57700" w:rsidRDefault="00761313" w:rsidP="00E5770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313">
              <w:rPr>
                <w:rFonts w:ascii="Times New Roman" w:hAnsi="Times New Roman"/>
                <w:sz w:val="28"/>
                <w:szCs w:val="28"/>
              </w:rPr>
              <w:t>4.Воспитывать доброе отношение к маме.</w:t>
            </w:r>
          </w:p>
        </w:tc>
        <w:tc>
          <w:tcPr>
            <w:tcW w:w="4394" w:type="dxa"/>
          </w:tcPr>
          <w:p w:rsidR="004E05CA" w:rsidRDefault="00125DCA" w:rsidP="00930B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B7"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D5327" w:rsidRPr="00125DCA">
              <w:rPr>
                <w:rFonts w:ascii="Times New Roman" w:hAnsi="Times New Roman"/>
                <w:sz w:val="28"/>
                <w:szCs w:val="28"/>
              </w:rPr>
              <w:t>Беседа с детьми о маме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0BB7" w:rsidRDefault="00930BB7" w:rsidP="00930B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B7">
              <w:rPr>
                <w:rFonts w:ascii="Times New Roman" w:hAnsi="Times New Roman"/>
                <w:b/>
                <w:sz w:val="28"/>
                <w:szCs w:val="28"/>
              </w:rPr>
              <w:t>Вт.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Чтение стихотворения </w:t>
            </w:r>
            <w:r w:rsidRPr="00930BB7">
              <w:rPr>
                <w:rFonts w:ascii="Times New Roman" w:hAnsi="Times New Roman"/>
                <w:sz w:val="28"/>
                <w:szCs w:val="28"/>
              </w:rPr>
              <w:t>Е. Благинина «Посидим в тишине»</w:t>
            </w:r>
          </w:p>
          <w:p w:rsidR="00125DCA" w:rsidRDefault="00930BB7" w:rsidP="00930B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B7"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  <w:proofErr w:type="gramStart"/>
            <w:r w:rsidRPr="00930BB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25DC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125DCA">
              <w:rPr>
                <w:rFonts w:ascii="Times New Roman" w:hAnsi="Times New Roman"/>
                <w:sz w:val="28"/>
                <w:szCs w:val="28"/>
              </w:rPr>
              <w:t>зготовление подарка для мамы.</w:t>
            </w:r>
          </w:p>
          <w:p w:rsidR="00125DCA" w:rsidRDefault="00930BB7" w:rsidP="00930B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B7"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25DCA" w:rsidRPr="00125DC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125DCA" w:rsidRPr="00125DCA">
              <w:rPr>
                <w:rFonts w:ascii="Times New Roman" w:hAnsi="Times New Roman"/>
                <w:sz w:val="28"/>
                <w:szCs w:val="28"/>
              </w:rPr>
              <w:t>формление выставки «Моя мамочка и я»</w:t>
            </w:r>
          </w:p>
          <w:p w:rsidR="00125DCA" w:rsidRPr="00930BB7" w:rsidRDefault="00930BB7" w:rsidP="00E12FE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B7">
              <w:rPr>
                <w:rFonts w:ascii="Times New Roman" w:hAnsi="Times New Roman"/>
                <w:b/>
                <w:sz w:val="28"/>
                <w:szCs w:val="28"/>
              </w:rPr>
              <w:t>Пт</w:t>
            </w:r>
            <w:r w:rsidRPr="0076131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61313">
              <w:rPr>
                <w:rFonts w:ascii="Times New Roman" w:hAnsi="Times New Roman"/>
                <w:sz w:val="28"/>
                <w:szCs w:val="28"/>
              </w:rPr>
              <w:t xml:space="preserve"> Д/ </w:t>
            </w:r>
            <w:proofErr w:type="gramStart"/>
            <w:r w:rsidRPr="00761313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gramEnd"/>
            <w:r w:rsidRPr="00761313">
              <w:rPr>
                <w:rFonts w:ascii="Times New Roman" w:hAnsi="Times New Roman"/>
                <w:sz w:val="28"/>
                <w:szCs w:val="28"/>
              </w:rPr>
              <w:t xml:space="preserve"> « Какие слова ты скажешь</w:t>
            </w:r>
            <w:r w:rsidR="00761313" w:rsidRPr="00761313">
              <w:rPr>
                <w:rFonts w:ascii="Times New Roman" w:hAnsi="Times New Roman"/>
                <w:sz w:val="28"/>
                <w:szCs w:val="28"/>
              </w:rPr>
              <w:t xml:space="preserve"> маме?»</w:t>
            </w: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  <w:vMerge w:val="restart"/>
          </w:tcPr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61313" w:rsidRPr="00930BB7" w:rsidRDefault="00761313" w:rsidP="0076131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B7">
              <w:rPr>
                <w:rFonts w:ascii="Times New Roman" w:hAnsi="Times New Roman"/>
                <w:b/>
                <w:sz w:val="28"/>
                <w:szCs w:val="28"/>
              </w:rPr>
              <w:t>23.11-27.11</w:t>
            </w:r>
          </w:p>
          <w:p w:rsidR="004E05CA" w:rsidRPr="00E57284" w:rsidRDefault="00761313" w:rsidP="0076131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4E05CA" w:rsidRPr="00E57284">
              <w:rPr>
                <w:rFonts w:ascii="Times New Roman" w:hAnsi="Times New Roman"/>
                <w:b/>
                <w:sz w:val="28"/>
                <w:szCs w:val="28"/>
              </w:rPr>
              <w:t>Пн. –</w:t>
            </w:r>
            <w:r w:rsidR="00E577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E05CA" w:rsidRPr="00E57284">
              <w:rPr>
                <w:rFonts w:ascii="Times New Roman" w:hAnsi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3969" w:type="dxa"/>
          </w:tcPr>
          <w:p w:rsidR="004E05CA" w:rsidRPr="00CD5327" w:rsidRDefault="004E05CA" w:rsidP="00E12FE8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D532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Сезонные явления</w:t>
            </w:r>
          </w:p>
          <w:p w:rsidR="004E05CA" w:rsidRPr="00CD5327" w:rsidRDefault="00CD5327" w:rsidP="00CD5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D5327">
              <w:rPr>
                <w:rFonts w:ascii="Times New Roman" w:hAnsi="Times New Roman"/>
                <w:sz w:val="28"/>
                <w:szCs w:val="28"/>
              </w:rPr>
              <w:t>«Короткие дни, длинные  ночи»</w:t>
            </w:r>
          </w:p>
        </w:tc>
        <w:tc>
          <w:tcPr>
            <w:tcW w:w="4394" w:type="dxa"/>
          </w:tcPr>
          <w:p w:rsidR="004E05CA" w:rsidRPr="00CD5327" w:rsidRDefault="00CD5327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5327">
              <w:rPr>
                <w:rFonts w:ascii="Times New Roman" w:hAnsi="Times New Roman"/>
                <w:sz w:val="28"/>
                <w:szCs w:val="28"/>
              </w:rPr>
              <w:t>Расширение и закрепления знаний о сезонных изменениях в природе, о вращении Земли вокруг Солнца</w:t>
            </w:r>
          </w:p>
        </w:tc>
        <w:tc>
          <w:tcPr>
            <w:tcW w:w="4394" w:type="dxa"/>
          </w:tcPr>
          <w:p w:rsidR="00CD5327" w:rsidRPr="00CD5327" w:rsidRDefault="00CD5327" w:rsidP="00CD532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5327">
              <w:rPr>
                <w:rFonts w:ascii="Times New Roman" w:hAnsi="Times New Roman"/>
                <w:b/>
                <w:sz w:val="28"/>
                <w:szCs w:val="28"/>
              </w:rPr>
              <w:t xml:space="preserve">Пн. </w:t>
            </w:r>
            <w:r w:rsidRPr="00CD5327">
              <w:rPr>
                <w:rFonts w:ascii="Times New Roman" w:hAnsi="Times New Roman"/>
                <w:sz w:val="28"/>
                <w:szCs w:val="28"/>
              </w:rPr>
              <w:t>Беседа с детьми «Почему дни стали короче?»</w:t>
            </w:r>
          </w:p>
          <w:p w:rsidR="00CD5327" w:rsidRPr="00CD5327" w:rsidRDefault="00CD5327" w:rsidP="00CD53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5327"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proofErr w:type="gramStart"/>
            <w:r w:rsidRPr="00CD532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D532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D5327">
              <w:rPr>
                <w:rFonts w:ascii="Times New Roman" w:hAnsi="Times New Roman"/>
                <w:sz w:val="28"/>
                <w:szCs w:val="28"/>
              </w:rPr>
              <w:t xml:space="preserve">исование на тему «Вращение Земли вокруг </w:t>
            </w:r>
          </w:p>
          <w:p w:rsidR="00CD5327" w:rsidRPr="00CD5327" w:rsidRDefault="00CD5327" w:rsidP="00CD53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5327">
              <w:rPr>
                <w:rFonts w:ascii="Times New Roman" w:hAnsi="Times New Roman"/>
                <w:sz w:val="28"/>
                <w:szCs w:val="28"/>
              </w:rPr>
              <w:t>Солнца»</w:t>
            </w:r>
          </w:p>
          <w:p w:rsidR="00CD5327" w:rsidRPr="00CD5327" w:rsidRDefault="00CD5327" w:rsidP="00CD53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5327">
              <w:rPr>
                <w:rFonts w:ascii="Times New Roman" w:hAnsi="Times New Roman"/>
                <w:b/>
                <w:sz w:val="28"/>
                <w:szCs w:val="28"/>
              </w:rPr>
              <w:t xml:space="preserve">Ср. </w:t>
            </w:r>
            <w:r w:rsidRPr="00CD5327">
              <w:rPr>
                <w:rFonts w:ascii="Times New Roman" w:hAnsi="Times New Roman"/>
                <w:sz w:val="28"/>
                <w:szCs w:val="28"/>
              </w:rPr>
              <w:t>Наблюдение за высотой Солнца на прогулке</w:t>
            </w:r>
          </w:p>
          <w:p w:rsidR="00CD5327" w:rsidRPr="00CD5327" w:rsidRDefault="00CD5327" w:rsidP="00CD53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5327"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r w:rsidRPr="00CD5327">
              <w:rPr>
                <w:rFonts w:ascii="Times New Roman" w:hAnsi="Times New Roman"/>
                <w:sz w:val="28"/>
                <w:szCs w:val="28"/>
              </w:rPr>
              <w:t xml:space="preserve">. Рассматривание репродукции </w:t>
            </w:r>
            <w:proofErr w:type="spellStart"/>
            <w:r w:rsidRPr="00CD5327">
              <w:rPr>
                <w:rFonts w:ascii="Times New Roman" w:hAnsi="Times New Roman"/>
                <w:sz w:val="28"/>
                <w:szCs w:val="28"/>
              </w:rPr>
              <w:t>Саврасова</w:t>
            </w:r>
            <w:proofErr w:type="spellEnd"/>
            <w:r w:rsidRPr="00CD5327">
              <w:rPr>
                <w:rFonts w:ascii="Times New Roman" w:hAnsi="Times New Roman"/>
                <w:sz w:val="28"/>
                <w:szCs w:val="28"/>
              </w:rPr>
              <w:t xml:space="preserve"> А.К. Осень. Деревушка </w:t>
            </w:r>
            <w:r w:rsidRPr="00CD5327">
              <w:rPr>
                <w:rFonts w:ascii="Times New Roman" w:hAnsi="Times New Roman"/>
                <w:sz w:val="28"/>
                <w:szCs w:val="28"/>
              </w:rPr>
              <w:lastRenderedPageBreak/>
              <w:t>у ручья»</w:t>
            </w:r>
          </w:p>
          <w:p w:rsidR="004E05CA" w:rsidRPr="00CD5327" w:rsidRDefault="00CD5327" w:rsidP="00CD5327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D5327">
              <w:rPr>
                <w:rFonts w:ascii="Times New Roman" w:hAnsi="Times New Roman"/>
                <w:b/>
                <w:sz w:val="28"/>
                <w:szCs w:val="28"/>
              </w:rPr>
              <w:t>Пт</w:t>
            </w:r>
            <w:r w:rsidRPr="00CD5327">
              <w:rPr>
                <w:rFonts w:ascii="Times New Roman" w:hAnsi="Times New Roman"/>
                <w:sz w:val="28"/>
                <w:szCs w:val="28"/>
              </w:rPr>
              <w:t xml:space="preserve">. Чтение стихотворения </w:t>
            </w:r>
            <w:proofErr w:type="spellStart"/>
            <w:r w:rsidRPr="00CD5327">
              <w:rPr>
                <w:rFonts w:ascii="Times New Roman" w:hAnsi="Times New Roman"/>
                <w:sz w:val="28"/>
                <w:szCs w:val="28"/>
              </w:rPr>
              <w:t>А.Фукалова</w:t>
            </w:r>
            <w:proofErr w:type="spellEnd"/>
            <w:r w:rsidRPr="00CD5327">
              <w:rPr>
                <w:rFonts w:ascii="Times New Roman" w:hAnsi="Times New Roman"/>
                <w:sz w:val="28"/>
                <w:szCs w:val="28"/>
              </w:rPr>
              <w:t xml:space="preserve"> «В ноябре…»</w:t>
            </w:r>
          </w:p>
        </w:tc>
      </w:tr>
      <w:tr w:rsidR="004E05CA" w:rsidRPr="00E57284" w:rsidTr="00E57700">
        <w:trPr>
          <w:trHeight w:val="523"/>
        </w:trPr>
        <w:tc>
          <w:tcPr>
            <w:tcW w:w="250" w:type="dxa"/>
            <w:vMerge/>
          </w:tcPr>
          <w:p w:rsidR="004E05CA" w:rsidRPr="00E57284" w:rsidRDefault="004E05CA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3822" w:rsidRDefault="00EA3822" w:rsidP="00EA38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23.11-27.11</w:t>
            </w:r>
          </w:p>
          <w:p w:rsidR="00761313" w:rsidRPr="00E57284" w:rsidRDefault="00EA3822" w:rsidP="00EA38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r w:rsidR="00E5770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E5770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E577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E05CA" w:rsidRDefault="004E05CA" w:rsidP="00CD532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5CA" w:rsidRDefault="004E05CA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05CA" w:rsidRPr="00E57284" w:rsidRDefault="004E05CA" w:rsidP="00E12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A3822" w:rsidRDefault="00EA3822" w:rsidP="00EA3822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Проект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неделя</w:t>
            </w:r>
          </w:p>
          <w:p w:rsidR="00EA3822" w:rsidRPr="00E76D28" w:rsidRDefault="00EA3822" w:rsidP="00EA3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D28">
              <w:rPr>
                <w:rFonts w:ascii="Times New Roman" w:hAnsi="Times New Roman"/>
                <w:sz w:val="28"/>
                <w:szCs w:val="28"/>
              </w:rPr>
              <w:t xml:space="preserve"> «Нет лучше дружка, чем родная матушка»</w:t>
            </w:r>
          </w:p>
          <w:p w:rsidR="004E05CA" w:rsidRPr="00761313" w:rsidRDefault="004E05CA" w:rsidP="00CD5327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EA3822" w:rsidRPr="00E76D28" w:rsidRDefault="00EA3822" w:rsidP="00EA38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</w:t>
            </w:r>
            <w:r w:rsidRPr="00E76D28">
              <w:rPr>
                <w:rFonts w:ascii="Times New Roman" w:hAnsi="Times New Roman"/>
                <w:sz w:val="28"/>
                <w:szCs w:val="28"/>
              </w:rPr>
              <w:t xml:space="preserve"> Обобщить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нания детей </w:t>
            </w:r>
            <w:r w:rsidRPr="00E76D28">
              <w:rPr>
                <w:rFonts w:ascii="Times New Roman" w:hAnsi="Times New Roman"/>
                <w:sz w:val="28"/>
                <w:szCs w:val="28"/>
              </w:rPr>
              <w:t xml:space="preserve"> о международном празднике «День матери»;</w:t>
            </w:r>
          </w:p>
          <w:p w:rsidR="00EA3822" w:rsidRPr="00E76D28" w:rsidRDefault="00EA3822" w:rsidP="00EA38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 w:rsidRPr="00E76D28">
              <w:rPr>
                <w:rFonts w:ascii="Times New Roman" w:hAnsi="Times New Roman"/>
                <w:sz w:val="28"/>
                <w:szCs w:val="28"/>
              </w:rPr>
              <w:t xml:space="preserve"> Воспитывать доброжелательное общение детей в играх, продуктивной совместной деятельности между сверстниками и взрослыми; </w:t>
            </w:r>
          </w:p>
          <w:p w:rsidR="004E05CA" w:rsidRPr="00E57284" w:rsidRDefault="00EA3822" w:rsidP="00EA38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D60111">
              <w:rPr>
                <w:rFonts w:ascii="Times New Roman" w:hAnsi="Times New Roman"/>
                <w:sz w:val="28"/>
                <w:szCs w:val="28"/>
              </w:rPr>
              <w:t>Развить желание рассказывать о своем отношении к конкретному поступку литературного персонажа, помочь детям понять скрытые мотивы героев произведения,</w:t>
            </w:r>
          </w:p>
        </w:tc>
        <w:tc>
          <w:tcPr>
            <w:tcW w:w="4394" w:type="dxa"/>
          </w:tcPr>
          <w:p w:rsidR="00EA3822" w:rsidRPr="00E76D28" w:rsidRDefault="00EA3822" w:rsidP="00EA38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0111"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E76D28">
              <w:rPr>
                <w:rFonts w:ascii="Times New Roman" w:hAnsi="Times New Roman"/>
                <w:sz w:val="28"/>
                <w:szCs w:val="28"/>
              </w:rPr>
              <w:t>Беседа на тему</w:t>
            </w:r>
          </w:p>
          <w:p w:rsidR="00EA3822" w:rsidRPr="00E76D28" w:rsidRDefault="00EA3822" w:rsidP="00EA38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6D28">
              <w:rPr>
                <w:rFonts w:ascii="Times New Roman" w:hAnsi="Times New Roman"/>
                <w:sz w:val="28"/>
                <w:szCs w:val="28"/>
              </w:rPr>
              <w:t xml:space="preserve"> «Как я помогаю маме дома»,</w:t>
            </w:r>
          </w:p>
          <w:p w:rsidR="00EA3822" w:rsidRDefault="00EA3822" w:rsidP="00EA38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0111"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D6011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южетно-ролевая игра  «Мама дома».</w:t>
            </w:r>
          </w:p>
          <w:p w:rsidR="00EA3822" w:rsidRDefault="00EA3822" w:rsidP="00EA38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0111"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6D28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E76D28">
              <w:rPr>
                <w:rFonts w:ascii="Times New Roman" w:hAnsi="Times New Roman"/>
                <w:sz w:val="28"/>
                <w:szCs w:val="28"/>
              </w:rPr>
              <w:t>тение рассказов: Емельянов Б. «Мамины руки»,</w:t>
            </w:r>
          </w:p>
          <w:p w:rsidR="00EA3822" w:rsidRDefault="00EA3822" w:rsidP="00EA38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0111"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тение сказок  </w:t>
            </w:r>
            <w:r w:rsidRPr="00E76D28">
              <w:rPr>
                <w:rFonts w:ascii="Times New Roman" w:hAnsi="Times New Roman"/>
                <w:sz w:val="28"/>
                <w:szCs w:val="28"/>
              </w:rPr>
              <w:t>«Кукушка» (</w:t>
            </w:r>
            <w:proofErr w:type="spellStart"/>
            <w:r w:rsidRPr="00E76D28">
              <w:rPr>
                <w:rFonts w:ascii="Times New Roman" w:hAnsi="Times New Roman"/>
                <w:sz w:val="28"/>
                <w:szCs w:val="28"/>
              </w:rPr>
              <w:t>ненецк</w:t>
            </w:r>
            <w:proofErr w:type="spellEnd"/>
            <w:r w:rsidRPr="00E76D28">
              <w:rPr>
                <w:rFonts w:ascii="Times New Roman" w:hAnsi="Times New Roman"/>
                <w:sz w:val="28"/>
                <w:szCs w:val="28"/>
              </w:rPr>
              <w:t xml:space="preserve">.) обр. К. </w:t>
            </w:r>
            <w:proofErr w:type="spellStart"/>
            <w:r w:rsidRPr="00E76D28">
              <w:rPr>
                <w:rFonts w:ascii="Times New Roman" w:hAnsi="Times New Roman"/>
                <w:sz w:val="28"/>
                <w:szCs w:val="28"/>
              </w:rPr>
              <w:t>Шарова</w:t>
            </w:r>
            <w:proofErr w:type="spellEnd"/>
            <w:r w:rsidRPr="00E76D28"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 w:rsidRPr="00E76D28">
              <w:rPr>
                <w:rFonts w:ascii="Times New Roman" w:hAnsi="Times New Roman"/>
                <w:sz w:val="28"/>
                <w:szCs w:val="28"/>
              </w:rPr>
              <w:t>Айога</w:t>
            </w:r>
            <w:proofErr w:type="spellEnd"/>
            <w:r w:rsidRPr="00E76D28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E76D28">
              <w:rPr>
                <w:rFonts w:ascii="Times New Roman" w:hAnsi="Times New Roman"/>
                <w:sz w:val="28"/>
                <w:szCs w:val="28"/>
              </w:rPr>
              <w:t>нанайск</w:t>
            </w:r>
            <w:proofErr w:type="spellEnd"/>
            <w:r w:rsidRPr="00E76D28">
              <w:rPr>
                <w:rFonts w:ascii="Times New Roman" w:hAnsi="Times New Roman"/>
                <w:sz w:val="28"/>
                <w:szCs w:val="28"/>
              </w:rPr>
              <w:t>.),</w:t>
            </w:r>
          </w:p>
          <w:p w:rsidR="004E05CA" w:rsidRPr="00EC663B" w:rsidRDefault="00EA3822" w:rsidP="00EA3822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111">
              <w:rPr>
                <w:rFonts w:ascii="Times New Roman" w:hAnsi="Times New Roman"/>
                <w:b/>
                <w:sz w:val="28"/>
                <w:szCs w:val="28"/>
              </w:rPr>
              <w:t>Пт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60111">
              <w:rPr>
                <w:rFonts w:ascii="Times New Roman" w:hAnsi="Times New Roman"/>
                <w:sz w:val="28"/>
                <w:szCs w:val="28"/>
              </w:rPr>
              <w:t>ословицы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поговорки  о маме.</w:t>
            </w:r>
          </w:p>
        </w:tc>
      </w:tr>
      <w:tr w:rsidR="00E57700" w:rsidRPr="00E57284" w:rsidTr="00E57700">
        <w:trPr>
          <w:trHeight w:val="132"/>
        </w:trPr>
        <w:tc>
          <w:tcPr>
            <w:tcW w:w="250" w:type="dxa"/>
            <w:vMerge/>
          </w:tcPr>
          <w:p w:rsidR="00E57700" w:rsidRPr="00E57284" w:rsidRDefault="00E57700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700" w:rsidRDefault="00E57700" w:rsidP="00EA38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27.11</w:t>
            </w:r>
          </w:p>
          <w:p w:rsidR="00E57700" w:rsidRDefault="00E57700" w:rsidP="00EA38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Пт.</w:t>
            </w:r>
          </w:p>
          <w:p w:rsidR="00E57700" w:rsidRDefault="00E57700" w:rsidP="00E76D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7700" w:rsidRDefault="00E57700" w:rsidP="00E76D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7700" w:rsidRDefault="00E57700" w:rsidP="00E76D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7700" w:rsidRPr="00E57284" w:rsidRDefault="00E57700" w:rsidP="00E76D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57700" w:rsidRPr="00E57284" w:rsidRDefault="00E57700" w:rsidP="00EA3822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Календарный п</w:t>
            </w:r>
            <w:r w:rsidRPr="00E572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раздник</w:t>
            </w:r>
          </w:p>
          <w:p w:rsidR="00E57700" w:rsidRDefault="00E57700" w:rsidP="00EA3822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61313">
              <w:rPr>
                <w:rFonts w:ascii="Times New Roman" w:hAnsi="Times New Roman"/>
                <w:sz w:val="28"/>
                <w:szCs w:val="28"/>
              </w:rPr>
              <w:t>«День Матери»</w:t>
            </w:r>
          </w:p>
          <w:p w:rsidR="00E57700" w:rsidRDefault="00E57700" w:rsidP="00E12FE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57700" w:rsidRPr="00E57284" w:rsidRDefault="00E57700" w:rsidP="00CD5327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E57700" w:rsidRDefault="00E57700" w:rsidP="00E577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</w:t>
            </w:r>
            <w:r w:rsidRPr="00761313">
              <w:rPr>
                <w:rFonts w:ascii="Times New Roman" w:hAnsi="Times New Roman"/>
                <w:sz w:val="28"/>
                <w:szCs w:val="28"/>
              </w:rPr>
              <w:t>оспитание уважительного отношения к маме; способствовать созданию теплых взаимоотношений в семье.</w:t>
            </w:r>
          </w:p>
          <w:p w:rsidR="00E57700" w:rsidRDefault="00E57700" w:rsidP="00E577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761313">
              <w:rPr>
                <w:rFonts w:ascii="Times New Roman" w:hAnsi="Times New Roman"/>
                <w:sz w:val="28"/>
                <w:szCs w:val="28"/>
              </w:rPr>
              <w:t>Расширять знания детей о празднике «День Матери».</w:t>
            </w:r>
          </w:p>
          <w:p w:rsidR="00A81859" w:rsidRPr="00E57284" w:rsidRDefault="00A81859" w:rsidP="00E577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7700" w:rsidRPr="00761313" w:rsidRDefault="00E57700" w:rsidP="00EA3822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  <w:r w:rsidRPr="00761313">
              <w:rPr>
                <w:rFonts w:ascii="Times New Roman" w:hAnsi="Times New Roman"/>
                <w:sz w:val="28"/>
                <w:szCs w:val="28"/>
              </w:rPr>
              <w:t>Рассказ воспитателя об истории возникновения    праздника</w:t>
            </w:r>
          </w:p>
          <w:p w:rsidR="00E57700" w:rsidRDefault="00E57700" w:rsidP="00E76D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7700" w:rsidRDefault="00E57700" w:rsidP="00E76D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7700" w:rsidRPr="00B87D53" w:rsidRDefault="00E57700" w:rsidP="00E76D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700" w:rsidRPr="00E57284" w:rsidTr="00E57700">
        <w:trPr>
          <w:trHeight w:val="523"/>
        </w:trPr>
        <w:tc>
          <w:tcPr>
            <w:tcW w:w="250" w:type="dxa"/>
            <w:tcBorders>
              <w:top w:val="nil"/>
              <w:bottom w:val="nil"/>
            </w:tcBorders>
          </w:tcPr>
          <w:p w:rsidR="00E57700" w:rsidRPr="00E57284" w:rsidRDefault="00E57700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700" w:rsidRDefault="00E57700" w:rsidP="00CD53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27.11.</w:t>
            </w:r>
          </w:p>
          <w:p w:rsidR="00E57700" w:rsidRDefault="00E57700" w:rsidP="00CD53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3969" w:type="dxa"/>
          </w:tcPr>
          <w:p w:rsidR="00A81859" w:rsidRDefault="00A81859" w:rsidP="00E12FE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Развлечение</w:t>
            </w:r>
          </w:p>
          <w:p w:rsidR="00A81859" w:rsidRPr="00C26A68" w:rsidRDefault="00A81859" w:rsidP="00C26A6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5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A68">
              <w:rPr>
                <w:rFonts w:ascii="Times New Roman" w:hAnsi="Times New Roman"/>
                <w:sz w:val="28"/>
                <w:szCs w:val="28"/>
              </w:rPr>
              <w:t>«Выпьем чаю вместе     с мамой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57700" w:rsidRPr="00E57284" w:rsidRDefault="00E57700" w:rsidP="00CD5327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E57700" w:rsidRPr="00C26A68" w:rsidRDefault="00E57700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A68">
              <w:rPr>
                <w:rFonts w:ascii="Times New Roman" w:hAnsi="Times New Roman"/>
                <w:sz w:val="28"/>
                <w:szCs w:val="28"/>
              </w:rPr>
              <w:t>Воспитание семейных ценностей путем совместной деятельности мам и детей.</w:t>
            </w:r>
          </w:p>
        </w:tc>
        <w:tc>
          <w:tcPr>
            <w:tcW w:w="4394" w:type="dxa"/>
          </w:tcPr>
          <w:p w:rsidR="00E57700" w:rsidRPr="003E2C42" w:rsidRDefault="00E57700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2C42">
              <w:rPr>
                <w:rFonts w:ascii="Times New Roman" w:hAnsi="Times New Roman"/>
                <w:sz w:val="28"/>
                <w:szCs w:val="28"/>
              </w:rPr>
              <w:t>Песни</w:t>
            </w:r>
            <w:r w:rsidR="00A81859" w:rsidRPr="003E2C42">
              <w:rPr>
                <w:rFonts w:ascii="Times New Roman" w:hAnsi="Times New Roman"/>
                <w:sz w:val="28"/>
                <w:szCs w:val="28"/>
              </w:rPr>
              <w:t>,</w:t>
            </w:r>
            <w:r w:rsidRPr="003E2C42">
              <w:rPr>
                <w:rFonts w:ascii="Times New Roman" w:hAnsi="Times New Roman"/>
                <w:sz w:val="28"/>
                <w:szCs w:val="28"/>
              </w:rPr>
              <w:t xml:space="preserve"> стихи для мамы.</w:t>
            </w:r>
          </w:p>
          <w:p w:rsidR="00E57700" w:rsidRDefault="00E57700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2C42">
              <w:rPr>
                <w:rFonts w:ascii="Times New Roman" w:hAnsi="Times New Roman"/>
                <w:sz w:val="28"/>
                <w:szCs w:val="28"/>
              </w:rPr>
              <w:t>Конкурсы для мам и вместе с мамой.</w:t>
            </w:r>
          </w:p>
          <w:p w:rsidR="00E57700" w:rsidRDefault="00E57700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Вручение подарков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сделанные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руками детей.</w:t>
            </w:r>
          </w:p>
          <w:p w:rsidR="00E57700" w:rsidRDefault="00E57700" w:rsidP="00E12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Чаепитие.</w:t>
            </w:r>
          </w:p>
        </w:tc>
      </w:tr>
      <w:tr w:rsidR="00032582" w:rsidRPr="00E57284" w:rsidTr="00E57700">
        <w:trPr>
          <w:trHeight w:val="523"/>
        </w:trPr>
        <w:tc>
          <w:tcPr>
            <w:tcW w:w="250" w:type="dxa"/>
            <w:tcBorders>
              <w:top w:val="nil"/>
            </w:tcBorders>
          </w:tcPr>
          <w:p w:rsidR="00032582" w:rsidRPr="00E57284" w:rsidRDefault="00032582" w:rsidP="00E12FE8">
            <w:pPr>
              <w:ind w:right="-3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2582" w:rsidRDefault="00032582" w:rsidP="00CD53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30.11.</w:t>
            </w:r>
          </w:p>
          <w:p w:rsidR="00032582" w:rsidRDefault="00032582" w:rsidP="00CD53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3969" w:type="dxa"/>
          </w:tcPr>
          <w:p w:rsidR="00761313" w:rsidRDefault="00761313" w:rsidP="00761313">
            <w:pPr>
              <w:ind w:right="-33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572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Экспериментальная деятельность</w:t>
            </w:r>
          </w:p>
          <w:p w:rsidR="00032582" w:rsidRPr="00297227" w:rsidRDefault="00297227" w:rsidP="00E1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227">
              <w:rPr>
                <w:rFonts w:ascii="Times New Roman" w:hAnsi="Times New Roman"/>
                <w:sz w:val="28"/>
                <w:szCs w:val="28"/>
              </w:rPr>
              <w:t>Это кто? Теневой театр</w:t>
            </w:r>
          </w:p>
        </w:tc>
        <w:tc>
          <w:tcPr>
            <w:tcW w:w="4394" w:type="dxa"/>
          </w:tcPr>
          <w:p w:rsidR="00297227" w:rsidRPr="00297227" w:rsidRDefault="00297227" w:rsidP="002972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297227">
              <w:rPr>
                <w:rFonts w:ascii="Times New Roman" w:hAnsi="Times New Roman"/>
                <w:sz w:val="28"/>
                <w:szCs w:val="28"/>
              </w:rPr>
              <w:t xml:space="preserve">Продолжать знакомиться со свойствами света и тени. </w:t>
            </w:r>
          </w:p>
          <w:p w:rsidR="00297227" w:rsidRPr="00297227" w:rsidRDefault="00297227" w:rsidP="002972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7227">
              <w:rPr>
                <w:rFonts w:ascii="Times New Roman" w:hAnsi="Times New Roman"/>
                <w:sz w:val="28"/>
                <w:szCs w:val="28"/>
              </w:rPr>
              <w:t xml:space="preserve"> 2. Развивать творческое воображение. </w:t>
            </w:r>
          </w:p>
          <w:p w:rsidR="00032582" w:rsidRPr="00C26A68" w:rsidRDefault="00297227" w:rsidP="002972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7227">
              <w:rPr>
                <w:rFonts w:ascii="Times New Roman" w:hAnsi="Times New Roman"/>
                <w:sz w:val="28"/>
                <w:szCs w:val="28"/>
              </w:rPr>
              <w:t xml:space="preserve"> 3. Воспитывать наблюдательность.</w:t>
            </w:r>
          </w:p>
        </w:tc>
        <w:tc>
          <w:tcPr>
            <w:tcW w:w="4394" w:type="dxa"/>
          </w:tcPr>
          <w:p w:rsidR="00297227" w:rsidRPr="00297227" w:rsidRDefault="00297227" w:rsidP="002972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7227">
              <w:rPr>
                <w:rFonts w:ascii="Times New Roman" w:hAnsi="Times New Roman"/>
                <w:sz w:val="28"/>
                <w:szCs w:val="28"/>
              </w:rPr>
              <w:t xml:space="preserve">Материалы: Лампа, экран, фигурки теневого театра. </w:t>
            </w:r>
          </w:p>
          <w:p w:rsidR="00032582" w:rsidRPr="003E2C42" w:rsidRDefault="00297227" w:rsidP="002972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7227">
              <w:rPr>
                <w:rFonts w:ascii="Times New Roman" w:hAnsi="Times New Roman"/>
                <w:sz w:val="28"/>
                <w:szCs w:val="28"/>
              </w:rPr>
              <w:t>Ход опыта: Предложить показать детям героя, другие должны узнать.</w:t>
            </w:r>
          </w:p>
        </w:tc>
      </w:tr>
    </w:tbl>
    <w:p w:rsidR="00034F8A" w:rsidRDefault="00034F8A"/>
    <w:sectPr w:rsidR="00034F8A" w:rsidSect="00E12F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5CA"/>
    <w:rsid w:val="00004F33"/>
    <w:rsid w:val="00014956"/>
    <w:rsid w:val="00032582"/>
    <w:rsid w:val="00034996"/>
    <w:rsid w:val="00034F8A"/>
    <w:rsid w:val="000931FB"/>
    <w:rsid w:val="00125DCA"/>
    <w:rsid w:val="00297227"/>
    <w:rsid w:val="0030638D"/>
    <w:rsid w:val="003E2C42"/>
    <w:rsid w:val="004E05CA"/>
    <w:rsid w:val="00501407"/>
    <w:rsid w:val="006C49F8"/>
    <w:rsid w:val="0074532F"/>
    <w:rsid w:val="00761313"/>
    <w:rsid w:val="007A711A"/>
    <w:rsid w:val="0081320F"/>
    <w:rsid w:val="00836171"/>
    <w:rsid w:val="00930BB7"/>
    <w:rsid w:val="009D2163"/>
    <w:rsid w:val="00A4773B"/>
    <w:rsid w:val="00A522A9"/>
    <w:rsid w:val="00A81859"/>
    <w:rsid w:val="00A86E51"/>
    <w:rsid w:val="00AA7D19"/>
    <w:rsid w:val="00AE1A30"/>
    <w:rsid w:val="00B1455C"/>
    <w:rsid w:val="00BF2799"/>
    <w:rsid w:val="00C26A68"/>
    <w:rsid w:val="00C857C6"/>
    <w:rsid w:val="00CD5327"/>
    <w:rsid w:val="00D261D3"/>
    <w:rsid w:val="00D31301"/>
    <w:rsid w:val="00D60111"/>
    <w:rsid w:val="00D77EEF"/>
    <w:rsid w:val="00DF1929"/>
    <w:rsid w:val="00E02600"/>
    <w:rsid w:val="00E102BB"/>
    <w:rsid w:val="00E12FE8"/>
    <w:rsid w:val="00E22EC5"/>
    <w:rsid w:val="00E57700"/>
    <w:rsid w:val="00E76D28"/>
    <w:rsid w:val="00EA3822"/>
    <w:rsid w:val="00F47554"/>
    <w:rsid w:val="00F7574B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123</cp:lastModifiedBy>
  <cp:revision>10</cp:revision>
  <cp:lastPrinted>2015-10-28T08:02:00Z</cp:lastPrinted>
  <dcterms:created xsi:type="dcterms:W3CDTF">2015-10-18T12:18:00Z</dcterms:created>
  <dcterms:modified xsi:type="dcterms:W3CDTF">2015-10-28T08:02:00Z</dcterms:modified>
</cp:coreProperties>
</file>