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B58" w:rsidRPr="00743B58" w:rsidRDefault="00743B58" w:rsidP="00743B58">
      <w:pPr>
        <w:pStyle w:val="a6"/>
        <w:rPr>
          <w:rFonts w:ascii="Times New Roman" w:hAnsi="Times New Roman" w:cs="Times New Roman"/>
        </w:rPr>
      </w:pPr>
      <w:r w:rsidRPr="00743B58">
        <w:rPr>
          <w:rFonts w:ascii="Times New Roman" w:hAnsi="Times New Roman" w:cs="Times New Roman"/>
        </w:rPr>
        <w:t>МУНИЦИПАЛЬНОЕ БЮДЖЕТНОЕОБЩЕОБРАЗОВАТЕЛЬНОЕ УЧРЕЖДЕНИЕ</w:t>
      </w:r>
    </w:p>
    <w:p w:rsidR="00743B58" w:rsidRPr="00743B58" w:rsidRDefault="00743B58" w:rsidP="00743B58">
      <w:pPr>
        <w:pStyle w:val="a6"/>
        <w:rPr>
          <w:rFonts w:ascii="Times New Roman" w:hAnsi="Times New Roman" w:cs="Times New Roman"/>
        </w:rPr>
      </w:pPr>
      <w:r w:rsidRPr="00743B58">
        <w:rPr>
          <w:rFonts w:ascii="Times New Roman" w:hAnsi="Times New Roman" w:cs="Times New Roman"/>
        </w:rPr>
        <w:t>«СРЕДНЯЯ ОБЩЕОБРАЗОВАТЕЛЬНАЯ ШКОЛА С. КРАСНЫЙ ЯР»</w:t>
      </w:r>
    </w:p>
    <w:p w:rsidR="00743B58" w:rsidRPr="00743B58" w:rsidRDefault="00743B58" w:rsidP="00743B58">
      <w:pPr>
        <w:pStyle w:val="a6"/>
        <w:rPr>
          <w:rFonts w:ascii="Times New Roman" w:hAnsi="Times New Roman" w:cs="Times New Roman"/>
          <w:b w:val="0"/>
          <w:bCs w:val="0"/>
        </w:rPr>
      </w:pPr>
      <w:r w:rsidRPr="00743B58">
        <w:rPr>
          <w:rFonts w:ascii="Times New Roman" w:hAnsi="Times New Roman" w:cs="Times New Roman"/>
        </w:rPr>
        <w:t>ЭНГЕЛЬССКОГО МУНИЦИПАЛЬНОГО РАЙОНА САРАТОВСКОЙ ОБЛАСТИ</w:t>
      </w:r>
    </w:p>
    <w:p w:rsidR="00743B58" w:rsidRPr="00743B58" w:rsidRDefault="00743B58" w:rsidP="00743B58">
      <w:pPr>
        <w:jc w:val="center"/>
        <w:rPr>
          <w:rFonts w:ascii="Times New Roman" w:hAnsi="Times New Roman" w:cs="Times New Roman"/>
        </w:rPr>
      </w:pPr>
    </w:p>
    <w:p w:rsidR="00743B58" w:rsidRPr="00743B58" w:rsidRDefault="00743B58" w:rsidP="00743B5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43B58" w:rsidRPr="00743B58" w:rsidRDefault="00743B58" w:rsidP="00743B5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743B58" w:rsidRPr="00743B58" w:rsidRDefault="00743B58" w:rsidP="00743B5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743B58" w:rsidRPr="00382BE3" w:rsidRDefault="00743B58" w:rsidP="00743B5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C00000"/>
          <w:sz w:val="33"/>
          <w:szCs w:val="33"/>
          <w:lang w:eastAsia="ru-RU"/>
        </w:rPr>
      </w:pPr>
      <w:r w:rsidRPr="00382BE3">
        <w:rPr>
          <w:rFonts w:ascii="Times New Roman" w:eastAsia="Times New Roman" w:hAnsi="Times New Roman" w:cs="Times New Roman"/>
          <w:b/>
          <w:bCs/>
          <w:color w:val="C00000"/>
          <w:sz w:val="72"/>
          <w:szCs w:val="72"/>
          <w:lang w:eastAsia="ru-RU"/>
        </w:rPr>
        <w:t>Творческий проект</w:t>
      </w:r>
    </w:p>
    <w:p w:rsidR="00743B58" w:rsidRPr="00382BE3" w:rsidRDefault="00743B58" w:rsidP="00743B5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C00000"/>
          <w:sz w:val="33"/>
          <w:szCs w:val="33"/>
          <w:lang w:eastAsia="ru-RU"/>
        </w:rPr>
      </w:pPr>
      <w:r w:rsidRPr="00382BE3">
        <w:rPr>
          <w:rFonts w:ascii="Times New Roman" w:eastAsia="Times New Roman" w:hAnsi="Times New Roman" w:cs="Times New Roman"/>
          <w:color w:val="C00000"/>
          <w:sz w:val="72"/>
          <w:szCs w:val="72"/>
          <w:lang w:eastAsia="ru-RU"/>
        </w:rPr>
        <w:t> </w:t>
      </w:r>
    </w:p>
    <w:p w:rsidR="00743B58" w:rsidRPr="00382BE3" w:rsidRDefault="00743B58" w:rsidP="00743B5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C00000"/>
          <w:sz w:val="33"/>
          <w:szCs w:val="33"/>
          <w:lang w:eastAsia="ru-RU"/>
        </w:rPr>
      </w:pPr>
      <w:r w:rsidRPr="00382BE3"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  <w:lang w:eastAsia="ru-RU"/>
        </w:rPr>
        <w:t>«Сервировка стола к завтраку»</w:t>
      </w:r>
    </w:p>
    <w:p w:rsidR="00743B58" w:rsidRPr="00743B58" w:rsidRDefault="00743B58" w:rsidP="00743B5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3B58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743B58" w:rsidRPr="00743B58" w:rsidRDefault="00743B58" w:rsidP="00743B5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43B58" w:rsidRPr="00743B58" w:rsidRDefault="00743B58" w:rsidP="00743B5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</w:p>
    <w:p w:rsidR="00743B58" w:rsidRPr="00743B58" w:rsidRDefault="00743B58" w:rsidP="00743B58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743B5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                      Работу выполнила:</w:t>
      </w:r>
    </w:p>
    <w:p w:rsidR="00743B58" w:rsidRPr="00743B58" w:rsidRDefault="00743B58" w:rsidP="00743B58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743B5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                                              ученица 5</w:t>
      </w:r>
      <w:r w:rsidR="001136E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«</w:t>
      </w:r>
      <w:r w:rsidR="004B73D9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А»</w:t>
      </w:r>
      <w:r w:rsidRPr="00743B58">
        <w:rPr>
          <w:rFonts w:ascii="Times New Roman" w:eastAsia="Times New Roman" w:hAnsi="Times New Roman" w:cs="Times New Roman"/>
          <w:color w:val="000000"/>
          <w:sz w:val="32"/>
          <w:szCs w:val="28"/>
          <w:lang w:val="en-US" w:eastAsia="ru-RU"/>
        </w:rPr>
        <w:t> </w:t>
      </w:r>
      <w:r w:rsidRPr="00743B5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класса</w:t>
      </w:r>
    </w:p>
    <w:p w:rsidR="00743B58" w:rsidRPr="00743B58" w:rsidRDefault="00743B58" w:rsidP="00743B58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proofErr w:type="spellStart"/>
      <w:r w:rsidRPr="00743B5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Апатьева</w:t>
      </w:r>
      <w:proofErr w:type="spellEnd"/>
      <w:r w:rsidRPr="00743B5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Ангелина</w:t>
      </w:r>
      <w:r w:rsidR="004B73D9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Евгеньевна</w:t>
      </w:r>
    </w:p>
    <w:p w:rsidR="00743B58" w:rsidRPr="00743B58" w:rsidRDefault="00743B58" w:rsidP="00743B58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743B5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                     </w:t>
      </w:r>
      <w:r w:rsidR="001136E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Руководитель проекта</w:t>
      </w:r>
      <w:r w:rsidRPr="00743B5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:</w:t>
      </w:r>
    </w:p>
    <w:p w:rsidR="00743B58" w:rsidRPr="00743B58" w:rsidRDefault="00743B58" w:rsidP="00743B58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743B5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       </w:t>
      </w:r>
      <w:r w:rsidR="0056537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                      учитель </w:t>
      </w:r>
      <w:r w:rsidRPr="00743B5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технологии</w:t>
      </w:r>
    </w:p>
    <w:p w:rsidR="00743B58" w:rsidRPr="00743B58" w:rsidRDefault="00743B58" w:rsidP="00743B58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743B5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                </w:t>
      </w:r>
      <w:proofErr w:type="spellStart"/>
      <w:r w:rsidRPr="00743B5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Калинко</w:t>
      </w:r>
      <w:proofErr w:type="spellEnd"/>
      <w:r w:rsidRPr="00743B5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Мария Александровна</w:t>
      </w:r>
    </w:p>
    <w:p w:rsidR="00743B58" w:rsidRDefault="00743B58" w:rsidP="00743B5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43B58" w:rsidRPr="00743B58" w:rsidRDefault="00743B58" w:rsidP="00743B5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743B5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</w:t>
      </w:r>
    </w:p>
    <w:p w:rsidR="00743B58" w:rsidRPr="00107413" w:rsidRDefault="00743B58" w:rsidP="0010741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3"/>
          <w:lang w:eastAsia="ru-RU"/>
        </w:rPr>
      </w:pPr>
      <w:r w:rsidRPr="00743B58">
        <w:rPr>
          <w:rFonts w:ascii="Times New Roman" w:eastAsia="Times New Roman" w:hAnsi="Times New Roman" w:cs="Times New Roman"/>
          <w:b/>
          <w:bCs/>
          <w:color w:val="000000"/>
          <w:sz w:val="32"/>
          <w:szCs w:val="40"/>
          <w:lang w:eastAsia="ru-RU"/>
        </w:rPr>
        <w:t>2014 уч. г. </w:t>
      </w:r>
      <w:r w:rsidRPr="00743B5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107413" w:rsidRPr="004B73D9" w:rsidRDefault="00107413" w:rsidP="0010741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4B73D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lastRenderedPageBreak/>
        <w:t>Творческий проект «Сервировка стола к завтраку».</w:t>
      </w:r>
    </w:p>
    <w:p w:rsidR="00743B58" w:rsidRPr="004B73D9" w:rsidRDefault="00107413" w:rsidP="0010741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4B73D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     Цель</w:t>
      </w:r>
      <w:r w:rsidR="00743B58" w:rsidRPr="004B73D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проекта:</w:t>
      </w:r>
    </w:p>
    <w:p w:rsidR="00107413" w:rsidRPr="004B73D9" w:rsidRDefault="00107413" w:rsidP="00107413">
      <w:pPr>
        <w:pStyle w:val="a4"/>
        <w:numPr>
          <w:ilvl w:val="0"/>
          <w:numId w:val="3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Приготовить завтрак и выполнить сервировку стола.</w:t>
      </w:r>
    </w:p>
    <w:p w:rsidR="00107413" w:rsidRPr="004B73D9" w:rsidRDefault="00107413" w:rsidP="00107413">
      <w:pPr>
        <w:pStyle w:val="a4"/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413" w:rsidRPr="004B73D9" w:rsidRDefault="00107413" w:rsidP="00107413">
      <w:pPr>
        <w:pStyle w:val="a4"/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4B73D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Задачи проекта:</w:t>
      </w:r>
    </w:p>
    <w:p w:rsidR="00743B58" w:rsidRPr="004B73D9" w:rsidRDefault="00743B58" w:rsidP="006320A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Оценить свои возможности в творческой деятельности.</w:t>
      </w:r>
    </w:p>
    <w:p w:rsidR="00743B58" w:rsidRPr="004B73D9" w:rsidRDefault="00743B58" w:rsidP="006320A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Разобрать проект,  то есть довести возникшую идею до реальных результатов:</w:t>
      </w:r>
      <w:r w:rsidR="002662BB"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выполнить изделия (или услугу</w:t>
      </w:r>
      <w:r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43B58" w:rsidRPr="004B73D9" w:rsidRDefault="00743B58" w:rsidP="006320A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Применить </w:t>
      </w:r>
      <w:proofErr w:type="gramStart"/>
      <w:r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приготовленное</w:t>
      </w:r>
      <w:proofErr w:type="gramEnd"/>
      <w:r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практике.</w:t>
      </w:r>
    </w:p>
    <w:p w:rsidR="00743B58" w:rsidRPr="004B73D9" w:rsidRDefault="00743B58" w:rsidP="006320A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Оценить проделанную работу.</w:t>
      </w:r>
    </w:p>
    <w:p w:rsidR="00A6169D" w:rsidRPr="004B73D9" w:rsidRDefault="00A6169D" w:rsidP="006320A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169D" w:rsidRPr="004B73D9" w:rsidRDefault="00A6169D" w:rsidP="006320A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169D" w:rsidRPr="004B73D9" w:rsidRDefault="00A6169D" w:rsidP="00A6169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bookmarkStart w:id="0" w:name="_GoBack"/>
      <w:bookmarkEnd w:id="0"/>
      <w:r w:rsidRPr="004B73D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Последовательность выполнения проекта.</w:t>
      </w:r>
    </w:p>
    <w:p w:rsidR="00A6169D" w:rsidRPr="004B73D9" w:rsidRDefault="00A6169D" w:rsidP="00A6169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169D" w:rsidRPr="004B73D9" w:rsidRDefault="00A6169D" w:rsidP="00A6169D">
      <w:pPr>
        <w:pStyle w:val="a4"/>
        <w:numPr>
          <w:ilvl w:val="0"/>
          <w:numId w:val="4"/>
        </w:numPr>
        <w:shd w:val="clear" w:color="auto" w:fill="FFFFFF"/>
        <w:spacing w:before="120" w:after="1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B73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Обосновать возникшую</w:t>
      </w:r>
      <w:r w:rsidRPr="004B73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4B73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проблему.</w:t>
      </w:r>
    </w:p>
    <w:p w:rsidR="00A6169D" w:rsidRPr="004B73D9" w:rsidRDefault="00A6169D" w:rsidP="00A6169D">
      <w:pPr>
        <w:pStyle w:val="a4"/>
        <w:numPr>
          <w:ilvl w:val="0"/>
          <w:numId w:val="4"/>
        </w:numPr>
        <w:shd w:val="clear" w:color="auto" w:fill="FFFFFF"/>
        <w:spacing w:before="120" w:after="1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B73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 блюд.</w:t>
      </w:r>
    </w:p>
    <w:p w:rsidR="00A6169D" w:rsidRPr="004B73D9" w:rsidRDefault="00A6169D" w:rsidP="00A6169D">
      <w:pPr>
        <w:pStyle w:val="a4"/>
        <w:numPr>
          <w:ilvl w:val="0"/>
          <w:numId w:val="4"/>
        </w:numPr>
        <w:shd w:val="clear" w:color="auto" w:fill="FFFFFF"/>
        <w:spacing w:before="120" w:after="1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B73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 продуктов.</w:t>
      </w:r>
    </w:p>
    <w:p w:rsidR="00A6169D" w:rsidRPr="004B73D9" w:rsidRDefault="00A6169D" w:rsidP="00A6169D">
      <w:pPr>
        <w:pStyle w:val="a4"/>
        <w:numPr>
          <w:ilvl w:val="0"/>
          <w:numId w:val="4"/>
        </w:numPr>
        <w:shd w:val="clear" w:color="auto" w:fill="FFFFFF"/>
        <w:spacing w:before="120" w:after="1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B73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Инвентарь и посуда.</w:t>
      </w:r>
    </w:p>
    <w:p w:rsidR="00A6169D" w:rsidRPr="004B73D9" w:rsidRDefault="00A6169D" w:rsidP="00A6169D">
      <w:pPr>
        <w:pStyle w:val="a4"/>
        <w:numPr>
          <w:ilvl w:val="0"/>
          <w:numId w:val="4"/>
        </w:numPr>
        <w:shd w:val="clear" w:color="auto" w:fill="FFFFFF"/>
        <w:spacing w:before="120" w:after="1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B73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Составить технологическую карту приготовления блюд.</w:t>
      </w:r>
    </w:p>
    <w:p w:rsidR="00A6169D" w:rsidRPr="004B73D9" w:rsidRDefault="00A6169D" w:rsidP="00A6169D">
      <w:pPr>
        <w:pStyle w:val="a4"/>
        <w:numPr>
          <w:ilvl w:val="0"/>
          <w:numId w:val="4"/>
        </w:numPr>
        <w:shd w:val="clear" w:color="auto" w:fill="FFFFFF"/>
        <w:spacing w:before="120" w:after="1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B73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Безопасность труда.</w:t>
      </w:r>
    </w:p>
    <w:p w:rsidR="006977D2" w:rsidRPr="004B73D9" w:rsidRDefault="006977D2" w:rsidP="00A6169D">
      <w:pPr>
        <w:pStyle w:val="a4"/>
        <w:numPr>
          <w:ilvl w:val="0"/>
          <w:numId w:val="4"/>
        </w:numPr>
        <w:shd w:val="clear" w:color="auto" w:fill="FFFFFF"/>
        <w:spacing w:before="120" w:after="1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B73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Экономические расчеты.</w:t>
      </w:r>
    </w:p>
    <w:p w:rsidR="00A6169D" w:rsidRPr="004B73D9" w:rsidRDefault="00A6169D" w:rsidP="00A6169D">
      <w:pPr>
        <w:pStyle w:val="a4"/>
        <w:numPr>
          <w:ilvl w:val="0"/>
          <w:numId w:val="4"/>
        </w:numPr>
        <w:shd w:val="clear" w:color="auto" w:fill="FFFFFF"/>
        <w:spacing w:before="120" w:after="1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B73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Сервировка стола.</w:t>
      </w:r>
    </w:p>
    <w:p w:rsidR="00A6169D" w:rsidRPr="004B73D9" w:rsidRDefault="00A6169D" w:rsidP="00A6169D">
      <w:pPr>
        <w:pStyle w:val="a4"/>
        <w:numPr>
          <w:ilvl w:val="0"/>
          <w:numId w:val="4"/>
        </w:numPr>
        <w:shd w:val="clear" w:color="auto" w:fill="FFFFFF"/>
        <w:spacing w:before="120" w:after="1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B73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Самооценка.</w:t>
      </w:r>
    </w:p>
    <w:p w:rsidR="00107413" w:rsidRPr="004B73D9" w:rsidRDefault="00107413" w:rsidP="00A6169D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7EDE" w:rsidRPr="004B73D9" w:rsidRDefault="00CE7EDE" w:rsidP="006320A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</w:p>
    <w:p w:rsidR="00A6169D" w:rsidRPr="004B73D9" w:rsidRDefault="00A6169D" w:rsidP="006320A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</w:p>
    <w:p w:rsidR="00A6169D" w:rsidRPr="004B73D9" w:rsidRDefault="00A6169D" w:rsidP="006320A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</w:p>
    <w:p w:rsidR="00A6169D" w:rsidRPr="004B73D9" w:rsidRDefault="00A6169D" w:rsidP="006320A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</w:p>
    <w:p w:rsidR="00A6169D" w:rsidRDefault="00A6169D" w:rsidP="006320A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</w:p>
    <w:p w:rsidR="001136EE" w:rsidRPr="004B73D9" w:rsidRDefault="001136EE" w:rsidP="006320A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</w:p>
    <w:p w:rsidR="00A6169D" w:rsidRPr="004B73D9" w:rsidRDefault="00A6169D" w:rsidP="00A6169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 w:rsidRPr="004B73D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Опорная схема</w:t>
      </w:r>
    </w:p>
    <w:p w:rsidR="00A6169D" w:rsidRPr="004B73D9" w:rsidRDefault="00A6169D" w:rsidP="00A6169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</w:p>
    <w:p w:rsidR="00CE7EDE" w:rsidRPr="004B73D9" w:rsidRDefault="00107413" w:rsidP="006320A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662BB" w:rsidRPr="004B7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блюд           </w:t>
      </w:r>
      <w:r w:rsidR="00113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662BB" w:rsidRPr="004B7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Безопасность труда             Себестоимость                </w:t>
      </w:r>
    </w:p>
    <w:p w:rsidR="002662BB" w:rsidRPr="004B73D9" w:rsidRDefault="002662BB" w:rsidP="006320A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2BB" w:rsidRPr="004B73D9" w:rsidRDefault="002662BB" w:rsidP="002662B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1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B73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 продуктов</w:t>
      </w:r>
      <w:r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107413"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07413"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Завтрак                 </w:t>
      </w:r>
      <w:r w:rsidR="0011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Эстетичность</w:t>
      </w:r>
    </w:p>
    <w:p w:rsidR="002662BB" w:rsidRPr="004B73D9" w:rsidRDefault="002662BB" w:rsidP="002662B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62BB" w:rsidRPr="004B73D9" w:rsidRDefault="00107413" w:rsidP="002662B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2662BB"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Инвентарь и посуда            Технология                </w:t>
      </w:r>
      <w:r w:rsidR="0011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62BB"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Сервировка стола</w:t>
      </w:r>
    </w:p>
    <w:p w:rsidR="002662BB" w:rsidRPr="004B73D9" w:rsidRDefault="002662BB" w:rsidP="002662B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="00107413"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приготовления</w:t>
      </w:r>
    </w:p>
    <w:p w:rsidR="00CE7EDE" w:rsidRPr="004B73D9" w:rsidRDefault="00CE7EDE" w:rsidP="00CE7ED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7EDE" w:rsidRPr="004B73D9" w:rsidRDefault="00CE7EDE" w:rsidP="00CE7ED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3B58" w:rsidRPr="004B73D9" w:rsidRDefault="00551CF5" w:rsidP="00A6169D">
      <w:pPr>
        <w:pStyle w:val="a4"/>
        <w:numPr>
          <w:ilvl w:val="0"/>
          <w:numId w:val="5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4B73D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Обоснование возникшей проблемы</w:t>
      </w:r>
      <w:r w:rsidR="00743B58" w:rsidRPr="004B73D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.</w:t>
      </w:r>
    </w:p>
    <w:p w:rsidR="00A6169D" w:rsidRPr="004B73D9" w:rsidRDefault="00551CF5" w:rsidP="003E36F2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43B58"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егодня</w:t>
      </w:r>
      <w:r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воскресный день, и я решила сделать сюрприз своим родителям – приготовить завтрак для всей семьи. Дл</w:t>
      </w:r>
      <w:r w:rsidR="00A33B2B"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этого я вспомнила всё</w:t>
      </w:r>
      <w:r w:rsidR="0011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33B2B"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чему нас учила наша учительница  </w:t>
      </w:r>
      <w:proofErr w:type="spellStart"/>
      <w:r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Калинко</w:t>
      </w:r>
      <w:proofErr w:type="spellEnd"/>
      <w:r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Мария Александровна на уроках технологии.</w:t>
      </w:r>
    </w:p>
    <w:p w:rsidR="00DC4F51" w:rsidRPr="004B73D9" w:rsidRDefault="00DC4F51" w:rsidP="00DC4F51">
      <w:pPr>
        <w:pStyle w:val="a4"/>
        <w:numPr>
          <w:ilvl w:val="0"/>
          <w:numId w:val="6"/>
        </w:numPr>
        <w:shd w:val="clear" w:color="auto" w:fill="FFFFFF"/>
        <w:spacing w:before="120" w:after="120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4B73D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Выбор блюд.</w:t>
      </w:r>
    </w:p>
    <w:p w:rsidR="00743B58" w:rsidRPr="004B73D9" w:rsidRDefault="00743B58" w:rsidP="00CE7ED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  <w:r w:rsidRPr="004B73D9"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lang w:eastAsia="ru-RU"/>
        </w:rPr>
        <w:t>Идеи:</w:t>
      </w:r>
    </w:p>
    <w:p w:rsidR="00743B58" w:rsidRPr="004B73D9" w:rsidRDefault="00743B58" w:rsidP="00CE7ED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идея</w:t>
      </w:r>
    </w:p>
    <w:p w:rsidR="00743B58" w:rsidRPr="004B73D9" w:rsidRDefault="00743B58" w:rsidP="006320A2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решила приготовить  на завтрак</w:t>
      </w:r>
      <w:r w:rsidR="00934AC5"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яйцо в мешочек,</w:t>
      </w:r>
      <w:r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33B2B"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бутерброд «канапе» с колбасой и сыром,</w:t>
      </w:r>
      <w:r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фруктовый салат и </w:t>
      </w:r>
      <w:r w:rsidR="00934AC5"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 с лимоном</w:t>
      </w:r>
      <w:r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43B58" w:rsidRPr="004B73D9" w:rsidRDefault="00743B58" w:rsidP="00CE7ED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7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делать этот завтрак.</w:t>
      </w:r>
    </w:p>
    <w:p w:rsidR="00934AC5" w:rsidRPr="004B73D9" w:rsidRDefault="00934AC5" w:rsidP="006320A2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Яйцо сварить в мешочек.</w:t>
      </w:r>
    </w:p>
    <w:p w:rsidR="00934AC5" w:rsidRPr="004B73D9" w:rsidRDefault="00934AC5" w:rsidP="006320A2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Канапе: надеть на шпажку хлеб, колбасу, сыр.</w:t>
      </w:r>
    </w:p>
    <w:p w:rsidR="00934AC5" w:rsidRPr="004B73D9" w:rsidRDefault="00934AC5" w:rsidP="006320A2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Фруктовый салат: взять яблоки, груши, апельсины, виноград, бананы, </w:t>
      </w:r>
      <w:r w:rsidR="00B60C7C"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фрукты </w:t>
      </w:r>
      <w:r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разрезать на кубики положить всё в салатницу и заправить йогуртом.</w:t>
      </w:r>
    </w:p>
    <w:p w:rsidR="00DC4F51" w:rsidRPr="004B73D9" w:rsidRDefault="00934AC5" w:rsidP="003E36F2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Заварить черный чай, добавить дольку лимона и сахар по вкусу.</w:t>
      </w:r>
    </w:p>
    <w:p w:rsidR="001136EE" w:rsidRDefault="001136EE" w:rsidP="006320A2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36EE" w:rsidRDefault="001136EE" w:rsidP="006320A2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36EE" w:rsidRDefault="001136EE" w:rsidP="006320A2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3B58" w:rsidRPr="004B73D9" w:rsidRDefault="00743B58" w:rsidP="006320A2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идея.</w:t>
      </w:r>
    </w:p>
    <w:p w:rsidR="00DC4F51" w:rsidRPr="004B73D9" w:rsidRDefault="00934AC5" w:rsidP="00DC4F51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решила приготовить  на завтрак  омлет, бутерброд с маслом, кофе с молоком.</w:t>
      </w:r>
    </w:p>
    <w:p w:rsidR="00743B58" w:rsidRPr="004B73D9" w:rsidRDefault="00743B58" w:rsidP="00DC4F51">
      <w:pPr>
        <w:shd w:val="clear" w:color="auto" w:fill="FFFFFF"/>
        <w:spacing w:after="24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делать этот завтрак.</w:t>
      </w:r>
    </w:p>
    <w:p w:rsidR="00B60C7C" w:rsidRPr="004B73D9" w:rsidRDefault="000A7A70" w:rsidP="006320A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3B58"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60C7C"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омлета я сделаю яично-молочную смесь и поджарю на масле.</w:t>
      </w:r>
    </w:p>
    <w:p w:rsidR="00B60C7C" w:rsidRPr="004B73D9" w:rsidRDefault="00B60C7C" w:rsidP="006320A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3B58"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бутербродов я намажу ломтики белого хлеба сливочным маслом.</w:t>
      </w:r>
    </w:p>
    <w:p w:rsidR="00743B58" w:rsidRPr="004B73D9" w:rsidRDefault="00B60C7C" w:rsidP="006320A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3B58"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Приготовлю растворимый кофе, добавлю молоко и сахар. </w:t>
      </w:r>
    </w:p>
    <w:p w:rsidR="00CE7EDE" w:rsidRPr="004B73D9" w:rsidRDefault="00CE7EDE" w:rsidP="00DC4F5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3B58" w:rsidRPr="004B73D9" w:rsidRDefault="00743B58" w:rsidP="006320A2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7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Идея.</w:t>
      </w:r>
    </w:p>
    <w:p w:rsidR="00CE7EDE" w:rsidRPr="004B73D9" w:rsidRDefault="00B60C7C" w:rsidP="000A7A70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решила приготовить  на завтрак овощной салат, гренки с сосисками и какао.</w:t>
      </w:r>
    </w:p>
    <w:p w:rsidR="00743B58" w:rsidRPr="004B73D9" w:rsidRDefault="00743B58" w:rsidP="006320A2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делать этот завтрак</w:t>
      </w:r>
      <w:r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68F1" w:rsidRPr="004B73D9" w:rsidRDefault="00B60C7C" w:rsidP="006320A2">
      <w:pPr>
        <w:pStyle w:val="a4"/>
        <w:numPr>
          <w:ilvl w:val="0"/>
          <w:numId w:val="2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салата я нарежу овощи</w:t>
      </w:r>
      <w:r w:rsidR="002968F1"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помидоры и огурцы – кружочками, болгарский перец – кольцами. Заправлю салат растительным маслом и украшу зеленью.</w:t>
      </w:r>
    </w:p>
    <w:p w:rsidR="006320A2" w:rsidRPr="004B73D9" w:rsidRDefault="002968F1" w:rsidP="006320A2">
      <w:pPr>
        <w:pStyle w:val="a4"/>
        <w:numPr>
          <w:ilvl w:val="0"/>
          <w:numId w:val="2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гренок</w:t>
      </w:r>
      <w:proofErr w:type="gramEnd"/>
      <w:r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обжарю ломтики хлеба и сосиски, сверху положу ломтик сыра, и все запеку в </w:t>
      </w:r>
      <w:r w:rsidR="006320A2"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микроволновой печке</w:t>
      </w:r>
      <w:r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3B58" w:rsidRPr="004B73D9" w:rsidRDefault="006320A2" w:rsidP="006320A2">
      <w:pPr>
        <w:pStyle w:val="a4"/>
        <w:numPr>
          <w:ilvl w:val="0"/>
          <w:numId w:val="2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Приготовлю какао с молоком.</w:t>
      </w:r>
      <w:r w:rsidR="00743B58"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36F2" w:rsidRPr="004B73D9" w:rsidRDefault="003E36F2" w:rsidP="003E36F2">
      <w:pPr>
        <w:pStyle w:val="a4"/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C32" w:rsidRPr="004B73D9" w:rsidRDefault="00DC4F51" w:rsidP="00DC4F51">
      <w:pPr>
        <w:pStyle w:val="a4"/>
        <w:numPr>
          <w:ilvl w:val="0"/>
          <w:numId w:val="7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4B73D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Выбор продуктов.</w:t>
      </w:r>
    </w:p>
    <w:p w:rsidR="00DC4F51" w:rsidRPr="004B73D9" w:rsidRDefault="00DC4F51" w:rsidP="00DC4F51">
      <w:pPr>
        <w:shd w:val="clear" w:color="auto" w:fill="FFFFFF"/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предложенных мною завтраков я выбрала завтрак № 1, так как этот вид завтрака больше всего подходит для моей семьи. Этот вид завтрака сочетает в себе все ингредиенты,  которые </w:t>
      </w:r>
      <w:r w:rsidR="00ED1C74"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полезны и </w:t>
      </w:r>
      <w:r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 с утра.</w:t>
      </w:r>
    </w:p>
    <w:p w:rsidR="00DC4F51" w:rsidRDefault="00DC4F51" w:rsidP="00DC4F51">
      <w:pPr>
        <w:pStyle w:val="a4"/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B73D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Виды продуктов</w:t>
      </w:r>
      <w:r w:rsidR="0089463E" w:rsidRPr="004B73D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,</w:t>
      </w:r>
      <w:r w:rsidRPr="004B73D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которые мне понадобятся</w:t>
      </w:r>
    </w:p>
    <w:p w:rsidR="004B73D9" w:rsidRDefault="004B73D9" w:rsidP="004B73D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Яблоки – 2 </w:t>
      </w:r>
      <w:proofErr w:type="spellStart"/>
      <w:proofErr w:type="gramStart"/>
      <w:r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proofErr w:type="gramEnd"/>
    </w:p>
    <w:p w:rsidR="004B73D9" w:rsidRDefault="004B73D9" w:rsidP="004B73D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Груши – 2 </w:t>
      </w:r>
      <w:proofErr w:type="spellStart"/>
      <w:proofErr w:type="gramStart"/>
      <w:r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proofErr w:type="gramEnd"/>
    </w:p>
    <w:p w:rsidR="004B73D9" w:rsidRDefault="004B73D9" w:rsidP="004B73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Виноград – 100 </w:t>
      </w:r>
      <w:proofErr w:type="spellStart"/>
      <w:r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proofErr w:type="spellEnd"/>
    </w:p>
    <w:p w:rsidR="004B73D9" w:rsidRPr="004B73D9" w:rsidRDefault="004B73D9" w:rsidP="004B73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Апельсины -2 </w:t>
      </w:r>
      <w:proofErr w:type="spellStart"/>
      <w:proofErr w:type="gramStart"/>
      <w:r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proofErr w:type="gramEnd"/>
    </w:p>
    <w:p w:rsidR="004B73D9" w:rsidRDefault="004B73D9" w:rsidP="004B73D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Бананы -2 </w:t>
      </w:r>
      <w:proofErr w:type="spellStart"/>
      <w:proofErr w:type="gramStart"/>
      <w:r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proofErr w:type="gramEnd"/>
    </w:p>
    <w:p w:rsidR="004B73D9" w:rsidRDefault="004B73D9" w:rsidP="004B73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Йогурт – 250 </w:t>
      </w:r>
      <w:proofErr w:type="spellStart"/>
      <w:r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proofErr w:type="spellEnd"/>
    </w:p>
    <w:p w:rsidR="004B73D9" w:rsidRDefault="004B73D9" w:rsidP="004B73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Яйцо - 3 </w:t>
      </w:r>
      <w:proofErr w:type="spellStart"/>
      <w:proofErr w:type="gramStart"/>
      <w:r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proofErr w:type="gramEnd"/>
    </w:p>
    <w:p w:rsidR="004B73D9" w:rsidRDefault="004B73D9" w:rsidP="004B73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Чай  - 50 </w:t>
      </w:r>
      <w:proofErr w:type="spellStart"/>
      <w:r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proofErr w:type="spellEnd"/>
    </w:p>
    <w:p w:rsidR="004B73D9" w:rsidRDefault="004B73D9" w:rsidP="004B73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Лимон  -1 </w:t>
      </w:r>
      <w:proofErr w:type="spellStart"/>
      <w:proofErr w:type="gramStart"/>
      <w:r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proofErr w:type="gramEnd"/>
    </w:p>
    <w:p w:rsidR="004B73D9" w:rsidRDefault="004B73D9" w:rsidP="004B73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Сахар – 60 </w:t>
      </w:r>
      <w:proofErr w:type="spellStart"/>
      <w:r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proofErr w:type="spellEnd"/>
    </w:p>
    <w:p w:rsidR="004B73D9" w:rsidRPr="004B73D9" w:rsidRDefault="004B73D9" w:rsidP="004B73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</w:t>
      </w:r>
      <w:r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ломтика</w:t>
      </w:r>
    </w:p>
    <w:p w:rsidR="004B73D9" w:rsidRDefault="004B73D9" w:rsidP="004B73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Сыр -100 </w:t>
      </w:r>
      <w:proofErr w:type="spellStart"/>
      <w:r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proofErr w:type="spellEnd"/>
    </w:p>
    <w:p w:rsidR="00ED1C74" w:rsidRPr="004B73D9" w:rsidRDefault="004B73D9" w:rsidP="004B73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Колбаса – 100 </w:t>
      </w:r>
      <w:proofErr w:type="spellStart"/>
      <w:r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ED1C74" w:rsidRPr="004B73D9" w:rsidRDefault="00ED1C74" w:rsidP="00ED1C74">
      <w:pPr>
        <w:pStyle w:val="a4"/>
        <w:numPr>
          <w:ilvl w:val="0"/>
          <w:numId w:val="8"/>
        </w:numPr>
        <w:shd w:val="clear" w:color="auto" w:fill="FFFFFF"/>
        <w:spacing w:before="120" w:after="120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4B73D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Инвентарь и посуда.</w:t>
      </w:r>
    </w:p>
    <w:p w:rsidR="00DF387A" w:rsidRPr="004B73D9" w:rsidRDefault="00DF387A" w:rsidP="00DF387A">
      <w:pPr>
        <w:shd w:val="clear" w:color="auto" w:fill="FFFFFF"/>
        <w:spacing w:before="120" w:after="120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B73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работы мне понадобятся следующая посуда и инвентарь:</w:t>
      </w:r>
    </w:p>
    <w:p w:rsidR="00DF387A" w:rsidRPr="004B73D9" w:rsidRDefault="00ED1C74" w:rsidP="00DF387A">
      <w:pPr>
        <w:pStyle w:val="a4"/>
        <w:numPr>
          <w:ilvl w:val="0"/>
          <w:numId w:val="9"/>
        </w:numPr>
        <w:shd w:val="clear" w:color="auto" w:fill="FFFFFF"/>
        <w:spacing w:after="2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73D9">
        <w:rPr>
          <w:rFonts w:ascii="Times New Roman" w:hAnsi="Times New Roman" w:cs="Times New Roman"/>
          <w:color w:val="000000"/>
          <w:sz w:val="28"/>
          <w:szCs w:val="28"/>
        </w:rPr>
        <w:t>Ножи.</w:t>
      </w:r>
    </w:p>
    <w:p w:rsidR="00ED1C74" w:rsidRPr="004B73D9" w:rsidRDefault="00ED1C74" w:rsidP="00DF387A">
      <w:pPr>
        <w:pStyle w:val="a4"/>
        <w:numPr>
          <w:ilvl w:val="0"/>
          <w:numId w:val="9"/>
        </w:numPr>
        <w:shd w:val="clear" w:color="auto" w:fill="FFFFFF"/>
        <w:spacing w:after="2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73D9">
        <w:rPr>
          <w:rFonts w:ascii="Times New Roman" w:hAnsi="Times New Roman" w:cs="Times New Roman"/>
          <w:color w:val="000000"/>
          <w:sz w:val="28"/>
          <w:szCs w:val="28"/>
        </w:rPr>
        <w:t xml:space="preserve">Доски. </w:t>
      </w:r>
    </w:p>
    <w:p w:rsidR="00ED1C74" w:rsidRPr="004B73D9" w:rsidRDefault="00DF387A" w:rsidP="00DF387A">
      <w:pPr>
        <w:pStyle w:val="a4"/>
        <w:numPr>
          <w:ilvl w:val="0"/>
          <w:numId w:val="9"/>
        </w:numPr>
        <w:shd w:val="clear" w:color="auto" w:fill="FFFFFF"/>
        <w:spacing w:after="2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73D9">
        <w:rPr>
          <w:rFonts w:ascii="Times New Roman" w:hAnsi="Times New Roman" w:cs="Times New Roman"/>
          <w:color w:val="000000"/>
          <w:sz w:val="28"/>
          <w:szCs w:val="28"/>
        </w:rPr>
        <w:t>Ложки столовые.</w:t>
      </w:r>
    </w:p>
    <w:p w:rsidR="00DF387A" w:rsidRPr="004B73D9" w:rsidRDefault="00DF387A" w:rsidP="00DF387A">
      <w:pPr>
        <w:pStyle w:val="a4"/>
        <w:numPr>
          <w:ilvl w:val="0"/>
          <w:numId w:val="9"/>
        </w:numPr>
        <w:shd w:val="clear" w:color="auto" w:fill="FFFFFF"/>
        <w:spacing w:after="2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73D9">
        <w:rPr>
          <w:rFonts w:ascii="Times New Roman" w:hAnsi="Times New Roman" w:cs="Times New Roman"/>
          <w:color w:val="000000"/>
          <w:sz w:val="28"/>
          <w:szCs w:val="28"/>
        </w:rPr>
        <w:t>Ложки чайные.</w:t>
      </w:r>
    </w:p>
    <w:p w:rsidR="00ED1C74" w:rsidRPr="004B73D9" w:rsidRDefault="00ED1C74" w:rsidP="00DF387A">
      <w:pPr>
        <w:pStyle w:val="a4"/>
        <w:numPr>
          <w:ilvl w:val="0"/>
          <w:numId w:val="9"/>
        </w:numPr>
        <w:shd w:val="clear" w:color="auto" w:fill="FFFFFF"/>
        <w:spacing w:after="2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73D9">
        <w:rPr>
          <w:rFonts w:ascii="Times New Roman" w:hAnsi="Times New Roman" w:cs="Times New Roman"/>
          <w:color w:val="000000"/>
          <w:sz w:val="28"/>
          <w:szCs w:val="28"/>
        </w:rPr>
        <w:t xml:space="preserve">Миски. </w:t>
      </w:r>
    </w:p>
    <w:p w:rsidR="00990389" w:rsidRPr="004B73D9" w:rsidRDefault="00990389" w:rsidP="00DF387A">
      <w:pPr>
        <w:pStyle w:val="a4"/>
        <w:numPr>
          <w:ilvl w:val="0"/>
          <w:numId w:val="9"/>
        </w:numPr>
        <w:shd w:val="clear" w:color="auto" w:fill="FFFFFF"/>
        <w:spacing w:after="2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B73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9903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ашотниц</w:t>
      </w:r>
      <w:r w:rsidRPr="004B73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spellEnd"/>
    </w:p>
    <w:p w:rsidR="00ED1C74" w:rsidRPr="004B73D9" w:rsidRDefault="00ED1C74" w:rsidP="00DF387A">
      <w:pPr>
        <w:pStyle w:val="a4"/>
        <w:numPr>
          <w:ilvl w:val="0"/>
          <w:numId w:val="9"/>
        </w:numPr>
        <w:shd w:val="clear" w:color="auto" w:fill="FFFFFF"/>
        <w:spacing w:after="2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73D9">
        <w:rPr>
          <w:rFonts w:ascii="Times New Roman" w:hAnsi="Times New Roman" w:cs="Times New Roman"/>
          <w:color w:val="000000"/>
          <w:sz w:val="28"/>
          <w:szCs w:val="28"/>
        </w:rPr>
        <w:t xml:space="preserve">Кастрюля. </w:t>
      </w:r>
    </w:p>
    <w:p w:rsidR="00520BE5" w:rsidRPr="004B73D9" w:rsidRDefault="00520BE5" w:rsidP="00DF387A">
      <w:pPr>
        <w:pStyle w:val="a4"/>
        <w:numPr>
          <w:ilvl w:val="0"/>
          <w:numId w:val="9"/>
        </w:numPr>
        <w:shd w:val="clear" w:color="auto" w:fill="FFFFFF"/>
        <w:spacing w:after="2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Чайник для заваривания чая.</w:t>
      </w:r>
    </w:p>
    <w:p w:rsidR="00DC4F51" w:rsidRDefault="00ED1C74" w:rsidP="006977D2">
      <w:pPr>
        <w:pStyle w:val="a4"/>
        <w:numPr>
          <w:ilvl w:val="0"/>
          <w:numId w:val="9"/>
        </w:numPr>
        <w:shd w:val="clear" w:color="auto" w:fill="FFFFFF"/>
        <w:spacing w:after="2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73D9">
        <w:rPr>
          <w:rFonts w:ascii="Times New Roman" w:hAnsi="Times New Roman" w:cs="Times New Roman"/>
          <w:color w:val="000000"/>
          <w:sz w:val="28"/>
          <w:szCs w:val="28"/>
        </w:rPr>
        <w:t xml:space="preserve">Чашки. </w:t>
      </w:r>
    </w:p>
    <w:p w:rsidR="001136EE" w:rsidRPr="001136EE" w:rsidRDefault="001136EE" w:rsidP="001136EE">
      <w:pPr>
        <w:pStyle w:val="a4"/>
        <w:shd w:val="clear" w:color="auto" w:fill="FFFFFF"/>
        <w:spacing w:after="24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DF387A" w:rsidRPr="004B73D9" w:rsidRDefault="00DF387A" w:rsidP="00DF387A">
      <w:pPr>
        <w:pStyle w:val="a4"/>
        <w:numPr>
          <w:ilvl w:val="0"/>
          <w:numId w:val="10"/>
        </w:numPr>
        <w:shd w:val="clear" w:color="auto" w:fill="FFFFFF"/>
        <w:spacing w:before="120" w:after="120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4B73D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Составить технологическую карту приготовления блюд.</w:t>
      </w:r>
    </w:p>
    <w:p w:rsidR="0083153C" w:rsidRPr="004B73D9" w:rsidRDefault="0083153C" w:rsidP="0083153C">
      <w:pPr>
        <w:pStyle w:val="a4"/>
        <w:shd w:val="clear" w:color="auto" w:fill="FFFFFF"/>
        <w:spacing w:before="120" w:after="120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B73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Технологическую карту приготовления блюд я представила </w:t>
      </w:r>
      <w:r w:rsidR="006977D2" w:rsidRPr="004B73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Pr="004B73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виде таблицы</w:t>
      </w:r>
      <w:r w:rsidR="006977D2" w:rsidRPr="004B73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F387A" w:rsidRPr="004B73D9" w:rsidRDefault="00DF387A" w:rsidP="00520BE5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Технологическая карта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08"/>
        <w:gridCol w:w="1980"/>
        <w:gridCol w:w="3290"/>
        <w:gridCol w:w="2393"/>
      </w:tblGrid>
      <w:tr w:rsidR="00DF387A" w:rsidRPr="004B73D9" w:rsidTr="006977D2"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87A" w:rsidRPr="004B73D9" w:rsidRDefault="00DF387A" w:rsidP="00520B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Продукты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87A" w:rsidRPr="004B73D9" w:rsidRDefault="00DF387A" w:rsidP="00520B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 </w:t>
            </w:r>
            <w:proofErr w:type="gramStart"/>
            <w:r w:rsidRPr="004B7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–в</w:t>
            </w:r>
            <w:proofErr w:type="gramEnd"/>
            <w:r w:rsidRPr="004B7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продуктов</w:t>
            </w:r>
          </w:p>
        </w:tc>
        <w:tc>
          <w:tcPr>
            <w:tcW w:w="3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87A" w:rsidRPr="004B73D9" w:rsidRDefault="00DF387A" w:rsidP="00520B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Технологическая последовательность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87A" w:rsidRPr="004B73D9" w:rsidRDefault="00520BE5" w:rsidP="00520B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Посуда и инвентарь</w:t>
            </w:r>
          </w:p>
        </w:tc>
      </w:tr>
      <w:tr w:rsidR="00DF387A" w:rsidRPr="004B73D9" w:rsidTr="006977D2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87A" w:rsidRPr="004B73D9" w:rsidRDefault="00DF387A" w:rsidP="0052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Яблоки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87A" w:rsidRPr="004B73D9" w:rsidRDefault="00DF387A" w:rsidP="0052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штуки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87A" w:rsidRPr="004B73D9" w:rsidRDefault="00DF387A" w:rsidP="0052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Вымыть, очистить, нарезать кубиками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87A" w:rsidRPr="004B73D9" w:rsidRDefault="00DF387A" w:rsidP="0052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Нож, разд. доска</w:t>
            </w:r>
          </w:p>
          <w:p w:rsidR="004B73D9" w:rsidRPr="004B73D9" w:rsidRDefault="004B73D9" w:rsidP="0052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DF387A" w:rsidRPr="004B7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алатник</w:t>
            </w:r>
          </w:p>
        </w:tc>
      </w:tr>
      <w:tr w:rsidR="00DF387A" w:rsidRPr="004B73D9" w:rsidTr="006977D2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87A" w:rsidRPr="004B73D9" w:rsidRDefault="00DF387A" w:rsidP="0052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Груши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87A" w:rsidRPr="004B73D9" w:rsidRDefault="00DF387A" w:rsidP="0052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штуки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87A" w:rsidRPr="004B73D9" w:rsidRDefault="00DF387A" w:rsidP="0052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Вымыть, очистить, нарезать кубиками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87A" w:rsidRPr="004B73D9" w:rsidRDefault="00DF387A" w:rsidP="0052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Нож, разд. доска</w:t>
            </w:r>
          </w:p>
          <w:p w:rsidR="004B73D9" w:rsidRPr="004B73D9" w:rsidRDefault="00DF387A" w:rsidP="0052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Салатник</w:t>
            </w:r>
          </w:p>
        </w:tc>
      </w:tr>
      <w:tr w:rsidR="00DF387A" w:rsidRPr="004B73D9" w:rsidTr="006977D2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87A" w:rsidRPr="004B73D9" w:rsidRDefault="00DF387A" w:rsidP="0052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87A" w:rsidRPr="004B73D9" w:rsidRDefault="00DF387A" w:rsidP="0052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100грамм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87A" w:rsidRPr="004B73D9" w:rsidRDefault="00DF387A" w:rsidP="0052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Вымыть, нарезать</w:t>
            </w:r>
          </w:p>
          <w:p w:rsidR="003E36F2" w:rsidRPr="004B73D9" w:rsidRDefault="003E36F2" w:rsidP="0052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87A" w:rsidRPr="004B73D9" w:rsidRDefault="00DF387A" w:rsidP="0052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Нож, разд. доска</w:t>
            </w:r>
          </w:p>
          <w:p w:rsidR="00DF387A" w:rsidRPr="001136EE" w:rsidRDefault="00DF387A" w:rsidP="00113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Салатник</w:t>
            </w:r>
          </w:p>
        </w:tc>
      </w:tr>
      <w:tr w:rsidR="00DF387A" w:rsidRPr="004B73D9" w:rsidTr="00DF387A">
        <w:trPr>
          <w:trHeight w:val="671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87A" w:rsidRPr="004B73D9" w:rsidRDefault="00DF387A" w:rsidP="0052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Апельсины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87A" w:rsidRPr="004B73D9" w:rsidRDefault="00DF387A" w:rsidP="0052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штуки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87A" w:rsidRPr="004B73D9" w:rsidRDefault="00DF387A" w:rsidP="0052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Вымыть, очистить, нарезать кубиками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87A" w:rsidRPr="004B73D9" w:rsidRDefault="00DF387A" w:rsidP="0052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Нож, разд. доска</w:t>
            </w:r>
          </w:p>
          <w:p w:rsidR="001136EE" w:rsidRPr="004B73D9" w:rsidRDefault="00DF387A" w:rsidP="0052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Салатник</w:t>
            </w:r>
          </w:p>
        </w:tc>
      </w:tr>
      <w:tr w:rsidR="00DF387A" w:rsidRPr="004B73D9" w:rsidTr="006977D2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87A" w:rsidRPr="004B73D9" w:rsidRDefault="00DF387A" w:rsidP="0052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Бананы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87A" w:rsidRPr="004B73D9" w:rsidRDefault="00DF387A" w:rsidP="0052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штуки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87A" w:rsidRPr="004B73D9" w:rsidRDefault="00DF387A" w:rsidP="0052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Вымыть, очистить, нарезать кубиками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BE5" w:rsidRPr="004B73D9" w:rsidRDefault="00DF387A" w:rsidP="0052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Нож, разд. </w:t>
            </w:r>
            <w:r w:rsidR="00520BE5" w:rsidRPr="004B7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4B7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оска</w:t>
            </w:r>
          </w:p>
          <w:p w:rsidR="00DF387A" w:rsidRPr="004B73D9" w:rsidRDefault="00DF387A" w:rsidP="0052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Салатник</w:t>
            </w:r>
          </w:p>
        </w:tc>
      </w:tr>
      <w:tr w:rsidR="00DF387A" w:rsidRPr="004B73D9" w:rsidTr="00DF387A">
        <w:trPr>
          <w:trHeight w:val="700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87A" w:rsidRPr="004B73D9" w:rsidRDefault="00DF387A" w:rsidP="0052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Йогурт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87A" w:rsidRPr="004B73D9" w:rsidRDefault="00DF387A" w:rsidP="0052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 грамм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87A" w:rsidRPr="004B73D9" w:rsidRDefault="00DF387A" w:rsidP="0052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Соединить продукты и заправить йогуртом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87A" w:rsidRPr="004B73D9" w:rsidRDefault="00DF387A" w:rsidP="0052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ложка, салатник</w:t>
            </w:r>
          </w:p>
        </w:tc>
      </w:tr>
      <w:tr w:rsidR="00DF387A" w:rsidRPr="004B73D9" w:rsidTr="006977D2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87A" w:rsidRPr="004B73D9" w:rsidRDefault="00520BE5" w:rsidP="0052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Яйцо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87A" w:rsidRPr="004B73D9" w:rsidRDefault="00DF387A" w:rsidP="0052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520BE5" w:rsidRPr="004B7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520BE5" w:rsidRPr="004B7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87A" w:rsidRPr="004B73D9" w:rsidRDefault="00520BE5" w:rsidP="0052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Сварить «в мешочек».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87A" w:rsidRPr="004B73D9" w:rsidRDefault="00DF387A" w:rsidP="0052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Кастрюля</w:t>
            </w:r>
          </w:p>
        </w:tc>
      </w:tr>
      <w:tr w:rsidR="00DF387A" w:rsidRPr="004B73D9" w:rsidTr="006977D2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87A" w:rsidRPr="004B73D9" w:rsidRDefault="00DF387A" w:rsidP="0052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87A" w:rsidRPr="004B73D9" w:rsidRDefault="00DF387A" w:rsidP="0052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2-3 ч. ложки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87A" w:rsidRPr="004B73D9" w:rsidRDefault="00DF387A" w:rsidP="0052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Всыпать чай и залить кипятком на 1/3</w:t>
            </w:r>
            <w:r w:rsidR="00520BE5" w:rsidRPr="004B7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Дать настояться 5-8 минут и долить чай ник горячей водой доверху.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87A" w:rsidRPr="004B73D9" w:rsidRDefault="00520BE5" w:rsidP="0052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Чайник для заваривания чая</w:t>
            </w:r>
          </w:p>
        </w:tc>
      </w:tr>
      <w:tr w:rsidR="00DF387A" w:rsidRPr="004B73D9" w:rsidTr="006977D2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87A" w:rsidRPr="004B73D9" w:rsidRDefault="00DF387A" w:rsidP="0052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87A" w:rsidRPr="004B73D9" w:rsidRDefault="00DF387A" w:rsidP="0052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грамм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87A" w:rsidRPr="004B73D9" w:rsidRDefault="00DF387A" w:rsidP="0052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Засыпать в приготовленный чай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87A" w:rsidRPr="004B73D9" w:rsidRDefault="00DF387A" w:rsidP="0052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Чайная ложка</w:t>
            </w:r>
          </w:p>
        </w:tc>
      </w:tr>
      <w:tr w:rsidR="00DF387A" w:rsidRPr="004B73D9" w:rsidTr="006977D2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87A" w:rsidRPr="004B73D9" w:rsidRDefault="00DF387A" w:rsidP="0052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87A" w:rsidRPr="004B73D9" w:rsidRDefault="00DF387A" w:rsidP="0052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ломтика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87A" w:rsidRPr="004B73D9" w:rsidRDefault="00DF387A" w:rsidP="0052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Нарезать ломтиками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87A" w:rsidRPr="004B73D9" w:rsidRDefault="00DF387A" w:rsidP="0052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Доска разделочная, нож</w:t>
            </w:r>
          </w:p>
        </w:tc>
      </w:tr>
      <w:tr w:rsidR="00DF387A" w:rsidRPr="004B73D9" w:rsidTr="006977D2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87A" w:rsidRPr="004B73D9" w:rsidRDefault="00DF387A" w:rsidP="0052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87A" w:rsidRPr="004B73D9" w:rsidRDefault="00DF387A" w:rsidP="0052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грамм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87A" w:rsidRPr="004B73D9" w:rsidRDefault="00DF387A" w:rsidP="0052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Нарезать  ломтиками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87A" w:rsidRPr="004B73D9" w:rsidRDefault="00520BE5" w:rsidP="0052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Доска разделочная, нож</w:t>
            </w:r>
          </w:p>
        </w:tc>
      </w:tr>
      <w:tr w:rsidR="00DF387A" w:rsidRPr="004B73D9" w:rsidTr="006977D2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87A" w:rsidRPr="004B73D9" w:rsidRDefault="00DF387A" w:rsidP="0052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Колбаса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87A" w:rsidRPr="004B73D9" w:rsidRDefault="00DF387A" w:rsidP="0052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грамм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87A" w:rsidRPr="004B73D9" w:rsidRDefault="00DF387A" w:rsidP="0052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Нарезать ломтиками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87A" w:rsidRPr="004B73D9" w:rsidRDefault="00520BE5" w:rsidP="0052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Доска разделочная, нож</w:t>
            </w:r>
          </w:p>
        </w:tc>
      </w:tr>
    </w:tbl>
    <w:p w:rsidR="00990389" w:rsidRPr="001136EE" w:rsidRDefault="00990389" w:rsidP="001136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BE5" w:rsidRPr="004B73D9" w:rsidRDefault="00520BE5" w:rsidP="00520BE5">
      <w:pPr>
        <w:pStyle w:val="a4"/>
        <w:numPr>
          <w:ilvl w:val="0"/>
          <w:numId w:val="11"/>
        </w:numPr>
        <w:shd w:val="clear" w:color="auto" w:fill="FFFFFF"/>
        <w:spacing w:before="120" w:after="120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4B73D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Безопасность труда.</w:t>
      </w:r>
    </w:p>
    <w:p w:rsidR="008059C0" w:rsidRPr="004B73D9" w:rsidRDefault="008059C0" w:rsidP="008059C0">
      <w:pPr>
        <w:shd w:val="clear" w:color="auto" w:fill="FFFFFF"/>
        <w:spacing w:after="24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4B73D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Работать в: </w:t>
      </w:r>
    </w:p>
    <w:p w:rsidR="008059C0" w:rsidRPr="004B73D9" w:rsidRDefault="008059C0" w:rsidP="008059C0">
      <w:pPr>
        <w:pStyle w:val="a4"/>
        <w:numPr>
          <w:ilvl w:val="0"/>
          <w:numId w:val="12"/>
        </w:numPr>
        <w:shd w:val="clear" w:color="auto" w:fill="FFFFFF"/>
        <w:spacing w:after="2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73D9">
        <w:rPr>
          <w:rFonts w:ascii="Times New Roman" w:hAnsi="Times New Roman" w:cs="Times New Roman"/>
          <w:color w:val="000000"/>
          <w:sz w:val="28"/>
          <w:szCs w:val="28"/>
        </w:rPr>
        <w:t xml:space="preserve">Фартук. </w:t>
      </w:r>
    </w:p>
    <w:p w:rsidR="008059C0" w:rsidRPr="004B73D9" w:rsidRDefault="008059C0" w:rsidP="008059C0">
      <w:pPr>
        <w:pStyle w:val="a4"/>
        <w:numPr>
          <w:ilvl w:val="0"/>
          <w:numId w:val="12"/>
        </w:numPr>
        <w:shd w:val="clear" w:color="auto" w:fill="FFFFFF"/>
        <w:spacing w:after="2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73D9">
        <w:rPr>
          <w:rFonts w:ascii="Times New Roman" w:hAnsi="Times New Roman" w:cs="Times New Roman"/>
          <w:color w:val="000000"/>
          <w:sz w:val="28"/>
          <w:szCs w:val="28"/>
        </w:rPr>
        <w:t xml:space="preserve">Косынка. </w:t>
      </w:r>
    </w:p>
    <w:p w:rsidR="008059C0" w:rsidRPr="004B73D9" w:rsidRDefault="008059C0" w:rsidP="008059C0">
      <w:pPr>
        <w:pStyle w:val="a4"/>
        <w:numPr>
          <w:ilvl w:val="0"/>
          <w:numId w:val="12"/>
        </w:numPr>
        <w:shd w:val="clear" w:color="auto" w:fill="FFFFFF"/>
        <w:spacing w:after="2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73D9">
        <w:rPr>
          <w:rFonts w:ascii="Times New Roman" w:hAnsi="Times New Roman" w:cs="Times New Roman"/>
          <w:color w:val="000000"/>
          <w:sz w:val="28"/>
          <w:szCs w:val="28"/>
        </w:rPr>
        <w:t>Иметь прихватки.</w:t>
      </w:r>
    </w:p>
    <w:p w:rsidR="008059C0" w:rsidRPr="004B73D9" w:rsidRDefault="008059C0" w:rsidP="008059C0">
      <w:pPr>
        <w:pStyle w:val="a4"/>
        <w:numPr>
          <w:ilvl w:val="0"/>
          <w:numId w:val="12"/>
        </w:numPr>
        <w:shd w:val="clear" w:color="auto" w:fill="FFFFFF"/>
        <w:spacing w:after="2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73D9">
        <w:rPr>
          <w:rFonts w:ascii="Times New Roman" w:hAnsi="Times New Roman" w:cs="Times New Roman"/>
          <w:color w:val="000000"/>
          <w:sz w:val="28"/>
          <w:szCs w:val="28"/>
        </w:rPr>
        <w:t xml:space="preserve">Иметь полотенце. </w:t>
      </w:r>
    </w:p>
    <w:p w:rsidR="008059C0" w:rsidRPr="004B73D9" w:rsidRDefault="008059C0" w:rsidP="008059C0">
      <w:pPr>
        <w:pStyle w:val="a4"/>
        <w:numPr>
          <w:ilvl w:val="0"/>
          <w:numId w:val="12"/>
        </w:numPr>
        <w:shd w:val="clear" w:color="auto" w:fill="FFFFFF"/>
        <w:spacing w:after="2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73D9">
        <w:rPr>
          <w:rFonts w:ascii="Times New Roman" w:hAnsi="Times New Roman" w:cs="Times New Roman"/>
          <w:color w:val="000000"/>
          <w:sz w:val="28"/>
          <w:szCs w:val="28"/>
        </w:rPr>
        <w:t xml:space="preserve">Аккуратно работать с ножами. </w:t>
      </w:r>
    </w:p>
    <w:p w:rsidR="008059C0" w:rsidRPr="004B73D9" w:rsidRDefault="008059C0" w:rsidP="008059C0">
      <w:pPr>
        <w:pStyle w:val="a4"/>
        <w:numPr>
          <w:ilvl w:val="0"/>
          <w:numId w:val="12"/>
        </w:numPr>
        <w:shd w:val="clear" w:color="auto" w:fill="FFFFFF"/>
        <w:spacing w:after="2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73D9">
        <w:rPr>
          <w:rFonts w:ascii="Times New Roman" w:hAnsi="Times New Roman" w:cs="Times New Roman"/>
          <w:color w:val="000000"/>
          <w:sz w:val="28"/>
          <w:szCs w:val="28"/>
        </w:rPr>
        <w:t xml:space="preserve">Мыть продукты перед приготовлением. </w:t>
      </w:r>
    </w:p>
    <w:p w:rsidR="008059C0" w:rsidRPr="004B73D9" w:rsidRDefault="008059C0" w:rsidP="008059C0">
      <w:pPr>
        <w:pStyle w:val="a4"/>
        <w:numPr>
          <w:ilvl w:val="0"/>
          <w:numId w:val="12"/>
        </w:numPr>
        <w:shd w:val="clear" w:color="auto" w:fill="FFFFFF"/>
        <w:spacing w:after="2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73D9">
        <w:rPr>
          <w:rFonts w:ascii="Times New Roman" w:hAnsi="Times New Roman" w:cs="Times New Roman"/>
          <w:color w:val="000000"/>
          <w:sz w:val="28"/>
          <w:szCs w:val="28"/>
        </w:rPr>
        <w:t xml:space="preserve">Помыть руки перед приготовлением пищи. </w:t>
      </w:r>
    </w:p>
    <w:p w:rsidR="00DC4F51" w:rsidRPr="004B73D9" w:rsidRDefault="00DC4F51" w:rsidP="00DC4F51">
      <w:pPr>
        <w:pStyle w:val="a4"/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153C" w:rsidRPr="004B73D9" w:rsidRDefault="0083153C" w:rsidP="0083153C">
      <w:pPr>
        <w:pStyle w:val="a4"/>
        <w:spacing w:after="24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4F4F4"/>
        </w:rPr>
      </w:pPr>
      <w:r w:rsidRPr="004B73D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4F4F4"/>
        </w:rPr>
        <w:t>Техника безопасности при работе</w:t>
      </w:r>
    </w:p>
    <w:p w:rsidR="0083153C" w:rsidRPr="004B73D9" w:rsidRDefault="008059C0" w:rsidP="0083153C">
      <w:pPr>
        <w:spacing w:after="240" w:line="24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4B73D9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1. Надеть спецодежду, волосы убрать под косынку.</w:t>
      </w:r>
    </w:p>
    <w:p w:rsidR="0083153C" w:rsidRPr="004B73D9" w:rsidRDefault="008059C0" w:rsidP="0083153C">
      <w:pPr>
        <w:spacing w:after="240" w:line="24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4B73D9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2. Проверить исправность кухонного инвентаря и его маркировку.</w:t>
      </w:r>
    </w:p>
    <w:p w:rsidR="0083153C" w:rsidRPr="004B73D9" w:rsidRDefault="008059C0" w:rsidP="0083153C">
      <w:pPr>
        <w:spacing w:after="240" w:line="24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4B73D9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3. Проверить целостность эмалированной посуды, отсутствие сколов эмали, а также отсутствие трещин и сколов столовой посуды.</w:t>
      </w:r>
    </w:p>
    <w:p w:rsidR="0083153C" w:rsidRPr="004B73D9" w:rsidRDefault="008059C0" w:rsidP="0083153C">
      <w:pPr>
        <w:spacing w:after="240" w:line="240" w:lineRule="auto"/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4B73D9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4. Включить вытяжную вентиляцию.</w:t>
      </w:r>
      <w:r w:rsidRPr="004B73D9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 </w:t>
      </w:r>
    </w:p>
    <w:p w:rsidR="003E36F2" w:rsidRPr="004B73D9" w:rsidRDefault="003E36F2" w:rsidP="0083153C">
      <w:pPr>
        <w:pStyle w:val="a4"/>
        <w:spacing w:after="240" w:line="240" w:lineRule="auto"/>
        <w:jc w:val="center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4F4F4"/>
        </w:rPr>
      </w:pPr>
    </w:p>
    <w:p w:rsidR="0083153C" w:rsidRPr="004B73D9" w:rsidRDefault="008059C0" w:rsidP="0083153C">
      <w:pPr>
        <w:pStyle w:val="a4"/>
        <w:spacing w:after="24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4F4F4"/>
        </w:rPr>
      </w:pPr>
      <w:r w:rsidRPr="004B73D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4F4F4"/>
        </w:rPr>
        <w:t>Требования безопасности во время работы</w:t>
      </w:r>
    </w:p>
    <w:p w:rsidR="0083153C" w:rsidRPr="004B73D9" w:rsidRDefault="008059C0" w:rsidP="0083153C">
      <w:pPr>
        <w:spacing w:after="240" w:line="24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4B73D9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1.  Для приготовления пищи пользоваться только эмалированной посудой, не рекомендуется пользоваться алюминиевой посудой и запрещается пользоваться пластмассовой посудой.</w:t>
      </w:r>
    </w:p>
    <w:p w:rsidR="0083153C" w:rsidRPr="004B73D9" w:rsidRDefault="0083153C" w:rsidP="0083153C">
      <w:pPr>
        <w:spacing w:after="240" w:line="24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4B73D9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2</w:t>
      </w:r>
      <w:r w:rsidR="008059C0" w:rsidRPr="004B73D9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. Соблюдать осторожность при чистке овощей. Картофель чистить желобковым ножом, рыбу скребком.</w:t>
      </w:r>
    </w:p>
    <w:p w:rsidR="0083153C" w:rsidRPr="004B73D9" w:rsidRDefault="0083153C" w:rsidP="0083153C">
      <w:pPr>
        <w:spacing w:after="240" w:line="24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4B73D9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3</w:t>
      </w:r>
      <w:r w:rsidR="008059C0" w:rsidRPr="004B73D9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. Хлеб, гастрономические изделия, овощи и другие продукты нарезать хорошо наточенными ножами на разделочных досках, соблюдая правильные приемы резания: пальцы левой руки должны </w:t>
      </w:r>
      <w:proofErr w:type="gramStart"/>
      <w:r w:rsidR="008059C0" w:rsidRPr="004B73D9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быть</w:t>
      </w:r>
      <w:proofErr w:type="gramEnd"/>
      <w:r w:rsidR="008059C0" w:rsidRPr="004B73D9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согнуты и находиться на некотором расстоянии от лезвия ножа. Сырые и вареные овощи, мясо, рыбу, хлеб нарезать на разных разделочных досках в соответствии с их маркировкой.</w:t>
      </w:r>
    </w:p>
    <w:p w:rsidR="0083153C" w:rsidRPr="004B73D9" w:rsidRDefault="0083153C" w:rsidP="0083153C">
      <w:pPr>
        <w:spacing w:after="240" w:line="24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4B73D9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4</w:t>
      </w:r>
      <w:r w:rsidR="008059C0" w:rsidRPr="004B73D9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. Соблюдать осторожность при работе с ручными терками, надежно удерживать обрабатываемые продукты, не обрабатывать мелкие части.</w:t>
      </w:r>
    </w:p>
    <w:p w:rsidR="0083153C" w:rsidRPr="004B73D9" w:rsidRDefault="0083153C" w:rsidP="0083153C">
      <w:pPr>
        <w:spacing w:after="240" w:line="24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4B73D9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5</w:t>
      </w:r>
      <w:r w:rsidR="008059C0" w:rsidRPr="004B73D9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. Передавать ножи и вилки друг другу только ручками веред.</w:t>
      </w:r>
    </w:p>
    <w:p w:rsidR="0083153C" w:rsidRPr="004B73D9" w:rsidRDefault="0083153C" w:rsidP="0083153C">
      <w:pPr>
        <w:spacing w:after="240" w:line="24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4B73D9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6</w:t>
      </w:r>
      <w:r w:rsidR="008059C0" w:rsidRPr="004B73D9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. Пищевые отходы для временного их хранения убирать в урну с крышкой.</w:t>
      </w:r>
    </w:p>
    <w:p w:rsidR="0083153C" w:rsidRPr="004B73D9" w:rsidRDefault="0083153C" w:rsidP="0083153C">
      <w:pPr>
        <w:spacing w:after="240" w:line="24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4B73D9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7</w:t>
      </w:r>
      <w:r w:rsidR="008059C0" w:rsidRPr="004B73D9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. Следить, чтобы при закипании содержимое посуды не выливалось через край, крышки горячей посуды брать полотенцем или прихваткой и открывать от себя.</w:t>
      </w:r>
    </w:p>
    <w:p w:rsidR="0083153C" w:rsidRPr="004B73D9" w:rsidRDefault="0083153C" w:rsidP="0083153C">
      <w:pPr>
        <w:spacing w:after="240" w:line="24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4B73D9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8</w:t>
      </w:r>
      <w:r w:rsidR="008059C0" w:rsidRPr="004B73D9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. Сковородку ставить и снимать с плиты сковородником. </w:t>
      </w:r>
    </w:p>
    <w:p w:rsidR="0083153C" w:rsidRPr="004B73D9" w:rsidRDefault="008059C0" w:rsidP="006977D2">
      <w:pPr>
        <w:spacing w:after="24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4F4F4"/>
        </w:rPr>
      </w:pPr>
      <w:r w:rsidRPr="004B73D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4F4F4"/>
        </w:rPr>
        <w:t>Требования безопасности по окончании работы</w:t>
      </w:r>
    </w:p>
    <w:p w:rsidR="0083153C" w:rsidRPr="004B73D9" w:rsidRDefault="008059C0" w:rsidP="0083153C">
      <w:pPr>
        <w:spacing w:after="240" w:line="24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4B73D9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1. Тщательно вымыть рабочие столы, посуду и кухонный инвентарь.</w:t>
      </w:r>
    </w:p>
    <w:p w:rsidR="0083153C" w:rsidRPr="004B73D9" w:rsidRDefault="0083153C" w:rsidP="0083153C">
      <w:pPr>
        <w:spacing w:after="240" w:line="24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4B73D9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2</w:t>
      </w:r>
      <w:r w:rsidR="008059C0" w:rsidRPr="004B73D9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. Вынести мусор, отходы и очистки в отведенное место.</w:t>
      </w:r>
    </w:p>
    <w:p w:rsidR="00DC4F51" w:rsidRPr="004B73D9" w:rsidRDefault="0083153C" w:rsidP="006977D2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73D9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3.</w:t>
      </w:r>
      <w:r w:rsidR="008059C0" w:rsidRPr="004B73D9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Снять спецодежду, выключить вытяжную вентиляцию и тщательно вымыть руки с мылом.</w:t>
      </w:r>
      <w:r w:rsidR="008059C0" w:rsidRPr="004B73D9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 </w:t>
      </w:r>
    </w:p>
    <w:p w:rsidR="006977D2" w:rsidRPr="004B73D9" w:rsidRDefault="006977D2" w:rsidP="006977D2">
      <w:pPr>
        <w:pStyle w:val="a4"/>
        <w:numPr>
          <w:ilvl w:val="0"/>
          <w:numId w:val="13"/>
        </w:numPr>
        <w:shd w:val="clear" w:color="auto" w:fill="FFFFFF"/>
        <w:spacing w:after="24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B73D9">
        <w:rPr>
          <w:rFonts w:ascii="Times New Roman" w:hAnsi="Times New Roman" w:cs="Times New Roman"/>
          <w:b/>
          <w:color w:val="C00000"/>
          <w:sz w:val="28"/>
          <w:szCs w:val="28"/>
        </w:rPr>
        <w:t>Стоимость.</w:t>
      </w:r>
    </w:p>
    <w:p w:rsidR="00643F47" w:rsidRPr="004B73D9" w:rsidRDefault="00643F47" w:rsidP="00643F47">
      <w:pPr>
        <w:pStyle w:val="a4"/>
        <w:shd w:val="clear" w:color="auto" w:fill="FFFFFF"/>
        <w:spacing w:after="240" w:line="240" w:lineRule="auto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a"/>
        <w:tblW w:w="0" w:type="auto"/>
        <w:tblInd w:w="360" w:type="dxa"/>
        <w:tblLook w:val="04A0"/>
      </w:tblPr>
      <w:tblGrid>
        <w:gridCol w:w="2362"/>
        <w:gridCol w:w="2512"/>
        <w:gridCol w:w="1906"/>
        <w:gridCol w:w="2431"/>
      </w:tblGrid>
      <w:tr w:rsidR="006977D2" w:rsidRPr="004B73D9" w:rsidTr="006977D2">
        <w:tc>
          <w:tcPr>
            <w:tcW w:w="2362" w:type="dxa"/>
          </w:tcPr>
          <w:p w:rsidR="006977D2" w:rsidRPr="004B73D9" w:rsidRDefault="006977D2" w:rsidP="006977D2">
            <w:pPr>
              <w:pStyle w:val="a4"/>
              <w:spacing w:after="24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7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Продукты</w:t>
            </w:r>
          </w:p>
        </w:tc>
        <w:tc>
          <w:tcPr>
            <w:tcW w:w="2512" w:type="dxa"/>
          </w:tcPr>
          <w:p w:rsidR="006977D2" w:rsidRPr="004B73D9" w:rsidRDefault="006977D2" w:rsidP="006977D2">
            <w:pPr>
              <w:pStyle w:val="a4"/>
              <w:spacing w:after="24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7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1906" w:type="dxa"/>
          </w:tcPr>
          <w:p w:rsidR="006977D2" w:rsidRPr="004B73D9" w:rsidRDefault="006977D2" w:rsidP="006977D2">
            <w:pPr>
              <w:pStyle w:val="a4"/>
              <w:spacing w:after="24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Стоимость за 1кг</w:t>
            </w:r>
          </w:p>
        </w:tc>
        <w:tc>
          <w:tcPr>
            <w:tcW w:w="2431" w:type="dxa"/>
          </w:tcPr>
          <w:p w:rsidR="006977D2" w:rsidRPr="004B73D9" w:rsidRDefault="006977D2" w:rsidP="006977D2">
            <w:pPr>
              <w:pStyle w:val="a4"/>
              <w:spacing w:after="24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7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Стоимость</w:t>
            </w:r>
          </w:p>
        </w:tc>
      </w:tr>
      <w:tr w:rsidR="006977D2" w:rsidRPr="004B73D9" w:rsidTr="006977D2">
        <w:tc>
          <w:tcPr>
            <w:tcW w:w="2362" w:type="dxa"/>
          </w:tcPr>
          <w:p w:rsidR="006977D2" w:rsidRPr="004B73D9" w:rsidRDefault="006977D2" w:rsidP="006977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Яблоки</w:t>
            </w:r>
          </w:p>
        </w:tc>
        <w:tc>
          <w:tcPr>
            <w:tcW w:w="2512" w:type="dxa"/>
          </w:tcPr>
          <w:p w:rsidR="006977D2" w:rsidRPr="004B73D9" w:rsidRDefault="006977D2" w:rsidP="006977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штуки</w:t>
            </w:r>
          </w:p>
        </w:tc>
        <w:tc>
          <w:tcPr>
            <w:tcW w:w="1906" w:type="dxa"/>
          </w:tcPr>
          <w:p w:rsidR="006977D2" w:rsidRPr="004B73D9" w:rsidRDefault="006977D2" w:rsidP="006977D2">
            <w:pPr>
              <w:pStyle w:val="a4"/>
              <w:spacing w:after="24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100 </w:t>
            </w:r>
            <w:proofErr w:type="spellStart"/>
            <w:proofErr w:type="gramStart"/>
            <w:r w:rsidRPr="004B7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431" w:type="dxa"/>
          </w:tcPr>
          <w:p w:rsidR="006977D2" w:rsidRPr="004B73D9" w:rsidRDefault="006977D2" w:rsidP="006977D2">
            <w:pPr>
              <w:pStyle w:val="a4"/>
              <w:spacing w:after="24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 </w:t>
            </w:r>
            <w:proofErr w:type="spellStart"/>
            <w:proofErr w:type="gramStart"/>
            <w:r w:rsidRPr="004B7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6977D2" w:rsidRPr="004B73D9" w:rsidTr="006977D2">
        <w:tc>
          <w:tcPr>
            <w:tcW w:w="2362" w:type="dxa"/>
          </w:tcPr>
          <w:p w:rsidR="006977D2" w:rsidRPr="004B73D9" w:rsidRDefault="006977D2" w:rsidP="006977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Груши</w:t>
            </w:r>
          </w:p>
        </w:tc>
        <w:tc>
          <w:tcPr>
            <w:tcW w:w="2512" w:type="dxa"/>
          </w:tcPr>
          <w:p w:rsidR="006977D2" w:rsidRPr="004B73D9" w:rsidRDefault="006977D2" w:rsidP="006977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штуки</w:t>
            </w:r>
          </w:p>
        </w:tc>
        <w:tc>
          <w:tcPr>
            <w:tcW w:w="1906" w:type="dxa"/>
          </w:tcPr>
          <w:p w:rsidR="006977D2" w:rsidRPr="004B73D9" w:rsidRDefault="00643F47" w:rsidP="006977D2">
            <w:pPr>
              <w:pStyle w:val="a4"/>
              <w:spacing w:after="24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120 </w:t>
            </w:r>
            <w:proofErr w:type="spellStart"/>
            <w:proofErr w:type="gramStart"/>
            <w:r w:rsidRPr="004B7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431" w:type="dxa"/>
          </w:tcPr>
          <w:p w:rsidR="006977D2" w:rsidRPr="004B73D9" w:rsidRDefault="006977D2" w:rsidP="006977D2">
            <w:pPr>
              <w:pStyle w:val="a4"/>
              <w:spacing w:after="24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45 </w:t>
            </w:r>
            <w:proofErr w:type="spellStart"/>
            <w:proofErr w:type="gramStart"/>
            <w:r w:rsidRPr="004B7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6977D2" w:rsidRPr="004B73D9" w:rsidTr="006977D2">
        <w:tc>
          <w:tcPr>
            <w:tcW w:w="2362" w:type="dxa"/>
          </w:tcPr>
          <w:p w:rsidR="006977D2" w:rsidRPr="004B73D9" w:rsidRDefault="006977D2" w:rsidP="006977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</w:t>
            </w:r>
          </w:p>
        </w:tc>
        <w:tc>
          <w:tcPr>
            <w:tcW w:w="2512" w:type="dxa"/>
          </w:tcPr>
          <w:p w:rsidR="006977D2" w:rsidRPr="004B73D9" w:rsidRDefault="006977D2" w:rsidP="006977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грамм</w:t>
            </w:r>
          </w:p>
        </w:tc>
        <w:tc>
          <w:tcPr>
            <w:tcW w:w="1906" w:type="dxa"/>
          </w:tcPr>
          <w:p w:rsidR="006977D2" w:rsidRPr="004B73D9" w:rsidRDefault="00643F47" w:rsidP="006977D2">
            <w:pPr>
              <w:pStyle w:val="a4"/>
              <w:spacing w:after="24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200 </w:t>
            </w:r>
            <w:proofErr w:type="spellStart"/>
            <w:proofErr w:type="gramStart"/>
            <w:r w:rsidRPr="004B7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431" w:type="dxa"/>
          </w:tcPr>
          <w:p w:rsidR="006977D2" w:rsidRPr="004B73D9" w:rsidRDefault="006977D2" w:rsidP="006977D2">
            <w:pPr>
              <w:pStyle w:val="a4"/>
              <w:spacing w:after="24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 </w:t>
            </w:r>
            <w:proofErr w:type="spellStart"/>
            <w:proofErr w:type="gramStart"/>
            <w:r w:rsidRPr="004B7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6977D2" w:rsidRPr="004B73D9" w:rsidTr="006977D2">
        <w:tc>
          <w:tcPr>
            <w:tcW w:w="2362" w:type="dxa"/>
          </w:tcPr>
          <w:p w:rsidR="006977D2" w:rsidRPr="004B73D9" w:rsidRDefault="006977D2" w:rsidP="006977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Апельсины</w:t>
            </w:r>
          </w:p>
        </w:tc>
        <w:tc>
          <w:tcPr>
            <w:tcW w:w="2512" w:type="dxa"/>
          </w:tcPr>
          <w:p w:rsidR="006977D2" w:rsidRPr="004B73D9" w:rsidRDefault="006977D2" w:rsidP="006977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штуки</w:t>
            </w:r>
          </w:p>
        </w:tc>
        <w:tc>
          <w:tcPr>
            <w:tcW w:w="1906" w:type="dxa"/>
          </w:tcPr>
          <w:p w:rsidR="006977D2" w:rsidRPr="004B73D9" w:rsidRDefault="00643F47" w:rsidP="006977D2">
            <w:pPr>
              <w:pStyle w:val="a4"/>
              <w:spacing w:after="24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70 </w:t>
            </w:r>
            <w:proofErr w:type="spellStart"/>
            <w:proofErr w:type="gramStart"/>
            <w:r w:rsidRPr="004B7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431" w:type="dxa"/>
          </w:tcPr>
          <w:p w:rsidR="006977D2" w:rsidRPr="004B73D9" w:rsidRDefault="006977D2" w:rsidP="006977D2">
            <w:pPr>
              <w:pStyle w:val="a4"/>
              <w:spacing w:after="24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35 </w:t>
            </w:r>
            <w:proofErr w:type="spellStart"/>
            <w:proofErr w:type="gramStart"/>
            <w:r w:rsidRPr="004B7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6977D2" w:rsidRPr="004B73D9" w:rsidTr="006977D2">
        <w:tc>
          <w:tcPr>
            <w:tcW w:w="2362" w:type="dxa"/>
          </w:tcPr>
          <w:p w:rsidR="006977D2" w:rsidRPr="004B73D9" w:rsidRDefault="006977D2" w:rsidP="006977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Бананы</w:t>
            </w:r>
          </w:p>
        </w:tc>
        <w:tc>
          <w:tcPr>
            <w:tcW w:w="2512" w:type="dxa"/>
          </w:tcPr>
          <w:p w:rsidR="006977D2" w:rsidRPr="004B73D9" w:rsidRDefault="006977D2" w:rsidP="006977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штуки</w:t>
            </w:r>
          </w:p>
        </w:tc>
        <w:tc>
          <w:tcPr>
            <w:tcW w:w="1906" w:type="dxa"/>
          </w:tcPr>
          <w:p w:rsidR="006977D2" w:rsidRPr="004B73D9" w:rsidRDefault="00643F47" w:rsidP="006977D2">
            <w:pPr>
              <w:pStyle w:val="a4"/>
              <w:spacing w:after="24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60 </w:t>
            </w:r>
            <w:proofErr w:type="spellStart"/>
            <w:proofErr w:type="gramStart"/>
            <w:r w:rsidRPr="004B7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431" w:type="dxa"/>
          </w:tcPr>
          <w:p w:rsidR="006977D2" w:rsidRPr="004B73D9" w:rsidRDefault="006977D2" w:rsidP="006977D2">
            <w:pPr>
              <w:pStyle w:val="a4"/>
              <w:spacing w:after="24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28 </w:t>
            </w:r>
            <w:proofErr w:type="spellStart"/>
            <w:proofErr w:type="gramStart"/>
            <w:r w:rsidRPr="004B7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6977D2" w:rsidRPr="004B73D9" w:rsidTr="006977D2">
        <w:tc>
          <w:tcPr>
            <w:tcW w:w="2362" w:type="dxa"/>
          </w:tcPr>
          <w:p w:rsidR="006977D2" w:rsidRPr="004B73D9" w:rsidRDefault="006977D2" w:rsidP="006977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Йогурт</w:t>
            </w:r>
          </w:p>
        </w:tc>
        <w:tc>
          <w:tcPr>
            <w:tcW w:w="2512" w:type="dxa"/>
          </w:tcPr>
          <w:p w:rsidR="006977D2" w:rsidRPr="004B73D9" w:rsidRDefault="006977D2" w:rsidP="006977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 грамм</w:t>
            </w:r>
          </w:p>
        </w:tc>
        <w:tc>
          <w:tcPr>
            <w:tcW w:w="1906" w:type="dxa"/>
          </w:tcPr>
          <w:p w:rsidR="006977D2" w:rsidRPr="004B73D9" w:rsidRDefault="00643F47" w:rsidP="006977D2">
            <w:pPr>
              <w:pStyle w:val="a4"/>
              <w:spacing w:after="24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140 </w:t>
            </w:r>
            <w:proofErr w:type="spellStart"/>
            <w:proofErr w:type="gramStart"/>
            <w:r w:rsidRPr="004B7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431" w:type="dxa"/>
          </w:tcPr>
          <w:p w:rsidR="006977D2" w:rsidRPr="004B73D9" w:rsidRDefault="00643F47" w:rsidP="006977D2">
            <w:pPr>
              <w:pStyle w:val="a4"/>
              <w:spacing w:after="24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  <w:r w:rsidR="006977D2" w:rsidRPr="004B7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977D2" w:rsidRPr="004B7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6977D2" w:rsidRPr="004B73D9" w:rsidTr="006977D2">
        <w:tc>
          <w:tcPr>
            <w:tcW w:w="2362" w:type="dxa"/>
          </w:tcPr>
          <w:p w:rsidR="006977D2" w:rsidRPr="004B73D9" w:rsidRDefault="006977D2" w:rsidP="006977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Яйцо</w:t>
            </w:r>
          </w:p>
        </w:tc>
        <w:tc>
          <w:tcPr>
            <w:tcW w:w="2512" w:type="dxa"/>
          </w:tcPr>
          <w:p w:rsidR="006977D2" w:rsidRPr="004B73D9" w:rsidRDefault="006977D2" w:rsidP="006977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proofErr w:type="spellStart"/>
            <w:proofErr w:type="gramStart"/>
            <w:r w:rsidRPr="004B7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06" w:type="dxa"/>
          </w:tcPr>
          <w:p w:rsidR="006977D2" w:rsidRPr="004B73D9" w:rsidRDefault="00643F47" w:rsidP="006977D2">
            <w:pPr>
              <w:pStyle w:val="a4"/>
              <w:spacing w:after="24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60 </w:t>
            </w:r>
            <w:proofErr w:type="spellStart"/>
            <w:proofErr w:type="gramStart"/>
            <w:r w:rsidRPr="004B7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431" w:type="dxa"/>
          </w:tcPr>
          <w:p w:rsidR="006977D2" w:rsidRPr="004B73D9" w:rsidRDefault="00643F47" w:rsidP="006977D2">
            <w:pPr>
              <w:pStyle w:val="a4"/>
              <w:spacing w:after="24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6977D2" w:rsidRPr="004B7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977D2" w:rsidRPr="004B7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6977D2" w:rsidRPr="004B73D9" w:rsidTr="006977D2">
        <w:tc>
          <w:tcPr>
            <w:tcW w:w="2362" w:type="dxa"/>
          </w:tcPr>
          <w:p w:rsidR="006977D2" w:rsidRPr="004B73D9" w:rsidRDefault="006977D2" w:rsidP="006977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</w:t>
            </w:r>
          </w:p>
        </w:tc>
        <w:tc>
          <w:tcPr>
            <w:tcW w:w="2512" w:type="dxa"/>
          </w:tcPr>
          <w:p w:rsidR="006977D2" w:rsidRPr="004B73D9" w:rsidRDefault="006977D2" w:rsidP="006977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2-3 ч. ложки</w:t>
            </w:r>
          </w:p>
        </w:tc>
        <w:tc>
          <w:tcPr>
            <w:tcW w:w="1906" w:type="dxa"/>
          </w:tcPr>
          <w:p w:rsidR="006977D2" w:rsidRPr="004B73D9" w:rsidRDefault="00643F47" w:rsidP="006977D2">
            <w:pPr>
              <w:pStyle w:val="a4"/>
              <w:spacing w:after="24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50 </w:t>
            </w:r>
            <w:proofErr w:type="spellStart"/>
            <w:proofErr w:type="gramStart"/>
            <w:r w:rsidRPr="004B7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431" w:type="dxa"/>
          </w:tcPr>
          <w:p w:rsidR="006977D2" w:rsidRPr="004B73D9" w:rsidRDefault="006977D2" w:rsidP="006977D2">
            <w:pPr>
              <w:pStyle w:val="a4"/>
              <w:spacing w:after="24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  <w:proofErr w:type="spellStart"/>
            <w:proofErr w:type="gramStart"/>
            <w:r w:rsidRPr="004B7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6977D2" w:rsidRPr="004B73D9" w:rsidTr="006977D2">
        <w:tc>
          <w:tcPr>
            <w:tcW w:w="2362" w:type="dxa"/>
          </w:tcPr>
          <w:p w:rsidR="006977D2" w:rsidRPr="004B73D9" w:rsidRDefault="006977D2" w:rsidP="006977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Сахар</w:t>
            </w:r>
          </w:p>
        </w:tc>
        <w:tc>
          <w:tcPr>
            <w:tcW w:w="2512" w:type="dxa"/>
          </w:tcPr>
          <w:p w:rsidR="006977D2" w:rsidRPr="004B73D9" w:rsidRDefault="00643F47" w:rsidP="006977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6977D2" w:rsidRPr="004B7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грамм</w:t>
            </w:r>
          </w:p>
        </w:tc>
        <w:tc>
          <w:tcPr>
            <w:tcW w:w="1906" w:type="dxa"/>
          </w:tcPr>
          <w:p w:rsidR="006977D2" w:rsidRPr="004B73D9" w:rsidRDefault="00643F47" w:rsidP="006977D2">
            <w:pPr>
              <w:pStyle w:val="a4"/>
              <w:spacing w:after="24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60 </w:t>
            </w:r>
            <w:proofErr w:type="spellStart"/>
            <w:proofErr w:type="gramStart"/>
            <w:r w:rsidRPr="004B7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431" w:type="dxa"/>
          </w:tcPr>
          <w:p w:rsidR="006977D2" w:rsidRPr="004B73D9" w:rsidRDefault="00643F47" w:rsidP="00643F47">
            <w:pPr>
              <w:pStyle w:val="a4"/>
              <w:spacing w:after="24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  <w:proofErr w:type="spellStart"/>
            <w:proofErr w:type="gramStart"/>
            <w:r w:rsidRPr="004B7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6977D2" w:rsidRPr="004B73D9" w:rsidTr="006977D2">
        <w:tc>
          <w:tcPr>
            <w:tcW w:w="2362" w:type="dxa"/>
          </w:tcPr>
          <w:p w:rsidR="006977D2" w:rsidRPr="004B73D9" w:rsidRDefault="006977D2" w:rsidP="006977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</w:t>
            </w:r>
          </w:p>
        </w:tc>
        <w:tc>
          <w:tcPr>
            <w:tcW w:w="2512" w:type="dxa"/>
          </w:tcPr>
          <w:p w:rsidR="006977D2" w:rsidRPr="004B73D9" w:rsidRDefault="006977D2" w:rsidP="006977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ломтика</w:t>
            </w:r>
          </w:p>
        </w:tc>
        <w:tc>
          <w:tcPr>
            <w:tcW w:w="1906" w:type="dxa"/>
          </w:tcPr>
          <w:p w:rsidR="006977D2" w:rsidRPr="004B73D9" w:rsidRDefault="00643F47" w:rsidP="006977D2">
            <w:pPr>
              <w:pStyle w:val="a4"/>
              <w:spacing w:after="24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 </w:t>
            </w:r>
            <w:proofErr w:type="spellStart"/>
            <w:proofErr w:type="gramStart"/>
            <w:r w:rsidRPr="004B7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431" w:type="dxa"/>
          </w:tcPr>
          <w:p w:rsidR="006977D2" w:rsidRPr="004B73D9" w:rsidRDefault="00643F47" w:rsidP="006977D2">
            <w:pPr>
              <w:pStyle w:val="a4"/>
              <w:spacing w:after="24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  <w:proofErr w:type="spellStart"/>
            <w:proofErr w:type="gramStart"/>
            <w:r w:rsidRPr="004B7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6977D2" w:rsidRPr="004B73D9" w:rsidTr="006977D2">
        <w:tc>
          <w:tcPr>
            <w:tcW w:w="2362" w:type="dxa"/>
          </w:tcPr>
          <w:p w:rsidR="006977D2" w:rsidRPr="004B73D9" w:rsidRDefault="006977D2" w:rsidP="006977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</w:t>
            </w:r>
          </w:p>
        </w:tc>
        <w:tc>
          <w:tcPr>
            <w:tcW w:w="2512" w:type="dxa"/>
          </w:tcPr>
          <w:p w:rsidR="006977D2" w:rsidRPr="004B73D9" w:rsidRDefault="006977D2" w:rsidP="006977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грамм</w:t>
            </w:r>
          </w:p>
        </w:tc>
        <w:tc>
          <w:tcPr>
            <w:tcW w:w="1906" w:type="dxa"/>
          </w:tcPr>
          <w:p w:rsidR="006977D2" w:rsidRPr="004B73D9" w:rsidRDefault="00643F47" w:rsidP="006977D2">
            <w:pPr>
              <w:pStyle w:val="a4"/>
              <w:spacing w:after="24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300 </w:t>
            </w:r>
            <w:proofErr w:type="spellStart"/>
            <w:proofErr w:type="gramStart"/>
            <w:r w:rsidRPr="004B7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431" w:type="dxa"/>
          </w:tcPr>
          <w:p w:rsidR="006977D2" w:rsidRPr="004B73D9" w:rsidRDefault="00643F47" w:rsidP="006977D2">
            <w:pPr>
              <w:pStyle w:val="a4"/>
              <w:spacing w:after="24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 </w:t>
            </w:r>
            <w:proofErr w:type="spellStart"/>
            <w:proofErr w:type="gramStart"/>
            <w:r w:rsidRPr="004B7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6977D2" w:rsidRPr="004B73D9" w:rsidTr="006977D2">
        <w:tc>
          <w:tcPr>
            <w:tcW w:w="2362" w:type="dxa"/>
          </w:tcPr>
          <w:p w:rsidR="006977D2" w:rsidRPr="004B73D9" w:rsidRDefault="006977D2" w:rsidP="006977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Колбаса</w:t>
            </w:r>
          </w:p>
        </w:tc>
        <w:tc>
          <w:tcPr>
            <w:tcW w:w="2512" w:type="dxa"/>
          </w:tcPr>
          <w:p w:rsidR="006977D2" w:rsidRPr="004B73D9" w:rsidRDefault="006977D2" w:rsidP="006977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грамм</w:t>
            </w:r>
          </w:p>
        </w:tc>
        <w:tc>
          <w:tcPr>
            <w:tcW w:w="1906" w:type="dxa"/>
          </w:tcPr>
          <w:p w:rsidR="006977D2" w:rsidRPr="004B73D9" w:rsidRDefault="00643F47" w:rsidP="006977D2">
            <w:pPr>
              <w:pStyle w:val="a4"/>
              <w:spacing w:after="24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250 </w:t>
            </w:r>
            <w:proofErr w:type="spellStart"/>
            <w:proofErr w:type="gramStart"/>
            <w:r w:rsidRPr="004B7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431" w:type="dxa"/>
          </w:tcPr>
          <w:p w:rsidR="006977D2" w:rsidRPr="004B73D9" w:rsidRDefault="00643F47" w:rsidP="006977D2">
            <w:pPr>
              <w:pStyle w:val="a4"/>
              <w:spacing w:after="24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 </w:t>
            </w:r>
            <w:proofErr w:type="spellStart"/>
            <w:proofErr w:type="gramStart"/>
            <w:r w:rsidRPr="004B7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643F47" w:rsidRPr="004B73D9" w:rsidTr="006977D2">
        <w:tc>
          <w:tcPr>
            <w:tcW w:w="2362" w:type="dxa"/>
          </w:tcPr>
          <w:p w:rsidR="00643F47" w:rsidRPr="004B73D9" w:rsidRDefault="00643F47" w:rsidP="006977D2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4B73D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12" w:type="dxa"/>
          </w:tcPr>
          <w:p w:rsidR="00643F47" w:rsidRPr="004B73D9" w:rsidRDefault="00643F47" w:rsidP="006977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:rsidR="00643F47" w:rsidRPr="004B73D9" w:rsidRDefault="00643F47" w:rsidP="006977D2">
            <w:pPr>
              <w:pStyle w:val="a4"/>
              <w:spacing w:after="24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31" w:type="dxa"/>
          </w:tcPr>
          <w:p w:rsidR="00643F47" w:rsidRPr="004B73D9" w:rsidRDefault="00643F47" w:rsidP="006977D2">
            <w:pPr>
              <w:pStyle w:val="a4"/>
              <w:spacing w:after="240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B73D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297 </w:t>
            </w:r>
            <w:proofErr w:type="spellStart"/>
            <w:proofErr w:type="gramStart"/>
            <w:r w:rsidRPr="004B73D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</w:tbl>
    <w:p w:rsidR="006977D2" w:rsidRPr="004B73D9" w:rsidRDefault="006977D2" w:rsidP="006977D2">
      <w:pPr>
        <w:pStyle w:val="a4"/>
        <w:shd w:val="clear" w:color="auto" w:fill="FFFFFF"/>
        <w:spacing w:after="240" w:line="240" w:lineRule="auto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977D2" w:rsidRPr="004B73D9" w:rsidRDefault="006977D2" w:rsidP="006977D2">
      <w:pPr>
        <w:pStyle w:val="a4"/>
        <w:numPr>
          <w:ilvl w:val="0"/>
          <w:numId w:val="14"/>
        </w:numPr>
        <w:shd w:val="clear" w:color="auto" w:fill="FFFFFF"/>
        <w:spacing w:before="120" w:after="120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4B73D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Сервировка стола.</w:t>
      </w:r>
    </w:p>
    <w:p w:rsidR="00990389" w:rsidRPr="004B73D9" w:rsidRDefault="00990389" w:rsidP="009903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0389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ru-RU"/>
        </w:rPr>
        <w:t>Завтрак</w:t>
      </w:r>
      <w:r w:rsidRPr="001136EE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> </w:t>
      </w:r>
      <w:r w:rsidRPr="009903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утренний приём пищи. Приятный завтрак в кругу семьи будет способствовать хорошему настроению на весь день. Для сервировки утреннего стола набор предметов подбирают в зависимости от блюд, входящих в меню.</w:t>
      </w:r>
      <w:r w:rsidRPr="004B73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90389" w:rsidRPr="00990389" w:rsidRDefault="00990389" w:rsidP="009903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0389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ru-RU"/>
        </w:rPr>
        <w:t>Меню</w:t>
      </w:r>
      <w:r w:rsidRPr="001136EE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> </w:t>
      </w:r>
      <w:r w:rsidRPr="009903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это перечень предлагаемых блюд и напитков. </w:t>
      </w:r>
      <w:proofErr w:type="gramStart"/>
      <w:r w:rsidRPr="009903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состав меню завтрака могут входить: горячие напитки: чай, кофе, какао, молоко и др.; горячие блюда: каша, омлет, яичница и др.; гастрономические продукты: бутерброды, хлеб, кондитерские изделия, мясо, колбаса, сыр, масло, варёное яйцо и др.</w:t>
      </w:r>
      <w:proofErr w:type="gramEnd"/>
    </w:p>
    <w:p w:rsidR="00990389" w:rsidRPr="00990389" w:rsidRDefault="00990389" w:rsidP="009903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03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Сервировку стола выполняют в определённой последовательности.</w:t>
      </w:r>
    </w:p>
    <w:p w:rsidR="00990389" w:rsidRPr="00990389" w:rsidRDefault="00990389" w:rsidP="0099038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73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Накрывание стола скатертью.</w:t>
      </w:r>
      <w:r w:rsidRPr="004B73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903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Тщательно отутюженную скатерть кладут на стол так, чтобы центральный сгиб был расположен по оси стола. Форма скатерти должна соответствовать форме стола, края — касаться сидений стульев (25—30 см от края столешницы).</w:t>
      </w:r>
    </w:p>
    <w:p w:rsidR="00990389" w:rsidRPr="00990389" w:rsidRDefault="00990389" w:rsidP="001F22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03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сервировки стола к завтраку можно использовать цветные скатерти или скатерти с рисунком светлых тонов из льняной или хлопчатобумажной ткани. Вместо скатерти под каждый прибор можно положить сет — небольшую скатерть, или деревянную, пластмассовую подставку для посуды.</w:t>
      </w:r>
    </w:p>
    <w:p w:rsidR="00990389" w:rsidRPr="00990389" w:rsidRDefault="00990389" w:rsidP="0099038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73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Сервировка стола посудой и приборами.</w:t>
      </w:r>
      <w:r w:rsidRPr="004B73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903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Выполняют с учётом выбранного меню (рис. 6).</w:t>
      </w:r>
    </w:p>
    <w:p w:rsidR="00990389" w:rsidRPr="00990389" w:rsidRDefault="00990389" w:rsidP="0099038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73D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392554" cy="1175657"/>
            <wp:effectExtent l="19050" t="0" r="7746" b="0"/>
            <wp:docPr id="4" name="Рисунок 4" descr="Сервировка стола посудой и прибор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ервировка стола посудой и приборам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102" cy="1176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389" w:rsidRPr="00990389" w:rsidRDefault="00990389" w:rsidP="0099038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0389">
        <w:rPr>
          <w:rFonts w:ascii="Times New Roman" w:eastAsia="Times New Roman" w:hAnsi="Times New Roman" w:cs="Times New Roman"/>
          <w:b/>
          <w:bCs/>
          <w:i/>
          <w:iCs/>
          <w:color w:val="006600"/>
          <w:sz w:val="28"/>
          <w:szCs w:val="28"/>
          <w:lang w:eastAsia="ru-RU"/>
        </w:rPr>
        <w:t>Рис. 6. Сервировка стола посудой и приборами</w:t>
      </w:r>
    </w:p>
    <w:p w:rsidR="00990389" w:rsidRPr="004B73D9" w:rsidRDefault="00990389" w:rsidP="001F22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03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Закусочную тарелку диаметром 20 см (для холодных и горячих закусок) ставят точно против стула на расстоянии 2 см от края стола. Пирожковую тарелку диаметром 17,5 см (для подачи хлеба, булочек, тостов) ставят на расстоянии 5—10 см слева от закусочной.</w:t>
      </w:r>
      <w:r w:rsidRPr="004B73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90389" w:rsidRPr="00990389" w:rsidRDefault="00990389" w:rsidP="001F22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038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Помните!</w:t>
      </w:r>
      <w:r w:rsidRPr="004B73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903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Центры тарелок должны находиться на одной линии.</w:t>
      </w:r>
    </w:p>
    <w:p w:rsidR="00990389" w:rsidRPr="00990389" w:rsidRDefault="00990389" w:rsidP="001F22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03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Приборы предварительно отполировывают и размещают справа и слева от закусочной тарелки. Располагают их строго параллельно друг другу и перпендикулярно краю стола. Расстояние между закусочной тарелкой и приборами должно быть около 0,5 см. Помните! Расстояние от края стола до ручек приборов равно 2 см. Справа от закусочной тарелки кладут нож лезвием к тарелке, слева — вилку зубцами вверх. Если понадобится только нож или только вилка, прибор кладут с правой стороны. Если в меню есть сливочное масло, на пирожковую тарелку кладут персональный нож для масла.</w:t>
      </w:r>
    </w:p>
    <w:p w:rsidR="00990389" w:rsidRPr="00990389" w:rsidRDefault="00990389" w:rsidP="001F22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03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еда прервана, столовые приборы кладут на край тарелки или крест</w:t>
      </w:r>
      <w:r w:rsidRPr="004B73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9903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накрест. По окончании приёма пищи приборы кладут параллельно друг другу или крест-накрест (рис. 7).</w:t>
      </w:r>
    </w:p>
    <w:p w:rsidR="00990389" w:rsidRPr="00990389" w:rsidRDefault="00990389" w:rsidP="0099038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73D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711065" cy="2792730"/>
            <wp:effectExtent l="19050" t="0" r="0" b="0"/>
            <wp:docPr id="5" name="Рисунок 5" descr="Положение приб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ложение прибор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065" cy="279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389" w:rsidRPr="00990389" w:rsidRDefault="00990389" w:rsidP="0099038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0389">
        <w:rPr>
          <w:rFonts w:ascii="Times New Roman" w:eastAsia="Times New Roman" w:hAnsi="Times New Roman" w:cs="Times New Roman"/>
          <w:b/>
          <w:bCs/>
          <w:i/>
          <w:iCs/>
          <w:color w:val="006600"/>
          <w:sz w:val="28"/>
          <w:szCs w:val="28"/>
          <w:lang w:eastAsia="ru-RU"/>
        </w:rPr>
        <w:t>Рис. 7. Положение приборов</w:t>
      </w:r>
    </w:p>
    <w:p w:rsidR="00990389" w:rsidRPr="00990389" w:rsidRDefault="00990389" w:rsidP="001F22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03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подаче каши используют глубокую столовую или десертную тарелку, которую ставят на закусочную. К ней подаётся десертная ложка. Её располагают справа носиком вверх.</w:t>
      </w:r>
    </w:p>
    <w:p w:rsidR="00990389" w:rsidRPr="00990389" w:rsidRDefault="00990389" w:rsidP="001F22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03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Блюдце с чашкой (стеклянную посуду) располагают справа от закусочной тарелки, возле кончика закусочного ножа. Ручку чашки обращают влево, чайную ложку кладут на блюдце перед чашкой ручкой вправо.</w:t>
      </w:r>
    </w:p>
    <w:p w:rsidR="00990389" w:rsidRPr="00990389" w:rsidRDefault="00990389" w:rsidP="001F22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03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чай и кофе подают без сахара, то сахарницу располагают в центре стола. Если горячие напитки сразу не разливают в чашки, то на стол ставят чайник или кофейник. К ним подают молочник или сливочник, который ставят на небольшую тарелочку и располагают так, чтобы было удобно пользоваться.</w:t>
      </w:r>
    </w:p>
    <w:p w:rsidR="00990389" w:rsidRPr="00990389" w:rsidRDefault="00990389" w:rsidP="001F22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03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подаче сваренного яйца используют специальную подставку — </w:t>
      </w:r>
      <w:proofErr w:type="spellStart"/>
      <w:r w:rsidRPr="009903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пашотницу</w:t>
      </w:r>
      <w:proofErr w:type="spellEnd"/>
      <w:r w:rsidRPr="009903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(рис. 8). Её ставят сначала на небольшое блюдце, затем на закусочную тарелку или справа от неё. Для яиц подают небольшую ложечку (лучше специальную пластмассовую или чайную).</w:t>
      </w:r>
    </w:p>
    <w:p w:rsidR="00990389" w:rsidRPr="00990389" w:rsidRDefault="00990389" w:rsidP="0099038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73D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403350" cy="1582057"/>
            <wp:effectExtent l="19050" t="0" r="6350" b="0"/>
            <wp:docPr id="6" name="Рисунок 6" descr="Пашот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ашотниц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579" cy="1581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389" w:rsidRPr="00990389" w:rsidRDefault="00990389" w:rsidP="0099038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0389">
        <w:rPr>
          <w:rFonts w:ascii="Times New Roman" w:eastAsia="Times New Roman" w:hAnsi="Times New Roman" w:cs="Times New Roman"/>
          <w:b/>
          <w:bCs/>
          <w:i/>
          <w:iCs/>
          <w:color w:val="006600"/>
          <w:sz w:val="28"/>
          <w:szCs w:val="28"/>
          <w:lang w:eastAsia="ru-RU"/>
        </w:rPr>
        <w:t xml:space="preserve">Рис. 8. </w:t>
      </w:r>
      <w:proofErr w:type="spellStart"/>
      <w:r w:rsidRPr="00990389">
        <w:rPr>
          <w:rFonts w:ascii="Times New Roman" w:eastAsia="Times New Roman" w:hAnsi="Times New Roman" w:cs="Times New Roman"/>
          <w:b/>
          <w:bCs/>
          <w:i/>
          <w:iCs/>
          <w:color w:val="006600"/>
          <w:sz w:val="28"/>
          <w:szCs w:val="28"/>
          <w:lang w:eastAsia="ru-RU"/>
        </w:rPr>
        <w:t>Пашотница</w:t>
      </w:r>
      <w:proofErr w:type="spellEnd"/>
    </w:p>
    <w:p w:rsidR="00990389" w:rsidRPr="00990389" w:rsidRDefault="00990389" w:rsidP="001F22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03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Общие блюда подают с приборами для раскладывания. Их располагают в центре стола: на тарелках — гастрономические продукты, нарезанные тонкими кусочками; в низкой хлебнице или корзиночке — хлеб или кондитерские изделия; сахар — в сахарнице; варенье или мёд — в розетке или вазочке; масло — в маслёнке; сыр — цельным куском на специальной фарфоровой доске.</w:t>
      </w:r>
    </w:p>
    <w:p w:rsidR="00990389" w:rsidRPr="004B73D9" w:rsidRDefault="00990389" w:rsidP="0099038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73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Оформление стола салфетками.</w:t>
      </w:r>
      <w:r w:rsidRPr="004B73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903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завтрака, как правило, используют салфетки размером 32x32 см, которые кладут или ставят на закусочную тарелку. Бумажные салфетки ставят в </w:t>
      </w:r>
      <w:proofErr w:type="spellStart"/>
      <w:r w:rsidRPr="009903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салфетницу</w:t>
      </w:r>
      <w:proofErr w:type="spellEnd"/>
      <w:r w:rsidRPr="009903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90389" w:rsidRPr="00990389" w:rsidRDefault="00990389" w:rsidP="001F22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038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Помните!</w:t>
      </w:r>
      <w:r w:rsidRPr="004B73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903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окончании приёма пищи салфетку кладут справа от тарелки.</w:t>
      </w:r>
    </w:p>
    <w:p w:rsidR="00990389" w:rsidRPr="004B73D9" w:rsidRDefault="00990389" w:rsidP="0099038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73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Расстановка приборов для специй, ваз с цветами.</w:t>
      </w:r>
      <w:r w:rsidRPr="004B73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903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Приборы для специй размещают в средней части стола в специальных подставках. Маленький букетик цветов (желательно свежих) ставят в удобном месте стола в невысокой вазе.</w:t>
      </w:r>
    </w:p>
    <w:p w:rsidR="001F22B7" w:rsidRPr="004B73D9" w:rsidRDefault="001F22B7" w:rsidP="001F22B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73D9">
        <w:rPr>
          <w:rFonts w:ascii="Times New Roman" w:hAnsi="Times New Roman" w:cs="Times New Roman"/>
          <w:b/>
          <w:color w:val="000000"/>
          <w:sz w:val="28"/>
          <w:szCs w:val="28"/>
        </w:rPr>
        <w:t>Сейчас принято пользоваться бумажными салфетками.</w:t>
      </w:r>
      <w:r w:rsidRPr="004B73D9">
        <w:rPr>
          <w:rFonts w:ascii="Times New Roman" w:hAnsi="Times New Roman" w:cs="Times New Roman"/>
          <w:color w:val="000000"/>
          <w:sz w:val="28"/>
          <w:szCs w:val="28"/>
        </w:rPr>
        <w:t xml:space="preserve"> Это недорого, практично и особенно удобно в утренние часы всей недели, кроме воскресного дня. Семейный завтрак в воскресенье или в праздничный день, когда за столом собирается вся семья, по убранству стола должен отличаться </w:t>
      </w:r>
      <w:proofErr w:type="gramStart"/>
      <w:r w:rsidRPr="004B73D9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4B73D9">
        <w:rPr>
          <w:rFonts w:ascii="Times New Roman" w:hAnsi="Times New Roman" w:cs="Times New Roman"/>
          <w:color w:val="000000"/>
          <w:sz w:val="28"/>
          <w:szCs w:val="28"/>
        </w:rPr>
        <w:t xml:space="preserve"> повседневного. В такие дни необходимо приучать  детей к пользованию салфетками, приборами, к манерам правильного поведения за столом. </w:t>
      </w:r>
    </w:p>
    <w:p w:rsidR="001F22B7" w:rsidRPr="004B73D9" w:rsidRDefault="001F22B7" w:rsidP="001F22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B73D9">
        <w:rPr>
          <w:rFonts w:ascii="Times New Roman" w:hAnsi="Times New Roman" w:cs="Times New Roman"/>
          <w:b/>
          <w:bCs/>
          <w:color w:val="000000"/>
          <w:sz w:val="28"/>
          <w:szCs w:val="28"/>
        </w:rPr>
        <w:drawing>
          <wp:inline distT="0" distB="0" distL="0" distR="0">
            <wp:extent cx="4306587" cy="2801257"/>
            <wp:effectExtent l="19050" t="0" r="0" b="0"/>
            <wp:docPr id="2" name="Рисунок 1" descr="http://homester.com.ua/wp-content/uploads/2013/03/servirovka_zavtrak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mester.com.ua/wp-content/uploads/2013/03/servirovka_zavtrak3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555" cy="2805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2B7" w:rsidRPr="004B73D9" w:rsidRDefault="001F22B7" w:rsidP="001F22B7">
      <w:pPr>
        <w:shd w:val="clear" w:color="auto" w:fill="FFFFFF"/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</w:t>
      </w:r>
      <w:r w:rsidR="003E36F2"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стол к завтраку я решила постелить белую скатерть. На середину стола поставила вазу с цветами, слева поставлю пирожковую тарелку с узорами, справа закусочную, а посередине главную тарелку.  Слева положу вилку, справа положу ложку и нож. Справа от закусочной  тарелки поставлю чашку с блюдцем и чайной ложкой, а слева вазу с салфетками </w:t>
      </w:r>
    </w:p>
    <w:p w:rsidR="00643F47" w:rsidRPr="004B73D9" w:rsidRDefault="001F22B7" w:rsidP="001F22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B73D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Правила к</w:t>
      </w:r>
      <w:r w:rsidR="00643F47" w:rsidRPr="004B73D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ак вести себя за столом</w:t>
      </w:r>
    </w:p>
    <w:p w:rsidR="00643F47" w:rsidRPr="004B73D9" w:rsidRDefault="00643F47" w:rsidP="00643F47">
      <w:pPr>
        <w:pStyle w:val="af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B73D9">
        <w:rPr>
          <w:color w:val="000000"/>
          <w:sz w:val="28"/>
          <w:szCs w:val="28"/>
        </w:rPr>
        <w:t>Сидеть за столом надо прямо, на столе могут находиться только кисти рук.</w:t>
      </w:r>
    </w:p>
    <w:p w:rsidR="00643F47" w:rsidRPr="004B73D9" w:rsidRDefault="00643F47" w:rsidP="00643F47">
      <w:pPr>
        <w:pStyle w:val="af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B73D9">
        <w:rPr>
          <w:color w:val="000000"/>
          <w:sz w:val="28"/>
          <w:szCs w:val="28"/>
        </w:rPr>
        <w:t xml:space="preserve">Салфетку берут с тарелки тогда, когда подают блюдо. Её кладут на колени. </w:t>
      </w:r>
      <w:proofErr w:type="gramStart"/>
      <w:r w:rsidRPr="004B73D9">
        <w:rPr>
          <w:color w:val="000000"/>
          <w:sz w:val="28"/>
          <w:szCs w:val="28"/>
        </w:rPr>
        <w:t>Окончив</w:t>
      </w:r>
      <w:proofErr w:type="gramEnd"/>
      <w:r w:rsidRPr="004B73D9">
        <w:rPr>
          <w:color w:val="000000"/>
          <w:sz w:val="28"/>
          <w:szCs w:val="28"/>
        </w:rPr>
        <w:t xml:space="preserve"> есть, её, слегка скомкав, кладут на стол слева от тарелки.</w:t>
      </w:r>
    </w:p>
    <w:p w:rsidR="00643F47" w:rsidRPr="004B73D9" w:rsidRDefault="00643F47" w:rsidP="00643F47">
      <w:pPr>
        <w:pStyle w:val="af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B73D9">
        <w:rPr>
          <w:color w:val="000000"/>
          <w:sz w:val="28"/>
          <w:szCs w:val="28"/>
        </w:rPr>
        <w:t>Во время еды не откусывают сразу несколько больших кусков – это не красиво.</w:t>
      </w:r>
    </w:p>
    <w:p w:rsidR="00643F47" w:rsidRPr="004B73D9" w:rsidRDefault="00643F47" w:rsidP="00643F47">
      <w:pPr>
        <w:pStyle w:val="af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B73D9">
        <w:rPr>
          <w:color w:val="000000"/>
          <w:sz w:val="28"/>
          <w:szCs w:val="28"/>
        </w:rPr>
        <w:t>Не разговаривать с полным ртом. Если вам задали вопрос, следует сначала проглотить пищу, а потом ответить.</w:t>
      </w:r>
    </w:p>
    <w:p w:rsidR="00643F47" w:rsidRPr="004B73D9" w:rsidRDefault="00643F47" w:rsidP="00643F47">
      <w:pPr>
        <w:pStyle w:val="af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B73D9">
        <w:rPr>
          <w:color w:val="000000"/>
          <w:sz w:val="28"/>
          <w:szCs w:val="28"/>
        </w:rPr>
        <w:t>Во время еды не прихлебывают громко, не дуют на слишком горячее блюдо, не стучат ложкой по тарелке. Есть следует бесшумно.</w:t>
      </w:r>
    </w:p>
    <w:p w:rsidR="00643F47" w:rsidRPr="004B73D9" w:rsidRDefault="00643F47" w:rsidP="00643F47">
      <w:pPr>
        <w:pStyle w:val="af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B73D9">
        <w:rPr>
          <w:color w:val="000000"/>
          <w:sz w:val="28"/>
          <w:szCs w:val="28"/>
        </w:rPr>
        <w:t>Хлеб, булочки берут руками.</w:t>
      </w:r>
    </w:p>
    <w:p w:rsidR="00643F47" w:rsidRPr="004B73D9" w:rsidRDefault="00643F47" w:rsidP="00643F47">
      <w:pPr>
        <w:pStyle w:val="af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B73D9">
        <w:rPr>
          <w:color w:val="000000"/>
          <w:sz w:val="28"/>
          <w:szCs w:val="28"/>
        </w:rPr>
        <w:t>Мясо отрезают маленькими кусочками.</w:t>
      </w:r>
    </w:p>
    <w:p w:rsidR="00643F47" w:rsidRPr="004B73D9" w:rsidRDefault="00643F47" w:rsidP="00643F47">
      <w:pPr>
        <w:pStyle w:val="af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B73D9">
        <w:rPr>
          <w:color w:val="000000"/>
          <w:sz w:val="28"/>
          <w:szCs w:val="28"/>
        </w:rPr>
        <w:t>Гарнир – овощи, картошку, макароны, вермишель – набирают на вилку с помощью ножа.</w:t>
      </w:r>
    </w:p>
    <w:p w:rsidR="00643F47" w:rsidRPr="004B73D9" w:rsidRDefault="00643F47" w:rsidP="00643F47">
      <w:pPr>
        <w:pStyle w:val="af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B73D9">
        <w:rPr>
          <w:color w:val="000000"/>
          <w:sz w:val="28"/>
          <w:szCs w:val="28"/>
        </w:rPr>
        <w:t>Рыбные блюда берут с помощью столового прибора. В конце еды лимон, который всегда подается к рыбным блюдам, прикладывают к губам для уничтожения рыбного запаха.</w:t>
      </w:r>
    </w:p>
    <w:p w:rsidR="00643F47" w:rsidRPr="004B73D9" w:rsidRDefault="00643F47" w:rsidP="00643F47">
      <w:pPr>
        <w:pStyle w:val="af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B73D9">
        <w:rPr>
          <w:color w:val="000000"/>
          <w:sz w:val="28"/>
          <w:szCs w:val="28"/>
        </w:rPr>
        <w:t>Не едят с ножа - это не красиво и можно порезать рот.</w:t>
      </w:r>
    </w:p>
    <w:p w:rsidR="00643F47" w:rsidRPr="004B73D9" w:rsidRDefault="00643F47" w:rsidP="00643F47">
      <w:pPr>
        <w:pStyle w:val="af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4B73D9">
        <w:rPr>
          <w:color w:val="000000"/>
          <w:sz w:val="28"/>
          <w:szCs w:val="28"/>
        </w:rPr>
        <w:t>Сырники, котлеты, яичницу, запеканку, заливное, т.е. мягкие блюда, ножом не режут – их легко разломить вилкой.</w:t>
      </w:r>
      <w:proofErr w:type="gramEnd"/>
    </w:p>
    <w:p w:rsidR="00643F47" w:rsidRPr="004B73D9" w:rsidRDefault="00643F47" w:rsidP="00643F47">
      <w:pPr>
        <w:pStyle w:val="af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B73D9">
        <w:rPr>
          <w:color w:val="000000"/>
          <w:sz w:val="28"/>
          <w:szCs w:val="28"/>
        </w:rPr>
        <w:t>Косточки от компота не выплевывают прямо на блюдце. Следует поднести ложку ко рту, затем вытолкнуть языком косточку и положить на блюдце.</w:t>
      </w:r>
    </w:p>
    <w:p w:rsidR="00643F47" w:rsidRPr="004B73D9" w:rsidRDefault="00643F47" w:rsidP="00643F47">
      <w:pPr>
        <w:pStyle w:val="af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B73D9">
        <w:rPr>
          <w:color w:val="000000"/>
          <w:sz w:val="28"/>
          <w:szCs w:val="28"/>
        </w:rPr>
        <w:t xml:space="preserve">Если нужно что – </w:t>
      </w:r>
      <w:proofErr w:type="spellStart"/>
      <w:r w:rsidRPr="004B73D9">
        <w:rPr>
          <w:color w:val="000000"/>
          <w:sz w:val="28"/>
          <w:szCs w:val="28"/>
        </w:rPr>
        <w:t>нибудь</w:t>
      </w:r>
      <w:proofErr w:type="spellEnd"/>
      <w:r w:rsidRPr="004B73D9">
        <w:rPr>
          <w:color w:val="000000"/>
          <w:sz w:val="28"/>
          <w:szCs w:val="28"/>
        </w:rPr>
        <w:t xml:space="preserve"> взять себе с общего блюда, не тянуться через весь стол, а просят соседа по столу передать.</w:t>
      </w:r>
    </w:p>
    <w:p w:rsidR="00643F47" w:rsidRPr="004B73D9" w:rsidRDefault="00643F47" w:rsidP="00643F47">
      <w:pPr>
        <w:pStyle w:val="af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B73D9">
        <w:rPr>
          <w:color w:val="000000"/>
          <w:sz w:val="28"/>
          <w:szCs w:val="28"/>
        </w:rPr>
        <w:t xml:space="preserve">Из общего блюда </w:t>
      </w:r>
      <w:proofErr w:type="gramStart"/>
      <w:r w:rsidRPr="004B73D9">
        <w:rPr>
          <w:color w:val="000000"/>
          <w:sz w:val="28"/>
          <w:szCs w:val="28"/>
        </w:rPr>
        <w:t>берут ближний к себе кусок, не выбирая</w:t>
      </w:r>
      <w:proofErr w:type="gramEnd"/>
      <w:r w:rsidRPr="004B73D9">
        <w:rPr>
          <w:color w:val="000000"/>
          <w:sz w:val="28"/>
          <w:szCs w:val="28"/>
        </w:rPr>
        <w:t>.</w:t>
      </w:r>
    </w:p>
    <w:p w:rsidR="00643F47" w:rsidRPr="004B73D9" w:rsidRDefault="00643F47" w:rsidP="00643F47">
      <w:pPr>
        <w:pStyle w:val="af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B73D9">
        <w:rPr>
          <w:color w:val="000000"/>
          <w:sz w:val="28"/>
          <w:szCs w:val="28"/>
        </w:rPr>
        <w:t>Закончив еду, приборы кладут к себе в тарелку. Если нож или вилка упали на пол, их не поднимают, а просят подать новые.</w:t>
      </w:r>
    </w:p>
    <w:p w:rsidR="00643F47" w:rsidRPr="004B73D9" w:rsidRDefault="00643F47" w:rsidP="00643F47">
      <w:pPr>
        <w:pStyle w:val="af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B73D9">
        <w:rPr>
          <w:color w:val="000000"/>
          <w:sz w:val="28"/>
          <w:szCs w:val="28"/>
        </w:rPr>
        <w:t>Когда пьют чай, не оставляют чайную ложку в чашке. Размешивать сахар следует бесшумно. Размешав сахар, ложку кладут на блюдце.</w:t>
      </w:r>
    </w:p>
    <w:p w:rsidR="00643F47" w:rsidRPr="004B73D9" w:rsidRDefault="00643F47" w:rsidP="00643F47">
      <w:pPr>
        <w:pStyle w:val="af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B73D9">
        <w:rPr>
          <w:color w:val="000000"/>
          <w:sz w:val="28"/>
          <w:szCs w:val="28"/>
        </w:rPr>
        <w:t>За едой не читают – это не только невежливо по отношению к окружающим, но и вредно.</w:t>
      </w:r>
    </w:p>
    <w:p w:rsidR="001F22B7" w:rsidRPr="004B73D9" w:rsidRDefault="001F22B7" w:rsidP="001F22B7">
      <w:pPr>
        <w:pStyle w:val="a4"/>
        <w:numPr>
          <w:ilvl w:val="0"/>
          <w:numId w:val="17"/>
        </w:numPr>
        <w:shd w:val="clear" w:color="auto" w:fill="FFFFFF"/>
        <w:spacing w:before="120" w:after="120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4B73D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Самооценка.</w:t>
      </w:r>
    </w:p>
    <w:p w:rsidR="00382BE3" w:rsidRPr="004B73D9" w:rsidRDefault="00743B58" w:rsidP="00382BE3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считаю, что </w:t>
      </w:r>
      <w:r w:rsidR="003E36F2"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мой </w:t>
      </w:r>
      <w:r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удался</w:t>
      </w:r>
      <w:r w:rsidR="003E36F2"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</w:t>
      </w:r>
      <w:r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 м</w:t>
      </w:r>
      <w:r w:rsidR="003E36F2"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оим родителям</w:t>
      </w:r>
      <w:r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понравился завтрак, и </w:t>
      </w:r>
      <w:r w:rsidR="003E36F2"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меня похвалили. Изящные завтраки по выходным становятся во многих семьях доброй традицией, сближающей родных и близких друг с другом. </w:t>
      </w:r>
      <w:r w:rsidR="00382BE3"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проекта я больше узнала о правилах этикета, видах сервировки стола, назначении приборов для различной пищи. И самое главное я впервые приготовила самостоятельно завтрак для своей семьи.</w:t>
      </w:r>
      <w:r w:rsidR="004B73D9"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мне это доставило огромное удовольствие. Я уверена</w:t>
      </w:r>
      <w:proofErr w:type="gramStart"/>
      <w:r w:rsidR="004B73D9"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4B73D9" w:rsidRPr="004B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это не последний мной приготовленный завтрак.</w:t>
      </w:r>
    </w:p>
    <w:p w:rsidR="001136EE" w:rsidRDefault="003E36F2" w:rsidP="003E36F2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B73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 сделала вывод, что принимать пищу за красиво сервированным столом  очень приятно.</w:t>
      </w:r>
      <w:r w:rsidR="001136E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</w:p>
    <w:p w:rsidR="003E36F2" w:rsidRPr="001136EE" w:rsidRDefault="001136EE" w:rsidP="001136EE">
      <w:pPr>
        <w:shd w:val="clear" w:color="auto" w:fill="FFFFFF"/>
        <w:spacing w:after="24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E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</w:t>
      </w:r>
      <w:proofErr w:type="gramStart"/>
      <w:r w:rsidRPr="00113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1136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 спасибо за внимание!</w:t>
      </w:r>
    </w:p>
    <w:sectPr w:rsidR="003E36F2" w:rsidRPr="001136EE" w:rsidSect="007B7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F47" w:rsidRDefault="00643F47" w:rsidP="00643F47">
      <w:pPr>
        <w:spacing w:after="0" w:line="240" w:lineRule="auto"/>
      </w:pPr>
      <w:r>
        <w:separator/>
      </w:r>
    </w:p>
  </w:endnote>
  <w:endnote w:type="continuationSeparator" w:id="0">
    <w:p w:rsidR="00643F47" w:rsidRDefault="00643F47" w:rsidP="00643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F47" w:rsidRDefault="00643F47" w:rsidP="00643F47">
      <w:pPr>
        <w:spacing w:after="0" w:line="240" w:lineRule="auto"/>
      </w:pPr>
      <w:r>
        <w:separator/>
      </w:r>
    </w:p>
  </w:footnote>
  <w:footnote w:type="continuationSeparator" w:id="0">
    <w:p w:rsidR="00643F47" w:rsidRDefault="00643F47" w:rsidP="00643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7962"/>
    <w:multiLevelType w:val="hybridMultilevel"/>
    <w:tmpl w:val="B6045AFC"/>
    <w:lvl w:ilvl="0" w:tplc="D4DC9EE8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85B17"/>
    <w:multiLevelType w:val="hybridMultilevel"/>
    <w:tmpl w:val="AADC488A"/>
    <w:lvl w:ilvl="0" w:tplc="BD3089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A2E54"/>
    <w:multiLevelType w:val="hybridMultilevel"/>
    <w:tmpl w:val="F04C3BAE"/>
    <w:lvl w:ilvl="0" w:tplc="695EC2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B75B9B"/>
    <w:multiLevelType w:val="hybridMultilevel"/>
    <w:tmpl w:val="9AB49A7E"/>
    <w:lvl w:ilvl="0" w:tplc="5420AA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DB506B"/>
    <w:multiLevelType w:val="hybridMultilevel"/>
    <w:tmpl w:val="946A1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27F20"/>
    <w:multiLevelType w:val="hybridMultilevel"/>
    <w:tmpl w:val="6DB678B0"/>
    <w:lvl w:ilvl="0" w:tplc="FBEC4D50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C7350E9"/>
    <w:multiLevelType w:val="hybridMultilevel"/>
    <w:tmpl w:val="99003A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B36C27"/>
    <w:multiLevelType w:val="hybridMultilevel"/>
    <w:tmpl w:val="18D271D2"/>
    <w:lvl w:ilvl="0" w:tplc="CEB0EC3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404106"/>
    <w:multiLevelType w:val="hybridMultilevel"/>
    <w:tmpl w:val="02442382"/>
    <w:lvl w:ilvl="0" w:tplc="818A028C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22EC9"/>
    <w:multiLevelType w:val="hybridMultilevel"/>
    <w:tmpl w:val="0942A4C6"/>
    <w:lvl w:ilvl="0" w:tplc="F3E4156E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D851D2"/>
    <w:multiLevelType w:val="hybridMultilevel"/>
    <w:tmpl w:val="7E6EC3C0"/>
    <w:lvl w:ilvl="0" w:tplc="18003A06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30A4F"/>
    <w:multiLevelType w:val="multilevel"/>
    <w:tmpl w:val="6074B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E549EE"/>
    <w:multiLevelType w:val="hybridMultilevel"/>
    <w:tmpl w:val="D6669864"/>
    <w:lvl w:ilvl="0" w:tplc="DF3CAEBE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477AC"/>
    <w:multiLevelType w:val="hybridMultilevel"/>
    <w:tmpl w:val="D9A4137E"/>
    <w:lvl w:ilvl="0" w:tplc="3CC4A5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D347C3"/>
    <w:multiLevelType w:val="hybridMultilevel"/>
    <w:tmpl w:val="EE085DCC"/>
    <w:lvl w:ilvl="0" w:tplc="B90EDD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8D5B39"/>
    <w:multiLevelType w:val="multilevel"/>
    <w:tmpl w:val="A0F66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73D4527D"/>
    <w:multiLevelType w:val="hybridMultilevel"/>
    <w:tmpl w:val="2C263122"/>
    <w:lvl w:ilvl="0" w:tplc="35CC2A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14"/>
  </w:num>
  <w:num w:numId="6">
    <w:abstractNumId w:val="7"/>
  </w:num>
  <w:num w:numId="7">
    <w:abstractNumId w:val="2"/>
  </w:num>
  <w:num w:numId="8">
    <w:abstractNumId w:val="5"/>
  </w:num>
  <w:num w:numId="9">
    <w:abstractNumId w:val="16"/>
  </w:num>
  <w:num w:numId="10">
    <w:abstractNumId w:val="12"/>
  </w:num>
  <w:num w:numId="11">
    <w:abstractNumId w:val="8"/>
  </w:num>
  <w:num w:numId="12">
    <w:abstractNumId w:val="13"/>
  </w:num>
  <w:num w:numId="13">
    <w:abstractNumId w:val="9"/>
  </w:num>
  <w:num w:numId="14">
    <w:abstractNumId w:val="10"/>
  </w:num>
  <w:num w:numId="15">
    <w:abstractNumId w:val="11"/>
  </w:num>
  <w:num w:numId="16">
    <w:abstractNumId w:val="1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3B58"/>
    <w:rsid w:val="000A7A70"/>
    <w:rsid w:val="00107413"/>
    <w:rsid w:val="001136EE"/>
    <w:rsid w:val="00136F96"/>
    <w:rsid w:val="001F22B7"/>
    <w:rsid w:val="002662BB"/>
    <w:rsid w:val="00290FB0"/>
    <w:rsid w:val="002968F1"/>
    <w:rsid w:val="003069C6"/>
    <w:rsid w:val="00382BE3"/>
    <w:rsid w:val="003E36F2"/>
    <w:rsid w:val="004B73D9"/>
    <w:rsid w:val="00520BE5"/>
    <w:rsid w:val="00551CF5"/>
    <w:rsid w:val="0056537A"/>
    <w:rsid w:val="006320A2"/>
    <w:rsid w:val="00643F47"/>
    <w:rsid w:val="006977D2"/>
    <w:rsid w:val="00743B58"/>
    <w:rsid w:val="007B7E6C"/>
    <w:rsid w:val="008059C0"/>
    <w:rsid w:val="0083153C"/>
    <w:rsid w:val="0089463E"/>
    <w:rsid w:val="00923C32"/>
    <w:rsid w:val="00934AC5"/>
    <w:rsid w:val="00990389"/>
    <w:rsid w:val="00A33B2B"/>
    <w:rsid w:val="00A6169D"/>
    <w:rsid w:val="00B60C7C"/>
    <w:rsid w:val="00BB3128"/>
    <w:rsid w:val="00C42FC9"/>
    <w:rsid w:val="00CE7EDE"/>
    <w:rsid w:val="00D501EC"/>
    <w:rsid w:val="00DC4F51"/>
    <w:rsid w:val="00DF387A"/>
    <w:rsid w:val="00ED1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B0"/>
  </w:style>
  <w:style w:type="paragraph" w:styleId="1">
    <w:name w:val="heading 1"/>
    <w:basedOn w:val="a"/>
    <w:next w:val="a"/>
    <w:link w:val="10"/>
    <w:uiPriority w:val="9"/>
    <w:qFormat/>
    <w:rsid w:val="00290F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90F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90F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F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90F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90F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290FB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0FB0"/>
    <w:pPr>
      <w:ind w:left="720"/>
      <w:contextualSpacing/>
    </w:pPr>
  </w:style>
  <w:style w:type="character" w:customStyle="1" w:styleId="apple-converted-space">
    <w:name w:val="apple-converted-space"/>
    <w:basedOn w:val="a0"/>
    <w:rsid w:val="00743B58"/>
  </w:style>
  <w:style w:type="character" w:customStyle="1" w:styleId="a5">
    <w:name w:val="Название Знак"/>
    <w:basedOn w:val="a0"/>
    <w:link w:val="a6"/>
    <w:locked/>
    <w:rsid w:val="00743B58"/>
    <w:rPr>
      <w:rFonts w:ascii="Calibri" w:hAnsi="Calibri" w:cs="Calibri"/>
      <w:b/>
      <w:bCs/>
      <w:sz w:val="24"/>
      <w:szCs w:val="24"/>
    </w:rPr>
  </w:style>
  <w:style w:type="paragraph" w:styleId="a6">
    <w:name w:val="Title"/>
    <w:basedOn w:val="a"/>
    <w:link w:val="a5"/>
    <w:qFormat/>
    <w:rsid w:val="00743B58"/>
    <w:pPr>
      <w:spacing w:after="0" w:line="240" w:lineRule="auto"/>
      <w:jc w:val="center"/>
    </w:pPr>
    <w:rPr>
      <w:rFonts w:ascii="Calibri" w:hAnsi="Calibri" w:cs="Calibri"/>
      <w:b/>
      <w:bCs/>
      <w:sz w:val="24"/>
      <w:szCs w:val="24"/>
    </w:rPr>
  </w:style>
  <w:style w:type="character" w:customStyle="1" w:styleId="11">
    <w:name w:val="Название Знак1"/>
    <w:basedOn w:val="a0"/>
    <w:uiPriority w:val="10"/>
    <w:rsid w:val="00743B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632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20A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E7EDE"/>
    <w:rPr>
      <w:color w:val="0000FF"/>
      <w:u w:val="single"/>
    </w:rPr>
  </w:style>
  <w:style w:type="table" w:styleId="aa">
    <w:name w:val="Table Grid"/>
    <w:basedOn w:val="a1"/>
    <w:uiPriority w:val="59"/>
    <w:rsid w:val="006977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643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43F47"/>
  </w:style>
  <w:style w:type="paragraph" w:styleId="ad">
    <w:name w:val="footer"/>
    <w:basedOn w:val="a"/>
    <w:link w:val="ae"/>
    <w:uiPriority w:val="99"/>
    <w:semiHidden/>
    <w:unhideWhenUsed/>
    <w:rsid w:val="00643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43F47"/>
  </w:style>
  <w:style w:type="paragraph" w:styleId="af">
    <w:name w:val="Normal (Web)"/>
    <w:basedOn w:val="a"/>
    <w:uiPriority w:val="99"/>
    <w:semiHidden/>
    <w:unhideWhenUsed/>
    <w:rsid w:val="00643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9903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12</Pages>
  <Words>2093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3</cp:revision>
  <cp:lastPrinted>2015-03-26T12:57:00Z</cp:lastPrinted>
  <dcterms:created xsi:type="dcterms:W3CDTF">2015-03-25T13:29:00Z</dcterms:created>
  <dcterms:modified xsi:type="dcterms:W3CDTF">2015-03-26T15:41:00Z</dcterms:modified>
</cp:coreProperties>
</file>