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AA" w:rsidRDefault="00397FD8">
      <w:r>
        <w:t>Задачи:  - Закрепить знания детей о</w:t>
      </w:r>
      <w:r w:rsidR="00554B19">
        <w:t>б экологии, как науке .</w:t>
      </w:r>
      <w:r>
        <w:t xml:space="preserve">                                                                              </w:t>
      </w:r>
    </w:p>
    <w:p w:rsidR="00397FD8" w:rsidRDefault="00397FD8">
      <w:r>
        <w:t>- Провести  сравнительный  анализ  жизни  бурых и  белых  медведей:  внешний вид, питание, сферы  обитания.  Значимость   данного  вида животных  в экосистеме .</w:t>
      </w:r>
    </w:p>
    <w:p w:rsidR="00397FD8" w:rsidRDefault="00397FD8">
      <w:r>
        <w:t>-Расширять  кругозор детей.</w:t>
      </w:r>
    </w:p>
    <w:p w:rsidR="00397FD8" w:rsidRDefault="00397FD8">
      <w:r>
        <w:t xml:space="preserve">-Развивать умение делать выводы о значимости общей цепи  питания представителей </w:t>
      </w:r>
      <w:r w:rsidR="00554B19">
        <w:t xml:space="preserve"> </w:t>
      </w:r>
      <w:r>
        <w:t>лесн</w:t>
      </w:r>
      <w:r w:rsidR="00554B19">
        <w:t>о</w:t>
      </w:r>
      <w:r>
        <w:t>го сообщества.</w:t>
      </w:r>
    </w:p>
    <w:p w:rsidR="00397FD8" w:rsidRDefault="00397FD8">
      <w:r>
        <w:t>-воспитывать желание беречь природу и относиться с уважением к каждому  представителю флоры и фауны.</w:t>
      </w:r>
    </w:p>
    <w:p w:rsidR="00397FD8" w:rsidRDefault="00397FD8">
      <w:r>
        <w:t xml:space="preserve"> -</w:t>
      </w:r>
      <w:r w:rsidR="006E0338">
        <w:t xml:space="preserve"> активизировать речь детей</w:t>
      </w:r>
      <w:bookmarkStart w:id="0" w:name="_GoBack"/>
      <w:bookmarkEnd w:id="0"/>
      <w:r w:rsidR="00554B19">
        <w:t>: травоядные, хищники, экология, экологическая цепочка.</w:t>
      </w:r>
    </w:p>
    <w:p w:rsidR="00554B19" w:rsidRDefault="00554B19">
      <w:r>
        <w:t xml:space="preserve"> Материал:  иллюстрации  представителей живой и не живой природы, глобус, </w:t>
      </w:r>
      <w:r w:rsidR="00A22A1B">
        <w:t xml:space="preserve">надутый синий </w:t>
      </w:r>
      <w:r>
        <w:t>воздушный шарик,</w:t>
      </w:r>
      <w:r w:rsidR="00A22A1B">
        <w:t xml:space="preserve"> наполненный «капельками» с изображёнными на них буквами «М» коричневого и белого цвета - </w:t>
      </w:r>
      <w:r>
        <w:t xml:space="preserve"> значки для команд,  фишки для  жюри, компьютерные иллюстрации о жизни  белых и  и бурых медведей,  таблица кроссворда, символ России.</w:t>
      </w:r>
    </w:p>
    <w:p w:rsidR="00554B19" w:rsidRDefault="00554B19">
      <w:r>
        <w:t xml:space="preserve">                                              ХОД        </w:t>
      </w:r>
      <w:r w:rsidR="00E45639">
        <w:t>ЗАНЯТИЯ</w:t>
      </w:r>
    </w:p>
    <w:p w:rsidR="00E45639" w:rsidRDefault="00E45639"/>
    <w:p w:rsidR="00E45639" w:rsidRDefault="00E45639">
      <w:r>
        <w:t>Ребята, к нам на занятие пришли гости,  как вы думаете, зачем?</w:t>
      </w:r>
    </w:p>
    <w:p w:rsidR="00E45639" w:rsidRDefault="00E45639">
      <w:r>
        <w:t>Да, чтобы оценить наши знания и умения, и, скажу вам по секрету, чтобы у нас чему-то научиться. П. ч. Мы с вами очень много знаем.</w:t>
      </w:r>
    </w:p>
    <w:p w:rsidR="00E45639" w:rsidRDefault="00A22A1B">
      <w:r>
        <w:t>-У</w:t>
      </w:r>
      <w:r w:rsidR="00513E48">
        <w:t xml:space="preserve"> меня гости спросили </w:t>
      </w:r>
      <w:r w:rsidR="00E45639">
        <w:t xml:space="preserve"> «Ваши дети  могут ответить на вопрос:  « Небо –</w:t>
      </w:r>
      <w:r>
        <w:t xml:space="preserve"> </w:t>
      </w:r>
      <w:r w:rsidR="00E45639">
        <w:t>это живая природа или не живая?»</w:t>
      </w:r>
    </w:p>
    <w:p w:rsidR="00E45639" w:rsidRDefault="00A22A1B">
      <w:r>
        <w:t>Ответы детей</w:t>
      </w:r>
      <w:r w:rsidR="00E45639">
        <w:t>….</w:t>
      </w:r>
    </w:p>
    <w:p w:rsidR="00E45639" w:rsidRDefault="00A22A1B">
      <w:r>
        <w:t>- А</w:t>
      </w:r>
      <w:r w:rsidR="00E45639">
        <w:t xml:space="preserve"> облако или туча?</w:t>
      </w:r>
    </w:p>
    <w:p w:rsidR="00E45639" w:rsidRDefault="00E45639">
      <w:r>
        <w:t>-Вот одно облако « залетело</w:t>
      </w:r>
      <w:r w:rsidR="00513E48">
        <w:t>»</w:t>
      </w:r>
      <w:r>
        <w:t xml:space="preserve"> к нам в группу</w:t>
      </w:r>
      <w:r w:rsidR="00513E48">
        <w:t xml:space="preserve"> </w:t>
      </w:r>
      <w:r w:rsidR="007F2922">
        <w:t>(  понарошку, конечно)</w:t>
      </w:r>
      <w:r w:rsidR="00513E48">
        <w:t xml:space="preserve">, </w:t>
      </w:r>
      <w:r w:rsidR="007F2922">
        <w:t xml:space="preserve"> п.ч. облако необычное ,</w:t>
      </w:r>
      <w:r w:rsidR="00513E48">
        <w:t xml:space="preserve"> </w:t>
      </w:r>
      <w:r w:rsidR="007F2922">
        <w:t xml:space="preserve"> и дождь из него пойдёт тоже необычный</w:t>
      </w:r>
      <w:r w:rsidR="00A22A1B">
        <w:t xml:space="preserve"> </w:t>
      </w:r>
      <w:r w:rsidR="007F2922">
        <w:t xml:space="preserve"> (</w:t>
      </w:r>
      <w:r w:rsidR="00A22A1B">
        <w:t>незаметно</w:t>
      </w:r>
      <w:r w:rsidR="007F2922">
        <w:t xml:space="preserve"> проколоть воздушный шарик)</w:t>
      </w:r>
    </w:p>
    <w:p w:rsidR="007F2922" w:rsidRDefault="007F2922">
      <w:r>
        <w:t>- соберите капельки, какие буквы  вы видите на них? Как вы думаете, что они означают?  (первые буквы названий животных)</w:t>
      </w:r>
    </w:p>
    <w:p w:rsidR="007F2922" w:rsidRDefault="007F2922">
      <w:r>
        <w:t>-Итак, у нас получилось  две команды – «Бурые медведи» и « Белые медведи» Жюри будет оценивать работу в командах.</w:t>
      </w:r>
    </w:p>
    <w:p w:rsidR="007F2922" w:rsidRDefault="007F2922">
      <w:r>
        <w:t>1-Разминка:</w:t>
      </w:r>
    </w:p>
    <w:p w:rsidR="007F2922" w:rsidRDefault="007F2922">
      <w:r>
        <w:t>Вопросы для  « Бурых  медведей»:</w:t>
      </w:r>
    </w:p>
    <w:p w:rsidR="007F2922" w:rsidRDefault="007F2922">
      <w:r>
        <w:t>-зимняя квартира медведя.</w:t>
      </w:r>
    </w:p>
    <w:p w:rsidR="007F2922" w:rsidRDefault="007F2922">
      <w:r>
        <w:t>-самая большая птица.</w:t>
      </w:r>
    </w:p>
    <w:p w:rsidR="007F2922" w:rsidRDefault="007F2922">
      <w:r>
        <w:t>-по</w:t>
      </w:r>
      <w:r w:rsidR="00B35385">
        <w:t>мо</w:t>
      </w:r>
      <w:r>
        <w:t xml:space="preserve">гу всем, у кого </w:t>
      </w:r>
      <w:r w:rsidR="00B35385">
        <w:t>сломался будильник.</w:t>
      </w:r>
    </w:p>
    <w:p w:rsidR="00B35385" w:rsidRDefault="00B35385">
      <w:r>
        <w:lastRenderedPageBreak/>
        <w:t>-кто такой гиппопотам?</w:t>
      </w:r>
    </w:p>
    <w:p w:rsidR="00B35385" w:rsidRDefault="00B35385">
      <w:r>
        <w:t>-кого называют сладкоежкой?</w:t>
      </w:r>
    </w:p>
    <w:p w:rsidR="00B35385" w:rsidRDefault="00B35385">
      <w:r>
        <w:t>-тот, кто найдёт мой хвост, возьмите себе, у меня отрастёт новый.</w:t>
      </w:r>
      <w:r w:rsidR="00513E48">
        <w:t xml:space="preserve"> </w:t>
      </w:r>
    </w:p>
    <w:p w:rsidR="00513E48" w:rsidRDefault="00513E48"/>
    <w:p w:rsidR="00B35385" w:rsidRDefault="00B35385">
      <w:r>
        <w:t>Вопросы для «Белых медведей»</w:t>
      </w:r>
    </w:p>
    <w:p w:rsidR="00B35385" w:rsidRDefault="00B35385">
      <w:r>
        <w:t>-зимняя квартира лисы.</w:t>
      </w:r>
    </w:p>
    <w:p w:rsidR="00B35385" w:rsidRDefault="00B35385">
      <w:r>
        <w:t>-самая маленькая птица.</w:t>
      </w:r>
    </w:p>
    <w:p w:rsidR="00B35385" w:rsidRDefault="00B35385">
      <w:r>
        <w:t>-друзья, кому нужны иголки, обращайтесь.</w:t>
      </w:r>
    </w:p>
    <w:p w:rsidR="00B35385" w:rsidRDefault="00B35385">
      <w:r>
        <w:t>-самое быстрое животное.</w:t>
      </w:r>
    </w:p>
    <w:p w:rsidR="00B35385" w:rsidRDefault="00B35385">
      <w:r>
        <w:t>-корабль пустыни.</w:t>
      </w:r>
    </w:p>
    <w:p w:rsidR="00B35385" w:rsidRDefault="00B35385">
      <w:r>
        <w:t>-кто путешествует на льдине?</w:t>
      </w:r>
    </w:p>
    <w:p w:rsidR="00B35385" w:rsidRDefault="00B35385">
      <w:r>
        <w:t xml:space="preserve">-надоело  ползать </w:t>
      </w:r>
      <w:r w:rsidR="00513E48">
        <w:t>,</w:t>
      </w:r>
      <w:r>
        <w:t xml:space="preserve"> хочу  взлететь, кто одолжит крылья?</w:t>
      </w:r>
    </w:p>
    <w:p w:rsidR="00B35385" w:rsidRDefault="00B35385">
      <w:r>
        <w:t>Жюри работает.</w:t>
      </w:r>
    </w:p>
    <w:p w:rsidR="00B35385" w:rsidRDefault="002052FB">
      <w:r>
        <w:t>2.Каждая команда рассказывает о своём животном –</w:t>
      </w:r>
      <w:r w:rsidR="00513E48">
        <w:t xml:space="preserve"> </w:t>
      </w:r>
      <w:r>
        <w:t>внешний вид (какой?)</w:t>
      </w:r>
    </w:p>
    <w:p w:rsidR="002052FB" w:rsidRDefault="002052FB">
      <w:r>
        <w:t>-питание (чем?)</w:t>
      </w:r>
    </w:p>
    <w:p w:rsidR="002052FB" w:rsidRDefault="002052FB">
      <w:r>
        <w:t>-среда обитания (где?)</w:t>
      </w:r>
    </w:p>
    <w:p w:rsidR="002052FB" w:rsidRDefault="002052FB">
      <w:r>
        <w:t>-способ активности (что умеет делать?)</w:t>
      </w:r>
    </w:p>
    <w:p w:rsidR="002052FB" w:rsidRDefault="002052FB">
      <w:r>
        <w:t xml:space="preserve">Команды выполняют задание по очереди. </w:t>
      </w:r>
    </w:p>
    <w:p w:rsidR="002052FB" w:rsidRDefault="002052FB">
      <w:r>
        <w:t>- Сравните, А) чем похожи эти животные ?</w:t>
      </w:r>
    </w:p>
    <w:p w:rsidR="002052FB" w:rsidRDefault="002052FB">
      <w:r>
        <w:t xml:space="preserve">                      Б) чем отличаются?</w:t>
      </w:r>
    </w:p>
    <w:p w:rsidR="002052FB" w:rsidRDefault="002052FB">
      <w:r>
        <w:t>- Могли бы они жить в одной среде ( изображение на интерактивной доске)</w:t>
      </w:r>
    </w:p>
    <w:p w:rsidR="00513E48" w:rsidRDefault="00513E48"/>
    <w:p w:rsidR="00513E48" w:rsidRDefault="00B15B08">
      <w:r>
        <w:t>3.-На глобусе « расселите»  бурых и белых  медведей в местах их обитания.</w:t>
      </w:r>
    </w:p>
    <w:p w:rsidR="002052FB" w:rsidRDefault="00B15B08">
      <w:r>
        <w:t>4.</w:t>
      </w:r>
      <w:r w:rsidR="00E84F89">
        <w:t xml:space="preserve"> </w:t>
      </w:r>
      <w:r w:rsidR="002052FB">
        <w:t>Дети сели на стулья.     Кроссворд  « Животные России»</w:t>
      </w:r>
    </w:p>
    <w:p w:rsidR="002052FB" w:rsidRDefault="00F27F7E">
      <w:r>
        <w:t>1.Красивая дикая кошка, Ты ей не скажешь: «Брысь!»</w:t>
      </w:r>
    </w:p>
    <w:p w:rsidR="00F27F7E" w:rsidRDefault="00F27F7E">
      <w:r>
        <w:t>Потому что это быстрая хищница…..</w:t>
      </w:r>
    </w:p>
    <w:p w:rsidR="00F27F7E" w:rsidRDefault="00F27F7E">
      <w:r>
        <w:t>2.Он зимою в стае ходит, на луну он часто воет.</w:t>
      </w:r>
    </w:p>
    <w:p w:rsidR="00F27F7E" w:rsidRDefault="00F27F7E">
      <w:r>
        <w:t>3.Травоядный и рогатый, все зовут его «сохатый»</w:t>
      </w:r>
    </w:p>
    <w:p w:rsidR="00F27F7E" w:rsidRDefault="00F27F7E">
      <w:r>
        <w:t>Он копытный и большой. Сено ест всегда зимой.</w:t>
      </w:r>
    </w:p>
    <w:p w:rsidR="00F27F7E" w:rsidRDefault="00F27F7E">
      <w:r>
        <w:lastRenderedPageBreak/>
        <w:t>4.Носит царский чёрный мех, из зверьков  быстрее всех.</w:t>
      </w:r>
    </w:p>
    <w:p w:rsidR="00F27F7E" w:rsidRDefault="00F27F7E">
      <w:r>
        <w:t>5.Её зовут «огнёвкой» за красивый яркий мех,</w:t>
      </w:r>
    </w:p>
    <w:p w:rsidR="00F27F7E" w:rsidRDefault="00F27F7E">
      <w:r>
        <w:t>Иногда ещё «плутовкой», ведь она хитрее всех.</w:t>
      </w:r>
    </w:p>
    <w:p w:rsidR="00F27F7E" w:rsidRDefault="00F27F7E">
      <w:r>
        <w:t xml:space="preserve">6.Ноги задние длинны, чтоб спасали от беды, </w:t>
      </w:r>
    </w:p>
    <w:p w:rsidR="00F27F7E" w:rsidRDefault="00B15B08">
      <w:r>
        <w:t>Житель леса не простой, говорят, что он  «косой».</w:t>
      </w:r>
    </w:p>
    <w:p w:rsidR="00B15B08" w:rsidRDefault="00B15B08">
      <w:r>
        <w:t>Ребята, какое ключевое слово получилось? Как вы думаете, почему РОССИЯ?.</w:t>
      </w:r>
    </w:p>
    <w:p w:rsidR="00B15B08" w:rsidRDefault="00513E48">
      <w:r>
        <w:t>-</w:t>
      </w:r>
      <w:r w:rsidR="00B15B08">
        <w:t>П.ч. в отгадках кроссворда  вписаны обитатели российских лесов.</w:t>
      </w:r>
    </w:p>
    <w:p w:rsidR="00B15B08" w:rsidRDefault="00B15B08">
      <w:r>
        <w:t xml:space="preserve">А кто знает, какое животное является символом России?  (слайд) </w:t>
      </w:r>
    </w:p>
    <w:p w:rsidR="00B15B08" w:rsidRDefault="00B15B08">
      <w:r>
        <w:t xml:space="preserve"> Как вы думаете. Почему медведь?</w:t>
      </w:r>
    </w:p>
    <w:p w:rsidR="00B15B08" w:rsidRDefault="00B15B08">
      <w:r>
        <w:t xml:space="preserve">-п.ч. это сильное, смелое, уверенное, непобедимое животное России. Наша страна такая же непобедимая! </w:t>
      </w:r>
    </w:p>
    <w:p w:rsidR="00F27F7E" w:rsidRDefault="00F27F7E">
      <w:r>
        <w:t>5.</w:t>
      </w:r>
      <w:r w:rsidR="00E84F89">
        <w:t>Физ. мин-ка. «Пантомима» - показать, как двигаются  названые животные ( медведь, ящерица, обезьяна,  крокодил,  слон, кенгуру.)</w:t>
      </w:r>
    </w:p>
    <w:p w:rsidR="00E84F89" w:rsidRDefault="00E84F89">
      <w:r>
        <w:t>Ребята, что изучает наука –</w:t>
      </w:r>
      <w:r w:rsidR="00513E48">
        <w:t xml:space="preserve"> </w:t>
      </w:r>
      <w:r>
        <w:t>экология?</w:t>
      </w:r>
    </w:p>
    <w:p w:rsidR="00E84F89" w:rsidRDefault="00A22A1B">
      <w:r>
        <w:t>-М</w:t>
      </w:r>
      <w:r w:rsidR="00E84F89">
        <w:t>ы знаем с вами, что в природе нет ничего лишнего, даже ядовитые змеи и грибы, кусачие комары и мухи необходимы природе,</w:t>
      </w:r>
      <w:r w:rsidR="00513E48">
        <w:t xml:space="preserve">  </w:t>
      </w:r>
      <w:r w:rsidR="00E84F89">
        <w:t>п.ч. существует. Так называемая экологическая  цепочка.</w:t>
      </w:r>
    </w:p>
    <w:p w:rsidR="00E84F89" w:rsidRDefault="00E84F89">
      <w:r>
        <w:t>-Я предлагаю каждой команде собрать такую цепочку  сообща и рассказать о ней.</w:t>
      </w:r>
    </w:p>
    <w:p w:rsidR="00E84F89" w:rsidRDefault="00E84F89">
      <w:r>
        <w:t xml:space="preserve">6. Вывод: </w:t>
      </w:r>
      <w:r w:rsidR="00B306E1">
        <w:t xml:space="preserve"> Все, все, все на свете нужны, И мошки не меньше нужны, чем слоны,</w:t>
      </w:r>
    </w:p>
    <w:p w:rsidR="00B306E1" w:rsidRDefault="00B306E1">
      <w:r>
        <w:t>Нужны все подряд-кто делает</w:t>
      </w:r>
      <w:r w:rsidR="00513E48">
        <w:t xml:space="preserve"> </w:t>
      </w:r>
      <w:r>
        <w:t xml:space="preserve"> мёд </w:t>
      </w:r>
      <w:r w:rsidR="00513E48">
        <w:t xml:space="preserve"> </w:t>
      </w:r>
      <w:r>
        <w:t>и кто делает яд,</w:t>
      </w:r>
    </w:p>
    <w:p w:rsidR="00B306E1" w:rsidRDefault="00B306E1">
      <w:r>
        <w:t>Нельзя обойтись без чудовищ нелепых, и даже без хищников злых и свирепых.</w:t>
      </w:r>
    </w:p>
    <w:p w:rsidR="00B306E1" w:rsidRDefault="00B306E1">
      <w:r>
        <w:t>-Все, все, все на свете нужны, и это запомнить все дети должны!</w:t>
      </w:r>
    </w:p>
    <w:p w:rsidR="00B306E1" w:rsidRDefault="00B306E1">
      <w:r>
        <w:t>Итог: Мы хотим, чтоб птицы пели,</w:t>
      </w:r>
    </w:p>
    <w:p w:rsidR="00B306E1" w:rsidRDefault="00B306E1">
      <w:r>
        <w:t xml:space="preserve"> Чтоб вокруг леса шумели,</w:t>
      </w:r>
    </w:p>
    <w:p w:rsidR="00B306E1" w:rsidRDefault="00B306E1">
      <w:r>
        <w:t>Чтобы были голубыми небеса,</w:t>
      </w:r>
    </w:p>
    <w:p w:rsidR="00B306E1" w:rsidRDefault="00B306E1">
      <w:r>
        <w:t>Чтобы речка серебрилась, чтобы   бабочка резвилась,</w:t>
      </w:r>
    </w:p>
    <w:p w:rsidR="00B306E1" w:rsidRDefault="00B306E1">
      <w:r>
        <w:t>И была на ягодах роса!</w:t>
      </w:r>
    </w:p>
    <w:p w:rsidR="00B306E1" w:rsidRDefault="00B306E1">
      <w:r>
        <w:t>Мы хотим, чтоб солнце грело, и берёзка зеленела,</w:t>
      </w:r>
    </w:p>
    <w:p w:rsidR="00B306E1" w:rsidRDefault="00B306E1">
      <w:r>
        <w:t>И под ёлкой жил смешной, колючий ёж,</w:t>
      </w:r>
    </w:p>
    <w:p w:rsidR="00B306E1" w:rsidRDefault="00B306E1">
      <w:r>
        <w:t xml:space="preserve"> Чтобы белочка скакала, чтобы радуга сверкала,</w:t>
      </w:r>
    </w:p>
    <w:p w:rsidR="00B306E1" w:rsidRDefault="00B306E1">
      <w:r>
        <w:t xml:space="preserve"> Чтобы лил весёлый дождь!</w:t>
      </w:r>
    </w:p>
    <w:p w:rsidR="00B35385" w:rsidRDefault="00B35385"/>
    <w:p w:rsidR="00B35385" w:rsidRDefault="00B35385"/>
    <w:p w:rsidR="00E45639" w:rsidRDefault="00E45639"/>
    <w:p w:rsidR="00E45639" w:rsidRDefault="00E45639"/>
    <w:p w:rsidR="00554B19" w:rsidRDefault="00D50340">
      <w:r>
        <w:t xml:space="preserve">                      </w:t>
      </w:r>
      <w:r w:rsidR="00513E48">
        <w:t xml:space="preserve">   ЭКОЛОГИЧЕСКАЯ ВИКТОРИНА</w:t>
      </w:r>
    </w:p>
    <w:p w:rsidR="00513E48" w:rsidRDefault="00513E48">
      <w:r>
        <w:t>Открытое занятие в подготовительной группе « Чебурашка»</w:t>
      </w:r>
    </w:p>
    <w:p w:rsidR="00513E48" w:rsidRDefault="00513E48"/>
    <w:p w:rsidR="00513E48" w:rsidRDefault="00513E48"/>
    <w:p w:rsidR="00513E48" w:rsidRDefault="00513E48"/>
    <w:p w:rsidR="00513E48" w:rsidRDefault="00513E48"/>
    <w:p w:rsidR="00513E48" w:rsidRDefault="00513E48"/>
    <w:p w:rsidR="00513E48" w:rsidRDefault="00513E48"/>
    <w:p w:rsidR="00513E48" w:rsidRDefault="00513E48"/>
    <w:p w:rsidR="00513E48" w:rsidRDefault="00513E48"/>
    <w:p w:rsidR="00D50340" w:rsidRDefault="00D5034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340" w:rsidRDefault="00D50340"/>
    <w:p w:rsidR="00D50340" w:rsidRDefault="00D50340"/>
    <w:p w:rsidR="00D50340" w:rsidRDefault="00D50340"/>
    <w:p w:rsidR="00D50340" w:rsidRDefault="00D50340"/>
    <w:p w:rsidR="00D50340" w:rsidRDefault="00D50340"/>
    <w:p w:rsidR="00D50340" w:rsidRDefault="00D50340"/>
    <w:p w:rsidR="00D50340" w:rsidRDefault="00D50340"/>
    <w:p w:rsidR="00D50340" w:rsidRDefault="00D50340"/>
    <w:p w:rsidR="00D50340" w:rsidRDefault="00D50340"/>
    <w:p w:rsidR="00D50340" w:rsidRDefault="00D50340"/>
    <w:p w:rsidR="00D50340" w:rsidRDefault="00D50340"/>
    <w:p w:rsidR="00D50340" w:rsidRDefault="00D50340"/>
    <w:p w:rsidR="00D50340" w:rsidRDefault="00D50340"/>
    <w:p w:rsidR="00D50340" w:rsidRDefault="00D50340">
      <w:r>
        <w:t xml:space="preserve">                                                                                                                          Воспитатель: Хахалева С. Г.</w:t>
      </w:r>
    </w:p>
    <w:p w:rsidR="00513E48" w:rsidRDefault="00D50340">
      <w:r>
        <w:lastRenderedPageBreak/>
        <w:t xml:space="preserve">      </w:t>
      </w:r>
    </w:p>
    <w:p w:rsidR="00D50340" w:rsidRDefault="00D50340"/>
    <w:p w:rsidR="00D50340" w:rsidRDefault="00D50340"/>
    <w:p w:rsidR="00D50340" w:rsidRDefault="00D50340"/>
    <w:sectPr w:rsidR="00D5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07"/>
    <w:rsid w:val="00195A07"/>
    <w:rsid w:val="002052FB"/>
    <w:rsid w:val="00397FD8"/>
    <w:rsid w:val="00513E48"/>
    <w:rsid w:val="00554B19"/>
    <w:rsid w:val="005B7299"/>
    <w:rsid w:val="006E0338"/>
    <w:rsid w:val="007F2922"/>
    <w:rsid w:val="008927AA"/>
    <w:rsid w:val="00A22A1B"/>
    <w:rsid w:val="00B15B08"/>
    <w:rsid w:val="00B306E1"/>
    <w:rsid w:val="00B35385"/>
    <w:rsid w:val="00D50340"/>
    <w:rsid w:val="00E45639"/>
    <w:rsid w:val="00E84F89"/>
    <w:rsid w:val="00F2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B3DC2-10A8-4D66-985E-B5C91109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Виктория</cp:lastModifiedBy>
  <cp:revision>6</cp:revision>
  <dcterms:created xsi:type="dcterms:W3CDTF">2015-02-11T12:33:00Z</dcterms:created>
  <dcterms:modified xsi:type="dcterms:W3CDTF">2015-12-13T15:41:00Z</dcterms:modified>
</cp:coreProperties>
</file>