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4F" w:rsidRDefault="008B504F" w:rsidP="008B50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–</w:t>
      </w:r>
    </w:p>
    <w:p w:rsidR="008B504F" w:rsidRDefault="00827480" w:rsidP="008274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B504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 №12</w:t>
      </w:r>
    </w:p>
    <w:p w:rsidR="008B504F" w:rsidRDefault="008B504F" w:rsidP="008B504F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B504F" w:rsidRDefault="008B504F" w:rsidP="008B504F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B504F" w:rsidRDefault="008B504F" w:rsidP="008B504F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B504F" w:rsidRDefault="008B504F" w:rsidP="008B504F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B504F" w:rsidRDefault="008B504F" w:rsidP="008B504F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B504F" w:rsidRDefault="008B504F" w:rsidP="008B504F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B504F" w:rsidRDefault="00827480" w:rsidP="0082748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</w:t>
      </w:r>
      <w:r w:rsidR="008B504F" w:rsidRPr="008B3A07">
        <w:rPr>
          <w:rFonts w:ascii="Times New Roman" w:hAnsi="Times New Roman" w:cs="Times New Roman"/>
          <w:b/>
          <w:bCs/>
          <w:sz w:val="32"/>
          <w:szCs w:val="32"/>
        </w:rPr>
        <w:t>Сценарий классного часа</w:t>
      </w:r>
    </w:p>
    <w:p w:rsidR="00827480" w:rsidRDefault="00827480" w:rsidP="0082748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827480" w:rsidRPr="008B3A07" w:rsidRDefault="00827480" w:rsidP="0082748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8B504F" w:rsidRPr="00827480" w:rsidRDefault="008B504F" w:rsidP="008B504F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827480">
        <w:rPr>
          <w:rFonts w:ascii="Times New Roman" w:hAnsi="Times New Roman" w:cs="Times New Roman"/>
          <w:b/>
          <w:bCs/>
          <w:sz w:val="72"/>
          <w:szCs w:val="72"/>
        </w:rPr>
        <w:t>«Хлеб – всему голова»</w:t>
      </w:r>
    </w:p>
    <w:p w:rsidR="008B504F" w:rsidRPr="00C72455" w:rsidRDefault="008B504F" w:rsidP="008B504F">
      <w:pPr>
        <w:spacing w:after="0"/>
        <w:ind w:left="-567" w:firstLine="567"/>
        <w:jc w:val="center"/>
        <w:rPr>
          <w:rFonts w:ascii="Times New Roman" w:hAnsi="Times New Roman" w:cs="Times New Roman"/>
          <w:sz w:val="72"/>
          <w:szCs w:val="72"/>
        </w:rPr>
      </w:pPr>
    </w:p>
    <w:p w:rsidR="008B504F" w:rsidRDefault="008B504F" w:rsidP="008B504F">
      <w:pPr>
        <w:spacing w:after="0"/>
        <w:ind w:left="-567"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8B504F" w:rsidRDefault="008B504F" w:rsidP="008B504F">
      <w:pPr>
        <w:spacing w:after="0"/>
        <w:ind w:left="-567"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8B504F" w:rsidRDefault="008B504F" w:rsidP="008B504F">
      <w:pPr>
        <w:spacing w:after="0"/>
        <w:ind w:left="-567"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8B504F" w:rsidRPr="00827480" w:rsidRDefault="00827480" w:rsidP="009609C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27480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Pr="00827480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8B504F" w:rsidRPr="00827480">
        <w:rPr>
          <w:rFonts w:ascii="Times New Roman" w:hAnsi="Times New Roman" w:cs="Times New Roman"/>
          <w:b/>
          <w:sz w:val="32"/>
          <w:szCs w:val="32"/>
        </w:rPr>
        <w:t xml:space="preserve">Учитель </w:t>
      </w:r>
      <w:r w:rsidR="009609CA" w:rsidRPr="00827480">
        <w:rPr>
          <w:rFonts w:ascii="Times New Roman" w:hAnsi="Times New Roman" w:cs="Times New Roman"/>
          <w:b/>
          <w:sz w:val="32"/>
          <w:szCs w:val="32"/>
        </w:rPr>
        <w:t>Марина Елена Романовна</w:t>
      </w:r>
    </w:p>
    <w:p w:rsidR="008B504F" w:rsidRPr="00827480" w:rsidRDefault="008B504F" w:rsidP="008B504F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504F" w:rsidRDefault="008B504F" w:rsidP="008B504F">
      <w:pPr>
        <w:spacing w:after="0"/>
        <w:ind w:left="-567"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8B504F" w:rsidRDefault="008B504F" w:rsidP="008B504F">
      <w:pPr>
        <w:spacing w:after="0"/>
        <w:ind w:left="-567"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827480" w:rsidRDefault="00827480" w:rsidP="008B50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7480" w:rsidRDefault="00827480" w:rsidP="008B50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7480" w:rsidRDefault="00827480" w:rsidP="008B50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7480" w:rsidRDefault="00827480" w:rsidP="008B50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7480" w:rsidRDefault="00827480" w:rsidP="008B50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7480" w:rsidRDefault="00827480" w:rsidP="0082748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Г. АРЗАМАС</w:t>
      </w:r>
    </w:p>
    <w:p w:rsidR="00827480" w:rsidRDefault="00827480" w:rsidP="0082748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2012г.</w:t>
      </w:r>
    </w:p>
    <w:p w:rsidR="00827480" w:rsidRDefault="00827480" w:rsidP="008B50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7480" w:rsidRDefault="00827480" w:rsidP="008B50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7480" w:rsidRDefault="00827480" w:rsidP="008B50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504F" w:rsidRPr="008B3A07" w:rsidRDefault="008B504F" w:rsidP="008B50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3A07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Классный час « Хлеб - всему голова»</w:t>
      </w:r>
    </w:p>
    <w:p w:rsidR="008B504F" w:rsidRPr="008B3A07" w:rsidRDefault="008B504F" w:rsidP="008B504F">
      <w:pPr>
        <w:spacing w:after="0" w:line="360" w:lineRule="auto"/>
        <w:rPr>
          <w:rStyle w:val="c0"/>
          <w:rFonts w:ascii="Times New Roman" w:hAnsi="Times New Roman" w:cs="Times New Roman"/>
          <w:b/>
          <w:bCs/>
          <w:sz w:val="28"/>
          <w:szCs w:val="28"/>
        </w:rPr>
      </w:pPr>
      <w:r w:rsidRPr="008B3A07">
        <w:rPr>
          <w:rStyle w:val="c0"/>
          <w:rFonts w:ascii="Times New Roman" w:hAnsi="Times New Roman" w:cs="Times New Roman"/>
          <w:b/>
          <w:bCs/>
          <w:sz w:val="28"/>
          <w:szCs w:val="28"/>
        </w:rPr>
        <w:t>Цель: </w:t>
      </w:r>
    </w:p>
    <w:p w:rsidR="008B504F" w:rsidRPr="008B3A07" w:rsidRDefault="008B504F" w:rsidP="008B50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5"/>
          <w:rFonts w:ascii="Times New Roman" w:hAnsi="Times New Roman" w:cs="Times New Roman"/>
          <w:sz w:val="28"/>
          <w:szCs w:val="28"/>
        </w:rPr>
        <w:t>- расширение представлений учащих</w:t>
      </w:r>
      <w:r w:rsidRPr="008B3A07">
        <w:rPr>
          <w:rStyle w:val="c15"/>
          <w:rFonts w:ascii="Times New Roman" w:hAnsi="Times New Roman" w:cs="Times New Roman"/>
          <w:sz w:val="28"/>
          <w:szCs w:val="28"/>
        </w:rPr>
        <w:t>ся о значении  хлеба в нашей жизни;</w:t>
      </w:r>
    </w:p>
    <w:p w:rsidR="008B504F" w:rsidRPr="008B3A07" w:rsidRDefault="008B504F" w:rsidP="008B50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5"/>
          <w:rFonts w:ascii="Times New Roman" w:hAnsi="Times New Roman" w:cs="Times New Roman"/>
          <w:sz w:val="28"/>
          <w:szCs w:val="28"/>
        </w:rPr>
        <w:t> - воспитание у учащихся бережного отношения</w:t>
      </w:r>
      <w:r w:rsidRPr="008B3A07">
        <w:rPr>
          <w:rStyle w:val="c15"/>
          <w:rFonts w:ascii="Times New Roman" w:hAnsi="Times New Roman" w:cs="Times New Roman"/>
          <w:sz w:val="28"/>
          <w:szCs w:val="28"/>
        </w:rPr>
        <w:t xml:space="preserve"> к хлебу и уважение к труду;</w:t>
      </w:r>
    </w:p>
    <w:p w:rsidR="008B504F" w:rsidRPr="008B3A07" w:rsidRDefault="008B504F" w:rsidP="008B50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5"/>
          <w:rFonts w:ascii="Times New Roman" w:hAnsi="Times New Roman" w:cs="Times New Roman"/>
          <w:sz w:val="28"/>
          <w:szCs w:val="28"/>
        </w:rPr>
        <w:t>- формирование нравственных ориентиров</w:t>
      </w:r>
      <w:r w:rsidRPr="008B3A07">
        <w:rPr>
          <w:rStyle w:val="c15"/>
          <w:rFonts w:ascii="Times New Roman" w:hAnsi="Times New Roman" w:cs="Times New Roman"/>
          <w:sz w:val="28"/>
          <w:szCs w:val="28"/>
        </w:rPr>
        <w:t xml:space="preserve"> на примерах уважительного отношения наших предков к хлебу и его роли в жизни.</w:t>
      </w:r>
    </w:p>
    <w:p w:rsidR="008B504F" w:rsidRPr="008B3A07" w:rsidRDefault="008B504F" w:rsidP="008B504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3A07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8B504F" w:rsidRPr="008B3A07" w:rsidRDefault="008B504F" w:rsidP="008B504F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A07">
        <w:rPr>
          <w:rFonts w:ascii="Times New Roman" w:hAnsi="Times New Roman" w:cs="Times New Roman"/>
          <w:sz w:val="28"/>
          <w:szCs w:val="28"/>
        </w:rPr>
        <w:t xml:space="preserve">расширять кругозор учащихся, знания о профессиях; </w:t>
      </w:r>
    </w:p>
    <w:p w:rsidR="008B504F" w:rsidRPr="008B3A07" w:rsidRDefault="008B504F" w:rsidP="008B504F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A07">
        <w:rPr>
          <w:rFonts w:ascii="Times New Roman" w:hAnsi="Times New Roman" w:cs="Times New Roman"/>
          <w:sz w:val="28"/>
          <w:szCs w:val="28"/>
        </w:rPr>
        <w:t xml:space="preserve">расширять знания о процессе создания хлеба; </w:t>
      </w:r>
    </w:p>
    <w:p w:rsidR="008B504F" w:rsidRPr="008B3A07" w:rsidRDefault="008B504F" w:rsidP="008B504F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A07">
        <w:rPr>
          <w:rFonts w:ascii="Times New Roman" w:hAnsi="Times New Roman" w:cs="Times New Roman"/>
          <w:sz w:val="28"/>
          <w:szCs w:val="28"/>
        </w:rPr>
        <w:t>продолжать знакомство с народными традициями;</w:t>
      </w:r>
    </w:p>
    <w:p w:rsidR="008B504F" w:rsidRPr="008B3A07" w:rsidRDefault="008B504F" w:rsidP="008B504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3A07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</w:p>
    <w:p w:rsidR="008B504F" w:rsidRPr="008B3A07" w:rsidRDefault="008B504F" w:rsidP="008B504F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</w:t>
      </w:r>
      <w:r w:rsidRPr="008B3A07">
        <w:rPr>
          <w:rFonts w:ascii="Times New Roman" w:hAnsi="Times New Roman" w:cs="Times New Roman"/>
          <w:sz w:val="28"/>
          <w:szCs w:val="28"/>
        </w:rPr>
        <w:t xml:space="preserve"> «Хлеб – всему голова»; </w:t>
      </w:r>
    </w:p>
    <w:p w:rsidR="008B504F" w:rsidRPr="008B3A07" w:rsidRDefault="008B504F" w:rsidP="008B504F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A07">
        <w:rPr>
          <w:rFonts w:ascii="Times New Roman" w:hAnsi="Times New Roman" w:cs="Times New Roman"/>
          <w:sz w:val="28"/>
          <w:szCs w:val="28"/>
        </w:rPr>
        <w:t>плакаты с цитатами о хлебе, рисунки  детей</w:t>
      </w:r>
      <w:r w:rsidR="00827480">
        <w:rPr>
          <w:rFonts w:ascii="Times New Roman" w:hAnsi="Times New Roman" w:cs="Times New Roman"/>
          <w:sz w:val="28"/>
          <w:szCs w:val="28"/>
        </w:rPr>
        <w:t>.</w:t>
      </w:r>
    </w:p>
    <w:p w:rsidR="008B504F" w:rsidRPr="008B3A07" w:rsidRDefault="008B504F" w:rsidP="008B504F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A07">
        <w:rPr>
          <w:rFonts w:ascii="Times New Roman" w:hAnsi="Times New Roman" w:cs="Times New Roman"/>
          <w:sz w:val="28"/>
          <w:szCs w:val="28"/>
        </w:rPr>
        <w:t>выставка хлебобулочных изделий;</w:t>
      </w:r>
    </w:p>
    <w:p w:rsidR="008B504F" w:rsidRPr="008B3A07" w:rsidRDefault="008B504F" w:rsidP="008B504F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A07">
        <w:rPr>
          <w:rFonts w:ascii="Times New Roman" w:hAnsi="Times New Roman" w:cs="Times New Roman"/>
          <w:sz w:val="28"/>
          <w:szCs w:val="28"/>
        </w:rPr>
        <w:t>репродукции картин И.И. Шишкина “Рожь”, А.Н. Герасимова “Ве</w:t>
      </w:r>
      <w:r>
        <w:rPr>
          <w:rFonts w:ascii="Times New Roman" w:hAnsi="Times New Roman" w:cs="Times New Roman"/>
          <w:sz w:val="28"/>
          <w:szCs w:val="28"/>
        </w:rPr>
        <w:t>сенний дождь”;</w:t>
      </w:r>
    </w:p>
    <w:p w:rsidR="008B504F" w:rsidRPr="008B3A07" w:rsidRDefault="008B504F" w:rsidP="008B504F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</w:t>
      </w:r>
      <w:r w:rsidRPr="008B3A07">
        <w:rPr>
          <w:rFonts w:ascii="Times New Roman" w:hAnsi="Times New Roman" w:cs="Times New Roman"/>
          <w:sz w:val="28"/>
          <w:szCs w:val="28"/>
        </w:rPr>
        <w:t>.</w:t>
      </w:r>
    </w:p>
    <w:p w:rsidR="008B504F" w:rsidRPr="008B3A07" w:rsidRDefault="008B504F" w:rsidP="008B50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504F" w:rsidRDefault="008B504F" w:rsidP="008B504F">
      <w:pPr>
        <w:ind w:left="360"/>
        <w:jc w:val="center"/>
        <w:rPr>
          <w:rStyle w:val="c15"/>
          <w:rFonts w:ascii="Times New Roman" w:hAnsi="Times New Roman" w:cs="Times New Roman"/>
          <w:sz w:val="28"/>
          <w:szCs w:val="28"/>
        </w:rPr>
      </w:pPr>
      <w:r w:rsidRPr="008B3A07">
        <w:rPr>
          <w:rStyle w:val="c15"/>
          <w:rFonts w:ascii="Times New Roman" w:hAnsi="Times New Roman" w:cs="Times New Roman"/>
          <w:sz w:val="28"/>
          <w:szCs w:val="28"/>
        </w:rPr>
        <w:t> </w:t>
      </w:r>
    </w:p>
    <w:p w:rsidR="008B504F" w:rsidRPr="008B3A07" w:rsidRDefault="008B504F" w:rsidP="008B504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c15"/>
          <w:rFonts w:ascii="Times New Roman" w:hAnsi="Times New Roman" w:cs="Times New Roman"/>
          <w:sz w:val="28"/>
          <w:szCs w:val="28"/>
        </w:rPr>
        <w:br w:type="page"/>
      </w:r>
    </w:p>
    <w:p w:rsidR="008B504F" w:rsidRPr="008B3A07" w:rsidRDefault="008B504F" w:rsidP="008B504F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B3A07">
        <w:rPr>
          <w:rFonts w:ascii="Times New Roman" w:hAnsi="Times New Roman" w:cs="Times New Roman"/>
          <w:sz w:val="28"/>
          <w:szCs w:val="28"/>
        </w:rPr>
        <w:lastRenderedPageBreak/>
        <w:t>Ход классного часа</w:t>
      </w:r>
    </w:p>
    <w:p w:rsidR="008B504F" w:rsidRPr="008B3A07" w:rsidRDefault="008B504F" w:rsidP="008B504F">
      <w:pPr>
        <w:spacing w:after="0" w:line="360" w:lineRule="auto"/>
        <w:ind w:left="720"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8B3A07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8B3A07">
        <w:rPr>
          <w:rFonts w:ascii="Times New Roman" w:hAnsi="Times New Roman" w:cs="Times New Roman"/>
          <w:sz w:val="28"/>
          <w:szCs w:val="28"/>
        </w:rPr>
        <w:t>читель:</w:t>
      </w:r>
    </w:p>
    <w:p w:rsidR="008B504F" w:rsidRPr="008B3A07" w:rsidRDefault="008B504F" w:rsidP="008B504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3A07">
        <w:rPr>
          <w:rFonts w:ascii="Times New Roman" w:hAnsi="Times New Roman" w:cs="Times New Roman"/>
          <w:sz w:val="28"/>
          <w:szCs w:val="28"/>
        </w:rPr>
        <w:t>Хлеб – особый продукт на нашем столе. Без него не обходится ни завтрак, ни обед, ни праздничный ужин. Но испокон веков хлеб не был простой едой.  Хлебом  - солью встречали дорогих гостей. За хлеб бились насмерть с врагом. Хлебом, как именем матери и Родиной, клялись.  Это слово  мы произносим с особой теплотой и любовью, как все главные слова нашего языка: мама, мир, семья.</w:t>
      </w:r>
    </w:p>
    <w:p w:rsidR="008B504F" w:rsidRPr="008B3A07" w:rsidRDefault="008B504F" w:rsidP="008B504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3A07">
        <w:rPr>
          <w:rFonts w:ascii="Times New Roman" w:hAnsi="Times New Roman" w:cs="Times New Roman"/>
          <w:sz w:val="28"/>
          <w:szCs w:val="28"/>
        </w:rPr>
        <w:t>1 ученик:</w:t>
      </w:r>
      <w:r w:rsidRPr="008B3A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                        </w:t>
      </w:r>
      <w:r w:rsidRPr="008B3A07">
        <w:rPr>
          <w:rFonts w:ascii="Times New Roman" w:hAnsi="Times New Roman" w:cs="Times New Roman"/>
          <w:sz w:val="28"/>
          <w:szCs w:val="28"/>
          <w:lang w:eastAsia="ru-RU"/>
        </w:rPr>
        <w:t>Вон - он хлебушко душистый,</w:t>
      </w:r>
    </w:p>
    <w:p w:rsidR="008B504F" w:rsidRPr="008B3A07" w:rsidRDefault="008B504F" w:rsidP="008B504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3A07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                С хрустом, корочкой витой.</w:t>
      </w:r>
    </w:p>
    <w:p w:rsidR="008B504F" w:rsidRPr="008B3A07" w:rsidRDefault="008B504F" w:rsidP="008B504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3A07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                Вот он теплый, золотистый</w:t>
      </w:r>
    </w:p>
    <w:p w:rsidR="008B504F" w:rsidRPr="008B3A07" w:rsidRDefault="008B504F" w:rsidP="008B504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3A07">
        <w:rPr>
          <w:rFonts w:ascii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 Словно солнцем </w:t>
      </w:r>
      <w:proofErr w:type="gramStart"/>
      <w:r w:rsidRPr="008B3A07">
        <w:rPr>
          <w:rFonts w:ascii="Times New Roman" w:hAnsi="Times New Roman" w:cs="Times New Roman"/>
          <w:sz w:val="28"/>
          <w:szCs w:val="28"/>
          <w:lang w:eastAsia="ru-RU"/>
        </w:rPr>
        <w:t>залитой</w:t>
      </w:r>
      <w:proofErr w:type="gramEnd"/>
      <w:r w:rsidRPr="008B3A0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B504F" w:rsidRPr="008B3A07" w:rsidRDefault="008B504F" w:rsidP="008B504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3A07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                В нем здоровье, наша сила,</w:t>
      </w:r>
    </w:p>
    <w:p w:rsidR="008B504F" w:rsidRPr="008B3A07" w:rsidRDefault="008B504F" w:rsidP="008B504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3A07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                В нем - чудесное тепло,</w:t>
      </w:r>
    </w:p>
    <w:p w:rsidR="008B504F" w:rsidRPr="008B3A07" w:rsidRDefault="008B504F" w:rsidP="008B504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3A07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                В нем - земли родимой соки,</w:t>
      </w:r>
    </w:p>
    <w:p w:rsidR="008B504F" w:rsidRPr="008B3A07" w:rsidRDefault="008B504F" w:rsidP="008B504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3A07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                Солнца свет весенний в нем.</w:t>
      </w:r>
    </w:p>
    <w:p w:rsidR="008B504F" w:rsidRPr="008B3A07" w:rsidRDefault="008B504F" w:rsidP="008B504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3A07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                Сколько рук его растило,</w:t>
      </w:r>
    </w:p>
    <w:p w:rsidR="008B504F" w:rsidRPr="008B3A07" w:rsidRDefault="008B504F" w:rsidP="008B504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3A07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                Охраняло, берегло!</w:t>
      </w:r>
    </w:p>
    <w:p w:rsidR="008B504F" w:rsidRPr="008B3A07" w:rsidRDefault="008B504F" w:rsidP="008B504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3A07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                Не сразу стали зерна</w:t>
      </w:r>
    </w:p>
    <w:p w:rsidR="008B504F" w:rsidRPr="008B3A07" w:rsidRDefault="008B504F" w:rsidP="008B504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3A07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                Хлебом тем, что на столе,</w:t>
      </w:r>
    </w:p>
    <w:p w:rsidR="008B504F" w:rsidRPr="008B3A07" w:rsidRDefault="008B504F" w:rsidP="008B504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3A07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                Люди долго и упорно</w:t>
      </w:r>
    </w:p>
    <w:p w:rsidR="008B504F" w:rsidRPr="008B3A07" w:rsidRDefault="008B504F" w:rsidP="008B504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3A07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                Потрудились на земле.</w:t>
      </w:r>
    </w:p>
    <w:p w:rsidR="008B504F" w:rsidRPr="008B3A07" w:rsidRDefault="008B504F" w:rsidP="008B50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A07">
        <w:rPr>
          <w:rStyle w:val="c0"/>
          <w:rFonts w:ascii="Times New Roman" w:hAnsi="Times New Roman" w:cs="Times New Roman"/>
          <w:sz w:val="28"/>
          <w:szCs w:val="28"/>
        </w:rPr>
        <w:t>Учитель:</w:t>
      </w:r>
    </w:p>
    <w:p w:rsidR="008B504F" w:rsidRPr="008B3A07" w:rsidRDefault="008B504F" w:rsidP="008B504F">
      <w:pPr>
        <w:spacing w:after="0" w:line="360" w:lineRule="auto"/>
        <w:ind w:firstLine="851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8B3A07">
        <w:rPr>
          <w:rStyle w:val="c0"/>
          <w:rFonts w:ascii="Times New Roman" w:hAnsi="Times New Roman" w:cs="Times New Roman"/>
          <w:sz w:val="28"/>
          <w:szCs w:val="28"/>
        </w:rPr>
        <w:t xml:space="preserve">У разных людей есть различные ценности: золото, деньги, меха, книги. Но есть одинаковые ценности у всех людей. Это - отчий дом, отец, мать и ещё хлеб. О нём мы говорим: «Хлеб – всему голова!» Сегодня мы будем говорить о хлебе. Мы славим труд землепашца и комбайнёра, водителя, мукомола и хлебопёка. Это их честный и нелёгкий труд даёт нам возможность жить, видеть каждый день на столе вкусный и ничем незаменимый хлеб. </w:t>
      </w:r>
    </w:p>
    <w:p w:rsidR="008B504F" w:rsidRPr="008B3A07" w:rsidRDefault="008B504F" w:rsidP="008B504F">
      <w:pPr>
        <w:spacing w:after="0" w:line="360" w:lineRule="auto"/>
        <w:ind w:firstLine="99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proofErr w:type="gramStart"/>
      <w:r w:rsidRPr="008B3A07">
        <w:rPr>
          <w:rStyle w:val="c0"/>
          <w:rFonts w:ascii="Times New Roman" w:hAnsi="Times New Roman" w:cs="Times New Roman"/>
          <w:sz w:val="28"/>
          <w:szCs w:val="28"/>
        </w:rPr>
        <w:lastRenderedPageBreak/>
        <w:t>Хлеб - это рожь, ячмень, овес, просо, гречиха, рис, кукуруза, горох, соя.</w:t>
      </w:r>
      <w:proofErr w:type="gramEnd"/>
      <w:r w:rsidRPr="008B3A07">
        <w:rPr>
          <w:rStyle w:val="c0"/>
          <w:rFonts w:ascii="Times New Roman" w:hAnsi="Times New Roman" w:cs="Times New Roman"/>
          <w:sz w:val="28"/>
          <w:szCs w:val="28"/>
        </w:rPr>
        <w:t xml:space="preserve"> Но пшеница, рожь и ячмень называют еще жито. Их общее название сходно со словом жить не случайно. Они основные наши кормильцы. Есть еще слово, которое тоже близко к слову жить. Это слово – жилье. Не зря в народе говорят: «Был бы кусок хлеба, да крыша над головой, и жить можно». Каким только не бывает хлеб: белым и чёрным, честным и горьким, жарким, горячим, холодным. Он редко бывает лёгким, а чаще тяжёлым. </w:t>
      </w:r>
    </w:p>
    <w:p w:rsidR="008B504F" w:rsidRPr="008B3A07" w:rsidRDefault="008B504F" w:rsidP="008B504F">
      <w:pPr>
        <w:spacing w:after="0" w:line="36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8B3A07">
        <w:rPr>
          <w:rStyle w:val="c0"/>
          <w:rFonts w:ascii="Times New Roman" w:hAnsi="Times New Roman" w:cs="Times New Roman"/>
          <w:sz w:val="28"/>
          <w:szCs w:val="28"/>
        </w:rPr>
        <w:t xml:space="preserve"> (карточки на доске) </w:t>
      </w:r>
    </w:p>
    <w:p w:rsidR="008B504F" w:rsidRPr="008B3A07" w:rsidRDefault="008B504F" w:rsidP="008B504F">
      <w:pPr>
        <w:spacing w:after="0" w:line="36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8B3A07">
        <w:rPr>
          <w:rStyle w:val="c0"/>
          <w:rFonts w:ascii="Times New Roman" w:hAnsi="Times New Roman" w:cs="Times New Roman"/>
          <w:sz w:val="28"/>
          <w:szCs w:val="28"/>
        </w:rPr>
        <w:t xml:space="preserve">          Восстановите пословицы, найдите у каждой вторую половину.</w:t>
      </w:r>
    </w:p>
    <w:p w:rsidR="008B504F" w:rsidRPr="008B3A07" w:rsidRDefault="008B504F" w:rsidP="008B504F">
      <w:pPr>
        <w:spacing w:after="0" w:line="360" w:lineRule="auto"/>
        <w:rPr>
          <w:rStyle w:val="c0"/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page" w:tblpX="2134" w:tblpY="45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4"/>
      </w:tblGrid>
      <w:tr w:rsidR="008B504F" w:rsidRPr="008B3A07" w:rsidTr="009F2415">
        <w:tc>
          <w:tcPr>
            <w:tcW w:w="0" w:type="auto"/>
          </w:tcPr>
          <w:p w:rsidR="008B504F" w:rsidRPr="008B3A07" w:rsidRDefault="008B504F" w:rsidP="009F24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A07">
              <w:rPr>
                <w:rFonts w:ascii="Times New Roman" w:hAnsi="Times New Roman" w:cs="Times New Roman"/>
                <w:sz w:val="28"/>
                <w:szCs w:val="28"/>
              </w:rPr>
              <w:t>Хлеб – батюшка,</w:t>
            </w:r>
          </w:p>
        </w:tc>
      </w:tr>
      <w:tr w:rsidR="008B504F" w:rsidRPr="008B3A07" w:rsidTr="009F2415">
        <w:tc>
          <w:tcPr>
            <w:tcW w:w="0" w:type="auto"/>
          </w:tcPr>
          <w:p w:rsidR="008B504F" w:rsidRPr="008B3A07" w:rsidRDefault="008B504F" w:rsidP="009F24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A07">
              <w:rPr>
                <w:rFonts w:ascii="Times New Roman" w:hAnsi="Times New Roman" w:cs="Times New Roman"/>
                <w:sz w:val="28"/>
                <w:szCs w:val="28"/>
              </w:rPr>
              <w:t>Хлеб да вода-</w:t>
            </w:r>
          </w:p>
        </w:tc>
      </w:tr>
      <w:tr w:rsidR="008B504F" w:rsidRPr="008B3A07" w:rsidTr="009F2415">
        <w:tc>
          <w:tcPr>
            <w:tcW w:w="0" w:type="auto"/>
          </w:tcPr>
          <w:p w:rsidR="008B504F" w:rsidRPr="008B3A07" w:rsidRDefault="008B504F" w:rsidP="009F24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A07">
              <w:rPr>
                <w:rFonts w:ascii="Times New Roman" w:hAnsi="Times New Roman" w:cs="Times New Roman"/>
                <w:sz w:val="28"/>
                <w:szCs w:val="28"/>
              </w:rPr>
              <w:t>Худ обед,</w:t>
            </w:r>
          </w:p>
        </w:tc>
      </w:tr>
      <w:tr w:rsidR="008B504F" w:rsidRPr="008B3A07" w:rsidTr="009F2415">
        <w:tc>
          <w:tcPr>
            <w:tcW w:w="0" w:type="auto"/>
          </w:tcPr>
          <w:p w:rsidR="008B504F" w:rsidRPr="008B3A07" w:rsidRDefault="008B504F" w:rsidP="009F24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A07">
              <w:rPr>
                <w:rFonts w:ascii="Times New Roman" w:hAnsi="Times New Roman" w:cs="Times New Roman"/>
                <w:sz w:val="28"/>
                <w:szCs w:val="28"/>
              </w:rPr>
              <w:t>Без соли, без хлеба</w:t>
            </w:r>
          </w:p>
        </w:tc>
      </w:tr>
      <w:tr w:rsidR="008B504F" w:rsidRPr="008B3A07" w:rsidTr="009F2415">
        <w:tc>
          <w:tcPr>
            <w:tcW w:w="0" w:type="auto"/>
          </w:tcPr>
          <w:p w:rsidR="008B504F" w:rsidRPr="008B3A07" w:rsidRDefault="008B504F" w:rsidP="009F24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A07">
              <w:rPr>
                <w:rFonts w:ascii="Times New Roman" w:hAnsi="Times New Roman" w:cs="Times New Roman"/>
                <w:sz w:val="28"/>
                <w:szCs w:val="28"/>
              </w:rPr>
              <w:t>Палата бела,</w:t>
            </w:r>
          </w:p>
        </w:tc>
      </w:tr>
      <w:tr w:rsidR="008B504F" w:rsidRPr="008B3A07" w:rsidTr="009F2415">
        <w:tc>
          <w:tcPr>
            <w:tcW w:w="0" w:type="auto"/>
          </w:tcPr>
          <w:p w:rsidR="008B504F" w:rsidRPr="008B3A07" w:rsidRDefault="008B504F" w:rsidP="009F24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A07">
              <w:rPr>
                <w:rFonts w:ascii="Times New Roman" w:hAnsi="Times New Roman" w:cs="Times New Roman"/>
                <w:sz w:val="28"/>
                <w:szCs w:val="28"/>
              </w:rPr>
              <w:t>Хлеба ни куска,</w:t>
            </w:r>
          </w:p>
        </w:tc>
      </w:tr>
    </w:tbl>
    <w:tbl>
      <w:tblPr>
        <w:tblpPr w:leftFromText="180" w:rightFromText="180" w:vertAnchor="page" w:horzAnchor="page" w:tblpX="5987" w:tblpY="45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76"/>
      </w:tblGrid>
      <w:tr w:rsidR="008B504F" w:rsidRPr="008B3A07" w:rsidTr="009609CA">
        <w:tc>
          <w:tcPr>
            <w:tcW w:w="3576" w:type="dxa"/>
          </w:tcPr>
          <w:p w:rsidR="008B504F" w:rsidRPr="008B3A07" w:rsidRDefault="008B504F" w:rsidP="009609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A07">
              <w:rPr>
                <w:rFonts w:ascii="Times New Roman" w:hAnsi="Times New Roman" w:cs="Times New Roman"/>
                <w:sz w:val="28"/>
                <w:szCs w:val="28"/>
              </w:rPr>
              <w:t>когда хлеба нет</w:t>
            </w:r>
          </w:p>
        </w:tc>
      </w:tr>
      <w:tr w:rsidR="008B504F" w:rsidRPr="008B3A07" w:rsidTr="009609CA">
        <w:tc>
          <w:tcPr>
            <w:tcW w:w="3576" w:type="dxa"/>
          </w:tcPr>
          <w:p w:rsidR="008B504F" w:rsidRPr="008B3A07" w:rsidRDefault="008B504F" w:rsidP="009609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A07">
              <w:rPr>
                <w:rFonts w:ascii="Times New Roman" w:hAnsi="Times New Roman" w:cs="Times New Roman"/>
                <w:sz w:val="28"/>
                <w:szCs w:val="28"/>
              </w:rPr>
              <w:t>худая беседа</w:t>
            </w:r>
          </w:p>
        </w:tc>
      </w:tr>
      <w:tr w:rsidR="008B504F" w:rsidRPr="008B3A07" w:rsidTr="009609CA">
        <w:tc>
          <w:tcPr>
            <w:tcW w:w="3576" w:type="dxa"/>
          </w:tcPr>
          <w:p w:rsidR="008B504F" w:rsidRPr="008B3A07" w:rsidRDefault="008B504F" w:rsidP="009609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A07">
              <w:rPr>
                <w:rFonts w:ascii="Times New Roman" w:hAnsi="Times New Roman" w:cs="Times New Roman"/>
                <w:sz w:val="28"/>
                <w:szCs w:val="28"/>
              </w:rPr>
              <w:t xml:space="preserve">вода – матушка </w:t>
            </w:r>
          </w:p>
        </w:tc>
      </w:tr>
      <w:tr w:rsidR="008B504F" w:rsidRPr="008B3A07" w:rsidTr="009609CA">
        <w:tc>
          <w:tcPr>
            <w:tcW w:w="3576" w:type="dxa"/>
          </w:tcPr>
          <w:p w:rsidR="008B504F" w:rsidRPr="008B3A07" w:rsidRDefault="008B504F" w:rsidP="009609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A07">
              <w:rPr>
                <w:rFonts w:ascii="Times New Roman" w:hAnsi="Times New Roman" w:cs="Times New Roman"/>
                <w:sz w:val="28"/>
                <w:szCs w:val="28"/>
              </w:rPr>
              <w:t xml:space="preserve">а без хлеба в ней беда </w:t>
            </w:r>
          </w:p>
        </w:tc>
      </w:tr>
      <w:tr w:rsidR="008B504F" w:rsidRPr="008B3A07" w:rsidTr="009609CA">
        <w:tc>
          <w:tcPr>
            <w:tcW w:w="3576" w:type="dxa"/>
          </w:tcPr>
          <w:p w:rsidR="008B504F" w:rsidRPr="008B3A07" w:rsidRDefault="008B504F" w:rsidP="009609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A07">
              <w:rPr>
                <w:rFonts w:ascii="Times New Roman" w:hAnsi="Times New Roman" w:cs="Times New Roman"/>
                <w:sz w:val="28"/>
                <w:szCs w:val="28"/>
              </w:rPr>
              <w:t xml:space="preserve">мужицкая еда </w:t>
            </w:r>
          </w:p>
        </w:tc>
      </w:tr>
      <w:tr w:rsidR="008B504F" w:rsidRPr="008B3A07" w:rsidTr="009609CA">
        <w:trPr>
          <w:trHeight w:val="70"/>
        </w:trPr>
        <w:tc>
          <w:tcPr>
            <w:tcW w:w="3576" w:type="dxa"/>
          </w:tcPr>
          <w:p w:rsidR="008B504F" w:rsidRPr="008B3A07" w:rsidRDefault="008B504F" w:rsidP="009609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A07">
              <w:rPr>
                <w:rFonts w:ascii="Times New Roman" w:hAnsi="Times New Roman" w:cs="Times New Roman"/>
                <w:sz w:val="28"/>
                <w:szCs w:val="28"/>
              </w:rPr>
              <w:t>так и в горнице тоска</w:t>
            </w:r>
          </w:p>
        </w:tc>
      </w:tr>
    </w:tbl>
    <w:p w:rsidR="009609CA" w:rsidRPr="00827480" w:rsidRDefault="008B504F" w:rsidP="008274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3A07">
        <w:rPr>
          <w:rFonts w:ascii="Times New Roman" w:hAnsi="Times New Roman" w:cs="Times New Roman"/>
          <w:sz w:val="28"/>
          <w:szCs w:val="28"/>
          <w:lang w:eastAsia="ru-RU"/>
        </w:rPr>
        <w:t>Учитель.</w:t>
      </w:r>
      <w:r w:rsidRPr="008B3A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B504F" w:rsidRPr="008B3A07" w:rsidRDefault="008B504F" w:rsidP="008B504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A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B3A07">
        <w:rPr>
          <w:rFonts w:ascii="Times New Roman" w:hAnsi="Times New Roman" w:cs="Times New Roman"/>
          <w:sz w:val="28"/>
          <w:szCs w:val="28"/>
          <w:lang w:eastAsia="ru-RU"/>
        </w:rPr>
        <w:t>Какое коротенькое, но емкое слово «хлеб». Ребята, почему хлеб занимает такое важное место в жизни каждого из нас?</w:t>
      </w:r>
    </w:p>
    <w:p w:rsidR="008B504F" w:rsidRPr="008B3A07" w:rsidRDefault="008B504F" w:rsidP="008B504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A07">
        <w:rPr>
          <w:rFonts w:ascii="Times New Roman" w:hAnsi="Times New Roman" w:cs="Times New Roman"/>
          <w:sz w:val="28"/>
          <w:szCs w:val="28"/>
          <w:lang w:eastAsia="ru-RU"/>
        </w:rPr>
        <w:t>Хлеб люди едят каждый день, и он никогда не надоедает. Долго люди не могли дать ответ, почему хлеб не надоедает им. Оказывается потому, что в хлебе много питательных веществ - белков, жиров, углеводов, минеральных солей, витаминов.     </w:t>
      </w:r>
    </w:p>
    <w:p w:rsidR="008B504F" w:rsidRPr="008B3A07" w:rsidRDefault="008B504F" w:rsidP="008B504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A07">
        <w:rPr>
          <w:rFonts w:ascii="Times New Roman" w:hAnsi="Times New Roman" w:cs="Times New Roman"/>
          <w:sz w:val="28"/>
          <w:szCs w:val="28"/>
          <w:lang w:eastAsia="ru-RU"/>
        </w:rPr>
        <w:t> Ученые - медики подсчитали, что взрослый человек съедает в день обычно около 500 граммов хлеба, а при тяжелой работе - 800 граммов. Почти половину энергетических ресурсов, необходимых для жизнедеятельности, человек получает от хлеба.</w:t>
      </w:r>
    </w:p>
    <w:p w:rsidR="008B504F" w:rsidRPr="008B3A07" w:rsidRDefault="008B504F" w:rsidP="008B504F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8B3A07">
        <w:rPr>
          <w:sz w:val="28"/>
          <w:szCs w:val="28"/>
        </w:rPr>
        <w:lastRenderedPageBreak/>
        <w:br/>
      </w:r>
      <w:r w:rsidRPr="008B3A07">
        <w:rPr>
          <w:rStyle w:val="c0"/>
          <w:sz w:val="28"/>
          <w:szCs w:val="28"/>
        </w:rPr>
        <w:t xml:space="preserve">                  «Хлеб - всему он голова!»</w:t>
      </w:r>
    </w:p>
    <w:p w:rsidR="008B504F" w:rsidRPr="008B3A07" w:rsidRDefault="008B504F" w:rsidP="008B50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A07">
        <w:rPr>
          <w:rFonts w:ascii="Times New Roman" w:hAnsi="Times New Roman" w:cs="Times New Roman"/>
          <w:sz w:val="28"/>
          <w:szCs w:val="28"/>
        </w:rPr>
        <w:t>Учитель.</w:t>
      </w:r>
    </w:p>
    <w:p w:rsidR="00B26951" w:rsidRPr="00116392" w:rsidRDefault="008B504F" w:rsidP="00B26951">
      <w:pPr>
        <w:pStyle w:val="Style13"/>
        <w:widowControl/>
        <w:spacing w:line="221" w:lineRule="exact"/>
        <w:ind w:firstLine="250"/>
        <w:rPr>
          <w:sz w:val="28"/>
          <w:szCs w:val="28"/>
        </w:rPr>
      </w:pPr>
      <w:r w:rsidRPr="008B3A07">
        <w:rPr>
          <w:sz w:val="28"/>
          <w:szCs w:val="28"/>
        </w:rPr>
        <w:t>Хлеб – это дар Земли! Людям в голодные годы приходилось беречь каждую крошку, потому что они в день получали небольшой кусочек хлеба, 125г и еще 3 макаронины, длиною в тетрадь, глинистые, но желанные для каждого человека. И эти крохи помогали выжить в суровое время войны и испытаний.</w:t>
      </w:r>
    </w:p>
    <w:p w:rsidR="00B26951" w:rsidRPr="00116392" w:rsidRDefault="008B504F" w:rsidP="00B26951">
      <w:pPr>
        <w:pStyle w:val="Style13"/>
        <w:widowControl/>
        <w:spacing w:line="221" w:lineRule="exact"/>
        <w:ind w:firstLine="0"/>
        <w:rPr>
          <w:rStyle w:val="FontStyle18"/>
          <w:sz w:val="28"/>
          <w:szCs w:val="28"/>
        </w:rPr>
      </w:pPr>
      <w:r w:rsidRPr="008B3A07">
        <w:rPr>
          <w:sz w:val="28"/>
          <w:szCs w:val="28"/>
        </w:rPr>
        <w:t xml:space="preserve"> </w:t>
      </w:r>
      <w:r w:rsidR="00B26951">
        <w:rPr>
          <w:rStyle w:val="FontStyle18"/>
          <w:b/>
          <w:i/>
          <w:spacing w:val="40"/>
          <w:sz w:val="28"/>
          <w:szCs w:val="28"/>
        </w:rPr>
        <w:t>Учитель.</w:t>
      </w:r>
      <w:r w:rsidR="00B26951">
        <w:rPr>
          <w:rStyle w:val="FontStyle18"/>
          <w:sz w:val="28"/>
          <w:szCs w:val="28"/>
        </w:rPr>
        <w:t xml:space="preserve"> В Ленинградском музее истории хранится дневник</w:t>
      </w:r>
    </w:p>
    <w:p w:rsidR="00B26951" w:rsidRDefault="00B26951" w:rsidP="00B26951">
      <w:pPr>
        <w:pStyle w:val="Style5"/>
        <w:widowControl/>
        <w:spacing w:before="2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Тани Савичевой.</w:t>
      </w:r>
    </w:p>
    <w:p w:rsidR="00B26951" w:rsidRDefault="00B26951" w:rsidP="00B26951">
      <w:pPr>
        <w:pStyle w:val="Style13"/>
        <w:widowControl/>
        <w:spacing w:line="230" w:lineRule="exact"/>
        <w:ind w:firstLine="274"/>
        <w:rPr>
          <w:rStyle w:val="FontStyle18"/>
          <w:sz w:val="28"/>
          <w:szCs w:val="28"/>
        </w:rPr>
      </w:pPr>
      <w:proofErr w:type="gramStart"/>
      <w:r>
        <w:rPr>
          <w:rStyle w:val="FontStyle18"/>
          <w:sz w:val="28"/>
          <w:szCs w:val="28"/>
        </w:rPr>
        <w:t>«Женя умерла 28 декабря в 12 часов утра 1941 г. Бабушка умер</w:t>
      </w:r>
      <w:r>
        <w:rPr>
          <w:rStyle w:val="FontStyle18"/>
          <w:sz w:val="28"/>
          <w:szCs w:val="28"/>
        </w:rPr>
        <w:softHyphen/>
        <w:t>ла 25 января в 3 часа дня 1942 г. Лена умерла 17 марта в 5 часов утра 1942 г. Дядя Вася умер 13 апреля в 2 часа ночи 1942 г. Дядя Леша умер 10 мая в 4 часа дня 1942 г. Мама - 13 мая в 7 часов 30 минут</w:t>
      </w:r>
      <w:proofErr w:type="gramEnd"/>
      <w:r>
        <w:rPr>
          <w:rStyle w:val="FontStyle18"/>
          <w:sz w:val="28"/>
          <w:szCs w:val="28"/>
        </w:rPr>
        <w:t xml:space="preserve"> утра 1942 г.»</w:t>
      </w:r>
    </w:p>
    <w:p w:rsidR="00B26951" w:rsidRDefault="00B26951" w:rsidP="00B26951">
      <w:pPr>
        <w:pStyle w:val="Style13"/>
        <w:widowControl/>
        <w:spacing w:line="221" w:lineRule="exact"/>
        <w:ind w:firstLine="269"/>
        <w:rPr>
          <w:rStyle w:val="FontStyle19"/>
          <w:i w:val="0"/>
          <w:sz w:val="28"/>
          <w:szCs w:val="28"/>
        </w:rPr>
      </w:pPr>
      <w:r>
        <w:rPr>
          <w:rStyle w:val="FontStyle18"/>
          <w:sz w:val="28"/>
          <w:szCs w:val="28"/>
        </w:rPr>
        <w:t xml:space="preserve">Савичевы умерли. Умерли все. </w:t>
      </w:r>
      <w:proofErr w:type="gramStart"/>
      <w:r>
        <w:rPr>
          <w:rStyle w:val="FontStyle18"/>
          <w:sz w:val="28"/>
          <w:szCs w:val="28"/>
        </w:rPr>
        <w:t>Осталась только Таня, которую увезли в поселок Шатки Горьковской области, но истощенная го</w:t>
      </w:r>
      <w:r>
        <w:rPr>
          <w:rStyle w:val="FontStyle18"/>
          <w:sz w:val="28"/>
          <w:szCs w:val="28"/>
        </w:rPr>
        <w:softHyphen/>
        <w:t xml:space="preserve">лодом девочка умерла. </w:t>
      </w:r>
      <w:proofErr w:type="gramEnd"/>
    </w:p>
    <w:p w:rsidR="008B504F" w:rsidRPr="008B3A07" w:rsidRDefault="008B504F" w:rsidP="008B504F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3A07">
        <w:rPr>
          <w:rFonts w:ascii="Times New Roman" w:hAnsi="Times New Roman" w:cs="Times New Roman"/>
          <w:sz w:val="28"/>
          <w:szCs w:val="28"/>
        </w:rPr>
        <w:t>Мы с вами не знаем, что такое голод. Нам должно быть стыдно, когда несъеденные кусочки мы просто выбрасываем. Так поступать нельзя. Хлеб нужно обязательно доедать, а крошками кормить птиц.</w:t>
      </w:r>
    </w:p>
    <w:p w:rsidR="008B504F" w:rsidRPr="008B3A07" w:rsidRDefault="008B504F" w:rsidP="008B50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A07">
        <w:rPr>
          <w:rFonts w:ascii="Times New Roman" w:hAnsi="Times New Roman" w:cs="Times New Roman"/>
          <w:sz w:val="28"/>
          <w:szCs w:val="28"/>
        </w:rPr>
        <w:t>6 ученик. «Военный хлеб», А. Морозов</w:t>
      </w:r>
    </w:p>
    <w:p w:rsidR="008B504F" w:rsidRPr="008B3A07" w:rsidRDefault="008B504F" w:rsidP="008B50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A07">
        <w:rPr>
          <w:rFonts w:ascii="Times New Roman" w:hAnsi="Times New Roman" w:cs="Times New Roman"/>
          <w:sz w:val="28"/>
          <w:szCs w:val="28"/>
        </w:rPr>
        <w:t>Я помню хлеб, военный, горький</w:t>
      </w:r>
    </w:p>
    <w:p w:rsidR="008B504F" w:rsidRPr="008B3A07" w:rsidRDefault="008B504F" w:rsidP="008B50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A07">
        <w:rPr>
          <w:rFonts w:ascii="Times New Roman" w:hAnsi="Times New Roman" w:cs="Times New Roman"/>
          <w:sz w:val="28"/>
          <w:szCs w:val="28"/>
        </w:rPr>
        <w:t>Он весть почти из лебеды,</w:t>
      </w:r>
    </w:p>
    <w:p w:rsidR="008B504F" w:rsidRPr="008B3A07" w:rsidRDefault="008B504F" w:rsidP="008B50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A07">
        <w:rPr>
          <w:rFonts w:ascii="Times New Roman" w:hAnsi="Times New Roman" w:cs="Times New Roman"/>
          <w:sz w:val="28"/>
          <w:szCs w:val="28"/>
        </w:rPr>
        <w:t>В нем в каждой крошке,</w:t>
      </w:r>
    </w:p>
    <w:p w:rsidR="008B504F" w:rsidRPr="008B3A07" w:rsidRDefault="008B504F" w:rsidP="008B50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A07">
        <w:rPr>
          <w:rFonts w:ascii="Times New Roman" w:hAnsi="Times New Roman" w:cs="Times New Roman"/>
          <w:sz w:val="28"/>
          <w:szCs w:val="28"/>
        </w:rPr>
        <w:t>В каждой корке</w:t>
      </w:r>
    </w:p>
    <w:p w:rsidR="008B504F" w:rsidRPr="008B3A07" w:rsidRDefault="008B504F" w:rsidP="008B50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A07">
        <w:rPr>
          <w:rFonts w:ascii="Times New Roman" w:hAnsi="Times New Roman" w:cs="Times New Roman"/>
          <w:sz w:val="28"/>
          <w:szCs w:val="28"/>
        </w:rPr>
        <w:t>Был горький вкус людской беды.</w:t>
      </w:r>
    </w:p>
    <w:p w:rsidR="008B504F" w:rsidRPr="008B3A07" w:rsidRDefault="008B504F" w:rsidP="008B50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A07">
        <w:rPr>
          <w:rFonts w:ascii="Times New Roman" w:hAnsi="Times New Roman" w:cs="Times New Roman"/>
          <w:sz w:val="28"/>
          <w:szCs w:val="28"/>
        </w:rPr>
        <w:t xml:space="preserve">На той беде </w:t>
      </w:r>
      <w:proofErr w:type="gramStart"/>
      <w:r w:rsidRPr="008B3A07">
        <w:rPr>
          <w:rFonts w:ascii="Times New Roman" w:hAnsi="Times New Roman" w:cs="Times New Roman"/>
          <w:sz w:val="28"/>
          <w:szCs w:val="28"/>
        </w:rPr>
        <w:t>замешан</w:t>
      </w:r>
      <w:proofErr w:type="gramEnd"/>
      <w:r w:rsidRPr="008B3A07">
        <w:rPr>
          <w:rFonts w:ascii="Times New Roman" w:hAnsi="Times New Roman" w:cs="Times New Roman"/>
          <w:sz w:val="28"/>
          <w:szCs w:val="28"/>
        </w:rPr>
        <w:t xml:space="preserve"> круто</w:t>
      </w:r>
    </w:p>
    <w:p w:rsidR="008B504F" w:rsidRPr="008B3A07" w:rsidRDefault="008B504F" w:rsidP="008B50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A07">
        <w:rPr>
          <w:rFonts w:ascii="Times New Roman" w:hAnsi="Times New Roman" w:cs="Times New Roman"/>
          <w:sz w:val="28"/>
          <w:szCs w:val="28"/>
        </w:rPr>
        <w:t>Нелегкий хлеб нелегких дней</w:t>
      </w:r>
    </w:p>
    <w:p w:rsidR="008B504F" w:rsidRPr="008B3A07" w:rsidRDefault="008B504F" w:rsidP="008B50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A07">
        <w:rPr>
          <w:rFonts w:ascii="Times New Roman" w:hAnsi="Times New Roman" w:cs="Times New Roman"/>
          <w:sz w:val="28"/>
          <w:szCs w:val="28"/>
        </w:rPr>
        <w:t>Но как сладка была минута,</w:t>
      </w:r>
    </w:p>
    <w:p w:rsidR="008B504F" w:rsidRPr="008B3A07" w:rsidRDefault="008B504F" w:rsidP="008B50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A07">
        <w:rPr>
          <w:rFonts w:ascii="Times New Roman" w:hAnsi="Times New Roman" w:cs="Times New Roman"/>
          <w:sz w:val="28"/>
          <w:szCs w:val="28"/>
        </w:rPr>
        <w:t>Когда кусок в руке моей</w:t>
      </w:r>
    </w:p>
    <w:p w:rsidR="008B504F" w:rsidRPr="008B3A07" w:rsidRDefault="008B504F" w:rsidP="008B50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A07">
        <w:rPr>
          <w:rFonts w:ascii="Times New Roman" w:hAnsi="Times New Roman" w:cs="Times New Roman"/>
          <w:sz w:val="28"/>
          <w:szCs w:val="28"/>
        </w:rPr>
        <w:t>Посыпан был щепоткой соли,</w:t>
      </w:r>
    </w:p>
    <w:p w:rsidR="008B504F" w:rsidRPr="008B3A07" w:rsidRDefault="008B504F" w:rsidP="008B50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B3A07">
        <w:rPr>
          <w:rFonts w:ascii="Times New Roman" w:hAnsi="Times New Roman" w:cs="Times New Roman"/>
          <w:sz w:val="28"/>
          <w:szCs w:val="28"/>
        </w:rPr>
        <w:t>Приправлен</w:t>
      </w:r>
      <w:proofErr w:type="gramEnd"/>
      <w:r w:rsidRPr="008B3A07">
        <w:rPr>
          <w:rFonts w:ascii="Times New Roman" w:hAnsi="Times New Roman" w:cs="Times New Roman"/>
          <w:sz w:val="28"/>
          <w:szCs w:val="28"/>
        </w:rPr>
        <w:t xml:space="preserve"> маминой слезой</w:t>
      </w:r>
    </w:p>
    <w:p w:rsidR="008B504F" w:rsidRPr="008B3A07" w:rsidRDefault="008B504F" w:rsidP="008B50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A07">
        <w:rPr>
          <w:rFonts w:ascii="Times New Roman" w:hAnsi="Times New Roman" w:cs="Times New Roman"/>
          <w:sz w:val="28"/>
          <w:szCs w:val="28"/>
        </w:rPr>
        <w:t>Я есть хотел, а мама с болью</w:t>
      </w:r>
    </w:p>
    <w:p w:rsidR="008B504F" w:rsidRPr="008B3A07" w:rsidRDefault="008B504F" w:rsidP="008B50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A07">
        <w:rPr>
          <w:rFonts w:ascii="Times New Roman" w:hAnsi="Times New Roman" w:cs="Times New Roman"/>
          <w:sz w:val="28"/>
          <w:szCs w:val="28"/>
        </w:rPr>
        <w:t>Взгляд отводила стороной.</w:t>
      </w:r>
    </w:p>
    <w:p w:rsidR="008B504F" w:rsidRPr="008B3A07" w:rsidRDefault="008B504F" w:rsidP="008B50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A07">
        <w:rPr>
          <w:rFonts w:ascii="Times New Roman" w:hAnsi="Times New Roman" w:cs="Times New Roman"/>
          <w:sz w:val="28"/>
          <w:szCs w:val="28"/>
        </w:rPr>
        <w:t>Как горе было гостем частым</w:t>
      </w:r>
    </w:p>
    <w:p w:rsidR="008B504F" w:rsidRPr="008B3A07" w:rsidRDefault="008B504F" w:rsidP="008B50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A07">
        <w:rPr>
          <w:rFonts w:ascii="Times New Roman" w:hAnsi="Times New Roman" w:cs="Times New Roman"/>
          <w:sz w:val="28"/>
          <w:szCs w:val="28"/>
        </w:rPr>
        <w:t>Им были детства дни полны</w:t>
      </w:r>
    </w:p>
    <w:p w:rsidR="008B504F" w:rsidRPr="008B3A07" w:rsidRDefault="008B504F" w:rsidP="008B50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A07">
        <w:rPr>
          <w:rFonts w:ascii="Times New Roman" w:hAnsi="Times New Roman" w:cs="Times New Roman"/>
          <w:sz w:val="28"/>
          <w:szCs w:val="28"/>
        </w:rPr>
        <w:t>Особо помню я, что счастью</w:t>
      </w:r>
    </w:p>
    <w:p w:rsidR="008B504F" w:rsidRPr="008B3A07" w:rsidRDefault="008B504F" w:rsidP="008B50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A07">
        <w:rPr>
          <w:rFonts w:ascii="Times New Roman" w:hAnsi="Times New Roman" w:cs="Times New Roman"/>
          <w:sz w:val="28"/>
          <w:szCs w:val="28"/>
        </w:rPr>
        <w:lastRenderedPageBreak/>
        <w:t>Был равен горький хлеб войны.</w:t>
      </w:r>
    </w:p>
    <w:p w:rsidR="008B504F" w:rsidRPr="008B3A07" w:rsidRDefault="008B504F" w:rsidP="008B50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A07">
        <w:rPr>
          <w:rFonts w:ascii="Times New Roman" w:hAnsi="Times New Roman" w:cs="Times New Roman"/>
          <w:sz w:val="28"/>
          <w:szCs w:val="28"/>
        </w:rPr>
        <w:t>В годы тягот и лишений</w:t>
      </w:r>
    </w:p>
    <w:p w:rsidR="008B504F" w:rsidRPr="008B3A07" w:rsidRDefault="008B504F" w:rsidP="008B50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A07">
        <w:rPr>
          <w:rFonts w:ascii="Times New Roman" w:hAnsi="Times New Roman" w:cs="Times New Roman"/>
          <w:sz w:val="28"/>
          <w:szCs w:val="28"/>
        </w:rPr>
        <w:t>Новый мир мужал и креп</w:t>
      </w:r>
    </w:p>
    <w:p w:rsidR="008B504F" w:rsidRPr="008B3A07" w:rsidRDefault="008B504F" w:rsidP="008B50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A07">
        <w:rPr>
          <w:rFonts w:ascii="Times New Roman" w:hAnsi="Times New Roman" w:cs="Times New Roman"/>
          <w:sz w:val="28"/>
          <w:szCs w:val="28"/>
        </w:rPr>
        <w:t>Шел народ в огне сражений</w:t>
      </w:r>
    </w:p>
    <w:p w:rsidR="008B504F" w:rsidRPr="008B3A07" w:rsidRDefault="008B504F" w:rsidP="008B50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A07">
        <w:rPr>
          <w:rFonts w:ascii="Times New Roman" w:hAnsi="Times New Roman" w:cs="Times New Roman"/>
          <w:sz w:val="28"/>
          <w:szCs w:val="28"/>
        </w:rPr>
        <w:t>За свободу и за хлеб.</w:t>
      </w:r>
    </w:p>
    <w:p w:rsidR="008B504F" w:rsidRPr="008B3A07" w:rsidRDefault="008B504F" w:rsidP="008B504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A07">
        <w:rPr>
          <w:rFonts w:ascii="Times New Roman" w:hAnsi="Times New Roman" w:cs="Times New Roman"/>
          <w:sz w:val="28"/>
          <w:szCs w:val="28"/>
          <w:lang w:eastAsia="ru-RU"/>
        </w:rPr>
        <w:t xml:space="preserve">Учитель. </w:t>
      </w:r>
    </w:p>
    <w:p w:rsidR="008B504F" w:rsidRPr="008B3A07" w:rsidRDefault="008B504F" w:rsidP="008B504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A07">
        <w:rPr>
          <w:rFonts w:ascii="Times New Roman" w:hAnsi="Times New Roman" w:cs="Times New Roman"/>
          <w:sz w:val="28"/>
          <w:szCs w:val="28"/>
          <w:lang w:eastAsia="ru-RU"/>
        </w:rPr>
        <w:t>Никто из нас не остается равнодушным к историческим документам, говорящим о судьбах людей, которым не хватало крошечки хлеба, и они умирали. Мы  проведём подсчет: если каждый человек за один день недоест и выбросит 50 граммов хлеба </w:t>
      </w:r>
      <w:r w:rsidRPr="008B3A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(показывает кусочек хлеба в 50 граммов</w:t>
      </w:r>
      <w:r w:rsidRPr="008B3A07">
        <w:rPr>
          <w:rFonts w:ascii="Times New Roman" w:hAnsi="Times New Roman" w:cs="Times New Roman"/>
          <w:sz w:val="28"/>
          <w:szCs w:val="28"/>
          <w:lang w:eastAsia="ru-RU"/>
        </w:rPr>
        <w:t>), получится, что около 20 буханок хлеба окажутся выброшенными, которыми можно накормить 20 человек за день, 600-за месяц, 7 200-за год.</w:t>
      </w:r>
    </w:p>
    <w:p w:rsidR="008B504F" w:rsidRPr="008B3A07" w:rsidRDefault="008B504F" w:rsidP="008B504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A07">
        <w:rPr>
          <w:rFonts w:ascii="Times New Roman" w:hAnsi="Times New Roman" w:cs="Times New Roman"/>
          <w:sz w:val="28"/>
          <w:szCs w:val="28"/>
          <w:lang w:eastAsia="ru-RU"/>
        </w:rPr>
        <w:t>Учитель.    А ведь черствому хлебу можно продлить жизнь. Каким образом?</w:t>
      </w:r>
    </w:p>
    <w:p w:rsidR="008B504F" w:rsidRPr="008B3A07" w:rsidRDefault="008B504F" w:rsidP="008B504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3A07">
        <w:rPr>
          <w:rFonts w:ascii="Times New Roman" w:hAnsi="Times New Roman" w:cs="Times New Roman"/>
          <w:sz w:val="28"/>
          <w:szCs w:val="28"/>
          <w:lang w:eastAsia="ru-RU"/>
        </w:rPr>
        <w:t>Пятая группа:</w:t>
      </w:r>
    </w:p>
    <w:p w:rsidR="008B504F" w:rsidRPr="008B3A07" w:rsidRDefault="008B504F" w:rsidP="008B504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3A07">
        <w:rPr>
          <w:rFonts w:ascii="Times New Roman" w:hAnsi="Times New Roman" w:cs="Times New Roman"/>
          <w:sz w:val="28"/>
          <w:szCs w:val="28"/>
          <w:lang w:eastAsia="ru-RU"/>
        </w:rPr>
        <w:t>1. Положить в целлофановый пакет на батарею,</w:t>
      </w:r>
    </w:p>
    <w:p w:rsidR="008B504F" w:rsidRPr="008B3A07" w:rsidRDefault="008B504F" w:rsidP="008B504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3A07">
        <w:rPr>
          <w:rFonts w:ascii="Times New Roman" w:hAnsi="Times New Roman" w:cs="Times New Roman"/>
          <w:sz w:val="28"/>
          <w:szCs w:val="28"/>
          <w:lang w:eastAsia="ru-RU"/>
        </w:rPr>
        <w:t>2. Приготовить панировочные сухари.</w:t>
      </w:r>
    </w:p>
    <w:p w:rsidR="008B504F" w:rsidRPr="008B3A07" w:rsidRDefault="008B504F" w:rsidP="008B504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3A07">
        <w:rPr>
          <w:rFonts w:ascii="Times New Roman" w:hAnsi="Times New Roman" w:cs="Times New Roman"/>
          <w:sz w:val="28"/>
          <w:szCs w:val="28"/>
          <w:lang w:eastAsia="ru-RU"/>
        </w:rPr>
        <w:t>3. Посушить гренки для супа.</w:t>
      </w:r>
    </w:p>
    <w:p w:rsidR="008B504F" w:rsidRPr="008B3A07" w:rsidRDefault="008B504F" w:rsidP="008B504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3A07">
        <w:rPr>
          <w:rFonts w:ascii="Times New Roman" w:hAnsi="Times New Roman" w:cs="Times New Roman"/>
          <w:sz w:val="28"/>
          <w:szCs w:val="28"/>
          <w:lang w:eastAsia="ru-RU"/>
        </w:rPr>
        <w:t>4. Поджарить гренки к чаю.</w:t>
      </w:r>
    </w:p>
    <w:p w:rsidR="008B504F" w:rsidRPr="008B3A07" w:rsidRDefault="008B504F" w:rsidP="008B504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3A07">
        <w:rPr>
          <w:rFonts w:ascii="Times New Roman" w:hAnsi="Times New Roman" w:cs="Times New Roman"/>
          <w:sz w:val="28"/>
          <w:szCs w:val="28"/>
          <w:lang w:eastAsia="ru-RU"/>
        </w:rPr>
        <w:t>5. Испечь пирог с яблоками, сварить суп.</w:t>
      </w:r>
    </w:p>
    <w:p w:rsidR="008B504F" w:rsidRPr="008B3A07" w:rsidRDefault="008B504F" w:rsidP="008B504F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3A07">
        <w:rPr>
          <w:rFonts w:ascii="Times New Roman" w:hAnsi="Times New Roman" w:cs="Times New Roman"/>
          <w:sz w:val="28"/>
          <w:szCs w:val="28"/>
          <w:lang w:eastAsia="ru-RU"/>
        </w:rPr>
        <w:t>Учитель.</w:t>
      </w:r>
    </w:p>
    <w:p w:rsidR="008B504F" w:rsidRPr="008B3A07" w:rsidRDefault="008B504F" w:rsidP="008B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A0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B3A07">
        <w:rPr>
          <w:rStyle w:val="c0"/>
          <w:rFonts w:ascii="Times New Roman" w:hAnsi="Times New Roman" w:cs="Times New Roman"/>
          <w:sz w:val="28"/>
          <w:szCs w:val="28"/>
        </w:rPr>
        <w:t>Человек любит отца и мать, любит жизнь и хлеб. По отношению к земле и хлебу можно определить порядочность человека</w:t>
      </w:r>
      <w:r w:rsidRPr="008B3A07">
        <w:rPr>
          <w:rStyle w:val="c2"/>
          <w:rFonts w:ascii="Times New Roman" w:hAnsi="Times New Roman" w:cs="Times New Roman"/>
          <w:sz w:val="28"/>
          <w:szCs w:val="28"/>
        </w:rPr>
        <w:t>.</w:t>
      </w:r>
      <w:r w:rsidRPr="008B3A07">
        <w:rPr>
          <w:rStyle w:val="c0"/>
          <w:rFonts w:ascii="Times New Roman" w:hAnsi="Times New Roman" w:cs="Times New Roman"/>
          <w:sz w:val="28"/>
          <w:szCs w:val="28"/>
        </w:rPr>
        <w:t> Нравственное отношение к хлебу – отношение бережное. Следует помнить о том, что хлеб на нашем столе появляется благодаря нелегкому труду людей 120 профессий.</w:t>
      </w:r>
    </w:p>
    <w:p w:rsidR="008B504F" w:rsidRPr="008B3A07" w:rsidRDefault="008B504F" w:rsidP="008B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A07">
        <w:rPr>
          <w:rStyle w:val="c0"/>
          <w:rFonts w:ascii="Times New Roman" w:hAnsi="Times New Roman" w:cs="Times New Roman"/>
          <w:sz w:val="28"/>
          <w:szCs w:val="28"/>
        </w:rPr>
        <w:t xml:space="preserve">Издавна у славян существовал обычай: люди, преломившие хлеб, становятся друзьями на всю жизнь. Хлеб – посол мира и дружбы между народами, остается им и ныне. Изменяется жизнь, переоцениваются ценности, а хлеб-батюшка, хлеб-кормилец остается самой большой ценностью. С хлебом провожали на фронт. С хлебом встречали </w:t>
      </w:r>
      <w:proofErr w:type="gramStart"/>
      <w:r w:rsidRPr="008B3A07">
        <w:rPr>
          <w:rStyle w:val="c0"/>
          <w:rFonts w:ascii="Times New Roman" w:hAnsi="Times New Roman" w:cs="Times New Roman"/>
          <w:sz w:val="28"/>
          <w:szCs w:val="28"/>
        </w:rPr>
        <w:t>вернувшихся</w:t>
      </w:r>
      <w:proofErr w:type="gramEnd"/>
      <w:r w:rsidRPr="008B3A07">
        <w:rPr>
          <w:rStyle w:val="c0"/>
          <w:rFonts w:ascii="Times New Roman" w:hAnsi="Times New Roman" w:cs="Times New Roman"/>
          <w:sz w:val="28"/>
          <w:szCs w:val="28"/>
        </w:rPr>
        <w:t xml:space="preserve"> с войны. Хлебом поминали тех, кто уже никогда не вернется. У каждого свой хлеб. Каждый </w:t>
      </w:r>
      <w:r w:rsidRPr="008B3A07">
        <w:rPr>
          <w:rStyle w:val="c0"/>
          <w:rFonts w:ascii="Times New Roman" w:hAnsi="Times New Roman" w:cs="Times New Roman"/>
          <w:sz w:val="28"/>
          <w:szCs w:val="28"/>
        </w:rPr>
        <w:lastRenderedPageBreak/>
        <w:t>по-своему помнит, воспринимает и ценит его. Но есть для всех без исключения одно общее: хлеб – это жизнь. Наш народ хлебосолен. Хлеб, калиной перевитый, на праздничном столе всегда стоит на почетном месте. Дорогих гостей встречают хлебом-солью. Однако не каждый гость знает, что каравай нужно разломить, самому отведать и людям раздать, как велит обычай. Не каждый знает, что, принимая хлеб-соль на рушнике, хлеб следует поцеловать.</w:t>
      </w:r>
    </w:p>
    <w:p w:rsidR="008B504F" w:rsidRPr="008B3A07" w:rsidRDefault="008B504F" w:rsidP="008B504F">
      <w:pPr>
        <w:spacing w:after="0" w:line="36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8B3A07">
        <w:rPr>
          <w:rStyle w:val="c0"/>
          <w:rFonts w:ascii="Times New Roman" w:hAnsi="Times New Roman" w:cs="Times New Roman"/>
          <w:sz w:val="28"/>
          <w:szCs w:val="28"/>
        </w:rPr>
        <w:t>А вы можете рассказать мне какие-нибудь заповеди связанные с хлебом?</w:t>
      </w:r>
    </w:p>
    <w:p w:rsidR="008B504F" w:rsidRPr="008B3A07" w:rsidRDefault="008B504F" w:rsidP="008B504F">
      <w:pPr>
        <w:spacing w:after="0" w:line="36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8B3A07">
        <w:rPr>
          <w:rStyle w:val="c0"/>
          <w:rFonts w:ascii="Times New Roman" w:hAnsi="Times New Roman" w:cs="Times New Roman"/>
          <w:sz w:val="28"/>
          <w:szCs w:val="28"/>
        </w:rPr>
        <w:t>Третья группа:</w:t>
      </w:r>
    </w:p>
    <w:p w:rsidR="008B504F" w:rsidRPr="008B3A07" w:rsidRDefault="008B504F" w:rsidP="008B50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A07">
        <w:rPr>
          <w:rFonts w:ascii="Times New Roman" w:hAnsi="Times New Roman" w:cs="Times New Roman"/>
          <w:sz w:val="28"/>
          <w:szCs w:val="28"/>
        </w:rPr>
        <w:t>- Бери хлеба столько, сколько съешь.</w:t>
      </w:r>
    </w:p>
    <w:p w:rsidR="008B504F" w:rsidRPr="008B3A07" w:rsidRDefault="008B504F" w:rsidP="008B50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A07">
        <w:rPr>
          <w:rFonts w:ascii="Times New Roman" w:hAnsi="Times New Roman" w:cs="Times New Roman"/>
          <w:sz w:val="28"/>
          <w:szCs w:val="28"/>
        </w:rPr>
        <w:t>-Не оставляй недоеденных кусков хлеба на столе!</w:t>
      </w:r>
    </w:p>
    <w:p w:rsidR="008B504F" w:rsidRPr="008B3A07" w:rsidRDefault="008B504F" w:rsidP="008B50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A07">
        <w:rPr>
          <w:rFonts w:ascii="Times New Roman" w:hAnsi="Times New Roman" w:cs="Times New Roman"/>
          <w:sz w:val="28"/>
          <w:szCs w:val="28"/>
        </w:rPr>
        <w:t>-Жалеть надо хлебную крошку!</w:t>
      </w:r>
    </w:p>
    <w:p w:rsidR="008B504F" w:rsidRPr="008B3A07" w:rsidRDefault="008B504F" w:rsidP="008B504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3A07">
        <w:rPr>
          <w:rFonts w:ascii="Times New Roman" w:hAnsi="Times New Roman" w:cs="Times New Roman"/>
          <w:sz w:val="28"/>
          <w:szCs w:val="28"/>
        </w:rPr>
        <w:t>- Никогда не бери хлеб грязными руками.</w:t>
      </w:r>
      <w:r w:rsidRPr="008B3A07">
        <w:rPr>
          <w:rFonts w:ascii="Times New Roman" w:hAnsi="Times New Roman" w:cs="Times New Roman"/>
          <w:sz w:val="28"/>
          <w:szCs w:val="28"/>
        </w:rPr>
        <w:br/>
        <w:t>- Не заворачивай хлеб в газету.</w:t>
      </w:r>
      <w:r w:rsidRPr="008B3A07">
        <w:rPr>
          <w:rFonts w:ascii="Times New Roman" w:hAnsi="Times New Roman" w:cs="Times New Roman"/>
          <w:sz w:val="28"/>
          <w:szCs w:val="28"/>
        </w:rPr>
        <w:br/>
        <w:t>- Не клади хлеб в сумку с овощами, подвергая себя опасности заболеть.</w:t>
      </w:r>
    </w:p>
    <w:p w:rsidR="008B504F" w:rsidRPr="008B3A07" w:rsidRDefault="008B504F" w:rsidP="008B504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A07">
        <w:rPr>
          <w:rFonts w:ascii="Times New Roman" w:hAnsi="Times New Roman" w:cs="Times New Roman"/>
          <w:sz w:val="28"/>
          <w:szCs w:val="28"/>
        </w:rPr>
        <w:t>-Если же случилось так, что хлеб зачерствел – попробуйте освежить его. Заверните его в слегка увлажненную салфетку, положите в кастрюлю, закройте крышкой и поставьте на несколько минут в духовку.</w:t>
      </w:r>
    </w:p>
    <w:p w:rsidR="008B504F" w:rsidRPr="008B3A07" w:rsidRDefault="008B504F" w:rsidP="008B504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3A07">
        <w:rPr>
          <w:rFonts w:ascii="Times New Roman" w:hAnsi="Times New Roman" w:cs="Times New Roman"/>
          <w:sz w:val="28"/>
          <w:szCs w:val="28"/>
        </w:rPr>
        <w:t>- Учись готовить из чёрствого хлеба различные блюда.</w:t>
      </w:r>
    </w:p>
    <w:p w:rsidR="008B504F" w:rsidRPr="008B3A07" w:rsidRDefault="008B504F" w:rsidP="008B50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A07">
        <w:rPr>
          <w:rFonts w:ascii="Times New Roman" w:hAnsi="Times New Roman" w:cs="Times New Roman"/>
          <w:sz w:val="28"/>
          <w:szCs w:val="28"/>
        </w:rPr>
        <w:t xml:space="preserve">Учитель.  </w:t>
      </w:r>
    </w:p>
    <w:p w:rsidR="008B504F" w:rsidRPr="008B3A07" w:rsidRDefault="008B504F" w:rsidP="008B5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A07">
        <w:rPr>
          <w:rFonts w:ascii="Times New Roman" w:hAnsi="Times New Roman" w:cs="Times New Roman"/>
          <w:sz w:val="28"/>
          <w:szCs w:val="28"/>
        </w:rPr>
        <w:t xml:space="preserve">        - Ребята, посмотрите на стол. Сколько разных мучных изделий из муки выпекли руки пекаря. Здесь и каравай и булочки, сдобные калачи. Оказывается, как много всего можно испечь из муки. Скажите, ребята, какие пословицы и поговорки о хлебе вы знаете?</w:t>
      </w:r>
    </w:p>
    <w:p w:rsidR="008B504F" w:rsidRPr="008B3A07" w:rsidRDefault="008B504F" w:rsidP="008B50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A07">
        <w:rPr>
          <w:rFonts w:ascii="Times New Roman" w:hAnsi="Times New Roman" w:cs="Times New Roman"/>
          <w:sz w:val="28"/>
          <w:szCs w:val="28"/>
        </w:rPr>
        <w:t>Вторая группа:</w:t>
      </w:r>
    </w:p>
    <w:p w:rsidR="008B504F" w:rsidRPr="008B3A07" w:rsidRDefault="008B504F" w:rsidP="008B50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A07">
        <w:rPr>
          <w:rFonts w:ascii="Times New Roman" w:hAnsi="Times New Roman" w:cs="Times New Roman"/>
          <w:sz w:val="28"/>
          <w:szCs w:val="28"/>
        </w:rPr>
        <w:t>- Много снега – много хлеба.</w:t>
      </w:r>
    </w:p>
    <w:p w:rsidR="008B504F" w:rsidRPr="008B3A07" w:rsidRDefault="008B504F" w:rsidP="008B50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A07">
        <w:rPr>
          <w:rFonts w:ascii="Times New Roman" w:hAnsi="Times New Roman" w:cs="Times New Roman"/>
          <w:sz w:val="28"/>
          <w:szCs w:val="28"/>
        </w:rPr>
        <w:t>- Хлеб – всей жизни голова.</w:t>
      </w:r>
    </w:p>
    <w:p w:rsidR="008B504F" w:rsidRPr="008B3A07" w:rsidRDefault="008B504F" w:rsidP="008B50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A07">
        <w:rPr>
          <w:rFonts w:ascii="Times New Roman" w:hAnsi="Times New Roman" w:cs="Times New Roman"/>
          <w:sz w:val="28"/>
          <w:szCs w:val="28"/>
        </w:rPr>
        <w:t>- Будет хлеб – будет и песня.</w:t>
      </w:r>
    </w:p>
    <w:p w:rsidR="008B504F" w:rsidRPr="008B3A07" w:rsidRDefault="008B504F" w:rsidP="008B50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A07">
        <w:rPr>
          <w:rFonts w:ascii="Times New Roman" w:hAnsi="Times New Roman" w:cs="Times New Roman"/>
          <w:sz w:val="28"/>
          <w:szCs w:val="28"/>
        </w:rPr>
        <w:t>- Хлеба ни куска – и в доме тоска.</w:t>
      </w:r>
    </w:p>
    <w:p w:rsidR="008B504F" w:rsidRPr="008B3A07" w:rsidRDefault="008B504F" w:rsidP="008B50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A07">
        <w:rPr>
          <w:rFonts w:ascii="Times New Roman" w:hAnsi="Times New Roman" w:cs="Times New Roman"/>
          <w:sz w:val="28"/>
          <w:szCs w:val="28"/>
        </w:rPr>
        <w:t>- У кого хлеб, у того счастье.</w:t>
      </w:r>
    </w:p>
    <w:p w:rsidR="008B504F" w:rsidRPr="008B3A07" w:rsidRDefault="008B504F" w:rsidP="008B50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A07">
        <w:rPr>
          <w:rFonts w:ascii="Times New Roman" w:hAnsi="Times New Roman" w:cs="Times New Roman"/>
          <w:sz w:val="28"/>
          <w:szCs w:val="28"/>
        </w:rPr>
        <w:lastRenderedPageBreak/>
        <w:t>- Не будет хлеба – не будет и обеда.</w:t>
      </w:r>
    </w:p>
    <w:p w:rsidR="008B504F" w:rsidRPr="008B3A07" w:rsidRDefault="008B504F" w:rsidP="008B50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A07">
        <w:rPr>
          <w:rFonts w:ascii="Times New Roman" w:hAnsi="Times New Roman" w:cs="Times New Roman"/>
          <w:sz w:val="28"/>
          <w:szCs w:val="28"/>
        </w:rPr>
        <w:t xml:space="preserve">   - Слава миру на земле!</w:t>
      </w:r>
    </w:p>
    <w:p w:rsidR="008B504F" w:rsidRPr="008B3A07" w:rsidRDefault="008B504F" w:rsidP="008B50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A07">
        <w:rPr>
          <w:rFonts w:ascii="Times New Roman" w:hAnsi="Times New Roman" w:cs="Times New Roman"/>
          <w:sz w:val="28"/>
          <w:szCs w:val="28"/>
        </w:rPr>
        <w:t xml:space="preserve">     Слава хлебу на столе!</w:t>
      </w:r>
    </w:p>
    <w:p w:rsidR="008B504F" w:rsidRPr="008B3A07" w:rsidRDefault="008B504F" w:rsidP="008B50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A07">
        <w:rPr>
          <w:rStyle w:val="c0"/>
          <w:rFonts w:ascii="Times New Roman" w:hAnsi="Times New Roman" w:cs="Times New Roman"/>
          <w:sz w:val="28"/>
          <w:szCs w:val="28"/>
        </w:rPr>
        <w:t>Мы знаем загадки на «хлебную» тему,</w:t>
      </w:r>
      <w:r w:rsidRPr="008B3A07">
        <w:rPr>
          <w:rStyle w:val="apple-converted-space"/>
          <w:rFonts w:ascii="Times New Roman" w:hAnsi="Times New Roman" w:cs="Times New Roman"/>
          <w:sz w:val="28"/>
          <w:szCs w:val="28"/>
        </w:rPr>
        <w:t> о</w:t>
      </w:r>
      <w:r w:rsidRPr="008B3A07">
        <w:rPr>
          <w:rStyle w:val="c0"/>
          <w:rFonts w:ascii="Times New Roman" w:hAnsi="Times New Roman" w:cs="Times New Roman"/>
          <w:sz w:val="28"/>
          <w:szCs w:val="28"/>
        </w:rPr>
        <w:t>тгадать их легко и быстро:</w:t>
      </w:r>
    </w:p>
    <w:p w:rsidR="008B504F" w:rsidRPr="008B3A07" w:rsidRDefault="008B504F" w:rsidP="008B50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A07">
        <w:rPr>
          <w:rStyle w:val="c0"/>
          <w:rFonts w:ascii="Times New Roman" w:hAnsi="Times New Roman" w:cs="Times New Roman"/>
          <w:sz w:val="28"/>
          <w:szCs w:val="28"/>
        </w:rPr>
        <w:t>1.  Мягкий, пышный и душистый,</w:t>
      </w:r>
      <w:r w:rsidRPr="008B3A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B3A07">
        <w:rPr>
          <w:rFonts w:ascii="Times New Roman" w:hAnsi="Times New Roman" w:cs="Times New Roman"/>
          <w:sz w:val="28"/>
          <w:szCs w:val="28"/>
        </w:rPr>
        <w:br/>
      </w:r>
      <w:r w:rsidRPr="008B3A07">
        <w:rPr>
          <w:rStyle w:val="c0"/>
          <w:rFonts w:ascii="Times New Roman" w:hAnsi="Times New Roman" w:cs="Times New Roman"/>
          <w:sz w:val="28"/>
          <w:szCs w:val="28"/>
        </w:rPr>
        <w:t xml:space="preserve">     Он и черный, он и белый,</w:t>
      </w:r>
      <w:r w:rsidRPr="008B3A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B3A07">
        <w:rPr>
          <w:rFonts w:ascii="Times New Roman" w:hAnsi="Times New Roman" w:cs="Times New Roman"/>
          <w:sz w:val="28"/>
          <w:szCs w:val="28"/>
        </w:rPr>
        <w:br/>
      </w:r>
      <w:r w:rsidRPr="008B3A07">
        <w:rPr>
          <w:rStyle w:val="c0"/>
          <w:rFonts w:ascii="Times New Roman" w:hAnsi="Times New Roman" w:cs="Times New Roman"/>
          <w:sz w:val="28"/>
          <w:szCs w:val="28"/>
        </w:rPr>
        <w:t xml:space="preserve">     А бывает подгорелый.   (Хлеб)</w:t>
      </w:r>
      <w:r w:rsidRPr="008B3A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B3A07">
        <w:rPr>
          <w:rFonts w:ascii="Times New Roman" w:hAnsi="Times New Roman" w:cs="Times New Roman"/>
          <w:sz w:val="28"/>
          <w:szCs w:val="28"/>
        </w:rPr>
        <w:br/>
      </w:r>
      <w:r w:rsidRPr="008B3A07">
        <w:rPr>
          <w:rStyle w:val="c0"/>
          <w:rFonts w:ascii="Times New Roman" w:hAnsi="Times New Roman" w:cs="Times New Roman"/>
          <w:sz w:val="28"/>
          <w:szCs w:val="28"/>
        </w:rPr>
        <w:t>2.  На соломине дом.</w:t>
      </w:r>
    </w:p>
    <w:p w:rsidR="008B504F" w:rsidRPr="008B3A07" w:rsidRDefault="008B504F" w:rsidP="008B50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A07">
        <w:rPr>
          <w:rStyle w:val="c0"/>
          <w:rFonts w:ascii="Times New Roman" w:hAnsi="Times New Roman" w:cs="Times New Roman"/>
          <w:sz w:val="28"/>
          <w:szCs w:val="28"/>
        </w:rPr>
        <w:t xml:space="preserve">     Сто ребяток в нем.         (Колосок.)</w:t>
      </w:r>
    </w:p>
    <w:p w:rsidR="008B504F" w:rsidRPr="008B3A07" w:rsidRDefault="008B504F" w:rsidP="008B50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A07">
        <w:rPr>
          <w:rStyle w:val="c0"/>
          <w:rFonts w:ascii="Times New Roman" w:hAnsi="Times New Roman" w:cs="Times New Roman"/>
          <w:sz w:val="28"/>
          <w:szCs w:val="28"/>
        </w:rPr>
        <w:t>3.  Что на сковородку наливают</w:t>
      </w:r>
    </w:p>
    <w:p w:rsidR="008B504F" w:rsidRPr="008B3A07" w:rsidRDefault="008B504F" w:rsidP="008B50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A07">
        <w:rPr>
          <w:rStyle w:val="c0"/>
          <w:rFonts w:ascii="Times New Roman" w:hAnsi="Times New Roman" w:cs="Times New Roman"/>
          <w:sz w:val="28"/>
          <w:szCs w:val="28"/>
        </w:rPr>
        <w:t xml:space="preserve">     Да вчетверо сгибают?    (Блины.)</w:t>
      </w:r>
    </w:p>
    <w:p w:rsidR="008B504F" w:rsidRPr="008B3A07" w:rsidRDefault="008B504F" w:rsidP="008B50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A07">
        <w:rPr>
          <w:rStyle w:val="c0"/>
          <w:rFonts w:ascii="Times New Roman" w:hAnsi="Times New Roman" w:cs="Times New Roman"/>
          <w:sz w:val="28"/>
          <w:szCs w:val="28"/>
        </w:rPr>
        <w:t>4.  Вырос в поле колоском,</w:t>
      </w:r>
    </w:p>
    <w:p w:rsidR="008B504F" w:rsidRPr="008B3A07" w:rsidRDefault="008B504F" w:rsidP="008B50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A07">
        <w:rPr>
          <w:rStyle w:val="c0"/>
          <w:rFonts w:ascii="Times New Roman" w:hAnsi="Times New Roman" w:cs="Times New Roman"/>
          <w:sz w:val="28"/>
          <w:szCs w:val="28"/>
        </w:rPr>
        <w:t xml:space="preserve">     На столе лежу куском.    (Хлеб.)</w:t>
      </w:r>
    </w:p>
    <w:p w:rsidR="008B504F" w:rsidRPr="008B3A07" w:rsidRDefault="008B504F" w:rsidP="008B50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A07">
        <w:rPr>
          <w:rStyle w:val="c0"/>
          <w:rFonts w:ascii="Times New Roman" w:hAnsi="Times New Roman" w:cs="Times New Roman"/>
          <w:sz w:val="28"/>
          <w:szCs w:val="28"/>
        </w:rPr>
        <w:t>5.  За трактором по полю ходит она.</w:t>
      </w:r>
    </w:p>
    <w:p w:rsidR="008B504F" w:rsidRPr="008B3A07" w:rsidRDefault="008B504F" w:rsidP="008B50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A07">
        <w:rPr>
          <w:rStyle w:val="c0"/>
          <w:rFonts w:ascii="Times New Roman" w:hAnsi="Times New Roman" w:cs="Times New Roman"/>
          <w:sz w:val="28"/>
          <w:szCs w:val="28"/>
        </w:rPr>
        <w:t xml:space="preserve">    Отборного ей насыпают зерна.</w:t>
      </w:r>
    </w:p>
    <w:p w:rsidR="008B504F" w:rsidRPr="008B3A07" w:rsidRDefault="008B504F" w:rsidP="008B50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A07">
        <w:rPr>
          <w:rStyle w:val="c0"/>
          <w:rFonts w:ascii="Times New Roman" w:hAnsi="Times New Roman" w:cs="Times New Roman"/>
          <w:sz w:val="28"/>
          <w:szCs w:val="28"/>
        </w:rPr>
        <w:t xml:space="preserve">     А где ее след чуть заметней ложится,</w:t>
      </w:r>
    </w:p>
    <w:p w:rsidR="008B504F" w:rsidRPr="008B3A07" w:rsidRDefault="008B504F" w:rsidP="008B50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A07">
        <w:rPr>
          <w:rStyle w:val="c0"/>
          <w:rFonts w:ascii="Times New Roman" w:hAnsi="Times New Roman" w:cs="Times New Roman"/>
          <w:sz w:val="28"/>
          <w:szCs w:val="28"/>
        </w:rPr>
        <w:t xml:space="preserve">     Там буйно потом урожай колосится. (Сеялка.)</w:t>
      </w:r>
    </w:p>
    <w:p w:rsidR="008B504F" w:rsidRPr="008B3A07" w:rsidRDefault="008B504F" w:rsidP="008B50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A07">
        <w:rPr>
          <w:rStyle w:val="c0"/>
          <w:rFonts w:ascii="Times New Roman" w:hAnsi="Times New Roman" w:cs="Times New Roman"/>
          <w:sz w:val="28"/>
          <w:szCs w:val="28"/>
        </w:rPr>
        <w:t xml:space="preserve">6.   Птица </w:t>
      </w:r>
      <w:proofErr w:type="spellStart"/>
      <w:r w:rsidRPr="008B3A07">
        <w:rPr>
          <w:rStyle w:val="c0"/>
          <w:rFonts w:ascii="Times New Roman" w:hAnsi="Times New Roman" w:cs="Times New Roman"/>
          <w:sz w:val="28"/>
          <w:szCs w:val="28"/>
        </w:rPr>
        <w:t>Юрица</w:t>
      </w:r>
      <w:proofErr w:type="spellEnd"/>
      <w:r w:rsidRPr="008B3A07">
        <w:rPr>
          <w:rStyle w:val="c0"/>
          <w:rFonts w:ascii="Times New Roman" w:hAnsi="Times New Roman" w:cs="Times New Roman"/>
          <w:sz w:val="28"/>
          <w:szCs w:val="28"/>
        </w:rPr>
        <w:t xml:space="preserve"> на ветер глядит,</w:t>
      </w:r>
      <w:r w:rsidRPr="008B3A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B3A07">
        <w:rPr>
          <w:rFonts w:ascii="Times New Roman" w:hAnsi="Times New Roman" w:cs="Times New Roman"/>
          <w:sz w:val="28"/>
          <w:szCs w:val="28"/>
        </w:rPr>
        <w:br/>
      </w:r>
      <w:r w:rsidRPr="008B3A07">
        <w:rPr>
          <w:rStyle w:val="c0"/>
          <w:rFonts w:ascii="Times New Roman" w:hAnsi="Times New Roman" w:cs="Times New Roman"/>
          <w:sz w:val="28"/>
          <w:szCs w:val="28"/>
        </w:rPr>
        <w:t xml:space="preserve">      Крыльями машет, сама ни с места.   (Ветряная мельница)</w:t>
      </w:r>
      <w:r w:rsidRPr="008B3A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B3A07">
        <w:rPr>
          <w:rFonts w:ascii="Times New Roman" w:hAnsi="Times New Roman" w:cs="Times New Roman"/>
          <w:sz w:val="28"/>
          <w:szCs w:val="28"/>
        </w:rPr>
        <w:br/>
      </w:r>
      <w:r w:rsidRPr="008B3A07">
        <w:rPr>
          <w:rStyle w:val="c0"/>
          <w:rFonts w:ascii="Times New Roman" w:hAnsi="Times New Roman" w:cs="Times New Roman"/>
          <w:sz w:val="28"/>
          <w:szCs w:val="28"/>
        </w:rPr>
        <w:t>7.   У лепешки, каравая, сушки, плюшки, пирожка</w:t>
      </w:r>
      <w:proofErr w:type="gramStart"/>
      <w:r w:rsidRPr="008B3A07">
        <w:rPr>
          <w:rFonts w:ascii="Times New Roman" w:hAnsi="Times New Roman" w:cs="Times New Roman"/>
          <w:sz w:val="28"/>
          <w:szCs w:val="28"/>
        </w:rPr>
        <w:br/>
      </w:r>
      <w:r w:rsidRPr="008B3A07">
        <w:rPr>
          <w:rStyle w:val="c0"/>
          <w:rFonts w:ascii="Times New Roman" w:hAnsi="Times New Roman" w:cs="Times New Roman"/>
          <w:sz w:val="28"/>
          <w:szCs w:val="28"/>
        </w:rPr>
        <w:t xml:space="preserve">      О</w:t>
      </w:r>
      <w:proofErr w:type="gramEnd"/>
      <w:r w:rsidRPr="008B3A07">
        <w:rPr>
          <w:rStyle w:val="c0"/>
          <w:rFonts w:ascii="Times New Roman" w:hAnsi="Times New Roman" w:cs="Times New Roman"/>
          <w:sz w:val="28"/>
          <w:szCs w:val="28"/>
        </w:rPr>
        <w:t>т рождения седая мать по имени...   (Мука)</w:t>
      </w:r>
      <w:r w:rsidRPr="008B3A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B3A07">
        <w:rPr>
          <w:rFonts w:ascii="Times New Roman" w:hAnsi="Times New Roman" w:cs="Times New Roman"/>
          <w:sz w:val="28"/>
          <w:szCs w:val="28"/>
        </w:rPr>
        <w:br/>
      </w:r>
      <w:r w:rsidRPr="008B3A07">
        <w:rPr>
          <w:rStyle w:val="c0"/>
          <w:rFonts w:ascii="Times New Roman" w:hAnsi="Times New Roman" w:cs="Times New Roman"/>
          <w:sz w:val="28"/>
          <w:szCs w:val="28"/>
        </w:rPr>
        <w:t>8.    Корабль-великан по земле идет.</w:t>
      </w:r>
      <w:r w:rsidRPr="008B3A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B3A07">
        <w:rPr>
          <w:rFonts w:ascii="Times New Roman" w:hAnsi="Times New Roman" w:cs="Times New Roman"/>
          <w:sz w:val="28"/>
          <w:szCs w:val="28"/>
        </w:rPr>
        <w:br/>
      </w:r>
      <w:r w:rsidRPr="008B3A07">
        <w:rPr>
          <w:rStyle w:val="c0"/>
          <w:rFonts w:ascii="Times New Roman" w:hAnsi="Times New Roman" w:cs="Times New Roman"/>
          <w:sz w:val="28"/>
          <w:szCs w:val="28"/>
        </w:rPr>
        <w:t xml:space="preserve">       Поле пройдет — урожай соберет.  (Комбайн)</w:t>
      </w:r>
      <w:r w:rsidRPr="008B3A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B3A07">
        <w:rPr>
          <w:rFonts w:ascii="Times New Roman" w:hAnsi="Times New Roman" w:cs="Times New Roman"/>
          <w:sz w:val="28"/>
          <w:szCs w:val="28"/>
        </w:rPr>
        <w:br/>
      </w:r>
      <w:r w:rsidRPr="008B3A07">
        <w:rPr>
          <w:rStyle w:val="c0"/>
          <w:rFonts w:ascii="Times New Roman" w:hAnsi="Times New Roman" w:cs="Times New Roman"/>
          <w:sz w:val="28"/>
          <w:szCs w:val="28"/>
        </w:rPr>
        <w:t>10.  Слово, обозначающее печеное изделие с сахаром и маслом. (Плюшка)</w:t>
      </w:r>
    </w:p>
    <w:p w:rsidR="008B504F" w:rsidRPr="008B3A07" w:rsidRDefault="008B504F" w:rsidP="008B50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3A07">
        <w:rPr>
          <w:rStyle w:val="c0"/>
          <w:rFonts w:ascii="Times New Roman" w:hAnsi="Times New Roman" w:cs="Times New Roman"/>
          <w:sz w:val="28"/>
          <w:szCs w:val="28"/>
        </w:rPr>
        <w:t>11.  Витая булочка.         (Крендель)</w:t>
      </w:r>
    </w:p>
    <w:p w:rsidR="008B504F" w:rsidRPr="008B3A07" w:rsidRDefault="008B504F" w:rsidP="008B504F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B3A07">
        <w:rPr>
          <w:rStyle w:val="c0"/>
          <w:sz w:val="28"/>
          <w:szCs w:val="28"/>
        </w:rPr>
        <w:t xml:space="preserve">Учитель.  Все загадки отгадали!!! </w:t>
      </w:r>
    </w:p>
    <w:p w:rsidR="008B504F" w:rsidRPr="008B3A07" w:rsidRDefault="008B504F" w:rsidP="008B504F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3A07">
        <w:rPr>
          <w:rStyle w:val="c0"/>
          <w:sz w:val="28"/>
          <w:szCs w:val="28"/>
        </w:rPr>
        <w:t xml:space="preserve">     Прекрасные слова прозвучали сегодня: «Берегите хлеб!» Так давайте же будем </w:t>
      </w:r>
      <w:proofErr w:type="gramStart"/>
      <w:r w:rsidRPr="008B3A07">
        <w:rPr>
          <w:rStyle w:val="c0"/>
          <w:sz w:val="28"/>
          <w:szCs w:val="28"/>
        </w:rPr>
        <w:t>беречь</w:t>
      </w:r>
      <w:proofErr w:type="gramEnd"/>
      <w:r w:rsidRPr="008B3A07">
        <w:rPr>
          <w:rStyle w:val="c0"/>
          <w:sz w:val="28"/>
          <w:szCs w:val="28"/>
        </w:rPr>
        <w:t xml:space="preserve"> и уважать и хлеб, и людей, которые его растят. Научимся уважать любой труд людей. Иногда у людей, живущих рядом с вами, случается беда, поделитесь с ними куском хлеба, помогите им. Будьте </w:t>
      </w:r>
      <w:r w:rsidRPr="008B3A07">
        <w:rPr>
          <w:rStyle w:val="c0"/>
          <w:sz w:val="28"/>
          <w:szCs w:val="28"/>
        </w:rPr>
        <w:lastRenderedPageBreak/>
        <w:t>чуткими и добрыми. Пусть хлеб объединяет людей. Пусть он помогает вам в ваших светлых помыслах, делах и поступках.</w:t>
      </w:r>
    </w:p>
    <w:p w:rsidR="0012436D" w:rsidRDefault="0012436D"/>
    <w:sectPr w:rsidR="0012436D" w:rsidSect="008B3A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380" w:rsidRDefault="00DB2380" w:rsidP="004031D4">
      <w:pPr>
        <w:spacing w:after="0" w:line="240" w:lineRule="auto"/>
      </w:pPr>
      <w:r>
        <w:separator/>
      </w:r>
    </w:p>
  </w:endnote>
  <w:endnote w:type="continuationSeparator" w:id="1">
    <w:p w:rsidR="00DB2380" w:rsidRDefault="00DB2380" w:rsidP="0040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380" w:rsidRDefault="00DB2380" w:rsidP="004031D4">
      <w:pPr>
        <w:spacing w:after="0" w:line="240" w:lineRule="auto"/>
      </w:pPr>
      <w:r>
        <w:separator/>
      </w:r>
    </w:p>
  </w:footnote>
  <w:footnote w:type="continuationSeparator" w:id="1">
    <w:p w:rsidR="00DB2380" w:rsidRDefault="00DB2380" w:rsidP="00403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83BC1"/>
    <w:multiLevelType w:val="hybridMultilevel"/>
    <w:tmpl w:val="253A6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3857965"/>
    <w:multiLevelType w:val="hybridMultilevel"/>
    <w:tmpl w:val="CD96B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504F"/>
    <w:rsid w:val="000A30AA"/>
    <w:rsid w:val="00116392"/>
    <w:rsid w:val="0012436D"/>
    <w:rsid w:val="004031D4"/>
    <w:rsid w:val="005F31BB"/>
    <w:rsid w:val="00825AED"/>
    <w:rsid w:val="00827480"/>
    <w:rsid w:val="008B504F"/>
    <w:rsid w:val="009609CA"/>
    <w:rsid w:val="00B26951"/>
    <w:rsid w:val="00CF4501"/>
    <w:rsid w:val="00DB2380"/>
    <w:rsid w:val="00E0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4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uiPriority w:val="99"/>
    <w:rsid w:val="008B504F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8B504F"/>
  </w:style>
  <w:style w:type="character" w:customStyle="1" w:styleId="c15">
    <w:name w:val="c15"/>
    <w:basedOn w:val="a0"/>
    <w:uiPriority w:val="99"/>
    <w:rsid w:val="008B504F"/>
  </w:style>
  <w:style w:type="paragraph" w:styleId="a3">
    <w:name w:val="No Spacing"/>
    <w:uiPriority w:val="99"/>
    <w:qFormat/>
    <w:rsid w:val="008B504F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99"/>
    <w:qFormat/>
    <w:rsid w:val="008B504F"/>
    <w:pPr>
      <w:ind w:left="720"/>
    </w:pPr>
  </w:style>
  <w:style w:type="paragraph" w:customStyle="1" w:styleId="c1">
    <w:name w:val="c1"/>
    <w:basedOn w:val="a"/>
    <w:uiPriority w:val="99"/>
    <w:rsid w:val="008B504F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8B504F"/>
  </w:style>
  <w:style w:type="character" w:customStyle="1" w:styleId="apple-converted-space">
    <w:name w:val="apple-converted-space"/>
    <w:basedOn w:val="a0"/>
    <w:uiPriority w:val="99"/>
    <w:rsid w:val="008B504F"/>
  </w:style>
  <w:style w:type="paragraph" w:styleId="a5">
    <w:name w:val="footer"/>
    <w:basedOn w:val="a"/>
    <w:link w:val="a6"/>
    <w:uiPriority w:val="99"/>
    <w:rsid w:val="008B5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504F"/>
    <w:rPr>
      <w:rFonts w:ascii="Calibri" w:eastAsia="Times New Roman" w:hAnsi="Calibri" w:cs="Calibri"/>
    </w:rPr>
  </w:style>
  <w:style w:type="paragraph" w:styleId="a7">
    <w:name w:val="header"/>
    <w:basedOn w:val="a"/>
    <w:link w:val="a8"/>
    <w:uiPriority w:val="99"/>
    <w:semiHidden/>
    <w:unhideWhenUsed/>
    <w:rsid w:val="0082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7480"/>
    <w:rPr>
      <w:rFonts w:ascii="Calibri" w:eastAsia="Times New Roman" w:hAnsi="Calibri" w:cs="Calibri"/>
    </w:rPr>
  </w:style>
  <w:style w:type="paragraph" w:customStyle="1" w:styleId="Style5">
    <w:name w:val="Style5"/>
    <w:basedOn w:val="a"/>
    <w:rsid w:val="00B26951"/>
    <w:pPr>
      <w:widowControl w:val="0"/>
      <w:autoSpaceDE w:val="0"/>
      <w:autoSpaceDN w:val="0"/>
      <w:adjustRightInd w:val="0"/>
      <w:spacing w:after="0" w:line="192" w:lineRule="exact"/>
      <w:ind w:firstLine="283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B26951"/>
    <w:pPr>
      <w:widowControl w:val="0"/>
      <w:autoSpaceDE w:val="0"/>
      <w:autoSpaceDN w:val="0"/>
      <w:adjustRightInd w:val="0"/>
      <w:spacing w:after="0" w:line="213" w:lineRule="exact"/>
      <w:ind w:firstLine="283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B26951"/>
    <w:rPr>
      <w:rFonts w:ascii="Times New Roman" w:hAnsi="Times New Roman" w:cs="Times New Roman" w:hint="default"/>
      <w:sz w:val="20"/>
      <w:szCs w:val="20"/>
    </w:rPr>
  </w:style>
  <w:style w:type="character" w:customStyle="1" w:styleId="FontStyle19">
    <w:name w:val="Font Style19"/>
    <w:basedOn w:val="a0"/>
    <w:rsid w:val="00B26951"/>
    <w:rPr>
      <w:rFonts w:ascii="Times New Roman" w:hAnsi="Times New Roman" w:cs="Times New Roman" w:hint="default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2012-02-28T19:49:00Z</cp:lastPrinted>
  <dcterms:created xsi:type="dcterms:W3CDTF">2012-02-24T18:56:00Z</dcterms:created>
  <dcterms:modified xsi:type="dcterms:W3CDTF">2012-10-03T20:17:00Z</dcterms:modified>
</cp:coreProperties>
</file>