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9C" w:rsidRP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урок по технологии в 1 классе.</w:t>
      </w:r>
      <w:bookmarkStart w:id="0" w:name="_GoBack"/>
      <w:bookmarkEnd w:id="0"/>
    </w:p>
    <w:p w:rsidR="00183E9C" w:rsidRP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«Осенний урожай». Изделие «Овощи из пластилина».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развитие творческих и коммуникативных способностей посредством самовыражения через изготовление изделий из пластилина; научиться лепить овощи; узнать что такое «композиция».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3E9C" w:rsidRDefault="00183E9C" w:rsidP="0018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 урока: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актуализировать знания об овощах; </w:t>
      </w:r>
      <w:r>
        <w:rPr>
          <w:rFonts w:ascii="Times New Roman" w:hAnsi="Times New Roman" w:cs="Times New Roman"/>
          <w:sz w:val="28"/>
          <w:szCs w:val="28"/>
        </w:rPr>
        <w:t>формировать первоначальные навыки работы над проектной деятельностью под руководством учителя: постановка цели, составление плана, распределение ролей, самооценка; развитие навыков работы в коллективе, продолжать формировать навыки работы с пластилином, воспитание уважения к чужому мнению, развитие навыков работы в коллективе, воспитывать целеустремленность, уважение к чужому труду, рассказать об эффективности оказания помощи при выполнении изделий.</w:t>
      </w:r>
      <w:proofErr w:type="gramEnd"/>
    </w:p>
    <w:p w:rsidR="00183E9C" w:rsidRDefault="00183E9C" w:rsidP="0018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E9C" w:rsidRDefault="00183E9C" w:rsidP="0018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183E9C" w:rsidRDefault="00183E9C" w:rsidP="00183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иметь общие представления об овощах (понятие, польза, использование); уметь подбирать цвет для изготовления изделия.</w:t>
      </w:r>
    </w:p>
    <w:p w:rsidR="00183E9C" w:rsidRDefault="00183E9C" w:rsidP="00183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установка на максимальный личный вклад в совместной деятельности; приобретение опыта успешной совместной деятельности в групп</w:t>
      </w:r>
      <w:r>
        <w:rPr>
          <w:rFonts w:ascii="Times New Roman" w:hAnsi="Times New Roman" w:cs="Times New Roman"/>
          <w:sz w:val="28"/>
          <w:szCs w:val="28"/>
        </w:rPr>
        <w:t>е;</w:t>
      </w:r>
      <w:r>
        <w:rPr>
          <w:rFonts w:ascii="Times New Roman" w:hAnsi="Times New Roman" w:cs="Times New Roman"/>
          <w:sz w:val="28"/>
          <w:szCs w:val="28"/>
        </w:rPr>
        <w:t xml:space="preserve"> применять правила самопроверки по образцу.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и осуществлять работу на основе представленных слайдов и текстовых планов; формировать навыки работы над проектом, организовывать свою деятельность и действовать по заданному плану. 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 xml:space="preserve">освоение приемов работы с пластилином: скатывание, раскатывание, вытягивание,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сплющивание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осмысление алгоритма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вылепливания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из нескольких частей пластилина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одной части к другой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уметь взаимодействовать с учителем и коллективом: слушать собеседника, излагать свое мнение, уметь договариваться; осуществлять взаимопомощь и взаимоконтроль.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 Создать композицию «Овощи из пластилина» 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электронное приложение, пластилин, стеки, на доске записаны тема урока.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9C" w:rsidRDefault="00183E9C" w:rsidP="00183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E9C" w:rsidRDefault="00183E9C" w:rsidP="00183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осенью промокло,</w:t>
      </w:r>
    </w:p>
    <w:p w:rsidR="00183E9C" w:rsidRDefault="00183E9C" w:rsidP="00183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созрела свёкла.</w:t>
      </w:r>
    </w:p>
    <w:p w:rsidR="00183E9C" w:rsidRDefault="00183E9C" w:rsidP="00183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 сентябрьских садах</w:t>
      </w:r>
    </w:p>
    <w:p w:rsidR="00183E9C" w:rsidRDefault="00183E9C" w:rsidP="00183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яблок на ветвях. </w:t>
      </w:r>
    </w:p>
    <w:p w:rsidR="00183E9C" w:rsidRDefault="00183E9C" w:rsidP="00183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 зиме мы собираем?</w:t>
      </w:r>
    </w:p>
    <w:p w:rsidR="00183E9C" w:rsidRDefault="00183E9C" w:rsidP="00183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 мы называем? (Урожай)</w:t>
      </w:r>
    </w:p>
    <w:p w:rsidR="00183E9C" w:rsidRDefault="00183E9C" w:rsidP="00183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хотите узнать, что мы будем делать в группах (да), 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догадаться, отгадав загадки.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из норки поволок.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ощупь очень гладкая, </w:t>
      </w:r>
      <w:proofErr w:type="gramEnd"/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вкус как сахар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(Морковь)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друзья, бываю разный-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Желтый, розовый и красный.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красивый, я опрятный.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все мой сок томатный. </w:t>
      </w:r>
      <w:r>
        <w:rPr>
          <w:rFonts w:ascii="Times New Roman" w:hAnsi="Times New Roman" w:cs="Times New Roman"/>
          <w:b/>
          <w:sz w:val="28"/>
          <w:szCs w:val="28"/>
        </w:rPr>
        <w:t>(Помидор)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 не сарафан,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Платьице не платьице,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станешь раздевать,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Досыта наплачешься. </w:t>
      </w:r>
      <w:r>
        <w:rPr>
          <w:rFonts w:ascii="Times New Roman" w:hAnsi="Times New Roman" w:cs="Times New Roman"/>
          <w:b/>
          <w:sz w:val="28"/>
          <w:szCs w:val="28"/>
        </w:rPr>
        <w:t>(Лук)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чернил он не видал,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Фиолетовым вдруг стал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овощ Ваня, Жан... 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ведь это ...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(Баклажан)</w:t>
      </w:r>
    </w:p>
    <w:p w:rsidR="00183E9C" w:rsidRP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(Отгаданные овощи складываю в корзинку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-Вот какую композицию мы получили.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.Актуализация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.</w:t>
      </w:r>
      <w:proofErr w:type="gramEnd"/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одним словом можно назвать все слова-отгадки? (Овощи)                                                                                                                     – Где используют овощи? Какая от них польза? (ответы детей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 вы думаете, чем мы сегодня будем заниматься? (Лепить овощи из пластилина)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нашего  занятия будет  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из пластилина»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Какая цель нашего занятия? (научиться лепить овощи из пластилина). 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 вами выполним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проектную работу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«Осенний урожай».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Проектная работа – это совместная работа  по  плану. Поэтому вы сидите вместе, в группах и в конце занятия у вас должна получиться  композиция «Овощи из пластилина»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образца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Хотите, выполнить такую же композицию? 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.Построение проекта.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какими свойствами обладает пластилин?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(учащиеся вспоминают материал прошлых уроков: становится мягким при нагревании, по форме брусок, разноцветный).   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теперь подумаем, как нужно безопасно работать с пластилином?   (ответы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брать в рот, не раскидывать на пол, по окончанию работы хорошо вытри руки сухой мягкой тряпочкой и только потом вымой их с мылом). </w:t>
      </w:r>
      <w:proofErr w:type="gramEnd"/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183E9C" w:rsidRDefault="00183E9C" w:rsidP="00183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3E9C" w:rsidRDefault="00183E9C" w:rsidP="00183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E9C" w:rsidRDefault="00183E9C" w:rsidP="00183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чтобы достичь цели.                                                                                                                                                                                      Давайте познакомимся  с этапами работы.                                                                                                                                          На доске план работы.                                                                                                                                                                                1. Мы будем выполнять совместную работу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композицию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«Овощи из пластилина».                                                    </w:t>
      </w:r>
    </w:p>
    <w:p w:rsidR="00183E9C" w:rsidRDefault="00183E9C" w:rsidP="00183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Для работы нужны пластилин и стеки.                                                                                                                   3. Будем пользоваться приемами скатывания, раскатывания, вытягивания,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прилепливания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сплющивания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каждом столе «Приемы работы с пластилином»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                                                                                                                                                             4. Будем работать по плану.                                                                                                                                       5. Это изделие украсит осеннюю выставку в классе.                                                                                               6. Вы научитесь лепить овощи из пластилина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(-Обратите внимание на выделенное слово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«композиция»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оно означает? (Ответы детей).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-Где мы еще можем посмотреть точное значение этого слова? ( В толковом словаре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 презентации (С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Творческая работа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-Вспомните правила работы в группе. На доске 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1.Будь доброжелателен к товарищам. Помни, что вы делаете общее дело.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Предлагая способ решения, говори спокойно и четко, только по делу.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Умей внимательно слушать других, уважай мнение собеседника.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Называй собеседника по имени.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Если 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мнением других, не кричи, не перебивай. Пользуйся вежливыми фразами.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Если ты оказался не прав, извинись, признай свою ошибку. Не смейся над чужими ошибками. Помни, что ты можешь оказаться в таком же положении.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 группе согласуется общее решение. Представитель группы защищает согласованное решение перед классом.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-определитесь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кто что будет делать.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обращает внимание учащихся на то, что это коллективная работа и результат зависит от каждого, но помогать друг другу можно,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возникают в группе какие-то вопросы, если что-то не получается, также можно обратиться за помощью к учителю.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183E9C" w:rsidRDefault="00183E9C" w:rsidP="0018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по плану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Организуй своё рабочее место.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Приёмами скатывания, раскатывания и вытягивания вылепи основные части овощей. 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Приёмами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соедини части овощей. 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Приёмом сплющивания слепи дно миски. Скатай жгутики. 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Прилепи жгутики ко дну миски.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Выложи в миске композицию из овощей.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я буду мастерить это изделие? (для украшения интерьера, класса).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.Защита проектов.</w:t>
      </w:r>
      <w:proofErr w:type="gramEnd"/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-Удалось ли вам выполнить задания?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сделали правильно или были недочеты?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делал сам или с помощью товарища?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получилось лучше всего?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испытали затруднение?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цель мы ставили перед собой?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-Достигли мы этой цели?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еще можно сделать композиции?</w:t>
      </w:r>
    </w:p>
    <w:p w:rsidR="00183E9C" w:rsidRDefault="00183E9C" w:rsidP="00183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деятельность на занятии.</w:t>
      </w:r>
    </w:p>
    <w:p w:rsidR="00183E9C" w:rsidRDefault="00183E9C" w:rsidP="00183E9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3E9C" w:rsidRDefault="00183E9C" w:rsidP="00183E9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3E9C" w:rsidRDefault="00183E9C" w:rsidP="00183E9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3E9C" w:rsidRDefault="00183E9C" w:rsidP="00183E9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3E9C" w:rsidRDefault="00183E9C" w:rsidP="00183E9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82FCF" w:rsidRDefault="00183E9C"/>
    <w:sectPr w:rsidR="0098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9C"/>
    <w:rsid w:val="00183E9C"/>
    <w:rsid w:val="002F460F"/>
    <w:rsid w:val="008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Kassiopea</dc:creator>
  <cp:lastModifiedBy>Kassiopea</cp:lastModifiedBy>
  <cp:revision>1</cp:revision>
  <dcterms:created xsi:type="dcterms:W3CDTF">2015-12-14T16:02:00Z</dcterms:created>
  <dcterms:modified xsi:type="dcterms:W3CDTF">2015-12-14T16:05:00Z</dcterms:modified>
</cp:coreProperties>
</file>