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84" w:rsidRDefault="001E244D" w:rsidP="006C06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6C0612">
        <w:rPr>
          <w:rFonts w:ascii="Times New Roman" w:hAnsi="Times New Roman" w:cs="Times New Roman"/>
          <w:b/>
          <w:sz w:val="32"/>
        </w:rPr>
        <w:t>Моя социальная инициатива</w:t>
      </w:r>
    </w:p>
    <w:p w:rsidR="006C0612" w:rsidRPr="006C0612" w:rsidRDefault="006C0612" w:rsidP="006C061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Голубева Н.Ю.</w:t>
      </w:r>
    </w:p>
    <w:p w:rsidR="001E244D" w:rsidRPr="006C0612" w:rsidRDefault="001E244D" w:rsidP="006C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612">
        <w:rPr>
          <w:rFonts w:ascii="Times New Roman" w:hAnsi="Times New Roman" w:cs="Times New Roman"/>
          <w:sz w:val="28"/>
        </w:rPr>
        <w:t xml:space="preserve">В последнее время в функции учебного учреждения входит не только образовательная деятельность, но и социальная работа. В первую очередь она ложиться, конечно же, на педагогов. И чем изощрённей проект, тем интереснее работать. Вводить социальную основу в деятельность педагога-предметника не всегда получается удачно, но все пробуют и через ряд неудач приходят к тому или иному выводу. </w:t>
      </w:r>
    </w:p>
    <w:p w:rsidR="001E244D" w:rsidRPr="006C0612" w:rsidRDefault="001E244D" w:rsidP="006C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612">
        <w:rPr>
          <w:rFonts w:ascii="Times New Roman" w:hAnsi="Times New Roman" w:cs="Times New Roman"/>
          <w:sz w:val="28"/>
        </w:rPr>
        <w:t>Я долго думала над вопросом, что же я могу предложить государству как преподаватель физической культуры. Не так уж и много. Но всё же выход нашёлся. Рядом с нашим колледжем находится ЦСО, в который приходят скрасить свой досуг простые российские пенсионеры. Так вот мы и решили, что пора внедрять в наших «старичков» девиз древних римлян «В здоровом теле – здоровый дух». Они, конечно же, старички, но закалённые советской властью, поэтому инициативу приняли воодушевлённо. На общем собрании с представителями соц. защиты решили оздоравливать наших старичков по утрам, для осуществления этой идее выбрали несколько волонтёров, которые являются по совместительству ещё и студентами нашего колледжа</w:t>
      </w:r>
      <w:r w:rsidR="003C7834" w:rsidRPr="006C0612">
        <w:rPr>
          <w:rFonts w:ascii="Times New Roman" w:hAnsi="Times New Roman" w:cs="Times New Roman"/>
          <w:sz w:val="28"/>
        </w:rPr>
        <w:t>. С ребятами мы взялись за работу всерьёз: разработали ряд упражнений, направленных на поддержание стареющего организма, за основу взяли элементы йоги и дыхательной гимнастики, добавили несколько упражнений из ОФП и на растяжку. В общем получилось неплохо</w:t>
      </w:r>
      <w:proofErr w:type="gramStart"/>
      <w:r w:rsidR="003C7834" w:rsidRPr="006C0612">
        <w:rPr>
          <w:rFonts w:ascii="Times New Roman" w:hAnsi="Times New Roman" w:cs="Times New Roman"/>
          <w:sz w:val="28"/>
        </w:rPr>
        <w:t>… В</w:t>
      </w:r>
      <w:proofErr w:type="gramEnd"/>
      <w:r w:rsidR="003C7834" w:rsidRPr="006C0612">
        <w:rPr>
          <w:rFonts w:ascii="Times New Roman" w:hAnsi="Times New Roman" w:cs="Times New Roman"/>
          <w:sz w:val="28"/>
        </w:rPr>
        <w:t xml:space="preserve"> процессе работы что-то меняли, добавляли перерабатывали. Поддерживали контакт с нашими подопечными, спрашивали их о самочувствие, </w:t>
      </w:r>
      <w:proofErr w:type="gramStart"/>
      <w:r w:rsidR="003C7834" w:rsidRPr="006C0612">
        <w:rPr>
          <w:rFonts w:ascii="Times New Roman" w:hAnsi="Times New Roman" w:cs="Times New Roman"/>
          <w:sz w:val="28"/>
        </w:rPr>
        <w:t>предпочтениях</w:t>
      </w:r>
      <w:proofErr w:type="gramEnd"/>
      <w:r w:rsidR="003C7834" w:rsidRPr="006C0612">
        <w:rPr>
          <w:rFonts w:ascii="Times New Roman" w:hAnsi="Times New Roman" w:cs="Times New Roman"/>
          <w:sz w:val="28"/>
        </w:rPr>
        <w:t>. Благодаря совместной работе выработали правила и стандарты, которые собираемся внедрять и в ЦСО, находящиеся по соседству.</w:t>
      </w:r>
    </w:p>
    <w:p w:rsidR="003C7834" w:rsidRPr="006C0612" w:rsidRDefault="003C7834" w:rsidP="006C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612">
        <w:rPr>
          <w:rFonts w:ascii="Times New Roman" w:hAnsi="Times New Roman" w:cs="Times New Roman"/>
          <w:sz w:val="28"/>
        </w:rPr>
        <w:lastRenderedPageBreak/>
        <w:t xml:space="preserve">Такая работа оказалась очень плодотворной, ведь наши ребята старались найти общий язык со старым поколением. Эта работа положительно сказывалась и на старичках. Они рассказывали, что сначала восприняли данную инициативу с опаской, но постепенно втянулись и уже каждое утро бежали на утреннюю разминку. </w:t>
      </w:r>
    </w:p>
    <w:p w:rsidR="003C7834" w:rsidRPr="006C0612" w:rsidRDefault="003C7834" w:rsidP="006C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612">
        <w:rPr>
          <w:rFonts w:ascii="Times New Roman" w:hAnsi="Times New Roman" w:cs="Times New Roman"/>
          <w:sz w:val="28"/>
        </w:rPr>
        <w:t>Решив разнообразить досуг наших подопечных, мы проводили ряд спортивных мероприятий. В первую очередь, весёлые старты. Оказалось, что наши старички дадут сто очков вперёд любому молодому человеку. Они прекрасно продемонстрировали свою физическую форму, интерес к мероприятию, энтузиазм, чувство ответственности, сплочённости коллектива.</w:t>
      </w:r>
    </w:p>
    <w:p w:rsidR="006C0612" w:rsidRPr="006C0612" w:rsidRDefault="006C0612" w:rsidP="006C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612">
        <w:rPr>
          <w:rFonts w:ascii="Times New Roman" w:hAnsi="Times New Roman" w:cs="Times New Roman"/>
          <w:sz w:val="28"/>
        </w:rPr>
        <w:t xml:space="preserve">В общем, мы решили продолжать нашу работу. Подключать к ней управу района, расширять горизонты. Есть некоторые задумки, связанные с детскими садами…. Но это в следующий </w:t>
      </w:r>
      <w:proofErr w:type="gramStart"/>
      <w:r w:rsidRPr="006C0612">
        <w:rPr>
          <w:rFonts w:ascii="Times New Roman" w:hAnsi="Times New Roman" w:cs="Times New Roman"/>
          <w:sz w:val="28"/>
        </w:rPr>
        <w:t>раз</w:t>
      </w:r>
      <w:proofErr w:type="gramEnd"/>
      <w:r w:rsidRPr="006C0612">
        <w:rPr>
          <w:rFonts w:ascii="Times New Roman" w:hAnsi="Times New Roman" w:cs="Times New Roman"/>
          <w:sz w:val="28"/>
        </w:rPr>
        <w:t>… чтобы не сглазить)))</w:t>
      </w:r>
    </w:p>
    <w:p w:rsidR="001E244D" w:rsidRPr="006C0612" w:rsidRDefault="001E244D" w:rsidP="006C0612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sectPr w:rsidR="001E244D" w:rsidRPr="006C0612" w:rsidSect="0062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244D"/>
    <w:rsid w:val="001E244D"/>
    <w:rsid w:val="003C7834"/>
    <w:rsid w:val="00620555"/>
    <w:rsid w:val="00677F84"/>
    <w:rsid w:val="006C0612"/>
    <w:rsid w:val="00DA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AdmiN</cp:lastModifiedBy>
  <cp:revision>2</cp:revision>
  <dcterms:created xsi:type="dcterms:W3CDTF">2015-12-09T19:06:00Z</dcterms:created>
  <dcterms:modified xsi:type="dcterms:W3CDTF">2015-12-09T19:06:00Z</dcterms:modified>
</cp:coreProperties>
</file>