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33" w:rsidRDefault="00A74833" w:rsidP="00A74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DE5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«ДЕТСКИЙ САД № 81»</w:t>
      </w:r>
    </w:p>
    <w:p w:rsidR="00A74833" w:rsidRP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A74833" w:rsidRP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A74833" w:rsidRP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A74833" w:rsidRP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A74833" w:rsidRP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A74833" w:rsidRP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 w:rsidRPr="00EA2E3E"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>ФИЗКУЛЬТУРНЫЕ</w:t>
      </w:r>
    </w:p>
    <w:p w:rsidR="00A74833" w:rsidRPr="00EA2E3E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 w:rsidRPr="00EA2E3E"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 xml:space="preserve"> РАЗВЛЕЧЕНИЯ</w:t>
      </w:r>
    </w:p>
    <w:p w:rsid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8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средней группы</w:t>
      </w:r>
    </w:p>
    <w:p w:rsidR="00A74833" w:rsidRPr="00A74833" w:rsidRDefault="00A74833" w:rsidP="00A7483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учебный год</w:t>
      </w: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Default="00A74833" w:rsidP="00A74833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48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Составила:</w:t>
      </w:r>
    </w:p>
    <w:p w:rsidR="00A74833" w:rsidRPr="00A74833" w:rsidRDefault="00A74833" w:rsidP="00A74833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Инструктор по ФК</w:t>
      </w:r>
    </w:p>
    <w:p w:rsidR="00A74833" w:rsidRPr="00A74833" w:rsidRDefault="00A74833" w:rsidP="00A74833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48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Борисова Наталия Борисовна</w:t>
      </w:r>
    </w:p>
    <w:p w:rsidR="00A74833" w:rsidRPr="00A74833" w:rsidRDefault="00A74833" w:rsidP="00A74833">
      <w:pPr>
        <w:shd w:val="clear" w:color="auto" w:fill="FFFFFF"/>
        <w:spacing w:after="171" w:line="360" w:lineRule="atLeas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P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833" w:rsidRDefault="00A74833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595" w:rsidRPr="00775595" w:rsidRDefault="00775595" w:rsidP="00775595">
      <w:pPr>
        <w:shd w:val="clear" w:color="auto" w:fill="FFFFFF"/>
        <w:spacing w:after="17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спортивного развлечения в детском саду для детей средней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"Разноцветные мячи</w:t>
      </w:r>
      <w:r w:rsidRPr="00775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75595" w:rsidRPr="00775595" w:rsidRDefault="00775595" w:rsidP="00775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элементарные двигательные действия; мотивировать к выполнению физических упражнений с положительно – эмоциональным настроением.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Закрепить вариативность упражнений с мячом;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2.Укреплять сердечно - сосудистую, дыхательную систему;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Воспитывать у детей уважение друг к другу и умение соревноваться в команде.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Инвентарь: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мячи, кегли, кубики</w:t>
      </w:r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маленькие мячи, сухой бассейн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ленты</w:t>
      </w:r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красного и синего цвета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Спортивная атрибутика для украшения зала и сладкие призы.</w:t>
      </w:r>
    </w:p>
    <w:p w:rsidR="00775595" w:rsidRDefault="00775595" w:rsidP="00775595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E9067A" w:rsidRPr="00775595" w:rsidRDefault="00775595" w:rsidP="00775595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музыку дети входят в оформленный на спортивную тематику зал и строятся. У каждого ребёнка на запястье правой руки лента синего и красного цвета.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Инструктор: Здравствуйте, ребята! Сегодня мы проведём вместе весёлое спортивное развлечение.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proofErr w:type="gramStart"/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бегать, прыгать,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любим поскакать.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Метать мячи цветные,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Гантели поднимать.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</w:t>
      </w:r>
      <w:proofErr w:type="gramStart"/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играть в мячик,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Хоккей или футбол.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это называется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Коротким словом …. «спорт»!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Инструктор: Ну, что же, давайте начинать наше развлечение, но сначала отгадайте загадку: Стукнешь о стенку - я отскачу, бросишь на землю - я подскачу. Я из ладоней в ладони лечу - смирно лежать я не хочу (Мяч).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конкурсов проводится разминка, знакомый комплекс упражнений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разноцветными мячами под музыку.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команды «Синих» и «Красных» занять места на стульчиках.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Скажите, ребята, как вам удаётся так ловко и красиво выполнять упражнения?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1-й ребёнок: Мы опять приходим в сад, чтоб здоровье укреплять. Будем спортом заниматься прыгать, бегать и метать!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2-й ребёнок: И хотим быть смелыми, ловкими, умелыми. С нами детский сад, друзья и соревнования!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команды «Синих» и «Красных» занять места на исходных линиях.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1.Соревнование «Передай мяч над головой». Выполняют по свистку. После того, как мяч окажется у последнего играющего в команде, этот ребёнок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бежит и встаёт перед первым, 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поднимает руки вверх.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2.Соревнование «Прокатить мяч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кубиками». Побеждает команда, которая вперёд выполнит задание, не потеряв мяч.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Инструктор: Вот и закончен первый этап соревнования, и вы можете пока присесть на стулья. Пусть отдыхают ваши ноги и руки, а поработает голова. Чья команда назовёт больше видов спорта. </w:t>
      </w:r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Ребёнок: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Видов спорта много есть,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всех не перечесть.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сейчас играть,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Виды спорта называть.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окончания игры в зал под музыку входит грустный клоун. Горло замотано шарфом, на спине рюкзак.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Тимоша. Здравствуйте, ребята. Меня зовут Тимоша. (Кашляет.)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Инструктор. Что с тобой, Тимоша?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Тимоша. Я чихаю, я охрип, голова моя болит.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Инструктор. Это видно грипп! А наши детки никогда не болеют! Послушай, как это у них получается. Дети говорят. (Утром делаем в саду зарядку; быть весёлым и н</w:t>
      </w:r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хмурым, помогает физкультура!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Тимоша. Я тоже занимаюсь спортом! Я покажу, что умею! (Берёт в руки по очереди скакалку, мяч, обруч, показывает несложные движения, в скакалке запутывается, мяч отскакивает и ударяет Тимоши в лоб, обруч укатывается из рук.)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Инструктор. Я вижу, что ничего у тебя не получается, Тимоша. Садись рядом с ребятишками и посмотри, как они здорово играют с мячом. А мы ребята, продолжаем наши игры и эстафеты!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Эстафета: 1. «Кто больше собьёт кеглей». </w:t>
      </w:r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«Принеси мяч согласно цвету команды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proofErr w:type="gramStart"/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ухой бассейн).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Инструктор: Чтоб расти и закаляться</w:t>
      </w:r>
      <w:proofErr w:type="gramStart"/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по дням, а по часам,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Физкультурой заниматься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всем, ребята, нам!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Тимоша. Спасибо вам, ребята, за то, что научили меня заниматься спортом. Я теперь почти здоров!</w:t>
      </w:r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Раздаёт угощения.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отвечают: "Пожалуйста!</w:t>
      </w:r>
      <w:r w:rsidR="009F6F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Поскорее выздоравливай и приходи к нам в гости</w:t>
      </w:r>
      <w:proofErr w:type="gramStart"/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."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55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под музыку заходят в группу.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Спортивное развлечение в средней группе «Осенние листья».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3"/>
          <w:sz w:val="28"/>
          <w:szCs w:val="28"/>
          <w:bdr w:val="none" w:sz="0" w:space="0" w:color="auto" w:frame="1"/>
        </w:rPr>
        <w:t>Цель: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Проведение осеннего досуга на осеннюю тематику.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Задачи:</w:t>
      </w:r>
    </w:p>
    <w:p w:rsidR="003C385F" w:rsidRDefault="003C385F" w:rsidP="003C385F">
      <w:pPr>
        <w:pStyle w:val="a4"/>
        <w:shd w:val="clear" w:color="auto" w:fill="FFFFFF"/>
        <w:spacing w:before="0" w:beforeAutospacing="0" w:after="343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-расширение представлений детей об осени;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>ормирование привычки к здоровому образу жизни;                                                                             -развитие спортивных и двигательных навыков у детей;                                                                                          -привитие детям любви к физкультуре и спорту.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Инвентарь: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стойки-6 шт.; шнур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верёвки)-4 шт.; гимнастическое бревно-2 шт.; дуги-2 шт.; листики осенние 20 шт.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</w:rPr>
      </w:pPr>
      <w:r>
        <w:rPr>
          <w:sz w:val="28"/>
          <w:szCs w:val="28"/>
        </w:rPr>
        <w:t>Ход развлечения: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3"/>
          <w:sz w:val="28"/>
          <w:szCs w:val="28"/>
          <w:bdr w:val="none" w:sz="0" w:space="0" w:color="auto" w:frame="1"/>
        </w:rPr>
        <w:t>Инструктор:</w:t>
      </w:r>
      <w:r>
        <w:rPr>
          <w:rStyle w:val="apple-converted-space"/>
          <w:sz w:val="28"/>
          <w:szCs w:val="28"/>
        </w:rPr>
        <w:t> 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sz w:val="28"/>
          <w:szCs w:val="28"/>
        </w:rPr>
        <w:t>Волшебница-осень стучится в окно.</w:t>
      </w:r>
    </w:p>
    <w:p w:rsidR="003C385F" w:rsidRDefault="003C385F" w:rsidP="003C385F">
      <w:pPr>
        <w:pStyle w:val="a4"/>
        <w:shd w:val="clear" w:color="auto" w:fill="FFFFFF"/>
        <w:spacing w:before="0" w:beforeAutospacing="0" w:after="343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То дождик приносит, то снова тепло.                                                                                             Листочек кленовый на землю слетел.                                                                                                           Был летом зелёным, теперь пожелтел.                                                                                     Волшебница-осень глядит со двора,                                                                                                         Как весело в садик бежит детвора! (Т. Ефремова). (Дети встают в колонну по одному).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</w:rPr>
      </w:pPr>
      <w:r>
        <w:rPr>
          <w:rStyle w:val="a3"/>
          <w:sz w:val="28"/>
          <w:szCs w:val="28"/>
          <w:bdr w:val="none" w:sz="0" w:space="0" w:color="auto" w:frame="1"/>
        </w:rPr>
        <w:t>Ведущий:</w:t>
      </w:r>
      <w:r>
        <w:rPr>
          <w:rStyle w:val="apple-converted-space"/>
          <w:sz w:val="28"/>
          <w:szCs w:val="28"/>
        </w:rPr>
        <w:t> 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</w:rPr>
        <w:t>Листопад, листопад (ходьба в колонне по одному)</w:t>
      </w:r>
    </w:p>
    <w:p w:rsidR="003C385F" w:rsidRDefault="003C385F" w:rsidP="003C385F">
      <w:pPr>
        <w:pStyle w:val="a4"/>
        <w:shd w:val="clear" w:color="auto" w:fill="FFFFFF"/>
        <w:spacing w:before="0" w:beforeAutospacing="0" w:after="343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Всё звено примчалось в сад (бег в колонне по </w:t>
      </w:r>
      <w:proofErr w:type="gramStart"/>
      <w:r>
        <w:rPr>
          <w:sz w:val="28"/>
          <w:szCs w:val="28"/>
        </w:rPr>
        <w:t xml:space="preserve">одному) </w:t>
      </w:r>
      <w:proofErr w:type="gramEnd"/>
      <w:r>
        <w:rPr>
          <w:sz w:val="28"/>
          <w:szCs w:val="28"/>
        </w:rPr>
        <w:t xml:space="preserve">                                                                           Листья, слышите, шуршат (присед, имитация шуршащих листьев)                                                         А потом кружат, кружат (кружение в правую, левую сторону)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Инструктор: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Вот и пришли мы в осенний лес, полный сказок и чудес! Но нам нужно дойти до волшебной полянки. А для этого мы пройдём препятствия.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3"/>
          <w:sz w:val="28"/>
          <w:szCs w:val="28"/>
          <w:bdr w:val="none" w:sz="0" w:space="0" w:color="auto" w:frame="1"/>
        </w:rPr>
        <w:t>Полоса препятствий:</w:t>
      </w:r>
    </w:p>
    <w:p w:rsidR="003C385F" w:rsidRDefault="003C385F" w:rsidP="003C385F">
      <w:pPr>
        <w:pStyle w:val="a4"/>
        <w:shd w:val="clear" w:color="auto" w:fill="FFFFFF"/>
        <w:spacing w:before="0" w:beforeAutospacing="0" w:after="343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-ходьба между стойками - "деревьями "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рыжки через шнуры - "канавки "                                                                                                                         -ходьба по бревну                                                                                                                         -пролезать под дугами - "кустиками ".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 вот и волшебная полянка! Посмотрите-ка на ней:</w:t>
      </w:r>
    </w:p>
    <w:p w:rsidR="003C385F" w:rsidRDefault="003C385F" w:rsidP="003C385F">
      <w:pPr>
        <w:pStyle w:val="a4"/>
        <w:shd w:val="clear" w:color="auto" w:fill="FFFFFF"/>
        <w:spacing w:before="0" w:beforeAutospacing="0" w:after="343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Листик красный, листик жёлтый.                                                                                                                  Игра  «Собери листья» (кленовые, дубовые, рябиновые).</w:t>
      </w:r>
    </w:p>
    <w:p w:rsidR="003C385F" w:rsidRDefault="003C385F" w:rsidP="003C385F">
      <w:pPr>
        <w:pStyle w:val="a4"/>
        <w:shd w:val="clear" w:color="auto" w:fill="FFFFFF"/>
        <w:spacing w:before="0" w:beforeAutospacing="0" w:after="343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Танец с осенними листочками.                                                                                                                      Подвижная игра «Перелёт птиц».                                                                                                                Соревнование «Собери урожай».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>Я вас, весёлые ребятки призываю всех к порядку.                                                                   Будьте сильными, умелыми, быстрыми и смелыми!                                                                     Физкультурой занимайтесь, чаще дети улыбайтесь!!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86DCD" w:rsidRDefault="00C86DCD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88283C" w:rsidRPr="000E6E2A" w:rsidRDefault="0088283C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lastRenderedPageBreak/>
        <w:t>Спортивное развлечение в средней группе «Как звери готовятся к зиме».</w:t>
      </w:r>
    </w:p>
    <w:p w:rsidR="003C385F" w:rsidRDefault="003C385F" w:rsidP="003C385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>Задачи:</w:t>
      </w:r>
    </w:p>
    <w:p w:rsidR="00C86DCD" w:rsidRPr="00FF74EA" w:rsidRDefault="003C385F" w:rsidP="003C385F">
      <w:pPr>
        <w:pStyle w:val="a4"/>
        <w:shd w:val="clear" w:color="auto" w:fill="FFFFFF"/>
        <w:spacing w:before="0" w:beforeAutospacing="0" w:after="343" w:afterAutospacing="0"/>
        <w:textAlignment w:val="baseline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-расширение представлений детей о том как звери готовятся к зиме;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азвитие спортивных и двигательных навыков у детей;                                                                     привитие детям любви к физкультуре и спорту.                                                                             </w:t>
      </w:r>
      <w:r>
        <w:rPr>
          <w:rStyle w:val="a3"/>
          <w:sz w:val="28"/>
          <w:szCs w:val="28"/>
          <w:bdr w:val="none" w:sz="0" w:space="0" w:color="auto" w:frame="1"/>
        </w:rPr>
        <w:t>Инвентарь: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3C385F">
        <w:rPr>
          <w:b/>
          <w:sz w:val="28"/>
          <w:szCs w:val="28"/>
        </w:rPr>
        <w:t>Ход развлечения:</w:t>
      </w:r>
      <w:r w:rsidRPr="003C385F">
        <w:rPr>
          <w:rStyle w:val="apple-converted-space"/>
          <w:b/>
          <w:sz w:val="28"/>
          <w:szCs w:val="28"/>
        </w:rPr>
        <w:t> </w:t>
      </w:r>
      <w:r w:rsidRPr="003C385F">
        <w:rPr>
          <w:b/>
          <w:sz w:val="28"/>
          <w:szCs w:val="28"/>
        </w:rPr>
        <w:br/>
      </w:r>
      <w:r>
        <w:rPr>
          <w:rStyle w:val="a3"/>
          <w:sz w:val="28"/>
          <w:szCs w:val="28"/>
          <w:bdr w:val="none" w:sz="0" w:space="0" w:color="auto" w:frame="1"/>
        </w:rPr>
        <w:t>Инструктор:</w:t>
      </w:r>
      <w:r>
        <w:rPr>
          <w:rStyle w:val="apple-converted-space"/>
          <w:sz w:val="28"/>
          <w:szCs w:val="28"/>
        </w:rPr>
        <w:t xml:space="preserve"> Дети входят в зал друг за другом, потом врассыпную. </w:t>
      </w:r>
      <w:r w:rsidR="00C86DCD">
        <w:rPr>
          <w:rStyle w:val="apple-converted-space"/>
          <w:sz w:val="28"/>
          <w:szCs w:val="28"/>
        </w:rPr>
        <w:t xml:space="preserve">                                             </w:t>
      </w:r>
      <w:r>
        <w:rPr>
          <w:rStyle w:val="apple-converted-space"/>
          <w:sz w:val="28"/>
          <w:szCs w:val="28"/>
        </w:rPr>
        <w:t xml:space="preserve">Танец </w:t>
      </w:r>
      <w:r w:rsidR="00C86DCD">
        <w:rPr>
          <w:rStyle w:val="apple-converted-space"/>
          <w:sz w:val="28"/>
          <w:szCs w:val="28"/>
        </w:rPr>
        <w:t>«</w:t>
      </w:r>
      <w:proofErr w:type="spellStart"/>
      <w:proofErr w:type="gramStart"/>
      <w:r w:rsidR="00C86DCD">
        <w:rPr>
          <w:rStyle w:val="apple-converted-space"/>
          <w:sz w:val="28"/>
          <w:szCs w:val="28"/>
        </w:rPr>
        <w:t>Буги</w:t>
      </w:r>
      <w:proofErr w:type="spellEnd"/>
      <w:r w:rsidR="00C86DCD">
        <w:rPr>
          <w:rStyle w:val="apple-converted-space"/>
          <w:sz w:val="28"/>
          <w:szCs w:val="28"/>
        </w:rPr>
        <w:t xml:space="preserve"> – </w:t>
      </w:r>
      <w:proofErr w:type="spellStart"/>
      <w:r w:rsidR="00C86DCD">
        <w:rPr>
          <w:rStyle w:val="apple-converted-space"/>
          <w:sz w:val="28"/>
          <w:szCs w:val="28"/>
        </w:rPr>
        <w:t>вуги</w:t>
      </w:r>
      <w:proofErr w:type="spellEnd"/>
      <w:proofErr w:type="gramEnd"/>
      <w:r w:rsidR="00C86DCD">
        <w:rPr>
          <w:rStyle w:val="apple-converted-space"/>
          <w:sz w:val="28"/>
          <w:szCs w:val="28"/>
        </w:rPr>
        <w:t xml:space="preserve">».                                                                                                    </w:t>
      </w:r>
      <w:r w:rsidR="00C86DCD" w:rsidRPr="00FF74EA">
        <w:rPr>
          <w:rStyle w:val="apple-converted-space"/>
          <w:b/>
          <w:sz w:val="28"/>
          <w:szCs w:val="28"/>
        </w:rPr>
        <w:t xml:space="preserve">Эстафеты:                                                                                                                                                                                                    </w:t>
      </w:r>
      <w:r w:rsidR="00C86DCD">
        <w:rPr>
          <w:rStyle w:val="apple-converted-space"/>
          <w:sz w:val="28"/>
          <w:szCs w:val="28"/>
        </w:rPr>
        <w:t>1. «Помоги ёжику собрать яблоки» - бег вокруг луж, вернуться с яблоком.                                 2. «Прокати капусту» - прокатывание до ориентира и обратно.                                                      3. «Собери свой круг зверей».</w:t>
      </w:r>
      <w:r w:rsidR="00FF74EA">
        <w:rPr>
          <w:rStyle w:val="apple-converted-space"/>
          <w:sz w:val="28"/>
          <w:szCs w:val="28"/>
        </w:rPr>
        <w:t xml:space="preserve">                                                                                                               </w:t>
      </w:r>
      <w:r w:rsidR="00C86DCD" w:rsidRPr="00FF74EA">
        <w:rPr>
          <w:rStyle w:val="apple-converted-space"/>
          <w:b/>
          <w:sz w:val="28"/>
          <w:szCs w:val="28"/>
        </w:rPr>
        <w:t>Сценка про зверей</w:t>
      </w:r>
      <w:r w:rsidR="00C86DCD">
        <w:rPr>
          <w:rStyle w:val="apple-converted-space"/>
          <w:sz w:val="28"/>
          <w:szCs w:val="28"/>
        </w:rPr>
        <w:t>.</w:t>
      </w:r>
      <w:r w:rsidR="00FF74EA">
        <w:rPr>
          <w:rStyle w:val="apple-converted-space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86DCD" w:rsidRPr="00FF74EA">
        <w:rPr>
          <w:color w:val="333333"/>
          <w:sz w:val="28"/>
          <w:szCs w:val="28"/>
          <w:shd w:val="clear" w:color="auto" w:fill="FAFAFA"/>
        </w:rPr>
        <w:t>Ведущий: Осень - добрая хозяйка -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Стол накрыла на лужайке.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Разложила угощенье -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Кисть калины и варенье,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На пеньках - опят-пострелов,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Желудей и ягод спелых.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Золотой листвой прикрыла</w:t>
      </w:r>
      <w:proofErr w:type="gramStart"/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И</w:t>
      </w:r>
      <w:proofErr w:type="gramEnd"/>
      <w:r w:rsidR="00C86DCD" w:rsidRPr="00FF74EA">
        <w:rPr>
          <w:color w:val="333333"/>
          <w:sz w:val="28"/>
          <w:szCs w:val="28"/>
          <w:shd w:val="clear" w:color="auto" w:fill="FAFAFA"/>
        </w:rPr>
        <w:t xml:space="preserve"> зверушек пригласила.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b/>
          <w:color w:val="333333"/>
          <w:sz w:val="28"/>
          <w:szCs w:val="28"/>
          <w:shd w:val="clear" w:color="auto" w:fill="FAFAFA"/>
        </w:rPr>
        <w:t>Медведь:</w:t>
      </w:r>
      <w:r w:rsidR="00C86DCD" w:rsidRPr="00FF74EA">
        <w:rPr>
          <w:color w:val="333333"/>
          <w:sz w:val="28"/>
          <w:szCs w:val="28"/>
          <w:shd w:val="clear" w:color="auto" w:fill="FAFAFA"/>
        </w:rPr>
        <w:t xml:space="preserve"> Я к зиме берлогу рою,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Буду спать я в ней зимою.</w:t>
      </w:r>
      <w:r w:rsidR="00C86DCD" w:rsidRPr="00FF74EA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Я люблю зимой поспать,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Лапу вкусную сосать.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b/>
          <w:color w:val="333333"/>
          <w:sz w:val="28"/>
          <w:szCs w:val="28"/>
          <w:shd w:val="clear" w:color="auto" w:fill="FAFAFA"/>
        </w:rPr>
        <w:t>Ежик:</w:t>
      </w:r>
      <w:r w:rsidR="00C86DCD" w:rsidRPr="00FF74EA">
        <w:rPr>
          <w:color w:val="333333"/>
          <w:sz w:val="28"/>
          <w:szCs w:val="28"/>
          <w:shd w:val="clear" w:color="auto" w:fill="FAFAFA"/>
        </w:rPr>
        <w:t xml:space="preserve"> Я зимою тоже сплю,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Холодов я не люблю.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Видишь, листья собираю,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В кучку их потом сгребаю.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Ежику тепло зимой.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Под листвою золотой.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b/>
          <w:color w:val="333333"/>
          <w:sz w:val="28"/>
          <w:szCs w:val="28"/>
          <w:shd w:val="clear" w:color="auto" w:fill="FAFAFA"/>
        </w:rPr>
        <w:t>Белки</w:t>
      </w:r>
      <w:r w:rsidR="00C86DCD" w:rsidRPr="00FF74EA">
        <w:rPr>
          <w:color w:val="333333"/>
          <w:sz w:val="28"/>
          <w:szCs w:val="28"/>
          <w:shd w:val="clear" w:color="auto" w:fill="FAFAFA"/>
        </w:rPr>
        <w:t>: Осень, осень! Нас послушай,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И орешков наших скушай!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Мы всё лето их сушили,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А потом в дупле сложили.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Там ещё грибочки есть,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всех запасов и не счесть!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b/>
          <w:color w:val="333333"/>
          <w:sz w:val="28"/>
          <w:szCs w:val="28"/>
          <w:shd w:val="clear" w:color="auto" w:fill="FAFAFA"/>
        </w:rPr>
        <w:t>Мыши:</w:t>
      </w:r>
      <w:r w:rsidR="00C86DCD" w:rsidRPr="00FF74EA">
        <w:rPr>
          <w:color w:val="333333"/>
          <w:sz w:val="28"/>
          <w:szCs w:val="28"/>
          <w:shd w:val="clear" w:color="auto" w:fill="FAFAFA"/>
        </w:rPr>
        <w:t xml:space="preserve"> И мышата не зевали,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Зерен в норку натаскали.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Если есть еда зимой -</w:t>
      </w:r>
      <w:r w:rsidR="00C86DCD" w:rsidRPr="00FF74EA">
        <w:rPr>
          <w:rStyle w:val="apple-converted-space"/>
          <w:color w:val="333333"/>
          <w:sz w:val="28"/>
          <w:szCs w:val="28"/>
          <w:shd w:val="clear" w:color="auto" w:fill="FAFAFA"/>
        </w:rPr>
        <w:t> </w:t>
      </w:r>
      <w:r w:rsidR="00C86DCD" w:rsidRPr="00FF74EA">
        <w:rPr>
          <w:color w:val="333333"/>
          <w:sz w:val="28"/>
          <w:szCs w:val="28"/>
        </w:rPr>
        <w:br/>
      </w:r>
      <w:r w:rsidR="00C86DCD" w:rsidRPr="00FF74EA">
        <w:rPr>
          <w:color w:val="333333"/>
          <w:sz w:val="28"/>
          <w:szCs w:val="28"/>
          <w:shd w:val="clear" w:color="auto" w:fill="FAFAFA"/>
        </w:rPr>
        <w:t>Не замёрзнем мы с тобой!</w:t>
      </w:r>
      <w:r w:rsidR="00C86DCD" w:rsidRPr="00FF74EA">
        <w:rPr>
          <w:rStyle w:val="apple-converted-space"/>
          <w:sz w:val="28"/>
          <w:szCs w:val="28"/>
        </w:rPr>
        <w:t xml:space="preserve">  </w:t>
      </w:r>
      <w:r w:rsidR="00FF74EA">
        <w:rPr>
          <w:rStyle w:val="apple-converted-space"/>
          <w:sz w:val="28"/>
          <w:szCs w:val="28"/>
        </w:rPr>
        <w:t xml:space="preserve"> </w:t>
      </w:r>
      <w:r w:rsidR="00C86DCD" w:rsidRPr="00FF74EA">
        <w:rPr>
          <w:rStyle w:val="apple-converted-space"/>
          <w:sz w:val="28"/>
          <w:szCs w:val="28"/>
        </w:rPr>
        <w:t xml:space="preserve"> </w:t>
      </w:r>
      <w:r w:rsidR="00FF74EA" w:rsidRPr="00FF74EA">
        <w:rPr>
          <w:rStyle w:val="apple-converted-space"/>
          <w:b/>
          <w:sz w:val="28"/>
          <w:szCs w:val="28"/>
        </w:rPr>
        <w:t>Игра</w:t>
      </w:r>
      <w:r w:rsidR="00FF74EA">
        <w:rPr>
          <w:rStyle w:val="apple-converted-space"/>
          <w:sz w:val="28"/>
          <w:szCs w:val="28"/>
        </w:rPr>
        <w:t xml:space="preserve"> «У медведя </w:t>
      </w:r>
      <w:proofErr w:type="gramStart"/>
      <w:r w:rsidR="00FF74EA">
        <w:rPr>
          <w:rStyle w:val="apple-converted-space"/>
          <w:sz w:val="28"/>
          <w:szCs w:val="28"/>
        </w:rPr>
        <w:t>во</w:t>
      </w:r>
      <w:proofErr w:type="gramEnd"/>
      <w:r w:rsidR="00FF74EA">
        <w:rPr>
          <w:rStyle w:val="apple-converted-space"/>
          <w:sz w:val="28"/>
          <w:szCs w:val="28"/>
        </w:rPr>
        <w:t xml:space="preserve"> бору».                                                                                                                    </w:t>
      </w:r>
      <w:r w:rsidR="00C86DCD" w:rsidRPr="00FF74EA">
        <w:rPr>
          <w:rStyle w:val="apple-converted-space"/>
          <w:sz w:val="28"/>
          <w:szCs w:val="28"/>
        </w:rPr>
        <w:t xml:space="preserve">                                                                              </w:t>
      </w:r>
    </w:p>
    <w:p w:rsidR="0088283C" w:rsidRDefault="0088283C" w:rsidP="0088283C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lastRenderedPageBreak/>
        <w:t>Спортивное развлечение в средней группе «Зима пришла».</w:t>
      </w:r>
    </w:p>
    <w:p w:rsidR="0088283C" w:rsidRPr="0088283C" w:rsidRDefault="0088283C" w:rsidP="0088283C">
      <w:pPr>
        <w:spacing w:line="240" w:lineRule="auto"/>
        <w:rPr>
          <w:rStyle w:val="FontStyle145"/>
          <w:b/>
          <w:bCs/>
          <w:i/>
          <w:iCs/>
          <w:sz w:val="28"/>
          <w:szCs w:val="28"/>
        </w:rPr>
      </w:pPr>
      <w:r w:rsidRPr="00503C51">
        <w:rPr>
          <w:rStyle w:val="FontStyle139"/>
          <w:sz w:val="28"/>
          <w:szCs w:val="28"/>
        </w:rPr>
        <w:t>Программные задачи:</w:t>
      </w:r>
      <w:r>
        <w:rPr>
          <w:rStyle w:val="FontStyle139"/>
          <w:sz w:val="28"/>
          <w:szCs w:val="28"/>
        </w:rPr>
        <w:t xml:space="preserve"> </w:t>
      </w:r>
      <w:r w:rsidRPr="0088283C">
        <w:rPr>
          <w:rStyle w:val="FontStyle145"/>
          <w:sz w:val="28"/>
          <w:szCs w:val="28"/>
        </w:rPr>
        <w:t>Формировать правильное отношение детей к игровым действиям в физкультурных мероприятиях.</w:t>
      </w:r>
      <w:r>
        <w:rPr>
          <w:rStyle w:val="FontStyle145"/>
          <w:sz w:val="28"/>
          <w:szCs w:val="28"/>
        </w:rPr>
        <w:t xml:space="preserve"> </w:t>
      </w:r>
      <w:r w:rsidRPr="0088283C">
        <w:rPr>
          <w:rStyle w:val="FontStyle145"/>
          <w:sz w:val="28"/>
          <w:szCs w:val="28"/>
        </w:rPr>
        <w:t>Работать над развитием физических качеств, гарантирующих всестороннее гармоничное развитие детей.</w:t>
      </w:r>
      <w:r>
        <w:rPr>
          <w:rStyle w:val="FontStyle145"/>
          <w:b/>
          <w:bCs/>
          <w:i/>
          <w:iCs/>
          <w:sz w:val="28"/>
          <w:szCs w:val="28"/>
        </w:rPr>
        <w:t xml:space="preserve"> </w:t>
      </w:r>
      <w:r w:rsidRPr="0088283C">
        <w:rPr>
          <w:rStyle w:val="FontStyle145"/>
          <w:sz w:val="28"/>
          <w:szCs w:val="28"/>
        </w:rPr>
        <w:t>Продолжить учить детей проявлять положительные эмоции.</w:t>
      </w:r>
    </w:p>
    <w:p w:rsidR="0088283C" w:rsidRPr="00A50C0C" w:rsidRDefault="0088283C" w:rsidP="00A50C0C">
      <w:pPr>
        <w:spacing w:line="240" w:lineRule="auto"/>
        <w:rPr>
          <w:rStyle w:val="FontStyle13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88283C">
        <w:rPr>
          <w:rStyle w:val="FontStyle148"/>
          <w:b w:val="0"/>
          <w:sz w:val="28"/>
          <w:szCs w:val="28"/>
        </w:rPr>
        <w:t>Ход занятий:</w:t>
      </w:r>
      <w:r w:rsidR="00A50C0C">
        <w:rPr>
          <w:rStyle w:val="FontStyle148"/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8283C">
        <w:rPr>
          <w:rStyle w:val="FontStyle148"/>
          <w:b w:val="0"/>
          <w:sz w:val="28"/>
          <w:szCs w:val="28"/>
        </w:rPr>
        <w:t xml:space="preserve">Воспитатель: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Снег на крыше, на крылечке, Все блестит и все бело. </w:t>
      </w:r>
      <w:r w:rsidR="00A50C0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Нет свободного местечка</w:t>
      </w:r>
      <w:proofErr w:type="gramStart"/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сюду снега намело. </w:t>
      </w:r>
      <w:r w:rsidR="00A50C0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Выпал снег, но вот досада</w:t>
      </w:r>
      <w:proofErr w:type="gramStart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е готовы мы к зиме. </w:t>
      </w:r>
      <w:r w:rsidR="00A50C0C">
        <w:rPr>
          <w:rStyle w:val="FontStyle134"/>
          <w:rFonts w:ascii="Times New Roman" w:hAnsi="Times New Roman" w:cs="Times New Roman"/>
          <w:b w:val="0"/>
          <w:i/>
          <w:iCs/>
          <w:sz w:val="28"/>
          <w:szCs w:val="28"/>
        </w:rPr>
        <w:t xml:space="preserve">                                                        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Попросит скорее надо: </w:t>
      </w:r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«Папа, санки сделай мне!»</w:t>
      </w:r>
      <w:r w:rsidR="00A50C0C">
        <w:rPr>
          <w:rStyle w:val="FontStyle134"/>
          <w:rFonts w:ascii="Times New Roman" w:hAnsi="Times New Roman" w:cs="Times New Roman"/>
          <w:b w:val="0"/>
          <w:i/>
          <w:iCs/>
          <w:sz w:val="28"/>
          <w:szCs w:val="28"/>
        </w:rPr>
        <w:t xml:space="preserve">                                                                          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Ребята, вы зиму любите?</w:t>
      </w:r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А за что?</w:t>
      </w:r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Давайте</w:t>
      </w:r>
      <w:proofErr w:type="gram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слепим снеговика.</w:t>
      </w:r>
    </w:p>
    <w:tbl>
      <w:tblPr>
        <w:tblpPr w:leftFromText="180" w:rightFromText="180" w:vertAnchor="text" w:horzAnchor="margin" w:tblpY="186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2"/>
      </w:tblGrid>
      <w:tr w:rsidR="0088283C" w:rsidRPr="0088283C" w:rsidTr="00DB4563">
        <w:trPr>
          <w:trHeight w:val="2659"/>
        </w:trPr>
        <w:tc>
          <w:tcPr>
            <w:tcW w:w="10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283C" w:rsidRPr="0088283C" w:rsidRDefault="0088283C" w:rsidP="00A50C0C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Лепим мы снеговика.</w:t>
            </w:r>
            <w:r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(Имитация руками катание кома снега)</w:t>
            </w:r>
            <w:r w:rsidR="00A50C0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Три - четыре, три – четыре </w:t>
            </w: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Нарисуем рот пошире</w:t>
            </w:r>
            <w:proofErr w:type="gramStart"/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gramStart"/>
            <w:r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оказ улыбки)</w:t>
            </w:r>
            <w:r w:rsidR="00A50C0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</w:t>
            </w: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Пять - найдем морковь для носа</w:t>
            </w:r>
            <w:r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(вытягиваем нос)</w:t>
            </w:r>
            <w:r w:rsidR="00A50C0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</w:t>
            </w: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Угольки найдем для глаз. Шесть - наденем шляпу косо, пусть смеется он у нас.</w:t>
            </w:r>
            <w:r w:rsidR="00DB4563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</w:t>
            </w: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Семь и восемь, семь и восемь - мы плясать его попросим</w:t>
            </w:r>
            <w:r w:rsidR="00A50C0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(пружинка).</w:t>
            </w:r>
          </w:p>
          <w:p w:rsidR="00A50C0C" w:rsidRPr="0088283C" w:rsidRDefault="00A50C0C" w:rsidP="00A50C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Эстафета: «Скатай снежный ком».</w:t>
            </w:r>
            <w:r w:rsidR="00DB4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«Кто быстрее возьмёт ком».</w:t>
            </w:r>
          </w:p>
        </w:tc>
      </w:tr>
    </w:tbl>
    <w:p w:rsidR="0088283C" w:rsidRPr="0088283C" w:rsidRDefault="00A50C0C" w:rsidP="00A50C0C">
      <w:pPr>
        <w:spacing w:line="240" w:lineRule="auto"/>
        <w:rPr>
          <w:rStyle w:val="FontStyle149"/>
          <w:b w:val="0"/>
          <w:sz w:val="28"/>
          <w:szCs w:val="28"/>
        </w:rPr>
      </w:pPr>
      <w:r>
        <w:rPr>
          <w:rStyle w:val="FontStyle148"/>
          <w:b w:val="0"/>
          <w:sz w:val="28"/>
          <w:szCs w:val="28"/>
        </w:rPr>
        <w:t>Инструктор:</w:t>
      </w:r>
      <w:r w:rsidR="0088283C" w:rsidRPr="0088283C">
        <w:rPr>
          <w:rStyle w:val="FontStyle148"/>
          <w:b w:val="0"/>
          <w:sz w:val="28"/>
          <w:szCs w:val="28"/>
        </w:rPr>
        <w:t xml:space="preserve"> </w:t>
      </w:r>
      <w:proofErr w:type="gramStart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Отгадай</w:t>
      </w:r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>те</w:t>
      </w:r>
      <w:proofErr w:type="gramEnd"/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какую сказку я вам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сейчас расскажу? Из муки он был печен, на окошке был стужен. Убежал от бабки с дедом, а лисе он стал обедом. («Колобок») </w:t>
      </w:r>
      <w:r w:rsidRPr="00A50C0C">
        <w:rPr>
          <w:rStyle w:val="FontStyle134"/>
          <w:rFonts w:ascii="Times New Roman" w:hAnsi="Times New Roman" w:cs="Times New Roman"/>
          <w:sz w:val="28"/>
          <w:szCs w:val="28"/>
        </w:rPr>
        <w:t>Сценка:</w:t>
      </w:r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Бежит колобок.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88283C" w:rsidRPr="0088283C">
        <w:rPr>
          <w:rStyle w:val="FontStyle148"/>
          <w:b w:val="0"/>
          <w:sz w:val="28"/>
          <w:szCs w:val="28"/>
        </w:rPr>
        <w:t xml:space="preserve">Колобок: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Здравствуй, зайка! Что с тобой? Вижу, зайка, ты больной. 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88283C" w:rsidRPr="0088283C">
        <w:rPr>
          <w:rStyle w:val="FontStyle148"/>
          <w:b w:val="0"/>
          <w:sz w:val="28"/>
          <w:szCs w:val="28"/>
        </w:rPr>
        <w:t xml:space="preserve">Заяц: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Колобок, я захворал, потому что снег лизал. 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88283C" w:rsidRPr="0088283C">
        <w:rPr>
          <w:rStyle w:val="FontStyle148"/>
          <w:b w:val="0"/>
          <w:sz w:val="28"/>
          <w:szCs w:val="28"/>
        </w:rPr>
        <w:t xml:space="preserve">Колобок: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Дайте дети мне </w:t>
      </w:r>
      <w:proofErr w:type="spellStart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ответ</w:t>
      </w:r>
      <w:proofErr w:type="gramStart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:М</w:t>
      </w:r>
      <w:proofErr w:type="gramEnd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ожно</w:t>
      </w:r>
      <w:proofErr w:type="spellEnd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кушать снег иль нет? </w:t>
      </w:r>
      <w:r w:rsidR="0088283C" w:rsidRPr="0088283C">
        <w:rPr>
          <w:rStyle w:val="FontStyle148"/>
          <w:b w:val="0"/>
          <w:sz w:val="28"/>
          <w:szCs w:val="28"/>
        </w:rPr>
        <w:t xml:space="preserve">Дети: </w:t>
      </w:r>
      <w:proofErr w:type="gramStart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Нет</w:t>
      </w:r>
      <w:proofErr w:type="gramEnd"/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88283C" w:rsidRPr="0088283C">
        <w:rPr>
          <w:rStyle w:val="FontStyle148"/>
          <w:b w:val="0"/>
          <w:sz w:val="28"/>
          <w:szCs w:val="28"/>
        </w:rPr>
        <w:t xml:space="preserve">Колобок: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Что же делать? Как тут быть? Надо заиньку лечить. Ему вы дети помогите, чем горло </w:t>
      </w:r>
      <w:proofErr w:type="gramStart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лечат</w:t>
      </w:r>
      <w:proofErr w:type="gramEnd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расскажите.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Дети дают советы.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88283C" w:rsidRPr="0088283C">
        <w:rPr>
          <w:rStyle w:val="FontStyle148"/>
          <w:b w:val="0"/>
          <w:sz w:val="28"/>
          <w:szCs w:val="28"/>
        </w:rPr>
        <w:t xml:space="preserve">Заяц: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Все запомнил! Поскачу,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Свое горло полечу: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Буду содой полоскать,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Буду солью согревать,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Чаю с медом я попью,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Зверобою заварю.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Заяц прощается и убегает. Колобок катится дальше. На ширме появляется волк, дрожащий от холода.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</w:t>
      </w:r>
      <w:r w:rsidR="0088283C" w:rsidRPr="0088283C">
        <w:rPr>
          <w:rStyle w:val="FontStyle148"/>
          <w:b w:val="0"/>
          <w:sz w:val="28"/>
          <w:szCs w:val="28"/>
        </w:rPr>
        <w:t xml:space="preserve">Колобок: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Здравствуй, Серый Волк, дружище!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Не меня ль сегодня ищешь? 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88283C" w:rsidRPr="0088283C">
        <w:rPr>
          <w:rStyle w:val="FontStyle148"/>
          <w:b w:val="0"/>
          <w:sz w:val="28"/>
          <w:szCs w:val="28"/>
        </w:rPr>
        <w:t xml:space="preserve">Волк: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Здравствуй, здравствуй, Колобок! Замерзает Серый Волк, Зябнут лапы, зябнет хвост! 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Ох, сердит в лесу мороз! 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88283C" w:rsidRPr="0088283C">
        <w:rPr>
          <w:rStyle w:val="FontStyle148"/>
          <w:b w:val="0"/>
          <w:sz w:val="28"/>
          <w:szCs w:val="28"/>
        </w:rPr>
        <w:t xml:space="preserve">Колобок: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Ай, ай, </w:t>
      </w:r>
      <w:proofErr w:type="spellStart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аиньки</w:t>
      </w:r>
      <w:proofErr w:type="spellEnd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!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Купим волку валенки</w:t>
      </w:r>
      <w:proofErr w:type="gramStart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Н</w:t>
      </w:r>
      <w:proofErr w:type="gramEnd"/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аденем на ноженьки,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Пустим по дороженьке! 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(Протягивает волку валенки) 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Инструктор</w:t>
      </w:r>
      <w:r w:rsidR="0088283C" w:rsidRPr="0088283C">
        <w:rPr>
          <w:rStyle w:val="FontStyle148"/>
          <w:b w:val="0"/>
          <w:sz w:val="28"/>
          <w:szCs w:val="28"/>
        </w:rPr>
        <w:t xml:space="preserve">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Эй, ребята, все вставайте,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Для ног зарядку начинайте,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Ноги чтоб не уставали,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Чтоб зимой не замерзали. </w:t>
      </w:r>
      <w:r w:rsidR="0088283C" w:rsidRPr="0088283C">
        <w:rPr>
          <w:rStyle w:val="FontStyle149"/>
          <w:b w:val="0"/>
          <w:sz w:val="28"/>
          <w:szCs w:val="28"/>
        </w:rPr>
        <w:t>Гимнастика для стоп</w:t>
      </w:r>
    </w:p>
    <w:p w:rsidR="0088283C" w:rsidRPr="0088283C" w:rsidRDefault="0088283C" w:rsidP="00A50C0C">
      <w:pPr>
        <w:spacing w:line="240" w:lineRule="auto"/>
        <w:rPr>
          <w:rStyle w:val="FontStyle134"/>
          <w:rFonts w:ascii="Times New Roman" w:hAnsi="Times New Roman" w:cs="Times New Roman"/>
          <w:b w:val="0"/>
          <w:sz w:val="28"/>
          <w:szCs w:val="28"/>
        </w:rPr>
      </w:pP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По показу снеговика под музыку дети выполняют движения: переступание с ноги на ногу, ходьба на носках, на пятках, перекаты с пятки на носок, сводят и разводят носки. Волк благодарит ребят за науку, прощается и уходит. На ширме появляется медведь. </w:t>
      </w:r>
    </w:p>
    <w:p w:rsidR="0088283C" w:rsidRPr="0088283C" w:rsidRDefault="0088283C" w:rsidP="00A50C0C">
      <w:pPr>
        <w:spacing w:line="240" w:lineRule="auto"/>
        <w:rPr>
          <w:rStyle w:val="FontStyle149"/>
          <w:b w:val="0"/>
          <w:sz w:val="28"/>
          <w:szCs w:val="28"/>
        </w:rPr>
      </w:pPr>
      <w:r w:rsidRPr="0088283C">
        <w:rPr>
          <w:rStyle w:val="FontStyle148"/>
          <w:b w:val="0"/>
          <w:sz w:val="28"/>
          <w:szCs w:val="28"/>
        </w:rPr>
        <w:t xml:space="preserve">Медведь: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Я немножко толстоват,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Я немножко косолап.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Вы не знаете, ребята,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Кто же в этом виноват? Дети отвечают, что мишке надо заняться физкультурой и предлагают научить медведя делать утреннюю зарядку. </w:t>
      </w:r>
      <w:r w:rsidRPr="0088283C">
        <w:rPr>
          <w:rStyle w:val="FontStyle149"/>
          <w:b w:val="0"/>
          <w:sz w:val="28"/>
          <w:szCs w:val="28"/>
        </w:rPr>
        <w:t>Утренняя зарядка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3793"/>
      </w:tblGrid>
      <w:tr w:rsidR="0088283C" w:rsidRPr="0088283C" w:rsidTr="00DB4563">
        <w:trPr>
          <w:trHeight w:val="7227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Мы-веселые</w:t>
            </w:r>
            <w:proofErr w:type="spellEnd"/>
            <w:proofErr w:type="gramEnd"/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ребята,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Мы - ребята дошколята, 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Спортом занимаемся, 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С болезнями не </w:t>
            </w:r>
            <w:proofErr w:type="gramStart"/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знаемся</w:t>
            </w:r>
            <w:proofErr w:type="gramEnd"/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Раз - два, раз, два!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Много силы есть у нас!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Мы наклонимся сейчас,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Полюбуйтесь-ка на нас! 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Раз-два! Не зевай! 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С нами вместе приседай. 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Раз - прыжок! Два - прыжок! 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Прыгай весело дружок! 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Носиком сейчас вдохнем. </w:t>
            </w:r>
          </w:p>
          <w:p w:rsidR="0088283C" w:rsidRPr="0088283C" w:rsidRDefault="0088283C" w:rsidP="00DB4563">
            <w:pPr>
              <w:spacing w:line="240" w:lineRule="auto"/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>Ш-ш-ш</w:t>
            </w:r>
            <w:proofErr w:type="spellEnd"/>
            <w:r w:rsidRPr="0088283C">
              <w:rPr>
                <w:rStyle w:val="FontStyle134"/>
                <w:rFonts w:ascii="Times New Roman" w:hAnsi="Times New Roman" w:cs="Times New Roman"/>
                <w:b w:val="0"/>
                <w:sz w:val="28"/>
                <w:szCs w:val="28"/>
              </w:rPr>
              <w:t xml:space="preserve">...» - скажем все потом. </w:t>
            </w:r>
          </w:p>
          <w:p w:rsidR="0088283C" w:rsidRPr="0088283C" w:rsidRDefault="0088283C" w:rsidP="00DB45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283C" w:rsidRPr="0088283C" w:rsidRDefault="0088283C" w:rsidP="00A50C0C">
            <w:pPr>
              <w:spacing w:line="240" w:lineRule="auto"/>
              <w:rPr>
                <w:rStyle w:val="FontStyle148"/>
                <w:b w:val="0"/>
                <w:sz w:val="28"/>
                <w:szCs w:val="28"/>
              </w:rPr>
            </w:pPr>
            <w:r w:rsidRPr="0088283C">
              <w:rPr>
                <w:rStyle w:val="FontStyle148"/>
                <w:b w:val="0"/>
                <w:sz w:val="28"/>
                <w:szCs w:val="28"/>
              </w:rPr>
              <w:t>Ходят по кругу</w:t>
            </w:r>
          </w:p>
          <w:p w:rsidR="0088283C" w:rsidRPr="0088283C" w:rsidRDefault="0088283C" w:rsidP="00A50C0C">
            <w:pPr>
              <w:spacing w:line="240" w:lineRule="auto"/>
              <w:rPr>
                <w:rStyle w:val="FontStyle148"/>
                <w:b w:val="0"/>
                <w:sz w:val="28"/>
                <w:szCs w:val="28"/>
              </w:rPr>
            </w:pPr>
            <w:r w:rsidRPr="0088283C">
              <w:rPr>
                <w:rStyle w:val="FontStyle148"/>
                <w:b w:val="0"/>
                <w:sz w:val="28"/>
                <w:szCs w:val="28"/>
              </w:rPr>
              <w:t xml:space="preserve">Руки в стороны, пальцы раскрыты </w:t>
            </w:r>
            <w:proofErr w:type="gramStart"/>
            <w:r w:rsidRPr="0088283C">
              <w:rPr>
                <w:rStyle w:val="FontStyle148"/>
                <w:b w:val="0"/>
                <w:sz w:val="28"/>
                <w:szCs w:val="28"/>
              </w:rPr>
              <w:t>-р</w:t>
            </w:r>
            <w:proofErr w:type="gramEnd"/>
            <w:r w:rsidRPr="0088283C">
              <w:rPr>
                <w:rStyle w:val="FontStyle148"/>
                <w:b w:val="0"/>
                <w:sz w:val="28"/>
                <w:szCs w:val="28"/>
              </w:rPr>
              <w:t>уки к</w:t>
            </w:r>
          </w:p>
          <w:p w:rsidR="0088283C" w:rsidRPr="0088283C" w:rsidRDefault="0088283C" w:rsidP="00A50C0C">
            <w:pPr>
              <w:spacing w:line="240" w:lineRule="auto"/>
              <w:rPr>
                <w:rStyle w:val="FontStyle148"/>
                <w:b w:val="0"/>
                <w:sz w:val="28"/>
                <w:szCs w:val="28"/>
              </w:rPr>
            </w:pPr>
            <w:r w:rsidRPr="0088283C">
              <w:rPr>
                <w:rStyle w:val="FontStyle148"/>
                <w:b w:val="0"/>
                <w:sz w:val="28"/>
                <w:szCs w:val="28"/>
              </w:rPr>
              <w:t>плечам, сжимают пальцы в кулаки.</w:t>
            </w:r>
          </w:p>
          <w:p w:rsidR="0088283C" w:rsidRPr="0088283C" w:rsidRDefault="0088283C" w:rsidP="00A50C0C">
            <w:pPr>
              <w:spacing w:line="240" w:lineRule="auto"/>
              <w:rPr>
                <w:rStyle w:val="FontStyle148"/>
                <w:b w:val="0"/>
                <w:sz w:val="28"/>
                <w:szCs w:val="28"/>
              </w:rPr>
            </w:pPr>
            <w:r w:rsidRPr="0088283C">
              <w:rPr>
                <w:rStyle w:val="FontStyle148"/>
                <w:b w:val="0"/>
                <w:sz w:val="28"/>
                <w:szCs w:val="28"/>
              </w:rPr>
              <w:t>Наклоняются вниз.</w:t>
            </w:r>
          </w:p>
          <w:p w:rsidR="0088283C" w:rsidRPr="0088283C" w:rsidRDefault="0088283C" w:rsidP="00A50C0C">
            <w:pPr>
              <w:spacing w:line="240" w:lineRule="auto"/>
              <w:rPr>
                <w:rStyle w:val="FontStyle148"/>
                <w:b w:val="0"/>
                <w:sz w:val="28"/>
                <w:szCs w:val="28"/>
              </w:rPr>
            </w:pPr>
            <w:r w:rsidRPr="0088283C">
              <w:rPr>
                <w:rStyle w:val="FontStyle148"/>
                <w:b w:val="0"/>
                <w:sz w:val="28"/>
                <w:szCs w:val="28"/>
              </w:rPr>
              <w:t>Приседают</w:t>
            </w:r>
          </w:p>
          <w:p w:rsidR="0088283C" w:rsidRPr="0088283C" w:rsidRDefault="0088283C" w:rsidP="00A50C0C">
            <w:pPr>
              <w:spacing w:line="240" w:lineRule="auto"/>
              <w:rPr>
                <w:rStyle w:val="FontStyle148"/>
                <w:b w:val="0"/>
                <w:sz w:val="28"/>
                <w:szCs w:val="28"/>
              </w:rPr>
            </w:pPr>
            <w:r w:rsidRPr="0088283C">
              <w:rPr>
                <w:rStyle w:val="FontStyle148"/>
                <w:b w:val="0"/>
                <w:sz w:val="28"/>
                <w:szCs w:val="28"/>
              </w:rPr>
              <w:t>Прыгают на обеих ногах в чередовании с ходьбой</w:t>
            </w:r>
          </w:p>
          <w:p w:rsidR="0088283C" w:rsidRPr="0088283C" w:rsidRDefault="0088283C" w:rsidP="00A50C0C">
            <w:pPr>
              <w:spacing w:line="240" w:lineRule="auto"/>
              <w:rPr>
                <w:rStyle w:val="FontStyle148"/>
                <w:b w:val="0"/>
                <w:sz w:val="28"/>
                <w:szCs w:val="28"/>
              </w:rPr>
            </w:pPr>
            <w:r w:rsidRPr="0088283C">
              <w:rPr>
                <w:rStyle w:val="FontStyle148"/>
                <w:b w:val="0"/>
                <w:sz w:val="28"/>
                <w:szCs w:val="28"/>
              </w:rPr>
              <w:t>Вдыхают через нос, не поднимая плечи, на выдохе произносят</w:t>
            </w:r>
          </w:p>
          <w:p w:rsidR="0088283C" w:rsidRPr="0088283C" w:rsidRDefault="0088283C" w:rsidP="00A50C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83C" w:rsidRPr="0088283C" w:rsidRDefault="0088283C" w:rsidP="00A50C0C">
      <w:pPr>
        <w:spacing w:line="240" w:lineRule="auto"/>
        <w:rPr>
          <w:rStyle w:val="FontStyle134"/>
          <w:rFonts w:ascii="Times New Roman" w:hAnsi="Times New Roman" w:cs="Times New Roman"/>
          <w:b w:val="0"/>
          <w:sz w:val="28"/>
          <w:szCs w:val="28"/>
        </w:rPr>
      </w:pPr>
      <w:r w:rsidRPr="0088283C">
        <w:rPr>
          <w:rStyle w:val="FontStyle148"/>
          <w:b w:val="0"/>
          <w:sz w:val="28"/>
          <w:szCs w:val="28"/>
        </w:rPr>
        <w:t xml:space="preserve">Медведь: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Вот спасибо ребятишки!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Благодарен детям мишка.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Быть спортсменом я хочу</w:t>
      </w:r>
      <w:proofErr w:type="gramStart"/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братишку научу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Спортом заниматься,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Водою закаляться.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Мишка уходит. Колобок бежит дальше по дорожке. На ширме появляется лиса. </w:t>
      </w:r>
    </w:p>
    <w:p w:rsidR="0088283C" w:rsidRPr="0088283C" w:rsidRDefault="0088283C" w:rsidP="00A50C0C">
      <w:pPr>
        <w:spacing w:line="240" w:lineRule="auto"/>
        <w:rPr>
          <w:rStyle w:val="FontStyle149"/>
          <w:b w:val="0"/>
          <w:sz w:val="28"/>
          <w:szCs w:val="28"/>
        </w:rPr>
      </w:pPr>
      <w:r w:rsidRPr="0088283C">
        <w:rPr>
          <w:rStyle w:val="FontStyle148"/>
          <w:b w:val="0"/>
          <w:sz w:val="28"/>
          <w:szCs w:val="28"/>
        </w:rPr>
        <w:t xml:space="preserve">Лиса: </w:t>
      </w:r>
      <w:proofErr w:type="spellStart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Колобочек</w:t>
      </w:r>
      <w:proofErr w:type="spell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, колобок!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Я тебя ведь съем, дружок! </w:t>
      </w:r>
      <w:r w:rsidRPr="0088283C">
        <w:rPr>
          <w:rStyle w:val="FontStyle148"/>
          <w:b w:val="0"/>
          <w:sz w:val="28"/>
          <w:szCs w:val="28"/>
        </w:rPr>
        <w:t xml:space="preserve">Колобок: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Ты, лисица, не спеши,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gramStart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попробуй</w:t>
      </w:r>
      <w:proofErr w:type="gram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догони. 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49"/>
          <w:b w:val="0"/>
          <w:sz w:val="28"/>
          <w:szCs w:val="28"/>
        </w:rPr>
        <w:t>Игра «Догони колобка»</w:t>
      </w:r>
    </w:p>
    <w:p w:rsidR="00A50C0C" w:rsidRDefault="0088283C" w:rsidP="00A50C0C">
      <w:pPr>
        <w:spacing w:line="240" w:lineRule="auto"/>
        <w:rPr>
          <w:rStyle w:val="FontStyle134"/>
          <w:rFonts w:ascii="Times New Roman" w:hAnsi="Times New Roman" w:cs="Times New Roman"/>
          <w:b w:val="0"/>
          <w:sz w:val="28"/>
          <w:szCs w:val="28"/>
        </w:rPr>
      </w:pP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Дети передают друг другу игрушки: сначала колобка, за ним лису, стараясь, чтобы она не догнала колобка.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Лиса обиженно фыркает и убегает. </w:t>
      </w:r>
    </w:p>
    <w:p w:rsidR="0088283C" w:rsidRPr="0088283C" w:rsidRDefault="0088283C" w:rsidP="00A50C0C">
      <w:pPr>
        <w:spacing w:line="240" w:lineRule="auto"/>
        <w:rPr>
          <w:rStyle w:val="FontStyle134"/>
          <w:rFonts w:ascii="Times New Roman" w:hAnsi="Times New Roman" w:cs="Times New Roman"/>
          <w:b w:val="0"/>
          <w:sz w:val="28"/>
          <w:szCs w:val="28"/>
        </w:rPr>
      </w:pPr>
      <w:r w:rsidRPr="0088283C">
        <w:rPr>
          <w:rStyle w:val="FontStyle148"/>
          <w:b w:val="0"/>
          <w:sz w:val="28"/>
          <w:szCs w:val="28"/>
        </w:rPr>
        <w:t xml:space="preserve">Колобок: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Я от дедушки ушел,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Я от бабушки ушел,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И от лисы ушел</w:t>
      </w:r>
      <w:proofErr w:type="gramStart"/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все почему? Потому что бегаю хорошо. А бегаю хорошо </w:t>
      </w:r>
      <w:proofErr w:type="gramStart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потому</w:t>
      </w:r>
      <w:proofErr w:type="gram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что спорт</w:t>
      </w:r>
      <w:r w:rsidR="00A50C0C">
        <w:rPr>
          <w:rStyle w:val="FontStyle134"/>
          <w:rFonts w:ascii="Times New Roman" w:hAnsi="Times New Roman" w:cs="Times New Roman"/>
          <w:b w:val="0"/>
          <w:sz w:val="28"/>
          <w:szCs w:val="28"/>
        </w:rPr>
        <w:t>ом занимаюсь. Давайте</w:t>
      </w: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проверим</w:t>
      </w:r>
      <w:proofErr w:type="gramEnd"/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 как наши дети бегать умеют. </w:t>
      </w:r>
    </w:p>
    <w:p w:rsidR="0088283C" w:rsidRPr="0088283C" w:rsidRDefault="00A50C0C" w:rsidP="00A50C0C">
      <w:pPr>
        <w:spacing w:line="240" w:lineRule="auto"/>
        <w:rPr>
          <w:rStyle w:val="FontStyle1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>Соревнование «Бег в валенках».</w:t>
      </w:r>
    </w:p>
    <w:p w:rsidR="0088283C" w:rsidRPr="0088283C" w:rsidRDefault="00A50C0C" w:rsidP="00A50C0C">
      <w:pPr>
        <w:spacing w:line="240" w:lineRule="auto"/>
        <w:rPr>
          <w:rStyle w:val="FontStyle13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Колобок: </w:t>
      </w:r>
      <w:r w:rsidR="0088283C"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 xml:space="preserve">Примите от меня сладкое угощение. </w:t>
      </w:r>
    </w:p>
    <w:p w:rsidR="0088283C" w:rsidRPr="0088283C" w:rsidRDefault="0088283C" w:rsidP="00A50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83C">
        <w:rPr>
          <w:rStyle w:val="FontStyle134"/>
          <w:rFonts w:ascii="Times New Roman" w:hAnsi="Times New Roman" w:cs="Times New Roman"/>
          <w:b w:val="0"/>
          <w:sz w:val="28"/>
          <w:szCs w:val="28"/>
        </w:rPr>
        <w:t>До свидания</w:t>
      </w:r>
      <w:r w:rsidR="00DB4563">
        <w:rPr>
          <w:rStyle w:val="FontStyle134"/>
          <w:rFonts w:ascii="Times New Roman" w:hAnsi="Times New Roman" w:cs="Times New Roman"/>
          <w:b w:val="0"/>
          <w:sz w:val="28"/>
          <w:szCs w:val="28"/>
        </w:rPr>
        <w:t>.</w:t>
      </w:r>
    </w:p>
    <w:p w:rsidR="0088283C" w:rsidRPr="0088283C" w:rsidRDefault="0088283C" w:rsidP="00A50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C" w:rsidRPr="0088283C" w:rsidRDefault="0088283C" w:rsidP="00A50C0C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3C385F" w:rsidRPr="0088283C" w:rsidRDefault="003C385F" w:rsidP="00A50C0C">
      <w:pPr>
        <w:pStyle w:val="a4"/>
        <w:shd w:val="clear" w:color="auto" w:fill="FFFFFF"/>
        <w:spacing w:before="0" w:beforeAutospacing="0" w:after="343" w:afterAutospacing="0"/>
        <w:textAlignment w:val="baseline"/>
        <w:rPr>
          <w:sz w:val="28"/>
          <w:szCs w:val="28"/>
        </w:rPr>
      </w:pPr>
    </w:p>
    <w:p w:rsidR="000E6E2A" w:rsidRPr="000E6E2A" w:rsidRDefault="000E6E2A" w:rsidP="000E6E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имнее развлечение</w:t>
      </w:r>
      <w:r w:rsidRPr="000E6E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спортивной площадке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«Путешествие в зимний лес»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0E6E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(</w:t>
      </w:r>
      <w:proofErr w:type="gramStart"/>
      <w:r w:rsidRPr="000E6E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 w:rsidRPr="000E6E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редняя группа)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игр на свежем воздухе.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смелость, внимание, выносливость, меткость, доброжелательность, по отношению к друг к другу; создать бодрое и жизнерадостное настроение; учить играть в подвижные игры, игры-соревнования, игры-забавы.</w:t>
      </w:r>
      <w:proofErr w:type="gramEnd"/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Оборудование.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- 2 шт., флажки - 2 шт., снежки на 2 раза игры, корзины: 2 большие и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маленькие стойки с натянутой веревкой, зайка игрушка, «снежки», «льдинки» (из бумаги по количеству детей), лопатки - 2шт. и обручи, бубен.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детей: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звери хотят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поиграть и повеселить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какие вы ловкие, да смелые, проворные, да умные. 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Подвижная игра «Затейник».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 середину круга. Дети идут по кругу, взявшись за руки. Они произносят: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кругом,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за шагом шаг.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на месте,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вместе,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Сделаем... вот так.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Опуская руки, играющие остана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вливаются. Затейник 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какое-нибудь   движение,   имитирующее   позу   конькобежца,   фигуриста, шаг лыжника,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 клюшкой, метание снежков.  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должны повторить это действие и назвать его.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.: «Я капитан команды «Снежинки»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2реб.: «Я капитан команды «Льдинки».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«Тогда посмотрим, какая команда быстрее и сильнее».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Соревнование «Гонки на санках»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ставят санки на одну линию, садятся на них верхом, опустив ноги на землю. По сигналу: «Вперед»: - передвигаются на санках до обозначенного ориентира, отталкиваются ногами (до флажка и назад). Повторить 2 раза.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«Мороз-Красный нос»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противоположенных сторонах площадки обозначаются два дома, в одном из них располагаются играющие. Посередине площадки лицом к ним становится водящий – Мороз – Красный нос. Он произносит: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Мороз – Красный нос.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решится</w:t>
      </w:r>
      <w:proofErr w:type="gramStart"/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путь-дороженьку пуститься?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 отвечают: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угроз,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нам мороз.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они перебегают че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площадку в </w:t>
      </w:r>
      <w:proofErr w:type="gramStart"/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дом, Водящий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догоняет и старается</w:t>
      </w:r>
      <w:proofErr w:type="gramEnd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заморозить (коснуться рукой). </w:t>
      </w:r>
      <w:proofErr w:type="spellStart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</w:t>
      </w:r>
      <w:proofErr w:type="spellEnd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. 3 раза.</w:t>
      </w:r>
    </w:p>
    <w:p w:rsidR="000E6E2A" w:rsidRPr="000E6E2A" w:rsidRDefault="00052FB2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</w:t>
      </w:r>
      <w:r w:rsidR="000E6E2A"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теперь, друзья-ребятки, отгадайте-ка загадку: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по елкам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шалунишки</w:t>
      </w:r>
      <w:proofErr w:type="gramStart"/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бросают с веток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Еловые …»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(шишки)</w:t>
      </w:r>
    </w:p>
    <w:p w:rsidR="000E6E2A" w:rsidRPr="000E6E2A" w:rsidRDefault="00052FB2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2A"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E6E2A"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«Сейчас я посмотрю, какая из команд больше бросит шишек в корзину»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«Попади в корзину»</w:t>
      </w:r>
    </w:p>
    <w:p w:rsid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(У каждой команды своя корзина)</w:t>
      </w:r>
    </w:p>
    <w:p w:rsidR="00052FB2" w:rsidRPr="000E6E2A" w:rsidRDefault="00052FB2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кустом сидит заяц – игрушка.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 ведь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бездомный заяц.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«Бездомный заяц».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бегают под бубен. Когда бубен замолчит все «зайчишки» прячутся в домиках (обручи). Кому не достался обруч, т.е. домик, тот «бездомный заяц».</w:t>
      </w:r>
    </w:p>
    <w:p w:rsidR="000E6E2A" w:rsidRPr="000E6E2A" w:rsidRDefault="00052FB2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</w:t>
      </w:r>
      <w:r w:rsidR="000E6E2A"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ребят и предлагает под музыку пройти по площадке в колонне по одному.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между капитанами команд.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(Сюрпризный момент)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больше и быстрее соберет снежков в корзину»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капитана своя корзина для снежков</w:t>
      </w:r>
      <w:proofErr w:type="gramStart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нега)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снегом, хорошо упакованные, находятся подарки.</w:t>
      </w:r>
    </w:p>
    <w:p w:rsidR="000E6E2A" w:rsidRPr="000E6E2A" w:rsidRDefault="000E6E2A" w:rsidP="000E6E2A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пляска под грамзапись.</w:t>
      </w:r>
    </w:p>
    <w:p w:rsidR="003E753C" w:rsidRPr="003E753C" w:rsidRDefault="003E753C" w:rsidP="000E6E2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Спортивное развлечение «Хочу быть как папа».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>Цели и 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Формирование у дошкольников чувства патриотизма, обобщен</w:t>
      </w:r>
      <w:r>
        <w:rPr>
          <w:rFonts w:ascii="Times New Roman" w:hAnsi="Times New Roman" w:cs="Times New Roman"/>
          <w:sz w:val="28"/>
          <w:szCs w:val="28"/>
        </w:rPr>
        <w:t xml:space="preserve">ие знаний о Российской армии, </w:t>
      </w:r>
      <w:r w:rsidRPr="003E753C">
        <w:rPr>
          <w:rFonts w:ascii="Times New Roman" w:eastAsia="Calibri" w:hAnsi="Times New Roman" w:cs="Times New Roman"/>
          <w:sz w:val="28"/>
          <w:szCs w:val="28"/>
        </w:rPr>
        <w:t>развитие ловкости, быстроты, координации движений, пропаганда здорового образа жизни, патриотизма; укрепление детско-родительских отношений, развитие интегративных качеств у детей.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>Ход праздника.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E753C">
        <w:rPr>
          <w:rFonts w:ascii="Times New Roman" w:eastAsia="Calibri" w:hAnsi="Times New Roman" w:cs="Times New Roman"/>
          <w:i/>
          <w:sz w:val="28"/>
          <w:szCs w:val="28"/>
        </w:rPr>
        <w:t xml:space="preserve">Дети под торжественный марш проходят по залу и выстраиваются командами напротив друг друга. 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i/>
          <w:color w:val="555555"/>
          <w:sz w:val="28"/>
          <w:szCs w:val="28"/>
        </w:rPr>
      </w:pPr>
      <w:r w:rsidRPr="003E753C">
        <w:rPr>
          <w:rStyle w:val="a3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. Сегодня большой праздник — день нашей российской армии, День защитника Отечества; 23 февраля его отмечает вся наша страна.</w:t>
      </w:r>
      <w:r w:rsidRPr="003E753C">
        <w:rPr>
          <w:rFonts w:ascii="Times New Roman" w:eastAsia="Calibri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      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i/>
          <w:sz w:val="28"/>
          <w:szCs w:val="28"/>
        </w:rPr>
        <w:t>Зима прощается, пора!</w:t>
      </w:r>
      <w:r w:rsidRPr="003E753C">
        <w:rPr>
          <w:rFonts w:ascii="Times New Roman" w:hAnsi="Times New Roman" w:cs="Times New Roman"/>
          <w:i/>
          <w:color w:val="555555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i/>
          <w:sz w:val="28"/>
          <w:szCs w:val="28"/>
        </w:rPr>
        <w:t>Она уходит со двора.</w:t>
      </w:r>
      <w:r w:rsidRPr="003E753C">
        <w:rPr>
          <w:rFonts w:ascii="Times New Roman" w:hAnsi="Times New Roman" w:cs="Times New Roman"/>
          <w:i/>
          <w:color w:val="555555"/>
          <w:sz w:val="28"/>
          <w:szCs w:val="28"/>
        </w:rPr>
        <w:t xml:space="preserve">                                                                                               </w:t>
      </w:r>
      <w:r w:rsidRPr="003E753C">
        <w:rPr>
          <w:rFonts w:ascii="Times New Roman" w:eastAsia="Calibri" w:hAnsi="Times New Roman" w:cs="Times New Roman"/>
          <w:i/>
          <w:sz w:val="28"/>
          <w:szCs w:val="28"/>
        </w:rPr>
        <w:t>В последние деньки зимы</w:t>
      </w:r>
      <w:r>
        <w:rPr>
          <w:rFonts w:ascii="Times New Roman" w:hAnsi="Times New Roman" w:cs="Times New Roman"/>
          <w:i/>
          <w:sz w:val="28"/>
          <w:szCs w:val="28"/>
        </w:rPr>
        <w:t>, у</w:t>
      </w:r>
      <w:r w:rsidRPr="003E753C">
        <w:rPr>
          <w:rFonts w:ascii="Times New Roman" w:eastAsia="Calibri" w:hAnsi="Times New Roman" w:cs="Times New Roman"/>
          <w:i/>
          <w:sz w:val="28"/>
          <w:szCs w:val="28"/>
        </w:rPr>
        <w:t>строим с вами праздник мы.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3E753C" w:rsidTr="003E753C">
        <w:tc>
          <w:tcPr>
            <w:tcW w:w="3560" w:type="dxa"/>
          </w:tcPr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Style w:val="a3"/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1-й ребенок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уют ветры в феврале,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Воют в трубах громко,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Змейкой мчится по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Легкая поземка.</w:t>
            </w:r>
          </w:p>
          <w:p w:rsidR="003E753C" w:rsidRDefault="003E753C" w:rsidP="003E753C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561" w:type="dxa"/>
          </w:tcPr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Style w:val="a3"/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2-й ребенок</w:t>
            </w:r>
          </w:p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Поднимаясь, мчатся  </w:t>
            </w:r>
            <w:proofErr w:type="gramStart"/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в даль</w:t>
            </w:r>
            <w:proofErr w:type="gramEnd"/>
          </w:p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Самолетов звенья,</w:t>
            </w:r>
          </w:p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Это празднует февраль</w:t>
            </w:r>
          </w:p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Армии рожденье.</w:t>
            </w:r>
          </w:p>
          <w:p w:rsidR="003E753C" w:rsidRDefault="003E753C" w:rsidP="003E753C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561" w:type="dxa"/>
          </w:tcPr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Style w:val="a3"/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3-й ребенок</w:t>
            </w:r>
          </w:p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Армия родная</w:t>
            </w:r>
          </w:p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Славна и сильна.</w:t>
            </w:r>
          </w:p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Мирную державу</w:t>
            </w:r>
          </w:p>
          <w:p w:rsidR="003E753C" w:rsidRPr="003E753C" w:rsidRDefault="003E753C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53C">
              <w:rPr>
                <w:rFonts w:ascii="Times New Roman" w:eastAsia="Calibri" w:hAnsi="Times New Roman" w:cs="Times New Roman"/>
                <w:sz w:val="28"/>
                <w:szCs w:val="28"/>
              </w:rPr>
              <w:t>Бережет она.</w:t>
            </w:r>
          </w:p>
          <w:p w:rsidR="003E753C" w:rsidRDefault="003E753C" w:rsidP="003E753C">
            <w:pP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E753C" w:rsidRDefault="003E753C" w:rsidP="003E753C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 Сегодня день особенный,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Он раз в году у пап,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Поэтому при галстуках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E753C">
        <w:rPr>
          <w:rFonts w:ascii="Times New Roman" w:eastAsia="Calibri" w:hAnsi="Times New Roman" w:cs="Times New Roman"/>
          <w:sz w:val="28"/>
          <w:szCs w:val="28"/>
        </w:rPr>
        <w:t>гостях у нас сидят.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4-й ребенок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Мы поздравить вас хотим,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От души благодарим,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Скажем дружно без прикрас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3E753C">
        <w:rPr>
          <w:rFonts w:ascii="Times New Roman" w:eastAsia="Calibri" w:hAnsi="Times New Roman" w:cs="Times New Roman"/>
          <w:b/>
          <w:sz w:val="28"/>
          <w:szCs w:val="28"/>
        </w:rPr>
        <w:t>се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Наши папы высший класс!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Дорогие наши мужчины- папы, дедушки, братья, дяди! Поздравляем Вас с днем защитника Отечества! Ваши дети гордятся вами и хотят поздравить Вас сегодня от всей души с этим замечательным праздником!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 Мы начинаем первый конкурс, который называется «Веселые скачки». Посмотрим, какие вы ловкие и быстрые.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КОНКУРС «ВЕСЕЛЫЕ СКАЧКИ»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(дети на </w:t>
      </w:r>
      <w:proofErr w:type="spellStart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>фитболах</w:t>
      </w:r>
      <w:proofErr w:type="spellEnd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скачут до стойки, возвращаются обратно и передают мяч следующим игрокам).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 А пока, как бывалые моряки, померяемся силами.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АТТРАКЦИОН «ПЕРЕТЯГИВАНИЕ КАНАТА».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 xml:space="preserve">: А теперь, ребята, такое задание </w:t>
      </w:r>
      <w:proofErr w:type="gramStart"/>
      <w:r w:rsidRPr="003E753C">
        <w:rPr>
          <w:rFonts w:ascii="Times New Roman" w:eastAsia="Calibri" w:hAnsi="Times New Roman" w:cs="Times New Roman"/>
          <w:sz w:val="28"/>
          <w:szCs w:val="28"/>
        </w:rPr>
        <w:t>–Б</w:t>
      </w:r>
      <w:proofErr w:type="gramEnd"/>
      <w:r w:rsidRPr="003E753C">
        <w:rPr>
          <w:rFonts w:ascii="Times New Roman" w:eastAsia="Calibri" w:hAnsi="Times New Roman" w:cs="Times New Roman"/>
          <w:sz w:val="28"/>
          <w:szCs w:val="28"/>
        </w:rPr>
        <w:t>удем мы тренировать внимание.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В этом нам помогут флажки,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Что делать подскажут они.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Синий – хлопать,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Зеленый – топать,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Желтый – молчать,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Красный – «Ура! »- громко кричать.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ИГРА «ЦВЕТНЫЕ ФЛАЖКИ»</w:t>
      </w:r>
    </w:p>
    <w:p w:rsidR="00CB4061" w:rsidRDefault="003E753C" w:rsidP="003E753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>(Ведущий поднимает в произвольной последовательности флажки, дети выполняют соответствующие действия).</w:t>
      </w:r>
      <w:r w:rsidR="00CB4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753C" w:rsidRPr="00CB4061" w:rsidRDefault="003E753C" w:rsidP="00CB4061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Пограничник на границе</w:t>
      </w:r>
      <w:proofErr w:type="gramStart"/>
      <w:r w:rsidR="00CB4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3E753C">
        <w:rPr>
          <w:rFonts w:ascii="Times New Roman" w:eastAsia="Calibri" w:hAnsi="Times New Roman" w:cs="Times New Roman"/>
          <w:sz w:val="28"/>
          <w:szCs w:val="28"/>
        </w:rPr>
        <w:t>ашу землю стережет,</w:t>
      </w:r>
      <w:r w:rsidR="00CB406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Чтоб работать и учиться</w:t>
      </w:r>
      <w:r w:rsidR="00CB40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E753C">
        <w:rPr>
          <w:rFonts w:ascii="Times New Roman" w:eastAsia="Calibri" w:hAnsi="Times New Roman" w:cs="Times New Roman"/>
          <w:sz w:val="28"/>
          <w:szCs w:val="28"/>
        </w:rPr>
        <w:t>Мог спокойно весь народ.</w:t>
      </w:r>
    </w:p>
    <w:p w:rsidR="003E753C" w:rsidRPr="00CB4061" w:rsidRDefault="003E753C" w:rsidP="003E753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ЭСТАФЕТА «ДОСТАВЬ ДОНЕСЕНИЕ».</w:t>
      </w:r>
      <w:r w:rsidR="00CB4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>(Дети получают большой конверт «Донесение».</w:t>
      </w:r>
      <w:proofErr w:type="gramEnd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Первые участники по свистку бегут с донесение к кубу, оставляют конверт, возвращаются к своим командам, становятся в конец колонны. </w:t>
      </w:r>
      <w:proofErr w:type="gramStart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Затем стартует следующий участник). </w:t>
      </w:r>
      <w:proofErr w:type="gramEnd"/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 А ну-ка, летчики-пилоты,</w:t>
      </w:r>
      <w:r w:rsidR="00CB4061"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Занимайте свои самолеты.</w:t>
      </w:r>
    </w:p>
    <w:p w:rsidR="003E753C" w:rsidRPr="00CB4061" w:rsidRDefault="003E753C" w:rsidP="003E753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E753C">
        <w:rPr>
          <w:rFonts w:ascii="Times New Roman" w:eastAsia="Calibri" w:hAnsi="Times New Roman" w:cs="Times New Roman"/>
          <w:b/>
          <w:sz w:val="28"/>
          <w:szCs w:val="28"/>
        </w:rPr>
        <w:t>КОНКУРС «ОТВАЖНЫЕ  ЛЕТЧИКИ»</w:t>
      </w:r>
      <w:r w:rsidR="00CB4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>(У первых участников на талии обручи.</w:t>
      </w:r>
      <w:proofErr w:type="gramEnd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свистку они бегут, обегают конус, возвращаются обратно и отдают обруч следующему и так до конца колонны). </w:t>
      </w:r>
      <w:proofErr w:type="gramEnd"/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Мы играем и мечтаем,</w:t>
      </w:r>
      <w:r w:rsidR="00CB4061"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Что когда мы подрастем,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Пехотинцами мы станем</w:t>
      </w:r>
      <w:proofErr w:type="gramStart"/>
      <w:r w:rsidR="00CB4061"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E753C">
        <w:rPr>
          <w:rFonts w:ascii="Times New Roman" w:eastAsia="Calibri" w:hAnsi="Times New Roman" w:cs="Times New Roman"/>
          <w:sz w:val="28"/>
          <w:szCs w:val="28"/>
        </w:rPr>
        <w:t xml:space="preserve"> во флот служить пойдем: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На границу, и в саперы,</w:t>
      </w:r>
      <w:r w:rsidR="00CB4061"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sz w:val="28"/>
          <w:szCs w:val="28"/>
        </w:rPr>
        <w:t>В летчики, в подводный флот.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Подрастем мы очень скоро, А пока игра идет.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Вы, ребята, ловкие?</w:t>
      </w:r>
      <w:r w:rsidR="00CB4061"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Да!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Вы, ребята, смелые?</w:t>
      </w:r>
      <w:r w:rsidR="00CB4061"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Да!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Вы, ребята, быстрые?</w:t>
      </w:r>
      <w:r w:rsidR="00CB4061"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Да!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Вы, ребята, сильные?</w:t>
      </w:r>
      <w:r w:rsidR="00CB4061">
        <w:rPr>
          <w:rFonts w:ascii="Times New Roman" w:hAnsi="Times New Roman" w:cs="Times New Roman"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Да!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Тогда, внимание!</w:t>
      </w:r>
      <w:r w:rsidR="00CB4061">
        <w:rPr>
          <w:rFonts w:ascii="Times New Roman" w:hAnsi="Times New Roman" w:cs="Times New Roman"/>
          <w:sz w:val="28"/>
          <w:szCs w:val="28"/>
        </w:rPr>
        <w:t xml:space="preserve">     </w:t>
      </w:r>
      <w:r w:rsidRPr="003E753C">
        <w:rPr>
          <w:rFonts w:ascii="Times New Roman" w:eastAsia="Calibri" w:hAnsi="Times New Roman" w:cs="Times New Roman"/>
          <w:sz w:val="28"/>
          <w:szCs w:val="28"/>
        </w:rPr>
        <w:t>Продолжаем соревнования.</w:t>
      </w:r>
    </w:p>
    <w:p w:rsidR="003E753C" w:rsidRPr="00CB4061" w:rsidRDefault="003E753C" w:rsidP="003E753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КОНКУРС «ПЕРЕНЕСИ БОЕПРИПАСЫ)</w:t>
      </w:r>
      <w:r w:rsidR="00CB4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(по одному участнику от каждой команды. </w:t>
      </w:r>
      <w:proofErr w:type="gramStart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>Игроки должны перенести по одному мешочку из одного контейнера в другой).</w:t>
      </w:r>
      <w:proofErr w:type="gramEnd"/>
    </w:p>
    <w:p w:rsidR="003E753C" w:rsidRPr="00CB4061" w:rsidRDefault="003E753C" w:rsidP="003E753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ЭСТАФЕТА «ПЕРЕПРАВА»</w:t>
      </w:r>
      <w:r w:rsidR="00CB4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(игроки по очереди преодолевают полосу препятствий: проползти на животе по скамейке, перепрыгнуть </w:t>
      </w:r>
      <w:proofErr w:type="gramStart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>из</w:t>
      </w:r>
      <w:proofErr w:type="gramEnd"/>
      <w:r w:rsidRPr="003E75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обруч в обруч, вернуться бегом к своей команде.)</w:t>
      </w:r>
    </w:p>
    <w:p w:rsidR="003E753C" w:rsidRPr="003E753C" w:rsidRDefault="003E753C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75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3E753C">
        <w:rPr>
          <w:rFonts w:ascii="Times New Roman" w:eastAsia="Calibri" w:hAnsi="Times New Roman" w:cs="Times New Roman"/>
          <w:sz w:val="28"/>
          <w:szCs w:val="28"/>
        </w:rPr>
        <w:t>: Вот и закончились наши праздничные соревнования. Ребята показали, какие они ловкие быстрые, сильные и дружные. Я хочу всех вас поздравить с праздником 23 февраля – днем защитников Отечества.</w:t>
      </w:r>
    </w:p>
    <w:p w:rsidR="003E753C" w:rsidRPr="00CB4061" w:rsidRDefault="003E753C" w:rsidP="003E753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B4061">
        <w:rPr>
          <w:rFonts w:ascii="Times New Roman" w:eastAsia="Calibri" w:hAnsi="Times New Roman" w:cs="Times New Roman"/>
          <w:i/>
          <w:sz w:val="28"/>
          <w:szCs w:val="28"/>
        </w:rPr>
        <w:t>Все под торжественный марш выходят из зала.</w:t>
      </w:r>
    </w:p>
    <w:p w:rsidR="00CB4061" w:rsidRDefault="00CB4061" w:rsidP="00CB406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CB4061" w:rsidRPr="003E753C" w:rsidRDefault="00CB4061" w:rsidP="00CB406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>Спортивное развлечение «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Федорино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горе».</w:t>
      </w:r>
    </w:p>
    <w:p w:rsidR="00CB4061" w:rsidRPr="000E6E2A" w:rsidRDefault="00CB4061" w:rsidP="00CB4061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смелость, внимание, выносливость, меткость, доброжелательность, по отношению к друг к другу; создать бодрое и жизнерадостное настроение; учить играть в подвижные игры, игры-соревнования, игры-забавы.</w:t>
      </w:r>
      <w:proofErr w:type="gramEnd"/>
    </w:p>
    <w:p w:rsidR="003E753C" w:rsidRDefault="00425228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Ход: Вспомнить произведение.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Рассказать каким надо быть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чтобы посуда не убежала.</w:t>
      </w:r>
    </w:p>
    <w:p w:rsidR="00425228" w:rsidRPr="003E753C" w:rsidRDefault="00425228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Эстафета: «Перемой посуду» (каждый член команды бежит до тазика и моет по одной посуде, вытирает и бежит обратно).</w:t>
      </w:r>
    </w:p>
    <w:p w:rsidR="003E753C" w:rsidRPr="003E753C" w:rsidRDefault="00425228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– эстафета «Собери правильно» - (один собирает тарелки, другой – чашки).</w:t>
      </w:r>
    </w:p>
    <w:p w:rsidR="00425228" w:rsidRDefault="00425228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Загадки о посуде:</w:t>
      </w:r>
      <w:r w:rsidR="003E753C" w:rsidRPr="003E75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425228" w:rsidRPr="00946840" w:rsidTr="00425228">
        <w:tc>
          <w:tcPr>
            <w:tcW w:w="3560" w:type="dxa"/>
          </w:tcPr>
          <w:p w:rsidR="00425228" w:rsidRPr="00946840" w:rsidRDefault="00425228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пыхчу, пыхчу,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Больше греться не хочу.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Крышка громко зазвенела: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«Пейте чай, вода вскипела!»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Чайник</w:t>
            </w:r>
            <w:r w:rsidRPr="00946840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61" w:type="dxa"/>
          </w:tcPr>
          <w:p w:rsidR="00425228" w:rsidRPr="00946840" w:rsidRDefault="00946840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Носит воду</w:t>
            </w:r>
            <w:r w:rsidRPr="0094684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Хозяину в угоду;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нем живет,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 не упадет.</w:t>
            </w:r>
            <w:r w:rsidRPr="0094684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Чашка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61" w:type="dxa"/>
          </w:tcPr>
          <w:p w:rsidR="00425228" w:rsidRPr="00946840" w:rsidRDefault="00946840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Неприступная</w:t>
            </w:r>
            <w:proofErr w:type="gramEnd"/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вид,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Подбоченившись стоит,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внутри-то, посмотри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Угощение внутри!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Сахарница</w:t>
            </w:r>
            <w:r w:rsidRPr="0094684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25228" w:rsidRPr="00946840" w:rsidTr="00425228">
        <w:tc>
          <w:tcPr>
            <w:tcW w:w="3560" w:type="dxa"/>
          </w:tcPr>
          <w:p w:rsidR="00425228" w:rsidRPr="00946840" w:rsidRDefault="00946840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Если я </w:t>
            </w:r>
            <w:proofErr w:type="gramStart"/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пуста</w:t>
            </w:r>
            <w:proofErr w:type="gramEnd"/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бываю,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себя не забываю,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когда несу еду,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Мимо рта я не пройду.</w:t>
            </w:r>
            <w:r w:rsidRPr="0094684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Ложка</w:t>
            </w:r>
          </w:p>
        </w:tc>
        <w:tc>
          <w:tcPr>
            <w:tcW w:w="3561" w:type="dxa"/>
          </w:tcPr>
          <w:p w:rsidR="00425228" w:rsidRPr="00946840" w:rsidRDefault="00946840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Она бывает глубока.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Она бывает мелка.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Однако, это не река.</w:t>
            </w:r>
            <w:r w:rsidRPr="0094684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Тарелка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61" w:type="dxa"/>
          </w:tcPr>
          <w:p w:rsidR="00425228" w:rsidRPr="00946840" w:rsidRDefault="00946840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Чайника подружка</w:t>
            </w:r>
            <w:proofErr w:type="gramStart"/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меет два ушка,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Варит кашу, суп для Юли.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зовут её…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84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Кастрюлей</w:t>
            </w:r>
            <w:r w:rsidRPr="00946840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9468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E753C" w:rsidRDefault="00946840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Эстафета: «Приберись» - бег на метле.</w:t>
      </w:r>
      <w:r w:rsidR="003E753C" w:rsidRPr="003E75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6840" w:rsidRDefault="00946840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Приход бабушки Федоры. Беседа.</w:t>
      </w:r>
    </w:p>
    <w:p w:rsidR="00946840" w:rsidRDefault="00946840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Подвижные игры «Ты где?», «Займи свободное место».</w:t>
      </w:r>
    </w:p>
    <w:p w:rsidR="00946840" w:rsidRDefault="00946840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Бабушка угощает и уходит.</w:t>
      </w:r>
    </w:p>
    <w:p w:rsidR="003E753C" w:rsidRPr="00EA2E3E" w:rsidRDefault="00FA2C38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C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Спортивный досуг «Весёлый обруч».</w:t>
      </w:r>
    </w:p>
    <w:p w:rsidR="00FA2C38" w:rsidRPr="000E6E2A" w:rsidRDefault="00FA2C38" w:rsidP="00FA2C38">
      <w:pPr>
        <w:shd w:val="clear" w:color="auto" w:fill="FFFFFF"/>
        <w:spacing w:before="171" w:after="1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E6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смелость, внимание, выносливость, меткость, доброжелательность, по отношению к друг к другу; создать бодрое и жизнерадостное настроение; учить играть в подвижные игры, игры-соревнования, игры-забавы.</w:t>
      </w:r>
      <w:proofErr w:type="gramEnd"/>
    </w:p>
    <w:p w:rsidR="00FA2C38" w:rsidRPr="00FA2C38" w:rsidRDefault="00FA2C38" w:rsidP="00FA2C38">
      <w:pPr>
        <w:pStyle w:val="a4"/>
        <w:shd w:val="clear" w:color="auto" w:fill="FFFFFF"/>
        <w:spacing w:before="0" w:beforeAutospacing="0" w:after="0" w:afterAutospacing="0"/>
        <w:ind w:firstLine="514"/>
        <w:rPr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Ход: Дети заходят в зал, под музыку бег врассыпную.</w:t>
      </w:r>
      <w:r w:rsidR="00377B84"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>
        <w:rPr>
          <w:rFonts w:eastAsia="Calibri"/>
          <w:sz w:val="28"/>
          <w:szCs w:val="28"/>
        </w:rPr>
        <w:t>ТАНЕЦ «Маленьких утят». Дети садятся на стульчики.                                                                                                                Загадка:</w:t>
      </w:r>
      <w:r w:rsidRPr="00FA2C38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i/>
          <w:color w:val="000000"/>
          <w:sz w:val="28"/>
          <w:szCs w:val="28"/>
        </w:rPr>
        <w:t>На занятии</w:t>
      </w:r>
      <w:r w:rsidRPr="00FA2C38">
        <w:rPr>
          <w:i/>
          <w:color w:val="000000"/>
          <w:sz w:val="28"/>
          <w:szCs w:val="28"/>
        </w:rPr>
        <w:t xml:space="preserve"> с ним можно играть,</w:t>
      </w:r>
    </w:p>
    <w:p w:rsidR="00FA2C38" w:rsidRPr="00FA2C38" w:rsidRDefault="00FA2C38" w:rsidP="00FA2C38">
      <w:pPr>
        <w:pStyle w:val="a4"/>
        <w:shd w:val="clear" w:color="auto" w:fill="FFFFFF"/>
        <w:spacing w:before="0" w:beforeAutospacing="0" w:after="0" w:afterAutospacing="0"/>
        <w:ind w:firstLine="514"/>
        <w:jc w:val="both"/>
        <w:rPr>
          <w:i/>
          <w:color w:val="000000"/>
          <w:sz w:val="28"/>
          <w:szCs w:val="28"/>
        </w:rPr>
      </w:pPr>
      <w:r w:rsidRPr="00FA2C38">
        <w:rPr>
          <w:i/>
          <w:color w:val="000000"/>
          <w:sz w:val="28"/>
          <w:szCs w:val="28"/>
        </w:rPr>
        <w:t>Катать его и вращать.</w:t>
      </w:r>
    </w:p>
    <w:p w:rsidR="00FA2C38" w:rsidRPr="00FA2C38" w:rsidRDefault="00FA2C38" w:rsidP="00FA2C38">
      <w:pPr>
        <w:pStyle w:val="a4"/>
        <w:shd w:val="clear" w:color="auto" w:fill="FFFFFF"/>
        <w:spacing w:before="0" w:beforeAutospacing="0" w:after="0" w:afterAutospacing="0"/>
        <w:ind w:firstLine="514"/>
        <w:jc w:val="both"/>
        <w:rPr>
          <w:i/>
          <w:color w:val="000000"/>
          <w:sz w:val="28"/>
          <w:szCs w:val="28"/>
        </w:rPr>
      </w:pPr>
      <w:r w:rsidRPr="00FA2C38">
        <w:rPr>
          <w:i/>
          <w:color w:val="000000"/>
          <w:sz w:val="28"/>
          <w:szCs w:val="28"/>
        </w:rPr>
        <w:t>Он будто бы буква «О»:</w:t>
      </w:r>
    </w:p>
    <w:p w:rsidR="00FA2C38" w:rsidRPr="00FA2C38" w:rsidRDefault="00FA2C38" w:rsidP="00FA2C38">
      <w:pPr>
        <w:pStyle w:val="a4"/>
        <w:shd w:val="clear" w:color="auto" w:fill="FFFFFF"/>
        <w:spacing w:before="0" w:beforeAutospacing="0" w:after="0" w:afterAutospacing="0"/>
        <w:ind w:firstLine="51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Круг, а внутри — ничего?</w:t>
      </w:r>
      <w:r w:rsidRPr="00FA2C38">
        <w:rPr>
          <w:i/>
          <w:color w:val="000000"/>
          <w:sz w:val="28"/>
          <w:szCs w:val="28"/>
        </w:rPr>
        <w:t xml:space="preserve"> (обруч)</w:t>
      </w:r>
      <w:r>
        <w:rPr>
          <w:i/>
          <w:color w:val="000000"/>
          <w:sz w:val="28"/>
          <w:szCs w:val="28"/>
        </w:rPr>
        <w:t>.</w:t>
      </w:r>
    </w:p>
    <w:p w:rsidR="003E753C" w:rsidRDefault="00FA2C38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Игра – забава «Займи свободный обруч».                                                                             Спортивный танец с обручем по показу.                                                                                    Эстафеты: </w:t>
      </w:r>
    </w:p>
    <w:p w:rsidR="005C7401" w:rsidRDefault="005C7401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«Прыгуны» - прыжки на двух ногах из обруча в обруч до ориентира.</w:t>
      </w:r>
    </w:p>
    <w:p w:rsidR="005C7401" w:rsidRDefault="005C7401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«Прогнись» - пролезать из обруча в обруч боком.</w:t>
      </w:r>
    </w:p>
    <w:p w:rsidR="005C7401" w:rsidRDefault="005C7401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«Кто быстрее» - передача обруча друг другу в команде.</w:t>
      </w:r>
    </w:p>
    <w:p w:rsidR="005C7401" w:rsidRDefault="005C7401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Стихи:</w:t>
      </w:r>
    </w:p>
    <w:tbl>
      <w:tblPr>
        <w:tblStyle w:val="a5"/>
        <w:tblW w:w="0" w:type="auto"/>
        <w:tblLook w:val="04A0"/>
      </w:tblPr>
      <w:tblGrid>
        <w:gridCol w:w="3794"/>
        <w:gridCol w:w="3402"/>
        <w:gridCol w:w="3486"/>
      </w:tblGrid>
      <w:tr w:rsidR="005C7401" w:rsidTr="00377B84">
        <w:tc>
          <w:tcPr>
            <w:tcW w:w="3794" w:type="dxa"/>
          </w:tcPr>
          <w:p w:rsidR="005C7401" w:rsidRPr="005C7401" w:rsidRDefault="005C7401" w:rsidP="005C740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7401">
              <w:rPr>
                <w:color w:val="000000"/>
                <w:sz w:val="28"/>
                <w:szCs w:val="28"/>
              </w:rPr>
              <w:t>Чтоб здоровым быть сполна</w:t>
            </w:r>
            <w:r w:rsidRPr="005C7401">
              <w:rPr>
                <w:color w:val="000000"/>
                <w:sz w:val="28"/>
                <w:szCs w:val="28"/>
              </w:rPr>
              <w:br/>
              <w:t>Физкультура всем нужна.</w:t>
            </w:r>
            <w:r w:rsidRPr="005C7401">
              <w:rPr>
                <w:color w:val="000000"/>
                <w:sz w:val="28"/>
                <w:szCs w:val="28"/>
              </w:rPr>
              <w:br/>
              <w:t>Для начала по порядку -</w:t>
            </w:r>
            <w:r w:rsidRPr="005C7401">
              <w:rPr>
                <w:color w:val="000000"/>
                <w:sz w:val="28"/>
                <w:szCs w:val="28"/>
              </w:rPr>
              <w:br/>
              <w:t>Утром сделаем зарядку!</w:t>
            </w:r>
          </w:p>
          <w:p w:rsidR="005C7401" w:rsidRDefault="005C7401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7401" w:rsidRPr="005C7401" w:rsidRDefault="005C7401" w:rsidP="005C740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7401">
              <w:rPr>
                <w:color w:val="000000"/>
                <w:sz w:val="28"/>
                <w:szCs w:val="28"/>
              </w:rPr>
              <w:t>И без всякого сомненья</w:t>
            </w:r>
            <w:proofErr w:type="gramStart"/>
            <w:r w:rsidRPr="005C7401">
              <w:rPr>
                <w:color w:val="000000"/>
                <w:sz w:val="28"/>
                <w:szCs w:val="28"/>
              </w:rPr>
              <w:br/>
              <w:t>Е</w:t>
            </w:r>
            <w:proofErr w:type="gramEnd"/>
            <w:r w:rsidRPr="005C7401">
              <w:rPr>
                <w:color w:val="000000"/>
                <w:sz w:val="28"/>
                <w:szCs w:val="28"/>
              </w:rPr>
              <w:t>сть хорошее решенье -</w:t>
            </w:r>
            <w:r w:rsidRPr="005C7401">
              <w:rPr>
                <w:color w:val="000000"/>
                <w:sz w:val="28"/>
                <w:szCs w:val="28"/>
              </w:rPr>
              <w:br/>
              <w:t>Бег полезен и игра</w:t>
            </w:r>
            <w:r w:rsidRPr="005C7401">
              <w:rPr>
                <w:color w:val="000000"/>
                <w:sz w:val="28"/>
                <w:szCs w:val="28"/>
              </w:rPr>
              <w:br/>
              <w:t>Занимайся детвора! </w:t>
            </w:r>
          </w:p>
          <w:p w:rsidR="005C7401" w:rsidRDefault="005C7401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5C7401" w:rsidRPr="005C7401" w:rsidRDefault="005C7401" w:rsidP="005C740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7401">
              <w:rPr>
                <w:color w:val="000000"/>
                <w:sz w:val="28"/>
                <w:szCs w:val="28"/>
              </w:rPr>
              <w:t>Чтоб успешно развиваться</w:t>
            </w:r>
            <w:r w:rsidRPr="005C7401">
              <w:rPr>
                <w:color w:val="000000"/>
                <w:sz w:val="28"/>
                <w:szCs w:val="28"/>
              </w:rPr>
              <w:br/>
              <w:t>Нужно спортом заниматься</w:t>
            </w:r>
            <w:proofErr w:type="gramStart"/>
            <w:r w:rsidRPr="005C7401">
              <w:rPr>
                <w:color w:val="000000"/>
                <w:sz w:val="28"/>
                <w:szCs w:val="28"/>
              </w:rPr>
              <w:br/>
              <w:t>О</w:t>
            </w:r>
            <w:proofErr w:type="gramEnd"/>
            <w:r w:rsidRPr="005C7401">
              <w:rPr>
                <w:color w:val="000000"/>
                <w:sz w:val="28"/>
                <w:szCs w:val="28"/>
              </w:rPr>
              <w:t>т занятий физкультурой</w:t>
            </w:r>
            <w:r w:rsidRPr="005C7401">
              <w:rPr>
                <w:color w:val="000000"/>
                <w:sz w:val="28"/>
                <w:szCs w:val="28"/>
              </w:rPr>
              <w:br/>
              <w:t>Будет стройная фигура</w:t>
            </w:r>
          </w:p>
          <w:p w:rsidR="005C7401" w:rsidRDefault="005C7401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7401" w:rsidTr="00377B84">
        <w:tc>
          <w:tcPr>
            <w:tcW w:w="3794" w:type="dxa"/>
          </w:tcPr>
          <w:p w:rsidR="005C7401" w:rsidRPr="005C7401" w:rsidRDefault="005C7401" w:rsidP="005C740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7401">
              <w:rPr>
                <w:color w:val="000000"/>
                <w:sz w:val="28"/>
                <w:szCs w:val="28"/>
              </w:rPr>
              <w:t>В руки мы возьмём скакалку</w:t>
            </w:r>
            <w:r w:rsidRPr="005C7401">
              <w:rPr>
                <w:color w:val="000000"/>
                <w:sz w:val="28"/>
                <w:szCs w:val="28"/>
              </w:rPr>
              <w:br/>
              <w:t>Обруч, кубик или палку.</w:t>
            </w:r>
            <w:r w:rsidRPr="005C7401">
              <w:rPr>
                <w:color w:val="000000"/>
                <w:sz w:val="28"/>
                <w:szCs w:val="28"/>
              </w:rPr>
              <w:br/>
              <w:t>Все движения разучим</w:t>
            </w:r>
            <w:proofErr w:type="gramStart"/>
            <w:r w:rsidRPr="005C7401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5C7401">
              <w:rPr>
                <w:color w:val="000000"/>
                <w:sz w:val="28"/>
                <w:szCs w:val="28"/>
              </w:rPr>
              <w:t>танем крепче мы и лучше.</w:t>
            </w:r>
          </w:p>
          <w:p w:rsidR="005C7401" w:rsidRDefault="005C7401" w:rsidP="005C74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7B84" w:rsidRPr="005C7401" w:rsidRDefault="00377B84" w:rsidP="00377B8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7401">
              <w:rPr>
                <w:color w:val="000000"/>
                <w:sz w:val="28"/>
                <w:szCs w:val="28"/>
              </w:rPr>
              <w:t>Нам полезно без сомненья</w:t>
            </w:r>
            <w:proofErr w:type="gramStart"/>
            <w:r w:rsidRPr="005C7401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5C7401">
              <w:rPr>
                <w:color w:val="000000"/>
                <w:sz w:val="28"/>
                <w:szCs w:val="28"/>
              </w:rPr>
              <w:t xml:space="preserve">се, что связано с движеньем </w:t>
            </w:r>
            <w:r w:rsidRPr="005C7401">
              <w:rPr>
                <w:color w:val="000000"/>
                <w:sz w:val="28"/>
                <w:szCs w:val="28"/>
              </w:rPr>
              <w:br/>
              <w:t>Пусть не сразу все дается</w:t>
            </w:r>
            <w:r w:rsidRPr="005C7401">
              <w:rPr>
                <w:color w:val="000000"/>
                <w:sz w:val="28"/>
                <w:szCs w:val="28"/>
              </w:rPr>
              <w:br/>
              <w:t>Поработать нам придется!</w:t>
            </w:r>
          </w:p>
          <w:p w:rsidR="005C7401" w:rsidRDefault="005C7401" w:rsidP="003E7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:rsidR="00377B84" w:rsidRPr="005C7401" w:rsidRDefault="00377B84" w:rsidP="00377B8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Вот, поэтому ребятки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5C7401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5C7401">
              <w:rPr>
                <w:color w:val="000000"/>
                <w:sz w:val="28"/>
                <w:szCs w:val="28"/>
              </w:rPr>
              <w:t>удем делать мы зарядку.</w:t>
            </w:r>
          </w:p>
          <w:p w:rsidR="005C7401" w:rsidRDefault="00377B84" w:rsidP="00377B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Будем вместе мы играть</w:t>
            </w:r>
            <w:proofErr w:type="gramStart"/>
            <w:r w:rsidRPr="005C7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5C7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егать, прыгать и скакать</w:t>
            </w:r>
            <w:r w:rsidRPr="005C7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5C7401" w:rsidRDefault="00377B84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ТАНЕЦ  «Если хочешь быть здоровым, делай так…».</w:t>
      </w:r>
    </w:p>
    <w:p w:rsidR="00377B84" w:rsidRDefault="00377B84" w:rsidP="003E75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прощаются и уходят.</w:t>
      </w:r>
    </w:p>
    <w:p w:rsidR="00377B84" w:rsidRPr="00EA2E3E" w:rsidRDefault="005C7401" w:rsidP="00EA2E3E">
      <w:pPr>
        <w:pStyle w:val="a4"/>
        <w:spacing w:before="0" w:beforeAutospacing="0" w:after="0" w:afterAutospacing="0" w:line="466" w:lineRule="atLeast"/>
        <w:rPr>
          <w:color w:val="000000"/>
          <w:sz w:val="28"/>
          <w:szCs w:val="28"/>
        </w:rPr>
      </w:pPr>
      <w:r w:rsidRPr="005C7401">
        <w:rPr>
          <w:color w:val="000000"/>
          <w:sz w:val="28"/>
          <w:szCs w:val="28"/>
        </w:rPr>
        <w:t>.</w:t>
      </w:r>
      <w:r w:rsidR="00377B84" w:rsidRPr="00FA2C38">
        <w:rPr>
          <w:rFonts w:eastAsia="Calibri"/>
          <w:b/>
          <w:sz w:val="28"/>
          <w:szCs w:val="28"/>
        </w:rPr>
        <w:t xml:space="preserve">Спортивный досуг </w:t>
      </w:r>
      <w:r w:rsidR="00377B84">
        <w:rPr>
          <w:rFonts w:eastAsia="Calibri"/>
          <w:b/>
          <w:sz w:val="28"/>
          <w:szCs w:val="28"/>
        </w:rPr>
        <w:t>«Как много игр с мячом</w:t>
      </w:r>
      <w:r w:rsidR="00377B84" w:rsidRPr="00FA2C38">
        <w:rPr>
          <w:rFonts w:eastAsia="Calibri"/>
          <w:b/>
          <w:sz w:val="28"/>
          <w:szCs w:val="28"/>
        </w:rPr>
        <w:t>».</w:t>
      </w:r>
    </w:p>
    <w:p w:rsidR="00377B84" w:rsidRDefault="00377B84" w:rsidP="00377B84">
      <w:pPr>
        <w:spacing w:line="240" w:lineRule="auto"/>
        <w:rPr>
          <w:rStyle w:val="FontStyle145"/>
          <w:sz w:val="28"/>
          <w:szCs w:val="28"/>
        </w:rPr>
      </w:pPr>
      <w:r w:rsidRPr="00503C51">
        <w:rPr>
          <w:rStyle w:val="FontStyle139"/>
          <w:sz w:val="28"/>
          <w:szCs w:val="28"/>
        </w:rPr>
        <w:t>Программные задачи:</w:t>
      </w:r>
      <w:r>
        <w:rPr>
          <w:rStyle w:val="FontStyle139"/>
          <w:sz w:val="28"/>
          <w:szCs w:val="28"/>
        </w:rPr>
        <w:t xml:space="preserve"> </w:t>
      </w:r>
      <w:r w:rsidRPr="0088283C">
        <w:rPr>
          <w:rStyle w:val="FontStyle145"/>
          <w:sz w:val="28"/>
          <w:szCs w:val="28"/>
        </w:rPr>
        <w:t>Формировать правильное отношение детей к игровым действиям в физкультурных мероприятиях.</w:t>
      </w:r>
      <w:r>
        <w:rPr>
          <w:rStyle w:val="FontStyle145"/>
          <w:sz w:val="28"/>
          <w:szCs w:val="28"/>
        </w:rPr>
        <w:t xml:space="preserve"> </w:t>
      </w:r>
      <w:r w:rsidRPr="0088283C">
        <w:rPr>
          <w:rStyle w:val="FontStyle145"/>
          <w:sz w:val="28"/>
          <w:szCs w:val="28"/>
        </w:rPr>
        <w:t>Работать над развитием физических качеств, гарантирующих всестороннее гармоничное развитие детей.</w:t>
      </w:r>
      <w:r>
        <w:rPr>
          <w:rStyle w:val="FontStyle145"/>
          <w:b/>
          <w:bCs/>
          <w:i/>
          <w:iCs/>
          <w:sz w:val="28"/>
          <w:szCs w:val="28"/>
        </w:rPr>
        <w:t xml:space="preserve"> </w:t>
      </w:r>
      <w:r w:rsidRPr="0088283C">
        <w:rPr>
          <w:rStyle w:val="FontStyle145"/>
          <w:sz w:val="28"/>
          <w:szCs w:val="28"/>
        </w:rPr>
        <w:t>Продолжить учить детей проявлять положительные эмоции.</w:t>
      </w:r>
    </w:p>
    <w:p w:rsidR="00377B84" w:rsidRDefault="00377B84" w:rsidP="00377B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FontStyle145"/>
          <w:sz w:val="28"/>
          <w:szCs w:val="28"/>
        </w:rPr>
        <w:t xml:space="preserve">Ход: </w:t>
      </w:r>
      <w:r w:rsidRPr="007755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конкурсов проводится разминка, знакомый комплекс упражнений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разноцветными мячами под музыку.</w:t>
      </w:r>
    </w:p>
    <w:p w:rsidR="00D91302" w:rsidRDefault="00377B84" w:rsidP="00377B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Стихи: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D91302" w:rsidTr="00D91302">
        <w:tc>
          <w:tcPr>
            <w:tcW w:w="3560" w:type="dxa"/>
          </w:tcPr>
          <w:p w:rsidR="00D91302" w:rsidRPr="00D91302" w:rsidRDefault="00D91302" w:rsidP="00D91302">
            <w:pPr>
              <w:pStyle w:val="a4"/>
              <w:shd w:val="clear" w:color="auto" w:fill="FFFFFF"/>
              <w:spacing w:before="0" w:beforeAutospacing="0" w:after="257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91302">
              <w:rPr>
                <w:color w:val="000000"/>
                <w:sz w:val="28"/>
                <w:szCs w:val="28"/>
              </w:rPr>
              <w:lastRenderedPageBreak/>
              <w:t>Чтоб здоровье сохранить,</w:t>
            </w:r>
            <w:r w:rsidRPr="00D91302">
              <w:rPr>
                <w:color w:val="000000"/>
                <w:sz w:val="28"/>
                <w:szCs w:val="28"/>
              </w:rPr>
              <w:br/>
              <w:t>Организм свой укрепить,</w:t>
            </w:r>
            <w:r w:rsidRPr="00D91302">
              <w:rPr>
                <w:color w:val="000000"/>
                <w:sz w:val="28"/>
                <w:szCs w:val="28"/>
              </w:rPr>
              <w:br/>
            </w:r>
            <w:proofErr w:type="gramStart"/>
            <w:r w:rsidRPr="00D91302">
              <w:rPr>
                <w:color w:val="000000"/>
                <w:sz w:val="28"/>
                <w:szCs w:val="28"/>
              </w:rPr>
              <w:t>Знает вся моя семья</w:t>
            </w:r>
            <w:r w:rsidRPr="00D91302">
              <w:rPr>
                <w:color w:val="000000"/>
                <w:sz w:val="28"/>
                <w:szCs w:val="28"/>
              </w:rPr>
              <w:br/>
              <w:t>Должен</w:t>
            </w:r>
            <w:proofErr w:type="gramEnd"/>
            <w:r w:rsidRPr="00D91302">
              <w:rPr>
                <w:color w:val="000000"/>
                <w:sz w:val="28"/>
                <w:szCs w:val="28"/>
              </w:rPr>
              <w:t xml:space="preserve"> быть режим у дня.</w:t>
            </w:r>
          </w:p>
        </w:tc>
        <w:tc>
          <w:tcPr>
            <w:tcW w:w="3561" w:type="dxa"/>
          </w:tcPr>
          <w:p w:rsidR="00D91302" w:rsidRPr="00D91302" w:rsidRDefault="00D91302" w:rsidP="00D91302">
            <w:pPr>
              <w:pStyle w:val="a4"/>
              <w:shd w:val="clear" w:color="auto" w:fill="FFFFFF"/>
              <w:spacing w:before="0" w:beforeAutospacing="0" w:after="257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91302">
              <w:rPr>
                <w:color w:val="000000"/>
                <w:sz w:val="28"/>
                <w:szCs w:val="28"/>
              </w:rPr>
              <w:t xml:space="preserve">Следует, ребята, </w:t>
            </w:r>
            <w:proofErr w:type="gramStart"/>
            <w:r w:rsidRPr="00D91302">
              <w:rPr>
                <w:color w:val="000000"/>
                <w:sz w:val="28"/>
                <w:szCs w:val="28"/>
              </w:rPr>
              <w:t>знать</w:t>
            </w:r>
            <w:r w:rsidRPr="00D91302">
              <w:rPr>
                <w:color w:val="000000"/>
                <w:sz w:val="28"/>
                <w:szCs w:val="28"/>
              </w:rPr>
              <w:br/>
              <w:t>Нужно всем подольше спать</w:t>
            </w:r>
            <w:proofErr w:type="gramEnd"/>
            <w:r w:rsidRPr="00D91302">
              <w:rPr>
                <w:color w:val="000000"/>
                <w:sz w:val="28"/>
                <w:szCs w:val="28"/>
              </w:rPr>
              <w:t>.</w:t>
            </w:r>
            <w:r w:rsidRPr="00D91302">
              <w:rPr>
                <w:color w:val="000000"/>
                <w:sz w:val="28"/>
                <w:szCs w:val="28"/>
              </w:rPr>
              <w:br/>
              <w:t>Ну а утром не лениться —</w:t>
            </w:r>
            <w:r w:rsidRPr="00D91302">
              <w:rPr>
                <w:color w:val="000000"/>
                <w:sz w:val="28"/>
                <w:szCs w:val="28"/>
              </w:rPr>
              <w:br/>
              <w:t>На зарядку становиться!</w:t>
            </w:r>
          </w:p>
        </w:tc>
        <w:tc>
          <w:tcPr>
            <w:tcW w:w="3561" w:type="dxa"/>
          </w:tcPr>
          <w:p w:rsidR="00D91302" w:rsidRPr="00D91302" w:rsidRDefault="00D91302" w:rsidP="00D91302">
            <w:pPr>
              <w:pStyle w:val="a4"/>
              <w:shd w:val="clear" w:color="auto" w:fill="FFFFFF"/>
              <w:spacing w:before="0" w:beforeAutospacing="0" w:after="257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91302">
              <w:rPr>
                <w:color w:val="000000"/>
                <w:sz w:val="28"/>
                <w:szCs w:val="28"/>
              </w:rPr>
              <w:t>У здоровья есть враги,</w:t>
            </w:r>
            <w:r w:rsidRPr="00D91302">
              <w:rPr>
                <w:color w:val="000000"/>
                <w:sz w:val="28"/>
                <w:szCs w:val="28"/>
              </w:rPr>
              <w:br/>
              <w:t>С ними дружбы не води!</w:t>
            </w:r>
            <w:r w:rsidRPr="00D91302">
              <w:rPr>
                <w:color w:val="000000"/>
                <w:sz w:val="28"/>
                <w:szCs w:val="28"/>
              </w:rPr>
              <w:br/>
              <w:t>Среди них тихоня лень,</w:t>
            </w:r>
            <w:r w:rsidRPr="00D91302">
              <w:rPr>
                <w:color w:val="000000"/>
                <w:sz w:val="28"/>
                <w:szCs w:val="28"/>
              </w:rPr>
              <w:br/>
              <w:t>С ней борись ты каждый день.</w:t>
            </w:r>
          </w:p>
        </w:tc>
      </w:tr>
      <w:tr w:rsidR="00D91302" w:rsidTr="00D91302">
        <w:tc>
          <w:tcPr>
            <w:tcW w:w="3560" w:type="dxa"/>
          </w:tcPr>
          <w:p w:rsidR="00D91302" w:rsidRPr="00D91302" w:rsidRDefault="00D91302" w:rsidP="00D91302">
            <w:pPr>
              <w:pStyle w:val="a4"/>
              <w:shd w:val="clear" w:color="auto" w:fill="FFFFFF"/>
              <w:spacing w:before="0" w:beforeAutospacing="0" w:after="257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91302">
              <w:rPr>
                <w:color w:val="000000"/>
                <w:sz w:val="28"/>
                <w:szCs w:val="28"/>
              </w:rPr>
              <w:t>Чтобы ни один микроб</w:t>
            </w:r>
            <w:proofErr w:type="gramStart"/>
            <w:r w:rsidRPr="00D91302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D91302">
              <w:rPr>
                <w:color w:val="000000"/>
                <w:sz w:val="28"/>
                <w:szCs w:val="28"/>
              </w:rPr>
              <w:t>е попал случайно в рот,</w:t>
            </w:r>
            <w:r w:rsidRPr="00D91302">
              <w:rPr>
                <w:color w:val="000000"/>
                <w:sz w:val="28"/>
                <w:szCs w:val="28"/>
              </w:rPr>
              <w:br/>
              <w:t>Руки мыть перед едой</w:t>
            </w:r>
            <w:r w:rsidRPr="00D91302">
              <w:rPr>
                <w:color w:val="000000"/>
                <w:sz w:val="28"/>
                <w:szCs w:val="28"/>
              </w:rPr>
              <w:br/>
              <w:t>Нужно мылом и водой.</w:t>
            </w:r>
          </w:p>
          <w:p w:rsidR="00D91302" w:rsidRDefault="00D91302" w:rsidP="00377B8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61" w:type="dxa"/>
          </w:tcPr>
          <w:p w:rsidR="00D91302" w:rsidRPr="00D91302" w:rsidRDefault="00D91302" w:rsidP="00D91302">
            <w:pPr>
              <w:pStyle w:val="a4"/>
              <w:shd w:val="clear" w:color="auto" w:fill="FFFFFF"/>
              <w:spacing w:before="0" w:beforeAutospacing="0" w:after="257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91302">
              <w:rPr>
                <w:color w:val="000000"/>
                <w:sz w:val="28"/>
                <w:szCs w:val="28"/>
              </w:rPr>
              <w:t>На прогулку выходи,</w:t>
            </w:r>
            <w:r w:rsidRPr="00D91302">
              <w:rPr>
                <w:color w:val="000000"/>
                <w:sz w:val="28"/>
                <w:szCs w:val="28"/>
              </w:rPr>
              <w:br/>
              <w:t>Свежим воздухом дыши.</w:t>
            </w:r>
            <w:r w:rsidRPr="00D91302">
              <w:rPr>
                <w:color w:val="000000"/>
                <w:sz w:val="28"/>
                <w:szCs w:val="28"/>
              </w:rPr>
              <w:br/>
              <w:t>Только помни при уходе:</w:t>
            </w:r>
            <w:r w:rsidRPr="00D91302">
              <w:rPr>
                <w:color w:val="000000"/>
                <w:sz w:val="28"/>
                <w:szCs w:val="28"/>
              </w:rPr>
              <w:br/>
              <w:t>Одеваться по погоде!</w:t>
            </w:r>
          </w:p>
        </w:tc>
        <w:tc>
          <w:tcPr>
            <w:tcW w:w="3561" w:type="dxa"/>
          </w:tcPr>
          <w:p w:rsidR="00D91302" w:rsidRPr="00D91302" w:rsidRDefault="00D91302" w:rsidP="00D91302">
            <w:pPr>
              <w:pStyle w:val="a4"/>
              <w:shd w:val="clear" w:color="auto" w:fill="FFFFFF"/>
              <w:spacing w:before="0" w:beforeAutospacing="0" w:after="257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91302">
              <w:rPr>
                <w:color w:val="000000"/>
                <w:sz w:val="28"/>
                <w:szCs w:val="28"/>
              </w:rPr>
              <w:t>Вот те добрые советы,</w:t>
            </w:r>
            <w:r w:rsidRPr="00D91302">
              <w:rPr>
                <w:color w:val="000000"/>
                <w:sz w:val="28"/>
                <w:szCs w:val="28"/>
              </w:rPr>
              <w:br/>
              <w:t>В них и спрятаны секреты,</w:t>
            </w:r>
            <w:r w:rsidRPr="00D91302">
              <w:rPr>
                <w:color w:val="000000"/>
                <w:sz w:val="28"/>
                <w:szCs w:val="28"/>
              </w:rPr>
              <w:br/>
              <w:t>Как здоровье сохранить.</w:t>
            </w:r>
            <w:r w:rsidRPr="00D91302">
              <w:rPr>
                <w:color w:val="000000"/>
                <w:sz w:val="28"/>
                <w:szCs w:val="28"/>
              </w:rPr>
              <w:br/>
              <w:t>Научись его ценить!</w:t>
            </w:r>
          </w:p>
        </w:tc>
      </w:tr>
    </w:tbl>
    <w:p w:rsidR="00D91302" w:rsidRDefault="00D91302" w:rsidP="00377B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Эстафеты:</w:t>
      </w:r>
    </w:p>
    <w:p w:rsidR="00D91302" w:rsidRDefault="00D91302" w:rsidP="00377B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«Прокати мяч» - катание мяча до ориентира и обратно.</w:t>
      </w:r>
    </w:p>
    <w:p w:rsidR="00D91302" w:rsidRDefault="00D91302" w:rsidP="00377B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«Много мячей» - принести в свою команду как можно больше мячей.</w:t>
      </w:r>
    </w:p>
    <w:p w:rsidR="00D91302" w:rsidRDefault="00D91302" w:rsidP="00377B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«Собери звено вокруг своего мяча».</w:t>
      </w:r>
    </w:p>
    <w:p w:rsidR="00D91302" w:rsidRDefault="00D91302" w:rsidP="00D913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«Мой весёлый звонкий мяч».</w:t>
      </w:r>
    </w:p>
    <w:p w:rsidR="00D91302" w:rsidRDefault="00D91302" w:rsidP="00D9130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Прощаются, уходят.</w:t>
      </w:r>
    </w:p>
    <w:p w:rsidR="00D91302" w:rsidRPr="00D91302" w:rsidRDefault="00377B84" w:rsidP="00D91302">
      <w:pPr>
        <w:pStyle w:val="a4"/>
        <w:shd w:val="clear" w:color="auto" w:fill="FFFFFF"/>
        <w:spacing w:before="0" w:beforeAutospacing="0" w:after="257" w:afterAutospacing="0" w:line="360" w:lineRule="atLeast"/>
        <w:textAlignment w:val="baseline"/>
        <w:rPr>
          <w:color w:val="000000"/>
          <w:sz w:val="28"/>
          <w:szCs w:val="28"/>
        </w:rPr>
      </w:pPr>
      <w:r w:rsidRPr="00775595">
        <w:rPr>
          <w:sz w:val="28"/>
          <w:szCs w:val="28"/>
        </w:rPr>
        <w:br/>
      </w:r>
    </w:p>
    <w:p w:rsidR="00377B84" w:rsidRPr="00D91302" w:rsidRDefault="00377B84" w:rsidP="00377B84">
      <w:pPr>
        <w:spacing w:line="240" w:lineRule="auto"/>
        <w:rPr>
          <w:rStyle w:val="FontStyle145"/>
          <w:b/>
          <w:bCs/>
          <w:i/>
          <w:iCs/>
          <w:sz w:val="28"/>
          <w:szCs w:val="28"/>
        </w:rPr>
      </w:pPr>
    </w:p>
    <w:p w:rsidR="00425228" w:rsidRDefault="0042522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2E3E" w:rsidRPr="00D91302" w:rsidRDefault="00EA2E3E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EA2E3E" w:rsidRPr="00D91302" w:rsidSect="00775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595"/>
    <w:rsid w:val="00052FB2"/>
    <w:rsid w:val="000E6E2A"/>
    <w:rsid w:val="002F439B"/>
    <w:rsid w:val="00377B84"/>
    <w:rsid w:val="003C385F"/>
    <w:rsid w:val="003E753C"/>
    <w:rsid w:val="00425228"/>
    <w:rsid w:val="00426AED"/>
    <w:rsid w:val="004445CB"/>
    <w:rsid w:val="005B3311"/>
    <w:rsid w:val="005C7401"/>
    <w:rsid w:val="005D0D5C"/>
    <w:rsid w:val="00775595"/>
    <w:rsid w:val="0088283C"/>
    <w:rsid w:val="00946840"/>
    <w:rsid w:val="009F6FD7"/>
    <w:rsid w:val="00A50C0C"/>
    <w:rsid w:val="00A74833"/>
    <w:rsid w:val="00B8375A"/>
    <w:rsid w:val="00C86DCD"/>
    <w:rsid w:val="00CB4061"/>
    <w:rsid w:val="00D2630D"/>
    <w:rsid w:val="00D66833"/>
    <w:rsid w:val="00D91302"/>
    <w:rsid w:val="00DB4563"/>
    <w:rsid w:val="00EA2E3E"/>
    <w:rsid w:val="00F603C2"/>
    <w:rsid w:val="00FA2C38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CB"/>
  </w:style>
  <w:style w:type="paragraph" w:styleId="1">
    <w:name w:val="heading 1"/>
    <w:basedOn w:val="a"/>
    <w:link w:val="10"/>
    <w:uiPriority w:val="9"/>
    <w:qFormat/>
    <w:rsid w:val="000E6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595"/>
    <w:rPr>
      <w:b/>
      <w:bCs/>
    </w:rPr>
  </w:style>
  <w:style w:type="character" w:customStyle="1" w:styleId="apple-converted-space">
    <w:name w:val="apple-converted-space"/>
    <w:basedOn w:val="a0"/>
    <w:rsid w:val="00775595"/>
  </w:style>
  <w:style w:type="paragraph" w:styleId="a4">
    <w:name w:val="Normal (Web)"/>
    <w:basedOn w:val="a"/>
    <w:uiPriority w:val="99"/>
    <w:unhideWhenUsed/>
    <w:rsid w:val="003C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9">
    <w:name w:val="Font Style139"/>
    <w:basedOn w:val="a0"/>
    <w:rsid w:val="0088283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8">
    <w:name w:val="Font Style128"/>
    <w:basedOn w:val="a0"/>
    <w:rsid w:val="0088283C"/>
    <w:rPr>
      <w:rFonts w:ascii="Verdana" w:hAnsi="Verdana" w:cs="Verdana"/>
      <w:sz w:val="30"/>
      <w:szCs w:val="30"/>
    </w:rPr>
  </w:style>
  <w:style w:type="character" w:customStyle="1" w:styleId="FontStyle145">
    <w:name w:val="Font Style145"/>
    <w:basedOn w:val="a0"/>
    <w:rsid w:val="0088283C"/>
    <w:rPr>
      <w:rFonts w:ascii="Times New Roman" w:hAnsi="Times New Roman" w:cs="Times New Roman"/>
      <w:sz w:val="34"/>
      <w:szCs w:val="34"/>
    </w:rPr>
  </w:style>
  <w:style w:type="character" w:customStyle="1" w:styleId="FontStyle134">
    <w:name w:val="Font Style134"/>
    <w:basedOn w:val="a0"/>
    <w:rsid w:val="0088283C"/>
    <w:rPr>
      <w:rFonts w:ascii="Georgia" w:hAnsi="Georgia" w:cs="Georgia"/>
      <w:b/>
      <w:bCs/>
      <w:sz w:val="20"/>
      <w:szCs w:val="20"/>
    </w:rPr>
  </w:style>
  <w:style w:type="character" w:customStyle="1" w:styleId="FontStyle148">
    <w:name w:val="Font Style148"/>
    <w:basedOn w:val="a0"/>
    <w:rsid w:val="0088283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9">
    <w:name w:val="Font Style149"/>
    <w:basedOn w:val="a0"/>
    <w:rsid w:val="0088283C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6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E7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329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43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13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7</cp:revision>
  <cp:lastPrinted>2015-11-16T06:08:00Z</cp:lastPrinted>
  <dcterms:created xsi:type="dcterms:W3CDTF">2015-11-14T07:58:00Z</dcterms:created>
  <dcterms:modified xsi:type="dcterms:W3CDTF">2015-12-03T16:04:00Z</dcterms:modified>
</cp:coreProperties>
</file>