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BB" w:rsidRPr="000246F0" w:rsidRDefault="00A916BB" w:rsidP="00B775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246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непосредственно – образовательной деятельности</w:t>
      </w:r>
    </w:p>
    <w:p w:rsidR="00A916BB" w:rsidRPr="000246F0" w:rsidRDefault="00A916BB" w:rsidP="00D6171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246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</w:t>
      </w:r>
      <w:r w:rsidR="00B775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познавательному развитию</w:t>
      </w:r>
      <w:r w:rsidRPr="000246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(сенсорное развитие)</w:t>
      </w:r>
    </w:p>
    <w:p w:rsidR="00A916BB" w:rsidRPr="000246F0" w:rsidRDefault="00A916BB" w:rsidP="00D6171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246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детьми раннего возраста.</w:t>
      </w:r>
    </w:p>
    <w:p w:rsidR="00A916BB" w:rsidRPr="000246F0" w:rsidRDefault="00A916BB" w:rsidP="00D6171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246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«В гости к солнышку!»</w:t>
      </w:r>
    </w:p>
    <w:p w:rsidR="00A916BB" w:rsidRDefault="00A916BB" w:rsidP="00D6171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lang w:eastAsia="ru-RU"/>
        </w:rPr>
        <w:sectPr w:rsidR="00A916BB" w:rsidSect="00B77568">
          <w:pgSz w:w="11906" w:h="16838"/>
          <w:pgMar w:top="851" w:right="849" w:bottom="993" w:left="1418" w:header="708" w:footer="708" w:gutter="0"/>
          <w:cols w:space="708"/>
          <w:docGrid w:linePitch="360"/>
        </w:sectPr>
      </w:pPr>
    </w:p>
    <w:p w:rsidR="00A916BB" w:rsidRDefault="00A916BB" w:rsidP="00D6171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содержание:</w:t>
      </w:r>
    </w:p>
    <w:p w:rsidR="00A916BB" w:rsidRPr="006B7007" w:rsidRDefault="006604D6" w:rsidP="00710D3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Побуждать умения  у детей выделять и называть</w:t>
      </w:r>
      <w:r w:rsidR="00A916BB"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 цвета (красный, синий, желтый, зеленый);</w:t>
      </w:r>
    </w:p>
    <w:p w:rsidR="00A916BB" w:rsidRPr="006B7007" w:rsidRDefault="006604D6" w:rsidP="00710D3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4D6">
        <w:rPr>
          <w:rFonts w:ascii="Times New Roman" w:hAnsi="Times New Roman" w:cs="Times New Roman"/>
          <w:sz w:val="28"/>
          <w:szCs w:val="28"/>
        </w:rPr>
        <w:t>Продолжать обогащать сенсорный и познавательный опыт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A916BB"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0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способствовать </w:t>
      </w:r>
      <w:r w:rsidR="00A916BB"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</w:t>
      </w:r>
      <w:r w:rsidR="00710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</w:t>
      </w:r>
      <w:r w:rsidR="00A916BB"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</w:t>
      </w:r>
      <w:r w:rsidR="00710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916BB"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«один», «много»;</w:t>
      </w:r>
    </w:p>
    <w:p w:rsidR="00A916BB" w:rsidRPr="006B7007" w:rsidRDefault="00D6171C" w:rsidP="00710D3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Помогать  обследовать</w:t>
      </w:r>
      <w:r w:rsidR="00A916BB"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предметы, </w:t>
      </w: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выделяя </w:t>
      </w:r>
      <w:r w:rsidR="00A916BB"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цвету, по показу и по словесному обозначению;</w:t>
      </w:r>
    </w:p>
    <w:p w:rsidR="00A916BB" w:rsidRPr="006B7007" w:rsidRDefault="006604D6" w:rsidP="00710D3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условия для </w:t>
      </w:r>
      <w:r w:rsidR="00A916BB"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познавательн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A916BB"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916BB"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мелк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A916BB"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моторик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10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16BB"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A916BB"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речево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A916BB"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ребенка;</w:t>
      </w:r>
    </w:p>
    <w:p w:rsidR="00A916BB" w:rsidRPr="006B7007" w:rsidRDefault="00A916BB" w:rsidP="00710D3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Создавать эмоциональное настроение, </w:t>
      </w:r>
      <w:r w:rsidR="00710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пробудить у детей</w:t>
      </w: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чувство отзывчивости, желание помочь.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Интеграция образовательных областей:</w:t>
      </w:r>
    </w:p>
    <w:p w:rsidR="00A916BB" w:rsidRPr="006B7007" w:rsidRDefault="00A916BB" w:rsidP="00710D3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«Познание» (сенсорное развитие), «Физическая культура», «Социализация», «Коммуникация», «Художественная литература».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Предварительная работа:</w:t>
      </w:r>
    </w:p>
    <w:p w:rsidR="00A916BB" w:rsidRPr="006B7007" w:rsidRDefault="00A916BB" w:rsidP="00710D3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Дидактические игры «Сделай волшебную полянку красивой», «Ромашка», «Найди свой домик», «Елочка», «Светофор», «Найди ежат», «Сделай колючки».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Материалы и оборудование:</w:t>
      </w:r>
    </w:p>
    <w:p w:rsidR="00A916BB" w:rsidRPr="006B7007" w:rsidRDefault="00A916BB" w:rsidP="00710D3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Макеты (дерева, трава, бревнышко), тучка, воздушные шары, муляжи яблок, корзиночка, авторская дидактическая игра «Солнышко», цветные бантики (красного, синего, желтого, зеленого цвета) по количеству детей.</w:t>
      </w:r>
      <w:proofErr w:type="gramEnd"/>
    </w:p>
    <w:p w:rsidR="00A916BB" w:rsidRPr="006B7007" w:rsidRDefault="00A916BB" w:rsidP="00710D3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Подготовка к занятию:</w:t>
      </w:r>
    </w:p>
    <w:p w:rsidR="00A916BB" w:rsidRPr="006B7007" w:rsidRDefault="00A916BB" w:rsidP="00710D3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и расстановка оборудования, проветривание помещения, влажная уборка. </w:t>
      </w:r>
    </w:p>
    <w:p w:rsidR="00A916BB" w:rsidRPr="006B7007" w:rsidRDefault="00A916BB" w:rsidP="00710D3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Организация и методика проведения.</w:t>
      </w:r>
    </w:p>
    <w:p w:rsidR="00A916BB" w:rsidRDefault="00A916BB" w:rsidP="00710D3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B7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часть: Организационный момент.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как много у нас гостей! Давайте поздороваемся с нашими гостями! 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глазки проснулись?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утро, глазки. Погладьте их (дети поглаживают глазки).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ушки проснулись. Погладьте их (дети поглаживают ушки).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А щечки проснулись. Погладьте их (дети поглаживают щечки).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ручки проснулись. Похлопаем в ладошки (дети хлопают в ладоши).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ножки проснулись. Потопайте ими  (дети топают ногами).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вот! Все мы проснулись и улыбнулись.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сегодня мы с вами отправимся в гости к солнышку, а пойдем мы туда по солнечной дорожке.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выстраиваются  в колонну и шагают под музыкальное сопровождение).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дорожке,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 (дети идут шагом)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наши ножки,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наши ножки.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лужу прыг! (перепрыгивание)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ямку – скок!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Бах! Упали! Куда же мы попали! (присели).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 какая красивая полянка. Давайте присядем на бревнышко.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солнышко? Наверное, спряталось за тучку. Позовем его на нашу полянку.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Солнышко-ведрышко,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Взойди поскорей,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Освети, обогрей.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Милое солнышко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 нам свети,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тобою солнышко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по пути.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B700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(Солнышко выходит </w:t>
      </w:r>
      <w:proofErr w:type="gramStart"/>
      <w:r w:rsidRPr="006B700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из</w:t>
      </w:r>
      <w:proofErr w:type="gramEnd"/>
      <w:r w:rsidRPr="006B700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за тучки)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B700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часть.</w:t>
      </w:r>
      <w:proofErr w:type="gramEnd"/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часть.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B7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6B7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Выплываю из – за тучки –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становится Светло!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ведь солнышко, я грею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Птичек, дерево,</w:t>
      </w:r>
      <w:r w:rsidR="00565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нисколько не жалею золотых своих лучей!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6B700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(Воспитатель предлагает поздороваться с солнышком)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Здравствуй солнышко, </w:t>
      </w:r>
      <w:proofErr w:type="spellStart"/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колоколнышко</w:t>
      </w:r>
      <w:proofErr w:type="spellEnd"/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посмотрите, какое красивое солнышко вышло </w:t>
      </w:r>
      <w:proofErr w:type="gramStart"/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 тучки. Круглое, желтое. Какого цвета солнышко: Скажем все вместе.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Желтое.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</w:t>
      </w:r>
      <w:proofErr w:type="gramStart"/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</w:t>
      </w:r>
      <w:proofErr w:type="gramEnd"/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почему то грустное. Ему грустно без своих лучиков. Давайте ему поможем, соберем лучики для солнышка.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6B700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(дети с помощью липучек соединяют лучики с солнышком)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солнышко совсем обрадовать, мы ему на лучики прикрепим бантики. У меня есть коробочка, а в ней бантики разного цвета, Выбирайте себе бантик.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6B700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Игровое упражнение «Цветные бантики».</w:t>
      </w:r>
    </w:p>
    <w:p w:rsidR="0056588D" w:rsidRDefault="0056588D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588D" w:rsidRDefault="0056588D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В:</w:t>
      </w: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Посмотрите у меня бантик красного цвета, у кого такой же как у меня, </w:t>
      </w:r>
      <w:proofErr w:type="gramStart"/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подойдите</w:t>
      </w:r>
      <w:proofErr w:type="gramEnd"/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нарядим солнышко. А теперь возьму бантик синего цвета, у кого такой же пойдем те к солнышку. А теперь остался бантик зеленого цвета, у кого такой же, прикрепляем. </w:t>
      </w:r>
      <w:proofErr w:type="gramStart"/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(Ребенок показывает бантик, называет цвет и прикрепляет бантик к лучику с помощью липучки.</w:t>
      </w:r>
      <w:proofErr w:type="gramEnd"/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воспитатель заменяет солнышку грустный рот на улыбку).</w:t>
      </w:r>
      <w:proofErr w:type="gramEnd"/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Какое красивое солнышко у нас получилось, как оно ярко нам светит и улыбается. Давайте протянем ручки к солнышку. Какое оно?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916BB" w:rsidRPr="006B7007" w:rsidSect="00B77568">
          <w:type w:val="continuous"/>
          <w:pgSz w:w="11906" w:h="16838"/>
          <w:pgMar w:top="851" w:right="849" w:bottom="993" w:left="1418" w:header="708" w:footer="708" w:gutter="0"/>
          <w:cols w:space="708"/>
          <w:docGrid w:linePitch="360"/>
        </w:sectPr>
      </w:pPr>
      <w:r w:rsidRPr="006B7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B7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Теплое, ласковое, доброе.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916BB" w:rsidRPr="006B7007" w:rsidSect="00B77568">
          <w:type w:val="continuous"/>
          <w:pgSz w:w="11906" w:h="16838"/>
          <w:pgMar w:top="851" w:right="849" w:bottom="993" w:left="1418" w:header="708" w:footer="708" w:gutter="0"/>
          <w:cols w:num="2" w:space="708"/>
          <w:docGrid w:linePitch="360"/>
        </w:sectPr>
      </w:pP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B700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(Звук шуршания)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зашуршал листвой-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ребятки?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Ёжик.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это ёжик озорной. 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Ёжик, ёжик весь в иголках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он не зверь, а ёлка.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колюч молчун лесной,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добрый, а не злой.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давайте проверим, колются колючки или нет. </w:t>
      </w:r>
      <w:r w:rsidRPr="006B70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(Гладят ежа).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-Какой он? Какие у него иголки? </w:t>
      </w:r>
      <w:r w:rsidRPr="006B70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(Мягкий, не колючий).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ёжик – по лесу гулял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Грибочки, ягоды искал.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Долгою дорогой шел,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грибочков не нашел,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деткам в гости я пришел.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Какой замечательный ёжик к нам пришел в гости, добрый и совсем не колючий.</w:t>
      </w:r>
      <w:proofErr w:type="gramEnd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давайте пригласим его поиграть с нами. Садись ёжик на пенек, а мы встанем все в кружок.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 </w:t>
      </w:r>
      <w:proofErr w:type="spellStart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 смелей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(идут по кругу)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gramStart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станцуй</w:t>
      </w:r>
      <w:proofErr w:type="gramEnd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повеселей.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Чок-чок-чок-чок-чок</w:t>
      </w:r>
      <w:proofErr w:type="spellEnd"/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каблучок.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(выставляют поочередно ногу вперед)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Чок-чок-чок-чок-чок</w:t>
      </w:r>
      <w:proofErr w:type="spellEnd"/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 как волчок.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кружаться</w:t>
      </w:r>
      <w:proofErr w:type="spellEnd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месте)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встанем все в кружок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 нас ёж дружок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(подходят к середине круга и отходят назад)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Чок-чок-чок-чок-чок</w:t>
      </w:r>
      <w:proofErr w:type="spellEnd"/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каблучок.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Чок-чок-чок-чок-чок</w:t>
      </w:r>
      <w:proofErr w:type="spellEnd"/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 как волчок.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нами ёжик поиграй 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Поскорей нас догоняй.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(грозят ежику пальцем)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нас догоняй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иголок не теряй.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ЕЖ: 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шустрые вы, никого не поймал, вот только немного устал.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скажи нам</w:t>
      </w:r>
      <w:proofErr w:type="gramStart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ёжик, что это у тебя в корзиночке.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угощение для ежат, моих маленьких ребят.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</w:t>
      </w:r>
      <w:proofErr w:type="gramEnd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корзиночек только одно яблочко. Сколько</w:t>
      </w:r>
      <w:proofErr w:type="gramStart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 яблочек?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быть мне, как же быть, Чем мне деток угостить?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я мог все потерять? Кто поможет мне искать? 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давайте поможем ежику найти яблочки, которые он потерял по дорожке. Поможем? ДА.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дорожке мы пойдем 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яблок соберем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корзиночку вернем.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B700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(Дети собирают яблоки в корзинку) 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ребятки, вот как много яблок собрали. Было одно яблочко, а стало много.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</w:t>
      </w:r>
      <w:proofErr w:type="gramStart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ребята. Вот обрадуются мои ежата. До свидания, мне пора.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какие мы с вами молодцы, обрадовали ежат.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солнышко радуется, что мы его украсили. 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B700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(Из-за ширмы появляются воздушнее шары)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посмотрите, что это?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это солнышко нам дарит подарок. Спасибо солнышку (воспитатель раздает детям шары).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свиданья солнышко завтра приходи, 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Нежными лучами землю освети!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16BB" w:rsidRPr="006B7007" w:rsidRDefault="00A916BB" w:rsidP="00710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916BB" w:rsidRPr="006B7007" w:rsidSect="00B77568">
          <w:type w:val="continuous"/>
          <w:pgSz w:w="11906" w:h="16838"/>
          <w:pgMar w:top="851" w:right="849" w:bottom="993" w:left="1418" w:header="708" w:footer="708" w:gutter="0"/>
          <w:cols w:space="708"/>
          <w:docGrid w:linePitch="360"/>
        </w:sectPr>
      </w:pPr>
    </w:p>
    <w:p w:rsidR="00C80801" w:rsidRPr="006B7007" w:rsidRDefault="00C80801" w:rsidP="00710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0801" w:rsidRPr="006B7007" w:rsidSect="00B77568">
      <w:type w:val="continuous"/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F58"/>
    <w:multiLevelType w:val="hybridMultilevel"/>
    <w:tmpl w:val="7600434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6BB"/>
    <w:rsid w:val="002A0F7C"/>
    <w:rsid w:val="0045795C"/>
    <w:rsid w:val="0056588D"/>
    <w:rsid w:val="006604D6"/>
    <w:rsid w:val="006B7007"/>
    <w:rsid w:val="00710D3F"/>
    <w:rsid w:val="008B21D0"/>
    <w:rsid w:val="00A916BB"/>
    <w:rsid w:val="00B77568"/>
    <w:rsid w:val="00C018B1"/>
    <w:rsid w:val="00C80801"/>
    <w:rsid w:val="00D6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2015-02-02T17:29:00Z</dcterms:created>
  <dcterms:modified xsi:type="dcterms:W3CDTF">2015-02-02T17:29:00Z</dcterms:modified>
</cp:coreProperties>
</file>