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62" w:rsidRPr="000003F1" w:rsidRDefault="007D5062" w:rsidP="007D5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F1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детьми </w:t>
      </w:r>
    </w:p>
    <w:p w:rsidR="007D5062" w:rsidRPr="000003F1" w:rsidRDefault="007D5062" w:rsidP="007D5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F1">
        <w:rPr>
          <w:rFonts w:ascii="Times New Roman" w:hAnsi="Times New Roman" w:cs="Times New Roman"/>
          <w:b/>
          <w:sz w:val="24"/>
          <w:szCs w:val="24"/>
        </w:rPr>
        <w:t xml:space="preserve">по художественному творчеству в свободной деятельности </w:t>
      </w:r>
    </w:p>
    <w:p w:rsidR="007D5062" w:rsidRPr="000003F1" w:rsidRDefault="007D5062" w:rsidP="007D5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F1">
        <w:rPr>
          <w:rFonts w:ascii="Times New Roman" w:hAnsi="Times New Roman" w:cs="Times New Roman"/>
          <w:b/>
          <w:sz w:val="24"/>
          <w:szCs w:val="24"/>
        </w:rPr>
        <w:t>старшая группа компенсирующего вида для детей с ТНР.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140"/>
        <w:gridCol w:w="1829"/>
        <w:gridCol w:w="9356"/>
        <w:gridCol w:w="1701"/>
      </w:tblGrid>
      <w:tr w:rsidR="00144BFB" w:rsidTr="003646B7">
        <w:tc>
          <w:tcPr>
            <w:tcW w:w="675" w:type="dxa"/>
          </w:tcPr>
          <w:p w:rsidR="00144BFB" w:rsidRPr="007D5062" w:rsidRDefault="00144BFB" w:rsidP="007D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40" w:type="dxa"/>
          </w:tcPr>
          <w:p w:rsidR="00144BFB" w:rsidRPr="007D5062" w:rsidRDefault="00144BFB" w:rsidP="007D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1829" w:type="dxa"/>
          </w:tcPr>
          <w:p w:rsidR="00144BFB" w:rsidRPr="007D5062" w:rsidRDefault="00144BFB" w:rsidP="007D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356" w:type="dxa"/>
          </w:tcPr>
          <w:p w:rsidR="00144BFB" w:rsidRPr="007D5062" w:rsidRDefault="00144BFB" w:rsidP="007D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</w:tcPr>
          <w:p w:rsidR="00144BFB" w:rsidRPr="007D5062" w:rsidRDefault="00144BFB" w:rsidP="007D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FF1635" w:rsidRDefault="00144BFB" w:rsidP="00FF1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3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vMerge w:val="restart"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44BFB" w:rsidRDefault="00144BFB" w:rsidP="004403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363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363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лес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предложить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вылепить грибы, п</w:t>
            </w:r>
            <w:r w:rsidRPr="00AE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E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особенности: у белого гриба ножка толстая и большая шляпка, у лисички, прорисовывать вилкой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шляпку</w:t>
            </w:r>
            <w:r w:rsidRPr="00AE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Материал:</w:t>
            </w:r>
          </w:p>
          <w:p w:rsidR="00144BFB" w:rsidRPr="00363A2B" w:rsidRDefault="00144BFB" w:rsidP="004403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пластилин.</w:t>
            </w:r>
          </w:p>
          <w:p w:rsidR="00144BFB" w:rsidRPr="00AE12DE" w:rsidRDefault="00144BFB" w:rsidP="0036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2B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«Ветка рябины»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развивать умение детей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форму, величину и другие особенности ветки рябины, всматриваться в натуру, замечать ее своеобразие; 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поделку до конца.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A2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соленое тесто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FB" w:rsidRDefault="00144BFB" w:rsidP="00FF1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«Овощная ярмарка»</w:t>
            </w:r>
            <w:r w:rsidRPr="00DA4A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лепки </w:t>
            </w:r>
            <w:r w:rsidRPr="00DA4A22">
              <w:rPr>
                <w:rFonts w:ascii="Times New Roman" w:hAnsi="Times New Roman" w:cs="Times New Roman"/>
                <w:sz w:val="24"/>
                <w:szCs w:val="24"/>
              </w:rPr>
              <w:t xml:space="preserve">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 форме овощей</w:t>
            </w:r>
            <w:r w:rsidRPr="00DA4A22">
              <w:rPr>
                <w:rFonts w:ascii="Times New Roman" w:hAnsi="Times New Roman" w:cs="Times New Roman"/>
                <w:sz w:val="24"/>
                <w:szCs w:val="24"/>
              </w:rPr>
              <w:t xml:space="preserve"> (шарообразные, овальные, конусообразные),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их характерные признаки.  </w:t>
            </w:r>
            <w:r w:rsidRPr="00DA4A22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репить прием приглаживания. </w:t>
            </w:r>
            <w:r w:rsidRPr="00DA4A2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22">
              <w:rPr>
                <w:rFonts w:ascii="Times New Roman" w:hAnsi="Times New Roman" w:cs="Times New Roman"/>
                <w:sz w:val="24"/>
                <w:szCs w:val="24"/>
              </w:rPr>
              <w:t>стремление принимать участие в коллективной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4A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пластилин.</w:t>
            </w:r>
          </w:p>
          <w:p w:rsidR="00144BFB" w:rsidRPr="00DA4A22" w:rsidRDefault="00144BFB" w:rsidP="00FF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363A2B" w:rsidRDefault="00144BFB" w:rsidP="004403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Default="00144BFB" w:rsidP="0044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«Осенний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сюжетных композиций из природного материала – </w:t>
            </w: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засушенных листьев, лепестков,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Развитие воображения, мелкой моторики.</w:t>
            </w:r>
          </w:p>
          <w:p w:rsidR="00144BFB" w:rsidRDefault="00144BFB" w:rsidP="00FF1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35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«Соберем 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 закреплять умение составлять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композицию из 2-3 предметов. Продолжа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учить вырезать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из 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плавного вырезывания округлых форм. Закрепить "правила ножниц": держать острыми концами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вниз, следить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, чтобы под лезвия не попали пальцы, подавать кольцами вперед. </w:t>
            </w:r>
            <w:r w:rsidRPr="00FF16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цветная бумага квадратной и прямоугольной формы, клей, кисти.</w:t>
            </w:r>
          </w:p>
          <w:p w:rsidR="00144BFB" w:rsidRDefault="00144BFB" w:rsidP="00FF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840371" w:rsidRDefault="00144BFB" w:rsidP="00440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44BFB" w:rsidRPr="00840371" w:rsidRDefault="00144BFB" w:rsidP="00440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«Ветка рябины»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азвивать умение планировать расположение отдельных предметов на плоскости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рисовании натюрморта. Закрепить умение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рисунке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рябины. </w:t>
            </w: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краски, бумага.</w:t>
            </w:r>
          </w:p>
          <w:p w:rsidR="00144BFB" w:rsidRDefault="00144BFB" w:rsidP="0084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«Заколдованные картинки»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71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 детей, умение устанавливать сходство между разными геометрическими формами и предметами окружающей действительности. Упражнять в свободном выборе изобразительных материалов при дорисовке этих форм.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цветные мелки.</w:t>
            </w:r>
          </w:p>
          <w:p w:rsidR="003646B7" w:rsidRDefault="003646B7" w:rsidP="0084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6B7" w:rsidRPr="00840371" w:rsidRDefault="003646B7" w:rsidP="0084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840371" w:rsidRDefault="00144BFB" w:rsidP="00440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F97D3A" w:rsidRDefault="00144BFB" w:rsidP="00F97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0" w:type="dxa"/>
            <w:vMerge w:val="restart"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44BFB" w:rsidRDefault="00144BFB" w:rsidP="00CE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Тема: «Дымковская кукла» (водоноска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з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 детей представление о характере и особенностях дымковской народной глиняной игрушки, отметить пластичность, выразительность ее формы, силуэта. Обратить внимание на характер узоров, его цветовую гамму, лепить из целого куска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глины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. Развивать наблюдательность, аккуратность,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глина</w:t>
            </w:r>
          </w:p>
          <w:p w:rsidR="00144BFB" w:rsidRDefault="00144BFB" w:rsidP="009F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13">
              <w:rPr>
                <w:rFonts w:ascii="Times New Roman" w:hAnsi="Times New Roman" w:cs="Times New Roman"/>
                <w:b/>
                <w:sz w:val="24"/>
                <w:szCs w:val="24"/>
              </w:rPr>
              <w:t>Тема: «Игрушки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возможностью самим для себя создавать предметы для игр и занятий по интересам. Учить лепить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пластилин, дос</w:t>
            </w:r>
            <w:r w:rsidRPr="009F2013">
              <w:rPr>
                <w:rFonts w:ascii="Times New Roman" w:hAnsi="Times New Roman" w:cs="Times New Roman"/>
                <w:b/>
                <w:sz w:val="24"/>
                <w:szCs w:val="24"/>
              </w:rPr>
              <w:t>ки.</w:t>
            </w:r>
          </w:p>
          <w:p w:rsidR="00144BFB" w:rsidRPr="009F2013" w:rsidRDefault="00144BFB" w:rsidP="009F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13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 птичьем дворе»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подводить детей к самостоятельному созданию в лепке художественных образов. Учить украшать вылепленные изделия с помощью </w:t>
            </w:r>
            <w:proofErr w:type="spellStart"/>
            <w:r w:rsidRPr="009F2013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крупы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 xml:space="preserve"> и расписывать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1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пластилин, крупа – горох, рис.</w:t>
            </w:r>
          </w:p>
        </w:tc>
        <w:tc>
          <w:tcPr>
            <w:tcW w:w="1701" w:type="dxa"/>
          </w:tcPr>
          <w:p w:rsidR="00144BFB" w:rsidRPr="00840371" w:rsidRDefault="00144BFB" w:rsidP="00CE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Default="00144BFB" w:rsidP="009F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Тема: «Фрукты на зиму»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акрепление навыка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осенних листьев, уточнить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ленточной аппликации.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зиционные умения, чувство цвета, умение аккуратно обращаться с </w:t>
            </w: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сухими листьями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FB" w:rsidRDefault="00144BFB" w:rsidP="009F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13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«Нарядное платье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побуждать 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форму одежды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>, расположения частей и величину (длинное, короткое, широкое, узкое),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остоятельно выбирать бумагу для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украшения, чтобы они гармонично сочетались по цвету. Закреплять умение вырезать из сложенной попо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 бумаги, или в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раз. Закреплять умения обращаться с ножницами. Развивать вкус, чувство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201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цветная бумага, клей, ножницы.</w:t>
            </w:r>
          </w:p>
          <w:p w:rsidR="00144BFB" w:rsidRDefault="00144BFB" w:rsidP="009F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3A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«Объемная птица»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объемной аппликацией. Показать способ вырезывания силуэта птицы из бумаги сложенной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>Развивать зрительный контроль действия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>Дать возможность каждому из детей проявить самостоятельность в выборе способов украшения работы и творческие способности.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13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окружающи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F97D3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бумага, 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4BFB" w:rsidRPr="00840371" w:rsidRDefault="00144BFB" w:rsidP="009F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44BFB" w:rsidRDefault="00144BFB" w:rsidP="00F35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«Раскрась картинку»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развитие мелкой моторики, умение</w:t>
            </w: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закрашивать предметы по форме широкими закругленн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ыми линиями, держа кисть плашмя. Предложить раскраски в соответствии с темой недели. </w:t>
            </w:r>
            <w:r w:rsidRPr="008403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 краски.</w:t>
            </w:r>
          </w:p>
          <w:p w:rsidR="00144BFB" w:rsidRPr="00840371" w:rsidRDefault="00144BFB" w:rsidP="00F3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«Укрась платок цветами»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узор на квадрате, заполняя углы и середину, используя прием </w:t>
            </w:r>
            <w:proofErr w:type="spellStart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бумага, гуашь.</w:t>
            </w:r>
          </w:p>
          <w:p w:rsidR="00144BFB" w:rsidRPr="00840371" w:rsidRDefault="00144BFB" w:rsidP="008403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«Помоги </w:t>
            </w:r>
            <w:proofErr w:type="spellStart"/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Хаврошечке</w:t>
            </w:r>
            <w:proofErr w:type="spellEnd"/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умение детей с помощью карандаша штриховать рисунок, в одном направлении, чтобы не оставалось белых просветов. Развитие мелкой моторики, умение подбирать цветовую гамму.  </w:t>
            </w: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цветные карандаши.  </w:t>
            </w:r>
          </w:p>
        </w:tc>
        <w:tc>
          <w:tcPr>
            <w:tcW w:w="1701" w:type="dxa"/>
          </w:tcPr>
          <w:p w:rsidR="00144BFB" w:rsidRPr="00840371" w:rsidRDefault="00144BFB" w:rsidP="00F350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D2128C" w:rsidRDefault="00144BFB" w:rsidP="00D21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40" w:type="dxa"/>
            <w:vMerge w:val="restart"/>
          </w:tcPr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его части</w:t>
            </w:r>
          </w:p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3A">
              <w:rPr>
                <w:rFonts w:ascii="Times New Roman" w:hAnsi="Times New Roman" w:cs="Times New Roman"/>
                <w:b/>
                <w:sz w:val="24"/>
                <w:szCs w:val="24"/>
              </w:rPr>
              <w:t>Тема: «Строим дом для гномов»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предложить с помощью соленого теста слепить дом, используя различные дополнительные предметы украшать постройку (карандаш - для рисования черепицы), украшать постройку дополнительными деталями (наличники, ставни, камешки и др.), развивать фантазию, творчество</w:t>
            </w:r>
            <w:r w:rsidRPr="00F97D3A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Материал: соленое тесто.</w:t>
            </w:r>
          </w:p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3A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«Дети на прогулке»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лепить из 3-х частей разной формы: конуса, шара, и цилиндров фигуру человека; передавать пропорции между частями; познакомить со способом придания фигурке устойчивости. Учить изображать зимнюю одежду.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64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пластилин.</w:t>
            </w:r>
          </w:p>
          <w:p w:rsidR="00144BFB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3B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«Корзина с цветами»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выполнять поделку с помощью соленого теста, украшать мелкими деталями (цветами), развивать творчество, фантазию, мелкую моторику рук. </w:t>
            </w:r>
            <w:r w:rsidRPr="0059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соленое тесто, доски, вода для склеивания деталей. </w:t>
            </w:r>
          </w:p>
          <w:p w:rsidR="003646B7" w:rsidRPr="00595E3B" w:rsidRDefault="003646B7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Pr="00E97F00" w:rsidRDefault="00144BFB" w:rsidP="00E97F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F00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«Осенний букет»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составлять сюжетную аппликацию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, закреплять умения вырезывания предметов круглой и овальной формы,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териалы – цветной песок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для украшения работы, закреплять правила безопасности труда и приемов работы с ножницами.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F0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цветной песок, цветная бумага, клей, ножницы.</w:t>
            </w:r>
          </w:p>
          <w:p w:rsidR="00144BFB" w:rsidRPr="00D2128C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BF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«Расставь мебель в комнате»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предложить вырезать мебель из журналов</w:t>
            </w:r>
            <w:r w:rsidR="00A43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картинок спроектировать свою комнату</w:t>
            </w:r>
            <w:r w:rsidR="00A431BF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фантазии, умение вырезать по контуру, составлять композицию. </w:t>
            </w:r>
            <w:r w:rsidR="00A431BF" w:rsidRPr="00D2128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журналы, клей, кисточки.</w:t>
            </w:r>
          </w:p>
          <w:p w:rsidR="00D2128C" w:rsidRPr="00D2128C" w:rsidRDefault="00D2128C" w:rsidP="00D212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28C">
              <w:rPr>
                <w:rFonts w:ascii="Times New Roman" w:hAnsi="Times New Roman" w:cs="Times New Roman"/>
                <w:b/>
                <w:sz w:val="24"/>
                <w:szCs w:val="24"/>
              </w:rPr>
              <w:t>Тема: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воплощать тему.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вырез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ывания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елочки приемом складывания заготовки пополам; свободно размещать вырезанные фигуры на листе, сочетая их по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128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бумага зеленого цвета, разных оттенков.</w:t>
            </w:r>
          </w:p>
          <w:p w:rsidR="00A431BF" w:rsidRPr="00F97D3A" w:rsidRDefault="00A431BF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E97F00" w:rsidRDefault="00144BFB" w:rsidP="00E97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44BFB" w:rsidRDefault="00144BFB" w:rsidP="00E06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45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«Раскрась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предложить заштриховать картинку «строитель на стройке» используя цветные карандаши, следить за направлением при раскрашивании, развитие мелкой моторки рук. Материал: карандаши, раскраска.</w:t>
            </w:r>
          </w:p>
          <w:p w:rsidR="00144BFB" w:rsidRDefault="00144BFB" w:rsidP="00E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4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«Осень в 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организовать рисование детей на песке, развитие фантазии, воображения. </w:t>
            </w:r>
            <w:r w:rsidRPr="00E0664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стол с подсветкой и песком.</w:t>
            </w:r>
          </w:p>
          <w:p w:rsidR="00144BFB" w:rsidRDefault="00144BFB" w:rsidP="0059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«Дом,  в котором я живу»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при работе использовать всю площадь листа, правильно располагать предметы, по их местоположению, соблюдать пропорции. Выполнять работу аккуратно. Материал: краски, гуашь, бумага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46B7" w:rsidRDefault="003646B7" w:rsidP="0059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7" w:rsidRPr="00E97F00" w:rsidRDefault="003646B7" w:rsidP="0059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E06645" w:rsidRDefault="00144BFB" w:rsidP="00E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D2128C" w:rsidRDefault="00144BFB" w:rsidP="00D21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40" w:type="dxa"/>
            <w:vMerge w:val="restart"/>
          </w:tcPr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зимы</w:t>
            </w:r>
          </w:p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 </w:t>
            </w:r>
          </w:p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7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наших лесов </w:t>
            </w:r>
          </w:p>
          <w:p w:rsidR="003646B7" w:rsidRDefault="003646B7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00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«Зимние забавы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» - составление коллективной сюжетной композиции из фигурок, вылепленных  из пластилина. </w:t>
            </w:r>
            <w:r w:rsidRPr="00E9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proofErr w:type="spellStart"/>
            <w:r w:rsidRPr="00E97F00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proofErr w:type="spellEnd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00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«Мышата»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побуждать детей к лепке мышки по представлению, добиваясь выразительности передачи формы, строения.</w:t>
            </w:r>
          </w:p>
          <w:p w:rsidR="00144BFB" w:rsidRDefault="00144BFB" w:rsidP="00E9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00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«Зайчонок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» - закрепить умение  лепить зайца, используя игрушку в качестве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форму частей игрушки: овальную (туловище), округлую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(голова), цилиндрическую (ноги). П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пропорциональное соотношение частей и детали (уши, хвост, лапы);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объединять вылепленные части в одно целое, плотно соединять их путем </w:t>
            </w:r>
            <w:proofErr w:type="spellStart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одной части к другой.</w:t>
            </w:r>
          </w:p>
          <w:p w:rsidR="00D2128C" w:rsidRDefault="00D2128C" w:rsidP="00E9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7" w:rsidRPr="00F97D3A" w:rsidRDefault="003646B7" w:rsidP="00E9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E97F00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rPr>
          <w:trHeight w:val="3041"/>
        </w:trPr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Pr="00F97D3A" w:rsidRDefault="003646B7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BFB"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«Снежинки из бумаги</w:t>
            </w:r>
            <w:r w:rsidR="00144BFB" w:rsidRPr="00F97D3A">
              <w:rPr>
                <w:rFonts w:ascii="Times New Roman" w:hAnsi="Times New Roman" w:cs="Times New Roman"/>
                <w:sz w:val="24"/>
                <w:szCs w:val="24"/>
              </w:rPr>
              <w:t>» - развивать умения  вырезать снежинку из бумаги сложенной несколько раз. Побуждать детей участвовать в оформлении группы к празднику Новый год</w:t>
            </w:r>
          </w:p>
          <w:p w:rsidR="00144BFB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«Открытка к Новому году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» - закрепит навыки обращения с ножницами и бумагой, составлять красивую композицию, использовать яркую цветовую гамму. Воспитывать любовь и заботливое отношение </w:t>
            </w:r>
            <w:proofErr w:type="gramStart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близким.</w:t>
            </w:r>
          </w:p>
          <w:p w:rsidR="00D2128C" w:rsidRDefault="003646B7" w:rsidP="0036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25FB4"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>«Письмо деду Морозу»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F25FB4" w:rsidRPr="00D81D09">
              <w:rPr>
                <w:rFonts w:ascii="Times New Roman" w:hAnsi="Times New Roman" w:cs="Times New Roman"/>
                <w:sz w:val="24"/>
                <w:szCs w:val="24"/>
              </w:rPr>
              <w:t>ызвать у детей интерес к оформлению своих работ (писем деду Морозу). Показать детям приёмы оформления письма, предложить украсить их по-своему желанию. Развивать творческое воображение, самостоятельность в художественном поиске и при воплощении замыслов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6B7" w:rsidRDefault="003646B7" w:rsidP="0036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7" w:rsidRPr="00F97D3A" w:rsidRDefault="003646B7" w:rsidP="0036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C81EDC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«Мой друг»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 умение рисовать фигуру человека, соблюдая пропорции при передаче частей тела. Развивать самостоятельность. Материал: карандаши, бумага.</w:t>
            </w:r>
          </w:p>
          <w:p w:rsidR="00144BFB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«Расписываем новогодние фонарики»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предложить клей и манную крупу, приобщать детей к художественно-декоративной деятельности по украшению группы к новогоднему празднику</w:t>
            </w:r>
          </w:p>
          <w:p w:rsidR="00144BFB" w:rsidRDefault="003646B7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F25FB4"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>Пушистые животные</w:t>
            </w:r>
            <w:r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25FB4"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F25FB4"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>тычок</w:t>
            </w:r>
            <w:proofErr w:type="gramEnd"/>
            <w:r w:rsidR="00F25FB4"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жесткой кистью)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F25FB4" w:rsidRPr="003646B7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  <w:p w:rsidR="003646B7" w:rsidRDefault="003646B7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7" w:rsidRDefault="003646B7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7" w:rsidRDefault="003646B7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7" w:rsidRPr="00F97D3A" w:rsidRDefault="003646B7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C81EDC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FE6941" w:rsidRDefault="00144BFB" w:rsidP="00FE69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40" w:type="dxa"/>
            <w:vMerge w:val="restart"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(продолжение)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E057C5" w:rsidRPr="00085F40" w:rsidRDefault="00E057C5" w:rsidP="00E057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40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«Снежинка»</w:t>
            </w:r>
          </w:p>
          <w:p w:rsidR="00E057C5" w:rsidRDefault="00E057C5" w:rsidP="00E05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Цель: Показать варианты изображения снежинок из пластилина (жгутики прямые и волнистые, круги, дуги, кольца, завитки). Развивать мелкую моторику рук, глазомер</w:t>
            </w:r>
          </w:p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«Угощение для гостей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» - формировать умение  детей задумывать содержание своей работы на основании личного опыта. Уточнить и закрепить знания детей о хлебобулочных изделиях.  Формировать умение передавать форму знакомых предметов, их пропорции, используя усвоенные ранее приёмы лепки. Материал: соленое тесто.</w:t>
            </w:r>
          </w:p>
          <w:p w:rsidR="00144BFB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«Ваза для цветов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» - продолжать подводить детей к самостоятельному созданию в лепке художественных образов. Учить украшать вылепленные изделия с помощью </w:t>
            </w:r>
            <w:proofErr w:type="spellStart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и расписывать их.</w:t>
            </w:r>
          </w:p>
          <w:p w:rsidR="00FE6941" w:rsidRDefault="00FE6941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41" w:rsidRDefault="00FE6941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41" w:rsidRPr="00F97D3A" w:rsidRDefault="00FE6941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C81EDC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«Чайный сервиз»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детей  работать в паре, составлять одинаковый узор из геометрических фигур. Закреплять умение вырезать круг из квадрата путем закругления углов, разрезать квадрат по диагонали. Добиваться точности составления одинаковых узоров. Упражнять в составлении узора, развивать мелкую моторику.</w:t>
            </w:r>
          </w:p>
          <w:p w:rsidR="00144BFB" w:rsidRPr="003646B7" w:rsidRDefault="003646B7" w:rsidP="003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B7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«Новогодний карнавал»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детей </w:t>
            </w:r>
            <w:r w:rsidRPr="003646B7">
              <w:rPr>
                <w:rFonts w:ascii="Times New Roman" w:hAnsi="Times New Roman" w:cs="Times New Roman"/>
                <w:sz w:val="24"/>
                <w:szCs w:val="24"/>
              </w:rPr>
              <w:t>изображать внешние особенности новогодних персонажей, осваивать приемы симметричного вырезания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трафарета.</w:t>
            </w:r>
          </w:p>
          <w:p w:rsidR="00FE6941" w:rsidRPr="002937F2" w:rsidRDefault="002937F2" w:rsidP="0029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F2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«Украсим узором фартук»</w:t>
            </w:r>
            <w:r w:rsidRPr="002937F2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украшать силуэты фартуков элементами геометрического узора с использованием мотивов народного орнамента (на выбор); красиво сочетать цвета, использовать разное расположение узора</w:t>
            </w:r>
          </w:p>
          <w:p w:rsidR="00FE6941" w:rsidRPr="00F97D3A" w:rsidRDefault="00FE6941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Pr="00C81EDC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44BFB" w:rsidRPr="00FE6941" w:rsidRDefault="00FE6941" w:rsidP="00F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44BFB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картинки»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самостоятельно отбирать изобразительные материалы для рисунков. Развивать фантазию, выдумку.</w:t>
            </w:r>
          </w:p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«Домовенок Кузька»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изображать героя  знакомой сказки;    передавать характерные особенности одежды и предметов, закреплять навыки закрашивания  цветными карандашами. Развивать фантазию, память, мышление, творчество.</w:t>
            </w:r>
          </w:p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Жостовский</w:t>
            </w:r>
            <w:proofErr w:type="spellEnd"/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поднос»</w:t>
            </w:r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детей с  особенностями </w:t>
            </w:r>
            <w:proofErr w:type="spellStart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росписи, совершенствовать умение  расписывать подносы разной формы по мотивам </w:t>
            </w:r>
            <w:proofErr w:type="spellStart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F97D3A">
              <w:rPr>
                <w:rFonts w:ascii="Times New Roman" w:hAnsi="Times New Roman" w:cs="Times New Roman"/>
                <w:sz w:val="24"/>
                <w:szCs w:val="24"/>
              </w:rPr>
              <w:t xml:space="preserve"> росписи; размещать в центре крупные цветы, заполняя композицию листьями. Воспитывать интерес к народно творчеству. Закреплять умение свободно пользоваться гуашью, накладывать цвет на цвет. </w:t>
            </w: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гуашь, готовые формы подносов.</w:t>
            </w:r>
          </w:p>
        </w:tc>
        <w:tc>
          <w:tcPr>
            <w:tcW w:w="1701" w:type="dxa"/>
          </w:tcPr>
          <w:p w:rsidR="00144BFB" w:rsidRDefault="00144BFB" w:rsidP="001F4523">
            <w:pPr>
              <w:pStyle w:val="c1"/>
              <w:shd w:val="clear" w:color="auto" w:fill="FFFFFF"/>
              <w:spacing w:before="0" w:beforeAutospacing="0" w:after="0" w:afterAutospacing="0" w:line="301" w:lineRule="atLeast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FE6941" w:rsidRDefault="00144BFB" w:rsidP="00FE69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40" w:type="dxa"/>
            <w:vMerge w:val="restart"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наших лесов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работников детского сада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зимы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44BFB" w:rsidRPr="00FE6941" w:rsidRDefault="00144BF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«Птица счастья»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побуждать детей доступными им средствами выразительности передавать форму, строение птицы. Закрепить приёмы декоративного украшения вылепленных изделий</w:t>
            </w:r>
          </w:p>
          <w:p w:rsidR="00144BFB" w:rsidRPr="00FE6941" w:rsidRDefault="00FE6941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44BFB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(подарок близким или родным)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>овершенствовать способ изготовления пластил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иновой основы в форме сердечка. 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>Побуждать детей к творческому фантазированию при декорировании работы,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спользуя бусинки, бисер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>. Развивать самостоятельность, уверенность в работе.</w:t>
            </w:r>
          </w:p>
          <w:p w:rsidR="00FE6941" w:rsidRPr="00FE6941" w:rsidRDefault="00144BF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«Сова»</w:t>
            </w:r>
            <w:r w:rsidR="00FE6941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предложить вы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лепить сову из целого куска пластилина, передавая ее хара</w:t>
            </w:r>
            <w:r w:rsidR="00FE6941">
              <w:rPr>
                <w:rFonts w:ascii="Times New Roman" w:hAnsi="Times New Roman" w:cs="Times New Roman"/>
                <w:sz w:val="24"/>
                <w:szCs w:val="24"/>
              </w:rPr>
              <w:t>ктерные особенности, пропорции,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друг другу, сравнивать свою поделку с поделкой соседа, соотнося их по величине. Развивать самостоятельность, инициативу, умение создавать выразительный образ</w:t>
            </w:r>
          </w:p>
        </w:tc>
        <w:tc>
          <w:tcPr>
            <w:tcW w:w="1701" w:type="dxa"/>
          </w:tcPr>
          <w:p w:rsidR="00144BFB" w:rsidRPr="00C81EDC" w:rsidRDefault="00144BFB" w:rsidP="00F97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Pr="00FE6941" w:rsidRDefault="00FE6941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44BFB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44BFB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Валентинки</w:t>
            </w:r>
            <w:proofErr w:type="spellEnd"/>
            <w:r w:rsidR="00144BFB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(подарок для близких и родных)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>азвивать инте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рес к изготовлению «</w:t>
            </w:r>
            <w:proofErr w:type="spellStart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для поздравления близких, родных и друзей. Показать способ изготовления «</w:t>
            </w:r>
            <w:proofErr w:type="spellStart"/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» из частей, вырезанных по нарисованному контуру. Совершенствовать аппликативные навыки детей. </w:t>
            </w:r>
            <w:r w:rsidR="006E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FB" w:rsidRPr="00FE6941" w:rsidRDefault="00144BF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E6941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: «О</w:t>
            </w: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ткрытки для папы</w:t>
            </w:r>
            <w:r w:rsidR="00FE6941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E6941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навыки работы с бумагой, ножницами, клеем. Учить делать открытку с аппликацией. Продолжать учить придумывать сюжет аппликации. Развивать художественный вкус, фантазию. Воспитывать стремление доставить радость родным, изготавливать подарок своими руками. </w:t>
            </w:r>
          </w:p>
          <w:p w:rsidR="00FE6941" w:rsidRPr="002937F2" w:rsidRDefault="002937F2" w:rsidP="0029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F2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«Зимующие птицы в парке»</w:t>
            </w:r>
            <w:r w:rsidRPr="002937F2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умения  создавать композицию с птицами, согласовывая коллективные действия детей при выполнении задания; вырезать разновидности птиц, варьируя их форму, окраску оперения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(снегирь, воробей, синичка</w:t>
            </w:r>
            <w:r w:rsidRPr="002937F2">
              <w:rPr>
                <w:rFonts w:ascii="Times New Roman" w:hAnsi="Times New Roman" w:cs="Times New Roman"/>
                <w:sz w:val="24"/>
                <w:szCs w:val="24"/>
              </w:rPr>
              <w:t>). Прививать чувство удовлетворения от результата совместной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144BFB" w:rsidRDefault="00144BFB" w:rsidP="00891742">
            <w:pPr>
              <w:pStyle w:val="c1"/>
              <w:shd w:val="clear" w:color="auto" w:fill="FFFFFF"/>
              <w:spacing w:before="0" w:beforeAutospacing="0" w:after="0" w:afterAutospacing="0" w:line="301" w:lineRule="atLeast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44BFB" w:rsidRPr="00FE6941" w:rsidRDefault="00144BF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«Моя комната»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 детей самостоятельно задумывать сюжет своей работы и передавать его на листе бумаги. Правильно располагать рисунок на листе, так, чтобы основной сюжет задумки был </w:t>
            </w:r>
            <w:proofErr w:type="gramStart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листа. Соблюдать пропорции при рисовании мебели. Материал: цветные карандаши, бумага.</w:t>
            </w:r>
          </w:p>
          <w:p w:rsidR="00144BFB" w:rsidRPr="00FE6941" w:rsidRDefault="00144BF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FE6941"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рилетел к нам воробей»</w:t>
            </w:r>
            <w:r w:rsidR="00FE6941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ф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обобщенное представление о внешнем облике птицы, </w:t>
            </w:r>
            <w:r w:rsidR="00FE6941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</w:t>
            </w:r>
            <w:r w:rsidR="00FE6941" w:rsidRPr="00FE6941">
              <w:rPr>
                <w:rFonts w:ascii="Times New Roman" w:hAnsi="Times New Roman" w:cs="Times New Roman"/>
                <w:sz w:val="24"/>
                <w:szCs w:val="24"/>
              </w:rPr>
              <w:t>ь со штриховыми рисунками птиц;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применять при закрашивании изображения разные приемы рисования карандашом: тушевку и штриховку, разный нажим. </w:t>
            </w:r>
          </w:p>
          <w:p w:rsidR="00144BFB" w:rsidRPr="00FE6941" w:rsidRDefault="00144BF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B7">
              <w:rPr>
                <w:rFonts w:ascii="Times New Roman" w:hAnsi="Times New Roman" w:cs="Times New Roman"/>
                <w:b/>
                <w:sz w:val="24"/>
                <w:szCs w:val="24"/>
              </w:rPr>
              <w:t>Тема: «Лыжная прогулка»</w:t>
            </w:r>
            <w:r w:rsidR="00FE6941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фигуру человека в движении, передавать характерные особенности, соблюдать пропорции. Самостоятельно придумывать композицию, создавать зимний пейзаж (изображать деревья, кусты). Совершенствовать умение рисовать карандашами, закрашивать рисунок с разным нажимом карандаша. Развивать художественный вкус, творчество, старательность</w:t>
            </w:r>
            <w:r w:rsidR="00FE6941" w:rsidRPr="00FE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4BFB" w:rsidRPr="00F97D3A" w:rsidRDefault="00144BFB" w:rsidP="00F9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6E52B7" w:rsidRDefault="00144BFB" w:rsidP="006E5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40" w:type="dxa"/>
            <w:vMerge w:val="restart"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весны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CE4ED9" w:rsidRDefault="006A7D8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B5B7F" w:rsidRPr="00EB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B7F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навыки размазывания пластилина</w:t>
            </w:r>
            <w:r w:rsidR="00EB5B7F">
              <w:rPr>
                <w:rFonts w:ascii="Times New Roman" w:hAnsi="Times New Roman" w:cs="Times New Roman"/>
                <w:sz w:val="24"/>
                <w:szCs w:val="24"/>
              </w:rPr>
              <w:t>, украшая пластину мелкими деталями: лучи солнышка, глаза, рот. Развитие фантазии, воображения.</w:t>
            </w:r>
          </w:p>
          <w:p w:rsidR="00E057C5" w:rsidRPr="002937F2" w:rsidRDefault="002937F2" w:rsidP="0029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057C5" w:rsidRPr="002937F2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E057C5" w:rsidRPr="002937F2">
              <w:rPr>
                <w:rFonts w:ascii="Times New Roman" w:hAnsi="Times New Roman" w:cs="Times New Roman"/>
                <w:sz w:val="24"/>
                <w:szCs w:val="24"/>
              </w:rPr>
              <w:t xml:space="preserve">асширить у детей знания и представления об особенностях внешнего вида бабочки. Знакомить с симметрией на примере бабочки в природе и в рисунке. Совершенствовать умение детей работать в нетрадиционной изобразительной технике — рисование пластилином, расширять знания о возможностях данного материала.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7C5" w:rsidRPr="002937F2" w:rsidRDefault="002937F2" w:rsidP="0029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057C5" w:rsidRPr="00840881">
              <w:rPr>
                <w:rFonts w:ascii="Times New Roman" w:hAnsi="Times New Roman" w:cs="Times New Roman"/>
                <w:b/>
                <w:sz w:val="24"/>
                <w:szCs w:val="24"/>
              </w:rPr>
              <w:t>«Чайная чашка»</w:t>
            </w:r>
            <w:r w:rsidR="00E057C5" w:rsidRPr="00293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</w:t>
            </w:r>
            <w:r w:rsidR="00E057C5" w:rsidRPr="002937F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эстетическое отношение к бытовым предметам и их художественному изображению в натюрморте. Закрепить представления детей о натюрморте. Развивать у детей чувство композиции, цвета — учить располагать элементы узора на поверхности предмета. Упражнять в выполнении работы в нетрадиционной технике исполнения — </w:t>
            </w:r>
            <w:proofErr w:type="spellStart"/>
            <w:r w:rsidR="00E057C5" w:rsidRPr="002937F2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E057C5" w:rsidRPr="002937F2">
              <w:rPr>
                <w:rFonts w:ascii="Times New Roman" w:hAnsi="Times New Roman" w:cs="Times New Roman"/>
                <w:sz w:val="24"/>
                <w:szCs w:val="24"/>
              </w:rPr>
              <w:t>. Закреплять умение соединять части изделия, заглаживая места скрепления</w:t>
            </w:r>
            <w:r w:rsidR="00CE4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A3B" w:rsidRDefault="00A55A3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9" w:rsidRPr="00FE6941" w:rsidRDefault="00CE4ED9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Pr="006E52B7" w:rsidRDefault="00144BFB" w:rsidP="006E5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Pr="00FE6941" w:rsidRDefault="00EB5B7F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44BFB" w:rsidRPr="00EB5B7F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«Открытка для мамы»</w:t>
            </w:r>
            <w:r w:rsidR="00144BFB"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составлять сюжетную композицию из элементов, сложенных из бумаги (оригами), развивать мелкую моторику рук.</w:t>
            </w:r>
          </w:p>
          <w:p w:rsidR="00CE4ED9" w:rsidRPr="00FE6941" w:rsidRDefault="006E52B7" w:rsidP="006E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нашего леса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» - познакомить с новым приемом аппликации - </w:t>
            </w:r>
            <w:proofErr w:type="spellStart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выклеивание</w:t>
            </w:r>
            <w:proofErr w:type="spellEnd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силуэта мелко нарезанными нитями, передавая эффект "пушистой шерстки", закреплять умение обводить трафарет, развивать чувство цвета, умение подбирать цвет в соответствии с выбранным животным.</w:t>
            </w:r>
          </w:p>
          <w:p w:rsidR="00144BFB" w:rsidRDefault="00EB5B7F" w:rsidP="00EB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F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«Посуда»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6E52B7" w:rsidRPr="00EB5B7F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декором посуды. Учить выполнять работу в заданном ритме, чередуя элементы узора. Закреплять технические навыки работы с клеем. Передавать колорит росписи.</w:t>
            </w:r>
          </w:p>
          <w:p w:rsidR="00840881" w:rsidRDefault="00840881" w:rsidP="00EB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9" w:rsidRDefault="00CE4ED9" w:rsidP="00EB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9" w:rsidRPr="00EB5B7F" w:rsidRDefault="00CE4ED9" w:rsidP="00EB5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Default="00144BFB" w:rsidP="00DD15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4BFB" w:rsidTr="003646B7">
        <w:tc>
          <w:tcPr>
            <w:tcW w:w="675" w:type="dxa"/>
            <w:vMerge/>
            <w:textDirection w:val="btLr"/>
          </w:tcPr>
          <w:p w:rsidR="00144BFB" w:rsidRPr="006E52B7" w:rsidRDefault="00144BFB" w:rsidP="006E5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44BFB" w:rsidRDefault="00C11BED" w:rsidP="00C1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3B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формировать умение выполнять сюжетный рисунок, передавать в нем свое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творческие способности, воображение</w:t>
            </w:r>
            <w:r w:rsidR="006A7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D8B" w:rsidRDefault="006A7D8B" w:rsidP="00C1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3B">
              <w:rPr>
                <w:rFonts w:ascii="Times New Roman" w:hAnsi="Times New Roman" w:cs="Times New Roman"/>
                <w:b/>
                <w:sz w:val="24"/>
                <w:szCs w:val="24"/>
              </w:rPr>
              <w:t>Тема: «Живая шляпа»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предложить выполнить иллюстрации к рассказам Н.Носова, стараясь передать характер персонажей и комичность ситуаций. Развивать наблюдательность, внимание. </w:t>
            </w:r>
          </w:p>
          <w:p w:rsidR="00533D75" w:rsidRDefault="00533D75" w:rsidP="00C1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7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«Обведи и раскрас</w:t>
            </w:r>
            <w:r w:rsidRPr="00533D75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детей обводить шаблоны, раскрашивать полученные изображения по образцу, соблюдать правила штриховки и точно передавать цвет.</w:t>
            </w:r>
          </w:p>
          <w:p w:rsidR="00840881" w:rsidRDefault="00840881" w:rsidP="00C1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D9" w:rsidRPr="00FE6941" w:rsidRDefault="00CE4ED9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Pr="006E52B7" w:rsidRDefault="00144BFB" w:rsidP="006E5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40" w:type="dxa"/>
            <w:vMerge w:val="restart"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нашего округа</w:t>
            </w: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44BFB" w:rsidRPr="00724145" w:rsidRDefault="00144BFB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«Божья коровка»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241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724145" w:rsidRPr="0072414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передавать в пластическом образе  характерные особенности божьей коровки, соблюдать пропорции. Закрепить умение соединять части изделия путем </w:t>
            </w:r>
            <w:proofErr w:type="spellStart"/>
            <w:r w:rsidR="00724145" w:rsidRPr="00724145">
              <w:rPr>
                <w:rFonts w:ascii="Times New Roman" w:eastAsia="Verdana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="00724145" w:rsidRPr="0072414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сглаживания мест соединения. Развивать общую и мелкую моторику. </w:t>
            </w:r>
            <w:r w:rsidR="0072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1BF" w:rsidRPr="00FE6941" w:rsidRDefault="00A431BF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«Ветка вербы»</w:t>
            </w:r>
            <w:r w:rsidR="00A55A3B">
              <w:rPr>
                <w:rFonts w:ascii="Times New Roman" w:hAnsi="Times New Roman" w:cs="Times New Roman"/>
                <w:sz w:val="24"/>
                <w:szCs w:val="24"/>
              </w:rPr>
              <w:t xml:space="preserve"> - побуждать в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ыполнять работу методом мозаики из шариков, закреп</w:t>
            </w:r>
            <w:r w:rsidR="00CE4ED9">
              <w:rPr>
                <w:rFonts w:ascii="Times New Roman" w:hAnsi="Times New Roman" w:cs="Times New Roman"/>
                <w:sz w:val="24"/>
                <w:szCs w:val="24"/>
              </w:rPr>
              <w:t>лять технику скатывания шариков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, стараться</w:t>
            </w:r>
            <w:r w:rsidR="00CE4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чтобы они были одного размера, сильно не прижимать к бумаге, стараться работать аккуратно</w:t>
            </w:r>
            <w:r w:rsidR="00CE4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не пачкая основной фон</w:t>
            </w:r>
            <w:r w:rsidR="0072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28C" w:rsidRPr="00FE6941" w:rsidRDefault="00D2128C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«Улица»</w:t>
            </w:r>
            <w:r w:rsidR="00CE4ED9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навык размазывания </w:t>
            </w:r>
            <w:proofErr w:type="gramStart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proofErr w:type="gramEnd"/>
            <w:r w:rsidRPr="00FE6941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 создавая картину, правильно подбирая цвет пластилина.</w:t>
            </w:r>
          </w:p>
          <w:p w:rsidR="00D2128C" w:rsidRDefault="00D2128C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45" w:rsidRPr="00FE6941" w:rsidRDefault="00724145" w:rsidP="00FE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Default="00144BFB" w:rsidP="0031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Default="006E52B7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«Цветы»</w:t>
            </w:r>
            <w:r w:rsidR="00A55A3B"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A55A3B">
              <w:rPr>
                <w:rFonts w:ascii="Times New Roman" w:hAnsi="Times New Roman" w:cs="Times New Roman"/>
                <w:sz w:val="24"/>
                <w:szCs w:val="24"/>
              </w:rPr>
              <w:t>спользование гофрированной бумаги для передачи  листьев и цветов. Закрепление построения композиции, соблюдение пропорции.</w:t>
            </w:r>
          </w:p>
          <w:p w:rsidR="00D3029E" w:rsidRDefault="00D3029E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«Автомобиль»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предложить использовать освоенные приемы наклеивания для создания новых поделок. Совершенствовать умение правильно пользоваться кисточкой, салфеткой, ножницами.</w:t>
            </w:r>
          </w:p>
          <w:p w:rsidR="00D3029E" w:rsidRDefault="00D3029E" w:rsidP="00CE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«Ветка вербы»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E4E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более точно передавать особенности натуры, используя приемы обрывной аппликации для создания выразительного образа пушистой ветки</w:t>
            </w:r>
          </w:p>
          <w:p w:rsidR="00D3029E" w:rsidRDefault="00CE4ED9" w:rsidP="00CE4ED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CE4ED9">
              <w:rPr>
                <w:rFonts w:ascii="Times New Roman" w:hAnsi="Times New Roman" w:cs="Times New Roman"/>
                <w:b/>
                <w:sz w:val="23"/>
                <w:szCs w:val="23"/>
              </w:rPr>
              <w:t>Тема: «</w:t>
            </w:r>
            <w:r w:rsidR="00F25FB4" w:rsidRPr="00CE4ED9">
              <w:rPr>
                <w:rFonts w:ascii="Times New Roman" w:hAnsi="Times New Roman" w:cs="Times New Roman"/>
                <w:b/>
                <w:sz w:val="23"/>
                <w:szCs w:val="23"/>
              </w:rPr>
              <w:t>Божья коровка села на листок</w:t>
            </w:r>
            <w:r w:rsidR="00F25FB4" w:rsidRPr="005A714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п</w:t>
            </w:r>
            <w:r w:rsidR="00F25FB4" w:rsidRPr="005A7142">
              <w:rPr>
                <w:rFonts w:ascii="Times New Roman" w:hAnsi="Times New Roman" w:cs="Times New Roman"/>
                <w:sz w:val="23"/>
                <w:szCs w:val="23"/>
              </w:rPr>
              <w:t>родолжать учить детей вырезать из квадрата круг и треугольник, соблюдать последовательность наклеивания деталей, прививать аккуратность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24145" w:rsidRDefault="00724145" w:rsidP="00CE4ED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  <w:p w:rsidR="00724145" w:rsidRPr="00CE4ED9" w:rsidRDefault="00724145" w:rsidP="00CE4ED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D2128C" w:rsidRPr="00AE12DE" w:rsidRDefault="00D2128C" w:rsidP="00D21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«Машины едет по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4ED9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форму и строение легкового автомобиля (удлиненный, низкий, с плавн</w:t>
            </w:r>
            <w:r w:rsidR="00724145">
              <w:rPr>
                <w:rFonts w:ascii="Times New Roman" w:hAnsi="Times New Roman" w:cs="Times New Roman"/>
                <w:sz w:val="24"/>
                <w:szCs w:val="24"/>
              </w:rPr>
              <w:t xml:space="preserve">ыми переходами </w:t>
            </w:r>
            <w:proofErr w:type="gramStart"/>
            <w:r w:rsidR="00724145">
              <w:rPr>
                <w:rFonts w:ascii="Times New Roman" w:hAnsi="Times New Roman" w:cs="Times New Roman"/>
                <w:sz w:val="24"/>
                <w:szCs w:val="24"/>
              </w:rPr>
              <w:t>от части</w:t>
            </w:r>
            <w:proofErr w:type="gramEnd"/>
            <w:r w:rsidR="00724145">
              <w:rPr>
                <w:rFonts w:ascii="Times New Roman" w:hAnsi="Times New Roman" w:cs="Times New Roman"/>
                <w:sz w:val="24"/>
                <w:szCs w:val="24"/>
              </w:rPr>
              <w:t xml:space="preserve"> к части),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простой карандаш  для создания вспомогательного рисунка; равномерно раскрашивать рисунок  цветными карандашами.</w:t>
            </w:r>
          </w:p>
          <w:p w:rsidR="00D2128C" w:rsidRPr="00AE12DE" w:rsidRDefault="00A55A3B" w:rsidP="00D21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«Роспись яйца»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E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детей с традициями</w:t>
            </w:r>
            <w:r w:rsidR="0072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 праздниками Р</w:t>
            </w:r>
            <w:r w:rsidR="00CE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оссии</w:t>
            </w:r>
            <w:r w:rsidR="0072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совершенствовать умение</w:t>
            </w:r>
            <w:r w:rsidR="00CE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расписывать объемные поделки,</w:t>
            </w:r>
            <w:r w:rsidR="0072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подбирать цветовую гамму.</w:t>
            </w:r>
            <w:r w:rsidR="00CE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4BFB" w:rsidRDefault="00D3029E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«Деревья нашего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детей рисовать дерево акварелью, применять разнообразные техники для изображения ствола, ветвей. Поощрять самостоятельность, творческую активность.</w:t>
            </w:r>
          </w:p>
          <w:p w:rsidR="00724145" w:rsidRDefault="00724145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45" w:rsidRDefault="00724145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45" w:rsidRDefault="00724145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 w:val="restart"/>
            <w:textDirection w:val="btLr"/>
          </w:tcPr>
          <w:p w:rsidR="00144BFB" w:rsidRDefault="00144BFB" w:rsidP="007D50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40" w:type="dxa"/>
            <w:vMerge w:val="restart"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1829" w:type="dxa"/>
          </w:tcPr>
          <w:p w:rsidR="00144BFB" w:rsidRPr="000003F1" w:rsidRDefault="00144BFB" w:rsidP="0000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44BFB" w:rsidRPr="00CE4ED9" w:rsidRDefault="00CE4ED9" w:rsidP="0072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5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44BFB" w:rsidRPr="00724145">
              <w:rPr>
                <w:rFonts w:ascii="Times New Roman" w:hAnsi="Times New Roman" w:cs="Times New Roman"/>
                <w:b/>
                <w:sz w:val="24"/>
                <w:szCs w:val="24"/>
              </w:rPr>
              <w:t>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</w:t>
            </w:r>
            <w:r w:rsidR="00144BFB" w:rsidRPr="00CE4ED9">
              <w:rPr>
                <w:rFonts w:ascii="Times New Roman" w:hAnsi="Times New Roman" w:cs="Times New Roman"/>
                <w:sz w:val="24"/>
                <w:szCs w:val="24"/>
              </w:rPr>
              <w:t>оощрять любые творческие проявления детей, развивать фантазию, воображение, выдумку и инициативу. Развивать самостоятельность, активность, уверенность в себе. Поддерживать стремление детей использовать дополнительные материалы в работе.</w:t>
            </w:r>
            <w:r w:rsidR="007241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соленое тесто.</w:t>
            </w:r>
          </w:p>
          <w:p w:rsidR="00E057C5" w:rsidRPr="00CE4ED9" w:rsidRDefault="00E057C5" w:rsidP="0072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5">
              <w:rPr>
                <w:rFonts w:ascii="Times New Roman" w:hAnsi="Times New Roman" w:cs="Times New Roman"/>
                <w:b/>
                <w:sz w:val="24"/>
                <w:szCs w:val="24"/>
              </w:rPr>
              <w:t>Тема: «Грузовик»</w:t>
            </w:r>
            <w:r w:rsidR="00724145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умения </w:t>
            </w:r>
            <w:r w:rsidRPr="00CE4ED9">
              <w:rPr>
                <w:rFonts w:ascii="Times New Roman" w:hAnsi="Times New Roman" w:cs="Times New Roman"/>
                <w:sz w:val="24"/>
                <w:szCs w:val="24"/>
              </w:rPr>
              <w:t>детей лепить из куска пластилина по представлению, обрабатывать поверхность формы пальцами, закреплять приёмы прижимания</w:t>
            </w:r>
          </w:p>
          <w:p w:rsidR="00E057C5" w:rsidRPr="00CE4ED9" w:rsidRDefault="00724145" w:rsidP="0072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057C5" w:rsidRPr="00724145"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E057C5" w:rsidRPr="00CE4ED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расширять кругозор и знания детей о природе. </w:t>
            </w:r>
            <w:r w:rsidR="000003F1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E057C5" w:rsidRPr="00CE4ED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образы растений в нетрадиционной технике исполнения — </w:t>
            </w:r>
            <w:proofErr w:type="spellStart"/>
            <w:r w:rsidR="00E057C5" w:rsidRPr="00CE4ED9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E057C5" w:rsidRPr="00CE4ED9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имеющиеся навыки и умения работы с пластилином. Развивать пространственные представления, композиционные навыки.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FB" w:rsidRDefault="00144BFB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F1" w:rsidRPr="00CE4ED9" w:rsidRDefault="000003F1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Default="00144BFB" w:rsidP="00891742">
            <w:pPr>
              <w:pStyle w:val="c1"/>
              <w:shd w:val="clear" w:color="auto" w:fill="FFFFFF"/>
              <w:spacing w:before="0" w:beforeAutospacing="0" w:after="0" w:afterAutospacing="0" w:line="301" w:lineRule="atLeast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44BFB" w:rsidTr="003646B7">
        <w:tc>
          <w:tcPr>
            <w:tcW w:w="675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44BFB" w:rsidRPr="000003F1" w:rsidRDefault="002937F2" w:rsidP="0000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F1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«Веселые неваляшки»</w:t>
            </w:r>
            <w:r w:rsidRPr="000003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0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  <w:r w:rsidRPr="000003F1">
              <w:rPr>
                <w:rFonts w:ascii="Times New Roman" w:hAnsi="Times New Roman" w:cs="Times New Roman"/>
                <w:sz w:val="24"/>
                <w:szCs w:val="24"/>
              </w:rPr>
              <w:t>вырез</w:t>
            </w:r>
            <w:r w:rsidR="000003F1">
              <w:rPr>
                <w:rFonts w:ascii="Times New Roman" w:hAnsi="Times New Roman" w:cs="Times New Roman"/>
                <w:sz w:val="24"/>
                <w:szCs w:val="24"/>
              </w:rPr>
              <w:t xml:space="preserve">ывания </w:t>
            </w:r>
            <w:r w:rsidRPr="000003F1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 w:rsidR="000003F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003F1">
              <w:rPr>
                <w:rFonts w:ascii="Times New Roman" w:hAnsi="Times New Roman" w:cs="Times New Roman"/>
                <w:sz w:val="24"/>
                <w:szCs w:val="24"/>
              </w:rPr>
              <w:t>, соизмерять их по величине, сочетать по цвету для передачи выразительного образа игрушк</w:t>
            </w:r>
            <w:r w:rsidR="000003F1" w:rsidRPr="0000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003F1" w:rsidRPr="000003F1" w:rsidRDefault="000003F1" w:rsidP="0000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F1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«Праздничное панно»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- продолжать знакомить с праздниками России, развивать умение о</w:t>
            </w:r>
            <w:r w:rsidRPr="000003F1">
              <w:rPr>
                <w:rFonts w:ascii="Times New Roman" w:hAnsi="Times New Roman" w:cs="Times New Roman"/>
                <w:sz w:val="24"/>
                <w:szCs w:val="24"/>
              </w:rPr>
              <w:t>пределять содержание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для отражения праздника 9</w:t>
            </w:r>
            <w:r w:rsidRPr="000003F1">
              <w:rPr>
                <w:rFonts w:ascii="Times New Roman" w:hAnsi="Times New Roman" w:cs="Times New Roman"/>
                <w:sz w:val="24"/>
                <w:szCs w:val="24"/>
              </w:rPr>
              <w:t xml:space="preserve"> Мая (праздничный салют над Кремлем, праздничную улицу, хоровод кукол в национальных костюмах и т. д.)</w:t>
            </w:r>
          </w:p>
          <w:p w:rsidR="000003F1" w:rsidRDefault="000003F1" w:rsidP="0000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F1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«Бабочка»</w:t>
            </w:r>
            <w:r w:rsidRPr="000003F1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 вырезать бабочку приемом сгибания прямоугольной бумаги пополам, дополнительно наклеивать украшения на крылья, усы и т. д.; выбирать цвета бумаги и красиво сочетать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3F1" w:rsidRDefault="000003F1" w:rsidP="0000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F1" w:rsidRPr="00CE4ED9" w:rsidRDefault="000003F1" w:rsidP="000003F1">
            <w:pPr>
              <w:jc w:val="both"/>
            </w:pPr>
          </w:p>
        </w:tc>
        <w:tc>
          <w:tcPr>
            <w:tcW w:w="1701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B" w:rsidTr="003646B7">
        <w:tc>
          <w:tcPr>
            <w:tcW w:w="675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44BFB" w:rsidRDefault="00144BFB" w:rsidP="007D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D2128C" w:rsidRPr="00CE4ED9" w:rsidRDefault="00D2128C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F1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 улицах города»</w:t>
            </w:r>
            <w:r w:rsidR="000003F1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E4ED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="000003F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r w:rsidRPr="00CE4ED9">
              <w:rPr>
                <w:rFonts w:ascii="Times New Roman" w:hAnsi="Times New Roman" w:cs="Times New Roman"/>
                <w:sz w:val="24"/>
                <w:szCs w:val="24"/>
              </w:rPr>
              <w:t xml:space="preserve"> детей рисовать дома разных размеров, выделять главный объект, передавать взаимосвязь между объектами, изображать предметы близкого, среднего и дальнего планов, дополнять композицию по своему усмотрению (деревья, машины, украшения), развивать фантазию, воображение, художественный вкус.</w:t>
            </w:r>
          </w:p>
          <w:p w:rsidR="00F25FB4" w:rsidRPr="00CE4ED9" w:rsidRDefault="00F25FB4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«Кот поет глаза </w:t>
            </w:r>
            <w:proofErr w:type="spellStart"/>
            <w:r w:rsidRPr="000003F1">
              <w:rPr>
                <w:rFonts w:ascii="Times New Roman" w:hAnsi="Times New Roman" w:cs="Times New Roman"/>
                <w:b/>
                <w:sz w:val="24"/>
                <w:szCs w:val="24"/>
              </w:rPr>
              <w:t>прищуря</w:t>
            </w:r>
            <w:proofErr w:type="spellEnd"/>
            <w:r w:rsidRPr="000003F1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  <w:r w:rsidRPr="00CE4ED9">
              <w:rPr>
                <w:rFonts w:ascii="Times New Roman" w:hAnsi="Times New Roman" w:cs="Times New Roman"/>
                <w:sz w:val="24"/>
                <w:szCs w:val="24"/>
              </w:rPr>
              <w:t xml:space="preserve"> -  закрепить знание стихотворения,     передавать характерные особенности главного героя, закреплять навыки закрашивания  цветными карандашами, закончить рисунок дополнительными деталями (нарисовать коврик, корзину для кота) Развивать фантазию, память, мышление, творчество.</w:t>
            </w:r>
          </w:p>
          <w:p w:rsidR="00144BFB" w:rsidRPr="00CE4ED9" w:rsidRDefault="00144BFB" w:rsidP="00CE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BFB" w:rsidRDefault="00144BFB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FE" w:rsidTr="00E70670">
        <w:tc>
          <w:tcPr>
            <w:tcW w:w="15701" w:type="dxa"/>
            <w:gridSpan w:val="5"/>
          </w:tcPr>
          <w:p w:rsidR="001004FE" w:rsidRDefault="001004FE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предполагаемых заданий</w:t>
            </w:r>
          </w:p>
        </w:tc>
      </w:tr>
    </w:tbl>
    <w:p w:rsidR="00F77F90" w:rsidRDefault="00F77F90" w:rsidP="00100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90" w:rsidRPr="000003F1" w:rsidRDefault="00F77F90" w:rsidP="00F77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Перспективный план работы с детьми </w:t>
      </w:r>
    </w:p>
    <w:p w:rsidR="00F77F90" w:rsidRPr="000003F1" w:rsidRDefault="00F77F90" w:rsidP="00F77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F1">
        <w:rPr>
          <w:rFonts w:ascii="Times New Roman" w:hAnsi="Times New Roman" w:cs="Times New Roman"/>
          <w:b/>
          <w:sz w:val="24"/>
          <w:szCs w:val="24"/>
        </w:rPr>
        <w:t xml:space="preserve">по художественному творчеству в свободной деятельности </w:t>
      </w:r>
    </w:p>
    <w:p w:rsidR="00F77F90" w:rsidRPr="000003F1" w:rsidRDefault="00F77F90" w:rsidP="00F77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F1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компенсирующего вида для детей с ТНР.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140"/>
        <w:gridCol w:w="1829"/>
        <w:gridCol w:w="9356"/>
        <w:gridCol w:w="1701"/>
      </w:tblGrid>
      <w:tr w:rsidR="00165F6A" w:rsidTr="00165F6A">
        <w:tc>
          <w:tcPr>
            <w:tcW w:w="675" w:type="dxa"/>
          </w:tcPr>
          <w:p w:rsidR="00165F6A" w:rsidRPr="007D5062" w:rsidRDefault="00165F6A" w:rsidP="00F77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40" w:type="dxa"/>
          </w:tcPr>
          <w:p w:rsidR="00165F6A" w:rsidRPr="007D5062" w:rsidRDefault="00165F6A" w:rsidP="00F77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1829" w:type="dxa"/>
          </w:tcPr>
          <w:p w:rsidR="00165F6A" w:rsidRPr="007D5062" w:rsidRDefault="00165F6A" w:rsidP="00F77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356" w:type="dxa"/>
          </w:tcPr>
          <w:p w:rsidR="00165F6A" w:rsidRPr="007D5062" w:rsidRDefault="00165F6A" w:rsidP="00F77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6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</w:tcPr>
          <w:p w:rsidR="00165F6A" w:rsidRPr="007D5062" w:rsidRDefault="00165F6A" w:rsidP="00F77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D81D09" w:rsidRDefault="00165F6A" w:rsidP="00D81D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vMerge w:val="restart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Осенние периоды</w:t>
            </w: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нашего леса.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«Зелёная лужайка» (коллективная)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пражнять детей в размазывании пластилина пальцем тонким слоем. Развивать мелкую мускулатуру рук. Формировать умение работать рядом и вместе.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Тема: «Цветочная полянка» (лепка цветка)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пражнять детей в умении декорировать цветок. Закрепить умение детей использовать в работе знакомые приёмы лепки: сглаживание, сплющивание, оттягивание.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«Осень на опушке краски разводила»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овершенствовать способ изготовления пластилиновой основы в форме дерева, используя пластилин 2-3 цветов по желанию ребёнка. Развивать мелкую моторику рук – подготовка руки к письму. Формировать интерес детей к работе разными изобразительными средствами.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P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«Осенняя березка»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продолжить знакомство детей с техникой обрывной </w:t>
            </w:r>
            <w:proofErr w:type="spell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; учить работать с природным материалом, комбинируя его с бумагой; вызывать радость от результата.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0E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«Георгины»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 детей любовь к природе, развивать наблюдательность, учить передавать красоту цветов с натуры, вырезать симметричные объёмные формы.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Тема: «Что нам подарило лето»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оздать детям условия для отражения в рисунках летних впечатлений. Формировать интерес детей к работе с разными изобразительными материалами. Побуждать к творческой фантазии. Развивать эмоциональную отзывчивость.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«Прогулка по лесу»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передавать в рисунке характерные особенности деревьев, осеннюю окраску листвы, обучать правильным способам действия полусухой жесткой кистью при рисовании вертикальных мазков для образования листвы и горизонтальных штрихов для изображения ствола; закрепит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навыки рисования концом кисти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1D0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 краски, гуашь, бумага.</w:t>
            </w:r>
            <w:r w:rsidRPr="007307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65F6A" w:rsidRPr="00165F6A" w:rsidRDefault="00165F6A" w:rsidP="00165F6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5F40">
              <w:rPr>
                <w:rFonts w:ascii="Times New Roman" w:hAnsi="Times New Roman" w:cs="Times New Roman"/>
                <w:b/>
                <w:sz w:val="23"/>
                <w:szCs w:val="23"/>
              </w:rPr>
              <w:t>Тема: «Колосок»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формировать умение </w:t>
            </w:r>
            <w:r w:rsidRPr="007307A5">
              <w:rPr>
                <w:rFonts w:ascii="Times New Roman" w:hAnsi="Times New Roman" w:cs="Times New Roman"/>
                <w:sz w:val="23"/>
                <w:szCs w:val="23"/>
              </w:rPr>
              <w:t xml:space="preserve"> детей передавать форму и цвел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редмета.</w:t>
            </w:r>
            <w:r w:rsidRPr="007307A5">
              <w:rPr>
                <w:rFonts w:ascii="Times New Roman" w:hAnsi="Times New Roman" w:cs="Times New Roman"/>
                <w:sz w:val="23"/>
                <w:szCs w:val="23"/>
              </w:rPr>
              <w:t xml:space="preserve"> Познак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омить детей с произведением</w:t>
            </w:r>
            <w:r w:rsidRPr="007307A5">
              <w:rPr>
                <w:rFonts w:ascii="Times New Roman" w:hAnsi="Times New Roman" w:cs="Times New Roman"/>
                <w:sz w:val="23"/>
                <w:szCs w:val="23"/>
              </w:rPr>
              <w:t>, живописи Шишкина «Рожь».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85F40">
              <w:rPr>
                <w:rFonts w:ascii="Times New Roman" w:hAnsi="Times New Roman" w:cs="Times New Roman"/>
                <w:b/>
                <w:sz w:val="23"/>
                <w:szCs w:val="23"/>
              </w:rPr>
              <w:t>Материал: цветные карандаши, бумага.</w:t>
            </w: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1F280E" w:rsidRDefault="00165F6A" w:rsidP="001F28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0" w:type="dxa"/>
            <w:vMerge w:val="restart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труд взрослых.</w:t>
            </w: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 труд взрослых в садах.</w:t>
            </w: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 и грибы.</w:t>
            </w: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и пауки.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0E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«Улитки»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технику раскатывания небольшого комка пластилина продольными движениями ладоней для получения удлинённого цилиндра и конуса; показать возможность изменения полученной формы сплющиванием и закручиванием; поддерживать интерес к поиску способов дополнени</w:t>
            </w:r>
            <w:proofErr w:type="gram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рожки, глазки). Повышать сенсорную чувствительность, развивать воображение, общую ручную умелость, мелкую моторику рук.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0E">
              <w:rPr>
                <w:rFonts w:ascii="Times New Roman" w:hAnsi="Times New Roman" w:cs="Times New Roman"/>
                <w:b/>
                <w:sz w:val="24"/>
                <w:szCs w:val="24"/>
              </w:rPr>
              <w:t>Тема: «Гроздь винограда»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детей о винограде (форма, характерные особенности, цвет), учить передавать это в лепке. Совершенствовать технику лепки. Показать способ создания грозди винограда. Развивать чувство цвета, самостоятельность в выборе цвета пластилина.</w:t>
            </w:r>
          </w:p>
          <w:p w:rsidR="00165F6A" w:rsidRP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A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«Божьи коровки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формировать умение </w:t>
            </w:r>
            <w:r w:rsidRPr="00165F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и представления об особенностях внешнего вида насекомых в своей работе. Закрепить использование в творческой деятельности детей технического приема - </w:t>
            </w:r>
            <w:proofErr w:type="spellStart"/>
            <w:r w:rsidRPr="00165F6A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165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материала: скорлупа грецкого ореха, </w:t>
            </w:r>
            <w:r w:rsidRPr="00165F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обобщенные способы работы посредством пластилина.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1F280E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0E">
              <w:rPr>
                <w:rFonts w:ascii="Times New Roman" w:hAnsi="Times New Roman" w:cs="Times New Roman"/>
                <w:b/>
                <w:sz w:val="24"/>
                <w:szCs w:val="24"/>
              </w:rPr>
              <w:t>Тема: «Что нам осень принесла?»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уважение к коллективному труду, учить </w:t>
            </w:r>
            <w:proofErr w:type="gram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  <w:proofErr w:type="gram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работать, композиционно правильно располагать аппликацию, вырезать симметричные формы из бумаги, сложенной гармошкой.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0">
              <w:rPr>
                <w:rFonts w:ascii="Times New Roman" w:hAnsi="Times New Roman" w:cs="Times New Roman"/>
                <w:b/>
                <w:sz w:val="24"/>
                <w:szCs w:val="24"/>
              </w:rPr>
              <w:t>Тема: «Цветочная фантазия»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(коллективная, обрывная)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акреплять технику обрывания бумаги на глаз, получая разнообразные цветы. Развивать чувство цвета, творческое воображение в декорировании цветов. Упражнять детей в составлении букета, развивать уверенность в работе. Формировать умение работать рядом и вместе.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96" w:rsidRPr="00D81D09" w:rsidRDefault="00E65B96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1F280E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E65B96" w:rsidRDefault="00E65B96" w:rsidP="00E6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65F6A" w:rsidRPr="00E65B96">
              <w:rPr>
                <w:rFonts w:ascii="Times New Roman" w:hAnsi="Times New Roman" w:cs="Times New Roman"/>
                <w:b/>
                <w:sz w:val="24"/>
                <w:szCs w:val="24"/>
              </w:rPr>
              <w:t>Бабочка»</w:t>
            </w:r>
            <w:r w:rsidRPr="00E65B9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 </w:t>
            </w:r>
            <w:r w:rsidR="00165F6A" w:rsidRPr="00E65B96">
              <w:rPr>
                <w:rFonts w:ascii="Times New Roman" w:hAnsi="Times New Roman" w:cs="Times New Roman"/>
                <w:sz w:val="24"/>
                <w:szCs w:val="24"/>
              </w:rPr>
              <w:t>рисовать лёгкий контур карандашом. Развивать художественно</w:t>
            </w:r>
            <w:r w:rsidRPr="00E6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6A" w:rsidRPr="00E65B96">
              <w:rPr>
                <w:rFonts w:ascii="Times New Roman" w:hAnsi="Times New Roman" w:cs="Times New Roman"/>
                <w:sz w:val="24"/>
                <w:szCs w:val="24"/>
              </w:rPr>
              <w:t>- творческие способности, чувство цвета. Соблюдать симметричность узора в рисунке.</w:t>
            </w:r>
          </w:p>
          <w:p w:rsidR="00E65B96" w:rsidRPr="00E65B96" w:rsidRDefault="00E65B96" w:rsidP="00E6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6">
              <w:rPr>
                <w:rFonts w:ascii="Times New Roman" w:hAnsi="Times New Roman" w:cs="Times New Roman"/>
                <w:b/>
                <w:sz w:val="24"/>
                <w:szCs w:val="24"/>
              </w:rPr>
              <w:t>Тема: натюрморт «Осенний букет»</w:t>
            </w:r>
            <w:r w:rsidRPr="00E65B9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 умение детей рисовать осенние цветы (астры, хризантемы и т. д.), любоваться их красотой, самостоятельно выбирать тёплую или холодную гамму красок. Развивать у детей чувство цвета, формы, ритма; воспитывать интерес к рисованию. Продолжать учить детей смешивать краски.  </w:t>
            </w:r>
          </w:p>
          <w:p w:rsidR="00E65B96" w:rsidRPr="00E65B96" w:rsidRDefault="00E65B96" w:rsidP="00E6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6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«Узор хохлома на полосе»</w:t>
            </w:r>
            <w:r w:rsidRPr="00E65B96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</w:t>
            </w:r>
            <w:r w:rsidRPr="00E65B9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создавать декоративную композицию по мотивам росписи. Закрепить технические умения и навыки декоративного рисования (работать кистью всем ворсом и её концом). Совершенствовать умение выполнять работу в строго ограниченной цветовой гамме.</w:t>
            </w:r>
          </w:p>
          <w:p w:rsidR="00E65B96" w:rsidRPr="00E65B96" w:rsidRDefault="00E65B96" w:rsidP="00E6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5A7142" w:rsidRDefault="00165F6A" w:rsidP="00F25FB4">
            <w:pPr>
              <w:spacing w:line="274" w:lineRule="exact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EB3EAF" w:rsidRDefault="00165F6A" w:rsidP="00EB3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40" w:type="dxa"/>
            <w:vMerge w:val="restart"/>
          </w:tcPr>
          <w:p w:rsidR="00E65B96" w:rsidRDefault="00E65B96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 птицы.</w:t>
            </w:r>
          </w:p>
          <w:p w:rsidR="00E65B96" w:rsidRDefault="00E65B96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E65B96" w:rsidRDefault="00E65B96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нашего леса.</w:t>
            </w:r>
          </w:p>
          <w:p w:rsidR="00E65B96" w:rsidRDefault="00E65B96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E65B96" w:rsidRDefault="00165F6A" w:rsidP="00E6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96">
              <w:rPr>
                <w:rFonts w:ascii="Times New Roman" w:hAnsi="Times New Roman" w:cs="Times New Roman"/>
                <w:b/>
                <w:sz w:val="24"/>
                <w:szCs w:val="24"/>
              </w:rPr>
              <w:t>Тема: «Ежик»</w:t>
            </w:r>
            <w:r w:rsidRPr="00E65B9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лепить из целого куска, правильно передавать пропорции тела, придавать линиям плавность, делить целое на части, соединять элементы между собой. Повышать сенсорную чувствительность, развивать воображение</w:t>
            </w:r>
          </w:p>
          <w:p w:rsidR="00165F6A" w:rsidRPr="00E65B96" w:rsidRDefault="00BE6CAA" w:rsidP="00E6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«Лебёдушка</w:t>
            </w:r>
            <w:r w:rsidR="00165F6A" w:rsidRPr="00E65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165F6A" w:rsidRPr="00E65B9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технику скульптурной лепки. Продолжать учить оттягивать от всего куска пластилина такое количество материала, которое понадобится для моделирования шеи и головы. Закрепить умение детей свободно применять знакомые приёмы лепки (вытягивание, загибание, </w:t>
            </w:r>
            <w:proofErr w:type="spellStart"/>
            <w:r w:rsidR="00165F6A" w:rsidRPr="00E65B96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="00165F6A" w:rsidRPr="00E65B96">
              <w:rPr>
                <w:rFonts w:ascii="Times New Roman" w:hAnsi="Times New Roman" w:cs="Times New Roman"/>
                <w:sz w:val="24"/>
                <w:szCs w:val="24"/>
              </w:rPr>
              <w:t>, сглаживание пальцами). Развивать чувство формы и пропорций.</w:t>
            </w:r>
          </w:p>
          <w:p w:rsidR="00165F6A" w:rsidRPr="00E65B96" w:rsidRDefault="00BE6CAA" w:rsidP="00E6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Кто в лесу живёт» (</w:t>
            </w:r>
            <w:proofErr w:type="gramStart"/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proofErr w:type="gramEnd"/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65F6A" w:rsidRPr="00E65B96">
              <w:rPr>
                <w:rFonts w:ascii="Times New Roman" w:hAnsi="Times New Roman" w:cs="Times New Roman"/>
                <w:sz w:val="24"/>
                <w:szCs w:val="24"/>
              </w:rPr>
              <w:t>ызвать интерес к составлению коллективной сюжетной композиции из вылепленных лесных животных. Закреплять умение передавать в лепке характерные позы и движения животных. Развивать глазомер, слаженность обеих рук. Воспитывать умение работать рядом и вместе.</w:t>
            </w: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BE6CAA" w:rsidRDefault="00BE6CAA" w:rsidP="0016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Мяувернисаж</w:t>
            </w:r>
            <w:proofErr w:type="spellEnd"/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gramStart"/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обрывная</w:t>
            </w:r>
            <w:proofErr w:type="gramEnd"/>
            <w:r w:rsidR="00165F6A" w:rsidRPr="00BE6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6CAA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детям новый способ создания образа (кота): обрывание по нарисованному контуру и накладной аппликации для получения многоцветного образа.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стремление самостоятельно выбирать бумагу по цвету для работы. Побуждать к творческому фантазированию.</w:t>
            </w:r>
          </w:p>
          <w:p w:rsidR="00165F6A" w:rsidRPr="00BE6CAA" w:rsidRDefault="00BE6CAA" w:rsidP="00BE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BE6CAA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 детей умение свободно владеть ножницами, при нарезании пряжи любой толщины.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CAA">
              <w:rPr>
                <w:rFonts w:ascii="Times New Roman" w:hAnsi="Times New Roman" w:cs="Times New Roman"/>
                <w:sz w:val="24"/>
                <w:szCs w:val="24"/>
              </w:rPr>
              <w:t>Закреплять знания и умения называть характерные особенности домашних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CAA">
              <w:rPr>
                <w:rFonts w:ascii="Times New Roman" w:hAnsi="Times New Roman" w:cs="Times New Roman"/>
                <w:sz w:val="24"/>
                <w:szCs w:val="24"/>
              </w:rPr>
              <w:t>Воспитывать у дошкольников желание беречь природу.</w:t>
            </w:r>
          </w:p>
          <w:p w:rsidR="00165F6A" w:rsidRPr="00D81D09" w:rsidRDefault="00BE6CAA" w:rsidP="00BE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«Пингвины на льдине</w:t>
            </w:r>
            <w:r w:rsidRPr="00BE6CAA">
              <w:rPr>
                <w:rFonts w:ascii="Times New Roman" w:hAnsi="Times New Roman" w:cs="Times New Roman"/>
                <w:sz w:val="24"/>
                <w:szCs w:val="24"/>
              </w:rPr>
              <w:t xml:space="preserve">» - совершенствовать умение создавать композицию на основе </w:t>
            </w:r>
            <w:proofErr w:type="gramStart"/>
            <w:r w:rsidRPr="00BE6CA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E6CAA">
              <w:rPr>
                <w:rFonts w:ascii="Times New Roman" w:hAnsi="Times New Roman" w:cs="Times New Roman"/>
                <w:sz w:val="24"/>
                <w:szCs w:val="24"/>
              </w:rPr>
              <w:t>, увиденного на иллюстрациях; использовать знакомые приемы. Формировать понимание эффективности коллективного труда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D81D09" w:rsidRDefault="00BE6CA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«Красивые лебеди»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ознакомить детей с возможностями белой краски. Побуждать детей к изображению и созданию образа лебедя (развивать чувство формы и пропорций). Развивать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ческое воображение, активность,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детей. Воспитывать интерес к познанию природы и более тонкому отражению впечатлений в изобразительном творчестве.</w:t>
            </w:r>
          </w:p>
          <w:p w:rsidR="00165F6A" w:rsidRPr="00D81D09" w:rsidRDefault="00BE6CA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«Как звери готовятся к зиме»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совершенствовать умение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создавать сюжетную композицию из силуэтов животных, используя штампы. Формировать композиционные умения – размещать силуэты животных на панораме зимнего леса. Совершенствовать технику рисования гуашевыми красками. Воспитывать самостоятельность, уверенность.</w:t>
            </w:r>
          </w:p>
          <w:p w:rsidR="00165F6A" w:rsidRPr="00D81D09" w:rsidRDefault="00EB3EAF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идем гулять»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EB3EA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ызвать интерес к  изготовлению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  <w:r w:rsidRPr="00EB3EA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Развивать чувство цвета, формы и ритма. Воспитывать художественный</w:t>
            </w:r>
            <w:r>
              <w:rPr>
                <w:rFonts w:ascii="Verdana" w:eastAsia="Verdana" w:hAnsi="Verdana" w:cs="Times New Roman"/>
                <w:sz w:val="28"/>
                <w:szCs w:val="28"/>
              </w:rPr>
              <w:t xml:space="preserve"> </w:t>
            </w:r>
            <w:r w:rsidRPr="00EB3EAF">
              <w:rPr>
                <w:rFonts w:ascii="Times New Roman" w:eastAsia="Verdana" w:hAnsi="Times New Roman" w:cs="Times New Roman"/>
                <w:sz w:val="24"/>
                <w:szCs w:val="24"/>
              </w:rPr>
              <w:t>вкус при создании костюма в определённом стиле и с использованием традиционных элементов украшения.</w:t>
            </w: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EB3EAF" w:rsidRDefault="00165F6A" w:rsidP="00EB3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40" w:type="dxa"/>
            <w:vMerge w:val="restart"/>
          </w:tcPr>
          <w:p w:rsidR="00EB3EAF" w:rsidRDefault="00EB3EAF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Зима, зимующие птицы.</w:t>
            </w:r>
          </w:p>
          <w:p w:rsidR="00EB3EAF" w:rsidRDefault="00EB3EAF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EB3EAF" w:rsidRDefault="00EB3EAF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питания.</w:t>
            </w:r>
          </w:p>
          <w:p w:rsidR="00EB3EAF" w:rsidRDefault="00EB3EAF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40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«Кухонная посуда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» - закрепить навыки лепки  детей конструктивным способом (соединяя детали),  сглаживать и выравнивать края; украшать изделия ленточным орнаментом, предварительно намечая схему орнамента, учить выполнять ленточный орнамент. Развивать творчество, аккуратность, стремление выполнять работу красиво. </w:t>
            </w:r>
          </w:p>
          <w:p w:rsidR="00165F6A" w:rsidRPr="00EB3EAF" w:rsidRDefault="00165F6A" w:rsidP="00EB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40">
              <w:rPr>
                <w:rFonts w:ascii="Times New Roman" w:hAnsi="Times New Roman" w:cs="Times New Roman"/>
                <w:b/>
                <w:sz w:val="24"/>
                <w:szCs w:val="24"/>
              </w:rPr>
              <w:t>Тема: «Елочка»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 совершенствовать умение  лепить ёлочку модульным способом. Шарики расплющивать в диски по определённому размеру. Накладывать диски поочерёдно (от </w:t>
            </w:r>
            <w:proofErr w:type="gram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к маленькому). Воспитывать у детей любовь к окружающей природе, передавать красоту ёлочки. Добиваться </w:t>
            </w:r>
            <w:proofErr w:type="gram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выразительной</w:t>
            </w:r>
            <w:proofErr w:type="gram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фор</w:t>
            </w:r>
            <w:r w:rsidR="00EB3EA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65F6A" w:rsidRPr="00D81D09" w:rsidRDefault="00165F6A" w:rsidP="00EB3EAF">
            <w:pPr>
              <w:jc w:val="both"/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«Снегурочка»</w:t>
            </w:r>
            <w:r w:rsidR="00EB3EAF"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образное мышление, умение создавать знакомый образ, с опорой на жизненный опыт детей (новогодний праздник, художественное слово, иллюстрации). Закреплять умение использовать в работе нетрадиционную технику </w:t>
            </w:r>
            <w:r w:rsidR="00EB3EA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— </w:t>
            </w:r>
            <w:proofErr w:type="spellStart"/>
            <w:r w:rsidR="00EB3EAF">
              <w:rPr>
                <w:rFonts w:ascii="Times New Roman" w:hAnsi="Times New Roman" w:cs="Times New Roman"/>
                <w:sz w:val="24"/>
                <w:szCs w:val="24"/>
              </w:rPr>
              <w:t>пластилинографию</w:t>
            </w:r>
            <w:proofErr w:type="spellEnd"/>
            <w:r w:rsidR="00EB3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>Использование данного вида работы, как источника, доставляющего радость не только ребенку, но и окружающим его людям.</w:t>
            </w:r>
          </w:p>
        </w:tc>
        <w:tc>
          <w:tcPr>
            <w:tcW w:w="1701" w:type="dxa"/>
          </w:tcPr>
          <w:p w:rsidR="00165F6A" w:rsidRPr="00085F40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EB3EAF" w:rsidRDefault="00165F6A" w:rsidP="00EB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Тема: «Чайная пара»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навыки  выполнять аппликацию - обрыванием, совершенствовать умение подбирать холодные и теплые тона для композиции, переводить трафарет на лист бумаги, развивать самостоятельность, инициативу, выполнять работу аккуратно. Материал: трафареты, цветная бумага, клей, кисти.</w:t>
            </w:r>
          </w:p>
          <w:p w:rsidR="00165F6A" w:rsidRPr="00EB3EAF" w:rsidRDefault="00165F6A" w:rsidP="00EB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«Новогодние ели» 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>- продолжать работу по формированию у детей интереса к работе с разными материалами. Побуждать их проявлять инициативу в поиске приёмов и выразительных средств. Материал: бумага, манка, клей.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EAF"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gramStart"/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«Необычные игрушки»</w:t>
            </w:r>
            <w:r w:rsidR="00EB3E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(колокольчики, шарики, звёздочки, сердечки, ёлочки, птички, рыбки) - украшение готовой основы из картона бумажным комком, мозаикой, бусинками, </w:t>
            </w:r>
            <w:proofErr w:type="spellStart"/>
            <w:r w:rsidRPr="00EB3EAF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 w:rsidRPr="00EB3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3E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>оощрять любые творческие проявления детей, развивать фантазию, воображение, выдумку, эмоциональную отзывчивость, уверенность и самостоятельность.  </w:t>
            </w:r>
          </w:p>
        </w:tc>
        <w:tc>
          <w:tcPr>
            <w:tcW w:w="1701" w:type="dxa"/>
          </w:tcPr>
          <w:p w:rsidR="00165F6A" w:rsidRPr="00085F40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40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«Новогодние маски»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вызывать интерес к созданию карнавальной атрибутики (масок, шапочек и др.</w:t>
            </w:r>
            <w:proofErr w:type="gram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, желание проявить инициативу и самостоятельность при их украшении (выбор цвета, элементов росписи). Побуждать с помощью элементов декора передавать при росписи масок, шапочек настроение, характерные особенности того или иного образа.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«Морозные узоры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формировать умение детей рисовать морозные узоры в стилистике кружевоплетение, развивать воображение, создание творческой обстановки.</w:t>
            </w:r>
          </w:p>
          <w:p w:rsidR="00165F6A" w:rsidRPr="00EB3EAF" w:rsidRDefault="00EB3EAF" w:rsidP="00EB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65F6A"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Снегири на ветке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</w:t>
            </w:r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рисования </w:t>
            </w:r>
            <w:proofErr w:type="gramStart"/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085F40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EB3EAF" w:rsidRDefault="00165F6A" w:rsidP="00EB3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40" w:type="dxa"/>
            <w:vMerge w:val="restart"/>
          </w:tcPr>
          <w:p w:rsidR="00EB3EAF" w:rsidRDefault="00EB3EAF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EB3EAF" w:rsidRDefault="00EB3EAF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AF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на транспорте. </w:t>
            </w:r>
          </w:p>
          <w:p w:rsidR="00EB3EAF" w:rsidRDefault="00EB3EAF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зимой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EB3EAF" w:rsidRDefault="00165F6A" w:rsidP="00EB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«Снегурочка»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у детей интерес </w:t>
            </w:r>
            <w:proofErr w:type="gramStart"/>
            <w:r w:rsidRPr="00EB3E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EAF">
              <w:rPr>
                <w:rFonts w:ascii="Times New Roman" w:hAnsi="Times New Roman" w:cs="Times New Roman"/>
                <w:sz w:val="24"/>
                <w:szCs w:val="24"/>
              </w:rPr>
              <w:t>сказочным</w:t>
            </w:r>
            <w:proofErr w:type="gramEnd"/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образом, 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в лепке, используя полученные приемы лепки, 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леп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>еловека,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из целого куска, украшать детали одежда. Развивать творчество, фантазию, самостоятельность. </w:t>
            </w:r>
          </w:p>
          <w:p w:rsidR="00165F6A" w:rsidRPr="00EB3EAF" w:rsidRDefault="00165F6A" w:rsidP="00EB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399"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«Кораблик»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воображение, </w:t>
            </w:r>
            <w:r w:rsidR="008B5399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лепить из целого куска пластилина, применяя приёмы вдавливания, вытягивания</w:t>
            </w:r>
          </w:p>
          <w:p w:rsidR="00165F6A" w:rsidRPr="00EB3EAF" w:rsidRDefault="008B5399" w:rsidP="00EB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«Весёлый клоун»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детей с жанром изобразительного искусства — портретом.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изображение клоуна в нетрадиционной технике исполнения — </w:t>
            </w:r>
            <w:proofErr w:type="spellStart"/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165F6A" w:rsidRPr="00EB3EAF">
              <w:rPr>
                <w:rFonts w:ascii="Times New Roman" w:hAnsi="Times New Roman" w:cs="Times New Roman"/>
                <w:sz w:val="24"/>
                <w:szCs w:val="24"/>
              </w:rPr>
              <w:t>. Развивать чувство цвета. Воспитывать интерес детей к цирковому искусству, уважение к необычной профессии клоуна – веселить людей, доставлять им радость своей работой.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D81D09" w:rsidRDefault="008B5399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«Ах ты, Зимушка-Зима – снежная красавица»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акрепить умение детей обрывать бумагу на мелкие полоски, создавая картину зимнего леса. Упражнять детей  в составлении композиции зимнего леса (деревья, кусты, сугробы, падающий снег).</w:t>
            </w:r>
            <w:proofErr w:type="gramStart"/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детей к работе с разными изобразительными материалами (бумага,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). Развивать творческое воображение, эмоциональную отзывчивость.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«Снеговик»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обрывная аппликация упражнять в комбинировании двух различных техник при объёмном изображении выразительных образов снеговиков. Формировать умение самостоятельно выбирать размеры. Совершенствовать мелкую моторику пальцев рук и кистей.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D81D09" w:rsidRDefault="008B5399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65F6A"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клоун»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ызвать интерес к поиску и передаче доступными графическими средствами характерных деталей, делающих изображение клоуна выразительным и образным. Отработать штриховку (делать сильный и слабый нажим карандашом). Использовать в раскрашивании фломастеры. Закреплять умение подбирать контрастное цветосочетание при раскрашивании костюма. Развивать фантазию в декорировании костюма клоуна.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Тема: «Русский народный костюм»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представление об особенности русского народного костюма, формировать умение украшать одежду различными деталями. Развивать эстетический вкус.</w:t>
            </w:r>
          </w:p>
          <w:p w:rsidR="00165F6A" w:rsidRDefault="008B5399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65F6A" w:rsidRPr="00085F40">
              <w:rPr>
                <w:rFonts w:ascii="Times New Roman" w:hAnsi="Times New Roman" w:cs="Times New Roman"/>
                <w:sz w:val="24"/>
                <w:szCs w:val="24"/>
              </w:rPr>
              <w:t>«Самолет построим сами…»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</w:t>
            </w:r>
            <w:r w:rsidR="00165F6A" w:rsidRPr="00085F40">
              <w:rPr>
                <w:rFonts w:ascii="Times New Roman" w:hAnsi="Times New Roman" w:cs="Times New Roman"/>
                <w:sz w:val="24"/>
                <w:szCs w:val="24"/>
              </w:rPr>
              <w:t xml:space="preserve"> детей изображать различные виды транспорта, их форму, строение, пропорции. Закреплять умение рисовать крупно, посередине листа.</w:t>
            </w:r>
          </w:p>
          <w:p w:rsidR="008B5399" w:rsidRDefault="008B5399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399" w:rsidRPr="008B5399" w:rsidRDefault="008B5399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8B5399" w:rsidRDefault="00165F6A" w:rsidP="008B53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40" w:type="dxa"/>
            <w:vMerge w:val="restart"/>
          </w:tcPr>
          <w:p w:rsidR="008B5399" w:rsidRDefault="008B5399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Орудия труда, инструменты</w:t>
            </w:r>
          </w:p>
          <w:p w:rsidR="008B5399" w:rsidRDefault="008B5399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  <w:p w:rsidR="008B5399" w:rsidRDefault="008B5399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 родная.</w:t>
            </w:r>
          </w:p>
          <w:p w:rsidR="008B5399" w:rsidRDefault="008B5399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8B5399" w:rsidRDefault="008B5399" w:rsidP="008B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8B5399">
              <w:rPr>
                <w:rFonts w:ascii="Times New Roman" w:hAnsi="Times New Roman" w:cs="Times New Roman"/>
                <w:b/>
                <w:sz w:val="24"/>
                <w:szCs w:val="24"/>
              </w:rPr>
              <w:t>«Матрёшка»</w:t>
            </w:r>
            <w:r w:rsidR="00165F6A" w:rsidRPr="008B53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65F6A" w:rsidRPr="008B5399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народной игрушке. Познакомить с историей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русской матрешки. Развивать умение</w:t>
            </w:r>
            <w:r w:rsidR="00165F6A" w:rsidRPr="008B5399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характерные особенности оформления матрешки в нетрадиционной технике — </w:t>
            </w:r>
            <w:proofErr w:type="spellStart"/>
            <w:r w:rsidR="00165F6A" w:rsidRPr="008B5399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165F6A" w:rsidRPr="008B5399">
              <w:rPr>
                <w:rFonts w:ascii="Times New Roman" w:hAnsi="Times New Roman" w:cs="Times New Roman"/>
                <w:sz w:val="24"/>
                <w:szCs w:val="24"/>
              </w:rPr>
              <w:t>. Закрепить понимание взаимосвязи декоративно-прикладного искусства и русского фольклора.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Default="00165F6A" w:rsidP="00E057C5">
            <w:pPr>
              <w:pStyle w:val="c16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rStyle w:val="c8"/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D81D09" w:rsidRDefault="008B5399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попугаи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» (из ладошек)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возможностью создания попугая из одинаковых элементов (ладошек). Формировать умение вырезать изображение по сложному контуру (кисть руки). Вызвать интерес к собственной руке.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фантазию детей в декорировании попугая, используя технику аппликативной мозаики.</w:t>
            </w:r>
          </w:p>
          <w:p w:rsidR="00165F6A" w:rsidRPr="00D81D09" w:rsidRDefault="008B5399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ходили в 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работать с бумагой, вырезать по контуру, дополнять поделку дополнительными деталями. Закреплять умения работать с шаблоном (слон, зебра, лев, жираф). Развивать стремление создавать поделки аккуратными, красивыми. Воспитывать умение общаться друг с другом, оказывать помощь. 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«Мой любимый цветок»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способность к образному восприятию красоты комнатных растений и   передаче в рисунке с помощью цвета, формы, композиции. 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детей смешивать краски для получения разных оттенков цветов. Материал: краски, бумага.</w:t>
            </w:r>
          </w:p>
          <w:p w:rsidR="00165F6A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Пограничник на посту</w:t>
            </w: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создавать в рисунке образ воина, используя нетрадиционные техники изображения, передавать характерные особенности костюма, поз: человека, его оружия.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оспитывать интерес и уважение к Российской Армии</w:t>
            </w:r>
          </w:p>
          <w:p w:rsidR="00165F6A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«Африка»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ызвать у детей желание нарисовать животных жарких стран в их среде обитания, среди лесов и степей. Развивать разумное и бережное отношение к природе.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полученные навыки рисования (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концом кисти, использование </w:t>
            </w:r>
            <w:proofErr w:type="gramStart"/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, тампона для создания пушистой шерсти). Создавать композицию, рисовать дополнительные детали.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D13791" w:rsidRDefault="00165F6A" w:rsidP="00D137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40" w:type="dxa"/>
            <w:vMerge w:val="restart"/>
          </w:tcPr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весна, мамин праздник.</w:t>
            </w:r>
          </w:p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</w:p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город – Советский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барельеф «Цветы»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освоение техники рельефной лепки: создавать уплощённые фигуры цветов, украшать </w:t>
            </w:r>
            <w:proofErr w:type="spell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контррельефными</w:t>
            </w:r>
            <w:proofErr w:type="spell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рисунками. Формировать умение планировать работу по реализации замысла, предвидеть результат и достигать его.</w:t>
            </w:r>
          </w:p>
          <w:p w:rsidR="00165F6A" w:rsidRPr="00AE12DE" w:rsidRDefault="00165F6A" w:rsidP="00165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народными обычаями. </w:t>
            </w:r>
          </w:p>
          <w:p w:rsidR="00165F6A" w:rsidRPr="00AE12DE" w:rsidRDefault="00165F6A" w:rsidP="00165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«Птицы прилетели</w:t>
            </w:r>
            <w:proofErr w:type="gramStart"/>
            <w:r w:rsidRPr="00D137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оздавать выразительные образы по мотивам народных приемов лепки: лепить птичек из теста, делать надрезы на дискообразной форме, соединять края в форме крыльев.</w:t>
            </w:r>
          </w:p>
          <w:p w:rsidR="00165F6A" w:rsidRPr="00AE12DE" w:rsidRDefault="00165F6A" w:rsidP="00165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украшать лепные изделия методом «</w:t>
            </w:r>
            <w:proofErr w:type="spellStart"/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налепа</w:t>
            </w:r>
            <w:proofErr w:type="spellEnd"/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бросовым материалом. </w:t>
            </w:r>
          </w:p>
          <w:p w:rsidR="00165F6A" w:rsidRPr="00AE12DE" w:rsidRDefault="00165F6A" w:rsidP="00165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интерес к народным традициям, обычаям, слушанию классической музыки. </w:t>
            </w:r>
          </w:p>
          <w:p w:rsidR="00165F6A" w:rsidRDefault="00D13791" w:rsidP="00165F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мелкую моторику, </w:t>
            </w:r>
            <w:r w:rsidR="00165F6A"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координацию движений пальцев.</w:t>
            </w:r>
          </w:p>
          <w:p w:rsidR="00D13791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«Мой город»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 детей воображение, наблюдательность, интерес к окружающему, закрепляя умение вырезать различные формы, подбирать цвета бумаги, составлять несложную композицию. Воспитывать желание работать в коллективе, договариваться.</w:t>
            </w:r>
          </w:p>
          <w:p w:rsidR="00165F6A" w:rsidRPr="00D13791" w:rsidRDefault="00D13791" w:rsidP="0016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Белоснежные голуби»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овершенствовать способ симметричного вырезания птиц. Закрепить способ декорирования птиц аппликативной мозаикой. Развивать творчество детей.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  <w:textDirection w:val="btLr"/>
          </w:tcPr>
          <w:p w:rsidR="00165F6A" w:rsidRDefault="00165F6A" w:rsidP="00F77F9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Сюрпризы </w:t>
            </w:r>
            <w:proofErr w:type="gramStart"/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близких</w:t>
            </w: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165F6A" w:rsidRPr="00D81D09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создавать коллективную работу из отдельных элементов. Воспитывать желание порадовать мам, друзей, близких и незнакомых людей мини открыткой, сделанной и подписанной своими руками. Формировать умение работать рядом и вместе. Побуждать детей к творческому фантазированию.</w:t>
            </w: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«Водяной царь»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изображать героя  знакомой сказки;    передавать характерные особенности одежды и предметов, закреплять навыки рисования неба, моря цветными карандашами. Развивать фантазию, память, мышление, творчество.</w:t>
            </w:r>
          </w:p>
          <w:p w:rsidR="00165F6A" w:rsidRDefault="00D13791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«Р</w:t>
            </w:r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анняя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165F6A" w:rsidRPr="00AE12DE">
              <w:rPr>
                <w:rFonts w:ascii="Times New Roman" w:hAnsi="Times New Roman" w:cs="Times New Roman"/>
                <w:sz w:val="24"/>
                <w:szCs w:val="24"/>
              </w:rPr>
              <w:t>азвивать у детей наблюдательность, эстетическое восприятие, обращать внимание на цветовые сочетания в картинах о ранней весне, отображать их в рисунке, уметь располагать сюжет на всем листе бумаги. Закреплять умения рисовать деревья, кусты. Использовать знакомые приемы рисования - "</w:t>
            </w:r>
            <w:proofErr w:type="spellStart"/>
            <w:r w:rsidR="00165F6A" w:rsidRPr="00AE12DE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="00165F6A"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", тампонирование, </w:t>
            </w:r>
            <w:proofErr w:type="gramStart"/>
            <w:r w:rsidR="00165F6A" w:rsidRPr="00AE12DE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="00165F6A"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D13791" w:rsidRDefault="00165F6A" w:rsidP="00D137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40" w:type="dxa"/>
            <w:vMerge w:val="restart"/>
          </w:tcPr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Аквариумные и пресноводные рыбки.</w:t>
            </w:r>
          </w:p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Земли</w:t>
            </w:r>
          </w:p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«Рыбки играют»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освоение рельефной лепки: создавать уплощение фигурки рыбок, учить прикреплять к основе, украшать </w:t>
            </w:r>
            <w:proofErr w:type="spellStart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, ориентировать на поиск гармоничных сочетаний разных форм. Развивать комбинаторские способности, совершенствовать умение оформлять поделки пятнами, точками, чешуёй. Формировать умение планировать работу по реализации замысла, предвидеть результат и достигать его.</w:t>
            </w:r>
          </w:p>
          <w:p w:rsidR="00165F6A" w:rsidRDefault="00165F6A" w:rsidP="00D13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«Летающие тарелки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аправить детей на поиск новых способов фантастических образов; развивать воображение и умение переносить знакомые способы и приемы работы в новую творческую ситуацию; предложить вылепить, используя эскизы, разных пришельцев и средств их передвижения в космическом пространстве.</w:t>
            </w:r>
          </w:p>
          <w:p w:rsidR="00D13791" w:rsidRDefault="00D13791" w:rsidP="00D13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Default="00D13791" w:rsidP="00D13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Pr="00D81D09" w:rsidRDefault="00D13791" w:rsidP="00D13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55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«Бабочки на лугу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» - закрепить изученные приёмы вырезания и складывания (оригами), учить составлять композицию по замыслу, самостоятельно подбирая материал, цвет.</w:t>
            </w:r>
          </w:p>
          <w:p w:rsidR="00165F6A" w:rsidRPr="00AE12DE" w:rsidRDefault="00165F6A" w:rsidP="00165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55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«Моделирование летательных аппаратов»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дополнить знания детей о летательных аппаратах, их назначении, развивать фантазию, способность проявлять самостоятельность.</w:t>
            </w:r>
          </w:p>
          <w:p w:rsidR="00165F6A" w:rsidRDefault="00165F6A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55">
              <w:rPr>
                <w:rFonts w:ascii="Times New Roman" w:hAnsi="Times New Roman" w:cs="Times New Roman"/>
                <w:b/>
                <w:sz w:val="24"/>
                <w:szCs w:val="24"/>
              </w:rPr>
              <w:t>Тема: «Рыбы в аквариуме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оригами</w:t>
            </w:r>
          </w:p>
          <w:p w:rsidR="00165F6A" w:rsidRDefault="00165F6A" w:rsidP="00D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вырезать простые по форме предметы на глаз, аккуратно наклеивать элементы аппликации, располагать их в определенном порядке. </w:t>
            </w:r>
          </w:p>
          <w:p w:rsidR="00D13791" w:rsidRDefault="00D13791" w:rsidP="00D1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Default="00D13791" w:rsidP="00D1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Pr="00D81D09" w:rsidRDefault="00D13791" w:rsidP="00D1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790855" w:rsidRDefault="00165F6A" w:rsidP="00D81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«Аквариум»,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восковые мелки+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</w:t>
            </w:r>
            <w:proofErr w:type="spellEnd"/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о рыбах, о строении их тела, способе передвижения, образе жизни; вызвать интерес к изображению рыбок; развивать воображение и чувство композиции.</w:t>
            </w:r>
          </w:p>
          <w:p w:rsidR="00165F6A" w:rsidRDefault="00165F6A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55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сюжетным рисованием, учить составлять композицию, продумывать ее содержание, планировать работу. Учить располагать рисунок на всем листе, подбирать гамму красок, рисуя космос, звезды, летящую ракету. </w:t>
            </w:r>
          </w:p>
          <w:p w:rsidR="00165F6A" w:rsidRDefault="00165F6A" w:rsidP="00165F6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1706">
              <w:rPr>
                <w:rFonts w:ascii="Times New Roman" w:hAnsi="Times New Roman" w:cs="Times New Roman"/>
                <w:sz w:val="23"/>
                <w:szCs w:val="23"/>
              </w:rPr>
              <w:t>Верба весной» Цель: Учить рисовать с натуры веточки деревьев. Продолжать учить заштриховывать нарисованные веточки, не заезжая за контур</w:t>
            </w:r>
          </w:p>
          <w:p w:rsidR="00D13791" w:rsidRDefault="00D13791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1" w:rsidRDefault="00D13791" w:rsidP="00165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6A" w:rsidRPr="00790855" w:rsidRDefault="00165F6A" w:rsidP="00D81D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 w:val="restart"/>
            <w:textDirection w:val="btLr"/>
          </w:tcPr>
          <w:p w:rsidR="00165F6A" w:rsidRPr="00D13791" w:rsidRDefault="00165F6A" w:rsidP="00D137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40" w:type="dxa"/>
            <w:vMerge w:val="restart"/>
          </w:tcPr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весна</w:t>
            </w:r>
          </w:p>
          <w:p w:rsidR="00D13791" w:rsidRDefault="00D13791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птицы встречают весну.</w:t>
            </w: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356" w:type="dxa"/>
          </w:tcPr>
          <w:p w:rsidR="00165F6A" w:rsidRPr="00D13791" w:rsidRDefault="00165F6A" w:rsidP="00D13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«Лепка животных по замыслу</w:t>
            </w:r>
            <w:r w:rsidRPr="00D13791">
              <w:rPr>
                <w:rFonts w:ascii="Times New Roman" w:hAnsi="Times New Roman" w:cs="Times New Roman"/>
                <w:sz w:val="24"/>
                <w:szCs w:val="24"/>
              </w:rPr>
              <w:t>» - напомнить основные приемы лепки, последовательность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 xml:space="preserve"> работы. Совершенствовать умение</w:t>
            </w:r>
            <w:r w:rsidRPr="00D1379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предстоящую деятельность, соблюдать план, комментировать причины его изменения.</w:t>
            </w:r>
          </w:p>
          <w:p w:rsidR="00165F6A" w:rsidRPr="00D13791" w:rsidRDefault="00D13791" w:rsidP="00D13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«Лебеди»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65F6A" w:rsidRPr="00D13791">
              <w:rPr>
                <w:rFonts w:ascii="Times New Roman" w:hAnsi="Times New Roman" w:cs="Times New Roman"/>
                <w:sz w:val="24"/>
                <w:szCs w:val="24"/>
              </w:rPr>
              <w:t xml:space="preserve">ызвать интерес к миру природы, формировать реалистическое представление о ней. Закреплять умение детей работать пластилином на горизонтальной поверхности, использовать его свойства при скатывании, расплющивании. Развивать практические умения и навыки детей при создании заданного образа посредством </w:t>
            </w:r>
            <w:proofErr w:type="spellStart"/>
            <w:r w:rsidR="00165F6A" w:rsidRPr="00D13791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165F6A" w:rsidRPr="00D1379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spellStart"/>
            <w:r w:rsidR="00165F6A" w:rsidRPr="00D13791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="00165F6A" w:rsidRPr="00D13791">
              <w:rPr>
                <w:rFonts w:ascii="Times New Roman" w:hAnsi="Times New Roman" w:cs="Times New Roman"/>
                <w:sz w:val="24"/>
                <w:szCs w:val="24"/>
              </w:rPr>
              <w:t>. Развитие мелкой моторики рук</w:t>
            </w:r>
          </w:p>
          <w:p w:rsidR="00165F6A" w:rsidRPr="00D81D09" w:rsidRDefault="00D13791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65F6A" w:rsidRPr="00D13791">
              <w:rPr>
                <w:rFonts w:ascii="Times New Roman" w:hAnsi="Times New Roman" w:cs="Times New Roman"/>
                <w:b/>
                <w:sz w:val="24"/>
                <w:szCs w:val="24"/>
              </w:rPr>
              <w:t>«Полевые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165F6A" w:rsidRPr="00D13791">
              <w:rPr>
                <w:rFonts w:ascii="Times New Roman" w:hAnsi="Times New Roman" w:cs="Times New Roman"/>
                <w:sz w:val="24"/>
                <w:szCs w:val="24"/>
              </w:rPr>
              <w:t>азвивать у детей эмоциональное восприятие окружающего мира, формировать реалисти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представления о природе.</w:t>
            </w:r>
            <w:r w:rsidR="00165F6A" w:rsidRPr="00D13791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передавать разнообразие природных форм полевых цветов. Поощрять инициативу и самостоятельность детей в построении композиции работы и внесения дополнений в рисунок по теме работы.</w:t>
            </w:r>
          </w:p>
        </w:tc>
        <w:tc>
          <w:tcPr>
            <w:tcW w:w="1701" w:type="dxa"/>
          </w:tcPr>
          <w:p w:rsidR="00165F6A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65F6A">
        <w:tc>
          <w:tcPr>
            <w:tcW w:w="675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356" w:type="dxa"/>
          </w:tcPr>
          <w:p w:rsidR="00165F6A" w:rsidRPr="00D81D09" w:rsidRDefault="00165F6A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96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«Овечка с ягненком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» - обрывная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сюжетн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</w:t>
            </w:r>
            <w:r w:rsidR="00D13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D09">
              <w:rPr>
                <w:rFonts w:ascii="Times New Roman" w:hAnsi="Times New Roman" w:cs="Times New Roman"/>
                <w:sz w:val="24"/>
                <w:szCs w:val="24"/>
              </w:rPr>
              <w:t>, переводить трафарет на лист бумаги, вырезать по контуру, закреплять умение в выполнении наклеивания комочков из бумаги, самостоятельно дополнять работу дополнительными деталями, закреплять правила обращения с ножницами. Воспитывать аккуратность, терпение.</w:t>
            </w:r>
          </w:p>
          <w:p w:rsidR="00165F6A" w:rsidRPr="001004FE" w:rsidRDefault="00F65996" w:rsidP="00165F6A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91187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«Весеннее дерево</w:t>
            </w:r>
            <w:r w:rsidRPr="00691187">
              <w:rPr>
                <w:rFonts w:ascii="Times New Roman" w:hAnsi="Times New Roman" w:cs="Times New Roman"/>
                <w:sz w:val="24"/>
                <w:szCs w:val="24"/>
              </w:rPr>
              <w:t>» - з</w:t>
            </w:r>
            <w:r w:rsidRPr="00691187">
              <w:rPr>
                <w:rFonts w:ascii="Times New Roman" w:eastAsia="Verdana" w:hAnsi="Times New Roman" w:cs="Times New Roman"/>
                <w:sz w:val="24"/>
                <w:szCs w:val="24"/>
              </w:rPr>
              <w:t>акрепить знания о строении  дерева, весенних изменениях в растительном мире; учить работать в новой технике, создание изображения с помощью ткани наклеенной на картон. Учить самостоятельно, продумывать последовательность выполнения  работы.</w:t>
            </w:r>
          </w:p>
        </w:tc>
        <w:tc>
          <w:tcPr>
            <w:tcW w:w="1701" w:type="dxa"/>
          </w:tcPr>
          <w:p w:rsidR="00165F6A" w:rsidRPr="00D81D09" w:rsidRDefault="00165F6A" w:rsidP="00D8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6A" w:rsidTr="001004FE">
        <w:trPr>
          <w:trHeight w:val="3103"/>
        </w:trPr>
        <w:tc>
          <w:tcPr>
            <w:tcW w:w="675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65F6A" w:rsidRDefault="00165F6A" w:rsidP="00F7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6" w:type="dxa"/>
          </w:tcPr>
          <w:p w:rsidR="00165F6A" w:rsidRPr="00F65996" w:rsidRDefault="00165F6A" w:rsidP="00F6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96">
              <w:rPr>
                <w:rFonts w:ascii="Times New Roman" w:hAnsi="Times New Roman" w:cs="Times New Roman"/>
                <w:sz w:val="24"/>
                <w:szCs w:val="24"/>
              </w:rPr>
              <w:t>Тема: «Прилет птиц» - формировать умение изображать птиц, воспроизводить в рисунке особенности их внешнего строения. Закреплять умение смешивать краски для получения нужного цвета, правильно работать кистью.</w:t>
            </w:r>
          </w:p>
          <w:p w:rsidR="00165F6A" w:rsidRPr="00F65996" w:rsidRDefault="00F65996" w:rsidP="00F6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«Живой уголок» </w:t>
            </w:r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(восковые мелки)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оспитывать любовь и заботливое отношение к животным, представление о том, что все в природе взаимосвязано, чувство ответственности за окружающий мир. Закреплять умение использовать различные материалы, представление о композиции, сочетании цветов. Развивать воображение, творчество, самостоятельность в выборе сюжета и изобразительных средств.</w:t>
            </w:r>
          </w:p>
          <w:p w:rsidR="00165F6A" w:rsidRPr="00D81D09" w:rsidRDefault="00F65996" w:rsidP="0016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(техника «</w:t>
            </w:r>
            <w:proofErr w:type="spellStart"/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оспитывать патриотические чувства, любовь к Родине, уважение к героям Великой Отечественной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Закрепить технику рисования «</w:t>
            </w:r>
            <w:proofErr w:type="spellStart"/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165F6A" w:rsidRPr="00F65996">
              <w:rPr>
                <w:rFonts w:ascii="Times New Roman" w:hAnsi="Times New Roman" w:cs="Times New Roman"/>
                <w:sz w:val="24"/>
                <w:szCs w:val="24"/>
              </w:rPr>
              <w:t>»; знания о свойствах различных изобразительных материалов.</w:t>
            </w:r>
          </w:p>
        </w:tc>
        <w:tc>
          <w:tcPr>
            <w:tcW w:w="1701" w:type="dxa"/>
          </w:tcPr>
          <w:p w:rsidR="00165F6A" w:rsidRPr="00D81D09" w:rsidRDefault="00165F6A" w:rsidP="00790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FE" w:rsidTr="00AE49DC">
        <w:trPr>
          <w:trHeight w:val="423"/>
        </w:trPr>
        <w:tc>
          <w:tcPr>
            <w:tcW w:w="15701" w:type="dxa"/>
            <w:gridSpan w:val="5"/>
          </w:tcPr>
          <w:p w:rsidR="001004FE" w:rsidRPr="00D81D09" w:rsidRDefault="001004FE" w:rsidP="0010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предпола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гаемых заданий:</w:t>
            </w:r>
          </w:p>
        </w:tc>
      </w:tr>
    </w:tbl>
    <w:p w:rsidR="00F77F90" w:rsidRPr="007D5062" w:rsidRDefault="00F77F90" w:rsidP="006911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7F90" w:rsidRPr="007D5062" w:rsidSect="007D5062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6D" w:rsidRDefault="007B4E6D" w:rsidP="00E823B0">
      <w:pPr>
        <w:spacing w:after="0" w:line="240" w:lineRule="auto"/>
      </w:pPr>
      <w:r>
        <w:separator/>
      </w:r>
    </w:p>
  </w:endnote>
  <w:endnote w:type="continuationSeparator" w:id="0">
    <w:p w:rsidR="007B4E6D" w:rsidRDefault="007B4E6D" w:rsidP="00E8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6D" w:rsidRDefault="007B4E6D" w:rsidP="00E823B0">
      <w:pPr>
        <w:spacing w:after="0" w:line="240" w:lineRule="auto"/>
      </w:pPr>
      <w:r>
        <w:separator/>
      </w:r>
    </w:p>
  </w:footnote>
  <w:footnote w:type="continuationSeparator" w:id="0">
    <w:p w:rsidR="007B4E6D" w:rsidRDefault="007B4E6D" w:rsidP="00E8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DEC"/>
    <w:multiLevelType w:val="multilevel"/>
    <w:tmpl w:val="D36E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AB126C2"/>
    <w:multiLevelType w:val="multilevel"/>
    <w:tmpl w:val="46D81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062"/>
    <w:rsid w:val="000002EF"/>
    <w:rsid w:val="000003F1"/>
    <w:rsid w:val="00002C00"/>
    <w:rsid w:val="00004516"/>
    <w:rsid w:val="00005AA2"/>
    <w:rsid w:val="0000625F"/>
    <w:rsid w:val="00006892"/>
    <w:rsid w:val="00007394"/>
    <w:rsid w:val="000106FE"/>
    <w:rsid w:val="0001126C"/>
    <w:rsid w:val="000120E0"/>
    <w:rsid w:val="000131A7"/>
    <w:rsid w:val="000175FA"/>
    <w:rsid w:val="00020489"/>
    <w:rsid w:val="00023B74"/>
    <w:rsid w:val="00027E9D"/>
    <w:rsid w:val="00030644"/>
    <w:rsid w:val="00031061"/>
    <w:rsid w:val="000315B7"/>
    <w:rsid w:val="000316B0"/>
    <w:rsid w:val="00032B61"/>
    <w:rsid w:val="00036DBE"/>
    <w:rsid w:val="000404BC"/>
    <w:rsid w:val="00040915"/>
    <w:rsid w:val="00042427"/>
    <w:rsid w:val="00042733"/>
    <w:rsid w:val="00042DB3"/>
    <w:rsid w:val="00044A28"/>
    <w:rsid w:val="0004545E"/>
    <w:rsid w:val="0004592B"/>
    <w:rsid w:val="000476C7"/>
    <w:rsid w:val="000507F2"/>
    <w:rsid w:val="0005185B"/>
    <w:rsid w:val="00051D0C"/>
    <w:rsid w:val="000540C6"/>
    <w:rsid w:val="00054E3D"/>
    <w:rsid w:val="000555D8"/>
    <w:rsid w:val="00057BA3"/>
    <w:rsid w:val="00063D0D"/>
    <w:rsid w:val="00064524"/>
    <w:rsid w:val="00064609"/>
    <w:rsid w:val="00067AE8"/>
    <w:rsid w:val="00067F12"/>
    <w:rsid w:val="00071C64"/>
    <w:rsid w:val="00072298"/>
    <w:rsid w:val="000728A1"/>
    <w:rsid w:val="00072F8C"/>
    <w:rsid w:val="00073A7E"/>
    <w:rsid w:val="0008422E"/>
    <w:rsid w:val="00084A0B"/>
    <w:rsid w:val="0008579E"/>
    <w:rsid w:val="00085F40"/>
    <w:rsid w:val="00086C97"/>
    <w:rsid w:val="00090C84"/>
    <w:rsid w:val="00093A0B"/>
    <w:rsid w:val="0009481C"/>
    <w:rsid w:val="000950EC"/>
    <w:rsid w:val="0009559C"/>
    <w:rsid w:val="00095965"/>
    <w:rsid w:val="00095A2F"/>
    <w:rsid w:val="00096237"/>
    <w:rsid w:val="0009676E"/>
    <w:rsid w:val="00096E07"/>
    <w:rsid w:val="000A10FF"/>
    <w:rsid w:val="000A1F4F"/>
    <w:rsid w:val="000A256E"/>
    <w:rsid w:val="000A59BC"/>
    <w:rsid w:val="000A6123"/>
    <w:rsid w:val="000A66DC"/>
    <w:rsid w:val="000B0070"/>
    <w:rsid w:val="000B0D8D"/>
    <w:rsid w:val="000B4BDA"/>
    <w:rsid w:val="000B4E50"/>
    <w:rsid w:val="000B54E6"/>
    <w:rsid w:val="000C00F6"/>
    <w:rsid w:val="000C1F4C"/>
    <w:rsid w:val="000C3024"/>
    <w:rsid w:val="000C5AAE"/>
    <w:rsid w:val="000C634A"/>
    <w:rsid w:val="000C69AD"/>
    <w:rsid w:val="000C6CD2"/>
    <w:rsid w:val="000D031E"/>
    <w:rsid w:val="000D06C4"/>
    <w:rsid w:val="000D18FE"/>
    <w:rsid w:val="000D37F7"/>
    <w:rsid w:val="000D3DB4"/>
    <w:rsid w:val="000D5733"/>
    <w:rsid w:val="000E0DF8"/>
    <w:rsid w:val="000E2CD5"/>
    <w:rsid w:val="000E2DBB"/>
    <w:rsid w:val="000E5DEC"/>
    <w:rsid w:val="000F0B3D"/>
    <w:rsid w:val="000F1684"/>
    <w:rsid w:val="000F3BE4"/>
    <w:rsid w:val="001000E3"/>
    <w:rsid w:val="001004FE"/>
    <w:rsid w:val="001008AA"/>
    <w:rsid w:val="00102238"/>
    <w:rsid w:val="0010394D"/>
    <w:rsid w:val="001045BC"/>
    <w:rsid w:val="00104A7E"/>
    <w:rsid w:val="00106C8B"/>
    <w:rsid w:val="00112AFB"/>
    <w:rsid w:val="00113CF0"/>
    <w:rsid w:val="0011460E"/>
    <w:rsid w:val="00114C1F"/>
    <w:rsid w:val="00115BC6"/>
    <w:rsid w:val="0011676C"/>
    <w:rsid w:val="0011773B"/>
    <w:rsid w:val="00117E7D"/>
    <w:rsid w:val="00120050"/>
    <w:rsid w:val="00121C65"/>
    <w:rsid w:val="00123CCD"/>
    <w:rsid w:val="00124519"/>
    <w:rsid w:val="00124625"/>
    <w:rsid w:val="00126AD8"/>
    <w:rsid w:val="00127731"/>
    <w:rsid w:val="00130120"/>
    <w:rsid w:val="00130C40"/>
    <w:rsid w:val="00130EB7"/>
    <w:rsid w:val="00132E1F"/>
    <w:rsid w:val="0013447F"/>
    <w:rsid w:val="0013566F"/>
    <w:rsid w:val="00135E56"/>
    <w:rsid w:val="00136106"/>
    <w:rsid w:val="00136537"/>
    <w:rsid w:val="00136D9E"/>
    <w:rsid w:val="00137775"/>
    <w:rsid w:val="001417A5"/>
    <w:rsid w:val="001421DA"/>
    <w:rsid w:val="00142342"/>
    <w:rsid w:val="0014492E"/>
    <w:rsid w:val="00144BFB"/>
    <w:rsid w:val="00145719"/>
    <w:rsid w:val="00146148"/>
    <w:rsid w:val="0014669E"/>
    <w:rsid w:val="00146A59"/>
    <w:rsid w:val="00147E27"/>
    <w:rsid w:val="001515C6"/>
    <w:rsid w:val="00152890"/>
    <w:rsid w:val="00154E8F"/>
    <w:rsid w:val="00156182"/>
    <w:rsid w:val="00157C2D"/>
    <w:rsid w:val="00165F6A"/>
    <w:rsid w:val="00166150"/>
    <w:rsid w:val="00166285"/>
    <w:rsid w:val="0016632F"/>
    <w:rsid w:val="00166C8A"/>
    <w:rsid w:val="00172519"/>
    <w:rsid w:val="001765E5"/>
    <w:rsid w:val="00181C27"/>
    <w:rsid w:val="00186B55"/>
    <w:rsid w:val="0018789D"/>
    <w:rsid w:val="0019187E"/>
    <w:rsid w:val="00193309"/>
    <w:rsid w:val="00195084"/>
    <w:rsid w:val="001958DF"/>
    <w:rsid w:val="00196619"/>
    <w:rsid w:val="001976BE"/>
    <w:rsid w:val="001A33E2"/>
    <w:rsid w:val="001A4430"/>
    <w:rsid w:val="001A48F6"/>
    <w:rsid w:val="001A60D7"/>
    <w:rsid w:val="001B115E"/>
    <w:rsid w:val="001B210F"/>
    <w:rsid w:val="001B3E4C"/>
    <w:rsid w:val="001B44EB"/>
    <w:rsid w:val="001C0FA0"/>
    <w:rsid w:val="001C323E"/>
    <w:rsid w:val="001C43E9"/>
    <w:rsid w:val="001D2BA7"/>
    <w:rsid w:val="001D2D83"/>
    <w:rsid w:val="001D3081"/>
    <w:rsid w:val="001D6744"/>
    <w:rsid w:val="001D7366"/>
    <w:rsid w:val="001E0433"/>
    <w:rsid w:val="001E3D22"/>
    <w:rsid w:val="001E6283"/>
    <w:rsid w:val="001E7000"/>
    <w:rsid w:val="001E74AE"/>
    <w:rsid w:val="001F0C5D"/>
    <w:rsid w:val="001F26ED"/>
    <w:rsid w:val="001F280E"/>
    <w:rsid w:val="001F4523"/>
    <w:rsid w:val="001F56D0"/>
    <w:rsid w:val="001F5C12"/>
    <w:rsid w:val="001F6A7A"/>
    <w:rsid w:val="00202128"/>
    <w:rsid w:val="00202732"/>
    <w:rsid w:val="002035AA"/>
    <w:rsid w:val="0020382B"/>
    <w:rsid w:val="00203BC0"/>
    <w:rsid w:val="002054CB"/>
    <w:rsid w:val="0020737D"/>
    <w:rsid w:val="0020744B"/>
    <w:rsid w:val="00211465"/>
    <w:rsid w:val="0021264E"/>
    <w:rsid w:val="002208BD"/>
    <w:rsid w:val="00222DEF"/>
    <w:rsid w:val="0022377C"/>
    <w:rsid w:val="002261E8"/>
    <w:rsid w:val="00230693"/>
    <w:rsid w:val="002307C7"/>
    <w:rsid w:val="00232273"/>
    <w:rsid w:val="00232E01"/>
    <w:rsid w:val="00233A12"/>
    <w:rsid w:val="00235894"/>
    <w:rsid w:val="002372F2"/>
    <w:rsid w:val="0024644E"/>
    <w:rsid w:val="00250E95"/>
    <w:rsid w:val="00250F9B"/>
    <w:rsid w:val="00251EF0"/>
    <w:rsid w:val="0025464F"/>
    <w:rsid w:val="00256E94"/>
    <w:rsid w:val="0025735E"/>
    <w:rsid w:val="002625CE"/>
    <w:rsid w:val="00262668"/>
    <w:rsid w:val="00264C9A"/>
    <w:rsid w:val="00265CD9"/>
    <w:rsid w:val="00267C04"/>
    <w:rsid w:val="0027070C"/>
    <w:rsid w:val="00270C38"/>
    <w:rsid w:val="00274C01"/>
    <w:rsid w:val="002755E7"/>
    <w:rsid w:val="00277C3C"/>
    <w:rsid w:val="00280281"/>
    <w:rsid w:val="00281834"/>
    <w:rsid w:val="00283D66"/>
    <w:rsid w:val="00287A7D"/>
    <w:rsid w:val="002927D1"/>
    <w:rsid w:val="002937F2"/>
    <w:rsid w:val="00293F4E"/>
    <w:rsid w:val="00296274"/>
    <w:rsid w:val="002967C1"/>
    <w:rsid w:val="00297DA6"/>
    <w:rsid w:val="002A36B8"/>
    <w:rsid w:val="002A5B07"/>
    <w:rsid w:val="002A744C"/>
    <w:rsid w:val="002B198A"/>
    <w:rsid w:val="002B3C61"/>
    <w:rsid w:val="002B4C06"/>
    <w:rsid w:val="002B766F"/>
    <w:rsid w:val="002B7EE3"/>
    <w:rsid w:val="002B7FF0"/>
    <w:rsid w:val="002C04C5"/>
    <w:rsid w:val="002C2317"/>
    <w:rsid w:val="002C3D4D"/>
    <w:rsid w:val="002C60EE"/>
    <w:rsid w:val="002C7CE0"/>
    <w:rsid w:val="002D02B3"/>
    <w:rsid w:val="002D3A96"/>
    <w:rsid w:val="002D5530"/>
    <w:rsid w:val="002D671C"/>
    <w:rsid w:val="002E2743"/>
    <w:rsid w:val="002E49E3"/>
    <w:rsid w:val="002E7B4A"/>
    <w:rsid w:val="002F0B41"/>
    <w:rsid w:val="002F1AEE"/>
    <w:rsid w:val="002F2292"/>
    <w:rsid w:val="002F350D"/>
    <w:rsid w:val="002F4DEA"/>
    <w:rsid w:val="002F5462"/>
    <w:rsid w:val="002F6076"/>
    <w:rsid w:val="00300005"/>
    <w:rsid w:val="00300563"/>
    <w:rsid w:val="00304C10"/>
    <w:rsid w:val="0030615D"/>
    <w:rsid w:val="00310012"/>
    <w:rsid w:val="00310161"/>
    <w:rsid w:val="003101AD"/>
    <w:rsid w:val="00310FF1"/>
    <w:rsid w:val="00313D04"/>
    <w:rsid w:val="00315A90"/>
    <w:rsid w:val="00315BAD"/>
    <w:rsid w:val="003208F7"/>
    <w:rsid w:val="00320F61"/>
    <w:rsid w:val="003218E1"/>
    <w:rsid w:val="00321A71"/>
    <w:rsid w:val="00323D2A"/>
    <w:rsid w:val="003243A3"/>
    <w:rsid w:val="00324A8B"/>
    <w:rsid w:val="00325728"/>
    <w:rsid w:val="0032718F"/>
    <w:rsid w:val="003279D8"/>
    <w:rsid w:val="003333F4"/>
    <w:rsid w:val="00333FE1"/>
    <w:rsid w:val="00334EB8"/>
    <w:rsid w:val="00335014"/>
    <w:rsid w:val="003370AE"/>
    <w:rsid w:val="00340465"/>
    <w:rsid w:val="0034598E"/>
    <w:rsid w:val="00346C3E"/>
    <w:rsid w:val="00350247"/>
    <w:rsid w:val="00350E03"/>
    <w:rsid w:val="003518F3"/>
    <w:rsid w:val="00351F05"/>
    <w:rsid w:val="00353AE7"/>
    <w:rsid w:val="00354408"/>
    <w:rsid w:val="00356144"/>
    <w:rsid w:val="00360E50"/>
    <w:rsid w:val="0036137B"/>
    <w:rsid w:val="00361BAE"/>
    <w:rsid w:val="00363A2B"/>
    <w:rsid w:val="00363D99"/>
    <w:rsid w:val="003646B7"/>
    <w:rsid w:val="0036663A"/>
    <w:rsid w:val="00367BFC"/>
    <w:rsid w:val="0037160B"/>
    <w:rsid w:val="003743AA"/>
    <w:rsid w:val="00375BE2"/>
    <w:rsid w:val="00376765"/>
    <w:rsid w:val="00377B10"/>
    <w:rsid w:val="00380C1C"/>
    <w:rsid w:val="00380F8D"/>
    <w:rsid w:val="00386155"/>
    <w:rsid w:val="00393173"/>
    <w:rsid w:val="00393983"/>
    <w:rsid w:val="003A0F84"/>
    <w:rsid w:val="003A1173"/>
    <w:rsid w:val="003A1B97"/>
    <w:rsid w:val="003A33B1"/>
    <w:rsid w:val="003B01CD"/>
    <w:rsid w:val="003B0935"/>
    <w:rsid w:val="003B1526"/>
    <w:rsid w:val="003B2F0A"/>
    <w:rsid w:val="003B3872"/>
    <w:rsid w:val="003B6F72"/>
    <w:rsid w:val="003C0114"/>
    <w:rsid w:val="003C0D3A"/>
    <w:rsid w:val="003C111F"/>
    <w:rsid w:val="003C15E1"/>
    <w:rsid w:val="003C3F31"/>
    <w:rsid w:val="003C48B7"/>
    <w:rsid w:val="003C4A5F"/>
    <w:rsid w:val="003C6405"/>
    <w:rsid w:val="003C6E91"/>
    <w:rsid w:val="003D1112"/>
    <w:rsid w:val="003D1C7A"/>
    <w:rsid w:val="003D3B28"/>
    <w:rsid w:val="003D3DD7"/>
    <w:rsid w:val="003D487F"/>
    <w:rsid w:val="003D547F"/>
    <w:rsid w:val="003D55EF"/>
    <w:rsid w:val="003D596B"/>
    <w:rsid w:val="003D671D"/>
    <w:rsid w:val="003D761D"/>
    <w:rsid w:val="003D78DB"/>
    <w:rsid w:val="003E0421"/>
    <w:rsid w:val="003E0C90"/>
    <w:rsid w:val="003E1932"/>
    <w:rsid w:val="003E34C3"/>
    <w:rsid w:val="003E3E85"/>
    <w:rsid w:val="003E636E"/>
    <w:rsid w:val="003F0DF0"/>
    <w:rsid w:val="003F1211"/>
    <w:rsid w:val="003F4C4C"/>
    <w:rsid w:val="003F574D"/>
    <w:rsid w:val="003F5ED7"/>
    <w:rsid w:val="00400AB7"/>
    <w:rsid w:val="00400B0A"/>
    <w:rsid w:val="00400E2E"/>
    <w:rsid w:val="004022A1"/>
    <w:rsid w:val="00402A0D"/>
    <w:rsid w:val="0041279A"/>
    <w:rsid w:val="004160B1"/>
    <w:rsid w:val="0041678B"/>
    <w:rsid w:val="00417FA5"/>
    <w:rsid w:val="00420C01"/>
    <w:rsid w:val="00420D96"/>
    <w:rsid w:val="00421A0E"/>
    <w:rsid w:val="004248E7"/>
    <w:rsid w:val="004263E9"/>
    <w:rsid w:val="004268B4"/>
    <w:rsid w:val="0042792B"/>
    <w:rsid w:val="00431529"/>
    <w:rsid w:val="00432F04"/>
    <w:rsid w:val="00434ACC"/>
    <w:rsid w:val="0043557A"/>
    <w:rsid w:val="00440320"/>
    <w:rsid w:val="0044083B"/>
    <w:rsid w:val="00441AFB"/>
    <w:rsid w:val="00441B0E"/>
    <w:rsid w:val="00445D31"/>
    <w:rsid w:val="00446B93"/>
    <w:rsid w:val="00447C9C"/>
    <w:rsid w:val="00451DE0"/>
    <w:rsid w:val="00453A77"/>
    <w:rsid w:val="004559F3"/>
    <w:rsid w:val="00456FE8"/>
    <w:rsid w:val="00460421"/>
    <w:rsid w:val="004628A5"/>
    <w:rsid w:val="0046431E"/>
    <w:rsid w:val="00464F47"/>
    <w:rsid w:val="00470FFE"/>
    <w:rsid w:val="00471425"/>
    <w:rsid w:val="004735A5"/>
    <w:rsid w:val="004736D6"/>
    <w:rsid w:val="00474393"/>
    <w:rsid w:val="00475025"/>
    <w:rsid w:val="00476AB7"/>
    <w:rsid w:val="004774E1"/>
    <w:rsid w:val="00480C34"/>
    <w:rsid w:val="0048177E"/>
    <w:rsid w:val="00481DFD"/>
    <w:rsid w:val="00482D55"/>
    <w:rsid w:val="00482EBB"/>
    <w:rsid w:val="00484122"/>
    <w:rsid w:val="00484288"/>
    <w:rsid w:val="00484570"/>
    <w:rsid w:val="0048592F"/>
    <w:rsid w:val="004870DE"/>
    <w:rsid w:val="004903BD"/>
    <w:rsid w:val="00490400"/>
    <w:rsid w:val="00490D2C"/>
    <w:rsid w:val="00490D7C"/>
    <w:rsid w:val="00492AF5"/>
    <w:rsid w:val="004944DF"/>
    <w:rsid w:val="00495024"/>
    <w:rsid w:val="0049594E"/>
    <w:rsid w:val="00496EC9"/>
    <w:rsid w:val="004979F0"/>
    <w:rsid w:val="004A0E76"/>
    <w:rsid w:val="004A25B9"/>
    <w:rsid w:val="004A3497"/>
    <w:rsid w:val="004A396E"/>
    <w:rsid w:val="004A4B91"/>
    <w:rsid w:val="004A5A38"/>
    <w:rsid w:val="004A6C97"/>
    <w:rsid w:val="004B011D"/>
    <w:rsid w:val="004B18E5"/>
    <w:rsid w:val="004B6D9C"/>
    <w:rsid w:val="004C23A9"/>
    <w:rsid w:val="004C5EA4"/>
    <w:rsid w:val="004C66FE"/>
    <w:rsid w:val="004C718E"/>
    <w:rsid w:val="004C739B"/>
    <w:rsid w:val="004C78B7"/>
    <w:rsid w:val="004D1032"/>
    <w:rsid w:val="004D2F52"/>
    <w:rsid w:val="004D3C27"/>
    <w:rsid w:val="004D54CB"/>
    <w:rsid w:val="004D5ADD"/>
    <w:rsid w:val="004D5CC2"/>
    <w:rsid w:val="004D63C1"/>
    <w:rsid w:val="004D7376"/>
    <w:rsid w:val="004D77AF"/>
    <w:rsid w:val="004E1C3A"/>
    <w:rsid w:val="004E2C38"/>
    <w:rsid w:val="004E3722"/>
    <w:rsid w:val="004E50A7"/>
    <w:rsid w:val="004E5B0F"/>
    <w:rsid w:val="004F0351"/>
    <w:rsid w:val="00500BD6"/>
    <w:rsid w:val="00500BF4"/>
    <w:rsid w:val="0050113B"/>
    <w:rsid w:val="00503BCD"/>
    <w:rsid w:val="005061D5"/>
    <w:rsid w:val="00506C08"/>
    <w:rsid w:val="0051170F"/>
    <w:rsid w:val="005133E3"/>
    <w:rsid w:val="00516B7E"/>
    <w:rsid w:val="00517777"/>
    <w:rsid w:val="00517B8A"/>
    <w:rsid w:val="00523E52"/>
    <w:rsid w:val="005266D4"/>
    <w:rsid w:val="00526A87"/>
    <w:rsid w:val="00526B82"/>
    <w:rsid w:val="00526E9E"/>
    <w:rsid w:val="00531D54"/>
    <w:rsid w:val="0053268A"/>
    <w:rsid w:val="00533673"/>
    <w:rsid w:val="00533D75"/>
    <w:rsid w:val="00536541"/>
    <w:rsid w:val="00536C17"/>
    <w:rsid w:val="00537245"/>
    <w:rsid w:val="0054190E"/>
    <w:rsid w:val="00547044"/>
    <w:rsid w:val="005567FC"/>
    <w:rsid w:val="0056242C"/>
    <w:rsid w:val="005644DB"/>
    <w:rsid w:val="0056489C"/>
    <w:rsid w:val="00564FAD"/>
    <w:rsid w:val="0056590C"/>
    <w:rsid w:val="00565CA1"/>
    <w:rsid w:val="00567729"/>
    <w:rsid w:val="00572103"/>
    <w:rsid w:val="00573A9D"/>
    <w:rsid w:val="00575DA4"/>
    <w:rsid w:val="00577B7A"/>
    <w:rsid w:val="00580E20"/>
    <w:rsid w:val="00581413"/>
    <w:rsid w:val="00583C1A"/>
    <w:rsid w:val="00584059"/>
    <w:rsid w:val="005858B0"/>
    <w:rsid w:val="005859CD"/>
    <w:rsid w:val="00586E23"/>
    <w:rsid w:val="005911B6"/>
    <w:rsid w:val="0059200D"/>
    <w:rsid w:val="00595560"/>
    <w:rsid w:val="00595E3B"/>
    <w:rsid w:val="00596F1C"/>
    <w:rsid w:val="0059787C"/>
    <w:rsid w:val="005A05D9"/>
    <w:rsid w:val="005A2A09"/>
    <w:rsid w:val="005A2ADB"/>
    <w:rsid w:val="005A33D5"/>
    <w:rsid w:val="005A6BDA"/>
    <w:rsid w:val="005B18DD"/>
    <w:rsid w:val="005B18EB"/>
    <w:rsid w:val="005B4513"/>
    <w:rsid w:val="005B4632"/>
    <w:rsid w:val="005B5B74"/>
    <w:rsid w:val="005B73C4"/>
    <w:rsid w:val="005B7799"/>
    <w:rsid w:val="005B7D05"/>
    <w:rsid w:val="005C1345"/>
    <w:rsid w:val="005C6252"/>
    <w:rsid w:val="005C6948"/>
    <w:rsid w:val="005D040C"/>
    <w:rsid w:val="005D2E96"/>
    <w:rsid w:val="005D4A80"/>
    <w:rsid w:val="005D4EFF"/>
    <w:rsid w:val="005D5E9F"/>
    <w:rsid w:val="005D62CC"/>
    <w:rsid w:val="005D78E9"/>
    <w:rsid w:val="005E116E"/>
    <w:rsid w:val="005E38E7"/>
    <w:rsid w:val="005E4F64"/>
    <w:rsid w:val="005F0E63"/>
    <w:rsid w:val="006004B7"/>
    <w:rsid w:val="00601B83"/>
    <w:rsid w:val="00604A19"/>
    <w:rsid w:val="00604CA0"/>
    <w:rsid w:val="00605299"/>
    <w:rsid w:val="0060558D"/>
    <w:rsid w:val="00611E5A"/>
    <w:rsid w:val="0061350D"/>
    <w:rsid w:val="0061509A"/>
    <w:rsid w:val="006152A3"/>
    <w:rsid w:val="00615CB0"/>
    <w:rsid w:val="0061624F"/>
    <w:rsid w:val="00616700"/>
    <w:rsid w:val="00621310"/>
    <w:rsid w:val="00621376"/>
    <w:rsid w:val="00624E34"/>
    <w:rsid w:val="00624E98"/>
    <w:rsid w:val="006264EC"/>
    <w:rsid w:val="00626D19"/>
    <w:rsid w:val="0062716F"/>
    <w:rsid w:val="006302DC"/>
    <w:rsid w:val="006307D9"/>
    <w:rsid w:val="00630EDC"/>
    <w:rsid w:val="00634C81"/>
    <w:rsid w:val="006515A6"/>
    <w:rsid w:val="006517AF"/>
    <w:rsid w:val="00654BBF"/>
    <w:rsid w:val="00654BC2"/>
    <w:rsid w:val="00654CDD"/>
    <w:rsid w:val="00654D41"/>
    <w:rsid w:val="0065662B"/>
    <w:rsid w:val="006574BC"/>
    <w:rsid w:val="006617E9"/>
    <w:rsid w:val="00664EAB"/>
    <w:rsid w:val="0066635C"/>
    <w:rsid w:val="00666E3B"/>
    <w:rsid w:val="00667D70"/>
    <w:rsid w:val="006717BF"/>
    <w:rsid w:val="0067189D"/>
    <w:rsid w:val="00673657"/>
    <w:rsid w:val="006771EF"/>
    <w:rsid w:val="00680449"/>
    <w:rsid w:val="0068178C"/>
    <w:rsid w:val="006844E0"/>
    <w:rsid w:val="00685BD7"/>
    <w:rsid w:val="006860B7"/>
    <w:rsid w:val="006866BE"/>
    <w:rsid w:val="00686DC6"/>
    <w:rsid w:val="00687004"/>
    <w:rsid w:val="00687055"/>
    <w:rsid w:val="0069064E"/>
    <w:rsid w:val="00691187"/>
    <w:rsid w:val="00692B7A"/>
    <w:rsid w:val="00693982"/>
    <w:rsid w:val="00693F0E"/>
    <w:rsid w:val="006940B2"/>
    <w:rsid w:val="00694FCC"/>
    <w:rsid w:val="00697AD4"/>
    <w:rsid w:val="006A20CA"/>
    <w:rsid w:val="006A24D5"/>
    <w:rsid w:val="006A2B04"/>
    <w:rsid w:val="006A2B39"/>
    <w:rsid w:val="006A43AA"/>
    <w:rsid w:val="006A5ECA"/>
    <w:rsid w:val="006A7D8B"/>
    <w:rsid w:val="006B2A81"/>
    <w:rsid w:val="006B454E"/>
    <w:rsid w:val="006B7B38"/>
    <w:rsid w:val="006C1E03"/>
    <w:rsid w:val="006C22C9"/>
    <w:rsid w:val="006C4927"/>
    <w:rsid w:val="006C4F5E"/>
    <w:rsid w:val="006C567E"/>
    <w:rsid w:val="006C5B38"/>
    <w:rsid w:val="006D17F8"/>
    <w:rsid w:val="006D29A3"/>
    <w:rsid w:val="006D4CA3"/>
    <w:rsid w:val="006D50A2"/>
    <w:rsid w:val="006D585D"/>
    <w:rsid w:val="006D59DF"/>
    <w:rsid w:val="006D6949"/>
    <w:rsid w:val="006D7E2C"/>
    <w:rsid w:val="006E0E95"/>
    <w:rsid w:val="006E2134"/>
    <w:rsid w:val="006E2D99"/>
    <w:rsid w:val="006E52B7"/>
    <w:rsid w:val="006E5982"/>
    <w:rsid w:val="006E64D2"/>
    <w:rsid w:val="006E6ECF"/>
    <w:rsid w:val="006E7CBC"/>
    <w:rsid w:val="006F2A07"/>
    <w:rsid w:val="006F2AC7"/>
    <w:rsid w:val="006F401C"/>
    <w:rsid w:val="006F7B72"/>
    <w:rsid w:val="006F7C0C"/>
    <w:rsid w:val="00703195"/>
    <w:rsid w:val="00703464"/>
    <w:rsid w:val="007041F1"/>
    <w:rsid w:val="007065CD"/>
    <w:rsid w:val="00707537"/>
    <w:rsid w:val="00713BD1"/>
    <w:rsid w:val="00715FB0"/>
    <w:rsid w:val="0071739D"/>
    <w:rsid w:val="00720278"/>
    <w:rsid w:val="00720423"/>
    <w:rsid w:val="007205FA"/>
    <w:rsid w:val="00720621"/>
    <w:rsid w:val="00722D56"/>
    <w:rsid w:val="00723822"/>
    <w:rsid w:val="00723F86"/>
    <w:rsid w:val="00724145"/>
    <w:rsid w:val="0072502B"/>
    <w:rsid w:val="00726031"/>
    <w:rsid w:val="00731485"/>
    <w:rsid w:val="007315A6"/>
    <w:rsid w:val="007346DF"/>
    <w:rsid w:val="00734CA4"/>
    <w:rsid w:val="007378D0"/>
    <w:rsid w:val="0074047D"/>
    <w:rsid w:val="007417D9"/>
    <w:rsid w:val="007431AB"/>
    <w:rsid w:val="0074478E"/>
    <w:rsid w:val="00744F2D"/>
    <w:rsid w:val="00746478"/>
    <w:rsid w:val="00746894"/>
    <w:rsid w:val="00746919"/>
    <w:rsid w:val="00747733"/>
    <w:rsid w:val="00747AEC"/>
    <w:rsid w:val="00747C0B"/>
    <w:rsid w:val="00747EFE"/>
    <w:rsid w:val="00752E44"/>
    <w:rsid w:val="00753F0B"/>
    <w:rsid w:val="00754271"/>
    <w:rsid w:val="007544A4"/>
    <w:rsid w:val="00755AE4"/>
    <w:rsid w:val="007563EC"/>
    <w:rsid w:val="00757879"/>
    <w:rsid w:val="00757902"/>
    <w:rsid w:val="00757C15"/>
    <w:rsid w:val="00757DD2"/>
    <w:rsid w:val="00761675"/>
    <w:rsid w:val="00761BB4"/>
    <w:rsid w:val="00767AD1"/>
    <w:rsid w:val="0077102C"/>
    <w:rsid w:val="007720E2"/>
    <w:rsid w:val="00772A20"/>
    <w:rsid w:val="00773613"/>
    <w:rsid w:val="00773F2C"/>
    <w:rsid w:val="0077426C"/>
    <w:rsid w:val="00776DC7"/>
    <w:rsid w:val="00777C03"/>
    <w:rsid w:val="0078032F"/>
    <w:rsid w:val="00781D00"/>
    <w:rsid w:val="00783302"/>
    <w:rsid w:val="00783DC9"/>
    <w:rsid w:val="00785DE2"/>
    <w:rsid w:val="00790855"/>
    <w:rsid w:val="00790BC9"/>
    <w:rsid w:val="00792FCC"/>
    <w:rsid w:val="00794A17"/>
    <w:rsid w:val="007A0212"/>
    <w:rsid w:val="007A1E70"/>
    <w:rsid w:val="007A1F36"/>
    <w:rsid w:val="007A3940"/>
    <w:rsid w:val="007A585C"/>
    <w:rsid w:val="007A60DC"/>
    <w:rsid w:val="007B0C2A"/>
    <w:rsid w:val="007B16A1"/>
    <w:rsid w:val="007B2B5F"/>
    <w:rsid w:val="007B2BB5"/>
    <w:rsid w:val="007B2C90"/>
    <w:rsid w:val="007B4E6D"/>
    <w:rsid w:val="007B5330"/>
    <w:rsid w:val="007B6956"/>
    <w:rsid w:val="007B7964"/>
    <w:rsid w:val="007B7D3E"/>
    <w:rsid w:val="007C32AD"/>
    <w:rsid w:val="007C40F6"/>
    <w:rsid w:val="007C50F1"/>
    <w:rsid w:val="007C5FA4"/>
    <w:rsid w:val="007D2186"/>
    <w:rsid w:val="007D36B7"/>
    <w:rsid w:val="007D45CC"/>
    <w:rsid w:val="007D4CEA"/>
    <w:rsid w:val="007D5062"/>
    <w:rsid w:val="007D52B3"/>
    <w:rsid w:val="007D53EB"/>
    <w:rsid w:val="007D596D"/>
    <w:rsid w:val="007D71C2"/>
    <w:rsid w:val="007E02BC"/>
    <w:rsid w:val="007E071C"/>
    <w:rsid w:val="007E097F"/>
    <w:rsid w:val="007E53AE"/>
    <w:rsid w:val="007E6710"/>
    <w:rsid w:val="007E689B"/>
    <w:rsid w:val="007E7207"/>
    <w:rsid w:val="007F0202"/>
    <w:rsid w:val="007F151F"/>
    <w:rsid w:val="007F172C"/>
    <w:rsid w:val="007F6ECC"/>
    <w:rsid w:val="007F7206"/>
    <w:rsid w:val="00800790"/>
    <w:rsid w:val="00800B0A"/>
    <w:rsid w:val="00802654"/>
    <w:rsid w:val="00803817"/>
    <w:rsid w:val="008054E7"/>
    <w:rsid w:val="008132BE"/>
    <w:rsid w:val="00814362"/>
    <w:rsid w:val="00820E20"/>
    <w:rsid w:val="008248F8"/>
    <w:rsid w:val="0082590E"/>
    <w:rsid w:val="0082631D"/>
    <w:rsid w:val="008279FC"/>
    <w:rsid w:val="00830C85"/>
    <w:rsid w:val="00831CDE"/>
    <w:rsid w:val="00832358"/>
    <w:rsid w:val="00833044"/>
    <w:rsid w:val="00834AAC"/>
    <w:rsid w:val="008355A5"/>
    <w:rsid w:val="008369F4"/>
    <w:rsid w:val="00837164"/>
    <w:rsid w:val="00840371"/>
    <w:rsid w:val="00840789"/>
    <w:rsid w:val="00840881"/>
    <w:rsid w:val="00840FD3"/>
    <w:rsid w:val="00841171"/>
    <w:rsid w:val="008459F7"/>
    <w:rsid w:val="00845B1D"/>
    <w:rsid w:val="00845BC0"/>
    <w:rsid w:val="0084701F"/>
    <w:rsid w:val="008551A5"/>
    <w:rsid w:val="008644DC"/>
    <w:rsid w:val="008649DA"/>
    <w:rsid w:val="00867804"/>
    <w:rsid w:val="00871547"/>
    <w:rsid w:val="00872A17"/>
    <w:rsid w:val="00874BCD"/>
    <w:rsid w:val="00874DA7"/>
    <w:rsid w:val="00874EC6"/>
    <w:rsid w:val="0087732F"/>
    <w:rsid w:val="00881AC7"/>
    <w:rsid w:val="0088605C"/>
    <w:rsid w:val="00891087"/>
    <w:rsid w:val="00891742"/>
    <w:rsid w:val="00891DD7"/>
    <w:rsid w:val="00892A7B"/>
    <w:rsid w:val="00895252"/>
    <w:rsid w:val="00897D9F"/>
    <w:rsid w:val="00897ED4"/>
    <w:rsid w:val="008A01D3"/>
    <w:rsid w:val="008A0398"/>
    <w:rsid w:val="008A1AA4"/>
    <w:rsid w:val="008A3298"/>
    <w:rsid w:val="008A563D"/>
    <w:rsid w:val="008A7206"/>
    <w:rsid w:val="008B1792"/>
    <w:rsid w:val="008B1AE7"/>
    <w:rsid w:val="008B2CE7"/>
    <w:rsid w:val="008B4547"/>
    <w:rsid w:val="008B5399"/>
    <w:rsid w:val="008B54AD"/>
    <w:rsid w:val="008B6E48"/>
    <w:rsid w:val="008B77A8"/>
    <w:rsid w:val="008B7AA9"/>
    <w:rsid w:val="008C025A"/>
    <w:rsid w:val="008C113E"/>
    <w:rsid w:val="008C11C2"/>
    <w:rsid w:val="008C1FF4"/>
    <w:rsid w:val="008C2369"/>
    <w:rsid w:val="008C24B2"/>
    <w:rsid w:val="008C293A"/>
    <w:rsid w:val="008C6888"/>
    <w:rsid w:val="008C76D5"/>
    <w:rsid w:val="008D374D"/>
    <w:rsid w:val="008D4924"/>
    <w:rsid w:val="008E1984"/>
    <w:rsid w:val="008E231F"/>
    <w:rsid w:val="008E30F1"/>
    <w:rsid w:val="008E3549"/>
    <w:rsid w:val="008E3ACE"/>
    <w:rsid w:val="008E453E"/>
    <w:rsid w:val="008E6036"/>
    <w:rsid w:val="008E6179"/>
    <w:rsid w:val="008E6527"/>
    <w:rsid w:val="008E7A96"/>
    <w:rsid w:val="008F1A8E"/>
    <w:rsid w:val="008F270B"/>
    <w:rsid w:val="008F29B3"/>
    <w:rsid w:val="008F2BEC"/>
    <w:rsid w:val="008F3BFF"/>
    <w:rsid w:val="008F3DB5"/>
    <w:rsid w:val="008F548D"/>
    <w:rsid w:val="009043C7"/>
    <w:rsid w:val="009045BC"/>
    <w:rsid w:val="00905AF1"/>
    <w:rsid w:val="00906042"/>
    <w:rsid w:val="009068CC"/>
    <w:rsid w:val="00910304"/>
    <w:rsid w:val="00912A42"/>
    <w:rsid w:val="009161C9"/>
    <w:rsid w:val="009218DB"/>
    <w:rsid w:val="00925B85"/>
    <w:rsid w:val="009279F9"/>
    <w:rsid w:val="009316EE"/>
    <w:rsid w:val="00931970"/>
    <w:rsid w:val="00933876"/>
    <w:rsid w:val="00933DFC"/>
    <w:rsid w:val="00933F5D"/>
    <w:rsid w:val="00934FF9"/>
    <w:rsid w:val="009353E5"/>
    <w:rsid w:val="00936C0F"/>
    <w:rsid w:val="00936FF1"/>
    <w:rsid w:val="00937ED2"/>
    <w:rsid w:val="009416CF"/>
    <w:rsid w:val="00942052"/>
    <w:rsid w:val="009433DA"/>
    <w:rsid w:val="00943787"/>
    <w:rsid w:val="009451FB"/>
    <w:rsid w:val="00946AB2"/>
    <w:rsid w:val="009507D5"/>
    <w:rsid w:val="0095358A"/>
    <w:rsid w:val="009546A1"/>
    <w:rsid w:val="00955B84"/>
    <w:rsid w:val="00956044"/>
    <w:rsid w:val="00956EBE"/>
    <w:rsid w:val="00961196"/>
    <w:rsid w:val="009633AF"/>
    <w:rsid w:val="00963945"/>
    <w:rsid w:val="009643E7"/>
    <w:rsid w:val="00964BB4"/>
    <w:rsid w:val="00965E48"/>
    <w:rsid w:val="00966043"/>
    <w:rsid w:val="00967084"/>
    <w:rsid w:val="0096719E"/>
    <w:rsid w:val="00967C50"/>
    <w:rsid w:val="00970526"/>
    <w:rsid w:val="00973EEE"/>
    <w:rsid w:val="00975109"/>
    <w:rsid w:val="009752F1"/>
    <w:rsid w:val="009753A5"/>
    <w:rsid w:val="00975F22"/>
    <w:rsid w:val="00977C81"/>
    <w:rsid w:val="009847F7"/>
    <w:rsid w:val="00984B97"/>
    <w:rsid w:val="00984C7D"/>
    <w:rsid w:val="0098642B"/>
    <w:rsid w:val="00986473"/>
    <w:rsid w:val="00986479"/>
    <w:rsid w:val="00986652"/>
    <w:rsid w:val="009873A7"/>
    <w:rsid w:val="00987C87"/>
    <w:rsid w:val="0099197F"/>
    <w:rsid w:val="00991996"/>
    <w:rsid w:val="00991D0D"/>
    <w:rsid w:val="009927C6"/>
    <w:rsid w:val="00993E29"/>
    <w:rsid w:val="00994435"/>
    <w:rsid w:val="009960EC"/>
    <w:rsid w:val="00997F30"/>
    <w:rsid w:val="009A1CD1"/>
    <w:rsid w:val="009A2D32"/>
    <w:rsid w:val="009A6CDA"/>
    <w:rsid w:val="009B0343"/>
    <w:rsid w:val="009B038F"/>
    <w:rsid w:val="009B1B0C"/>
    <w:rsid w:val="009B61B1"/>
    <w:rsid w:val="009B6635"/>
    <w:rsid w:val="009C08BE"/>
    <w:rsid w:val="009C1353"/>
    <w:rsid w:val="009C1711"/>
    <w:rsid w:val="009C233A"/>
    <w:rsid w:val="009D037C"/>
    <w:rsid w:val="009D0917"/>
    <w:rsid w:val="009D1329"/>
    <w:rsid w:val="009D1FC1"/>
    <w:rsid w:val="009D25C8"/>
    <w:rsid w:val="009D6981"/>
    <w:rsid w:val="009D7190"/>
    <w:rsid w:val="009D7E13"/>
    <w:rsid w:val="009E0DD3"/>
    <w:rsid w:val="009E3802"/>
    <w:rsid w:val="009E388D"/>
    <w:rsid w:val="009E3EBE"/>
    <w:rsid w:val="009E7252"/>
    <w:rsid w:val="009F2013"/>
    <w:rsid w:val="009F39B6"/>
    <w:rsid w:val="009F5309"/>
    <w:rsid w:val="009F5A29"/>
    <w:rsid w:val="009F5BBA"/>
    <w:rsid w:val="00A02C09"/>
    <w:rsid w:val="00A02D30"/>
    <w:rsid w:val="00A0317C"/>
    <w:rsid w:val="00A10BD5"/>
    <w:rsid w:val="00A14285"/>
    <w:rsid w:val="00A16A5A"/>
    <w:rsid w:val="00A2154B"/>
    <w:rsid w:val="00A216CB"/>
    <w:rsid w:val="00A21F25"/>
    <w:rsid w:val="00A23EDA"/>
    <w:rsid w:val="00A23FD9"/>
    <w:rsid w:val="00A24C13"/>
    <w:rsid w:val="00A31C93"/>
    <w:rsid w:val="00A34C12"/>
    <w:rsid w:val="00A353B5"/>
    <w:rsid w:val="00A40155"/>
    <w:rsid w:val="00A416D2"/>
    <w:rsid w:val="00A41B97"/>
    <w:rsid w:val="00A431BF"/>
    <w:rsid w:val="00A43733"/>
    <w:rsid w:val="00A47B21"/>
    <w:rsid w:val="00A55A3B"/>
    <w:rsid w:val="00A57119"/>
    <w:rsid w:val="00A61616"/>
    <w:rsid w:val="00A621F3"/>
    <w:rsid w:val="00A6307C"/>
    <w:rsid w:val="00A66099"/>
    <w:rsid w:val="00A774CE"/>
    <w:rsid w:val="00A779F8"/>
    <w:rsid w:val="00A77A9C"/>
    <w:rsid w:val="00A813D0"/>
    <w:rsid w:val="00A85184"/>
    <w:rsid w:val="00A8732B"/>
    <w:rsid w:val="00A9502D"/>
    <w:rsid w:val="00AA06D0"/>
    <w:rsid w:val="00AA0C53"/>
    <w:rsid w:val="00AA117E"/>
    <w:rsid w:val="00AA2331"/>
    <w:rsid w:val="00AA649B"/>
    <w:rsid w:val="00AB15A7"/>
    <w:rsid w:val="00AB275B"/>
    <w:rsid w:val="00AB2BB7"/>
    <w:rsid w:val="00AB528F"/>
    <w:rsid w:val="00AB533D"/>
    <w:rsid w:val="00AB569E"/>
    <w:rsid w:val="00AC0456"/>
    <w:rsid w:val="00AC0D7D"/>
    <w:rsid w:val="00AC4C6D"/>
    <w:rsid w:val="00AC6979"/>
    <w:rsid w:val="00AC7045"/>
    <w:rsid w:val="00AC7155"/>
    <w:rsid w:val="00AC7752"/>
    <w:rsid w:val="00AC7B93"/>
    <w:rsid w:val="00AD022E"/>
    <w:rsid w:val="00AD2602"/>
    <w:rsid w:val="00AD3614"/>
    <w:rsid w:val="00AD4870"/>
    <w:rsid w:val="00AD5A74"/>
    <w:rsid w:val="00AD6327"/>
    <w:rsid w:val="00AD6ADF"/>
    <w:rsid w:val="00AD777D"/>
    <w:rsid w:val="00AE13A1"/>
    <w:rsid w:val="00AE21C4"/>
    <w:rsid w:val="00AE2B7A"/>
    <w:rsid w:val="00AF0AA7"/>
    <w:rsid w:val="00AF153B"/>
    <w:rsid w:val="00AF1C09"/>
    <w:rsid w:val="00AF2C73"/>
    <w:rsid w:val="00AF3EAD"/>
    <w:rsid w:val="00B00FB1"/>
    <w:rsid w:val="00B022C4"/>
    <w:rsid w:val="00B02F45"/>
    <w:rsid w:val="00B047FE"/>
    <w:rsid w:val="00B1419C"/>
    <w:rsid w:val="00B152BF"/>
    <w:rsid w:val="00B15EB0"/>
    <w:rsid w:val="00B2001B"/>
    <w:rsid w:val="00B2248C"/>
    <w:rsid w:val="00B2317F"/>
    <w:rsid w:val="00B25D86"/>
    <w:rsid w:val="00B27549"/>
    <w:rsid w:val="00B30BB5"/>
    <w:rsid w:val="00B33057"/>
    <w:rsid w:val="00B34F63"/>
    <w:rsid w:val="00B4420E"/>
    <w:rsid w:val="00B44864"/>
    <w:rsid w:val="00B45CFC"/>
    <w:rsid w:val="00B45EF4"/>
    <w:rsid w:val="00B52F6B"/>
    <w:rsid w:val="00B54955"/>
    <w:rsid w:val="00B55514"/>
    <w:rsid w:val="00B5575C"/>
    <w:rsid w:val="00B56119"/>
    <w:rsid w:val="00B60AB4"/>
    <w:rsid w:val="00B623F5"/>
    <w:rsid w:val="00B662C1"/>
    <w:rsid w:val="00B73531"/>
    <w:rsid w:val="00B74C3C"/>
    <w:rsid w:val="00B77AB2"/>
    <w:rsid w:val="00B829BF"/>
    <w:rsid w:val="00B82F90"/>
    <w:rsid w:val="00B84C72"/>
    <w:rsid w:val="00B85322"/>
    <w:rsid w:val="00B91494"/>
    <w:rsid w:val="00B931C0"/>
    <w:rsid w:val="00B93B8B"/>
    <w:rsid w:val="00B9520D"/>
    <w:rsid w:val="00B96368"/>
    <w:rsid w:val="00B970B3"/>
    <w:rsid w:val="00BA000B"/>
    <w:rsid w:val="00BA1356"/>
    <w:rsid w:val="00BA251A"/>
    <w:rsid w:val="00BA66E3"/>
    <w:rsid w:val="00BB0CB2"/>
    <w:rsid w:val="00BB132F"/>
    <w:rsid w:val="00BB2C4E"/>
    <w:rsid w:val="00BB3127"/>
    <w:rsid w:val="00BB4E68"/>
    <w:rsid w:val="00BC0E59"/>
    <w:rsid w:val="00BC4F18"/>
    <w:rsid w:val="00BD0883"/>
    <w:rsid w:val="00BD0F63"/>
    <w:rsid w:val="00BD2608"/>
    <w:rsid w:val="00BD263B"/>
    <w:rsid w:val="00BD2B7F"/>
    <w:rsid w:val="00BD2FD6"/>
    <w:rsid w:val="00BD5A80"/>
    <w:rsid w:val="00BE4B7C"/>
    <w:rsid w:val="00BE56A7"/>
    <w:rsid w:val="00BE5D60"/>
    <w:rsid w:val="00BE60B2"/>
    <w:rsid w:val="00BE66A5"/>
    <w:rsid w:val="00BE6BE1"/>
    <w:rsid w:val="00BE6CAA"/>
    <w:rsid w:val="00BF0138"/>
    <w:rsid w:val="00BF0375"/>
    <w:rsid w:val="00BF086D"/>
    <w:rsid w:val="00BF0C96"/>
    <w:rsid w:val="00BF3E65"/>
    <w:rsid w:val="00BF406B"/>
    <w:rsid w:val="00BF4670"/>
    <w:rsid w:val="00BF4F65"/>
    <w:rsid w:val="00BF6EE1"/>
    <w:rsid w:val="00C035AB"/>
    <w:rsid w:val="00C04771"/>
    <w:rsid w:val="00C112CB"/>
    <w:rsid w:val="00C11BED"/>
    <w:rsid w:val="00C1240E"/>
    <w:rsid w:val="00C13C02"/>
    <w:rsid w:val="00C1504A"/>
    <w:rsid w:val="00C1711C"/>
    <w:rsid w:val="00C20BA1"/>
    <w:rsid w:val="00C20F87"/>
    <w:rsid w:val="00C21A7F"/>
    <w:rsid w:val="00C21F8E"/>
    <w:rsid w:val="00C226B0"/>
    <w:rsid w:val="00C22F2D"/>
    <w:rsid w:val="00C230C2"/>
    <w:rsid w:val="00C23BBC"/>
    <w:rsid w:val="00C2533F"/>
    <w:rsid w:val="00C25663"/>
    <w:rsid w:val="00C2664D"/>
    <w:rsid w:val="00C27F8A"/>
    <w:rsid w:val="00C301D2"/>
    <w:rsid w:val="00C31C45"/>
    <w:rsid w:val="00C3239A"/>
    <w:rsid w:val="00C400C3"/>
    <w:rsid w:val="00C409D4"/>
    <w:rsid w:val="00C41880"/>
    <w:rsid w:val="00C51EE6"/>
    <w:rsid w:val="00C532A4"/>
    <w:rsid w:val="00C5623F"/>
    <w:rsid w:val="00C57082"/>
    <w:rsid w:val="00C622FC"/>
    <w:rsid w:val="00C64108"/>
    <w:rsid w:val="00C646A8"/>
    <w:rsid w:val="00C7177B"/>
    <w:rsid w:val="00C7426C"/>
    <w:rsid w:val="00C74586"/>
    <w:rsid w:val="00C76153"/>
    <w:rsid w:val="00C7777F"/>
    <w:rsid w:val="00C8185A"/>
    <w:rsid w:val="00C81EDC"/>
    <w:rsid w:val="00C9028E"/>
    <w:rsid w:val="00C92822"/>
    <w:rsid w:val="00C94816"/>
    <w:rsid w:val="00C94F7C"/>
    <w:rsid w:val="00CA3905"/>
    <w:rsid w:val="00CA4D6A"/>
    <w:rsid w:val="00CA7AFE"/>
    <w:rsid w:val="00CB002A"/>
    <w:rsid w:val="00CB1A02"/>
    <w:rsid w:val="00CB274C"/>
    <w:rsid w:val="00CB2F3F"/>
    <w:rsid w:val="00CB5233"/>
    <w:rsid w:val="00CB52E8"/>
    <w:rsid w:val="00CB6BEB"/>
    <w:rsid w:val="00CB7133"/>
    <w:rsid w:val="00CC00F4"/>
    <w:rsid w:val="00CC0A49"/>
    <w:rsid w:val="00CC1324"/>
    <w:rsid w:val="00CC2F50"/>
    <w:rsid w:val="00CC500D"/>
    <w:rsid w:val="00CC64D7"/>
    <w:rsid w:val="00CD0559"/>
    <w:rsid w:val="00CD1475"/>
    <w:rsid w:val="00CD1D96"/>
    <w:rsid w:val="00CD4D3B"/>
    <w:rsid w:val="00CD4FAA"/>
    <w:rsid w:val="00CD5BB5"/>
    <w:rsid w:val="00CE02BC"/>
    <w:rsid w:val="00CE087F"/>
    <w:rsid w:val="00CE1B02"/>
    <w:rsid w:val="00CE36D0"/>
    <w:rsid w:val="00CE4ED9"/>
    <w:rsid w:val="00CE5B6B"/>
    <w:rsid w:val="00CE614B"/>
    <w:rsid w:val="00CE6909"/>
    <w:rsid w:val="00CE708E"/>
    <w:rsid w:val="00CE71A2"/>
    <w:rsid w:val="00CE74A3"/>
    <w:rsid w:val="00CE771E"/>
    <w:rsid w:val="00CF2A90"/>
    <w:rsid w:val="00CF3467"/>
    <w:rsid w:val="00CF3F1B"/>
    <w:rsid w:val="00CF4005"/>
    <w:rsid w:val="00CF58C1"/>
    <w:rsid w:val="00CF7DEC"/>
    <w:rsid w:val="00D0228F"/>
    <w:rsid w:val="00D04DAF"/>
    <w:rsid w:val="00D0558E"/>
    <w:rsid w:val="00D05904"/>
    <w:rsid w:val="00D06955"/>
    <w:rsid w:val="00D06B54"/>
    <w:rsid w:val="00D07CCD"/>
    <w:rsid w:val="00D102CB"/>
    <w:rsid w:val="00D109A0"/>
    <w:rsid w:val="00D10FEA"/>
    <w:rsid w:val="00D11C55"/>
    <w:rsid w:val="00D127A5"/>
    <w:rsid w:val="00D13791"/>
    <w:rsid w:val="00D2128C"/>
    <w:rsid w:val="00D21815"/>
    <w:rsid w:val="00D21BB6"/>
    <w:rsid w:val="00D23256"/>
    <w:rsid w:val="00D234BB"/>
    <w:rsid w:val="00D3029E"/>
    <w:rsid w:val="00D305E2"/>
    <w:rsid w:val="00D31355"/>
    <w:rsid w:val="00D3432B"/>
    <w:rsid w:val="00D36C08"/>
    <w:rsid w:val="00D37E01"/>
    <w:rsid w:val="00D37F8A"/>
    <w:rsid w:val="00D40946"/>
    <w:rsid w:val="00D40B0E"/>
    <w:rsid w:val="00D41DAE"/>
    <w:rsid w:val="00D44A21"/>
    <w:rsid w:val="00D46ECF"/>
    <w:rsid w:val="00D50B9F"/>
    <w:rsid w:val="00D52728"/>
    <w:rsid w:val="00D52815"/>
    <w:rsid w:val="00D52C09"/>
    <w:rsid w:val="00D53591"/>
    <w:rsid w:val="00D536EF"/>
    <w:rsid w:val="00D55525"/>
    <w:rsid w:val="00D55A88"/>
    <w:rsid w:val="00D56789"/>
    <w:rsid w:val="00D60593"/>
    <w:rsid w:val="00D6269B"/>
    <w:rsid w:val="00D64E31"/>
    <w:rsid w:val="00D66E55"/>
    <w:rsid w:val="00D6779A"/>
    <w:rsid w:val="00D712B1"/>
    <w:rsid w:val="00D7167C"/>
    <w:rsid w:val="00D72A24"/>
    <w:rsid w:val="00D77551"/>
    <w:rsid w:val="00D7773E"/>
    <w:rsid w:val="00D80894"/>
    <w:rsid w:val="00D81D09"/>
    <w:rsid w:val="00D82192"/>
    <w:rsid w:val="00D84472"/>
    <w:rsid w:val="00D856B2"/>
    <w:rsid w:val="00D86E98"/>
    <w:rsid w:val="00D87A27"/>
    <w:rsid w:val="00D943A6"/>
    <w:rsid w:val="00D9686A"/>
    <w:rsid w:val="00DA4460"/>
    <w:rsid w:val="00DA4A22"/>
    <w:rsid w:val="00DA79DD"/>
    <w:rsid w:val="00DB03C8"/>
    <w:rsid w:val="00DB1F83"/>
    <w:rsid w:val="00DB377D"/>
    <w:rsid w:val="00DB4023"/>
    <w:rsid w:val="00DB430F"/>
    <w:rsid w:val="00DC0485"/>
    <w:rsid w:val="00DC22EF"/>
    <w:rsid w:val="00DC4EF6"/>
    <w:rsid w:val="00DC501F"/>
    <w:rsid w:val="00DC57AE"/>
    <w:rsid w:val="00DC78B1"/>
    <w:rsid w:val="00DC7DA3"/>
    <w:rsid w:val="00DD1024"/>
    <w:rsid w:val="00DD151E"/>
    <w:rsid w:val="00DD46C1"/>
    <w:rsid w:val="00DD6635"/>
    <w:rsid w:val="00DD733D"/>
    <w:rsid w:val="00DD77AE"/>
    <w:rsid w:val="00DE3271"/>
    <w:rsid w:val="00DE504D"/>
    <w:rsid w:val="00DF0A36"/>
    <w:rsid w:val="00DF148B"/>
    <w:rsid w:val="00DF17A7"/>
    <w:rsid w:val="00DF1E90"/>
    <w:rsid w:val="00DF23F8"/>
    <w:rsid w:val="00DF6D0D"/>
    <w:rsid w:val="00E006D6"/>
    <w:rsid w:val="00E00708"/>
    <w:rsid w:val="00E00FD2"/>
    <w:rsid w:val="00E01579"/>
    <w:rsid w:val="00E02D54"/>
    <w:rsid w:val="00E04AB3"/>
    <w:rsid w:val="00E0532E"/>
    <w:rsid w:val="00E057C5"/>
    <w:rsid w:val="00E06590"/>
    <w:rsid w:val="00E06645"/>
    <w:rsid w:val="00E10DA7"/>
    <w:rsid w:val="00E123BC"/>
    <w:rsid w:val="00E126C6"/>
    <w:rsid w:val="00E12A4C"/>
    <w:rsid w:val="00E148DC"/>
    <w:rsid w:val="00E17FC8"/>
    <w:rsid w:val="00E213ED"/>
    <w:rsid w:val="00E21DC7"/>
    <w:rsid w:val="00E227A8"/>
    <w:rsid w:val="00E23703"/>
    <w:rsid w:val="00E25566"/>
    <w:rsid w:val="00E271A3"/>
    <w:rsid w:val="00E3066A"/>
    <w:rsid w:val="00E3200E"/>
    <w:rsid w:val="00E32124"/>
    <w:rsid w:val="00E32821"/>
    <w:rsid w:val="00E3500D"/>
    <w:rsid w:val="00E357D0"/>
    <w:rsid w:val="00E36A43"/>
    <w:rsid w:val="00E37E8F"/>
    <w:rsid w:val="00E37EB0"/>
    <w:rsid w:val="00E41871"/>
    <w:rsid w:val="00E42C55"/>
    <w:rsid w:val="00E445BD"/>
    <w:rsid w:val="00E460AD"/>
    <w:rsid w:val="00E51C79"/>
    <w:rsid w:val="00E52CE4"/>
    <w:rsid w:val="00E530A6"/>
    <w:rsid w:val="00E54136"/>
    <w:rsid w:val="00E5490A"/>
    <w:rsid w:val="00E55814"/>
    <w:rsid w:val="00E55DD0"/>
    <w:rsid w:val="00E5654E"/>
    <w:rsid w:val="00E60A1E"/>
    <w:rsid w:val="00E62E5E"/>
    <w:rsid w:val="00E65318"/>
    <w:rsid w:val="00E65B96"/>
    <w:rsid w:val="00E65F48"/>
    <w:rsid w:val="00E706D5"/>
    <w:rsid w:val="00E70F69"/>
    <w:rsid w:val="00E7287A"/>
    <w:rsid w:val="00E77A95"/>
    <w:rsid w:val="00E805B2"/>
    <w:rsid w:val="00E81130"/>
    <w:rsid w:val="00E81882"/>
    <w:rsid w:val="00E823B0"/>
    <w:rsid w:val="00E82FAE"/>
    <w:rsid w:val="00E8307A"/>
    <w:rsid w:val="00E83AE3"/>
    <w:rsid w:val="00E85476"/>
    <w:rsid w:val="00E85819"/>
    <w:rsid w:val="00E859CB"/>
    <w:rsid w:val="00E8799A"/>
    <w:rsid w:val="00E87A21"/>
    <w:rsid w:val="00E900BE"/>
    <w:rsid w:val="00E9054B"/>
    <w:rsid w:val="00E928F5"/>
    <w:rsid w:val="00E938F4"/>
    <w:rsid w:val="00E93C6F"/>
    <w:rsid w:val="00E95312"/>
    <w:rsid w:val="00E97F00"/>
    <w:rsid w:val="00EA427F"/>
    <w:rsid w:val="00EA61B5"/>
    <w:rsid w:val="00EA6F8D"/>
    <w:rsid w:val="00EB2F1A"/>
    <w:rsid w:val="00EB3114"/>
    <w:rsid w:val="00EB3E0C"/>
    <w:rsid w:val="00EB3EAF"/>
    <w:rsid w:val="00EB4D51"/>
    <w:rsid w:val="00EB4E18"/>
    <w:rsid w:val="00EB5B7F"/>
    <w:rsid w:val="00EB64F6"/>
    <w:rsid w:val="00EC0D75"/>
    <w:rsid w:val="00EC16AD"/>
    <w:rsid w:val="00EC1B08"/>
    <w:rsid w:val="00EC2D41"/>
    <w:rsid w:val="00EC451F"/>
    <w:rsid w:val="00EC7B1A"/>
    <w:rsid w:val="00ED1D8C"/>
    <w:rsid w:val="00ED295C"/>
    <w:rsid w:val="00ED3007"/>
    <w:rsid w:val="00ED3466"/>
    <w:rsid w:val="00ED5368"/>
    <w:rsid w:val="00ED7DFA"/>
    <w:rsid w:val="00EE0EC2"/>
    <w:rsid w:val="00EE275D"/>
    <w:rsid w:val="00EE66A9"/>
    <w:rsid w:val="00EE7066"/>
    <w:rsid w:val="00EF0685"/>
    <w:rsid w:val="00EF0AB9"/>
    <w:rsid w:val="00EF0C22"/>
    <w:rsid w:val="00EF2F4D"/>
    <w:rsid w:val="00EF3D23"/>
    <w:rsid w:val="00EF53FC"/>
    <w:rsid w:val="00EF71E9"/>
    <w:rsid w:val="00F01F82"/>
    <w:rsid w:val="00F01FE3"/>
    <w:rsid w:val="00F030A1"/>
    <w:rsid w:val="00F04F55"/>
    <w:rsid w:val="00F06FA7"/>
    <w:rsid w:val="00F07330"/>
    <w:rsid w:val="00F11D77"/>
    <w:rsid w:val="00F1370F"/>
    <w:rsid w:val="00F148D3"/>
    <w:rsid w:val="00F148F5"/>
    <w:rsid w:val="00F16375"/>
    <w:rsid w:val="00F163FD"/>
    <w:rsid w:val="00F17B97"/>
    <w:rsid w:val="00F17CCC"/>
    <w:rsid w:val="00F22CA6"/>
    <w:rsid w:val="00F23BAD"/>
    <w:rsid w:val="00F25F9F"/>
    <w:rsid w:val="00F25FB4"/>
    <w:rsid w:val="00F279B1"/>
    <w:rsid w:val="00F33A14"/>
    <w:rsid w:val="00F3463D"/>
    <w:rsid w:val="00F35066"/>
    <w:rsid w:val="00F36E09"/>
    <w:rsid w:val="00F4063B"/>
    <w:rsid w:val="00F43607"/>
    <w:rsid w:val="00F45E28"/>
    <w:rsid w:val="00F47010"/>
    <w:rsid w:val="00F471CE"/>
    <w:rsid w:val="00F4784F"/>
    <w:rsid w:val="00F5329E"/>
    <w:rsid w:val="00F54210"/>
    <w:rsid w:val="00F5458C"/>
    <w:rsid w:val="00F578E2"/>
    <w:rsid w:val="00F57B0C"/>
    <w:rsid w:val="00F610F6"/>
    <w:rsid w:val="00F61979"/>
    <w:rsid w:val="00F62D4A"/>
    <w:rsid w:val="00F63067"/>
    <w:rsid w:val="00F64E76"/>
    <w:rsid w:val="00F65996"/>
    <w:rsid w:val="00F65FD3"/>
    <w:rsid w:val="00F66021"/>
    <w:rsid w:val="00F700A7"/>
    <w:rsid w:val="00F71949"/>
    <w:rsid w:val="00F72D43"/>
    <w:rsid w:val="00F72F9E"/>
    <w:rsid w:val="00F73217"/>
    <w:rsid w:val="00F73B03"/>
    <w:rsid w:val="00F7441A"/>
    <w:rsid w:val="00F76CA3"/>
    <w:rsid w:val="00F7798C"/>
    <w:rsid w:val="00F77F90"/>
    <w:rsid w:val="00F83501"/>
    <w:rsid w:val="00F83BB2"/>
    <w:rsid w:val="00F840E5"/>
    <w:rsid w:val="00F90C92"/>
    <w:rsid w:val="00F97D3A"/>
    <w:rsid w:val="00FA1756"/>
    <w:rsid w:val="00FA1D03"/>
    <w:rsid w:val="00FA2A47"/>
    <w:rsid w:val="00FA3804"/>
    <w:rsid w:val="00FA3E69"/>
    <w:rsid w:val="00FA6C50"/>
    <w:rsid w:val="00FA7382"/>
    <w:rsid w:val="00FB4548"/>
    <w:rsid w:val="00FB52F0"/>
    <w:rsid w:val="00FB5402"/>
    <w:rsid w:val="00FB7D6B"/>
    <w:rsid w:val="00FC1D81"/>
    <w:rsid w:val="00FC61EB"/>
    <w:rsid w:val="00FC692C"/>
    <w:rsid w:val="00FD02EA"/>
    <w:rsid w:val="00FD0B1D"/>
    <w:rsid w:val="00FD4092"/>
    <w:rsid w:val="00FD4207"/>
    <w:rsid w:val="00FD44A8"/>
    <w:rsid w:val="00FD4BFE"/>
    <w:rsid w:val="00FD66D0"/>
    <w:rsid w:val="00FD6C68"/>
    <w:rsid w:val="00FD7554"/>
    <w:rsid w:val="00FE2CDC"/>
    <w:rsid w:val="00FE48F0"/>
    <w:rsid w:val="00FE518A"/>
    <w:rsid w:val="00FE6941"/>
    <w:rsid w:val="00FF03AD"/>
    <w:rsid w:val="00FF0B0A"/>
    <w:rsid w:val="00FF1564"/>
    <w:rsid w:val="00FF1635"/>
    <w:rsid w:val="00FF451D"/>
    <w:rsid w:val="00FF4911"/>
    <w:rsid w:val="00FF7B7E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E"/>
  </w:style>
  <w:style w:type="paragraph" w:styleId="1">
    <w:name w:val="heading 1"/>
    <w:basedOn w:val="a"/>
    <w:next w:val="a"/>
    <w:link w:val="10"/>
    <w:uiPriority w:val="9"/>
    <w:qFormat/>
    <w:rsid w:val="00144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2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table" w:styleId="a3">
    <w:name w:val="Table Grid"/>
    <w:basedOn w:val="a1"/>
    <w:uiPriority w:val="59"/>
    <w:rsid w:val="007D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2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3B0"/>
  </w:style>
  <w:style w:type="paragraph" w:styleId="a6">
    <w:name w:val="footer"/>
    <w:basedOn w:val="a"/>
    <w:link w:val="a7"/>
    <w:uiPriority w:val="99"/>
    <w:semiHidden/>
    <w:unhideWhenUsed/>
    <w:rsid w:val="00E82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3B0"/>
  </w:style>
  <w:style w:type="character" w:customStyle="1" w:styleId="apple-converted-space">
    <w:name w:val="apple-converted-space"/>
    <w:basedOn w:val="a0"/>
    <w:rsid w:val="00F97D3A"/>
  </w:style>
  <w:style w:type="paragraph" w:customStyle="1" w:styleId="c1">
    <w:name w:val="c1"/>
    <w:basedOn w:val="a"/>
    <w:rsid w:val="00F5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8185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F2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5FB4"/>
    <w:rPr>
      <w:b/>
      <w:bCs/>
    </w:rPr>
  </w:style>
  <w:style w:type="paragraph" w:customStyle="1" w:styleId="c16">
    <w:name w:val="c16"/>
    <w:basedOn w:val="a"/>
    <w:rsid w:val="00E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57C5"/>
  </w:style>
  <w:style w:type="character" w:customStyle="1" w:styleId="c4">
    <w:name w:val="c4"/>
    <w:basedOn w:val="a0"/>
    <w:rsid w:val="00E057C5"/>
  </w:style>
  <w:style w:type="character" w:customStyle="1" w:styleId="c18">
    <w:name w:val="c18"/>
    <w:basedOn w:val="a0"/>
    <w:rsid w:val="00E057C5"/>
  </w:style>
  <w:style w:type="character" w:customStyle="1" w:styleId="c12">
    <w:name w:val="c12"/>
    <w:basedOn w:val="a0"/>
    <w:rsid w:val="00E057C5"/>
  </w:style>
  <w:style w:type="paragraph" w:customStyle="1" w:styleId="c13">
    <w:name w:val="c13"/>
    <w:basedOn w:val="a"/>
    <w:rsid w:val="00E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57C5"/>
  </w:style>
  <w:style w:type="paragraph" w:customStyle="1" w:styleId="c7">
    <w:name w:val="c7"/>
    <w:basedOn w:val="a"/>
    <w:rsid w:val="00E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57C5"/>
  </w:style>
  <w:style w:type="character" w:customStyle="1" w:styleId="c6">
    <w:name w:val="c6"/>
    <w:basedOn w:val="a0"/>
    <w:rsid w:val="00E057C5"/>
  </w:style>
  <w:style w:type="character" w:customStyle="1" w:styleId="c0">
    <w:name w:val="c0"/>
    <w:basedOn w:val="a0"/>
    <w:rsid w:val="00BE6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0AB73-6653-46E3-8212-DE2E554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18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8</cp:revision>
  <cp:lastPrinted>2013-03-13T12:06:00Z</cp:lastPrinted>
  <dcterms:created xsi:type="dcterms:W3CDTF">2013-03-09T03:41:00Z</dcterms:created>
  <dcterms:modified xsi:type="dcterms:W3CDTF">2013-03-13T12:07:00Z</dcterms:modified>
</cp:coreProperties>
</file>