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5B" w:rsidRPr="00C31FFE" w:rsidRDefault="00D3305B" w:rsidP="00D3305B">
      <w:pPr>
        <w:tabs>
          <w:tab w:val="left" w:pos="6975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31FFE">
        <w:rPr>
          <w:rFonts w:ascii="Times New Roman" w:hAnsi="Times New Roman" w:cs="Times New Roman"/>
          <w:b/>
          <w:i/>
          <w:sz w:val="40"/>
          <w:szCs w:val="40"/>
        </w:rPr>
        <w:t>Основной этап.</w:t>
      </w: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5940425" cy="3354705"/>
            <wp:effectExtent l="19050" t="0" r="3175" b="0"/>
            <wp:docPr id="14" name="Рисунок 13" descr="гру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377825</wp:posOffset>
            </wp:positionV>
            <wp:extent cx="5355590" cy="4015740"/>
            <wp:effectExtent l="19050" t="0" r="0" b="0"/>
            <wp:wrapThrough wrapText="bothSides">
              <wp:wrapPolygon edited="0">
                <wp:start x="307" y="0"/>
                <wp:lineTo x="-77" y="717"/>
                <wp:lineTo x="0" y="21313"/>
                <wp:lineTo x="230" y="21518"/>
                <wp:lineTo x="307" y="21518"/>
                <wp:lineTo x="21206" y="21518"/>
                <wp:lineTo x="21282" y="21518"/>
                <wp:lineTo x="21513" y="21313"/>
                <wp:lineTo x="21590" y="20493"/>
                <wp:lineTo x="21590" y="717"/>
                <wp:lineTo x="21436" y="102"/>
                <wp:lineTo x="21206" y="0"/>
                <wp:lineTo x="307" y="0"/>
              </wp:wrapPolygon>
            </wp:wrapThrough>
            <wp:docPr id="7" name="Рисунок 6" descr="WP_0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41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401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946C4">
        <w:rPr>
          <w:rFonts w:ascii="Times New Roman" w:hAnsi="Times New Roman" w:cs="Times New Roman"/>
          <w:b/>
          <w:i/>
          <w:sz w:val="36"/>
          <w:szCs w:val="36"/>
        </w:rPr>
        <w:t xml:space="preserve">Публикация в группе в </w:t>
      </w:r>
      <w:proofErr w:type="spellStart"/>
      <w:r w:rsidRPr="00E946C4">
        <w:rPr>
          <w:rFonts w:ascii="Times New Roman" w:hAnsi="Times New Roman" w:cs="Times New Roman"/>
          <w:b/>
          <w:i/>
          <w:sz w:val="36"/>
          <w:szCs w:val="36"/>
        </w:rPr>
        <w:t>ВКонтакте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D3305B" w:rsidRPr="00E946C4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Pr="00E946C4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Pr="00E946C4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Pr="00E946C4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Pr="00E946C4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Pr="00E946C4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Pr="00E946C4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Pr="00E946C4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Pr="00E946C4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Default="00D3305B" w:rsidP="00D3305B">
      <w:pPr>
        <w:rPr>
          <w:rFonts w:ascii="Times New Roman" w:hAnsi="Times New Roman" w:cs="Times New Roman"/>
          <w:sz w:val="36"/>
          <w:szCs w:val="36"/>
        </w:rPr>
      </w:pPr>
    </w:p>
    <w:p w:rsidR="00D3305B" w:rsidRPr="00E946C4" w:rsidRDefault="00D3305B" w:rsidP="00D3305B">
      <w:pPr>
        <w:tabs>
          <w:tab w:val="left" w:pos="1109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946C4">
        <w:rPr>
          <w:rFonts w:ascii="Times New Roman" w:hAnsi="Times New Roman" w:cs="Times New Roman"/>
          <w:b/>
          <w:i/>
          <w:sz w:val="36"/>
          <w:szCs w:val="36"/>
        </w:rPr>
        <w:t>Сбор информации</w:t>
      </w: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2995999" cy="3994558"/>
            <wp:effectExtent l="19050" t="0" r="0" b="0"/>
            <wp:docPr id="8" name="Рисунок 7" descr="WP_0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41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36" cy="3995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15240</wp:posOffset>
            </wp:positionV>
            <wp:extent cx="5948680" cy="4460240"/>
            <wp:effectExtent l="19050" t="0" r="0" b="0"/>
            <wp:wrapThrough wrapText="bothSides">
              <wp:wrapPolygon edited="0">
                <wp:start x="277" y="0"/>
                <wp:lineTo x="-69" y="646"/>
                <wp:lineTo x="-69" y="20665"/>
                <wp:lineTo x="138" y="21495"/>
                <wp:lineTo x="277" y="21495"/>
                <wp:lineTo x="21236" y="21495"/>
                <wp:lineTo x="21374" y="21495"/>
                <wp:lineTo x="21582" y="20942"/>
                <wp:lineTo x="21582" y="646"/>
                <wp:lineTo x="21443" y="92"/>
                <wp:lineTo x="21236" y="0"/>
                <wp:lineTo x="277" y="0"/>
              </wp:wrapPolygon>
            </wp:wrapThrough>
            <wp:docPr id="11" name="Рисунок 10" descr="WP_0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41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446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Оформление выставки </w:t>
      </w:r>
    </w:p>
    <w:p w:rsidR="00D3305B" w:rsidRDefault="00D3305B" w:rsidP="00D3305B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lastRenderedPageBreak/>
        <w:t xml:space="preserve">                     Заключительный этап.</w:t>
      </w:r>
    </w:p>
    <w:p w:rsidR="00D3305B" w:rsidRDefault="00D3305B" w:rsidP="00D3305B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5875123" cy="4406185"/>
            <wp:effectExtent l="19050" t="0" r="0" b="0"/>
            <wp:docPr id="13" name="Рисунок 12" descr="WP_0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41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528" cy="4401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93AEB">
        <w:rPr>
          <w:rFonts w:ascii="Times New Roman" w:hAnsi="Times New Roman" w:cs="Times New Roman"/>
          <w:b/>
          <w:i/>
          <w:sz w:val="40"/>
          <w:szCs w:val="40"/>
        </w:rPr>
        <w:t>Выставочный стенд</w:t>
      </w: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305B" w:rsidRDefault="00D3305B" w:rsidP="00D3305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3305B" w:rsidRDefault="00D3305B" w:rsidP="00D3305B"/>
    <w:p w:rsidR="00F7120E" w:rsidRDefault="00F7120E"/>
    <w:sectPr w:rsidR="00F7120E" w:rsidSect="00D26787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E8D" w:rsidRDefault="005B0E8D" w:rsidP="001F2E44">
      <w:pPr>
        <w:spacing w:after="0" w:line="240" w:lineRule="auto"/>
      </w:pPr>
      <w:r>
        <w:separator/>
      </w:r>
    </w:p>
  </w:endnote>
  <w:endnote w:type="continuationSeparator" w:id="0">
    <w:p w:rsidR="005B0E8D" w:rsidRDefault="005B0E8D" w:rsidP="001F2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353346"/>
      <w:docPartObj>
        <w:docPartGallery w:val="Page Numbers (Bottom of Page)"/>
        <w:docPartUnique/>
      </w:docPartObj>
    </w:sdtPr>
    <w:sdtContent>
      <w:p w:rsidR="00A93AEB" w:rsidRDefault="001F2E44">
        <w:pPr>
          <w:pStyle w:val="a3"/>
          <w:jc w:val="center"/>
        </w:pPr>
        <w:r>
          <w:fldChar w:fldCharType="begin"/>
        </w:r>
        <w:r w:rsidR="00D3305B">
          <w:instrText xml:space="preserve"> PAGE   \* MERGEFORMAT </w:instrText>
        </w:r>
        <w:r>
          <w:fldChar w:fldCharType="separate"/>
        </w:r>
        <w:r w:rsidR="00CC2DC8">
          <w:rPr>
            <w:noProof/>
          </w:rPr>
          <w:t>4</w:t>
        </w:r>
        <w:r>
          <w:fldChar w:fldCharType="end"/>
        </w:r>
      </w:p>
    </w:sdtContent>
  </w:sdt>
  <w:p w:rsidR="00A93AEB" w:rsidRDefault="005B0E8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E8D" w:rsidRDefault="005B0E8D" w:rsidP="001F2E44">
      <w:pPr>
        <w:spacing w:after="0" w:line="240" w:lineRule="auto"/>
      </w:pPr>
      <w:r>
        <w:separator/>
      </w:r>
    </w:p>
  </w:footnote>
  <w:footnote w:type="continuationSeparator" w:id="0">
    <w:p w:rsidR="005B0E8D" w:rsidRDefault="005B0E8D" w:rsidP="001F2E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305B"/>
    <w:rsid w:val="00102791"/>
    <w:rsid w:val="001F2E44"/>
    <w:rsid w:val="005B0E8D"/>
    <w:rsid w:val="00CC2DC8"/>
    <w:rsid w:val="00D3305B"/>
    <w:rsid w:val="00F71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0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33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3305B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05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Общественная работа</dc:creator>
  <cp:keywords/>
  <dc:description/>
  <cp:lastModifiedBy>Общественная работа</cp:lastModifiedBy>
  <cp:revision>4</cp:revision>
  <dcterms:created xsi:type="dcterms:W3CDTF">2015-10-23T13:19:00Z</dcterms:created>
  <dcterms:modified xsi:type="dcterms:W3CDTF">2015-10-23T13:22:00Z</dcterms:modified>
</cp:coreProperties>
</file>