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Pr="00AE703C" w:rsidRDefault="00C90911" w:rsidP="00C909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03C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AE703C">
        <w:rPr>
          <w:rFonts w:ascii="Times New Roman" w:hAnsi="Times New Roman" w:cs="Times New Roman"/>
          <w:sz w:val="28"/>
          <w:szCs w:val="28"/>
        </w:rPr>
        <w:t xml:space="preserve">  Наталья Владимировна</w:t>
      </w:r>
    </w:p>
    <w:p w:rsidR="00C90911" w:rsidRPr="00AE703C" w:rsidRDefault="00C90911" w:rsidP="00C909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Pr="00AE70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703C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AE703C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C90911" w:rsidRPr="00AE703C" w:rsidRDefault="00C90911" w:rsidP="00C909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03C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C90911" w:rsidRPr="00AE703C" w:rsidRDefault="00C90911" w:rsidP="00C9091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03C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C90911" w:rsidRDefault="00C90911" w:rsidP="00C90911">
      <w:pPr>
        <w:pStyle w:val="ae"/>
      </w:pPr>
    </w:p>
    <w:p w:rsidR="00C90911" w:rsidRDefault="00C90911" w:rsidP="00C90911">
      <w:pPr>
        <w:pStyle w:val="ae"/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911" w:rsidRDefault="00C90911" w:rsidP="00A56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890" w:rsidRDefault="00A56890" w:rsidP="00C90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классного часа: «Милосердие</w:t>
      </w:r>
      <w:r w:rsidR="00C43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активная доброта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235FB" w:rsidRDefault="00A56890" w:rsidP="00A56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9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6890" w:rsidRPr="00A56890" w:rsidRDefault="00A56890" w:rsidP="00A56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890">
        <w:rPr>
          <w:rFonts w:ascii="Times New Roman" w:hAnsi="Times New Roman" w:cs="Times New Roman"/>
          <w:b/>
          <w:i/>
          <w:sz w:val="28"/>
          <w:szCs w:val="28"/>
        </w:rPr>
        <w:t>Цел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A568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56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890" w:rsidRPr="00A56890" w:rsidRDefault="00A56890" w:rsidP="00223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90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A56890">
        <w:rPr>
          <w:rFonts w:ascii="Times New Roman" w:hAnsi="Times New Roman" w:cs="Times New Roman"/>
          <w:sz w:val="28"/>
          <w:szCs w:val="28"/>
        </w:rPr>
        <w:t xml:space="preserve">Воспитание в детях человечности, милосердия, </w:t>
      </w:r>
      <w:r>
        <w:rPr>
          <w:rFonts w:ascii="Times New Roman" w:hAnsi="Times New Roman" w:cs="Times New Roman"/>
          <w:sz w:val="28"/>
          <w:szCs w:val="28"/>
        </w:rPr>
        <w:t>желания</w:t>
      </w:r>
      <w:r w:rsidRPr="00A56890">
        <w:rPr>
          <w:rFonts w:ascii="Times New Roman" w:hAnsi="Times New Roman" w:cs="Times New Roman"/>
          <w:sz w:val="28"/>
          <w:szCs w:val="28"/>
        </w:rPr>
        <w:t xml:space="preserve"> прийти на                                                                                                                                                                                                         помощь нуждающимся в ней, стремление быть благородным в жизни.</w:t>
      </w:r>
    </w:p>
    <w:p w:rsidR="00A56890" w:rsidRPr="00A56890" w:rsidRDefault="00A56890" w:rsidP="00223C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6890">
        <w:rPr>
          <w:rFonts w:ascii="Times New Roman" w:hAnsi="Times New Roman" w:cs="Times New Roman"/>
          <w:sz w:val="28"/>
          <w:szCs w:val="28"/>
        </w:rPr>
        <w:t xml:space="preserve">  </w:t>
      </w:r>
      <w:r w:rsidRPr="00A5689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56890" w:rsidRPr="00A56890" w:rsidRDefault="00A56890" w:rsidP="00223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90">
        <w:rPr>
          <w:rFonts w:ascii="Times New Roman" w:hAnsi="Times New Roman" w:cs="Times New Roman"/>
          <w:sz w:val="28"/>
          <w:szCs w:val="28"/>
        </w:rPr>
        <w:t xml:space="preserve">  </w:t>
      </w:r>
      <w:r w:rsidRPr="00A5689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56890">
        <w:rPr>
          <w:rFonts w:ascii="Times New Roman" w:hAnsi="Times New Roman" w:cs="Times New Roman"/>
          <w:sz w:val="28"/>
          <w:szCs w:val="28"/>
        </w:rPr>
        <w:t xml:space="preserve">Помочь  учащимся  раскрыть содержание понятия «милосердие».           </w:t>
      </w:r>
    </w:p>
    <w:p w:rsidR="00A56890" w:rsidRPr="00A56890" w:rsidRDefault="00A56890" w:rsidP="00223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90">
        <w:rPr>
          <w:rFonts w:ascii="Times New Roman" w:hAnsi="Times New Roman" w:cs="Times New Roman"/>
          <w:sz w:val="28"/>
          <w:szCs w:val="28"/>
        </w:rPr>
        <w:t xml:space="preserve">  </w:t>
      </w:r>
      <w:r w:rsidRPr="00A56890">
        <w:rPr>
          <w:rFonts w:ascii="Times New Roman" w:hAnsi="Times New Roman" w:cs="Times New Roman"/>
          <w:b/>
          <w:sz w:val="28"/>
          <w:szCs w:val="28"/>
        </w:rPr>
        <w:t>2</w:t>
      </w:r>
      <w:r w:rsidRPr="00A56890">
        <w:rPr>
          <w:rFonts w:ascii="Times New Roman" w:hAnsi="Times New Roman" w:cs="Times New Roman"/>
          <w:sz w:val="28"/>
          <w:szCs w:val="28"/>
        </w:rPr>
        <w:t xml:space="preserve">.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оценивать поведение ок</w:t>
      </w:r>
      <w:r w:rsidR="00C437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ружающих и собственные поступки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689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56890" w:rsidRPr="00A56890" w:rsidRDefault="00A56890" w:rsidP="00223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90">
        <w:rPr>
          <w:rFonts w:ascii="Times New Roman" w:hAnsi="Times New Roman" w:cs="Times New Roman"/>
          <w:sz w:val="28"/>
          <w:szCs w:val="28"/>
        </w:rPr>
        <w:t xml:space="preserve"> </w:t>
      </w:r>
      <w:r w:rsidRPr="00A5689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A56890">
        <w:rPr>
          <w:rFonts w:ascii="Times New Roman" w:hAnsi="Times New Roman" w:cs="Times New Roman"/>
          <w:sz w:val="28"/>
          <w:szCs w:val="28"/>
        </w:rPr>
        <w:t>.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A56890">
        <w:rPr>
          <w:rFonts w:ascii="Times New Roman" w:hAnsi="Times New Roman" w:cs="Times New Roman"/>
          <w:sz w:val="28"/>
          <w:szCs w:val="28"/>
        </w:rPr>
        <w:t xml:space="preserve">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доброту и уважение к окружающим.</w:t>
      </w:r>
    </w:p>
    <w:p w:rsidR="00A56890" w:rsidRPr="00A56890" w:rsidRDefault="00A56890" w:rsidP="00223C89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890" w:rsidRPr="00A56890" w:rsidRDefault="00A56890" w:rsidP="0022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</w:t>
      </w:r>
      <w:r w:rsidR="0022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иллюстрационный плакат «Подари радость людям», </w:t>
      </w:r>
      <w:r w:rsidR="00223C89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223C89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3C89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2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эпиграфом к классному часу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«Жизнь дана на добрые дела», кроссворд (кл</w:t>
      </w:r>
      <w:r w:rsidR="00223C8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3C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чевое слово «МИЛОСЕРДИЕ»), пословицы и поговорки, тестовые карточки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890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39A" w:rsidRDefault="00AF639A" w:rsidP="00AF6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</w:t>
      </w:r>
    </w:p>
    <w:p w:rsidR="001A3FE4" w:rsidRDefault="001A3FE4" w:rsidP="001A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A3F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3FE4">
        <w:rPr>
          <w:rFonts w:ascii="Times New Roman" w:hAnsi="Times New Roman" w:cs="Times New Roman"/>
          <w:b/>
          <w:sz w:val="28"/>
          <w:szCs w:val="28"/>
        </w:rPr>
        <w:t>.</w:t>
      </w:r>
      <w:r w:rsidRPr="001A3FE4">
        <w:rPr>
          <w:rFonts w:ascii="Times New Roman" w:hAnsi="Times New Roman" w:cs="Times New Roman"/>
          <w:sz w:val="28"/>
          <w:szCs w:val="28"/>
        </w:rPr>
        <w:t xml:space="preserve"> </w:t>
      </w:r>
      <w:r w:rsidRPr="001A3FE4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  <w:proofErr w:type="gramEnd"/>
    </w:p>
    <w:p w:rsidR="001A3FE4" w:rsidRDefault="001A3FE4" w:rsidP="001A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3FE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4086" w:rsidRPr="00A56890" w:rsidRDefault="001A3FE4" w:rsidP="007E40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Pr="001A3FE4">
        <w:rPr>
          <w:rFonts w:ascii="Times New Roman" w:hAnsi="Times New Roman" w:cs="Times New Roman"/>
          <w:sz w:val="28"/>
          <w:szCs w:val="28"/>
        </w:rPr>
        <w:t xml:space="preserve"> жизни каждому человеку приходится встречаться с добром и злом, оценивать поступки и дела знакомых и близких людей, самому совершать разные поступки: добрые или не очень.</w:t>
      </w:r>
      <w:r w:rsidRPr="001A3F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окружающей жизни вы часто наблюдаете как положительные, так и отрицательные поступки взрослых и сверстников. В автоб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вы, например, замечали как одни пассажиры, увидев вошедшего в салон пож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человека, женщину с очень тяжёлой хозяйственной сумкой, проявляют о них заботу</w:t>
      </w:r>
      <w:r w:rsidR="00C4372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уступают место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другие – остаются безучастными, порой делают вид, что не замечают их, продолжая читать книгу или смотреть в окно. Доброе отношение к людям проявляется в разных формах, в разных наших качествах. </w:t>
      </w:r>
    </w:p>
    <w:p w:rsidR="00E66498" w:rsidRDefault="001A3FE4" w:rsidP="00E664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как вы думаете, что такое доброта?</w:t>
      </w:r>
      <w:r w:rsidR="00E66498" w:rsidRPr="00E6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498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 w:rsidR="00E66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рассуждают</w:t>
      </w:r>
      <w:r w:rsidR="00E66498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доброте)</w:t>
      </w:r>
      <w:r w:rsidR="00E6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3BA" w:rsidRPr="00A56890" w:rsidRDefault="00B463BA" w:rsidP="00B463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поговорим о таких человеческих качествах как доброта, милосердие, вежливость. Ведь они не разделимы.</w:t>
      </w:r>
    </w:p>
    <w:p w:rsidR="00B463BA" w:rsidRDefault="00B463BA" w:rsidP="00B463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эпиграфом к классному часу станут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«Жизнь дана на добрые дела».</w:t>
      </w:r>
    </w:p>
    <w:p w:rsidR="007E4086" w:rsidRPr="00A56890" w:rsidRDefault="00B463BA" w:rsidP="007E40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доброта, милосердие вырабатывались человечеством в течение столетий для того, чтобы всем было легче жить, общаться друг с другом, чтобы это общение приносило радость. 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именно поэтому в старой азбуке буквы алфавита обозначались самыми близкими человеку словами:</w:t>
      </w:r>
    </w:p>
    <w:p w:rsidR="007E4086" w:rsidRPr="00A56890" w:rsidRDefault="007E4086" w:rsidP="007E40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«Земля»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Л – «Люди»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«Мысль»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«Добро»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086" w:rsidRPr="00A56890" w:rsidRDefault="007E4086" w:rsidP="007E40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как бы призывала: Люди Земли, Мыслите, Думайте и</w:t>
      </w:r>
      <w:proofErr w:type="gramStart"/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ворите Добро.</w:t>
      </w:r>
    </w:p>
    <w:p w:rsidR="00B463BA" w:rsidRDefault="00B463BA" w:rsidP="00B463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народ придумал множество пословиц и поговорок о добре.</w:t>
      </w:r>
    </w:p>
    <w:p w:rsidR="00B463BA" w:rsidRPr="00A56890" w:rsidRDefault="00B463BA" w:rsidP="00B463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(учащиеся по очереди говорят пословицы и поговорки)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слово лечит, злое калечит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не верит, что есть добрый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слава лежит, а худая бежит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вести прибавят чести.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добрые дела, тому и жизнь мила.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другим добро – будешь сам без беды.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человек в добре живет век.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 тому, кто добра не творит никому.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умирают да дела их живут.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до вечера, а доброта навеки.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братство лучше богатства.</w:t>
      </w:r>
    </w:p>
    <w:p w:rsidR="00B463BA" w:rsidRPr="00A56890" w:rsidRDefault="00B463BA" w:rsidP="00B463B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 добрее, будешь всем милее.</w:t>
      </w:r>
    </w:p>
    <w:p w:rsidR="00FC540E" w:rsidRDefault="00FC540E" w:rsidP="00FC5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40E" w:rsidRDefault="00F762EB" w:rsidP="00FC5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3F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C540E" w:rsidRPr="001A3F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C540E" w:rsidRPr="001A3FE4">
        <w:rPr>
          <w:rFonts w:ascii="Times New Roman" w:hAnsi="Times New Roman" w:cs="Times New Roman"/>
          <w:b/>
          <w:sz w:val="28"/>
          <w:szCs w:val="28"/>
        </w:rPr>
        <w:t>.</w:t>
      </w:r>
      <w:r w:rsidR="00FC540E" w:rsidRPr="001A3FE4">
        <w:rPr>
          <w:rFonts w:ascii="Times New Roman" w:hAnsi="Times New Roman" w:cs="Times New Roman"/>
          <w:sz w:val="28"/>
          <w:szCs w:val="28"/>
        </w:rPr>
        <w:t xml:space="preserve"> </w:t>
      </w:r>
      <w:r w:rsidR="00FC540E"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FC540E" w:rsidRPr="001A3FE4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B463BA" w:rsidRPr="00A56890" w:rsidRDefault="00B463BA" w:rsidP="00B463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</w:p>
    <w:p w:rsidR="00B463BA" w:rsidRDefault="007E4086" w:rsidP="00E664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="000235FB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оброта, милосердие, радость и переживание </w:t>
      </w:r>
      <w:proofErr w:type="gramStart"/>
      <w:r w:rsidR="000235FB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235FB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35FB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0235FB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о</w:t>
      </w:r>
      <w:r w:rsidR="000235FB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35FB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 человеческого счастья.</w:t>
      </w:r>
    </w:p>
    <w:p w:rsidR="0091536E" w:rsidRPr="0091536E" w:rsidRDefault="0091536E" w:rsidP="009153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Значение слова «доброта»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понятно, а что такое милосердие мы с вами сегодня разберемся. </w:t>
      </w:r>
      <w:r w:rsidRPr="0091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словаре В</w:t>
      </w:r>
      <w:r w:rsidR="00FC54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ладимира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Даля о милосердии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написано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«Милосердие – сердоболие, сочувствие, </w:t>
      </w:r>
      <w:r w:rsidR="007E4086" w:rsidRPr="00915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любовь на деле, готовность делать добро каждому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жалостливость, мягкосердечность».</w:t>
      </w:r>
      <w:r w:rsidRPr="00E226C9">
        <w:rPr>
          <w:sz w:val="28"/>
          <w:szCs w:val="28"/>
        </w:rPr>
        <w:t xml:space="preserve">   </w:t>
      </w:r>
      <w:r w:rsidRPr="0091536E">
        <w:rPr>
          <w:rFonts w:ascii="Times New Roman" w:hAnsi="Times New Roman" w:cs="Times New Roman"/>
          <w:sz w:val="28"/>
          <w:szCs w:val="28"/>
        </w:rPr>
        <w:t>Сергей Ожегов дал такое определ</w:t>
      </w:r>
      <w:r w:rsidRPr="0091536E">
        <w:rPr>
          <w:rFonts w:ascii="Times New Roman" w:hAnsi="Times New Roman" w:cs="Times New Roman"/>
          <w:sz w:val="28"/>
          <w:szCs w:val="28"/>
        </w:rPr>
        <w:t>е</w:t>
      </w:r>
      <w:r w:rsidRPr="0091536E">
        <w:rPr>
          <w:rFonts w:ascii="Times New Roman" w:hAnsi="Times New Roman" w:cs="Times New Roman"/>
          <w:sz w:val="28"/>
          <w:szCs w:val="28"/>
        </w:rPr>
        <w:t>ние этому слову: «Милосердие – это готовность помочь кому-нибудь, простить к</w:t>
      </w:r>
      <w:r w:rsidRPr="0091536E">
        <w:rPr>
          <w:rFonts w:ascii="Times New Roman" w:hAnsi="Times New Roman" w:cs="Times New Roman"/>
          <w:sz w:val="28"/>
          <w:szCs w:val="28"/>
        </w:rPr>
        <w:t>о</w:t>
      </w:r>
      <w:r w:rsidRPr="0091536E">
        <w:rPr>
          <w:rFonts w:ascii="Times New Roman" w:hAnsi="Times New Roman" w:cs="Times New Roman"/>
          <w:sz w:val="28"/>
          <w:szCs w:val="28"/>
        </w:rPr>
        <w:t>го-нибудь, человеколюбие».</w:t>
      </w:r>
    </w:p>
    <w:p w:rsidR="0091536E" w:rsidRDefault="0091536E" w:rsidP="009153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«Милосердие – это активная доброта»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498" w:rsidRDefault="00E66498" w:rsidP="00E664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разгадаем кроссворд, который подскажет, какие качества делают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милосердным.</w:t>
      </w:r>
    </w:p>
    <w:p w:rsidR="00A45B5F" w:rsidRDefault="00302C2F" w:rsidP="00E664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4" style="position:absolute;left:0;text-align:left;margin-left:325.35pt;margin-top:12.35pt;width:27pt;height:24.8pt;z-index:251696128">
            <v:textbox>
              <w:txbxContent>
                <w:p w:rsidR="00C43723" w:rsidRDefault="00C43723">
                  <w:r>
                    <w:t>5</w:t>
                  </w:r>
                </w:p>
              </w:txbxContent>
            </v:textbox>
          </v:rect>
        </w:pict>
      </w:r>
    </w:p>
    <w:p w:rsidR="00A45B5F" w:rsidRDefault="00A45B5F" w:rsidP="00AF6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B5F" w:rsidRDefault="00302C2F" w:rsidP="00AF6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5" style="position:absolute;left:0;text-align:left;margin-left:325.35pt;margin-top:4.95pt;width:27pt;height:24.8pt;z-index:251697152"/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57" style="position:absolute;left:0;text-align:left;margin-left:271.35pt;margin-top:4.95pt;width:27pt;height:24.8pt;z-index:251688960">
            <v:textbox>
              <w:txbxContent>
                <w:p w:rsidR="00C43723" w:rsidRDefault="00C43723">
                  <w:r>
                    <w:t>4</w:t>
                  </w:r>
                </w:p>
              </w:txbxContent>
            </v:textbox>
          </v:rect>
        </w:pict>
      </w:r>
    </w:p>
    <w:p w:rsidR="00A45B5F" w:rsidRDefault="00302C2F" w:rsidP="00AF6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6" style="position:absolute;left:0;text-align:left;margin-left:325.35pt;margin-top:13.65pt;width:27pt;height:24.8pt;z-index:251698176"/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54" style="position:absolute;left:0;text-align:left;margin-left:271.35pt;margin-top:13.65pt;width:27pt;height:24.8pt;z-index:251685888"/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9" style="position:absolute;left:0;text-align:left;margin-left:163.35pt;margin-top:13.65pt;width:27pt;height:24.8pt;z-index:251680768">
            <v:textbox>
              <w:txbxContent>
                <w:p w:rsidR="00C43723" w:rsidRDefault="00C43723">
                  <w:r>
                    <w:t>2</w:t>
                  </w:r>
                </w:p>
              </w:txbxContent>
            </v:textbox>
          </v:rect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4" style="position:absolute;left:0;text-align:left;margin-left:109.35pt;margin-top:13.65pt;width:27pt;height:24.8pt;z-index:251665408">
            <v:textbox>
              <w:txbxContent>
                <w:p w:rsidR="00C43723" w:rsidRDefault="00C43723">
                  <w:r>
                    <w:t>1</w:t>
                  </w:r>
                </w:p>
              </w:txbxContent>
            </v:textbox>
          </v:rect>
        </w:pict>
      </w:r>
    </w:p>
    <w:p w:rsidR="00A45B5F" w:rsidRDefault="00A45B5F" w:rsidP="00AF6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B5F" w:rsidRDefault="00302C2F" w:rsidP="00AF6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68" style="position:absolute;left:0;text-align:left;margin-left:222.6pt;margin-top:14.45pt;width:15pt;height:16.6pt;z-index:251700224">
            <v:textbox>
              <w:txbxContent>
                <w:p w:rsidR="00C43723" w:rsidRDefault="00C43723">
                  <w:r>
                    <w:t>3</w:t>
                  </w:r>
                </w:p>
              </w:txbxContent>
            </v:textbox>
          </v:rect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59" style="position:absolute;left:0;text-align:left;margin-left:325.35pt;margin-top:6.25pt;width:27pt;height:24.8pt;z-index:251691008"/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53" style="position:absolute;left:0;text-align:left;margin-left:271.35pt;margin-top:6.25pt;width:27pt;height:24.8pt;z-index:251684864"/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1" style="position:absolute;left:0;text-align:left;margin-left:163.35pt;margin-top:6.25pt;width:27pt;height:24.8pt;z-index:251662336"/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5" style="position:absolute;left:0;text-align:left;margin-left:109.35pt;margin-top:6.25pt;width:27pt;height:24.8pt;z-index:251666432"/>
        </w:pict>
      </w:r>
    </w:p>
    <w:p w:rsidR="00A45B5F" w:rsidRDefault="00302C2F" w:rsidP="00AF6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352.35pt;margin-top:14.95pt;width:27pt;height:24.8pt;z-index:251661312">
            <v:textbox>
              <w:txbxContent>
                <w:p w:rsidR="00C43723" w:rsidRPr="00E66498" w:rsidRDefault="00C4372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6" style="position:absolute;left:0;text-align:left;margin-left:325.35pt;margin-top:14.95pt;width:27pt;height:24.8pt;z-index:251667456">
            <v:textbox>
              <w:txbxContent>
                <w:p w:rsidR="00C43723" w:rsidRPr="00E66498" w:rsidRDefault="00C4372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298.35pt;margin-top:14.95pt;width:27pt;height:24.8pt;z-index:251660288">
            <v:textbox>
              <w:txbxContent>
                <w:p w:rsidR="00C43723" w:rsidRPr="00E66498" w:rsidRDefault="00C4372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271.35pt;margin-top:14.95pt;width:27pt;height:24.8pt;z-index:251659264">
            <v:textbox>
              <w:txbxContent>
                <w:p w:rsidR="00C43723" w:rsidRPr="00E66498" w:rsidRDefault="00C4372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7" style="position:absolute;left:0;text-align:left;margin-left:109.35pt;margin-top:14.95pt;width:27pt;height:24.8pt;z-index:251668480">
            <v:textbox>
              <w:txbxContent>
                <w:p w:rsidR="00C43723" w:rsidRPr="00E66498" w:rsidRDefault="00C4372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6649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xbxContent>
            </v:textbox>
          </v:rect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8" style="position:absolute;left:0;text-align:left;margin-left:136.35pt;margin-top:14.95pt;width:27pt;height:24.8pt;z-index:251669504">
            <v:textbox>
              <w:txbxContent>
                <w:p w:rsidR="00C43723" w:rsidRPr="00E66498" w:rsidRDefault="00C4372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pict>
          <v:rect id="_x0000_s1039" style="position:absolute;left:0;text-align:left;margin-left:163.35pt;margin-top:14.95pt;width:27pt;height:24.8pt;z-index:251670528">
            <v:textbox>
              <w:txbxContent>
                <w:p w:rsidR="00C43723" w:rsidRPr="00E66498" w:rsidRDefault="00C4372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0" style="position:absolute;left:0;text-align:left;margin-left:190.35pt;margin-top:14.95pt;width:27pt;height:24.8pt;z-index:251671552">
            <v:textbox>
              <w:txbxContent>
                <w:p w:rsidR="00C43723" w:rsidRPr="00E66498" w:rsidRDefault="00C4372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1" style="position:absolute;left:0;text-align:left;margin-left:217.35pt;margin-top:14.95pt;width:27pt;height:24.8pt;z-index:251672576">
            <v:textbox>
              <w:txbxContent>
                <w:p w:rsidR="00C43723" w:rsidRPr="00E66498" w:rsidRDefault="00C4372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244.35pt;margin-top:14.95pt;width:27pt;height:24.8pt;z-index:251658240">
            <v:textbox>
              <w:txbxContent>
                <w:p w:rsidR="00C43723" w:rsidRPr="00E66498" w:rsidRDefault="00C4372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</w:p>
    <w:p w:rsidR="00A45B5F" w:rsidRDefault="00A45B5F" w:rsidP="00AF6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B5F" w:rsidRDefault="00302C2F" w:rsidP="00AF6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3" style="position:absolute;left:0;text-align:left;margin-left:325.35pt;margin-top:7.55pt;width:27pt;height:24.8pt;z-index:251695104"/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56" style="position:absolute;left:0;text-align:left;margin-left:271.35pt;margin-top:7.55pt;width:27pt;height:24.8pt;z-index:251687936"/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4" style="position:absolute;left:0;text-align:left;margin-left:217.35pt;margin-top:7.55pt;width:27pt;height:24.8pt;z-index:251675648"/>
        </w:pict>
      </w: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8" style="position:absolute;left:0;text-align:left;margin-left:163.35pt;margin-top:7.55pt;width:27pt;height:24.8pt;z-index:251679744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109.35pt;margin-top:7.55pt;width:27pt;height:24.8pt;z-index:251664384"/>
        </w:pict>
      </w:r>
    </w:p>
    <w:p w:rsidR="00A45B5F" w:rsidRPr="00AF639A" w:rsidRDefault="00302C2F" w:rsidP="00AF6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C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7" style="position:absolute;left:0;text-align:left;margin-left:163.35pt;margin-top:15.45pt;width:27pt;height:24.8pt;z-index:251678720"/>
        </w:pict>
      </w:r>
    </w:p>
    <w:p w:rsidR="00A45B5F" w:rsidRDefault="00302C2F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2" style="position:absolute;left:0;text-align:left;margin-left:325.35pt;margin-top:.15pt;width:27pt;height:24.8pt;z-index:251694080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55" style="position:absolute;left:0;text-align:left;margin-left:271.35pt;margin-top:.15pt;width:27pt;height:24.8pt;z-index:251686912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3" style="position:absolute;left:0;text-align:left;margin-left:217.35pt;margin-top:.15pt;width:27pt;height:24.8pt;z-index:251674624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2" style="position:absolute;left:0;text-align:left;margin-left:109.35pt;margin-top:.15pt;width:27pt;height:24.8pt;z-index:251663360"/>
        </w:pict>
      </w:r>
    </w:p>
    <w:p w:rsidR="00A45B5F" w:rsidRDefault="00302C2F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1" style="position:absolute;left:0;text-align:left;margin-left:325.35pt;margin-top:8.85pt;width:27pt;height:24.8pt;z-index:251693056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58" style="position:absolute;left:0;text-align:left;margin-left:271.35pt;margin-top:8.85pt;width:27pt;height:24.8pt;z-index:251689984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2" style="position:absolute;left:0;text-align:left;margin-left:217.35pt;margin-top:8.85pt;width:27pt;height:24.8pt;z-index:251673600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6" style="position:absolute;left:0;text-align:left;margin-left:163.35pt;margin-top:8.05pt;width:27pt;height:24.8pt;z-index:251677696"/>
        </w:pict>
      </w:r>
    </w:p>
    <w:p w:rsidR="00A45B5F" w:rsidRDefault="00A45B5F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B5F" w:rsidRDefault="00302C2F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0" style="position:absolute;left:0;text-align:left;margin-left:325.35pt;margin-top:1.45pt;width:27pt;height:24.8pt;z-index:251692032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50" style="position:absolute;left:0;text-align:left;margin-left:217.35pt;margin-top:1.45pt;width:27pt;height:24.8pt;z-index:251681792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5" style="position:absolute;left:0;text-align:left;margin-left:163.35pt;margin-top:.65pt;width:27pt;height:24.8pt;z-index:251676672"/>
        </w:pict>
      </w:r>
    </w:p>
    <w:p w:rsidR="00A45B5F" w:rsidRDefault="00302C2F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7" style="position:absolute;left:0;text-align:left;margin-left:325.35pt;margin-top:10.15pt;width:27pt;height:24.8pt;z-index:251699200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51" style="position:absolute;left:0;text-align:left;margin-left:217.35pt;margin-top:10.15pt;width:27pt;height:24.8pt;z-index:251682816"/>
        </w:pict>
      </w:r>
    </w:p>
    <w:p w:rsidR="00A45B5F" w:rsidRDefault="00A45B5F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B5F" w:rsidRDefault="00302C2F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52" style="position:absolute;left:0;text-align:left;margin-left:217.35pt;margin-top:2.75pt;width:27pt;height:24.8pt;z-index:251683840"/>
        </w:pict>
      </w:r>
    </w:p>
    <w:p w:rsidR="00A45B5F" w:rsidRDefault="00A45B5F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B5F" w:rsidRDefault="00A45B5F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40E" w:rsidRPr="00A56890" w:rsidRDefault="00FC540E" w:rsidP="00FC540E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живущих вместе родственников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то, чем дорожит человек больше всего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(Семья.)</w:t>
      </w:r>
    </w:p>
    <w:p w:rsidR="002173B5" w:rsidRPr="00A56890" w:rsidRDefault="002173B5" w:rsidP="002173B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Сострадание, сочувствие, вызываемое несчастьем другого чел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 (Жалость.)</w:t>
      </w:r>
    </w:p>
    <w:p w:rsidR="002173B5" w:rsidRPr="00A56890" w:rsidRDefault="002173B5" w:rsidP="002173B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за свое поведение перед окружающими людьми. (Совесть.)</w:t>
      </w:r>
    </w:p>
    <w:p w:rsidR="002173B5" w:rsidRPr="00A56890" w:rsidRDefault="002173B5" w:rsidP="002173B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Отзывчивость, душевное расположение к людям, стремление д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добро другим. (Доброта.)</w:t>
      </w:r>
    </w:p>
    <w:p w:rsidR="007E4086" w:rsidRPr="00A56890" w:rsidRDefault="002173B5" w:rsidP="007E4086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Уважительное, культурное обращение к окружающим людям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</w:t>
      </w:r>
      <w:r w:rsidR="007E4086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66498" w:rsidRPr="00E66498" w:rsidRDefault="00FC540E" w:rsidP="00FC540E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498" w:rsidRPr="00E66498">
        <w:rPr>
          <w:rFonts w:ascii="Times New Roman" w:hAnsi="Times New Roman" w:cs="Times New Roman"/>
          <w:sz w:val="28"/>
          <w:szCs w:val="28"/>
        </w:rPr>
        <w:t xml:space="preserve">Сейчас мы с вами определим, какие нравственные понятия относятся к милосердию, а какие – нет. (Учитель называет различные качества человека, а дети делят их </w:t>
      </w:r>
      <w:proofErr w:type="gramStart"/>
      <w:r w:rsidR="00E66498" w:rsidRPr="00E664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66498" w:rsidRPr="00E66498">
        <w:rPr>
          <w:rFonts w:ascii="Times New Roman" w:hAnsi="Times New Roman" w:cs="Times New Roman"/>
          <w:sz w:val="28"/>
          <w:szCs w:val="28"/>
        </w:rPr>
        <w:t xml:space="preserve"> плохие и хорошие).</w:t>
      </w:r>
    </w:p>
    <w:p w:rsidR="00E66498" w:rsidRPr="00E66498" w:rsidRDefault="00E66498" w:rsidP="00FC540E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49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66498">
        <w:rPr>
          <w:rFonts w:ascii="Times New Roman" w:hAnsi="Times New Roman" w:cs="Times New Roman"/>
          <w:sz w:val="28"/>
          <w:szCs w:val="28"/>
        </w:rPr>
        <w:t xml:space="preserve">: </w:t>
      </w:r>
      <w:r w:rsidRPr="00E6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добро, жалость, равнодушие, сопереживание, терпимость, жест</w:t>
      </w:r>
      <w:r w:rsidRPr="00E6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кость, сочувствие, человечность, эгоизм, чуткость, уважение, память…</w:t>
      </w:r>
      <w:proofErr w:type="gramEnd"/>
    </w:p>
    <w:p w:rsidR="00A56890" w:rsidRPr="00A56890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живет среди людей. Вольно или невольно ему приходится ошибаться. В этом общении он и познается окружающими: добрый или злой, чу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или равнодушный, умеет ли прощать промахи тех, кто рядом с ним.</w:t>
      </w:r>
    </w:p>
    <w:p w:rsidR="00A56890" w:rsidRPr="00A56890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прочитаю вам случай из жизни:</w:t>
      </w:r>
    </w:p>
    <w:p w:rsidR="00D43FD4" w:rsidRPr="00F762EB" w:rsidRDefault="00D43FD4" w:rsidP="00A568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 xml:space="preserve">«Произошло это на играх доброй воли в </w:t>
      </w:r>
      <w:proofErr w:type="spellStart"/>
      <w:r w:rsidRPr="00F762EB">
        <w:rPr>
          <w:rFonts w:ascii="Times New Roman" w:hAnsi="Times New Roman" w:cs="Times New Roman"/>
          <w:i/>
          <w:sz w:val="28"/>
          <w:szCs w:val="28"/>
        </w:rPr>
        <w:t>Сиетле</w:t>
      </w:r>
      <w:proofErr w:type="spellEnd"/>
      <w:r w:rsidRPr="00F762EB">
        <w:rPr>
          <w:rFonts w:ascii="Times New Roman" w:hAnsi="Times New Roman" w:cs="Times New Roman"/>
          <w:i/>
          <w:sz w:val="28"/>
          <w:szCs w:val="28"/>
        </w:rPr>
        <w:t xml:space="preserve"> в 1990г. Девять атлетов стояли на старте 100-метровой беговой дорожки. Все они были инвалидами. Пр</w:t>
      </w:r>
      <w:r w:rsidRPr="00F762EB">
        <w:rPr>
          <w:rFonts w:ascii="Times New Roman" w:hAnsi="Times New Roman" w:cs="Times New Roman"/>
          <w:i/>
          <w:sz w:val="28"/>
          <w:szCs w:val="28"/>
        </w:rPr>
        <w:t>о</w:t>
      </w:r>
      <w:r w:rsidRPr="00F762EB">
        <w:rPr>
          <w:rFonts w:ascii="Times New Roman" w:hAnsi="Times New Roman" w:cs="Times New Roman"/>
          <w:i/>
          <w:sz w:val="28"/>
          <w:szCs w:val="28"/>
        </w:rPr>
        <w:t>звучал выстрел, и начался забег. Не все бежали, но все хотели принять участие и победить. Они пробежали треть дистанции, когда один мальчик споткнулся, сд</w:t>
      </w:r>
      <w:r w:rsidRPr="00F762EB">
        <w:rPr>
          <w:rFonts w:ascii="Times New Roman" w:hAnsi="Times New Roman" w:cs="Times New Roman"/>
          <w:i/>
          <w:sz w:val="28"/>
          <w:szCs w:val="28"/>
        </w:rPr>
        <w:t>е</w:t>
      </w:r>
      <w:r w:rsidRPr="00F762EB">
        <w:rPr>
          <w:rFonts w:ascii="Times New Roman" w:hAnsi="Times New Roman" w:cs="Times New Roman"/>
          <w:i/>
          <w:sz w:val="28"/>
          <w:szCs w:val="28"/>
        </w:rPr>
        <w:t>лал несколько кувырков и упал. Он начал плакать. Остальные восемь участников услышали его плач. Они замедлили бег, оглянулись, остановились и вернулись о</w:t>
      </w:r>
      <w:r w:rsidRPr="00F762EB">
        <w:rPr>
          <w:rFonts w:ascii="Times New Roman" w:hAnsi="Times New Roman" w:cs="Times New Roman"/>
          <w:i/>
          <w:sz w:val="28"/>
          <w:szCs w:val="28"/>
        </w:rPr>
        <w:t>б</w:t>
      </w:r>
      <w:r w:rsidRPr="00F762EB">
        <w:rPr>
          <w:rFonts w:ascii="Times New Roman" w:hAnsi="Times New Roman" w:cs="Times New Roman"/>
          <w:i/>
          <w:sz w:val="28"/>
          <w:szCs w:val="28"/>
        </w:rPr>
        <w:t>ратно. Все!  Девочка с синдромом Дауна присела рядом с упавшим мальчиком, о</w:t>
      </w:r>
      <w:r w:rsidRPr="00F762EB">
        <w:rPr>
          <w:rFonts w:ascii="Times New Roman" w:hAnsi="Times New Roman" w:cs="Times New Roman"/>
          <w:i/>
          <w:sz w:val="28"/>
          <w:szCs w:val="28"/>
        </w:rPr>
        <w:t>б</w:t>
      </w:r>
      <w:r w:rsidRPr="00F762EB">
        <w:rPr>
          <w:rFonts w:ascii="Times New Roman" w:hAnsi="Times New Roman" w:cs="Times New Roman"/>
          <w:i/>
          <w:sz w:val="28"/>
          <w:szCs w:val="28"/>
        </w:rPr>
        <w:t>няла его и спросила: - Теперь тебе лучше? Потом, они все вдевятером пошли пл</w:t>
      </w:r>
      <w:r w:rsidRPr="00F762EB">
        <w:rPr>
          <w:rFonts w:ascii="Times New Roman" w:hAnsi="Times New Roman" w:cs="Times New Roman"/>
          <w:i/>
          <w:sz w:val="28"/>
          <w:szCs w:val="28"/>
        </w:rPr>
        <w:t>е</w:t>
      </w:r>
      <w:r w:rsidRPr="00F762EB">
        <w:rPr>
          <w:rFonts w:ascii="Times New Roman" w:hAnsi="Times New Roman" w:cs="Times New Roman"/>
          <w:i/>
          <w:sz w:val="28"/>
          <w:szCs w:val="28"/>
        </w:rPr>
        <w:t>чом к плечу к финишной линии. </w:t>
      </w:r>
      <w:r w:rsidRPr="00F762EB">
        <w:rPr>
          <w:rFonts w:ascii="Times New Roman" w:hAnsi="Times New Roman" w:cs="Times New Roman"/>
          <w:i/>
          <w:sz w:val="28"/>
          <w:szCs w:val="28"/>
        </w:rPr>
        <w:br/>
        <w:t>Все зрители на стадионе встали и зааплодировали, и до сих пор рассказывают эту историю</w:t>
      </w:r>
      <w:proofErr w:type="gramStart"/>
      <w:r w:rsidRPr="00F762EB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D43FD4" w:rsidRDefault="00D43FD4" w:rsidP="00A568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890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1E5444">
        <w:rPr>
          <w:rFonts w:ascii="Times New Roman" w:hAnsi="Times New Roman" w:cs="Times New Roman"/>
          <w:sz w:val="28"/>
          <w:szCs w:val="28"/>
        </w:rPr>
        <w:t>Какими качествами обладали эти больные люди? Что это было – доброта или милосердие?</w:t>
      </w:r>
    </w:p>
    <w:p w:rsidR="001E5444" w:rsidRDefault="001E5444" w:rsidP="00A568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проявили милосердие к такому же человеку, как они. А только ли к людям мы должны быть милосердны?</w:t>
      </w:r>
    </w:p>
    <w:p w:rsidR="001E5444" w:rsidRDefault="001E5444" w:rsidP="00A568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еще один рассказ о маленьком мальчике и его большом сердце: </w:t>
      </w:r>
    </w:p>
    <w:p w:rsidR="00A56890" w:rsidRPr="00F762EB" w:rsidRDefault="00C43723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A56890"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дверях сельского магазина висело объявление «Продаются котята». В магазин зашел мальчик лет 11, поздоровался с продавцом и робко поинтересовался о цене котят. «От 30 до 50 рублей», - ответил продавец. Вздохнув, мальчуган п</w:t>
      </w:r>
      <w:r w:rsidR="00A56890"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A56890"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лез в карман, достал кошелек и стал пересчитывать мелочь.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У меня сейчас только два рубля. Пожалуйста, можно мне хотя бы взгл</w:t>
      </w: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нуть на них? – с надеждой попросил он хозяина котят.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Продавец улыбнулся и вынул котят из большой коробки. Оказавшись на воле, котята разбежались в разные стороны, только один остался в коробке.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 что с этим котенком? – спросил парнишка.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Продавец сказал, что у него врожденный дефект лапки, будет хромать всю жизнь. Мальчик разволновался: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Вот его-то я и хочу приобрести!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Да ты что, парень?! Зачем он тебе? Впрочем, если ты такой </w:t>
      </w:r>
      <w:r w:rsidRPr="00F762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милосер</w:t>
      </w:r>
      <w:r w:rsidRPr="00F762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</w:t>
      </w:r>
      <w:r w:rsidRPr="00F762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ный</w:t>
      </w: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 забирай его так, даром.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удивлению продавца, лицо мальчика изменилось: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Я не хочу брать его даром, - напряженным голосом произнес он. – Этот котенок стоит столько же, сколько и другие. Я принесу вам деньги.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Изумленно взглянув на </w:t>
      </w:r>
      <w:proofErr w:type="gramStart"/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пацана</w:t>
      </w:r>
      <w:proofErr w:type="gramEnd"/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сердце у продавца дрогнуло.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Сынок, ты просто не понимаешь. Этот бедняжка никогда не сможет б</w:t>
      </w: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гать, прыгать, играть, как другие котята.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этих словах мальчик нагнулся и начал заворачивать штанины своих брюк. И тогда пораженный продавец увидел, что вместо ног у мальчика были протезы. Он опустил штанины и сказал: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Я тоже не буду бегать и прыгать. И этому котенку нужен кто-то, кто бы понимал, как ему тяжело, кто бы его поддержал, - дрожащим голосом прои</w:t>
      </w: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 мальчуган.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продавца появились слезы </w:t>
      </w:r>
      <w:proofErr w:type="gramStart"/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увиденного и услышанного. Он заставил себя улыбнуться:</w:t>
      </w:r>
    </w:p>
    <w:p w:rsidR="00A56890" w:rsidRPr="00F762EB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Сынок, я буду молиться, чтобы у всех котят были такие прекрасные и сердечные хозяева, как ты</w:t>
      </w:r>
      <w:proofErr w:type="gramStart"/>
      <w:r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E5444" w:rsidRPr="00F7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gramEnd"/>
    </w:p>
    <w:p w:rsidR="00D43FD4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 w:rsidR="00C4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скажите, почему мальчик решил забрать котенка- калеку? </w:t>
      </w:r>
      <w:r w:rsidR="00D4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это – милосердие или доброта? А почему он отказался взять его даром? </w:t>
      </w:r>
    </w:p>
    <w:p w:rsidR="00D43FD4" w:rsidRPr="00A56890" w:rsidRDefault="00D43FD4" w:rsidP="00D43FD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 определяет каждому свое место. И дай Бог, чтобы в трудную минуту рядом оказался сильный духом человек, способный понять, поддержать, протянуть руку помощи, как сделал этот мальчик, взяв котенка-калеку. Когда мальчик выра</w:t>
      </w:r>
      <w:r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тет, я точно знаю, что он придет в нужную минуту на помощь. В его груди бьется горячее, доброе сердце.</w:t>
      </w:r>
    </w:p>
    <w:p w:rsidR="00A56890" w:rsidRPr="00A56890" w:rsidRDefault="00D43FD4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A56890"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адумайтесь, как часто мы произносим необдуманные слова, делаем свои выводы, не зная сути. Порой люди делают посмешище из толстого человека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вая его обидными словами</w:t>
      </w:r>
      <w:r w:rsidR="00A56890"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зная о том, что у него серьезные проблемы со зд</w:t>
      </w:r>
      <w:r w:rsidR="00A56890"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56890"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ровьем</w:t>
      </w:r>
      <w:proofErr w:type="gramStart"/>
      <w:r w:rsidR="00A56890"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У</w:t>
      </w:r>
      <w:proofErr w:type="gramEnd"/>
      <w:r w:rsidR="00A56890"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видев мужчину со шрамами на лице, люди называют его уродом, не п</w:t>
      </w:r>
      <w:r w:rsidR="00A56890"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56890"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дозревая о том, что он стал таким из-за ранения во время войны, защищая мирных жителей.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Смеются над немощью стариков, забывая, что когда-то сами станут так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1E5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как будет больно, если их дети будут относиться к ним так же, как они к св</w:t>
      </w:r>
      <w:r w:rsidR="001E5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E5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родителям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E5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случилось в следующей истории:</w:t>
      </w:r>
    </w:p>
    <w:p w:rsidR="001E5444" w:rsidRPr="00F762EB" w:rsidRDefault="001E5444" w:rsidP="001E544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«В одном провинциальном городке жила одна старая женщина. Так как ее муж умер, она стала жить вместе со своим сыном, невесткой и внучкой.</w:t>
      </w:r>
    </w:p>
    <w:p w:rsidR="001E5444" w:rsidRPr="00F762EB" w:rsidRDefault="001E5444" w:rsidP="001E544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Время неумолимо шло вперед, и старушка стала хуже слышать и зрение ее ухудшалось. От того, что ее руки сильно дрожали, с тарелки, которую она де</w:t>
      </w:r>
      <w:r w:rsidRPr="00F762EB">
        <w:rPr>
          <w:rFonts w:ascii="Times New Roman" w:hAnsi="Times New Roman" w:cs="Times New Roman"/>
          <w:i/>
          <w:sz w:val="28"/>
          <w:szCs w:val="28"/>
        </w:rPr>
        <w:t>р</w:t>
      </w:r>
      <w:r w:rsidRPr="00F762EB">
        <w:rPr>
          <w:rFonts w:ascii="Times New Roman" w:hAnsi="Times New Roman" w:cs="Times New Roman"/>
          <w:i/>
          <w:sz w:val="28"/>
          <w:szCs w:val="28"/>
        </w:rPr>
        <w:t>жала, горох разлетался на пол, а суп проливался.</w:t>
      </w:r>
    </w:p>
    <w:p w:rsidR="001E5444" w:rsidRPr="00F762EB" w:rsidRDefault="001E5444" w:rsidP="001E544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Однажды это все надоело ее сыну и невестке и для нее поставили небол</w:t>
      </w:r>
      <w:r w:rsidRPr="00F762EB">
        <w:rPr>
          <w:rFonts w:ascii="Times New Roman" w:hAnsi="Times New Roman" w:cs="Times New Roman"/>
          <w:i/>
          <w:sz w:val="28"/>
          <w:szCs w:val="28"/>
        </w:rPr>
        <w:t>ь</w:t>
      </w:r>
      <w:r w:rsidRPr="00F762EB">
        <w:rPr>
          <w:rFonts w:ascii="Times New Roman" w:hAnsi="Times New Roman" w:cs="Times New Roman"/>
          <w:i/>
          <w:sz w:val="28"/>
          <w:szCs w:val="28"/>
        </w:rPr>
        <w:t>шой столик в углу рядом с дверью в чулан. Ей приходилось кушать в полном один</w:t>
      </w:r>
      <w:r w:rsidRPr="00F762EB">
        <w:rPr>
          <w:rFonts w:ascii="Times New Roman" w:hAnsi="Times New Roman" w:cs="Times New Roman"/>
          <w:i/>
          <w:sz w:val="28"/>
          <w:szCs w:val="28"/>
        </w:rPr>
        <w:t>о</w:t>
      </w:r>
      <w:r w:rsidRPr="00F762EB">
        <w:rPr>
          <w:rFonts w:ascii="Times New Roman" w:hAnsi="Times New Roman" w:cs="Times New Roman"/>
          <w:i/>
          <w:sz w:val="28"/>
          <w:szCs w:val="28"/>
        </w:rPr>
        <w:t>честве. Когда все ели, она смотрела на своих детей глазами, полными слез. Только они практически не разговаривали  с ней, разве что ругали за упавшую ложку или вилку.</w:t>
      </w:r>
    </w:p>
    <w:p w:rsidR="001E5444" w:rsidRPr="00F762EB" w:rsidRDefault="00EF1AE4" w:rsidP="001E544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Однажды вечером внучка играла</w:t>
      </w:r>
      <w:r w:rsidR="001E5444" w:rsidRPr="00F762EB">
        <w:rPr>
          <w:rFonts w:ascii="Times New Roman" w:hAnsi="Times New Roman" w:cs="Times New Roman"/>
          <w:i/>
          <w:sz w:val="28"/>
          <w:szCs w:val="28"/>
        </w:rPr>
        <w:t xml:space="preserve"> на полу со своими кубиками, незадолго до ужина. К ней подошел отец и серьезно спросил – «Что это ты строишь?» На что девочка ответила: «Это я для тебя и для мамы делаю маленькие столики, чтобы, когда я вырасту, вы так же сидели у дверей в чулан и кушали».</w:t>
      </w:r>
    </w:p>
    <w:p w:rsidR="001E5444" w:rsidRPr="00F762EB" w:rsidRDefault="001E5444" w:rsidP="001E544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lastRenderedPageBreak/>
        <w:t>Отец и мать еще долго не могли обмолвиться словом. Потом они расплак</w:t>
      </w:r>
      <w:r w:rsidRPr="00F762EB">
        <w:rPr>
          <w:rFonts w:ascii="Times New Roman" w:hAnsi="Times New Roman" w:cs="Times New Roman"/>
          <w:i/>
          <w:sz w:val="28"/>
          <w:szCs w:val="28"/>
        </w:rPr>
        <w:t>а</w:t>
      </w:r>
      <w:r w:rsidRPr="00F762EB">
        <w:rPr>
          <w:rFonts w:ascii="Times New Roman" w:hAnsi="Times New Roman" w:cs="Times New Roman"/>
          <w:i/>
          <w:sz w:val="28"/>
          <w:szCs w:val="28"/>
        </w:rPr>
        <w:t>лись</w:t>
      </w:r>
      <w:proofErr w:type="gramStart"/>
      <w:r w:rsidRPr="00F762EB">
        <w:rPr>
          <w:rFonts w:ascii="Times New Roman" w:hAnsi="Times New Roman" w:cs="Times New Roman"/>
          <w:i/>
          <w:sz w:val="28"/>
          <w:szCs w:val="28"/>
        </w:rPr>
        <w:t>…</w:t>
      </w:r>
      <w:r w:rsidR="00EF1AE4" w:rsidRPr="00F762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62E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762EB">
        <w:rPr>
          <w:rFonts w:ascii="Times New Roman" w:hAnsi="Times New Roman" w:cs="Times New Roman"/>
          <w:i/>
          <w:sz w:val="28"/>
          <w:szCs w:val="28"/>
        </w:rPr>
        <w:t>менно в эту минуту они осознали, сколько зла они принесли родному чел</w:t>
      </w:r>
      <w:r w:rsidRPr="00F762EB">
        <w:rPr>
          <w:rFonts w:ascii="Times New Roman" w:hAnsi="Times New Roman" w:cs="Times New Roman"/>
          <w:i/>
          <w:sz w:val="28"/>
          <w:szCs w:val="28"/>
        </w:rPr>
        <w:t>о</w:t>
      </w:r>
      <w:r w:rsidRPr="00F762EB">
        <w:rPr>
          <w:rFonts w:ascii="Times New Roman" w:hAnsi="Times New Roman" w:cs="Times New Roman"/>
          <w:i/>
          <w:sz w:val="28"/>
          <w:szCs w:val="28"/>
        </w:rPr>
        <w:t>веку.</w:t>
      </w:r>
      <w:r w:rsidR="00EF1AE4" w:rsidRPr="00F762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62EB">
        <w:rPr>
          <w:rFonts w:ascii="Times New Roman" w:hAnsi="Times New Roman" w:cs="Times New Roman"/>
          <w:i/>
          <w:sz w:val="28"/>
          <w:szCs w:val="28"/>
        </w:rPr>
        <w:t>В этот вечер за обеденный стол они посадили старушку, и с этого момента она всегда сидела со своим сыном, невесткой и внучкой.</w:t>
      </w:r>
      <w:r w:rsidR="00EF1AE4" w:rsidRPr="00F762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62EB">
        <w:rPr>
          <w:rFonts w:ascii="Times New Roman" w:hAnsi="Times New Roman" w:cs="Times New Roman"/>
          <w:i/>
          <w:sz w:val="28"/>
          <w:szCs w:val="28"/>
        </w:rPr>
        <w:t>Теперь, когда что-то п</w:t>
      </w:r>
      <w:r w:rsidRPr="00F762EB">
        <w:rPr>
          <w:rFonts w:ascii="Times New Roman" w:hAnsi="Times New Roman" w:cs="Times New Roman"/>
          <w:i/>
          <w:sz w:val="28"/>
          <w:szCs w:val="28"/>
        </w:rPr>
        <w:t>а</w:t>
      </w:r>
      <w:r w:rsidRPr="00F762EB">
        <w:rPr>
          <w:rFonts w:ascii="Times New Roman" w:hAnsi="Times New Roman" w:cs="Times New Roman"/>
          <w:i/>
          <w:sz w:val="28"/>
          <w:szCs w:val="28"/>
        </w:rPr>
        <w:t>дало из рук старушки, будь то вилка или крошки, никто этого уже не замечал и даже наоборот, помогали поднять…</w:t>
      </w:r>
      <w:r w:rsidR="00EF1AE4" w:rsidRPr="00F762EB">
        <w:rPr>
          <w:rFonts w:ascii="Times New Roman" w:hAnsi="Times New Roman" w:cs="Times New Roman"/>
          <w:i/>
          <w:sz w:val="28"/>
          <w:szCs w:val="28"/>
        </w:rPr>
        <w:t>»</w:t>
      </w:r>
    </w:p>
    <w:p w:rsidR="001E5444" w:rsidRPr="00A56890" w:rsidRDefault="001E5444" w:rsidP="001E54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56890">
        <w:rPr>
          <w:rFonts w:ascii="Times New Roman" w:hAnsi="Times New Roman" w:cs="Times New Roman"/>
          <w:sz w:val="28"/>
          <w:szCs w:val="28"/>
        </w:rPr>
        <w:t xml:space="preserve">Надеюсь, эта история </w:t>
      </w:r>
      <w:r w:rsidR="00EF1AE4">
        <w:rPr>
          <w:rFonts w:ascii="Times New Roman" w:hAnsi="Times New Roman" w:cs="Times New Roman"/>
          <w:sz w:val="28"/>
          <w:szCs w:val="28"/>
        </w:rPr>
        <w:t>будет вам вспоминаться каждый раз, когда вы захотите обидеть немощного, посмеяться над слабым</w:t>
      </w:r>
      <w:r w:rsidRPr="00A56890">
        <w:rPr>
          <w:rFonts w:ascii="Times New Roman" w:hAnsi="Times New Roman" w:cs="Times New Roman"/>
          <w:sz w:val="28"/>
          <w:szCs w:val="28"/>
        </w:rPr>
        <w:t xml:space="preserve">, и </w:t>
      </w:r>
      <w:r w:rsidR="00EF1AE4">
        <w:rPr>
          <w:rFonts w:ascii="Times New Roman" w:hAnsi="Times New Roman" w:cs="Times New Roman"/>
          <w:sz w:val="28"/>
          <w:szCs w:val="28"/>
        </w:rPr>
        <w:t>в</w:t>
      </w:r>
      <w:r w:rsidRPr="00A56890">
        <w:rPr>
          <w:rFonts w:ascii="Times New Roman" w:hAnsi="Times New Roman" w:cs="Times New Roman"/>
          <w:sz w:val="28"/>
          <w:szCs w:val="28"/>
        </w:rPr>
        <w:t xml:space="preserve">ы </w:t>
      </w:r>
      <w:r w:rsidR="00EF1AE4">
        <w:rPr>
          <w:rFonts w:ascii="Times New Roman" w:hAnsi="Times New Roman" w:cs="Times New Roman"/>
          <w:sz w:val="28"/>
          <w:szCs w:val="28"/>
        </w:rPr>
        <w:t xml:space="preserve">остановитесь и </w:t>
      </w:r>
      <w:r w:rsidRPr="00A56890">
        <w:rPr>
          <w:rFonts w:ascii="Times New Roman" w:hAnsi="Times New Roman" w:cs="Times New Roman"/>
          <w:sz w:val="28"/>
          <w:szCs w:val="28"/>
        </w:rPr>
        <w:t>начн</w:t>
      </w:r>
      <w:r w:rsidR="00EF1AE4">
        <w:rPr>
          <w:rFonts w:ascii="Times New Roman" w:hAnsi="Times New Roman" w:cs="Times New Roman"/>
          <w:sz w:val="28"/>
          <w:szCs w:val="28"/>
        </w:rPr>
        <w:t>ете</w:t>
      </w:r>
      <w:r w:rsidRPr="00A56890">
        <w:rPr>
          <w:rFonts w:ascii="Times New Roman" w:hAnsi="Times New Roman" w:cs="Times New Roman"/>
          <w:sz w:val="28"/>
          <w:szCs w:val="28"/>
        </w:rPr>
        <w:t xml:space="preserve"> делать больше добрых дел, говорить своим близким и окружающим добрые слова, по</w:t>
      </w:r>
      <w:r w:rsidRPr="00A56890">
        <w:rPr>
          <w:rFonts w:ascii="Times New Roman" w:hAnsi="Times New Roman" w:cs="Times New Roman"/>
          <w:sz w:val="28"/>
          <w:szCs w:val="28"/>
        </w:rPr>
        <w:t>д</w:t>
      </w:r>
      <w:r w:rsidRPr="00A56890">
        <w:rPr>
          <w:rFonts w:ascii="Times New Roman" w:hAnsi="Times New Roman" w:cs="Times New Roman"/>
          <w:sz w:val="28"/>
          <w:szCs w:val="28"/>
        </w:rPr>
        <w:t xml:space="preserve">держивать друг — друга. И это все принесет не только пользу другим – это сделает </w:t>
      </w:r>
      <w:r w:rsidR="00EF1AE4">
        <w:rPr>
          <w:rFonts w:ascii="Times New Roman" w:hAnsi="Times New Roman" w:cs="Times New Roman"/>
          <w:sz w:val="28"/>
          <w:szCs w:val="28"/>
        </w:rPr>
        <w:t>в</w:t>
      </w:r>
      <w:r w:rsidRPr="00A56890">
        <w:rPr>
          <w:rFonts w:ascii="Times New Roman" w:hAnsi="Times New Roman" w:cs="Times New Roman"/>
          <w:sz w:val="28"/>
          <w:szCs w:val="28"/>
        </w:rPr>
        <w:t>ашу же жизнь лучше и интереснее.</w:t>
      </w:r>
      <w:r w:rsidR="00EF1AE4">
        <w:rPr>
          <w:rFonts w:ascii="Times New Roman" w:hAnsi="Times New Roman" w:cs="Times New Roman"/>
          <w:sz w:val="28"/>
          <w:szCs w:val="28"/>
        </w:rPr>
        <w:t xml:space="preserve"> Жить </w:t>
      </w:r>
      <w:r w:rsidR="003B7ACD">
        <w:rPr>
          <w:rFonts w:ascii="Times New Roman" w:hAnsi="Times New Roman" w:cs="Times New Roman"/>
          <w:sz w:val="28"/>
          <w:szCs w:val="28"/>
        </w:rPr>
        <w:t xml:space="preserve">и поступать </w:t>
      </w:r>
      <w:r w:rsidR="00EF1AE4">
        <w:rPr>
          <w:rFonts w:ascii="Times New Roman" w:hAnsi="Times New Roman" w:cs="Times New Roman"/>
          <w:sz w:val="28"/>
          <w:szCs w:val="28"/>
        </w:rPr>
        <w:t>надо так, как дедушка в и</w:t>
      </w:r>
      <w:r w:rsidR="00EF1AE4">
        <w:rPr>
          <w:rFonts w:ascii="Times New Roman" w:hAnsi="Times New Roman" w:cs="Times New Roman"/>
          <w:sz w:val="28"/>
          <w:szCs w:val="28"/>
        </w:rPr>
        <w:t>з</w:t>
      </w:r>
      <w:r w:rsidR="00EF1AE4">
        <w:rPr>
          <w:rFonts w:ascii="Times New Roman" w:hAnsi="Times New Roman" w:cs="Times New Roman"/>
          <w:sz w:val="28"/>
          <w:szCs w:val="28"/>
        </w:rPr>
        <w:t>вестной притче</w:t>
      </w:r>
      <w:r w:rsidR="001F4215">
        <w:rPr>
          <w:rFonts w:ascii="Times New Roman" w:hAnsi="Times New Roman" w:cs="Times New Roman"/>
          <w:sz w:val="28"/>
          <w:szCs w:val="28"/>
        </w:rPr>
        <w:t xml:space="preserve"> </w:t>
      </w:r>
      <w:r w:rsidR="001F4215" w:rsidRPr="00A56890">
        <w:rPr>
          <w:rFonts w:ascii="Times New Roman" w:hAnsi="Times New Roman" w:cs="Times New Roman"/>
          <w:sz w:val="28"/>
          <w:szCs w:val="28"/>
        </w:rPr>
        <w:t>«</w:t>
      </w:r>
      <w:r w:rsidR="001F4215">
        <w:rPr>
          <w:rFonts w:ascii="Times New Roman" w:hAnsi="Times New Roman" w:cs="Times New Roman"/>
          <w:sz w:val="28"/>
          <w:szCs w:val="28"/>
        </w:rPr>
        <w:t>Дедушка и смерть</w:t>
      </w:r>
      <w:r w:rsidR="001F4215" w:rsidRPr="00A56890">
        <w:rPr>
          <w:rFonts w:ascii="Times New Roman" w:hAnsi="Times New Roman" w:cs="Times New Roman"/>
          <w:sz w:val="28"/>
          <w:szCs w:val="28"/>
        </w:rPr>
        <w:t>»</w:t>
      </w:r>
      <w:r w:rsidR="003B7ACD">
        <w:rPr>
          <w:rFonts w:ascii="Times New Roman" w:hAnsi="Times New Roman" w:cs="Times New Roman"/>
          <w:sz w:val="28"/>
          <w:szCs w:val="28"/>
        </w:rPr>
        <w:t>:</w:t>
      </w:r>
    </w:p>
    <w:p w:rsidR="00EF1AE4" w:rsidRPr="00F762EB" w:rsidRDefault="001F4215" w:rsidP="00EF1AE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62EB" w:rsidRPr="00F762EB">
        <w:rPr>
          <w:rFonts w:ascii="Times New Roman" w:hAnsi="Times New Roman" w:cs="Times New Roman"/>
          <w:i/>
          <w:sz w:val="28"/>
          <w:szCs w:val="28"/>
        </w:rPr>
        <w:t>«</w:t>
      </w:r>
      <w:r w:rsidR="00EF1AE4" w:rsidRPr="00F762EB">
        <w:rPr>
          <w:rFonts w:ascii="Times New Roman" w:hAnsi="Times New Roman" w:cs="Times New Roman"/>
          <w:i/>
          <w:sz w:val="28"/>
          <w:szCs w:val="28"/>
        </w:rPr>
        <w:t>Жил старый дедушка. Было ему уже сто лет. Вот узнала Смерть, что живёт такой старый человек. Пришла к нему и говорит: «Время уже умирать, дедушка».</w:t>
      </w:r>
    </w:p>
    <w:p w:rsidR="00EF1AE4" w:rsidRPr="00F762EB" w:rsidRDefault="00EF1AE4" w:rsidP="00EF1AE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— Дай приготовиться к смерти, — говорит старик.</w:t>
      </w:r>
    </w:p>
    <w:p w:rsidR="00EF1AE4" w:rsidRPr="00F762EB" w:rsidRDefault="00EF1AE4" w:rsidP="00EF1AE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— Хорошо, — согласилась Смерть. — Сколько тебе нужно дней?</w:t>
      </w:r>
    </w:p>
    <w:p w:rsidR="00EF1AE4" w:rsidRPr="00F762EB" w:rsidRDefault="00EF1AE4" w:rsidP="00EF1AE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— Три дня, — ответил дедушка.</w:t>
      </w:r>
    </w:p>
    <w:p w:rsidR="00EF1AE4" w:rsidRPr="00F762EB" w:rsidRDefault="00EF1AE4" w:rsidP="00EF1AE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Любопытно стало Смерти: что же будет делать старик, как он к смерти будет готовиться? Наступил первый день. Вышел дедушка в сад, выкопал ямку и посадил дерево. «Что же он на второй день будет делать?» — думает Смерть.</w:t>
      </w:r>
    </w:p>
    <w:p w:rsidR="00EF1AE4" w:rsidRPr="00F762EB" w:rsidRDefault="00EF1AE4" w:rsidP="00EF1AE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Наступил второй день. Вышел дедушка в сад, выкопал ещё одну ямку, пос</w:t>
      </w:r>
      <w:r w:rsidRPr="00F762EB">
        <w:rPr>
          <w:rFonts w:ascii="Times New Roman" w:hAnsi="Times New Roman" w:cs="Times New Roman"/>
          <w:i/>
          <w:sz w:val="28"/>
          <w:szCs w:val="28"/>
        </w:rPr>
        <w:t>а</w:t>
      </w:r>
      <w:r w:rsidRPr="00F762EB">
        <w:rPr>
          <w:rFonts w:ascii="Times New Roman" w:hAnsi="Times New Roman" w:cs="Times New Roman"/>
          <w:i/>
          <w:sz w:val="28"/>
          <w:szCs w:val="28"/>
        </w:rPr>
        <w:t>дил ещё одно дерево. «Что же он на третий день будет делать?» — с нетерпен</w:t>
      </w:r>
      <w:r w:rsidRPr="00F762EB">
        <w:rPr>
          <w:rFonts w:ascii="Times New Roman" w:hAnsi="Times New Roman" w:cs="Times New Roman"/>
          <w:i/>
          <w:sz w:val="28"/>
          <w:szCs w:val="28"/>
        </w:rPr>
        <w:t>и</w:t>
      </w:r>
      <w:r w:rsidRPr="00F762EB">
        <w:rPr>
          <w:rFonts w:ascii="Times New Roman" w:hAnsi="Times New Roman" w:cs="Times New Roman"/>
          <w:i/>
          <w:sz w:val="28"/>
          <w:szCs w:val="28"/>
        </w:rPr>
        <w:t>ем думает Смерть.</w:t>
      </w:r>
    </w:p>
    <w:p w:rsidR="00EF1AE4" w:rsidRPr="00F762EB" w:rsidRDefault="00EF1AE4" w:rsidP="00EF1AE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Наступил третий день. Вышел дедушка в сад, выкопал ещё одну ямку и п</w:t>
      </w:r>
      <w:r w:rsidRPr="00F762EB">
        <w:rPr>
          <w:rFonts w:ascii="Times New Roman" w:hAnsi="Times New Roman" w:cs="Times New Roman"/>
          <w:i/>
          <w:sz w:val="28"/>
          <w:szCs w:val="28"/>
        </w:rPr>
        <w:t>о</w:t>
      </w:r>
      <w:r w:rsidRPr="00F762EB">
        <w:rPr>
          <w:rFonts w:ascii="Times New Roman" w:hAnsi="Times New Roman" w:cs="Times New Roman"/>
          <w:i/>
          <w:sz w:val="28"/>
          <w:szCs w:val="28"/>
        </w:rPr>
        <w:t>садил ещё одно дерево.</w:t>
      </w:r>
    </w:p>
    <w:p w:rsidR="00EF1AE4" w:rsidRPr="00F762EB" w:rsidRDefault="00EF1AE4" w:rsidP="00EF1AE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— Для кого же ты деревья сажаешь? — спрашивает Смерть. — Ведь ты завтра помрёшь.</w:t>
      </w:r>
    </w:p>
    <w:p w:rsidR="00EF1AE4" w:rsidRPr="00F762EB" w:rsidRDefault="00EF1AE4" w:rsidP="00EF1AE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— Для людей, — ответил дедушка.</w:t>
      </w:r>
    </w:p>
    <w:p w:rsidR="00EF1AE4" w:rsidRPr="00F762EB" w:rsidRDefault="00EF1AE4" w:rsidP="00EF1AE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2EB">
        <w:rPr>
          <w:rFonts w:ascii="Times New Roman" w:hAnsi="Times New Roman" w:cs="Times New Roman"/>
          <w:i/>
          <w:sz w:val="28"/>
          <w:szCs w:val="28"/>
        </w:rPr>
        <w:t>И отступила Смерть от старика, убежала от него далеко-далеко</w:t>
      </w:r>
      <w:proofErr w:type="gramStart"/>
      <w:r w:rsidRPr="00F762EB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EF1AE4" w:rsidRPr="00A56890" w:rsidRDefault="00EF1AE4" w:rsidP="00EF1A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 </w:t>
      </w:r>
      <w:r w:rsidRPr="00EF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ч</w:t>
      </w:r>
      <w:r w:rsidRPr="00EF1AE4">
        <w:rPr>
          <w:rFonts w:ascii="Times New Roman" w:hAnsi="Times New Roman" w:cs="Times New Roman"/>
          <w:sz w:val="28"/>
          <w:szCs w:val="28"/>
        </w:rPr>
        <w:t>ему</w:t>
      </w:r>
      <w:r w:rsidRPr="00A56890">
        <w:rPr>
          <w:rFonts w:ascii="Times New Roman" w:hAnsi="Times New Roman" w:cs="Times New Roman"/>
          <w:sz w:val="28"/>
          <w:szCs w:val="28"/>
        </w:rPr>
        <w:t xml:space="preserve"> учит нас эта притча?</w:t>
      </w:r>
    </w:p>
    <w:p w:rsidR="00A56890" w:rsidRPr="00A56890" w:rsidRDefault="00EF1AE4" w:rsidP="003B7AC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hAnsi="Times New Roman" w:cs="Times New Roman"/>
          <w:sz w:val="28"/>
          <w:szCs w:val="28"/>
        </w:rPr>
        <w:t>Замечать тех, кто рядом с тобой, прощать, дарить радость маме с папой, б</w:t>
      </w:r>
      <w:r w:rsidRPr="00A56890">
        <w:rPr>
          <w:rFonts w:ascii="Times New Roman" w:hAnsi="Times New Roman" w:cs="Times New Roman"/>
          <w:sz w:val="28"/>
          <w:szCs w:val="28"/>
        </w:rPr>
        <w:t>а</w:t>
      </w:r>
      <w:r w:rsidRPr="00A56890">
        <w:rPr>
          <w:rFonts w:ascii="Times New Roman" w:hAnsi="Times New Roman" w:cs="Times New Roman"/>
          <w:sz w:val="28"/>
          <w:szCs w:val="28"/>
        </w:rPr>
        <w:t>бушке и дедушке, взрослым и своим друзьям – только и всего, что требуется от вас!</w:t>
      </w:r>
      <w:r w:rsidR="003B7ACD">
        <w:rPr>
          <w:rFonts w:ascii="Times New Roman" w:hAnsi="Times New Roman" w:cs="Times New Roman"/>
          <w:sz w:val="28"/>
          <w:szCs w:val="28"/>
        </w:rPr>
        <w:t xml:space="preserve"> </w:t>
      </w:r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который любит только себя, который </w:t>
      </w:r>
      <w:r w:rsidR="003B7A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только для себя</w:t>
      </w:r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остается один, когда приходят тяжелые испытания.</w:t>
      </w:r>
    </w:p>
    <w:p w:rsidR="00A56890" w:rsidRPr="00A56890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человек может быть добрым и милосердным?</w:t>
      </w:r>
    </w:p>
    <w:p w:rsidR="00A56890" w:rsidRPr="00A56890" w:rsidRDefault="003B7ACD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3B7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учеников</w:t>
      </w:r>
      <w:r w:rsidR="00A56890" w:rsidRPr="003B7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="00A56890" w:rsidRPr="003B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и милосердным может быть только тот, кто вс</w:t>
      </w:r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доброжелателен к людям, кто думает не только о себе, но и о других. </w:t>
      </w:r>
      <w:proofErr w:type="gramStart"/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человек всегда учитывает интересы других людей.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56890" w:rsidRDefault="003B7ACD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536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5C27" w:rsidRPr="00B45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Верно,</w:t>
      </w:r>
      <w:r w:rsidR="00B45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5C27" w:rsidRPr="00B45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удить человека надо по его делам.</w:t>
      </w:r>
    </w:p>
    <w:p w:rsidR="00327F3B" w:rsidRPr="00327F3B" w:rsidRDefault="00327F3B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Физкультминутка </w:t>
      </w:r>
    </w:p>
    <w:p w:rsidR="00327F3B" w:rsidRPr="00327F3B" w:rsidRDefault="00327F3B" w:rsidP="00327F3B">
      <w:pPr>
        <w:pStyle w:val="a4"/>
        <w:spacing w:before="0" w:beforeAutospacing="0" w:after="0" w:afterAutospacing="0" w:line="312" w:lineRule="atLeast"/>
        <w:ind w:firstLine="709"/>
        <w:rPr>
          <w:bCs/>
          <w:iCs/>
          <w:sz w:val="28"/>
          <w:szCs w:val="28"/>
          <w:shd w:val="clear" w:color="auto" w:fill="FFFFFF"/>
        </w:rPr>
      </w:pPr>
      <w:r w:rsidRPr="00327F3B">
        <w:rPr>
          <w:bCs/>
          <w:iCs/>
          <w:sz w:val="28"/>
          <w:szCs w:val="28"/>
          <w:shd w:val="clear" w:color="auto" w:fill="FFFFFF"/>
        </w:rPr>
        <w:t>Теперь давайте поиграем в игру «Хорошо или плохо». Я читаю вам советы, если они добрые и хорошие, то вы встаете и 3 раза хлопаете в ладоши, если плохие вы сидя топаете ногами, договорились. Начинаем.</w:t>
      </w:r>
    </w:p>
    <w:p w:rsidR="00327F3B" w:rsidRPr="00327F3B" w:rsidRDefault="00327F3B" w:rsidP="00327F3B">
      <w:pPr>
        <w:pStyle w:val="a4"/>
        <w:numPr>
          <w:ilvl w:val="0"/>
          <w:numId w:val="14"/>
        </w:numPr>
        <w:spacing w:before="0" w:beforeAutospacing="0" w:after="0" w:afterAutospacing="0" w:line="312" w:lineRule="atLeast"/>
        <w:rPr>
          <w:bCs/>
          <w:iCs/>
          <w:sz w:val="28"/>
          <w:szCs w:val="28"/>
          <w:shd w:val="clear" w:color="auto" w:fill="FFFFFF"/>
        </w:rPr>
      </w:pPr>
      <w:r w:rsidRPr="00327F3B">
        <w:rPr>
          <w:bCs/>
          <w:iCs/>
          <w:sz w:val="28"/>
          <w:szCs w:val="28"/>
          <w:shd w:val="clear" w:color="auto" w:fill="FFFFFF"/>
        </w:rPr>
        <w:t xml:space="preserve">Девчонок надо никогда </w:t>
      </w:r>
      <w:r>
        <w:rPr>
          <w:bCs/>
          <w:iCs/>
          <w:sz w:val="28"/>
          <w:szCs w:val="28"/>
          <w:shd w:val="clear" w:color="auto" w:fill="FFFFFF"/>
        </w:rPr>
        <w:t>н</w:t>
      </w:r>
      <w:r w:rsidRPr="00327F3B">
        <w:rPr>
          <w:bCs/>
          <w:iCs/>
          <w:sz w:val="28"/>
          <w:szCs w:val="28"/>
          <w:shd w:val="clear" w:color="auto" w:fill="FFFFFF"/>
        </w:rPr>
        <w:t>игде не пропускать</w:t>
      </w:r>
    </w:p>
    <w:p w:rsidR="00327F3B" w:rsidRPr="00327F3B" w:rsidRDefault="00327F3B" w:rsidP="00327F3B">
      <w:pPr>
        <w:pStyle w:val="a4"/>
        <w:spacing w:before="0" w:beforeAutospacing="0" w:after="0" w:afterAutospacing="0" w:line="312" w:lineRule="atLeast"/>
        <w:ind w:firstLine="709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</w:t>
      </w:r>
      <w:r w:rsidRPr="00327F3B">
        <w:rPr>
          <w:bCs/>
          <w:iCs/>
          <w:sz w:val="28"/>
          <w:szCs w:val="28"/>
          <w:shd w:val="clear" w:color="auto" w:fill="FFFFFF"/>
        </w:rPr>
        <w:t>И не давать проходу им</w:t>
      </w:r>
      <w:r>
        <w:rPr>
          <w:bCs/>
          <w:iCs/>
          <w:sz w:val="28"/>
          <w:szCs w:val="28"/>
          <w:shd w:val="clear" w:color="auto" w:fill="FFFFFF"/>
        </w:rPr>
        <w:t xml:space="preserve"> н</w:t>
      </w:r>
      <w:r w:rsidRPr="00327F3B">
        <w:rPr>
          <w:bCs/>
          <w:iCs/>
          <w:sz w:val="28"/>
          <w:szCs w:val="28"/>
          <w:shd w:val="clear" w:color="auto" w:fill="FFFFFF"/>
        </w:rPr>
        <w:t>игде и никогда.</w:t>
      </w:r>
    </w:p>
    <w:p w:rsidR="008E2043" w:rsidRDefault="00327F3B" w:rsidP="008E2043">
      <w:pPr>
        <w:pStyle w:val="a4"/>
        <w:numPr>
          <w:ilvl w:val="0"/>
          <w:numId w:val="15"/>
        </w:numPr>
        <w:spacing w:before="0" w:beforeAutospacing="0" w:after="0" w:afterAutospacing="0" w:line="312" w:lineRule="atLeast"/>
        <w:rPr>
          <w:bCs/>
          <w:iCs/>
          <w:sz w:val="28"/>
          <w:szCs w:val="28"/>
          <w:shd w:val="clear" w:color="auto" w:fill="FFFFFF"/>
        </w:rPr>
      </w:pPr>
      <w:r w:rsidRPr="00327F3B">
        <w:rPr>
          <w:bCs/>
          <w:iCs/>
          <w:sz w:val="28"/>
          <w:szCs w:val="28"/>
          <w:shd w:val="clear" w:color="auto" w:fill="FFFFFF"/>
        </w:rPr>
        <w:t xml:space="preserve">Если ты сидишь в трамвае, и </w:t>
      </w:r>
      <w:proofErr w:type="spellStart"/>
      <w:r w:rsidRPr="00327F3B">
        <w:rPr>
          <w:bCs/>
          <w:iCs/>
          <w:sz w:val="28"/>
          <w:szCs w:val="28"/>
          <w:shd w:val="clear" w:color="auto" w:fill="FFFFFF"/>
        </w:rPr>
        <w:t>бабулька</w:t>
      </w:r>
      <w:proofErr w:type="spellEnd"/>
      <w:r w:rsidRPr="00327F3B">
        <w:rPr>
          <w:bCs/>
          <w:iCs/>
          <w:sz w:val="28"/>
          <w:szCs w:val="28"/>
          <w:shd w:val="clear" w:color="auto" w:fill="FFFFFF"/>
        </w:rPr>
        <w:t xml:space="preserve"> вдруг вошла, </w:t>
      </w:r>
    </w:p>
    <w:p w:rsidR="00327F3B" w:rsidRPr="00327F3B" w:rsidRDefault="008E2043" w:rsidP="008E2043">
      <w:pPr>
        <w:pStyle w:val="a4"/>
        <w:spacing w:before="0" w:beforeAutospacing="0" w:after="0" w:afterAutospacing="0" w:line="312" w:lineRule="atLeast"/>
        <w:ind w:left="1050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У</w:t>
      </w:r>
      <w:r w:rsidR="00327F3B" w:rsidRPr="00327F3B">
        <w:rPr>
          <w:bCs/>
          <w:iCs/>
          <w:sz w:val="28"/>
          <w:szCs w:val="28"/>
          <w:shd w:val="clear" w:color="auto" w:fill="FFFFFF"/>
        </w:rPr>
        <w:t>ступи ей смело место, нужно старшим уступать.</w:t>
      </w:r>
    </w:p>
    <w:p w:rsidR="008E2043" w:rsidRPr="00327F3B" w:rsidRDefault="008E2043" w:rsidP="008E2043">
      <w:pPr>
        <w:pStyle w:val="a4"/>
        <w:numPr>
          <w:ilvl w:val="0"/>
          <w:numId w:val="15"/>
        </w:numPr>
        <w:spacing w:before="0" w:beforeAutospacing="0" w:after="0" w:afterAutospacing="0" w:line="312" w:lineRule="atLeast"/>
        <w:rPr>
          <w:bCs/>
          <w:iCs/>
          <w:sz w:val="28"/>
          <w:szCs w:val="28"/>
          <w:shd w:val="clear" w:color="auto" w:fill="FFFFFF"/>
        </w:rPr>
      </w:pPr>
      <w:r w:rsidRPr="00327F3B">
        <w:rPr>
          <w:bCs/>
          <w:iCs/>
          <w:sz w:val="28"/>
          <w:szCs w:val="28"/>
          <w:shd w:val="clear" w:color="auto" w:fill="FFFFFF"/>
        </w:rPr>
        <w:t xml:space="preserve">Всем надо ножки подставлять, </w:t>
      </w:r>
      <w:r>
        <w:rPr>
          <w:bCs/>
          <w:iCs/>
          <w:sz w:val="28"/>
          <w:szCs w:val="28"/>
          <w:shd w:val="clear" w:color="auto" w:fill="FFFFFF"/>
        </w:rPr>
        <w:t>п</w:t>
      </w:r>
      <w:r w:rsidRPr="00327F3B">
        <w:rPr>
          <w:bCs/>
          <w:iCs/>
          <w:sz w:val="28"/>
          <w:szCs w:val="28"/>
          <w:shd w:val="clear" w:color="auto" w:fill="FFFFFF"/>
        </w:rPr>
        <w:t>угать из-за угла,</w:t>
      </w:r>
    </w:p>
    <w:p w:rsidR="008E2043" w:rsidRDefault="008E2043" w:rsidP="008E2043">
      <w:pPr>
        <w:pStyle w:val="a4"/>
        <w:spacing w:before="0" w:beforeAutospacing="0" w:after="0" w:afterAutospacing="0" w:line="312" w:lineRule="atLeast"/>
        <w:ind w:firstLine="709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</w:t>
      </w:r>
      <w:r w:rsidRPr="00327F3B">
        <w:rPr>
          <w:bCs/>
          <w:iCs/>
          <w:sz w:val="28"/>
          <w:szCs w:val="28"/>
          <w:shd w:val="clear" w:color="auto" w:fill="FFFFFF"/>
        </w:rPr>
        <w:t>Чтоб сразу поняли они,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proofErr w:type="gramStart"/>
      <w:r w:rsidR="00F762EB">
        <w:rPr>
          <w:bCs/>
          <w:iCs/>
          <w:sz w:val="28"/>
          <w:szCs w:val="28"/>
          <w:shd w:val="clear" w:color="auto" w:fill="FFFFFF"/>
        </w:rPr>
        <w:t>чья</w:t>
      </w:r>
      <w:proofErr w:type="gramEnd"/>
      <w:r w:rsidR="00F762EB">
        <w:rPr>
          <w:bCs/>
          <w:iCs/>
          <w:sz w:val="28"/>
          <w:szCs w:val="28"/>
          <w:shd w:val="clear" w:color="auto" w:fill="FFFFFF"/>
        </w:rPr>
        <w:t xml:space="preserve"> опять взяла</w:t>
      </w:r>
      <w:r w:rsidRPr="00327F3B">
        <w:rPr>
          <w:bCs/>
          <w:iCs/>
          <w:sz w:val="28"/>
          <w:szCs w:val="28"/>
          <w:shd w:val="clear" w:color="auto" w:fill="FFFFFF"/>
        </w:rPr>
        <w:t>.</w:t>
      </w:r>
    </w:p>
    <w:p w:rsidR="008E2043" w:rsidRDefault="008E2043" w:rsidP="008E2043">
      <w:pPr>
        <w:pStyle w:val="a4"/>
        <w:numPr>
          <w:ilvl w:val="0"/>
          <w:numId w:val="15"/>
        </w:numPr>
        <w:spacing w:before="0" w:beforeAutospacing="0" w:after="0" w:afterAutospacing="0" w:line="312" w:lineRule="atLeast"/>
        <w:rPr>
          <w:bCs/>
          <w:iCs/>
          <w:sz w:val="28"/>
          <w:szCs w:val="28"/>
          <w:shd w:val="clear" w:color="auto" w:fill="FFFFFF"/>
        </w:rPr>
      </w:pPr>
      <w:r w:rsidRPr="00327F3B">
        <w:rPr>
          <w:bCs/>
          <w:iCs/>
          <w:sz w:val="28"/>
          <w:szCs w:val="28"/>
          <w:shd w:val="clear" w:color="auto" w:fill="FFFFFF"/>
        </w:rPr>
        <w:t xml:space="preserve">Маме нужно помогать сумки полные таскать. </w:t>
      </w:r>
    </w:p>
    <w:p w:rsidR="008E2043" w:rsidRPr="00327F3B" w:rsidRDefault="008E2043" w:rsidP="008E2043">
      <w:pPr>
        <w:pStyle w:val="a4"/>
        <w:spacing w:before="0" w:beforeAutospacing="0" w:after="0" w:afterAutospacing="0" w:line="312" w:lineRule="atLeast"/>
        <w:ind w:left="1050"/>
        <w:rPr>
          <w:bCs/>
          <w:iCs/>
          <w:sz w:val="28"/>
          <w:szCs w:val="28"/>
          <w:shd w:val="clear" w:color="auto" w:fill="FFFFFF"/>
        </w:rPr>
      </w:pPr>
      <w:r w:rsidRPr="00327F3B">
        <w:rPr>
          <w:bCs/>
          <w:iCs/>
          <w:sz w:val="28"/>
          <w:szCs w:val="28"/>
          <w:shd w:val="clear" w:color="auto" w:fill="FFFFFF"/>
        </w:rPr>
        <w:t>Чтобы мама отдыхала, нужно пол, посуду мыть.</w:t>
      </w:r>
    </w:p>
    <w:p w:rsidR="00327F3B" w:rsidRPr="008E2043" w:rsidRDefault="00327F3B" w:rsidP="008E2043">
      <w:pPr>
        <w:pStyle w:val="a4"/>
        <w:numPr>
          <w:ilvl w:val="0"/>
          <w:numId w:val="15"/>
        </w:numPr>
        <w:spacing w:before="0" w:beforeAutospacing="0" w:after="0" w:afterAutospacing="0" w:line="312" w:lineRule="atLeast"/>
        <w:rPr>
          <w:bCs/>
          <w:iCs/>
          <w:sz w:val="28"/>
          <w:szCs w:val="28"/>
          <w:shd w:val="clear" w:color="auto" w:fill="FFFFFF"/>
        </w:rPr>
      </w:pPr>
      <w:r w:rsidRPr="008E2043">
        <w:rPr>
          <w:bCs/>
          <w:iCs/>
          <w:sz w:val="28"/>
          <w:szCs w:val="28"/>
          <w:shd w:val="clear" w:color="auto" w:fill="FFFFFF"/>
        </w:rPr>
        <w:t>Если друг твой самый лучший</w:t>
      </w:r>
      <w:r w:rsidR="008E2043" w:rsidRPr="008E2043">
        <w:rPr>
          <w:bCs/>
          <w:iCs/>
          <w:sz w:val="28"/>
          <w:szCs w:val="28"/>
          <w:shd w:val="clear" w:color="auto" w:fill="FFFFFF"/>
        </w:rPr>
        <w:t xml:space="preserve"> </w:t>
      </w:r>
      <w:r w:rsidR="008E2043">
        <w:rPr>
          <w:bCs/>
          <w:iCs/>
          <w:sz w:val="28"/>
          <w:szCs w:val="28"/>
          <w:shd w:val="clear" w:color="auto" w:fill="FFFFFF"/>
        </w:rPr>
        <w:t>п</w:t>
      </w:r>
      <w:r w:rsidRPr="008E2043">
        <w:rPr>
          <w:bCs/>
          <w:iCs/>
          <w:sz w:val="28"/>
          <w:szCs w:val="28"/>
          <w:shd w:val="clear" w:color="auto" w:fill="FFFFFF"/>
        </w:rPr>
        <w:t>оскользнулся и упал,</w:t>
      </w:r>
    </w:p>
    <w:p w:rsidR="00327F3B" w:rsidRPr="00327F3B" w:rsidRDefault="008E2043" w:rsidP="00327F3B">
      <w:pPr>
        <w:pStyle w:val="a4"/>
        <w:spacing w:before="0" w:beforeAutospacing="0" w:after="0" w:afterAutospacing="0" w:line="312" w:lineRule="atLeast"/>
        <w:ind w:firstLine="709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</w:t>
      </w:r>
      <w:r w:rsidR="00327F3B" w:rsidRPr="00327F3B">
        <w:rPr>
          <w:bCs/>
          <w:iCs/>
          <w:sz w:val="28"/>
          <w:szCs w:val="28"/>
          <w:shd w:val="clear" w:color="auto" w:fill="FFFFFF"/>
        </w:rPr>
        <w:t>Покажи на друга пальцем</w:t>
      </w:r>
      <w:r>
        <w:rPr>
          <w:bCs/>
          <w:iCs/>
          <w:sz w:val="28"/>
          <w:szCs w:val="28"/>
          <w:shd w:val="clear" w:color="auto" w:fill="FFFFFF"/>
        </w:rPr>
        <w:t xml:space="preserve"> и</w:t>
      </w:r>
      <w:r w:rsidR="00327F3B" w:rsidRPr="00327F3B">
        <w:rPr>
          <w:bCs/>
          <w:iCs/>
          <w:sz w:val="28"/>
          <w:szCs w:val="28"/>
          <w:shd w:val="clear" w:color="auto" w:fill="FFFFFF"/>
        </w:rPr>
        <w:t xml:space="preserve"> хватайся за живот.</w:t>
      </w:r>
    </w:p>
    <w:p w:rsidR="00327F3B" w:rsidRDefault="00327F3B" w:rsidP="008E2043">
      <w:pPr>
        <w:pStyle w:val="a4"/>
        <w:numPr>
          <w:ilvl w:val="0"/>
          <w:numId w:val="15"/>
        </w:numPr>
        <w:spacing w:before="0" w:beforeAutospacing="0" w:after="0" w:afterAutospacing="0" w:line="312" w:lineRule="atLeast"/>
        <w:rPr>
          <w:bCs/>
          <w:iCs/>
          <w:sz w:val="28"/>
          <w:szCs w:val="28"/>
          <w:shd w:val="clear" w:color="auto" w:fill="FFFFFF"/>
        </w:rPr>
      </w:pPr>
      <w:r w:rsidRPr="00327F3B">
        <w:rPr>
          <w:bCs/>
          <w:iCs/>
          <w:sz w:val="28"/>
          <w:szCs w:val="28"/>
          <w:shd w:val="clear" w:color="auto" w:fill="FFFFFF"/>
        </w:rPr>
        <w:t>Настоящий друг не любит</w:t>
      </w:r>
      <w:r w:rsidR="008E2043">
        <w:rPr>
          <w:bCs/>
          <w:iCs/>
          <w:sz w:val="28"/>
          <w:szCs w:val="28"/>
          <w:shd w:val="clear" w:color="auto" w:fill="FFFFFF"/>
        </w:rPr>
        <w:t xml:space="preserve"> о</w:t>
      </w:r>
      <w:r w:rsidRPr="00327F3B">
        <w:rPr>
          <w:bCs/>
          <w:iCs/>
          <w:sz w:val="28"/>
          <w:szCs w:val="28"/>
          <w:shd w:val="clear" w:color="auto" w:fill="FFFFFF"/>
        </w:rPr>
        <w:t>горчать своих друзей.</w:t>
      </w:r>
    </w:p>
    <w:p w:rsidR="008E2043" w:rsidRPr="00327F3B" w:rsidRDefault="008E2043" w:rsidP="008E2043">
      <w:pPr>
        <w:pStyle w:val="a4"/>
        <w:spacing w:before="0" w:beforeAutospacing="0" w:after="0" w:afterAutospacing="0" w:line="312" w:lineRule="atLeast"/>
        <w:ind w:left="1050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Он всегда во всем поможет, и поддержит, и поймет.</w:t>
      </w:r>
    </w:p>
    <w:p w:rsidR="00A56890" w:rsidRPr="00A56890" w:rsidRDefault="00B45C27" w:rsidP="00327F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proofErr w:type="spellEnd"/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тысячу раз говорить о том, что жалко стариков, и никогда не уступать место в транспорте пожилым людям, на словах заботиться о природе, не замечая при этом урну для мусора. </w:t>
      </w:r>
      <w:r w:rsid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Пожалеть бомжа на остановке и пройти м</w:t>
      </w:r>
      <w:r w:rsid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мо. А ведь можно и что-то сделать, как парень на остановке:</w:t>
      </w:r>
    </w:p>
    <w:p w:rsidR="005F33DD" w:rsidRPr="00F762EB" w:rsidRDefault="00A56890" w:rsidP="00F762EB">
      <w:pPr>
        <w:pStyle w:val="4"/>
        <w:shd w:val="clear" w:color="auto" w:fill="FFFFFF"/>
        <w:spacing w:before="0"/>
        <w:ind w:firstLine="709"/>
        <w:rPr>
          <w:rStyle w:val="apple-converted-space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A5689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5F33DD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«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На скамейке, в углу под крышей остановки, сидел бездомный в рукавицах и грязном, рваном пальто. На него никто не обращал внимания.</w:t>
      </w:r>
      <w:r w:rsidR="00536E24" w:rsidRPr="00F762EB">
        <w:rPr>
          <w:rStyle w:val="apple-converted-space"/>
          <w:rFonts w:ascii="Times New Roman" w:hAnsi="Times New Roman" w:cs="Times New Roman"/>
          <w:b w:val="0"/>
          <w:color w:val="333333"/>
          <w:sz w:val="28"/>
          <w:szCs w:val="28"/>
        </w:rPr>
        <w:t> 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Спустя минут пять на остановку подошли парень с девушкой, им было лет по 14-15. Встали неподал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е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ку от бездомного и начали разговаривать о своем, периодически бросая взгляды в его сторону. Затем парень неожиданно ушел, бросив</w:t>
      </w:r>
      <w:r w:rsidR="00536E24" w:rsidRPr="00F762EB">
        <w:rPr>
          <w:rStyle w:val="apple-converted-space"/>
          <w:rFonts w:ascii="Times New Roman" w:hAnsi="Times New Roman" w:cs="Times New Roman"/>
          <w:b w:val="0"/>
          <w:color w:val="333333"/>
          <w:sz w:val="28"/>
          <w:szCs w:val="28"/>
        </w:rPr>
        <w:t> 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«скоро приду», девушка о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с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талась стоять на остановке. Вскоре парень вернулся, в руках у него была плас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т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массовая тарелка с горячей картошкой и салатом.</w:t>
      </w:r>
      <w:r w:rsidR="00536E24" w:rsidRPr="00F762EB">
        <w:rPr>
          <w:rStyle w:val="apple-converted-space"/>
          <w:rFonts w:ascii="Times New Roman" w:hAnsi="Times New Roman" w:cs="Times New Roman"/>
          <w:b w:val="0"/>
          <w:color w:val="333333"/>
          <w:sz w:val="28"/>
          <w:szCs w:val="28"/>
        </w:rPr>
        <w:t> 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Он подошел к бездомному и протянул ему эту самую тарелку. Если бы вы только видели, как просияло лицо этого человека, он стал</w:t>
      </w:r>
      <w:r w:rsidR="00536E24" w:rsidRPr="00F762EB">
        <w:rPr>
          <w:rStyle w:val="apple-converted-space"/>
          <w:rFonts w:ascii="Times New Roman" w:hAnsi="Times New Roman" w:cs="Times New Roman"/>
          <w:b w:val="0"/>
          <w:color w:val="333333"/>
          <w:sz w:val="28"/>
          <w:szCs w:val="28"/>
        </w:rPr>
        <w:t> 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что-то</w:t>
      </w:r>
      <w:r w:rsidR="00536E24" w:rsidRPr="00F762EB">
        <w:rPr>
          <w:rStyle w:val="apple-converted-space"/>
          <w:rFonts w:ascii="Times New Roman" w:hAnsi="Times New Roman" w:cs="Times New Roman"/>
          <w:b w:val="0"/>
          <w:color w:val="333333"/>
          <w:sz w:val="28"/>
          <w:szCs w:val="28"/>
        </w:rPr>
        <w:t> 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объяснять парню, а затем зубами стянул рукав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и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цы, и </w:t>
      </w:r>
      <w:r w:rsidR="005F33DD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оказалось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, что у него нет кистей рук.</w:t>
      </w:r>
      <w:r w:rsidR="00536E24" w:rsidRPr="00F762EB">
        <w:rPr>
          <w:rStyle w:val="apple-converted-space"/>
          <w:rFonts w:ascii="Times New Roman" w:hAnsi="Times New Roman" w:cs="Times New Roman"/>
          <w:b w:val="0"/>
          <w:color w:val="333333"/>
          <w:sz w:val="28"/>
          <w:szCs w:val="28"/>
        </w:rPr>
        <w:t> 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Парень, как, наверно, и все, кто н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а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блюдали за происходящим, испытал шок. Тут к пар</w:t>
      </w:r>
      <w:r w:rsidR="005F33DD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ню и бездомному подошла женщина</w:t>
      </w:r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, протянула парню несколько спичек и сказала: «</w:t>
      </w:r>
      <w:proofErr w:type="gramStart"/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На</w:t>
      </w:r>
      <w:proofErr w:type="gramEnd"/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, </w:t>
      </w:r>
      <w:proofErr w:type="gramStart"/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держи</w:t>
      </w:r>
      <w:proofErr w:type="gramEnd"/>
      <w:r w:rsidR="00536E24" w:rsidRPr="00F762EB">
        <w:rPr>
          <w:rFonts w:ascii="Times New Roman" w:hAnsi="Times New Roman" w:cs="Times New Roman"/>
          <w:b w:val="0"/>
          <w:color w:val="333333"/>
          <w:sz w:val="28"/>
          <w:szCs w:val="28"/>
        </w:rPr>
        <w:t>, их можно использовать как вилку. Просто цепляй на них аккуратно — и все». Парень это с успехом проделал.</w:t>
      </w:r>
      <w:r w:rsidR="00536E24" w:rsidRPr="00F762EB">
        <w:rPr>
          <w:rStyle w:val="apple-converted-space"/>
          <w:rFonts w:ascii="Times New Roman" w:hAnsi="Times New Roman" w:cs="Times New Roman"/>
          <w:b w:val="0"/>
          <w:color w:val="333333"/>
          <w:sz w:val="28"/>
          <w:szCs w:val="28"/>
        </w:rPr>
        <w:t> </w:t>
      </w:r>
    </w:p>
    <w:p w:rsidR="005F33DD" w:rsidRPr="00F762EB" w:rsidRDefault="00536E24" w:rsidP="00F762EB">
      <w:pPr>
        <w:spacing w:after="0"/>
        <w:ind w:firstLine="709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762EB">
        <w:rPr>
          <w:rFonts w:ascii="Times New Roman" w:hAnsi="Times New Roman" w:cs="Times New Roman"/>
          <w:i/>
          <w:color w:val="333333"/>
          <w:sz w:val="28"/>
          <w:szCs w:val="28"/>
        </w:rPr>
        <w:t>Подошел автобус, спутница парня подошла к нему и начала торопить: «Пошли уже, оставь ему тарелку и пусть ест». А парень ответил: «Янка, сл</w:t>
      </w:r>
      <w:r w:rsidRPr="00F762EB">
        <w:rPr>
          <w:rFonts w:ascii="Times New Roman" w:hAnsi="Times New Roman" w:cs="Times New Roman"/>
          <w:i/>
          <w:color w:val="333333"/>
          <w:sz w:val="28"/>
          <w:szCs w:val="28"/>
        </w:rPr>
        <w:t>е</w:t>
      </w:r>
      <w:r w:rsidRPr="00F762E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дующий автобус буквально минут через 15 придет. А человек ведь не может сам кушать». Девушка: «Ну и что? Макс, какое тебе до него дело? Купил пожрать ему — и все! Ты его еще давай, сам покорми». «Вот и покормлю», — резко заявил парень. И молодые люди все же остались ждать следующего автобуса. Яна снова отошла в сторону, а Максим остался рядом с бездомным, достал из кармана спички и, накалывая на них еду, принялся кормить инвалида. </w:t>
      </w:r>
    </w:p>
    <w:p w:rsidR="00F762EB" w:rsidRDefault="00536E24" w:rsidP="00F762EB">
      <w:pPr>
        <w:spacing w:after="0"/>
        <w:ind w:firstLine="709"/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</w:pPr>
      <w:r w:rsidRPr="00F762EB">
        <w:rPr>
          <w:rFonts w:ascii="Times New Roman" w:hAnsi="Times New Roman" w:cs="Times New Roman"/>
          <w:i/>
          <w:color w:val="333333"/>
          <w:sz w:val="28"/>
          <w:szCs w:val="28"/>
        </w:rPr>
        <w:lastRenderedPageBreak/>
        <w:t>Наконец, Максим</w:t>
      </w:r>
      <w:r w:rsidRPr="00F762EB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Pr="00F762EB">
        <w:rPr>
          <w:rFonts w:ascii="Times New Roman" w:hAnsi="Times New Roman" w:cs="Times New Roman"/>
          <w:i/>
          <w:color w:val="333333"/>
          <w:sz w:val="28"/>
          <w:szCs w:val="28"/>
        </w:rPr>
        <w:t>что-то</w:t>
      </w:r>
      <w:r w:rsidRPr="00F762EB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Pr="00F762E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сказал этому человеку, забрал пустую тарелку и выбросил ее. Подошел автобус, </w:t>
      </w:r>
      <w:r w:rsidR="005F33DD" w:rsidRPr="00F762EB">
        <w:rPr>
          <w:rFonts w:ascii="Times New Roman" w:hAnsi="Times New Roman" w:cs="Times New Roman"/>
          <w:i/>
          <w:color w:val="333333"/>
          <w:sz w:val="28"/>
          <w:szCs w:val="28"/>
        </w:rPr>
        <w:t>Максим с Яной</w:t>
      </w:r>
      <w:r w:rsidRPr="00F762E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сели в него, а бездомный остался на остановке. Но каким счастливым взглядом смотрел он вслед, наверняка впе</w:t>
      </w:r>
      <w:r w:rsidRPr="00F762EB">
        <w:rPr>
          <w:rFonts w:ascii="Times New Roman" w:hAnsi="Times New Roman" w:cs="Times New Roman"/>
          <w:i/>
          <w:color w:val="333333"/>
          <w:sz w:val="28"/>
          <w:szCs w:val="28"/>
        </w:rPr>
        <w:t>р</w:t>
      </w:r>
      <w:r w:rsidRPr="00F762EB">
        <w:rPr>
          <w:rFonts w:ascii="Times New Roman" w:hAnsi="Times New Roman" w:cs="Times New Roman"/>
          <w:i/>
          <w:color w:val="333333"/>
          <w:sz w:val="28"/>
          <w:szCs w:val="28"/>
        </w:rPr>
        <w:t>вые в жизни столкнувшись с такой добротой</w:t>
      </w:r>
      <w:proofErr w:type="gramStart"/>
      <w:r w:rsidRPr="00F762EB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  <w:r w:rsidR="005F33DD" w:rsidRPr="00F762EB">
        <w:rPr>
          <w:rFonts w:ascii="Times New Roman" w:hAnsi="Times New Roman" w:cs="Times New Roman"/>
          <w:i/>
          <w:color w:val="333333"/>
          <w:sz w:val="28"/>
          <w:szCs w:val="28"/>
        </w:rPr>
        <w:t>»</w:t>
      </w:r>
      <w:r w:rsidRPr="00F762EB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  <w:t> </w:t>
      </w:r>
      <w:proofErr w:type="gramEnd"/>
    </w:p>
    <w:p w:rsidR="00F762EB" w:rsidRDefault="005F33DD" w:rsidP="00F762EB">
      <w:pPr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F762EB"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F762EB">
        <w:rPr>
          <w:rFonts w:ascii="Times New Roman" w:hAnsi="Times New Roman" w:cs="Times New Roman"/>
          <w:color w:val="333333"/>
          <w:sz w:val="28"/>
          <w:szCs w:val="28"/>
        </w:rPr>
        <w:t xml:space="preserve"> Как видите, ребята, для </w:t>
      </w:r>
      <w:r w:rsidR="00F762EB" w:rsidRPr="00A56890">
        <w:rPr>
          <w:rFonts w:ascii="Times New Roman" w:hAnsi="Times New Roman" w:cs="Times New Roman"/>
          <w:color w:val="333333"/>
          <w:sz w:val="28"/>
          <w:szCs w:val="28"/>
        </w:rPr>
        <w:t>того</w:t>
      </w:r>
      <w:r w:rsidR="00F762EB">
        <w:rPr>
          <w:rFonts w:ascii="Times New Roman" w:hAnsi="Times New Roman" w:cs="Times New Roman"/>
          <w:color w:val="333333"/>
          <w:sz w:val="28"/>
          <w:szCs w:val="28"/>
        </w:rPr>
        <w:t xml:space="preserve">, чтобы </w:t>
      </w:r>
      <w:r w:rsidR="00F762EB" w:rsidRPr="00A568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762EB">
        <w:rPr>
          <w:rFonts w:ascii="Times New Roman" w:hAnsi="Times New Roman" w:cs="Times New Roman"/>
          <w:color w:val="333333"/>
          <w:sz w:val="28"/>
          <w:szCs w:val="28"/>
        </w:rPr>
        <w:t xml:space="preserve">проявить милосердие, </w:t>
      </w:r>
      <w:r w:rsidR="00F762EB" w:rsidRPr="00A56890">
        <w:rPr>
          <w:rFonts w:ascii="Times New Roman" w:hAnsi="Times New Roman" w:cs="Times New Roman"/>
          <w:color w:val="333333"/>
          <w:sz w:val="28"/>
          <w:szCs w:val="28"/>
        </w:rPr>
        <w:t>не надо делать</w:t>
      </w:r>
      <w:r w:rsidR="00F762EB" w:rsidRPr="00A5689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F762EB" w:rsidRPr="00A56890">
        <w:rPr>
          <w:rFonts w:ascii="Times New Roman" w:hAnsi="Times New Roman" w:cs="Times New Roman"/>
          <w:color w:val="333333"/>
          <w:sz w:val="28"/>
          <w:szCs w:val="28"/>
        </w:rPr>
        <w:t>что-то</w:t>
      </w:r>
      <w:r w:rsidR="00F762E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762EB" w:rsidRPr="00A56890">
        <w:rPr>
          <w:rFonts w:ascii="Times New Roman" w:hAnsi="Times New Roman" w:cs="Times New Roman"/>
          <w:color w:val="333333"/>
          <w:sz w:val="28"/>
          <w:szCs w:val="28"/>
        </w:rPr>
        <w:t>особенное. Просто будьте</w:t>
      </w:r>
      <w:r w:rsidR="00F762EB" w:rsidRPr="00A5689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F762EB" w:rsidRPr="00A56890">
        <w:rPr>
          <w:rFonts w:ascii="Times New Roman" w:hAnsi="Times New Roman" w:cs="Times New Roman"/>
          <w:color w:val="333333"/>
          <w:sz w:val="28"/>
          <w:szCs w:val="28"/>
        </w:rPr>
        <w:t>чуть-чуть</w:t>
      </w:r>
      <w:r w:rsidR="00F762EB" w:rsidRPr="00A5689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F762EB" w:rsidRPr="00A56890">
        <w:rPr>
          <w:rFonts w:ascii="Times New Roman" w:hAnsi="Times New Roman" w:cs="Times New Roman"/>
          <w:color w:val="333333"/>
          <w:sz w:val="28"/>
          <w:szCs w:val="28"/>
        </w:rPr>
        <w:t>добрее и, если можете п</w:t>
      </w:r>
      <w:r w:rsidR="00F762EB" w:rsidRPr="00A56890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F762EB" w:rsidRPr="00A56890">
        <w:rPr>
          <w:rFonts w:ascii="Times New Roman" w:hAnsi="Times New Roman" w:cs="Times New Roman"/>
          <w:color w:val="333333"/>
          <w:sz w:val="28"/>
          <w:szCs w:val="28"/>
        </w:rPr>
        <w:t>мочь, помогите</w:t>
      </w:r>
      <w:r w:rsidR="00F762E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F762EB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8E3" w:rsidRPr="00F762EB" w:rsidRDefault="005F33DD" w:rsidP="00F762EB">
      <w:pPr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762EB" w:rsidRPr="001A3F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762EB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B45C27" w:rsidRDefault="00F762EB" w:rsidP="00536E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33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56890" w:rsidRPr="00A56890" w:rsidRDefault="00A56890" w:rsidP="00536E2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выработать у себя доброе отношение к людям? Начните с малого.</w:t>
      </w:r>
    </w:p>
    <w:p w:rsidR="00A56890" w:rsidRPr="00A56890" w:rsidRDefault="00A56890" w:rsidP="00A56890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 по улице с мамой, помоги нести ей тяжелую сумку.</w:t>
      </w:r>
    </w:p>
    <w:p w:rsidR="00A56890" w:rsidRPr="00A56890" w:rsidRDefault="00A56890" w:rsidP="00A56890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Уступи место в автобусе пожилым людям.</w:t>
      </w:r>
    </w:p>
    <w:p w:rsidR="00A56890" w:rsidRPr="00A56890" w:rsidRDefault="003B7ACD" w:rsidP="00A56890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звони </w:t>
      </w:r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 и близким,</w:t>
      </w:r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уезжае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890" w:rsidRPr="00A56890" w:rsidRDefault="00A56890" w:rsidP="00A56890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девочек, маленьких детей</w:t>
      </w:r>
      <w:r w:rsidR="003B7AC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тех, кто слабее тебя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890" w:rsidRPr="00A56890" w:rsidRDefault="003B7ACD" w:rsidP="00A56890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</w:t>
      </w:r>
      <w:r w:rsidR="00A56890"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грубости.</w:t>
      </w:r>
    </w:p>
    <w:p w:rsidR="00A56890" w:rsidRPr="00A56890" w:rsidRDefault="00A56890" w:rsidP="00A56890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</w:t>
      </w:r>
      <w:r w:rsidR="003B7AC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помочь </w:t>
      </w:r>
      <w:r w:rsidR="003B7A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890" w:rsidRPr="00A56890" w:rsidRDefault="00A56890" w:rsidP="00A56890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добрым и милосердным человеком!</w:t>
      </w:r>
    </w:p>
    <w:p w:rsidR="00A56890" w:rsidRPr="00A56890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Поступать по законам доброты – это красиво, почетно, потому что добрые дела и поступки живут в веках.</w:t>
      </w:r>
    </w:p>
    <w:p w:rsidR="00A56890" w:rsidRPr="00A56890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надеюсь, что вы вырастите добрыми, вежливыми, гуманными людьми. </w:t>
      </w:r>
      <w:proofErr w:type="gramStart"/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Вечные нравственные понятия человечность, доброта, порядочность</w:t>
      </w:r>
      <w:r w:rsid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лосердие всегда будут востребованными</w:t>
      </w:r>
      <w:r w:rsid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нужными, необходимыми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об этом!</w:t>
      </w:r>
    </w:p>
    <w:p w:rsidR="002E68E3" w:rsidRPr="00B45C27" w:rsidRDefault="00A56890" w:rsidP="002E68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Замечать тех, кто рядом с тобой, прощать, дарить радость маме с папой, б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бушке и дедушке, взрослым и своим друзьям – только и всего, что требуется от вас!</w:t>
      </w:r>
      <w:r w:rsidR="002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8E3" w:rsidRPr="00B45C27">
        <w:rPr>
          <w:rFonts w:ascii="Times New Roman" w:hAnsi="Times New Roman" w:cs="Times New Roman"/>
          <w:sz w:val="28"/>
          <w:szCs w:val="28"/>
        </w:rPr>
        <w:t xml:space="preserve">Человек рождается и живет на земле для того, чтобы делать людям добро. А сейчас я предлагаю вам проверить себя: добрый ли вы человек. </w:t>
      </w:r>
    </w:p>
    <w:p w:rsidR="002E68E3" w:rsidRPr="00B45C27" w:rsidRDefault="002E68E3" w:rsidP="002E68E3">
      <w:pPr>
        <w:tabs>
          <w:tab w:val="left" w:pos="2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45C27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2E68E3" w:rsidRPr="00B45C27" w:rsidRDefault="002E68E3" w:rsidP="002E6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 xml:space="preserve">  Нужно поставить напротив каждого вопроса один ответ: «да» или «нет».</w:t>
      </w:r>
    </w:p>
    <w:p w:rsidR="002E68E3" w:rsidRPr="00B45C27" w:rsidRDefault="002E68E3" w:rsidP="002E6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 xml:space="preserve">  </w:t>
      </w:r>
      <w:r w:rsidRPr="00B45C27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2E68E3" w:rsidRPr="00B45C27" w:rsidRDefault="002E68E3" w:rsidP="002E68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>У тебя появились деньги. Смог бы ты истратить все, что у тебя есть, на пода</w:t>
      </w:r>
      <w:r w:rsidRPr="00B45C27">
        <w:rPr>
          <w:rFonts w:ascii="Times New Roman" w:hAnsi="Times New Roman" w:cs="Times New Roman"/>
          <w:sz w:val="28"/>
          <w:szCs w:val="28"/>
        </w:rPr>
        <w:t>р</w:t>
      </w:r>
      <w:r w:rsidRPr="00B45C27">
        <w:rPr>
          <w:rFonts w:ascii="Times New Roman" w:hAnsi="Times New Roman" w:cs="Times New Roman"/>
          <w:sz w:val="28"/>
          <w:szCs w:val="28"/>
        </w:rPr>
        <w:t>ки друзьям или родным?</w:t>
      </w:r>
    </w:p>
    <w:p w:rsidR="002E68E3" w:rsidRPr="00B45C27" w:rsidRDefault="002E68E3" w:rsidP="002E68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>Товарищ делится в разговоре с тобой</w:t>
      </w:r>
      <w:r>
        <w:rPr>
          <w:rFonts w:ascii="Times New Roman" w:hAnsi="Times New Roman" w:cs="Times New Roman"/>
          <w:sz w:val="28"/>
          <w:szCs w:val="28"/>
        </w:rPr>
        <w:t xml:space="preserve"> по секрету</w:t>
      </w:r>
      <w:r w:rsidRPr="00B45C27">
        <w:rPr>
          <w:rFonts w:ascii="Times New Roman" w:hAnsi="Times New Roman" w:cs="Times New Roman"/>
          <w:sz w:val="28"/>
          <w:szCs w:val="28"/>
        </w:rPr>
        <w:t xml:space="preserve"> своими проблемами или н</w:t>
      </w:r>
      <w:r w:rsidRPr="00B45C27">
        <w:rPr>
          <w:rFonts w:ascii="Times New Roman" w:hAnsi="Times New Roman" w:cs="Times New Roman"/>
          <w:sz w:val="28"/>
          <w:szCs w:val="28"/>
        </w:rPr>
        <w:t>е</w:t>
      </w:r>
      <w:r w:rsidRPr="00B45C27">
        <w:rPr>
          <w:rFonts w:ascii="Times New Roman" w:hAnsi="Times New Roman" w:cs="Times New Roman"/>
          <w:sz w:val="28"/>
          <w:szCs w:val="28"/>
        </w:rPr>
        <w:t xml:space="preserve">приятностями. </w:t>
      </w:r>
      <w:r>
        <w:rPr>
          <w:rFonts w:ascii="Times New Roman" w:hAnsi="Times New Roman" w:cs="Times New Roman"/>
          <w:sz w:val="28"/>
          <w:szCs w:val="28"/>
        </w:rPr>
        <w:t>Пойдешь ли ты рассказывать об этом другим</w:t>
      </w:r>
      <w:r w:rsidRPr="00B45C27">
        <w:rPr>
          <w:rFonts w:ascii="Times New Roman" w:hAnsi="Times New Roman" w:cs="Times New Roman"/>
          <w:sz w:val="28"/>
          <w:szCs w:val="28"/>
        </w:rPr>
        <w:t>?</w:t>
      </w:r>
    </w:p>
    <w:p w:rsidR="002E68E3" w:rsidRPr="00B45C27" w:rsidRDefault="002E68E3" w:rsidP="002E68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 xml:space="preserve">Твой партнер плохо играет в </w:t>
      </w:r>
      <w:r>
        <w:rPr>
          <w:rFonts w:ascii="Times New Roman" w:hAnsi="Times New Roman" w:cs="Times New Roman"/>
          <w:sz w:val="28"/>
          <w:szCs w:val="28"/>
        </w:rPr>
        <w:t>какую-нибудь</w:t>
      </w:r>
      <w:r w:rsidRPr="00B45C27">
        <w:rPr>
          <w:rFonts w:ascii="Times New Roman" w:hAnsi="Times New Roman" w:cs="Times New Roman"/>
          <w:sz w:val="28"/>
          <w:szCs w:val="28"/>
        </w:rPr>
        <w:t xml:space="preserve"> игру. Будешь ли ты </w:t>
      </w:r>
      <w:r>
        <w:rPr>
          <w:rFonts w:ascii="Times New Roman" w:hAnsi="Times New Roman" w:cs="Times New Roman"/>
          <w:sz w:val="28"/>
          <w:szCs w:val="28"/>
        </w:rPr>
        <w:t>над ним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смеиваться</w:t>
      </w:r>
      <w:r w:rsidRPr="00B45C27">
        <w:rPr>
          <w:rFonts w:ascii="Times New Roman" w:hAnsi="Times New Roman" w:cs="Times New Roman"/>
          <w:sz w:val="28"/>
          <w:szCs w:val="28"/>
        </w:rPr>
        <w:t>?</w:t>
      </w:r>
    </w:p>
    <w:p w:rsidR="002E68E3" w:rsidRPr="00B45C27" w:rsidRDefault="002E68E3" w:rsidP="002E68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>Нравится ли тебе говорить приятное людям, чтобы поднять их настроение?</w:t>
      </w:r>
    </w:p>
    <w:p w:rsidR="002E68E3" w:rsidRPr="00B45C27" w:rsidRDefault="002E68E3" w:rsidP="002E68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>Часто ли ты используешь злые шутки?</w:t>
      </w:r>
    </w:p>
    <w:p w:rsidR="002E68E3" w:rsidRPr="00B45C27" w:rsidRDefault="002E68E3" w:rsidP="002E68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>Свойственна ли тебе мстительность, злопамятность?</w:t>
      </w:r>
    </w:p>
    <w:p w:rsidR="002E68E3" w:rsidRPr="00B45C27" w:rsidRDefault="002E68E3" w:rsidP="002E68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Поможешь ли ты однокласснику выполнить домашнее задание</w:t>
      </w:r>
      <w:r w:rsidRPr="00B45C27">
        <w:rPr>
          <w:rFonts w:ascii="Times New Roman" w:hAnsi="Times New Roman" w:cs="Times New Roman"/>
          <w:sz w:val="28"/>
          <w:szCs w:val="28"/>
        </w:rPr>
        <w:t>?</w:t>
      </w:r>
    </w:p>
    <w:p w:rsidR="002E68E3" w:rsidRPr="00B45C27" w:rsidRDefault="002E68E3" w:rsidP="002E68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>Бросаешь ли ты игру, когда уже проигр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B45C27">
        <w:rPr>
          <w:rFonts w:ascii="Times New Roman" w:hAnsi="Times New Roman" w:cs="Times New Roman"/>
          <w:sz w:val="28"/>
          <w:szCs w:val="28"/>
        </w:rPr>
        <w:t>ешь?</w:t>
      </w:r>
    </w:p>
    <w:p w:rsidR="002E68E3" w:rsidRPr="00B45C27" w:rsidRDefault="002E68E3" w:rsidP="002E68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тебя кто-то нечаянно толкнул, станешь ли ты драться</w:t>
      </w:r>
      <w:r w:rsidRPr="00B45C27">
        <w:rPr>
          <w:rFonts w:ascii="Times New Roman" w:hAnsi="Times New Roman" w:cs="Times New Roman"/>
          <w:sz w:val="28"/>
          <w:szCs w:val="28"/>
        </w:rPr>
        <w:t>?</w:t>
      </w:r>
    </w:p>
    <w:p w:rsidR="002E68E3" w:rsidRPr="00B45C27" w:rsidRDefault="002E68E3" w:rsidP="002E68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 xml:space="preserve">Будешь ли ты выполнять работу по просьбе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B45C27">
        <w:rPr>
          <w:rFonts w:ascii="Times New Roman" w:hAnsi="Times New Roman" w:cs="Times New Roman"/>
          <w:sz w:val="28"/>
          <w:szCs w:val="28"/>
        </w:rPr>
        <w:t xml:space="preserve">, если не </w:t>
      </w:r>
      <w:r>
        <w:rPr>
          <w:rFonts w:ascii="Times New Roman" w:hAnsi="Times New Roman" w:cs="Times New Roman"/>
          <w:sz w:val="28"/>
          <w:szCs w:val="28"/>
        </w:rPr>
        <w:t>хочешь этого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</w:t>
      </w:r>
      <w:r w:rsidRPr="00B45C27">
        <w:rPr>
          <w:rFonts w:ascii="Times New Roman" w:hAnsi="Times New Roman" w:cs="Times New Roman"/>
          <w:sz w:val="28"/>
          <w:szCs w:val="28"/>
        </w:rPr>
        <w:t>?</w:t>
      </w:r>
    </w:p>
    <w:p w:rsidR="002E68E3" w:rsidRPr="00B45C27" w:rsidRDefault="002E68E3" w:rsidP="002E68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lastRenderedPageBreak/>
        <w:t>Станешь ли ты передразнивать кого-то, чтобы развеселить своих друзей?</w:t>
      </w:r>
    </w:p>
    <w:p w:rsidR="001F4215" w:rsidRDefault="001F4215" w:rsidP="002E68E3">
      <w:pPr>
        <w:spacing w:after="0"/>
        <w:ind w:left="150"/>
        <w:rPr>
          <w:rFonts w:ascii="Times New Roman" w:hAnsi="Times New Roman" w:cs="Times New Roman"/>
          <w:sz w:val="28"/>
          <w:szCs w:val="28"/>
          <w:u w:val="single"/>
        </w:rPr>
      </w:pPr>
    </w:p>
    <w:p w:rsidR="002E68E3" w:rsidRPr="00B45C27" w:rsidRDefault="002E68E3" w:rsidP="002E68E3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  <w:u w:val="single"/>
        </w:rPr>
        <w:t>Результаты:</w:t>
      </w:r>
    </w:p>
    <w:p w:rsidR="002E68E3" w:rsidRPr="00B45C27" w:rsidRDefault="002E68E3" w:rsidP="002E68E3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 xml:space="preserve">  </w:t>
      </w:r>
      <w:r w:rsidRPr="002E68E3">
        <w:rPr>
          <w:rFonts w:ascii="Times New Roman" w:hAnsi="Times New Roman" w:cs="Times New Roman"/>
          <w:sz w:val="28"/>
          <w:szCs w:val="28"/>
          <w:u w:val="single"/>
        </w:rPr>
        <w:t>Больше 8 очков</w:t>
      </w:r>
      <w:r w:rsidRPr="00B45C27">
        <w:rPr>
          <w:rFonts w:ascii="Times New Roman" w:hAnsi="Times New Roman" w:cs="Times New Roman"/>
          <w:sz w:val="28"/>
          <w:szCs w:val="28"/>
        </w:rPr>
        <w:t>. Ты любезен, нравишься окружающим, умеешь общаться с людьми. У тебя много друзей. Одно предостережение: никогда никому не позв</w:t>
      </w:r>
      <w:r w:rsidRPr="00B45C27">
        <w:rPr>
          <w:rFonts w:ascii="Times New Roman" w:hAnsi="Times New Roman" w:cs="Times New Roman"/>
          <w:sz w:val="28"/>
          <w:szCs w:val="28"/>
        </w:rPr>
        <w:t>о</w:t>
      </w:r>
      <w:r w:rsidRPr="00B45C27">
        <w:rPr>
          <w:rFonts w:ascii="Times New Roman" w:hAnsi="Times New Roman" w:cs="Times New Roman"/>
          <w:sz w:val="28"/>
          <w:szCs w:val="28"/>
        </w:rPr>
        <w:t>ляй злоупотреблять твоей добротой.</w:t>
      </w:r>
    </w:p>
    <w:p w:rsidR="002E68E3" w:rsidRPr="00B45C27" w:rsidRDefault="002E68E3" w:rsidP="002E68E3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 xml:space="preserve">  </w:t>
      </w:r>
      <w:r w:rsidRPr="002E68E3">
        <w:rPr>
          <w:rFonts w:ascii="Times New Roman" w:hAnsi="Times New Roman" w:cs="Times New Roman"/>
          <w:sz w:val="28"/>
          <w:szCs w:val="28"/>
          <w:u w:val="single"/>
        </w:rPr>
        <w:t>От 4 до 8 очков</w:t>
      </w:r>
      <w:r w:rsidRPr="00B45C27">
        <w:rPr>
          <w:rFonts w:ascii="Times New Roman" w:hAnsi="Times New Roman" w:cs="Times New Roman"/>
          <w:sz w:val="28"/>
          <w:szCs w:val="28"/>
        </w:rPr>
        <w:t>. Твоя доброта – вопрос случая: добр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C27">
        <w:rPr>
          <w:rFonts w:ascii="Times New Roman" w:hAnsi="Times New Roman" w:cs="Times New Roman"/>
          <w:sz w:val="28"/>
          <w:szCs w:val="28"/>
        </w:rPr>
        <w:t>ты не с каждым. Для кого-то ты идешь на все, но старайся быть ровным со всеми, чтобы не было на тебя обид.</w:t>
      </w:r>
    </w:p>
    <w:p w:rsidR="002E68E3" w:rsidRPr="00B45C27" w:rsidRDefault="002E68E3" w:rsidP="002E68E3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B45C27">
        <w:rPr>
          <w:rFonts w:ascii="Times New Roman" w:hAnsi="Times New Roman" w:cs="Times New Roman"/>
          <w:sz w:val="28"/>
          <w:szCs w:val="28"/>
        </w:rPr>
        <w:t xml:space="preserve">  </w:t>
      </w:r>
      <w:r w:rsidRPr="002E68E3">
        <w:rPr>
          <w:rFonts w:ascii="Times New Roman" w:hAnsi="Times New Roman" w:cs="Times New Roman"/>
          <w:sz w:val="28"/>
          <w:szCs w:val="28"/>
          <w:u w:val="single"/>
        </w:rPr>
        <w:t>Менее 4 очков</w:t>
      </w:r>
      <w:r w:rsidRPr="00B45C27">
        <w:rPr>
          <w:rFonts w:ascii="Times New Roman" w:hAnsi="Times New Roman" w:cs="Times New Roman"/>
          <w:sz w:val="28"/>
          <w:szCs w:val="28"/>
        </w:rPr>
        <w:t>. Тебе предстоит сложная работа над собой.</w:t>
      </w:r>
    </w:p>
    <w:p w:rsidR="00A56890" w:rsidRPr="00A56890" w:rsidRDefault="00A56890" w:rsidP="00A56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Закончим же сегодня </w:t>
      </w:r>
      <w:r w:rsid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классный час стихами о доброте, кот</w:t>
      </w:r>
      <w:r w:rsid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выучили для всех нас ваши друзья, одноклассники: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ученик.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в стороне равнодушно,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кого-то беда.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Рвануться на выручку нужно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любую минуту,  всегда.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когда-то кому-то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твоя доброта,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счастлив, что день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напрасно был прожит,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годы живешь ты не зря!  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ученик.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жизнь не летела –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своих не жалей,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доброе дело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счастья людей.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сердце горело,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тлело во мгле,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доброе дело –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живем на земле.</w:t>
      </w:r>
    </w:p>
    <w:p w:rsidR="00536E24" w:rsidRPr="00536E24" w:rsidRDefault="00536E24" w:rsidP="00536E24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ученик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нам добрые дела нужны!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мы в этом убедились сами,</w:t>
      </w:r>
    </w:p>
    <w:p w:rsidR="00A56890" w:rsidRPr="00536E24" w:rsidRDefault="00A56890" w:rsidP="00A56890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не слова – дела важны?</w:t>
      </w:r>
    </w:p>
    <w:p w:rsidR="00536E24" w:rsidRDefault="00A56890" w:rsidP="00536E24">
      <w:pPr>
        <w:spacing w:after="0" w:line="312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– делами, а слова – словами.</w:t>
      </w:r>
    </w:p>
    <w:p w:rsidR="00C319CD" w:rsidRPr="00A56890" w:rsidRDefault="00B45C27" w:rsidP="00B45C2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56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FC540E" w:rsidRPr="00A56890" w:rsidRDefault="00FC540E" w:rsidP="00FC54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поклоняться доброте!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думой жить о доброте: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 голубой и звездной красоте,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добра. Она дарит нас хлебом,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водой и деревом </w:t>
      </w:r>
      <w:proofErr w:type="gramStart"/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цвету.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этим вечно неспокойным небом</w:t>
      </w:r>
      <w:proofErr w:type="gramStart"/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воевать за доброту!</w:t>
      </w:r>
    </w:p>
    <w:p w:rsidR="00F762EB" w:rsidRPr="00C90911" w:rsidRDefault="002E68E3" w:rsidP="00F762EB">
      <w:pPr>
        <w:tabs>
          <w:tab w:val="left" w:pos="2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762EB" w:rsidRPr="00C9091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762EB" w:rsidRPr="00C90911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F762EB" w:rsidRPr="00C90911" w:rsidRDefault="00F762EB" w:rsidP="00F762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 xml:space="preserve">    </w:t>
      </w:r>
      <w:r w:rsidRPr="00C90911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762EB" w:rsidRPr="00C90911" w:rsidRDefault="00F762EB" w:rsidP="00F762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У тебя появились деньги. Смог бы ты истратить все, что у тебя есть, на пода</w:t>
      </w:r>
      <w:r w:rsidRPr="00C90911">
        <w:rPr>
          <w:rFonts w:ascii="Times New Roman" w:hAnsi="Times New Roman" w:cs="Times New Roman"/>
          <w:sz w:val="28"/>
          <w:szCs w:val="28"/>
        </w:rPr>
        <w:t>р</w:t>
      </w:r>
      <w:r w:rsidRPr="00C90911">
        <w:rPr>
          <w:rFonts w:ascii="Times New Roman" w:hAnsi="Times New Roman" w:cs="Times New Roman"/>
          <w:sz w:val="28"/>
          <w:szCs w:val="28"/>
        </w:rPr>
        <w:t>ки друзьям или родным?</w:t>
      </w:r>
    </w:p>
    <w:p w:rsidR="00F762EB" w:rsidRPr="00C90911" w:rsidRDefault="00F762EB" w:rsidP="00F762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Товарищ делится в разговоре с тобой по секрету своими проблемами или н</w:t>
      </w:r>
      <w:r w:rsidRPr="00C90911">
        <w:rPr>
          <w:rFonts w:ascii="Times New Roman" w:hAnsi="Times New Roman" w:cs="Times New Roman"/>
          <w:sz w:val="28"/>
          <w:szCs w:val="28"/>
        </w:rPr>
        <w:t>е</w:t>
      </w:r>
      <w:r w:rsidRPr="00C90911">
        <w:rPr>
          <w:rFonts w:ascii="Times New Roman" w:hAnsi="Times New Roman" w:cs="Times New Roman"/>
          <w:sz w:val="28"/>
          <w:szCs w:val="28"/>
        </w:rPr>
        <w:t>приятностями. Пойдешь ли ты рассказывать об этом другим?</w:t>
      </w:r>
    </w:p>
    <w:p w:rsidR="00F762EB" w:rsidRPr="00C90911" w:rsidRDefault="00F762EB" w:rsidP="00F762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Твой партнер плохо играет в какую-нибудь игру. Будешь ли ты над ним по</w:t>
      </w:r>
      <w:r w:rsidRPr="00C90911">
        <w:rPr>
          <w:rFonts w:ascii="Times New Roman" w:hAnsi="Times New Roman" w:cs="Times New Roman"/>
          <w:sz w:val="28"/>
          <w:szCs w:val="28"/>
        </w:rPr>
        <w:t>д</w:t>
      </w:r>
      <w:r w:rsidRPr="00C90911">
        <w:rPr>
          <w:rFonts w:ascii="Times New Roman" w:hAnsi="Times New Roman" w:cs="Times New Roman"/>
          <w:sz w:val="28"/>
          <w:szCs w:val="28"/>
        </w:rPr>
        <w:t>смеиваться?</w:t>
      </w:r>
    </w:p>
    <w:p w:rsidR="00F762EB" w:rsidRPr="00C90911" w:rsidRDefault="00F762EB" w:rsidP="00F762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Нравится ли тебе говорить приятное людям, чтобы поднять их н</w:t>
      </w:r>
      <w:r w:rsidRPr="00C90911">
        <w:rPr>
          <w:rFonts w:ascii="Times New Roman" w:hAnsi="Times New Roman" w:cs="Times New Roman"/>
          <w:sz w:val="28"/>
          <w:szCs w:val="28"/>
        </w:rPr>
        <w:t>а</w:t>
      </w:r>
      <w:r w:rsidRPr="00C90911">
        <w:rPr>
          <w:rFonts w:ascii="Times New Roman" w:hAnsi="Times New Roman" w:cs="Times New Roman"/>
          <w:sz w:val="28"/>
          <w:szCs w:val="28"/>
        </w:rPr>
        <w:t>строение?</w:t>
      </w:r>
    </w:p>
    <w:p w:rsidR="00F762EB" w:rsidRPr="00C90911" w:rsidRDefault="00F762EB" w:rsidP="00F762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Часто ли ты используешь злые шутки?</w:t>
      </w:r>
    </w:p>
    <w:p w:rsidR="00F762EB" w:rsidRPr="00C90911" w:rsidRDefault="00F762EB" w:rsidP="00F762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Свойственна ли тебе мстительность, злопамятность?</w:t>
      </w:r>
    </w:p>
    <w:p w:rsidR="00F762EB" w:rsidRPr="00C90911" w:rsidRDefault="00F762EB" w:rsidP="00F762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Поможешь ли ты однокласснику выполнить домашнее задание?</w:t>
      </w:r>
    </w:p>
    <w:p w:rsidR="00F762EB" w:rsidRPr="00C90911" w:rsidRDefault="00F762EB" w:rsidP="00F762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Бросаешь ли ты игру, когда уже проигрываешь?</w:t>
      </w:r>
    </w:p>
    <w:p w:rsidR="00F762EB" w:rsidRPr="00C90911" w:rsidRDefault="00F762EB" w:rsidP="00F762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Если тебя кто-то нечаянно толкнул, станешь ли ты драться?</w:t>
      </w:r>
    </w:p>
    <w:p w:rsidR="00F762EB" w:rsidRPr="00C90911" w:rsidRDefault="00F762EB" w:rsidP="00F762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Будешь ли ты выполнять работу по просьбе старших, если не хочешь этого д</w:t>
      </w:r>
      <w:r w:rsidRPr="00C90911">
        <w:rPr>
          <w:rFonts w:ascii="Times New Roman" w:hAnsi="Times New Roman" w:cs="Times New Roman"/>
          <w:sz w:val="28"/>
          <w:szCs w:val="28"/>
        </w:rPr>
        <w:t>е</w:t>
      </w:r>
      <w:r w:rsidRPr="00C90911">
        <w:rPr>
          <w:rFonts w:ascii="Times New Roman" w:hAnsi="Times New Roman" w:cs="Times New Roman"/>
          <w:sz w:val="28"/>
          <w:szCs w:val="28"/>
        </w:rPr>
        <w:t>лать?</w:t>
      </w:r>
    </w:p>
    <w:p w:rsidR="00F762EB" w:rsidRPr="00C90911" w:rsidRDefault="00F762EB" w:rsidP="00F762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Станешь ли ты передразнивать кого-то, чтобы развеселить своих друзей?</w:t>
      </w:r>
    </w:p>
    <w:p w:rsidR="00F762EB" w:rsidRPr="00C90911" w:rsidRDefault="00F762EB" w:rsidP="00F762EB">
      <w:pPr>
        <w:spacing w:after="0" w:line="240" w:lineRule="auto"/>
        <w:ind w:left="510"/>
        <w:rPr>
          <w:rFonts w:ascii="Times New Roman" w:hAnsi="Times New Roman" w:cs="Times New Roman"/>
          <w:sz w:val="28"/>
          <w:szCs w:val="28"/>
        </w:rPr>
      </w:pPr>
    </w:p>
    <w:p w:rsidR="00F762EB" w:rsidRPr="00C90911" w:rsidRDefault="00F762EB" w:rsidP="00F762EB">
      <w:pPr>
        <w:spacing w:after="0" w:line="240" w:lineRule="auto"/>
        <w:ind w:left="510"/>
        <w:rPr>
          <w:rFonts w:ascii="Times New Roman" w:hAnsi="Times New Roman" w:cs="Times New Roman"/>
          <w:sz w:val="28"/>
          <w:szCs w:val="28"/>
        </w:rPr>
      </w:pPr>
    </w:p>
    <w:p w:rsidR="00F762EB" w:rsidRPr="00C90911" w:rsidRDefault="00F762EB" w:rsidP="00F762EB">
      <w:pPr>
        <w:tabs>
          <w:tab w:val="left" w:pos="2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90911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F762EB" w:rsidRPr="00C90911" w:rsidRDefault="00F762EB" w:rsidP="00F762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 xml:space="preserve">    </w:t>
      </w:r>
      <w:r w:rsidRPr="00C90911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762EB" w:rsidRPr="00C90911" w:rsidRDefault="00F762EB" w:rsidP="00F762E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У тебя появились деньги. Смог бы ты истратить все, что у тебя есть, на пода</w:t>
      </w:r>
      <w:r w:rsidRPr="00C90911">
        <w:rPr>
          <w:rFonts w:ascii="Times New Roman" w:hAnsi="Times New Roman" w:cs="Times New Roman"/>
          <w:sz w:val="28"/>
          <w:szCs w:val="28"/>
        </w:rPr>
        <w:t>р</w:t>
      </w:r>
      <w:r w:rsidRPr="00C90911">
        <w:rPr>
          <w:rFonts w:ascii="Times New Roman" w:hAnsi="Times New Roman" w:cs="Times New Roman"/>
          <w:sz w:val="28"/>
          <w:szCs w:val="28"/>
        </w:rPr>
        <w:t>ки друзьям или родным?</w:t>
      </w:r>
    </w:p>
    <w:p w:rsidR="00F762EB" w:rsidRPr="00C90911" w:rsidRDefault="00F762EB" w:rsidP="00F762E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Товарищ делится в разговоре с тобой по секрету своими проблемами или н</w:t>
      </w:r>
      <w:r w:rsidRPr="00C90911">
        <w:rPr>
          <w:rFonts w:ascii="Times New Roman" w:hAnsi="Times New Roman" w:cs="Times New Roman"/>
          <w:sz w:val="28"/>
          <w:szCs w:val="28"/>
        </w:rPr>
        <w:t>е</w:t>
      </w:r>
      <w:r w:rsidRPr="00C90911">
        <w:rPr>
          <w:rFonts w:ascii="Times New Roman" w:hAnsi="Times New Roman" w:cs="Times New Roman"/>
          <w:sz w:val="28"/>
          <w:szCs w:val="28"/>
        </w:rPr>
        <w:t>приятностями. Пойдешь ли ты рассказывать об этом другим?</w:t>
      </w:r>
    </w:p>
    <w:p w:rsidR="00F762EB" w:rsidRPr="00C90911" w:rsidRDefault="00F762EB" w:rsidP="00F762E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Твой партнер плохо играет в какую-нибудь игру. Будешь ли ты над ним по</w:t>
      </w:r>
      <w:r w:rsidRPr="00C90911">
        <w:rPr>
          <w:rFonts w:ascii="Times New Roman" w:hAnsi="Times New Roman" w:cs="Times New Roman"/>
          <w:sz w:val="28"/>
          <w:szCs w:val="28"/>
        </w:rPr>
        <w:t>д</w:t>
      </w:r>
      <w:r w:rsidRPr="00C90911">
        <w:rPr>
          <w:rFonts w:ascii="Times New Roman" w:hAnsi="Times New Roman" w:cs="Times New Roman"/>
          <w:sz w:val="28"/>
          <w:szCs w:val="28"/>
        </w:rPr>
        <w:t>смеиваться?</w:t>
      </w:r>
    </w:p>
    <w:p w:rsidR="00F762EB" w:rsidRPr="00C90911" w:rsidRDefault="00F762EB" w:rsidP="00F762E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Нравится ли тебе говорить приятное людям, чтобы поднять их н</w:t>
      </w:r>
      <w:r w:rsidRPr="00C90911">
        <w:rPr>
          <w:rFonts w:ascii="Times New Roman" w:hAnsi="Times New Roman" w:cs="Times New Roman"/>
          <w:sz w:val="28"/>
          <w:szCs w:val="28"/>
        </w:rPr>
        <w:t>а</w:t>
      </w:r>
      <w:r w:rsidRPr="00C90911">
        <w:rPr>
          <w:rFonts w:ascii="Times New Roman" w:hAnsi="Times New Roman" w:cs="Times New Roman"/>
          <w:sz w:val="28"/>
          <w:szCs w:val="28"/>
        </w:rPr>
        <w:t>строение?</w:t>
      </w:r>
    </w:p>
    <w:p w:rsidR="00F762EB" w:rsidRPr="00C90911" w:rsidRDefault="00F762EB" w:rsidP="00F762E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Часто ли ты используешь злые шутки?</w:t>
      </w:r>
    </w:p>
    <w:p w:rsidR="00F762EB" w:rsidRPr="00C90911" w:rsidRDefault="00F762EB" w:rsidP="00F762E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Свойственна ли тебе мстительность, злопамятность?</w:t>
      </w:r>
    </w:p>
    <w:p w:rsidR="00F762EB" w:rsidRPr="00C90911" w:rsidRDefault="00F762EB" w:rsidP="00F762E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Поможешь ли ты однокласснику выполнить домашнее задание?</w:t>
      </w:r>
    </w:p>
    <w:p w:rsidR="00F762EB" w:rsidRPr="00C90911" w:rsidRDefault="00F762EB" w:rsidP="00F762E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Бросаешь ли ты игру, когда уже проигрываешь?</w:t>
      </w:r>
    </w:p>
    <w:p w:rsidR="00F762EB" w:rsidRPr="00C90911" w:rsidRDefault="00F762EB" w:rsidP="00F762E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Если тебя кто-то нечаянно толкнул, станешь ли ты драться?</w:t>
      </w:r>
    </w:p>
    <w:p w:rsidR="00F762EB" w:rsidRPr="00C90911" w:rsidRDefault="00F762EB" w:rsidP="00F762E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Будешь ли ты выполнять работу по просьбе старших, если не хочешь этого д</w:t>
      </w:r>
      <w:r w:rsidRPr="00C90911">
        <w:rPr>
          <w:rFonts w:ascii="Times New Roman" w:hAnsi="Times New Roman" w:cs="Times New Roman"/>
          <w:sz w:val="28"/>
          <w:szCs w:val="28"/>
        </w:rPr>
        <w:t>е</w:t>
      </w:r>
      <w:r w:rsidRPr="00C90911">
        <w:rPr>
          <w:rFonts w:ascii="Times New Roman" w:hAnsi="Times New Roman" w:cs="Times New Roman"/>
          <w:sz w:val="28"/>
          <w:szCs w:val="28"/>
        </w:rPr>
        <w:t>лать?</w:t>
      </w:r>
    </w:p>
    <w:p w:rsidR="00F762EB" w:rsidRDefault="00F762EB" w:rsidP="00F762E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11">
        <w:rPr>
          <w:rFonts w:ascii="Times New Roman" w:hAnsi="Times New Roman" w:cs="Times New Roman"/>
          <w:sz w:val="28"/>
          <w:szCs w:val="28"/>
        </w:rPr>
        <w:t>Станешь ли ты передразнивать кого-то, чтобы развеселить своих друзей?</w:t>
      </w:r>
    </w:p>
    <w:p w:rsidR="00C90911" w:rsidRPr="00C90911" w:rsidRDefault="00C90911" w:rsidP="00C9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в стороне равнодушно,</w:t>
      </w: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кого-то беда.</w:t>
      </w: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Рвануться на выручку нужно</w:t>
      </w:r>
    </w:p>
    <w:p w:rsidR="002B1451" w:rsidRPr="00C90911" w:rsidRDefault="002B1451" w:rsidP="002B1451">
      <w:pPr>
        <w:spacing w:after="0" w:line="312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любую минуту,  всегда.</w:t>
      </w:r>
    </w:p>
    <w:p w:rsidR="002B1451" w:rsidRPr="00C90911" w:rsidRDefault="002B1451" w:rsidP="002B1451">
      <w:pPr>
        <w:spacing w:after="0" w:line="312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51" w:rsidRPr="00C90911" w:rsidRDefault="002B1451" w:rsidP="002B1451">
      <w:pPr>
        <w:spacing w:after="0" w:line="312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если когда-то кому-то</w:t>
      </w:r>
    </w:p>
    <w:p w:rsidR="002B1451" w:rsidRPr="00C90911" w:rsidRDefault="002B1451" w:rsidP="002B1451">
      <w:pPr>
        <w:spacing w:after="0" w:line="312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Поможет твоя доброта,</w:t>
      </w:r>
    </w:p>
    <w:p w:rsidR="002B1451" w:rsidRPr="00C90911" w:rsidRDefault="002B1451" w:rsidP="002B1451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Ты счастлив, что день</w:t>
      </w:r>
    </w:p>
    <w:p w:rsidR="002B1451" w:rsidRPr="00C90911" w:rsidRDefault="002B1451" w:rsidP="002B1451">
      <w:pPr>
        <w:spacing w:after="0" w:line="312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Не напрасно был прожит,</w:t>
      </w:r>
    </w:p>
    <w:p w:rsidR="002B1451" w:rsidRPr="00C90911" w:rsidRDefault="002B1451" w:rsidP="002B1451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годы живешь ты не зря!  </w:t>
      </w:r>
    </w:p>
    <w:p w:rsidR="002B1451" w:rsidRPr="00C90911" w:rsidRDefault="002B1451" w:rsidP="002B1451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жизнь не летела –</w:t>
      </w: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своих не жалей,</w:t>
      </w:r>
    </w:p>
    <w:p w:rsidR="002B1451" w:rsidRPr="00C90911" w:rsidRDefault="002B1451" w:rsidP="002B1451">
      <w:pPr>
        <w:spacing w:after="0" w:line="312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Делай доброе дело</w:t>
      </w: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счастья людей.</w:t>
      </w: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сердце горело,</w:t>
      </w: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тлело во мгле,</w:t>
      </w: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доброе дело –</w:t>
      </w: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живем на земле.</w:t>
      </w: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нам добрые дела нужны!</w:t>
      </w:r>
    </w:p>
    <w:p w:rsidR="002B1451" w:rsidRPr="00C9091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мы в этом убедились сами,</w:t>
      </w:r>
    </w:p>
    <w:p w:rsidR="002B1451" w:rsidRPr="00C90911" w:rsidRDefault="002B1451" w:rsidP="002B1451">
      <w:pPr>
        <w:spacing w:after="0" w:line="312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может не слова – дела важны?</w:t>
      </w:r>
    </w:p>
    <w:p w:rsidR="002B1451" w:rsidRPr="002B1451" w:rsidRDefault="002B1451" w:rsidP="002B1451">
      <w:pPr>
        <w:pStyle w:val="a9"/>
        <w:spacing w:after="0" w:line="312" w:lineRule="atLeast"/>
        <w:ind w:left="51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0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– делами, а слова – словами</w:t>
      </w:r>
      <w:r w:rsidRPr="002B1451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2B1451" w:rsidRPr="00F762EB" w:rsidRDefault="002B1451" w:rsidP="002B1451">
      <w:pPr>
        <w:spacing w:after="0" w:line="240" w:lineRule="auto"/>
        <w:ind w:left="510"/>
        <w:rPr>
          <w:rFonts w:ascii="Times New Roman" w:hAnsi="Times New Roman" w:cs="Times New Roman"/>
          <w:sz w:val="32"/>
          <w:szCs w:val="32"/>
        </w:rPr>
      </w:pPr>
    </w:p>
    <w:sectPr w:rsidR="002B1451" w:rsidRPr="00F762EB" w:rsidSect="000235FB">
      <w:footerReference w:type="default" r:id="rId8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7E9" w:rsidRDefault="00A857E9" w:rsidP="001F4215">
      <w:pPr>
        <w:spacing w:after="0" w:line="240" w:lineRule="auto"/>
      </w:pPr>
      <w:r>
        <w:separator/>
      </w:r>
    </w:p>
  </w:endnote>
  <w:endnote w:type="continuationSeparator" w:id="1">
    <w:p w:rsidR="00A857E9" w:rsidRDefault="00A857E9" w:rsidP="001F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8033"/>
      <w:docPartObj>
        <w:docPartGallery w:val="Page Numbers (Bottom of Page)"/>
        <w:docPartUnique/>
      </w:docPartObj>
    </w:sdtPr>
    <w:sdtContent>
      <w:p w:rsidR="001F4215" w:rsidRDefault="00302C2F">
        <w:pPr>
          <w:pStyle w:val="ac"/>
          <w:jc w:val="center"/>
        </w:pPr>
        <w:fldSimple w:instr=" PAGE   \* MERGEFORMAT ">
          <w:r w:rsidR="00C90911">
            <w:rPr>
              <w:noProof/>
            </w:rPr>
            <w:t>11</w:t>
          </w:r>
        </w:fldSimple>
      </w:p>
    </w:sdtContent>
  </w:sdt>
  <w:p w:rsidR="001F4215" w:rsidRDefault="001F421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7E9" w:rsidRDefault="00A857E9" w:rsidP="001F4215">
      <w:pPr>
        <w:spacing w:after="0" w:line="240" w:lineRule="auto"/>
      </w:pPr>
      <w:r>
        <w:separator/>
      </w:r>
    </w:p>
  </w:footnote>
  <w:footnote w:type="continuationSeparator" w:id="1">
    <w:p w:rsidR="00A857E9" w:rsidRDefault="00A857E9" w:rsidP="001F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6AF"/>
    <w:multiLevelType w:val="multilevel"/>
    <w:tmpl w:val="B6FC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614414"/>
    <w:multiLevelType w:val="multilevel"/>
    <w:tmpl w:val="FDD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41318"/>
    <w:multiLevelType w:val="multilevel"/>
    <w:tmpl w:val="415E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4807"/>
    <w:multiLevelType w:val="hybridMultilevel"/>
    <w:tmpl w:val="6CFC617E"/>
    <w:lvl w:ilvl="0" w:tplc="5880A6F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29223F03"/>
    <w:multiLevelType w:val="multilevel"/>
    <w:tmpl w:val="29F6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2212A"/>
    <w:multiLevelType w:val="multilevel"/>
    <w:tmpl w:val="DEC8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C2BEF"/>
    <w:multiLevelType w:val="hybridMultilevel"/>
    <w:tmpl w:val="6CFC617E"/>
    <w:lvl w:ilvl="0" w:tplc="5880A6F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45411789"/>
    <w:multiLevelType w:val="hybridMultilevel"/>
    <w:tmpl w:val="2DBE4BD4"/>
    <w:lvl w:ilvl="0" w:tplc="16EEF0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2B70D09"/>
    <w:multiLevelType w:val="hybridMultilevel"/>
    <w:tmpl w:val="D8409AC6"/>
    <w:lvl w:ilvl="0" w:tplc="592C6E08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61D6B92"/>
    <w:multiLevelType w:val="multilevel"/>
    <w:tmpl w:val="21CA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A35317"/>
    <w:multiLevelType w:val="hybridMultilevel"/>
    <w:tmpl w:val="A8322992"/>
    <w:lvl w:ilvl="0" w:tplc="072EE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D8290E"/>
    <w:multiLevelType w:val="multilevel"/>
    <w:tmpl w:val="71C04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E6EF9"/>
    <w:multiLevelType w:val="multilevel"/>
    <w:tmpl w:val="0918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74AEA"/>
    <w:multiLevelType w:val="hybridMultilevel"/>
    <w:tmpl w:val="6CFC617E"/>
    <w:lvl w:ilvl="0" w:tplc="5880A6F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735601FD"/>
    <w:multiLevelType w:val="multilevel"/>
    <w:tmpl w:val="F14E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BD4741"/>
    <w:multiLevelType w:val="multilevel"/>
    <w:tmpl w:val="7228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4B2567"/>
    <w:multiLevelType w:val="multilevel"/>
    <w:tmpl w:val="24BC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2"/>
  </w:num>
  <w:num w:numId="8">
    <w:abstractNumId w:val="0"/>
  </w:num>
  <w:num w:numId="9">
    <w:abstractNumId w:val="14"/>
  </w:num>
  <w:num w:numId="10">
    <w:abstractNumId w:val="16"/>
  </w:num>
  <w:num w:numId="11">
    <w:abstractNumId w:val="11"/>
  </w:num>
  <w:num w:numId="12">
    <w:abstractNumId w:val="6"/>
  </w:num>
  <w:num w:numId="13">
    <w:abstractNumId w:val="10"/>
  </w:num>
  <w:num w:numId="14">
    <w:abstractNumId w:val="7"/>
  </w:num>
  <w:num w:numId="15">
    <w:abstractNumId w:val="8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F8E"/>
    <w:rsid w:val="000235FB"/>
    <w:rsid w:val="001A3FE4"/>
    <w:rsid w:val="001E5444"/>
    <w:rsid w:val="001F4215"/>
    <w:rsid w:val="002173B5"/>
    <w:rsid w:val="00223C89"/>
    <w:rsid w:val="00247528"/>
    <w:rsid w:val="002B1451"/>
    <w:rsid w:val="002E68E3"/>
    <w:rsid w:val="00302C2F"/>
    <w:rsid w:val="00327F3B"/>
    <w:rsid w:val="003B7ACD"/>
    <w:rsid w:val="004066DF"/>
    <w:rsid w:val="00536E24"/>
    <w:rsid w:val="005F33DD"/>
    <w:rsid w:val="006354A1"/>
    <w:rsid w:val="006C01BE"/>
    <w:rsid w:val="006D5D00"/>
    <w:rsid w:val="007029D4"/>
    <w:rsid w:val="007E4086"/>
    <w:rsid w:val="00815A13"/>
    <w:rsid w:val="008A2667"/>
    <w:rsid w:val="008A4A1D"/>
    <w:rsid w:val="008C5B81"/>
    <w:rsid w:val="008E2043"/>
    <w:rsid w:val="00903FE0"/>
    <w:rsid w:val="0091536E"/>
    <w:rsid w:val="00945222"/>
    <w:rsid w:val="009B2B5C"/>
    <w:rsid w:val="00A45B5F"/>
    <w:rsid w:val="00A56890"/>
    <w:rsid w:val="00A857E9"/>
    <w:rsid w:val="00AF639A"/>
    <w:rsid w:val="00B0613C"/>
    <w:rsid w:val="00B45C27"/>
    <w:rsid w:val="00B463BA"/>
    <w:rsid w:val="00BA5E16"/>
    <w:rsid w:val="00C13418"/>
    <w:rsid w:val="00C319CD"/>
    <w:rsid w:val="00C43723"/>
    <w:rsid w:val="00C865EB"/>
    <w:rsid w:val="00C90911"/>
    <w:rsid w:val="00D02F8E"/>
    <w:rsid w:val="00D43FD4"/>
    <w:rsid w:val="00D81CA3"/>
    <w:rsid w:val="00D963CA"/>
    <w:rsid w:val="00E00665"/>
    <w:rsid w:val="00E66498"/>
    <w:rsid w:val="00EB6F1F"/>
    <w:rsid w:val="00EE2564"/>
    <w:rsid w:val="00EF1AE4"/>
    <w:rsid w:val="00F23E59"/>
    <w:rsid w:val="00F762EB"/>
    <w:rsid w:val="00FC3346"/>
    <w:rsid w:val="00FC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CD"/>
  </w:style>
  <w:style w:type="paragraph" w:styleId="1">
    <w:name w:val="heading 1"/>
    <w:basedOn w:val="a"/>
    <w:link w:val="10"/>
    <w:uiPriority w:val="9"/>
    <w:qFormat/>
    <w:rsid w:val="00D02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75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02F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2F8E"/>
    <w:rPr>
      <w:i/>
      <w:iCs/>
    </w:rPr>
  </w:style>
  <w:style w:type="character" w:styleId="a6">
    <w:name w:val="Strong"/>
    <w:basedOn w:val="a0"/>
    <w:uiPriority w:val="22"/>
    <w:qFormat/>
    <w:rsid w:val="00D02F8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F8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02F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D02F8E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2F8E"/>
  </w:style>
  <w:style w:type="paragraph" w:customStyle="1" w:styleId="c14">
    <w:name w:val="c14"/>
    <w:basedOn w:val="a"/>
    <w:rsid w:val="00D02F8E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02F8E"/>
  </w:style>
  <w:style w:type="paragraph" w:customStyle="1" w:styleId="c17">
    <w:name w:val="c17"/>
    <w:basedOn w:val="a"/>
    <w:rsid w:val="00D02F8E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2F8E"/>
  </w:style>
  <w:style w:type="character" w:customStyle="1" w:styleId="c2">
    <w:name w:val="c2"/>
    <w:basedOn w:val="a0"/>
    <w:rsid w:val="00D02F8E"/>
  </w:style>
  <w:style w:type="paragraph" w:customStyle="1" w:styleId="c4">
    <w:name w:val="c4"/>
    <w:basedOn w:val="a"/>
    <w:rsid w:val="00D02F8E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02F8E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02F8E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02F8E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02F8E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02F8E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1CA3"/>
    <w:pPr>
      <w:ind w:left="720"/>
      <w:contextualSpacing/>
    </w:pPr>
  </w:style>
  <w:style w:type="character" w:customStyle="1" w:styleId="c0">
    <w:name w:val="c0"/>
    <w:basedOn w:val="a0"/>
    <w:rsid w:val="00BA5E16"/>
  </w:style>
  <w:style w:type="character" w:customStyle="1" w:styleId="apple-converted-space">
    <w:name w:val="apple-converted-space"/>
    <w:basedOn w:val="a0"/>
    <w:rsid w:val="00BA5E16"/>
  </w:style>
  <w:style w:type="character" w:customStyle="1" w:styleId="40">
    <w:name w:val="Заголовок 4 Знак"/>
    <w:basedOn w:val="a0"/>
    <w:link w:val="4"/>
    <w:uiPriority w:val="9"/>
    <w:rsid w:val="002475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1F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4215"/>
  </w:style>
  <w:style w:type="paragraph" w:styleId="ac">
    <w:name w:val="footer"/>
    <w:basedOn w:val="a"/>
    <w:link w:val="ad"/>
    <w:uiPriority w:val="99"/>
    <w:unhideWhenUsed/>
    <w:rsid w:val="001F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4215"/>
  </w:style>
  <w:style w:type="paragraph" w:styleId="ae">
    <w:name w:val="No Spacing"/>
    <w:uiPriority w:val="1"/>
    <w:qFormat/>
    <w:rsid w:val="00C909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9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93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7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74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9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9" w:color="666666"/>
                                                                                <w:left w:val="dotted" w:sz="6" w:space="9" w:color="666666"/>
                                                                                <w:bottom w:val="dotted" w:sz="6" w:space="9" w:color="666666"/>
                                                                                <w:right w:val="dotted" w:sz="6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20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8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34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8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7CB70-DEBD-457D-AF13-171AF8A6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2014-11-15T12:28:00Z</cp:lastPrinted>
  <dcterms:created xsi:type="dcterms:W3CDTF">2012-04-09T13:12:00Z</dcterms:created>
  <dcterms:modified xsi:type="dcterms:W3CDTF">2015-11-16T16:50:00Z</dcterms:modified>
</cp:coreProperties>
</file>