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C80" w:rsidRDefault="00EE454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irina\Desktop\1 cnh 7 rk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1 cnh 7 rkf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irina\Desktop\7 запис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7 записка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irina\Desktop\№ 2 вторая сторона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№ 2 вторая сторона - копия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Default="00EE4549" w:rsidP="00EE4549">
      <w:pPr>
        <w:jc w:val="both"/>
      </w:pPr>
      <w:r>
        <w:rPr>
          <w:b/>
        </w:rPr>
        <w:lastRenderedPageBreak/>
        <w:t xml:space="preserve">Содержание курса для 7 класса </w:t>
      </w:r>
    </w:p>
    <w:p w:rsidR="00EE4549" w:rsidRDefault="00EE4549" w:rsidP="00EE4549">
      <w:pPr>
        <w:jc w:val="both"/>
      </w:pPr>
      <w:r>
        <w:rPr>
          <w:b/>
        </w:rPr>
        <w:t xml:space="preserve">Особенности драматургии сценической музыки. </w:t>
      </w:r>
      <w:r>
        <w:t xml:space="preserve">Классика и современность. В музыкальном театре. Опера </w:t>
      </w:r>
      <w:proofErr w:type="spellStart"/>
      <w:r>
        <w:t>М.И.Глинки</w:t>
      </w:r>
      <w:proofErr w:type="spellEnd"/>
      <w:r>
        <w:t xml:space="preserve"> «Иван Сусанин». Музыкальная драматургия. Конфликт. Этапы сценического действия. Опера </w:t>
      </w:r>
      <w:proofErr w:type="spellStart"/>
      <w:r>
        <w:t>А.Бородина</w:t>
      </w:r>
      <w:proofErr w:type="spellEnd"/>
      <w:r>
        <w:t xml:space="preserve"> «Князь Игорь. Русская эпическая опера</w:t>
      </w:r>
      <w:r>
        <w:rPr>
          <w:b/>
        </w:rPr>
        <w:t xml:space="preserve">. </w:t>
      </w:r>
      <w:r>
        <w:t xml:space="preserve">Ария князя Игоря. Портрет половцев. Плач Ярославны. В музыкальном театре. Балет </w:t>
      </w:r>
      <w:proofErr w:type="spellStart"/>
      <w:r>
        <w:t>Б.Тищенко</w:t>
      </w:r>
      <w:proofErr w:type="spellEnd"/>
      <w:r>
        <w:t xml:space="preserve"> «Ярославна». Вступление. Стон Русской земли. Первая битва с половцами. Плач Ярославны. Молитва. Героическая тема в татарской музыке</w:t>
      </w:r>
      <w:r>
        <w:rPr>
          <w:b/>
        </w:rPr>
        <w:t xml:space="preserve">. </w:t>
      </w:r>
      <w:proofErr w:type="spellStart"/>
      <w:r>
        <w:t>Опереа</w:t>
      </w:r>
      <w:proofErr w:type="spellEnd"/>
      <w:r>
        <w:t xml:space="preserve"> </w:t>
      </w:r>
      <w:proofErr w:type="spellStart"/>
      <w:r>
        <w:t>Н.Жиганова</w:t>
      </w:r>
      <w:proofErr w:type="spellEnd"/>
      <w:r>
        <w:t xml:space="preserve"> «</w:t>
      </w:r>
      <w:proofErr w:type="spellStart"/>
      <w:r>
        <w:t>Джалиль</w:t>
      </w:r>
      <w:proofErr w:type="spellEnd"/>
      <w:r>
        <w:t>». В музыкальном театре</w:t>
      </w:r>
      <w:r>
        <w:rPr>
          <w:b/>
        </w:rPr>
        <w:t xml:space="preserve">. </w:t>
      </w:r>
      <w:r>
        <w:t xml:space="preserve">Развитие оперного жанра в творчестве татарских композиторов. Опера </w:t>
      </w:r>
      <w:proofErr w:type="spellStart"/>
      <w:r>
        <w:t>Н.Жиганова</w:t>
      </w:r>
      <w:proofErr w:type="spellEnd"/>
      <w:r>
        <w:t xml:space="preserve"> «</w:t>
      </w:r>
      <w:proofErr w:type="spellStart"/>
      <w:r>
        <w:t>Алтынчеч</w:t>
      </w:r>
      <w:proofErr w:type="spellEnd"/>
      <w:r>
        <w:t xml:space="preserve">». Первая американская национальная опера. Развитие традиций оперного спектакля. Дж. Гершвин «Порги и </w:t>
      </w:r>
      <w:proofErr w:type="spellStart"/>
      <w:r>
        <w:t>Бесс</w:t>
      </w:r>
      <w:proofErr w:type="spellEnd"/>
      <w:r>
        <w:t>». Опера «Кармен». Самая популярная опера в мире</w:t>
      </w:r>
      <w:r>
        <w:rPr>
          <w:b/>
        </w:rPr>
        <w:t xml:space="preserve">. </w:t>
      </w:r>
      <w:r>
        <w:t xml:space="preserve">Образ Кармен. Образы </w:t>
      </w:r>
      <w:proofErr w:type="spellStart"/>
      <w:r>
        <w:t>Хозе</w:t>
      </w:r>
      <w:proofErr w:type="spellEnd"/>
      <w:r>
        <w:t xml:space="preserve"> и </w:t>
      </w:r>
      <w:proofErr w:type="spellStart"/>
      <w:r>
        <w:t>Эскамильо</w:t>
      </w:r>
      <w:proofErr w:type="spellEnd"/>
      <w:r>
        <w:t>. Р. Щедрин. Балет «Карме</w:t>
      </w:r>
      <w:proofErr w:type="gramStart"/>
      <w:r>
        <w:t>н-</w:t>
      </w:r>
      <w:proofErr w:type="gramEnd"/>
      <w:r>
        <w:t xml:space="preserve"> сюита». Новое прочтение оперы Ж. Бизе. Опера Дж. Верди «</w:t>
      </w:r>
      <w:proofErr w:type="spellStart"/>
      <w:r>
        <w:t>Риголетто</w:t>
      </w:r>
      <w:proofErr w:type="spellEnd"/>
      <w:r>
        <w:t xml:space="preserve">». Р. </w:t>
      </w:r>
      <w:proofErr w:type="spellStart"/>
      <w:r>
        <w:t>Ахъярова</w:t>
      </w:r>
      <w:proofErr w:type="spellEnd"/>
      <w:r>
        <w:t>. Опера «Любовь поэта». Сюжеты и образы духовной музыки</w:t>
      </w:r>
      <w:r>
        <w:rPr>
          <w:b/>
        </w:rPr>
        <w:t xml:space="preserve">. </w:t>
      </w:r>
      <w:r>
        <w:t xml:space="preserve">Высокая месса. «От страдания к радости». «Всенощное бдение» </w:t>
      </w:r>
      <w:proofErr w:type="spellStart"/>
      <w:r>
        <w:t>С.Рахманинова</w:t>
      </w:r>
      <w:proofErr w:type="spellEnd"/>
      <w:r>
        <w:t xml:space="preserve">. Музыкальное зодчество России. Образы «Вечерни» и «Утрени». Рок-опера. Вечные темы. Главные образы. Э.Л. </w:t>
      </w:r>
      <w:proofErr w:type="spellStart"/>
      <w:r>
        <w:t>Уэббери</w:t>
      </w:r>
      <w:proofErr w:type="spellEnd"/>
      <w:r>
        <w:t xml:space="preserve"> «Иисус Христо</w:t>
      </w:r>
      <w:proofErr w:type="gramStart"/>
      <w:r>
        <w:t>с-</w:t>
      </w:r>
      <w:proofErr w:type="gramEnd"/>
      <w:r>
        <w:t xml:space="preserve"> суперзвезда». Музыка к драматическому спектаклю</w:t>
      </w:r>
      <w:r>
        <w:rPr>
          <w:b/>
        </w:rPr>
        <w:t xml:space="preserve">. </w:t>
      </w:r>
      <w:r>
        <w:t xml:space="preserve">«Маскарад» </w:t>
      </w:r>
      <w:proofErr w:type="spellStart"/>
      <w:r>
        <w:t>А.Хачатуряна</w:t>
      </w:r>
      <w:proofErr w:type="spellEnd"/>
      <w:r>
        <w:t xml:space="preserve">. «Гоголь-сюита» </w:t>
      </w:r>
      <w:proofErr w:type="spellStart"/>
      <w:r>
        <w:t>А.Шнитке</w:t>
      </w:r>
      <w:proofErr w:type="spellEnd"/>
      <w:r>
        <w:t xml:space="preserve">. «Музыканты – извечные маги». </w:t>
      </w:r>
      <w:r>
        <w:rPr>
          <w:b/>
        </w:rPr>
        <w:t xml:space="preserve">Особенности драматургии камерной и симфонической музыки. </w:t>
      </w:r>
      <w:r>
        <w:t>Музыкальная драматургия - развитие музыки. Два направления музыкальной культуры. Духовная музыка. Светская музыка. Камерная инструментальная музыка</w:t>
      </w:r>
      <w:r>
        <w:rPr>
          <w:b/>
        </w:rPr>
        <w:t xml:space="preserve">. </w:t>
      </w:r>
      <w:r>
        <w:t xml:space="preserve">Этюд. </w:t>
      </w:r>
      <w:proofErr w:type="spellStart"/>
      <w:r>
        <w:t>Транскрипция</w:t>
      </w:r>
      <w:proofErr w:type="gramStart"/>
      <w:r>
        <w:t>.Р</w:t>
      </w:r>
      <w:proofErr w:type="gramEnd"/>
      <w:r>
        <w:t>омантизм</w:t>
      </w:r>
      <w:proofErr w:type="spellEnd"/>
      <w:r>
        <w:t xml:space="preserve"> в музыке- творчество </w:t>
      </w:r>
      <w:proofErr w:type="spellStart"/>
      <w:r>
        <w:t>Ф.Шопена</w:t>
      </w:r>
      <w:proofErr w:type="spellEnd"/>
      <w:r>
        <w:t xml:space="preserve">, </w:t>
      </w:r>
      <w:proofErr w:type="spellStart"/>
      <w:r>
        <w:t>Ф.Листа</w:t>
      </w:r>
      <w:proofErr w:type="spellEnd"/>
      <w:r>
        <w:t xml:space="preserve">. Циклические формы инструментальной музыки. </w:t>
      </w:r>
      <w:proofErr w:type="spellStart"/>
      <w:r>
        <w:t>Полистилистика</w:t>
      </w:r>
      <w:proofErr w:type="spellEnd"/>
      <w:r>
        <w:rPr>
          <w:b/>
        </w:rPr>
        <w:t xml:space="preserve">. </w:t>
      </w:r>
      <w:r>
        <w:t xml:space="preserve">Кончерто гроссо. Сюита в старинном стиле. </w:t>
      </w:r>
      <w:proofErr w:type="spellStart"/>
      <w:r>
        <w:t>А.Шнитке</w:t>
      </w:r>
      <w:proofErr w:type="spellEnd"/>
      <w:r>
        <w:t>. От оперы к оперетте. Оперетта. Основоположники жанр</w:t>
      </w:r>
      <w:proofErr w:type="gramStart"/>
      <w:r>
        <w:t>а-</w:t>
      </w:r>
      <w:proofErr w:type="gramEnd"/>
      <w:r>
        <w:t xml:space="preserve"> Ж. Оффенбах, </w:t>
      </w:r>
    </w:p>
    <w:p w:rsidR="00EE4549" w:rsidRDefault="00EE4549" w:rsidP="00EE4549">
      <w:pPr>
        <w:jc w:val="both"/>
      </w:pPr>
      <w:r>
        <w:t xml:space="preserve">И. Штраус, И. Кальман. Сонатная форма. Соната №14 («Лунная») </w:t>
      </w:r>
      <w:proofErr w:type="spellStart"/>
      <w:r>
        <w:t>Л.Бетховена</w:t>
      </w:r>
      <w:proofErr w:type="spellEnd"/>
      <w:r>
        <w:t>. Симфоническая музыка</w:t>
      </w:r>
      <w:r>
        <w:rPr>
          <w:b/>
        </w:rPr>
        <w:t xml:space="preserve">. </w:t>
      </w:r>
      <w:r>
        <w:t xml:space="preserve">Симфония №103 «С тремоло литавр» Й. Гайдна. Симфония №40 В.А. Моцарта. Симфония №5 Л. ванн Бетховена. Симфония №7 </w:t>
      </w:r>
      <w:proofErr w:type="spellStart"/>
      <w:r>
        <w:t>Д.Шостаковича</w:t>
      </w:r>
      <w:proofErr w:type="spellEnd"/>
      <w:r>
        <w:t xml:space="preserve">. Симфония №8 «Неоконченная» </w:t>
      </w:r>
      <w:proofErr w:type="spellStart"/>
      <w:r>
        <w:t>Ф.Шуберта</w:t>
      </w:r>
      <w:proofErr w:type="spellEnd"/>
      <w:r>
        <w:t xml:space="preserve">. Симфоническая картина «Празднества» К. Дебюсси. Импрессионизм в музыке. Симфоническая музыка в творчестве татарских композиторов. Симфония </w:t>
      </w:r>
      <w:proofErr w:type="spellStart"/>
      <w:r>
        <w:t>Н.Жиганова</w:t>
      </w:r>
      <w:proofErr w:type="spellEnd"/>
      <w:r>
        <w:t xml:space="preserve"> «Сабантуй». Инструментальный концерт. Концерт для скрипки с оркестром А. Хачатуряна. Рапсодия в стиле блюз Дж. Гершвина. Симфоджаз. Новые краски музыки 20 века. </w:t>
      </w:r>
      <w:proofErr w:type="spellStart"/>
      <w:r>
        <w:t>А.Шенберг</w:t>
      </w:r>
      <w:proofErr w:type="spellEnd"/>
      <w:r>
        <w:t xml:space="preserve"> «Уцелевший из Варшавы». Новаторство в музыке. Авангардизм. Музыка народов мира. Музыкальный фольклор. Популярные хиты из мюзиклов и ро</w:t>
      </w:r>
      <w:proofErr w:type="gramStart"/>
      <w:r>
        <w:t>к-</w:t>
      </w:r>
      <w:proofErr w:type="gramEnd"/>
      <w:r>
        <w:t xml:space="preserve"> опер. Мюзикл «</w:t>
      </w:r>
      <w:proofErr w:type="spellStart"/>
      <w:r>
        <w:t>Нотр</w:t>
      </w:r>
      <w:proofErr w:type="spellEnd"/>
      <w:r>
        <w:t xml:space="preserve">-Дам де Пари». Рок-опера «Юнона» и «Авось». </w:t>
      </w:r>
    </w:p>
    <w:p w:rsidR="00EE4549" w:rsidRPr="00EE4549" w:rsidRDefault="00EE4549"/>
    <w:p w:rsidR="00EE4549" w:rsidRPr="00EE4549" w:rsidRDefault="00EE4549"/>
    <w:p w:rsidR="00EE4549" w:rsidRPr="00EE4549" w:rsidRDefault="00EE4549"/>
    <w:p w:rsidR="00EE4549" w:rsidRPr="00EE4549" w:rsidRDefault="00EE4549"/>
    <w:p w:rsidR="00EE4549" w:rsidRPr="00EE4549" w:rsidRDefault="00EE4549"/>
    <w:p w:rsidR="00EE4549" w:rsidRPr="00EE4549" w:rsidRDefault="00EE4549"/>
    <w:p w:rsidR="00EE4549" w:rsidRPr="00EE4549" w:rsidRDefault="00EE4549"/>
    <w:p w:rsidR="00EE4549" w:rsidRPr="00EE4549" w:rsidRDefault="00EE4549"/>
    <w:p w:rsidR="00EE4549" w:rsidRPr="00EE4549" w:rsidRDefault="00EE4549"/>
    <w:p w:rsidR="00EE4549" w:rsidRPr="00EE4549" w:rsidRDefault="00EE4549"/>
    <w:p w:rsidR="00EE4549" w:rsidRPr="00EE4549" w:rsidRDefault="00EE4549"/>
    <w:p w:rsidR="00EE4549" w:rsidRPr="00947D5F" w:rsidRDefault="00EE4549"/>
    <w:p w:rsidR="00EE4549" w:rsidRPr="00947D5F" w:rsidRDefault="00EE4549"/>
    <w:p w:rsidR="00EE4549" w:rsidRPr="00947D5F" w:rsidRDefault="00EE4549"/>
    <w:p w:rsidR="00EE4549" w:rsidRPr="00947D5F" w:rsidRDefault="00EE4549"/>
    <w:p w:rsidR="00EE4549" w:rsidRPr="00947D5F" w:rsidRDefault="00EE4549"/>
    <w:p w:rsidR="00EE4549" w:rsidRPr="00947D5F" w:rsidRDefault="00EE4549"/>
    <w:p w:rsidR="00EE4549" w:rsidRPr="00947D5F" w:rsidRDefault="00EE4549"/>
    <w:p w:rsidR="00EE4549" w:rsidRPr="00947D5F" w:rsidRDefault="00EE4549"/>
    <w:p w:rsidR="00EE4549" w:rsidRPr="00D22678" w:rsidRDefault="00EE4549">
      <w:r>
        <w:rPr>
          <w:noProof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irina\Desktop\7 кл что должны у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7 кл что должны уме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5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4549" w:rsidRPr="00D22678" w:rsidRDefault="00EE4549"/>
    <w:p w:rsidR="00EE4549" w:rsidRPr="00D22678" w:rsidRDefault="00EE4549"/>
    <w:p w:rsidR="00947D5F" w:rsidRDefault="00947D5F" w:rsidP="00947D5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Сетка выполнения Государственного  стандарта по музыке</w:t>
      </w:r>
    </w:p>
    <w:p w:rsidR="00947D5F" w:rsidRDefault="00947D5F" w:rsidP="00947D5F">
      <w:pPr>
        <w:rPr>
          <w:sz w:val="28"/>
          <w:szCs w:val="28"/>
        </w:rPr>
      </w:pPr>
      <w:r>
        <w:rPr>
          <w:sz w:val="28"/>
          <w:szCs w:val="28"/>
        </w:rPr>
        <w:t xml:space="preserve">          7  класс    всего   не более   35  часов, в неделю  1 час</w:t>
      </w:r>
    </w:p>
    <w:p w:rsidR="00947D5F" w:rsidRDefault="00947D5F" w:rsidP="00947D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Раздел:   « Музыка как вид искусства ».</w:t>
      </w:r>
    </w:p>
    <w:p w:rsidR="00947D5F" w:rsidRPr="0038459D" w:rsidRDefault="00947D5F" w:rsidP="00947D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1 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1701"/>
        <w:gridCol w:w="1241"/>
      </w:tblGrid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урока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</w:t>
            </w:r>
            <w:proofErr w:type="gramStart"/>
            <w:r>
              <w:rPr>
                <w:sz w:val="28"/>
                <w:szCs w:val="28"/>
              </w:rPr>
              <w:t>.ч</w:t>
            </w:r>
            <w:proofErr w:type="gramEnd"/>
            <w:r>
              <w:rPr>
                <w:sz w:val="28"/>
                <w:szCs w:val="28"/>
              </w:rPr>
              <w:t>асов</w:t>
            </w:r>
            <w:proofErr w:type="spellEnd"/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«Особенности драматургии сценической музыки. Классика и современность. В музыкальном театре. Опера М. Глинки «Иван Сусанин». Музыкальная драматургия. Конфликт. Этапы сценического действия».-16ч.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«Опера А. Бородина «Князь Игорь» Русская эпическая опера. Ария Игоря. Портрет половцев. Плач Ярославны».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музыкальном театре. Балет Б. Тищенко «Ярославна». Вступление. Стон русской земли. Первая битва с половцами. Молитва. Плач Ярославны.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«Героическая тема в татарской музыке. Опера Н. </w:t>
            </w:r>
            <w:proofErr w:type="spellStart"/>
            <w:r>
              <w:rPr>
                <w:sz w:val="28"/>
                <w:szCs w:val="28"/>
              </w:rPr>
              <w:t>Жиганова</w:t>
            </w:r>
            <w:proofErr w:type="spellEnd"/>
            <w:r>
              <w:rPr>
                <w:sz w:val="28"/>
                <w:szCs w:val="28"/>
              </w:rPr>
              <w:t xml:space="preserve">  «</w:t>
            </w:r>
            <w:proofErr w:type="spellStart"/>
            <w:r>
              <w:rPr>
                <w:sz w:val="28"/>
                <w:szCs w:val="28"/>
              </w:rPr>
              <w:t>Джалиль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музыкальном театре. Развитие оперного жанра в  творчестве татарских композиторов».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«Опера Н. </w:t>
            </w:r>
            <w:proofErr w:type="spellStart"/>
            <w:r>
              <w:rPr>
                <w:sz w:val="28"/>
                <w:szCs w:val="28"/>
              </w:rPr>
              <w:t>Жиганова</w:t>
            </w:r>
            <w:proofErr w:type="spellEnd"/>
            <w:r>
              <w:rPr>
                <w:sz w:val="28"/>
                <w:szCs w:val="28"/>
              </w:rPr>
              <w:t xml:space="preserve">  «</w:t>
            </w:r>
            <w:proofErr w:type="spellStart"/>
            <w:r>
              <w:rPr>
                <w:sz w:val="28"/>
                <w:szCs w:val="28"/>
              </w:rPr>
              <w:t>Алтынчеч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«Первая американская национальная опера. Развитие традиций оперного спектакля. </w:t>
            </w:r>
            <w:proofErr w:type="spellStart"/>
            <w:r>
              <w:rPr>
                <w:sz w:val="28"/>
                <w:szCs w:val="28"/>
              </w:rPr>
              <w:t>Дж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ершвин</w:t>
            </w:r>
            <w:proofErr w:type="spellEnd"/>
            <w:r>
              <w:rPr>
                <w:sz w:val="28"/>
                <w:szCs w:val="28"/>
              </w:rPr>
              <w:t xml:space="preserve"> «Порги и </w:t>
            </w:r>
            <w:proofErr w:type="spellStart"/>
            <w:r>
              <w:rPr>
                <w:sz w:val="28"/>
                <w:szCs w:val="28"/>
              </w:rPr>
              <w:t>Бесс</w:t>
            </w:r>
            <w:proofErr w:type="spellEnd"/>
            <w:r>
              <w:rPr>
                <w:sz w:val="28"/>
                <w:szCs w:val="28"/>
              </w:rPr>
              <w:t xml:space="preserve"> 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«Опера «Кармен». Самая популярная опера в мире. Образ Кармен. Образы </w:t>
            </w:r>
            <w:proofErr w:type="spellStart"/>
            <w:r>
              <w:rPr>
                <w:sz w:val="28"/>
                <w:szCs w:val="28"/>
              </w:rPr>
              <w:t>Хозе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Эскамильо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«Р. Щедрин «Кармен- сюита» . Новое прочтение оперы</w:t>
            </w:r>
            <w:proofErr w:type="gramStart"/>
            <w:r>
              <w:rPr>
                <w:sz w:val="28"/>
                <w:szCs w:val="28"/>
              </w:rPr>
              <w:t xml:space="preserve"> Ж</w:t>
            </w:r>
            <w:proofErr w:type="gramEnd"/>
            <w:r>
              <w:rPr>
                <w:sz w:val="28"/>
                <w:szCs w:val="28"/>
              </w:rPr>
              <w:t xml:space="preserve"> Бизе».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947D5F" w:rsidRDefault="00947D5F" w:rsidP="00947D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2четверть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1701"/>
        <w:gridCol w:w="1241"/>
      </w:tblGrid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«Опера </w:t>
            </w:r>
            <w:proofErr w:type="spellStart"/>
            <w:r>
              <w:rPr>
                <w:sz w:val="28"/>
                <w:szCs w:val="28"/>
              </w:rPr>
              <w:t>Дж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ерди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Риголетто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«Р. </w:t>
            </w:r>
            <w:proofErr w:type="spellStart"/>
            <w:r>
              <w:rPr>
                <w:sz w:val="28"/>
                <w:szCs w:val="28"/>
              </w:rPr>
              <w:t>Ахиярова</w:t>
            </w:r>
            <w:proofErr w:type="spellEnd"/>
            <w:r>
              <w:rPr>
                <w:sz w:val="28"/>
                <w:szCs w:val="28"/>
              </w:rPr>
              <w:t xml:space="preserve"> Опера «Любовь поэта».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«Сюжеты и образы высокой музыки. Высокая месса. «От страдания к радости». «Всенощное бдение» С. Рахманинова».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«Музыкальное зодчество России. Образы «Вечерни» и «Утрени».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</w:t>
            </w:r>
            <w:proofErr w:type="gramStart"/>
            <w:r>
              <w:rPr>
                <w:sz w:val="28"/>
                <w:szCs w:val="28"/>
              </w:rPr>
              <w:t>к-</w:t>
            </w:r>
            <w:proofErr w:type="gramEnd"/>
            <w:r>
              <w:rPr>
                <w:sz w:val="28"/>
                <w:szCs w:val="28"/>
              </w:rPr>
              <w:t xml:space="preserve"> опера. Вечные темы. Главные образы. Э. </w:t>
            </w:r>
            <w:proofErr w:type="spellStart"/>
            <w:r>
              <w:rPr>
                <w:sz w:val="28"/>
                <w:szCs w:val="28"/>
              </w:rPr>
              <w:t>Уэббери</w:t>
            </w:r>
            <w:proofErr w:type="spellEnd"/>
            <w:r>
              <w:rPr>
                <w:sz w:val="28"/>
                <w:szCs w:val="28"/>
              </w:rPr>
              <w:t xml:space="preserve"> «Иисус  Христос – суперзвезда».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к драматическому спектаклю. «Маскарад» А. Хачатуряна».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«Гоголь-сюита» А. </w:t>
            </w:r>
            <w:proofErr w:type="spellStart"/>
            <w:r>
              <w:rPr>
                <w:sz w:val="28"/>
                <w:szCs w:val="28"/>
              </w:rPr>
              <w:t>Шнитке</w:t>
            </w:r>
            <w:proofErr w:type="spellEnd"/>
            <w:r>
              <w:rPr>
                <w:sz w:val="28"/>
                <w:szCs w:val="28"/>
              </w:rPr>
              <w:t>. «Музыкант</w:t>
            </w:r>
            <w:proofErr w:type="gramStart"/>
            <w:r>
              <w:rPr>
                <w:sz w:val="28"/>
                <w:szCs w:val="28"/>
              </w:rPr>
              <w:t>ы-</w:t>
            </w:r>
            <w:proofErr w:type="gramEnd"/>
            <w:r>
              <w:rPr>
                <w:sz w:val="28"/>
                <w:szCs w:val="28"/>
              </w:rPr>
              <w:t xml:space="preserve"> извечные маги».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947D5F" w:rsidRDefault="00947D5F" w:rsidP="00947D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3  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1701"/>
        <w:gridCol w:w="1241"/>
      </w:tblGrid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«Особенности  драматургии камерной и симфонической музыки». «Музыкальная драматурги</w:t>
            </w:r>
            <w:proofErr w:type="gramStart"/>
            <w:r>
              <w:rPr>
                <w:sz w:val="28"/>
                <w:szCs w:val="28"/>
              </w:rPr>
              <w:t>я-</w:t>
            </w:r>
            <w:proofErr w:type="gramEnd"/>
            <w:r>
              <w:rPr>
                <w:sz w:val="28"/>
                <w:szCs w:val="28"/>
              </w:rPr>
              <w:t xml:space="preserve"> развитие музыки. Два направления музыкальной культуры. Духовная музыка. Светская музыка. Камерная инструментальная музыка. Этюд. Транскрипция».-19 ч.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«Романтизм в музык</w:t>
            </w:r>
            <w:proofErr w:type="gramStart"/>
            <w:r>
              <w:rPr>
                <w:sz w:val="28"/>
                <w:szCs w:val="28"/>
              </w:rPr>
              <w:t>е-</w:t>
            </w:r>
            <w:proofErr w:type="gramEnd"/>
            <w:r>
              <w:rPr>
                <w:sz w:val="28"/>
                <w:szCs w:val="28"/>
              </w:rPr>
              <w:t xml:space="preserve"> творчество Ф. Шопена, Ф. Листа».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«Циклические формы инструментальной музыки. </w:t>
            </w:r>
            <w:proofErr w:type="spellStart"/>
            <w:r>
              <w:rPr>
                <w:sz w:val="28"/>
                <w:szCs w:val="28"/>
              </w:rPr>
              <w:t>Полистилистика</w:t>
            </w:r>
            <w:proofErr w:type="spellEnd"/>
            <w:r>
              <w:rPr>
                <w:sz w:val="28"/>
                <w:szCs w:val="28"/>
              </w:rPr>
              <w:t xml:space="preserve">. Кончерто гроссо. Сюита в старинном стиле. А. </w:t>
            </w:r>
            <w:proofErr w:type="spellStart"/>
            <w:r>
              <w:rPr>
                <w:sz w:val="28"/>
                <w:szCs w:val="28"/>
              </w:rPr>
              <w:t>Шнитке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 оперы к оперетте. Оперетта. Основоположники жанр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Ж. Оффенбах, И. Штраус, И. Кальман».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«Сонатная форма. Соната № 14 .Л. Бетховена».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«Симфоническая музыка. Симфония № 103 «С тремоло литавр» Й. Гайдна».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«Симфония № 40 В. А. Моцарта. Симфония № 5 Л. Бетховена».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«Симфония № 7  Д. Шостаковича».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«Симфония «Неоконченная» Ф. Шуберта».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«Симфоническая картина  «Празднества» К. Дебюсси. Импрессионизм в музыке».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947D5F" w:rsidRDefault="00947D5F" w:rsidP="00947D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4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1701"/>
        <w:gridCol w:w="1241"/>
      </w:tblGrid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«Симфоническая музыка в творчестве татарских композиторов».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«Симфония Н. </w:t>
            </w:r>
            <w:proofErr w:type="spellStart"/>
            <w:r>
              <w:rPr>
                <w:sz w:val="28"/>
                <w:szCs w:val="28"/>
              </w:rPr>
              <w:t>Жиганова</w:t>
            </w:r>
            <w:proofErr w:type="spellEnd"/>
            <w:r>
              <w:rPr>
                <w:sz w:val="28"/>
                <w:szCs w:val="28"/>
              </w:rPr>
              <w:t xml:space="preserve"> «Сабантуй». 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«Инструментальный концерт. Концерт для скрипки с оркестром А. Хачатуряна».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«Рапсодия в стиле блюз Дж. Гершвина».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«Симфоджаз. Новые краски 20 века».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«А. Шенберг «Уцелевший из Варшавы»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Новаторство в музыке. Авангардизм».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народов мира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музыкальный фольклор».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«Популярные хиты из мюзиклов и ро</w:t>
            </w:r>
            <w:proofErr w:type="gramStart"/>
            <w:r>
              <w:rPr>
                <w:sz w:val="28"/>
                <w:szCs w:val="28"/>
              </w:rPr>
              <w:t>к-</w:t>
            </w:r>
            <w:proofErr w:type="gramEnd"/>
            <w:r>
              <w:rPr>
                <w:sz w:val="28"/>
                <w:szCs w:val="28"/>
              </w:rPr>
              <w:t xml:space="preserve"> опер». Мюзикл  « </w:t>
            </w:r>
            <w:proofErr w:type="spellStart"/>
            <w:r>
              <w:rPr>
                <w:sz w:val="28"/>
                <w:szCs w:val="28"/>
              </w:rPr>
              <w:t>Нотр</w:t>
            </w:r>
            <w:proofErr w:type="spellEnd"/>
            <w:r>
              <w:rPr>
                <w:sz w:val="28"/>
                <w:szCs w:val="28"/>
              </w:rPr>
              <w:t>-Дам де Пари».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47D5F" w:rsidTr="00CC496D">
        <w:tc>
          <w:tcPr>
            <w:tcW w:w="675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Рок- опера « Юнона и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>вось».</w:t>
            </w:r>
          </w:p>
        </w:tc>
        <w:tc>
          <w:tcPr>
            <w:tcW w:w="170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947D5F" w:rsidRDefault="00947D5F" w:rsidP="00CC49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947D5F" w:rsidRDefault="00947D5F" w:rsidP="00947D5F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Тематическое планирование предмета музыка в 7 классе</w:t>
      </w:r>
    </w:p>
    <w:p w:rsidR="00947D5F" w:rsidRDefault="00947D5F" w:rsidP="00947D5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Раздел: « Музыка как вид искусства».</w:t>
      </w:r>
      <w:r>
        <w:rPr>
          <w:sz w:val="28"/>
          <w:szCs w:val="28"/>
        </w:rPr>
        <w:t xml:space="preserve">   </w:t>
      </w:r>
    </w:p>
    <w:p w:rsidR="00947D5F" w:rsidRDefault="00947D5F" w:rsidP="00947D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Всего   не более  35  часов,  в неделю 1 час.</w:t>
      </w:r>
    </w:p>
    <w:p w:rsidR="00947D5F" w:rsidRDefault="00947D5F" w:rsidP="00947D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E43B0A">
        <w:rPr>
          <w:b/>
          <w:sz w:val="28"/>
          <w:szCs w:val="28"/>
        </w:rPr>
        <w:t xml:space="preserve"> Первая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"/>
        <w:gridCol w:w="1795"/>
        <w:gridCol w:w="1257"/>
        <w:gridCol w:w="1800"/>
        <w:gridCol w:w="1676"/>
        <w:gridCol w:w="856"/>
        <w:gridCol w:w="860"/>
        <w:gridCol w:w="877"/>
      </w:tblGrid>
      <w:tr w:rsidR="00947D5F" w:rsidRPr="00B77963" w:rsidTr="00CC496D">
        <w:tc>
          <w:tcPr>
            <w:tcW w:w="392" w:type="dxa"/>
          </w:tcPr>
          <w:p w:rsidR="00947D5F" w:rsidRPr="00B77963" w:rsidRDefault="00947D5F" w:rsidP="00CC496D">
            <w:r>
              <w:t>№</w:t>
            </w:r>
          </w:p>
        </w:tc>
        <w:tc>
          <w:tcPr>
            <w:tcW w:w="2977" w:type="dxa"/>
          </w:tcPr>
          <w:p w:rsidR="00947D5F" w:rsidRDefault="00947D5F" w:rsidP="00CC496D">
            <w:r>
              <w:t>Тема урока</w:t>
            </w:r>
          </w:p>
          <w:p w:rsidR="00947D5F" w:rsidRPr="00B77963" w:rsidRDefault="00947D5F" w:rsidP="00CC496D">
            <w:r>
              <w:t>Музыкальный материал</w:t>
            </w:r>
          </w:p>
        </w:tc>
        <w:tc>
          <w:tcPr>
            <w:tcW w:w="992" w:type="dxa"/>
          </w:tcPr>
          <w:p w:rsidR="00947D5F" w:rsidRPr="00B77963" w:rsidRDefault="00947D5F" w:rsidP="00CC496D">
            <w:r>
              <w:t>Тип урока</w:t>
            </w:r>
          </w:p>
        </w:tc>
        <w:tc>
          <w:tcPr>
            <w:tcW w:w="1417" w:type="dxa"/>
          </w:tcPr>
          <w:p w:rsidR="00947D5F" w:rsidRDefault="00947D5F" w:rsidP="00CC496D">
            <w:r>
              <w:t xml:space="preserve">Вид </w:t>
            </w:r>
            <w:proofErr w:type="gramStart"/>
            <w:r>
              <w:t>учебной</w:t>
            </w:r>
            <w:proofErr w:type="gramEnd"/>
          </w:p>
          <w:p w:rsidR="00947D5F" w:rsidRPr="00B77963" w:rsidRDefault="00947D5F" w:rsidP="00CC496D">
            <w:proofErr w:type="spellStart"/>
            <w:proofErr w:type="gramStart"/>
            <w:r>
              <w:t>деятельнос-ти</w:t>
            </w:r>
            <w:proofErr w:type="spellEnd"/>
            <w:proofErr w:type="gramEnd"/>
          </w:p>
        </w:tc>
        <w:tc>
          <w:tcPr>
            <w:tcW w:w="1560" w:type="dxa"/>
          </w:tcPr>
          <w:p w:rsidR="00947D5F" w:rsidRDefault="00947D5F" w:rsidP="00CC496D">
            <w:proofErr w:type="spellStart"/>
            <w:r>
              <w:t>Прогнозируе</w:t>
            </w:r>
            <w:proofErr w:type="spellEnd"/>
            <w:r>
              <w:t>-</w:t>
            </w:r>
          </w:p>
          <w:p w:rsidR="00947D5F" w:rsidRPr="00B77963" w:rsidRDefault="00947D5F" w:rsidP="00CC496D">
            <w:proofErr w:type="spellStart"/>
            <w:r>
              <w:t>мый</w:t>
            </w:r>
            <w:proofErr w:type="spellEnd"/>
            <w:r>
              <w:t xml:space="preserve"> результат</w:t>
            </w:r>
          </w:p>
        </w:tc>
        <w:tc>
          <w:tcPr>
            <w:tcW w:w="708" w:type="dxa"/>
          </w:tcPr>
          <w:p w:rsidR="00947D5F" w:rsidRDefault="00947D5F" w:rsidP="00CC496D">
            <w:r>
              <w:t>Дата</w:t>
            </w:r>
          </w:p>
          <w:p w:rsidR="00947D5F" w:rsidRPr="00B77963" w:rsidRDefault="00947D5F" w:rsidP="00CC496D">
            <w:proofErr w:type="spellStart"/>
            <w:proofErr w:type="gramStart"/>
            <w:r>
              <w:t>реаль-ная</w:t>
            </w:r>
            <w:proofErr w:type="spellEnd"/>
            <w:proofErr w:type="gramEnd"/>
          </w:p>
        </w:tc>
        <w:tc>
          <w:tcPr>
            <w:tcW w:w="709" w:type="dxa"/>
          </w:tcPr>
          <w:p w:rsidR="00947D5F" w:rsidRDefault="00947D5F" w:rsidP="00CC496D">
            <w:r>
              <w:t>Дата</w:t>
            </w:r>
          </w:p>
          <w:p w:rsidR="00947D5F" w:rsidRDefault="00947D5F" w:rsidP="00CC496D">
            <w:proofErr w:type="spellStart"/>
            <w:r>
              <w:t>факти</w:t>
            </w:r>
            <w:proofErr w:type="spellEnd"/>
          </w:p>
          <w:p w:rsidR="00947D5F" w:rsidRPr="000B4DA1" w:rsidRDefault="00947D5F" w:rsidP="00CC496D">
            <w:proofErr w:type="spellStart"/>
            <w:r>
              <w:t>ческая</w:t>
            </w:r>
            <w:proofErr w:type="spellEnd"/>
          </w:p>
        </w:tc>
        <w:tc>
          <w:tcPr>
            <w:tcW w:w="816" w:type="dxa"/>
          </w:tcPr>
          <w:p w:rsidR="00947D5F" w:rsidRDefault="00947D5F" w:rsidP="00CC496D">
            <w:r>
              <w:t>Приме</w:t>
            </w:r>
          </w:p>
          <w:p w:rsidR="00947D5F" w:rsidRPr="00B77963" w:rsidRDefault="00947D5F" w:rsidP="00CC496D">
            <w:proofErr w:type="spellStart"/>
            <w:r>
              <w:t>чания</w:t>
            </w:r>
            <w:proofErr w:type="spellEnd"/>
            <w:r>
              <w:t xml:space="preserve"> ИКТ</w:t>
            </w:r>
          </w:p>
        </w:tc>
      </w:tr>
      <w:tr w:rsidR="00947D5F" w:rsidRPr="00B77963" w:rsidTr="00CC496D">
        <w:tc>
          <w:tcPr>
            <w:tcW w:w="392" w:type="dxa"/>
          </w:tcPr>
          <w:p w:rsidR="00947D5F" w:rsidRPr="00B77963" w:rsidRDefault="00947D5F" w:rsidP="00CC496D">
            <w:r>
              <w:t>1</w:t>
            </w:r>
          </w:p>
        </w:tc>
        <w:tc>
          <w:tcPr>
            <w:tcW w:w="2977" w:type="dxa"/>
          </w:tcPr>
          <w:p w:rsidR="00947D5F" w:rsidRDefault="00947D5F" w:rsidP="00CC496D">
            <w:r>
              <w:t>«Особенности драматургии сценической музыки. Классика и современность. В музыкальном театре. Опера М. Глинки «Иван Сусанин». Музыкальная драматургия. Конфликт. Этапы сценического действия.</w:t>
            </w:r>
          </w:p>
          <w:p w:rsidR="00947D5F" w:rsidRPr="00844E12" w:rsidRDefault="00947D5F" w:rsidP="00CC496D">
            <w:r>
              <w:t>«Ария Ивана Сусанина», «Сцена с поляками в лесу». М. Глинка.</w:t>
            </w:r>
          </w:p>
          <w:p w:rsidR="00947D5F" w:rsidRDefault="00947D5F" w:rsidP="00CC496D">
            <w:r>
              <w:t>Пит Сигер «Всё преодолеем».</w:t>
            </w:r>
          </w:p>
          <w:p w:rsidR="00947D5F" w:rsidRPr="00B77963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Урок</w:t>
            </w:r>
          </w:p>
          <w:p w:rsidR="00947D5F" w:rsidRDefault="00947D5F" w:rsidP="00CC496D">
            <w:r>
              <w:t>изучения</w:t>
            </w:r>
          </w:p>
          <w:p w:rsidR="00947D5F" w:rsidRDefault="00947D5F" w:rsidP="00CC496D">
            <w:r>
              <w:t>нового</w:t>
            </w:r>
          </w:p>
          <w:p w:rsidR="00947D5F" w:rsidRDefault="00947D5F" w:rsidP="00CC496D">
            <w:r>
              <w:t>матери-</w:t>
            </w:r>
          </w:p>
          <w:p w:rsidR="00947D5F" w:rsidRPr="00B77963" w:rsidRDefault="00947D5F" w:rsidP="00CC496D">
            <w:proofErr w:type="spellStart"/>
            <w:r>
              <w:t>алла</w:t>
            </w:r>
            <w:proofErr w:type="spellEnd"/>
          </w:p>
        </w:tc>
        <w:tc>
          <w:tcPr>
            <w:tcW w:w="1417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Pr="00B77963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Default="00947D5F" w:rsidP="00CC496D">
            <w:r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Pr="00B77963" w:rsidRDefault="00947D5F" w:rsidP="00CC496D"/>
        </w:tc>
        <w:tc>
          <w:tcPr>
            <w:tcW w:w="708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709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B77963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B77963" w:rsidTr="00CC496D">
        <w:tc>
          <w:tcPr>
            <w:tcW w:w="392" w:type="dxa"/>
          </w:tcPr>
          <w:p w:rsidR="00947D5F" w:rsidRPr="00B77963" w:rsidRDefault="00947D5F" w:rsidP="00CC496D">
            <w:r>
              <w:t>2</w:t>
            </w:r>
          </w:p>
        </w:tc>
        <w:tc>
          <w:tcPr>
            <w:tcW w:w="2977" w:type="dxa"/>
          </w:tcPr>
          <w:p w:rsidR="00947D5F" w:rsidRDefault="00947D5F" w:rsidP="00CC496D">
            <w:r>
              <w:t>«Опера А. Бородина «Князь Игорь». Русская эпическая опера. Ария Игоря. Портрет половцев. Плач Ярославны».</w:t>
            </w:r>
          </w:p>
          <w:p w:rsidR="00947D5F" w:rsidRDefault="00947D5F" w:rsidP="00CC496D">
            <w:r>
              <w:t>Ария Игоря</w:t>
            </w:r>
            <w:proofErr w:type="gramStart"/>
            <w:r>
              <w:t xml:space="preserve">., </w:t>
            </w:r>
            <w:proofErr w:type="gramEnd"/>
            <w:r>
              <w:t xml:space="preserve">Сцена с половцами., Плач </w:t>
            </w:r>
            <w:r>
              <w:lastRenderedPageBreak/>
              <w:t>Ярославны.</w:t>
            </w:r>
          </w:p>
          <w:p w:rsidR="00947D5F" w:rsidRDefault="00947D5F" w:rsidP="00CC496D">
            <w:r>
              <w:t xml:space="preserve"> Пит Сигер «Всё преодолеем»</w:t>
            </w:r>
          </w:p>
          <w:p w:rsidR="00947D5F" w:rsidRPr="00B77963" w:rsidRDefault="00947D5F" w:rsidP="00CC496D">
            <w:r>
              <w:t>«Под небом голубым» Б. Гребенщиков.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947D5F" w:rsidRPr="00B77963" w:rsidRDefault="00947D5F" w:rsidP="00CC496D">
            <w:proofErr w:type="spellStart"/>
            <w:r>
              <w:t>рова</w:t>
            </w:r>
            <w:proofErr w:type="gramStart"/>
            <w:r>
              <w:t>.н</w:t>
            </w:r>
            <w:proofErr w:type="gramEnd"/>
            <w:r>
              <w:t>ный</w:t>
            </w:r>
            <w:proofErr w:type="spellEnd"/>
          </w:p>
        </w:tc>
        <w:tc>
          <w:tcPr>
            <w:tcW w:w="1417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Pr="00B77963" w:rsidRDefault="00947D5F" w:rsidP="00CC496D">
            <w:r>
              <w:t xml:space="preserve">различных видов искусств и их связь, размышлять о многогранности музыкального языка, определять стилевое многообразие музыки разных </w:t>
            </w:r>
            <w:r>
              <w:lastRenderedPageBreak/>
              <w:t>эпох.</w:t>
            </w:r>
          </w:p>
        </w:tc>
        <w:tc>
          <w:tcPr>
            <w:tcW w:w="1560" w:type="dxa"/>
          </w:tcPr>
          <w:p w:rsidR="00947D5F" w:rsidRDefault="00947D5F" w:rsidP="00CC496D">
            <w:r>
              <w:lastRenderedPageBreak/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Pr="00B77963" w:rsidRDefault="00947D5F" w:rsidP="00CC496D"/>
        </w:tc>
        <w:tc>
          <w:tcPr>
            <w:tcW w:w="708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709" w:type="dxa"/>
          </w:tcPr>
          <w:p w:rsidR="00947D5F" w:rsidRPr="00B77963" w:rsidRDefault="00947D5F" w:rsidP="00CC496D"/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B77963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B77963" w:rsidTr="00CC496D">
        <w:tc>
          <w:tcPr>
            <w:tcW w:w="392" w:type="dxa"/>
          </w:tcPr>
          <w:p w:rsidR="00947D5F" w:rsidRPr="00B77963" w:rsidRDefault="00947D5F" w:rsidP="00CC496D">
            <w:r>
              <w:lastRenderedPageBreak/>
              <w:t>3</w:t>
            </w:r>
          </w:p>
        </w:tc>
        <w:tc>
          <w:tcPr>
            <w:tcW w:w="2977" w:type="dxa"/>
          </w:tcPr>
          <w:p w:rsidR="00947D5F" w:rsidRDefault="00947D5F" w:rsidP="00CC496D">
            <w:r>
              <w:t>«В  музыкальном театре. Балет Тищенко Б. «Ярославна». Вступление. Стон русской земли. Первая битва с половцами. Молитва. Плач Ярославны».</w:t>
            </w:r>
          </w:p>
          <w:p w:rsidR="00947D5F" w:rsidRDefault="00947D5F" w:rsidP="00CC496D"/>
          <w:p w:rsidR="00947D5F" w:rsidRDefault="00947D5F" w:rsidP="00CC496D">
            <w:r>
              <w:t>Вступление. Первая битва с половцами. Молитва. Плач Ярославны.</w:t>
            </w:r>
          </w:p>
          <w:p w:rsidR="00947D5F" w:rsidRPr="00B77963" w:rsidRDefault="00947D5F" w:rsidP="00CC496D">
            <w:r>
              <w:t>«Под небом голубым».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B77963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Pr="00B77963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Default="00947D5F" w:rsidP="00CC496D">
            <w:r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Pr="00B77963" w:rsidRDefault="00947D5F" w:rsidP="00CC496D"/>
        </w:tc>
        <w:tc>
          <w:tcPr>
            <w:tcW w:w="708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709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B77963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B77963" w:rsidTr="00CC496D">
        <w:tc>
          <w:tcPr>
            <w:tcW w:w="392" w:type="dxa"/>
          </w:tcPr>
          <w:p w:rsidR="00947D5F" w:rsidRPr="00B77963" w:rsidRDefault="00947D5F" w:rsidP="00CC496D">
            <w:r>
              <w:t>4</w:t>
            </w:r>
          </w:p>
        </w:tc>
        <w:tc>
          <w:tcPr>
            <w:tcW w:w="2977" w:type="dxa"/>
          </w:tcPr>
          <w:p w:rsidR="00947D5F" w:rsidRDefault="00947D5F" w:rsidP="00CC496D">
            <w:r>
              <w:t xml:space="preserve">«Героическая тема в татарской музыке. Опера Н. </w:t>
            </w:r>
            <w:proofErr w:type="spellStart"/>
            <w:r>
              <w:t>Жиганова</w:t>
            </w:r>
            <w:proofErr w:type="spellEnd"/>
            <w:r>
              <w:t xml:space="preserve"> «</w:t>
            </w:r>
            <w:proofErr w:type="spellStart"/>
            <w:r>
              <w:t>Джалиль</w:t>
            </w:r>
            <w:proofErr w:type="spellEnd"/>
            <w:r>
              <w:t>».</w:t>
            </w:r>
          </w:p>
          <w:p w:rsidR="00947D5F" w:rsidRDefault="00947D5F" w:rsidP="00CC496D"/>
          <w:p w:rsidR="00947D5F" w:rsidRDefault="00947D5F" w:rsidP="00CC496D">
            <w:r>
              <w:t>Фрагменты оперы «</w:t>
            </w:r>
            <w:proofErr w:type="spellStart"/>
            <w:r>
              <w:t>Джалиль</w:t>
            </w:r>
            <w:proofErr w:type="spellEnd"/>
            <w:r>
              <w:t>».</w:t>
            </w:r>
          </w:p>
          <w:p w:rsidR="00947D5F" w:rsidRDefault="00947D5F" w:rsidP="00CC496D">
            <w:r>
              <w:t xml:space="preserve">Р. </w:t>
            </w:r>
            <w:proofErr w:type="spellStart"/>
            <w:r>
              <w:t>Яхин</w:t>
            </w:r>
            <w:proofErr w:type="spellEnd"/>
            <w:r>
              <w:t xml:space="preserve"> «Одинокий дуб».</w:t>
            </w:r>
          </w:p>
          <w:p w:rsidR="00947D5F" w:rsidRPr="00B77963" w:rsidRDefault="00947D5F" w:rsidP="00CC496D">
            <w:r>
              <w:t xml:space="preserve">Р. </w:t>
            </w:r>
            <w:proofErr w:type="spellStart"/>
            <w:r>
              <w:t>Яхин</w:t>
            </w:r>
            <w:proofErr w:type="spellEnd"/>
            <w:r>
              <w:t xml:space="preserve"> « А гуси дикие летят».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B77963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Pr="00B77963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Default="00947D5F" w:rsidP="00CC496D">
            <w:r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Pr="00B77963" w:rsidRDefault="00947D5F" w:rsidP="00CC496D"/>
        </w:tc>
        <w:tc>
          <w:tcPr>
            <w:tcW w:w="708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709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B77963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B77963" w:rsidTr="00CC496D">
        <w:tc>
          <w:tcPr>
            <w:tcW w:w="392" w:type="dxa"/>
          </w:tcPr>
          <w:p w:rsidR="00947D5F" w:rsidRPr="00B77963" w:rsidRDefault="00947D5F" w:rsidP="00CC496D">
            <w:r>
              <w:t>5</w:t>
            </w:r>
          </w:p>
        </w:tc>
        <w:tc>
          <w:tcPr>
            <w:tcW w:w="2977" w:type="dxa"/>
          </w:tcPr>
          <w:p w:rsidR="00947D5F" w:rsidRDefault="00947D5F" w:rsidP="00CC496D">
            <w:r>
              <w:t xml:space="preserve">«В музыкальном театре. Развитие оперного жанра в </w:t>
            </w:r>
            <w:r>
              <w:lastRenderedPageBreak/>
              <w:t>творчестве татарских композиторов».</w:t>
            </w:r>
          </w:p>
          <w:p w:rsidR="00947D5F" w:rsidRDefault="00947D5F" w:rsidP="00CC496D"/>
          <w:p w:rsidR="00947D5F" w:rsidRDefault="00947D5F" w:rsidP="00CC496D">
            <w:r>
              <w:t>Опера «Сабантуй». Фрагменты.</w:t>
            </w:r>
          </w:p>
          <w:p w:rsidR="00947D5F" w:rsidRDefault="00947D5F" w:rsidP="00CC496D">
            <w:r>
              <w:t xml:space="preserve">Р. </w:t>
            </w:r>
            <w:proofErr w:type="spellStart"/>
            <w:r>
              <w:t>Яхин</w:t>
            </w:r>
            <w:proofErr w:type="spellEnd"/>
            <w:r>
              <w:t xml:space="preserve"> «Опять весною», «А гуси дикие летят».</w:t>
            </w:r>
          </w:p>
          <w:p w:rsidR="00947D5F" w:rsidRPr="00B77963" w:rsidRDefault="00947D5F" w:rsidP="00CC496D"/>
        </w:tc>
        <w:tc>
          <w:tcPr>
            <w:tcW w:w="992" w:type="dxa"/>
          </w:tcPr>
          <w:p w:rsidR="00947D5F" w:rsidRDefault="00947D5F" w:rsidP="00CC496D">
            <w:r>
              <w:lastRenderedPageBreak/>
              <w:t>Урок</w:t>
            </w:r>
          </w:p>
          <w:p w:rsidR="00947D5F" w:rsidRDefault="00947D5F" w:rsidP="00CC496D">
            <w:r>
              <w:t>изучения</w:t>
            </w:r>
          </w:p>
          <w:p w:rsidR="00947D5F" w:rsidRDefault="00947D5F" w:rsidP="00CC496D">
            <w:r>
              <w:t>нового</w:t>
            </w:r>
          </w:p>
          <w:p w:rsidR="00947D5F" w:rsidRDefault="00947D5F" w:rsidP="00CC496D">
            <w:r>
              <w:t>матери-</w:t>
            </w:r>
          </w:p>
          <w:p w:rsidR="00947D5F" w:rsidRPr="00B77963" w:rsidRDefault="00947D5F" w:rsidP="00CC496D">
            <w:proofErr w:type="spellStart"/>
            <w:r>
              <w:t>алла</w:t>
            </w:r>
            <w:proofErr w:type="spellEnd"/>
          </w:p>
        </w:tc>
        <w:tc>
          <w:tcPr>
            <w:tcW w:w="1417" w:type="dxa"/>
          </w:tcPr>
          <w:p w:rsidR="00947D5F" w:rsidRDefault="00947D5F" w:rsidP="00CC496D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lastRenderedPageBreak/>
              <w:t>ния</w:t>
            </w:r>
            <w:proofErr w:type="spellEnd"/>
            <w:r>
              <w:t xml:space="preserve">, уметь </w:t>
            </w:r>
          </w:p>
          <w:p w:rsidR="00947D5F" w:rsidRDefault="00947D5F" w:rsidP="00CC496D">
            <w:r>
              <w:t>выявлять об-</w:t>
            </w:r>
          </w:p>
          <w:p w:rsidR="00947D5F" w:rsidRDefault="00947D5F" w:rsidP="00CC496D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947D5F" w:rsidRPr="00B77963" w:rsidRDefault="00947D5F" w:rsidP="00CC496D"/>
        </w:tc>
        <w:tc>
          <w:tcPr>
            <w:tcW w:w="1560" w:type="dxa"/>
          </w:tcPr>
          <w:p w:rsidR="00947D5F" w:rsidRDefault="00947D5F" w:rsidP="00CC496D">
            <w:r>
              <w:lastRenderedPageBreak/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947D5F" w:rsidRDefault="00947D5F" w:rsidP="00CC496D">
            <w:r>
              <w:t>материал,</w:t>
            </w:r>
          </w:p>
          <w:p w:rsidR="00947D5F" w:rsidRDefault="00947D5F" w:rsidP="00CC496D">
            <w:r>
              <w:t xml:space="preserve">эмоционально </w:t>
            </w:r>
          </w:p>
          <w:p w:rsidR="00947D5F" w:rsidRDefault="00947D5F" w:rsidP="00CC496D">
            <w:r>
              <w:lastRenderedPageBreak/>
              <w:t>откликаться</w:t>
            </w:r>
          </w:p>
          <w:p w:rsidR="00947D5F" w:rsidRDefault="00947D5F" w:rsidP="00CC496D">
            <w:r>
              <w:t>на содержание</w:t>
            </w:r>
          </w:p>
          <w:p w:rsidR="00947D5F" w:rsidRDefault="00947D5F" w:rsidP="00CC496D">
            <w:r>
              <w:t xml:space="preserve"> музыкального</w:t>
            </w:r>
          </w:p>
          <w:p w:rsidR="00947D5F" w:rsidRPr="00B77963" w:rsidRDefault="00947D5F" w:rsidP="00CC496D">
            <w:r>
              <w:t>произведения.</w:t>
            </w:r>
          </w:p>
        </w:tc>
        <w:tc>
          <w:tcPr>
            <w:tcW w:w="708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709" w:type="dxa"/>
          </w:tcPr>
          <w:p w:rsidR="00947D5F" w:rsidRPr="00B77963" w:rsidRDefault="00947D5F" w:rsidP="00CC496D"/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B77963" w:rsidRDefault="00947D5F" w:rsidP="00CC496D">
            <w:proofErr w:type="spellStart"/>
            <w:r>
              <w:t>матия</w:t>
            </w:r>
            <w:proofErr w:type="spellEnd"/>
            <w:r>
              <w:t xml:space="preserve"> </w:t>
            </w:r>
            <w:r>
              <w:lastRenderedPageBreak/>
              <w:t xml:space="preserve">7 </w:t>
            </w:r>
            <w:proofErr w:type="spellStart"/>
            <w:r>
              <w:t>кл</w:t>
            </w:r>
            <w:proofErr w:type="spellEnd"/>
          </w:p>
        </w:tc>
      </w:tr>
      <w:tr w:rsidR="00947D5F" w:rsidRPr="00B77963" w:rsidTr="00CC496D">
        <w:tc>
          <w:tcPr>
            <w:tcW w:w="392" w:type="dxa"/>
          </w:tcPr>
          <w:p w:rsidR="00947D5F" w:rsidRPr="00B77963" w:rsidRDefault="00947D5F" w:rsidP="00CC496D">
            <w:r>
              <w:lastRenderedPageBreak/>
              <w:t>6</w:t>
            </w:r>
          </w:p>
        </w:tc>
        <w:tc>
          <w:tcPr>
            <w:tcW w:w="2977" w:type="dxa"/>
          </w:tcPr>
          <w:p w:rsidR="00947D5F" w:rsidRDefault="00947D5F" w:rsidP="00CC496D">
            <w:r>
              <w:t xml:space="preserve">«Опера Н. </w:t>
            </w:r>
            <w:proofErr w:type="spellStart"/>
            <w:r>
              <w:t>Жиганова</w:t>
            </w:r>
            <w:proofErr w:type="spellEnd"/>
            <w:r>
              <w:t xml:space="preserve"> «</w:t>
            </w:r>
            <w:proofErr w:type="spellStart"/>
            <w:r>
              <w:t>Алтынчеч</w:t>
            </w:r>
            <w:proofErr w:type="spellEnd"/>
            <w:r>
              <w:t>».</w:t>
            </w:r>
          </w:p>
          <w:p w:rsidR="00947D5F" w:rsidRDefault="00947D5F" w:rsidP="00CC496D">
            <w:r>
              <w:t>Фрагменты оперы «</w:t>
            </w:r>
            <w:proofErr w:type="spellStart"/>
            <w:r>
              <w:t>Алтынчеч</w:t>
            </w:r>
            <w:proofErr w:type="spellEnd"/>
            <w:r>
              <w:t>».</w:t>
            </w:r>
          </w:p>
          <w:p w:rsidR="00947D5F" w:rsidRDefault="00947D5F" w:rsidP="00CC496D">
            <w:r>
              <w:t>Главная ария «</w:t>
            </w:r>
            <w:proofErr w:type="spellStart"/>
            <w:r>
              <w:t>Алтынчеч</w:t>
            </w:r>
            <w:proofErr w:type="spellEnd"/>
            <w:r>
              <w:t>».</w:t>
            </w:r>
          </w:p>
          <w:p w:rsidR="00947D5F" w:rsidRPr="00B77963" w:rsidRDefault="00947D5F" w:rsidP="00CC496D">
            <w:r>
              <w:t xml:space="preserve">«Я </w:t>
            </w:r>
            <w:proofErr w:type="gramStart"/>
            <w:r>
              <w:t>иду</w:t>
            </w:r>
            <w:proofErr w:type="gramEnd"/>
            <w:r>
              <w:t xml:space="preserve"> шагаю по Москве» А. Петров из одноимённого кинофильма.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B77963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947D5F" w:rsidRDefault="00947D5F" w:rsidP="00CC496D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947D5F" w:rsidRDefault="00947D5F" w:rsidP="00CC496D">
            <w:r>
              <w:t>выявлять об-</w:t>
            </w:r>
          </w:p>
          <w:p w:rsidR="00947D5F" w:rsidRDefault="00947D5F" w:rsidP="00CC496D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947D5F" w:rsidRPr="00B77963" w:rsidRDefault="00947D5F" w:rsidP="00CC496D"/>
        </w:tc>
        <w:tc>
          <w:tcPr>
            <w:tcW w:w="1560" w:type="dxa"/>
          </w:tcPr>
          <w:p w:rsidR="00947D5F" w:rsidRDefault="00947D5F" w:rsidP="00CC496D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947D5F" w:rsidRDefault="00947D5F" w:rsidP="00CC496D">
            <w:r>
              <w:t>материал,</w:t>
            </w:r>
          </w:p>
          <w:p w:rsidR="00947D5F" w:rsidRDefault="00947D5F" w:rsidP="00CC496D">
            <w:r>
              <w:t xml:space="preserve">эмоционально </w:t>
            </w:r>
          </w:p>
          <w:p w:rsidR="00947D5F" w:rsidRDefault="00947D5F" w:rsidP="00CC496D">
            <w:r>
              <w:t>откликаться</w:t>
            </w:r>
          </w:p>
          <w:p w:rsidR="00947D5F" w:rsidRDefault="00947D5F" w:rsidP="00CC496D">
            <w:r>
              <w:t>на содержание</w:t>
            </w:r>
          </w:p>
          <w:p w:rsidR="00947D5F" w:rsidRDefault="00947D5F" w:rsidP="00CC496D">
            <w:r>
              <w:t xml:space="preserve"> музыкального</w:t>
            </w:r>
          </w:p>
          <w:p w:rsidR="00947D5F" w:rsidRPr="00B77963" w:rsidRDefault="00947D5F" w:rsidP="00CC496D">
            <w:r>
              <w:t>произведения.</w:t>
            </w:r>
          </w:p>
        </w:tc>
        <w:tc>
          <w:tcPr>
            <w:tcW w:w="708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709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B77963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B77963" w:rsidTr="00CC496D">
        <w:tc>
          <w:tcPr>
            <w:tcW w:w="392" w:type="dxa"/>
          </w:tcPr>
          <w:p w:rsidR="00947D5F" w:rsidRPr="00B77963" w:rsidRDefault="00947D5F" w:rsidP="00CC496D">
            <w:r>
              <w:t>7</w:t>
            </w:r>
          </w:p>
        </w:tc>
        <w:tc>
          <w:tcPr>
            <w:tcW w:w="2977" w:type="dxa"/>
          </w:tcPr>
          <w:p w:rsidR="00947D5F" w:rsidRDefault="00947D5F" w:rsidP="00CC496D">
            <w:r>
              <w:t xml:space="preserve">«Первая национальная американская опера. Развитие традиций оперного спектакля. Д. Гершвин «Порги и </w:t>
            </w:r>
            <w:proofErr w:type="spellStart"/>
            <w:r>
              <w:t>Бесс</w:t>
            </w:r>
            <w:proofErr w:type="spellEnd"/>
            <w:r>
              <w:t>».</w:t>
            </w:r>
          </w:p>
          <w:p w:rsidR="00947D5F" w:rsidRDefault="00947D5F" w:rsidP="00CC496D">
            <w:r>
              <w:t xml:space="preserve">«Колыбельная» и фрагменты из оперы «Порги и </w:t>
            </w:r>
            <w:proofErr w:type="spellStart"/>
            <w:r>
              <w:t>Бесс</w:t>
            </w:r>
            <w:proofErr w:type="spellEnd"/>
            <w:r>
              <w:t>».</w:t>
            </w:r>
          </w:p>
          <w:p w:rsidR="00947D5F" w:rsidRPr="00B77963" w:rsidRDefault="00947D5F" w:rsidP="00CC496D">
            <w:r>
              <w:t xml:space="preserve">«Я </w:t>
            </w:r>
            <w:proofErr w:type="gramStart"/>
            <w:r>
              <w:t>иду</w:t>
            </w:r>
            <w:proofErr w:type="gramEnd"/>
            <w:r>
              <w:t xml:space="preserve"> шагаю по </w:t>
            </w:r>
            <w:proofErr w:type="spellStart"/>
            <w:r>
              <w:t>москве</w:t>
            </w:r>
            <w:proofErr w:type="spellEnd"/>
            <w:r>
              <w:t>» А. Петров.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B77963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Pr="00B77963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Default="00947D5F" w:rsidP="00CC496D">
            <w:r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Pr="00B77963" w:rsidRDefault="00947D5F" w:rsidP="00CC496D"/>
        </w:tc>
        <w:tc>
          <w:tcPr>
            <w:tcW w:w="708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709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B77963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B77963" w:rsidTr="00CC496D">
        <w:tc>
          <w:tcPr>
            <w:tcW w:w="392" w:type="dxa"/>
          </w:tcPr>
          <w:p w:rsidR="00947D5F" w:rsidRDefault="00947D5F" w:rsidP="00CC496D">
            <w:r>
              <w:t>8</w:t>
            </w:r>
          </w:p>
        </w:tc>
        <w:tc>
          <w:tcPr>
            <w:tcW w:w="2977" w:type="dxa"/>
          </w:tcPr>
          <w:p w:rsidR="00947D5F" w:rsidRDefault="00947D5F" w:rsidP="00CC496D">
            <w:r>
              <w:t xml:space="preserve">«Опера «Кармен». </w:t>
            </w:r>
            <w:r>
              <w:lastRenderedPageBreak/>
              <w:t xml:space="preserve">Самая популярная опера в мире. Образ Кармен. Образы </w:t>
            </w:r>
            <w:proofErr w:type="spellStart"/>
            <w:r>
              <w:t>Хозе</w:t>
            </w:r>
            <w:proofErr w:type="spellEnd"/>
            <w:r>
              <w:t xml:space="preserve"> и </w:t>
            </w:r>
            <w:proofErr w:type="spellStart"/>
            <w:r>
              <w:t>Эскамильо</w:t>
            </w:r>
            <w:proofErr w:type="spellEnd"/>
            <w:r>
              <w:t>».</w:t>
            </w:r>
          </w:p>
          <w:p w:rsidR="00947D5F" w:rsidRDefault="00947D5F" w:rsidP="00CC496D"/>
          <w:p w:rsidR="00947D5F" w:rsidRDefault="00947D5F" w:rsidP="00CC496D">
            <w:r>
              <w:t>Главная партия Кармен.</w:t>
            </w:r>
          </w:p>
          <w:p w:rsidR="00947D5F" w:rsidRDefault="00947D5F" w:rsidP="00CC496D">
            <w:r>
              <w:t>Увертюра</w:t>
            </w:r>
            <w:proofErr w:type="gramStart"/>
            <w:r>
              <w:t xml:space="preserve">., </w:t>
            </w:r>
            <w:proofErr w:type="gramEnd"/>
            <w:r>
              <w:t xml:space="preserve">ария </w:t>
            </w:r>
            <w:proofErr w:type="spellStart"/>
            <w:r>
              <w:t>Хозе</w:t>
            </w:r>
            <w:proofErr w:type="spellEnd"/>
            <w:r>
              <w:t xml:space="preserve">, ария </w:t>
            </w:r>
            <w:proofErr w:type="spellStart"/>
            <w:r>
              <w:t>ЭХскамильо</w:t>
            </w:r>
            <w:proofErr w:type="spellEnd"/>
            <w:r>
              <w:t>.</w:t>
            </w:r>
          </w:p>
          <w:p w:rsidR="00947D5F" w:rsidRDefault="00947D5F" w:rsidP="00CC496D">
            <w:r>
              <w:t xml:space="preserve">«Вальс л </w:t>
            </w:r>
            <w:proofErr w:type="gramStart"/>
            <w:r>
              <w:t>вальсе</w:t>
            </w:r>
            <w:proofErr w:type="gramEnd"/>
            <w:r>
              <w:t>» Э. Колмановский.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Default="00947D5F" w:rsidP="00CC496D">
            <w:r>
              <w:lastRenderedPageBreak/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Default="00947D5F" w:rsidP="00CC496D">
            <w:r>
              <w:lastRenderedPageBreak/>
              <w:t xml:space="preserve">Слушание и исполнение </w:t>
            </w:r>
            <w:r>
              <w:lastRenderedPageBreak/>
              <w:t>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Default="00947D5F" w:rsidP="00CC496D"/>
        </w:tc>
        <w:tc>
          <w:tcPr>
            <w:tcW w:w="708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709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lastRenderedPageBreak/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B77963" w:rsidTr="00CC496D">
        <w:tc>
          <w:tcPr>
            <w:tcW w:w="392" w:type="dxa"/>
          </w:tcPr>
          <w:p w:rsidR="00947D5F" w:rsidRDefault="00947D5F" w:rsidP="00CC496D">
            <w:r>
              <w:lastRenderedPageBreak/>
              <w:t>9</w:t>
            </w:r>
          </w:p>
        </w:tc>
        <w:tc>
          <w:tcPr>
            <w:tcW w:w="2977" w:type="dxa"/>
          </w:tcPr>
          <w:p w:rsidR="00947D5F" w:rsidRDefault="00947D5F" w:rsidP="00CC496D">
            <w:r>
              <w:t>«Р. Щедрин «Кармен»- сюита. Новое прочтение оперы Ж. Бизе».</w:t>
            </w:r>
          </w:p>
          <w:p w:rsidR="00947D5F" w:rsidRDefault="00947D5F" w:rsidP="00CC496D">
            <w:r>
              <w:t>Фрагменты из сюиты «Кармен».</w:t>
            </w:r>
          </w:p>
          <w:p w:rsidR="00947D5F" w:rsidRDefault="00947D5F" w:rsidP="00CC496D"/>
          <w:p w:rsidR="00947D5F" w:rsidRDefault="00947D5F" w:rsidP="00CC496D">
            <w:r>
              <w:t>«Валь о вальсе» Э. Колмановский.</w:t>
            </w:r>
          </w:p>
        </w:tc>
        <w:tc>
          <w:tcPr>
            <w:tcW w:w="992" w:type="dxa"/>
          </w:tcPr>
          <w:p w:rsidR="00947D5F" w:rsidRDefault="00947D5F" w:rsidP="00CC496D">
            <w:r>
              <w:t>Урок</w:t>
            </w:r>
          </w:p>
          <w:p w:rsidR="00947D5F" w:rsidRDefault="00947D5F" w:rsidP="00CC496D">
            <w:proofErr w:type="spellStart"/>
            <w:r>
              <w:t>закрепле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ния</w:t>
            </w:r>
            <w:proofErr w:type="spellEnd"/>
            <w:r>
              <w:t xml:space="preserve"> </w:t>
            </w:r>
            <w:proofErr w:type="spellStart"/>
            <w:r>
              <w:t>прой</w:t>
            </w:r>
            <w:proofErr w:type="spellEnd"/>
          </w:p>
          <w:p w:rsidR="00947D5F" w:rsidRDefault="00947D5F" w:rsidP="00CC496D">
            <w:r>
              <w:t>денного</w:t>
            </w:r>
          </w:p>
          <w:p w:rsidR="00947D5F" w:rsidRDefault="00947D5F" w:rsidP="00CC496D">
            <w:r>
              <w:t>материал</w:t>
            </w:r>
          </w:p>
          <w:p w:rsidR="00947D5F" w:rsidRDefault="00947D5F" w:rsidP="00CC496D">
            <w:r>
              <w:t>ла</w:t>
            </w:r>
          </w:p>
        </w:tc>
        <w:tc>
          <w:tcPr>
            <w:tcW w:w="1417" w:type="dxa"/>
          </w:tcPr>
          <w:p w:rsidR="00947D5F" w:rsidRDefault="00947D5F" w:rsidP="00CC496D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947D5F" w:rsidRDefault="00947D5F" w:rsidP="00CC496D">
            <w:r>
              <w:t>выявлять об-</w:t>
            </w:r>
          </w:p>
          <w:p w:rsidR="00947D5F" w:rsidRDefault="00947D5F" w:rsidP="00CC496D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947D5F" w:rsidRDefault="00947D5F" w:rsidP="00CC496D"/>
        </w:tc>
        <w:tc>
          <w:tcPr>
            <w:tcW w:w="1560" w:type="dxa"/>
          </w:tcPr>
          <w:p w:rsidR="00947D5F" w:rsidRDefault="00947D5F" w:rsidP="00CC496D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947D5F" w:rsidRDefault="00947D5F" w:rsidP="00CC496D">
            <w:r>
              <w:t>материал,</w:t>
            </w:r>
          </w:p>
          <w:p w:rsidR="00947D5F" w:rsidRDefault="00947D5F" w:rsidP="00CC496D">
            <w:r>
              <w:t xml:space="preserve">эмоционально </w:t>
            </w:r>
          </w:p>
          <w:p w:rsidR="00947D5F" w:rsidRDefault="00947D5F" w:rsidP="00CC496D">
            <w:r>
              <w:t>откликаться</w:t>
            </w:r>
          </w:p>
          <w:p w:rsidR="00947D5F" w:rsidRDefault="00947D5F" w:rsidP="00CC496D">
            <w:r>
              <w:t>на содержание</w:t>
            </w:r>
          </w:p>
          <w:p w:rsidR="00947D5F" w:rsidRDefault="00947D5F" w:rsidP="00CC496D">
            <w:r>
              <w:t xml:space="preserve"> музыкального</w:t>
            </w:r>
          </w:p>
          <w:p w:rsidR="00947D5F" w:rsidRDefault="00947D5F" w:rsidP="00CC496D">
            <w:r>
              <w:t>произведения.</w:t>
            </w:r>
          </w:p>
        </w:tc>
        <w:tc>
          <w:tcPr>
            <w:tcW w:w="708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709" w:type="dxa"/>
          </w:tcPr>
          <w:p w:rsidR="00947D5F" w:rsidRPr="00B77963" w:rsidRDefault="00947D5F" w:rsidP="00CC496D">
            <w:pPr>
              <w:rPr>
                <w:b/>
              </w:rPr>
            </w:pPr>
          </w:p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</w:tbl>
    <w:p w:rsidR="00947D5F" w:rsidRPr="005E5157" w:rsidRDefault="00947D5F" w:rsidP="00947D5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47D5F" w:rsidRDefault="00947D5F" w:rsidP="00947D5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E43B0A">
        <w:rPr>
          <w:b/>
          <w:sz w:val="28"/>
          <w:szCs w:val="28"/>
        </w:rPr>
        <w:t>В</w:t>
      </w:r>
      <w:r w:rsidR="00E43B0A" w:rsidRPr="00E43B0A">
        <w:rPr>
          <w:b/>
          <w:sz w:val="28"/>
          <w:szCs w:val="28"/>
        </w:rPr>
        <w:t>торая  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"/>
        <w:gridCol w:w="2556"/>
        <w:gridCol w:w="1245"/>
        <w:gridCol w:w="1875"/>
        <w:gridCol w:w="1745"/>
        <w:gridCol w:w="442"/>
        <w:gridCol w:w="393"/>
        <w:gridCol w:w="908"/>
      </w:tblGrid>
      <w:tr w:rsidR="00947D5F" w:rsidRPr="003715D4" w:rsidTr="00CC496D">
        <w:tc>
          <w:tcPr>
            <w:tcW w:w="534" w:type="dxa"/>
          </w:tcPr>
          <w:p w:rsidR="00947D5F" w:rsidRPr="003715D4" w:rsidRDefault="00947D5F" w:rsidP="00CC496D">
            <w:r>
              <w:t>1</w:t>
            </w:r>
          </w:p>
        </w:tc>
        <w:tc>
          <w:tcPr>
            <w:tcW w:w="2551" w:type="dxa"/>
          </w:tcPr>
          <w:p w:rsidR="00947D5F" w:rsidRDefault="00947D5F" w:rsidP="00CC496D">
            <w:r>
              <w:t>«Опера Дж. Верди «</w:t>
            </w:r>
            <w:proofErr w:type="spellStart"/>
            <w:r>
              <w:t>Риголетто</w:t>
            </w:r>
            <w:proofErr w:type="spellEnd"/>
            <w:r>
              <w:t>».</w:t>
            </w:r>
          </w:p>
          <w:p w:rsidR="00947D5F" w:rsidRDefault="00947D5F" w:rsidP="00CC496D"/>
          <w:p w:rsidR="00947D5F" w:rsidRDefault="00947D5F" w:rsidP="00CC496D">
            <w:r>
              <w:t>«Песенка Герцога» Д. Верди.</w:t>
            </w:r>
          </w:p>
          <w:p w:rsidR="00947D5F" w:rsidRDefault="00947D5F" w:rsidP="00CC496D">
            <w:r>
              <w:t xml:space="preserve">«Ария </w:t>
            </w:r>
            <w:proofErr w:type="spellStart"/>
            <w:r>
              <w:t>Джильды</w:t>
            </w:r>
            <w:proofErr w:type="spellEnd"/>
            <w:r>
              <w:t>» Д. Верди.</w:t>
            </w:r>
          </w:p>
          <w:p w:rsidR="00947D5F" w:rsidRPr="003715D4" w:rsidRDefault="00947D5F" w:rsidP="00CC496D">
            <w:r>
              <w:t>Б. Окуджава «Пожелание друзьям».</w:t>
            </w:r>
          </w:p>
        </w:tc>
        <w:tc>
          <w:tcPr>
            <w:tcW w:w="992" w:type="dxa"/>
          </w:tcPr>
          <w:p w:rsidR="00947D5F" w:rsidRDefault="00947D5F" w:rsidP="00CC496D">
            <w:r>
              <w:t>Урок</w:t>
            </w:r>
          </w:p>
          <w:p w:rsidR="00947D5F" w:rsidRDefault="00947D5F" w:rsidP="00CC496D">
            <w:r>
              <w:t>изучения</w:t>
            </w:r>
          </w:p>
          <w:p w:rsidR="00947D5F" w:rsidRDefault="00947D5F" w:rsidP="00CC496D">
            <w:r>
              <w:t>нового</w:t>
            </w:r>
          </w:p>
          <w:p w:rsidR="00947D5F" w:rsidRDefault="00947D5F" w:rsidP="00CC496D">
            <w:r>
              <w:t>матери-</w:t>
            </w:r>
          </w:p>
          <w:p w:rsidR="00947D5F" w:rsidRPr="003715D4" w:rsidRDefault="00947D5F" w:rsidP="00CC496D">
            <w:proofErr w:type="spellStart"/>
            <w:r>
              <w:t>алла</w:t>
            </w:r>
            <w:proofErr w:type="spellEnd"/>
          </w:p>
        </w:tc>
        <w:tc>
          <w:tcPr>
            <w:tcW w:w="1701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Pr="003715D4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418" w:type="dxa"/>
          </w:tcPr>
          <w:p w:rsidR="00947D5F" w:rsidRDefault="00947D5F" w:rsidP="00CC496D">
            <w:r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Pr="003715D4" w:rsidRDefault="00947D5F" w:rsidP="00CC496D"/>
        </w:tc>
        <w:tc>
          <w:tcPr>
            <w:tcW w:w="850" w:type="dxa"/>
          </w:tcPr>
          <w:p w:rsidR="00947D5F" w:rsidRPr="003715D4" w:rsidRDefault="00947D5F" w:rsidP="00CC496D"/>
        </w:tc>
        <w:tc>
          <w:tcPr>
            <w:tcW w:w="709" w:type="dxa"/>
          </w:tcPr>
          <w:p w:rsidR="00947D5F" w:rsidRPr="003715D4" w:rsidRDefault="00947D5F" w:rsidP="00CC496D"/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3715D4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3715D4" w:rsidTr="00CC496D">
        <w:tc>
          <w:tcPr>
            <w:tcW w:w="534" w:type="dxa"/>
          </w:tcPr>
          <w:p w:rsidR="00947D5F" w:rsidRPr="003715D4" w:rsidRDefault="00947D5F" w:rsidP="00CC496D">
            <w:r>
              <w:t>2</w:t>
            </w:r>
          </w:p>
        </w:tc>
        <w:tc>
          <w:tcPr>
            <w:tcW w:w="2551" w:type="dxa"/>
          </w:tcPr>
          <w:p w:rsidR="00947D5F" w:rsidRDefault="00947D5F" w:rsidP="00CC496D">
            <w:r>
              <w:t xml:space="preserve">«Р. </w:t>
            </w:r>
            <w:proofErr w:type="spellStart"/>
            <w:r>
              <w:t>Ахиярова</w:t>
            </w:r>
            <w:proofErr w:type="spellEnd"/>
            <w:r>
              <w:t xml:space="preserve"> опера « Любовь поэта».</w:t>
            </w:r>
          </w:p>
          <w:p w:rsidR="00947D5F" w:rsidRDefault="00947D5F" w:rsidP="00CC496D"/>
          <w:p w:rsidR="00947D5F" w:rsidRDefault="00947D5F" w:rsidP="00CC496D">
            <w:r>
              <w:t>Фрагменты из оперы «Любовь поэта».</w:t>
            </w:r>
          </w:p>
          <w:p w:rsidR="00947D5F" w:rsidRDefault="00947D5F" w:rsidP="00CC496D">
            <w:r>
              <w:t>«Главная тема любви».</w:t>
            </w:r>
          </w:p>
          <w:p w:rsidR="00947D5F" w:rsidRDefault="00947D5F" w:rsidP="00CC496D">
            <w:r>
              <w:t>Б. Окуджава</w:t>
            </w:r>
          </w:p>
          <w:p w:rsidR="00947D5F" w:rsidRDefault="00947D5F" w:rsidP="00CC496D">
            <w:r>
              <w:t>«Пожелание друзьям»,</w:t>
            </w:r>
          </w:p>
          <w:p w:rsidR="00947D5F" w:rsidRPr="003715D4" w:rsidRDefault="00947D5F" w:rsidP="00CC496D"/>
        </w:tc>
        <w:tc>
          <w:tcPr>
            <w:tcW w:w="992" w:type="dxa"/>
          </w:tcPr>
          <w:p w:rsidR="00947D5F" w:rsidRDefault="00947D5F" w:rsidP="00CC496D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947D5F" w:rsidRPr="003715D4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701" w:type="dxa"/>
          </w:tcPr>
          <w:p w:rsidR="00947D5F" w:rsidRDefault="00947D5F" w:rsidP="00CC496D">
            <w:r>
              <w:t xml:space="preserve">Дать вербальную </w:t>
            </w:r>
            <w:r>
              <w:lastRenderedPageBreak/>
              <w:t xml:space="preserve">невербальную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947D5F" w:rsidRDefault="00947D5F" w:rsidP="00CC496D">
            <w:r>
              <w:t>выявлять об-</w:t>
            </w:r>
          </w:p>
          <w:p w:rsidR="00947D5F" w:rsidRDefault="00947D5F" w:rsidP="00CC496D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947D5F" w:rsidRPr="003715D4" w:rsidRDefault="00947D5F" w:rsidP="00CC496D"/>
        </w:tc>
        <w:tc>
          <w:tcPr>
            <w:tcW w:w="1418" w:type="dxa"/>
          </w:tcPr>
          <w:p w:rsidR="00947D5F" w:rsidRDefault="00947D5F" w:rsidP="00CC496D">
            <w:r>
              <w:lastRenderedPageBreak/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947D5F" w:rsidRDefault="00947D5F" w:rsidP="00CC496D">
            <w:r>
              <w:lastRenderedPageBreak/>
              <w:t>материал,</w:t>
            </w:r>
          </w:p>
          <w:p w:rsidR="00947D5F" w:rsidRDefault="00947D5F" w:rsidP="00CC496D">
            <w:r>
              <w:t xml:space="preserve">эмоционально </w:t>
            </w:r>
          </w:p>
          <w:p w:rsidR="00947D5F" w:rsidRDefault="00947D5F" w:rsidP="00CC496D">
            <w:r>
              <w:t>откликаться</w:t>
            </w:r>
          </w:p>
          <w:p w:rsidR="00947D5F" w:rsidRDefault="00947D5F" w:rsidP="00CC496D">
            <w:r>
              <w:t>на содержание</w:t>
            </w:r>
          </w:p>
          <w:p w:rsidR="00947D5F" w:rsidRDefault="00947D5F" w:rsidP="00CC496D">
            <w:r>
              <w:t xml:space="preserve"> музыкального</w:t>
            </w:r>
          </w:p>
          <w:p w:rsidR="00947D5F" w:rsidRPr="003715D4" w:rsidRDefault="00947D5F" w:rsidP="00CC496D">
            <w:r>
              <w:t>произведения.</w:t>
            </w:r>
          </w:p>
        </w:tc>
        <w:tc>
          <w:tcPr>
            <w:tcW w:w="850" w:type="dxa"/>
          </w:tcPr>
          <w:p w:rsidR="00947D5F" w:rsidRPr="003715D4" w:rsidRDefault="00947D5F" w:rsidP="00CC496D"/>
        </w:tc>
        <w:tc>
          <w:tcPr>
            <w:tcW w:w="709" w:type="dxa"/>
          </w:tcPr>
          <w:p w:rsidR="00947D5F" w:rsidRPr="003715D4" w:rsidRDefault="00947D5F" w:rsidP="00CC496D"/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lastRenderedPageBreak/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3715D4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3715D4" w:rsidTr="00CC496D">
        <w:tc>
          <w:tcPr>
            <w:tcW w:w="534" w:type="dxa"/>
          </w:tcPr>
          <w:p w:rsidR="00947D5F" w:rsidRPr="003715D4" w:rsidRDefault="00947D5F" w:rsidP="00CC496D">
            <w:r>
              <w:lastRenderedPageBreak/>
              <w:t>3</w:t>
            </w:r>
          </w:p>
        </w:tc>
        <w:tc>
          <w:tcPr>
            <w:tcW w:w="2551" w:type="dxa"/>
          </w:tcPr>
          <w:p w:rsidR="00947D5F" w:rsidRDefault="00947D5F" w:rsidP="00CC496D">
            <w:r>
              <w:t>«Сюжеты и образы высоко</w:t>
            </w:r>
            <w:proofErr w:type="gramStart"/>
            <w:r>
              <w:t>й</w:t>
            </w:r>
            <w:r w:rsidR="00E43B0A">
              <w:t>(</w:t>
            </w:r>
            <w:proofErr w:type="gramEnd"/>
            <w:r w:rsidR="00E43B0A">
              <w:t>религиозной</w:t>
            </w:r>
            <w:r w:rsidR="00E43B0A" w:rsidRPr="00E43B0A">
              <w:t>)</w:t>
            </w:r>
            <w:r>
              <w:t xml:space="preserve"> музыки. Высокая месса. «От страдания к радости». «Всенощное бдение» С. Рахманинова.</w:t>
            </w:r>
          </w:p>
          <w:p w:rsidR="00947D5F" w:rsidRDefault="00947D5F" w:rsidP="00CC496D">
            <w:r>
              <w:t>«Большая месса» В. Моцарт.</w:t>
            </w:r>
          </w:p>
          <w:p w:rsidR="00947D5F" w:rsidRDefault="00947D5F" w:rsidP="00CC496D">
            <w:r>
              <w:t>«Торжественная месса» Л. Бетховен.</w:t>
            </w:r>
          </w:p>
          <w:p w:rsidR="00947D5F" w:rsidRDefault="00947D5F" w:rsidP="00CC496D">
            <w:r>
              <w:t>«Всенощное бдение» С. Рахманинов.</w:t>
            </w:r>
          </w:p>
          <w:p w:rsidR="00947D5F" w:rsidRPr="003715D4" w:rsidRDefault="00947D5F" w:rsidP="00CC496D">
            <w:r>
              <w:t>«Комара женить мы будем» русская народная.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3715D4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701" w:type="dxa"/>
          </w:tcPr>
          <w:p w:rsidR="00947D5F" w:rsidRDefault="00947D5F" w:rsidP="00CC496D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947D5F" w:rsidRDefault="00947D5F" w:rsidP="00CC496D">
            <w:r>
              <w:t>материал,</w:t>
            </w:r>
          </w:p>
          <w:p w:rsidR="00947D5F" w:rsidRDefault="00947D5F" w:rsidP="00CC496D">
            <w:r>
              <w:t xml:space="preserve">эмоционально </w:t>
            </w:r>
          </w:p>
          <w:p w:rsidR="00947D5F" w:rsidRDefault="00947D5F" w:rsidP="00CC496D">
            <w:r>
              <w:t>откликаться</w:t>
            </w:r>
          </w:p>
          <w:p w:rsidR="00947D5F" w:rsidRDefault="00947D5F" w:rsidP="00CC496D">
            <w:r>
              <w:t>на содержание</w:t>
            </w:r>
          </w:p>
          <w:p w:rsidR="00947D5F" w:rsidRDefault="00947D5F" w:rsidP="00CC496D">
            <w:r>
              <w:t xml:space="preserve"> музыкального</w:t>
            </w:r>
          </w:p>
          <w:p w:rsidR="00947D5F" w:rsidRPr="003715D4" w:rsidRDefault="00947D5F" w:rsidP="00CC496D">
            <w:r>
              <w:t>произведения.</w:t>
            </w:r>
          </w:p>
        </w:tc>
        <w:tc>
          <w:tcPr>
            <w:tcW w:w="1418" w:type="dxa"/>
          </w:tcPr>
          <w:p w:rsidR="00947D5F" w:rsidRDefault="00947D5F" w:rsidP="00CC496D">
            <w:r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Pr="003715D4" w:rsidRDefault="00947D5F" w:rsidP="00CC496D"/>
        </w:tc>
        <w:tc>
          <w:tcPr>
            <w:tcW w:w="850" w:type="dxa"/>
          </w:tcPr>
          <w:p w:rsidR="00947D5F" w:rsidRPr="003715D4" w:rsidRDefault="00947D5F" w:rsidP="00CC496D"/>
        </w:tc>
        <w:tc>
          <w:tcPr>
            <w:tcW w:w="709" w:type="dxa"/>
          </w:tcPr>
          <w:p w:rsidR="00947D5F" w:rsidRPr="003715D4" w:rsidRDefault="00947D5F" w:rsidP="00CC496D"/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3715D4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8F1915" w:rsidTr="00CC496D">
        <w:tc>
          <w:tcPr>
            <w:tcW w:w="534" w:type="dxa"/>
          </w:tcPr>
          <w:p w:rsidR="00947D5F" w:rsidRPr="003715D4" w:rsidRDefault="00947D5F" w:rsidP="00CC496D">
            <w:r>
              <w:t>4</w:t>
            </w:r>
          </w:p>
        </w:tc>
        <w:tc>
          <w:tcPr>
            <w:tcW w:w="2551" w:type="dxa"/>
          </w:tcPr>
          <w:p w:rsidR="00947D5F" w:rsidRDefault="00947D5F" w:rsidP="00CC496D">
            <w:r>
              <w:t>«Музыкальное зодчество России. Образы «Вечерни» и «Утрени».</w:t>
            </w:r>
          </w:p>
          <w:p w:rsidR="00947D5F" w:rsidRDefault="00947D5F" w:rsidP="00CC496D">
            <w:r>
              <w:t>«В церкви» П. Чайковский.</w:t>
            </w:r>
          </w:p>
          <w:p w:rsidR="00947D5F" w:rsidRDefault="00947D5F" w:rsidP="00CC496D">
            <w:r>
              <w:t>«Малиновый перезвон».</w:t>
            </w:r>
          </w:p>
          <w:p w:rsidR="00947D5F" w:rsidRDefault="00947D5F" w:rsidP="00CC496D">
            <w:r>
              <w:t xml:space="preserve"> Колокольный звон Вечерни.</w:t>
            </w:r>
          </w:p>
          <w:p w:rsidR="00947D5F" w:rsidRDefault="00947D5F" w:rsidP="00CC496D">
            <w:r>
              <w:t>Кантата «Колокола» С. Рахманинова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ф</w:t>
            </w:r>
            <w:proofErr w:type="gramEnd"/>
            <w:r>
              <w:t>рагмент)</w:t>
            </w:r>
          </w:p>
          <w:p w:rsidR="00947D5F" w:rsidRDefault="00947D5F" w:rsidP="00CC496D">
            <w:r>
              <w:t>С. И. Танеев «По прочтении псалма».</w:t>
            </w:r>
          </w:p>
          <w:p w:rsidR="00947D5F" w:rsidRPr="005B5892" w:rsidRDefault="00947D5F" w:rsidP="00CC496D">
            <w:r>
              <w:t xml:space="preserve">«Письмо учительнице» Ян Френкель, сл. М. </w:t>
            </w:r>
            <w:proofErr w:type="spellStart"/>
            <w:r>
              <w:t>Танича</w:t>
            </w:r>
            <w:proofErr w:type="spellEnd"/>
            <w:r>
              <w:t xml:space="preserve">. 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5B5892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701" w:type="dxa"/>
          </w:tcPr>
          <w:p w:rsidR="00947D5F" w:rsidRDefault="00947D5F" w:rsidP="00CC496D">
            <w:r>
              <w:t xml:space="preserve">Дать вербальную невербальную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947D5F" w:rsidRDefault="00947D5F" w:rsidP="00CC496D">
            <w:r>
              <w:t>выявлять об-</w:t>
            </w:r>
          </w:p>
          <w:p w:rsidR="00947D5F" w:rsidRDefault="00947D5F" w:rsidP="00CC496D">
            <w:proofErr w:type="spellStart"/>
            <w:r>
              <w:t>щее</w:t>
            </w:r>
            <w:proofErr w:type="spellEnd"/>
            <w:r>
              <w:t xml:space="preserve"> и различное между услышанными </w:t>
            </w:r>
            <w:proofErr w:type="spellStart"/>
            <w:proofErr w:type="gramStart"/>
            <w:r>
              <w:t>произве-дениями</w:t>
            </w:r>
            <w:proofErr w:type="spellEnd"/>
            <w:proofErr w:type="gramEnd"/>
            <w:r>
              <w:t>.</w:t>
            </w:r>
          </w:p>
          <w:p w:rsidR="00947D5F" w:rsidRPr="008F1915" w:rsidRDefault="00947D5F" w:rsidP="00CC496D"/>
        </w:tc>
        <w:tc>
          <w:tcPr>
            <w:tcW w:w="1418" w:type="dxa"/>
          </w:tcPr>
          <w:p w:rsidR="00947D5F" w:rsidRDefault="00947D5F" w:rsidP="00CC496D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947D5F" w:rsidRDefault="00947D5F" w:rsidP="00CC496D">
            <w:r>
              <w:t>материал,</w:t>
            </w:r>
          </w:p>
          <w:p w:rsidR="00947D5F" w:rsidRDefault="00947D5F" w:rsidP="00CC496D">
            <w:r>
              <w:t xml:space="preserve">эмоционально </w:t>
            </w:r>
          </w:p>
          <w:p w:rsidR="00947D5F" w:rsidRDefault="00947D5F" w:rsidP="00CC496D">
            <w:r>
              <w:t>откликаться</w:t>
            </w:r>
          </w:p>
          <w:p w:rsidR="00947D5F" w:rsidRDefault="00947D5F" w:rsidP="00CC496D">
            <w:r>
              <w:t>на содержание</w:t>
            </w:r>
          </w:p>
          <w:p w:rsidR="00947D5F" w:rsidRDefault="00947D5F" w:rsidP="00CC496D">
            <w:r>
              <w:t xml:space="preserve"> музыкального</w:t>
            </w:r>
          </w:p>
          <w:p w:rsidR="00947D5F" w:rsidRPr="008F1915" w:rsidRDefault="00947D5F" w:rsidP="00CC496D">
            <w:r>
              <w:t>произведения.</w:t>
            </w:r>
          </w:p>
        </w:tc>
        <w:tc>
          <w:tcPr>
            <w:tcW w:w="850" w:type="dxa"/>
          </w:tcPr>
          <w:p w:rsidR="00947D5F" w:rsidRPr="008F1915" w:rsidRDefault="00947D5F" w:rsidP="00CC496D"/>
        </w:tc>
        <w:tc>
          <w:tcPr>
            <w:tcW w:w="709" w:type="dxa"/>
          </w:tcPr>
          <w:p w:rsidR="00947D5F" w:rsidRPr="008F1915" w:rsidRDefault="00947D5F" w:rsidP="00CC496D"/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8F1915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3715D4" w:rsidTr="00CC496D">
        <w:tc>
          <w:tcPr>
            <w:tcW w:w="534" w:type="dxa"/>
          </w:tcPr>
          <w:p w:rsidR="00947D5F" w:rsidRPr="003715D4" w:rsidRDefault="00947D5F" w:rsidP="00CC496D">
            <w:r>
              <w:t>5</w:t>
            </w:r>
          </w:p>
        </w:tc>
        <w:tc>
          <w:tcPr>
            <w:tcW w:w="2551" w:type="dxa"/>
          </w:tcPr>
          <w:p w:rsidR="00947D5F" w:rsidRDefault="00947D5F" w:rsidP="00CC496D">
            <w:r>
              <w:t>«Ро</w:t>
            </w:r>
            <w:proofErr w:type="gramStart"/>
            <w:r>
              <w:t>к-</w:t>
            </w:r>
            <w:proofErr w:type="gramEnd"/>
            <w:r>
              <w:t xml:space="preserve"> опера. Вечные </w:t>
            </w:r>
            <w:r>
              <w:lastRenderedPageBreak/>
              <w:t xml:space="preserve">темы. Главные образы. Э. </w:t>
            </w:r>
            <w:proofErr w:type="spellStart"/>
            <w:r>
              <w:t>Уэббери</w:t>
            </w:r>
            <w:proofErr w:type="spellEnd"/>
            <w:r>
              <w:t xml:space="preserve"> «Иисус  </w:t>
            </w:r>
            <w:proofErr w:type="spellStart"/>
            <w:r>
              <w:t>христос</w:t>
            </w:r>
            <w:proofErr w:type="spellEnd"/>
            <w:r>
              <w:t xml:space="preserve"> – суперзвезда». </w:t>
            </w:r>
          </w:p>
          <w:p w:rsidR="00947D5F" w:rsidRDefault="00947D5F" w:rsidP="00CC496D"/>
          <w:p w:rsidR="00947D5F" w:rsidRDefault="00947D5F" w:rsidP="00CC496D">
            <w:r>
              <w:t>«Колыбельная Марии»,</w:t>
            </w:r>
          </w:p>
          <w:p w:rsidR="00947D5F" w:rsidRDefault="00947D5F" w:rsidP="00CC496D">
            <w:r>
              <w:t>«Тема Иуды» и другие фрагменты.</w:t>
            </w:r>
          </w:p>
          <w:p w:rsidR="00947D5F" w:rsidRDefault="00947D5F" w:rsidP="00CC496D">
            <w:r>
              <w:t>«Письмо учительнице»</w:t>
            </w:r>
          </w:p>
          <w:p w:rsidR="00947D5F" w:rsidRPr="003715D4" w:rsidRDefault="00947D5F" w:rsidP="00CC496D">
            <w:r>
              <w:t xml:space="preserve">Я. Френкель сл. М. </w:t>
            </w:r>
            <w:proofErr w:type="spellStart"/>
            <w:r>
              <w:t>Танича</w:t>
            </w:r>
            <w:proofErr w:type="spellEnd"/>
            <w:r>
              <w:t>.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947D5F" w:rsidRPr="003715D4" w:rsidRDefault="00947D5F" w:rsidP="00CC496D">
            <w:proofErr w:type="spellStart"/>
            <w:r>
              <w:lastRenderedPageBreak/>
              <w:t>рованный</w:t>
            </w:r>
            <w:proofErr w:type="spellEnd"/>
          </w:p>
        </w:tc>
        <w:tc>
          <w:tcPr>
            <w:tcW w:w="1701" w:type="dxa"/>
          </w:tcPr>
          <w:p w:rsidR="00947D5F" w:rsidRDefault="00947D5F" w:rsidP="00CC496D">
            <w:r>
              <w:lastRenderedPageBreak/>
              <w:t>Понимать</w:t>
            </w:r>
          </w:p>
          <w:p w:rsidR="00947D5F" w:rsidRDefault="00947D5F" w:rsidP="00CC496D">
            <w:r>
              <w:lastRenderedPageBreak/>
              <w:t>Взаимосвязь</w:t>
            </w:r>
          </w:p>
          <w:p w:rsidR="00947D5F" w:rsidRPr="003715D4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418" w:type="dxa"/>
          </w:tcPr>
          <w:p w:rsidR="00947D5F" w:rsidRDefault="00947D5F" w:rsidP="00CC496D">
            <w:r>
              <w:lastRenderedPageBreak/>
              <w:t xml:space="preserve">Слушание и </w:t>
            </w:r>
            <w:r>
              <w:lastRenderedPageBreak/>
              <w:t>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Pr="003715D4" w:rsidRDefault="00947D5F" w:rsidP="00CC496D"/>
        </w:tc>
        <w:tc>
          <w:tcPr>
            <w:tcW w:w="850" w:type="dxa"/>
          </w:tcPr>
          <w:p w:rsidR="00947D5F" w:rsidRPr="003715D4" w:rsidRDefault="00947D5F" w:rsidP="00CC496D"/>
        </w:tc>
        <w:tc>
          <w:tcPr>
            <w:tcW w:w="709" w:type="dxa"/>
          </w:tcPr>
          <w:p w:rsidR="00947D5F" w:rsidRPr="003715D4" w:rsidRDefault="00947D5F" w:rsidP="00CC496D"/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lastRenderedPageBreak/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3715D4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3715D4" w:rsidTr="00CC496D">
        <w:tc>
          <w:tcPr>
            <w:tcW w:w="534" w:type="dxa"/>
          </w:tcPr>
          <w:p w:rsidR="00947D5F" w:rsidRPr="003715D4" w:rsidRDefault="00947D5F" w:rsidP="00CC496D">
            <w:r>
              <w:lastRenderedPageBreak/>
              <w:t>6</w:t>
            </w:r>
          </w:p>
        </w:tc>
        <w:tc>
          <w:tcPr>
            <w:tcW w:w="2551" w:type="dxa"/>
          </w:tcPr>
          <w:p w:rsidR="00947D5F" w:rsidRDefault="00947D5F" w:rsidP="00CC496D">
            <w:r>
              <w:t>« Музыка к драматическому спектаклю. «Маскарад» А. Хачатурян».</w:t>
            </w:r>
          </w:p>
          <w:p w:rsidR="00947D5F" w:rsidRDefault="00947D5F" w:rsidP="00CC496D">
            <w:r>
              <w:t xml:space="preserve">Вальс из спектакля «Маскарад» Хачатуряна А. </w:t>
            </w:r>
          </w:p>
          <w:p w:rsidR="00947D5F" w:rsidRPr="003715D4" w:rsidRDefault="00947D5F" w:rsidP="00CC496D">
            <w:r>
              <w:t xml:space="preserve">«Любопытный сосед» </w:t>
            </w:r>
            <w:proofErr w:type="gramStart"/>
            <w:r>
              <w:t>австрийская</w:t>
            </w:r>
            <w:proofErr w:type="gramEnd"/>
            <w:r>
              <w:t xml:space="preserve"> народная.</w:t>
            </w:r>
          </w:p>
        </w:tc>
        <w:tc>
          <w:tcPr>
            <w:tcW w:w="992" w:type="dxa"/>
          </w:tcPr>
          <w:p w:rsidR="00947D5F" w:rsidRDefault="00947D5F" w:rsidP="00CC496D">
            <w:r>
              <w:t>Урок</w:t>
            </w:r>
          </w:p>
          <w:p w:rsidR="00947D5F" w:rsidRDefault="00947D5F" w:rsidP="00CC496D">
            <w:r>
              <w:t>изучения</w:t>
            </w:r>
          </w:p>
          <w:p w:rsidR="00947D5F" w:rsidRDefault="00947D5F" w:rsidP="00CC496D">
            <w:r>
              <w:t>нового</w:t>
            </w:r>
          </w:p>
          <w:p w:rsidR="00947D5F" w:rsidRDefault="00947D5F" w:rsidP="00CC496D">
            <w:r>
              <w:t>матери-</w:t>
            </w:r>
          </w:p>
          <w:p w:rsidR="00947D5F" w:rsidRPr="003715D4" w:rsidRDefault="00947D5F" w:rsidP="00CC496D">
            <w:proofErr w:type="spellStart"/>
            <w:r>
              <w:t>алла</w:t>
            </w:r>
            <w:proofErr w:type="spellEnd"/>
          </w:p>
        </w:tc>
        <w:tc>
          <w:tcPr>
            <w:tcW w:w="1701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Pr="003715D4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418" w:type="dxa"/>
          </w:tcPr>
          <w:p w:rsidR="00947D5F" w:rsidRDefault="00947D5F" w:rsidP="00CC496D">
            <w:r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романтизма</w:t>
            </w:r>
          </w:p>
          <w:p w:rsidR="00947D5F" w:rsidRPr="003715D4" w:rsidRDefault="00947D5F" w:rsidP="00CC496D"/>
        </w:tc>
        <w:tc>
          <w:tcPr>
            <w:tcW w:w="850" w:type="dxa"/>
          </w:tcPr>
          <w:p w:rsidR="00947D5F" w:rsidRPr="003715D4" w:rsidRDefault="00947D5F" w:rsidP="00CC496D"/>
        </w:tc>
        <w:tc>
          <w:tcPr>
            <w:tcW w:w="709" w:type="dxa"/>
          </w:tcPr>
          <w:p w:rsidR="00947D5F" w:rsidRPr="003715D4" w:rsidRDefault="00947D5F" w:rsidP="00CC496D"/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3715D4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  <w:tr w:rsidR="00947D5F" w:rsidRPr="00785DB1" w:rsidTr="00CC496D">
        <w:tc>
          <w:tcPr>
            <w:tcW w:w="534" w:type="dxa"/>
          </w:tcPr>
          <w:p w:rsidR="00947D5F" w:rsidRPr="003715D4" w:rsidRDefault="00947D5F" w:rsidP="00CC496D">
            <w:r>
              <w:t>7</w:t>
            </w:r>
          </w:p>
        </w:tc>
        <w:tc>
          <w:tcPr>
            <w:tcW w:w="2551" w:type="dxa"/>
          </w:tcPr>
          <w:p w:rsidR="00947D5F" w:rsidRDefault="00947D5F" w:rsidP="00CC496D">
            <w:r>
              <w:t xml:space="preserve">«Гоголь-сюита» А. </w:t>
            </w:r>
            <w:proofErr w:type="spellStart"/>
            <w:r>
              <w:t>Шнитке</w:t>
            </w:r>
            <w:proofErr w:type="spellEnd"/>
            <w:r>
              <w:t>. «Музыкант</w:t>
            </w:r>
            <w:proofErr w:type="gramStart"/>
            <w:r>
              <w:t>ы-</w:t>
            </w:r>
            <w:proofErr w:type="gramEnd"/>
            <w:r>
              <w:t xml:space="preserve"> извечные маги».</w:t>
            </w:r>
          </w:p>
          <w:p w:rsidR="00947D5F" w:rsidRDefault="00947D5F" w:rsidP="00CC496D">
            <w:r>
              <w:t xml:space="preserve"> А. </w:t>
            </w:r>
            <w:proofErr w:type="spellStart"/>
            <w:r>
              <w:t>Шнитке</w:t>
            </w:r>
            <w:proofErr w:type="spellEnd"/>
            <w:r>
              <w:t xml:space="preserve"> Фрагменты из сюиты «Гоголь».</w:t>
            </w:r>
          </w:p>
          <w:p w:rsidR="00947D5F" w:rsidRPr="00AC0166" w:rsidRDefault="00947D5F" w:rsidP="00CC496D">
            <w:r>
              <w:t>«Любопытный сосед» Австрийская песня.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AC0166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701" w:type="dxa"/>
          </w:tcPr>
          <w:p w:rsidR="00947D5F" w:rsidRDefault="00947D5F" w:rsidP="00CC496D">
            <w:r>
              <w:t xml:space="preserve">Дать вербальную невербальную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947D5F" w:rsidRDefault="00947D5F" w:rsidP="00CC496D">
            <w:r>
              <w:t>выявлять об-</w:t>
            </w:r>
          </w:p>
          <w:p w:rsidR="00947D5F" w:rsidRDefault="00947D5F" w:rsidP="00CC496D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947D5F" w:rsidRPr="00785DB1" w:rsidRDefault="00947D5F" w:rsidP="00CC496D"/>
        </w:tc>
        <w:tc>
          <w:tcPr>
            <w:tcW w:w="1418" w:type="dxa"/>
          </w:tcPr>
          <w:p w:rsidR="00947D5F" w:rsidRDefault="00947D5F" w:rsidP="00CC496D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947D5F" w:rsidRDefault="00947D5F" w:rsidP="00CC496D">
            <w:r>
              <w:t>материал,</w:t>
            </w:r>
          </w:p>
          <w:p w:rsidR="00947D5F" w:rsidRDefault="00947D5F" w:rsidP="00CC496D">
            <w:r>
              <w:t xml:space="preserve">эмоционально </w:t>
            </w:r>
          </w:p>
          <w:p w:rsidR="00947D5F" w:rsidRDefault="00947D5F" w:rsidP="00CC496D">
            <w:r>
              <w:t>откликаться</w:t>
            </w:r>
          </w:p>
          <w:p w:rsidR="00947D5F" w:rsidRDefault="00947D5F" w:rsidP="00CC496D">
            <w:r>
              <w:t>на содержание</w:t>
            </w:r>
          </w:p>
          <w:p w:rsidR="00947D5F" w:rsidRDefault="00947D5F" w:rsidP="00CC496D">
            <w:r>
              <w:t xml:space="preserve"> музыкального</w:t>
            </w:r>
          </w:p>
          <w:p w:rsidR="00947D5F" w:rsidRPr="00785DB1" w:rsidRDefault="00947D5F" w:rsidP="00CC496D">
            <w:r>
              <w:t>произведения.</w:t>
            </w:r>
          </w:p>
        </w:tc>
        <w:tc>
          <w:tcPr>
            <w:tcW w:w="850" w:type="dxa"/>
          </w:tcPr>
          <w:p w:rsidR="00947D5F" w:rsidRPr="00785DB1" w:rsidRDefault="00947D5F" w:rsidP="00CC496D"/>
        </w:tc>
        <w:tc>
          <w:tcPr>
            <w:tcW w:w="709" w:type="dxa"/>
          </w:tcPr>
          <w:p w:rsidR="00947D5F" w:rsidRPr="00785DB1" w:rsidRDefault="00947D5F" w:rsidP="00CC496D"/>
        </w:tc>
        <w:tc>
          <w:tcPr>
            <w:tcW w:w="816" w:type="dxa"/>
          </w:tcPr>
          <w:p w:rsidR="00947D5F" w:rsidRDefault="00947D5F" w:rsidP="00CC496D">
            <w:r>
              <w:t xml:space="preserve">СД </w:t>
            </w:r>
            <w:proofErr w:type="spellStart"/>
            <w:r>
              <w:t>мп</w:t>
            </w:r>
            <w:proofErr w:type="spellEnd"/>
            <w:r>
              <w:t>-</w:t>
            </w:r>
          </w:p>
          <w:p w:rsidR="00947D5F" w:rsidRDefault="00947D5F" w:rsidP="00CC496D">
            <w:r>
              <w:t>3 диск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Pr="00785DB1" w:rsidRDefault="00947D5F" w:rsidP="00CC496D">
            <w:proofErr w:type="spellStart"/>
            <w:r>
              <w:t>матия</w:t>
            </w:r>
            <w:proofErr w:type="spellEnd"/>
            <w:r>
              <w:t xml:space="preserve"> 7 </w:t>
            </w:r>
            <w:proofErr w:type="spellStart"/>
            <w:r>
              <w:t>кл</w:t>
            </w:r>
            <w:proofErr w:type="spellEnd"/>
          </w:p>
        </w:tc>
      </w:tr>
    </w:tbl>
    <w:p w:rsidR="00947D5F" w:rsidRPr="002412E5" w:rsidRDefault="00947D5F" w:rsidP="00947D5F">
      <w:r w:rsidRPr="002412E5">
        <w:t xml:space="preserve">                          </w:t>
      </w:r>
    </w:p>
    <w:p w:rsidR="00947D5F" w:rsidRPr="00844E12" w:rsidRDefault="00947D5F" w:rsidP="00947D5F">
      <w:r w:rsidRPr="002412E5">
        <w:t xml:space="preserve">                                               </w:t>
      </w:r>
      <w:r>
        <w:t xml:space="preserve"> </w:t>
      </w:r>
    </w:p>
    <w:p w:rsidR="00947D5F" w:rsidRDefault="00947D5F" w:rsidP="00947D5F"/>
    <w:p w:rsidR="00947D5F" w:rsidRPr="00E43B0A" w:rsidRDefault="00947D5F" w:rsidP="00947D5F">
      <w:pPr>
        <w:rPr>
          <w:b/>
        </w:rPr>
      </w:pPr>
      <w:r w:rsidRPr="00E43B0A">
        <w:rPr>
          <w:b/>
        </w:rPr>
        <w:t xml:space="preserve">                                                       Третья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"/>
        <w:gridCol w:w="2303"/>
        <w:gridCol w:w="1245"/>
        <w:gridCol w:w="1875"/>
        <w:gridCol w:w="1875"/>
        <w:gridCol w:w="365"/>
        <w:gridCol w:w="365"/>
        <w:gridCol w:w="1062"/>
      </w:tblGrid>
      <w:tr w:rsidR="00947D5F" w:rsidRPr="002412E5" w:rsidTr="00CC496D">
        <w:tc>
          <w:tcPr>
            <w:tcW w:w="534" w:type="dxa"/>
          </w:tcPr>
          <w:p w:rsidR="00947D5F" w:rsidRPr="002412E5" w:rsidRDefault="00947D5F" w:rsidP="00CC496D">
            <w:r w:rsidRPr="002412E5">
              <w:t>1</w:t>
            </w:r>
          </w:p>
        </w:tc>
        <w:tc>
          <w:tcPr>
            <w:tcW w:w="2693" w:type="dxa"/>
          </w:tcPr>
          <w:p w:rsidR="00947D5F" w:rsidRDefault="00947D5F" w:rsidP="00CC496D">
            <w:r>
              <w:t xml:space="preserve">«Особенности драматургии камерной и </w:t>
            </w:r>
            <w:r>
              <w:lastRenderedPageBreak/>
              <w:t>симфонической музыки». «Музыкальная драматурги</w:t>
            </w:r>
            <w:proofErr w:type="gramStart"/>
            <w:r>
              <w:t>я-</w:t>
            </w:r>
            <w:proofErr w:type="gramEnd"/>
            <w:r>
              <w:t xml:space="preserve"> развитие музыки. Два направления музыкальной культуры. Духовная музыка. Светская музыка. Камерная инструментальная музыка. Этюд. </w:t>
            </w:r>
            <w:proofErr w:type="spellStart"/>
            <w:r>
              <w:t>Транскипция</w:t>
            </w:r>
            <w:proofErr w:type="spellEnd"/>
            <w:r>
              <w:t>».</w:t>
            </w:r>
          </w:p>
          <w:p w:rsidR="00947D5F" w:rsidRDefault="00947D5F" w:rsidP="00CC496D">
            <w:r>
              <w:t>«Херувимская песнь» С. Рахманинов.</w:t>
            </w:r>
          </w:p>
          <w:p w:rsidR="00947D5F" w:rsidRDefault="00947D5F" w:rsidP="00CC496D">
            <w:r>
              <w:t>«Валь</w:t>
            </w:r>
            <w:proofErr w:type="gramStart"/>
            <w:r>
              <w:t>с-</w:t>
            </w:r>
            <w:proofErr w:type="gramEnd"/>
            <w:r>
              <w:t xml:space="preserve"> фантазия» М. Глинка.</w:t>
            </w:r>
          </w:p>
          <w:p w:rsidR="00947D5F" w:rsidRDefault="00947D5F" w:rsidP="00CC496D">
            <w:r>
              <w:t>«Дуэт для скрипки и фортепиано» Ф. Шуберта.</w:t>
            </w:r>
          </w:p>
          <w:p w:rsidR="00947D5F" w:rsidRDefault="00947D5F" w:rsidP="00CC496D">
            <w:r>
              <w:t>«Этюд» Ф. Шопен.</w:t>
            </w:r>
          </w:p>
          <w:p w:rsidR="00947D5F" w:rsidRPr="002412E5" w:rsidRDefault="00947D5F" w:rsidP="00CC496D">
            <w:r w:rsidRPr="002412E5">
              <w:t>«Пока горит свеча» муз</w:t>
            </w:r>
            <w:proofErr w:type="gramStart"/>
            <w:r>
              <w:t>.</w:t>
            </w:r>
            <w:proofErr w:type="gramEnd"/>
            <w:r w:rsidRPr="002412E5">
              <w:t xml:space="preserve"> </w:t>
            </w:r>
            <w:proofErr w:type="gramStart"/>
            <w:r w:rsidRPr="002412E5">
              <w:t>и</w:t>
            </w:r>
            <w:proofErr w:type="gramEnd"/>
            <w:r w:rsidRPr="002412E5">
              <w:t xml:space="preserve"> ст. А. Макаревича</w:t>
            </w:r>
          </w:p>
        </w:tc>
        <w:tc>
          <w:tcPr>
            <w:tcW w:w="992" w:type="dxa"/>
          </w:tcPr>
          <w:p w:rsidR="00947D5F" w:rsidRPr="002412E5" w:rsidRDefault="00947D5F" w:rsidP="00CC496D">
            <w:r w:rsidRPr="002412E5">
              <w:lastRenderedPageBreak/>
              <w:t>Урок</w:t>
            </w:r>
          </w:p>
          <w:p w:rsidR="00947D5F" w:rsidRPr="002412E5" w:rsidRDefault="00947D5F" w:rsidP="00CC496D">
            <w:r w:rsidRPr="002412E5">
              <w:t>изучения</w:t>
            </w:r>
          </w:p>
          <w:p w:rsidR="00947D5F" w:rsidRPr="002412E5" w:rsidRDefault="00947D5F" w:rsidP="00CC496D">
            <w:r w:rsidRPr="002412E5">
              <w:t>нового</w:t>
            </w:r>
          </w:p>
          <w:p w:rsidR="00947D5F" w:rsidRPr="002412E5" w:rsidRDefault="00947D5F" w:rsidP="00CC496D">
            <w:r w:rsidRPr="002412E5">
              <w:lastRenderedPageBreak/>
              <w:t>матери-</w:t>
            </w:r>
          </w:p>
          <w:p w:rsidR="00947D5F" w:rsidRPr="002412E5" w:rsidRDefault="00947D5F" w:rsidP="00CC496D">
            <w:proofErr w:type="spellStart"/>
            <w:r w:rsidRPr="002412E5">
              <w:t>алла</w:t>
            </w:r>
            <w:proofErr w:type="spellEnd"/>
          </w:p>
        </w:tc>
        <w:tc>
          <w:tcPr>
            <w:tcW w:w="1559" w:type="dxa"/>
          </w:tcPr>
          <w:p w:rsidR="00947D5F" w:rsidRPr="002412E5" w:rsidRDefault="00947D5F" w:rsidP="00CC496D">
            <w:r w:rsidRPr="002412E5">
              <w:lastRenderedPageBreak/>
              <w:t>Понимать</w:t>
            </w:r>
          </w:p>
          <w:p w:rsidR="00947D5F" w:rsidRPr="002412E5" w:rsidRDefault="00947D5F" w:rsidP="00CC496D">
            <w:r w:rsidRPr="002412E5">
              <w:t>взаимосвязь</w:t>
            </w:r>
          </w:p>
          <w:p w:rsidR="00947D5F" w:rsidRPr="002412E5" w:rsidRDefault="00947D5F" w:rsidP="00CC496D">
            <w:r w:rsidRPr="002412E5">
              <w:t xml:space="preserve">различных </w:t>
            </w:r>
            <w:r w:rsidRPr="002412E5">
              <w:lastRenderedPageBreak/>
              <w:t>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Pr="002412E5" w:rsidRDefault="00947D5F" w:rsidP="00CC496D">
            <w:r w:rsidRPr="002412E5">
              <w:lastRenderedPageBreak/>
              <w:t>Слушание и исполнение на оценку.</w:t>
            </w:r>
          </w:p>
          <w:p w:rsidR="00947D5F" w:rsidRPr="002412E5" w:rsidRDefault="00947D5F" w:rsidP="00CC496D">
            <w:r w:rsidRPr="002412E5">
              <w:lastRenderedPageBreak/>
              <w:t>Понимать специфику музыки как вид искусства,</w:t>
            </w:r>
          </w:p>
          <w:p w:rsidR="00947D5F" w:rsidRPr="002412E5" w:rsidRDefault="00947D5F" w:rsidP="00CC496D">
            <w:r w:rsidRPr="002412E5">
              <w:t>понимать особенности</w:t>
            </w:r>
          </w:p>
          <w:p w:rsidR="00947D5F" w:rsidRPr="002412E5" w:rsidRDefault="00947D5F" w:rsidP="00CC496D">
            <w:r w:rsidRPr="002412E5">
              <w:t>проявления</w:t>
            </w:r>
          </w:p>
          <w:p w:rsidR="00947D5F" w:rsidRPr="002412E5" w:rsidRDefault="00947D5F" w:rsidP="00CC496D">
            <w:r w:rsidRPr="002412E5">
              <w:t>романтизма</w:t>
            </w:r>
          </w:p>
          <w:p w:rsidR="00947D5F" w:rsidRPr="002412E5" w:rsidRDefault="00947D5F" w:rsidP="00CC496D"/>
        </w:tc>
        <w:tc>
          <w:tcPr>
            <w:tcW w:w="708" w:type="dxa"/>
          </w:tcPr>
          <w:p w:rsidR="00947D5F" w:rsidRPr="002412E5" w:rsidRDefault="00947D5F" w:rsidP="00CC496D"/>
        </w:tc>
        <w:tc>
          <w:tcPr>
            <w:tcW w:w="709" w:type="dxa"/>
          </w:tcPr>
          <w:p w:rsidR="00947D5F" w:rsidRPr="002412E5" w:rsidRDefault="00947D5F" w:rsidP="00CC496D"/>
        </w:tc>
        <w:tc>
          <w:tcPr>
            <w:tcW w:w="816" w:type="dxa"/>
          </w:tcPr>
          <w:p w:rsidR="00947D5F" w:rsidRPr="002412E5" w:rsidRDefault="00947D5F" w:rsidP="00CC496D">
            <w:r w:rsidRPr="002412E5">
              <w:t>СД-</w:t>
            </w:r>
          </w:p>
          <w:p w:rsidR="00947D5F" w:rsidRPr="002412E5" w:rsidRDefault="00947D5F" w:rsidP="00CC496D">
            <w:r w:rsidRPr="002412E5">
              <w:t>Мр3</w:t>
            </w:r>
          </w:p>
          <w:p w:rsidR="00947D5F" w:rsidRPr="002412E5" w:rsidRDefault="00947D5F" w:rsidP="00CC496D">
            <w:r w:rsidRPr="002412E5">
              <w:t>Диск.</w:t>
            </w:r>
          </w:p>
          <w:p w:rsidR="00947D5F" w:rsidRPr="002412E5" w:rsidRDefault="00947D5F" w:rsidP="00CC496D">
            <w:proofErr w:type="spellStart"/>
            <w:r w:rsidRPr="002412E5">
              <w:lastRenderedPageBreak/>
              <w:t>Хресто</w:t>
            </w:r>
            <w:proofErr w:type="spellEnd"/>
          </w:p>
          <w:p w:rsidR="00947D5F" w:rsidRPr="002412E5" w:rsidRDefault="00947D5F" w:rsidP="00CC496D">
            <w:proofErr w:type="spellStart"/>
            <w:r w:rsidRPr="002412E5">
              <w:t>матия</w:t>
            </w:r>
            <w:proofErr w:type="spellEnd"/>
          </w:p>
          <w:p w:rsidR="00947D5F" w:rsidRPr="002412E5" w:rsidRDefault="00947D5F" w:rsidP="00CC496D">
            <w:r w:rsidRPr="002412E5">
              <w:t xml:space="preserve">7 </w:t>
            </w:r>
            <w:proofErr w:type="spellStart"/>
            <w:r w:rsidRPr="002412E5">
              <w:t>кл</w:t>
            </w:r>
            <w:proofErr w:type="spellEnd"/>
            <w:r w:rsidRPr="002412E5">
              <w:t>.</w:t>
            </w:r>
          </w:p>
        </w:tc>
      </w:tr>
      <w:tr w:rsidR="00947D5F" w:rsidRPr="002412E5" w:rsidTr="00CC496D">
        <w:tc>
          <w:tcPr>
            <w:tcW w:w="534" w:type="dxa"/>
          </w:tcPr>
          <w:p w:rsidR="00947D5F" w:rsidRPr="002412E5" w:rsidRDefault="00947D5F" w:rsidP="00CC496D">
            <w:r w:rsidRPr="002412E5">
              <w:lastRenderedPageBreak/>
              <w:t>2</w:t>
            </w:r>
          </w:p>
        </w:tc>
        <w:tc>
          <w:tcPr>
            <w:tcW w:w="2693" w:type="dxa"/>
          </w:tcPr>
          <w:p w:rsidR="00947D5F" w:rsidRPr="00A45DD1" w:rsidRDefault="00947D5F" w:rsidP="00CC496D">
            <w:r>
              <w:t>«Романтизм в музык</w:t>
            </w:r>
            <w:proofErr w:type="gramStart"/>
            <w:r>
              <w:t>е-</w:t>
            </w:r>
            <w:proofErr w:type="gramEnd"/>
            <w:r>
              <w:t xml:space="preserve"> творчество Ф. Шопена, Ф, Листа».</w:t>
            </w:r>
          </w:p>
          <w:p w:rsidR="00947D5F" w:rsidRDefault="00947D5F" w:rsidP="00CC496D">
            <w:r>
              <w:t>Рапсодия № 2 Ф. Лист.</w:t>
            </w:r>
          </w:p>
          <w:p w:rsidR="00947D5F" w:rsidRDefault="00947D5F" w:rsidP="00CC496D">
            <w:r>
              <w:t>Вальс ре бемоль мажор. Ф</w:t>
            </w:r>
            <w:proofErr w:type="gramStart"/>
            <w:r>
              <w:t xml:space="preserve"> .</w:t>
            </w:r>
            <w:proofErr w:type="gramEnd"/>
            <w:r>
              <w:t xml:space="preserve"> Шопен</w:t>
            </w:r>
          </w:p>
          <w:p w:rsidR="00947D5F" w:rsidRDefault="00947D5F" w:rsidP="00CC496D">
            <w:r>
              <w:t xml:space="preserve">Вальс </w:t>
            </w:r>
            <w:proofErr w:type="gramStart"/>
            <w:r>
              <w:t>до</w:t>
            </w:r>
            <w:proofErr w:type="gramEnd"/>
            <w:r>
              <w:t xml:space="preserve"> диез минор. Ф. Шопен.</w:t>
            </w:r>
          </w:p>
          <w:p w:rsidR="00947D5F" w:rsidRDefault="00947D5F" w:rsidP="00CC496D">
            <w:r>
              <w:t xml:space="preserve">Прелюдия </w:t>
            </w:r>
            <w:proofErr w:type="gramStart"/>
            <w:r>
              <w:t>до</w:t>
            </w:r>
            <w:proofErr w:type="gramEnd"/>
            <w:r>
              <w:t xml:space="preserve"> минор Ф. Шопен</w:t>
            </w:r>
          </w:p>
          <w:p w:rsidR="00947D5F" w:rsidRPr="002412E5" w:rsidRDefault="00947D5F" w:rsidP="00CC496D">
            <w:r w:rsidRPr="00A45DD1">
              <w:t>«</w:t>
            </w:r>
            <w:r w:rsidRPr="002412E5">
              <w:t>Пока</w:t>
            </w:r>
            <w:r w:rsidRPr="00A45DD1">
              <w:t xml:space="preserve"> </w:t>
            </w:r>
            <w:r w:rsidRPr="002412E5">
              <w:t>горит</w:t>
            </w:r>
            <w:r w:rsidRPr="00A45DD1">
              <w:t xml:space="preserve"> </w:t>
            </w:r>
            <w:proofErr w:type="spellStart"/>
            <w:r w:rsidRPr="002412E5">
              <w:t>свеча</w:t>
            </w:r>
            <w:r w:rsidRPr="00A45DD1">
              <w:t>»</w:t>
            </w:r>
            <w:proofErr w:type="gramStart"/>
            <w:r w:rsidRPr="00A45DD1">
              <w:t>.</w:t>
            </w:r>
            <w:r>
              <w:t>А</w:t>
            </w:r>
            <w:proofErr w:type="spellEnd"/>
            <w:proofErr w:type="gramEnd"/>
            <w:r>
              <w:t>. Макаревич.</w:t>
            </w:r>
          </w:p>
          <w:p w:rsidR="00947D5F" w:rsidRPr="002412E5" w:rsidRDefault="00947D5F" w:rsidP="00CC496D"/>
        </w:tc>
        <w:tc>
          <w:tcPr>
            <w:tcW w:w="992" w:type="dxa"/>
          </w:tcPr>
          <w:p w:rsidR="00947D5F" w:rsidRPr="002412E5" w:rsidRDefault="00947D5F" w:rsidP="00CC496D">
            <w:proofErr w:type="spellStart"/>
            <w:r w:rsidRPr="002412E5">
              <w:t>Комбини</w:t>
            </w:r>
            <w:proofErr w:type="spellEnd"/>
            <w:r w:rsidRPr="002412E5">
              <w:t>-</w:t>
            </w:r>
          </w:p>
          <w:p w:rsidR="00947D5F" w:rsidRPr="002412E5" w:rsidRDefault="00947D5F" w:rsidP="00CC496D">
            <w:proofErr w:type="spellStart"/>
            <w:r w:rsidRPr="002412E5">
              <w:t>рованный</w:t>
            </w:r>
            <w:proofErr w:type="spellEnd"/>
          </w:p>
        </w:tc>
        <w:tc>
          <w:tcPr>
            <w:tcW w:w="1559" w:type="dxa"/>
          </w:tcPr>
          <w:p w:rsidR="00947D5F" w:rsidRPr="002412E5" w:rsidRDefault="00947D5F" w:rsidP="00CC496D">
            <w:r w:rsidRPr="002412E5">
              <w:t xml:space="preserve">Воспринимать </w:t>
            </w:r>
            <w:proofErr w:type="gramStart"/>
            <w:r w:rsidRPr="002412E5">
              <w:t>музыкальный</w:t>
            </w:r>
            <w:proofErr w:type="gramEnd"/>
          </w:p>
          <w:p w:rsidR="00947D5F" w:rsidRPr="002412E5" w:rsidRDefault="00947D5F" w:rsidP="00CC496D">
            <w:r w:rsidRPr="002412E5">
              <w:t>материал,</w:t>
            </w:r>
          </w:p>
          <w:p w:rsidR="00947D5F" w:rsidRPr="002412E5" w:rsidRDefault="00947D5F" w:rsidP="00CC496D">
            <w:r w:rsidRPr="002412E5">
              <w:t xml:space="preserve">эмоционально </w:t>
            </w:r>
          </w:p>
          <w:p w:rsidR="00947D5F" w:rsidRPr="002412E5" w:rsidRDefault="00947D5F" w:rsidP="00CC496D">
            <w:r w:rsidRPr="002412E5">
              <w:t>откликаться</w:t>
            </w:r>
          </w:p>
          <w:p w:rsidR="00947D5F" w:rsidRPr="002412E5" w:rsidRDefault="00947D5F" w:rsidP="00CC496D">
            <w:r w:rsidRPr="002412E5">
              <w:t>на содержание</w:t>
            </w:r>
          </w:p>
          <w:p w:rsidR="00947D5F" w:rsidRPr="002412E5" w:rsidRDefault="00947D5F" w:rsidP="00CC496D">
            <w:r w:rsidRPr="002412E5">
              <w:t xml:space="preserve"> музыкального</w:t>
            </w:r>
          </w:p>
          <w:p w:rsidR="00947D5F" w:rsidRPr="002412E5" w:rsidRDefault="00947D5F" w:rsidP="00CC496D">
            <w:r w:rsidRPr="002412E5">
              <w:t>произведения.</w:t>
            </w:r>
          </w:p>
        </w:tc>
        <w:tc>
          <w:tcPr>
            <w:tcW w:w="1560" w:type="dxa"/>
          </w:tcPr>
          <w:p w:rsidR="00947D5F" w:rsidRPr="002412E5" w:rsidRDefault="00947D5F" w:rsidP="00CC496D">
            <w:r w:rsidRPr="002412E5">
              <w:t>Слушание и исполнение на оценку.</w:t>
            </w:r>
          </w:p>
          <w:p w:rsidR="00947D5F" w:rsidRPr="002412E5" w:rsidRDefault="00947D5F" w:rsidP="00CC496D">
            <w:r w:rsidRPr="002412E5">
              <w:t>Понимать специфику музыки как вид искусства,</w:t>
            </w:r>
          </w:p>
          <w:p w:rsidR="00947D5F" w:rsidRPr="002412E5" w:rsidRDefault="00947D5F" w:rsidP="00CC496D">
            <w:r w:rsidRPr="002412E5">
              <w:t>понимать особенности</w:t>
            </w:r>
          </w:p>
          <w:p w:rsidR="00947D5F" w:rsidRPr="002412E5" w:rsidRDefault="00947D5F" w:rsidP="00CC496D">
            <w:r w:rsidRPr="002412E5">
              <w:t>проявления</w:t>
            </w:r>
          </w:p>
          <w:p w:rsidR="00947D5F" w:rsidRPr="002412E5" w:rsidRDefault="00947D5F" w:rsidP="00CC496D">
            <w:r w:rsidRPr="002412E5">
              <w:t>романтизма</w:t>
            </w:r>
          </w:p>
          <w:p w:rsidR="00947D5F" w:rsidRPr="002412E5" w:rsidRDefault="00947D5F" w:rsidP="00CC496D"/>
        </w:tc>
        <w:tc>
          <w:tcPr>
            <w:tcW w:w="708" w:type="dxa"/>
          </w:tcPr>
          <w:p w:rsidR="00947D5F" w:rsidRPr="002412E5" w:rsidRDefault="00947D5F" w:rsidP="00CC496D"/>
        </w:tc>
        <w:tc>
          <w:tcPr>
            <w:tcW w:w="709" w:type="dxa"/>
          </w:tcPr>
          <w:p w:rsidR="00947D5F" w:rsidRPr="002412E5" w:rsidRDefault="00947D5F" w:rsidP="00CC496D"/>
        </w:tc>
        <w:tc>
          <w:tcPr>
            <w:tcW w:w="816" w:type="dxa"/>
          </w:tcPr>
          <w:p w:rsidR="00947D5F" w:rsidRPr="002412E5" w:rsidRDefault="00947D5F" w:rsidP="00CC496D">
            <w:r w:rsidRPr="002412E5">
              <w:t>СД-</w:t>
            </w:r>
          </w:p>
          <w:p w:rsidR="00947D5F" w:rsidRPr="002412E5" w:rsidRDefault="00947D5F" w:rsidP="00CC496D">
            <w:r w:rsidRPr="002412E5">
              <w:t>Мр3</w:t>
            </w:r>
          </w:p>
          <w:p w:rsidR="00947D5F" w:rsidRPr="002412E5" w:rsidRDefault="00947D5F" w:rsidP="00CC496D">
            <w:r w:rsidRPr="002412E5">
              <w:t>Диск.</w:t>
            </w:r>
          </w:p>
          <w:p w:rsidR="00947D5F" w:rsidRPr="002412E5" w:rsidRDefault="00947D5F" w:rsidP="00CC496D">
            <w:proofErr w:type="spellStart"/>
            <w:r w:rsidRPr="002412E5">
              <w:t>Хресто</w:t>
            </w:r>
            <w:proofErr w:type="spellEnd"/>
          </w:p>
          <w:p w:rsidR="00947D5F" w:rsidRPr="002412E5" w:rsidRDefault="00947D5F" w:rsidP="00CC496D">
            <w:proofErr w:type="spellStart"/>
            <w:r w:rsidRPr="002412E5">
              <w:t>матия</w:t>
            </w:r>
            <w:proofErr w:type="spellEnd"/>
          </w:p>
          <w:p w:rsidR="00947D5F" w:rsidRPr="002412E5" w:rsidRDefault="00947D5F" w:rsidP="00CC496D">
            <w:r w:rsidRPr="002412E5">
              <w:t xml:space="preserve">7 </w:t>
            </w:r>
            <w:proofErr w:type="spellStart"/>
            <w:r w:rsidRPr="002412E5">
              <w:t>кл</w:t>
            </w:r>
            <w:proofErr w:type="spellEnd"/>
            <w:r w:rsidRPr="002412E5">
              <w:t>.</w:t>
            </w:r>
          </w:p>
        </w:tc>
      </w:tr>
      <w:tr w:rsidR="00947D5F" w:rsidRPr="002412E5" w:rsidTr="00CC496D">
        <w:tc>
          <w:tcPr>
            <w:tcW w:w="534" w:type="dxa"/>
          </w:tcPr>
          <w:p w:rsidR="00947D5F" w:rsidRPr="002412E5" w:rsidRDefault="00947D5F" w:rsidP="00CC496D">
            <w:r w:rsidRPr="002412E5">
              <w:t>3</w:t>
            </w:r>
          </w:p>
        </w:tc>
        <w:tc>
          <w:tcPr>
            <w:tcW w:w="2693" w:type="dxa"/>
          </w:tcPr>
          <w:p w:rsidR="00947D5F" w:rsidRDefault="00947D5F" w:rsidP="00CC496D">
            <w:r>
              <w:t xml:space="preserve">«Циклические формы инструментальной музыки. </w:t>
            </w:r>
            <w:proofErr w:type="spellStart"/>
            <w:r>
              <w:t>Полистилистика</w:t>
            </w:r>
            <w:proofErr w:type="spellEnd"/>
            <w:r>
              <w:t>. Кончерто гроссо</w:t>
            </w:r>
            <w:r w:rsidRPr="002412E5">
              <w:t>.</w:t>
            </w:r>
            <w:r>
              <w:t xml:space="preserve"> Сюита в старинном стиле. А. </w:t>
            </w:r>
            <w:proofErr w:type="spellStart"/>
            <w:r>
              <w:t>Шнитке</w:t>
            </w:r>
            <w:proofErr w:type="spellEnd"/>
            <w:r>
              <w:t>.</w:t>
            </w:r>
          </w:p>
          <w:p w:rsidR="00947D5F" w:rsidRDefault="00947D5F" w:rsidP="00CC496D">
            <w:r>
              <w:lastRenderedPageBreak/>
              <w:t>Сонатный цикл и сюита-циклические формы</w:t>
            </w:r>
            <w:proofErr w:type="gramStart"/>
            <w:r>
              <w:t xml:space="preserve"> .</w:t>
            </w:r>
            <w:proofErr w:type="gramEnd"/>
          </w:p>
          <w:p w:rsidR="00947D5F" w:rsidRDefault="00947D5F" w:rsidP="00CC496D">
            <w:r>
              <w:t>«</w:t>
            </w:r>
            <w:proofErr w:type="spellStart"/>
            <w:r>
              <w:t>Апассионата</w:t>
            </w:r>
            <w:proofErr w:type="spellEnd"/>
            <w:r>
              <w:t>» Л. Бетховен (фрагмент  без скерцо).</w:t>
            </w:r>
          </w:p>
          <w:p w:rsidR="00947D5F" w:rsidRDefault="00947D5F" w:rsidP="00CC496D">
            <w:r>
              <w:t>«Пастораль» из сюиты в старинном стиле.</w:t>
            </w:r>
          </w:p>
          <w:p w:rsidR="00947D5F" w:rsidRDefault="00947D5F" w:rsidP="00CC496D">
            <w:r>
              <w:t xml:space="preserve">«Журавлиная песня» К. Молчанов </w:t>
            </w:r>
            <w:proofErr w:type="gramStart"/>
            <w:r>
              <w:t>из</w:t>
            </w:r>
            <w:proofErr w:type="gramEnd"/>
            <w:r>
              <w:t xml:space="preserve"> к\ф «Доживём  до понедельника».</w:t>
            </w:r>
          </w:p>
          <w:p w:rsidR="00947D5F" w:rsidRPr="002412E5" w:rsidRDefault="00947D5F" w:rsidP="00CC496D"/>
        </w:tc>
        <w:tc>
          <w:tcPr>
            <w:tcW w:w="992" w:type="dxa"/>
          </w:tcPr>
          <w:p w:rsidR="00947D5F" w:rsidRPr="002412E5" w:rsidRDefault="00947D5F" w:rsidP="00CC496D">
            <w:r w:rsidRPr="002412E5">
              <w:lastRenderedPageBreak/>
              <w:t>Урок</w:t>
            </w:r>
          </w:p>
          <w:p w:rsidR="00947D5F" w:rsidRPr="002412E5" w:rsidRDefault="00947D5F" w:rsidP="00CC496D">
            <w:r w:rsidRPr="002412E5">
              <w:t>изучения</w:t>
            </w:r>
          </w:p>
          <w:p w:rsidR="00947D5F" w:rsidRPr="002412E5" w:rsidRDefault="00947D5F" w:rsidP="00CC496D">
            <w:r w:rsidRPr="002412E5">
              <w:t>нового</w:t>
            </w:r>
          </w:p>
          <w:p w:rsidR="00947D5F" w:rsidRPr="002412E5" w:rsidRDefault="00947D5F" w:rsidP="00CC496D">
            <w:r w:rsidRPr="002412E5">
              <w:t>матери-</w:t>
            </w:r>
          </w:p>
          <w:p w:rsidR="00947D5F" w:rsidRPr="002412E5" w:rsidRDefault="00947D5F" w:rsidP="00CC496D">
            <w:r>
              <w:t>ал</w:t>
            </w:r>
            <w:r w:rsidRPr="002412E5">
              <w:t>а</w:t>
            </w:r>
          </w:p>
        </w:tc>
        <w:tc>
          <w:tcPr>
            <w:tcW w:w="1559" w:type="dxa"/>
          </w:tcPr>
          <w:p w:rsidR="00947D5F" w:rsidRPr="002412E5" w:rsidRDefault="00947D5F" w:rsidP="00CC496D">
            <w:r w:rsidRPr="002412E5">
              <w:t>Понимать</w:t>
            </w:r>
          </w:p>
          <w:p w:rsidR="00947D5F" w:rsidRPr="002412E5" w:rsidRDefault="00947D5F" w:rsidP="00CC496D">
            <w:r w:rsidRPr="002412E5">
              <w:t>Взаимосвязь</w:t>
            </w:r>
          </w:p>
          <w:p w:rsidR="00947D5F" w:rsidRPr="002412E5" w:rsidRDefault="00947D5F" w:rsidP="00CC496D">
            <w:r w:rsidRPr="002412E5">
              <w:t xml:space="preserve">Различных видов искусств и их связь, размышлять о многогранности музыкального </w:t>
            </w:r>
            <w:r w:rsidRPr="002412E5">
              <w:lastRenderedPageBreak/>
              <w:t>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Pr="002412E5" w:rsidRDefault="00947D5F" w:rsidP="00CC496D">
            <w:r w:rsidRPr="002412E5">
              <w:lastRenderedPageBreak/>
              <w:t>Слушание и исполнение на оценку.</w:t>
            </w:r>
          </w:p>
          <w:p w:rsidR="00947D5F" w:rsidRPr="002412E5" w:rsidRDefault="00947D5F" w:rsidP="00CC496D">
            <w:r w:rsidRPr="002412E5">
              <w:t>Понимать специфику музыки как вид искусства,</w:t>
            </w:r>
          </w:p>
          <w:p w:rsidR="00947D5F" w:rsidRPr="002412E5" w:rsidRDefault="00947D5F" w:rsidP="00CC496D">
            <w:r w:rsidRPr="002412E5">
              <w:t xml:space="preserve">понимать </w:t>
            </w:r>
            <w:r w:rsidRPr="002412E5">
              <w:lastRenderedPageBreak/>
              <w:t>особенности</w:t>
            </w:r>
          </w:p>
          <w:p w:rsidR="00947D5F" w:rsidRPr="002412E5" w:rsidRDefault="00947D5F" w:rsidP="00CC496D">
            <w:r w:rsidRPr="002412E5">
              <w:t>проявления</w:t>
            </w:r>
          </w:p>
          <w:p w:rsidR="00947D5F" w:rsidRPr="002412E5" w:rsidRDefault="00947D5F" w:rsidP="00CC496D">
            <w:r w:rsidRPr="002412E5">
              <w:t>романтизма</w:t>
            </w:r>
          </w:p>
          <w:p w:rsidR="00947D5F" w:rsidRPr="002412E5" w:rsidRDefault="00947D5F" w:rsidP="00CC496D"/>
        </w:tc>
        <w:tc>
          <w:tcPr>
            <w:tcW w:w="708" w:type="dxa"/>
          </w:tcPr>
          <w:p w:rsidR="00947D5F" w:rsidRPr="002412E5" w:rsidRDefault="00947D5F" w:rsidP="00CC496D"/>
        </w:tc>
        <w:tc>
          <w:tcPr>
            <w:tcW w:w="709" w:type="dxa"/>
          </w:tcPr>
          <w:p w:rsidR="00947D5F" w:rsidRPr="002412E5" w:rsidRDefault="00947D5F" w:rsidP="00CC496D"/>
        </w:tc>
        <w:tc>
          <w:tcPr>
            <w:tcW w:w="816" w:type="dxa"/>
          </w:tcPr>
          <w:p w:rsidR="00947D5F" w:rsidRPr="002412E5" w:rsidRDefault="00947D5F" w:rsidP="00CC496D">
            <w:r w:rsidRPr="002412E5">
              <w:t>СД-</w:t>
            </w:r>
          </w:p>
          <w:p w:rsidR="00947D5F" w:rsidRPr="002412E5" w:rsidRDefault="00947D5F" w:rsidP="00CC496D">
            <w:r w:rsidRPr="002412E5">
              <w:t>Мр3</w:t>
            </w:r>
          </w:p>
          <w:p w:rsidR="00947D5F" w:rsidRPr="002412E5" w:rsidRDefault="00947D5F" w:rsidP="00CC496D">
            <w:r w:rsidRPr="002412E5">
              <w:t>Диск.</w:t>
            </w:r>
          </w:p>
          <w:p w:rsidR="00947D5F" w:rsidRDefault="00947D5F" w:rsidP="00CC496D">
            <w:r>
              <w:t xml:space="preserve">Словарь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271</w:t>
            </w:r>
          </w:p>
          <w:p w:rsidR="00947D5F" w:rsidRDefault="00947D5F" w:rsidP="00CC496D">
            <w:r>
              <w:t>Стр16</w:t>
            </w:r>
          </w:p>
          <w:p w:rsidR="00947D5F" w:rsidRDefault="00947D5F" w:rsidP="00CC496D">
            <w:proofErr w:type="spellStart"/>
            <w:r>
              <w:t>Булучев</w:t>
            </w:r>
            <w:proofErr w:type="spellEnd"/>
          </w:p>
          <w:p w:rsidR="00947D5F" w:rsidRPr="002412E5" w:rsidRDefault="00947D5F" w:rsidP="00CC496D">
            <w:proofErr w:type="spellStart"/>
            <w:r>
              <w:t>ский</w:t>
            </w:r>
            <w:proofErr w:type="spellEnd"/>
            <w:r>
              <w:t>.</w:t>
            </w:r>
          </w:p>
        </w:tc>
      </w:tr>
      <w:tr w:rsidR="00947D5F" w:rsidRPr="002412E5" w:rsidTr="00CC496D">
        <w:tc>
          <w:tcPr>
            <w:tcW w:w="534" w:type="dxa"/>
          </w:tcPr>
          <w:p w:rsidR="00947D5F" w:rsidRPr="002412E5" w:rsidRDefault="00947D5F" w:rsidP="00CC496D">
            <w:r w:rsidRPr="002412E5">
              <w:lastRenderedPageBreak/>
              <w:t>4</w:t>
            </w:r>
          </w:p>
        </w:tc>
        <w:tc>
          <w:tcPr>
            <w:tcW w:w="2693" w:type="dxa"/>
          </w:tcPr>
          <w:p w:rsidR="00947D5F" w:rsidRPr="002412E5" w:rsidRDefault="00947D5F" w:rsidP="00CC496D">
            <w:r>
              <w:t>«От оперы к оперетте. Оперетта. Основоположники жанр</w:t>
            </w:r>
            <w:proofErr w:type="gramStart"/>
            <w:r>
              <w:t>а-</w:t>
            </w:r>
            <w:proofErr w:type="gramEnd"/>
            <w:r>
              <w:t xml:space="preserve"> Ж. Оффенбах, И. Кальман, И. Штраус».</w:t>
            </w:r>
            <w:r w:rsidRPr="002412E5">
              <w:t xml:space="preserve"> </w:t>
            </w:r>
          </w:p>
          <w:p w:rsidR="00947D5F" w:rsidRPr="002412E5" w:rsidRDefault="00947D5F" w:rsidP="00CC496D">
            <w:r>
              <w:t>«Сильва»- оперетта И. Кальмана (фрагмент).</w:t>
            </w:r>
          </w:p>
          <w:p w:rsidR="00947D5F" w:rsidRDefault="00947D5F" w:rsidP="00CC496D">
            <w:r>
              <w:t>«Прекрасная Елена»- оперетта  Оффенбаха Ж. (фрагмент).</w:t>
            </w:r>
          </w:p>
          <w:p w:rsidR="00947D5F" w:rsidRDefault="00947D5F" w:rsidP="00CC496D">
            <w:r>
              <w:t>«Летучая мышь»- оперетта И. Штрауса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ф</w:t>
            </w:r>
            <w:proofErr w:type="gramEnd"/>
            <w:r>
              <w:t>рагмент).</w:t>
            </w:r>
          </w:p>
          <w:p w:rsidR="00947D5F" w:rsidRPr="002412E5" w:rsidRDefault="00947D5F" w:rsidP="00CC496D">
            <w:r>
              <w:t xml:space="preserve">«Как </w:t>
            </w:r>
            <w:proofErr w:type="gramStart"/>
            <w:r>
              <w:t>здорово</w:t>
            </w:r>
            <w:proofErr w:type="gramEnd"/>
            <w:r>
              <w:t>, что все мы здесь….»О. Митяев.</w:t>
            </w:r>
          </w:p>
        </w:tc>
        <w:tc>
          <w:tcPr>
            <w:tcW w:w="992" w:type="dxa"/>
          </w:tcPr>
          <w:p w:rsidR="00947D5F" w:rsidRPr="002412E5" w:rsidRDefault="00947D5F" w:rsidP="00CC496D">
            <w:proofErr w:type="spellStart"/>
            <w:r w:rsidRPr="002412E5">
              <w:t>Комбини</w:t>
            </w:r>
            <w:proofErr w:type="spellEnd"/>
            <w:r w:rsidRPr="002412E5">
              <w:t>-</w:t>
            </w:r>
          </w:p>
          <w:p w:rsidR="00947D5F" w:rsidRPr="002412E5" w:rsidRDefault="00947D5F" w:rsidP="00CC496D">
            <w:proofErr w:type="spellStart"/>
            <w:r w:rsidRPr="002412E5">
              <w:t>рованный</w:t>
            </w:r>
            <w:proofErr w:type="spellEnd"/>
          </w:p>
        </w:tc>
        <w:tc>
          <w:tcPr>
            <w:tcW w:w="1559" w:type="dxa"/>
          </w:tcPr>
          <w:p w:rsidR="00947D5F" w:rsidRPr="002412E5" w:rsidRDefault="00947D5F" w:rsidP="00CC496D">
            <w:r w:rsidRPr="002412E5">
              <w:t xml:space="preserve">Дать вербальную невербальную </w:t>
            </w:r>
            <w:proofErr w:type="spellStart"/>
            <w:r w:rsidRPr="002412E5">
              <w:t>характе</w:t>
            </w:r>
            <w:proofErr w:type="spellEnd"/>
            <w:r w:rsidRPr="002412E5">
              <w:t>-</w:t>
            </w:r>
          </w:p>
          <w:p w:rsidR="00947D5F" w:rsidRPr="002412E5" w:rsidRDefault="00947D5F" w:rsidP="00CC496D">
            <w:proofErr w:type="spellStart"/>
            <w:r w:rsidRPr="002412E5">
              <w:t>ристику</w:t>
            </w:r>
            <w:proofErr w:type="spellEnd"/>
            <w:r w:rsidRPr="002412E5">
              <w:t xml:space="preserve"> </w:t>
            </w:r>
            <w:proofErr w:type="spellStart"/>
            <w:r w:rsidRPr="002412E5">
              <w:t>произведе</w:t>
            </w:r>
            <w:proofErr w:type="spellEnd"/>
            <w:r w:rsidRPr="002412E5">
              <w:t>-</w:t>
            </w:r>
          </w:p>
          <w:p w:rsidR="00947D5F" w:rsidRPr="002412E5" w:rsidRDefault="00947D5F" w:rsidP="00CC496D">
            <w:proofErr w:type="spellStart"/>
            <w:r w:rsidRPr="002412E5">
              <w:t>ния</w:t>
            </w:r>
            <w:proofErr w:type="spellEnd"/>
            <w:r w:rsidRPr="002412E5">
              <w:t xml:space="preserve">, уметь </w:t>
            </w:r>
          </w:p>
          <w:p w:rsidR="00947D5F" w:rsidRPr="002412E5" w:rsidRDefault="00947D5F" w:rsidP="00CC496D">
            <w:r w:rsidRPr="002412E5">
              <w:t>выявлять об-</w:t>
            </w:r>
          </w:p>
          <w:p w:rsidR="00947D5F" w:rsidRPr="002412E5" w:rsidRDefault="00947D5F" w:rsidP="00CC496D">
            <w:proofErr w:type="spellStart"/>
            <w:r w:rsidRPr="002412E5">
              <w:t>щее</w:t>
            </w:r>
            <w:proofErr w:type="spellEnd"/>
            <w:r w:rsidRPr="002412E5">
              <w:t xml:space="preserve"> и различное межд</w:t>
            </w:r>
            <w:r>
              <w:t>у услышанны</w:t>
            </w:r>
            <w:r w:rsidRPr="002412E5">
              <w:t xml:space="preserve">ми </w:t>
            </w:r>
            <w:proofErr w:type="spellStart"/>
            <w:proofErr w:type="gramStart"/>
            <w:r w:rsidRPr="002412E5">
              <w:t>произве-дениями</w:t>
            </w:r>
            <w:proofErr w:type="spellEnd"/>
            <w:proofErr w:type="gramEnd"/>
            <w:r w:rsidRPr="002412E5">
              <w:t>.</w:t>
            </w:r>
          </w:p>
          <w:p w:rsidR="00947D5F" w:rsidRPr="002412E5" w:rsidRDefault="00947D5F" w:rsidP="00CC496D"/>
        </w:tc>
        <w:tc>
          <w:tcPr>
            <w:tcW w:w="1560" w:type="dxa"/>
          </w:tcPr>
          <w:p w:rsidR="00947D5F" w:rsidRPr="002412E5" w:rsidRDefault="00947D5F" w:rsidP="00CC496D">
            <w:r w:rsidRPr="002412E5">
              <w:t xml:space="preserve">Воспринимать </w:t>
            </w:r>
            <w:proofErr w:type="gramStart"/>
            <w:r w:rsidRPr="002412E5">
              <w:t>музыкальный</w:t>
            </w:r>
            <w:proofErr w:type="gramEnd"/>
          </w:p>
          <w:p w:rsidR="00947D5F" w:rsidRPr="002412E5" w:rsidRDefault="00947D5F" w:rsidP="00CC496D">
            <w:r w:rsidRPr="002412E5">
              <w:t>материал,</w:t>
            </w:r>
          </w:p>
          <w:p w:rsidR="00947D5F" w:rsidRPr="002412E5" w:rsidRDefault="00947D5F" w:rsidP="00CC496D">
            <w:r w:rsidRPr="002412E5">
              <w:t xml:space="preserve">эмоционально </w:t>
            </w:r>
          </w:p>
          <w:p w:rsidR="00947D5F" w:rsidRPr="002412E5" w:rsidRDefault="00947D5F" w:rsidP="00CC496D">
            <w:r w:rsidRPr="002412E5">
              <w:t>откликаться</w:t>
            </w:r>
          </w:p>
          <w:p w:rsidR="00947D5F" w:rsidRPr="002412E5" w:rsidRDefault="00947D5F" w:rsidP="00CC496D">
            <w:r w:rsidRPr="002412E5">
              <w:t>на содержание</w:t>
            </w:r>
          </w:p>
          <w:p w:rsidR="00947D5F" w:rsidRPr="002412E5" w:rsidRDefault="00947D5F" w:rsidP="00CC496D">
            <w:r w:rsidRPr="002412E5">
              <w:t xml:space="preserve"> музыкального</w:t>
            </w:r>
          </w:p>
          <w:p w:rsidR="00947D5F" w:rsidRPr="002412E5" w:rsidRDefault="00947D5F" w:rsidP="00CC496D">
            <w:r w:rsidRPr="002412E5">
              <w:t>произведения.</w:t>
            </w:r>
          </w:p>
        </w:tc>
        <w:tc>
          <w:tcPr>
            <w:tcW w:w="708" w:type="dxa"/>
          </w:tcPr>
          <w:p w:rsidR="00947D5F" w:rsidRPr="002412E5" w:rsidRDefault="00947D5F" w:rsidP="00CC496D"/>
        </w:tc>
        <w:tc>
          <w:tcPr>
            <w:tcW w:w="709" w:type="dxa"/>
          </w:tcPr>
          <w:p w:rsidR="00947D5F" w:rsidRPr="002412E5" w:rsidRDefault="00947D5F" w:rsidP="00CC496D"/>
        </w:tc>
        <w:tc>
          <w:tcPr>
            <w:tcW w:w="816" w:type="dxa"/>
          </w:tcPr>
          <w:p w:rsidR="00947D5F" w:rsidRPr="002412E5" w:rsidRDefault="00947D5F" w:rsidP="00CC496D">
            <w:r w:rsidRPr="002412E5">
              <w:t>СД-</w:t>
            </w:r>
          </w:p>
          <w:p w:rsidR="00947D5F" w:rsidRPr="002412E5" w:rsidRDefault="00947D5F" w:rsidP="00CC496D">
            <w:r w:rsidRPr="002412E5">
              <w:t>Мр3</w:t>
            </w:r>
          </w:p>
          <w:p w:rsidR="00947D5F" w:rsidRPr="002412E5" w:rsidRDefault="00947D5F" w:rsidP="00CC496D">
            <w:r w:rsidRPr="002412E5">
              <w:t>Диск.</w:t>
            </w:r>
          </w:p>
          <w:p w:rsidR="00947D5F" w:rsidRPr="002412E5" w:rsidRDefault="00947D5F" w:rsidP="00CC496D">
            <w:proofErr w:type="spellStart"/>
            <w:r w:rsidRPr="002412E5">
              <w:t>Хресто</w:t>
            </w:r>
            <w:proofErr w:type="spellEnd"/>
          </w:p>
          <w:p w:rsidR="00947D5F" w:rsidRPr="002412E5" w:rsidRDefault="00947D5F" w:rsidP="00CC496D">
            <w:proofErr w:type="spellStart"/>
            <w:r w:rsidRPr="002412E5">
              <w:t>матия</w:t>
            </w:r>
            <w:proofErr w:type="spellEnd"/>
          </w:p>
          <w:p w:rsidR="00947D5F" w:rsidRPr="002412E5" w:rsidRDefault="00947D5F" w:rsidP="00CC496D">
            <w:r w:rsidRPr="002412E5">
              <w:t xml:space="preserve">7 </w:t>
            </w:r>
            <w:proofErr w:type="spellStart"/>
            <w:r w:rsidRPr="002412E5">
              <w:t>кл</w:t>
            </w:r>
            <w:proofErr w:type="spellEnd"/>
            <w:r w:rsidRPr="002412E5">
              <w:t>. СД-</w:t>
            </w:r>
          </w:p>
          <w:p w:rsidR="00947D5F" w:rsidRPr="002412E5" w:rsidRDefault="00947D5F" w:rsidP="00CC496D">
            <w:r w:rsidRPr="002412E5">
              <w:t>Мр3</w:t>
            </w:r>
          </w:p>
          <w:p w:rsidR="00947D5F" w:rsidRPr="002412E5" w:rsidRDefault="00947D5F" w:rsidP="00CC496D">
            <w:r w:rsidRPr="002412E5">
              <w:t>Диск.</w:t>
            </w:r>
          </w:p>
          <w:p w:rsidR="00947D5F" w:rsidRPr="002412E5" w:rsidRDefault="00947D5F" w:rsidP="00CC496D">
            <w:proofErr w:type="spellStart"/>
            <w:r w:rsidRPr="002412E5">
              <w:t>Хресто</w:t>
            </w:r>
            <w:proofErr w:type="spellEnd"/>
          </w:p>
          <w:p w:rsidR="00947D5F" w:rsidRPr="002412E5" w:rsidRDefault="00947D5F" w:rsidP="00CC496D">
            <w:proofErr w:type="spellStart"/>
            <w:r w:rsidRPr="002412E5">
              <w:t>матия</w:t>
            </w:r>
            <w:proofErr w:type="spellEnd"/>
          </w:p>
          <w:p w:rsidR="00947D5F" w:rsidRPr="002412E5" w:rsidRDefault="00947D5F" w:rsidP="00CC496D">
            <w:r w:rsidRPr="002412E5">
              <w:t xml:space="preserve">7 </w:t>
            </w:r>
            <w:proofErr w:type="spellStart"/>
            <w:r w:rsidRPr="002412E5">
              <w:t>кл</w:t>
            </w:r>
            <w:proofErr w:type="spellEnd"/>
            <w:r w:rsidRPr="002412E5">
              <w:t>.</w:t>
            </w:r>
          </w:p>
        </w:tc>
      </w:tr>
      <w:tr w:rsidR="00947D5F" w:rsidRPr="002412E5" w:rsidTr="00CC496D">
        <w:tc>
          <w:tcPr>
            <w:tcW w:w="534" w:type="dxa"/>
          </w:tcPr>
          <w:p w:rsidR="00947D5F" w:rsidRPr="002412E5" w:rsidRDefault="00947D5F" w:rsidP="00CC496D">
            <w:r w:rsidRPr="002412E5">
              <w:t>5</w:t>
            </w:r>
          </w:p>
        </w:tc>
        <w:tc>
          <w:tcPr>
            <w:tcW w:w="2693" w:type="dxa"/>
          </w:tcPr>
          <w:p w:rsidR="00947D5F" w:rsidRDefault="00947D5F" w:rsidP="00CC496D">
            <w:r w:rsidRPr="002412E5">
              <w:t>«</w:t>
            </w:r>
            <w:r>
              <w:t>Сонатная форма. Соната № 14 Л. Бетховена».</w:t>
            </w:r>
          </w:p>
          <w:p w:rsidR="00947D5F" w:rsidRDefault="00947D5F" w:rsidP="00CC496D">
            <w:r>
              <w:t>Соната «Лунная» Л. Бетховен.</w:t>
            </w:r>
          </w:p>
          <w:p w:rsidR="00947D5F" w:rsidRDefault="00947D5F" w:rsidP="00CC496D">
            <w:r>
              <w:t xml:space="preserve">«Как </w:t>
            </w:r>
            <w:proofErr w:type="gramStart"/>
            <w:r>
              <w:t>здорово</w:t>
            </w:r>
            <w:proofErr w:type="gramEnd"/>
            <w:r>
              <w:t>, что все мы здесь…..» О. Митяев.</w:t>
            </w:r>
          </w:p>
          <w:p w:rsidR="00947D5F" w:rsidRDefault="00947D5F" w:rsidP="00CC496D">
            <w:r>
              <w:t xml:space="preserve">«Прощальный вальс» из к\ф «Розыгрыш» </w:t>
            </w:r>
            <w:proofErr w:type="spellStart"/>
            <w:r>
              <w:t>Флярковский</w:t>
            </w:r>
            <w:proofErr w:type="spellEnd"/>
            <w:r>
              <w:t>.</w:t>
            </w:r>
          </w:p>
          <w:p w:rsidR="00947D5F" w:rsidRPr="002412E5" w:rsidRDefault="00947D5F" w:rsidP="00CC496D"/>
        </w:tc>
        <w:tc>
          <w:tcPr>
            <w:tcW w:w="992" w:type="dxa"/>
          </w:tcPr>
          <w:p w:rsidR="00947D5F" w:rsidRPr="002412E5" w:rsidRDefault="00947D5F" w:rsidP="00CC496D">
            <w:proofErr w:type="spellStart"/>
            <w:r w:rsidRPr="002412E5">
              <w:t>Комбини</w:t>
            </w:r>
            <w:proofErr w:type="spellEnd"/>
            <w:r w:rsidRPr="002412E5">
              <w:t>-</w:t>
            </w:r>
          </w:p>
          <w:p w:rsidR="00947D5F" w:rsidRPr="002412E5" w:rsidRDefault="00947D5F" w:rsidP="00CC496D">
            <w:proofErr w:type="spellStart"/>
            <w:r w:rsidRPr="002412E5">
              <w:t>рованный</w:t>
            </w:r>
            <w:proofErr w:type="spellEnd"/>
          </w:p>
        </w:tc>
        <w:tc>
          <w:tcPr>
            <w:tcW w:w="1559" w:type="dxa"/>
          </w:tcPr>
          <w:p w:rsidR="00947D5F" w:rsidRPr="002412E5" w:rsidRDefault="00947D5F" w:rsidP="00CC496D">
            <w:r w:rsidRPr="002412E5">
              <w:t>Понимать</w:t>
            </w:r>
          </w:p>
          <w:p w:rsidR="00947D5F" w:rsidRPr="002412E5" w:rsidRDefault="00947D5F" w:rsidP="00CC496D">
            <w:r w:rsidRPr="002412E5">
              <w:t>взаимосвязь</w:t>
            </w:r>
          </w:p>
          <w:p w:rsidR="00947D5F" w:rsidRPr="002412E5" w:rsidRDefault="00947D5F" w:rsidP="00CC496D">
            <w:r w:rsidRPr="002412E5"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Pr="002412E5" w:rsidRDefault="00947D5F" w:rsidP="00CC496D">
            <w:r w:rsidRPr="002412E5">
              <w:t>Слушание и исполнение на оценку.</w:t>
            </w:r>
          </w:p>
          <w:p w:rsidR="00947D5F" w:rsidRPr="002412E5" w:rsidRDefault="00947D5F" w:rsidP="00CC496D">
            <w:r w:rsidRPr="002412E5">
              <w:t>Понимать специфику музыки как вид искусства,</w:t>
            </w:r>
          </w:p>
          <w:p w:rsidR="00947D5F" w:rsidRPr="002412E5" w:rsidRDefault="00947D5F" w:rsidP="00CC496D">
            <w:r w:rsidRPr="002412E5">
              <w:t>понимать особенности</w:t>
            </w:r>
          </w:p>
          <w:p w:rsidR="00947D5F" w:rsidRPr="002412E5" w:rsidRDefault="00947D5F" w:rsidP="00CC496D">
            <w:r w:rsidRPr="002412E5">
              <w:t>проявления</w:t>
            </w:r>
          </w:p>
          <w:p w:rsidR="00947D5F" w:rsidRPr="002412E5" w:rsidRDefault="00947D5F" w:rsidP="00CC496D">
            <w:r w:rsidRPr="002412E5">
              <w:t>романтизма</w:t>
            </w:r>
          </w:p>
          <w:p w:rsidR="00947D5F" w:rsidRPr="002412E5" w:rsidRDefault="00947D5F" w:rsidP="00CC496D"/>
        </w:tc>
        <w:tc>
          <w:tcPr>
            <w:tcW w:w="708" w:type="dxa"/>
          </w:tcPr>
          <w:p w:rsidR="00947D5F" w:rsidRPr="002412E5" w:rsidRDefault="00947D5F" w:rsidP="00CC496D"/>
        </w:tc>
        <w:tc>
          <w:tcPr>
            <w:tcW w:w="709" w:type="dxa"/>
          </w:tcPr>
          <w:p w:rsidR="00947D5F" w:rsidRPr="002412E5" w:rsidRDefault="00947D5F" w:rsidP="00CC496D"/>
        </w:tc>
        <w:tc>
          <w:tcPr>
            <w:tcW w:w="816" w:type="dxa"/>
          </w:tcPr>
          <w:p w:rsidR="00947D5F" w:rsidRPr="002412E5" w:rsidRDefault="00947D5F" w:rsidP="00CC496D">
            <w:r w:rsidRPr="002412E5">
              <w:t>СД-</w:t>
            </w:r>
          </w:p>
          <w:p w:rsidR="00947D5F" w:rsidRPr="002412E5" w:rsidRDefault="00947D5F" w:rsidP="00CC496D">
            <w:r w:rsidRPr="002412E5">
              <w:t>Мр3</w:t>
            </w:r>
          </w:p>
          <w:p w:rsidR="00947D5F" w:rsidRPr="002412E5" w:rsidRDefault="00947D5F" w:rsidP="00CC496D">
            <w:r w:rsidRPr="002412E5">
              <w:t>Диск.</w:t>
            </w:r>
          </w:p>
          <w:p w:rsidR="00947D5F" w:rsidRPr="002412E5" w:rsidRDefault="00947D5F" w:rsidP="00CC496D">
            <w:proofErr w:type="spellStart"/>
            <w:r w:rsidRPr="002412E5">
              <w:t>Хресто</w:t>
            </w:r>
            <w:proofErr w:type="spellEnd"/>
          </w:p>
          <w:p w:rsidR="00947D5F" w:rsidRPr="002412E5" w:rsidRDefault="00947D5F" w:rsidP="00CC496D">
            <w:proofErr w:type="spellStart"/>
            <w:r w:rsidRPr="002412E5">
              <w:t>матия</w:t>
            </w:r>
            <w:proofErr w:type="spellEnd"/>
          </w:p>
          <w:p w:rsidR="00947D5F" w:rsidRPr="002412E5" w:rsidRDefault="00947D5F" w:rsidP="00CC496D">
            <w:r w:rsidRPr="002412E5">
              <w:t xml:space="preserve">7 </w:t>
            </w:r>
            <w:proofErr w:type="spellStart"/>
            <w:r w:rsidRPr="002412E5">
              <w:t>кл</w:t>
            </w:r>
            <w:proofErr w:type="spellEnd"/>
            <w:r w:rsidRPr="002412E5">
              <w:t>.</w:t>
            </w:r>
          </w:p>
        </w:tc>
      </w:tr>
      <w:tr w:rsidR="00947D5F" w:rsidRPr="002412E5" w:rsidTr="00CC496D">
        <w:tc>
          <w:tcPr>
            <w:tcW w:w="534" w:type="dxa"/>
          </w:tcPr>
          <w:p w:rsidR="00947D5F" w:rsidRPr="002412E5" w:rsidRDefault="00947D5F" w:rsidP="00CC496D">
            <w:r w:rsidRPr="002412E5">
              <w:lastRenderedPageBreak/>
              <w:t>6</w:t>
            </w:r>
          </w:p>
        </w:tc>
        <w:tc>
          <w:tcPr>
            <w:tcW w:w="2693" w:type="dxa"/>
          </w:tcPr>
          <w:p w:rsidR="00947D5F" w:rsidRDefault="00947D5F" w:rsidP="00CC496D">
            <w:r w:rsidRPr="002412E5">
              <w:t>«</w:t>
            </w:r>
            <w:r>
              <w:t>Симфоническая музыка. Симфония № 103. Й. Гайдна «С тремоло литавр».</w:t>
            </w:r>
          </w:p>
          <w:p w:rsidR="00947D5F" w:rsidRDefault="00947D5F" w:rsidP="00CC496D"/>
          <w:p w:rsidR="00947D5F" w:rsidRDefault="00947D5F" w:rsidP="00CC496D">
            <w:r>
              <w:t xml:space="preserve">Симфония Й. Гайдна № 103. </w:t>
            </w:r>
            <w:proofErr w:type="gramStart"/>
            <w:r>
              <w:t xml:space="preserve">( </w:t>
            </w:r>
            <w:proofErr w:type="gramEnd"/>
            <w:r>
              <w:t>фрагменты с тремоло литавр).</w:t>
            </w:r>
          </w:p>
          <w:p w:rsidR="00947D5F" w:rsidRDefault="00947D5F" w:rsidP="00CC496D">
            <w:r>
              <w:t>«Прощальный вальс»  из к\ф «Розыгрыш».</w:t>
            </w:r>
          </w:p>
          <w:p w:rsidR="00947D5F" w:rsidRPr="002412E5" w:rsidRDefault="00947D5F" w:rsidP="00CC496D">
            <w:r>
              <w:t>«Надежда» А. Пахмутова.</w:t>
            </w:r>
          </w:p>
        </w:tc>
        <w:tc>
          <w:tcPr>
            <w:tcW w:w="992" w:type="dxa"/>
          </w:tcPr>
          <w:p w:rsidR="00947D5F" w:rsidRPr="002412E5" w:rsidRDefault="00947D5F" w:rsidP="00CC496D">
            <w:proofErr w:type="spellStart"/>
            <w:r w:rsidRPr="002412E5">
              <w:t>Комбини</w:t>
            </w:r>
            <w:proofErr w:type="spellEnd"/>
            <w:r w:rsidRPr="002412E5">
              <w:t>-</w:t>
            </w:r>
          </w:p>
          <w:p w:rsidR="00947D5F" w:rsidRPr="002412E5" w:rsidRDefault="00947D5F" w:rsidP="00CC496D">
            <w:proofErr w:type="spellStart"/>
            <w:r w:rsidRPr="002412E5">
              <w:t>рованный</w:t>
            </w:r>
            <w:proofErr w:type="spellEnd"/>
          </w:p>
        </w:tc>
        <w:tc>
          <w:tcPr>
            <w:tcW w:w="1559" w:type="dxa"/>
          </w:tcPr>
          <w:p w:rsidR="00947D5F" w:rsidRPr="002412E5" w:rsidRDefault="00947D5F" w:rsidP="00CC496D">
            <w:r w:rsidRPr="002412E5">
              <w:t>Понимать взаимосвязь</w:t>
            </w:r>
          </w:p>
          <w:p w:rsidR="00947D5F" w:rsidRPr="002412E5" w:rsidRDefault="00947D5F" w:rsidP="00CC496D">
            <w:r w:rsidRPr="002412E5"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Pr="002412E5" w:rsidRDefault="00947D5F" w:rsidP="00CC496D">
            <w:r w:rsidRPr="002412E5">
              <w:t>Слушание и исполнение на оценку.</w:t>
            </w:r>
          </w:p>
          <w:p w:rsidR="00947D5F" w:rsidRPr="002412E5" w:rsidRDefault="00947D5F" w:rsidP="00CC496D">
            <w:r w:rsidRPr="002412E5">
              <w:t>Понимать специфику музыки как вид искусства,</w:t>
            </w:r>
          </w:p>
          <w:p w:rsidR="00947D5F" w:rsidRPr="002412E5" w:rsidRDefault="00947D5F" w:rsidP="00CC496D">
            <w:r w:rsidRPr="002412E5">
              <w:t>понимать особенности</w:t>
            </w:r>
          </w:p>
          <w:p w:rsidR="00947D5F" w:rsidRPr="002412E5" w:rsidRDefault="00947D5F" w:rsidP="00CC496D">
            <w:r w:rsidRPr="002412E5">
              <w:t>проявления</w:t>
            </w:r>
          </w:p>
          <w:p w:rsidR="00947D5F" w:rsidRPr="002412E5" w:rsidRDefault="00947D5F" w:rsidP="00CC496D">
            <w:r w:rsidRPr="002412E5">
              <w:t>характерных че</w:t>
            </w:r>
            <w:proofErr w:type="gramStart"/>
            <w:r w:rsidRPr="002412E5">
              <w:t>рт в пр</w:t>
            </w:r>
            <w:proofErr w:type="gramEnd"/>
            <w:r w:rsidRPr="002412E5">
              <w:t>оизведениях.</w:t>
            </w:r>
          </w:p>
          <w:p w:rsidR="00947D5F" w:rsidRPr="002412E5" w:rsidRDefault="00947D5F" w:rsidP="00CC496D"/>
        </w:tc>
        <w:tc>
          <w:tcPr>
            <w:tcW w:w="708" w:type="dxa"/>
          </w:tcPr>
          <w:p w:rsidR="00947D5F" w:rsidRPr="002412E5" w:rsidRDefault="00947D5F" w:rsidP="00CC496D"/>
        </w:tc>
        <w:tc>
          <w:tcPr>
            <w:tcW w:w="709" w:type="dxa"/>
          </w:tcPr>
          <w:p w:rsidR="00947D5F" w:rsidRPr="002412E5" w:rsidRDefault="00947D5F" w:rsidP="00CC496D"/>
        </w:tc>
        <w:tc>
          <w:tcPr>
            <w:tcW w:w="816" w:type="dxa"/>
          </w:tcPr>
          <w:p w:rsidR="00947D5F" w:rsidRPr="002412E5" w:rsidRDefault="00947D5F" w:rsidP="00CC496D">
            <w:r w:rsidRPr="002412E5">
              <w:t>СД-</w:t>
            </w:r>
          </w:p>
          <w:p w:rsidR="00947D5F" w:rsidRPr="002412E5" w:rsidRDefault="00947D5F" w:rsidP="00CC496D">
            <w:r w:rsidRPr="002412E5">
              <w:t>Мр3</w:t>
            </w:r>
          </w:p>
          <w:p w:rsidR="00947D5F" w:rsidRPr="002412E5" w:rsidRDefault="00947D5F" w:rsidP="00CC496D">
            <w:r w:rsidRPr="002412E5">
              <w:t>Диск.</w:t>
            </w:r>
          </w:p>
          <w:p w:rsidR="00947D5F" w:rsidRPr="002412E5" w:rsidRDefault="00947D5F" w:rsidP="00CC496D">
            <w:proofErr w:type="spellStart"/>
            <w:r w:rsidRPr="002412E5">
              <w:t>Хресто</w:t>
            </w:r>
            <w:proofErr w:type="spellEnd"/>
          </w:p>
          <w:p w:rsidR="00947D5F" w:rsidRPr="002412E5" w:rsidRDefault="00947D5F" w:rsidP="00CC496D">
            <w:proofErr w:type="spellStart"/>
            <w:r w:rsidRPr="002412E5">
              <w:t>матия</w:t>
            </w:r>
            <w:proofErr w:type="spellEnd"/>
          </w:p>
          <w:p w:rsidR="00947D5F" w:rsidRPr="002412E5" w:rsidRDefault="00947D5F" w:rsidP="00CC496D">
            <w:r w:rsidRPr="002412E5">
              <w:t xml:space="preserve">7 </w:t>
            </w:r>
            <w:proofErr w:type="spellStart"/>
            <w:r w:rsidRPr="002412E5">
              <w:t>кл</w:t>
            </w:r>
            <w:proofErr w:type="spellEnd"/>
            <w:r w:rsidRPr="002412E5">
              <w:t>.</w:t>
            </w:r>
          </w:p>
        </w:tc>
      </w:tr>
      <w:tr w:rsidR="00947D5F" w:rsidRPr="00F92C95" w:rsidTr="00CC496D">
        <w:tc>
          <w:tcPr>
            <w:tcW w:w="534" w:type="dxa"/>
          </w:tcPr>
          <w:p w:rsidR="00947D5F" w:rsidRPr="00AF4E83" w:rsidRDefault="00947D5F" w:rsidP="00CC496D">
            <w:r>
              <w:t>7</w:t>
            </w:r>
          </w:p>
        </w:tc>
        <w:tc>
          <w:tcPr>
            <w:tcW w:w="2693" w:type="dxa"/>
          </w:tcPr>
          <w:p w:rsidR="00947D5F" w:rsidRDefault="00947D5F" w:rsidP="00CC496D">
            <w:r>
              <w:t>«Симфония №  40 В. Моцарта. Симфония № 5 Л. Бетховена».</w:t>
            </w:r>
          </w:p>
          <w:p w:rsidR="00947D5F" w:rsidRDefault="00947D5F" w:rsidP="00CC496D">
            <w:r>
              <w:t>Симфония № 40 Моцарт В. А.</w:t>
            </w:r>
          </w:p>
          <w:p w:rsidR="00947D5F" w:rsidRDefault="00947D5F" w:rsidP="00CC496D">
            <w:r>
              <w:t>Симфония № 5 Л. Бетховен.</w:t>
            </w:r>
          </w:p>
          <w:p w:rsidR="00947D5F" w:rsidRDefault="00947D5F" w:rsidP="00CC496D">
            <w:r>
              <w:t xml:space="preserve">«Надежда» </w:t>
            </w:r>
          </w:p>
          <w:p w:rsidR="00947D5F" w:rsidRPr="0006307A" w:rsidRDefault="00947D5F" w:rsidP="00CC496D">
            <w:r>
              <w:t xml:space="preserve">А. Пахмутова. 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06307A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Pr="00F92C95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Default="00947D5F" w:rsidP="00CC496D">
            <w:r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характерных че</w:t>
            </w:r>
            <w:proofErr w:type="gramStart"/>
            <w:r>
              <w:t>рт в пр</w:t>
            </w:r>
            <w:proofErr w:type="gramEnd"/>
            <w:r>
              <w:t>оизведениях.</w:t>
            </w:r>
          </w:p>
          <w:p w:rsidR="00947D5F" w:rsidRPr="00F92C95" w:rsidRDefault="00947D5F" w:rsidP="00CC496D"/>
        </w:tc>
        <w:tc>
          <w:tcPr>
            <w:tcW w:w="708" w:type="dxa"/>
          </w:tcPr>
          <w:p w:rsidR="00947D5F" w:rsidRPr="00F92C95" w:rsidRDefault="00947D5F" w:rsidP="00CC496D"/>
        </w:tc>
        <w:tc>
          <w:tcPr>
            <w:tcW w:w="709" w:type="dxa"/>
          </w:tcPr>
          <w:p w:rsidR="00947D5F" w:rsidRPr="00F92C95" w:rsidRDefault="00947D5F" w:rsidP="00CC496D"/>
        </w:tc>
        <w:tc>
          <w:tcPr>
            <w:tcW w:w="816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Мр3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Default="00947D5F" w:rsidP="00CC496D">
            <w:proofErr w:type="spellStart"/>
            <w:r>
              <w:t>матия</w:t>
            </w:r>
            <w:proofErr w:type="spellEnd"/>
          </w:p>
          <w:p w:rsidR="00947D5F" w:rsidRPr="00F92C95" w:rsidRDefault="00947D5F" w:rsidP="00CC496D">
            <w:r>
              <w:t xml:space="preserve">7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947D5F" w:rsidRPr="00AF4E83" w:rsidTr="00CC496D">
        <w:tc>
          <w:tcPr>
            <w:tcW w:w="534" w:type="dxa"/>
          </w:tcPr>
          <w:p w:rsidR="00947D5F" w:rsidRPr="00AF4E83" w:rsidRDefault="00947D5F" w:rsidP="00CC496D">
            <w:r>
              <w:t>8</w:t>
            </w:r>
          </w:p>
        </w:tc>
        <w:tc>
          <w:tcPr>
            <w:tcW w:w="2693" w:type="dxa"/>
          </w:tcPr>
          <w:p w:rsidR="00947D5F" w:rsidRDefault="00947D5F" w:rsidP="00CC496D">
            <w:r>
              <w:t>«Симфония № 7 Д. Шостаковича».</w:t>
            </w:r>
          </w:p>
          <w:p w:rsidR="00947D5F" w:rsidRDefault="00947D5F" w:rsidP="00CC496D">
            <w:r>
              <w:t>«Нашествие»- симфония № 7 Шостакович.</w:t>
            </w:r>
          </w:p>
          <w:p w:rsidR="00947D5F" w:rsidRDefault="00947D5F" w:rsidP="00CC496D">
            <w:r>
              <w:t xml:space="preserve">«Мама» В. </w:t>
            </w:r>
            <w:proofErr w:type="gramStart"/>
            <w:r>
              <w:t>Гаврилин</w:t>
            </w:r>
            <w:proofErr w:type="gramEnd"/>
            <w:r>
              <w:t>, стихи А. Шульгиной.</w:t>
            </w:r>
          </w:p>
          <w:p w:rsidR="00947D5F" w:rsidRDefault="00947D5F" w:rsidP="00CC496D">
            <w:r>
              <w:t>«Вечный огонь» Л. Кулибиной</w:t>
            </w:r>
          </w:p>
          <w:p w:rsidR="00947D5F" w:rsidRDefault="00947D5F" w:rsidP="00CC496D"/>
          <w:p w:rsidR="00947D5F" w:rsidRPr="00AF4E83" w:rsidRDefault="00947D5F" w:rsidP="00CC496D"/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AF4E83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947D5F" w:rsidRDefault="00947D5F" w:rsidP="00CC496D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947D5F" w:rsidRDefault="00947D5F" w:rsidP="00CC496D">
            <w:r>
              <w:t>материал,</w:t>
            </w:r>
          </w:p>
          <w:p w:rsidR="00947D5F" w:rsidRDefault="00947D5F" w:rsidP="00CC496D">
            <w:r>
              <w:t xml:space="preserve">эмоционально </w:t>
            </w:r>
          </w:p>
          <w:p w:rsidR="00947D5F" w:rsidRDefault="00947D5F" w:rsidP="00CC496D">
            <w:r>
              <w:t>откликаться</w:t>
            </w:r>
          </w:p>
          <w:p w:rsidR="00947D5F" w:rsidRDefault="00947D5F" w:rsidP="00CC496D">
            <w:r>
              <w:t>на содержание</w:t>
            </w:r>
          </w:p>
          <w:p w:rsidR="00947D5F" w:rsidRDefault="00947D5F" w:rsidP="00CC496D">
            <w:r>
              <w:t xml:space="preserve"> музыкального</w:t>
            </w:r>
          </w:p>
          <w:p w:rsidR="00947D5F" w:rsidRPr="00AF4E83" w:rsidRDefault="00947D5F" w:rsidP="00CC496D">
            <w:r>
              <w:t>произведения.</w:t>
            </w:r>
          </w:p>
        </w:tc>
        <w:tc>
          <w:tcPr>
            <w:tcW w:w="1560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Pr="00AF4E83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708" w:type="dxa"/>
          </w:tcPr>
          <w:p w:rsidR="00947D5F" w:rsidRPr="00AF4E83" w:rsidRDefault="00947D5F" w:rsidP="00CC496D"/>
        </w:tc>
        <w:tc>
          <w:tcPr>
            <w:tcW w:w="709" w:type="dxa"/>
          </w:tcPr>
          <w:p w:rsidR="00947D5F" w:rsidRPr="00AF4E83" w:rsidRDefault="00947D5F" w:rsidP="00CC496D"/>
        </w:tc>
        <w:tc>
          <w:tcPr>
            <w:tcW w:w="816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Мр3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Default="00947D5F" w:rsidP="00CC496D">
            <w:proofErr w:type="spellStart"/>
            <w:r>
              <w:t>матия</w:t>
            </w:r>
            <w:proofErr w:type="spellEnd"/>
          </w:p>
          <w:p w:rsidR="00947D5F" w:rsidRPr="00AF4E83" w:rsidRDefault="00947D5F" w:rsidP="00CC496D">
            <w:r>
              <w:t xml:space="preserve">7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947D5F" w:rsidRPr="00F876A7" w:rsidTr="00CC496D">
        <w:tc>
          <w:tcPr>
            <w:tcW w:w="534" w:type="dxa"/>
          </w:tcPr>
          <w:p w:rsidR="00947D5F" w:rsidRDefault="00947D5F" w:rsidP="00CC496D">
            <w:r>
              <w:t>9</w:t>
            </w:r>
          </w:p>
        </w:tc>
        <w:tc>
          <w:tcPr>
            <w:tcW w:w="2693" w:type="dxa"/>
          </w:tcPr>
          <w:p w:rsidR="00947D5F" w:rsidRDefault="00947D5F" w:rsidP="00CC496D">
            <w:r>
              <w:t>«Симфония  «Неоконченная» Ф. Шуберта».</w:t>
            </w:r>
          </w:p>
          <w:p w:rsidR="00947D5F" w:rsidRDefault="00947D5F" w:rsidP="00CC496D"/>
          <w:p w:rsidR="00947D5F" w:rsidRDefault="00947D5F" w:rsidP="00CC496D">
            <w:r>
              <w:t>«Неоконченная симфония» Ф. Шуберт</w:t>
            </w:r>
          </w:p>
          <w:p w:rsidR="00947D5F" w:rsidRDefault="00947D5F" w:rsidP="00CC496D">
            <w:r>
              <w:lastRenderedPageBreak/>
              <w:t xml:space="preserve">«Шарманщик» Ф. Шуберт, стихи В. Мюллера </w:t>
            </w:r>
            <w:proofErr w:type="gramStart"/>
            <w:r>
              <w:t xml:space="preserve">( </w:t>
            </w:r>
            <w:proofErr w:type="gramEnd"/>
            <w:r>
              <w:t>на немецком языке).</w:t>
            </w:r>
          </w:p>
          <w:p w:rsidR="00947D5F" w:rsidRPr="001E02A3" w:rsidRDefault="00947D5F" w:rsidP="00CC496D">
            <w:r>
              <w:t xml:space="preserve">«Песня Марфы» из оперы « </w:t>
            </w:r>
            <w:proofErr w:type="spellStart"/>
            <w:r>
              <w:t>Хованщина</w:t>
            </w:r>
            <w:proofErr w:type="spellEnd"/>
            <w:r>
              <w:t>»  из 3 действия. М. Мусоргский.</w:t>
            </w:r>
          </w:p>
        </w:tc>
        <w:tc>
          <w:tcPr>
            <w:tcW w:w="992" w:type="dxa"/>
          </w:tcPr>
          <w:p w:rsidR="00947D5F" w:rsidRDefault="00947D5F" w:rsidP="00CC496D">
            <w:r>
              <w:lastRenderedPageBreak/>
              <w:t>Урок</w:t>
            </w:r>
          </w:p>
          <w:p w:rsidR="00947D5F" w:rsidRDefault="00947D5F" w:rsidP="00CC496D">
            <w:r>
              <w:t>изучения</w:t>
            </w:r>
          </w:p>
          <w:p w:rsidR="00947D5F" w:rsidRDefault="00947D5F" w:rsidP="00CC496D">
            <w:r>
              <w:t>нового</w:t>
            </w:r>
          </w:p>
          <w:p w:rsidR="00947D5F" w:rsidRDefault="00947D5F" w:rsidP="00CC496D">
            <w:r>
              <w:t>матери-</w:t>
            </w:r>
          </w:p>
          <w:p w:rsidR="00947D5F" w:rsidRPr="00F876A7" w:rsidRDefault="00947D5F" w:rsidP="00CC496D">
            <w:r>
              <w:t>ала</w:t>
            </w:r>
          </w:p>
        </w:tc>
        <w:tc>
          <w:tcPr>
            <w:tcW w:w="1559" w:type="dxa"/>
          </w:tcPr>
          <w:p w:rsidR="00947D5F" w:rsidRDefault="00947D5F" w:rsidP="00CC496D">
            <w:r>
              <w:t xml:space="preserve">Дать вербальную невербальную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947D5F" w:rsidRDefault="00947D5F" w:rsidP="00CC496D">
            <w:r>
              <w:lastRenderedPageBreak/>
              <w:t>выявлять об-</w:t>
            </w:r>
          </w:p>
          <w:p w:rsidR="00947D5F" w:rsidRDefault="00947D5F" w:rsidP="00CC496D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947D5F" w:rsidRPr="00F876A7" w:rsidRDefault="00947D5F" w:rsidP="00CC496D"/>
        </w:tc>
        <w:tc>
          <w:tcPr>
            <w:tcW w:w="1560" w:type="dxa"/>
          </w:tcPr>
          <w:p w:rsidR="00947D5F" w:rsidRDefault="00947D5F" w:rsidP="00CC496D">
            <w:r>
              <w:lastRenderedPageBreak/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947D5F" w:rsidRDefault="00947D5F" w:rsidP="00CC496D">
            <w:r>
              <w:t>материал,</w:t>
            </w:r>
          </w:p>
          <w:p w:rsidR="00947D5F" w:rsidRDefault="00947D5F" w:rsidP="00CC496D">
            <w:r>
              <w:t xml:space="preserve">эмоционально </w:t>
            </w:r>
          </w:p>
          <w:p w:rsidR="00947D5F" w:rsidRDefault="00947D5F" w:rsidP="00CC496D">
            <w:r>
              <w:t>откликаться</w:t>
            </w:r>
          </w:p>
          <w:p w:rsidR="00947D5F" w:rsidRDefault="00947D5F" w:rsidP="00CC496D">
            <w:r>
              <w:t>на содержание</w:t>
            </w:r>
          </w:p>
          <w:p w:rsidR="00947D5F" w:rsidRDefault="00947D5F" w:rsidP="00CC496D">
            <w:r>
              <w:t xml:space="preserve"> музыкального</w:t>
            </w:r>
          </w:p>
          <w:p w:rsidR="00947D5F" w:rsidRPr="00F876A7" w:rsidRDefault="00947D5F" w:rsidP="00CC496D">
            <w:r>
              <w:lastRenderedPageBreak/>
              <w:t>произведения.</w:t>
            </w:r>
          </w:p>
        </w:tc>
        <w:tc>
          <w:tcPr>
            <w:tcW w:w="708" w:type="dxa"/>
          </w:tcPr>
          <w:p w:rsidR="00947D5F" w:rsidRPr="00F876A7" w:rsidRDefault="00947D5F" w:rsidP="00CC496D"/>
        </w:tc>
        <w:tc>
          <w:tcPr>
            <w:tcW w:w="709" w:type="dxa"/>
          </w:tcPr>
          <w:p w:rsidR="00947D5F" w:rsidRPr="00F876A7" w:rsidRDefault="00947D5F" w:rsidP="00CC496D"/>
        </w:tc>
        <w:tc>
          <w:tcPr>
            <w:tcW w:w="816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Мр3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Default="00947D5F" w:rsidP="00CC496D">
            <w:proofErr w:type="spellStart"/>
            <w:r>
              <w:t>матия</w:t>
            </w:r>
            <w:proofErr w:type="spellEnd"/>
          </w:p>
          <w:p w:rsidR="00947D5F" w:rsidRPr="00F876A7" w:rsidRDefault="00947D5F" w:rsidP="00CC496D">
            <w:r>
              <w:t xml:space="preserve">7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947D5F" w:rsidRPr="00F876A7" w:rsidTr="00CC496D">
        <w:tc>
          <w:tcPr>
            <w:tcW w:w="534" w:type="dxa"/>
          </w:tcPr>
          <w:p w:rsidR="00947D5F" w:rsidRDefault="00947D5F" w:rsidP="00CC496D">
            <w:r>
              <w:lastRenderedPageBreak/>
              <w:t>10</w:t>
            </w:r>
          </w:p>
        </w:tc>
        <w:tc>
          <w:tcPr>
            <w:tcW w:w="2693" w:type="dxa"/>
          </w:tcPr>
          <w:p w:rsidR="00947D5F" w:rsidRDefault="00947D5F" w:rsidP="00CC496D">
            <w:r>
              <w:t>« Симфоническая картина «Празднества» К. Дебюсси. Импрессионизм в музыке».</w:t>
            </w:r>
          </w:p>
          <w:p w:rsidR="00947D5F" w:rsidRDefault="00947D5F" w:rsidP="00CC496D">
            <w:r>
              <w:t xml:space="preserve">«Лунный свет из </w:t>
            </w:r>
            <w:proofErr w:type="spellStart"/>
            <w:r>
              <w:t>Бергамасской</w:t>
            </w:r>
            <w:proofErr w:type="spellEnd"/>
            <w:r>
              <w:t xml:space="preserve"> сюиты» К. Дебюсси.</w:t>
            </w:r>
          </w:p>
          <w:p w:rsidR="00947D5F" w:rsidRDefault="00947D5F" w:rsidP="00CC496D">
            <w:r>
              <w:t>«Празднества» К. Дебюсси.</w:t>
            </w:r>
          </w:p>
          <w:p w:rsidR="00947D5F" w:rsidRDefault="00947D5F" w:rsidP="00CC496D">
            <w:r>
              <w:t>«Песня Марфы» М. Мусоргский</w:t>
            </w:r>
          </w:p>
        </w:tc>
        <w:tc>
          <w:tcPr>
            <w:tcW w:w="992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947D5F" w:rsidRDefault="00947D5F" w:rsidP="00CC496D">
            <w:r>
              <w:t>Понимать</w:t>
            </w:r>
          </w:p>
          <w:p w:rsidR="00947D5F" w:rsidRDefault="00947D5F" w:rsidP="00CC496D">
            <w:r>
              <w:t>взаимосвязь</w:t>
            </w:r>
          </w:p>
          <w:p w:rsidR="00947D5F" w:rsidRDefault="00947D5F" w:rsidP="00CC496D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947D5F" w:rsidRDefault="00947D5F" w:rsidP="00CC496D">
            <w:r>
              <w:t>Слушание и исполнение на оценку.</w:t>
            </w:r>
          </w:p>
          <w:p w:rsidR="00947D5F" w:rsidRDefault="00947D5F" w:rsidP="00CC496D">
            <w:r>
              <w:t>Понимать специфику музыки как вид искусства,</w:t>
            </w:r>
          </w:p>
          <w:p w:rsidR="00947D5F" w:rsidRDefault="00947D5F" w:rsidP="00CC496D">
            <w:r>
              <w:t>понимать особенности</w:t>
            </w:r>
          </w:p>
          <w:p w:rsidR="00947D5F" w:rsidRDefault="00947D5F" w:rsidP="00CC496D">
            <w:r>
              <w:t>проявления</w:t>
            </w:r>
          </w:p>
          <w:p w:rsidR="00947D5F" w:rsidRDefault="00947D5F" w:rsidP="00CC496D">
            <w:r>
              <w:t>характерных че</w:t>
            </w:r>
            <w:proofErr w:type="gramStart"/>
            <w:r>
              <w:t>рт в пр</w:t>
            </w:r>
            <w:proofErr w:type="gramEnd"/>
            <w:r>
              <w:t>оизведении.</w:t>
            </w:r>
          </w:p>
          <w:p w:rsidR="00947D5F" w:rsidRDefault="00947D5F" w:rsidP="00CC496D"/>
        </w:tc>
        <w:tc>
          <w:tcPr>
            <w:tcW w:w="708" w:type="dxa"/>
          </w:tcPr>
          <w:p w:rsidR="00947D5F" w:rsidRPr="00F876A7" w:rsidRDefault="00947D5F" w:rsidP="00CC496D"/>
        </w:tc>
        <w:tc>
          <w:tcPr>
            <w:tcW w:w="709" w:type="dxa"/>
          </w:tcPr>
          <w:p w:rsidR="00947D5F" w:rsidRPr="00F876A7" w:rsidRDefault="00947D5F" w:rsidP="00CC496D"/>
        </w:tc>
        <w:tc>
          <w:tcPr>
            <w:tcW w:w="816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Мр3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proofErr w:type="spellStart"/>
            <w:r>
              <w:t>Хресто</w:t>
            </w:r>
            <w:proofErr w:type="spellEnd"/>
          </w:p>
          <w:p w:rsidR="00947D5F" w:rsidRDefault="00947D5F" w:rsidP="00CC496D">
            <w:proofErr w:type="spellStart"/>
            <w:r>
              <w:t>матия</w:t>
            </w:r>
            <w:proofErr w:type="spellEnd"/>
          </w:p>
          <w:p w:rsidR="00947D5F" w:rsidRDefault="00947D5F" w:rsidP="00CC496D">
            <w:r>
              <w:t xml:space="preserve">7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947D5F" w:rsidRPr="00F876A7" w:rsidTr="00CC496D">
        <w:tc>
          <w:tcPr>
            <w:tcW w:w="534" w:type="dxa"/>
          </w:tcPr>
          <w:p w:rsidR="00947D5F" w:rsidRDefault="00947D5F" w:rsidP="00CC496D"/>
        </w:tc>
        <w:tc>
          <w:tcPr>
            <w:tcW w:w="2693" w:type="dxa"/>
          </w:tcPr>
          <w:p w:rsidR="00947D5F" w:rsidRDefault="00947D5F" w:rsidP="00CC496D"/>
        </w:tc>
        <w:tc>
          <w:tcPr>
            <w:tcW w:w="992" w:type="dxa"/>
          </w:tcPr>
          <w:p w:rsidR="00947D5F" w:rsidRDefault="00947D5F" w:rsidP="00CC496D"/>
        </w:tc>
        <w:tc>
          <w:tcPr>
            <w:tcW w:w="1559" w:type="dxa"/>
          </w:tcPr>
          <w:p w:rsidR="00947D5F" w:rsidRDefault="00947D5F" w:rsidP="00CC496D"/>
        </w:tc>
        <w:tc>
          <w:tcPr>
            <w:tcW w:w="1560" w:type="dxa"/>
          </w:tcPr>
          <w:p w:rsidR="00947D5F" w:rsidRDefault="00947D5F" w:rsidP="00CC496D"/>
        </w:tc>
        <w:tc>
          <w:tcPr>
            <w:tcW w:w="708" w:type="dxa"/>
          </w:tcPr>
          <w:p w:rsidR="00947D5F" w:rsidRPr="00F876A7" w:rsidRDefault="00947D5F" w:rsidP="00CC496D"/>
        </w:tc>
        <w:tc>
          <w:tcPr>
            <w:tcW w:w="709" w:type="dxa"/>
          </w:tcPr>
          <w:p w:rsidR="00947D5F" w:rsidRPr="00F876A7" w:rsidRDefault="00947D5F" w:rsidP="00CC496D"/>
        </w:tc>
        <w:tc>
          <w:tcPr>
            <w:tcW w:w="816" w:type="dxa"/>
          </w:tcPr>
          <w:p w:rsidR="00947D5F" w:rsidRDefault="00947D5F" w:rsidP="00CC496D"/>
        </w:tc>
      </w:tr>
    </w:tbl>
    <w:p w:rsidR="00947D5F" w:rsidRPr="00F876A7" w:rsidRDefault="00947D5F" w:rsidP="00947D5F">
      <w:pPr>
        <w:rPr>
          <w:sz w:val="28"/>
          <w:szCs w:val="28"/>
        </w:rPr>
      </w:pPr>
    </w:p>
    <w:p w:rsidR="00947D5F" w:rsidRPr="00F876A7" w:rsidRDefault="00947D5F" w:rsidP="00947D5F">
      <w:pPr>
        <w:rPr>
          <w:sz w:val="28"/>
          <w:szCs w:val="28"/>
        </w:rPr>
      </w:pPr>
    </w:p>
    <w:p w:rsidR="00947D5F" w:rsidRPr="00E43B0A" w:rsidRDefault="00947D5F" w:rsidP="00947D5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E43B0A">
        <w:rPr>
          <w:b/>
          <w:sz w:val="28"/>
          <w:szCs w:val="28"/>
        </w:rPr>
        <w:t>Четвёртая  четверть</w:t>
      </w:r>
    </w:p>
    <w:p w:rsidR="00947D5F" w:rsidRDefault="00947D5F" w:rsidP="00947D5F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6"/>
        <w:gridCol w:w="2322"/>
        <w:gridCol w:w="1245"/>
        <w:gridCol w:w="340"/>
        <w:gridCol w:w="1881"/>
        <w:gridCol w:w="1874"/>
        <w:gridCol w:w="254"/>
        <w:gridCol w:w="247"/>
        <w:gridCol w:w="1062"/>
      </w:tblGrid>
      <w:tr w:rsidR="00947D5F" w:rsidRPr="00AF1B82" w:rsidTr="00CC496D">
        <w:tc>
          <w:tcPr>
            <w:tcW w:w="372" w:type="dxa"/>
          </w:tcPr>
          <w:p w:rsidR="00947D5F" w:rsidRPr="00AF1B82" w:rsidRDefault="00947D5F" w:rsidP="00CC496D">
            <w:r>
              <w:t>1</w:t>
            </w:r>
          </w:p>
        </w:tc>
        <w:tc>
          <w:tcPr>
            <w:tcW w:w="2202" w:type="dxa"/>
          </w:tcPr>
          <w:p w:rsidR="00947D5F" w:rsidRDefault="00947D5F" w:rsidP="00CC496D">
            <w:r>
              <w:t>«Симфоническая музыка в творчестве татарских композиторов».</w:t>
            </w:r>
          </w:p>
          <w:p w:rsidR="00947D5F" w:rsidRDefault="00947D5F" w:rsidP="00CC496D">
            <w:r>
              <w:t>Симфоническая  картина «</w:t>
            </w:r>
            <w:proofErr w:type="spellStart"/>
            <w:r>
              <w:t>Шурале</w:t>
            </w:r>
            <w:proofErr w:type="spellEnd"/>
            <w:r>
              <w:t xml:space="preserve">» Ф. </w:t>
            </w:r>
            <w:proofErr w:type="spellStart"/>
            <w:r>
              <w:t>Яруллина</w:t>
            </w:r>
            <w:proofErr w:type="spellEnd"/>
            <w:r>
              <w:t>.</w:t>
            </w:r>
          </w:p>
          <w:p w:rsidR="00947D5F" w:rsidRDefault="00947D5F" w:rsidP="00CC496D">
            <w:r>
              <w:t xml:space="preserve">«Надежды маленький </w:t>
            </w:r>
            <w:proofErr w:type="spellStart"/>
            <w:r>
              <w:t>оркестрик</w:t>
            </w:r>
            <w:proofErr w:type="spellEnd"/>
            <w:r>
              <w:t>» Б. Окуджава.</w:t>
            </w:r>
          </w:p>
          <w:p w:rsidR="00947D5F" w:rsidRPr="00AF1B82" w:rsidRDefault="00947D5F" w:rsidP="00CC496D"/>
        </w:tc>
        <w:tc>
          <w:tcPr>
            <w:tcW w:w="1160" w:type="dxa"/>
          </w:tcPr>
          <w:p w:rsidR="00947D5F" w:rsidRPr="00AF1B82" w:rsidRDefault="00947D5F" w:rsidP="00CC496D">
            <w:r>
              <w:t>Урок изучения нового.</w:t>
            </w:r>
          </w:p>
        </w:tc>
        <w:tc>
          <w:tcPr>
            <w:tcW w:w="710" w:type="dxa"/>
          </w:tcPr>
          <w:p w:rsidR="00947D5F" w:rsidRDefault="00947D5F" w:rsidP="00CC496D"/>
        </w:tc>
        <w:tc>
          <w:tcPr>
            <w:tcW w:w="1742" w:type="dxa"/>
          </w:tcPr>
          <w:p w:rsidR="00947D5F" w:rsidRDefault="00947D5F" w:rsidP="00CC496D">
            <w:proofErr w:type="gramStart"/>
            <w:r>
              <w:t>Интересовать-</w:t>
            </w:r>
            <w:proofErr w:type="spellStart"/>
            <w:r>
              <w:t>ся</w:t>
            </w:r>
            <w:proofErr w:type="spellEnd"/>
            <w:proofErr w:type="gramEnd"/>
            <w:r>
              <w:t xml:space="preserve">  музыкальной</w:t>
            </w:r>
          </w:p>
          <w:p w:rsidR="00947D5F" w:rsidRPr="00AF1B82" w:rsidRDefault="00947D5F" w:rsidP="00CC496D">
            <w:r>
              <w:t xml:space="preserve">Жизнью страны, её </w:t>
            </w:r>
            <w:proofErr w:type="gramStart"/>
            <w:r>
              <w:t>великим</w:t>
            </w:r>
            <w:proofErr w:type="gramEnd"/>
            <w:r>
              <w:t xml:space="preserve"> исполнителями. Понимать и размышлять о  многогранности музыкального языка России.</w:t>
            </w:r>
          </w:p>
        </w:tc>
        <w:tc>
          <w:tcPr>
            <w:tcW w:w="1713" w:type="dxa"/>
          </w:tcPr>
          <w:p w:rsidR="00947D5F" w:rsidRDefault="00947D5F" w:rsidP="00CC496D">
            <w:r>
              <w:t>Слушать, исполнять на оценку, давать характеристику прослушанного произведения.</w:t>
            </w:r>
          </w:p>
          <w:p w:rsidR="00947D5F" w:rsidRDefault="00947D5F" w:rsidP="00CC496D">
            <w:r>
              <w:t>Уметь выявлять</w:t>
            </w:r>
          </w:p>
          <w:p w:rsidR="00947D5F" w:rsidRDefault="00947D5F" w:rsidP="00CC496D">
            <w:r>
              <w:t xml:space="preserve">Общее и различное в </w:t>
            </w:r>
            <w:proofErr w:type="gramStart"/>
            <w:r>
              <w:t>услышанных</w:t>
            </w:r>
            <w:proofErr w:type="gramEnd"/>
          </w:p>
          <w:p w:rsidR="00947D5F" w:rsidRPr="00AF1B82" w:rsidRDefault="00947D5F" w:rsidP="00CC496D">
            <w:proofErr w:type="gramStart"/>
            <w:r>
              <w:t>произведениях</w:t>
            </w:r>
            <w:proofErr w:type="gramEnd"/>
            <w:r>
              <w:t>.</w:t>
            </w:r>
          </w:p>
        </w:tc>
        <w:tc>
          <w:tcPr>
            <w:tcW w:w="355" w:type="dxa"/>
          </w:tcPr>
          <w:p w:rsidR="00947D5F" w:rsidRPr="00AF1B82" w:rsidRDefault="00947D5F" w:rsidP="00CC496D"/>
        </w:tc>
        <w:tc>
          <w:tcPr>
            <w:tcW w:w="325" w:type="dxa"/>
          </w:tcPr>
          <w:p w:rsidR="00947D5F" w:rsidRPr="00AF1B82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МП-3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r>
              <w:t>Видео</w:t>
            </w:r>
          </w:p>
          <w:p w:rsidR="00947D5F" w:rsidRDefault="00947D5F" w:rsidP="00CC496D">
            <w:proofErr w:type="spellStart"/>
            <w:proofErr w:type="gramStart"/>
            <w:r>
              <w:t>пано</w:t>
            </w:r>
            <w:proofErr w:type="spellEnd"/>
            <w:r>
              <w:t>-рама</w:t>
            </w:r>
            <w:proofErr w:type="gramEnd"/>
            <w:r>
              <w:t xml:space="preserve"> из</w:t>
            </w:r>
          </w:p>
          <w:p w:rsidR="00947D5F" w:rsidRDefault="00947D5F" w:rsidP="00CC496D">
            <w:proofErr w:type="spellStart"/>
            <w:r>
              <w:t>иллюст</w:t>
            </w:r>
            <w:proofErr w:type="spellEnd"/>
          </w:p>
          <w:p w:rsidR="00947D5F" w:rsidRPr="00AF1B82" w:rsidRDefault="00947D5F" w:rsidP="00CC496D">
            <w:r>
              <w:t>раций</w:t>
            </w:r>
          </w:p>
        </w:tc>
      </w:tr>
      <w:tr w:rsidR="00947D5F" w:rsidRPr="00AF1B82" w:rsidTr="00CC496D">
        <w:tc>
          <w:tcPr>
            <w:tcW w:w="372" w:type="dxa"/>
          </w:tcPr>
          <w:p w:rsidR="00947D5F" w:rsidRPr="00AF1B82" w:rsidRDefault="00947D5F" w:rsidP="00CC496D">
            <w:r>
              <w:t>2</w:t>
            </w:r>
          </w:p>
        </w:tc>
        <w:tc>
          <w:tcPr>
            <w:tcW w:w="2202" w:type="dxa"/>
          </w:tcPr>
          <w:p w:rsidR="00947D5F" w:rsidRDefault="00947D5F" w:rsidP="00CC496D">
            <w:r>
              <w:t xml:space="preserve">«Симфония Н. </w:t>
            </w:r>
            <w:proofErr w:type="spellStart"/>
            <w:r>
              <w:t>Жиганова</w:t>
            </w:r>
            <w:proofErr w:type="spellEnd"/>
            <w:r>
              <w:t xml:space="preserve"> «Сабантуй».</w:t>
            </w:r>
          </w:p>
          <w:p w:rsidR="00947D5F" w:rsidRDefault="00947D5F" w:rsidP="00CC496D"/>
          <w:p w:rsidR="00947D5F" w:rsidRDefault="00947D5F" w:rsidP="00CC496D">
            <w:r>
              <w:t xml:space="preserve">Фрагменты из симфонии «Сабантуй» Н. </w:t>
            </w:r>
            <w:proofErr w:type="spellStart"/>
            <w:r>
              <w:t>Жиганова</w:t>
            </w:r>
            <w:proofErr w:type="spellEnd"/>
            <w:r>
              <w:t>.</w:t>
            </w:r>
          </w:p>
          <w:p w:rsidR="00947D5F" w:rsidRPr="00AF1B82" w:rsidRDefault="00947D5F" w:rsidP="00CC496D">
            <w:r>
              <w:t xml:space="preserve">«Надежды </w:t>
            </w:r>
            <w:r>
              <w:lastRenderedPageBreak/>
              <w:t xml:space="preserve">маленький </w:t>
            </w:r>
            <w:proofErr w:type="spellStart"/>
            <w:r>
              <w:t>оркестрик</w:t>
            </w:r>
            <w:proofErr w:type="spellEnd"/>
            <w:r>
              <w:t>».</w:t>
            </w:r>
          </w:p>
        </w:tc>
        <w:tc>
          <w:tcPr>
            <w:tcW w:w="1160" w:type="dxa"/>
          </w:tcPr>
          <w:p w:rsidR="00947D5F" w:rsidRDefault="00947D5F" w:rsidP="00CC496D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947D5F" w:rsidRPr="00AF1B82" w:rsidRDefault="00947D5F" w:rsidP="00CC496D">
            <w:proofErr w:type="spellStart"/>
            <w:r>
              <w:t>рованный</w:t>
            </w:r>
            <w:proofErr w:type="spellEnd"/>
            <w:r>
              <w:t xml:space="preserve"> урок</w:t>
            </w:r>
          </w:p>
        </w:tc>
        <w:tc>
          <w:tcPr>
            <w:tcW w:w="710" w:type="dxa"/>
          </w:tcPr>
          <w:p w:rsidR="00947D5F" w:rsidRDefault="00947D5F" w:rsidP="00CC496D"/>
        </w:tc>
        <w:tc>
          <w:tcPr>
            <w:tcW w:w="1742" w:type="dxa"/>
          </w:tcPr>
          <w:p w:rsidR="00947D5F" w:rsidRDefault="00947D5F" w:rsidP="00CC496D">
            <w:proofErr w:type="gramStart"/>
            <w:r>
              <w:t>Интересовать-</w:t>
            </w:r>
            <w:proofErr w:type="spellStart"/>
            <w:r>
              <w:t>ся</w:t>
            </w:r>
            <w:proofErr w:type="spellEnd"/>
            <w:proofErr w:type="gramEnd"/>
            <w:r>
              <w:t xml:space="preserve">  музыкальной</w:t>
            </w:r>
          </w:p>
          <w:p w:rsidR="00947D5F" w:rsidRPr="00AF1B82" w:rsidRDefault="00947D5F" w:rsidP="00CC496D">
            <w:r>
              <w:t xml:space="preserve">жизнью страны, её </w:t>
            </w:r>
            <w:proofErr w:type="gramStart"/>
            <w:r>
              <w:t>великим</w:t>
            </w:r>
            <w:proofErr w:type="gramEnd"/>
            <w:r>
              <w:t xml:space="preserve"> исполнителями. Понимать и размышлять о  многогранности </w:t>
            </w:r>
            <w:r>
              <w:lastRenderedPageBreak/>
              <w:t>музыкального языка России.</w:t>
            </w:r>
          </w:p>
        </w:tc>
        <w:tc>
          <w:tcPr>
            <w:tcW w:w="1713" w:type="dxa"/>
          </w:tcPr>
          <w:p w:rsidR="00947D5F" w:rsidRDefault="00947D5F" w:rsidP="00CC496D">
            <w:r>
              <w:lastRenderedPageBreak/>
              <w:t>Слушать, исполнять на оценку, давать характеристику прослушанного произведения.</w:t>
            </w:r>
          </w:p>
          <w:p w:rsidR="00947D5F" w:rsidRDefault="00947D5F" w:rsidP="00CC496D">
            <w:r>
              <w:t>Уметь выявлять</w:t>
            </w:r>
          </w:p>
          <w:p w:rsidR="00947D5F" w:rsidRDefault="00947D5F" w:rsidP="00CC496D">
            <w:r>
              <w:t xml:space="preserve">общее и различное в </w:t>
            </w:r>
            <w:proofErr w:type="gramStart"/>
            <w:r>
              <w:lastRenderedPageBreak/>
              <w:t>услышанных</w:t>
            </w:r>
            <w:proofErr w:type="gramEnd"/>
          </w:p>
          <w:p w:rsidR="00947D5F" w:rsidRPr="00AF1B82" w:rsidRDefault="00947D5F" w:rsidP="00CC496D">
            <w:proofErr w:type="gramStart"/>
            <w:r>
              <w:t>произведениях</w:t>
            </w:r>
            <w:proofErr w:type="gramEnd"/>
            <w:r>
              <w:t>.</w:t>
            </w:r>
          </w:p>
        </w:tc>
        <w:tc>
          <w:tcPr>
            <w:tcW w:w="355" w:type="dxa"/>
          </w:tcPr>
          <w:p w:rsidR="00947D5F" w:rsidRPr="00AF1B82" w:rsidRDefault="00947D5F" w:rsidP="00CC496D"/>
        </w:tc>
        <w:tc>
          <w:tcPr>
            <w:tcW w:w="325" w:type="dxa"/>
          </w:tcPr>
          <w:p w:rsidR="00947D5F" w:rsidRPr="00AF1B82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МП-3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r>
              <w:t>Видео</w:t>
            </w:r>
          </w:p>
          <w:p w:rsidR="00947D5F" w:rsidRDefault="00947D5F" w:rsidP="00CC496D">
            <w:proofErr w:type="spellStart"/>
            <w:proofErr w:type="gramStart"/>
            <w:r>
              <w:t>пано</w:t>
            </w:r>
            <w:proofErr w:type="spellEnd"/>
            <w:r>
              <w:t>-рама</w:t>
            </w:r>
            <w:proofErr w:type="gramEnd"/>
            <w:r>
              <w:t xml:space="preserve"> из</w:t>
            </w:r>
          </w:p>
          <w:p w:rsidR="00947D5F" w:rsidRDefault="00947D5F" w:rsidP="00CC496D">
            <w:proofErr w:type="spellStart"/>
            <w:r>
              <w:t>иллюст</w:t>
            </w:r>
            <w:proofErr w:type="spellEnd"/>
          </w:p>
          <w:p w:rsidR="00947D5F" w:rsidRPr="00AF1B82" w:rsidRDefault="00947D5F" w:rsidP="00CC496D">
            <w:r>
              <w:t>раций</w:t>
            </w:r>
          </w:p>
        </w:tc>
      </w:tr>
      <w:tr w:rsidR="00947D5F" w:rsidRPr="00AF1B82" w:rsidTr="00CC496D">
        <w:tc>
          <w:tcPr>
            <w:tcW w:w="372" w:type="dxa"/>
          </w:tcPr>
          <w:p w:rsidR="00947D5F" w:rsidRPr="00AF1B82" w:rsidRDefault="00947D5F" w:rsidP="00CC496D">
            <w:r>
              <w:lastRenderedPageBreak/>
              <w:t>3</w:t>
            </w:r>
          </w:p>
        </w:tc>
        <w:tc>
          <w:tcPr>
            <w:tcW w:w="2202" w:type="dxa"/>
          </w:tcPr>
          <w:p w:rsidR="00947D5F" w:rsidRDefault="00947D5F" w:rsidP="00CC496D">
            <w:r>
              <w:t>«Инструментальный концерт. Концерт для скрипки с оркестром А. Хачатуряна».</w:t>
            </w:r>
          </w:p>
          <w:p w:rsidR="00947D5F" w:rsidRDefault="00947D5F" w:rsidP="00CC496D">
            <w:r>
              <w:t>Фрагмент концерта для скрипки с оркестром А. Хачатуряна.</w:t>
            </w:r>
          </w:p>
          <w:p w:rsidR="00947D5F" w:rsidRDefault="00947D5F" w:rsidP="00CC496D">
            <w:r>
              <w:t xml:space="preserve">«Всё так и будет». </w:t>
            </w:r>
            <w:proofErr w:type="spellStart"/>
            <w:r>
              <w:t>Д.Леннон</w:t>
            </w:r>
            <w:proofErr w:type="spellEnd"/>
            <w:r>
              <w:t xml:space="preserve"> и Пол Маккартни</w:t>
            </w:r>
            <w:proofErr w:type="gramStart"/>
            <w:r>
              <w:t>.(</w:t>
            </w:r>
            <w:proofErr w:type="gramEnd"/>
            <w:r>
              <w:t xml:space="preserve">Лет </w:t>
            </w:r>
            <w:proofErr w:type="spellStart"/>
            <w:r>
              <w:t>ит</w:t>
            </w:r>
            <w:proofErr w:type="spellEnd"/>
            <w:r>
              <w:t xml:space="preserve"> би).</w:t>
            </w:r>
          </w:p>
          <w:p w:rsidR="00947D5F" w:rsidRPr="00AF1B82" w:rsidRDefault="00947D5F" w:rsidP="00CC496D"/>
        </w:tc>
        <w:tc>
          <w:tcPr>
            <w:tcW w:w="1160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AF1B82" w:rsidRDefault="00947D5F" w:rsidP="00CC496D">
            <w:proofErr w:type="spellStart"/>
            <w:r>
              <w:t>рованный</w:t>
            </w:r>
            <w:proofErr w:type="spellEnd"/>
            <w:r>
              <w:t xml:space="preserve"> урок</w:t>
            </w:r>
          </w:p>
        </w:tc>
        <w:tc>
          <w:tcPr>
            <w:tcW w:w="710" w:type="dxa"/>
          </w:tcPr>
          <w:p w:rsidR="00947D5F" w:rsidRDefault="00947D5F" w:rsidP="00CC496D"/>
        </w:tc>
        <w:tc>
          <w:tcPr>
            <w:tcW w:w="1742" w:type="dxa"/>
          </w:tcPr>
          <w:p w:rsidR="00947D5F" w:rsidRDefault="00947D5F" w:rsidP="00CC496D">
            <w:proofErr w:type="gramStart"/>
            <w:r>
              <w:t>Интересовать-</w:t>
            </w:r>
            <w:proofErr w:type="spellStart"/>
            <w:r>
              <w:t>ся</w:t>
            </w:r>
            <w:proofErr w:type="spellEnd"/>
            <w:proofErr w:type="gramEnd"/>
            <w:r>
              <w:t xml:space="preserve">  музыкальной</w:t>
            </w:r>
          </w:p>
          <w:p w:rsidR="00947D5F" w:rsidRPr="00AF1B82" w:rsidRDefault="00947D5F" w:rsidP="00CC496D">
            <w:r>
              <w:t xml:space="preserve">жизнью страны, её </w:t>
            </w:r>
            <w:proofErr w:type="gramStart"/>
            <w:r>
              <w:t>великим</w:t>
            </w:r>
            <w:proofErr w:type="gramEnd"/>
            <w:r>
              <w:t xml:space="preserve"> исполнителями. Понимать и размышлять о  многогранности музыкального языка России.</w:t>
            </w:r>
          </w:p>
        </w:tc>
        <w:tc>
          <w:tcPr>
            <w:tcW w:w="1713" w:type="dxa"/>
          </w:tcPr>
          <w:p w:rsidR="00947D5F" w:rsidRDefault="00947D5F" w:rsidP="00CC496D">
            <w:r>
              <w:t>Слушать, исполнять на оценку, давать характеристику прослушанного произведения.</w:t>
            </w:r>
          </w:p>
          <w:p w:rsidR="00947D5F" w:rsidRDefault="00947D5F" w:rsidP="00CC496D">
            <w:r>
              <w:t>Уметь выявлять</w:t>
            </w:r>
          </w:p>
          <w:p w:rsidR="00947D5F" w:rsidRDefault="00947D5F" w:rsidP="00CC496D">
            <w:r>
              <w:t xml:space="preserve">общее и различное в </w:t>
            </w:r>
            <w:proofErr w:type="gramStart"/>
            <w:r>
              <w:t>услышанных</w:t>
            </w:r>
            <w:proofErr w:type="gramEnd"/>
          </w:p>
          <w:p w:rsidR="00947D5F" w:rsidRPr="00AF1B82" w:rsidRDefault="00947D5F" w:rsidP="00CC496D">
            <w:proofErr w:type="gramStart"/>
            <w:r>
              <w:t>произведениях</w:t>
            </w:r>
            <w:proofErr w:type="gramEnd"/>
            <w:r>
              <w:t>.</w:t>
            </w:r>
          </w:p>
        </w:tc>
        <w:tc>
          <w:tcPr>
            <w:tcW w:w="355" w:type="dxa"/>
          </w:tcPr>
          <w:p w:rsidR="00947D5F" w:rsidRPr="00AF1B82" w:rsidRDefault="00947D5F" w:rsidP="00CC496D"/>
        </w:tc>
        <w:tc>
          <w:tcPr>
            <w:tcW w:w="325" w:type="dxa"/>
          </w:tcPr>
          <w:p w:rsidR="00947D5F" w:rsidRPr="00AF1B82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МП-3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r>
              <w:t>Видео</w:t>
            </w:r>
          </w:p>
          <w:p w:rsidR="00947D5F" w:rsidRDefault="00947D5F" w:rsidP="00CC496D">
            <w:proofErr w:type="spellStart"/>
            <w:proofErr w:type="gramStart"/>
            <w:r>
              <w:t>пано</w:t>
            </w:r>
            <w:proofErr w:type="spellEnd"/>
            <w:r>
              <w:t>-рама</w:t>
            </w:r>
            <w:proofErr w:type="gramEnd"/>
            <w:r>
              <w:t xml:space="preserve"> из</w:t>
            </w:r>
          </w:p>
          <w:p w:rsidR="00947D5F" w:rsidRDefault="00947D5F" w:rsidP="00CC496D">
            <w:proofErr w:type="spellStart"/>
            <w:r>
              <w:t>иллюст</w:t>
            </w:r>
            <w:proofErr w:type="spellEnd"/>
          </w:p>
          <w:p w:rsidR="00947D5F" w:rsidRPr="00AF1B82" w:rsidRDefault="00947D5F" w:rsidP="00CC496D">
            <w:r>
              <w:t>раций</w:t>
            </w:r>
          </w:p>
        </w:tc>
      </w:tr>
      <w:tr w:rsidR="00947D5F" w:rsidRPr="00AF1B82" w:rsidTr="00CC496D">
        <w:tc>
          <w:tcPr>
            <w:tcW w:w="372" w:type="dxa"/>
          </w:tcPr>
          <w:p w:rsidR="00947D5F" w:rsidRPr="00AF1B82" w:rsidRDefault="00947D5F" w:rsidP="00CC496D">
            <w:r>
              <w:t>4</w:t>
            </w:r>
          </w:p>
        </w:tc>
        <w:tc>
          <w:tcPr>
            <w:tcW w:w="2202" w:type="dxa"/>
          </w:tcPr>
          <w:p w:rsidR="00947D5F" w:rsidRDefault="00947D5F" w:rsidP="00CC496D">
            <w:r>
              <w:t>«Рапсодия в стиле блюз Дж. Гершвина».</w:t>
            </w:r>
          </w:p>
          <w:p w:rsidR="00947D5F" w:rsidRDefault="00947D5F" w:rsidP="00CC496D">
            <w:r>
              <w:t>Рапсодия в блюзовых тонах Д. Гершвин.</w:t>
            </w:r>
          </w:p>
          <w:p w:rsidR="00947D5F" w:rsidRDefault="00947D5F" w:rsidP="00CC496D">
            <w:r>
              <w:t>Фрагменты из симфонической поэмы Гершвина «Американец в Париже».</w:t>
            </w:r>
          </w:p>
          <w:p w:rsidR="00947D5F" w:rsidRPr="00AF1B82" w:rsidRDefault="00947D5F" w:rsidP="00CC496D">
            <w:r>
              <w:t>«</w:t>
            </w:r>
            <w:proofErr w:type="spellStart"/>
            <w:r>
              <w:t>Естедей</w:t>
            </w:r>
            <w:proofErr w:type="spellEnd"/>
            <w:r>
              <w:t>» Д. Леннон и Пол Маккартни.</w:t>
            </w:r>
          </w:p>
        </w:tc>
        <w:tc>
          <w:tcPr>
            <w:tcW w:w="1160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AF1B82" w:rsidRDefault="00947D5F" w:rsidP="00CC496D">
            <w:proofErr w:type="spellStart"/>
            <w:r>
              <w:t>рованный</w:t>
            </w:r>
            <w:proofErr w:type="spellEnd"/>
            <w:r>
              <w:t xml:space="preserve"> урок</w:t>
            </w:r>
          </w:p>
        </w:tc>
        <w:tc>
          <w:tcPr>
            <w:tcW w:w="710" w:type="dxa"/>
          </w:tcPr>
          <w:p w:rsidR="00947D5F" w:rsidRDefault="00947D5F" w:rsidP="00CC496D"/>
        </w:tc>
        <w:tc>
          <w:tcPr>
            <w:tcW w:w="1742" w:type="dxa"/>
          </w:tcPr>
          <w:p w:rsidR="00947D5F" w:rsidRDefault="00947D5F" w:rsidP="00CC496D">
            <w:proofErr w:type="gramStart"/>
            <w:r>
              <w:t>Интересовать-</w:t>
            </w:r>
            <w:proofErr w:type="spellStart"/>
            <w:r>
              <w:t>ся</w:t>
            </w:r>
            <w:proofErr w:type="spellEnd"/>
            <w:proofErr w:type="gramEnd"/>
            <w:r>
              <w:t xml:space="preserve">  музыкальной</w:t>
            </w:r>
          </w:p>
          <w:p w:rsidR="00947D5F" w:rsidRPr="00AF1B82" w:rsidRDefault="00947D5F" w:rsidP="00CC496D">
            <w:r>
              <w:t xml:space="preserve">жизнью страны, её </w:t>
            </w:r>
            <w:proofErr w:type="gramStart"/>
            <w:r>
              <w:t>великим</w:t>
            </w:r>
            <w:proofErr w:type="gramEnd"/>
            <w:r>
              <w:t xml:space="preserve"> исполнителями. Понимать и размышлять о  многогранности музыкального языка России.</w:t>
            </w:r>
          </w:p>
        </w:tc>
        <w:tc>
          <w:tcPr>
            <w:tcW w:w="1713" w:type="dxa"/>
          </w:tcPr>
          <w:p w:rsidR="00947D5F" w:rsidRDefault="00947D5F" w:rsidP="00CC496D">
            <w:r>
              <w:t>Слушать, исполнять на оценку, давать характеристику прослушанного произведения.</w:t>
            </w:r>
          </w:p>
          <w:p w:rsidR="00947D5F" w:rsidRDefault="00947D5F" w:rsidP="00CC496D">
            <w:r>
              <w:t>Уметь выявлять</w:t>
            </w:r>
          </w:p>
          <w:p w:rsidR="00947D5F" w:rsidRDefault="00947D5F" w:rsidP="00CC496D">
            <w:r>
              <w:t xml:space="preserve">общее и различное в </w:t>
            </w:r>
            <w:proofErr w:type="gramStart"/>
            <w:r>
              <w:t>услышанных</w:t>
            </w:r>
            <w:proofErr w:type="gramEnd"/>
          </w:p>
          <w:p w:rsidR="00947D5F" w:rsidRPr="00AF1B82" w:rsidRDefault="00947D5F" w:rsidP="00CC496D">
            <w:proofErr w:type="gramStart"/>
            <w:r>
              <w:t>произведениях</w:t>
            </w:r>
            <w:proofErr w:type="gramEnd"/>
            <w:r>
              <w:t>.</w:t>
            </w:r>
          </w:p>
        </w:tc>
        <w:tc>
          <w:tcPr>
            <w:tcW w:w="355" w:type="dxa"/>
          </w:tcPr>
          <w:p w:rsidR="00947D5F" w:rsidRPr="00AF1B82" w:rsidRDefault="00947D5F" w:rsidP="00CC496D"/>
        </w:tc>
        <w:tc>
          <w:tcPr>
            <w:tcW w:w="325" w:type="dxa"/>
          </w:tcPr>
          <w:p w:rsidR="00947D5F" w:rsidRPr="00AF1B82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МП-3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r>
              <w:t>Видео</w:t>
            </w:r>
          </w:p>
          <w:p w:rsidR="00947D5F" w:rsidRDefault="00947D5F" w:rsidP="00CC496D">
            <w:proofErr w:type="spellStart"/>
            <w:proofErr w:type="gramStart"/>
            <w:r>
              <w:t>пано</w:t>
            </w:r>
            <w:proofErr w:type="spellEnd"/>
            <w:r>
              <w:t>-рама</w:t>
            </w:r>
            <w:proofErr w:type="gramEnd"/>
            <w:r>
              <w:t xml:space="preserve"> из</w:t>
            </w:r>
          </w:p>
          <w:p w:rsidR="00947D5F" w:rsidRDefault="00947D5F" w:rsidP="00CC496D">
            <w:proofErr w:type="spellStart"/>
            <w:r>
              <w:t>иллюст</w:t>
            </w:r>
            <w:proofErr w:type="spellEnd"/>
          </w:p>
          <w:p w:rsidR="00947D5F" w:rsidRPr="00AF1B82" w:rsidRDefault="00947D5F" w:rsidP="00CC496D">
            <w:r>
              <w:t>раций</w:t>
            </w:r>
          </w:p>
        </w:tc>
      </w:tr>
      <w:tr w:rsidR="00947D5F" w:rsidRPr="00AF1B82" w:rsidTr="00CC496D">
        <w:tc>
          <w:tcPr>
            <w:tcW w:w="372" w:type="dxa"/>
          </w:tcPr>
          <w:p w:rsidR="00947D5F" w:rsidRPr="00AF1B82" w:rsidRDefault="00947D5F" w:rsidP="00CC496D">
            <w:r>
              <w:t>5</w:t>
            </w:r>
          </w:p>
        </w:tc>
        <w:tc>
          <w:tcPr>
            <w:tcW w:w="2202" w:type="dxa"/>
          </w:tcPr>
          <w:p w:rsidR="00947D5F" w:rsidRDefault="00947D5F" w:rsidP="00CC496D">
            <w:r>
              <w:t>«Симфоджаз. Новые краски 20 века».</w:t>
            </w:r>
          </w:p>
          <w:p w:rsidR="00947D5F" w:rsidRDefault="00947D5F" w:rsidP="00CC496D">
            <w:r>
              <w:t xml:space="preserve">Л. </w:t>
            </w:r>
            <w:proofErr w:type="spellStart"/>
            <w:r>
              <w:t>Армстронг</w:t>
            </w:r>
            <w:proofErr w:type="spellEnd"/>
            <w:r>
              <w:t xml:space="preserve"> « </w:t>
            </w:r>
            <w:proofErr w:type="spellStart"/>
            <w:r>
              <w:t>Хеллоу</w:t>
            </w:r>
            <w:proofErr w:type="spellEnd"/>
            <w:r>
              <w:t xml:space="preserve"> Долли».</w:t>
            </w:r>
          </w:p>
          <w:p w:rsidR="00947D5F" w:rsidRDefault="00947D5F" w:rsidP="00CC496D">
            <w:r>
              <w:t>Э</w:t>
            </w:r>
            <w:proofErr w:type="gramStart"/>
            <w:r>
              <w:t xml:space="preserve"> .</w:t>
            </w:r>
            <w:proofErr w:type="spellStart"/>
            <w:proofErr w:type="gramEnd"/>
            <w:r>
              <w:t>Фиджеральд</w:t>
            </w:r>
            <w:proofErr w:type="spellEnd"/>
            <w:r>
              <w:t xml:space="preserve">  « Негритянский </w:t>
            </w:r>
            <w:proofErr w:type="spellStart"/>
            <w:r>
              <w:t>спиричуэлз</w:t>
            </w:r>
            <w:proofErr w:type="spellEnd"/>
            <w:r>
              <w:t>».</w:t>
            </w:r>
          </w:p>
          <w:p w:rsidR="00947D5F" w:rsidRPr="00AF1B82" w:rsidRDefault="00947D5F" w:rsidP="00CC496D">
            <w:r>
              <w:t>«</w:t>
            </w:r>
            <w:proofErr w:type="spellStart"/>
            <w:r>
              <w:t>Естедей</w:t>
            </w:r>
            <w:proofErr w:type="spellEnd"/>
            <w:r>
              <w:t>» Дж. Леннон и Пол Маккартни.</w:t>
            </w:r>
          </w:p>
        </w:tc>
        <w:tc>
          <w:tcPr>
            <w:tcW w:w="1160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AF1B82" w:rsidRDefault="00947D5F" w:rsidP="00CC496D">
            <w:proofErr w:type="spellStart"/>
            <w:r>
              <w:t>рованный</w:t>
            </w:r>
            <w:proofErr w:type="spellEnd"/>
            <w:r>
              <w:t xml:space="preserve"> урок</w:t>
            </w:r>
          </w:p>
        </w:tc>
        <w:tc>
          <w:tcPr>
            <w:tcW w:w="710" w:type="dxa"/>
          </w:tcPr>
          <w:p w:rsidR="00947D5F" w:rsidRDefault="00947D5F" w:rsidP="00CC496D"/>
        </w:tc>
        <w:tc>
          <w:tcPr>
            <w:tcW w:w="1742" w:type="dxa"/>
          </w:tcPr>
          <w:p w:rsidR="00947D5F" w:rsidRDefault="00947D5F" w:rsidP="00CC496D">
            <w:proofErr w:type="gramStart"/>
            <w:r>
              <w:t>Интересовать-</w:t>
            </w:r>
            <w:proofErr w:type="spellStart"/>
            <w:r>
              <w:t>ся</w:t>
            </w:r>
            <w:proofErr w:type="spellEnd"/>
            <w:proofErr w:type="gramEnd"/>
            <w:r>
              <w:t xml:space="preserve">  музыкальной</w:t>
            </w:r>
          </w:p>
          <w:p w:rsidR="00947D5F" w:rsidRPr="00AF1B82" w:rsidRDefault="00947D5F" w:rsidP="00CC496D">
            <w:r>
              <w:t xml:space="preserve">жизнью страны, её </w:t>
            </w:r>
            <w:proofErr w:type="gramStart"/>
            <w:r>
              <w:t>великим</w:t>
            </w:r>
            <w:proofErr w:type="gramEnd"/>
            <w:r>
              <w:t xml:space="preserve"> исполнителями. Понимать и размышлять о  многогранности музыкального языка России.</w:t>
            </w:r>
          </w:p>
        </w:tc>
        <w:tc>
          <w:tcPr>
            <w:tcW w:w="1713" w:type="dxa"/>
          </w:tcPr>
          <w:p w:rsidR="00947D5F" w:rsidRDefault="00947D5F" w:rsidP="00CC496D">
            <w:r>
              <w:t>Слушать, исполнять на оценку, давать характеристику прослушанного произведения.</w:t>
            </w:r>
          </w:p>
          <w:p w:rsidR="00947D5F" w:rsidRDefault="00947D5F" w:rsidP="00CC496D">
            <w:r>
              <w:t>Уметь выявлять</w:t>
            </w:r>
          </w:p>
          <w:p w:rsidR="00947D5F" w:rsidRDefault="00947D5F" w:rsidP="00CC496D">
            <w:r>
              <w:t xml:space="preserve">общее и различное в </w:t>
            </w:r>
            <w:proofErr w:type="gramStart"/>
            <w:r>
              <w:t>услышанных</w:t>
            </w:r>
            <w:proofErr w:type="gramEnd"/>
          </w:p>
          <w:p w:rsidR="00947D5F" w:rsidRPr="00AF1B82" w:rsidRDefault="00947D5F" w:rsidP="00CC496D">
            <w:proofErr w:type="gramStart"/>
            <w:r>
              <w:t>произведениях</w:t>
            </w:r>
            <w:proofErr w:type="gramEnd"/>
            <w:r>
              <w:t>.</w:t>
            </w:r>
          </w:p>
        </w:tc>
        <w:tc>
          <w:tcPr>
            <w:tcW w:w="355" w:type="dxa"/>
          </w:tcPr>
          <w:p w:rsidR="00947D5F" w:rsidRPr="00AF1B82" w:rsidRDefault="00947D5F" w:rsidP="00CC496D"/>
        </w:tc>
        <w:tc>
          <w:tcPr>
            <w:tcW w:w="325" w:type="dxa"/>
          </w:tcPr>
          <w:p w:rsidR="00947D5F" w:rsidRPr="00AF1B82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МП-3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r>
              <w:t>Видео</w:t>
            </w:r>
          </w:p>
          <w:p w:rsidR="00947D5F" w:rsidRDefault="00947D5F" w:rsidP="00CC496D">
            <w:proofErr w:type="spellStart"/>
            <w:proofErr w:type="gramStart"/>
            <w:r>
              <w:t>пано</w:t>
            </w:r>
            <w:proofErr w:type="spellEnd"/>
            <w:r>
              <w:t>-рама</w:t>
            </w:r>
            <w:proofErr w:type="gramEnd"/>
            <w:r>
              <w:t xml:space="preserve"> из</w:t>
            </w:r>
          </w:p>
          <w:p w:rsidR="00947D5F" w:rsidRDefault="00947D5F" w:rsidP="00CC496D">
            <w:proofErr w:type="spellStart"/>
            <w:r>
              <w:t>иллюст</w:t>
            </w:r>
            <w:proofErr w:type="spellEnd"/>
          </w:p>
          <w:p w:rsidR="00947D5F" w:rsidRPr="00AF1B82" w:rsidRDefault="00947D5F" w:rsidP="00CC496D">
            <w:r>
              <w:t>раций</w:t>
            </w:r>
          </w:p>
        </w:tc>
      </w:tr>
      <w:tr w:rsidR="00947D5F" w:rsidRPr="00463B92" w:rsidTr="00CC496D">
        <w:tc>
          <w:tcPr>
            <w:tcW w:w="372" w:type="dxa"/>
          </w:tcPr>
          <w:p w:rsidR="00947D5F" w:rsidRPr="00AF1B82" w:rsidRDefault="00947D5F" w:rsidP="00CC496D">
            <w:r>
              <w:t>6</w:t>
            </w:r>
          </w:p>
        </w:tc>
        <w:tc>
          <w:tcPr>
            <w:tcW w:w="2202" w:type="dxa"/>
          </w:tcPr>
          <w:p w:rsidR="00947D5F" w:rsidRDefault="00947D5F" w:rsidP="00CC496D">
            <w:r>
              <w:t>«А. Шенберг  «Уцелевший из Варшавы». Новаторство в музыке. Авангардизм».</w:t>
            </w:r>
          </w:p>
          <w:p w:rsidR="00947D5F" w:rsidRDefault="00947D5F" w:rsidP="00CC496D">
            <w:r>
              <w:t>«</w:t>
            </w:r>
            <w:proofErr w:type="gramStart"/>
            <w:r>
              <w:t>Уцелевший</w:t>
            </w:r>
            <w:proofErr w:type="gramEnd"/>
            <w:r>
              <w:t xml:space="preserve"> из Варшавы»(1947) </w:t>
            </w:r>
            <w:r>
              <w:lastRenderedPageBreak/>
              <w:t>кантата (фрагменты).</w:t>
            </w:r>
          </w:p>
          <w:p w:rsidR="00947D5F" w:rsidRPr="00300233" w:rsidRDefault="00947D5F" w:rsidP="00CC496D">
            <w:r>
              <w:t xml:space="preserve">«Здравствуй мир!» Л. Квинт, стихи В. </w:t>
            </w:r>
            <w:proofErr w:type="spellStart"/>
            <w:r>
              <w:t>Кострова</w:t>
            </w:r>
            <w:proofErr w:type="spellEnd"/>
            <w:r>
              <w:t>.</w:t>
            </w:r>
          </w:p>
        </w:tc>
        <w:tc>
          <w:tcPr>
            <w:tcW w:w="1160" w:type="dxa"/>
          </w:tcPr>
          <w:p w:rsidR="00947D5F" w:rsidRDefault="00947D5F" w:rsidP="00CC496D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947D5F" w:rsidRPr="00300233" w:rsidRDefault="00947D5F" w:rsidP="00CC496D">
            <w:proofErr w:type="spellStart"/>
            <w:r>
              <w:t>рованный</w:t>
            </w:r>
            <w:proofErr w:type="spellEnd"/>
            <w:r>
              <w:t xml:space="preserve"> урок</w:t>
            </w:r>
          </w:p>
        </w:tc>
        <w:tc>
          <w:tcPr>
            <w:tcW w:w="710" w:type="dxa"/>
          </w:tcPr>
          <w:p w:rsidR="00947D5F" w:rsidRDefault="00947D5F" w:rsidP="00CC496D"/>
        </w:tc>
        <w:tc>
          <w:tcPr>
            <w:tcW w:w="1742" w:type="dxa"/>
          </w:tcPr>
          <w:p w:rsidR="00947D5F" w:rsidRDefault="00947D5F" w:rsidP="00CC496D">
            <w:proofErr w:type="gramStart"/>
            <w:r>
              <w:t>Интересовать-</w:t>
            </w:r>
            <w:proofErr w:type="spellStart"/>
            <w:r>
              <w:t>ся</w:t>
            </w:r>
            <w:proofErr w:type="spellEnd"/>
            <w:proofErr w:type="gramEnd"/>
            <w:r>
              <w:t xml:space="preserve">  музыкальной</w:t>
            </w:r>
          </w:p>
          <w:p w:rsidR="00947D5F" w:rsidRPr="00463B92" w:rsidRDefault="00947D5F" w:rsidP="00CC496D">
            <w:r>
              <w:t xml:space="preserve">жизнью страны, её </w:t>
            </w:r>
            <w:proofErr w:type="gramStart"/>
            <w:r>
              <w:t>великим</w:t>
            </w:r>
            <w:proofErr w:type="gramEnd"/>
            <w:r>
              <w:t xml:space="preserve"> исполнителями. Понимать и размышлять о  </w:t>
            </w:r>
            <w:r>
              <w:lastRenderedPageBreak/>
              <w:t>многогранности музыкального языка России.</w:t>
            </w:r>
          </w:p>
        </w:tc>
        <w:tc>
          <w:tcPr>
            <w:tcW w:w="1713" w:type="dxa"/>
          </w:tcPr>
          <w:p w:rsidR="00947D5F" w:rsidRDefault="00947D5F" w:rsidP="00CC496D">
            <w:r>
              <w:lastRenderedPageBreak/>
              <w:t>Слушать, исполнять на оценку, давать характеристику прослушанного произведения.</w:t>
            </w:r>
          </w:p>
          <w:p w:rsidR="00947D5F" w:rsidRDefault="00947D5F" w:rsidP="00CC496D">
            <w:r>
              <w:t>Уметь выявлять</w:t>
            </w:r>
          </w:p>
          <w:p w:rsidR="00947D5F" w:rsidRDefault="00947D5F" w:rsidP="00CC496D">
            <w:r>
              <w:t xml:space="preserve">Общее и </w:t>
            </w:r>
            <w:r>
              <w:lastRenderedPageBreak/>
              <w:t xml:space="preserve">различное в </w:t>
            </w:r>
            <w:proofErr w:type="gramStart"/>
            <w:r>
              <w:t>услышанных</w:t>
            </w:r>
            <w:proofErr w:type="gramEnd"/>
          </w:p>
          <w:p w:rsidR="00947D5F" w:rsidRPr="00463B92" w:rsidRDefault="00947D5F" w:rsidP="00CC496D">
            <w:proofErr w:type="gramStart"/>
            <w:r>
              <w:t>произведениях</w:t>
            </w:r>
            <w:proofErr w:type="gramEnd"/>
            <w:r>
              <w:t>.</w:t>
            </w:r>
          </w:p>
        </w:tc>
        <w:tc>
          <w:tcPr>
            <w:tcW w:w="355" w:type="dxa"/>
          </w:tcPr>
          <w:p w:rsidR="00947D5F" w:rsidRPr="00463B92" w:rsidRDefault="00947D5F" w:rsidP="00CC496D"/>
        </w:tc>
        <w:tc>
          <w:tcPr>
            <w:tcW w:w="325" w:type="dxa"/>
          </w:tcPr>
          <w:p w:rsidR="00947D5F" w:rsidRPr="00463B92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МП-3</w:t>
            </w:r>
          </w:p>
          <w:p w:rsidR="00947D5F" w:rsidRDefault="00947D5F" w:rsidP="00CC496D">
            <w:r>
              <w:t>Словарь</w:t>
            </w:r>
          </w:p>
          <w:p w:rsidR="00947D5F" w:rsidRDefault="00947D5F" w:rsidP="00CC496D"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326</w:t>
            </w:r>
          </w:p>
          <w:p w:rsidR="00947D5F" w:rsidRDefault="00947D5F" w:rsidP="00CC496D">
            <w:proofErr w:type="spellStart"/>
            <w:r>
              <w:t>Булучев</w:t>
            </w:r>
            <w:proofErr w:type="spellEnd"/>
          </w:p>
          <w:p w:rsidR="00947D5F" w:rsidRPr="00463B92" w:rsidRDefault="00947D5F" w:rsidP="00CC496D">
            <w:proofErr w:type="spellStart"/>
            <w:r>
              <w:t>ский</w:t>
            </w:r>
            <w:proofErr w:type="spellEnd"/>
          </w:p>
        </w:tc>
      </w:tr>
      <w:tr w:rsidR="00947D5F" w:rsidRPr="00AF1B82" w:rsidTr="00CC496D">
        <w:tc>
          <w:tcPr>
            <w:tcW w:w="372" w:type="dxa"/>
          </w:tcPr>
          <w:p w:rsidR="00947D5F" w:rsidRPr="00AF1B82" w:rsidRDefault="00947D5F" w:rsidP="00CC496D">
            <w:r>
              <w:lastRenderedPageBreak/>
              <w:t>7</w:t>
            </w:r>
          </w:p>
        </w:tc>
        <w:tc>
          <w:tcPr>
            <w:tcW w:w="2202" w:type="dxa"/>
          </w:tcPr>
          <w:p w:rsidR="00947D5F" w:rsidRDefault="00947D5F" w:rsidP="00CC496D">
            <w:r>
              <w:t>«Музыка народов мира. Музыкальный фольклор».</w:t>
            </w:r>
          </w:p>
          <w:p w:rsidR="00947D5F" w:rsidRDefault="00947D5F" w:rsidP="00CC496D">
            <w:r>
              <w:t xml:space="preserve">«Весёлые приключения» </w:t>
            </w:r>
            <w:proofErr w:type="gramStart"/>
            <w:r>
              <w:t>Французская</w:t>
            </w:r>
            <w:proofErr w:type="gramEnd"/>
            <w:r>
              <w:t xml:space="preserve"> народная.</w:t>
            </w:r>
          </w:p>
          <w:p w:rsidR="00947D5F" w:rsidRDefault="00947D5F" w:rsidP="00CC496D">
            <w:r>
              <w:t>«Песня народного единства»  чилийская  народная.</w:t>
            </w:r>
          </w:p>
          <w:p w:rsidR="00947D5F" w:rsidRPr="00300233" w:rsidRDefault="00947D5F" w:rsidP="00CC496D">
            <w:r>
              <w:t>«Верный Джонни» Л. В. Бетховен.</w:t>
            </w:r>
          </w:p>
        </w:tc>
        <w:tc>
          <w:tcPr>
            <w:tcW w:w="1160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AF1B82" w:rsidRDefault="00947D5F" w:rsidP="00CC496D">
            <w:proofErr w:type="spellStart"/>
            <w:r>
              <w:t>рованный</w:t>
            </w:r>
            <w:proofErr w:type="spellEnd"/>
            <w:r>
              <w:t xml:space="preserve"> урок</w:t>
            </w:r>
          </w:p>
        </w:tc>
        <w:tc>
          <w:tcPr>
            <w:tcW w:w="710" w:type="dxa"/>
          </w:tcPr>
          <w:p w:rsidR="00947D5F" w:rsidRDefault="00947D5F" w:rsidP="00CC496D"/>
        </w:tc>
        <w:tc>
          <w:tcPr>
            <w:tcW w:w="1742" w:type="dxa"/>
          </w:tcPr>
          <w:p w:rsidR="00947D5F" w:rsidRDefault="00947D5F" w:rsidP="00CC496D">
            <w:proofErr w:type="gramStart"/>
            <w:r>
              <w:t>Интересовать-</w:t>
            </w:r>
            <w:proofErr w:type="spellStart"/>
            <w:r>
              <w:t>ся</w:t>
            </w:r>
            <w:proofErr w:type="spellEnd"/>
            <w:proofErr w:type="gramEnd"/>
            <w:r>
              <w:t xml:space="preserve">  музыкальной</w:t>
            </w:r>
          </w:p>
          <w:p w:rsidR="00947D5F" w:rsidRPr="00AF1B82" w:rsidRDefault="00947D5F" w:rsidP="00CC496D">
            <w:r>
              <w:t xml:space="preserve">жизнью страны, её </w:t>
            </w:r>
            <w:proofErr w:type="gramStart"/>
            <w:r>
              <w:t>великим</w:t>
            </w:r>
            <w:proofErr w:type="gramEnd"/>
            <w:r>
              <w:t xml:space="preserve"> исполнителями. Понимать и размышлять о  многогранности музыкального языка России.</w:t>
            </w:r>
          </w:p>
        </w:tc>
        <w:tc>
          <w:tcPr>
            <w:tcW w:w="1713" w:type="dxa"/>
          </w:tcPr>
          <w:p w:rsidR="00947D5F" w:rsidRDefault="00947D5F" w:rsidP="00CC496D">
            <w:r>
              <w:t>Слушать, исполнять на оценку, давать характеристику прослушанного произведения.</w:t>
            </w:r>
          </w:p>
          <w:p w:rsidR="00947D5F" w:rsidRDefault="00947D5F" w:rsidP="00CC496D">
            <w:r>
              <w:t>Уметь выявлять</w:t>
            </w:r>
          </w:p>
          <w:p w:rsidR="00947D5F" w:rsidRDefault="00947D5F" w:rsidP="00CC496D">
            <w:r>
              <w:t xml:space="preserve">Общее и различное в </w:t>
            </w:r>
            <w:proofErr w:type="gramStart"/>
            <w:r>
              <w:t>услышанных</w:t>
            </w:r>
            <w:proofErr w:type="gramEnd"/>
          </w:p>
          <w:p w:rsidR="00947D5F" w:rsidRPr="00AF1B82" w:rsidRDefault="00947D5F" w:rsidP="00CC496D">
            <w:proofErr w:type="gramStart"/>
            <w:r>
              <w:t>произведениях</w:t>
            </w:r>
            <w:proofErr w:type="gramEnd"/>
            <w:r>
              <w:t>.</w:t>
            </w:r>
          </w:p>
        </w:tc>
        <w:tc>
          <w:tcPr>
            <w:tcW w:w="355" w:type="dxa"/>
          </w:tcPr>
          <w:p w:rsidR="00947D5F" w:rsidRPr="00AF1B82" w:rsidRDefault="00947D5F" w:rsidP="00CC496D"/>
        </w:tc>
        <w:tc>
          <w:tcPr>
            <w:tcW w:w="325" w:type="dxa"/>
          </w:tcPr>
          <w:p w:rsidR="00947D5F" w:rsidRPr="00AF1B82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МП-3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r>
              <w:t>Видео</w:t>
            </w:r>
          </w:p>
          <w:p w:rsidR="00947D5F" w:rsidRDefault="00947D5F" w:rsidP="00CC496D">
            <w:proofErr w:type="spellStart"/>
            <w:proofErr w:type="gramStart"/>
            <w:r>
              <w:t>пано</w:t>
            </w:r>
            <w:proofErr w:type="spellEnd"/>
            <w:r>
              <w:t>-рама</w:t>
            </w:r>
            <w:proofErr w:type="gramEnd"/>
            <w:r>
              <w:t xml:space="preserve"> из</w:t>
            </w:r>
          </w:p>
          <w:p w:rsidR="00947D5F" w:rsidRDefault="00947D5F" w:rsidP="00CC496D">
            <w:proofErr w:type="spellStart"/>
            <w:r>
              <w:t>иллюст</w:t>
            </w:r>
            <w:proofErr w:type="spellEnd"/>
          </w:p>
          <w:p w:rsidR="00947D5F" w:rsidRPr="00AF1B82" w:rsidRDefault="00947D5F" w:rsidP="00CC496D">
            <w:r>
              <w:t>раций</w:t>
            </w:r>
          </w:p>
        </w:tc>
      </w:tr>
      <w:tr w:rsidR="00947D5F" w:rsidRPr="00AF1B82" w:rsidTr="00CC496D">
        <w:tc>
          <w:tcPr>
            <w:tcW w:w="372" w:type="dxa"/>
          </w:tcPr>
          <w:p w:rsidR="00947D5F" w:rsidRPr="00AF1B82" w:rsidRDefault="00947D5F" w:rsidP="00CC496D">
            <w:r>
              <w:t>8</w:t>
            </w:r>
          </w:p>
        </w:tc>
        <w:tc>
          <w:tcPr>
            <w:tcW w:w="2202" w:type="dxa"/>
          </w:tcPr>
          <w:p w:rsidR="00947D5F" w:rsidRDefault="00947D5F" w:rsidP="00CC496D">
            <w:r>
              <w:t xml:space="preserve">«Популярные хиты из мюзиклов и </w:t>
            </w:r>
            <w:proofErr w:type="gramStart"/>
            <w:r>
              <w:t>рок-опер</w:t>
            </w:r>
            <w:proofErr w:type="gramEnd"/>
            <w:r>
              <w:t xml:space="preserve">». Мюзикл </w:t>
            </w:r>
            <w:proofErr w:type="spellStart"/>
            <w:r>
              <w:t>Нотр</w:t>
            </w:r>
            <w:proofErr w:type="spellEnd"/>
            <w:r>
              <w:t xml:space="preserve"> </w:t>
            </w:r>
            <w:proofErr w:type="gramStart"/>
            <w:r>
              <w:t>–Д</w:t>
            </w:r>
            <w:proofErr w:type="gramEnd"/>
            <w:r>
              <w:t>ам де  Пари».</w:t>
            </w:r>
          </w:p>
          <w:p w:rsidR="00947D5F" w:rsidRDefault="00947D5F" w:rsidP="00CC496D">
            <w:r>
              <w:t>Анна Нетребко. «Ария».</w:t>
            </w:r>
          </w:p>
          <w:p w:rsidR="00947D5F" w:rsidRDefault="00947D5F" w:rsidP="00CC496D">
            <w:proofErr w:type="spellStart"/>
            <w:r>
              <w:t>Монсерат</w:t>
            </w:r>
            <w:proofErr w:type="spellEnd"/>
            <w:r>
              <w:t xml:space="preserve"> </w:t>
            </w:r>
            <w:proofErr w:type="spellStart"/>
            <w:r>
              <w:t>Кабалье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«Арии из опер».</w:t>
            </w:r>
          </w:p>
          <w:p w:rsidR="00947D5F" w:rsidRDefault="00947D5F" w:rsidP="00CC496D">
            <w:r>
              <w:t>«Верный Джонни» Л. В. Бетховен.</w:t>
            </w:r>
          </w:p>
          <w:p w:rsidR="00947D5F" w:rsidRPr="00AF1B82" w:rsidRDefault="00947D5F" w:rsidP="00CC496D"/>
        </w:tc>
        <w:tc>
          <w:tcPr>
            <w:tcW w:w="1160" w:type="dxa"/>
          </w:tcPr>
          <w:p w:rsidR="00947D5F" w:rsidRDefault="00947D5F" w:rsidP="00CC496D">
            <w:proofErr w:type="spellStart"/>
            <w:r>
              <w:t>Комбини</w:t>
            </w:r>
            <w:proofErr w:type="spellEnd"/>
            <w:r>
              <w:t>-</w:t>
            </w:r>
          </w:p>
          <w:p w:rsidR="00947D5F" w:rsidRPr="00AF1B82" w:rsidRDefault="00947D5F" w:rsidP="00CC496D">
            <w:proofErr w:type="spellStart"/>
            <w:r>
              <w:t>рованный</w:t>
            </w:r>
            <w:proofErr w:type="spellEnd"/>
            <w:r>
              <w:t xml:space="preserve"> урок</w:t>
            </w:r>
          </w:p>
        </w:tc>
        <w:tc>
          <w:tcPr>
            <w:tcW w:w="710" w:type="dxa"/>
          </w:tcPr>
          <w:p w:rsidR="00947D5F" w:rsidRDefault="00947D5F" w:rsidP="00CC496D"/>
        </w:tc>
        <w:tc>
          <w:tcPr>
            <w:tcW w:w="1742" w:type="dxa"/>
          </w:tcPr>
          <w:p w:rsidR="00947D5F" w:rsidRDefault="00947D5F" w:rsidP="00CC496D">
            <w:proofErr w:type="gramStart"/>
            <w:r>
              <w:t>Интересовать-</w:t>
            </w:r>
            <w:proofErr w:type="spellStart"/>
            <w:r>
              <w:t>ся</w:t>
            </w:r>
            <w:proofErr w:type="spellEnd"/>
            <w:proofErr w:type="gramEnd"/>
            <w:r>
              <w:t xml:space="preserve">  музыкальной</w:t>
            </w:r>
          </w:p>
          <w:p w:rsidR="00947D5F" w:rsidRPr="00AF1B82" w:rsidRDefault="00947D5F" w:rsidP="00CC496D">
            <w:r>
              <w:t xml:space="preserve">жизнью страны, её </w:t>
            </w:r>
            <w:proofErr w:type="gramStart"/>
            <w:r>
              <w:t>великим</w:t>
            </w:r>
            <w:proofErr w:type="gramEnd"/>
            <w:r>
              <w:t xml:space="preserve"> исполнителями. Понимать и размышлять о  многогранности музыкального языка России.</w:t>
            </w:r>
          </w:p>
        </w:tc>
        <w:tc>
          <w:tcPr>
            <w:tcW w:w="1713" w:type="dxa"/>
          </w:tcPr>
          <w:p w:rsidR="00947D5F" w:rsidRDefault="00947D5F" w:rsidP="00CC496D">
            <w:r>
              <w:t>Слушать, исполнять на оценку, давать характеристику прослушанного произведения.</w:t>
            </w:r>
          </w:p>
          <w:p w:rsidR="00947D5F" w:rsidRDefault="00947D5F" w:rsidP="00CC496D">
            <w:r>
              <w:t>Уметь выявлять</w:t>
            </w:r>
          </w:p>
          <w:p w:rsidR="00947D5F" w:rsidRDefault="00947D5F" w:rsidP="00CC496D">
            <w:r>
              <w:t xml:space="preserve">Общее и различное в </w:t>
            </w:r>
            <w:proofErr w:type="gramStart"/>
            <w:r>
              <w:t>услышанных</w:t>
            </w:r>
            <w:proofErr w:type="gramEnd"/>
          </w:p>
          <w:p w:rsidR="00947D5F" w:rsidRPr="00AF1B82" w:rsidRDefault="00947D5F" w:rsidP="00CC496D">
            <w:proofErr w:type="gramStart"/>
            <w:r>
              <w:t>Произведениях</w:t>
            </w:r>
            <w:proofErr w:type="gramEnd"/>
            <w:r>
              <w:t>.</w:t>
            </w:r>
          </w:p>
        </w:tc>
        <w:tc>
          <w:tcPr>
            <w:tcW w:w="355" w:type="dxa"/>
          </w:tcPr>
          <w:p w:rsidR="00947D5F" w:rsidRPr="00AF1B82" w:rsidRDefault="00947D5F" w:rsidP="00CC496D"/>
        </w:tc>
        <w:tc>
          <w:tcPr>
            <w:tcW w:w="325" w:type="dxa"/>
          </w:tcPr>
          <w:p w:rsidR="00947D5F" w:rsidRPr="00AF1B82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МП-3</w:t>
            </w:r>
          </w:p>
          <w:p w:rsidR="00947D5F" w:rsidRDefault="00947D5F" w:rsidP="00CC496D">
            <w:r>
              <w:t>Диск.</w:t>
            </w:r>
          </w:p>
          <w:p w:rsidR="00947D5F" w:rsidRDefault="00947D5F" w:rsidP="00CC496D">
            <w:r>
              <w:t>Видео</w:t>
            </w:r>
          </w:p>
          <w:p w:rsidR="00947D5F" w:rsidRDefault="00947D5F" w:rsidP="00CC496D">
            <w:proofErr w:type="spellStart"/>
            <w:proofErr w:type="gramStart"/>
            <w:r>
              <w:t>пано</w:t>
            </w:r>
            <w:proofErr w:type="spellEnd"/>
            <w:r>
              <w:t>-рама</w:t>
            </w:r>
            <w:proofErr w:type="gramEnd"/>
            <w:r>
              <w:t xml:space="preserve"> из</w:t>
            </w:r>
          </w:p>
          <w:p w:rsidR="00947D5F" w:rsidRDefault="00947D5F" w:rsidP="00CC496D">
            <w:proofErr w:type="spellStart"/>
            <w:r>
              <w:t>иллюст</w:t>
            </w:r>
            <w:proofErr w:type="spellEnd"/>
          </w:p>
          <w:p w:rsidR="00947D5F" w:rsidRPr="00AF1B82" w:rsidRDefault="00947D5F" w:rsidP="00CC496D">
            <w:r>
              <w:t>раций</w:t>
            </w:r>
          </w:p>
        </w:tc>
      </w:tr>
      <w:tr w:rsidR="00947D5F" w:rsidRPr="00AF1B82" w:rsidTr="00CC496D">
        <w:tc>
          <w:tcPr>
            <w:tcW w:w="372" w:type="dxa"/>
          </w:tcPr>
          <w:p w:rsidR="00947D5F" w:rsidRDefault="00947D5F" w:rsidP="00CC496D">
            <w:r>
              <w:t>9</w:t>
            </w:r>
          </w:p>
        </w:tc>
        <w:tc>
          <w:tcPr>
            <w:tcW w:w="2202" w:type="dxa"/>
          </w:tcPr>
          <w:p w:rsidR="00947D5F" w:rsidRDefault="00947D5F" w:rsidP="00CC496D">
            <w:r>
              <w:t>« Рок –опера «Юнона и</w:t>
            </w:r>
            <w:proofErr w:type="gramStart"/>
            <w:r>
              <w:t xml:space="preserve"> А</w:t>
            </w:r>
            <w:proofErr w:type="gramEnd"/>
            <w:r>
              <w:t>вось».</w:t>
            </w:r>
          </w:p>
          <w:p w:rsidR="00947D5F" w:rsidRDefault="00947D5F" w:rsidP="00CC496D">
            <w:r>
              <w:t>«Я тебя никогда не забуду» А. Рыбников.</w:t>
            </w:r>
          </w:p>
          <w:p w:rsidR="00947D5F" w:rsidRDefault="00947D5F" w:rsidP="00CC496D">
            <w:r>
              <w:t xml:space="preserve">«Как жизнь без весны» </w:t>
            </w:r>
            <w:proofErr w:type="gramStart"/>
            <w:r>
              <w:t>из</w:t>
            </w:r>
            <w:proofErr w:type="gramEnd"/>
            <w:r>
              <w:t xml:space="preserve"> к\ф «Гардемарины вперёд».</w:t>
            </w:r>
          </w:p>
          <w:p w:rsidR="00947D5F" w:rsidRDefault="00947D5F" w:rsidP="00CC496D">
            <w:r>
              <w:t xml:space="preserve"> </w:t>
            </w:r>
          </w:p>
        </w:tc>
        <w:tc>
          <w:tcPr>
            <w:tcW w:w="1160" w:type="dxa"/>
          </w:tcPr>
          <w:p w:rsidR="00947D5F" w:rsidRDefault="00947D5F" w:rsidP="00CC496D">
            <w:r>
              <w:t xml:space="preserve">Урок </w:t>
            </w:r>
            <w:proofErr w:type="spellStart"/>
            <w:r>
              <w:t>комбини</w:t>
            </w:r>
            <w:proofErr w:type="spellEnd"/>
          </w:p>
          <w:p w:rsidR="00947D5F" w:rsidRDefault="00947D5F" w:rsidP="00CC496D">
            <w:proofErr w:type="spellStart"/>
            <w:r>
              <w:t>рованный</w:t>
            </w:r>
            <w:proofErr w:type="spellEnd"/>
          </w:p>
        </w:tc>
        <w:tc>
          <w:tcPr>
            <w:tcW w:w="710" w:type="dxa"/>
          </w:tcPr>
          <w:p w:rsidR="00947D5F" w:rsidRDefault="00947D5F" w:rsidP="00CC496D"/>
        </w:tc>
        <w:tc>
          <w:tcPr>
            <w:tcW w:w="1742" w:type="dxa"/>
          </w:tcPr>
          <w:p w:rsidR="00947D5F" w:rsidRDefault="00947D5F" w:rsidP="00CC496D">
            <w:proofErr w:type="gramStart"/>
            <w:r>
              <w:t>Интересовать-</w:t>
            </w:r>
            <w:proofErr w:type="spellStart"/>
            <w:r>
              <w:t>ся</w:t>
            </w:r>
            <w:proofErr w:type="spellEnd"/>
            <w:proofErr w:type="gramEnd"/>
            <w:r>
              <w:t xml:space="preserve">  музыкальной</w:t>
            </w:r>
          </w:p>
          <w:p w:rsidR="00947D5F" w:rsidRDefault="00947D5F" w:rsidP="00CC496D">
            <w:r>
              <w:t xml:space="preserve">жизнью страны, её </w:t>
            </w:r>
            <w:proofErr w:type="gramStart"/>
            <w:r>
              <w:t>великим</w:t>
            </w:r>
            <w:proofErr w:type="gramEnd"/>
            <w:r>
              <w:t xml:space="preserve"> исполнителями. Понимать и размышлять о  многогранности музыкального языка России.</w:t>
            </w:r>
          </w:p>
        </w:tc>
        <w:tc>
          <w:tcPr>
            <w:tcW w:w="1713" w:type="dxa"/>
          </w:tcPr>
          <w:p w:rsidR="00947D5F" w:rsidRDefault="00947D5F" w:rsidP="00CC496D">
            <w:r>
              <w:t>Слушать, исполнять на оценку, давать характеристику прослушанного произведения.</w:t>
            </w:r>
          </w:p>
          <w:p w:rsidR="00947D5F" w:rsidRDefault="00947D5F" w:rsidP="00CC496D">
            <w:r>
              <w:t>Уметь выявлять</w:t>
            </w:r>
          </w:p>
          <w:p w:rsidR="00947D5F" w:rsidRDefault="00947D5F" w:rsidP="00CC496D">
            <w:r>
              <w:t xml:space="preserve">Общее и различное в </w:t>
            </w:r>
            <w:proofErr w:type="gramStart"/>
            <w:r>
              <w:t>услышанных</w:t>
            </w:r>
            <w:proofErr w:type="gramEnd"/>
          </w:p>
          <w:p w:rsidR="00947D5F" w:rsidRDefault="00947D5F" w:rsidP="00CC496D">
            <w:proofErr w:type="gramStart"/>
            <w:r>
              <w:t>Произведениях</w:t>
            </w:r>
            <w:proofErr w:type="gramEnd"/>
            <w:r>
              <w:t>.</w:t>
            </w:r>
          </w:p>
        </w:tc>
        <w:tc>
          <w:tcPr>
            <w:tcW w:w="355" w:type="dxa"/>
          </w:tcPr>
          <w:p w:rsidR="00947D5F" w:rsidRPr="00AF1B82" w:rsidRDefault="00947D5F" w:rsidP="00CC496D"/>
        </w:tc>
        <w:tc>
          <w:tcPr>
            <w:tcW w:w="325" w:type="dxa"/>
          </w:tcPr>
          <w:p w:rsidR="00947D5F" w:rsidRPr="00AF1B82" w:rsidRDefault="00947D5F" w:rsidP="00CC496D"/>
        </w:tc>
        <w:tc>
          <w:tcPr>
            <w:tcW w:w="992" w:type="dxa"/>
          </w:tcPr>
          <w:p w:rsidR="00947D5F" w:rsidRDefault="00947D5F" w:rsidP="00CC496D">
            <w:r>
              <w:t>СД-</w:t>
            </w:r>
          </w:p>
          <w:p w:rsidR="00947D5F" w:rsidRDefault="00947D5F" w:rsidP="00CC496D">
            <w:r>
              <w:t>МП-3</w:t>
            </w:r>
          </w:p>
          <w:p w:rsidR="00947D5F" w:rsidRDefault="00947D5F" w:rsidP="00CC496D"/>
        </w:tc>
      </w:tr>
    </w:tbl>
    <w:p w:rsidR="00EE4549" w:rsidRDefault="00EE4549"/>
    <w:p w:rsidR="00947D5F" w:rsidRDefault="00947D5F"/>
    <w:p w:rsidR="00947D5F" w:rsidRDefault="00947D5F"/>
    <w:p w:rsidR="00947D5F" w:rsidRDefault="00947D5F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irina\Desktop\ли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ли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5F" w:rsidRDefault="00947D5F"/>
    <w:p w:rsidR="00947D5F" w:rsidRDefault="00947D5F"/>
    <w:p w:rsidR="00947D5F" w:rsidRDefault="00947D5F"/>
    <w:p w:rsidR="00947D5F" w:rsidRDefault="00947D5F"/>
    <w:p w:rsidR="00947D5F" w:rsidRDefault="00947D5F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irina\Desktop\л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лит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5F" w:rsidRDefault="00947D5F"/>
    <w:p w:rsidR="00947D5F" w:rsidRDefault="00947D5F"/>
    <w:p w:rsidR="00947D5F" w:rsidRDefault="00947D5F"/>
    <w:p w:rsidR="00947D5F" w:rsidRDefault="00947D5F"/>
    <w:p w:rsidR="00947D5F" w:rsidRDefault="00947D5F"/>
    <w:p w:rsidR="00947D5F" w:rsidRDefault="00947D5F"/>
    <w:p w:rsidR="00947D5F" w:rsidRPr="00947D5F" w:rsidRDefault="00947D5F"/>
    <w:p w:rsidR="00EE4549" w:rsidRDefault="00EE4549">
      <w:pPr>
        <w:rPr>
          <w:lang w:val="en-US"/>
        </w:rPr>
      </w:pPr>
    </w:p>
    <w:p w:rsidR="00EE4549" w:rsidRDefault="00EE4549">
      <w:pPr>
        <w:rPr>
          <w:lang w:val="en-US"/>
        </w:rPr>
      </w:pPr>
    </w:p>
    <w:p w:rsidR="00EE4549" w:rsidRPr="00EE4549" w:rsidRDefault="00EE4549">
      <w:pPr>
        <w:rPr>
          <w:lang w:val="en-US"/>
        </w:rPr>
      </w:pPr>
    </w:p>
    <w:sectPr w:rsidR="00EE4549" w:rsidRPr="00EE4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0B7"/>
    <w:rsid w:val="008A6D7E"/>
    <w:rsid w:val="008F50B7"/>
    <w:rsid w:val="00947D5F"/>
    <w:rsid w:val="00D22678"/>
    <w:rsid w:val="00E43B0A"/>
    <w:rsid w:val="00EE4549"/>
    <w:rsid w:val="00F1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EE45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EE45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7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EE45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EE45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7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3701</Words>
  <Characters>21096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7</cp:revision>
  <cp:lastPrinted>2015-06-11T17:57:00Z</cp:lastPrinted>
  <dcterms:created xsi:type="dcterms:W3CDTF">2015-06-10T19:18:00Z</dcterms:created>
  <dcterms:modified xsi:type="dcterms:W3CDTF">2015-08-31T19:25:00Z</dcterms:modified>
</cp:coreProperties>
</file>