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C6" w:rsidRDefault="00E93BFA" w:rsidP="00E93B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BFA">
        <w:rPr>
          <w:rFonts w:ascii="Times New Roman" w:hAnsi="Times New Roman" w:cs="Times New Roman"/>
          <w:b/>
          <w:sz w:val="24"/>
          <w:szCs w:val="24"/>
        </w:rPr>
        <w:t>Алексеева Юлиана Викторовна</w:t>
      </w:r>
    </w:p>
    <w:p w:rsidR="00E93BFA" w:rsidRDefault="00E93BFA" w:rsidP="00E93B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3B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 спорта РФ по спортивной акробатике</w:t>
      </w:r>
    </w:p>
    <w:p w:rsidR="00D810F9" w:rsidRPr="00E93BFA" w:rsidRDefault="00D810F9" w:rsidP="00E93B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СПб ГБОУ ДОД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ГДЮЦФКиС</w:t>
      </w:r>
      <w:proofErr w:type="spellEnd"/>
    </w:p>
    <w:p w:rsidR="00E93BFA" w:rsidRDefault="00E93BFA" w:rsidP="004C13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BC2" w:rsidRPr="00E715C6" w:rsidRDefault="00536BC2" w:rsidP="004C1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38E">
        <w:rPr>
          <w:rFonts w:ascii="Times New Roman" w:hAnsi="Times New Roman" w:cs="Times New Roman"/>
          <w:b/>
          <w:sz w:val="28"/>
          <w:szCs w:val="28"/>
        </w:rPr>
        <w:t>Акробатика для детей</w:t>
      </w:r>
    </w:p>
    <w:p w:rsidR="00CD1D55" w:rsidRPr="004C138E" w:rsidRDefault="00E715C6" w:rsidP="004C1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6BC2" w:rsidRPr="004C138E">
        <w:rPr>
          <w:rFonts w:ascii="Times New Roman" w:hAnsi="Times New Roman" w:cs="Times New Roman"/>
          <w:sz w:val="28"/>
          <w:szCs w:val="28"/>
        </w:rPr>
        <w:t>Занятия акробатикой не только потрясающе красиво выглядят со стороны, но и очень полезны для физического и психического развития ребенка, гарантируют определенный, правильный круг его общения и чувство уверенности</w:t>
      </w:r>
      <w:r w:rsidR="00CD1D55" w:rsidRPr="004C138E">
        <w:rPr>
          <w:rFonts w:ascii="Times New Roman" w:hAnsi="Times New Roman" w:cs="Times New Roman"/>
          <w:sz w:val="28"/>
          <w:szCs w:val="28"/>
        </w:rPr>
        <w:t xml:space="preserve"> в себе.</w:t>
      </w:r>
    </w:p>
    <w:p w:rsidR="00536BC2" w:rsidRPr="004C138E" w:rsidRDefault="00CD1D55" w:rsidP="004C1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38E">
        <w:rPr>
          <w:rFonts w:ascii="Times New Roman" w:hAnsi="Times New Roman" w:cs="Times New Roman"/>
          <w:b/>
          <w:sz w:val="28"/>
          <w:szCs w:val="28"/>
        </w:rPr>
        <w:t xml:space="preserve"> Что дает секция акробатики.</w:t>
      </w:r>
    </w:p>
    <w:p w:rsidR="00110266" w:rsidRPr="004C138E" w:rsidRDefault="00E715C6" w:rsidP="004C1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6BC2" w:rsidRPr="004C138E">
        <w:rPr>
          <w:rFonts w:ascii="Times New Roman" w:hAnsi="Times New Roman" w:cs="Times New Roman"/>
          <w:sz w:val="28"/>
          <w:szCs w:val="28"/>
        </w:rPr>
        <w:t>Спортивная акробатика для детей особенно важна для гармоничного развития ребенка. Именно движение приводит к тому, что ребенок выплескивает всю энергию, что гарантирует хорошее самочувствие и положительные эмоции. Давно доказано, что именно движение приводит к усилению обмена веществ, правильному развитию тела и, как следствие, улучшению умственной и психической деятельности</w:t>
      </w:r>
      <w:proofErr w:type="gramStart"/>
      <w:r w:rsidR="00536BC2" w:rsidRPr="004C138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36BC2" w:rsidRPr="004C138E">
        <w:rPr>
          <w:rFonts w:ascii="Times New Roman" w:hAnsi="Times New Roman" w:cs="Times New Roman"/>
          <w:sz w:val="28"/>
          <w:szCs w:val="28"/>
        </w:rPr>
        <w:t>се дети, как правило, очень подвижны, что весьма утомляет родителей, которые стремятся воспитать в них усидчивость. Подавление энергии зачастую негативно сказывается на здоровье ребенка, а детская акробатика позволяет играючи расходовать излишки и делать ребенка более спокойным дома без подавления его активности.</w:t>
      </w:r>
    </w:p>
    <w:p w:rsidR="00536BC2" w:rsidRPr="004C138E" w:rsidRDefault="00E715C6" w:rsidP="004C1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6BC2" w:rsidRPr="004C138E">
        <w:rPr>
          <w:rFonts w:ascii="Times New Roman" w:hAnsi="Times New Roman" w:cs="Times New Roman"/>
          <w:sz w:val="28"/>
          <w:szCs w:val="28"/>
        </w:rPr>
        <w:t>Из всех видов спорта именно акробатика отличается равномерно распределенной нагрузкой на все группы мышц человека, что позволяет маленькому организму развиваться целиком гармонично и правильно. К тому же, акробатика для девочек и мальчиков это не только занятие, но и развлечение, преодоление некоторых страхов и формирование правильной, высокой самооценки.</w:t>
      </w:r>
    </w:p>
    <w:p w:rsidR="00110266" w:rsidRPr="004C138E" w:rsidRDefault="00E715C6" w:rsidP="004C1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6BC2" w:rsidRPr="004C138E">
        <w:rPr>
          <w:rFonts w:ascii="Times New Roman" w:hAnsi="Times New Roman" w:cs="Times New Roman"/>
          <w:sz w:val="28"/>
          <w:szCs w:val="28"/>
        </w:rPr>
        <w:t>Дети, которые занимаются акробатикой, развиваются быстрее сверстников и раньше избавляются от младенческой неуклюжести, поскольку такие занятия отлично развивают вестибулярный аппарат. Внимательность, ловкость, скорость реакции – все это пригодится и в повседневной жизни.</w:t>
      </w:r>
    </w:p>
    <w:p w:rsidR="00536BC2" w:rsidRPr="004C138E" w:rsidRDefault="004C138E" w:rsidP="004C1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6BC2" w:rsidRPr="004C138E">
        <w:rPr>
          <w:rFonts w:ascii="Times New Roman" w:hAnsi="Times New Roman" w:cs="Times New Roman"/>
          <w:sz w:val="28"/>
          <w:szCs w:val="28"/>
        </w:rPr>
        <w:t>Акробатика для детей выгодно отличается от остальных видов спорта еще и тем, что она является зрелищной, коллективной, красивой, что нравится детям и вызывает в них желание непременно обучиться всему этому. Такие занятия прекрасно поднимают настроение и позволяют ребенку чувствовать себя особенным.</w:t>
      </w:r>
    </w:p>
    <w:p w:rsidR="00D810F9" w:rsidRDefault="00D810F9" w:rsidP="004C13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BC2" w:rsidRPr="004C138E" w:rsidRDefault="00CD1D55" w:rsidP="004C1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3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А</w:t>
      </w:r>
      <w:r w:rsidR="00536BC2" w:rsidRPr="004C138E">
        <w:rPr>
          <w:rFonts w:ascii="Times New Roman" w:hAnsi="Times New Roman" w:cs="Times New Roman"/>
          <w:b/>
          <w:sz w:val="28"/>
          <w:szCs w:val="28"/>
        </w:rPr>
        <w:t xml:space="preserve"> если травма?</w:t>
      </w:r>
    </w:p>
    <w:p w:rsidR="00435C1C" w:rsidRPr="004C138E" w:rsidRDefault="00435C1C" w:rsidP="004C138E">
      <w:pPr>
        <w:jc w:val="both"/>
        <w:rPr>
          <w:rFonts w:ascii="Times New Roman" w:hAnsi="Times New Roman" w:cs="Times New Roman"/>
          <w:sz w:val="28"/>
          <w:szCs w:val="28"/>
        </w:rPr>
      </w:pPr>
      <w:r w:rsidRPr="004C138E">
        <w:rPr>
          <w:rFonts w:ascii="Times New Roman" w:hAnsi="Times New Roman" w:cs="Times New Roman"/>
          <w:sz w:val="28"/>
          <w:szCs w:val="28"/>
        </w:rPr>
        <w:t xml:space="preserve">           Часто родители волнуются за здоровье ребенка, опасаясь травм и перенапряжения его организма. Эти волнения, как правило, не имеют оснований. Акробатика не является экстремальным видом спорта. Первые 3-4 года 80% времени тренировок отдается общей физической подготовке детей в группе. И лишь позже к ней присоединяются индивидуальные занятия (в парах, тройках, четверках), а отработка сложных акробатических приемов проводится с использованием страховочных поясов. Опытные тренеры никогда не форсируют события в работе с детьми, гармонично и постепенно развивая их, общаясь и поддерживая интерес к тренировкам.</w:t>
      </w:r>
    </w:p>
    <w:p w:rsidR="00CD1D55" w:rsidRPr="004C138E" w:rsidRDefault="00435C1C" w:rsidP="004C1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38E">
        <w:rPr>
          <w:rFonts w:ascii="Times New Roman" w:hAnsi="Times New Roman" w:cs="Times New Roman"/>
          <w:b/>
          <w:sz w:val="28"/>
          <w:szCs w:val="28"/>
        </w:rPr>
        <w:t>Почему же занятия акробатикой особенно рекомендованы детям?</w:t>
      </w:r>
    </w:p>
    <w:p w:rsidR="00536BC2" w:rsidRPr="004C138E" w:rsidRDefault="004C138E" w:rsidP="004C1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6BC2" w:rsidRPr="004C138E">
        <w:rPr>
          <w:rFonts w:ascii="Times New Roman" w:hAnsi="Times New Roman" w:cs="Times New Roman"/>
          <w:sz w:val="28"/>
          <w:szCs w:val="28"/>
        </w:rPr>
        <w:t>Доказано, что акробатика и сходные виды спорта (например, гимнастика), позволяют гармонично развить ребенка, в результате чего он в дальнейшем преуспевает практически в любом другом виде спорта.</w:t>
      </w:r>
    </w:p>
    <w:p w:rsidR="008737B1" w:rsidRPr="004C138E" w:rsidRDefault="008737B1" w:rsidP="004C138E">
      <w:pPr>
        <w:jc w:val="both"/>
        <w:rPr>
          <w:rFonts w:ascii="Times New Roman" w:hAnsi="Times New Roman" w:cs="Times New Roman"/>
          <w:sz w:val="28"/>
          <w:szCs w:val="28"/>
        </w:rPr>
      </w:pPr>
      <w:r w:rsidRPr="004C138E">
        <w:rPr>
          <w:rFonts w:ascii="Times New Roman" w:hAnsi="Times New Roman" w:cs="Times New Roman"/>
          <w:sz w:val="28"/>
          <w:szCs w:val="28"/>
        </w:rPr>
        <w:t xml:space="preserve">           Акробатика – это совершенно уникальный вид спорта</w:t>
      </w:r>
      <w:r w:rsidR="00075E88" w:rsidRPr="004C138E">
        <w:rPr>
          <w:rFonts w:ascii="Times New Roman" w:hAnsi="Times New Roman" w:cs="Times New Roman"/>
          <w:sz w:val="28"/>
          <w:szCs w:val="28"/>
        </w:rPr>
        <w:t>, включающий в себя</w:t>
      </w:r>
      <w:r w:rsidRPr="004C138E">
        <w:rPr>
          <w:rFonts w:ascii="Times New Roman" w:hAnsi="Times New Roman" w:cs="Times New Roman"/>
          <w:sz w:val="28"/>
          <w:szCs w:val="28"/>
        </w:rPr>
        <w:t>: акробат</w:t>
      </w:r>
      <w:r w:rsidR="00CD1D55" w:rsidRPr="004C138E">
        <w:rPr>
          <w:rFonts w:ascii="Times New Roman" w:hAnsi="Times New Roman" w:cs="Times New Roman"/>
          <w:sz w:val="28"/>
          <w:szCs w:val="28"/>
        </w:rPr>
        <w:t>ические прыжки</w:t>
      </w:r>
      <w:r w:rsidRPr="004C138E">
        <w:rPr>
          <w:rFonts w:ascii="Times New Roman" w:hAnsi="Times New Roman" w:cs="Times New Roman"/>
          <w:sz w:val="28"/>
          <w:szCs w:val="28"/>
        </w:rPr>
        <w:t>, парные мужские и парные смешанные упражнения, а также упражнения групповые (в тройках, четверках). Кроме того, акробатические элементы повсеместно используются во многих других видах спорта: гимнастике, фигурном катании, волейболе, прыжках в воду и прочих. Ведь акробатическая подготовка нужна везде, где требуется ловкость, решительность, отличная ориентация в пространстве и тренированный вестибулярный аппарат.</w:t>
      </w:r>
    </w:p>
    <w:p w:rsidR="008737B1" w:rsidRPr="004C138E" w:rsidRDefault="004C138E" w:rsidP="004C1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37B1" w:rsidRPr="004C138E">
        <w:rPr>
          <w:rFonts w:ascii="Times New Roman" w:hAnsi="Times New Roman" w:cs="Times New Roman"/>
          <w:sz w:val="28"/>
          <w:szCs w:val="28"/>
        </w:rPr>
        <w:t xml:space="preserve"> Во-первых, этот вид спорт дает отличную физическую подготовку. Конечно, ребенку противопоказано чрезмерное развитие отдельных групп мышц, которое характерно для других видов спорта. Акробатика же тренирует все группы мышц равномерно. Спортсмен-акробат, как правило, имеет гармонично развитые мускулы, скульптурный торс, правильную осанку.</w:t>
      </w:r>
    </w:p>
    <w:p w:rsidR="00CD1D55" w:rsidRPr="004C138E" w:rsidRDefault="008737B1" w:rsidP="004C138E">
      <w:pPr>
        <w:jc w:val="both"/>
        <w:rPr>
          <w:rFonts w:ascii="Times New Roman" w:hAnsi="Times New Roman" w:cs="Times New Roman"/>
          <w:sz w:val="28"/>
          <w:szCs w:val="28"/>
        </w:rPr>
      </w:pPr>
      <w:r w:rsidRPr="004C138E">
        <w:rPr>
          <w:rFonts w:ascii="Times New Roman" w:hAnsi="Times New Roman" w:cs="Times New Roman"/>
          <w:sz w:val="28"/>
          <w:szCs w:val="28"/>
        </w:rPr>
        <w:t xml:space="preserve">  </w:t>
      </w:r>
      <w:r w:rsidR="004C13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38E">
        <w:rPr>
          <w:rFonts w:ascii="Times New Roman" w:hAnsi="Times New Roman" w:cs="Times New Roman"/>
          <w:sz w:val="28"/>
          <w:szCs w:val="28"/>
        </w:rPr>
        <w:t>Во-вторых, акробатика доступна для детей с различными физическими данными и подготовкой. Простейшие упражнения с удовольствием смогут выполнить даже малыши. Опытный тренер знает, как увеличивать нагрузку постепенно, соответственно силам ребенка.</w:t>
      </w:r>
    </w:p>
    <w:p w:rsidR="008737B1" w:rsidRPr="004C138E" w:rsidRDefault="008737B1" w:rsidP="004C138E">
      <w:pPr>
        <w:jc w:val="both"/>
        <w:rPr>
          <w:rFonts w:ascii="Times New Roman" w:hAnsi="Times New Roman" w:cs="Times New Roman"/>
          <w:sz w:val="28"/>
          <w:szCs w:val="28"/>
        </w:rPr>
      </w:pPr>
      <w:r w:rsidRPr="004C138E">
        <w:rPr>
          <w:rFonts w:ascii="Times New Roman" w:hAnsi="Times New Roman" w:cs="Times New Roman"/>
          <w:sz w:val="28"/>
          <w:szCs w:val="28"/>
        </w:rPr>
        <w:t xml:space="preserve">  </w:t>
      </w:r>
      <w:r w:rsidR="004C13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38E">
        <w:rPr>
          <w:rFonts w:ascii="Times New Roman" w:hAnsi="Times New Roman" w:cs="Times New Roman"/>
          <w:sz w:val="28"/>
          <w:szCs w:val="28"/>
        </w:rPr>
        <w:t>В-третьих, красота, грация, пластика этого вида спорта не полежит сомнению. Недаром акробатические трюки в цирке - самые зрелищные. А ловкость и быстрота реакции, выработанные на тренировках, пригодятся ребенку в самых разных жизненных ситуациях, не обязательно связанных со спортом.</w:t>
      </w:r>
    </w:p>
    <w:p w:rsidR="008737B1" w:rsidRPr="004C138E" w:rsidRDefault="008737B1" w:rsidP="004C138E">
      <w:pPr>
        <w:jc w:val="both"/>
        <w:rPr>
          <w:rFonts w:ascii="Times New Roman" w:hAnsi="Times New Roman" w:cs="Times New Roman"/>
          <w:sz w:val="28"/>
          <w:szCs w:val="28"/>
        </w:rPr>
      </w:pPr>
      <w:r w:rsidRPr="004C138E">
        <w:rPr>
          <w:rFonts w:ascii="Times New Roman" w:hAnsi="Times New Roman" w:cs="Times New Roman"/>
          <w:sz w:val="28"/>
          <w:szCs w:val="28"/>
        </w:rPr>
        <w:t xml:space="preserve"> </w:t>
      </w:r>
      <w:r w:rsidR="004C13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138E">
        <w:rPr>
          <w:rFonts w:ascii="Times New Roman" w:hAnsi="Times New Roman" w:cs="Times New Roman"/>
          <w:sz w:val="28"/>
          <w:szCs w:val="28"/>
        </w:rPr>
        <w:t xml:space="preserve"> И, наконец, в-четвертых, акробатика дает уверенность в себе даже тихим и стеснительным ребятам. Юные акробаты отличаются от сверстников не только лучшими физическими данными, но и собранностью, четкой координацией движений, внимательностью и хорошей памятью. А ловкие трюки, которые ребенок с гордостью может продемонстрировать своим сверстникам, еще больше укрепляют веру в себя.</w:t>
      </w:r>
    </w:p>
    <w:p w:rsidR="008737B1" w:rsidRPr="004C138E" w:rsidRDefault="00CD1D55" w:rsidP="004C1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38E">
        <w:rPr>
          <w:rFonts w:ascii="Times New Roman" w:hAnsi="Times New Roman" w:cs="Times New Roman"/>
          <w:b/>
          <w:sz w:val="28"/>
          <w:szCs w:val="28"/>
        </w:rPr>
        <w:t>Когда лучше</w:t>
      </w:r>
      <w:r w:rsidR="008737B1" w:rsidRPr="004C138E">
        <w:rPr>
          <w:rFonts w:ascii="Times New Roman" w:hAnsi="Times New Roman" w:cs="Times New Roman"/>
          <w:b/>
          <w:sz w:val="28"/>
          <w:szCs w:val="28"/>
        </w:rPr>
        <w:t xml:space="preserve"> приводить ребенка</w:t>
      </w:r>
      <w:r w:rsidRPr="004C138E">
        <w:rPr>
          <w:rFonts w:ascii="Times New Roman" w:hAnsi="Times New Roman" w:cs="Times New Roman"/>
          <w:b/>
          <w:sz w:val="28"/>
          <w:szCs w:val="28"/>
        </w:rPr>
        <w:t xml:space="preserve"> в секцию спортивной акробатики.</w:t>
      </w:r>
      <w:bookmarkStart w:id="0" w:name="_GoBack"/>
      <w:bookmarkEnd w:id="0"/>
    </w:p>
    <w:p w:rsidR="008737B1" w:rsidRPr="004C138E" w:rsidRDefault="008737B1" w:rsidP="004C138E">
      <w:pPr>
        <w:jc w:val="both"/>
        <w:rPr>
          <w:rFonts w:ascii="Times New Roman" w:hAnsi="Times New Roman" w:cs="Times New Roman"/>
          <w:sz w:val="28"/>
          <w:szCs w:val="28"/>
        </w:rPr>
      </w:pPr>
      <w:r w:rsidRPr="004C138E">
        <w:rPr>
          <w:rFonts w:ascii="Times New Roman" w:hAnsi="Times New Roman" w:cs="Times New Roman"/>
          <w:sz w:val="28"/>
          <w:szCs w:val="28"/>
        </w:rPr>
        <w:t xml:space="preserve">           Лучший возраст для начала занятий акробатикой – 6-7 лет. В этом возрасте происходит активное становление организма ребенка, когда закладываются основы для дальнейшего успешного физического развития. Тому, чему возможно научить детвору в это время, уже невозможно научить взрослых. Хотя и 12-летний подросток при желании и упорстве может добиться высоких результатов. Дети младше шести лет еще не могут достаточно сосредоточиться, чтобы выполнять требова</w:t>
      </w:r>
      <w:r w:rsidR="00CD1D55" w:rsidRPr="004C138E">
        <w:rPr>
          <w:rFonts w:ascii="Times New Roman" w:hAnsi="Times New Roman" w:cs="Times New Roman"/>
          <w:sz w:val="28"/>
          <w:szCs w:val="28"/>
        </w:rPr>
        <w:t xml:space="preserve">ния тренера. </w:t>
      </w:r>
    </w:p>
    <w:p w:rsidR="008737B1" w:rsidRPr="004C138E" w:rsidRDefault="008737B1" w:rsidP="004C138E">
      <w:pPr>
        <w:jc w:val="both"/>
        <w:rPr>
          <w:rFonts w:ascii="Times New Roman" w:hAnsi="Times New Roman" w:cs="Times New Roman"/>
          <w:sz w:val="28"/>
          <w:szCs w:val="28"/>
        </w:rPr>
      </w:pPr>
      <w:r w:rsidRPr="004C138E">
        <w:rPr>
          <w:rFonts w:ascii="Times New Roman" w:hAnsi="Times New Roman" w:cs="Times New Roman"/>
          <w:sz w:val="28"/>
          <w:szCs w:val="28"/>
        </w:rPr>
        <w:t xml:space="preserve">           Акробатика развивает ребенка, не ломая его индивидуальность. Пусть не каждый ребенок станет мастером спорта, однако даже два-три года занятий гарантированно окажут на его физическое становление благотворное воздействие.</w:t>
      </w:r>
    </w:p>
    <w:sectPr w:rsidR="008737B1" w:rsidRPr="004C138E" w:rsidSect="005A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6BC2"/>
    <w:rsid w:val="00075E88"/>
    <w:rsid w:val="00110266"/>
    <w:rsid w:val="00435C1C"/>
    <w:rsid w:val="004C138E"/>
    <w:rsid w:val="00536BC2"/>
    <w:rsid w:val="005A7732"/>
    <w:rsid w:val="006A1E27"/>
    <w:rsid w:val="006C621D"/>
    <w:rsid w:val="008737B1"/>
    <w:rsid w:val="00AF0593"/>
    <w:rsid w:val="00B71038"/>
    <w:rsid w:val="00CD1D55"/>
    <w:rsid w:val="00D810F9"/>
    <w:rsid w:val="00DB64FC"/>
    <w:rsid w:val="00E715C6"/>
    <w:rsid w:val="00E93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2015-11-27T07:36:00Z</dcterms:created>
  <dcterms:modified xsi:type="dcterms:W3CDTF">2015-11-27T09:12:00Z</dcterms:modified>
</cp:coreProperties>
</file>