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52" w:type="dxa"/>
        <w:tblInd w:w="-743" w:type="dxa"/>
        <w:tblLayout w:type="fixed"/>
        <w:tblLook w:val="04A0"/>
      </w:tblPr>
      <w:tblGrid>
        <w:gridCol w:w="959"/>
        <w:gridCol w:w="2869"/>
        <w:gridCol w:w="4200"/>
        <w:gridCol w:w="1970"/>
        <w:gridCol w:w="4036"/>
        <w:gridCol w:w="1418"/>
      </w:tblGrid>
      <w:tr w:rsidR="00093A8E" w:rsidTr="0086128B">
        <w:tc>
          <w:tcPr>
            <w:tcW w:w="15452" w:type="dxa"/>
            <w:gridSpan w:val="6"/>
          </w:tcPr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  <w:p w:rsidR="00093A8E" w:rsidRDefault="00093A8E" w:rsidP="00093A8E">
            <w:pPr>
              <w:suppressAutoHyphens/>
              <w:ind w:firstLine="70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093A8E" w:rsidRDefault="00093A8E" w:rsidP="00093A8E">
            <w:pPr>
              <w:suppressAutoHyphens/>
              <w:ind w:firstLine="70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093A8E" w:rsidRPr="0021032B" w:rsidRDefault="00093A8E" w:rsidP="00093A8E">
            <w:pPr>
              <w:suppressAutoHyphens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21032B">
              <w:rPr>
                <w:rFonts w:eastAsia="Times New Roman"/>
                <w:sz w:val="24"/>
                <w:szCs w:val="24"/>
                <w:lang w:eastAsia="ar-SA"/>
              </w:rPr>
              <w:t>Рабочая программа по литературе для 5 класса</w:t>
            </w:r>
            <w:r w:rsidRPr="0021032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1032B">
              <w:rPr>
                <w:rFonts w:eastAsia="Times New Roman"/>
                <w:sz w:val="24"/>
                <w:szCs w:val="24"/>
                <w:lang w:eastAsia="ar-SA"/>
              </w:rPr>
              <w:t>составлена</w:t>
            </w:r>
            <w:r w:rsidR="00501857">
              <w:rPr>
                <w:rFonts w:eastAsia="Times New Roman"/>
                <w:sz w:val="24"/>
                <w:szCs w:val="24"/>
                <w:lang w:eastAsia="ar-SA"/>
              </w:rPr>
              <w:t xml:space="preserve"> на основе</w:t>
            </w:r>
            <w:r w:rsidRPr="0021032B">
              <w:rPr>
                <w:rFonts w:eastAsia="Times New Roman"/>
                <w:sz w:val="24"/>
                <w:szCs w:val="24"/>
                <w:lang w:eastAsia="ar-SA"/>
              </w:rPr>
              <w:t xml:space="preserve"> с</w:t>
            </w:r>
            <w:r w:rsidR="00501857">
              <w:rPr>
                <w:rFonts w:eastAsia="Times New Roman"/>
                <w:sz w:val="24"/>
                <w:szCs w:val="24"/>
                <w:lang w:eastAsia="ar-SA"/>
              </w:rPr>
              <w:t>одержания общего образования и т</w:t>
            </w:r>
            <w:r w:rsidRPr="0021032B">
              <w:rPr>
                <w:rFonts w:eastAsia="Times New Roman"/>
                <w:sz w:val="24"/>
                <w:szCs w:val="24"/>
                <w:lang w:eastAsia="ar-SA"/>
              </w:rPr>
              <w:t>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      </w:r>
            <w:r w:rsidRPr="0021032B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1032B">
              <w:rPr>
                <w:rFonts w:eastAsia="Times New Roman"/>
                <w:sz w:val="24"/>
                <w:szCs w:val="24"/>
                <w:lang w:eastAsia="ar-SA"/>
              </w:rPr>
              <w:t>программы (Примерные программы по учебным предметам.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ar-SA"/>
              </w:rPr>
              <w:t xml:space="preserve"> Основная школа.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ar-SA"/>
              </w:rPr>
              <w:t>В 2-х</w:t>
            </w:r>
            <w:r w:rsidR="00DB14E9">
              <w:rPr>
                <w:rFonts w:eastAsia="Times New Roman"/>
                <w:sz w:val="24"/>
                <w:szCs w:val="24"/>
                <w:lang w:eastAsia="ar-SA"/>
              </w:rPr>
              <w:t xml:space="preserve"> частях, М.: «Просвещение», 2014</w:t>
            </w:r>
            <w:r w:rsidRPr="0021032B">
              <w:rPr>
                <w:rFonts w:eastAsia="Times New Roman"/>
                <w:sz w:val="24"/>
                <w:szCs w:val="24"/>
                <w:lang w:eastAsia="ar-SA"/>
              </w:rPr>
              <w:t xml:space="preserve"> год)</w:t>
            </w:r>
            <w:r w:rsidRPr="0021032B">
              <w:rPr>
                <w:rFonts w:eastAsia="Times New Roman"/>
                <w:bCs/>
                <w:sz w:val="24"/>
                <w:szCs w:val="24"/>
                <w:lang w:eastAsia="ar-SA"/>
              </w:rPr>
              <w:t>;</w:t>
            </w:r>
            <w:r w:rsidRPr="0021032B">
              <w:rPr>
                <w:rFonts w:eastAsia="Times New Roman"/>
                <w:sz w:val="24"/>
                <w:szCs w:val="24"/>
                <w:lang w:eastAsia="ar-SA"/>
              </w:rPr>
              <w:t xml:space="preserve"> с авторской программой </w:t>
            </w:r>
            <w:r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В.Я. Коровиной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- Москва «</w:t>
            </w:r>
            <w:r w:rsidR="00DB14E9">
              <w:rPr>
                <w:rFonts w:eastAsia="Times New Roman"/>
                <w:sz w:val="24"/>
                <w:szCs w:val="24"/>
                <w:lang w:eastAsia="ru-RU"/>
              </w:rPr>
              <w:t>Просвещение» 2014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и учебника для учащихся 5 класса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общеоб</w:t>
            </w:r>
            <w:r w:rsidR="00501857">
              <w:rPr>
                <w:rFonts w:eastAsia="Times New Roman"/>
                <w:sz w:val="24"/>
                <w:szCs w:val="24"/>
                <w:lang w:eastAsia="ru-RU"/>
              </w:rPr>
              <w:t>разовательных учреждений с приложением на электронном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носителе. В 2-х частях</w:t>
            </w:r>
            <w:r w:rsidR="00501857">
              <w:rPr>
                <w:rFonts w:eastAsia="Times New Roman"/>
                <w:sz w:val="24"/>
                <w:szCs w:val="24"/>
                <w:lang w:eastAsia="ru-RU"/>
              </w:rPr>
              <w:t>. Авторы-составители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В.Я. Коровина, В.П. Журавлёв, В.И. Коровин,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- 2-е изд. -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М: Просвещение, 201</w:t>
            </w:r>
            <w:r w:rsidR="00DB14E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093A8E" w:rsidRDefault="00093A8E" w:rsidP="00093A8E">
            <w:pPr>
              <w:suppressAutoHyphens/>
              <w:ind w:firstLine="70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21032B">
              <w:rPr>
                <w:rFonts w:eastAsia="Times New Roman"/>
                <w:sz w:val="24"/>
                <w:szCs w:val="24"/>
                <w:lang w:eastAsia="ar-SA"/>
              </w:rPr>
              <w:t>Программа детализирует и раскрывает содержание стандарта, определяет общую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стратегию обучения, воспитания и </w:t>
            </w:r>
            <w:r w:rsidRPr="0021032B">
              <w:rPr>
                <w:rFonts w:eastAsia="Times New Roman"/>
                <w:sz w:val="24"/>
                <w:szCs w:val="24"/>
                <w:lang w:eastAsia="ar-SA"/>
              </w:rPr>
              <w:t>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093A8E" w:rsidRPr="0021032B" w:rsidRDefault="00093A8E" w:rsidP="00093A8E">
            <w:pPr>
              <w:suppressAutoHyphens/>
              <w:ind w:firstLine="709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В 5 классе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Пятиклассники активно воспринимают прочитанный текст, но недостаточно владеют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      </w:r>
          </w:p>
          <w:p w:rsidR="00093A8E" w:rsidRPr="0021032B" w:rsidRDefault="00093A8E" w:rsidP="00093A8E">
            <w:pPr>
              <w:suppressAutoHyphens/>
              <w:autoSpaceDE w:val="0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Общая характеристика учебного предмета</w:t>
            </w: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Специфика учебного предмета</w:t>
            </w:r>
            <w:r w:rsidRPr="005018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Общение школьника с произведениями искусства слова на уроках литературы необходимо не просто как факт знакомства с подлинными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человековедением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», «учебником жизни».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Главными целями изучения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предмета «Литература» являются: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развитие интеллектуальны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 и творческих способно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стей учащихся, необходимых для успешной социализации и самореализации личности;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• овладение важнейшими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093A8E" w:rsidRPr="00501857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Цель изучения литературы в школе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Главная идея программы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 литературе – изучение 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итературы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от фольклора к древнерусской литературе, от неё к русской литературе </w:t>
            </w:r>
            <w:r w:rsidRPr="0021032B">
              <w:rPr>
                <w:rFonts w:eastAsia="Times New Roman"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21032B">
              <w:rPr>
                <w:rFonts w:eastAsia="Times New Roman"/>
                <w:sz w:val="24"/>
                <w:szCs w:val="24"/>
                <w:lang w:val="en-US" w:eastAsia="ru-RU"/>
              </w:rPr>
              <w:t>XIX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21032B">
              <w:rPr>
                <w:rFonts w:eastAsia="Times New Roman"/>
                <w:sz w:val="24"/>
                <w:szCs w:val="24"/>
                <w:lang w:val="en-US" w:eastAsia="ru-RU"/>
              </w:rPr>
              <w:t>XX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веков. В программе соблюдена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системная направленность: в 5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788B">
              <w:rPr>
                <w:rFonts w:eastAsia="Times New Roman"/>
                <w:sz w:val="24"/>
                <w:szCs w:val="24"/>
                <w:lang w:eastAsia="ru-RU"/>
              </w:rPr>
              <w:t>Чтение произведений зарубежной литературы проводится в конце курса литературы за 5 класс.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Ведущая проблема</w:t>
            </w:r>
            <w:r w:rsidRPr="0050185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изучения литературы в 5 классе – внимание к книге.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ствует изучение литературы в 5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Учитывая рекомендации, изложенные в «Методическом письме 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(РР), на уроки внеклассного чтения (ВЧ).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      </w:r>
          </w:p>
          <w:p w:rsidR="00093A8E" w:rsidRPr="0021032B" w:rsidRDefault="00093A8E" w:rsidP="00093A8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изучения предмета</w:t>
            </w: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«Литература»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Личностными результатами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учащихся к окончанию 5 класса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, формируемыми при изучении предмета «Литература», являются: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•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01857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501857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результаты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изучения предмета «Литература» </w:t>
            </w:r>
            <w:r w:rsidRPr="00D044CF">
              <w:rPr>
                <w:rFonts w:eastAsia="Times New Roman"/>
                <w:sz w:val="24"/>
                <w:szCs w:val="24"/>
                <w:lang w:eastAsia="ru-RU"/>
              </w:rPr>
              <w:t xml:space="preserve">к окончанию 5 класса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проявляются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умении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умении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самостоятельно организовывать собственную деятельность, оценивать ее, определять сферу своих интересов;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•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умении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Предметные результаты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выпускников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 класса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состоят в следующем: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1) в познавательной сфере: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овладение навыками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литературно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произведени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      </w:r>
          </w:p>
          <w:p w:rsidR="00093A8E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определение в произведении элементов сюжета, композиции, изобразител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ьно-выразительных средств языка;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владение элементарной литературоведческой терминологией при анализе литературного произведения;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2) в ценностно-ориентационной сфере:</w:t>
            </w:r>
          </w:p>
          <w:p w:rsidR="00093A8E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приобщение к духовно-нравственным ценностям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русской литературы и культуры;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• формулирование собственного отношения к произведениям русской литературы, их оценка;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собственная интерпретация (в отдельных случаях) изученных литературных произведений;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понимание авторской позиции и свое отношение к ней;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3) в коммуникативной сфере: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• восприятие на слух литературных произведений разных жанров, осмысленное чтение и адекватное восприятие;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093A8E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написание изложений и сочинений на темы, связанные с тематикой, проблематикой изученных произведений, классны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 и домашние творческие работы;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4) в эстетической сфере: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• понимание образной природы литературы как явления словесного искусства; формирование эстетического вкуса;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• понимание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роли изобразительно-выразительных языковых сре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оздании художественных образов литературных произведений.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Место курса «Литература»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в базисном учебном плане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105 ч, в 6 классе — 105 ч, в 7 классе — 70 ч.</w:t>
            </w:r>
          </w:p>
          <w:p w:rsidR="00093A8E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УЧЕБНО-ТЕМАТИЧЕСКИЙ ПЛАН</w:t>
            </w:r>
          </w:p>
          <w:tbl>
            <w:tblPr>
              <w:tblW w:w="108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59"/>
              <w:gridCol w:w="1968"/>
              <w:gridCol w:w="887"/>
              <w:gridCol w:w="7030"/>
            </w:tblGrid>
            <w:tr w:rsidR="00093A8E" w:rsidRPr="0021032B" w:rsidTr="00093A8E">
              <w:trPr>
                <w:trHeight w:val="590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Всего часов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Планируемые результаты</w:t>
                  </w: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3A8E" w:rsidRPr="0021032B" w:rsidTr="00093A8E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Введение.  Книга в жизни человека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C15EB3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15E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1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Ценностно-ориентационная сфера: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формулирование собственного отношения к произведениям русской литературы, их оценка.</w:t>
                  </w:r>
                </w:p>
              </w:tc>
            </w:tr>
            <w:tr w:rsidR="00093A8E" w:rsidRPr="0021032B" w:rsidTr="00093A8E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Устное народное творчество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и русская народная сказка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Познавательная сфера: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понимание ключевых проблем изученных произведений русского фольклора. </w:t>
                  </w:r>
                </w:p>
              </w:tc>
            </w:tr>
            <w:tr w:rsidR="00093A8E" w:rsidRPr="0021032B" w:rsidTr="00093A8E">
              <w:trPr>
                <w:trHeight w:val="1749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Древнерусская литература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C15EB3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C15EB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Познавательная сфера: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      </w:r>
                </w:p>
              </w:tc>
            </w:tr>
            <w:tr w:rsidR="00093A8E" w:rsidRPr="0021032B" w:rsidTr="00093A8E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Литература </w:t>
                  </w:r>
                  <w:r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XVIII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века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767AB2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Познавательная сфера: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      </w:r>
                </w:p>
              </w:tc>
            </w:tr>
            <w:tr w:rsidR="00093A8E" w:rsidRPr="0021032B" w:rsidTr="00093A8E">
              <w:trPr>
                <w:trHeight w:val="1080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Литература </w:t>
                  </w:r>
                  <w:r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 xml:space="preserve"> XIX 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века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767AB2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Личностные результаты: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      </w: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результаты: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      </w: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Предметные результаты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      </w:r>
                </w:p>
              </w:tc>
            </w:tr>
            <w:tr w:rsidR="00093A8E" w:rsidRPr="0021032B" w:rsidTr="00093A8E">
              <w:trPr>
                <w:trHeight w:val="795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Из русской литературы </w:t>
                  </w:r>
                  <w:r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XX</w:t>
                  </w:r>
                  <w:r w:rsidRPr="00AB169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века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767AB2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Личностные результаты: 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совершенствование духовно-нравственных качеств личности.   </w:t>
                  </w: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результаты: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      </w: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Предметные результаты: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      </w:r>
                </w:p>
              </w:tc>
            </w:tr>
            <w:tr w:rsidR="00093A8E" w:rsidRPr="0021032B" w:rsidTr="00093A8E">
              <w:trPr>
                <w:trHeight w:val="3585"/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Из зарубежной литературы</w:t>
                  </w: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767AB2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Личностные результаты: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      </w:r>
                </w:p>
              </w:tc>
            </w:tr>
            <w:tr w:rsidR="00093A8E" w:rsidRPr="0021032B" w:rsidTr="00093A8E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Итоги года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AB169F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</w:pPr>
                  <w:r w:rsidRPr="00AB169F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результаты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куса. Понимание русского слова 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 его эстетической функции, роли изобразительно-выразительных языковых</w:t>
                  </w: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сре</w:t>
                  </w:r>
                  <w:proofErr w:type="gramStart"/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дств в с</w:t>
                  </w:r>
                  <w:proofErr w:type="gramEnd"/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оздании художественных образов литературных произведений.</w:t>
                  </w:r>
                </w:p>
              </w:tc>
            </w:tr>
            <w:tr w:rsidR="00093A8E" w:rsidRPr="0021032B" w:rsidTr="00093A8E">
              <w:trPr>
                <w:jc w:val="center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1032B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703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93A8E" w:rsidRPr="0021032B" w:rsidRDefault="00093A8E" w:rsidP="00093A8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3A8E" w:rsidRDefault="00093A8E" w:rsidP="00093A8E">
            <w:pPr>
              <w:tabs>
                <w:tab w:val="left" w:pos="6946"/>
              </w:tabs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tabs>
                <w:tab w:val="left" w:pos="6946"/>
              </w:tabs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tabs>
                <w:tab w:val="left" w:pos="6946"/>
              </w:tabs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tabs>
                <w:tab w:val="left" w:pos="6946"/>
              </w:tabs>
              <w:spacing w:before="120" w:after="1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uppressAutoHyphens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01857" w:rsidRDefault="00501857" w:rsidP="00093A8E">
            <w:pPr>
              <w:suppressAutoHyphens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01857" w:rsidRDefault="00501857" w:rsidP="00093A8E">
            <w:pPr>
              <w:suppressAutoHyphens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501857" w:rsidRDefault="00501857" w:rsidP="00093A8E">
            <w:pPr>
              <w:suppressAutoHyphens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p w:rsidR="00093A8E" w:rsidRPr="00501857" w:rsidRDefault="00093A8E" w:rsidP="00093A8E">
            <w:pPr>
              <w:suppressAutoHyphens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01857">
              <w:rPr>
                <w:rFonts w:eastAsia="Times New Roman"/>
                <w:b/>
                <w:sz w:val="24"/>
                <w:szCs w:val="24"/>
                <w:lang w:eastAsia="ar-SA"/>
              </w:rPr>
              <w:t>Планирование прохождения программы</w:t>
            </w:r>
          </w:p>
          <w:p w:rsidR="00093A8E" w:rsidRPr="00741863" w:rsidRDefault="00093A8E" w:rsidP="00093A8E">
            <w:pPr>
              <w:suppressAutoHyphens/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026" w:type="dxa"/>
              <w:tblInd w:w="2365" w:type="dxa"/>
              <w:tblLayout w:type="fixed"/>
              <w:tblLook w:val="0000"/>
            </w:tblPr>
            <w:tblGrid>
              <w:gridCol w:w="4166"/>
              <w:gridCol w:w="1562"/>
              <w:gridCol w:w="1668"/>
              <w:gridCol w:w="1630"/>
            </w:tblGrid>
            <w:tr w:rsidR="00A84EC5" w:rsidRPr="00741863" w:rsidTr="00501857">
              <w:trPr>
                <w:trHeight w:val="1914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</w:pPr>
                  <w:r w:rsidRPr="00741863"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  <w:t>Содержание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</w:pPr>
                  <w:r w:rsidRPr="00741863"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  <w:t>Кол-во часов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</w:pPr>
                  <w:r w:rsidRPr="00741863"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  <w:t>В том числе развитие речи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</w:pPr>
                  <w:r w:rsidRPr="00741863">
                    <w:rPr>
                      <w:rFonts w:eastAsia="Times New Roman"/>
                      <w:b/>
                      <w:sz w:val="24"/>
                      <w:szCs w:val="24"/>
                      <w:lang w:eastAsia="ar-SA"/>
                    </w:rPr>
                    <w:t>Внеклассное чтение</w:t>
                  </w:r>
                </w:p>
              </w:tc>
            </w:tr>
            <w:tr w:rsidR="00A84EC5" w:rsidRPr="00741863" w:rsidTr="00501857">
              <w:trPr>
                <w:trHeight w:val="498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Введение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A84EC5" w:rsidRPr="00741863" w:rsidTr="00501857">
              <w:trPr>
                <w:trHeight w:val="472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Устное народное творчество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 w:rsidRPr="00741863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  <w:tr w:rsidR="00A84EC5" w:rsidRPr="00741863" w:rsidTr="00501857">
              <w:trPr>
                <w:trHeight w:val="498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Из древнерусской литературы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A84EC5" w:rsidRPr="00741863" w:rsidTr="00501857">
              <w:trPr>
                <w:trHeight w:val="472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 xml:space="preserve">Из литературы </w:t>
                  </w:r>
                  <w:r>
                    <w:rPr>
                      <w:rFonts w:eastAsia="Times New Roman"/>
                      <w:sz w:val="24"/>
                      <w:szCs w:val="24"/>
                      <w:lang w:val="en-US" w:eastAsia="ar-SA"/>
                    </w:rPr>
                    <w:t>XVIII</w:t>
                  </w:r>
                  <w:r w:rsidRPr="00741863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века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A84EC5" w:rsidRPr="00741863" w:rsidTr="00501857">
              <w:trPr>
                <w:trHeight w:val="498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 xml:space="preserve">Из литературы </w:t>
                  </w:r>
                  <w:r>
                    <w:rPr>
                      <w:rFonts w:eastAsia="Times New Roman"/>
                      <w:sz w:val="24"/>
                      <w:szCs w:val="24"/>
                      <w:lang w:val="en-US" w:eastAsia="ar-SA"/>
                    </w:rPr>
                    <w:t>XIX</w:t>
                  </w:r>
                  <w:r w:rsidRPr="00DB14E9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века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47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5</w:t>
                  </w:r>
                </w:p>
              </w:tc>
            </w:tr>
            <w:tr w:rsidR="00A84EC5" w:rsidRPr="00741863" w:rsidTr="00501857">
              <w:trPr>
                <w:trHeight w:val="472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C15EB3" w:rsidRDefault="00A84EC5" w:rsidP="00093A8E">
                  <w:pPr>
                    <w:suppressAutoHyphens/>
                    <w:snapToGri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 xml:space="preserve">Из литературы </w:t>
                  </w:r>
                  <w:r>
                    <w:rPr>
                      <w:rFonts w:eastAsia="Times New Roman"/>
                      <w:sz w:val="24"/>
                      <w:szCs w:val="24"/>
                      <w:lang w:val="en-US" w:eastAsia="ar-SA"/>
                    </w:rPr>
                    <w:t>XX</w:t>
                  </w:r>
                  <w:r w:rsidRPr="00DB14E9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века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28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Default="00A84EC5" w:rsidP="00093A8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A84EC5" w:rsidRPr="00741863" w:rsidTr="00501857">
              <w:trPr>
                <w:trHeight w:val="315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Из зарубежной литературы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10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</w:tr>
            <w:tr w:rsidR="00A84EC5" w:rsidRPr="00741863" w:rsidTr="00501857">
              <w:trPr>
                <w:trHeight w:val="315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Итоговые уроки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-</w:t>
                  </w:r>
                </w:p>
              </w:tc>
            </w:tr>
            <w:tr w:rsidR="00A84EC5" w:rsidRPr="00741863" w:rsidTr="00501857">
              <w:trPr>
                <w:trHeight w:val="236"/>
              </w:trPr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 w:rsidRPr="00741863"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Итого</w:t>
                  </w: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: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102</w:t>
                  </w:r>
                </w:p>
              </w:tc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13</w:t>
                  </w: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84EC5" w:rsidRPr="00741863" w:rsidRDefault="00A84EC5" w:rsidP="00093A8E">
                  <w:pPr>
                    <w:tabs>
                      <w:tab w:val="left" w:pos="1276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ar-SA"/>
                    </w:rPr>
                    <w:t>12</w:t>
                  </w:r>
                </w:p>
              </w:tc>
            </w:tr>
          </w:tbl>
          <w:p w:rsidR="00093A8E" w:rsidRPr="00093A8E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СОДЕРЖАНИЕ ТЕМ УЧЕБНОГО КУРСА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Писатели о роли книги в жизни человека. Книга как духовное завещание одного поколения другому.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Струк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турные элементы книги (обложка,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титул, форзац, сноски, оглавление); создатели книги (автор, художник, редактор, корректор, наборщик).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Учебник литературы и работа с ним.</w:t>
            </w: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и индивидуальное в фольклоре. Малые жанры фольклора. Детский фольклор (колыбельные песни,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приговорки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, скороговорки, загадки)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Фольклор. Устное народное творчество (развитие представлений).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РУССКИЕ НАРОДНЫЕ СКАЗКИ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«Царевна-лягушка».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«Иван - крестьянский сын и </w:t>
            </w:r>
            <w:proofErr w:type="spellStart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чудо-юдо</w:t>
            </w:r>
            <w:proofErr w:type="spellEnd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героя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ерои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сказки в оценке автора-народа. Особенности жанра.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«Журавль и цапля», «Солдатская шинель» -</w:t>
            </w:r>
            <w:r w:rsidRPr="002103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народное представление о справедливости, добре и зле в сказках о животных и бытовых сказках.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ИЗ ДРЕВНЕРУССКОЙ ЛИТЕРАТУРЫ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«Повесть временных лет»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как литературный памятник.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Претича</w:t>
            </w:r>
            <w:proofErr w:type="spellEnd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Отзвуки фольклора в летописи. Герои старинных «Повестей…» и их подвиги во имя мира на родной земле.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Теория литературы. Летопись (начальное представление). 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ИЗ ЛИТЕРАТУРЫ </w:t>
            </w:r>
            <w:r w:rsidRPr="0021032B">
              <w:rPr>
                <w:rFonts w:eastAsia="Times New Roman"/>
                <w:b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Михаил Васильевич Ломоносов.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жизни писателя. Ломоносов – ученый, поэт, художник, гражданин.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«Случились вместе два астронома в пиру…»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научные истины в поэтической форме. Юмор стихотворения.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Роды литературы: эпос, лирика, драма. Жанры литературы (начальное представление).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21032B">
              <w:rPr>
                <w:rFonts w:eastAsia="Times New Roman"/>
                <w:b/>
                <w:sz w:val="24"/>
                <w:szCs w:val="24"/>
                <w:lang w:val="en-US" w:eastAsia="ru-RU"/>
              </w:rPr>
              <w:t>XIX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Русские басни.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Жанр басни. Истоки басенного жанра (Эзоп, Лафонтен, русские баснописцы </w:t>
            </w:r>
            <w:r w:rsidRPr="0021032B">
              <w:rPr>
                <w:rFonts w:eastAsia="Times New Roman"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века).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Иван Андреевич Крылов.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баснописце.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«Ворона и Лисица», «Волк и Ягненок», «Свинья под дубом».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Осмеяние пороков – грубой силы, жадности, неблагодарности, хитрости.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«Волк на псарне»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отражение исторических событий в басне; патриотическая позиция автора.</w:t>
            </w:r>
          </w:p>
          <w:p w:rsidR="00093A8E" w:rsidRPr="0021032B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Рассказ и мораль в басне. Аллегория. Выразительное чтение басен (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Басня (развитие представления), аллегория (начальное представление), понятие об эзоповом языке.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Василий Андреевич Жуковский.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Краткий рассказ о поэте.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«Спящая царевна».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Сходные и различные черты сказки Жуковского и народной сказки. Герои литературной сказки, особенности сюжета.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«Кубок».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Благородство и жестокость. Герои баллады.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Баллада (начальное представление).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Александр Сергеевич Пушкин.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жизни поэта (детство, годы учения).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«Няне»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поэтизация образа няни; мотивы одиночества и грусти, скрашиваемые любовью няни, её сказками и песнями.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«У лукоморья дуб зеленый…».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«Сказка о мертвой царевне и семи богатырях»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и богатыри.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Соколко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Лирическое послание (начальные представления). Пролог (начальные представления).</w:t>
            </w:r>
          </w:p>
          <w:p w:rsidR="00093A8E" w:rsidRPr="0021032B" w:rsidRDefault="00093A8E" w:rsidP="00093A8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Антоний Погорельский.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«Черная курица, или Подземные жители».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Сказочно-условное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Михаил Юрьевич Лермонтов.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Краткий рассказ о поэте.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«Бородино»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интонаций с патриотическим пафосом стихотворения.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Сравнение, гипербола, эпитет (развитие представлений), метафора, звукопись, аллитерация (начальное представление).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Николай Васильевич Гоголь.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«Заколдованное место»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«Ночь перед Рождеством».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Фантастика (развитие представлений). Юмор (развитие представлений).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Николай Алексеевич Некрасов.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поэте.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«На Волге».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Картины природы. Раздумья поэта о судьбе народа. Вера в потенциальные силы народ, лучшую его судьбу. (Для внеклассного чтения).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«Есть женщины в русских селеньях…».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Поэтический образ русской женщины.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«Крестьянские дети».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Эпитет (развитие представлений).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Иван Сергеевич Тургенев.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 (детство и начало литературной деятельности).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Муму</w:t>
            </w:r>
            <w:proofErr w:type="spellEnd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Портрет, пейзаж (начальное представление). Литературный герой (начальное представление).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Афанасий Афанасьевич Фет.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Краткий рассказ о поэте. Стихотворение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«Весенний дождь»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- радостная, яркая, полная движения картина весенней природы. Краски, звуки, запахи как воплощение красоты жизни.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Лев Николаевич Толстой.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«Кавказский пленник».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Бессмысленность и жестокость национальной вражды. Жилин и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Сравнение (развитие представлений). Сюжет (начальное представление).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Антон Павлович Чехов.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«Хирургия»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осмеяние глупости и невежества героев рассказа. Юмор ситуации. Речь персонажей как средство их характеристики.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. Юмор (развитие представлений), </w:t>
            </w: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речевая характеристика персонажей (начальные представления)</w:t>
            </w:r>
            <w:proofErr w:type="gramStart"/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речь героев как средство создания комической ситуации.</w:t>
            </w:r>
          </w:p>
          <w:p w:rsidR="00093A8E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ПОЭТЫ </w:t>
            </w:r>
            <w:r w:rsidRPr="0021032B">
              <w:rPr>
                <w:rFonts w:eastAsia="Times New Roman"/>
                <w:b/>
                <w:sz w:val="24"/>
                <w:szCs w:val="24"/>
                <w:lang w:val="en-US" w:eastAsia="ru-RU"/>
              </w:rPr>
              <w:t>XIX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ВЕКА О РОДИНЕ И РОДНОЙ ПРИРОДЕ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Выразительное чтение наизусть стихотворений (по выбору учителя и учащихся).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Теория литературы. Стихотворный ритм как средство передачи эмоционального состояния, настроения.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21032B">
              <w:rPr>
                <w:rFonts w:eastAsia="Times New Roman"/>
                <w:b/>
                <w:sz w:val="24"/>
                <w:szCs w:val="24"/>
                <w:lang w:val="en-US" w:eastAsia="ru-RU"/>
              </w:rPr>
              <w:t>XX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Иван Алексеевич Бунин.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«Косцы».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Восприятие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Эстетическое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Рассказ «Подснежник».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(Для внеклассного чтения.) Тема исторического прошлого России. Праздники и будни в жизни главного героя.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Галактионович</w:t>
            </w:r>
            <w:proofErr w:type="spellEnd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Короленко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дурном обществе».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Тыбурций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 Отец и сын. Размышления героев. Взаимопонимание – основа отношений в семье.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Теория литературы. Портрет (развитие представлений). Композиция литературного произведения (начальное представление). 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Сергей Александрович Есенин.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Рассказ о поэте. Стихотворение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«Я покинул родимый дом…», «Низкий дом с </w:t>
            </w:r>
            <w:proofErr w:type="spellStart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голубыми</w:t>
            </w:r>
            <w:proofErr w:type="spellEnd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ставнями…»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РУССКАЯ ЛИТЕРАТУРНАЯ СКАЗКА ХХ ВЕКА (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обзор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Павел Петрович Бажов.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«Медной горы Хозяйка».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Сказ как жанр литературы (начальное представление).   Сказ и сказка (общее и различное).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Константин Георгиевич Паустовский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«Теплый хлеб», «Заячьи лапы».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Доброта и сострадание, реальное и фантастическое в сказках Паустовского.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Самуил Яковлевич Маршак.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«Двенадцать месяцев»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Драма как род литературы (начальное представление).   Пьеса-сказка.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Андрей Платонович Платонов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«Никита».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Фантастика в литературном произведении (развитие представлений).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Виктор Петрович Астафьев.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озеро».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Бесстрашие, терпение, любовь к природе и ее понимание, находчивость в экстремальных обстоятельствах. Поведение героя в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лесу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черты характера героя. «Открытие»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Васюткой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Теория литературы. Автобиографичность литературного произведения (начальное представление). 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«Ради жизни на Земле…»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Стихотворные произведения о войне. Патриотические подвиги в годы Великой Отечественной войны. 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К.М.Симонов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«Майор привез мальчишку на лафете»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А.Т.Твардовский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«Рассказ танкиста»</w:t>
            </w: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ПРОИЗВЕДЕНИЯ О РОДИНЕ И РОДНОЙ ПРИРОДЕ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И.Бунин «Помню долгий зимний вечер…»; А.Прокофьев «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Д.Кедрин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»; Н.Рубцов «Родная деревня»; Дон </w:t>
            </w:r>
            <w:proofErr w:type="spell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ПИСАТЕЛИ УЛЫБАЮТСЯ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D380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Н.А.Тэффи. </w:t>
            </w:r>
            <w:r w:rsidRPr="000D378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"Валя"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(для внеклассного чтения), </w:t>
            </w: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Саша Черный.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«Кавказский пленник», «Игорь-Робинзон».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Образы и сюжеты литературной классики как темы произведений для детей.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Юмор (развитие понятия).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ИЗ ЗАРУБЕЖНОЙ ЛИТЕРАТУРЫ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Роберт Льюис Стивенсон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«Вересковый мед».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Подвиг героя во имя сохранения традиций предков.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Баллада (развитие представлений).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Даниэль Дефо.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«Робинзон Крузо».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Ханс</w:t>
            </w:r>
            <w:proofErr w:type="spellEnd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Кристиан</w:t>
            </w:r>
            <w:proofErr w:type="spellEnd"/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Андерсен.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«Снежная королева».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      </w:r>
            <w:proofErr w:type="gramStart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нежная королева и Герда – противопоставление красоты внутренней и внешней. Победа добра, любви и дружбы.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i/>
                <w:sz w:val="24"/>
                <w:szCs w:val="24"/>
                <w:u w:val="single"/>
                <w:lang w:eastAsia="ru-RU"/>
              </w:rPr>
            </w:pPr>
            <w:r w:rsidRPr="0021032B">
              <w:rPr>
                <w:rFonts w:eastAsia="Times New Roman"/>
                <w:i/>
                <w:sz w:val="24"/>
                <w:szCs w:val="24"/>
                <w:lang w:eastAsia="ru-RU"/>
              </w:rPr>
              <w:t>Теория литературы. Художественная деталь (начальные представления).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Марк Твен.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Сойера</w:t>
            </w:r>
            <w:proofErr w:type="spellEnd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».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Изобретательность в играх – умение сделать окружающий мир интересным.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Джек Лондон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. Краткий рассказ о писателе.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«Сказание о </w:t>
            </w:r>
            <w:proofErr w:type="spellStart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Кише</w:t>
            </w:r>
            <w:proofErr w:type="spellEnd"/>
            <w:r w:rsidRPr="0021032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  <w:p w:rsidR="00093A8E" w:rsidRPr="0021032B" w:rsidRDefault="00093A8E" w:rsidP="00093A8E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:rsidR="00093A8E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Пословицы и поговорки.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В.А.Жуковский. «Спящая царевна» (отрывок).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И.А.Крылов. Басни.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А.С.Пушкин. «У лукоморья…».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Н.А.Некрасов «Есть женщины в русских селеньях…», отрывок из стихотворения «Крестьянские дети» («Однажды в студёную зимнюю пору…»).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Ф.И.Тютчев. «Весенние воды».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А.А.Фет. «Весенний дождь».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М.Ю.Лермонтов. «Бородино».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теме «Война и дети» - 1-2 стихотворения.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теме «О Родине и родной природе» - 1-2 стихотворения.</w:t>
            </w: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ИСПОЛЬЗУЕМЫЙ УЧЕБНО-МЕТОДИЧЕСКИЙ КОМПЛЕКС</w:t>
            </w:r>
          </w:p>
          <w:p w:rsidR="00093A8E" w:rsidRDefault="00093A8E" w:rsidP="00093A8E">
            <w:pPr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Коровина В.Я. Литература. 5 класс. Учеб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учреждений с прил. на электрон. носителе. В 2 ч./ В.Я.Коровина, В.П.Журавлёв, В.И.Коровин. – 2-е изд. – М.: Просвещение, 2013. – 303 с.: ил.</w:t>
            </w:r>
          </w:p>
          <w:p w:rsidR="00093A8E" w:rsidRPr="00FD6E5D" w:rsidRDefault="00093A8E" w:rsidP="00093A8E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FD6E5D">
              <w:rPr>
                <w:rFonts w:eastAsia="Times New Roman"/>
                <w:sz w:val="24"/>
                <w:szCs w:val="24"/>
                <w:lang w:eastAsia="ru-RU"/>
              </w:rPr>
              <w:t>Ахмадуллина Р.Г. Литература. Рабочая тетрадь. 5 класс: пособие для учащихся общеобразовательных организаций в 2ч. – 2-е изд. – М.: Просвещение, 2014.</w:t>
            </w:r>
          </w:p>
          <w:p w:rsidR="00093A8E" w:rsidRDefault="00093A8E" w:rsidP="00093A8E"/>
          <w:p w:rsidR="00093A8E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</w:pPr>
          </w:p>
          <w:p w:rsidR="00501857" w:rsidRDefault="00501857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01857" w:rsidRDefault="00501857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1056D6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b/>
                <w:sz w:val="24"/>
                <w:szCs w:val="24"/>
                <w:lang w:eastAsia="ru-RU"/>
              </w:rPr>
              <w:t>ПЕРЕЧЕНЬ ЛИТЕРАТУРЫ И СРЕДСТВ ОБУЧЕНИЯ</w:t>
            </w:r>
          </w:p>
          <w:p w:rsidR="00093A8E" w:rsidRPr="00501857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093A8E" w:rsidRPr="00501857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Для учащихся: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3A8E" w:rsidRPr="003B6E7F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Ахмадуллина Р.Г. Литература. Рабочая тетрадь. 5 класс: пособие для учащихся общеобразовательных организаций в 2ч. – 2-е изд. – М.: Просвещение, 2014.</w:t>
            </w:r>
          </w:p>
          <w:p w:rsidR="00093A8E" w:rsidRPr="001056D6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Вокруг тебя – Мир… Книга для ученика. 5 класс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вт.-сост. </w:t>
            </w:r>
            <w:proofErr w:type="spell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А.Делетроз</w:t>
            </w:r>
            <w:proofErr w:type="spell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В.Ю. </w:t>
            </w:r>
            <w:proofErr w:type="spell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М.Р. </w:t>
            </w:r>
            <w:proofErr w:type="spell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Савова</w:t>
            </w:r>
            <w:proofErr w:type="spell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А.М. Розов, В.В. Шишкина. – М.: Издательство МАИК «Наука», 1996. – 96 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3A8E" w:rsidRPr="001056D6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Коровина В.Я. и др. Литература: Учебник-хрестоматия для 5 класс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а: В 2ч. – 2-е изд. - М.: Просвещение, 2013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 Литература: 5 класс: Фонохрестоматия: Электронное учебное пособие на С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ост. В.Я.Коровина, В.П.Журавлев, В.И.Коровин. - М.: Просвещение, 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Репродукции картин художников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Словарь литературных терминов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ост. И.В.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Клюхина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– М.: ВАКО, 2011. – 96 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 – (Школьный словарик).</w:t>
            </w:r>
          </w:p>
          <w:p w:rsidR="00093A8E" w:rsidRPr="00501857" w:rsidRDefault="00093A8E" w:rsidP="00093A8E">
            <w:pPr>
              <w:tabs>
                <w:tab w:val="left" w:pos="7230"/>
              </w:tabs>
              <w:ind w:left="709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093A8E" w:rsidRPr="00501857" w:rsidRDefault="00093A8E" w:rsidP="00093A8E">
            <w:pPr>
              <w:tabs>
                <w:tab w:val="left" w:pos="7230"/>
              </w:tabs>
              <w:ind w:left="709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01857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Для учителя: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left="709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A977EF" w:rsidRDefault="00093A8E" w:rsidP="00093A8E">
            <w:pPr>
              <w:tabs>
                <w:tab w:val="left" w:pos="7230"/>
              </w:tabs>
              <w:ind w:left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Примерные программы по учебным предметам. Литература. 5-9 классы. – 2-е изд.,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дораб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– М.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Просвещение, 2011. – 176 с. – (Стандарты второго поколения).</w:t>
            </w:r>
          </w:p>
          <w:p w:rsidR="00093A8E" w:rsidRPr="001056D6" w:rsidRDefault="00093A8E" w:rsidP="00093A8E">
            <w:pPr>
              <w:ind w:firstLine="72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.Программа общеобразовательных учреждений  5 - 11 классы (базовый уровень) под редакцией В.Я.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Коровиной. Допущено Министерством образования и науки РФ, 2006 г.</w:t>
            </w:r>
          </w:p>
          <w:p w:rsidR="00093A8E" w:rsidRPr="001056D6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Егорова Н.В. Универсальные поурочные разработки по литературе 5 класс. – М.: ВАКО, 2011. – 416 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– (В помощь школьному учителю).</w:t>
            </w:r>
          </w:p>
          <w:p w:rsidR="00093A8E" w:rsidRPr="001056D6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Золотарева И.В., Егорова Н.В. Универсальные поурочные разработки по литературе. 5 класс. – 3-е изд., </w:t>
            </w:r>
            <w:proofErr w:type="spell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и доп. - М: ВАКО, 2007.</w:t>
            </w:r>
          </w:p>
          <w:p w:rsidR="00093A8E" w:rsidRPr="001056D6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      </w:r>
          </w:p>
          <w:p w:rsidR="00093A8E" w:rsidRPr="001056D6" w:rsidRDefault="00093A8E" w:rsidP="00093A8E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 Контрольно-измерительные материалы. Литература: 5 класс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ост. Л.В. Антонова. – М.: ВАКО, 2011. – 96 с. – (Контрольно-измерительные материалы).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Литература. 5 класс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поурочные планы по учебнику В.Я. Коровиной и др. / авт.-сост. И.В. Карасева, В.Н. </w:t>
            </w:r>
            <w:proofErr w:type="spell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Пташктна</w:t>
            </w:r>
            <w:proofErr w:type="spell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– 3-е изд., </w:t>
            </w:r>
            <w:proofErr w:type="spell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и доп. – Волгоград : Учитель, 2011. – 237 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 Литература. 5-9 классы: диалоговые формы обучения / авт.-сост. Л.В.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Перепелицына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– Волгоград: Учитель, 2008. – 132 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Литература в таблицах : 5-11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.: справ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атериалы / Н.А. Миронова. – М.: АСТ: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, 2011. 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Литература в таблицах и схемах / Марина Мещерякова. – 10 изд. – М.: Айрис-пресс, 2010. – 224 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– (Домашний репетитор). 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 Репин А.В. Литература. 5 класс. Проверочные работы. – Саратов: Лицей, 2007. – 80 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 Словарь литературных терминов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ост. И.В.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Клюхина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– М.: ВАКО, 2011. – 96 </w:t>
            </w:r>
            <w:proofErr w:type="gram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. – (Школьный словарик).</w:t>
            </w:r>
          </w:p>
          <w:p w:rsidR="00093A8E" w:rsidRPr="001056D6" w:rsidRDefault="00093A8E" w:rsidP="00093A8E">
            <w:pPr>
              <w:tabs>
                <w:tab w:val="left" w:pos="7230"/>
              </w:tabs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. Учебно-методический комплекс «Вокруг тебя – Мир…». 5-8 классы: В помощь учителю. Сборник / И.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Бурж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Сухарев-Дериваз</w:t>
            </w:r>
            <w:proofErr w:type="spellEnd"/>
            <w:r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, В.Ю. </w:t>
            </w:r>
          </w:p>
          <w:p w:rsidR="00093A8E" w:rsidRPr="001056D6" w:rsidRDefault="00093A8E" w:rsidP="00093A8E">
            <w:pPr>
              <w:tabs>
                <w:tab w:val="left" w:pos="723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3A8E" w:rsidRPr="001056D6" w:rsidRDefault="00093A8E" w:rsidP="00093A8E">
            <w:pPr>
              <w:tabs>
                <w:tab w:val="left" w:pos="7230"/>
              </w:tabs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1056D6" w:rsidRDefault="00093A8E" w:rsidP="00093A8E">
            <w:pPr>
              <w:ind w:firstLine="454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b/>
                <w:sz w:val="24"/>
                <w:szCs w:val="24"/>
                <w:lang w:eastAsia="ru-RU"/>
              </w:rPr>
              <w:t>СРЕДСТВА ОБУЧЕНИЯ</w:t>
            </w:r>
          </w:p>
          <w:p w:rsidR="00093A8E" w:rsidRPr="001056D6" w:rsidRDefault="00093A8E" w:rsidP="00093A8E">
            <w:pPr>
              <w:ind w:firstLine="454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1056D6" w:rsidRDefault="00093A8E" w:rsidP="00093A8E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Портреты русских и зарубежных поэтов и писателей</w:t>
            </w:r>
          </w:p>
          <w:p w:rsidR="00093A8E" w:rsidRPr="001056D6" w:rsidRDefault="00093A8E" w:rsidP="00093A8E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Раздаточный материал по темам курса</w:t>
            </w:r>
          </w:p>
          <w:p w:rsidR="00093A8E" w:rsidRPr="001056D6" w:rsidRDefault="00093A8E" w:rsidP="00093A8E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Репродукции картин художников</w:t>
            </w:r>
          </w:p>
          <w:p w:rsidR="00093A8E" w:rsidRPr="001056D6" w:rsidRDefault="00093A8E" w:rsidP="00093A8E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Фонохрестоматия: Электронное учебное пособие на С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ост. В.Я. Коровина, В.П. Журавлев, В.И. Коровин. - М.: Просвещение, 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056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3A8E" w:rsidRPr="001056D6" w:rsidRDefault="00093A8E" w:rsidP="00093A8E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sz w:val="24"/>
                <w:szCs w:val="24"/>
                <w:lang w:eastAsia="ru-RU"/>
              </w:rPr>
              <w:t>Экранные пособия</w:t>
            </w:r>
          </w:p>
          <w:p w:rsidR="00093A8E" w:rsidRPr="001056D6" w:rsidRDefault="00093A8E" w:rsidP="00093A8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1056D6" w:rsidRDefault="00093A8E" w:rsidP="00093A8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1056D6" w:rsidRDefault="00093A8E" w:rsidP="00093A8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093A8E" w:rsidRPr="001056D6" w:rsidRDefault="00093A8E" w:rsidP="00093A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093A8E" w:rsidRPr="001056D6" w:rsidRDefault="00093A8E" w:rsidP="00093A8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093A8E" w:rsidRPr="001056D6" w:rsidRDefault="00755E0A" w:rsidP="00093A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rusfolk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chat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– Русский фольклор</w:t>
            </w:r>
          </w:p>
          <w:p w:rsidR="00093A8E" w:rsidRPr="001056D6" w:rsidRDefault="00755E0A" w:rsidP="00093A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://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pogovorka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>. – Пословицы и поговорки</w:t>
            </w:r>
          </w:p>
          <w:p w:rsidR="00093A8E" w:rsidRPr="001056D6" w:rsidRDefault="00755E0A" w:rsidP="00093A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0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http://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old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russian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chat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– Древнерусская литература</w:t>
            </w:r>
          </w:p>
          <w:p w:rsidR="00093A8E" w:rsidRPr="001056D6" w:rsidRDefault="00755E0A" w:rsidP="00093A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://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klassika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– Библиотека классической русской литературы</w:t>
            </w:r>
          </w:p>
          <w:p w:rsidR="00093A8E" w:rsidRPr="001056D6" w:rsidRDefault="00755E0A" w:rsidP="00093A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ruthenia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– Русская поэзия 60-х годов</w:t>
            </w:r>
          </w:p>
          <w:p w:rsidR="00093A8E" w:rsidRPr="001056D6" w:rsidRDefault="00093A8E" w:rsidP="00093A8E">
            <w:pPr>
              <w:tabs>
                <w:tab w:val="left" w:pos="4112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093A8E" w:rsidRPr="001056D6" w:rsidRDefault="00093A8E" w:rsidP="00093A8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056D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Справочно-информационные и методические материалы:</w:t>
            </w:r>
          </w:p>
          <w:p w:rsidR="00093A8E" w:rsidRPr="001056D6" w:rsidRDefault="00755E0A" w:rsidP="00093A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rol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– Электронная версия журнала «Вопросы литературы»</w:t>
            </w:r>
          </w:p>
          <w:p w:rsidR="00093A8E" w:rsidRPr="001056D6" w:rsidRDefault="00755E0A" w:rsidP="00093A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://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– Электронные версии газеты «Литература» (Приложение к «Первому сентября»)</w:t>
            </w:r>
          </w:p>
          <w:p w:rsidR="00093A8E" w:rsidRPr="00093A8E" w:rsidRDefault="00755E0A" w:rsidP="00093A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history="1"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://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center</w:t>
              </w:r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fio</w:t>
              </w:r>
              <w:proofErr w:type="spellEnd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93A8E" w:rsidRPr="001056D6">
                <w:rPr>
                  <w:rFonts w:ascii="Verdana" w:eastAsia="Times New Roman" w:hAnsi="Verdana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93A8E" w:rsidRPr="001056D6">
              <w:rPr>
                <w:rFonts w:eastAsia="Times New Roman"/>
                <w:sz w:val="24"/>
                <w:szCs w:val="24"/>
                <w:lang w:eastAsia="ru-RU"/>
              </w:rPr>
              <w:t xml:space="preserve">  – Мастерская «В помощь учителю. Литература»</w:t>
            </w:r>
          </w:p>
        </w:tc>
      </w:tr>
      <w:tr w:rsidR="00FD6119" w:rsidTr="0086128B">
        <w:tc>
          <w:tcPr>
            <w:tcW w:w="15452" w:type="dxa"/>
            <w:gridSpan w:val="6"/>
          </w:tcPr>
          <w:p w:rsidR="00501857" w:rsidRDefault="00501857" w:rsidP="00902268">
            <w:pPr>
              <w:jc w:val="center"/>
              <w:rPr>
                <w:sz w:val="36"/>
                <w:szCs w:val="36"/>
              </w:rPr>
            </w:pPr>
          </w:p>
          <w:p w:rsidR="00501857" w:rsidRDefault="00501857" w:rsidP="00902268">
            <w:pPr>
              <w:jc w:val="center"/>
              <w:rPr>
                <w:sz w:val="36"/>
                <w:szCs w:val="36"/>
              </w:rPr>
            </w:pPr>
          </w:p>
          <w:p w:rsidR="00501857" w:rsidRDefault="00501857" w:rsidP="00902268">
            <w:pPr>
              <w:jc w:val="center"/>
              <w:rPr>
                <w:sz w:val="36"/>
                <w:szCs w:val="36"/>
              </w:rPr>
            </w:pPr>
          </w:p>
          <w:p w:rsidR="00501857" w:rsidRDefault="00501857" w:rsidP="00902268">
            <w:pPr>
              <w:jc w:val="center"/>
              <w:rPr>
                <w:sz w:val="36"/>
                <w:szCs w:val="36"/>
              </w:rPr>
            </w:pPr>
          </w:p>
          <w:p w:rsidR="00501857" w:rsidRDefault="00501857" w:rsidP="00902268">
            <w:pPr>
              <w:jc w:val="center"/>
              <w:rPr>
                <w:sz w:val="36"/>
                <w:szCs w:val="36"/>
              </w:rPr>
            </w:pPr>
          </w:p>
          <w:p w:rsidR="00501857" w:rsidRDefault="00501857" w:rsidP="00902268">
            <w:pPr>
              <w:jc w:val="center"/>
              <w:rPr>
                <w:sz w:val="36"/>
                <w:szCs w:val="36"/>
              </w:rPr>
            </w:pPr>
          </w:p>
          <w:p w:rsidR="00501857" w:rsidRDefault="00501857" w:rsidP="00902268">
            <w:pPr>
              <w:jc w:val="center"/>
              <w:rPr>
                <w:sz w:val="36"/>
                <w:szCs w:val="36"/>
              </w:rPr>
            </w:pPr>
          </w:p>
          <w:p w:rsidR="00FD6119" w:rsidRPr="00501857" w:rsidRDefault="00FD6119" w:rsidP="0090226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1857">
              <w:rPr>
                <w:rFonts w:asciiTheme="minorHAnsi" w:hAnsiTheme="minorHAnsi"/>
                <w:b/>
                <w:sz w:val="24"/>
                <w:szCs w:val="24"/>
              </w:rPr>
              <w:t xml:space="preserve">Календарно-тематическое </w:t>
            </w:r>
            <w:r w:rsidR="001B196E" w:rsidRPr="00501857">
              <w:rPr>
                <w:rFonts w:asciiTheme="minorHAnsi" w:hAnsiTheme="minorHAnsi"/>
                <w:b/>
                <w:sz w:val="24"/>
                <w:szCs w:val="24"/>
              </w:rPr>
              <w:t xml:space="preserve">поурочное </w:t>
            </w:r>
            <w:r w:rsidRPr="00501857">
              <w:rPr>
                <w:rFonts w:asciiTheme="minorHAnsi" w:hAnsiTheme="minorHAnsi"/>
                <w:b/>
                <w:sz w:val="24"/>
                <w:szCs w:val="24"/>
              </w:rPr>
              <w:t>планирование по литературе</w:t>
            </w:r>
            <w:r w:rsidR="009B3092" w:rsidRPr="00501857">
              <w:rPr>
                <w:rFonts w:asciiTheme="minorHAnsi" w:hAnsiTheme="minorHAnsi"/>
                <w:b/>
                <w:sz w:val="24"/>
                <w:szCs w:val="24"/>
              </w:rPr>
              <w:t xml:space="preserve"> 5</w:t>
            </w:r>
            <w:r w:rsidR="00501857" w:rsidRPr="00501857">
              <w:rPr>
                <w:rFonts w:asciiTheme="minorHAnsi" w:hAnsiTheme="minorHAnsi"/>
                <w:b/>
                <w:sz w:val="24"/>
                <w:szCs w:val="24"/>
              </w:rPr>
              <w:t xml:space="preserve"> класс 2015-2016</w:t>
            </w:r>
            <w:r w:rsidR="00090B98" w:rsidRPr="0050185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90B98" w:rsidRPr="00501857">
              <w:rPr>
                <w:rFonts w:asciiTheme="minorHAnsi" w:hAnsiTheme="minorHAnsi"/>
                <w:b/>
                <w:sz w:val="24"/>
                <w:szCs w:val="24"/>
              </w:rPr>
              <w:t>уч.г</w:t>
            </w:r>
            <w:proofErr w:type="spellEnd"/>
            <w:r w:rsidR="00090B98" w:rsidRPr="00501857">
              <w:rPr>
                <w:rFonts w:asciiTheme="minorHAnsi" w:hAnsiTheme="minorHAnsi"/>
                <w:b/>
                <w:sz w:val="24"/>
                <w:szCs w:val="24"/>
              </w:rPr>
              <w:t>. (ФГОС)</w:t>
            </w:r>
          </w:p>
        </w:tc>
      </w:tr>
      <w:tr w:rsidR="00F36955" w:rsidTr="00A841EB">
        <w:tc>
          <w:tcPr>
            <w:tcW w:w="959" w:type="dxa"/>
          </w:tcPr>
          <w:p w:rsidR="00BD7567" w:rsidRDefault="00BD7567" w:rsidP="00616FFD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36955" w:rsidRPr="00BD7567" w:rsidRDefault="00F36955" w:rsidP="00616FFD">
            <w:pPr>
              <w:spacing w:line="276" w:lineRule="auto"/>
              <w:rPr>
                <w:b/>
                <w:sz w:val="24"/>
                <w:szCs w:val="24"/>
              </w:rPr>
            </w:pPr>
            <w:r w:rsidRPr="00BD75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75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7567">
              <w:rPr>
                <w:b/>
                <w:sz w:val="24"/>
                <w:szCs w:val="24"/>
              </w:rPr>
              <w:t>/</w:t>
            </w:r>
            <w:proofErr w:type="spellStart"/>
            <w:r w:rsidRPr="00BD75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BD7567" w:rsidRDefault="00BD7567" w:rsidP="00616F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36955" w:rsidRPr="00BD7567" w:rsidRDefault="00F36955" w:rsidP="00616F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756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200" w:type="dxa"/>
          </w:tcPr>
          <w:p w:rsidR="00BD7567" w:rsidRDefault="00BD7567" w:rsidP="00616F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36955" w:rsidRPr="00BD7567" w:rsidRDefault="00F36955" w:rsidP="00616F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7567">
              <w:rPr>
                <w:b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1970" w:type="dxa"/>
          </w:tcPr>
          <w:p w:rsidR="00BD7567" w:rsidRDefault="00BD7567" w:rsidP="00616F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36955" w:rsidRPr="00BD7567" w:rsidRDefault="00F36955" w:rsidP="00616F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7567">
              <w:rPr>
                <w:b/>
                <w:sz w:val="24"/>
                <w:szCs w:val="24"/>
              </w:rPr>
              <w:t>Контроль/дом</w:t>
            </w:r>
            <w:proofErr w:type="gramStart"/>
            <w:r w:rsidRPr="00BD7567">
              <w:rPr>
                <w:b/>
                <w:sz w:val="24"/>
                <w:szCs w:val="24"/>
              </w:rPr>
              <w:t>.</w:t>
            </w:r>
            <w:proofErr w:type="gramEnd"/>
            <w:r w:rsidRPr="00BD756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D7567">
              <w:rPr>
                <w:b/>
                <w:sz w:val="24"/>
                <w:szCs w:val="24"/>
              </w:rPr>
              <w:t>з</w:t>
            </w:r>
            <w:proofErr w:type="gramEnd"/>
            <w:r w:rsidRPr="00BD7567">
              <w:rPr>
                <w:b/>
                <w:sz w:val="24"/>
                <w:szCs w:val="24"/>
              </w:rPr>
              <w:t>адание</w:t>
            </w:r>
          </w:p>
        </w:tc>
        <w:tc>
          <w:tcPr>
            <w:tcW w:w="4036" w:type="dxa"/>
          </w:tcPr>
          <w:p w:rsidR="00BD7567" w:rsidRDefault="00BD7567" w:rsidP="00D90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36955" w:rsidRPr="00BD7567" w:rsidRDefault="00C33958" w:rsidP="00D908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7567">
              <w:rPr>
                <w:b/>
                <w:sz w:val="24"/>
                <w:szCs w:val="24"/>
              </w:rPr>
              <w:t>Планируемые результаты обучения, УУД</w:t>
            </w:r>
          </w:p>
        </w:tc>
        <w:tc>
          <w:tcPr>
            <w:tcW w:w="1418" w:type="dxa"/>
          </w:tcPr>
          <w:p w:rsidR="00902268" w:rsidRPr="00BD7567" w:rsidRDefault="00BD7567" w:rsidP="00B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</w:t>
            </w:r>
            <w:r w:rsidR="00F36955" w:rsidRPr="00BD7567">
              <w:rPr>
                <w:b/>
                <w:sz w:val="24"/>
                <w:szCs w:val="24"/>
              </w:rPr>
              <w:t>мые сроки/</w:t>
            </w:r>
          </w:p>
          <w:p w:rsidR="00F36955" w:rsidRDefault="00BD7567" w:rsidP="00BD7567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провед-</w:t>
            </w:r>
            <w:r w:rsidR="00F36955" w:rsidRPr="00BD7567">
              <w:rPr>
                <w:b/>
                <w:sz w:val="24"/>
                <w:szCs w:val="24"/>
              </w:rPr>
              <w:t>я</w:t>
            </w:r>
            <w:proofErr w:type="spellEnd"/>
            <w:proofErr w:type="gramEnd"/>
          </w:p>
        </w:tc>
      </w:tr>
      <w:tr w:rsidR="003920E0" w:rsidTr="00DB2EBC">
        <w:tc>
          <w:tcPr>
            <w:tcW w:w="15452" w:type="dxa"/>
            <w:gridSpan w:val="6"/>
            <w:vAlign w:val="center"/>
          </w:tcPr>
          <w:p w:rsidR="003920E0" w:rsidRPr="00BD7567" w:rsidRDefault="00035079" w:rsidP="00C22006">
            <w:pPr>
              <w:jc w:val="center"/>
              <w:rPr>
                <w:b/>
                <w:sz w:val="24"/>
                <w:szCs w:val="24"/>
              </w:rPr>
            </w:pPr>
            <w:r w:rsidRPr="00BD7567">
              <w:rPr>
                <w:b/>
                <w:sz w:val="24"/>
                <w:szCs w:val="24"/>
              </w:rPr>
              <w:t xml:space="preserve">ВВЕДЕНИЕ (1 </w:t>
            </w:r>
            <w:r w:rsidR="00C22006" w:rsidRPr="00BD7567">
              <w:rPr>
                <w:b/>
                <w:sz w:val="24"/>
                <w:szCs w:val="24"/>
              </w:rPr>
              <w:t>ч</w:t>
            </w:r>
            <w:r w:rsidRPr="00BD7567">
              <w:rPr>
                <w:b/>
                <w:sz w:val="24"/>
                <w:szCs w:val="24"/>
              </w:rPr>
              <w:t>.)</w:t>
            </w:r>
          </w:p>
        </w:tc>
      </w:tr>
      <w:tr w:rsidR="00F36955" w:rsidTr="00AA001F">
        <w:tc>
          <w:tcPr>
            <w:tcW w:w="959" w:type="dxa"/>
          </w:tcPr>
          <w:p w:rsidR="00F36955" w:rsidRPr="00BD7567" w:rsidRDefault="0043531C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F36955" w:rsidRPr="00BD7567" w:rsidRDefault="00E6031E" w:rsidP="00E6031E">
            <w:pPr>
              <w:rPr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Учебник литературы и работа с ним. Книга и ее роль в жизни человека и общества.</w:t>
            </w:r>
          </w:p>
        </w:tc>
        <w:tc>
          <w:tcPr>
            <w:tcW w:w="4200" w:type="dxa"/>
          </w:tcPr>
          <w:p w:rsidR="00F36955" w:rsidRPr="00BD7567" w:rsidRDefault="00E6031E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Формирование у учащихся умений построения и реализации новых знаний (</w:t>
            </w:r>
            <w:r w:rsidR="00616FFD" w:rsidRPr="00BD7567">
              <w:rPr>
                <w:sz w:val="24"/>
                <w:szCs w:val="24"/>
              </w:rPr>
              <w:t>понятий, способов действий): изучение содержания параграфа учебника, работа с теоретическим литературоведческим материалом.</w:t>
            </w:r>
          </w:p>
          <w:p w:rsidR="005D3228" w:rsidRPr="00BD7567" w:rsidRDefault="005D3228" w:rsidP="00E6031E">
            <w:pPr>
              <w:rPr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  <w:r w:rsidR="0047675F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</w:tcPr>
          <w:p w:rsidR="00F36955" w:rsidRPr="00BD7567" w:rsidRDefault="00DE2790" w:rsidP="00E6031E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Необходимый уровень (Н):</w:t>
            </w:r>
          </w:p>
          <w:p w:rsidR="00DE2790" w:rsidRPr="00BD7567" w:rsidRDefault="00DE2790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- учебник</w:t>
            </w:r>
            <w:r w:rsidR="00922FEB" w:rsidRPr="00BD7567">
              <w:rPr>
                <w:sz w:val="24"/>
                <w:szCs w:val="24"/>
              </w:rPr>
              <w:t xml:space="preserve"> (У), с.6 </w:t>
            </w:r>
            <w:r w:rsidRPr="00BD7567">
              <w:rPr>
                <w:sz w:val="24"/>
                <w:szCs w:val="24"/>
              </w:rPr>
              <w:t>задание 1</w:t>
            </w:r>
            <w:r w:rsidR="00922FEB" w:rsidRPr="00BD7567">
              <w:rPr>
                <w:sz w:val="24"/>
                <w:szCs w:val="24"/>
              </w:rPr>
              <w:t xml:space="preserve"> (придумать небольшой рассказ, используя одну из пословиц)</w:t>
            </w:r>
            <w:r w:rsidRPr="00BD7567">
              <w:rPr>
                <w:sz w:val="24"/>
                <w:szCs w:val="24"/>
              </w:rPr>
              <w:t>.</w:t>
            </w:r>
          </w:p>
          <w:p w:rsidR="00D908C9" w:rsidRPr="00BD7567" w:rsidRDefault="00DE2790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Повышенный уровень</w:t>
            </w:r>
            <w:r w:rsidR="000004CC" w:rsidRPr="00BD7567">
              <w:rPr>
                <w:sz w:val="24"/>
                <w:szCs w:val="24"/>
                <w:u w:val="single"/>
              </w:rPr>
              <w:t xml:space="preserve"> (П)</w:t>
            </w:r>
            <w:r w:rsidRPr="00BD7567">
              <w:rPr>
                <w:sz w:val="24"/>
                <w:szCs w:val="24"/>
                <w:u w:val="single"/>
              </w:rPr>
              <w:t>:</w:t>
            </w:r>
          </w:p>
          <w:p w:rsidR="00DE2790" w:rsidRPr="00BD7567" w:rsidRDefault="00DD69EC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-</w:t>
            </w:r>
            <w:r w:rsidR="00DE2790" w:rsidRPr="00BD7567">
              <w:rPr>
                <w:sz w:val="24"/>
                <w:szCs w:val="24"/>
              </w:rPr>
              <w:t>рабочая тетрадь (РТ)</w:t>
            </w:r>
            <w:r w:rsidR="000004CC" w:rsidRPr="00BD7567">
              <w:rPr>
                <w:sz w:val="24"/>
                <w:szCs w:val="24"/>
              </w:rPr>
              <w:t>: с.5, задание 2.</w:t>
            </w:r>
          </w:p>
          <w:p w:rsidR="005671B5" w:rsidRPr="00BD7567" w:rsidRDefault="005671B5" w:rsidP="00E6031E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Индивидуальное задание (И):</w:t>
            </w:r>
          </w:p>
          <w:p w:rsidR="005671B5" w:rsidRPr="00BD7567" w:rsidRDefault="005671B5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- придумать небольшой рассказ, используя одну из пословиц (поговорок).</w:t>
            </w:r>
          </w:p>
        </w:tc>
        <w:tc>
          <w:tcPr>
            <w:tcW w:w="4036" w:type="dxa"/>
          </w:tcPr>
          <w:p w:rsidR="00F36955" w:rsidRPr="00BD7567" w:rsidRDefault="000004CC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 xml:space="preserve">Предметные: </w:t>
            </w:r>
            <w:r w:rsidR="00BD7567">
              <w:rPr>
                <w:sz w:val="24"/>
                <w:szCs w:val="24"/>
              </w:rPr>
              <w:t xml:space="preserve">умение </w:t>
            </w:r>
            <w:r w:rsidR="00E801C6" w:rsidRPr="00BD7567">
              <w:rPr>
                <w:sz w:val="24"/>
                <w:szCs w:val="24"/>
              </w:rPr>
              <w:t>пользоваться учебником, определять роль книги в жизни человека</w:t>
            </w:r>
            <w:r w:rsidR="00484070" w:rsidRPr="00BD7567">
              <w:rPr>
                <w:sz w:val="24"/>
                <w:szCs w:val="24"/>
              </w:rPr>
              <w:t>.</w:t>
            </w:r>
          </w:p>
          <w:p w:rsidR="00484070" w:rsidRPr="00BD7567" w:rsidRDefault="00484070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D908C9" w:rsidRPr="00BD7567">
              <w:rPr>
                <w:sz w:val="24"/>
                <w:szCs w:val="24"/>
              </w:rPr>
              <w:t xml:space="preserve"> </w:t>
            </w:r>
            <w:r w:rsidR="00BD7567">
              <w:rPr>
                <w:sz w:val="24"/>
                <w:szCs w:val="24"/>
              </w:rPr>
              <w:t>умение</w:t>
            </w:r>
            <w:r w:rsidR="0018116F" w:rsidRPr="00BD7567">
              <w:rPr>
                <w:sz w:val="24"/>
                <w:szCs w:val="24"/>
              </w:rPr>
              <w:t xml:space="preserve"> </w:t>
            </w:r>
            <w:r w:rsidR="00DD69EC" w:rsidRPr="00BD7567">
              <w:rPr>
                <w:sz w:val="24"/>
                <w:szCs w:val="24"/>
              </w:rPr>
              <w:t xml:space="preserve">находить и </w:t>
            </w:r>
            <w:r w:rsidR="00D908C9" w:rsidRPr="00BD7567">
              <w:rPr>
                <w:sz w:val="24"/>
                <w:szCs w:val="24"/>
              </w:rPr>
              <w:t>извлекать</w:t>
            </w:r>
            <w:r w:rsidRPr="00BD7567">
              <w:rPr>
                <w:sz w:val="24"/>
                <w:szCs w:val="24"/>
              </w:rPr>
              <w:t xml:space="preserve"> нужную информацию</w:t>
            </w:r>
            <w:r w:rsidR="00DD69EC" w:rsidRPr="00BD7567">
              <w:rPr>
                <w:sz w:val="24"/>
                <w:szCs w:val="24"/>
              </w:rPr>
              <w:t xml:space="preserve"> </w:t>
            </w:r>
            <w:r w:rsidRPr="00BD7567">
              <w:rPr>
                <w:sz w:val="24"/>
                <w:szCs w:val="24"/>
              </w:rPr>
              <w:t>в материалах учебника</w:t>
            </w:r>
            <w:r w:rsidR="003920E0" w:rsidRPr="00BD7567">
              <w:rPr>
                <w:sz w:val="24"/>
                <w:szCs w:val="24"/>
              </w:rPr>
              <w:t xml:space="preserve"> (предисловие, послесловие, оглавление, сноски)</w:t>
            </w:r>
            <w:r w:rsidRPr="00BD7567">
              <w:rPr>
                <w:sz w:val="24"/>
                <w:szCs w:val="24"/>
              </w:rPr>
              <w:t>, рабочих тетрадях.</w:t>
            </w:r>
          </w:p>
          <w:p w:rsidR="00DD69EC" w:rsidRPr="00BD7567" w:rsidRDefault="00DD69EC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D7567">
              <w:rPr>
                <w:sz w:val="24"/>
                <w:szCs w:val="24"/>
              </w:rPr>
              <w:t xml:space="preserve">способность </w:t>
            </w:r>
            <w:r w:rsidR="0018116F" w:rsidRPr="00BD7567">
              <w:rPr>
                <w:sz w:val="24"/>
                <w:szCs w:val="24"/>
              </w:rPr>
              <w:t>принима</w:t>
            </w:r>
            <w:r w:rsidR="00BD7567">
              <w:rPr>
                <w:sz w:val="24"/>
                <w:szCs w:val="24"/>
              </w:rPr>
              <w:t>ть</w:t>
            </w:r>
            <w:r w:rsidR="009A6253" w:rsidRPr="00BD7567">
              <w:rPr>
                <w:sz w:val="24"/>
                <w:szCs w:val="24"/>
              </w:rPr>
              <w:t xml:space="preserve"> и сох</w:t>
            </w:r>
            <w:r w:rsidR="00BD7567">
              <w:rPr>
                <w:sz w:val="24"/>
                <w:szCs w:val="24"/>
              </w:rPr>
              <w:t>ранять</w:t>
            </w:r>
            <w:r w:rsidR="0018116F" w:rsidRPr="00BD7567">
              <w:rPr>
                <w:sz w:val="24"/>
                <w:szCs w:val="24"/>
              </w:rPr>
              <w:t xml:space="preserve"> учебную задачу; планир</w:t>
            </w:r>
            <w:r w:rsidR="00BD7567">
              <w:rPr>
                <w:sz w:val="24"/>
                <w:szCs w:val="24"/>
              </w:rPr>
              <w:t>овать</w:t>
            </w:r>
            <w:r w:rsidR="0059031C" w:rsidRPr="00BD7567">
              <w:rPr>
                <w:sz w:val="24"/>
                <w:szCs w:val="24"/>
              </w:rPr>
              <w:t xml:space="preserve"> (в сотрудничестве с учителем и одноклассниками или самостоятельно) необходимые действия, опера</w:t>
            </w:r>
            <w:r w:rsidR="00BD7567">
              <w:rPr>
                <w:sz w:val="24"/>
                <w:szCs w:val="24"/>
              </w:rPr>
              <w:t>ции, действовать</w:t>
            </w:r>
            <w:r w:rsidR="0018116F" w:rsidRPr="00BD7567">
              <w:rPr>
                <w:sz w:val="24"/>
                <w:szCs w:val="24"/>
              </w:rPr>
              <w:t xml:space="preserve"> по плану.</w:t>
            </w:r>
          </w:p>
          <w:p w:rsidR="0059031C" w:rsidRPr="00BD7567" w:rsidRDefault="0059031C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D7567">
              <w:rPr>
                <w:sz w:val="24"/>
                <w:szCs w:val="24"/>
              </w:rPr>
              <w:t>умение ставить вопросы, слуша</w:t>
            </w:r>
            <w:r w:rsidR="006B528E" w:rsidRPr="00BD7567">
              <w:rPr>
                <w:sz w:val="24"/>
                <w:szCs w:val="24"/>
              </w:rPr>
              <w:t>т</w:t>
            </w:r>
            <w:r w:rsidR="00BD7567">
              <w:rPr>
                <w:sz w:val="24"/>
                <w:szCs w:val="24"/>
              </w:rPr>
              <w:t>ь и отвеча</w:t>
            </w:r>
            <w:r w:rsidR="009A6253" w:rsidRPr="00BD7567">
              <w:rPr>
                <w:sz w:val="24"/>
                <w:szCs w:val="24"/>
              </w:rPr>
              <w:t>т</w:t>
            </w:r>
            <w:r w:rsidR="00BD7567">
              <w:rPr>
                <w:sz w:val="24"/>
                <w:szCs w:val="24"/>
              </w:rPr>
              <w:t>ь на вопросы других; формулирова</w:t>
            </w:r>
            <w:r w:rsidRPr="00BD7567">
              <w:rPr>
                <w:sz w:val="24"/>
                <w:szCs w:val="24"/>
              </w:rPr>
              <w:t>т</w:t>
            </w:r>
            <w:r w:rsidR="00BD7567">
              <w:rPr>
                <w:sz w:val="24"/>
                <w:szCs w:val="24"/>
              </w:rPr>
              <w:t>ь</w:t>
            </w:r>
            <w:r w:rsidR="009A6253" w:rsidRPr="00BD7567">
              <w:rPr>
                <w:sz w:val="24"/>
                <w:szCs w:val="24"/>
              </w:rPr>
              <w:t xml:space="preserve"> собственные мысли, вы</w:t>
            </w:r>
            <w:r w:rsidR="00BD7567">
              <w:rPr>
                <w:sz w:val="24"/>
                <w:szCs w:val="24"/>
              </w:rPr>
              <w:t>сказыва</w:t>
            </w:r>
            <w:r w:rsidR="009A6253" w:rsidRPr="00BD7567">
              <w:rPr>
                <w:sz w:val="24"/>
                <w:szCs w:val="24"/>
              </w:rPr>
              <w:t>т</w:t>
            </w:r>
            <w:r w:rsidR="00BD7567">
              <w:rPr>
                <w:sz w:val="24"/>
                <w:szCs w:val="24"/>
              </w:rPr>
              <w:t>ь</w:t>
            </w:r>
            <w:r w:rsidR="00D502E6">
              <w:rPr>
                <w:sz w:val="24"/>
                <w:szCs w:val="24"/>
              </w:rPr>
              <w:t xml:space="preserve"> и обосновыва</w:t>
            </w:r>
            <w:r w:rsidRPr="00BD7567">
              <w:rPr>
                <w:sz w:val="24"/>
                <w:szCs w:val="24"/>
              </w:rPr>
              <w:t>т</w:t>
            </w:r>
            <w:r w:rsidR="00D502E6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 xml:space="preserve"> свою точку зрения.</w:t>
            </w:r>
          </w:p>
          <w:p w:rsidR="000813DC" w:rsidRPr="00BD7567" w:rsidRDefault="000813DC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D502E6">
              <w:rPr>
                <w:sz w:val="24"/>
                <w:szCs w:val="24"/>
              </w:rPr>
              <w:t xml:space="preserve"> способность </w:t>
            </w:r>
            <w:r w:rsidRPr="00BD7567">
              <w:rPr>
                <w:sz w:val="24"/>
                <w:szCs w:val="24"/>
              </w:rPr>
              <w:t>п</w:t>
            </w:r>
            <w:r w:rsidR="00D502E6">
              <w:rPr>
                <w:sz w:val="24"/>
                <w:szCs w:val="24"/>
              </w:rPr>
              <w:t>оложительно относи</w:t>
            </w:r>
            <w:r w:rsidRPr="00BD7567">
              <w:rPr>
                <w:sz w:val="24"/>
                <w:szCs w:val="24"/>
              </w:rPr>
              <w:t>т</w:t>
            </w:r>
            <w:r w:rsidR="00D502E6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>ся к учению, по</w:t>
            </w:r>
            <w:r w:rsidR="00D502E6">
              <w:rPr>
                <w:sz w:val="24"/>
                <w:szCs w:val="24"/>
              </w:rPr>
              <w:t xml:space="preserve">знавательной деятельности; желание </w:t>
            </w:r>
            <w:r w:rsidRPr="00BD7567">
              <w:rPr>
                <w:sz w:val="24"/>
                <w:szCs w:val="24"/>
              </w:rPr>
              <w:t xml:space="preserve"> приобретать новые знания, умения, совершенствовать имеющиеся.</w:t>
            </w:r>
          </w:p>
          <w:p w:rsidR="00484070" w:rsidRPr="00BD7567" w:rsidRDefault="00484070" w:rsidP="00D908C9">
            <w:pPr>
              <w:rPr>
                <w:sz w:val="24"/>
                <w:szCs w:val="24"/>
              </w:rPr>
            </w:pPr>
          </w:p>
          <w:p w:rsidR="00160363" w:rsidRPr="00BD7567" w:rsidRDefault="00160363" w:rsidP="00D908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2002" w:rsidRPr="00F12002" w:rsidRDefault="00F12002" w:rsidP="00AA001F">
            <w:pPr>
              <w:jc w:val="center"/>
              <w:rPr>
                <w:b/>
                <w:sz w:val="24"/>
                <w:szCs w:val="24"/>
              </w:rPr>
            </w:pPr>
            <w:r w:rsidRPr="00F12002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F12002">
              <w:rPr>
                <w:b/>
                <w:sz w:val="24"/>
                <w:szCs w:val="24"/>
              </w:rPr>
              <w:t xml:space="preserve"> четверть</w:t>
            </w: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36955" w:rsidRPr="007124FA" w:rsidRDefault="00AA001F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062">
              <w:rPr>
                <w:sz w:val="24"/>
                <w:szCs w:val="24"/>
              </w:rPr>
              <w:t>.09</w:t>
            </w:r>
          </w:p>
        </w:tc>
      </w:tr>
      <w:tr w:rsidR="00035079" w:rsidTr="00AA001F">
        <w:tc>
          <w:tcPr>
            <w:tcW w:w="15452" w:type="dxa"/>
            <w:gridSpan w:val="6"/>
          </w:tcPr>
          <w:p w:rsidR="00BD7567" w:rsidRPr="00D502E6" w:rsidRDefault="00BD7567" w:rsidP="00AA001F">
            <w:pPr>
              <w:jc w:val="center"/>
              <w:rPr>
                <w:b/>
                <w:sz w:val="24"/>
                <w:szCs w:val="24"/>
              </w:rPr>
            </w:pPr>
          </w:p>
          <w:p w:rsidR="00035079" w:rsidRPr="00BD7567" w:rsidRDefault="00035079" w:rsidP="00AA001F">
            <w:pPr>
              <w:jc w:val="center"/>
              <w:rPr>
                <w:b/>
                <w:sz w:val="24"/>
                <w:szCs w:val="24"/>
              </w:rPr>
            </w:pPr>
            <w:r w:rsidRPr="00D502E6">
              <w:rPr>
                <w:b/>
                <w:sz w:val="24"/>
                <w:szCs w:val="24"/>
              </w:rPr>
              <w:t xml:space="preserve">УСТНОЕ НАРОДНОЕ ТВОРЧЕСТВО (2 </w:t>
            </w:r>
            <w:r w:rsidR="00C22006" w:rsidRPr="00D502E6">
              <w:rPr>
                <w:b/>
                <w:sz w:val="24"/>
                <w:szCs w:val="24"/>
              </w:rPr>
              <w:t>ч</w:t>
            </w:r>
            <w:r w:rsidRPr="00D502E6">
              <w:rPr>
                <w:b/>
                <w:sz w:val="24"/>
                <w:szCs w:val="24"/>
              </w:rPr>
              <w:t>.)</w:t>
            </w:r>
          </w:p>
        </w:tc>
      </w:tr>
      <w:tr w:rsidR="000813DC" w:rsidTr="00AA001F">
        <w:tc>
          <w:tcPr>
            <w:tcW w:w="959" w:type="dxa"/>
          </w:tcPr>
          <w:p w:rsidR="000813DC" w:rsidRPr="00BD7567" w:rsidRDefault="000813DC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2</w:t>
            </w:r>
            <w:r w:rsidR="008B17ED" w:rsidRPr="00BD7567">
              <w:rPr>
                <w:sz w:val="24"/>
                <w:szCs w:val="24"/>
              </w:rPr>
              <w:t>-</w:t>
            </w:r>
            <w:r w:rsidR="004868F6" w:rsidRPr="00BD7567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0813DC" w:rsidRPr="00BD7567" w:rsidRDefault="00035079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Русский фольклор. Малые жанры.</w:t>
            </w:r>
            <w:r w:rsidR="009721ED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Детский фольклор.</w:t>
            </w:r>
          </w:p>
        </w:tc>
        <w:tc>
          <w:tcPr>
            <w:tcW w:w="4200" w:type="dxa"/>
          </w:tcPr>
          <w:p w:rsidR="00B962F0" w:rsidRPr="00BD7567" w:rsidRDefault="003B23FC" w:rsidP="00BF2EDA">
            <w:pPr>
              <w:spacing w:after="13" w:line="216" w:lineRule="auto"/>
              <w:rPr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М</w:t>
            </w:r>
            <w:r w:rsidR="00B962F0" w:rsidRPr="00BD7567">
              <w:rPr>
                <w:rFonts w:eastAsia="Times New Roman"/>
                <w:sz w:val="24"/>
                <w:szCs w:val="24"/>
              </w:rPr>
              <w:t xml:space="preserve">алые фольклорные жанры, их отличительные особенности; причины возникновения и цель </w:t>
            </w:r>
          </w:p>
          <w:p w:rsidR="000813DC" w:rsidRPr="00BD7567" w:rsidRDefault="00B962F0" w:rsidP="00BF2EDA">
            <w:pPr>
              <w:ind w:left="-16"/>
              <w:rPr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создания малых жанров фольклора</w:t>
            </w:r>
            <w:r w:rsidR="00BF2EDA" w:rsidRPr="00BD756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818AB" w:rsidRPr="00BD7567" w:rsidRDefault="00082FE8" w:rsidP="00E6031E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r w:rsidR="007D7D75" w:rsidRPr="00BD7567">
              <w:rPr>
                <w:sz w:val="24"/>
                <w:szCs w:val="24"/>
              </w:rPr>
              <w:t>У</w:t>
            </w:r>
            <w:r w:rsidR="008818AB" w:rsidRPr="00BD7567">
              <w:rPr>
                <w:sz w:val="24"/>
                <w:szCs w:val="24"/>
              </w:rPr>
              <w:t xml:space="preserve">, с. 8 (определить, </w:t>
            </w:r>
            <w:r w:rsidRPr="00BD7567">
              <w:rPr>
                <w:sz w:val="24"/>
                <w:szCs w:val="24"/>
              </w:rPr>
              <w:t>к какому виду малых жанров ф. относятся тексты)</w:t>
            </w:r>
          </w:p>
          <w:p w:rsidR="00082FE8" w:rsidRPr="00BD7567" w:rsidRDefault="00082FE8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395BBC" w:rsidRPr="00BD7567">
              <w:rPr>
                <w:sz w:val="24"/>
                <w:szCs w:val="24"/>
              </w:rPr>
              <w:t>У, с.8, з.1 (записать в тетрадь определения терминов)</w:t>
            </w:r>
          </w:p>
          <w:p w:rsidR="009721ED" w:rsidRPr="00BD7567" w:rsidRDefault="00B17786" w:rsidP="009721ED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</w:t>
            </w:r>
            <w:r w:rsidR="009721ED" w:rsidRPr="00BD7567">
              <w:rPr>
                <w:rFonts w:eastAsia="Times New Roman"/>
                <w:sz w:val="24"/>
                <w:szCs w:val="24"/>
              </w:rPr>
              <w:t>Конкурс на лучшее чтение скороговорки. Конкурс на интересную загадку. Описать любимую игру, включив в нее считалку.</w:t>
            </w:r>
          </w:p>
          <w:p w:rsidR="00B17786" w:rsidRPr="00BD7567" w:rsidRDefault="00B17786" w:rsidP="009721ED">
            <w:pPr>
              <w:rPr>
                <w:sz w:val="24"/>
                <w:szCs w:val="24"/>
              </w:rPr>
            </w:pPr>
          </w:p>
          <w:p w:rsidR="004A409C" w:rsidRPr="00BD7567" w:rsidRDefault="004A409C" w:rsidP="009721ED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______________</w:t>
            </w:r>
          </w:p>
          <w:p w:rsidR="004A409C" w:rsidRPr="00BD7567" w:rsidRDefault="004A409C" w:rsidP="009721ED">
            <w:pPr>
              <w:rPr>
                <w:sz w:val="24"/>
                <w:szCs w:val="24"/>
              </w:rPr>
            </w:pPr>
          </w:p>
          <w:p w:rsidR="004A409C" w:rsidRPr="00BD7567" w:rsidRDefault="004A409C" w:rsidP="009721ED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РТ (2)</w:t>
            </w:r>
            <w:r w:rsidRPr="00BD7567">
              <w:rPr>
                <w:sz w:val="24"/>
                <w:szCs w:val="24"/>
              </w:rPr>
              <w:t xml:space="preserve"> с.3-4.</w:t>
            </w:r>
          </w:p>
        </w:tc>
        <w:tc>
          <w:tcPr>
            <w:tcW w:w="4036" w:type="dxa"/>
          </w:tcPr>
          <w:p w:rsidR="000252BA" w:rsidRPr="00BD7567" w:rsidRDefault="00E9794F" w:rsidP="000252B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2C434E" w:rsidRPr="00BD7567">
              <w:rPr>
                <w:sz w:val="24"/>
                <w:szCs w:val="24"/>
              </w:rPr>
              <w:t>з</w:t>
            </w:r>
            <w:r w:rsidR="00D502E6">
              <w:rPr>
                <w:sz w:val="24"/>
                <w:szCs w:val="24"/>
              </w:rPr>
              <w:t>нание и способность отлича</w:t>
            </w:r>
            <w:r w:rsidR="006B528E" w:rsidRPr="00BD7567">
              <w:rPr>
                <w:sz w:val="24"/>
                <w:szCs w:val="24"/>
              </w:rPr>
              <w:t>т</w:t>
            </w:r>
            <w:r w:rsidR="00D502E6">
              <w:rPr>
                <w:sz w:val="24"/>
                <w:szCs w:val="24"/>
              </w:rPr>
              <w:t>ь их, определять малые жанры</w:t>
            </w:r>
            <w:r w:rsidR="000252BA" w:rsidRPr="00BD7567">
              <w:rPr>
                <w:sz w:val="24"/>
                <w:szCs w:val="24"/>
              </w:rPr>
              <w:t xml:space="preserve"> фольклора: послови</w:t>
            </w:r>
            <w:r w:rsidR="00D502E6">
              <w:rPr>
                <w:sz w:val="24"/>
                <w:szCs w:val="24"/>
              </w:rPr>
              <w:t>цы, поговорки, загадки; понима</w:t>
            </w:r>
            <w:r w:rsidR="006B528E" w:rsidRPr="00BD7567">
              <w:rPr>
                <w:sz w:val="24"/>
                <w:szCs w:val="24"/>
              </w:rPr>
              <w:t>т</w:t>
            </w:r>
            <w:r w:rsidR="00D502E6">
              <w:rPr>
                <w:sz w:val="24"/>
                <w:szCs w:val="24"/>
              </w:rPr>
              <w:t>ь</w:t>
            </w:r>
            <w:r w:rsidR="000252BA" w:rsidRPr="00BD7567">
              <w:rPr>
                <w:sz w:val="24"/>
                <w:szCs w:val="24"/>
              </w:rPr>
              <w:t xml:space="preserve"> язык произведений устного народного творчества (сж</w:t>
            </w:r>
            <w:r w:rsidR="00D502E6">
              <w:rPr>
                <w:sz w:val="24"/>
                <w:szCs w:val="24"/>
              </w:rPr>
              <w:t>атость и мудрость народной речи,</w:t>
            </w:r>
            <w:r w:rsidR="000252BA" w:rsidRPr="00BD7567">
              <w:rPr>
                <w:sz w:val="24"/>
                <w:szCs w:val="24"/>
              </w:rPr>
              <w:t xml:space="preserve"> многозначность смысла пословиц и поговорок), уме</w:t>
            </w:r>
            <w:r w:rsidR="00D502E6">
              <w:rPr>
                <w:sz w:val="24"/>
                <w:szCs w:val="24"/>
              </w:rPr>
              <w:t>ние</w:t>
            </w:r>
            <w:r w:rsidR="000252BA" w:rsidRPr="00BD7567">
              <w:rPr>
                <w:sz w:val="24"/>
                <w:szCs w:val="24"/>
              </w:rPr>
              <w:t xml:space="preserve"> отгадывать загадки</w:t>
            </w:r>
            <w:r w:rsidR="00702416" w:rsidRPr="00BD7567">
              <w:rPr>
                <w:sz w:val="24"/>
                <w:szCs w:val="24"/>
              </w:rPr>
              <w:t>.</w:t>
            </w:r>
          </w:p>
          <w:p w:rsidR="000813DC" w:rsidRPr="00BD7567" w:rsidRDefault="002C434E" w:rsidP="00D908C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6B528E" w:rsidRPr="00BD7567">
              <w:rPr>
                <w:sz w:val="24"/>
                <w:szCs w:val="24"/>
              </w:rPr>
              <w:t xml:space="preserve"> </w:t>
            </w:r>
            <w:r w:rsidR="00D502E6">
              <w:rPr>
                <w:sz w:val="24"/>
                <w:szCs w:val="24"/>
              </w:rPr>
              <w:t xml:space="preserve">способность </w:t>
            </w:r>
            <w:r w:rsidRPr="00BD7567">
              <w:rPr>
                <w:sz w:val="24"/>
                <w:szCs w:val="24"/>
              </w:rPr>
              <w:t>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2C434E" w:rsidRPr="00BD7567" w:rsidRDefault="00185BC0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6B528E" w:rsidRPr="00BD7567">
              <w:rPr>
                <w:sz w:val="24"/>
                <w:szCs w:val="24"/>
              </w:rPr>
              <w:t xml:space="preserve"> </w:t>
            </w:r>
            <w:r w:rsidR="00D502E6">
              <w:rPr>
                <w:sz w:val="24"/>
                <w:szCs w:val="24"/>
              </w:rPr>
              <w:t>умение выполнять</w:t>
            </w:r>
            <w:r w:rsidRPr="00BD7567">
              <w:rPr>
                <w:sz w:val="24"/>
                <w:szCs w:val="24"/>
              </w:rPr>
              <w:t xml:space="preserve"> учебные действия в речевой и</w:t>
            </w:r>
            <w:r w:rsidR="00D502E6">
              <w:rPr>
                <w:sz w:val="24"/>
                <w:szCs w:val="24"/>
              </w:rPr>
              <w:t xml:space="preserve"> умственной </w:t>
            </w:r>
            <w:proofErr w:type="gramStart"/>
            <w:r w:rsidR="00D502E6">
              <w:rPr>
                <w:sz w:val="24"/>
                <w:szCs w:val="24"/>
              </w:rPr>
              <w:t>формах</w:t>
            </w:r>
            <w:proofErr w:type="gramEnd"/>
            <w:r w:rsidR="00D502E6">
              <w:rPr>
                <w:sz w:val="24"/>
                <w:szCs w:val="24"/>
              </w:rPr>
              <w:t>, использова</w:t>
            </w:r>
            <w:r w:rsidR="006B528E" w:rsidRPr="00BD7567">
              <w:rPr>
                <w:sz w:val="24"/>
                <w:szCs w:val="24"/>
              </w:rPr>
              <w:t>т</w:t>
            </w:r>
            <w:r w:rsidR="00D502E6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 xml:space="preserve"> речь для регуляции своих действий</w:t>
            </w:r>
            <w:r w:rsidR="00D76831" w:rsidRPr="00BD7567">
              <w:rPr>
                <w:sz w:val="24"/>
                <w:szCs w:val="24"/>
              </w:rPr>
              <w:t>.</w:t>
            </w:r>
          </w:p>
          <w:p w:rsidR="00D76831" w:rsidRPr="00BD7567" w:rsidRDefault="00D76831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D502E6">
              <w:rPr>
                <w:sz w:val="24"/>
                <w:szCs w:val="24"/>
              </w:rPr>
              <w:t xml:space="preserve">способность </w:t>
            </w:r>
            <w:r w:rsidRPr="00BD7567">
              <w:rPr>
                <w:sz w:val="24"/>
                <w:szCs w:val="24"/>
              </w:rPr>
              <w:t>стро</w:t>
            </w:r>
            <w:r w:rsidR="00D502E6">
              <w:rPr>
                <w:sz w:val="24"/>
                <w:szCs w:val="24"/>
              </w:rPr>
              <w:t>и</w:t>
            </w:r>
            <w:r w:rsidR="006B528E" w:rsidRPr="00BD7567">
              <w:rPr>
                <w:sz w:val="24"/>
                <w:szCs w:val="24"/>
              </w:rPr>
              <w:t>т</w:t>
            </w:r>
            <w:r w:rsidR="00D502E6">
              <w:rPr>
                <w:sz w:val="24"/>
                <w:szCs w:val="24"/>
              </w:rPr>
              <w:t>ь</w:t>
            </w:r>
            <w:r w:rsidR="009721ED" w:rsidRPr="00BD7567">
              <w:rPr>
                <w:sz w:val="24"/>
                <w:szCs w:val="24"/>
              </w:rPr>
              <w:t xml:space="preserve"> монологические высказывания и диалог</w:t>
            </w:r>
            <w:r w:rsidRPr="00BD7567">
              <w:rPr>
                <w:sz w:val="24"/>
                <w:szCs w:val="24"/>
              </w:rPr>
              <w:t xml:space="preserve"> </w:t>
            </w:r>
            <w:r w:rsidR="009721ED" w:rsidRPr="00BD7567">
              <w:rPr>
                <w:sz w:val="24"/>
                <w:szCs w:val="24"/>
              </w:rPr>
              <w:t>(</w:t>
            </w:r>
            <w:r w:rsidRPr="00BD7567">
              <w:rPr>
                <w:sz w:val="24"/>
                <w:szCs w:val="24"/>
              </w:rPr>
              <w:t>в том числе с адекватным использованием малых фольклорных форм</w:t>
            </w:r>
            <w:r w:rsidR="00DF4AA8" w:rsidRPr="00BD7567">
              <w:rPr>
                <w:sz w:val="24"/>
                <w:szCs w:val="24"/>
              </w:rPr>
              <w:t>)</w:t>
            </w:r>
            <w:r w:rsidRPr="00BD7567">
              <w:rPr>
                <w:sz w:val="24"/>
                <w:szCs w:val="24"/>
              </w:rPr>
              <w:t>.</w:t>
            </w:r>
          </w:p>
          <w:p w:rsidR="00212037" w:rsidRPr="00BD7567" w:rsidRDefault="00BF3498" w:rsidP="00D908C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D502E6">
              <w:rPr>
                <w:sz w:val="24"/>
                <w:szCs w:val="24"/>
              </w:rPr>
              <w:t xml:space="preserve"> формирование целостного, социально ориентированного</w:t>
            </w:r>
            <w:r w:rsidRPr="00BD7567">
              <w:rPr>
                <w:sz w:val="24"/>
                <w:szCs w:val="24"/>
              </w:rPr>
              <w:t xml:space="preserve"> взгляд</w:t>
            </w:r>
            <w:r w:rsidR="00D502E6">
              <w:rPr>
                <w:sz w:val="24"/>
                <w:szCs w:val="24"/>
              </w:rPr>
              <w:t>а</w:t>
            </w:r>
            <w:r w:rsidRPr="00BD7567">
              <w:rPr>
                <w:sz w:val="24"/>
                <w:szCs w:val="24"/>
              </w:rPr>
              <w:t xml:space="preserve"> на мир в единстве и разнообразии природы, народов, культур и религий.</w:t>
            </w:r>
          </w:p>
        </w:tc>
        <w:tc>
          <w:tcPr>
            <w:tcW w:w="1418" w:type="dxa"/>
          </w:tcPr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0813DC" w:rsidRPr="007124FA" w:rsidRDefault="000813DC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6905AD" w:rsidTr="00AA001F">
        <w:tc>
          <w:tcPr>
            <w:tcW w:w="15452" w:type="dxa"/>
            <w:gridSpan w:val="6"/>
          </w:tcPr>
          <w:p w:rsidR="006905AD" w:rsidRPr="00BD7567" w:rsidRDefault="00C22006" w:rsidP="00AA001F">
            <w:pPr>
              <w:jc w:val="center"/>
              <w:rPr>
                <w:b/>
                <w:sz w:val="24"/>
                <w:szCs w:val="24"/>
              </w:rPr>
            </w:pPr>
            <w:r w:rsidRPr="00BD7567">
              <w:rPr>
                <w:b/>
                <w:sz w:val="24"/>
                <w:szCs w:val="24"/>
              </w:rPr>
              <w:t>РУССКИЕ НАРОДНЫЕ СКАЗКИ (8 ч.)</w:t>
            </w:r>
          </w:p>
        </w:tc>
      </w:tr>
      <w:tr w:rsidR="00212037" w:rsidTr="00AA001F">
        <w:tc>
          <w:tcPr>
            <w:tcW w:w="959" w:type="dxa"/>
          </w:tcPr>
          <w:p w:rsidR="00212037" w:rsidRPr="00BD7567" w:rsidRDefault="00A0173E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212037" w:rsidRPr="00BD7567" w:rsidRDefault="00DF4AA8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Русские народные сказки.</w:t>
            </w:r>
            <w:r w:rsidR="00641455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Жанры народных </w:t>
            </w:r>
            <w:r w:rsidR="00641455"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сказок.</w:t>
            </w:r>
          </w:p>
        </w:tc>
        <w:tc>
          <w:tcPr>
            <w:tcW w:w="4200" w:type="dxa"/>
          </w:tcPr>
          <w:p w:rsidR="00212037" w:rsidRPr="00BD7567" w:rsidRDefault="00641455" w:rsidP="006B739B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Сказка как вид народной прозы. Виды сказок. Структурные элементы сказки (постоянные эпитеты, присказки, 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зачин, концовка). Особенности </w:t>
            </w:r>
            <w:proofErr w:type="spell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сказывания</w:t>
            </w:r>
            <w:proofErr w:type="spell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1970" w:type="dxa"/>
          </w:tcPr>
          <w:p w:rsidR="00212037" w:rsidRPr="00BD7567" w:rsidRDefault="00641455" w:rsidP="009721ED">
            <w:pPr>
              <w:spacing w:after="13" w:line="216" w:lineRule="auto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 xml:space="preserve">Н: </w:t>
            </w:r>
            <w:r w:rsidRPr="00BD7567">
              <w:rPr>
                <w:sz w:val="24"/>
                <w:szCs w:val="24"/>
              </w:rPr>
              <w:t>выучить определения</w:t>
            </w:r>
            <w:r w:rsidR="007D7D75" w:rsidRPr="00BD7567">
              <w:rPr>
                <w:sz w:val="24"/>
                <w:szCs w:val="24"/>
              </w:rPr>
              <w:t xml:space="preserve">: сказка, </w:t>
            </w:r>
            <w:r w:rsidR="007D7D75" w:rsidRPr="00BD7567">
              <w:rPr>
                <w:sz w:val="24"/>
                <w:szCs w:val="24"/>
              </w:rPr>
              <w:lastRenderedPageBreak/>
              <w:t>постоянные эпитеты, присказка, зачин, концовка.</w:t>
            </w:r>
          </w:p>
          <w:p w:rsidR="007D7D75" w:rsidRPr="00BD7567" w:rsidRDefault="00F935F9" w:rsidP="009721ED">
            <w:pPr>
              <w:spacing w:after="13" w:line="216" w:lineRule="auto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У, с.10, з.1.</w:t>
            </w:r>
          </w:p>
          <w:p w:rsidR="006028BE" w:rsidRPr="00BD7567" w:rsidRDefault="00F935F9" w:rsidP="000D607B">
            <w:pPr>
              <w:spacing w:after="13" w:line="216" w:lineRule="auto"/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0D607B" w:rsidRPr="00BD7567">
              <w:rPr>
                <w:sz w:val="24"/>
                <w:szCs w:val="24"/>
              </w:rPr>
              <w:t xml:space="preserve">подготовить </w:t>
            </w:r>
            <w:proofErr w:type="spellStart"/>
            <w:r w:rsidR="000D607B" w:rsidRPr="00BD7567">
              <w:rPr>
                <w:sz w:val="24"/>
                <w:szCs w:val="24"/>
              </w:rPr>
              <w:t>сказывание</w:t>
            </w:r>
            <w:proofErr w:type="spellEnd"/>
            <w:r w:rsidR="000D607B" w:rsidRPr="00BD7567">
              <w:rPr>
                <w:sz w:val="24"/>
                <w:szCs w:val="24"/>
              </w:rPr>
              <w:t xml:space="preserve"> сказки, используя «Секреты мастерства сказителей» (сказки на выбор: </w:t>
            </w:r>
            <w:proofErr w:type="gramStart"/>
            <w:r w:rsidR="000D607B" w:rsidRPr="00BD7567">
              <w:rPr>
                <w:sz w:val="24"/>
                <w:szCs w:val="24"/>
              </w:rPr>
              <w:t>«Пузырь, Соломинка и Лапоть», «Лиса и Журавль» и др.)</w:t>
            </w:r>
            <w:proofErr w:type="gramEnd"/>
          </w:p>
          <w:p w:rsidR="00F935F9" w:rsidRPr="00BD7567" w:rsidRDefault="006028BE" w:rsidP="009721ED">
            <w:pPr>
              <w:spacing w:after="13" w:line="216" w:lineRule="auto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сделать иллюстрацию </w:t>
            </w:r>
            <w:proofErr w:type="gramStart"/>
            <w:r w:rsidRPr="00BD7567">
              <w:rPr>
                <w:sz w:val="24"/>
                <w:szCs w:val="24"/>
              </w:rPr>
              <w:t>к</w:t>
            </w:r>
            <w:proofErr w:type="gramEnd"/>
            <w:r w:rsidRPr="00BD7567">
              <w:rPr>
                <w:sz w:val="24"/>
                <w:szCs w:val="24"/>
              </w:rPr>
              <w:t xml:space="preserve"> выбранной РНС.</w:t>
            </w:r>
            <w:r w:rsidR="000D607B" w:rsidRPr="00BD7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</w:tcPr>
          <w:p w:rsidR="00212037" w:rsidRPr="00BD7567" w:rsidRDefault="002C0346" w:rsidP="000252BA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D870EA" w:rsidRPr="00BD7567">
              <w:rPr>
                <w:b/>
                <w:i/>
                <w:sz w:val="24"/>
                <w:szCs w:val="24"/>
              </w:rPr>
              <w:t xml:space="preserve"> </w:t>
            </w:r>
            <w:r w:rsidR="00D870EA" w:rsidRPr="00BD7567">
              <w:rPr>
                <w:sz w:val="24"/>
                <w:szCs w:val="24"/>
              </w:rPr>
              <w:t>з</w:t>
            </w:r>
            <w:r w:rsidR="00BD7567">
              <w:rPr>
                <w:sz w:val="24"/>
                <w:szCs w:val="24"/>
              </w:rPr>
              <w:t>нание жанровых</w:t>
            </w:r>
            <w:r w:rsidR="00BA54AB" w:rsidRPr="00BD7567">
              <w:rPr>
                <w:sz w:val="24"/>
                <w:szCs w:val="24"/>
              </w:rPr>
              <w:t xml:space="preserve"> особенности, виды сказок; </w:t>
            </w:r>
            <w:r w:rsidR="00BA54AB" w:rsidRPr="00BD7567">
              <w:rPr>
                <w:sz w:val="24"/>
                <w:szCs w:val="24"/>
              </w:rPr>
              <w:lastRenderedPageBreak/>
              <w:t>традиционных персонажей волшебн</w:t>
            </w:r>
            <w:r w:rsidR="003A3FE1" w:rsidRPr="00BD7567">
              <w:rPr>
                <w:sz w:val="24"/>
                <w:szCs w:val="24"/>
              </w:rPr>
              <w:t>ых сказок,</w:t>
            </w:r>
            <w:r w:rsidR="00BA54AB" w:rsidRPr="00BD7567">
              <w:rPr>
                <w:sz w:val="24"/>
                <w:szCs w:val="24"/>
              </w:rPr>
              <w:t xml:space="preserve"> характерные для сказок обороты речи (постоянные эпитеты, сказоч</w:t>
            </w:r>
            <w:r w:rsidR="003A3FE1" w:rsidRPr="00BD7567">
              <w:rPr>
                <w:sz w:val="24"/>
                <w:szCs w:val="24"/>
              </w:rPr>
              <w:t>ные зачины и концовки); понимают</w:t>
            </w:r>
            <w:r w:rsidR="00BA54AB" w:rsidRPr="00BD7567">
              <w:rPr>
                <w:sz w:val="24"/>
                <w:szCs w:val="24"/>
              </w:rPr>
              <w:t xml:space="preserve"> особенно</w:t>
            </w:r>
            <w:r w:rsidR="003A3FE1" w:rsidRPr="00BD7567">
              <w:rPr>
                <w:sz w:val="24"/>
                <w:szCs w:val="24"/>
              </w:rPr>
              <w:t xml:space="preserve">сти </w:t>
            </w:r>
            <w:proofErr w:type="spellStart"/>
            <w:r w:rsidR="003A3FE1" w:rsidRPr="00BD7567">
              <w:rPr>
                <w:sz w:val="24"/>
                <w:szCs w:val="24"/>
              </w:rPr>
              <w:t>с</w:t>
            </w:r>
            <w:r w:rsidR="00BA54AB" w:rsidRPr="00BD7567">
              <w:rPr>
                <w:sz w:val="24"/>
                <w:szCs w:val="24"/>
              </w:rPr>
              <w:t>казывания</w:t>
            </w:r>
            <w:proofErr w:type="spellEnd"/>
            <w:r w:rsidR="00BA54AB" w:rsidRPr="00BD7567">
              <w:rPr>
                <w:sz w:val="24"/>
                <w:szCs w:val="24"/>
              </w:rPr>
              <w:t xml:space="preserve"> сказок (народная речь - лексика, </w:t>
            </w:r>
            <w:r w:rsidR="003A3FE1" w:rsidRPr="00BD7567">
              <w:rPr>
                <w:sz w:val="24"/>
                <w:szCs w:val="24"/>
              </w:rPr>
              <w:t>ритм, слаженность, напевность), умеют</w:t>
            </w:r>
            <w:r w:rsidR="00BA54AB" w:rsidRPr="00BD7567">
              <w:rPr>
                <w:sz w:val="24"/>
                <w:szCs w:val="24"/>
              </w:rPr>
              <w:t xml:space="preserve"> определять характерные для сказок обороты речи в самостоятельно прочита</w:t>
            </w:r>
            <w:r w:rsidR="003A3FE1" w:rsidRPr="00BD7567">
              <w:rPr>
                <w:sz w:val="24"/>
                <w:szCs w:val="24"/>
              </w:rPr>
              <w:t xml:space="preserve">нных сказках, </w:t>
            </w:r>
            <w:r w:rsidR="00D870EA" w:rsidRPr="00BD7567">
              <w:rPr>
                <w:sz w:val="24"/>
                <w:szCs w:val="24"/>
              </w:rPr>
              <w:t>сопоставляют</w:t>
            </w:r>
            <w:r w:rsidR="00BA54AB" w:rsidRPr="00BD7567">
              <w:rPr>
                <w:sz w:val="24"/>
                <w:szCs w:val="24"/>
              </w:rPr>
              <w:t xml:space="preserve"> эпизоды сказок, сказочных героев с их изображением в живописи и графике</w:t>
            </w:r>
            <w:r w:rsidR="00D870EA" w:rsidRPr="00BD7567">
              <w:rPr>
                <w:sz w:val="24"/>
                <w:szCs w:val="24"/>
              </w:rPr>
              <w:t>.</w:t>
            </w:r>
            <w:proofErr w:type="gramEnd"/>
          </w:p>
          <w:p w:rsidR="002C0346" w:rsidRPr="00BD7567" w:rsidRDefault="002C0346" w:rsidP="000252B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351C04" w:rsidRPr="00BD7567">
              <w:rPr>
                <w:sz w:val="24"/>
                <w:szCs w:val="24"/>
              </w:rPr>
              <w:t xml:space="preserve"> </w:t>
            </w:r>
            <w:r w:rsidR="00351C04" w:rsidRPr="00BD75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2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ыбор наиболее эффективных способов</w:t>
            </w:r>
            <w:r w:rsidR="00351C04" w:rsidRPr="00BD75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решения поставленной задачи в зависимости от конкретных условий</w:t>
            </w:r>
          </w:p>
          <w:p w:rsidR="002C0346" w:rsidRPr="00BD7567" w:rsidRDefault="002C0346" w:rsidP="000252B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D870EA" w:rsidRPr="00BD7567">
              <w:rPr>
                <w:sz w:val="24"/>
                <w:szCs w:val="24"/>
              </w:rPr>
              <w:t xml:space="preserve"> </w:t>
            </w:r>
            <w:r w:rsidR="00DB30D2" w:rsidRPr="00BD7567">
              <w:rPr>
                <w:sz w:val="24"/>
                <w:szCs w:val="24"/>
              </w:rPr>
              <w:t>самостоятельно</w:t>
            </w:r>
            <w:r w:rsidR="00D502E6">
              <w:rPr>
                <w:sz w:val="24"/>
                <w:szCs w:val="24"/>
              </w:rPr>
              <w:t>е формулирование познавательной задачи</w:t>
            </w:r>
            <w:r w:rsidR="008E4EED" w:rsidRPr="00BD7567">
              <w:rPr>
                <w:sz w:val="24"/>
                <w:szCs w:val="24"/>
              </w:rPr>
              <w:t xml:space="preserve"> и </w:t>
            </w:r>
            <w:r w:rsidR="00D502E6">
              <w:rPr>
                <w:sz w:val="24"/>
                <w:szCs w:val="24"/>
              </w:rPr>
              <w:t>построение действий</w:t>
            </w:r>
            <w:r w:rsidR="008E4EED" w:rsidRPr="00BD7567">
              <w:rPr>
                <w:sz w:val="24"/>
                <w:szCs w:val="24"/>
              </w:rPr>
              <w:t xml:space="preserve"> в соответствии с ней.</w:t>
            </w:r>
            <w:r w:rsidR="00DB30D2" w:rsidRPr="00BD7567">
              <w:rPr>
                <w:sz w:val="24"/>
                <w:szCs w:val="24"/>
              </w:rPr>
              <w:t xml:space="preserve"> </w:t>
            </w:r>
            <w:proofErr w:type="gramEnd"/>
          </w:p>
          <w:p w:rsidR="002C0346" w:rsidRPr="00BD7567" w:rsidRDefault="002C0346" w:rsidP="000252B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D502E6">
              <w:rPr>
                <w:sz w:val="24"/>
                <w:szCs w:val="24"/>
              </w:rPr>
              <w:t xml:space="preserve"> умение</w:t>
            </w:r>
            <w:r w:rsidR="008E4EED" w:rsidRPr="00BD7567">
              <w:rPr>
                <w:sz w:val="24"/>
                <w:szCs w:val="24"/>
              </w:rPr>
              <w:t xml:space="preserve"> формулировать собственное мнение и свою позицию.</w:t>
            </w:r>
          </w:p>
          <w:p w:rsidR="00B67739" w:rsidRPr="00BD7567" w:rsidRDefault="00B67739" w:rsidP="000252B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C33958" w:rsidRPr="00BD7567">
              <w:rPr>
                <w:sz w:val="24"/>
                <w:szCs w:val="24"/>
              </w:rPr>
              <w:t xml:space="preserve"> </w:t>
            </w:r>
            <w:r w:rsidR="00D502E6">
              <w:rPr>
                <w:sz w:val="24"/>
                <w:szCs w:val="24"/>
              </w:rPr>
              <w:t>формирование мотивации</w:t>
            </w:r>
            <w:r w:rsidR="0013501B" w:rsidRPr="00BD7567">
              <w:rPr>
                <w:sz w:val="24"/>
                <w:szCs w:val="24"/>
              </w:rPr>
              <w:t xml:space="preserve"> к индивидуальной и коллективной деятельности.</w:t>
            </w:r>
          </w:p>
        </w:tc>
        <w:tc>
          <w:tcPr>
            <w:tcW w:w="1418" w:type="dxa"/>
          </w:tcPr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212037" w:rsidRPr="007124FA" w:rsidRDefault="00F1200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12037" w:rsidTr="00AA001F">
        <w:tc>
          <w:tcPr>
            <w:tcW w:w="959" w:type="dxa"/>
          </w:tcPr>
          <w:p w:rsidR="00212037" w:rsidRPr="00BD7567" w:rsidRDefault="00A0173E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69" w:type="dxa"/>
          </w:tcPr>
          <w:p w:rsidR="0003384D" w:rsidRPr="00BD7567" w:rsidRDefault="0003384D" w:rsidP="0003384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Волшебная сказка «Царевна-лягушка». Народная мораль в характере и поступках героев.</w:t>
            </w:r>
          </w:p>
          <w:p w:rsidR="00212037" w:rsidRPr="00BD7567" w:rsidRDefault="00212037" w:rsidP="0003384D">
            <w:pPr>
              <w:tabs>
                <w:tab w:val="left" w:pos="2589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212037" w:rsidRPr="00BD7567" w:rsidRDefault="003C5466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реального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 и фантастического в сказочных сюжетах. Народная мораль в сказке.</w:t>
            </w:r>
          </w:p>
          <w:p w:rsidR="003C5466" w:rsidRPr="00BD7567" w:rsidRDefault="003C5466" w:rsidP="003C5466">
            <w:pPr>
              <w:spacing w:line="257" w:lineRule="auto"/>
              <w:rPr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Жанровые особенности сказки; характеристика героев сказки,  </w:t>
            </w:r>
          </w:p>
          <w:p w:rsidR="003C5466" w:rsidRPr="00BD7567" w:rsidRDefault="003C5466" w:rsidP="003C5466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схема построения волшебной ска</w:t>
            </w:r>
            <w:r w:rsidR="00380C43" w:rsidRPr="00BD7567">
              <w:rPr>
                <w:rFonts w:eastAsia="Times New Roman"/>
                <w:sz w:val="24"/>
                <w:szCs w:val="24"/>
              </w:rPr>
              <w:t>зки.</w:t>
            </w:r>
          </w:p>
        </w:tc>
        <w:tc>
          <w:tcPr>
            <w:tcW w:w="1970" w:type="dxa"/>
          </w:tcPr>
          <w:p w:rsidR="00EC50EE" w:rsidRPr="00BD7567" w:rsidRDefault="00300EC0" w:rsidP="00EC50E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r w:rsidR="00EC50EE" w:rsidRPr="00BD7567">
              <w:rPr>
                <w:sz w:val="24"/>
                <w:szCs w:val="24"/>
              </w:rPr>
              <w:t xml:space="preserve">подготовить </w:t>
            </w:r>
            <w:proofErr w:type="spellStart"/>
            <w:r w:rsidR="00EC50EE" w:rsidRPr="00BD7567">
              <w:rPr>
                <w:sz w:val="24"/>
                <w:szCs w:val="24"/>
              </w:rPr>
              <w:t>сказывание</w:t>
            </w:r>
            <w:proofErr w:type="spellEnd"/>
            <w:r w:rsidR="00EC50EE" w:rsidRPr="00BD7567">
              <w:rPr>
                <w:sz w:val="24"/>
                <w:szCs w:val="24"/>
              </w:rPr>
              <w:t xml:space="preserve"> сказки с использованием сказочных особенностей (зачин, </w:t>
            </w:r>
            <w:r w:rsidR="00EC50EE" w:rsidRPr="00BD7567">
              <w:rPr>
                <w:sz w:val="24"/>
                <w:szCs w:val="24"/>
              </w:rPr>
              <w:lastRenderedPageBreak/>
              <w:t>устойчивые сказочные выражения, постоянные эпитеты и др.)</w:t>
            </w:r>
          </w:p>
          <w:p w:rsidR="00EC50EE" w:rsidRPr="00BD7567" w:rsidRDefault="00EC50EE" w:rsidP="00EC50E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0C5993" w:rsidRPr="00BD7567">
              <w:rPr>
                <w:sz w:val="24"/>
                <w:szCs w:val="24"/>
              </w:rPr>
              <w:t>РТ с.9, з.8.</w:t>
            </w:r>
          </w:p>
          <w:p w:rsidR="000C5993" w:rsidRPr="00BD7567" w:rsidRDefault="000C5993" w:rsidP="00EC50E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</w:t>
            </w:r>
            <w:r w:rsidR="004B0B15" w:rsidRPr="00BD7567">
              <w:rPr>
                <w:sz w:val="24"/>
                <w:szCs w:val="24"/>
              </w:rPr>
              <w:t>сравнить иллюстрации к сказке разных художников (У, с.25)</w:t>
            </w:r>
          </w:p>
          <w:p w:rsidR="00212037" w:rsidRPr="00BD7567" w:rsidRDefault="00212037" w:rsidP="00E6031E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B67739" w:rsidRPr="00BD7567" w:rsidRDefault="00B67739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D51E96" w:rsidRPr="00BD7567">
              <w:rPr>
                <w:sz w:val="24"/>
                <w:szCs w:val="24"/>
              </w:rPr>
              <w:t xml:space="preserve"> </w:t>
            </w:r>
            <w:r w:rsidR="00D502E6">
              <w:rPr>
                <w:sz w:val="24"/>
                <w:szCs w:val="24"/>
              </w:rPr>
              <w:t>определение вида сказ</w:t>
            </w:r>
            <w:r w:rsidR="00D51E96" w:rsidRPr="00BD7567">
              <w:rPr>
                <w:sz w:val="24"/>
                <w:szCs w:val="24"/>
              </w:rPr>
              <w:t>к</w:t>
            </w:r>
            <w:r w:rsidR="00D502E6">
              <w:rPr>
                <w:sz w:val="24"/>
                <w:szCs w:val="24"/>
              </w:rPr>
              <w:t>и</w:t>
            </w:r>
            <w:r w:rsidR="00D51E96" w:rsidRPr="00BD7567">
              <w:rPr>
                <w:sz w:val="24"/>
                <w:szCs w:val="24"/>
              </w:rPr>
              <w:t xml:space="preserve"> </w:t>
            </w:r>
            <w:r w:rsidR="00BF3805">
              <w:rPr>
                <w:sz w:val="24"/>
                <w:szCs w:val="24"/>
              </w:rPr>
              <w:t>«Царевна-лягушка»; понимание общего движения сюжета, идеи сказки и характеров</w:t>
            </w:r>
            <w:r w:rsidR="00D51E96" w:rsidRPr="00BD7567">
              <w:rPr>
                <w:sz w:val="24"/>
                <w:szCs w:val="24"/>
              </w:rPr>
              <w:t xml:space="preserve"> ее героев; что такое художественный пересказ, </w:t>
            </w:r>
            <w:r w:rsidR="00BF3805">
              <w:rPr>
                <w:sz w:val="24"/>
                <w:szCs w:val="24"/>
              </w:rPr>
              <w:t>умение находи</w:t>
            </w:r>
            <w:r w:rsidR="00D51E96" w:rsidRPr="00BD7567">
              <w:rPr>
                <w:sz w:val="24"/>
                <w:szCs w:val="24"/>
              </w:rPr>
              <w:t>т</w:t>
            </w:r>
            <w:r w:rsidR="00BF3805">
              <w:rPr>
                <w:sz w:val="24"/>
                <w:szCs w:val="24"/>
              </w:rPr>
              <w:t>ь</w:t>
            </w:r>
            <w:r w:rsidR="00D51E96" w:rsidRPr="00BD7567">
              <w:rPr>
                <w:sz w:val="24"/>
                <w:szCs w:val="24"/>
              </w:rPr>
              <w:t xml:space="preserve"> отличия в вариантах сказки; </w:t>
            </w:r>
            <w:r w:rsidR="00BF3805">
              <w:rPr>
                <w:sz w:val="24"/>
                <w:szCs w:val="24"/>
              </w:rPr>
              <w:t>умение</w:t>
            </w:r>
            <w:r w:rsidR="00D51E96" w:rsidRPr="00BD7567">
              <w:rPr>
                <w:sz w:val="24"/>
                <w:szCs w:val="24"/>
              </w:rPr>
              <w:t xml:space="preserve"> </w:t>
            </w:r>
            <w:r w:rsidR="001E491E" w:rsidRPr="00BD7567">
              <w:rPr>
                <w:sz w:val="24"/>
                <w:szCs w:val="24"/>
              </w:rPr>
              <w:t xml:space="preserve">выявлять </w:t>
            </w:r>
            <w:r w:rsidR="001E491E" w:rsidRPr="00BD7567">
              <w:rPr>
                <w:sz w:val="24"/>
                <w:szCs w:val="24"/>
              </w:rPr>
              <w:lastRenderedPageBreak/>
              <w:t>характерные художественные сказочные приёмы (сказочные формулы, постоянные эпитеты, гиперболы, повторы и т.п.)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03384D" w:rsidRPr="00BD7567">
              <w:rPr>
                <w:sz w:val="24"/>
                <w:szCs w:val="24"/>
              </w:rPr>
              <w:t xml:space="preserve"> </w:t>
            </w:r>
            <w:r w:rsidR="00BD7567">
              <w:rPr>
                <w:sz w:val="24"/>
                <w:szCs w:val="24"/>
              </w:rPr>
              <w:t>умение</w:t>
            </w:r>
            <w:r w:rsidR="001E491E" w:rsidRPr="00BD7567">
              <w:rPr>
                <w:sz w:val="24"/>
                <w:szCs w:val="24"/>
              </w:rPr>
              <w:t xml:space="preserve"> строить сообщение исследовательского характера</w:t>
            </w:r>
            <w:r w:rsidR="00ED6EB3" w:rsidRPr="00BD7567">
              <w:rPr>
                <w:sz w:val="24"/>
                <w:szCs w:val="24"/>
              </w:rPr>
              <w:t xml:space="preserve"> в устной форме.</w:t>
            </w:r>
            <w:r w:rsidR="00EE7F17"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BF3805">
              <w:rPr>
                <w:sz w:val="24"/>
                <w:szCs w:val="24"/>
              </w:rPr>
              <w:t xml:space="preserve"> формирование ситуации</w:t>
            </w:r>
            <w:r w:rsidR="00ED6EB3" w:rsidRPr="00BD7567">
              <w:rPr>
                <w:sz w:val="24"/>
                <w:szCs w:val="24"/>
              </w:rPr>
              <w:t xml:space="preserve"> рефлексии и самодиагностики.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BF3805">
              <w:rPr>
                <w:sz w:val="24"/>
                <w:szCs w:val="24"/>
              </w:rPr>
              <w:t xml:space="preserve"> умение</w:t>
            </w:r>
            <w:r w:rsidR="00ED6EB3" w:rsidRPr="00BD7567">
              <w:rPr>
                <w:sz w:val="24"/>
                <w:szCs w:val="24"/>
              </w:rPr>
              <w:t xml:space="preserve"> проявлять активность для решения коммуникативных и познавательных задач.</w:t>
            </w:r>
            <w:proofErr w:type="gramEnd"/>
          </w:p>
          <w:p w:rsidR="00212037" w:rsidRPr="00BD7567" w:rsidRDefault="00B67739" w:rsidP="00BF3805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ED6EB3" w:rsidRPr="00BD7567">
              <w:rPr>
                <w:sz w:val="24"/>
                <w:szCs w:val="24"/>
              </w:rPr>
              <w:t xml:space="preserve"> </w:t>
            </w:r>
            <w:r w:rsidR="00BF3805">
              <w:rPr>
                <w:sz w:val="24"/>
                <w:szCs w:val="24"/>
              </w:rPr>
              <w:t>формирование этических чувств, доброжелательности и эмоционально-нравственной</w:t>
            </w:r>
            <w:r w:rsidR="00300EC0" w:rsidRPr="00BD7567">
              <w:rPr>
                <w:sz w:val="24"/>
                <w:szCs w:val="24"/>
              </w:rPr>
              <w:t xml:space="preserve"> отзывчивост</w:t>
            </w:r>
            <w:r w:rsidR="00BF3805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212037" w:rsidRPr="007124FA" w:rsidRDefault="00F1200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12037" w:rsidTr="00AA001F">
        <w:tc>
          <w:tcPr>
            <w:tcW w:w="959" w:type="dxa"/>
          </w:tcPr>
          <w:p w:rsidR="00212037" w:rsidRPr="00BD7567" w:rsidRDefault="00A0173E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69" w:type="dxa"/>
          </w:tcPr>
          <w:p w:rsidR="00212037" w:rsidRPr="00BD7567" w:rsidRDefault="002E521D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Волшебная сказка «Царевна-лягушка». </w:t>
            </w:r>
            <w:r w:rsidR="004F45D5" w:rsidRPr="00BD7567">
              <w:rPr>
                <w:rFonts w:eastAsia="Times New Roman"/>
                <w:sz w:val="24"/>
                <w:szCs w:val="24"/>
                <w:lang w:eastAsia="ru-RU"/>
              </w:rPr>
              <w:t>Художественный мир сказки.</w:t>
            </w:r>
          </w:p>
        </w:tc>
        <w:tc>
          <w:tcPr>
            <w:tcW w:w="4200" w:type="dxa"/>
          </w:tcPr>
          <w:p w:rsidR="00212037" w:rsidRPr="00BD7567" w:rsidRDefault="00CE7DC2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деятельностных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 способност</w:t>
            </w:r>
            <w:r w:rsidR="00F16E80" w:rsidRPr="00BD7567">
              <w:rPr>
                <w:rFonts w:eastAsia="Times New Roman"/>
                <w:sz w:val="24"/>
                <w:szCs w:val="24"/>
              </w:rPr>
              <w:t>е</w:t>
            </w:r>
            <w:r w:rsidRPr="00BD7567">
              <w:rPr>
                <w:rFonts w:eastAsia="Times New Roman"/>
                <w:sz w:val="24"/>
                <w:szCs w:val="24"/>
              </w:rPr>
              <w:t xml:space="preserve">й </w:t>
            </w:r>
            <w:r w:rsidR="00F16E80" w:rsidRPr="00BD7567">
              <w:rPr>
                <w:rFonts w:eastAsia="Times New Roman"/>
                <w:sz w:val="24"/>
                <w:szCs w:val="24"/>
              </w:rPr>
              <w:t>и способностей к структурированию и систематизации изучаемого предметного содержани</w:t>
            </w:r>
            <w:r w:rsidR="00F47AC7" w:rsidRPr="00BD7567">
              <w:rPr>
                <w:rFonts w:eastAsia="Times New Roman"/>
                <w:sz w:val="24"/>
                <w:szCs w:val="24"/>
              </w:rPr>
              <w:t>я (игра «Порядочек», РТ с.</w:t>
            </w:r>
            <w:r w:rsidR="009004D0" w:rsidRPr="00BD7567">
              <w:rPr>
                <w:rFonts w:eastAsia="Times New Roman"/>
                <w:sz w:val="24"/>
                <w:szCs w:val="24"/>
              </w:rPr>
              <w:t>8, з.7), составление тезисного плана по теме «Животные-помощники»</w:t>
            </w:r>
            <w:r w:rsidR="00D93125" w:rsidRPr="00BD7567">
              <w:rPr>
                <w:rFonts w:eastAsia="Times New Roman"/>
                <w:sz w:val="24"/>
                <w:szCs w:val="24"/>
              </w:rPr>
              <w:t>. Викторина РТ с.8, з.6.</w:t>
            </w:r>
          </w:p>
        </w:tc>
        <w:tc>
          <w:tcPr>
            <w:tcW w:w="1970" w:type="dxa"/>
          </w:tcPr>
          <w:p w:rsidR="00212037" w:rsidRPr="00BD7567" w:rsidRDefault="009004D0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r w:rsidR="00D93125" w:rsidRPr="00BD7567">
              <w:rPr>
                <w:sz w:val="24"/>
                <w:szCs w:val="24"/>
              </w:rPr>
              <w:t>прочитать сказку «</w:t>
            </w:r>
            <w:proofErr w:type="spellStart"/>
            <w:proofErr w:type="gramStart"/>
            <w:r w:rsidR="00D93125" w:rsidRPr="00BD7567">
              <w:rPr>
                <w:sz w:val="24"/>
                <w:szCs w:val="24"/>
              </w:rPr>
              <w:t>Иван-Крестьянский</w:t>
            </w:r>
            <w:proofErr w:type="spellEnd"/>
            <w:proofErr w:type="gramEnd"/>
            <w:r w:rsidR="00D93125" w:rsidRPr="00BD7567">
              <w:rPr>
                <w:sz w:val="24"/>
                <w:szCs w:val="24"/>
              </w:rPr>
              <w:t xml:space="preserve"> сын и </w:t>
            </w:r>
            <w:proofErr w:type="spellStart"/>
            <w:r w:rsidR="00D93125" w:rsidRPr="00BD7567">
              <w:rPr>
                <w:sz w:val="24"/>
                <w:szCs w:val="24"/>
              </w:rPr>
              <w:t>Чудо-Юдо</w:t>
            </w:r>
            <w:proofErr w:type="spellEnd"/>
            <w:r w:rsidR="00D93125" w:rsidRPr="00BD7567">
              <w:rPr>
                <w:sz w:val="24"/>
                <w:szCs w:val="24"/>
              </w:rPr>
              <w:t>».</w:t>
            </w:r>
          </w:p>
          <w:p w:rsidR="00D93125" w:rsidRPr="00BD7567" w:rsidRDefault="00D93125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РТ, с.9, з.9.</w:t>
            </w:r>
          </w:p>
          <w:p w:rsidR="001728ED" w:rsidRPr="00BD7567" w:rsidRDefault="00C45958" w:rsidP="001728ED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1728ED" w:rsidRPr="00BD7567">
              <w:rPr>
                <w:sz w:val="24"/>
                <w:szCs w:val="24"/>
              </w:rPr>
              <w:t xml:space="preserve"> </w:t>
            </w:r>
            <w:r w:rsidRPr="00BD7567">
              <w:rPr>
                <w:sz w:val="24"/>
                <w:szCs w:val="24"/>
              </w:rPr>
              <w:t>подготовить инсценировку отрывка</w:t>
            </w:r>
            <w:r w:rsidR="001728ED" w:rsidRPr="00BD7567">
              <w:rPr>
                <w:sz w:val="24"/>
                <w:szCs w:val="24"/>
              </w:rPr>
              <w:t xml:space="preserve"> сказки </w:t>
            </w:r>
            <w:r w:rsidR="00694794" w:rsidRPr="00BD7567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="00694794" w:rsidRPr="00BD7567">
              <w:rPr>
                <w:sz w:val="24"/>
                <w:szCs w:val="24"/>
              </w:rPr>
              <w:t>Иван-крестьянский</w:t>
            </w:r>
            <w:proofErr w:type="spellEnd"/>
            <w:proofErr w:type="gramEnd"/>
            <w:r w:rsidR="00694794" w:rsidRPr="00BD7567">
              <w:rPr>
                <w:sz w:val="24"/>
                <w:szCs w:val="24"/>
              </w:rPr>
              <w:t xml:space="preserve"> сын и </w:t>
            </w:r>
            <w:proofErr w:type="spellStart"/>
            <w:r w:rsidR="00694794" w:rsidRPr="00BD7567">
              <w:rPr>
                <w:sz w:val="24"/>
                <w:szCs w:val="24"/>
              </w:rPr>
              <w:t>чудо-ю</w:t>
            </w:r>
            <w:r w:rsidR="001728ED" w:rsidRPr="00BD7567">
              <w:rPr>
                <w:sz w:val="24"/>
                <w:szCs w:val="24"/>
              </w:rPr>
              <w:t>до</w:t>
            </w:r>
            <w:proofErr w:type="spellEnd"/>
            <w:r w:rsidR="001728ED" w:rsidRPr="00BD7567">
              <w:rPr>
                <w:sz w:val="24"/>
                <w:szCs w:val="24"/>
              </w:rPr>
              <w:t>».</w:t>
            </w:r>
          </w:p>
          <w:p w:rsidR="00C45958" w:rsidRPr="00BD7567" w:rsidRDefault="00C45958" w:rsidP="00E6031E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B67739" w:rsidRPr="00BD7567" w:rsidRDefault="00B67739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 xml:space="preserve">Предметные: </w:t>
            </w:r>
            <w:r w:rsidR="00A80089" w:rsidRPr="00BD7567">
              <w:rPr>
                <w:sz w:val="24"/>
                <w:szCs w:val="24"/>
              </w:rPr>
              <w:t>умеют определять мораль сказки, композиционные части сказки</w:t>
            </w:r>
            <w:r w:rsidR="00CE7DC2" w:rsidRPr="00BD7567">
              <w:rPr>
                <w:sz w:val="24"/>
                <w:szCs w:val="24"/>
              </w:rPr>
              <w:t xml:space="preserve">, используют при </w:t>
            </w:r>
            <w:proofErr w:type="spellStart"/>
            <w:r w:rsidR="00CE7DC2" w:rsidRPr="00BD7567">
              <w:rPr>
                <w:sz w:val="24"/>
                <w:szCs w:val="24"/>
              </w:rPr>
              <w:t>сказывании</w:t>
            </w:r>
            <w:proofErr w:type="spellEnd"/>
            <w:r w:rsidR="00CE7DC2" w:rsidRPr="00BD7567">
              <w:rPr>
                <w:sz w:val="24"/>
                <w:szCs w:val="24"/>
              </w:rPr>
              <w:t xml:space="preserve"> характерные речевые обороты.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482242" w:rsidRPr="00BD7567">
              <w:rPr>
                <w:sz w:val="24"/>
                <w:szCs w:val="24"/>
              </w:rPr>
              <w:t xml:space="preserve"> </w:t>
            </w:r>
            <w:r w:rsidR="00482242" w:rsidRPr="00BD7567">
              <w:rPr>
                <w:rFonts w:eastAsia="Times New Roman"/>
                <w:sz w:val="24"/>
                <w:szCs w:val="24"/>
              </w:rPr>
              <w:t>извлекают необходимую информацию из прослушанных текстов различных жанров</w:t>
            </w:r>
            <w:r w:rsidR="00C54F7C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A80089" w:rsidRPr="00BD7567">
              <w:rPr>
                <w:sz w:val="24"/>
                <w:szCs w:val="24"/>
              </w:rPr>
              <w:t xml:space="preserve"> умеют планировать алгоритм ответа.</w:t>
            </w:r>
          </w:p>
          <w:p w:rsidR="00A80089" w:rsidRPr="00BD7567" w:rsidRDefault="00B67739" w:rsidP="00A80089">
            <w:pPr>
              <w:spacing w:line="264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482242" w:rsidRPr="00BD7567">
              <w:rPr>
                <w:sz w:val="24"/>
                <w:szCs w:val="24"/>
              </w:rPr>
              <w:t xml:space="preserve"> </w:t>
            </w:r>
            <w:r w:rsidR="00A80089" w:rsidRPr="00BD7567">
              <w:rPr>
                <w:sz w:val="24"/>
                <w:szCs w:val="24"/>
              </w:rPr>
              <w:t>умеют формулировать и высказывать точку зрения на события и поступки героев.</w:t>
            </w:r>
          </w:p>
          <w:p w:rsidR="00212037" w:rsidRPr="00BD7567" w:rsidRDefault="00B67739" w:rsidP="00A80089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482242" w:rsidRPr="00BD7567">
              <w:rPr>
                <w:sz w:val="24"/>
                <w:szCs w:val="24"/>
              </w:rPr>
              <w:t xml:space="preserve"> формируют </w:t>
            </w:r>
            <w:r w:rsidR="00482242" w:rsidRPr="00BD7567">
              <w:rPr>
                <w:sz w:val="24"/>
                <w:szCs w:val="24"/>
              </w:rPr>
              <w:lastRenderedPageBreak/>
              <w:t>ценностное отношение к происходящим событиям.</w:t>
            </w:r>
          </w:p>
        </w:tc>
        <w:tc>
          <w:tcPr>
            <w:tcW w:w="1418" w:type="dxa"/>
          </w:tcPr>
          <w:p w:rsidR="00212037" w:rsidRDefault="00212037" w:rsidP="00AA001F">
            <w:pPr>
              <w:jc w:val="center"/>
              <w:rPr>
                <w:sz w:val="24"/>
                <w:szCs w:val="24"/>
              </w:rPr>
            </w:pPr>
          </w:p>
          <w:p w:rsidR="00F12002" w:rsidRPr="007124FA" w:rsidRDefault="00F1200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12037" w:rsidTr="00AA001F">
        <w:tc>
          <w:tcPr>
            <w:tcW w:w="959" w:type="dxa"/>
          </w:tcPr>
          <w:p w:rsidR="00212037" w:rsidRPr="00BD7567" w:rsidRDefault="00A0173E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69" w:type="dxa"/>
          </w:tcPr>
          <w:p w:rsidR="00694794" w:rsidRPr="00BD7567" w:rsidRDefault="00694794" w:rsidP="006947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Иван-крестьянский</w:t>
            </w:r>
            <w:proofErr w:type="spellEnd"/>
            <w:proofErr w:type="gram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сын и </w:t>
            </w:r>
            <w:proofErr w:type="spell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r w:rsidR="00DA72E3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DA72E3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волшебная сказка героического содержания.</w:t>
            </w:r>
          </w:p>
          <w:p w:rsidR="00212037" w:rsidRPr="00BD7567" w:rsidRDefault="002120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212037" w:rsidRPr="00BD7567" w:rsidRDefault="00066ACD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Выявление особенностей сюжета, признаков волшебной и героической сказок. Как проявляется отношение народа к героям сказки.</w:t>
            </w:r>
            <w:r w:rsidR="00C06746" w:rsidRPr="00BD7567">
              <w:rPr>
                <w:rFonts w:eastAsia="Times New Roman"/>
                <w:sz w:val="24"/>
                <w:szCs w:val="24"/>
              </w:rPr>
              <w:t xml:space="preserve"> </w:t>
            </w:r>
            <w:r w:rsidR="00C06746" w:rsidRPr="00BD7567">
              <w:rPr>
                <w:rFonts w:eastAsia="Times New Roman"/>
                <w:sz w:val="24"/>
                <w:szCs w:val="24"/>
                <w:lang w:eastAsia="ru-RU"/>
              </w:rPr>
              <w:t>Тема мирного труда и защиты родной земли.</w:t>
            </w:r>
          </w:p>
        </w:tc>
        <w:tc>
          <w:tcPr>
            <w:tcW w:w="1970" w:type="dxa"/>
          </w:tcPr>
          <w:p w:rsidR="005B55FF" w:rsidRPr="00BD7567" w:rsidRDefault="005B55FF" w:rsidP="005B55F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составить развернутый</w:t>
            </w:r>
            <w:r w:rsidR="006B49E2" w:rsidRPr="00BD7567">
              <w:rPr>
                <w:sz w:val="24"/>
                <w:szCs w:val="24"/>
              </w:rPr>
              <w:t xml:space="preserve"> устный ответ на проблемный </w:t>
            </w:r>
            <w:proofErr w:type="gramStart"/>
            <w:r w:rsidR="006B49E2" w:rsidRPr="00BD7567">
              <w:rPr>
                <w:sz w:val="24"/>
                <w:szCs w:val="24"/>
              </w:rPr>
              <w:t>вопрос</w:t>
            </w:r>
            <w:proofErr w:type="gramEnd"/>
            <w:r w:rsidR="006B49E2" w:rsidRPr="00BD7567">
              <w:rPr>
                <w:sz w:val="24"/>
                <w:szCs w:val="24"/>
              </w:rPr>
              <w:t xml:space="preserve"> </w:t>
            </w:r>
            <w:r w:rsidRPr="00BD7567">
              <w:rPr>
                <w:sz w:val="24"/>
                <w:szCs w:val="24"/>
              </w:rPr>
              <w:t>"Каков мой любимый герой русской народной сказки."</w:t>
            </w:r>
          </w:p>
          <w:p w:rsidR="006B49E2" w:rsidRPr="00BD7567" w:rsidRDefault="006B49E2" w:rsidP="005B55F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РТ, с.11, з.14.</w:t>
            </w:r>
          </w:p>
          <w:p w:rsidR="00212037" w:rsidRPr="00BD7567" w:rsidRDefault="00212037" w:rsidP="00E6031E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B67739" w:rsidRPr="00BD7567" w:rsidRDefault="00B67739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 xml:space="preserve">Предметные: </w:t>
            </w:r>
            <w:r w:rsidR="00582B1B" w:rsidRPr="00BD7567">
              <w:rPr>
                <w:sz w:val="24"/>
                <w:szCs w:val="24"/>
              </w:rPr>
              <w:t>знают содержание и героев сказки; понимают, что сказка отражает народные идеалы добра и справедливости</w:t>
            </w:r>
            <w:r w:rsidR="00C54F7C" w:rsidRPr="00BD7567">
              <w:rPr>
                <w:sz w:val="24"/>
                <w:szCs w:val="24"/>
              </w:rPr>
              <w:t>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C54F7C" w:rsidRPr="00BD7567">
              <w:rPr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C86958" w:rsidRPr="00BD7567">
              <w:rPr>
                <w:sz w:val="24"/>
                <w:szCs w:val="24"/>
              </w:rPr>
              <w:t xml:space="preserve"> </w:t>
            </w:r>
            <w:r w:rsidR="00086EDC" w:rsidRPr="00BD7567">
              <w:rPr>
                <w:sz w:val="24"/>
                <w:szCs w:val="24"/>
              </w:rPr>
              <w:t>применяют метод информационного поиска, в том числе с помощью компьютерных средств.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437D2F" w:rsidRPr="00BD7567">
              <w:rPr>
                <w:sz w:val="24"/>
                <w:szCs w:val="24"/>
              </w:rPr>
              <w:t xml:space="preserve"> устанавливают рабочие отношения и эффективно сотрудничают.</w:t>
            </w:r>
          </w:p>
          <w:p w:rsidR="00212037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437D2F" w:rsidRPr="00BD7567">
              <w:rPr>
                <w:sz w:val="24"/>
                <w:szCs w:val="24"/>
              </w:rPr>
              <w:t xml:space="preserve"> формирование внутренней позиции школьника на основе</w:t>
            </w:r>
            <w:r w:rsidR="007B1B88" w:rsidRPr="00BD7567">
              <w:rPr>
                <w:sz w:val="24"/>
                <w:szCs w:val="24"/>
              </w:rPr>
              <w:t xml:space="preserve"> поступков положительного героя.</w:t>
            </w:r>
            <w:proofErr w:type="gramEnd"/>
          </w:p>
        </w:tc>
        <w:tc>
          <w:tcPr>
            <w:tcW w:w="1418" w:type="dxa"/>
          </w:tcPr>
          <w:p w:rsidR="00212037" w:rsidRDefault="00212037" w:rsidP="00AA001F">
            <w:pPr>
              <w:jc w:val="center"/>
              <w:rPr>
                <w:sz w:val="24"/>
                <w:szCs w:val="24"/>
              </w:rPr>
            </w:pPr>
          </w:p>
          <w:p w:rsidR="00F12002" w:rsidRPr="007124FA" w:rsidRDefault="00F1200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212037" w:rsidTr="00AA001F">
        <w:tc>
          <w:tcPr>
            <w:tcW w:w="959" w:type="dxa"/>
          </w:tcPr>
          <w:p w:rsidR="00212037" w:rsidRPr="00BD7567" w:rsidRDefault="00DA72E3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DA72E3" w:rsidRPr="00BD7567" w:rsidRDefault="00DA72E3" w:rsidP="00DA72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Иван-крестьянский</w:t>
            </w:r>
            <w:proofErr w:type="spellEnd"/>
            <w:proofErr w:type="gram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сын и </w:t>
            </w:r>
            <w:proofErr w:type="spell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". Образ главного героя. Особенности сюжета сказки.</w:t>
            </w:r>
          </w:p>
          <w:p w:rsidR="00212037" w:rsidRPr="00BD7567" w:rsidRDefault="002120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212037" w:rsidRPr="00BD7567" w:rsidRDefault="00C06746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Обучение составлению плана произведения. </w:t>
            </w:r>
            <w:r w:rsidR="007A3A3A" w:rsidRPr="00BD7567">
              <w:rPr>
                <w:rFonts w:eastAsia="Times New Roman"/>
                <w:sz w:val="24"/>
                <w:szCs w:val="24"/>
              </w:rPr>
              <w:t>Развитие навыков пересказа, анализа текста, описания произведений живописи (по картине В.М.Васнецова «Бой Ивана-царевича с трёхглавым змеем»</w:t>
            </w:r>
            <w:r w:rsidR="00582B1B" w:rsidRPr="00BD756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</w:tcPr>
          <w:p w:rsidR="00212037" w:rsidRPr="00BD7567" w:rsidRDefault="00A46A74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РТ (2)</w:t>
            </w:r>
            <w:r w:rsidRPr="00BD7567">
              <w:rPr>
                <w:sz w:val="24"/>
                <w:szCs w:val="24"/>
              </w:rPr>
              <w:t>, с. 6-8.</w:t>
            </w:r>
          </w:p>
        </w:tc>
        <w:tc>
          <w:tcPr>
            <w:tcW w:w="4036" w:type="dxa"/>
          </w:tcPr>
          <w:p w:rsidR="00B67739" w:rsidRPr="00BD7567" w:rsidRDefault="00B67739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 xml:space="preserve">Предметные: </w:t>
            </w:r>
            <w:r w:rsidR="00582B1B" w:rsidRPr="00BD7567">
              <w:rPr>
                <w:sz w:val="24"/>
                <w:szCs w:val="24"/>
              </w:rPr>
              <w:t>умеют давать характеристику героев сказки, составлять план сказки, описывать произведения живописи.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5A2003" w:rsidRPr="00BD7567">
              <w:rPr>
                <w:sz w:val="24"/>
                <w:szCs w:val="24"/>
              </w:rPr>
              <w:t xml:space="preserve"> </w:t>
            </w:r>
            <w:r w:rsidR="00D663CB" w:rsidRPr="00BD7567">
              <w:rPr>
                <w:sz w:val="24"/>
                <w:szCs w:val="24"/>
              </w:rPr>
              <w:t>уметь производить поиск и выделение необходимой информации.</w:t>
            </w:r>
            <w:proofErr w:type="gramEnd"/>
          </w:p>
          <w:p w:rsidR="00086EDC" w:rsidRPr="00BD7567" w:rsidRDefault="00B67739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086EDC" w:rsidRPr="00BD7567">
              <w:rPr>
                <w:sz w:val="24"/>
                <w:szCs w:val="24"/>
              </w:rPr>
              <w:t xml:space="preserve"> </w:t>
            </w:r>
            <w:r w:rsidR="00D76944" w:rsidRPr="00BD7567">
              <w:rPr>
                <w:sz w:val="24"/>
                <w:szCs w:val="24"/>
              </w:rPr>
              <w:t>умеют анализировать прозаический те</w:t>
            </w:r>
            <w:r w:rsidR="005A2003" w:rsidRPr="00BD7567">
              <w:rPr>
                <w:sz w:val="24"/>
                <w:szCs w:val="24"/>
              </w:rPr>
              <w:t xml:space="preserve">кст и соотносить </w:t>
            </w:r>
            <w:proofErr w:type="gramStart"/>
            <w:r w:rsidR="005A2003" w:rsidRPr="00BD7567">
              <w:rPr>
                <w:sz w:val="24"/>
                <w:szCs w:val="24"/>
              </w:rPr>
              <w:t>прочитанное</w:t>
            </w:r>
            <w:proofErr w:type="gramEnd"/>
            <w:r w:rsidR="005A2003" w:rsidRPr="00BD7567">
              <w:rPr>
                <w:sz w:val="24"/>
                <w:szCs w:val="24"/>
              </w:rPr>
              <w:t xml:space="preserve"> с произведением живописи.</w:t>
            </w:r>
          </w:p>
          <w:p w:rsidR="00B67739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7B1B88" w:rsidRPr="00BD7567">
              <w:rPr>
                <w:sz w:val="24"/>
                <w:szCs w:val="24"/>
              </w:rPr>
              <w:t xml:space="preserve"> </w:t>
            </w:r>
            <w:r w:rsidR="0031265C" w:rsidRPr="00BD7567">
              <w:rPr>
                <w:sz w:val="24"/>
                <w:szCs w:val="24"/>
              </w:rPr>
              <w:t>умеют пересказывать текст.</w:t>
            </w:r>
          </w:p>
          <w:p w:rsidR="00212037" w:rsidRPr="00BD7567" w:rsidRDefault="00B67739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7B1B88" w:rsidRPr="00BD7567">
              <w:rPr>
                <w:sz w:val="24"/>
                <w:szCs w:val="24"/>
              </w:rPr>
              <w:t xml:space="preserve"> формирование нравственно-этической ориентации, </w:t>
            </w:r>
            <w:r w:rsidR="007B1B88" w:rsidRPr="00BD7567">
              <w:rPr>
                <w:sz w:val="24"/>
                <w:szCs w:val="24"/>
              </w:rPr>
              <w:lastRenderedPageBreak/>
              <w:t>обеспечивающей личностный моральный выбор.</w:t>
            </w:r>
            <w:proofErr w:type="gramEnd"/>
          </w:p>
        </w:tc>
        <w:tc>
          <w:tcPr>
            <w:tcW w:w="1418" w:type="dxa"/>
          </w:tcPr>
          <w:p w:rsidR="00212037" w:rsidRPr="007124FA" w:rsidRDefault="00F1200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</w:tr>
      <w:tr w:rsidR="001E4543" w:rsidTr="00AA001F">
        <w:tc>
          <w:tcPr>
            <w:tcW w:w="959" w:type="dxa"/>
          </w:tcPr>
          <w:p w:rsidR="001E4543" w:rsidRPr="00BD7567" w:rsidRDefault="00C04C47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69" w:type="dxa"/>
          </w:tcPr>
          <w:p w:rsidR="001E4543" w:rsidRPr="00BD7567" w:rsidRDefault="0035237D" w:rsidP="00061D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Сказка о животных «Журавль и цапля». Бытовая сказка "Солдатская шинель"</w:t>
            </w:r>
            <w:r w:rsidR="00E10DAE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00" w:type="dxa"/>
          </w:tcPr>
          <w:p w:rsidR="001E4543" w:rsidRPr="00BD7567" w:rsidRDefault="00E10DAE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В чём выражаются жанровые признаки сказки о животных. </w:t>
            </w:r>
          </w:p>
          <w:p w:rsidR="00061DA1" w:rsidRPr="00BD7567" w:rsidRDefault="00061DA1" w:rsidP="00061DA1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Народное представление о справедливости, добре и зле.</w:t>
            </w:r>
          </w:p>
          <w:p w:rsidR="00061DA1" w:rsidRPr="00BD7567" w:rsidRDefault="00061DA1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E4543" w:rsidRPr="00BD7567" w:rsidRDefault="008E7A3F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У, с. 44, з.4 (жанры сказок, пересказ одной из сказок)</w:t>
            </w:r>
            <w:r w:rsidR="007C15BF" w:rsidRPr="00BD7567">
              <w:rPr>
                <w:sz w:val="24"/>
                <w:szCs w:val="24"/>
              </w:rPr>
              <w:t>.</w:t>
            </w:r>
          </w:p>
          <w:p w:rsidR="008E7A3F" w:rsidRPr="00BD7567" w:rsidRDefault="008E7A3F" w:rsidP="008E7A3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докажите, что </w:t>
            </w:r>
            <w:r w:rsidR="007C15BF" w:rsidRPr="00BD7567">
              <w:rPr>
                <w:sz w:val="24"/>
                <w:szCs w:val="24"/>
              </w:rPr>
              <w:t>концовка сказки «Солдатская шинель» похожа на пословицу.</w:t>
            </w:r>
          </w:p>
          <w:p w:rsidR="007C15BF" w:rsidRPr="00BD7567" w:rsidRDefault="007C15BF" w:rsidP="008E7A3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У, с. 44, з.5 (рассказ о художниках-иллюстраторах сказок или об особенностях их иллюстраций).</w:t>
            </w:r>
          </w:p>
        </w:tc>
        <w:tc>
          <w:tcPr>
            <w:tcW w:w="4036" w:type="dxa"/>
          </w:tcPr>
          <w:p w:rsidR="001E4543" w:rsidRPr="00BD7567" w:rsidRDefault="001E4543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851168" w:rsidRPr="00BD7567">
              <w:rPr>
                <w:sz w:val="24"/>
                <w:szCs w:val="24"/>
              </w:rPr>
              <w:t xml:space="preserve"> владеют</w:t>
            </w:r>
            <w:r w:rsidR="00933B48" w:rsidRPr="00BD7567">
              <w:rPr>
                <w:sz w:val="24"/>
                <w:szCs w:val="24"/>
              </w:rPr>
              <w:t xml:space="preserve">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1E4543" w:rsidRPr="00BD7567" w:rsidRDefault="001E4543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933B48" w:rsidRPr="00BD7567">
              <w:rPr>
                <w:sz w:val="24"/>
                <w:szCs w:val="24"/>
              </w:rPr>
              <w:t xml:space="preserve"> выделяют и формулируют познавательную цель.</w:t>
            </w:r>
          </w:p>
          <w:p w:rsidR="001E4543" w:rsidRPr="00BD7567" w:rsidRDefault="001E4543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DF5F69" w:rsidRPr="00BD7567">
              <w:rPr>
                <w:sz w:val="24"/>
                <w:szCs w:val="24"/>
              </w:rPr>
              <w:t xml:space="preserve"> умеют оценивать и формулировать то, что уже усвоено.</w:t>
            </w:r>
          </w:p>
          <w:p w:rsidR="00A20D62" w:rsidRPr="00BD7567" w:rsidRDefault="001E4543" w:rsidP="00A20D6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DF5F69" w:rsidRPr="00BD7567">
              <w:rPr>
                <w:sz w:val="24"/>
                <w:szCs w:val="24"/>
              </w:rPr>
              <w:t xml:space="preserve">умеют моделировать монологическое высказывание, аргументировать свою позицию и координировать её с позициями </w:t>
            </w:r>
            <w:r w:rsidR="00A20D62" w:rsidRPr="00BD7567">
              <w:rPr>
                <w:sz w:val="24"/>
                <w:szCs w:val="24"/>
              </w:rPr>
              <w:t>партнёров.</w:t>
            </w:r>
          </w:p>
          <w:p w:rsidR="001E4543" w:rsidRPr="00BD7567" w:rsidRDefault="001E4543" w:rsidP="00A20D62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A20D62" w:rsidRPr="00BD7567">
              <w:rPr>
                <w:sz w:val="24"/>
                <w:szCs w:val="24"/>
              </w:rPr>
              <w:t xml:space="preserve">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1418" w:type="dxa"/>
          </w:tcPr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1E4543" w:rsidRPr="007124FA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</w:tr>
      <w:tr w:rsidR="001E4543" w:rsidTr="00AA001F">
        <w:tc>
          <w:tcPr>
            <w:tcW w:w="959" w:type="dxa"/>
          </w:tcPr>
          <w:p w:rsidR="001E4543" w:rsidRPr="00BD7567" w:rsidRDefault="00A516C1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A516C1" w:rsidRPr="00BD7567" w:rsidRDefault="00BF3805" w:rsidP="00A516C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F3805">
              <w:rPr>
                <w:rFonts w:eastAsia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BF3805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516C1" w:rsidRPr="00BD7567">
              <w:rPr>
                <w:rFonts w:eastAsia="Times New Roman"/>
                <w:sz w:val="24"/>
                <w:szCs w:val="24"/>
                <w:lang w:eastAsia="ru-RU"/>
              </w:rPr>
              <w:t>Мои любимые сказки.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FA028A" w:rsidRPr="00BD7567" w:rsidRDefault="00FA028A" w:rsidP="00B85D86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Конкурс на знание народной сказки. Защита собственных иллюстраций к сказкам.</w:t>
            </w:r>
          </w:p>
          <w:p w:rsidR="00B85D86" w:rsidRPr="00BD7567" w:rsidRDefault="003104EC" w:rsidP="00B85D86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Подготовить свой собственный</w:t>
            </w:r>
            <w:r w:rsidR="00B85D86" w:rsidRPr="00BD7567">
              <w:rPr>
                <w:rFonts w:eastAsia="Times New Roman"/>
                <w:sz w:val="24"/>
                <w:szCs w:val="24"/>
              </w:rPr>
              <w:t xml:space="preserve"> сборник сказок, дать ему название, включить в него сказки разных видов, оформить обложку, </w:t>
            </w:r>
            <w:r w:rsidRPr="00BD7567">
              <w:rPr>
                <w:rFonts w:eastAsia="Times New Roman"/>
                <w:sz w:val="24"/>
                <w:szCs w:val="24"/>
              </w:rPr>
              <w:t>вставить</w:t>
            </w:r>
            <w:r w:rsidR="00DE2195" w:rsidRPr="00BD7567">
              <w:rPr>
                <w:rFonts w:eastAsia="Times New Roman"/>
                <w:sz w:val="24"/>
                <w:szCs w:val="24"/>
              </w:rPr>
              <w:t xml:space="preserve"> лучшие</w:t>
            </w:r>
            <w:r w:rsidR="00B85D86" w:rsidRPr="00BD7567">
              <w:rPr>
                <w:rFonts w:eastAsia="Times New Roman"/>
                <w:sz w:val="24"/>
                <w:szCs w:val="24"/>
              </w:rPr>
              <w:t xml:space="preserve"> иллюстрации.</w:t>
            </w:r>
          </w:p>
          <w:p w:rsidR="001E4543" w:rsidRPr="00BD7567" w:rsidRDefault="001E4543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DE2195" w:rsidRPr="00BD7567" w:rsidRDefault="003F740C" w:rsidP="00DE2195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У, с. 44-45 – прочитать статью «Из рассказов о сказочниках», проверить себя (с.46)</w:t>
            </w:r>
            <w:r w:rsidR="00DE2195" w:rsidRPr="00BD756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36" w:type="dxa"/>
          </w:tcPr>
          <w:p w:rsidR="00F920F5" w:rsidRPr="00BD7567" w:rsidRDefault="001E4543" w:rsidP="001E454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1B0120" w:rsidRPr="00BD7567">
              <w:rPr>
                <w:sz w:val="24"/>
                <w:szCs w:val="24"/>
              </w:rPr>
              <w:t xml:space="preserve"> п</w:t>
            </w:r>
            <w:r w:rsidR="00BF3805">
              <w:rPr>
                <w:sz w:val="24"/>
                <w:szCs w:val="24"/>
              </w:rPr>
              <w:t xml:space="preserve">онимание жанровых особенностей сказки, умение </w:t>
            </w:r>
            <w:r w:rsidR="001B0120" w:rsidRPr="00BD7567">
              <w:rPr>
                <w:sz w:val="24"/>
                <w:szCs w:val="24"/>
              </w:rPr>
              <w:t xml:space="preserve"> во</w:t>
            </w:r>
            <w:r w:rsidR="00F920F5" w:rsidRPr="00BD7567">
              <w:rPr>
                <w:sz w:val="24"/>
                <w:szCs w:val="24"/>
              </w:rPr>
              <w:t>спроизвести ее содержание; у</w:t>
            </w:r>
            <w:r w:rsidR="00BF3805">
              <w:rPr>
                <w:sz w:val="24"/>
                <w:szCs w:val="24"/>
              </w:rPr>
              <w:t>мение определять</w:t>
            </w:r>
            <w:r w:rsidR="001B0120" w:rsidRPr="00BD7567">
              <w:rPr>
                <w:sz w:val="24"/>
                <w:szCs w:val="24"/>
              </w:rPr>
              <w:t xml:space="preserve"> особенности сказки</w:t>
            </w:r>
            <w:r w:rsidR="00BF3805">
              <w:rPr>
                <w:sz w:val="24"/>
                <w:szCs w:val="24"/>
              </w:rPr>
              <w:t>, отношение</w:t>
            </w:r>
            <w:r w:rsidR="001B0120" w:rsidRPr="00BD7567">
              <w:rPr>
                <w:sz w:val="24"/>
                <w:szCs w:val="24"/>
              </w:rPr>
              <w:t xml:space="preserve"> к жанр</w:t>
            </w:r>
            <w:r w:rsidR="00F920F5" w:rsidRPr="00BD7567">
              <w:rPr>
                <w:sz w:val="24"/>
                <w:szCs w:val="24"/>
              </w:rPr>
              <w:t>у,</w:t>
            </w:r>
            <w:r w:rsidR="00BF3805">
              <w:rPr>
                <w:sz w:val="24"/>
                <w:szCs w:val="24"/>
              </w:rPr>
              <w:t xml:space="preserve"> определение</w:t>
            </w:r>
            <w:r w:rsidR="00F920F5" w:rsidRPr="00BD7567">
              <w:rPr>
                <w:sz w:val="24"/>
                <w:szCs w:val="24"/>
              </w:rPr>
              <w:t xml:space="preserve"> </w:t>
            </w:r>
            <w:r w:rsidR="00BF3805">
              <w:rPr>
                <w:sz w:val="24"/>
                <w:szCs w:val="24"/>
              </w:rPr>
              <w:t>композиции, сюжета</w:t>
            </w:r>
            <w:r w:rsidR="00F920F5" w:rsidRPr="00BD7567">
              <w:rPr>
                <w:sz w:val="24"/>
                <w:szCs w:val="24"/>
              </w:rPr>
              <w:t>.</w:t>
            </w:r>
            <w:r w:rsidR="001B0120" w:rsidRPr="00BD7567">
              <w:rPr>
                <w:sz w:val="24"/>
                <w:szCs w:val="24"/>
              </w:rPr>
              <w:t xml:space="preserve"> </w:t>
            </w:r>
          </w:p>
          <w:p w:rsidR="00010605" w:rsidRPr="00BD7567" w:rsidRDefault="001E4543" w:rsidP="001E454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F920F5" w:rsidRPr="00BD7567">
              <w:rPr>
                <w:sz w:val="24"/>
                <w:szCs w:val="24"/>
              </w:rPr>
              <w:t xml:space="preserve"> </w:t>
            </w:r>
            <w:r w:rsidR="00BF3805">
              <w:rPr>
                <w:sz w:val="24"/>
                <w:szCs w:val="24"/>
              </w:rPr>
              <w:t>владение</w:t>
            </w:r>
            <w:r w:rsidR="00010605" w:rsidRPr="00BD7567">
              <w:rPr>
                <w:sz w:val="24"/>
                <w:szCs w:val="24"/>
              </w:rPr>
              <w:t xml:space="preserve"> элементами анализа произведения.</w:t>
            </w:r>
          </w:p>
          <w:p w:rsidR="001E4543" w:rsidRPr="00BD7567" w:rsidRDefault="001E4543" w:rsidP="001E454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1B0120" w:rsidRPr="00BD7567">
              <w:rPr>
                <w:sz w:val="24"/>
                <w:szCs w:val="24"/>
              </w:rPr>
              <w:t xml:space="preserve"> </w:t>
            </w:r>
            <w:r w:rsidR="00BF3805">
              <w:rPr>
                <w:sz w:val="24"/>
                <w:szCs w:val="24"/>
              </w:rPr>
              <w:t>способность соотноси</w:t>
            </w:r>
            <w:r w:rsidR="001B0120" w:rsidRPr="00BD7567">
              <w:rPr>
                <w:sz w:val="24"/>
                <w:szCs w:val="24"/>
              </w:rPr>
              <w:t>т</w:t>
            </w:r>
            <w:r w:rsidR="00BF3805">
              <w:rPr>
                <w:sz w:val="24"/>
                <w:szCs w:val="24"/>
              </w:rPr>
              <w:t>ь</w:t>
            </w:r>
            <w:r w:rsidR="001B0120" w:rsidRPr="00BD7567">
              <w:rPr>
                <w:sz w:val="24"/>
                <w:szCs w:val="24"/>
              </w:rPr>
              <w:t xml:space="preserve"> иллюстрацию с текстом худож</w:t>
            </w:r>
            <w:r w:rsidR="00BF3805">
              <w:rPr>
                <w:sz w:val="24"/>
                <w:szCs w:val="24"/>
              </w:rPr>
              <w:t>ественного произведения, отбира</w:t>
            </w:r>
            <w:r w:rsidR="001B0120" w:rsidRPr="00BD7567">
              <w:rPr>
                <w:sz w:val="24"/>
                <w:szCs w:val="24"/>
              </w:rPr>
              <w:t>т</w:t>
            </w:r>
            <w:r w:rsidR="00BF3805">
              <w:rPr>
                <w:sz w:val="24"/>
                <w:szCs w:val="24"/>
              </w:rPr>
              <w:t>ь</w:t>
            </w:r>
            <w:r w:rsidR="001B0120" w:rsidRPr="00BD7567">
              <w:rPr>
                <w:sz w:val="24"/>
                <w:szCs w:val="24"/>
              </w:rPr>
              <w:t xml:space="preserve"> материал для устного рассказа.</w:t>
            </w:r>
            <w:proofErr w:type="gramEnd"/>
          </w:p>
          <w:p w:rsidR="001E4543" w:rsidRPr="00BD7567" w:rsidRDefault="001E4543" w:rsidP="001E454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F920F5" w:rsidRPr="00BD7567">
              <w:rPr>
                <w:sz w:val="24"/>
                <w:szCs w:val="24"/>
              </w:rPr>
              <w:t>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1E4543" w:rsidRPr="00BD7567" w:rsidRDefault="001E4543" w:rsidP="001E454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B8356E" w:rsidRPr="00BD7567">
              <w:rPr>
                <w:sz w:val="24"/>
                <w:szCs w:val="24"/>
              </w:rPr>
              <w:t xml:space="preserve"> </w:t>
            </w:r>
            <w:r w:rsidR="00B8356E" w:rsidRPr="00BD7567">
              <w:rPr>
                <w:rFonts w:eastAsia="Calibri"/>
                <w:sz w:val="24"/>
                <w:szCs w:val="24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</w:t>
            </w:r>
            <w:r w:rsidR="00B85D86" w:rsidRPr="00BD7567">
              <w:rPr>
                <w:rFonts w:eastAsia="Calibri"/>
                <w:sz w:val="24"/>
                <w:szCs w:val="24"/>
              </w:rPr>
              <w:t>ом</w:t>
            </w:r>
            <w:r w:rsidR="00B8356E" w:rsidRPr="00BD7567">
              <w:rPr>
                <w:rFonts w:eastAsia="Calibri"/>
                <w:sz w:val="24"/>
                <w:szCs w:val="24"/>
              </w:rPr>
              <w:t xml:space="preserve"> общества.</w:t>
            </w:r>
          </w:p>
        </w:tc>
        <w:tc>
          <w:tcPr>
            <w:tcW w:w="1418" w:type="dxa"/>
          </w:tcPr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1E4543" w:rsidRPr="007124FA" w:rsidRDefault="001E4543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7E7B66" w:rsidTr="00AA001F">
        <w:tc>
          <w:tcPr>
            <w:tcW w:w="15452" w:type="dxa"/>
            <w:gridSpan w:val="6"/>
          </w:tcPr>
          <w:p w:rsidR="007E7B66" w:rsidRPr="00BF3805" w:rsidRDefault="007E7B66" w:rsidP="00AA001F">
            <w:pPr>
              <w:jc w:val="center"/>
              <w:rPr>
                <w:b/>
                <w:sz w:val="24"/>
                <w:szCs w:val="24"/>
              </w:rPr>
            </w:pPr>
            <w:r w:rsidRPr="00BF3805">
              <w:rPr>
                <w:b/>
                <w:sz w:val="24"/>
                <w:szCs w:val="24"/>
              </w:rPr>
              <w:lastRenderedPageBreak/>
              <w:t>ИЗ</w:t>
            </w:r>
            <w:r w:rsidR="00751DAF" w:rsidRPr="00BF3805">
              <w:rPr>
                <w:b/>
                <w:sz w:val="24"/>
                <w:szCs w:val="24"/>
              </w:rPr>
              <w:t xml:space="preserve"> ДРЕВНЕРУССКОЙ ЛИТЕРАТУРЫ (2 ч.</w:t>
            </w:r>
            <w:r w:rsidRPr="00BF3805">
              <w:rPr>
                <w:b/>
                <w:sz w:val="24"/>
                <w:szCs w:val="24"/>
              </w:rPr>
              <w:t>)</w:t>
            </w:r>
          </w:p>
        </w:tc>
      </w:tr>
      <w:tr w:rsidR="001E4543" w:rsidTr="00AA001F">
        <w:tc>
          <w:tcPr>
            <w:tcW w:w="959" w:type="dxa"/>
          </w:tcPr>
          <w:p w:rsidR="001E4543" w:rsidRPr="00BD7567" w:rsidRDefault="00EF249A" w:rsidP="00EF249A">
            <w:pPr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 xml:space="preserve"> </w:t>
            </w:r>
            <w:r w:rsidR="00BF3805">
              <w:rPr>
                <w:sz w:val="24"/>
                <w:szCs w:val="24"/>
              </w:rPr>
              <w:t>11</w:t>
            </w:r>
            <w:r w:rsidR="008B17ED" w:rsidRPr="00BD7567">
              <w:rPr>
                <w:sz w:val="24"/>
                <w:szCs w:val="24"/>
              </w:rPr>
              <w:t>-</w:t>
            </w:r>
            <w:r w:rsidR="00DB2EBC" w:rsidRPr="00BD7567">
              <w:rPr>
                <w:sz w:val="24"/>
                <w:szCs w:val="24"/>
              </w:rPr>
              <w:t>1</w:t>
            </w:r>
            <w:r w:rsidR="00BF3805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DB2EBC" w:rsidRPr="00BD7567" w:rsidRDefault="00DB2EBC" w:rsidP="00DB2EB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Русское летописание.</w:t>
            </w:r>
          </w:p>
          <w:p w:rsidR="00DB2EBC" w:rsidRPr="00BD7567" w:rsidRDefault="00DB2EBC" w:rsidP="00DB2EB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DB2EBC" w:rsidRPr="00BD7567" w:rsidRDefault="00DB2EBC" w:rsidP="00DB2EB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2EBC" w:rsidRPr="00BD7567" w:rsidRDefault="00DB2EBC" w:rsidP="00DB2EB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Претича</w:t>
            </w:r>
            <w:proofErr w:type="spell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9F7B74" w:rsidRPr="00BD7567" w:rsidRDefault="009F7B74" w:rsidP="00073F02">
            <w:pPr>
              <w:contextualSpacing/>
              <w:rPr>
                <w:rFonts w:eastAsia="Calibri"/>
                <w:sz w:val="24"/>
                <w:szCs w:val="24"/>
              </w:rPr>
            </w:pPr>
            <w:r w:rsidRPr="00BD7567">
              <w:rPr>
                <w:rFonts w:eastAsia="Calibri"/>
                <w:sz w:val="24"/>
                <w:szCs w:val="24"/>
              </w:rPr>
              <w:t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</w:t>
            </w:r>
            <w:proofErr w:type="gramStart"/>
            <w:r w:rsidRPr="00BD7567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D756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D756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BD7567">
              <w:rPr>
                <w:rFonts w:eastAsia="Calibri"/>
                <w:sz w:val="24"/>
                <w:szCs w:val="24"/>
              </w:rPr>
              <w:t>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1E4543" w:rsidRPr="00BD7567" w:rsidRDefault="00073F02" w:rsidP="00073F02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Calibri"/>
                <w:sz w:val="24"/>
                <w:szCs w:val="24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970" w:type="dxa"/>
          </w:tcPr>
          <w:p w:rsidR="001E4543" w:rsidRPr="00BD7567" w:rsidRDefault="006672E7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</w:t>
            </w:r>
            <w:r w:rsidR="008704ED" w:rsidRPr="00BD7567">
              <w:rPr>
                <w:sz w:val="24"/>
                <w:szCs w:val="24"/>
                <w:u w:val="single"/>
              </w:rPr>
              <w:t>:</w:t>
            </w:r>
            <w:r w:rsidR="008704ED" w:rsidRPr="00BD7567">
              <w:rPr>
                <w:sz w:val="24"/>
                <w:szCs w:val="24"/>
              </w:rPr>
              <w:t xml:space="preserve"> подготовить чтение притчи по ролям.</w:t>
            </w:r>
          </w:p>
          <w:p w:rsidR="009C571F" w:rsidRPr="00BD7567" w:rsidRDefault="006672E7" w:rsidP="009C571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9C571F" w:rsidRPr="00BD7567">
              <w:rPr>
                <w:sz w:val="24"/>
                <w:szCs w:val="24"/>
              </w:rPr>
              <w:t>РТ с.</w:t>
            </w:r>
            <w:r w:rsidR="00EB63AF" w:rsidRPr="00BD7567">
              <w:rPr>
                <w:sz w:val="24"/>
                <w:szCs w:val="24"/>
              </w:rPr>
              <w:t>13-14, з.19.</w:t>
            </w:r>
          </w:p>
          <w:p w:rsidR="006672E7" w:rsidRPr="00BD7567" w:rsidRDefault="006672E7" w:rsidP="009C571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РТ </w:t>
            </w:r>
            <w:r w:rsidR="009C571F" w:rsidRPr="00BD7567">
              <w:rPr>
                <w:sz w:val="24"/>
                <w:szCs w:val="24"/>
              </w:rPr>
              <w:t xml:space="preserve">(2) </w:t>
            </w:r>
            <w:r w:rsidRPr="00BD7567">
              <w:rPr>
                <w:sz w:val="24"/>
                <w:szCs w:val="24"/>
              </w:rPr>
              <w:t>с.8-9.</w:t>
            </w:r>
          </w:p>
        </w:tc>
        <w:tc>
          <w:tcPr>
            <w:tcW w:w="4036" w:type="dxa"/>
          </w:tcPr>
          <w:p w:rsidR="001E4543" w:rsidRPr="00BD7567" w:rsidRDefault="001E4543" w:rsidP="001E454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9F7B74" w:rsidRPr="00BD7567">
              <w:rPr>
                <w:sz w:val="24"/>
                <w:szCs w:val="24"/>
              </w:rPr>
              <w:t xml:space="preserve"> </w:t>
            </w:r>
            <w:r w:rsidR="00DB0A6E" w:rsidRPr="00BD7567">
              <w:rPr>
                <w:sz w:val="24"/>
                <w:szCs w:val="24"/>
              </w:rPr>
              <w:t xml:space="preserve">понимают </w:t>
            </w:r>
            <w:r w:rsidR="00290E03" w:rsidRPr="00BD7567">
              <w:rPr>
                <w:sz w:val="24"/>
                <w:szCs w:val="24"/>
              </w:rPr>
              <w:t xml:space="preserve">и воспроизводят </w:t>
            </w:r>
            <w:r w:rsidR="00DB0A6E" w:rsidRPr="00BD7567">
              <w:rPr>
                <w:sz w:val="24"/>
                <w:szCs w:val="24"/>
              </w:rPr>
              <w:t>информацию, представленную в древнерусском тексте.</w:t>
            </w:r>
          </w:p>
          <w:p w:rsidR="001E4543" w:rsidRPr="00BD7567" w:rsidRDefault="001E4543" w:rsidP="001E454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DB0A6E" w:rsidRPr="00BD7567">
              <w:rPr>
                <w:sz w:val="24"/>
                <w:szCs w:val="24"/>
              </w:rPr>
              <w:t xml:space="preserve"> умеют искать и выделять необходимую информацию в предложенных текстах.</w:t>
            </w:r>
          </w:p>
          <w:p w:rsidR="001E4543" w:rsidRPr="00BD7567" w:rsidRDefault="001E4543" w:rsidP="001E454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290E03" w:rsidRPr="00BD7567">
              <w:rPr>
                <w:sz w:val="24"/>
                <w:szCs w:val="24"/>
              </w:rPr>
              <w:t xml:space="preserve"> планируют алгоритм ответа, осознают качество и уровень усвоения материала.</w:t>
            </w:r>
          </w:p>
          <w:p w:rsidR="001E4543" w:rsidRPr="00BD7567" w:rsidRDefault="001E4543" w:rsidP="001E454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7A3568" w:rsidRPr="00BD7567">
              <w:rPr>
                <w:sz w:val="24"/>
                <w:szCs w:val="24"/>
              </w:rPr>
              <w:t>ставят вопросы, обращаются за помощью, формулируют свои затруднения.</w:t>
            </w:r>
          </w:p>
          <w:p w:rsidR="001E4543" w:rsidRPr="00BD7567" w:rsidRDefault="001E4543" w:rsidP="001E454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7A3568" w:rsidRPr="00BD7567">
              <w:rPr>
                <w:sz w:val="24"/>
                <w:szCs w:val="24"/>
              </w:rPr>
              <w:t xml:space="preserve"> формирование навыков исследовательской деятельности, </w:t>
            </w:r>
            <w:r w:rsidR="008704ED" w:rsidRPr="00BD7567">
              <w:rPr>
                <w:sz w:val="24"/>
                <w:szCs w:val="24"/>
              </w:rPr>
              <w:t xml:space="preserve">уважительного отношения к истории и культуре славянских народов (наших предков). </w:t>
            </w:r>
            <w:proofErr w:type="gramEnd"/>
          </w:p>
        </w:tc>
        <w:tc>
          <w:tcPr>
            <w:tcW w:w="1418" w:type="dxa"/>
          </w:tcPr>
          <w:p w:rsidR="001E4543" w:rsidRDefault="001E4543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12002" w:rsidRPr="007124FA" w:rsidRDefault="00F12002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D60358" w:rsidTr="00AA001F">
        <w:tc>
          <w:tcPr>
            <w:tcW w:w="15452" w:type="dxa"/>
            <w:gridSpan w:val="6"/>
          </w:tcPr>
          <w:p w:rsidR="00D60358" w:rsidRPr="00BF3805" w:rsidRDefault="00D60358" w:rsidP="00AA001F">
            <w:pPr>
              <w:jc w:val="center"/>
              <w:rPr>
                <w:b/>
                <w:sz w:val="24"/>
                <w:szCs w:val="24"/>
              </w:rPr>
            </w:pPr>
            <w:r w:rsidRPr="00BF3805">
              <w:rPr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1E4543" w:rsidTr="00AA001F">
        <w:tc>
          <w:tcPr>
            <w:tcW w:w="959" w:type="dxa"/>
          </w:tcPr>
          <w:p w:rsidR="001E4543" w:rsidRPr="00BD7567" w:rsidRDefault="00CE7BC8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1</w:t>
            </w:r>
            <w:r w:rsidR="00BF3805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88032F" w:rsidRPr="00BD7567" w:rsidRDefault="0088032F" w:rsidP="008803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М.В. Ломоносов. Слово о писателе. «Случились 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вместе два астронома в пиру...»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1E4543" w:rsidRPr="00BD7567" w:rsidRDefault="007A593E" w:rsidP="00297181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lastRenderedPageBreak/>
              <w:t>З</w:t>
            </w:r>
            <w:r w:rsidR="00597CCB" w:rsidRPr="00BD7567">
              <w:rPr>
                <w:rFonts w:eastAsia="Times New Roman"/>
                <w:sz w:val="24"/>
                <w:szCs w:val="24"/>
              </w:rPr>
              <w:t>начимость личности М.В. Ломоносова, смыслом жизни которого было «утве</w:t>
            </w:r>
            <w:r w:rsidRPr="00BD7567">
              <w:rPr>
                <w:rFonts w:eastAsia="Times New Roman"/>
                <w:sz w:val="24"/>
                <w:szCs w:val="24"/>
              </w:rPr>
              <w:t>рждение наук в отечестве»;</w:t>
            </w:r>
            <w:r w:rsidR="00597CCB" w:rsidRPr="00BD7567">
              <w:rPr>
                <w:rFonts w:eastAsia="Times New Roman"/>
                <w:sz w:val="24"/>
                <w:szCs w:val="24"/>
              </w:rPr>
              <w:t xml:space="preserve"> </w:t>
            </w:r>
            <w:r w:rsidR="00597CCB" w:rsidRPr="00BD7567">
              <w:rPr>
                <w:rFonts w:eastAsia="Times New Roman"/>
                <w:sz w:val="24"/>
                <w:szCs w:val="24"/>
              </w:rPr>
              <w:lastRenderedPageBreak/>
              <w:t xml:space="preserve">литературные жанры; </w:t>
            </w:r>
            <w:r w:rsidR="00297181" w:rsidRPr="00BD7567">
              <w:rPr>
                <w:rFonts w:eastAsia="Times New Roman"/>
                <w:sz w:val="24"/>
                <w:szCs w:val="24"/>
              </w:rPr>
              <w:t>с</w:t>
            </w:r>
            <w:r w:rsidR="00597CCB" w:rsidRPr="00BD7567">
              <w:rPr>
                <w:rFonts w:eastAsia="Times New Roman"/>
                <w:sz w:val="24"/>
                <w:szCs w:val="24"/>
              </w:rPr>
              <w:t>мысл прочитанного стихотворения (чему противопоставлен житейский, пр</w:t>
            </w:r>
            <w:r w:rsidR="00297181" w:rsidRPr="00BD7567">
              <w:rPr>
                <w:rFonts w:eastAsia="Times New Roman"/>
                <w:sz w:val="24"/>
                <w:szCs w:val="24"/>
              </w:rPr>
              <w:t>актический опыт простого челове</w:t>
            </w:r>
            <w:r w:rsidR="00597CCB" w:rsidRPr="00BD7567">
              <w:rPr>
                <w:rFonts w:eastAsia="Times New Roman"/>
                <w:sz w:val="24"/>
                <w:szCs w:val="24"/>
              </w:rPr>
              <w:t>ка</w:t>
            </w:r>
            <w:r w:rsidR="00297181" w:rsidRPr="00BD7567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970" w:type="dxa"/>
          </w:tcPr>
          <w:p w:rsidR="009A7E77" w:rsidRPr="00BD7567" w:rsidRDefault="008D5A5A" w:rsidP="009A7E7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="009A7E77" w:rsidRPr="00BD756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7E77" w:rsidRPr="00BD7567">
              <w:rPr>
                <w:sz w:val="24"/>
                <w:szCs w:val="24"/>
              </w:rPr>
              <w:t>выразитель</w:t>
            </w:r>
            <w:r w:rsidR="00604EA1" w:rsidRPr="00BD7567">
              <w:rPr>
                <w:sz w:val="24"/>
                <w:szCs w:val="24"/>
              </w:rPr>
              <w:t>-</w:t>
            </w:r>
            <w:r w:rsidR="009A7E77" w:rsidRPr="00BD7567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="009A7E77" w:rsidRPr="00BD7567">
              <w:rPr>
                <w:sz w:val="24"/>
                <w:szCs w:val="24"/>
              </w:rPr>
              <w:t xml:space="preserve"> чтение </w:t>
            </w:r>
            <w:r w:rsidR="009A7E77" w:rsidRPr="00BD7567">
              <w:rPr>
                <w:sz w:val="24"/>
                <w:szCs w:val="24"/>
              </w:rPr>
              <w:lastRenderedPageBreak/>
              <w:t>стихотворения, ответить на вопрос: «Почему А.С. Пушкин назвал Ломоносова «первым нашим университетом».</w:t>
            </w:r>
          </w:p>
          <w:p w:rsidR="009A7E77" w:rsidRPr="00BD7567" w:rsidRDefault="009A7E77" w:rsidP="009A7E7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EB63AF" w:rsidRPr="00BD7567">
              <w:rPr>
                <w:sz w:val="24"/>
                <w:szCs w:val="24"/>
              </w:rPr>
              <w:t xml:space="preserve">РТ с.15, з.22 или </w:t>
            </w:r>
            <w:r w:rsidRPr="00BD7567">
              <w:rPr>
                <w:sz w:val="24"/>
                <w:szCs w:val="24"/>
              </w:rPr>
              <w:t xml:space="preserve">подготовить сообщение о Ломоносове. </w:t>
            </w:r>
          </w:p>
          <w:p w:rsidR="001E4543" w:rsidRPr="00BD7567" w:rsidRDefault="001E4543" w:rsidP="00CE622C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DA72E3" w:rsidRPr="00BD7567" w:rsidRDefault="00DA72E3" w:rsidP="00DA72E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6B4FF9" w:rsidRPr="00BD7567">
              <w:rPr>
                <w:sz w:val="24"/>
                <w:szCs w:val="24"/>
              </w:rPr>
              <w:t xml:space="preserve"> понимают смысл произведения и видят </w:t>
            </w:r>
            <w:proofErr w:type="gramStart"/>
            <w:r w:rsidR="006B4FF9" w:rsidRPr="00BD7567">
              <w:rPr>
                <w:sz w:val="24"/>
                <w:szCs w:val="24"/>
              </w:rPr>
              <w:t>смешное</w:t>
            </w:r>
            <w:proofErr w:type="gramEnd"/>
            <w:r w:rsidR="006B4FF9" w:rsidRPr="00BD7567">
              <w:rPr>
                <w:sz w:val="24"/>
                <w:szCs w:val="24"/>
              </w:rPr>
              <w:t>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BF3805">
              <w:rPr>
                <w:sz w:val="24"/>
                <w:szCs w:val="24"/>
              </w:rPr>
              <w:t xml:space="preserve"> умение</w:t>
            </w:r>
            <w:r w:rsidR="006B4FF9" w:rsidRPr="00BD7567">
              <w:rPr>
                <w:sz w:val="24"/>
                <w:szCs w:val="24"/>
              </w:rPr>
              <w:t xml:space="preserve"> извлекать и выделять необходимую информацию</w:t>
            </w:r>
            <w:r w:rsidR="00F2033D" w:rsidRPr="00BD7567">
              <w:rPr>
                <w:sz w:val="24"/>
                <w:szCs w:val="24"/>
              </w:rPr>
              <w:t xml:space="preserve"> из прослушанного или прочитанного текста.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BF3805">
              <w:rPr>
                <w:sz w:val="24"/>
                <w:szCs w:val="24"/>
              </w:rPr>
              <w:t xml:space="preserve"> умение</w:t>
            </w:r>
            <w:r w:rsidR="00F2033D" w:rsidRPr="00BD7567">
              <w:rPr>
                <w:sz w:val="24"/>
                <w:szCs w:val="24"/>
              </w:rPr>
              <w:t xml:space="preserve"> анализировать стихотворный текст.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BF3805">
              <w:rPr>
                <w:sz w:val="24"/>
                <w:szCs w:val="24"/>
              </w:rPr>
              <w:t>умение</w:t>
            </w:r>
            <w:r w:rsidR="00F2033D" w:rsidRPr="00BD7567">
              <w:rPr>
                <w:sz w:val="24"/>
                <w:szCs w:val="24"/>
              </w:rPr>
              <w:t xml:space="preserve"> выразительно читать вслух и понимать прочитанное</w:t>
            </w:r>
            <w:r w:rsidR="00311C0D" w:rsidRPr="00BD7567">
              <w:rPr>
                <w:sz w:val="24"/>
                <w:szCs w:val="24"/>
              </w:rPr>
              <w:t>.</w:t>
            </w:r>
          </w:p>
          <w:p w:rsidR="001E4543" w:rsidRPr="00BD7567" w:rsidRDefault="00DA72E3" w:rsidP="00DA72E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311C0D" w:rsidRPr="00BD7567">
              <w:rPr>
                <w:sz w:val="24"/>
                <w:szCs w:val="24"/>
              </w:rPr>
              <w:t xml:space="preserve"> развитие чувства юмора.</w:t>
            </w:r>
          </w:p>
        </w:tc>
        <w:tc>
          <w:tcPr>
            <w:tcW w:w="1418" w:type="dxa"/>
          </w:tcPr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1E4543" w:rsidRPr="007124FA" w:rsidRDefault="001E4543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1E4543" w:rsidTr="00AA001F">
        <w:tc>
          <w:tcPr>
            <w:tcW w:w="959" w:type="dxa"/>
          </w:tcPr>
          <w:p w:rsidR="001E4543" w:rsidRPr="00BD7567" w:rsidRDefault="006B4FF9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1</w:t>
            </w:r>
            <w:r w:rsidR="00772059">
              <w:rPr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1E4543" w:rsidRPr="00BD7567" w:rsidRDefault="006B4FF9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Роды и жанры литературы.</w:t>
            </w:r>
          </w:p>
        </w:tc>
        <w:tc>
          <w:tcPr>
            <w:tcW w:w="4200" w:type="dxa"/>
          </w:tcPr>
          <w:p w:rsidR="001E4543" w:rsidRPr="00BD7567" w:rsidRDefault="007A593E" w:rsidP="007B471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Определение теоретико-литературных понятий: роды </w:t>
            </w:r>
            <w:r w:rsidR="007B471C" w:rsidRPr="00BD7567">
              <w:rPr>
                <w:rFonts w:eastAsia="Times New Roman"/>
                <w:sz w:val="24"/>
                <w:szCs w:val="24"/>
              </w:rPr>
              <w:t xml:space="preserve">и жанры </w:t>
            </w:r>
            <w:r w:rsidRPr="00BD7567">
              <w:rPr>
                <w:rFonts w:eastAsia="Times New Roman"/>
                <w:sz w:val="24"/>
                <w:szCs w:val="24"/>
              </w:rPr>
              <w:t>литературы</w:t>
            </w:r>
            <w:r w:rsidR="009C571F" w:rsidRPr="00BD7567">
              <w:rPr>
                <w:rFonts w:eastAsia="Times New Roman"/>
                <w:sz w:val="24"/>
                <w:szCs w:val="24"/>
              </w:rPr>
              <w:t>.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71453F" w:rsidRPr="00BD7567" w:rsidRDefault="00906E5F" w:rsidP="0071453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выучить определения родов литературы, </w:t>
            </w:r>
            <w:r w:rsidR="0071453F" w:rsidRPr="00BD7567">
              <w:rPr>
                <w:sz w:val="24"/>
                <w:szCs w:val="24"/>
              </w:rPr>
              <w:t>привести примеры.</w:t>
            </w:r>
          </w:p>
          <w:p w:rsidR="00906E5F" w:rsidRPr="00BD7567" w:rsidRDefault="00906E5F" w:rsidP="0071453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 xml:space="preserve">: </w:t>
            </w:r>
            <w:r w:rsidR="0071453F" w:rsidRPr="00BD7567">
              <w:rPr>
                <w:sz w:val="24"/>
                <w:szCs w:val="24"/>
              </w:rPr>
              <w:t>РТ с. 16, з.23.</w:t>
            </w:r>
          </w:p>
          <w:p w:rsidR="009473EC" w:rsidRPr="00BD7567" w:rsidRDefault="009473EC" w:rsidP="0071453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подготовить сообщение о баснописцах (Эзопе, Лафонтене и др.)</w:t>
            </w:r>
          </w:p>
        </w:tc>
        <w:tc>
          <w:tcPr>
            <w:tcW w:w="4036" w:type="dxa"/>
          </w:tcPr>
          <w:p w:rsidR="00DA72E3" w:rsidRPr="00BD7567" w:rsidRDefault="00DA72E3" w:rsidP="00DA72E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772059">
              <w:rPr>
                <w:sz w:val="24"/>
                <w:szCs w:val="24"/>
              </w:rPr>
              <w:t xml:space="preserve"> знание</w:t>
            </w:r>
            <w:r w:rsidR="00416D53" w:rsidRPr="00BD7567">
              <w:rPr>
                <w:sz w:val="24"/>
                <w:szCs w:val="24"/>
              </w:rPr>
              <w:t xml:space="preserve"> </w:t>
            </w:r>
            <w:r w:rsidR="000D3A98" w:rsidRPr="00BD7567">
              <w:rPr>
                <w:sz w:val="24"/>
                <w:szCs w:val="24"/>
              </w:rPr>
              <w:t>роды и жанры литературы.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0D3A98" w:rsidRPr="00BD7567">
              <w:rPr>
                <w:sz w:val="24"/>
                <w:szCs w:val="24"/>
              </w:rPr>
              <w:t xml:space="preserve"> </w:t>
            </w:r>
            <w:r w:rsidR="00772059">
              <w:rPr>
                <w:sz w:val="24"/>
                <w:szCs w:val="24"/>
              </w:rPr>
              <w:t>умение трансформирова</w:t>
            </w:r>
            <w:r w:rsidR="00B05A04" w:rsidRPr="00BD7567">
              <w:rPr>
                <w:sz w:val="24"/>
                <w:szCs w:val="24"/>
              </w:rPr>
              <w:t>т</w:t>
            </w:r>
            <w:r w:rsidR="00772059">
              <w:rPr>
                <w:sz w:val="24"/>
                <w:szCs w:val="24"/>
              </w:rPr>
              <w:t>ь</w:t>
            </w:r>
            <w:r w:rsidR="00B05A04" w:rsidRPr="00BD7567">
              <w:rPr>
                <w:sz w:val="24"/>
                <w:szCs w:val="24"/>
              </w:rPr>
              <w:t xml:space="preserve"> информацию, представленную в разных формах (таблица, схема).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B05A04" w:rsidRPr="00BD7567">
              <w:rPr>
                <w:sz w:val="24"/>
                <w:szCs w:val="24"/>
              </w:rPr>
              <w:t xml:space="preserve"> </w:t>
            </w:r>
            <w:proofErr w:type="gramStart"/>
            <w:r w:rsidR="00B05A04" w:rsidRPr="00BD7567">
              <w:rPr>
                <w:sz w:val="24"/>
                <w:szCs w:val="24"/>
              </w:rPr>
              <w:t>самостоятельно</w:t>
            </w:r>
            <w:r w:rsidR="00772059">
              <w:rPr>
                <w:sz w:val="24"/>
                <w:szCs w:val="24"/>
              </w:rPr>
              <w:t>е</w:t>
            </w:r>
            <w:proofErr w:type="gramEnd"/>
            <w:r w:rsidR="00B05A04" w:rsidRPr="00BD7567">
              <w:rPr>
                <w:sz w:val="24"/>
                <w:szCs w:val="24"/>
              </w:rPr>
              <w:t xml:space="preserve"> </w:t>
            </w:r>
            <w:r w:rsidR="00772059">
              <w:rPr>
                <w:sz w:val="24"/>
                <w:szCs w:val="24"/>
              </w:rPr>
              <w:t>составля</w:t>
            </w:r>
            <w:r w:rsidR="008D5A5A" w:rsidRPr="00BD7567">
              <w:rPr>
                <w:sz w:val="24"/>
                <w:szCs w:val="24"/>
              </w:rPr>
              <w:t>т</w:t>
            </w:r>
            <w:r w:rsidR="00772059">
              <w:rPr>
                <w:sz w:val="24"/>
                <w:szCs w:val="24"/>
              </w:rPr>
              <w:t>ь</w:t>
            </w:r>
            <w:r w:rsidR="008D5A5A" w:rsidRPr="00BD7567">
              <w:rPr>
                <w:sz w:val="24"/>
                <w:szCs w:val="24"/>
              </w:rPr>
              <w:t xml:space="preserve"> план решения учебной проблемы.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772059">
              <w:rPr>
                <w:rFonts w:eastAsia="Times New Roman"/>
                <w:sz w:val="24"/>
                <w:szCs w:val="24"/>
              </w:rPr>
              <w:t xml:space="preserve"> умение</w:t>
            </w:r>
            <w:r w:rsidR="00297181" w:rsidRPr="00BD7567">
              <w:rPr>
                <w:rFonts w:eastAsia="Times New Roman"/>
                <w:sz w:val="24"/>
                <w:szCs w:val="24"/>
              </w:rPr>
              <w:t xml:space="preserve"> оперировать литературоведческими понятиями в речи.</w:t>
            </w:r>
            <w:proofErr w:type="gramEnd"/>
          </w:p>
          <w:p w:rsidR="001E454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416D53" w:rsidRPr="00BD7567">
              <w:rPr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1E4543" w:rsidRDefault="001E4543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12002" w:rsidRPr="007124FA" w:rsidRDefault="00F12002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D027C1" w:rsidTr="00AA001F">
        <w:tc>
          <w:tcPr>
            <w:tcW w:w="15452" w:type="dxa"/>
            <w:gridSpan w:val="6"/>
          </w:tcPr>
          <w:p w:rsidR="00D027C1" w:rsidRPr="00772059" w:rsidRDefault="00D027C1" w:rsidP="00A72F38">
            <w:pPr>
              <w:jc w:val="center"/>
              <w:rPr>
                <w:b/>
                <w:sz w:val="24"/>
                <w:szCs w:val="24"/>
              </w:rPr>
            </w:pPr>
            <w:r w:rsidRPr="00772059">
              <w:rPr>
                <w:b/>
                <w:sz w:val="24"/>
                <w:szCs w:val="24"/>
              </w:rPr>
              <w:t>ИЗ ЛИТЕРАТУРЫ XIX ВЕКА (</w:t>
            </w:r>
            <w:r w:rsidR="009A5B46">
              <w:rPr>
                <w:b/>
                <w:sz w:val="24"/>
                <w:szCs w:val="24"/>
              </w:rPr>
              <w:t>33</w:t>
            </w:r>
            <w:r w:rsidRPr="00772059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1E4543" w:rsidTr="00AA001F">
        <w:tc>
          <w:tcPr>
            <w:tcW w:w="959" w:type="dxa"/>
          </w:tcPr>
          <w:p w:rsidR="001E4543" w:rsidRPr="00BD7567" w:rsidRDefault="00CB67CC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1</w:t>
            </w:r>
            <w:r w:rsidR="00772059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9703A4" w:rsidRPr="00BD7567" w:rsidRDefault="009703A4" w:rsidP="009703A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2059">
              <w:rPr>
                <w:rFonts w:eastAsia="Times New Roman"/>
                <w:b/>
                <w:sz w:val="24"/>
                <w:szCs w:val="24"/>
                <w:lang w:eastAsia="ru-RU"/>
              </w:rPr>
              <w:t>Русские басни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. Басня и ее родословная. Басня как литературный жанр.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FB7721" w:rsidRPr="00BD7567" w:rsidRDefault="004C6993" w:rsidP="00FB7721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Жанровые особенности басни,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</w:t>
            </w:r>
            <w:r w:rsidR="00FB7721" w:rsidRPr="00BD7567">
              <w:rPr>
                <w:rFonts w:eastAsia="Times New Roman"/>
                <w:sz w:val="24"/>
                <w:szCs w:val="24"/>
              </w:rPr>
              <w:t xml:space="preserve">); </w:t>
            </w:r>
            <w:r w:rsidR="00FB7721" w:rsidRPr="00BD7567">
              <w:rPr>
                <w:rFonts w:eastAsia="Times New Roman"/>
                <w:sz w:val="24"/>
                <w:szCs w:val="24"/>
              </w:rPr>
              <w:lastRenderedPageBreak/>
              <w:t>жанровые особенности басни, отличие басни от сказки.</w:t>
            </w:r>
            <w:proofErr w:type="gramEnd"/>
          </w:p>
          <w:p w:rsidR="001E4543" w:rsidRPr="00BD7567" w:rsidRDefault="001E4543" w:rsidP="005E1D64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8775F" w:rsidRPr="00BD7567" w:rsidRDefault="006A4E0D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r w:rsidR="00F56DB2" w:rsidRPr="00BD7567">
              <w:rPr>
                <w:sz w:val="24"/>
                <w:szCs w:val="24"/>
              </w:rPr>
              <w:t>У, с.57 (прочитать статью, выучить термины)</w:t>
            </w:r>
          </w:p>
          <w:p w:rsidR="0028775F" w:rsidRPr="00BD7567" w:rsidRDefault="006A4E0D" w:rsidP="00E80425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РТ с.16-17, з.26</w:t>
            </w:r>
            <w:r w:rsidR="0028775F" w:rsidRPr="00BD756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036" w:type="dxa"/>
          </w:tcPr>
          <w:p w:rsidR="00DA72E3" w:rsidRPr="00BD7567" w:rsidRDefault="00DA72E3" w:rsidP="005E1D64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4C6993" w:rsidRPr="00BD7567">
              <w:rPr>
                <w:sz w:val="24"/>
                <w:szCs w:val="24"/>
              </w:rPr>
              <w:t xml:space="preserve"> </w:t>
            </w:r>
            <w:r w:rsidR="00FB7721" w:rsidRPr="00BD7567">
              <w:rPr>
                <w:rFonts w:eastAsia="Times New Roman"/>
                <w:sz w:val="24"/>
                <w:szCs w:val="24"/>
              </w:rPr>
              <w:t>пони</w:t>
            </w:r>
            <w:r w:rsidR="00E42BF8" w:rsidRPr="00BD7567">
              <w:rPr>
                <w:rFonts w:eastAsia="Times New Roman"/>
                <w:sz w:val="24"/>
                <w:szCs w:val="24"/>
              </w:rPr>
              <w:t>мают иносказательный подтекст басен и их мораль, умеют выразительно читать басни по ролям (инсценированное чтение)</w:t>
            </w:r>
            <w:r w:rsidR="00FE52AE" w:rsidRPr="00BD7567">
              <w:rPr>
                <w:rFonts w:eastAsia="Times New Roman"/>
                <w:sz w:val="24"/>
                <w:szCs w:val="24"/>
              </w:rPr>
              <w:t>, выявляют способы самообразования.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FE52AE" w:rsidRPr="00BD7567">
              <w:rPr>
                <w:sz w:val="24"/>
                <w:szCs w:val="24"/>
              </w:rPr>
              <w:t xml:space="preserve"> узнают, называют </w:t>
            </w:r>
            <w:r w:rsidR="00FE52AE" w:rsidRPr="00BD7567">
              <w:rPr>
                <w:sz w:val="24"/>
                <w:szCs w:val="24"/>
              </w:rPr>
              <w:lastRenderedPageBreak/>
              <w:t>и определяют объекты в соответствии с содержанием.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772059">
              <w:rPr>
                <w:sz w:val="24"/>
                <w:szCs w:val="24"/>
              </w:rPr>
              <w:t xml:space="preserve"> формирование</w:t>
            </w:r>
            <w:r w:rsidR="00FE52AE" w:rsidRPr="00BD7567">
              <w:rPr>
                <w:sz w:val="24"/>
                <w:szCs w:val="24"/>
              </w:rPr>
              <w:t xml:space="preserve"> ситуацию </w:t>
            </w:r>
            <w:proofErr w:type="spellStart"/>
            <w:r w:rsidR="00FE52AE" w:rsidRPr="00BD7567">
              <w:rPr>
                <w:sz w:val="24"/>
                <w:szCs w:val="24"/>
              </w:rPr>
              <w:t>саморегуляции</w:t>
            </w:r>
            <w:proofErr w:type="spellEnd"/>
            <w:r w:rsidR="004D53A6" w:rsidRPr="00BD7567">
              <w:rPr>
                <w:sz w:val="24"/>
                <w:szCs w:val="24"/>
              </w:rPr>
              <w:t xml:space="preserve"> эмоциональных состояний, т.е. формируют </w:t>
            </w:r>
            <w:proofErr w:type="spellStart"/>
            <w:r w:rsidR="004D53A6" w:rsidRPr="00BD7567">
              <w:rPr>
                <w:sz w:val="24"/>
                <w:szCs w:val="24"/>
              </w:rPr>
              <w:t>операциональный</w:t>
            </w:r>
            <w:proofErr w:type="spellEnd"/>
            <w:r w:rsidR="004D53A6" w:rsidRPr="00BD7567">
              <w:rPr>
                <w:sz w:val="24"/>
                <w:szCs w:val="24"/>
              </w:rPr>
              <w:t xml:space="preserve"> опыт.</w:t>
            </w:r>
          </w:p>
          <w:p w:rsidR="00DA72E3" w:rsidRPr="00BD7567" w:rsidRDefault="00DA72E3" w:rsidP="00DA72E3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772059">
              <w:rPr>
                <w:sz w:val="24"/>
                <w:szCs w:val="24"/>
              </w:rPr>
              <w:t>умение</w:t>
            </w:r>
            <w:r w:rsidR="004D53A6" w:rsidRPr="00BD7567">
              <w:rPr>
                <w:sz w:val="24"/>
                <w:szCs w:val="24"/>
              </w:rPr>
              <w:t xml:space="preserve"> выразительно и эмоционально читать вслух и понимать прочитанное</w:t>
            </w:r>
          </w:p>
          <w:p w:rsidR="001E4543" w:rsidRPr="00BD7567" w:rsidRDefault="00DA72E3" w:rsidP="00DA72E3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8B5086" w:rsidRPr="00BD7567">
              <w:rPr>
                <w:sz w:val="24"/>
                <w:szCs w:val="24"/>
              </w:rPr>
              <w:t xml:space="preserve"> формирование мотивации к обучению.</w:t>
            </w:r>
          </w:p>
        </w:tc>
        <w:tc>
          <w:tcPr>
            <w:tcW w:w="1418" w:type="dxa"/>
          </w:tcPr>
          <w:p w:rsidR="001E4543" w:rsidRDefault="001E4543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12002" w:rsidRPr="007124FA" w:rsidRDefault="00F12002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1E4543" w:rsidTr="00AA001F">
        <w:tc>
          <w:tcPr>
            <w:tcW w:w="959" w:type="dxa"/>
          </w:tcPr>
          <w:p w:rsidR="001E4543" w:rsidRPr="00BD7567" w:rsidRDefault="0028775F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1</w:t>
            </w:r>
            <w:r w:rsidR="008F3A44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A32FC5" w:rsidRPr="00BD7567" w:rsidRDefault="00A32FC5" w:rsidP="00A32F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2059">
              <w:rPr>
                <w:rFonts w:eastAsia="Times New Roman"/>
                <w:b/>
                <w:sz w:val="24"/>
                <w:szCs w:val="24"/>
                <w:lang w:eastAsia="ru-RU"/>
              </w:rPr>
              <w:t>И.А.Крылов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. Слово о баснописце. Басня «Волк на псарне»</w:t>
            </w:r>
            <w:r w:rsidR="005B194D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- отражение исторических событий в басне, патриотическая позиция автора.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1E4543" w:rsidRPr="00BD7567" w:rsidRDefault="00ED65C0" w:rsidP="00577388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Общая картина</w:t>
            </w:r>
            <w:r w:rsidR="007B1B28" w:rsidRPr="00BD7567">
              <w:rPr>
                <w:rFonts w:eastAsia="Times New Roman"/>
                <w:sz w:val="24"/>
                <w:szCs w:val="24"/>
              </w:rPr>
              <w:t xml:space="preserve"> жизни И.А. Крылова (начало трудовой деятельности, как получил образование, с каких произведений начал п</w:t>
            </w:r>
            <w:r w:rsidRPr="00BD7567">
              <w:rPr>
                <w:rFonts w:eastAsia="Times New Roman"/>
                <w:sz w:val="24"/>
                <w:szCs w:val="24"/>
              </w:rPr>
              <w:t xml:space="preserve">исательскую деятельность), </w:t>
            </w:r>
            <w:r w:rsidR="007B1B28" w:rsidRPr="00BD7567">
              <w:rPr>
                <w:rFonts w:eastAsia="Times New Roman"/>
                <w:sz w:val="24"/>
                <w:szCs w:val="24"/>
              </w:rPr>
              <w:t xml:space="preserve">составить </w:t>
            </w:r>
            <w:r w:rsidRPr="00BD7567">
              <w:rPr>
                <w:rFonts w:eastAsia="Times New Roman"/>
                <w:sz w:val="24"/>
                <w:szCs w:val="24"/>
              </w:rPr>
              <w:t>план рассказа о баснопи</w:t>
            </w:r>
            <w:r w:rsidR="00577388" w:rsidRPr="00BD7567">
              <w:rPr>
                <w:rFonts w:eastAsia="Times New Roman"/>
                <w:sz w:val="24"/>
                <w:szCs w:val="24"/>
              </w:rPr>
              <w:t xml:space="preserve">сце, </w:t>
            </w:r>
            <w:r w:rsidR="007B1B28" w:rsidRPr="00BD7567">
              <w:rPr>
                <w:rFonts w:eastAsia="Times New Roman"/>
                <w:sz w:val="24"/>
                <w:szCs w:val="24"/>
              </w:rPr>
              <w:t>жанровые и языковые особенности</w:t>
            </w:r>
            <w:r w:rsidR="00577388" w:rsidRPr="00BD7567">
              <w:rPr>
                <w:rFonts w:eastAsia="Times New Roman"/>
                <w:sz w:val="24"/>
                <w:szCs w:val="24"/>
              </w:rPr>
              <w:t xml:space="preserve"> басни</w:t>
            </w:r>
            <w:r w:rsidR="007B1B28" w:rsidRPr="00BD7567">
              <w:rPr>
                <w:rFonts w:eastAsia="Times New Roman"/>
                <w:sz w:val="24"/>
                <w:szCs w:val="24"/>
              </w:rPr>
              <w:t xml:space="preserve">, </w:t>
            </w:r>
          </w:p>
        </w:tc>
        <w:tc>
          <w:tcPr>
            <w:tcW w:w="1970" w:type="dxa"/>
          </w:tcPr>
          <w:p w:rsidR="001E4543" w:rsidRPr="00BD7567" w:rsidRDefault="002C57D0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У, с.58-59 (прочитать статью об И.А.Крылове), з.2.</w:t>
            </w:r>
          </w:p>
          <w:p w:rsidR="002C57D0" w:rsidRPr="00BD7567" w:rsidRDefault="002C57D0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</w:rPr>
              <w:t>П</w:t>
            </w:r>
            <w:proofErr w:type="gramEnd"/>
            <w:r w:rsidRPr="00BD7567">
              <w:rPr>
                <w:sz w:val="24"/>
                <w:szCs w:val="24"/>
              </w:rPr>
              <w:t xml:space="preserve">: </w:t>
            </w:r>
            <w:r w:rsidR="004A48CF" w:rsidRPr="00BD7567">
              <w:rPr>
                <w:sz w:val="24"/>
                <w:szCs w:val="24"/>
              </w:rPr>
              <w:t>РТ, с.17, з.27.</w:t>
            </w:r>
          </w:p>
        </w:tc>
        <w:tc>
          <w:tcPr>
            <w:tcW w:w="4036" w:type="dxa"/>
          </w:tcPr>
          <w:p w:rsidR="008D5A5A" w:rsidRPr="00BD7567" w:rsidRDefault="008D5A5A" w:rsidP="008D5A5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772059">
              <w:rPr>
                <w:sz w:val="24"/>
                <w:szCs w:val="24"/>
              </w:rPr>
              <w:t xml:space="preserve"> выявление</w:t>
            </w:r>
            <w:r w:rsidR="00FB1717" w:rsidRPr="00BD7567">
              <w:rPr>
                <w:sz w:val="24"/>
                <w:szCs w:val="24"/>
              </w:rPr>
              <w:t xml:space="preserve"> и интер</w:t>
            </w:r>
            <w:r w:rsidR="00772059">
              <w:rPr>
                <w:sz w:val="24"/>
                <w:szCs w:val="24"/>
              </w:rPr>
              <w:t xml:space="preserve">претирование </w:t>
            </w:r>
            <w:r w:rsidR="00FB1717" w:rsidRPr="00BD7567">
              <w:rPr>
                <w:sz w:val="24"/>
                <w:szCs w:val="24"/>
              </w:rPr>
              <w:t xml:space="preserve"> авторскую позицию, </w:t>
            </w:r>
            <w:r w:rsidR="00772059">
              <w:rPr>
                <w:sz w:val="24"/>
                <w:szCs w:val="24"/>
              </w:rPr>
              <w:t>определение</w:t>
            </w:r>
            <w:r w:rsidR="00577388" w:rsidRPr="00BD7567">
              <w:rPr>
                <w:sz w:val="24"/>
                <w:szCs w:val="24"/>
              </w:rPr>
              <w:t xml:space="preserve"> своё отношение к</w:t>
            </w:r>
            <w:r w:rsidR="00772059">
              <w:rPr>
                <w:sz w:val="24"/>
                <w:szCs w:val="24"/>
              </w:rPr>
              <w:t xml:space="preserve"> ней, и на этой основе формирование собственных ценностных ориентаций</w:t>
            </w:r>
            <w:r w:rsidR="00577388" w:rsidRPr="00BD7567">
              <w:rPr>
                <w:sz w:val="24"/>
                <w:szCs w:val="24"/>
              </w:rPr>
              <w:t>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772059">
              <w:rPr>
                <w:sz w:val="24"/>
                <w:szCs w:val="24"/>
              </w:rPr>
              <w:t xml:space="preserve"> </w:t>
            </w:r>
            <w:proofErr w:type="spellStart"/>
            <w:r w:rsidR="00772059">
              <w:rPr>
                <w:sz w:val="24"/>
                <w:szCs w:val="24"/>
              </w:rPr>
              <w:t>преобразовывание</w:t>
            </w:r>
            <w:proofErr w:type="spellEnd"/>
            <w:r w:rsidR="00772059">
              <w:rPr>
                <w:sz w:val="24"/>
                <w:szCs w:val="24"/>
              </w:rPr>
              <w:t xml:space="preserve"> информации</w:t>
            </w:r>
            <w:r w:rsidR="007C42E0" w:rsidRPr="00BD7567">
              <w:rPr>
                <w:sz w:val="24"/>
                <w:szCs w:val="24"/>
              </w:rPr>
              <w:t xml:space="preserve"> из </w:t>
            </w:r>
            <w:r w:rsidR="00772059">
              <w:rPr>
                <w:sz w:val="24"/>
                <w:szCs w:val="24"/>
              </w:rPr>
              <w:t>одной формы в другую (составление</w:t>
            </w:r>
            <w:r w:rsidR="007C42E0" w:rsidRPr="00BD7567">
              <w:rPr>
                <w:sz w:val="24"/>
                <w:szCs w:val="24"/>
              </w:rPr>
              <w:t xml:space="preserve"> план).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772059">
              <w:rPr>
                <w:sz w:val="24"/>
                <w:szCs w:val="24"/>
              </w:rPr>
              <w:t xml:space="preserve"> прогнозирование и коррекцией своей деятельности</w:t>
            </w:r>
            <w:r w:rsidR="00A2436B" w:rsidRPr="00BD7567">
              <w:rPr>
                <w:sz w:val="24"/>
                <w:szCs w:val="24"/>
              </w:rPr>
              <w:t>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772059">
              <w:rPr>
                <w:sz w:val="24"/>
                <w:szCs w:val="24"/>
              </w:rPr>
              <w:t>чтение иносказательных</w:t>
            </w:r>
            <w:r w:rsidR="005B194D" w:rsidRPr="00BD7567">
              <w:rPr>
                <w:sz w:val="24"/>
                <w:szCs w:val="24"/>
              </w:rPr>
              <w:t xml:space="preserve"> текст</w:t>
            </w:r>
            <w:r w:rsidR="00772059">
              <w:rPr>
                <w:sz w:val="24"/>
                <w:szCs w:val="24"/>
              </w:rPr>
              <w:t>ов, объяснение жанровых и языковых особенностей</w:t>
            </w:r>
            <w:r w:rsidR="005B194D" w:rsidRPr="00BD7567">
              <w:rPr>
                <w:sz w:val="24"/>
                <w:szCs w:val="24"/>
              </w:rPr>
              <w:t xml:space="preserve"> текста.</w:t>
            </w:r>
          </w:p>
          <w:p w:rsidR="001E4543" w:rsidRPr="00BD7567" w:rsidRDefault="008D5A5A" w:rsidP="00AF2ED2">
            <w:pPr>
              <w:tabs>
                <w:tab w:val="center" w:pos="1910"/>
              </w:tabs>
              <w:rPr>
                <w:b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AF2ED2" w:rsidRPr="00BD7567">
              <w:rPr>
                <w:sz w:val="24"/>
                <w:szCs w:val="24"/>
              </w:rPr>
              <w:t xml:space="preserve"> развитие патриотических ч</w:t>
            </w:r>
            <w:r w:rsidR="006B25AC" w:rsidRPr="00BD7567">
              <w:rPr>
                <w:sz w:val="24"/>
                <w:szCs w:val="24"/>
              </w:rPr>
              <w:t xml:space="preserve">увств, гордости за историю своей </w:t>
            </w:r>
            <w:r w:rsidR="00AF2ED2" w:rsidRPr="00BD7567">
              <w:rPr>
                <w:sz w:val="24"/>
                <w:szCs w:val="24"/>
              </w:rPr>
              <w:t>страны.</w:t>
            </w:r>
          </w:p>
        </w:tc>
        <w:tc>
          <w:tcPr>
            <w:tcW w:w="1418" w:type="dxa"/>
          </w:tcPr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1E4543" w:rsidRPr="007124FA" w:rsidRDefault="00A661BB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E4543" w:rsidTr="00AA001F">
        <w:tc>
          <w:tcPr>
            <w:tcW w:w="959" w:type="dxa"/>
          </w:tcPr>
          <w:p w:rsidR="001E4543" w:rsidRPr="00BD7567" w:rsidRDefault="00FD0351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1</w:t>
            </w:r>
            <w:r w:rsidR="008F3A44">
              <w:rPr>
                <w:sz w:val="24"/>
                <w:szCs w:val="24"/>
              </w:rPr>
              <w:t>7</w:t>
            </w:r>
            <w:r w:rsidR="00772059">
              <w:rPr>
                <w:color w:val="00B050"/>
                <w:sz w:val="24"/>
                <w:szCs w:val="24"/>
              </w:rPr>
              <w:t>-</w:t>
            </w:r>
            <w:r w:rsidR="0045098D" w:rsidRPr="00BD7567">
              <w:rPr>
                <w:sz w:val="24"/>
                <w:szCs w:val="24"/>
              </w:rPr>
              <w:t>1</w:t>
            </w:r>
            <w:r w:rsidR="008F3A44"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C06570" w:rsidRPr="00BD7567" w:rsidRDefault="00A841EB" w:rsidP="00C065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2059">
              <w:rPr>
                <w:rFonts w:eastAsia="Times New Roman"/>
                <w:b/>
                <w:sz w:val="24"/>
                <w:szCs w:val="24"/>
                <w:lang w:eastAsia="ru-RU"/>
              </w:rPr>
              <w:t>И.А.</w:t>
            </w:r>
            <w:r w:rsidR="00C06570" w:rsidRPr="00772059">
              <w:rPr>
                <w:rFonts w:eastAsia="Times New Roman"/>
                <w:b/>
                <w:sz w:val="24"/>
                <w:szCs w:val="24"/>
                <w:lang w:eastAsia="ru-RU"/>
              </w:rPr>
              <w:t>Крылов</w:t>
            </w:r>
            <w:r w:rsidR="00C06570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Басни «Ворона и Лисица», «Свинья под Дубом», </w:t>
            </w:r>
            <w:r w:rsidR="00031612" w:rsidRPr="00BD7567">
              <w:rPr>
                <w:rFonts w:eastAsia="Times New Roman"/>
                <w:sz w:val="24"/>
                <w:szCs w:val="24"/>
                <w:lang w:eastAsia="ru-RU"/>
              </w:rPr>
              <w:t>«Зеркало и обезьяна»</w:t>
            </w:r>
            <w:r w:rsidR="00A71225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r w:rsidR="00A71225"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др.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A71225" w:rsidRPr="00BD7567" w:rsidRDefault="00A71225" w:rsidP="00A71225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lastRenderedPageBreak/>
              <w:t xml:space="preserve">Общая интонация, смысл басен Крылова, аллегория, мораль, </w:t>
            </w:r>
            <w:proofErr w:type="gramStart"/>
            <w:r w:rsidR="003A2B65" w:rsidRPr="00BD7567">
              <w:rPr>
                <w:rFonts w:eastAsia="Times New Roman"/>
                <w:sz w:val="24"/>
                <w:szCs w:val="24"/>
              </w:rPr>
              <w:t>-о</w:t>
            </w:r>
            <w:proofErr w:type="gramEnd"/>
            <w:r w:rsidR="003A2B65" w:rsidRPr="00BD7567">
              <w:rPr>
                <w:rFonts w:eastAsia="Times New Roman"/>
                <w:sz w:val="24"/>
                <w:szCs w:val="24"/>
              </w:rPr>
              <w:t>бъяснить их. Выяснить, как можно использовать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поговорки, пословицы, афоризмы из басен Кры</w:t>
            </w:r>
            <w:r w:rsidR="003A2B65" w:rsidRPr="00BD7567">
              <w:rPr>
                <w:rFonts w:eastAsia="Times New Roman"/>
                <w:sz w:val="24"/>
                <w:szCs w:val="24"/>
              </w:rPr>
              <w:t xml:space="preserve">лова в речи; </w:t>
            </w:r>
            <w:r w:rsidR="003A2B65" w:rsidRPr="00BD7567">
              <w:rPr>
                <w:rFonts w:eastAsia="Times New Roman"/>
                <w:sz w:val="24"/>
                <w:szCs w:val="24"/>
              </w:rPr>
              <w:lastRenderedPageBreak/>
              <w:t>установить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ассоциативные связи с про</w:t>
            </w:r>
            <w:r w:rsidR="003A2B65" w:rsidRPr="00BD7567">
              <w:rPr>
                <w:rFonts w:eastAsia="Times New Roman"/>
                <w:sz w:val="24"/>
                <w:szCs w:val="24"/>
              </w:rPr>
              <w:t>изведениями живописи, сопостави</w:t>
            </w:r>
            <w:r w:rsidRPr="00BD7567">
              <w:rPr>
                <w:rFonts w:eastAsia="Times New Roman"/>
                <w:sz w:val="24"/>
                <w:szCs w:val="24"/>
              </w:rPr>
              <w:t>ть басни Крылова с баснями других авторов</w:t>
            </w:r>
            <w:r w:rsidR="003A2B65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1E4543" w:rsidRPr="00BD7567" w:rsidRDefault="001E4543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8775F" w:rsidRPr="00BD7567" w:rsidRDefault="003A2B65" w:rsidP="0028775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r w:rsidR="0028775F" w:rsidRPr="00BD7567">
              <w:rPr>
                <w:sz w:val="24"/>
                <w:szCs w:val="24"/>
              </w:rPr>
              <w:t>выучить наизусть басню И.А.Крылова (по выбору)</w:t>
            </w:r>
          </w:p>
          <w:p w:rsidR="003A2B65" w:rsidRPr="00BD7567" w:rsidRDefault="003A2B65" w:rsidP="0028775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lastRenderedPageBreak/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E80425" w:rsidRPr="00BD7567">
              <w:rPr>
                <w:sz w:val="24"/>
                <w:szCs w:val="24"/>
              </w:rPr>
              <w:t>РТ с.18-19, з.29.</w:t>
            </w:r>
          </w:p>
          <w:p w:rsidR="003B1733" w:rsidRPr="00BD7567" w:rsidRDefault="003B1733" w:rsidP="0028775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604EA1" w:rsidRPr="00BD756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4EA1" w:rsidRPr="00BD7567">
              <w:rPr>
                <w:sz w:val="24"/>
                <w:szCs w:val="24"/>
              </w:rPr>
              <w:t>иллюстриро-вание</w:t>
            </w:r>
            <w:proofErr w:type="spellEnd"/>
            <w:proofErr w:type="gramEnd"/>
            <w:r w:rsidR="00604EA1" w:rsidRPr="00BD7567">
              <w:rPr>
                <w:sz w:val="24"/>
                <w:szCs w:val="24"/>
              </w:rPr>
              <w:t xml:space="preserve"> басен.</w:t>
            </w:r>
          </w:p>
          <w:p w:rsidR="001E4543" w:rsidRPr="00BD7567" w:rsidRDefault="001E4543" w:rsidP="00E603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036" w:type="dxa"/>
          </w:tcPr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E80425" w:rsidRPr="00BD7567">
              <w:rPr>
                <w:sz w:val="24"/>
                <w:szCs w:val="24"/>
              </w:rPr>
              <w:t xml:space="preserve"> умеют выразительно читать басни по ролям, по образцу</w:t>
            </w:r>
            <w:r w:rsidR="00484BB5" w:rsidRPr="00BD7567">
              <w:rPr>
                <w:sz w:val="24"/>
                <w:szCs w:val="24"/>
              </w:rPr>
              <w:t xml:space="preserve"> из фонохрестоматии (инсценированному чтению), </w:t>
            </w:r>
            <w:r w:rsidR="00484BB5" w:rsidRPr="00BD7567">
              <w:rPr>
                <w:sz w:val="24"/>
                <w:szCs w:val="24"/>
              </w:rPr>
              <w:lastRenderedPageBreak/>
              <w:t>навыкам проектной деятельности.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484BB5" w:rsidRPr="00BD7567">
              <w:rPr>
                <w:sz w:val="24"/>
                <w:szCs w:val="24"/>
              </w:rPr>
              <w:t xml:space="preserve"> умеют узнавать, называть и определять объекты в соответствии с содержанием (умение работать по алгоритмам)</w:t>
            </w:r>
            <w:r w:rsidR="00121E6C" w:rsidRPr="00BD7567">
              <w:rPr>
                <w:sz w:val="24"/>
                <w:szCs w:val="24"/>
              </w:rPr>
              <w:t>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121E6C" w:rsidRPr="00BD7567">
              <w:rPr>
                <w:sz w:val="24"/>
                <w:szCs w:val="24"/>
              </w:rPr>
              <w:t xml:space="preserve"> </w:t>
            </w:r>
            <w:r w:rsidR="001D738A" w:rsidRPr="00BD7567">
              <w:rPr>
                <w:sz w:val="24"/>
                <w:szCs w:val="24"/>
              </w:rPr>
              <w:t>применяют метод информационного поиска, в том числе с помощью компьютерных средств.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BE72F5" w:rsidRPr="00BD7567">
              <w:rPr>
                <w:sz w:val="24"/>
                <w:szCs w:val="24"/>
              </w:rPr>
              <w:t xml:space="preserve"> формирование навыков выразительного чтения, коллективного взаимодействия.</w:t>
            </w:r>
            <w:r w:rsidRPr="00BD7567">
              <w:rPr>
                <w:sz w:val="24"/>
                <w:szCs w:val="24"/>
              </w:rPr>
              <w:t xml:space="preserve"> </w:t>
            </w:r>
          </w:p>
          <w:p w:rsidR="001E4543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BE72F5" w:rsidRPr="00BD7567">
              <w:rPr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  <w:tc>
          <w:tcPr>
            <w:tcW w:w="1418" w:type="dxa"/>
          </w:tcPr>
          <w:p w:rsidR="003E42A3" w:rsidRDefault="003E42A3" w:rsidP="003E42A3">
            <w:pPr>
              <w:jc w:val="center"/>
              <w:rPr>
                <w:b/>
                <w:sz w:val="24"/>
                <w:szCs w:val="24"/>
              </w:rPr>
            </w:pPr>
            <w:r w:rsidRPr="00C723D9">
              <w:rPr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C723D9">
              <w:rPr>
                <w:b/>
                <w:sz w:val="24"/>
                <w:szCs w:val="24"/>
              </w:rPr>
              <w:t>четверть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F12002" w:rsidRDefault="003E42A3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</w:t>
            </w:r>
            <w:r w:rsidR="00F12002">
              <w:rPr>
                <w:sz w:val="24"/>
                <w:szCs w:val="24"/>
              </w:rPr>
              <w:t>ябрь</w:t>
            </w: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1E4543" w:rsidRPr="007124FA" w:rsidRDefault="001E4543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1E4543" w:rsidTr="00AA001F">
        <w:tc>
          <w:tcPr>
            <w:tcW w:w="959" w:type="dxa"/>
          </w:tcPr>
          <w:p w:rsidR="001E4543" w:rsidRPr="00BD7567" w:rsidRDefault="008F3A44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69" w:type="dxa"/>
          </w:tcPr>
          <w:p w:rsidR="001F0831" w:rsidRPr="00BD7567" w:rsidRDefault="00772059" w:rsidP="001F0831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72059">
              <w:rPr>
                <w:rFonts w:eastAsia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772059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1F0831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Басенный мир Ивана Андреевича Крылова</w:t>
            </w:r>
            <w:r w:rsidR="004136D6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A841EB" w:rsidRPr="00BD7567" w:rsidRDefault="00DE4F30" w:rsidP="00A841EB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</w:t>
            </w:r>
            <w:r w:rsidR="00A841EB" w:rsidRPr="00BD7567">
              <w:rPr>
                <w:rFonts w:eastAsia="Times New Roman"/>
                <w:sz w:val="24"/>
                <w:szCs w:val="24"/>
              </w:rPr>
              <w:t xml:space="preserve">сновные мотивы творчества Крылова (нравственно-социальная тема, патриотическая, тема </w:t>
            </w:r>
            <w:r w:rsidRPr="00BD7567">
              <w:rPr>
                <w:rFonts w:eastAsia="Times New Roman"/>
                <w:sz w:val="24"/>
                <w:szCs w:val="24"/>
              </w:rPr>
              <w:t>искусства и таланта); нравственная оценка</w:t>
            </w:r>
            <w:r w:rsidR="00A841EB" w:rsidRPr="00BD7567">
              <w:rPr>
                <w:rFonts w:eastAsia="Times New Roman"/>
                <w:sz w:val="24"/>
                <w:szCs w:val="24"/>
              </w:rPr>
              <w:t xml:space="preserve"> автором взаимоотношений людей из разных слоев населения, отношение автора к социальному устройству общества, к государственной системе; близость басни к устному народному творчеству, ее иносказательный и </w:t>
            </w:r>
            <w:r w:rsidRPr="00BD7567">
              <w:rPr>
                <w:rFonts w:eastAsia="Times New Roman"/>
                <w:sz w:val="24"/>
                <w:szCs w:val="24"/>
              </w:rPr>
              <w:t>обобщенный смысл, анализ</w:t>
            </w:r>
            <w:r w:rsidR="00A841EB" w:rsidRPr="00BD7567">
              <w:rPr>
                <w:rFonts w:eastAsia="Times New Roman"/>
                <w:sz w:val="24"/>
                <w:szCs w:val="24"/>
              </w:rPr>
              <w:t xml:space="preserve"> бас</w:t>
            </w:r>
            <w:r w:rsidRPr="00BD7567">
              <w:rPr>
                <w:rFonts w:eastAsia="Times New Roman"/>
                <w:sz w:val="24"/>
                <w:szCs w:val="24"/>
              </w:rPr>
              <w:t>ен</w:t>
            </w:r>
            <w:r w:rsidR="00A841EB" w:rsidRPr="00BD7567">
              <w:rPr>
                <w:rFonts w:eastAsia="Times New Roman"/>
                <w:sz w:val="24"/>
                <w:szCs w:val="24"/>
              </w:rPr>
              <w:t xml:space="preserve"> с од</w:t>
            </w:r>
            <w:r w:rsidRPr="00BD7567">
              <w:rPr>
                <w:rFonts w:eastAsia="Times New Roman"/>
                <w:sz w:val="24"/>
                <w:szCs w:val="24"/>
              </w:rPr>
              <w:t>инаковым сюжетом (</w:t>
            </w:r>
            <w:r w:rsidR="00A841EB" w:rsidRPr="00BD7567">
              <w:rPr>
                <w:rFonts w:eastAsia="Times New Roman"/>
                <w:sz w:val="24"/>
                <w:szCs w:val="24"/>
              </w:rPr>
              <w:t>общее и различное</w:t>
            </w:r>
            <w:r w:rsidRPr="00BD7567">
              <w:rPr>
                <w:rFonts w:eastAsia="Times New Roman"/>
                <w:sz w:val="24"/>
                <w:szCs w:val="24"/>
              </w:rPr>
              <w:t>)</w:t>
            </w:r>
            <w:r w:rsidR="00A841EB" w:rsidRPr="00BD7567">
              <w:rPr>
                <w:rFonts w:eastAsia="Times New Roman"/>
                <w:sz w:val="24"/>
                <w:szCs w:val="24"/>
              </w:rPr>
              <w:t>; отношение автора к героям, увлекательность и сценичност</w:t>
            </w:r>
            <w:r w:rsidRPr="00BD7567">
              <w:rPr>
                <w:rFonts w:eastAsia="Times New Roman"/>
                <w:sz w:val="24"/>
                <w:szCs w:val="24"/>
              </w:rPr>
              <w:t>ь  басенного сюжета, разговорная интонация</w:t>
            </w:r>
            <w:r w:rsidR="00A841EB" w:rsidRPr="00BD7567">
              <w:rPr>
                <w:rFonts w:eastAsia="Times New Roman"/>
                <w:sz w:val="24"/>
                <w:szCs w:val="24"/>
              </w:rPr>
              <w:t xml:space="preserve"> стихотворного повест</w:t>
            </w:r>
            <w:r w:rsidRPr="00BD7567">
              <w:rPr>
                <w:rFonts w:eastAsia="Times New Roman"/>
                <w:sz w:val="24"/>
                <w:szCs w:val="24"/>
              </w:rPr>
              <w:t>в</w:t>
            </w:r>
            <w:r w:rsidR="00A841EB" w:rsidRPr="00BD7567">
              <w:rPr>
                <w:rFonts w:eastAsia="Times New Roman"/>
                <w:sz w:val="24"/>
                <w:szCs w:val="24"/>
              </w:rPr>
              <w:t>ования, мастерство антитезы и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афористичность речи; сравнить</w:t>
            </w:r>
            <w:r w:rsidR="00A841EB" w:rsidRPr="00BD7567">
              <w:rPr>
                <w:rFonts w:eastAsia="Times New Roman"/>
                <w:sz w:val="24"/>
                <w:szCs w:val="24"/>
              </w:rPr>
              <w:t xml:space="preserve"> басни </w:t>
            </w:r>
            <w:r w:rsidR="002E0E50" w:rsidRPr="00BD7567">
              <w:rPr>
                <w:rFonts w:eastAsia="Times New Roman"/>
                <w:sz w:val="24"/>
                <w:szCs w:val="24"/>
              </w:rPr>
              <w:t>00</w:t>
            </w:r>
            <w:r w:rsidR="00A841EB" w:rsidRPr="00BD7567">
              <w:rPr>
                <w:rFonts w:eastAsia="Times New Roman"/>
                <w:sz w:val="24"/>
                <w:szCs w:val="24"/>
              </w:rPr>
              <w:t>прозаиче</w:t>
            </w:r>
            <w:r w:rsidR="00E046DE" w:rsidRPr="00BD7567">
              <w:rPr>
                <w:rFonts w:eastAsia="Times New Roman"/>
                <w:sz w:val="24"/>
                <w:szCs w:val="24"/>
              </w:rPr>
              <w:t>ские и поэтические, использование пословиц</w:t>
            </w:r>
            <w:r w:rsidR="00A841EB" w:rsidRPr="00BD7567">
              <w:rPr>
                <w:rFonts w:eastAsia="Times New Roman"/>
                <w:sz w:val="24"/>
                <w:szCs w:val="24"/>
              </w:rPr>
              <w:t>, а</w:t>
            </w:r>
            <w:r w:rsidR="00E046DE" w:rsidRPr="00BD7567">
              <w:rPr>
                <w:rFonts w:eastAsia="Times New Roman"/>
                <w:sz w:val="24"/>
                <w:szCs w:val="24"/>
              </w:rPr>
              <w:t>форизмов</w:t>
            </w:r>
            <w:r w:rsidR="00A841EB" w:rsidRPr="00BD7567">
              <w:rPr>
                <w:rFonts w:eastAsia="Times New Roman"/>
                <w:sz w:val="24"/>
                <w:szCs w:val="24"/>
              </w:rPr>
              <w:t xml:space="preserve"> из басен Крылова в собственной речи</w:t>
            </w:r>
            <w:r w:rsidR="00E046DE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1E4543" w:rsidRPr="00BD7567" w:rsidRDefault="001E4543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E4543" w:rsidRPr="00BD7567" w:rsidRDefault="00A037A3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РТ(2), с.</w:t>
            </w:r>
            <w:r w:rsidR="007C05B3" w:rsidRPr="00BD7567">
              <w:rPr>
                <w:sz w:val="24"/>
                <w:szCs w:val="24"/>
              </w:rPr>
              <w:t>11-13 (кроме ч.</w:t>
            </w:r>
            <w:r w:rsidR="00DC7E8B" w:rsidRPr="00BD7567">
              <w:rPr>
                <w:sz w:val="24"/>
                <w:szCs w:val="24"/>
              </w:rPr>
              <w:t xml:space="preserve"> </w:t>
            </w:r>
            <w:r w:rsidR="007C05B3" w:rsidRPr="00BD7567">
              <w:rPr>
                <w:sz w:val="24"/>
                <w:szCs w:val="24"/>
              </w:rPr>
              <w:t>С)</w:t>
            </w:r>
          </w:p>
        </w:tc>
        <w:tc>
          <w:tcPr>
            <w:tcW w:w="4036" w:type="dxa"/>
          </w:tcPr>
          <w:p w:rsidR="008D5A5A" w:rsidRPr="00BD7567" w:rsidRDefault="008D5A5A" w:rsidP="008D5A5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94066B" w:rsidRPr="00BD7567">
              <w:rPr>
                <w:sz w:val="24"/>
                <w:szCs w:val="24"/>
              </w:rPr>
              <w:t xml:space="preserve"> выявляют и интерпретируют авторскую позицию, </w:t>
            </w:r>
            <w:r w:rsidR="00892A3A" w:rsidRPr="00BD7567">
              <w:rPr>
                <w:sz w:val="24"/>
                <w:szCs w:val="24"/>
              </w:rPr>
              <w:t>определяют своё отношение к ней.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E046DE" w:rsidRPr="00BD7567">
              <w:rPr>
                <w:sz w:val="24"/>
                <w:szCs w:val="24"/>
              </w:rPr>
              <w:t xml:space="preserve"> </w:t>
            </w:r>
            <w:r w:rsidR="00A302CB" w:rsidRPr="00BD7567">
              <w:rPr>
                <w:rFonts w:eastAsia="Calibri"/>
                <w:sz w:val="24"/>
                <w:szCs w:val="24"/>
              </w:rPr>
              <w:t>сознают познавательную задачу, читают и слушают, извлекаю</w:t>
            </w:r>
            <w:r w:rsidR="00E046DE" w:rsidRPr="00BD7567">
              <w:rPr>
                <w:rFonts w:eastAsia="Calibri"/>
                <w:sz w:val="24"/>
                <w:szCs w:val="24"/>
              </w:rPr>
              <w:t>т нужную информацию</w:t>
            </w:r>
            <w:r w:rsidR="00A302CB" w:rsidRPr="00BD7567">
              <w:rPr>
                <w:rFonts w:eastAsia="Calibri"/>
                <w:sz w:val="24"/>
                <w:szCs w:val="24"/>
              </w:rPr>
              <w:t>, а также самостоятельно находя</w:t>
            </w:r>
            <w:r w:rsidR="00E046DE" w:rsidRPr="00BD7567">
              <w:rPr>
                <w:rFonts w:eastAsia="Calibri"/>
                <w:sz w:val="24"/>
                <w:szCs w:val="24"/>
              </w:rPr>
              <w:t>т ее в материалах учебника, рабочих тетрадях.</w:t>
            </w:r>
          </w:p>
          <w:p w:rsidR="008D5A5A" w:rsidRPr="00BD7567" w:rsidRDefault="008D5A5A" w:rsidP="003A5822">
            <w:pPr>
              <w:tabs>
                <w:tab w:val="left" w:pos="4500"/>
                <w:tab w:val="left" w:pos="7230"/>
              </w:tabs>
              <w:rPr>
                <w:rFonts w:eastAsia="Calibri"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A302CB" w:rsidRPr="00BD7567">
              <w:rPr>
                <w:sz w:val="24"/>
                <w:szCs w:val="24"/>
              </w:rPr>
              <w:t xml:space="preserve"> п</w:t>
            </w:r>
            <w:r w:rsidR="00A302CB" w:rsidRPr="00BD7567">
              <w:rPr>
                <w:rFonts w:eastAsia="Calibri"/>
                <w:sz w:val="24"/>
                <w:szCs w:val="24"/>
              </w:rPr>
              <w:t>ри</w:t>
            </w:r>
            <w:r w:rsidR="003A5822" w:rsidRPr="00BD7567">
              <w:rPr>
                <w:rFonts w:eastAsia="Calibri"/>
                <w:sz w:val="24"/>
                <w:szCs w:val="24"/>
              </w:rPr>
              <w:t>нимает и сохраняет учебную зада</w:t>
            </w:r>
            <w:r w:rsidR="00A302CB" w:rsidRPr="00BD7567">
              <w:rPr>
                <w:rFonts w:eastAsia="Calibri"/>
                <w:sz w:val="24"/>
                <w:szCs w:val="24"/>
              </w:rPr>
              <w:t>чу; пла</w:t>
            </w:r>
            <w:r w:rsidR="003A5822" w:rsidRPr="00BD7567">
              <w:rPr>
                <w:rFonts w:eastAsia="Calibri"/>
                <w:sz w:val="24"/>
                <w:szCs w:val="24"/>
              </w:rPr>
              <w:t>нирует (в сотрудничестве с учителем и одно</w:t>
            </w:r>
            <w:r w:rsidR="00A302CB" w:rsidRPr="00BD7567">
              <w:rPr>
                <w:rFonts w:eastAsia="Calibri"/>
                <w:sz w:val="24"/>
                <w:szCs w:val="24"/>
              </w:rPr>
              <w:t xml:space="preserve">классниками или </w:t>
            </w:r>
            <w:proofErr w:type="gramStart"/>
            <w:r w:rsidR="00A302CB" w:rsidRPr="00BD7567">
              <w:rPr>
                <w:rFonts w:eastAsia="Calibri"/>
                <w:sz w:val="24"/>
                <w:szCs w:val="24"/>
              </w:rPr>
              <w:t>самостоя</w:t>
            </w:r>
            <w:r w:rsidR="003A5822" w:rsidRPr="00BD7567">
              <w:rPr>
                <w:rFonts w:eastAsia="Calibri"/>
                <w:sz w:val="24"/>
                <w:szCs w:val="24"/>
              </w:rPr>
              <w:t xml:space="preserve">тельно) </w:t>
            </w:r>
            <w:proofErr w:type="gramEnd"/>
            <w:r w:rsidR="003A5822" w:rsidRPr="00BD7567">
              <w:rPr>
                <w:rFonts w:eastAsia="Calibri"/>
                <w:sz w:val="24"/>
                <w:szCs w:val="24"/>
              </w:rPr>
              <w:t>необходимые действия, опера</w:t>
            </w:r>
            <w:r w:rsidR="00A302CB" w:rsidRPr="00BD7567">
              <w:rPr>
                <w:rFonts w:eastAsia="Calibri"/>
                <w:sz w:val="24"/>
                <w:szCs w:val="24"/>
              </w:rPr>
              <w:t>ции, действует по плану.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A302CB" w:rsidRPr="00BD7567">
              <w:rPr>
                <w:rFonts w:eastAsia="Calibri"/>
                <w:sz w:val="24"/>
                <w:szCs w:val="24"/>
              </w:rPr>
              <w:t xml:space="preserve">строят небольшие монологические </w:t>
            </w:r>
            <w:r w:rsidR="00A302CB" w:rsidRPr="00BD7567">
              <w:rPr>
                <w:rFonts w:eastAsia="Calibri"/>
                <w:sz w:val="24"/>
                <w:szCs w:val="24"/>
              </w:rPr>
              <w:lastRenderedPageBreak/>
              <w:t>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  <w:p w:rsidR="001E4543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A841EB" w:rsidRPr="00BD7567">
              <w:rPr>
                <w:sz w:val="24"/>
                <w:szCs w:val="24"/>
              </w:rPr>
              <w:t xml:space="preserve"> </w:t>
            </w:r>
            <w:proofErr w:type="spellStart"/>
            <w:r w:rsidR="00A841EB" w:rsidRPr="00BD7567">
              <w:rPr>
                <w:rFonts w:eastAsia="Calibri"/>
                <w:sz w:val="24"/>
                <w:szCs w:val="24"/>
              </w:rPr>
              <w:t>смыслообразование</w:t>
            </w:r>
            <w:proofErr w:type="spellEnd"/>
            <w:r w:rsidR="003A5822" w:rsidRPr="00BD7567">
              <w:rPr>
                <w:rFonts w:eastAsia="Calibri"/>
                <w:sz w:val="24"/>
                <w:szCs w:val="24"/>
              </w:rPr>
              <w:t xml:space="preserve"> </w:t>
            </w:r>
            <w:r w:rsidR="00A841EB" w:rsidRPr="00BD7567">
              <w:rPr>
                <w:rFonts w:eastAsia="Calibri"/>
                <w:sz w:val="24"/>
                <w:szCs w:val="24"/>
              </w:rPr>
              <w:t>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418" w:type="dxa"/>
          </w:tcPr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3E42A3" w:rsidRDefault="003E42A3" w:rsidP="003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1E4543" w:rsidRPr="007124FA" w:rsidRDefault="001E4543" w:rsidP="005D0007">
            <w:pPr>
              <w:jc w:val="center"/>
              <w:rPr>
                <w:sz w:val="24"/>
                <w:szCs w:val="24"/>
              </w:rPr>
            </w:pPr>
          </w:p>
        </w:tc>
      </w:tr>
      <w:tr w:rsidR="001E4543" w:rsidTr="00AA001F">
        <w:tc>
          <w:tcPr>
            <w:tcW w:w="959" w:type="dxa"/>
          </w:tcPr>
          <w:p w:rsidR="001E4543" w:rsidRPr="00BD7567" w:rsidRDefault="00C2198E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2</w:t>
            </w:r>
            <w:r w:rsidR="00B10ADE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E4440E" w:rsidRPr="00BD7567" w:rsidRDefault="00772059" w:rsidP="00E444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2059">
              <w:rPr>
                <w:rFonts w:eastAsia="Times New Roman"/>
                <w:b/>
                <w:sz w:val="24"/>
                <w:szCs w:val="24"/>
                <w:lang w:eastAsia="ru-RU"/>
              </w:rPr>
              <w:t>Р.Р.</w:t>
            </w:r>
            <w:r w:rsidR="00E4440E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Сочинение </w:t>
            </w:r>
            <w:r w:rsidR="00EA101B" w:rsidRPr="00BD7567">
              <w:rPr>
                <w:rFonts w:eastAsia="Times New Roman"/>
                <w:sz w:val="24"/>
                <w:szCs w:val="24"/>
                <w:lang w:eastAsia="ru-RU"/>
              </w:rPr>
              <w:t>по басне</w:t>
            </w:r>
            <w:r w:rsidR="00E4440E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E4543" w:rsidRPr="00BD7567" w:rsidRDefault="001E4543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1E4543" w:rsidRPr="00BD7567" w:rsidRDefault="00550935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Обучение написанию сочинения.</w:t>
            </w:r>
          </w:p>
          <w:p w:rsidR="00550935" w:rsidRPr="00BD7567" w:rsidRDefault="00550935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3 темы на выбор:</w:t>
            </w:r>
          </w:p>
          <w:p w:rsidR="00550935" w:rsidRPr="00BD7567" w:rsidRDefault="00550935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- Какая басня И.А.Крылова твоя любимая и почему?</w:t>
            </w:r>
          </w:p>
          <w:p w:rsidR="00550935" w:rsidRPr="00BD7567" w:rsidRDefault="00550935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- Как ты считаешь, устарели ли сегодня басни И.А.Крылова?</w:t>
            </w:r>
          </w:p>
          <w:p w:rsidR="00141F8B" w:rsidRPr="00BD7567" w:rsidRDefault="00141F8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- Что ты узнал о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басне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какие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 её строки остались в памяти?</w:t>
            </w:r>
          </w:p>
          <w:p w:rsidR="00C2198E" w:rsidRPr="00BD7567" w:rsidRDefault="00C2198E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Написание черновика сочинения.</w:t>
            </w:r>
          </w:p>
        </w:tc>
        <w:tc>
          <w:tcPr>
            <w:tcW w:w="1970" w:type="dxa"/>
          </w:tcPr>
          <w:p w:rsidR="001E4543" w:rsidRPr="00BD7567" w:rsidRDefault="00A037A3" w:rsidP="00C2198E">
            <w:pPr>
              <w:tabs>
                <w:tab w:val="center" w:pos="877"/>
              </w:tabs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r w:rsidR="00C2198E" w:rsidRPr="00BD7567">
              <w:rPr>
                <w:sz w:val="24"/>
                <w:szCs w:val="24"/>
              </w:rPr>
              <w:t>написать сочинение по одной из выбранных тем.</w:t>
            </w:r>
          </w:p>
        </w:tc>
        <w:tc>
          <w:tcPr>
            <w:tcW w:w="4036" w:type="dxa"/>
          </w:tcPr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892A3A" w:rsidRPr="00BD7567">
              <w:rPr>
                <w:sz w:val="24"/>
                <w:szCs w:val="24"/>
              </w:rPr>
              <w:t xml:space="preserve"> </w:t>
            </w:r>
            <w:r w:rsidR="00772059">
              <w:rPr>
                <w:sz w:val="24"/>
                <w:szCs w:val="24"/>
              </w:rPr>
              <w:t>выявление и интерпретация авторской позиции</w:t>
            </w:r>
            <w:r w:rsidR="00892A3A" w:rsidRPr="00BD7567">
              <w:rPr>
                <w:sz w:val="24"/>
                <w:szCs w:val="24"/>
              </w:rPr>
              <w:t>, о</w:t>
            </w:r>
            <w:r w:rsidR="00772059">
              <w:rPr>
                <w:sz w:val="24"/>
                <w:szCs w:val="24"/>
              </w:rPr>
              <w:t>пределение своего отношения</w:t>
            </w:r>
            <w:r w:rsidR="00892A3A" w:rsidRPr="00BD7567">
              <w:rPr>
                <w:sz w:val="24"/>
                <w:szCs w:val="24"/>
              </w:rPr>
              <w:t xml:space="preserve"> к ней, </w:t>
            </w:r>
            <w:r w:rsidR="00772059">
              <w:rPr>
                <w:sz w:val="24"/>
                <w:szCs w:val="24"/>
              </w:rPr>
              <w:t>и на этой основе формирование собственного</w:t>
            </w:r>
            <w:r w:rsidR="006C1EDF" w:rsidRPr="00BD7567">
              <w:rPr>
                <w:sz w:val="24"/>
                <w:szCs w:val="24"/>
              </w:rPr>
              <w:t xml:space="preserve"> взгляд</w:t>
            </w:r>
            <w:r w:rsidR="00772059">
              <w:rPr>
                <w:sz w:val="24"/>
                <w:szCs w:val="24"/>
              </w:rPr>
              <w:t>а</w:t>
            </w:r>
            <w:r w:rsidR="006C1EDF" w:rsidRPr="00BD7567">
              <w:rPr>
                <w:sz w:val="24"/>
                <w:szCs w:val="24"/>
              </w:rPr>
              <w:t xml:space="preserve"> на проблему.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145191" w:rsidRPr="00BD7567">
              <w:rPr>
                <w:sz w:val="24"/>
                <w:szCs w:val="24"/>
              </w:rPr>
              <w:t xml:space="preserve"> </w:t>
            </w:r>
            <w:r w:rsidR="00145191" w:rsidRPr="00BD7567">
              <w:rPr>
                <w:rFonts w:eastAsia="Calibri"/>
                <w:sz w:val="24"/>
                <w:szCs w:val="24"/>
              </w:rPr>
              <w:t>выполняют учебно-познавательные действия;</w:t>
            </w:r>
            <w:r w:rsidR="00145191" w:rsidRPr="00BD7567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45191" w:rsidRPr="00BD7567">
              <w:rPr>
                <w:rFonts w:eastAsia="Calibri"/>
                <w:sz w:val="24"/>
                <w:szCs w:val="24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145191" w:rsidRPr="00BD7567">
              <w:rPr>
                <w:sz w:val="24"/>
                <w:szCs w:val="24"/>
              </w:rPr>
              <w:t xml:space="preserve"> </w:t>
            </w:r>
            <w:r w:rsidR="008A7D27" w:rsidRPr="00BD7567">
              <w:rPr>
                <w:sz w:val="24"/>
                <w:szCs w:val="24"/>
              </w:rPr>
              <w:t>регулируют собственную деятельность посредством речевых действий.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8A7D27" w:rsidRPr="00BD7567">
              <w:rPr>
                <w:sz w:val="24"/>
                <w:szCs w:val="24"/>
              </w:rPr>
              <w:t>и</w:t>
            </w:r>
            <w:r w:rsidR="008A7D27" w:rsidRPr="00BD756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1E4543" w:rsidRPr="00BD7567" w:rsidRDefault="008D5A5A" w:rsidP="008D5A5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703461" w:rsidRPr="00BD7567">
              <w:rPr>
                <w:sz w:val="24"/>
                <w:szCs w:val="24"/>
              </w:rPr>
              <w:t xml:space="preserve"> </w:t>
            </w:r>
            <w:r w:rsidR="00703461" w:rsidRPr="00BD7567">
              <w:rPr>
                <w:rFonts w:eastAsia="Calibri"/>
                <w:sz w:val="24"/>
                <w:szCs w:val="24"/>
              </w:rPr>
              <w:t>положительно относятся к учению, познавательной деятельности, приобретению новых знаний, умений, совершенствуют имеющиеся.</w:t>
            </w:r>
            <w:proofErr w:type="gramEnd"/>
          </w:p>
        </w:tc>
        <w:tc>
          <w:tcPr>
            <w:tcW w:w="1418" w:type="dxa"/>
          </w:tcPr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F12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2002" w:rsidRDefault="00F12002" w:rsidP="00F12002">
            <w:pPr>
              <w:rPr>
                <w:sz w:val="24"/>
                <w:szCs w:val="24"/>
              </w:rPr>
            </w:pPr>
          </w:p>
          <w:p w:rsidR="003E42A3" w:rsidRDefault="003E42A3" w:rsidP="003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1E4543" w:rsidRPr="007124FA" w:rsidRDefault="001E4543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8D5A5A" w:rsidTr="00AA001F">
        <w:tc>
          <w:tcPr>
            <w:tcW w:w="959" w:type="dxa"/>
          </w:tcPr>
          <w:p w:rsidR="008D5A5A" w:rsidRPr="00BD7567" w:rsidRDefault="009E0988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2</w:t>
            </w:r>
            <w:r w:rsidR="00B10ADE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7C7673" w:rsidRPr="00BD7567" w:rsidRDefault="007C7673" w:rsidP="007C76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В.А.Жуковский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"Кубок".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Понятие о балладе.</w:t>
            </w:r>
          </w:p>
          <w:p w:rsidR="008D5A5A" w:rsidRPr="00BD7567" w:rsidRDefault="008D5A5A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A05DED" w:rsidRPr="00BD7567" w:rsidRDefault="00A05DED" w:rsidP="00282AE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Сведения о поэте (детские годы, начало и вехи творчества).</w:t>
            </w:r>
          </w:p>
          <w:p w:rsidR="008D5A5A" w:rsidRPr="00BD7567" w:rsidRDefault="00DF4701" w:rsidP="00282AE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История</w:t>
            </w:r>
            <w:r w:rsidR="007165B8" w:rsidRPr="00BD7567">
              <w:rPr>
                <w:rFonts w:eastAsia="Times New Roman"/>
                <w:sz w:val="24"/>
                <w:szCs w:val="24"/>
              </w:rPr>
              <w:t xml:space="preserve"> создания баллады, определение понятия «баллада», е</w:t>
            </w:r>
            <w:r w:rsidR="00282AE7" w:rsidRPr="00BD7567">
              <w:rPr>
                <w:rFonts w:eastAsia="Times New Roman"/>
                <w:sz w:val="24"/>
                <w:szCs w:val="24"/>
              </w:rPr>
              <w:t>е жанровые особенности;</w:t>
            </w:r>
            <w:r w:rsidR="007165B8" w:rsidRPr="00BD7567">
              <w:rPr>
                <w:rFonts w:eastAsia="Times New Roman"/>
                <w:sz w:val="24"/>
                <w:szCs w:val="24"/>
              </w:rPr>
              <w:t xml:space="preserve"> реальные события и фантастические</w:t>
            </w:r>
            <w:r w:rsidR="00282AE7" w:rsidRPr="00BD7567">
              <w:rPr>
                <w:rFonts w:eastAsia="Times New Roman"/>
                <w:sz w:val="24"/>
                <w:szCs w:val="24"/>
              </w:rPr>
              <w:t>, отношение автора к героям.</w:t>
            </w:r>
          </w:p>
          <w:p w:rsidR="00CE0282" w:rsidRPr="00BD7567" w:rsidRDefault="00CE0282" w:rsidP="00282AE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Составление сюжетного плана баллады.</w:t>
            </w:r>
          </w:p>
        </w:tc>
        <w:tc>
          <w:tcPr>
            <w:tcW w:w="1970" w:type="dxa"/>
          </w:tcPr>
          <w:p w:rsidR="008D5A5A" w:rsidRPr="00BD7567" w:rsidRDefault="004F7BA3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выучить определение «баллада», </w:t>
            </w:r>
            <w:r w:rsidR="004248D8" w:rsidRPr="00BD7567">
              <w:rPr>
                <w:sz w:val="24"/>
                <w:szCs w:val="24"/>
              </w:rPr>
              <w:t>У, с. 90 – творческое задание (сочинить собственную балладу).</w:t>
            </w:r>
          </w:p>
          <w:p w:rsidR="004248D8" w:rsidRPr="00BD7567" w:rsidRDefault="004248D8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692FDA" w:rsidRPr="00BD7567">
              <w:rPr>
                <w:sz w:val="24"/>
                <w:szCs w:val="24"/>
              </w:rPr>
              <w:t xml:space="preserve">РТ, с. 22-23, </w:t>
            </w:r>
            <w:proofErr w:type="spellStart"/>
            <w:r w:rsidR="00692FDA" w:rsidRPr="00BD7567">
              <w:rPr>
                <w:sz w:val="24"/>
                <w:szCs w:val="24"/>
              </w:rPr>
              <w:t>з</w:t>
            </w:r>
            <w:proofErr w:type="spellEnd"/>
            <w:r w:rsidR="00692FDA" w:rsidRPr="00BD7567">
              <w:rPr>
                <w:sz w:val="24"/>
                <w:szCs w:val="24"/>
              </w:rPr>
              <w:t>. 36.</w:t>
            </w:r>
          </w:p>
          <w:p w:rsidR="009E0988" w:rsidRPr="00BD7567" w:rsidRDefault="009E0988" w:rsidP="00E6031E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DF4701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BB16E7" w:rsidRPr="00BD7567">
              <w:rPr>
                <w:sz w:val="24"/>
                <w:szCs w:val="24"/>
              </w:rPr>
              <w:t xml:space="preserve"> </w:t>
            </w:r>
            <w:proofErr w:type="spellStart"/>
            <w:r w:rsidR="00B10ADE">
              <w:rPr>
                <w:sz w:val="24"/>
                <w:szCs w:val="24"/>
              </w:rPr>
              <w:t>понимаение</w:t>
            </w:r>
            <w:proofErr w:type="spellEnd"/>
            <w:r w:rsidR="00DF4701" w:rsidRPr="00BD7567">
              <w:rPr>
                <w:sz w:val="24"/>
                <w:szCs w:val="24"/>
              </w:rPr>
              <w:t xml:space="preserve"> определение понятия «баллада» и </w:t>
            </w:r>
            <w:r w:rsidR="00BB16E7" w:rsidRPr="00BD7567">
              <w:rPr>
                <w:sz w:val="24"/>
                <w:szCs w:val="24"/>
              </w:rPr>
              <w:t xml:space="preserve">ее жанровые особенности; </w:t>
            </w:r>
            <w:r w:rsidR="00DF4701" w:rsidRPr="00BD7567">
              <w:rPr>
                <w:sz w:val="24"/>
                <w:szCs w:val="24"/>
              </w:rPr>
              <w:t>характеризуют поступки героев</w:t>
            </w:r>
            <w:r w:rsidR="00282AE7" w:rsidRPr="00BD7567">
              <w:rPr>
                <w:sz w:val="24"/>
                <w:szCs w:val="24"/>
              </w:rPr>
              <w:t xml:space="preserve"> и авторское отношение к ним.</w:t>
            </w:r>
            <w:r w:rsidR="00CE0282" w:rsidRPr="00BD7567">
              <w:rPr>
                <w:sz w:val="24"/>
                <w:szCs w:val="24"/>
              </w:rPr>
              <w:t xml:space="preserve"> 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282AE7" w:rsidRPr="00BD7567">
              <w:rPr>
                <w:sz w:val="24"/>
                <w:szCs w:val="24"/>
              </w:rPr>
              <w:t xml:space="preserve"> </w:t>
            </w:r>
            <w:r w:rsidR="00B10ADE">
              <w:rPr>
                <w:sz w:val="24"/>
                <w:szCs w:val="24"/>
              </w:rPr>
              <w:t>умение разделять</w:t>
            </w:r>
            <w:r w:rsidR="00125603" w:rsidRPr="00BD7567">
              <w:rPr>
                <w:sz w:val="24"/>
                <w:szCs w:val="24"/>
              </w:rPr>
              <w:t xml:space="preserve"> виды текстовой информации: </w:t>
            </w:r>
            <w:proofErr w:type="spellStart"/>
            <w:r w:rsidR="00125603" w:rsidRPr="00BD7567">
              <w:rPr>
                <w:sz w:val="24"/>
                <w:szCs w:val="24"/>
              </w:rPr>
              <w:t>фактуальные</w:t>
            </w:r>
            <w:proofErr w:type="spellEnd"/>
            <w:r w:rsidR="00125603" w:rsidRPr="00BD7567">
              <w:rPr>
                <w:sz w:val="24"/>
                <w:szCs w:val="24"/>
              </w:rPr>
              <w:t xml:space="preserve"> и </w:t>
            </w:r>
            <w:proofErr w:type="spellStart"/>
            <w:r w:rsidR="00125603" w:rsidRPr="00BD7567">
              <w:rPr>
                <w:sz w:val="24"/>
                <w:szCs w:val="24"/>
              </w:rPr>
              <w:t>подтекстовые</w:t>
            </w:r>
            <w:proofErr w:type="spellEnd"/>
            <w:r w:rsidR="00125603" w:rsidRPr="00BD7567">
              <w:rPr>
                <w:sz w:val="24"/>
                <w:szCs w:val="24"/>
              </w:rPr>
              <w:t>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125603" w:rsidRPr="00BD7567">
              <w:rPr>
                <w:sz w:val="24"/>
                <w:szCs w:val="24"/>
              </w:rPr>
              <w:t xml:space="preserve"> </w:t>
            </w:r>
            <w:r w:rsidR="005D73F4" w:rsidRPr="00BD7567">
              <w:rPr>
                <w:sz w:val="24"/>
                <w:szCs w:val="24"/>
              </w:rPr>
              <w:t>в диалоге с учителем вырабатывают критерии оценки своей работы и работы других в соответствии с этими критериями.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10148" w:rsidRPr="00BD7567">
              <w:rPr>
                <w:sz w:val="24"/>
                <w:szCs w:val="24"/>
              </w:rPr>
              <w:t>умеют пер</w:t>
            </w:r>
            <w:r w:rsidR="004F7BA3" w:rsidRPr="00BD7567">
              <w:rPr>
                <w:sz w:val="24"/>
                <w:szCs w:val="24"/>
              </w:rPr>
              <w:t>есказывать художественный текст в соответствии с сюжетным планом произведения.</w:t>
            </w:r>
          </w:p>
          <w:p w:rsidR="008D5A5A" w:rsidRPr="00BD7567" w:rsidRDefault="008D5A5A" w:rsidP="008D5A5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9A2F10" w:rsidRPr="00BD7567">
              <w:rPr>
                <w:sz w:val="24"/>
                <w:szCs w:val="24"/>
              </w:rPr>
              <w:t xml:space="preserve"> овладение техникой выразительного чтения баллады.</w:t>
            </w:r>
          </w:p>
        </w:tc>
        <w:tc>
          <w:tcPr>
            <w:tcW w:w="1418" w:type="dxa"/>
          </w:tcPr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3E42A3" w:rsidRDefault="003E42A3" w:rsidP="003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AA001F">
            <w:pPr>
              <w:jc w:val="center"/>
              <w:rPr>
                <w:sz w:val="24"/>
                <w:szCs w:val="24"/>
              </w:rPr>
            </w:pPr>
          </w:p>
          <w:p w:rsidR="008D5A5A" w:rsidRPr="007124FA" w:rsidRDefault="008D5A5A" w:rsidP="003E42A3">
            <w:pPr>
              <w:rPr>
                <w:sz w:val="24"/>
                <w:szCs w:val="24"/>
              </w:rPr>
            </w:pPr>
          </w:p>
        </w:tc>
      </w:tr>
      <w:tr w:rsidR="009E0988" w:rsidRPr="007124FA" w:rsidTr="00AA001F">
        <w:tc>
          <w:tcPr>
            <w:tcW w:w="959" w:type="dxa"/>
          </w:tcPr>
          <w:p w:rsidR="009E0988" w:rsidRPr="00BD7567" w:rsidRDefault="009E0988" w:rsidP="002F3B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2</w:t>
            </w:r>
            <w:r w:rsidR="00B10ADE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E0988" w:rsidRDefault="009E0988" w:rsidP="002F3BD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В.А. Жуковский </w:t>
            </w:r>
            <w:proofErr w:type="gramStart"/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казочник. Сказка </w:t>
            </w:r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«Спящая царевна»</w:t>
            </w:r>
            <w:r w:rsidR="00B10AD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B10ADE" w:rsidRPr="00BD7567" w:rsidRDefault="00B10ADE" w:rsidP="00B10AD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B10ADE" w:rsidRPr="00B10ADE" w:rsidRDefault="00B10ADE" w:rsidP="002F3BD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0988" w:rsidRPr="00BD7567" w:rsidRDefault="009E0988" w:rsidP="002F3BD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9E0988" w:rsidRPr="00BD7567" w:rsidRDefault="009E0988" w:rsidP="002F3B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</w:t>
            </w:r>
            <w:r w:rsidR="00B10ADE">
              <w:rPr>
                <w:rFonts w:eastAsia="Times New Roman"/>
                <w:sz w:val="24"/>
                <w:szCs w:val="24"/>
              </w:rPr>
              <w:t>,</w:t>
            </w:r>
            <w:r w:rsidR="00B10ADE" w:rsidRPr="00BD7567">
              <w:rPr>
                <w:rFonts w:eastAsia="Times New Roman"/>
                <w:sz w:val="24"/>
                <w:szCs w:val="24"/>
              </w:rPr>
              <w:t xml:space="preserve"> сопоставительного анализа</w:t>
            </w:r>
          </w:p>
        </w:tc>
        <w:tc>
          <w:tcPr>
            <w:tcW w:w="1970" w:type="dxa"/>
          </w:tcPr>
          <w:p w:rsidR="009E0988" w:rsidRPr="00BD7567" w:rsidRDefault="009E0988" w:rsidP="00C66725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У, с. 70-71 –подготовить пересказ статьи о В.А.Жуковском.</w:t>
            </w:r>
          </w:p>
          <w:p w:rsidR="009E0988" w:rsidRPr="00BD7567" w:rsidRDefault="009E0988" w:rsidP="00C66725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Прочитать сказку «Спящая царевна».</w:t>
            </w:r>
          </w:p>
          <w:p w:rsidR="009E0988" w:rsidRPr="00BD7567" w:rsidRDefault="009E0988" w:rsidP="00C66725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РТ с. 20, </w:t>
            </w:r>
            <w:proofErr w:type="spellStart"/>
            <w:r w:rsidRPr="00BD7567">
              <w:rPr>
                <w:sz w:val="24"/>
                <w:szCs w:val="24"/>
              </w:rPr>
              <w:t>з</w:t>
            </w:r>
            <w:proofErr w:type="spellEnd"/>
            <w:r w:rsidRPr="00BD7567">
              <w:rPr>
                <w:sz w:val="24"/>
                <w:szCs w:val="24"/>
              </w:rPr>
              <w:t>. 33 (кроссворд)</w:t>
            </w:r>
          </w:p>
          <w:p w:rsidR="009E0988" w:rsidRPr="00BD7567" w:rsidRDefault="009E0988" w:rsidP="00C66725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9E0988" w:rsidRPr="00BD7567" w:rsidRDefault="009E0988" w:rsidP="002F3BD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B10ADE">
              <w:rPr>
                <w:sz w:val="24"/>
                <w:szCs w:val="24"/>
              </w:rPr>
              <w:t xml:space="preserve"> умение</w:t>
            </w:r>
            <w:r w:rsidRPr="00BD7567">
              <w:rPr>
                <w:sz w:val="24"/>
                <w:szCs w:val="24"/>
              </w:rPr>
              <w:t xml:space="preserve"> опреде</w:t>
            </w:r>
            <w:r w:rsidR="00B10ADE">
              <w:rPr>
                <w:sz w:val="24"/>
                <w:szCs w:val="24"/>
              </w:rPr>
              <w:t>лять черты народной сказки, виде</w:t>
            </w:r>
            <w:r w:rsidRPr="00BD7567">
              <w:rPr>
                <w:sz w:val="24"/>
                <w:szCs w:val="24"/>
              </w:rPr>
              <w:t>т</w:t>
            </w:r>
            <w:r w:rsidR="00B10ADE">
              <w:rPr>
                <w:sz w:val="24"/>
                <w:szCs w:val="24"/>
              </w:rPr>
              <w:t xml:space="preserve">ь особенности авторской </w:t>
            </w:r>
            <w:proofErr w:type="spellStart"/>
            <w:r w:rsidR="00B10ADE">
              <w:rPr>
                <w:sz w:val="24"/>
                <w:szCs w:val="24"/>
              </w:rPr>
              <w:t>сказки</w:t>
            </w:r>
            <w:proofErr w:type="gramStart"/>
            <w:r w:rsidR="00B10ADE">
              <w:rPr>
                <w:sz w:val="24"/>
                <w:szCs w:val="24"/>
              </w:rPr>
              <w:t>,з</w:t>
            </w:r>
            <w:proofErr w:type="gramEnd"/>
            <w:r w:rsidR="00B10ADE">
              <w:rPr>
                <w:sz w:val="24"/>
                <w:szCs w:val="24"/>
              </w:rPr>
              <w:t>на</w:t>
            </w:r>
            <w:r w:rsidRPr="00BD7567">
              <w:rPr>
                <w:sz w:val="24"/>
                <w:szCs w:val="24"/>
              </w:rPr>
              <w:t>т</w:t>
            </w:r>
            <w:r w:rsidR="00B10ADE">
              <w:rPr>
                <w:sz w:val="24"/>
                <w:szCs w:val="24"/>
              </w:rPr>
              <w:t>ь</w:t>
            </w:r>
            <w:proofErr w:type="spellEnd"/>
            <w:r w:rsidRPr="00BD7567">
              <w:rPr>
                <w:sz w:val="24"/>
                <w:szCs w:val="24"/>
              </w:rPr>
              <w:t xml:space="preserve"> содержание и героев сказки.</w:t>
            </w:r>
          </w:p>
          <w:p w:rsidR="009E0988" w:rsidRPr="00BD7567" w:rsidRDefault="009E0988" w:rsidP="002F3BD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B10ADE">
              <w:rPr>
                <w:sz w:val="24"/>
                <w:szCs w:val="24"/>
              </w:rPr>
              <w:t xml:space="preserve"> конструирование осознанного и произвольного</w:t>
            </w:r>
            <w:r w:rsidRPr="00BD7567">
              <w:rPr>
                <w:sz w:val="24"/>
                <w:szCs w:val="24"/>
              </w:rPr>
              <w:t xml:space="preserve"> сообщени</w:t>
            </w:r>
            <w:r w:rsidR="00B10ADE">
              <w:rPr>
                <w:sz w:val="24"/>
                <w:szCs w:val="24"/>
              </w:rPr>
              <w:t>я</w:t>
            </w:r>
            <w:r w:rsidRPr="00BD7567">
              <w:rPr>
                <w:sz w:val="24"/>
                <w:szCs w:val="24"/>
              </w:rPr>
              <w:t xml:space="preserve"> в устной форме.</w:t>
            </w:r>
            <w:proofErr w:type="gramEnd"/>
          </w:p>
          <w:p w:rsidR="009E0988" w:rsidRPr="00BD7567" w:rsidRDefault="009E0988" w:rsidP="002F3BDA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10ADE">
              <w:rPr>
                <w:sz w:val="24"/>
                <w:szCs w:val="24"/>
              </w:rPr>
              <w:t>формирование навыков</w:t>
            </w:r>
            <w:r w:rsidRPr="00BD7567">
              <w:rPr>
                <w:sz w:val="24"/>
                <w:szCs w:val="24"/>
              </w:rPr>
              <w:t xml:space="preserve"> самоконтроля, выполнения учебных действий.</w:t>
            </w:r>
          </w:p>
          <w:p w:rsidR="009E0988" w:rsidRPr="00BD7567" w:rsidRDefault="009E0988" w:rsidP="002F3BD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B10ADE">
              <w:rPr>
                <w:sz w:val="24"/>
                <w:szCs w:val="24"/>
              </w:rPr>
              <w:t xml:space="preserve"> умение читать вслух, понимание прочитанного</w:t>
            </w:r>
            <w:r w:rsidRPr="00BD7567">
              <w:rPr>
                <w:sz w:val="24"/>
                <w:szCs w:val="24"/>
              </w:rPr>
              <w:t>.</w:t>
            </w:r>
          </w:p>
          <w:p w:rsidR="009E0988" w:rsidRPr="00BD7567" w:rsidRDefault="009E0988" w:rsidP="002F3BD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B10ADE">
              <w:rPr>
                <w:sz w:val="24"/>
                <w:szCs w:val="24"/>
              </w:rPr>
              <w:t xml:space="preserve"> владение</w:t>
            </w:r>
            <w:r w:rsidRPr="00BD7567">
              <w:rPr>
                <w:sz w:val="24"/>
                <w:szCs w:val="24"/>
              </w:rPr>
              <w:t xml:space="preserve"> техникой художественного пересказа.</w:t>
            </w:r>
          </w:p>
        </w:tc>
        <w:tc>
          <w:tcPr>
            <w:tcW w:w="1418" w:type="dxa"/>
          </w:tcPr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3E42A3" w:rsidRDefault="003E42A3" w:rsidP="003E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5D0007">
            <w:pPr>
              <w:jc w:val="center"/>
              <w:rPr>
                <w:sz w:val="24"/>
                <w:szCs w:val="24"/>
              </w:rPr>
            </w:pPr>
          </w:p>
          <w:p w:rsidR="009E0988" w:rsidRPr="007124FA" w:rsidRDefault="00BD1057" w:rsidP="005D0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0007">
              <w:rPr>
                <w:sz w:val="24"/>
                <w:szCs w:val="24"/>
              </w:rPr>
              <w:t>4</w:t>
            </w:r>
          </w:p>
        </w:tc>
      </w:tr>
      <w:tr w:rsidR="006B69B6" w:rsidTr="00AA001F">
        <w:trPr>
          <w:trHeight w:val="1894"/>
        </w:trPr>
        <w:tc>
          <w:tcPr>
            <w:tcW w:w="959" w:type="dxa"/>
          </w:tcPr>
          <w:p w:rsidR="006B69B6" w:rsidRPr="00BD7567" w:rsidRDefault="00FE567C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2</w:t>
            </w:r>
            <w:r w:rsidR="00B10ADE">
              <w:rPr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6B69B6" w:rsidRPr="00BD7567" w:rsidRDefault="0024643E" w:rsidP="004912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А.С.Пушкин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. Д</w:t>
            </w:r>
            <w:r w:rsidR="002F3BDA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етские и лицейские годы. Стихотворение </w:t>
            </w:r>
            <w:r w:rsidR="002F3BDA"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«Няне».</w:t>
            </w:r>
            <w:r w:rsidR="002F3BDA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Пролог к поэме </w:t>
            </w:r>
            <w:r w:rsidR="002F3BDA"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«Руслан и Людмила»</w:t>
            </w:r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</w:tcPr>
          <w:p w:rsidR="006B69B6" w:rsidRPr="00BD7567" w:rsidRDefault="0024643E" w:rsidP="00F934AF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Некоторые факты биографии А.С.Пушкина (детство, юность). Лицейские </w:t>
            </w:r>
            <w:r w:rsidR="00010FFA" w:rsidRPr="00BD7567">
              <w:rPr>
                <w:rFonts w:eastAsia="Times New Roman"/>
                <w:sz w:val="24"/>
                <w:szCs w:val="24"/>
              </w:rPr>
              <w:t xml:space="preserve">годы поэта. Влияние народного творчества на будущего поэта; </w:t>
            </w:r>
            <w:r w:rsidR="00E26256" w:rsidRPr="00BD7567">
              <w:rPr>
                <w:rFonts w:eastAsia="Times New Roman"/>
                <w:sz w:val="24"/>
                <w:szCs w:val="24"/>
              </w:rPr>
              <w:t>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1970" w:type="dxa"/>
          </w:tcPr>
          <w:p w:rsidR="006B69B6" w:rsidRPr="00BD7567" w:rsidRDefault="00284D40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выучить наизусть по выбору «К няне», «У л</w:t>
            </w:r>
            <w:r w:rsidR="00C246A2" w:rsidRPr="00BD7567">
              <w:rPr>
                <w:sz w:val="24"/>
                <w:szCs w:val="24"/>
              </w:rPr>
              <w:t>укоморья…»</w:t>
            </w:r>
          </w:p>
          <w:p w:rsidR="00C246A2" w:rsidRPr="00BD7567" w:rsidRDefault="00C246A2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A67EA0" w:rsidRPr="00BD7567">
              <w:rPr>
                <w:sz w:val="24"/>
                <w:szCs w:val="24"/>
              </w:rPr>
              <w:t xml:space="preserve">написать мини-сочинение на тему: </w:t>
            </w:r>
            <w:r w:rsidR="00417FD1" w:rsidRPr="00BD7567">
              <w:rPr>
                <w:sz w:val="24"/>
                <w:szCs w:val="24"/>
              </w:rPr>
              <w:t xml:space="preserve">У, с. 93, </w:t>
            </w:r>
            <w:r w:rsidR="00A67EA0" w:rsidRPr="00BD7567">
              <w:rPr>
                <w:sz w:val="24"/>
                <w:szCs w:val="24"/>
              </w:rPr>
              <w:t>з.1 или</w:t>
            </w:r>
            <w:proofErr w:type="gramStart"/>
            <w:r w:rsidR="00A67EA0" w:rsidRPr="00BD7567">
              <w:rPr>
                <w:sz w:val="24"/>
                <w:szCs w:val="24"/>
              </w:rPr>
              <w:t xml:space="preserve"> У</w:t>
            </w:r>
            <w:proofErr w:type="gramEnd"/>
            <w:r w:rsidR="00A67EA0" w:rsidRPr="00BD7567">
              <w:rPr>
                <w:sz w:val="24"/>
                <w:szCs w:val="24"/>
              </w:rPr>
              <w:t>, с. 94, з.1.</w:t>
            </w:r>
          </w:p>
        </w:tc>
        <w:tc>
          <w:tcPr>
            <w:tcW w:w="4036" w:type="dxa"/>
          </w:tcPr>
          <w:p w:rsidR="00010FFA" w:rsidRPr="00BD7567" w:rsidRDefault="00010FFA" w:rsidP="00010FFA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10ADE">
              <w:rPr>
                <w:sz w:val="24"/>
                <w:szCs w:val="24"/>
              </w:rPr>
              <w:t>знание основных</w:t>
            </w:r>
            <w:r w:rsidR="007F1E67" w:rsidRPr="00BD7567">
              <w:rPr>
                <w:sz w:val="24"/>
                <w:szCs w:val="24"/>
              </w:rPr>
              <w:t xml:space="preserve"> </w:t>
            </w:r>
            <w:r w:rsidR="00B10ADE">
              <w:rPr>
                <w:sz w:val="24"/>
                <w:szCs w:val="24"/>
              </w:rPr>
              <w:t>сведений</w:t>
            </w:r>
            <w:r w:rsidR="007F1E67" w:rsidRPr="00BD7567">
              <w:rPr>
                <w:sz w:val="24"/>
                <w:szCs w:val="24"/>
              </w:rPr>
              <w:t xml:space="preserve"> о </w:t>
            </w:r>
            <w:r w:rsidR="00AD1F7A" w:rsidRPr="00BD7567">
              <w:rPr>
                <w:sz w:val="24"/>
                <w:szCs w:val="24"/>
              </w:rPr>
              <w:t xml:space="preserve">детстве и юности А.С.Пушкина, о годах его учения в </w:t>
            </w:r>
            <w:r w:rsidR="00BF4144" w:rsidRPr="00BD7567">
              <w:rPr>
                <w:sz w:val="24"/>
                <w:szCs w:val="24"/>
              </w:rPr>
              <w:t>лицее, о лицейских друзьях, истории создания поэмы «Руслан и Людмила»; понимание роли А.С.Пушкина в русской литературе.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010FFA" w:rsidRPr="00BD7567" w:rsidRDefault="00010FFA" w:rsidP="00010FFA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10ADE">
              <w:rPr>
                <w:sz w:val="24"/>
                <w:szCs w:val="24"/>
              </w:rPr>
              <w:t>объяснение особенностей</w:t>
            </w:r>
            <w:r w:rsidR="0030318E" w:rsidRPr="00BD7567">
              <w:rPr>
                <w:sz w:val="24"/>
                <w:szCs w:val="24"/>
              </w:rPr>
              <w:t xml:space="preserve"> стихотворной речи,</w:t>
            </w:r>
            <w:r w:rsidR="00B10ADE">
              <w:rPr>
                <w:sz w:val="24"/>
                <w:szCs w:val="24"/>
              </w:rPr>
              <w:t xml:space="preserve"> формирование умения</w:t>
            </w:r>
            <w:r w:rsidR="0030318E" w:rsidRPr="00BD7567">
              <w:rPr>
                <w:sz w:val="24"/>
                <w:szCs w:val="24"/>
              </w:rPr>
              <w:t xml:space="preserve"> </w:t>
            </w:r>
            <w:r w:rsidR="00B7614B" w:rsidRPr="00BD7567">
              <w:rPr>
                <w:sz w:val="24"/>
                <w:szCs w:val="24"/>
              </w:rPr>
              <w:t>слышат</w:t>
            </w:r>
            <w:r w:rsidR="00B10ADE">
              <w:rPr>
                <w:sz w:val="24"/>
                <w:szCs w:val="24"/>
              </w:rPr>
              <w:t>ь</w:t>
            </w:r>
            <w:r w:rsidR="00B7614B" w:rsidRPr="00BD7567">
              <w:rPr>
                <w:sz w:val="24"/>
                <w:szCs w:val="24"/>
              </w:rPr>
              <w:t xml:space="preserve"> ритм стихотворного 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010FFA" w:rsidRPr="00BD7567" w:rsidRDefault="00010FFA" w:rsidP="00010FF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B10ADE">
              <w:rPr>
                <w:sz w:val="24"/>
                <w:szCs w:val="24"/>
              </w:rPr>
              <w:t>способность регулирова</w:t>
            </w:r>
            <w:r w:rsidR="00C144F0" w:rsidRPr="00BD7567">
              <w:rPr>
                <w:sz w:val="24"/>
                <w:szCs w:val="24"/>
              </w:rPr>
              <w:t>т</w:t>
            </w:r>
            <w:r w:rsidR="00B10ADE">
              <w:rPr>
                <w:sz w:val="24"/>
                <w:szCs w:val="24"/>
              </w:rPr>
              <w:t>ь</w:t>
            </w:r>
            <w:r w:rsidR="00C144F0" w:rsidRPr="00BD7567">
              <w:rPr>
                <w:sz w:val="24"/>
                <w:szCs w:val="24"/>
              </w:rPr>
              <w:t xml:space="preserve"> собственную деятельность посредством речевых действий.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010FFA" w:rsidRPr="00BD7567" w:rsidRDefault="00010FFA" w:rsidP="00010FFA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7F1E67" w:rsidRPr="00BD7567">
              <w:rPr>
                <w:sz w:val="24"/>
                <w:szCs w:val="24"/>
              </w:rPr>
              <w:t xml:space="preserve"> создают устные иллюстрации.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6B69B6" w:rsidRPr="00BD7567" w:rsidRDefault="00010FFA" w:rsidP="00010FFA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7614B" w:rsidRPr="00BD7567">
              <w:rPr>
                <w:sz w:val="24"/>
                <w:szCs w:val="24"/>
              </w:rPr>
              <w:t>уважают культурное наследие своей Родины.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b/>
                <w:sz w:val="24"/>
                <w:szCs w:val="24"/>
              </w:rPr>
            </w:pPr>
          </w:p>
          <w:p w:rsidR="00C723D9" w:rsidRPr="003E42A3" w:rsidRDefault="00C723D9" w:rsidP="00AA001F">
            <w:pPr>
              <w:jc w:val="center"/>
              <w:rPr>
                <w:sz w:val="24"/>
                <w:szCs w:val="24"/>
              </w:rPr>
            </w:pPr>
            <w:r w:rsidRPr="003E42A3">
              <w:rPr>
                <w:sz w:val="24"/>
                <w:szCs w:val="24"/>
              </w:rPr>
              <w:t>ноябрь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6B69B6" w:rsidRPr="007124FA" w:rsidRDefault="006B69B6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E02A90" w:rsidRPr="007124FA" w:rsidTr="00A928EF">
        <w:tc>
          <w:tcPr>
            <w:tcW w:w="959" w:type="dxa"/>
          </w:tcPr>
          <w:p w:rsidR="00E02A90" w:rsidRPr="00BD7567" w:rsidRDefault="00B10ADE" w:rsidP="00A928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364A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E02A90" w:rsidRPr="00BD7567" w:rsidRDefault="00B10ADE" w:rsidP="00A928E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10ADE">
              <w:rPr>
                <w:rFonts w:eastAsia="Times New Roman"/>
                <w:b/>
                <w:color w:val="FFFFFF" w:themeColor="background1"/>
                <w:sz w:val="24"/>
                <w:szCs w:val="24"/>
                <w:lang w:eastAsia="ru-RU"/>
              </w:rPr>
              <w:t>.</w:t>
            </w:r>
            <w:r w:rsidRPr="00B10ADE">
              <w:rPr>
                <w:rFonts w:eastAsia="Times New Roman"/>
                <w:b/>
                <w:sz w:val="24"/>
                <w:szCs w:val="24"/>
                <w:lang w:eastAsia="ru-RU"/>
              </w:rPr>
              <w:t>Р.Р.</w:t>
            </w:r>
            <w:r w:rsidR="00E02A90" w:rsidRPr="00BD7567">
              <w:rPr>
                <w:rFonts w:eastAsia="Times New Roman"/>
                <w:sz w:val="24"/>
                <w:szCs w:val="24"/>
                <w:lang w:eastAsia="ru-RU"/>
              </w:rPr>
              <w:t>Стихотворная и прозаическая речь. Ритм, рифма, строфа.</w:t>
            </w:r>
          </w:p>
          <w:p w:rsidR="00E02A90" w:rsidRPr="00BD7567" w:rsidRDefault="00E02A90" w:rsidP="00A928E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E02A90" w:rsidRPr="00BD7567" w:rsidRDefault="006B2A65" w:rsidP="006B2A65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Рифма. Способы рифмовки. Ритм. Наблюдения над рифмовкой и ритмом в поэтических текстах А.С. Пушкина </w:t>
            </w:r>
            <w:r w:rsidR="0055710D" w:rsidRPr="00BD7567">
              <w:rPr>
                <w:rFonts w:eastAsia="Times New Roman"/>
                <w:sz w:val="24"/>
                <w:szCs w:val="24"/>
              </w:rPr>
              <w:t>Различие стихотворной и прозаической речи</w:t>
            </w:r>
            <w:r w:rsidR="00004F42" w:rsidRPr="00BD7567">
              <w:rPr>
                <w:rFonts w:eastAsia="Times New Roman"/>
                <w:sz w:val="24"/>
                <w:szCs w:val="24"/>
              </w:rPr>
              <w:t xml:space="preserve">. Понятия стих, ритм, </w:t>
            </w:r>
            <w:r w:rsidR="007026DF" w:rsidRPr="00BD7567">
              <w:rPr>
                <w:rFonts w:eastAsia="Times New Roman"/>
                <w:sz w:val="24"/>
                <w:szCs w:val="24"/>
              </w:rPr>
              <w:t xml:space="preserve">стопа, </w:t>
            </w:r>
            <w:r w:rsidR="00004F42" w:rsidRPr="00BD7567">
              <w:rPr>
                <w:rFonts w:eastAsia="Times New Roman"/>
                <w:sz w:val="24"/>
                <w:szCs w:val="24"/>
              </w:rPr>
              <w:t>рифма, строфа.</w:t>
            </w:r>
            <w:r w:rsidR="00DF66ED" w:rsidRPr="00BD7567">
              <w:rPr>
                <w:rFonts w:eastAsia="Times New Roman"/>
                <w:sz w:val="24"/>
                <w:szCs w:val="24"/>
              </w:rPr>
              <w:br/>
              <w:t>Работа над составлением буриме.</w:t>
            </w:r>
          </w:p>
        </w:tc>
        <w:tc>
          <w:tcPr>
            <w:tcW w:w="1970" w:type="dxa"/>
          </w:tcPr>
          <w:p w:rsidR="00E02A90" w:rsidRPr="00BD7567" w:rsidRDefault="00CA6715" w:rsidP="00A928E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выучить наизусть термины «рифма», «ритм», </w:t>
            </w:r>
            <w:r w:rsidR="002556E0" w:rsidRPr="00BD7567">
              <w:rPr>
                <w:sz w:val="24"/>
                <w:szCs w:val="24"/>
              </w:rPr>
              <w:t>знать и различать виды рифмовок.</w:t>
            </w:r>
          </w:p>
          <w:p w:rsidR="002556E0" w:rsidRPr="00BD7567" w:rsidRDefault="002556E0" w:rsidP="00A928E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РТ с. 24, з.39.</w:t>
            </w:r>
          </w:p>
          <w:p w:rsidR="002556E0" w:rsidRPr="00BD7567" w:rsidRDefault="002556E0" w:rsidP="00A928E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</w:t>
            </w:r>
            <w:r w:rsidR="00735BF1" w:rsidRPr="00BD7567">
              <w:rPr>
                <w:sz w:val="24"/>
                <w:szCs w:val="24"/>
              </w:rPr>
              <w:t>придумать буриме с</w:t>
            </w:r>
            <w:r w:rsidR="006C2F7F" w:rsidRPr="00BD7567">
              <w:rPr>
                <w:sz w:val="24"/>
                <w:szCs w:val="24"/>
              </w:rPr>
              <w:t xml:space="preserve"> заданными рифмовками.</w:t>
            </w:r>
          </w:p>
        </w:tc>
        <w:tc>
          <w:tcPr>
            <w:tcW w:w="4036" w:type="dxa"/>
          </w:tcPr>
          <w:p w:rsidR="007026DF" w:rsidRPr="00BD7567" w:rsidRDefault="007026DF" w:rsidP="007026DF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1C364A">
              <w:rPr>
                <w:sz w:val="24"/>
                <w:szCs w:val="24"/>
              </w:rPr>
              <w:t xml:space="preserve"> знание определений </w:t>
            </w:r>
            <w:r w:rsidR="00A8678A" w:rsidRPr="00BD7567">
              <w:rPr>
                <w:sz w:val="24"/>
                <w:szCs w:val="24"/>
              </w:rPr>
              <w:t xml:space="preserve">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</w:t>
            </w:r>
            <w:proofErr w:type="gramStart"/>
            <w:r w:rsidR="00A8678A" w:rsidRPr="00BD7567">
              <w:rPr>
                <w:sz w:val="24"/>
                <w:szCs w:val="24"/>
              </w:rPr>
              <w:t>кст пр</w:t>
            </w:r>
            <w:proofErr w:type="gramEnd"/>
            <w:r w:rsidR="00A8678A" w:rsidRPr="00BD7567">
              <w:rPr>
                <w:sz w:val="24"/>
                <w:szCs w:val="24"/>
              </w:rPr>
              <w:t>озаической сказки и сказки А.С.Пушкина, показать разницу между прозаической и стихотворной речью.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6737F6" w:rsidRPr="00BD7567" w:rsidRDefault="007026DF" w:rsidP="007026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>понимание</w:t>
            </w:r>
            <w:r w:rsidR="002179B8"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lastRenderedPageBreak/>
              <w:t>информации, использование знаково-символических сре</w:t>
            </w:r>
            <w:proofErr w:type="gramStart"/>
            <w:r w:rsidR="001C364A">
              <w:rPr>
                <w:sz w:val="24"/>
                <w:szCs w:val="24"/>
              </w:rPr>
              <w:t>дств</w:t>
            </w:r>
            <w:r w:rsidR="002179B8" w:rsidRPr="00BD7567">
              <w:rPr>
                <w:sz w:val="24"/>
                <w:szCs w:val="24"/>
              </w:rPr>
              <w:t xml:space="preserve"> дл</w:t>
            </w:r>
            <w:proofErr w:type="gramEnd"/>
            <w:r w:rsidR="002179B8" w:rsidRPr="00BD7567">
              <w:rPr>
                <w:sz w:val="24"/>
                <w:szCs w:val="24"/>
              </w:rPr>
              <w:t>я решения различных учебных задач.</w:t>
            </w:r>
          </w:p>
          <w:p w:rsidR="007026DF" w:rsidRPr="00BD7567" w:rsidRDefault="007026DF" w:rsidP="007026DF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>формирование умений принима</w:t>
            </w:r>
            <w:r w:rsidR="002179B8" w:rsidRPr="00BD7567">
              <w:rPr>
                <w:sz w:val="24"/>
                <w:szCs w:val="24"/>
              </w:rPr>
              <w:t>т</w:t>
            </w:r>
            <w:r w:rsidR="001C364A">
              <w:rPr>
                <w:sz w:val="24"/>
                <w:szCs w:val="24"/>
              </w:rPr>
              <w:t>ь</w:t>
            </w:r>
            <w:r w:rsidR="002179B8" w:rsidRPr="00BD7567">
              <w:rPr>
                <w:sz w:val="24"/>
                <w:szCs w:val="24"/>
              </w:rPr>
              <w:t xml:space="preserve"> и сохранят</w:t>
            </w:r>
            <w:r w:rsidR="001C364A">
              <w:rPr>
                <w:sz w:val="24"/>
                <w:szCs w:val="24"/>
              </w:rPr>
              <w:t>ь</w:t>
            </w:r>
            <w:r w:rsidR="002179B8" w:rsidRPr="00BD7567">
              <w:rPr>
                <w:sz w:val="24"/>
                <w:szCs w:val="24"/>
              </w:rPr>
              <w:t xml:space="preserve"> учебную зада</w:t>
            </w:r>
            <w:r w:rsidR="001C364A">
              <w:rPr>
                <w:sz w:val="24"/>
                <w:szCs w:val="24"/>
              </w:rPr>
              <w:t>чу; планирова</w:t>
            </w:r>
            <w:r w:rsidR="002179B8" w:rsidRPr="00BD7567">
              <w:rPr>
                <w:sz w:val="24"/>
                <w:szCs w:val="24"/>
              </w:rPr>
              <w:t>т</w:t>
            </w:r>
            <w:r w:rsidR="001C364A">
              <w:rPr>
                <w:sz w:val="24"/>
                <w:szCs w:val="24"/>
              </w:rPr>
              <w:t>ь необходимые операции, действова</w:t>
            </w:r>
            <w:r w:rsidR="002179B8" w:rsidRPr="00BD7567">
              <w:rPr>
                <w:sz w:val="24"/>
                <w:szCs w:val="24"/>
              </w:rPr>
              <w:t>т</w:t>
            </w:r>
            <w:r w:rsidR="001C364A">
              <w:rPr>
                <w:sz w:val="24"/>
                <w:szCs w:val="24"/>
              </w:rPr>
              <w:t>ь</w:t>
            </w:r>
            <w:r w:rsidR="002179B8" w:rsidRPr="00BD7567">
              <w:rPr>
                <w:sz w:val="24"/>
                <w:szCs w:val="24"/>
              </w:rPr>
              <w:t xml:space="preserve"> по плану.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026DF" w:rsidRPr="00BD7567" w:rsidRDefault="007026DF" w:rsidP="007026DF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>создание собственных стихотворений</w:t>
            </w:r>
            <w:r w:rsidR="006737F6" w:rsidRPr="00BD7567">
              <w:rPr>
                <w:sz w:val="24"/>
                <w:szCs w:val="24"/>
              </w:rPr>
              <w:t xml:space="preserve"> по заданным рифмам (буриме)</w:t>
            </w:r>
            <w:r w:rsidR="006737F6"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026DF" w:rsidRPr="00BD7567" w:rsidRDefault="007026DF" w:rsidP="007026DF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>осваивание новых видов</w:t>
            </w:r>
            <w:r w:rsidR="00A947DD" w:rsidRPr="00BD7567">
              <w:rPr>
                <w:sz w:val="24"/>
                <w:szCs w:val="24"/>
              </w:rPr>
              <w:t xml:space="preserve"> деятельности, учас</w:t>
            </w:r>
            <w:r w:rsidR="001C364A">
              <w:rPr>
                <w:sz w:val="24"/>
                <w:szCs w:val="24"/>
              </w:rPr>
              <w:t>тие в творческом процессе; осознание</w:t>
            </w:r>
            <w:r w:rsidR="00A947DD" w:rsidRPr="00BD7567">
              <w:rPr>
                <w:sz w:val="24"/>
                <w:szCs w:val="24"/>
              </w:rPr>
              <w:t xml:space="preserve"> себя как инди</w:t>
            </w:r>
            <w:r w:rsidR="004714A7" w:rsidRPr="00BD7567">
              <w:rPr>
                <w:sz w:val="24"/>
                <w:szCs w:val="24"/>
              </w:rPr>
              <w:t>виду</w:t>
            </w:r>
            <w:r w:rsidR="001C364A">
              <w:rPr>
                <w:sz w:val="24"/>
                <w:szCs w:val="24"/>
              </w:rPr>
              <w:t>альности</w:t>
            </w:r>
            <w:r w:rsidR="00A947DD" w:rsidRPr="00BD7567">
              <w:rPr>
                <w:sz w:val="24"/>
                <w:szCs w:val="24"/>
              </w:rPr>
              <w:t xml:space="preserve"> и одновременно членами общества.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02A90" w:rsidRPr="00BD7567" w:rsidRDefault="00E02A90" w:rsidP="00A928E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3D9" w:rsidRPr="00C723D9" w:rsidRDefault="00C723D9" w:rsidP="00A928EF">
            <w:pPr>
              <w:jc w:val="center"/>
              <w:rPr>
                <w:sz w:val="24"/>
                <w:szCs w:val="24"/>
              </w:rPr>
            </w:pPr>
            <w:r w:rsidRPr="00C723D9">
              <w:rPr>
                <w:sz w:val="24"/>
                <w:szCs w:val="24"/>
              </w:rPr>
              <w:lastRenderedPageBreak/>
              <w:t>ноябрь</w:t>
            </w:r>
          </w:p>
          <w:p w:rsidR="00C723D9" w:rsidRDefault="00C723D9" w:rsidP="00A928E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928EF">
            <w:pPr>
              <w:jc w:val="center"/>
              <w:rPr>
                <w:sz w:val="24"/>
                <w:szCs w:val="24"/>
              </w:rPr>
            </w:pPr>
          </w:p>
          <w:p w:rsidR="00E02A90" w:rsidRPr="007124FA" w:rsidRDefault="00E02A90" w:rsidP="00A928EF">
            <w:pPr>
              <w:jc w:val="center"/>
              <w:rPr>
                <w:sz w:val="24"/>
                <w:szCs w:val="24"/>
              </w:rPr>
            </w:pPr>
          </w:p>
        </w:tc>
      </w:tr>
      <w:tr w:rsidR="008D5A5A" w:rsidTr="00AA001F">
        <w:trPr>
          <w:trHeight w:val="1894"/>
        </w:trPr>
        <w:tc>
          <w:tcPr>
            <w:tcW w:w="959" w:type="dxa"/>
          </w:tcPr>
          <w:p w:rsidR="008D5A5A" w:rsidRPr="00BD7567" w:rsidRDefault="00FE567C" w:rsidP="00E02A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2</w:t>
            </w:r>
            <w:r w:rsidR="001C364A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49128C" w:rsidRDefault="00BF4144" w:rsidP="004912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364A">
              <w:rPr>
                <w:rFonts w:eastAsia="Times New Roman"/>
                <w:b/>
                <w:sz w:val="24"/>
                <w:szCs w:val="24"/>
                <w:lang w:eastAsia="ru-RU"/>
              </w:rPr>
              <w:t>А.С. Пушкин</w:t>
            </w:r>
            <w:r w:rsidR="0049128C" w:rsidRPr="001C364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«Сказка о мертвой царевне и о семи богатырях»</w:t>
            </w:r>
            <w:r w:rsidR="0049128C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A73579" w:rsidRPr="00BD7567">
              <w:rPr>
                <w:rFonts w:eastAsia="Times New Roman"/>
                <w:sz w:val="24"/>
                <w:szCs w:val="24"/>
                <w:lang w:eastAsia="ru-RU"/>
              </w:rPr>
              <w:t>Истоки рождения сюжета, система образов.</w:t>
            </w:r>
          </w:p>
          <w:p w:rsidR="001C364A" w:rsidRPr="00BD7567" w:rsidRDefault="001C364A" w:rsidP="004912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Народная мораль, нравственность – красота внешняя и внутренняя, победа добра над злом.</w:t>
            </w:r>
          </w:p>
          <w:p w:rsidR="008D5A5A" w:rsidRPr="00BD7567" w:rsidRDefault="001C364A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0" w:type="dxa"/>
          </w:tcPr>
          <w:p w:rsidR="008D5A5A" w:rsidRDefault="00A73579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Истоки рождения «Сказки о мертвой царевне и о семи богатырях»; </w:t>
            </w:r>
            <w:r w:rsidR="00CB416A" w:rsidRPr="00BD7567">
              <w:rPr>
                <w:rFonts w:eastAsia="Times New Roman"/>
                <w:sz w:val="24"/>
                <w:szCs w:val="24"/>
              </w:rPr>
              <w:t xml:space="preserve">«бродячие сюжеты»; </w:t>
            </w:r>
            <w:r w:rsidRPr="00BD7567">
              <w:rPr>
                <w:rFonts w:eastAsia="Times New Roman"/>
                <w:sz w:val="24"/>
                <w:szCs w:val="24"/>
              </w:rPr>
              <w:t>система образов сказки</w:t>
            </w:r>
            <w:r w:rsidR="00782A98" w:rsidRPr="00BD7567">
              <w:rPr>
                <w:rFonts w:eastAsia="Times New Roman"/>
                <w:sz w:val="24"/>
                <w:szCs w:val="24"/>
              </w:rPr>
              <w:t>; составление плана произведения; сопоставительный анализ текста.</w:t>
            </w:r>
          </w:p>
          <w:p w:rsidR="001C364A" w:rsidRPr="00BD7567" w:rsidRDefault="001C364A" w:rsidP="001C364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BD7567">
              <w:rPr>
                <w:rFonts w:eastAsia="Times New Roman"/>
                <w:sz w:val="24"/>
                <w:szCs w:val="24"/>
              </w:rPr>
              <w:t>Составление сравнительной характеристики мачехи и падчерицы, царицы-матери. Выборочный пересказ эпизодов.</w:t>
            </w:r>
          </w:p>
          <w:p w:rsidR="001C364A" w:rsidRPr="00BD7567" w:rsidRDefault="001C364A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0C0E3A" w:rsidRPr="00BD7567" w:rsidRDefault="00A315D3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У, с.113 «Будьте внимательны к слову»</w:t>
            </w:r>
            <w:r w:rsidR="000C0E3A" w:rsidRPr="00BD7567">
              <w:rPr>
                <w:sz w:val="24"/>
                <w:szCs w:val="24"/>
              </w:rPr>
              <w:t>.</w:t>
            </w:r>
          </w:p>
          <w:p w:rsidR="008D5A5A" w:rsidRPr="00BD7567" w:rsidRDefault="00A315D3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0834BC" w:rsidRPr="00BD7567">
              <w:rPr>
                <w:sz w:val="24"/>
                <w:szCs w:val="24"/>
              </w:rPr>
              <w:t xml:space="preserve">РТ с. 25-26, </w:t>
            </w:r>
            <w:proofErr w:type="spellStart"/>
            <w:r w:rsidR="000834BC" w:rsidRPr="00BD7567">
              <w:rPr>
                <w:sz w:val="24"/>
                <w:szCs w:val="24"/>
              </w:rPr>
              <w:t>з</w:t>
            </w:r>
            <w:proofErr w:type="spellEnd"/>
            <w:r w:rsidR="000834BC" w:rsidRPr="00BD7567">
              <w:rPr>
                <w:sz w:val="24"/>
                <w:szCs w:val="24"/>
              </w:rPr>
              <w:t>. 41, пункты 1-</w:t>
            </w:r>
            <w:r w:rsidR="000C0E3A" w:rsidRPr="00BD7567">
              <w:rPr>
                <w:sz w:val="24"/>
                <w:szCs w:val="24"/>
              </w:rPr>
              <w:t>6.</w:t>
            </w:r>
          </w:p>
        </w:tc>
        <w:tc>
          <w:tcPr>
            <w:tcW w:w="4036" w:type="dxa"/>
          </w:tcPr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 xml:space="preserve">знание истории создания, содержания </w:t>
            </w:r>
            <w:r w:rsidR="00782A98" w:rsidRPr="00BD7567">
              <w:rPr>
                <w:sz w:val="24"/>
                <w:szCs w:val="24"/>
              </w:rPr>
              <w:t>и героев сказки</w:t>
            </w:r>
            <w:r w:rsidR="001C364A">
              <w:rPr>
                <w:sz w:val="24"/>
                <w:szCs w:val="24"/>
              </w:rPr>
              <w:t>, выделение основных частей</w:t>
            </w:r>
            <w:r w:rsidR="00D06AB3" w:rsidRPr="00BD7567">
              <w:rPr>
                <w:sz w:val="24"/>
                <w:szCs w:val="24"/>
              </w:rPr>
              <w:t xml:space="preserve"> сказки.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>умение находи</w:t>
            </w:r>
            <w:r w:rsidR="00744AF3" w:rsidRPr="00BD7567">
              <w:rPr>
                <w:sz w:val="24"/>
                <w:szCs w:val="24"/>
              </w:rPr>
              <w:t>т</w:t>
            </w:r>
            <w:r w:rsidR="001C364A">
              <w:rPr>
                <w:sz w:val="24"/>
                <w:szCs w:val="24"/>
              </w:rPr>
              <w:t>ь</w:t>
            </w:r>
            <w:r w:rsidR="00744AF3" w:rsidRPr="00BD7567">
              <w:rPr>
                <w:sz w:val="24"/>
                <w:szCs w:val="24"/>
              </w:rPr>
              <w:t xml:space="preserve"> общие черты и различия в фольклорных и литературных сказках.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 xml:space="preserve">формирование </w:t>
            </w:r>
            <w:r w:rsidR="001065A3" w:rsidRPr="00BD7567">
              <w:rPr>
                <w:sz w:val="24"/>
                <w:szCs w:val="24"/>
              </w:rPr>
              <w:t>навы</w:t>
            </w:r>
            <w:r w:rsidR="001C364A">
              <w:rPr>
                <w:sz w:val="24"/>
                <w:szCs w:val="24"/>
              </w:rPr>
              <w:t>ков</w:t>
            </w:r>
            <w:r w:rsidR="001065A3" w:rsidRPr="00BD7567">
              <w:rPr>
                <w:sz w:val="24"/>
                <w:szCs w:val="24"/>
              </w:rPr>
              <w:t xml:space="preserve"> самоконтроля, выполнения учебных действий.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>использование адекватных языковых средств</w:t>
            </w:r>
            <w:r w:rsidR="006B69B6" w:rsidRPr="00BD7567">
              <w:rPr>
                <w:sz w:val="24"/>
                <w:szCs w:val="24"/>
              </w:rPr>
              <w:t xml:space="preserve"> для отображения своих чувств, мыслей и побуждений.</w:t>
            </w:r>
            <w:proofErr w:type="gramEnd"/>
          </w:p>
          <w:p w:rsidR="008D5A5A" w:rsidRPr="00BD7567" w:rsidRDefault="006B0ADF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1C364A">
              <w:rPr>
                <w:sz w:val="24"/>
                <w:szCs w:val="24"/>
              </w:rPr>
              <w:t>владение</w:t>
            </w:r>
            <w:r w:rsidR="00744AF3" w:rsidRPr="00BD7567">
              <w:rPr>
                <w:sz w:val="24"/>
                <w:szCs w:val="24"/>
              </w:rPr>
              <w:t xml:space="preserve"> элементами анализа текста.</w:t>
            </w:r>
          </w:p>
        </w:tc>
        <w:tc>
          <w:tcPr>
            <w:tcW w:w="1418" w:type="dxa"/>
          </w:tcPr>
          <w:p w:rsidR="003E42A3" w:rsidRDefault="003E42A3" w:rsidP="00AA001F">
            <w:pPr>
              <w:jc w:val="center"/>
              <w:rPr>
                <w:sz w:val="24"/>
                <w:szCs w:val="24"/>
              </w:rPr>
            </w:pPr>
          </w:p>
          <w:p w:rsidR="008D5A5A" w:rsidRPr="007124FA" w:rsidRDefault="003E42A3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A05587" w:rsidTr="007D465E">
        <w:trPr>
          <w:trHeight w:val="4809"/>
        </w:trPr>
        <w:tc>
          <w:tcPr>
            <w:tcW w:w="959" w:type="dxa"/>
          </w:tcPr>
          <w:p w:rsidR="00A05587" w:rsidRPr="00BD7567" w:rsidRDefault="001C364A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869" w:type="dxa"/>
          </w:tcPr>
          <w:p w:rsidR="002C5AA4" w:rsidRPr="00BD7567" w:rsidRDefault="001C364A" w:rsidP="002C5AA4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C364A">
              <w:rPr>
                <w:rFonts w:eastAsia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1C364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C5AA4" w:rsidRPr="00BD7567">
              <w:rPr>
                <w:rFonts w:eastAsia="Times New Roman"/>
                <w:sz w:val="24"/>
                <w:szCs w:val="24"/>
                <w:lang w:eastAsia="ru-RU"/>
              </w:rPr>
              <w:t>Русская литературна</w:t>
            </w:r>
            <w:r w:rsidR="008B2361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я сказка. Антоний Погорельский. </w:t>
            </w:r>
            <w:r w:rsidR="002C5AA4" w:rsidRPr="00BD7567">
              <w:rPr>
                <w:rFonts w:eastAsia="Times New Roman"/>
                <w:sz w:val="24"/>
                <w:szCs w:val="24"/>
                <w:lang w:eastAsia="ru-RU"/>
              </w:rPr>
              <w:t>"Чёрная курица, или Подземные жители" как литературная сказка.</w:t>
            </w:r>
          </w:p>
          <w:p w:rsidR="00A05587" w:rsidRDefault="00DA2702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Нравоучительное содержание и причудливый сюжет сказки. </w:t>
            </w:r>
            <w:proofErr w:type="gram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Сказочно-условное</w:t>
            </w:r>
            <w:proofErr w:type="gram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, фантастическое и достоверно-реальное в сказке.</w:t>
            </w:r>
          </w:p>
          <w:p w:rsidR="001C364A" w:rsidRPr="00BD7567" w:rsidRDefault="001C364A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Мир детства в изображении писателя</w:t>
            </w:r>
          </w:p>
        </w:tc>
        <w:tc>
          <w:tcPr>
            <w:tcW w:w="4200" w:type="dxa"/>
          </w:tcPr>
          <w:p w:rsidR="00D67546" w:rsidRPr="00BD7567" w:rsidRDefault="008B2361" w:rsidP="00D67546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Краткий рассказ о писателе. </w:t>
            </w:r>
            <w:r w:rsidR="008D7F92" w:rsidRPr="00BD7567">
              <w:rPr>
                <w:rFonts w:eastAsia="Times New Roman"/>
                <w:sz w:val="24"/>
                <w:szCs w:val="24"/>
              </w:rPr>
              <w:t>Закрепить</w:t>
            </w:r>
            <w:r w:rsidR="00D67546" w:rsidRPr="00BD7567">
              <w:rPr>
                <w:rFonts w:eastAsia="Times New Roman"/>
                <w:sz w:val="24"/>
                <w:szCs w:val="24"/>
              </w:rPr>
              <w:t xml:space="preserve"> понятие о литературной сказке. </w:t>
            </w:r>
            <w:r w:rsidR="00DA2702" w:rsidRPr="00BD7567">
              <w:rPr>
                <w:rFonts w:eastAsia="Times New Roman"/>
                <w:sz w:val="24"/>
                <w:szCs w:val="24"/>
              </w:rPr>
              <w:t xml:space="preserve">Поиск примеров художественной условности в сказке. </w:t>
            </w:r>
          </w:p>
          <w:p w:rsidR="00A05587" w:rsidRDefault="008D7F92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Пересказ и выразительное чтение эпизодов сказки.</w:t>
            </w:r>
            <w:r w:rsidR="00D67546" w:rsidRPr="00BD756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C364A" w:rsidRPr="00BD7567" w:rsidRDefault="001C364A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BD7567">
              <w:rPr>
                <w:rFonts w:eastAsia="Times New Roman"/>
                <w:sz w:val="24"/>
                <w:szCs w:val="24"/>
              </w:rPr>
              <w:t>Рассматривание иллюстраций к сказке, подбор цитат из текста. Чтение сказки по ролям. Подготовка проекта, электронной презентации «Иллюстрации к сказке А.Погорельского»</w:t>
            </w:r>
          </w:p>
        </w:tc>
        <w:tc>
          <w:tcPr>
            <w:tcW w:w="1970" w:type="dxa"/>
          </w:tcPr>
          <w:p w:rsidR="00A05587" w:rsidRPr="00BD7567" w:rsidRDefault="002642AE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 xml:space="preserve">Н и </w:t>
            </w: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1A7D0E" w:rsidRPr="00BD7567">
              <w:rPr>
                <w:sz w:val="24"/>
                <w:szCs w:val="24"/>
              </w:rPr>
              <w:t xml:space="preserve"> </w:t>
            </w:r>
            <w:r w:rsidR="00FC63D9" w:rsidRPr="00BD7567">
              <w:rPr>
                <w:sz w:val="24"/>
                <w:szCs w:val="24"/>
              </w:rPr>
              <w:t>найти и принести на электронном носителе иллюстрации к сказке.</w:t>
            </w:r>
          </w:p>
        </w:tc>
        <w:tc>
          <w:tcPr>
            <w:tcW w:w="4036" w:type="dxa"/>
          </w:tcPr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AC48C4" w:rsidRPr="00BD7567">
              <w:rPr>
                <w:sz w:val="24"/>
                <w:szCs w:val="24"/>
              </w:rPr>
              <w:t>владеют основными сведениями о жизни и творчестве А.Погорельского, историю создания, содержание и героев сказки.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B97175" w:rsidRPr="00BD7567">
              <w:rPr>
                <w:sz w:val="24"/>
                <w:szCs w:val="24"/>
              </w:rPr>
              <w:t xml:space="preserve">объясняют особенности литературной сказки начала 19 </w:t>
            </w:r>
            <w:proofErr w:type="gramStart"/>
            <w:r w:rsidR="00B97175" w:rsidRPr="00BD7567">
              <w:rPr>
                <w:sz w:val="24"/>
                <w:szCs w:val="24"/>
              </w:rPr>
              <w:t>в</w:t>
            </w:r>
            <w:proofErr w:type="gramEnd"/>
            <w:r w:rsidR="00B97175" w:rsidRPr="00BD7567">
              <w:rPr>
                <w:sz w:val="24"/>
                <w:szCs w:val="24"/>
              </w:rPr>
              <w:t>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4714A7" w:rsidRPr="00BD7567">
              <w:rPr>
                <w:sz w:val="24"/>
                <w:szCs w:val="24"/>
              </w:rPr>
              <w:t xml:space="preserve"> развивают способность с помощью вопросов добывать недостающую информацию.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3F3100" w:rsidRPr="00BD7567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ней.</w:t>
            </w:r>
          </w:p>
          <w:p w:rsidR="00A05587" w:rsidRPr="00BD7567" w:rsidRDefault="006B0ADF" w:rsidP="00B67739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9847AB" w:rsidRPr="00BD7567">
              <w:rPr>
                <w:sz w:val="24"/>
                <w:szCs w:val="24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="009847AB" w:rsidRPr="00BD7567">
              <w:rPr>
                <w:sz w:val="24"/>
                <w:szCs w:val="24"/>
              </w:rPr>
              <w:t>другого</w:t>
            </w:r>
            <w:proofErr w:type="gramEnd"/>
            <w:r w:rsidR="009847AB" w:rsidRPr="00BD7567">
              <w:rPr>
                <w:sz w:val="24"/>
                <w:szCs w:val="24"/>
              </w:rPr>
              <w:t>, адекватное межличностное восприятие.</w:t>
            </w:r>
          </w:p>
        </w:tc>
        <w:tc>
          <w:tcPr>
            <w:tcW w:w="1418" w:type="dxa"/>
          </w:tcPr>
          <w:p w:rsidR="00C723D9" w:rsidRDefault="00C723D9" w:rsidP="005D000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5D000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5D0007">
            <w:pPr>
              <w:jc w:val="center"/>
              <w:rPr>
                <w:sz w:val="24"/>
                <w:szCs w:val="24"/>
              </w:rPr>
            </w:pPr>
          </w:p>
          <w:p w:rsidR="00A05587" w:rsidRPr="007124FA" w:rsidRDefault="003E42A3" w:rsidP="005D0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BF6297" w:rsidRPr="007124FA" w:rsidTr="00D803C4">
        <w:tc>
          <w:tcPr>
            <w:tcW w:w="959" w:type="dxa"/>
          </w:tcPr>
          <w:p w:rsidR="00BF6297" w:rsidRPr="00BD7567" w:rsidRDefault="007D465E" w:rsidP="00BF62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BF6297" w:rsidRPr="00BD7567" w:rsidRDefault="007D465E" w:rsidP="007D465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КР.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F6297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4200" w:type="dxa"/>
          </w:tcPr>
          <w:p w:rsidR="00BF6297" w:rsidRPr="00BD7567" w:rsidRDefault="00BF6297" w:rsidP="00D803C4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 (индивидуальная и парная работа с дидактическим материалом). Комментирование выставленных оценок.</w:t>
            </w:r>
          </w:p>
          <w:p w:rsidR="00BF6297" w:rsidRPr="00BD7567" w:rsidRDefault="00BF6297" w:rsidP="00D803C4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Содержание изученных произведений, определения теоретико-литературных понятий, умение определять в тексте (его фрагментах) изобразительно-выразительные средства, отличие прозаической и стихотворной речи, использование первоначальных </w:t>
            </w:r>
            <w:r w:rsidRPr="00BD7567">
              <w:rPr>
                <w:rFonts w:eastAsia="Times New Roman"/>
                <w:sz w:val="24"/>
                <w:szCs w:val="24"/>
              </w:rPr>
              <w:lastRenderedPageBreak/>
              <w:t>представлений о стихосложении (ритм, рифма, строфа) при выборе ответа.</w:t>
            </w:r>
          </w:p>
        </w:tc>
        <w:tc>
          <w:tcPr>
            <w:tcW w:w="1970" w:type="dxa"/>
          </w:tcPr>
          <w:p w:rsidR="00BF6297" w:rsidRPr="00BD7567" w:rsidRDefault="00BF6297" w:rsidP="00D803C4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Pr="00BD7567">
              <w:rPr>
                <w:sz w:val="24"/>
                <w:szCs w:val="24"/>
              </w:rPr>
              <w:t xml:space="preserve"> прочитать и принести текст </w:t>
            </w:r>
            <w:proofErr w:type="spellStart"/>
            <w:proofErr w:type="gramStart"/>
            <w:r w:rsidRPr="00BD7567">
              <w:rPr>
                <w:sz w:val="24"/>
                <w:szCs w:val="24"/>
              </w:rPr>
              <w:t>стих-я</w:t>
            </w:r>
            <w:proofErr w:type="spellEnd"/>
            <w:proofErr w:type="gramEnd"/>
            <w:r w:rsidRPr="00BD7567">
              <w:rPr>
                <w:sz w:val="24"/>
                <w:szCs w:val="24"/>
              </w:rPr>
              <w:t xml:space="preserve"> Н.А.Некрасова «На Волге».</w:t>
            </w:r>
          </w:p>
        </w:tc>
        <w:tc>
          <w:tcPr>
            <w:tcW w:w="4036" w:type="dxa"/>
          </w:tcPr>
          <w:p w:rsidR="00BF6297" w:rsidRPr="00BD7567" w:rsidRDefault="00BF6297" w:rsidP="00D803C4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правильно и чётко дают ответы на поставленные вопросы.</w:t>
            </w:r>
          </w:p>
          <w:p w:rsidR="00BF6297" w:rsidRPr="00BD7567" w:rsidRDefault="00BF6297" w:rsidP="00D803C4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синтезируют полученную информацию для составления ответа (тест).</w:t>
            </w:r>
            <w:proofErr w:type="gramEnd"/>
          </w:p>
          <w:p w:rsidR="00BF6297" w:rsidRPr="00BD7567" w:rsidRDefault="00BF6297" w:rsidP="00D803C4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определяют меры усвоения материала.</w:t>
            </w:r>
          </w:p>
          <w:p w:rsidR="00BF6297" w:rsidRPr="00BD7567" w:rsidRDefault="00BF6297" w:rsidP="00D803C4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</w:p>
          <w:p w:rsidR="00BF6297" w:rsidRPr="00BD7567" w:rsidRDefault="00BF6297" w:rsidP="00D803C4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C723D9" w:rsidRDefault="00C723D9" w:rsidP="00D803C4">
            <w:pPr>
              <w:jc w:val="center"/>
              <w:rPr>
                <w:sz w:val="24"/>
                <w:szCs w:val="24"/>
              </w:rPr>
            </w:pPr>
          </w:p>
          <w:p w:rsidR="00C723D9" w:rsidRPr="00C723D9" w:rsidRDefault="00C723D9" w:rsidP="00D803C4">
            <w:pPr>
              <w:jc w:val="center"/>
              <w:rPr>
                <w:sz w:val="24"/>
                <w:szCs w:val="24"/>
              </w:rPr>
            </w:pPr>
            <w:r w:rsidRPr="00C723D9">
              <w:rPr>
                <w:sz w:val="24"/>
                <w:szCs w:val="24"/>
              </w:rPr>
              <w:t>ноябрь</w:t>
            </w:r>
          </w:p>
          <w:p w:rsidR="00C723D9" w:rsidRDefault="00C723D9" w:rsidP="00D803C4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D803C4">
            <w:pPr>
              <w:jc w:val="center"/>
              <w:rPr>
                <w:sz w:val="24"/>
                <w:szCs w:val="24"/>
              </w:rPr>
            </w:pPr>
          </w:p>
          <w:p w:rsidR="00BF6297" w:rsidRPr="007124FA" w:rsidRDefault="00BF6297" w:rsidP="00D803C4">
            <w:pPr>
              <w:jc w:val="center"/>
              <w:rPr>
                <w:sz w:val="24"/>
                <w:szCs w:val="24"/>
              </w:rPr>
            </w:pPr>
          </w:p>
        </w:tc>
      </w:tr>
      <w:tr w:rsidR="007D465E" w:rsidTr="00AA001F">
        <w:tc>
          <w:tcPr>
            <w:tcW w:w="959" w:type="dxa"/>
          </w:tcPr>
          <w:p w:rsidR="007D465E" w:rsidRPr="00BD7567" w:rsidRDefault="007D465E" w:rsidP="00BF629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69" w:type="dxa"/>
          </w:tcPr>
          <w:p w:rsidR="007D465E" w:rsidRPr="00BD7567" w:rsidRDefault="007D465E" w:rsidP="003121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М.Ю. Лермонтов.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поэте. Стихотворение </w:t>
            </w: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«Бородино».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История Отечества как источник поэтического вдохновения и национальной гордости.</w:t>
            </w:r>
          </w:p>
          <w:p w:rsidR="007D465E" w:rsidRPr="00BD7567" w:rsidRDefault="007D465E" w:rsidP="00FC00F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7D465E" w:rsidRDefault="007D465E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  <w:p w:rsidR="007D465E" w:rsidRDefault="007D465E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Метафоры, эпитеты, сравнения, олицетворения в тексте; композиция произведения, характеристика его героев, патриотический пафос стихотворения, мастерство М. Ю. Лермонтова в создании батальных сцен.</w:t>
            </w:r>
          </w:p>
          <w:p w:rsidR="007D465E" w:rsidRPr="00BD7567" w:rsidRDefault="007D465E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D465E" w:rsidRPr="00BD7567" w:rsidRDefault="007D465E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выучить </w:t>
            </w:r>
            <w:proofErr w:type="spellStart"/>
            <w:proofErr w:type="gramStart"/>
            <w:r w:rsidRPr="00BD7567">
              <w:rPr>
                <w:sz w:val="24"/>
                <w:szCs w:val="24"/>
              </w:rPr>
              <w:t>стих-е</w:t>
            </w:r>
            <w:proofErr w:type="spellEnd"/>
            <w:proofErr w:type="gramEnd"/>
            <w:r w:rsidRPr="00BD7567">
              <w:rPr>
                <w:sz w:val="24"/>
                <w:szCs w:val="24"/>
              </w:rPr>
              <w:t xml:space="preserve"> «Бородино» наизусть.</w:t>
            </w:r>
          </w:p>
          <w:p w:rsidR="007D465E" w:rsidRPr="00BD7567" w:rsidRDefault="007D465E" w:rsidP="00B14956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 xml:space="preserve">: </w:t>
            </w:r>
            <w:r w:rsidRPr="00BD7567">
              <w:rPr>
                <w:sz w:val="24"/>
                <w:szCs w:val="24"/>
              </w:rPr>
              <w:t xml:space="preserve">РТ с. 30-31, </w:t>
            </w:r>
            <w:proofErr w:type="spellStart"/>
            <w:r w:rsidRPr="00BD7567">
              <w:rPr>
                <w:sz w:val="24"/>
                <w:szCs w:val="24"/>
              </w:rPr>
              <w:t>з</w:t>
            </w:r>
            <w:proofErr w:type="spellEnd"/>
            <w:r w:rsidRPr="00BD7567">
              <w:rPr>
                <w:sz w:val="24"/>
                <w:szCs w:val="24"/>
              </w:rPr>
              <w:t>. 48.</w:t>
            </w:r>
          </w:p>
          <w:p w:rsidR="007D465E" w:rsidRDefault="007D465E" w:rsidP="00B14956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РТ с.30, </w:t>
            </w:r>
            <w:proofErr w:type="spellStart"/>
            <w:r w:rsidRPr="00BD7567">
              <w:rPr>
                <w:sz w:val="24"/>
                <w:szCs w:val="24"/>
              </w:rPr>
              <w:t>з</w:t>
            </w:r>
            <w:proofErr w:type="spellEnd"/>
            <w:r w:rsidRPr="00BD7567">
              <w:rPr>
                <w:sz w:val="24"/>
                <w:szCs w:val="24"/>
              </w:rPr>
              <w:t>. 47.</w:t>
            </w:r>
          </w:p>
          <w:p w:rsidR="007D465E" w:rsidRPr="00BD7567" w:rsidRDefault="007D465E" w:rsidP="007D465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прочитать повесть Н.Гоголя «Заколдованное место»</w:t>
            </w:r>
          </w:p>
          <w:p w:rsidR="007D465E" w:rsidRPr="00BD7567" w:rsidRDefault="007D465E" w:rsidP="007D465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РТ(2), с. 21-22.</w:t>
            </w:r>
          </w:p>
        </w:tc>
        <w:tc>
          <w:tcPr>
            <w:tcW w:w="4036" w:type="dxa"/>
            <w:vMerge w:val="restart"/>
          </w:tcPr>
          <w:p w:rsidR="007D465E" w:rsidRPr="00BD7567" w:rsidRDefault="007D465E" w:rsidP="00936592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7D465E" w:rsidRPr="00BD7567" w:rsidRDefault="007D465E" w:rsidP="006B0AD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находят и отбирают необходимую информацию.</w:t>
            </w:r>
          </w:p>
          <w:p w:rsidR="007D465E" w:rsidRPr="00BD7567" w:rsidRDefault="007D465E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определяют последовательность выполнения задач для достижения цели.</w:t>
            </w:r>
          </w:p>
          <w:p w:rsidR="007D465E" w:rsidRPr="00BD7567" w:rsidRDefault="007D465E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применяют изученные навыки при работе по анализу текста.</w:t>
            </w:r>
          </w:p>
          <w:p w:rsidR="007D465E" w:rsidRPr="00BD7567" w:rsidRDefault="007D465E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формирование познавательного интереса к общекультурному наследию России.</w:t>
            </w:r>
          </w:p>
          <w:p w:rsidR="007D465E" w:rsidRPr="00BD7567" w:rsidRDefault="007D465E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понимают сюжет произведения, видят реальное и фантастическое в повести.</w:t>
            </w:r>
          </w:p>
          <w:p w:rsidR="007D465E" w:rsidRPr="00BD7567" w:rsidRDefault="007D465E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7D465E" w:rsidRPr="00BD7567" w:rsidRDefault="007D465E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Pr="00BD7567">
              <w:rPr>
                <w:sz w:val="24"/>
                <w:szCs w:val="24"/>
              </w:rPr>
              <w:t>самокоррекции</w:t>
            </w:r>
            <w:proofErr w:type="spellEnd"/>
            <w:r w:rsidRPr="00BD7567">
              <w:rPr>
                <w:sz w:val="24"/>
                <w:szCs w:val="24"/>
              </w:rPr>
              <w:t xml:space="preserve"> коллективной деятельности.</w:t>
            </w:r>
          </w:p>
          <w:p w:rsidR="007D465E" w:rsidRPr="00BD7567" w:rsidRDefault="007D465E" w:rsidP="006B0AD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умеют обосновывать и высказывать собственное мнение.</w:t>
            </w:r>
          </w:p>
          <w:p w:rsidR="007D465E" w:rsidRPr="00BD7567" w:rsidRDefault="007D465E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1418" w:type="dxa"/>
          </w:tcPr>
          <w:p w:rsidR="00C723D9" w:rsidRPr="00C723D9" w:rsidRDefault="00C723D9" w:rsidP="00BF6297">
            <w:pPr>
              <w:jc w:val="center"/>
              <w:rPr>
                <w:sz w:val="24"/>
                <w:szCs w:val="24"/>
              </w:rPr>
            </w:pPr>
            <w:r w:rsidRPr="00C723D9">
              <w:rPr>
                <w:sz w:val="24"/>
                <w:szCs w:val="24"/>
              </w:rPr>
              <w:t>ноябрь</w:t>
            </w:r>
          </w:p>
          <w:p w:rsidR="00C723D9" w:rsidRDefault="00C723D9" w:rsidP="00BF629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BF629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BF629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BF6297">
            <w:pPr>
              <w:jc w:val="center"/>
              <w:rPr>
                <w:sz w:val="24"/>
                <w:szCs w:val="24"/>
              </w:rPr>
            </w:pPr>
          </w:p>
          <w:p w:rsidR="007D465E" w:rsidRPr="007124FA" w:rsidRDefault="007D465E" w:rsidP="00BF6297">
            <w:pPr>
              <w:jc w:val="center"/>
              <w:rPr>
                <w:sz w:val="24"/>
                <w:szCs w:val="24"/>
              </w:rPr>
            </w:pPr>
          </w:p>
        </w:tc>
      </w:tr>
      <w:tr w:rsidR="007D465E" w:rsidTr="00AA001F">
        <w:tc>
          <w:tcPr>
            <w:tcW w:w="959" w:type="dxa"/>
          </w:tcPr>
          <w:p w:rsidR="007D465E" w:rsidRPr="00BD7567" w:rsidRDefault="007D465E" w:rsidP="00BF62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7D465E" w:rsidRPr="007D465E" w:rsidRDefault="007D465E" w:rsidP="0031219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Н.В.Гоголь.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писателе. Понятие о повести как эпическом жанре. Сюжет повести </w:t>
            </w: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«Заколдованное место»</w:t>
            </w:r>
          </w:p>
          <w:p w:rsidR="007D465E" w:rsidRPr="00BD7567" w:rsidRDefault="007D465E" w:rsidP="003121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7D465E" w:rsidRPr="00BD7567" w:rsidRDefault="007D465E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Слово о Н.В. Гоголе. Чтение вступительной статьи о писателе. История создания сборника «Вечера на хуторе близ Диканьки». Чтение повести </w:t>
            </w:r>
            <w:r w:rsidRPr="00BD7567">
              <w:rPr>
                <w:rFonts w:eastAsia="Times New Roman"/>
                <w:bCs/>
                <w:sz w:val="24"/>
                <w:szCs w:val="24"/>
              </w:rPr>
              <w:t>«Заколдованное место</w:t>
            </w:r>
            <w:r w:rsidRPr="00BD7567">
              <w:rPr>
                <w:rFonts w:eastAsia="Times New Roman"/>
                <w:sz w:val="24"/>
                <w:szCs w:val="24"/>
              </w:rPr>
              <w:t>». Сюжет и герои произведения. Национальный колорит повести. Словарная работа.</w:t>
            </w:r>
          </w:p>
        </w:tc>
        <w:tc>
          <w:tcPr>
            <w:tcW w:w="1970" w:type="dxa"/>
          </w:tcPr>
          <w:p w:rsidR="007D465E" w:rsidRPr="00BD7567" w:rsidRDefault="007D465E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У, с. 170, </w:t>
            </w:r>
            <w:proofErr w:type="spellStart"/>
            <w:r w:rsidRPr="00BD7567">
              <w:rPr>
                <w:sz w:val="24"/>
                <w:szCs w:val="24"/>
              </w:rPr>
              <w:t>з</w:t>
            </w:r>
            <w:proofErr w:type="spellEnd"/>
            <w:r w:rsidRPr="00BD7567">
              <w:rPr>
                <w:sz w:val="24"/>
                <w:szCs w:val="24"/>
              </w:rPr>
              <w:t>. 1 и 2.</w:t>
            </w:r>
          </w:p>
          <w:p w:rsidR="007D465E" w:rsidRPr="00BD7567" w:rsidRDefault="007D465E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</w:rPr>
              <w:t>П</w:t>
            </w:r>
            <w:proofErr w:type="gramEnd"/>
            <w:r w:rsidRPr="00BD7567">
              <w:rPr>
                <w:sz w:val="24"/>
                <w:szCs w:val="24"/>
              </w:rPr>
              <w:t>: РТ</w:t>
            </w:r>
          </w:p>
        </w:tc>
        <w:tc>
          <w:tcPr>
            <w:tcW w:w="4036" w:type="dxa"/>
            <w:vMerge/>
          </w:tcPr>
          <w:p w:rsidR="007D465E" w:rsidRPr="00BD7567" w:rsidRDefault="007D465E" w:rsidP="00B6773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7D465E" w:rsidRPr="007124FA" w:rsidRDefault="007D465E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6B0ADF" w:rsidTr="00AA001F">
        <w:tc>
          <w:tcPr>
            <w:tcW w:w="959" w:type="dxa"/>
          </w:tcPr>
          <w:p w:rsidR="006B0ADF" w:rsidRPr="00BD7567" w:rsidRDefault="000510FA" w:rsidP="00BF62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lastRenderedPageBreak/>
              <w:t>3</w:t>
            </w:r>
            <w:r w:rsidR="007D465E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312195" w:rsidRPr="00BD7567" w:rsidRDefault="00955EF5" w:rsidP="003121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«Заколдованное место». </w:t>
            </w:r>
            <w:proofErr w:type="gramStart"/>
            <w:r w:rsidR="00312195" w:rsidRPr="00BD7567">
              <w:rPr>
                <w:rFonts w:eastAsia="Times New Roman"/>
                <w:sz w:val="24"/>
                <w:szCs w:val="24"/>
                <w:lang w:eastAsia="ru-RU"/>
              </w:rPr>
              <w:t>Реальное</w:t>
            </w:r>
            <w:proofErr w:type="gramEnd"/>
            <w:r w:rsidR="00312195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и фантастическое в сюжете повести.</w:t>
            </w:r>
          </w:p>
          <w:p w:rsidR="006B0ADF" w:rsidRPr="00BD7567" w:rsidRDefault="006B0ADF" w:rsidP="003121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B0ADF" w:rsidRPr="00BD7567" w:rsidRDefault="00955EF5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Фольклорные традиции в создании образов.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Реальное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современниках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 о Н.В. Гоголе», вопросы и задания к ней.</w:t>
            </w:r>
          </w:p>
        </w:tc>
        <w:tc>
          <w:tcPr>
            <w:tcW w:w="1970" w:type="dxa"/>
          </w:tcPr>
          <w:p w:rsidR="006B0ADF" w:rsidRPr="00BD7567" w:rsidRDefault="00511A14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436E81" w:rsidRPr="00BD7567">
              <w:rPr>
                <w:sz w:val="24"/>
                <w:szCs w:val="24"/>
              </w:rPr>
              <w:t xml:space="preserve"> прочитать другие произведения</w:t>
            </w:r>
            <w:r w:rsidR="00B371FC" w:rsidRPr="00BD7567">
              <w:rPr>
                <w:sz w:val="24"/>
                <w:szCs w:val="24"/>
              </w:rPr>
              <w:t xml:space="preserve"> из сборника</w:t>
            </w:r>
            <w:r w:rsidRPr="00BD7567">
              <w:rPr>
                <w:sz w:val="24"/>
                <w:szCs w:val="24"/>
              </w:rPr>
              <w:t xml:space="preserve"> «Вечера на хуторе…»</w:t>
            </w:r>
          </w:p>
          <w:p w:rsidR="00511A14" w:rsidRPr="00BD7567" w:rsidRDefault="00436E81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подготовить презентацию по другим произведениям из сборника «Вечера на хуторе…»</w:t>
            </w:r>
          </w:p>
        </w:tc>
        <w:tc>
          <w:tcPr>
            <w:tcW w:w="4036" w:type="dxa"/>
          </w:tcPr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093A17" w:rsidRPr="00BD7567">
              <w:rPr>
                <w:sz w:val="24"/>
                <w:szCs w:val="24"/>
              </w:rPr>
              <w:t xml:space="preserve">обсуждают поступки литературных героев и </w:t>
            </w:r>
            <w:r w:rsidR="00403D8B" w:rsidRPr="00BD7567">
              <w:rPr>
                <w:sz w:val="24"/>
                <w:szCs w:val="24"/>
              </w:rPr>
              <w:t>выражают своё мнение о них.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D15F67" w:rsidRPr="00BD7567">
              <w:rPr>
                <w:sz w:val="24"/>
                <w:szCs w:val="24"/>
              </w:rPr>
              <w:t>в</w:t>
            </w:r>
            <w:r w:rsidR="00BD32B7" w:rsidRPr="00BD7567">
              <w:rPr>
                <w:sz w:val="24"/>
                <w:szCs w:val="24"/>
              </w:rPr>
              <w:t>ыполняет учебно-познавательные действия;</w:t>
            </w:r>
            <w:r w:rsidR="00BD32B7" w:rsidRPr="00BD7567">
              <w:rPr>
                <w:b/>
                <w:i/>
                <w:sz w:val="24"/>
                <w:szCs w:val="24"/>
              </w:rPr>
              <w:t xml:space="preserve"> </w:t>
            </w:r>
            <w:r w:rsidR="00BD32B7" w:rsidRPr="00BD7567">
              <w:rPr>
                <w:sz w:val="24"/>
                <w:szCs w:val="24"/>
              </w:rPr>
              <w:t>устанавливает причинно-следственные связи</w:t>
            </w:r>
            <w:r w:rsidR="00D15F67" w:rsidRPr="00BD7567">
              <w:rPr>
                <w:sz w:val="24"/>
                <w:szCs w:val="24"/>
              </w:rPr>
              <w:t>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D15F67" w:rsidRPr="00BD7567">
              <w:rPr>
                <w:sz w:val="24"/>
                <w:szCs w:val="24"/>
              </w:rPr>
              <w:t>применяют метод информационного поиска, в том числе с помощью компьютерных средств.</w:t>
            </w:r>
          </w:p>
          <w:p w:rsidR="006B0ADF" w:rsidRPr="00BD7567" w:rsidRDefault="006B0ADF" w:rsidP="006B0ADF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D15F67" w:rsidRPr="00BD7567">
              <w:rPr>
                <w:sz w:val="24"/>
                <w:szCs w:val="24"/>
              </w:rPr>
              <w:t>умеют обосновывать и высказывать собственное мнение.</w:t>
            </w:r>
          </w:p>
          <w:p w:rsidR="006B0ADF" w:rsidRPr="00BD7567" w:rsidRDefault="006B0ADF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D15F67" w:rsidRPr="00BD7567">
              <w:rPr>
                <w:sz w:val="24"/>
                <w:szCs w:val="24"/>
              </w:rPr>
              <w:t xml:space="preserve">формирование навыков </w:t>
            </w:r>
            <w:r w:rsidR="00511A14" w:rsidRPr="00BD7567">
              <w:rPr>
                <w:sz w:val="24"/>
                <w:szCs w:val="24"/>
              </w:rPr>
              <w:t>анализа текста.</w:t>
            </w:r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6B0ADF" w:rsidRPr="007124FA" w:rsidRDefault="006B0ADF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6B0ADF" w:rsidTr="00AA001F">
        <w:tc>
          <w:tcPr>
            <w:tcW w:w="959" w:type="dxa"/>
          </w:tcPr>
          <w:p w:rsidR="006B0ADF" w:rsidRPr="00BD7567" w:rsidRDefault="007D465E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69" w:type="dxa"/>
          </w:tcPr>
          <w:p w:rsidR="00223AEF" w:rsidRPr="007D465E" w:rsidRDefault="00223AEF" w:rsidP="00223AE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Н.А. </w:t>
            </w:r>
            <w:r w:rsidR="0072306D"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Некра</w:t>
            </w: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сов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Слово о поэте. Стихотворение </w:t>
            </w: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«На Волге»</w:t>
            </w:r>
          </w:p>
          <w:p w:rsidR="006B0ADF" w:rsidRPr="00BD7567" w:rsidRDefault="006B0ADF" w:rsidP="00223AE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1D6363" w:rsidRPr="00BD7567" w:rsidRDefault="001D6363" w:rsidP="001D6363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</w:t>
            </w:r>
            <w:r w:rsidR="00881091" w:rsidRPr="00BD7567">
              <w:rPr>
                <w:rFonts w:eastAsia="Times New Roman"/>
                <w:sz w:val="24"/>
                <w:szCs w:val="24"/>
              </w:rPr>
              <w:t xml:space="preserve"> поэтики Некрасова, роль эпитетов, сопоставление содержания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стихотворения Некрасова с картиной И.Е.Репина «Бурлаки на Волге»</w:t>
            </w:r>
            <w:r w:rsidR="00881091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6B0ADF" w:rsidRPr="00BD7567" w:rsidRDefault="006B0ADF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EB3111" w:rsidRPr="00BD7567" w:rsidRDefault="00D13EB5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прочитать </w:t>
            </w:r>
            <w:proofErr w:type="spellStart"/>
            <w:proofErr w:type="gramStart"/>
            <w:r w:rsidRPr="00BD7567">
              <w:rPr>
                <w:sz w:val="24"/>
                <w:szCs w:val="24"/>
              </w:rPr>
              <w:t>стих-е</w:t>
            </w:r>
            <w:proofErr w:type="spellEnd"/>
            <w:proofErr w:type="gramEnd"/>
            <w:r w:rsidRPr="00BD7567">
              <w:rPr>
                <w:sz w:val="24"/>
                <w:szCs w:val="24"/>
              </w:rPr>
              <w:t xml:space="preserve"> Н.А.Некрасова «Крестьянские дети».</w:t>
            </w:r>
          </w:p>
          <w:p w:rsidR="00B73834" w:rsidRPr="00BD7567" w:rsidRDefault="00EB3111" w:rsidP="00EB3111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</w:rPr>
              <w:t>П</w:t>
            </w:r>
            <w:proofErr w:type="gramEnd"/>
            <w:r w:rsidRPr="00BD7567">
              <w:rPr>
                <w:sz w:val="24"/>
                <w:szCs w:val="24"/>
              </w:rPr>
              <w:t xml:space="preserve">: письменно ответить на вопрос: что печалит и что возмущает поэта, какова основная мысль стихотворения «На Волге»? </w:t>
            </w:r>
          </w:p>
          <w:p w:rsidR="006B0ADF" w:rsidRPr="00BD7567" w:rsidRDefault="00EB3111" w:rsidP="00EB3111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в</w:t>
            </w:r>
            <w:r w:rsidR="00D13EB5" w:rsidRPr="00BD7567">
              <w:rPr>
                <w:sz w:val="24"/>
                <w:szCs w:val="24"/>
              </w:rPr>
              <w:t xml:space="preserve">ыучить </w:t>
            </w:r>
            <w:r w:rsidRPr="00BD7567">
              <w:rPr>
                <w:sz w:val="24"/>
                <w:szCs w:val="24"/>
              </w:rPr>
              <w:t xml:space="preserve">наизусть </w:t>
            </w:r>
            <w:r w:rsidR="00D13EB5" w:rsidRPr="00BD7567">
              <w:rPr>
                <w:sz w:val="24"/>
                <w:szCs w:val="24"/>
              </w:rPr>
              <w:t>отрывок</w:t>
            </w:r>
            <w:r w:rsidRPr="00BD7567">
              <w:rPr>
                <w:sz w:val="24"/>
                <w:szCs w:val="24"/>
              </w:rPr>
              <w:t xml:space="preserve"> из стихотворения «На Волге».</w:t>
            </w: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 xml:space="preserve">Предметные: </w:t>
            </w:r>
            <w:r w:rsidR="007D465E">
              <w:rPr>
                <w:sz w:val="24"/>
                <w:szCs w:val="24"/>
              </w:rPr>
              <w:t>знание биографических сведений о поэте, нашедших</w:t>
            </w:r>
            <w:r w:rsidR="00881091" w:rsidRPr="00BD7567">
              <w:rPr>
                <w:sz w:val="24"/>
                <w:szCs w:val="24"/>
              </w:rPr>
              <w:t xml:space="preserve"> отражение в стихотворении «На Волге», со</w:t>
            </w:r>
            <w:r w:rsidR="007D465E">
              <w:rPr>
                <w:sz w:val="24"/>
                <w:szCs w:val="24"/>
              </w:rPr>
              <w:t>держания стихотворения, понимание</w:t>
            </w:r>
            <w:r w:rsidR="00881091" w:rsidRPr="00BD7567">
              <w:rPr>
                <w:sz w:val="24"/>
                <w:szCs w:val="24"/>
              </w:rPr>
              <w:t xml:space="preserve"> его тональ</w:t>
            </w:r>
            <w:r w:rsidR="007D465E">
              <w:rPr>
                <w:sz w:val="24"/>
                <w:szCs w:val="24"/>
              </w:rPr>
              <w:t>ности; характеристика</w:t>
            </w:r>
            <w:r w:rsidR="00881091" w:rsidRPr="00BD7567">
              <w:rPr>
                <w:sz w:val="24"/>
                <w:szCs w:val="24"/>
              </w:rPr>
              <w:t xml:space="preserve"> особеннос</w:t>
            </w:r>
            <w:r w:rsidR="007D465E">
              <w:rPr>
                <w:sz w:val="24"/>
                <w:szCs w:val="24"/>
              </w:rPr>
              <w:t>тей поэтики Некрасова, определение роли эпитетов, сопоставление содержания</w:t>
            </w:r>
            <w:r w:rsidR="00881091" w:rsidRPr="00BD7567">
              <w:rPr>
                <w:sz w:val="24"/>
                <w:szCs w:val="24"/>
              </w:rPr>
              <w:t xml:space="preserve"> стихотворения Некрасова с картиной И.Е.Репина «Бурлаки на Волге».</w:t>
            </w:r>
          </w:p>
          <w:p w:rsidR="005F721B" w:rsidRPr="00BD7567" w:rsidRDefault="005F721B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B8103E" w:rsidRPr="00BD7567">
              <w:rPr>
                <w:sz w:val="24"/>
                <w:szCs w:val="24"/>
              </w:rPr>
              <w:t xml:space="preserve"> </w:t>
            </w:r>
            <w:r w:rsidR="007D465E">
              <w:rPr>
                <w:sz w:val="24"/>
                <w:szCs w:val="24"/>
              </w:rPr>
              <w:t>знакомство</w:t>
            </w:r>
            <w:r w:rsidR="00B8103E" w:rsidRPr="00BD7567">
              <w:rPr>
                <w:sz w:val="24"/>
                <w:szCs w:val="24"/>
              </w:rPr>
              <w:t xml:space="preserve"> с жизнь</w:t>
            </w:r>
            <w:r w:rsidR="007D465E">
              <w:rPr>
                <w:sz w:val="24"/>
                <w:szCs w:val="24"/>
              </w:rPr>
              <w:t xml:space="preserve">ю и бытом русского </w:t>
            </w:r>
            <w:proofErr w:type="spellStart"/>
            <w:r w:rsidR="007D465E">
              <w:rPr>
                <w:sz w:val="24"/>
                <w:szCs w:val="24"/>
              </w:rPr>
              <w:t>народа</w:t>
            </w:r>
            <w:proofErr w:type="gramStart"/>
            <w:r w:rsidR="007D465E">
              <w:rPr>
                <w:sz w:val="24"/>
                <w:szCs w:val="24"/>
              </w:rPr>
              <w:t>,ф</w:t>
            </w:r>
            <w:proofErr w:type="gramEnd"/>
            <w:r w:rsidR="007D465E">
              <w:rPr>
                <w:sz w:val="24"/>
                <w:szCs w:val="24"/>
              </w:rPr>
              <w:t>ормирование</w:t>
            </w:r>
            <w:proofErr w:type="spellEnd"/>
            <w:r w:rsidR="007D465E">
              <w:rPr>
                <w:sz w:val="24"/>
                <w:szCs w:val="24"/>
              </w:rPr>
              <w:t xml:space="preserve"> умений</w:t>
            </w:r>
            <w:r w:rsidR="00B8103E" w:rsidRPr="00BD7567">
              <w:rPr>
                <w:sz w:val="24"/>
                <w:szCs w:val="24"/>
              </w:rPr>
              <w:t xml:space="preserve"> пересказывать содержание 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2F695B" w:rsidRPr="00BD7567">
              <w:rPr>
                <w:sz w:val="24"/>
                <w:szCs w:val="24"/>
              </w:rPr>
              <w:t xml:space="preserve"> интегрир</w:t>
            </w:r>
            <w:r w:rsidR="007D465E">
              <w:rPr>
                <w:sz w:val="24"/>
                <w:szCs w:val="24"/>
              </w:rPr>
              <w:t>ование в группу сверстников и строи</w:t>
            </w:r>
            <w:r w:rsidR="002F695B" w:rsidRPr="00BD7567">
              <w:rPr>
                <w:sz w:val="24"/>
                <w:szCs w:val="24"/>
              </w:rPr>
              <w:t>т</w:t>
            </w:r>
            <w:r w:rsidR="007D465E">
              <w:rPr>
                <w:sz w:val="24"/>
                <w:szCs w:val="24"/>
              </w:rPr>
              <w:t>ельство продуктивного взаимодействия</w:t>
            </w:r>
            <w:r w:rsidR="002F695B" w:rsidRPr="00BD7567">
              <w:rPr>
                <w:sz w:val="24"/>
                <w:szCs w:val="24"/>
              </w:rPr>
              <w:t xml:space="preserve"> со </w:t>
            </w:r>
            <w:r w:rsidR="002F695B" w:rsidRPr="00BD7567">
              <w:rPr>
                <w:sz w:val="24"/>
                <w:szCs w:val="24"/>
              </w:rPr>
              <w:lastRenderedPageBreak/>
              <w:t>сверстниками и взрослыми.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B73834" w:rsidRPr="00BD7567">
              <w:rPr>
                <w:sz w:val="24"/>
                <w:szCs w:val="24"/>
              </w:rPr>
              <w:t xml:space="preserve"> </w:t>
            </w:r>
            <w:r w:rsidR="007D465E">
              <w:rPr>
                <w:sz w:val="24"/>
                <w:szCs w:val="24"/>
              </w:rPr>
              <w:t>умение</w:t>
            </w:r>
            <w:r w:rsidR="00B73834" w:rsidRPr="00BD7567">
              <w:rPr>
                <w:sz w:val="24"/>
                <w:szCs w:val="24"/>
              </w:rPr>
              <w:t xml:space="preserve"> анализ</w:t>
            </w:r>
            <w:r w:rsidR="007D465E">
              <w:rPr>
                <w:sz w:val="24"/>
                <w:szCs w:val="24"/>
              </w:rPr>
              <w:t>ировать текст</w:t>
            </w:r>
            <w:r w:rsidR="00B73834" w:rsidRPr="00BD7567">
              <w:rPr>
                <w:sz w:val="24"/>
                <w:szCs w:val="24"/>
              </w:rPr>
              <w:t>, используя изученную терминологию и полученные знания.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B73834" w:rsidRPr="00BD7567">
              <w:rPr>
                <w:sz w:val="24"/>
                <w:szCs w:val="24"/>
              </w:rPr>
              <w:t xml:space="preserve"> </w:t>
            </w:r>
            <w:r w:rsidR="007D465E">
              <w:rPr>
                <w:sz w:val="24"/>
                <w:szCs w:val="24"/>
              </w:rPr>
              <w:t>использование адекватных языковых</w:t>
            </w:r>
            <w:r w:rsidR="00B73834" w:rsidRPr="00BD7567">
              <w:rPr>
                <w:sz w:val="24"/>
                <w:szCs w:val="24"/>
              </w:rPr>
              <w:t xml:space="preserve"> средства для отображения своих чувств, мыслей и побуждений.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6B0ADF" w:rsidRPr="00BD7567" w:rsidRDefault="006B0ADF" w:rsidP="00B6773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декабрь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6B0ADF" w:rsidRPr="007124FA" w:rsidRDefault="006B0ADF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6B0ADF" w:rsidTr="00AA001F">
        <w:tc>
          <w:tcPr>
            <w:tcW w:w="959" w:type="dxa"/>
          </w:tcPr>
          <w:p w:rsidR="006B0ADF" w:rsidRPr="00BD7567" w:rsidRDefault="007D465E" w:rsidP="00D934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69" w:type="dxa"/>
          </w:tcPr>
          <w:p w:rsidR="000A4B8F" w:rsidRPr="007D465E" w:rsidRDefault="0072306D" w:rsidP="000A4B8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Мир детства в стихотворении </w:t>
            </w:r>
            <w:r w:rsidRPr="007D465E">
              <w:rPr>
                <w:rFonts w:eastAsia="Times New Roman"/>
                <w:b/>
                <w:sz w:val="24"/>
                <w:szCs w:val="24"/>
                <w:lang w:eastAsia="ru-RU"/>
              </w:rPr>
              <w:t>«Крестьянские дети»</w:t>
            </w:r>
          </w:p>
          <w:p w:rsidR="006B0ADF" w:rsidRPr="00BD7567" w:rsidRDefault="006B0ADF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B0ADF" w:rsidRPr="00BD7567" w:rsidRDefault="006958B3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Анализ поэтического текста</w:t>
            </w:r>
            <w:r w:rsidR="004E692D" w:rsidRPr="00BD7567">
              <w:rPr>
                <w:rFonts w:eastAsia="Times New Roman"/>
                <w:sz w:val="24"/>
                <w:szCs w:val="24"/>
              </w:rPr>
              <w:t xml:space="preserve">. Словарная работа. Особенность жанра </w:t>
            </w:r>
            <w:proofErr w:type="spellStart"/>
            <w:proofErr w:type="gramStart"/>
            <w:r w:rsidR="004E692D" w:rsidRPr="00BD7567">
              <w:rPr>
                <w:rFonts w:eastAsia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="004E692D" w:rsidRPr="00BD7567">
              <w:rPr>
                <w:rFonts w:eastAsia="Times New Roman"/>
                <w:sz w:val="24"/>
                <w:szCs w:val="24"/>
              </w:rPr>
              <w:t xml:space="preserve"> Некрасова</w:t>
            </w:r>
            <w:r w:rsidR="000A41AD" w:rsidRPr="00BD7567">
              <w:rPr>
                <w:rFonts w:eastAsia="Times New Roman"/>
                <w:sz w:val="24"/>
                <w:szCs w:val="24"/>
              </w:rPr>
              <w:t xml:space="preserve"> (диалог). Особенности речи крестьянских детей, отношение к ним автора</w:t>
            </w:r>
            <w:r w:rsidR="00015E4E" w:rsidRPr="00BD756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6B0ADF" w:rsidRPr="00BD7567" w:rsidRDefault="00BF7456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567">
              <w:rPr>
                <w:sz w:val="24"/>
                <w:szCs w:val="24"/>
              </w:rPr>
              <w:t>стих-е</w:t>
            </w:r>
            <w:proofErr w:type="spellEnd"/>
            <w:proofErr w:type="gramEnd"/>
            <w:r w:rsidRPr="00BD7567">
              <w:rPr>
                <w:sz w:val="24"/>
                <w:szCs w:val="24"/>
              </w:rPr>
              <w:t xml:space="preserve"> Н.А.Некрасова «Крестьянские дети». Выучить отрывок наизусть.</w:t>
            </w: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7D465E">
              <w:rPr>
                <w:sz w:val="24"/>
                <w:szCs w:val="24"/>
              </w:rPr>
              <w:t xml:space="preserve"> понимание стихотворной речи, видение и объяснение</w:t>
            </w:r>
            <w:r w:rsidR="00FE0D4E" w:rsidRPr="00BD7567">
              <w:rPr>
                <w:sz w:val="24"/>
                <w:szCs w:val="24"/>
              </w:rPr>
              <w:t xml:space="preserve"> сюжет</w:t>
            </w:r>
            <w:r w:rsidR="007D465E">
              <w:rPr>
                <w:sz w:val="24"/>
                <w:szCs w:val="24"/>
              </w:rPr>
              <w:t>а</w:t>
            </w:r>
            <w:r w:rsidR="00FE0D4E" w:rsidRPr="00BD7567">
              <w:rPr>
                <w:sz w:val="24"/>
                <w:szCs w:val="24"/>
              </w:rPr>
              <w:t xml:space="preserve"> изученного произведения, </w:t>
            </w:r>
            <w:r w:rsidR="007D465E">
              <w:rPr>
                <w:sz w:val="24"/>
                <w:szCs w:val="24"/>
              </w:rPr>
              <w:t>формирование способности чувствова</w:t>
            </w:r>
            <w:r w:rsidR="00FE0D4E" w:rsidRPr="00BD7567">
              <w:rPr>
                <w:sz w:val="24"/>
                <w:szCs w:val="24"/>
              </w:rPr>
              <w:t>т</w:t>
            </w:r>
            <w:r w:rsidR="007D465E">
              <w:rPr>
                <w:sz w:val="24"/>
                <w:szCs w:val="24"/>
              </w:rPr>
              <w:t>ь</w:t>
            </w:r>
            <w:r w:rsidR="00FE0D4E" w:rsidRPr="00BD7567">
              <w:rPr>
                <w:sz w:val="24"/>
                <w:szCs w:val="24"/>
              </w:rPr>
              <w:t xml:space="preserve"> настроение авт</w:t>
            </w:r>
            <w:r w:rsidR="005B0AC7">
              <w:rPr>
                <w:sz w:val="24"/>
                <w:szCs w:val="24"/>
              </w:rPr>
              <w:t>ора через его речь, аргументирова</w:t>
            </w:r>
            <w:r w:rsidR="00FE0D4E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 и объясня</w:t>
            </w:r>
            <w:r w:rsidR="00FE0D4E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 поведение героев, оценива</w:t>
            </w:r>
            <w:r w:rsidR="00FE0D4E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</w:t>
            </w:r>
            <w:r w:rsidR="00FE0D4E" w:rsidRPr="00BD7567">
              <w:rPr>
                <w:sz w:val="24"/>
                <w:szCs w:val="24"/>
              </w:rPr>
              <w:t xml:space="preserve"> их пос</w:t>
            </w:r>
            <w:r w:rsidR="005B0AC7">
              <w:rPr>
                <w:sz w:val="24"/>
                <w:szCs w:val="24"/>
              </w:rPr>
              <w:t>тупки, находи</w:t>
            </w:r>
            <w:r w:rsidR="00FE0D4E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</w:t>
            </w:r>
            <w:r w:rsidR="00FE0D4E" w:rsidRPr="00BD7567">
              <w:rPr>
                <w:sz w:val="24"/>
                <w:szCs w:val="24"/>
              </w:rPr>
              <w:t xml:space="preserve"> авторские оценки.</w:t>
            </w:r>
          </w:p>
          <w:p w:rsidR="005F721B" w:rsidRPr="00BD7567" w:rsidRDefault="005F721B" w:rsidP="005F721B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 xml:space="preserve">: </w:t>
            </w:r>
            <w:r w:rsidR="005B0AC7">
              <w:rPr>
                <w:sz w:val="24"/>
                <w:szCs w:val="24"/>
              </w:rPr>
              <w:t>знакомство</w:t>
            </w:r>
            <w:r w:rsidR="001217BF" w:rsidRPr="00BD7567">
              <w:rPr>
                <w:sz w:val="24"/>
                <w:szCs w:val="24"/>
              </w:rPr>
              <w:t xml:space="preserve"> с жизнь</w:t>
            </w:r>
            <w:r w:rsidR="005B0AC7">
              <w:rPr>
                <w:sz w:val="24"/>
                <w:szCs w:val="24"/>
              </w:rPr>
              <w:t>ю и бытом русского народа, умение</w:t>
            </w:r>
            <w:r w:rsidR="001217BF" w:rsidRPr="00BD7567">
              <w:rPr>
                <w:sz w:val="24"/>
                <w:szCs w:val="24"/>
              </w:rPr>
              <w:t xml:space="preserve"> пересказывать содержание текста.</w:t>
            </w:r>
          </w:p>
          <w:p w:rsidR="005F721B" w:rsidRPr="00BD7567" w:rsidRDefault="005F721B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="005B0AC7">
              <w:rPr>
                <w:b/>
                <w:i/>
                <w:sz w:val="24"/>
                <w:szCs w:val="24"/>
              </w:rPr>
              <w:t xml:space="preserve">формирование </w:t>
            </w:r>
            <w:r w:rsidR="005B0AC7" w:rsidRPr="005B0AC7">
              <w:rPr>
                <w:sz w:val="24"/>
                <w:szCs w:val="24"/>
              </w:rPr>
              <w:t xml:space="preserve">способности </w:t>
            </w:r>
            <w:r w:rsidR="005B0AC7">
              <w:rPr>
                <w:sz w:val="24"/>
                <w:szCs w:val="24"/>
              </w:rPr>
              <w:t>интегрирова</w:t>
            </w:r>
            <w:r w:rsidR="00784442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 xml:space="preserve">ься в группу сверстников и </w:t>
            </w:r>
            <w:proofErr w:type="spellStart"/>
            <w:r w:rsidR="005B0AC7">
              <w:rPr>
                <w:sz w:val="24"/>
                <w:szCs w:val="24"/>
              </w:rPr>
              <w:t>стро</w:t>
            </w:r>
            <w:r w:rsidR="00784442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</w:t>
            </w:r>
            <w:proofErr w:type="spellEnd"/>
            <w:r w:rsidR="00784442" w:rsidRPr="00BD7567">
              <w:rPr>
                <w:sz w:val="24"/>
                <w:szCs w:val="24"/>
              </w:rPr>
              <w:t xml:space="preserve"> продуктивное взаимодействие со сверстниками и взрослыми.</w:t>
            </w:r>
          </w:p>
          <w:p w:rsidR="00867659" w:rsidRPr="00BD7567" w:rsidRDefault="005F721B" w:rsidP="0086765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867659" w:rsidRPr="00BD7567">
              <w:rPr>
                <w:sz w:val="24"/>
                <w:szCs w:val="24"/>
              </w:rPr>
              <w:t xml:space="preserve"> </w:t>
            </w:r>
            <w:r w:rsidR="005B0AC7">
              <w:rPr>
                <w:sz w:val="24"/>
                <w:szCs w:val="24"/>
              </w:rPr>
              <w:t>способность обосновыва</w:t>
            </w:r>
            <w:r w:rsidR="00867659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 и высказыва</w:t>
            </w:r>
            <w:r w:rsidR="00867659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</w:t>
            </w:r>
            <w:r w:rsidR="00867659" w:rsidRPr="00BD7567">
              <w:rPr>
                <w:sz w:val="24"/>
                <w:szCs w:val="24"/>
              </w:rPr>
              <w:t xml:space="preserve"> </w:t>
            </w:r>
            <w:r w:rsidR="00A24A84" w:rsidRPr="00BD7567">
              <w:rPr>
                <w:sz w:val="24"/>
                <w:szCs w:val="24"/>
              </w:rPr>
              <w:t>собственное мнение, составлят</w:t>
            </w:r>
            <w:r w:rsidR="005B0AC7">
              <w:rPr>
                <w:sz w:val="24"/>
                <w:szCs w:val="24"/>
              </w:rPr>
              <w:t>ь</w:t>
            </w:r>
            <w:r w:rsidR="00A24A84" w:rsidRPr="00BD7567">
              <w:rPr>
                <w:sz w:val="24"/>
                <w:szCs w:val="24"/>
              </w:rPr>
              <w:t xml:space="preserve"> речевую характеристику литературных героев.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6B0ADF" w:rsidRPr="00BD7567" w:rsidRDefault="005F721B" w:rsidP="0086765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784442" w:rsidRPr="00BD7567">
              <w:rPr>
                <w:sz w:val="24"/>
                <w:szCs w:val="24"/>
              </w:rPr>
              <w:t xml:space="preserve"> формирование </w:t>
            </w:r>
            <w:r w:rsidR="00784442" w:rsidRPr="00BD7567">
              <w:rPr>
                <w:sz w:val="24"/>
                <w:szCs w:val="24"/>
              </w:rPr>
              <w:lastRenderedPageBreak/>
              <w:t xml:space="preserve">интереса к культурному </w:t>
            </w:r>
            <w:r w:rsidR="006958B3" w:rsidRPr="00BD7567">
              <w:rPr>
                <w:sz w:val="24"/>
                <w:szCs w:val="24"/>
              </w:rPr>
              <w:t>наследию нашей страны, навыков анализа текста.</w:t>
            </w:r>
            <w:r w:rsidR="006958B3"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6B0ADF" w:rsidRPr="007124FA" w:rsidRDefault="00EF5A8D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0ADF" w:rsidTr="00AA001F">
        <w:tc>
          <w:tcPr>
            <w:tcW w:w="959" w:type="dxa"/>
          </w:tcPr>
          <w:p w:rsidR="006B0ADF" w:rsidRPr="00BD7567" w:rsidRDefault="005B0AC7" w:rsidP="00D934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69" w:type="dxa"/>
          </w:tcPr>
          <w:p w:rsidR="0072306D" w:rsidRPr="00BD7567" w:rsidRDefault="005B0AC7" w:rsidP="007230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72306D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2306D"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Н.А. Некрасов. "Мороз, Красный нос".</w:t>
            </w:r>
            <w:r w:rsidR="0072306D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Поэтический образ русской женщины.</w:t>
            </w:r>
          </w:p>
          <w:p w:rsidR="006B0ADF" w:rsidRPr="00BD7567" w:rsidRDefault="006B0ADF" w:rsidP="00223AE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B0ADF" w:rsidRPr="00BD7567" w:rsidRDefault="001A17F3" w:rsidP="001A17F3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Выяснить влияние детских впечатлений на создание поэтического</w:t>
            </w:r>
            <w:r w:rsidR="00097D9C" w:rsidRPr="00BD7567">
              <w:rPr>
                <w:rFonts w:eastAsia="Times New Roman"/>
                <w:sz w:val="24"/>
                <w:szCs w:val="24"/>
              </w:rPr>
              <w:t xml:space="preserve"> образ</w:t>
            </w:r>
            <w:r w:rsidRPr="00BD7567">
              <w:rPr>
                <w:rFonts w:eastAsia="Times New Roman"/>
                <w:sz w:val="24"/>
                <w:szCs w:val="24"/>
              </w:rPr>
              <w:t>а</w:t>
            </w:r>
            <w:r w:rsidR="00097D9C" w:rsidRPr="00BD7567">
              <w:rPr>
                <w:rFonts w:eastAsia="Times New Roman"/>
                <w:sz w:val="24"/>
                <w:szCs w:val="24"/>
              </w:rPr>
              <w:t xml:space="preserve"> русской женщины</w:t>
            </w:r>
            <w:r w:rsidRPr="00BD7567">
              <w:rPr>
                <w:rFonts w:eastAsia="Times New Roman"/>
                <w:sz w:val="24"/>
                <w:szCs w:val="24"/>
              </w:rPr>
              <w:t xml:space="preserve">. </w:t>
            </w:r>
            <w:r w:rsidR="005D1513" w:rsidRPr="00BD7567">
              <w:rPr>
                <w:rFonts w:eastAsia="Times New Roman"/>
                <w:sz w:val="24"/>
                <w:szCs w:val="24"/>
              </w:rPr>
              <w:t>Жестокий и беспощадный образ Мороза в поэме. Сравнения, эпитеты, способы рифмовки, роль просторечий, их образность</w:t>
            </w:r>
            <w:r w:rsidR="00E2288E" w:rsidRPr="00BD756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BF7456" w:rsidRPr="00BD7567" w:rsidRDefault="00BF7456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прочитать рассказ И.С.Тургенева «</w:t>
            </w:r>
            <w:proofErr w:type="spellStart"/>
            <w:r w:rsidRPr="00BD7567">
              <w:rPr>
                <w:sz w:val="24"/>
                <w:szCs w:val="24"/>
              </w:rPr>
              <w:t>Муму</w:t>
            </w:r>
            <w:proofErr w:type="spellEnd"/>
            <w:r w:rsidRPr="00BD7567">
              <w:rPr>
                <w:sz w:val="24"/>
                <w:szCs w:val="24"/>
              </w:rPr>
              <w:t>».</w:t>
            </w:r>
          </w:p>
          <w:p w:rsidR="006B0ADF" w:rsidRPr="00BD7567" w:rsidRDefault="00BF7456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выучить наизусть отрывок из поэмы.</w:t>
            </w: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 xml:space="preserve">Предметные: </w:t>
            </w:r>
            <w:r w:rsidR="00420A47" w:rsidRPr="00BD7567">
              <w:rPr>
                <w:sz w:val="24"/>
                <w:szCs w:val="24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5F721B" w:rsidRPr="00BD7567" w:rsidRDefault="005F721B" w:rsidP="005F721B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 xml:space="preserve">: </w:t>
            </w:r>
            <w:r w:rsidR="00FE0D4E" w:rsidRPr="00BD7567">
              <w:rPr>
                <w:sz w:val="24"/>
                <w:szCs w:val="24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5F721B" w:rsidRPr="00BD7567" w:rsidRDefault="005F721B" w:rsidP="005F721B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 xml:space="preserve">: </w:t>
            </w:r>
            <w:r w:rsidR="00ED518A" w:rsidRPr="00BD7567">
              <w:rPr>
                <w:sz w:val="24"/>
                <w:szCs w:val="24"/>
              </w:rPr>
              <w:t xml:space="preserve">формируют ситуацию </w:t>
            </w:r>
            <w:proofErr w:type="spellStart"/>
            <w:r w:rsidR="00ED518A" w:rsidRPr="00BD7567">
              <w:rPr>
                <w:sz w:val="24"/>
                <w:szCs w:val="24"/>
              </w:rPr>
              <w:t>саморегуляции</w:t>
            </w:r>
            <w:proofErr w:type="spellEnd"/>
            <w:r w:rsidR="00ED518A" w:rsidRPr="00BD7567">
              <w:rPr>
                <w:sz w:val="24"/>
                <w:szCs w:val="24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867659" w:rsidRPr="00BD7567" w:rsidRDefault="005F721B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867659" w:rsidRPr="00BD7567">
              <w:rPr>
                <w:sz w:val="24"/>
                <w:szCs w:val="24"/>
              </w:rPr>
              <w:t xml:space="preserve"> формируют навыки работы в группе (ситуации учебного сотрудничества).</w:t>
            </w:r>
          </w:p>
          <w:p w:rsidR="006B0ADF" w:rsidRPr="00BD7567" w:rsidRDefault="005F721B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 xml:space="preserve">Личностные: </w:t>
            </w:r>
            <w:r w:rsidR="00A24A84" w:rsidRPr="00BD7567">
              <w:rPr>
                <w:sz w:val="24"/>
                <w:szCs w:val="24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6B0ADF" w:rsidRPr="007124FA" w:rsidRDefault="006B0ADF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6B0ADF" w:rsidTr="00AA001F">
        <w:tc>
          <w:tcPr>
            <w:tcW w:w="959" w:type="dxa"/>
          </w:tcPr>
          <w:p w:rsidR="006B0ADF" w:rsidRPr="00BD7567" w:rsidRDefault="005B0AC7" w:rsidP="00555E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69" w:type="dxa"/>
          </w:tcPr>
          <w:p w:rsidR="00224374" w:rsidRPr="00BD7567" w:rsidRDefault="00224374" w:rsidP="0022437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И.С. Тургенев.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писателе. История создания рассказа </w:t>
            </w:r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Муму</w:t>
            </w:r>
            <w:proofErr w:type="spellEnd"/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».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Быт и нравы крепостной России в рассказе</w:t>
            </w:r>
            <w:r w:rsidR="00E2288E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A5C08" w:rsidRPr="00BD7567" w:rsidRDefault="009A5C08" w:rsidP="009A5C0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B0ADF" w:rsidRPr="00BD7567" w:rsidRDefault="006B0ADF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FB0672" w:rsidRPr="00BD7567" w:rsidRDefault="00FB0672" w:rsidP="00FB0672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BD7567">
              <w:rPr>
                <w:rFonts w:eastAsia="Times New Roman"/>
                <w:sz w:val="24"/>
                <w:szCs w:val="24"/>
              </w:rPr>
              <w:lastRenderedPageBreak/>
              <w:t xml:space="preserve">Сведения о детстве и семье писателя, о начале его литературной деятельности, история создания произведения, содержание рассказа; значение понятий «крепостное право», «крепостничество», сюжет рассказа, описание быта и нравов крепостнической России в рассказе и </w:t>
            </w:r>
            <w:r w:rsidRPr="00BD7567">
              <w:rPr>
                <w:rFonts w:eastAsia="Times New Roman"/>
                <w:sz w:val="24"/>
                <w:szCs w:val="24"/>
              </w:rPr>
              <w:lastRenderedPageBreak/>
              <w:t xml:space="preserve">знания детей об этом периоде из истории, описание жизни крепостных в рассказе </w:t>
            </w:r>
            <w:r w:rsidR="00A928EF" w:rsidRPr="00BD7567">
              <w:rPr>
                <w:rFonts w:eastAsia="Times New Roman"/>
                <w:sz w:val="24"/>
                <w:szCs w:val="24"/>
              </w:rPr>
              <w:t xml:space="preserve">в сопоставлении </w:t>
            </w:r>
            <w:r w:rsidRPr="00BD7567">
              <w:rPr>
                <w:rFonts w:eastAsia="Times New Roman"/>
                <w:sz w:val="24"/>
                <w:szCs w:val="24"/>
              </w:rPr>
              <w:t>с изображением на полотнах художников</w:t>
            </w:r>
            <w:r w:rsidR="00A928EF" w:rsidRPr="00BD7567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6B0ADF" w:rsidRPr="00BD7567" w:rsidRDefault="006B0ADF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B0ADF" w:rsidRPr="00BD7567" w:rsidRDefault="00B84088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Pr="00BD7567">
              <w:rPr>
                <w:sz w:val="24"/>
                <w:szCs w:val="24"/>
              </w:rPr>
              <w:t xml:space="preserve"> </w:t>
            </w:r>
            <w:r w:rsidR="00F053E5" w:rsidRPr="00BD7567">
              <w:rPr>
                <w:sz w:val="24"/>
                <w:szCs w:val="24"/>
              </w:rPr>
              <w:t xml:space="preserve">У, с. 225, </w:t>
            </w:r>
            <w:proofErr w:type="spellStart"/>
            <w:r w:rsidR="00F053E5" w:rsidRPr="00BD7567">
              <w:rPr>
                <w:sz w:val="24"/>
                <w:szCs w:val="24"/>
              </w:rPr>
              <w:t>з</w:t>
            </w:r>
            <w:proofErr w:type="spellEnd"/>
            <w:r w:rsidR="00F053E5" w:rsidRPr="00BD7567">
              <w:rPr>
                <w:sz w:val="24"/>
                <w:szCs w:val="24"/>
              </w:rPr>
              <w:t>. 5 (выразительное чтение описания Герасима).</w:t>
            </w:r>
          </w:p>
          <w:p w:rsidR="00B84088" w:rsidRPr="00BD7567" w:rsidRDefault="00B84088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893209" w:rsidRPr="00BD7567">
              <w:rPr>
                <w:sz w:val="24"/>
                <w:szCs w:val="24"/>
              </w:rPr>
              <w:t xml:space="preserve">с.36, </w:t>
            </w:r>
            <w:proofErr w:type="spellStart"/>
            <w:r w:rsidR="00893209" w:rsidRPr="00BD7567">
              <w:rPr>
                <w:sz w:val="24"/>
                <w:szCs w:val="24"/>
              </w:rPr>
              <w:t>з</w:t>
            </w:r>
            <w:proofErr w:type="spellEnd"/>
            <w:r w:rsidR="00893209" w:rsidRPr="00BD7567">
              <w:rPr>
                <w:sz w:val="24"/>
                <w:szCs w:val="24"/>
              </w:rPr>
              <w:t>. 55 (кроссворд).</w:t>
            </w:r>
          </w:p>
          <w:p w:rsidR="00B84088" w:rsidRPr="00BD7567" w:rsidRDefault="00B84088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Pr="00BD7567">
              <w:rPr>
                <w:sz w:val="24"/>
                <w:szCs w:val="24"/>
              </w:rPr>
              <w:t xml:space="preserve"> </w:t>
            </w:r>
            <w:r w:rsidR="00DA16B9" w:rsidRPr="00BD7567">
              <w:rPr>
                <w:sz w:val="24"/>
                <w:szCs w:val="24"/>
              </w:rPr>
              <w:t xml:space="preserve">сделать </w:t>
            </w:r>
            <w:r w:rsidR="00DA16B9" w:rsidRPr="00BD7567">
              <w:rPr>
                <w:sz w:val="24"/>
                <w:szCs w:val="24"/>
              </w:rPr>
              <w:lastRenderedPageBreak/>
              <w:t>иллюстрацию к любому из понравившихся эпизодов.</w:t>
            </w: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E2288E" w:rsidRPr="00BD7567">
              <w:rPr>
                <w:sz w:val="24"/>
                <w:szCs w:val="24"/>
              </w:rPr>
              <w:t xml:space="preserve"> </w:t>
            </w:r>
            <w:r w:rsidR="005B0AC7">
              <w:rPr>
                <w:sz w:val="24"/>
                <w:szCs w:val="24"/>
              </w:rPr>
              <w:t>выявление основной нравственной проблематики</w:t>
            </w:r>
            <w:r w:rsidR="00F56F67" w:rsidRPr="00BD7567">
              <w:rPr>
                <w:sz w:val="24"/>
                <w:szCs w:val="24"/>
              </w:rPr>
              <w:t xml:space="preserve"> произведения.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E2288E" w:rsidRPr="00BD7567">
              <w:rPr>
                <w:sz w:val="24"/>
                <w:szCs w:val="24"/>
              </w:rPr>
              <w:t xml:space="preserve"> </w:t>
            </w:r>
            <w:r w:rsidR="005B0AC7">
              <w:rPr>
                <w:sz w:val="24"/>
                <w:szCs w:val="24"/>
              </w:rPr>
              <w:t>формулирование возможного</w:t>
            </w:r>
            <w:r w:rsidR="00F56F67" w:rsidRPr="00BD7567">
              <w:rPr>
                <w:sz w:val="24"/>
                <w:szCs w:val="24"/>
              </w:rPr>
              <w:t xml:space="preserve"> вариант</w:t>
            </w:r>
            <w:r w:rsidR="005B0AC7">
              <w:rPr>
                <w:sz w:val="24"/>
                <w:szCs w:val="24"/>
              </w:rPr>
              <w:t>а</w:t>
            </w:r>
            <w:r w:rsidR="00F56F67" w:rsidRPr="00BD7567">
              <w:rPr>
                <w:sz w:val="24"/>
                <w:szCs w:val="24"/>
              </w:rPr>
              <w:t xml:space="preserve"> решения проблемы, который проверяется в ходе проведения исследования, </w:t>
            </w:r>
            <w:r w:rsidR="005B0AC7">
              <w:rPr>
                <w:sz w:val="24"/>
                <w:szCs w:val="24"/>
              </w:rPr>
              <w:lastRenderedPageBreak/>
              <w:t>формирование умения</w:t>
            </w:r>
            <w:r w:rsidR="00F56F67" w:rsidRPr="00BD7567">
              <w:rPr>
                <w:sz w:val="24"/>
                <w:szCs w:val="24"/>
              </w:rPr>
              <w:t xml:space="preserve"> анализировать текст.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E2288E" w:rsidRPr="00BD7567">
              <w:rPr>
                <w:sz w:val="24"/>
                <w:szCs w:val="24"/>
              </w:rPr>
              <w:t xml:space="preserve"> </w:t>
            </w:r>
            <w:r w:rsidR="005B0AC7">
              <w:rPr>
                <w:sz w:val="24"/>
                <w:szCs w:val="24"/>
              </w:rPr>
              <w:t>умение</w:t>
            </w:r>
            <w:r w:rsidR="00E13F57" w:rsidRPr="00BD7567">
              <w:rPr>
                <w:sz w:val="24"/>
                <w:szCs w:val="24"/>
              </w:rPr>
              <w:t xml:space="preserve"> сравнивать свои действия с ожидаемым результатом.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E2288E" w:rsidRPr="00BD7567">
              <w:rPr>
                <w:sz w:val="24"/>
                <w:szCs w:val="24"/>
              </w:rPr>
              <w:t xml:space="preserve"> </w:t>
            </w:r>
            <w:r w:rsidR="00E13F57" w:rsidRPr="00BD7567">
              <w:rPr>
                <w:sz w:val="24"/>
                <w:szCs w:val="24"/>
              </w:rPr>
              <w:t>формирование навыков речевого отображения (описания, объяснения) содержания совершаемых действий в форме речевых значений.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6B0ADF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E2288E" w:rsidRPr="00BD7567">
              <w:rPr>
                <w:sz w:val="24"/>
                <w:szCs w:val="24"/>
              </w:rPr>
              <w:t xml:space="preserve"> </w:t>
            </w:r>
            <w:r w:rsidR="00A928EF" w:rsidRPr="00BD7567">
              <w:rPr>
                <w:sz w:val="24"/>
                <w:szCs w:val="24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</w:t>
            </w:r>
            <w:r w:rsidR="004A712F" w:rsidRPr="00BD7567">
              <w:rPr>
                <w:sz w:val="24"/>
                <w:szCs w:val="24"/>
              </w:rPr>
              <w:t>.</w:t>
            </w:r>
            <w:r w:rsidR="004A712F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6B0ADF" w:rsidRPr="007124FA" w:rsidRDefault="002B0EA3" w:rsidP="00EF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5A8D">
              <w:rPr>
                <w:sz w:val="24"/>
                <w:szCs w:val="24"/>
              </w:rPr>
              <w:t>5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5B0AC7" w:rsidP="00555E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869" w:type="dxa"/>
          </w:tcPr>
          <w:p w:rsidR="0024122F" w:rsidRPr="00BD7567" w:rsidRDefault="005053B3" w:rsidP="005053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Герасим -</w:t>
            </w:r>
            <w:r w:rsidR="009D0C16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«самое замечательное лицо» в р</w:t>
            </w:r>
            <w:r w:rsidR="0024122F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ассказе. </w:t>
            </w:r>
          </w:p>
          <w:p w:rsidR="0024122F" w:rsidRPr="00BD7567" w:rsidRDefault="0024122F" w:rsidP="005053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Герасим в доме барыни</w:t>
            </w:r>
            <w:r w:rsidR="00E2288E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053B3" w:rsidRPr="00BD7567" w:rsidRDefault="0024122F" w:rsidP="005053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Герасим и Татьяна.</w:t>
            </w:r>
          </w:p>
          <w:p w:rsidR="005F721B" w:rsidRPr="00BD7567" w:rsidRDefault="005F721B" w:rsidP="0072306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C3623D" w:rsidRPr="00BD7567" w:rsidRDefault="00C3623D" w:rsidP="00C3623D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Сюжет рассказа, духовные и нравственные качества Герасима, сопоставление главного героя с его окружением, характеристика героя по его поступкам, поведению (цитаты из текста),</w:t>
            </w:r>
            <w:r w:rsidR="00F934D3" w:rsidRPr="00BD7567">
              <w:rPr>
                <w:rFonts w:eastAsia="Times New Roman"/>
                <w:sz w:val="24"/>
                <w:szCs w:val="24"/>
              </w:rPr>
              <w:t xml:space="preserve"> отношение к нему автора,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составление плана характеристики героя.</w:t>
            </w:r>
          </w:p>
          <w:p w:rsidR="00F934D3" w:rsidRDefault="003C0634" w:rsidP="00C3623D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Детали портретов героев. Роль образа Татьяны в рассказе.</w:t>
            </w:r>
          </w:p>
          <w:p w:rsidR="005B0AC7" w:rsidRPr="00BD7567" w:rsidRDefault="005B0AC7" w:rsidP="00C3623D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Образ барыни. Немота главного героя – символ немого протеста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F721B" w:rsidRPr="00BD7567" w:rsidRDefault="00B84088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3576FF" w:rsidRPr="00BD7567">
              <w:rPr>
                <w:sz w:val="24"/>
                <w:szCs w:val="24"/>
              </w:rPr>
              <w:t xml:space="preserve"> У, с. 224 – выучить термины (сравнение, гипербола).</w:t>
            </w:r>
            <w:r w:rsidR="003576FF" w:rsidRPr="00BD7567">
              <w:rPr>
                <w:sz w:val="24"/>
                <w:szCs w:val="24"/>
                <w:u w:val="single"/>
              </w:rPr>
              <w:t xml:space="preserve"> </w:t>
            </w:r>
            <w:r w:rsidR="003576FF" w:rsidRPr="00BD7567">
              <w:rPr>
                <w:sz w:val="24"/>
                <w:szCs w:val="24"/>
              </w:rPr>
              <w:t xml:space="preserve"> </w:t>
            </w:r>
          </w:p>
          <w:p w:rsidR="00B84088" w:rsidRPr="00BD7567" w:rsidRDefault="00B84088" w:rsidP="00E6031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893209" w:rsidRPr="00BD7567">
              <w:rPr>
                <w:sz w:val="24"/>
                <w:szCs w:val="24"/>
              </w:rPr>
              <w:t xml:space="preserve"> РТ, с. 36-37, </w:t>
            </w:r>
            <w:proofErr w:type="spellStart"/>
            <w:r w:rsidR="00893209" w:rsidRPr="00BD7567">
              <w:rPr>
                <w:sz w:val="24"/>
                <w:szCs w:val="24"/>
              </w:rPr>
              <w:t>з</w:t>
            </w:r>
            <w:proofErr w:type="spellEnd"/>
            <w:r w:rsidR="00893209" w:rsidRPr="00BD7567">
              <w:rPr>
                <w:sz w:val="24"/>
                <w:szCs w:val="24"/>
              </w:rPr>
              <w:t>. 56</w:t>
            </w:r>
            <w:r w:rsidR="00D958DA" w:rsidRPr="00BD7567">
              <w:rPr>
                <w:sz w:val="24"/>
                <w:szCs w:val="24"/>
              </w:rPr>
              <w:t>, п. 1-7.</w:t>
            </w:r>
          </w:p>
          <w:p w:rsidR="00B84088" w:rsidRPr="00BD7567" w:rsidRDefault="00B84088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DA16B9" w:rsidRPr="00BD7567">
              <w:rPr>
                <w:sz w:val="24"/>
                <w:szCs w:val="24"/>
              </w:rPr>
              <w:t xml:space="preserve"> сделать иллюстрацию к любому из понравившихся эпизодов.</w:t>
            </w: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957690" w:rsidRPr="00BD7567">
              <w:rPr>
                <w:sz w:val="24"/>
                <w:szCs w:val="24"/>
              </w:rPr>
              <w:t xml:space="preserve"> </w:t>
            </w:r>
            <w:r w:rsidR="005B0AC7">
              <w:rPr>
                <w:sz w:val="24"/>
                <w:szCs w:val="24"/>
              </w:rPr>
              <w:t xml:space="preserve">формирование способности </w:t>
            </w:r>
            <w:proofErr w:type="spellStart"/>
            <w:r w:rsidR="005B0AC7">
              <w:rPr>
                <w:sz w:val="24"/>
                <w:szCs w:val="24"/>
              </w:rPr>
              <w:t>воспроизводиь</w:t>
            </w:r>
            <w:r w:rsidR="00957690" w:rsidRPr="00BD7567">
              <w:rPr>
                <w:sz w:val="24"/>
                <w:szCs w:val="24"/>
              </w:rPr>
              <w:t>т</w:t>
            </w:r>
            <w:proofErr w:type="spellEnd"/>
            <w:r w:rsidR="00957690" w:rsidRPr="00BD7567">
              <w:rPr>
                <w:sz w:val="24"/>
                <w:szCs w:val="24"/>
              </w:rPr>
              <w:t xml:space="preserve"> сюжет изученного произведения</w:t>
            </w:r>
            <w:r w:rsidR="005B0AC7">
              <w:rPr>
                <w:sz w:val="24"/>
                <w:szCs w:val="24"/>
              </w:rPr>
              <w:t>, объясня</w:t>
            </w:r>
            <w:r w:rsidR="00795BFF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</w:t>
            </w:r>
            <w:r w:rsidR="00795BFF" w:rsidRPr="00BD7567">
              <w:rPr>
                <w:sz w:val="24"/>
                <w:szCs w:val="24"/>
              </w:rPr>
              <w:t xml:space="preserve"> внутренние связи его элементов.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795BFF" w:rsidRPr="00BD7567">
              <w:rPr>
                <w:sz w:val="24"/>
                <w:szCs w:val="24"/>
              </w:rPr>
              <w:t xml:space="preserve"> </w:t>
            </w:r>
            <w:r w:rsidR="005B0AC7">
              <w:rPr>
                <w:sz w:val="24"/>
                <w:szCs w:val="24"/>
              </w:rPr>
              <w:t>умение анализирова</w:t>
            </w:r>
            <w:r w:rsidR="00795BFF" w:rsidRPr="00BD7567">
              <w:rPr>
                <w:sz w:val="24"/>
                <w:szCs w:val="24"/>
              </w:rPr>
              <w:t>т</w:t>
            </w:r>
            <w:r w:rsidR="005B0AC7">
              <w:rPr>
                <w:sz w:val="24"/>
                <w:szCs w:val="24"/>
              </w:rPr>
              <w:t>ь</w:t>
            </w:r>
            <w:r w:rsidR="00795BFF" w:rsidRPr="00BD7567">
              <w:rPr>
                <w:sz w:val="24"/>
                <w:szCs w:val="24"/>
              </w:rPr>
              <w:t xml:space="preserve"> текст с целью выделения важных деталей.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795BFF" w:rsidRPr="00BD7567">
              <w:rPr>
                <w:sz w:val="24"/>
                <w:szCs w:val="24"/>
              </w:rPr>
              <w:t xml:space="preserve"> строят высказывание с целью анализа 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795BFF" w:rsidRPr="00BD7567">
              <w:rPr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476AE9" w:rsidRPr="00BD7567">
              <w:rPr>
                <w:sz w:val="24"/>
                <w:szCs w:val="24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 w:rsidR="00476AE9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3E42A3" w:rsidRPr="00C723D9" w:rsidRDefault="003E42A3" w:rsidP="003E42A3">
            <w:pPr>
              <w:jc w:val="center"/>
              <w:rPr>
                <w:b/>
                <w:sz w:val="24"/>
                <w:szCs w:val="24"/>
              </w:rPr>
            </w:pPr>
            <w:r w:rsidRPr="00C723D9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C723D9">
              <w:rPr>
                <w:b/>
                <w:sz w:val="24"/>
                <w:szCs w:val="24"/>
              </w:rPr>
              <w:t>четверть</w:t>
            </w: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3E42A3" w:rsidP="00EF5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EF5A8D">
            <w:pPr>
              <w:jc w:val="center"/>
              <w:rPr>
                <w:sz w:val="24"/>
                <w:szCs w:val="24"/>
              </w:rPr>
            </w:pPr>
          </w:p>
          <w:p w:rsidR="005F721B" w:rsidRPr="007124FA" w:rsidRDefault="005F721B" w:rsidP="00EF5A8D">
            <w:pPr>
              <w:jc w:val="center"/>
              <w:rPr>
                <w:sz w:val="24"/>
                <w:szCs w:val="24"/>
              </w:rPr>
            </w:pPr>
          </w:p>
        </w:tc>
      </w:tr>
      <w:tr w:rsidR="005F721B" w:rsidTr="00AA001F">
        <w:tc>
          <w:tcPr>
            <w:tcW w:w="959" w:type="dxa"/>
          </w:tcPr>
          <w:p w:rsidR="00F12002" w:rsidRDefault="00F12002" w:rsidP="00555E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F721B" w:rsidRPr="00BD7567" w:rsidRDefault="005B0AC7" w:rsidP="00555E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A5B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-3</w:t>
            </w:r>
            <w:r w:rsidR="009A5B46"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F12002" w:rsidRDefault="00F12002" w:rsidP="005053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53B3" w:rsidRPr="00BD7567" w:rsidRDefault="00491574" w:rsidP="005053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B0AC7">
              <w:rPr>
                <w:rFonts w:eastAsia="Times New Roman"/>
                <w:sz w:val="24"/>
                <w:szCs w:val="24"/>
                <w:lang w:eastAsia="ru-RU"/>
              </w:rPr>
              <w:t>Р.Р.</w:t>
            </w:r>
            <w:r w:rsidR="005053B3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E12D1" w:rsidRPr="00BD7567">
              <w:rPr>
                <w:rFonts w:eastAsia="Times New Roman"/>
                <w:sz w:val="24"/>
                <w:szCs w:val="24"/>
                <w:lang w:eastAsia="ru-RU"/>
              </w:rPr>
              <w:t>Сочинение по рассказу И.С.Тургенева «</w:t>
            </w:r>
            <w:proofErr w:type="spellStart"/>
            <w:r w:rsidR="00EE12D1" w:rsidRPr="00BD7567">
              <w:rPr>
                <w:rFonts w:eastAsia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="00EE12D1" w:rsidRPr="00BD7567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F12002" w:rsidRDefault="00F12002" w:rsidP="00DF65B3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DF65B3" w:rsidRPr="00BD7567" w:rsidRDefault="00DF65B3" w:rsidP="00DF65B3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lastRenderedPageBreak/>
              <w:t>Составление плана характеристики литературного героя. Ответить на вопрос: какую роль в создании характера Герасима играют портрет, интерьер, пейзаж? Подготовка к написанию сочинения (выбор темы, подбор материала)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12002" w:rsidRDefault="00F12002" w:rsidP="00E6031E">
            <w:pPr>
              <w:rPr>
                <w:sz w:val="24"/>
                <w:szCs w:val="24"/>
                <w:u w:val="single"/>
              </w:rPr>
            </w:pPr>
          </w:p>
          <w:p w:rsidR="005F721B" w:rsidRPr="00BD7567" w:rsidRDefault="00B84088" w:rsidP="00E6031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="00CA7949" w:rsidRPr="00BD7567">
              <w:rPr>
                <w:sz w:val="24"/>
                <w:szCs w:val="24"/>
              </w:rPr>
              <w:t xml:space="preserve"> проанализировать, какие трудности испы</w:t>
            </w:r>
            <w:r w:rsidR="004F5B2E" w:rsidRPr="00BD7567">
              <w:rPr>
                <w:sz w:val="24"/>
                <w:szCs w:val="24"/>
              </w:rPr>
              <w:t>тывали при написании сочинения.</w:t>
            </w:r>
          </w:p>
          <w:p w:rsidR="00B84088" w:rsidRPr="00BD7567" w:rsidRDefault="00B84088" w:rsidP="00E6031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036" w:type="dxa"/>
          </w:tcPr>
          <w:p w:rsidR="00F12002" w:rsidRDefault="00F12002" w:rsidP="00FD0351">
            <w:pPr>
              <w:rPr>
                <w:b/>
                <w:i/>
                <w:sz w:val="24"/>
                <w:szCs w:val="24"/>
              </w:rPr>
            </w:pPr>
          </w:p>
          <w:p w:rsidR="00FD0351" w:rsidRPr="00BD7567" w:rsidRDefault="005F721B" w:rsidP="00FD0351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DF65B3" w:rsidRPr="00BD7567">
              <w:rPr>
                <w:sz w:val="24"/>
                <w:szCs w:val="24"/>
              </w:rPr>
              <w:t xml:space="preserve"> </w:t>
            </w:r>
            <w:r w:rsidR="00033A8A">
              <w:rPr>
                <w:sz w:val="24"/>
                <w:szCs w:val="24"/>
              </w:rPr>
              <w:t>знание определения</w:t>
            </w:r>
            <w:r w:rsidR="00FD0351" w:rsidRPr="00BD7567">
              <w:rPr>
                <w:sz w:val="24"/>
                <w:szCs w:val="24"/>
              </w:rPr>
              <w:t xml:space="preserve">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5F721B" w:rsidRPr="00BD7567" w:rsidRDefault="00DF65B3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правильно и чётко дают ответы на поставленные вопросы плана сочинения.</w:t>
            </w:r>
            <w:r w:rsidR="005F721B"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033A8A">
              <w:rPr>
                <w:sz w:val="24"/>
                <w:szCs w:val="24"/>
              </w:rPr>
              <w:t xml:space="preserve"> проведение исследования</w:t>
            </w:r>
            <w:r w:rsidR="008B17ED" w:rsidRPr="00BD7567">
              <w:rPr>
                <w:sz w:val="24"/>
                <w:szCs w:val="24"/>
              </w:rPr>
              <w:t xml:space="preserve"> прочитанного текста, выбирают нужную информацию </w:t>
            </w:r>
            <w:proofErr w:type="gramStart"/>
            <w:r w:rsidR="008B17ED" w:rsidRPr="00BD7567">
              <w:rPr>
                <w:sz w:val="24"/>
                <w:szCs w:val="24"/>
              </w:rPr>
              <w:t>из</w:t>
            </w:r>
            <w:proofErr w:type="gramEnd"/>
            <w:r w:rsidR="008B17ED" w:rsidRPr="00BD7567">
              <w:rPr>
                <w:sz w:val="24"/>
                <w:szCs w:val="24"/>
              </w:rPr>
              <w:t xml:space="preserve"> прочитанного.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234108" w:rsidRPr="00BD7567">
              <w:rPr>
                <w:sz w:val="24"/>
                <w:szCs w:val="24"/>
              </w:rPr>
              <w:t xml:space="preserve"> определяют меры усвоения изученного материала.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234108" w:rsidRPr="00BD7567">
              <w:rPr>
                <w:sz w:val="24"/>
                <w:szCs w:val="24"/>
              </w:rPr>
              <w:t xml:space="preserve"> делают анализ текста, используя изученную терминологию и полученные знания.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234108" w:rsidRPr="00BD7567">
              <w:rPr>
                <w:sz w:val="24"/>
                <w:szCs w:val="24"/>
              </w:rPr>
              <w:t xml:space="preserve"> формирование навыков самоанализа и самоконтроля.</w:t>
            </w:r>
            <w:r w:rsidR="00234108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2002" w:rsidRDefault="00F12002" w:rsidP="002B0EA3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2B0EA3">
            <w:pPr>
              <w:jc w:val="center"/>
              <w:rPr>
                <w:sz w:val="24"/>
                <w:szCs w:val="24"/>
              </w:rPr>
            </w:pPr>
          </w:p>
          <w:p w:rsidR="00F12002" w:rsidRDefault="00F12002" w:rsidP="002B0EA3">
            <w:pPr>
              <w:jc w:val="center"/>
              <w:rPr>
                <w:sz w:val="24"/>
                <w:szCs w:val="24"/>
              </w:rPr>
            </w:pPr>
          </w:p>
          <w:p w:rsidR="003E42A3" w:rsidRDefault="003E42A3" w:rsidP="003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5F721B" w:rsidRPr="007124FA" w:rsidRDefault="005F721B" w:rsidP="002B0EA3">
            <w:pPr>
              <w:jc w:val="center"/>
              <w:rPr>
                <w:sz w:val="24"/>
                <w:szCs w:val="24"/>
              </w:rPr>
            </w:pPr>
          </w:p>
        </w:tc>
      </w:tr>
      <w:tr w:rsidR="005F721B" w:rsidTr="00AA001F">
        <w:tc>
          <w:tcPr>
            <w:tcW w:w="959" w:type="dxa"/>
          </w:tcPr>
          <w:p w:rsidR="005F721B" w:rsidRPr="00BD7567" w:rsidRDefault="005B0AC7" w:rsidP="00555E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A5B46">
              <w:rPr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1E1E5A" w:rsidRPr="00BD7567" w:rsidRDefault="005B0AC7" w:rsidP="001E1E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КР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E1E5A" w:rsidRPr="00BD7567">
              <w:rPr>
                <w:rFonts w:eastAsia="Times New Roman"/>
                <w:sz w:val="24"/>
                <w:szCs w:val="24"/>
                <w:lang w:eastAsia="ru-RU"/>
              </w:rPr>
              <w:t>по творчеству А.С.Пушкина, М.Ю.Лермонтова, Н.В.Гоголя, Н.А.Некрасова, И.С.Тургенева. (Тестирование)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F721B" w:rsidRPr="00BD7567" w:rsidRDefault="00FC0415" w:rsidP="00596E65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фиксирования собственных затруднений в деятельности (индивидуальная и парная работа с дидактическим материалом). Содержание </w:t>
            </w:r>
            <w:r w:rsidR="00AC3F81" w:rsidRPr="00BD7567">
              <w:rPr>
                <w:rFonts w:eastAsia="Times New Roman"/>
                <w:sz w:val="24"/>
                <w:szCs w:val="24"/>
              </w:rPr>
              <w:t xml:space="preserve">и проблематика </w:t>
            </w:r>
            <w:r w:rsidRPr="00BD7567">
              <w:rPr>
                <w:rFonts w:eastAsia="Times New Roman"/>
                <w:sz w:val="24"/>
                <w:szCs w:val="24"/>
              </w:rPr>
              <w:t xml:space="preserve">изученных произведений, </w:t>
            </w:r>
            <w:r w:rsidRPr="00BD7567">
              <w:rPr>
                <w:rFonts w:eastAsia="Times New Roman"/>
                <w:sz w:val="24"/>
                <w:szCs w:val="24"/>
              </w:rPr>
              <w:lastRenderedPageBreak/>
              <w:t>определения теоретико-литературных понятий, умение определять в тексте (его фрагментах) изобразительно-выразительные средства, отличие прозаической и стихотворной речи, использование первоначальных представлений о стихосложении (ритм, рифма, строфа) при выборе ответа.</w:t>
            </w:r>
            <w:r w:rsidR="001F4E05" w:rsidRPr="00BD7567">
              <w:rPr>
                <w:rFonts w:eastAsia="Times New Roman"/>
                <w:sz w:val="24"/>
                <w:szCs w:val="24"/>
              </w:rPr>
              <w:t xml:space="preserve"> Владение </w:t>
            </w:r>
            <w:proofErr w:type="spellStart"/>
            <w:r w:rsidR="001F4E05" w:rsidRPr="00BD7567">
              <w:rPr>
                <w:rFonts w:eastAsia="Times New Roman"/>
                <w:sz w:val="24"/>
                <w:szCs w:val="24"/>
              </w:rPr>
              <w:t>фактуальной</w:t>
            </w:r>
            <w:proofErr w:type="spellEnd"/>
            <w:r w:rsidR="001F4E05" w:rsidRPr="00BD7567">
              <w:rPr>
                <w:rFonts w:eastAsia="Times New Roman"/>
                <w:sz w:val="24"/>
                <w:szCs w:val="24"/>
              </w:rPr>
              <w:t xml:space="preserve"> информацией о жизни и творчестве писателей и поэтов.</w:t>
            </w:r>
          </w:p>
        </w:tc>
        <w:tc>
          <w:tcPr>
            <w:tcW w:w="1970" w:type="dxa"/>
          </w:tcPr>
          <w:p w:rsidR="004F5B2E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="00B10E67" w:rsidRPr="00BD7567">
              <w:rPr>
                <w:sz w:val="24"/>
                <w:szCs w:val="24"/>
              </w:rPr>
              <w:t xml:space="preserve"> </w:t>
            </w:r>
          </w:p>
          <w:p w:rsidR="004F5B2E" w:rsidRPr="00BD7567" w:rsidRDefault="004F5B2E" w:rsidP="004F5B2E">
            <w:pPr>
              <w:rPr>
                <w:sz w:val="24"/>
                <w:szCs w:val="24"/>
                <w:u w:val="single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</w:p>
          <w:p w:rsidR="005F721B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BA1A42" w:rsidRPr="00BD7567">
              <w:rPr>
                <w:sz w:val="24"/>
                <w:szCs w:val="24"/>
              </w:rPr>
              <w:t xml:space="preserve"> подготовить сообщение об А.А.Фете.</w:t>
            </w:r>
          </w:p>
        </w:tc>
        <w:tc>
          <w:tcPr>
            <w:tcW w:w="4036" w:type="dxa"/>
          </w:tcPr>
          <w:p w:rsidR="00FC0415" w:rsidRPr="00BD7567" w:rsidRDefault="00FC0415" w:rsidP="00FC0415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033A8A">
              <w:rPr>
                <w:sz w:val="24"/>
                <w:szCs w:val="24"/>
              </w:rPr>
              <w:t xml:space="preserve"> правильные и чёткие </w:t>
            </w:r>
            <w:r w:rsidRPr="00BD7567">
              <w:rPr>
                <w:sz w:val="24"/>
                <w:szCs w:val="24"/>
              </w:rPr>
              <w:t xml:space="preserve"> ответы на поставленные вопросы.</w:t>
            </w:r>
          </w:p>
          <w:p w:rsidR="00FC0415" w:rsidRPr="00BD7567" w:rsidRDefault="00FC0415" w:rsidP="00FC0415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033A8A">
              <w:rPr>
                <w:sz w:val="24"/>
                <w:szCs w:val="24"/>
              </w:rPr>
              <w:t>умение синтезирова</w:t>
            </w:r>
            <w:r w:rsidRPr="00BD7567">
              <w:rPr>
                <w:sz w:val="24"/>
                <w:szCs w:val="24"/>
              </w:rPr>
              <w:t>т</w:t>
            </w:r>
            <w:r w:rsidR="00033A8A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 xml:space="preserve"> полученную информацию для составления ответа (тест).</w:t>
            </w:r>
            <w:proofErr w:type="gramEnd"/>
          </w:p>
          <w:p w:rsidR="00FC0415" w:rsidRPr="00BD7567" w:rsidRDefault="00FC0415" w:rsidP="00FC0415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033A8A">
              <w:rPr>
                <w:sz w:val="24"/>
                <w:szCs w:val="24"/>
              </w:rPr>
              <w:t xml:space="preserve">умение </w:t>
            </w:r>
            <w:r w:rsidRPr="00BD7567">
              <w:rPr>
                <w:sz w:val="24"/>
                <w:szCs w:val="24"/>
              </w:rPr>
              <w:t>определят</w:t>
            </w:r>
            <w:r w:rsidR="00033A8A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 xml:space="preserve"> меры усвоения материала.</w:t>
            </w:r>
          </w:p>
          <w:p w:rsidR="00FC0415" w:rsidRPr="00BD7567" w:rsidRDefault="00FC0415" w:rsidP="00FC0415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033A8A">
              <w:rPr>
                <w:sz w:val="24"/>
                <w:szCs w:val="24"/>
              </w:rPr>
              <w:t xml:space="preserve"> формирование </w:t>
            </w:r>
            <w:r w:rsidR="00033A8A">
              <w:rPr>
                <w:sz w:val="24"/>
                <w:szCs w:val="24"/>
              </w:rPr>
              <w:lastRenderedPageBreak/>
              <w:t>умения</w:t>
            </w:r>
            <w:r w:rsidRPr="00BD7567">
              <w:rPr>
                <w:sz w:val="24"/>
                <w:szCs w:val="24"/>
              </w:rPr>
              <w:t xml:space="preserve"> анализ</w:t>
            </w:r>
            <w:r w:rsidR="00033A8A">
              <w:rPr>
                <w:sz w:val="24"/>
                <w:szCs w:val="24"/>
              </w:rPr>
              <w:t>ировать текст</w:t>
            </w:r>
            <w:r w:rsidRPr="00BD7567">
              <w:rPr>
                <w:sz w:val="24"/>
                <w:szCs w:val="24"/>
              </w:rPr>
              <w:t>, используя изученную терминологию и полученные знания.</w:t>
            </w:r>
          </w:p>
          <w:p w:rsidR="005F721B" w:rsidRPr="00BD7567" w:rsidRDefault="00FC0415" w:rsidP="00FC0415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C723D9" w:rsidRDefault="00C723D9" w:rsidP="00D4404E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D4404E">
            <w:pPr>
              <w:jc w:val="center"/>
              <w:rPr>
                <w:sz w:val="24"/>
                <w:szCs w:val="24"/>
              </w:rPr>
            </w:pPr>
          </w:p>
          <w:p w:rsidR="003E42A3" w:rsidRDefault="003E42A3" w:rsidP="003E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723D9" w:rsidRDefault="00C723D9" w:rsidP="00D4404E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D4404E">
            <w:pPr>
              <w:jc w:val="center"/>
              <w:rPr>
                <w:sz w:val="24"/>
                <w:szCs w:val="24"/>
              </w:rPr>
            </w:pPr>
          </w:p>
          <w:p w:rsidR="005F721B" w:rsidRPr="007124FA" w:rsidRDefault="005F721B" w:rsidP="00D4404E">
            <w:pPr>
              <w:jc w:val="center"/>
              <w:rPr>
                <w:sz w:val="24"/>
                <w:szCs w:val="24"/>
              </w:rPr>
            </w:pPr>
          </w:p>
        </w:tc>
      </w:tr>
      <w:tr w:rsidR="005F721B" w:rsidTr="00F21CA9">
        <w:trPr>
          <w:trHeight w:val="5654"/>
        </w:trPr>
        <w:tc>
          <w:tcPr>
            <w:tcW w:w="959" w:type="dxa"/>
          </w:tcPr>
          <w:p w:rsidR="005F721B" w:rsidRPr="00BD7567" w:rsidRDefault="009A5B46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869" w:type="dxa"/>
          </w:tcPr>
          <w:p w:rsidR="001E1E5A" w:rsidRDefault="001E1E5A" w:rsidP="001E1E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А.А.Фет.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поэте. Стихотворение «Весенний дождь»</w:t>
            </w:r>
            <w:r w:rsidR="00886F25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B0AC7" w:rsidRPr="00BD7567" w:rsidRDefault="005B0AC7" w:rsidP="001E1E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B0AC7">
              <w:rPr>
                <w:rFonts w:eastAsia="Times New Roman"/>
                <w:b/>
                <w:sz w:val="24"/>
                <w:szCs w:val="24"/>
                <w:lang w:eastAsia="ru-RU"/>
              </w:rPr>
              <w:t>Ф.И.Тютчев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- великолепный певец природы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4C0EB5" w:rsidRDefault="004C0EB5" w:rsidP="004C0EB5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впечатления от быстро меняющихся картин и состояний природы</w:t>
            </w:r>
            <w:r w:rsidR="00886F25" w:rsidRPr="00BD7567">
              <w:rPr>
                <w:rFonts w:eastAsia="Times New Roman"/>
                <w:sz w:val="24"/>
                <w:szCs w:val="24"/>
              </w:rPr>
              <w:t>);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авторское отношение к природе</w:t>
            </w:r>
            <w:r w:rsidR="00886F25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5B0AC7" w:rsidRPr="00BD7567" w:rsidRDefault="005B0AC7" w:rsidP="005B0AC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слышать музыку стиха, сопоставление произведений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  <w:p w:rsidR="005B0AC7" w:rsidRPr="00BD7567" w:rsidRDefault="005B0AC7" w:rsidP="004C0EB5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F5B2E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5C64D6" w:rsidRPr="00BD7567">
              <w:rPr>
                <w:sz w:val="24"/>
                <w:szCs w:val="24"/>
              </w:rPr>
              <w:t xml:space="preserve"> выучить </w:t>
            </w:r>
            <w:proofErr w:type="spellStart"/>
            <w:r w:rsidR="005C64D6" w:rsidRPr="00BD7567">
              <w:rPr>
                <w:sz w:val="24"/>
                <w:szCs w:val="24"/>
              </w:rPr>
              <w:t>стих-е</w:t>
            </w:r>
            <w:proofErr w:type="spellEnd"/>
            <w:r w:rsidR="005C64D6" w:rsidRPr="00BD7567">
              <w:rPr>
                <w:sz w:val="24"/>
                <w:szCs w:val="24"/>
              </w:rPr>
              <w:t xml:space="preserve"> </w:t>
            </w:r>
            <w:proofErr w:type="spellStart"/>
            <w:r w:rsidR="005C64D6" w:rsidRPr="00BD7567">
              <w:rPr>
                <w:sz w:val="24"/>
                <w:szCs w:val="24"/>
              </w:rPr>
              <w:t>А</w:t>
            </w:r>
            <w:proofErr w:type="gramStart"/>
            <w:r w:rsidR="005C64D6" w:rsidRPr="00BD7567">
              <w:rPr>
                <w:sz w:val="24"/>
                <w:szCs w:val="24"/>
              </w:rPr>
              <w:t>,А</w:t>
            </w:r>
            <w:proofErr w:type="gramEnd"/>
            <w:r w:rsidR="005C64D6" w:rsidRPr="00BD7567">
              <w:rPr>
                <w:sz w:val="24"/>
                <w:szCs w:val="24"/>
              </w:rPr>
              <w:t>,Фета</w:t>
            </w:r>
            <w:proofErr w:type="spellEnd"/>
            <w:r w:rsidR="005C64D6" w:rsidRPr="00BD7567">
              <w:rPr>
                <w:sz w:val="24"/>
                <w:szCs w:val="24"/>
              </w:rPr>
              <w:t xml:space="preserve"> (на выбор)</w:t>
            </w:r>
          </w:p>
          <w:p w:rsidR="004F5B2E" w:rsidRPr="00BD7567" w:rsidRDefault="004F5B2E" w:rsidP="004F5B2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BA1A42" w:rsidRPr="00BD7567">
              <w:rPr>
                <w:sz w:val="24"/>
                <w:szCs w:val="24"/>
              </w:rPr>
              <w:t xml:space="preserve"> </w:t>
            </w:r>
            <w:r w:rsidR="003A652B" w:rsidRPr="00BD7567">
              <w:rPr>
                <w:sz w:val="24"/>
                <w:szCs w:val="24"/>
              </w:rPr>
              <w:t>определить вид рифмовки в стихотворении.</w:t>
            </w:r>
          </w:p>
          <w:p w:rsidR="005F721B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611E93" w:rsidRPr="00BD7567">
              <w:rPr>
                <w:sz w:val="24"/>
                <w:szCs w:val="24"/>
              </w:rPr>
              <w:t xml:space="preserve"> подготовить сообщение о Ф.И.Тютчеве.</w:t>
            </w:r>
          </w:p>
          <w:p w:rsidR="005B0AC7" w:rsidRPr="00BD7567" w:rsidRDefault="005B0AC7" w:rsidP="005B0AC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выучить </w:t>
            </w:r>
            <w:proofErr w:type="spellStart"/>
            <w:proofErr w:type="gramStart"/>
            <w:r w:rsidRPr="00BD7567">
              <w:rPr>
                <w:sz w:val="24"/>
                <w:szCs w:val="24"/>
              </w:rPr>
              <w:t>стих-е</w:t>
            </w:r>
            <w:proofErr w:type="spellEnd"/>
            <w:proofErr w:type="gramEnd"/>
            <w:r w:rsidRPr="00BD7567">
              <w:rPr>
                <w:sz w:val="24"/>
                <w:szCs w:val="24"/>
              </w:rPr>
              <w:t xml:space="preserve"> Ф.И.Тютчева наизусть (на выбор)</w:t>
            </w:r>
          </w:p>
          <w:p w:rsidR="005B0AC7" w:rsidRPr="00BD7567" w:rsidRDefault="005B0AC7" w:rsidP="005B0AC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принести текст любимого стихотворения.</w:t>
            </w:r>
          </w:p>
          <w:p w:rsidR="005B0AC7" w:rsidRPr="00BD7567" w:rsidRDefault="005B0AC7" w:rsidP="005B0AC7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886F25" w:rsidRPr="00BD7567">
              <w:rPr>
                <w:sz w:val="24"/>
                <w:szCs w:val="24"/>
              </w:rPr>
              <w:t xml:space="preserve"> </w:t>
            </w:r>
            <w:r w:rsidR="00BD4FC0" w:rsidRPr="00BD7567">
              <w:rPr>
                <w:b/>
                <w:i/>
                <w:sz w:val="24"/>
                <w:szCs w:val="24"/>
              </w:rPr>
              <w:t>з</w:t>
            </w:r>
            <w:r w:rsidR="00033A8A">
              <w:rPr>
                <w:sz w:val="24"/>
                <w:szCs w:val="24"/>
              </w:rPr>
              <w:t>нание биографических сведений</w:t>
            </w:r>
            <w:r w:rsidR="00BD4FC0" w:rsidRPr="00BD7567">
              <w:rPr>
                <w:sz w:val="24"/>
                <w:szCs w:val="24"/>
              </w:rPr>
              <w:t xml:space="preserve"> о Фете, соде</w:t>
            </w:r>
            <w:r w:rsidR="00033A8A">
              <w:rPr>
                <w:sz w:val="24"/>
                <w:szCs w:val="24"/>
              </w:rPr>
              <w:t>ржания</w:t>
            </w:r>
            <w:r w:rsidR="00BD4FC0" w:rsidRPr="00BD7567">
              <w:rPr>
                <w:sz w:val="24"/>
                <w:szCs w:val="24"/>
              </w:rPr>
              <w:t xml:space="preserve"> его стихотворения; оп</w:t>
            </w:r>
            <w:r w:rsidR="00033A8A">
              <w:rPr>
                <w:sz w:val="24"/>
                <w:szCs w:val="24"/>
              </w:rPr>
              <w:t>ределение художественных приемов, использованных</w:t>
            </w:r>
            <w:r w:rsidR="00BD4FC0" w:rsidRPr="00BD7567">
              <w:rPr>
                <w:sz w:val="24"/>
                <w:szCs w:val="24"/>
              </w:rPr>
              <w:t xml:space="preserve"> автор</w:t>
            </w:r>
            <w:r w:rsidR="00033A8A">
              <w:rPr>
                <w:sz w:val="24"/>
                <w:szCs w:val="24"/>
              </w:rPr>
              <w:t>ом</w:t>
            </w:r>
            <w:r w:rsidR="00BD4FC0" w:rsidRPr="00BD7567">
              <w:rPr>
                <w:sz w:val="24"/>
                <w:szCs w:val="24"/>
              </w:rPr>
              <w:t xml:space="preserve"> для описания природы, </w:t>
            </w:r>
            <w:r w:rsidR="00033A8A">
              <w:rPr>
                <w:sz w:val="24"/>
                <w:szCs w:val="24"/>
              </w:rPr>
              <w:t>умения анализирова</w:t>
            </w:r>
            <w:r w:rsidR="00BD4FC0" w:rsidRPr="00BD7567">
              <w:rPr>
                <w:sz w:val="24"/>
                <w:szCs w:val="24"/>
              </w:rPr>
              <w:t>т</w:t>
            </w:r>
            <w:r w:rsidR="00033A8A">
              <w:rPr>
                <w:sz w:val="24"/>
                <w:szCs w:val="24"/>
              </w:rPr>
              <w:t>ь</w:t>
            </w:r>
            <w:r w:rsidR="00BD4FC0" w:rsidRPr="00BD7567">
              <w:rPr>
                <w:sz w:val="24"/>
                <w:szCs w:val="24"/>
              </w:rPr>
              <w:t xml:space="preserve"> лирическое п</w:t>
            </w:r>
            <w:r w:rsidR="00033A8A">
              <w:rPr>
                <w:sz w:val="24"/>
                <w:szCs w:val="24"/>
              </w:rPr>
              <w:t>роизведение, выразительно чита</w:t>
            </w:r>
            <w:r w:rsidR="00BD4FC0" w:rsidRPr="00BD7567">
              <w:rPr>
                <w:sz w:val="24"/>
                <w:szCs w:val="24"/>
              </w:rPr>
              <w:t>т</w:t>
            </w:r>
            <w:r w:rsidR="00033A8A">
              <w:rPr>
                <w:sz w:val="24"/>
                <w:szCs w:val="24"/>
              </w:rPr>
              <w:t>ь</w:t>
            </w:r>
            <w:r w:rsidR="004B3078" w:rsidRPr="00BD7567">
              <w:rPr>
                <w:sz w:val="24"/>
                <w:szCs w:val="24"/>
              </w:rPr>
              <w:t>, передавая</w:t>
            </w:r>
            <w:r w:rsidR="00BD4FC0" w:rsidRPr="00BD7567">
              <w:rPr>
                <w:sz w:val="24"/>
                <w:szCs w:val="24"/>
              </w:rPr>
              <w:t xml:space="preserve"> при помощи интонации впечатления от быстро меняющихся карт</w:t>
            </w:r>
            <w:r w:rsidR="00033A8A">
              <w:rPr>
                <w:sz w:val="24"/>
                <w:szCs w:val="24"/>
              </w:rPr>
              <w:t>ин и состояний природы; понима</w:t>
            </w:r>
            <w:r w:rsidR="00BD4FC0" w:rsidRPr="00BD7567">
              <w:rPr>
                <w:sz w:val="24"/>
                <w:szCs w:val="24"/>
              </w:rPr>
              <w:t>т</w:t>
            </w:r>
            <w:r w:rsidR="00033A8A">
              <w:rPr>
                <w:sz w:val="24"/>
                <w:szCs w:val="24"/>
              </w:rPr>
              <w:t>ь</w:t>
            </w:r>
            <w:r w:rsidR="00BD4FC0" w:rsidRPr="00BD7567">
              <w:rPr>
                <w:sz w:val="24"/>
                <w:szCs w:val="24"/>
              </w:rPr>
              <w:t xml:space="preserve"> авторское отношение к природе.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4B3078" w:rsidRPr="00BD7567">
              <w:rPr>
                <w:sz w:val="24"/>
                <w:szCs w:val="24"/>
              </w:rPr>
              <w:t xml:space="preserve"> приобрели навыки выразительного чтения</w:t>
            </w:r>
            <w:r w:rsidR="00731BF9" w:rsidRPr="00BD7567">
              <w:rPr>
                <w:sz w:val="24"/>
                <w:szCs w:val="24"/>
              </w:rPr>
              <w:t>, проводят исследование прочитанного 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033A8A">
              <w:rPr>
                <w:sz w:val="24"/>
                <w:szCs w:val="24"/>
              </w:rPr>
              <w:t xml:space="preserve"> применение</w:t>
            </w:r>
            <w:r w:rsidR="00731BF9" w:rsidRPr="00BD7567">
              <w:rPr>
                <w:sz w:val="24"/>
                <w:szCs w:val="24"/>
              </w:rPr>
              <w:t xml:space="preserve"> метод</w:t>
            </w:r>
            <w:r w:rsidR="00033A8A">
              <w:rPr>
                <w:sz w:val="24"/>
                <w:szCs w:val="24"/>
              </w:rPr>
              <w:t>а</w:t>
            </w:r>
            <w:r w:rsidR="00731BF9" w:rsidRPr="00BD7567">
              <w:rPr>
                <w:sz w:val="24"/>
                <w:szCs w:val="24"/>
              </w:rPr>
              <w:t xml:space="preserve"> информационного поиска, в том числе с помощью компьютерных средств</w:t>
            </w:r>
            <w:r w:rsidR="00AD4143" w:rsidRPr="00BD7567">
              <w:rPr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033A8A">
              <w:rPr>
                <w:sz w:val="24"/>
                <w:szCs w:val="24"/>
              </w:rPr>
              <w:t xml:space="preserve"> формирование</w:t>
            </w:r>
            <w:r w:rsidR="00AD4143" w:rsidRPr="00BD7567">
              <w:rPr>
                <w:sz w:val="24"/>
                <w:szCs w:val="24"/>
              </w:rPr>
              <w:t xml:space="preserve"> ситуаци</w:t>
            </w:r>
            <w:r w:rsidR="00033A8A">
              <w:rPr>
                <w:sz w:val="24"/>
                <w:szCs w:val="24"/>
              </w:rPr>
              <w:t>и</w:t>
            </w:r>
            <w:r w:rsidR="00AD4143" w:rsidRPr="00BD7567">
              <w:rPr>
                <w:sz w:val="24"/>
                <w:szCs w:val="24"/>
              </w:rPr>
              <w:t xml:space="preserve"> сотрудничества.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AD4143" w:rsidRPr="00BD7567">
              <w:rPr>
                <w:sz w:val="24"/>
                <w:szCs w:val="24"/>
              </w:rPr>
              <w:t xml:space="preserve"> </w:t>
            </w:r>
            <w:r w:rsidR="00AA0D6E" w:rsidRPr="00BD7567">
              <w:rPr>
                <w:sz w:val="24"/>
                <w:szCs w:val="24"/>
              </w:rPr>
              <w:t xml:space="preserve">формирование интереса к культурному наследию </w:t>
            </w:r>
            <w:r w:rsidR="00AA0D6E" w:rsidRPr="00BD7567">
              <w:rPr>
                <w:sz w:val="24"/>
                <w:szCs w:val="24"/>
              </w:rPr>
              <w:lastRenderedPageBreak/>
              <w:t>нашей страны, навыков анализа текста.</w:t>
            </w:r>
            <w:r w:rsidR="00AA0D6E"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5C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5F721B" w:rsidRPr="007124FA" w:rsidRDefault="005F721B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D67645" w:rsidTr="00AA001F">
        <w:tc>
          <w:tcPr>
            <w:tcW w:w="959" w:type="dxa"/>
          </w:tcPr>
          <w:p w:rsidR="00D67645" w:rsidRPr="00BD7567" w:rsidRDefault="00033A8A" w:rsidP="009A5B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A5B46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D67645" w:rsidRPr="00BD7567" w:rsidRDefault="00033A8A" w:rsidP="001E1E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33A8A">
              <w:rPr>
                <w:rFonts w:eastAsia="Times New Roman"/>
                <w:b/>
                <w:sz w:val="24"/>
                <w:szCs w:val="24"/>
                <w:lang w:eastAsia="ru-RU"/>
              </w:rPr>
              <w:t>РР</w:t>
            </w:r>
            <w:r w:rsidR="007026DF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67645" w:rsidRPr="00BD7567">
              <w:rPr>
                <w:rFonts w:eastAsia="Times New Roman"/>
                <w:sz w:val="24"/>
                <w:szCs w:val="24"/>
                <w:lang w:eastAsia="ru-RU"/>
              </w:rPr>
              <w:t>Стихотворные размеры. Ямб, хорей, дактиль, амфибрахий, анапест.</w:t>
            </w:r>
          </w:p>
        </w:tc>
        <w:tc>
          <w:tcPr>
            <w:tcW w:w="4200" w:type="dxa"/>
          </w:tcPr>
          <w:p w:rsidR="00D67645" w:rsidRPr="00BD7567" w:rsidRDefault="009D3327" w:rsidP="009D332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Закрепление. </w:t>
            </w:r>
            <w:r w:rsidR="00F02DA9" w:rsidRPr="00BD7567">
              <w:rPr>
                <w:rFonts w:eastAsia="Times New Roman"/>
                <w:sz w:val="24"/>
                <w:szCs w:val="24"/>
              </w:rPr>
              <w:t>Рифма. Способы рифмовки. Ритм. Наблюдения над рифмовкой и ритмом в п</w:t>
            </w:r>
            <w:r w:rsidRPr="00BD7567">
              <w:rPr>
                <w:rFonts w:eastAsia="Times New Roman"/>
                <w:sz w:val="24"/>
                <w:szCs w:val="24"/>
              </w:rPr>
              <w:t xml:space="preserve">оэтических текстах А.А.Фета и Ф.Ф.Тютчева. </w:t>
            </w:r>
            <w:r w:rsidR="00F02DA9" w:rsidRPr="00BD7567">
              <w:rPr>
                <w:rFonts w:eastAsia="Times New Roman"/>
                <w:sz w:val="24"/>
                <w:szCs w:val="24"/>
              </w:rPr>
              <w:t xml:space="preserve">Понятия </w:t>
            </w:r>
            <w:r w:rsidRPr="00BD7567">
              <w:rPr>
                <w:rFonts w:eastAsia="Times New Roman"/>
                <w:sz w:val="24"/>
                <w:szCs w:val="24"/>
              </w:rPr>
              <w:t xml:space="preserve">ямб, хорей дактиль, амфибрахий. </w:t>
            </w:r>
            <w:r w:rsidR="00F02DA9" w:rsidRPr="00BD7567">
              <w:rPr>
                <w:rFonts w:eastAsia="Times New Roman"/>
                <w:sz w:val="24"/>
                <w:szCs w:val="24"/>
              </w:rPr>
              <w:t xml:space="preserve">Работа </w:t>
            </w:r>
            <w:r w:rsidRPr="00BD7567">
              <w:rPr>
                <w:rFonts w:eastAsia="Times New Roman"/>
                <w:sz w:val="24"/>
                <w:szCs w:val="24"/>
              </w:rPr>
              <w:t>по определе</w:t>
            </w:r>
            <w:r w:rsidR="00610E1E" w:rsidRPr="00BD7567">
              <w:rPr>
                <w:rFonts w:eastAsia="Times New Roman"/>
                <w:sz w:val="24"/>
                <w:szCs w:val="24"/>
              </w:rPr>
              <w:t>нию двух и трёхсложных размеров в стихотворных текстах.</w:t>
            </w:r>
          </w:p>
        </w:tc>
        <w:tc>
          <w:tcPr>
            <w:tcW w:w="1970" w:type="dxa"/>
          </w:tcPr>
          <w:p w:rsidR="00CD08B4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EE0D43" w:rsidRPr="00BD7567">
              <w:rPr>
                <w:sz w:val="24"/>
                <w:szCs w:val="24"/>
              </w:rPr>
              <w:t xml:space="preserve"> </w:t>
            </w:r>
            <w:r w:rsidR="00CD08B4" w:rsidRPr="00BD7567">
              <w:rPr>
                <w:sz w:val="24"/>
                <w:szCs w:val="24"/>
              </w:rPr>
              <w:t>прочитать рассказ-быль Л.Н.Толстого «Кавказский пленник»</w:t>
            </w:r>
          </w:p>
          <w:p w:rsidR="004F5B2E" w:rsidRPr="00BD7567" w:rsidRDefault="004F5B2E" w:rsidP="004F5B2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CD08B4" w:rsidRPr="00BD7567">
              <w:rPr>
                <w:sz w:val="24"/>
                <w:szCs w:val="24"/>
              </w:rPr>
              <w:t xml:space="preserve"> составить графическую схему </w:t>
            </w:r>
            <w:proofErr w:type="spellStart"/>
            <w:r w:rsidR="00CD08B4" w:rsidRPr="00BD7567">
              <w:rPr>
                <w:sz w:val="24"/>
                <w:szCs w:val="24"/>
              </w:rPr>
              <w:t>стих-я</w:t>
            </w:r>
            <w:proofErr w:type="spellEnd"/>
            <w:r w:rsidR="00CD08B4" w:rsidRPr="00BD7567">
              <w:rPr>
                <w:sz w:val="24"/>
                <w:szCs w:val="24"/>
              </w:rPr>
              <w:t>, определить вид рифмовки.</w:t>
            </w:r>
          </w:p>
          <w:p w:rsidR="00D67645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EE0D43" w:rsidRPr="00BD7567">
              <w:rPr>
                <w:sz w:val="24"/>
                <w:szCs w:val="24"/>
              </w:rPr>
              <w:t xml:space="preserve"> подготовить сообщение о Л.Н.Толстом.</w:t>
            </w:r>
          </w:p>
        </w:tc>
        <w:tc>
          <w:tcPr>
            <w:tcW w:w="4036" w:type="dxa"/>
          </w:tcPr>
          <w:p w:rsidR="00610E1E" w:rsidRPr="00BD7567" w:rsidRDefault="00610E1E" w:rsidP="00610E1E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033A8A">
              <w:rPr>
                <w:sz w:val="24"/>
                <w:szCs w:val="24"/>
              </w:rPr>
              <w:t>владение</w:t>
            </w:r>
            <w:r w:rsidRPr="00BD7567">
              <w:rPr>
                <w:sz w:val="24"/>
                <w:szCs w:val="24"/>
              </w:rPr>
              <w:t xml:space="preserve"> </w:t>
            </w:r>
            <w:r w:rsidR="0016481D" w:rsidRPr="00BD7567">
              <w:rPr>
                <w:sz w:val="24"/>
                <w:szCs w:val="24"/>
              </w:rPr>
              <w:t>понятиями</w:t>
            </w:r>
            <w:r w:rsidRPr="00BD7567">
              <w:rPr>
                <w:sz w:val="24"/>
                <w:szCs w:val="24"/>
              </w:rPr>
              <w:t xml:space="preserve"> ри</w:t>
            </w:r>
            <w:r w:rsidR="0016481D" w:rsidRPr="00BD7567">
              <w:rPr>
                <w:sz w:val="24"/>
                <w:szCs w:val="24"/>
              </w:rPr>
              <w:t>тм, рифма</w:t>
            </w:r>
            <w:r w:rsidRPr="00BD7567">
              <w:rPr>
                <w:sz w:val="24"/>
                <w:szCs w:val="24"/>
              </w:rPr>
              <w:t>, строфа</w:t>
            </w:r>
            <w:r w:rsidR="0016481D" w:rsidRPr="00BD7567">
              <w:rPr>
                <w:sz w:val="24"/>
                <w:szCs w:val="24"/>
              </w:rPr>
              <w:t>, стопа</w:t>
            </w:r>
            <w:r w:rsidR="00916761">
              <w:rPr>
                <w:sz w:val="24"/>
                <w:szCs w:val="24"/>
              </w:rPr>
              <w:t xml:space="preserve">; аргументация </w:t>
            </w:r>
            <w:r w:rsidRPr="00BD7567">
              <w:rPr>
                <w:sz w:val="24"/>
                <w:szCs w:val="24"/>
              </w:rPr>
              <w:t>ответ</w:t>
            </w:r>
            <w:r w:rsidR="00916761">
              <w:rPr>
                <w:sz w:val="24"/>
                <w:szCs w:val="24"/>
              </w:rPr>
              <w:t>а</w:t>
            </w:r>
            <w:r w:rsidRPr="00BD7567">
              <w:rPr>
                <w:sz w:val="24"/>
                <w:szCs w:val="24"/>
              </w:rPr>
              <w:t xml:space="preserve"> конкретными примерами из и</w:t>
            </w:r>
            <w:r w:rsidR="006A4E8E">
              <w:rPr>
                <w:sz w:val="24"/>
                <w:szCs w:val="24"/>
              </w:rPr>
              <w:t>зученных произведений, объяснение ритмической и смысловой роли</w:t>
            </w:r>
            <w:r w:rsidRPr="00BD7567">
              <w:rPr>
                <w:sz w:val="24"/>
                <w:szCs w:val="24"/>
              </w:rPr>
              <w:t xml:space="preserve"> рифмы в стихотворном произведении,</w:t>
            </w:r>
            <w:r w:rsidR="006A4E8E">
              <w:rPr>
                <w:sz w:val="24"/>
                <w:szCs w:val="24"/>
              </w:rPr>
              <w:t xml:space="preserve"> определение</w:t>
            </w:r>
            <w:r w:rsidR="001A15A4" w:rsidRPr="00BD7567">
              <w:rPr>
                <w:sz w:val="24"/>
                <w:szCs w:val="24"/>
              </w:rPr>
              <w:t xml:space="preserve"> </w:t>
            </w:r>
            <w:r w:rsidR="006A4E8E">
              <w:rPr>
                <w:sz w:val="24"/>
                <w:szCs w:val="24"/>
              </w:rPr>
              <w:t>стихотворных размеров</w:t>
            </w:r>
            <w:r w:rsidR="001A15A4" w:rsidRPr="00BD7567">
              <w:rPr>
                <w:sz w:val="24"/>
                <w:szCs w:val="24"/>
              </w:rPr>
              <w:t xml:space="preserve"> стихотворных текстов.</w:t>
            </w:r>
            <w:r w:rsidRPr="00BD7567">
              <w:rPr>
                <w:sz w:val="24"/>
                <w:szCs w:val="24"/>
              </w:rPr>
              <w:t xml:space="preserve"> </w:t>
            </w: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6A4E8E">
              <w:rPr>
                <w:sz w:val="24"/>
                <w:szCs w:val="24"/>
              </w:rPr>
              <w:t xml:space="preserve"> понимание информации, использование знаково-символических сре</w:t>
            </w:r>
            <w:proofErr w:type="gramStart"/>
            <w:r w:rsidR="006A4E8E">
              <w:rPr>
                <w:sz w:val="24"/>
                <w:szCs w:val="24"/>
              </w:rPr>
              <w:t>дств</w:t>
            </w:r>
            <w:r w:rsidRPr="00BD7567">
              <w:rPr>
                <w:sz w:val="24"/>
                <w:szCs w:val="24"/>
              </w:rPr>
              <w:t xml:space="preserve"> дл</w:t>
            </w:r>
            <w:proofErr w:type="gramEnd"/>
            <w:r w:rsidRPr="00BD7567">
              <w:rPr>
                <w:sz w:val="24"/>
                <w:szCs w:val="24"/>
              </w:rPr>
              <w:t>я решения различных учебных задач.</w:t>
            </w:r>
          </w:p>
          <w:p w:rsidR="00610E1E" w:rsidRPr="00BD7567" w:rsidRDefault="00610E1E" w:rsidP="00610E1E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6A4E8E">
              <w:rPr>
                <w:sz w:val="24"/>
                <w:szCs w:val="24"/>
              </w:rPr>
              <w:t xml:space="preserve">формирование </w:t>
            </w:r>
            <w:r w:rsidR="006A4E8E">
              <w:rPr>
                <w:sz w:val="24"/>
                <w:szCs w:val="24"/>
              </w:rPr>
              <w:lastRenderedPageBreak/>
              <w:t>способности принима</w:t>
            </w:r>
            <w:r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>ь и сохраня</w:t>
            </w:r>
            <w:r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>ь учебную задачу; планирова</w:t>
            </w:r>
            <w:r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>ь необходимые операции, действовать</w:t>
            </w:r>
            <w:r w:rsidRPr="00BD7567">
              <w:rPr>
                <w:sz w:val="24"/>
                <w:szCs w:val="24"/>
              </w:rPr>
              <w:t xml:space="preserve"> по плану.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610E1E" w:rsidRPr="00BD7567" w:rsidRDefault="00610E1E" w:rsidP="00610E1E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созда</w:t>
            </w:r>
            <w:r w:rsidR="006A4E8E">
              <w:rPr>
                <w:sz w:val="24"/>
                <w:szCs w:val="24"/>
              </w:rPr>
              <w:t>ние собственных стихотворений</w:t>
            </w:r>
            <w:r w:rsidRPr="00BD7567">
              <w:rPr>
                <w:sz w:val="24"/>
                <w:szCs w:val="24"/>
              </w:rPr>
              <w:t xml:space="preserve"> по заданным рифмам (буриме)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D67645" w:rsidRPr="00BD7567" w:rsidRDefault="00610E1E" w:rsidP="00610E1E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234F20" w:rsidRPr="00BD7567">
              <w:rPr>
                <w:sz w:val="24"/>
                <w:szCs w:val="24"/>
              </w:rPr>
              <w:t xml:space="preserve"> о</w:t>
            </w:r>
            <w:r w:rsidR="006A4E8E">
              <w:rPr>
                <w:sz w:val="24"/>
                <w:szCs w:val="24"/>
              </w:rPr>
              <w:t>сваивание новых видов деятельности, участие в творческом процессе; осознание себя как индивидуальности</w:t>
            </w:r>
            <w:r w:rsidRPr="00BD7567">
              <w:rPr>
                <w:sz w:val="24"/>
                <w:szCs w:val="24"/>
              </w:rPr>
              <w:t xml:space="preserve"> и одновременно членами общества.</w:t>
            </w:r>
          </w:p>
        </w:tc>
        <w:tc>
          <w:tcPr>
            <w:tcW w:w="1418" w:type="dxa"/>
          </w:tcPr>
          <w:p w:rsidR="005C6292" w:rsidRDefault="005C6292" w:rsidP="005C6292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5C6292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5C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D67645" w:rsidRDefault="00D67645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5F721B" w:rsidTr="00AA001F">
        <w:tc>
          <w:tcPr>
            <w:tcW w:w="959" w:type="dxa"/>
          </w:tcPr>
          <w:p w:rsidR="005F721B" w:rsidRPr="00BD7567" w:rsidRDefault="00033A8A" w:rsidP="00555E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A5B46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231ECF" w:rsidRPr="00BD7567" w:rsidRDefault="00231ECF" w:rsidP="00231E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33A8A">
              <w:rPr>
                <w:rFonts w:eastAsia="Times New Roman"/>
                <w:b/>
                <w:sz w:val="24"/>
                <w:szCs w:val="24"/>
                <w:lang w:eastAsia="ru-RU"/>
              </w:rPr>
              <w:t>Л.Н. Толстой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Слово о писателе. Рассказ-быль </w:t>
            </w:r>
            <w:r w:rsidRPr="00033A8A">
              <w:rPr>
                <w:rFonts w:eastAsia="Times New Roman"/>
                <w:b/>
                <w:sz w:val="24"/>
                <w:szCs w:val="24"/>
                <w:lang w:eastAsia="ru-RU"/>
              </w:rPr>
              <w:t>«Кавказский пленник».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Сюжет рассказа.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9A6D29" w:rsidRPr="00BD7567" w:rsidRDefault="002E3A41" w:rsidP="009A6D2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</w:t>
            </w:r>
            <w:r w:rsidRPr="00BD7567">
              <w:rPr>
                <w:rFonts w:eastAsia="Times New Roman"/>
                <w:i/>
                <w:sz w:val="24"/>
                <w:szCs w:val="24"/>
              </w:rPr>
              <w:t>быль.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Простота и ясность языка писателя.</w:t>
            </w:r>
            <w:r w:rsidR="003B0DC6" w:rsidRPr="00BD7567">
              <w:rPr>
                <w:rFonts w:eastAsia="Times New Roman"/>
                <w:sz w:val="24"/>
                <w:szCs w:val="24"/>
              </w:rPr>
              <w:t xml:space="preserve"> Прослушивание первой главы в </w:t>
            </w:r>
            <w:r w:rsidRPr="00BD7567">
              <w:rPr>
                <w:rFonts w:eastAsia="Times New Roman"/>
                <w:sz w:val="24"/>
                <w:szCs w:val="24"/>
              </w:rPr>
              <w:t xml:space="preserve">актерском исполнении, обсуждение. </w:t>
            </w:r>
            <w:r w:rsidR="009A6D29" w:rsidRPr="00BD7567">
              <w:rPr>
                <w:rFonts w:eastAsia="Times New Roman"/>
                <w:sz w:val="24"/>
                <w:szCs w:val="24"/>
              </w:rPr>
              <w:t>Тест на знание содержания прочитанного произведения</w:t>
            </w:r>
            <w:r w:rsidR="00BD491B" w:rsidRPr="00BD7567">
              <w:rPr>
                <w:rFonts w:eastAsia="Times New Roman"/>
                <w:sz w:val="24"/>
                <w:szCs w:val="24"/>
              </w:rPr>
              <w:t>.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</w:t>
            </w:r>
            <w:r w:rsidR="00A46896" w:rsidRPr="00BD7567">
              <w:rPr>
                <w:rFonts w:eastAsia="Times New Roman"/>
                <w:sz w:val="24"/>
                <w:szCs w:val="24"/>
              </w:rPr>
              <w:t>Тема бессмысленности и жестокости национальной вражды.</w:t>
            </w:r>
            <w:r w:rsidR="003D33C0" w:rsidRPr="00BD7567">
              <w:rPr>
                <w:rFonts w:eastAsia="Times New Roman"/>
                <w:sz w:val="24"/>
                <w:szCs w:val="24"/>
              </w:rPr>
              <w:t xml:space="preserve"> Работа над терминами «идея», «сюжет», «рассказ».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E0DA2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3B0DC6" w:rsidRPr="00BD7567">
              <w:rPr>
                <w:sz w:val="24"/>
                <w:szCs w:val="24"/>
              </w:rPr>
              <w:t xml:space="preserve"> </w:t>
            </w:r>
            <w:r w:rsidR="00005587" w:rsidRPr="00BD7567">
              <w:rPr>
                <w:sz w:val="24"/>
                <w:szCs w:val="24"/>
              </w:rPr>
              <w:t>У, с.254 –</w:t>
            </w:r>
            <w:r w:rsidR="001E0DA2" w:rsidRPr="00BD7567">
              <w:rPr>
                <w:sz w:val="24"/>
                <w:szCs w:val="24"/>
              </w:rPr>
              <w:t xml:space="preserve"> анализ иллюстрации.</w:t>
            </w:r>
          </w:p>
          <w:p w:rsidR="004F5B2E" w:rsidRPr="00BD7567" w:rsidRDefault="004F5B2E" w:rsidP="004F5B2E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3B0DC6" w:rsidRPr="00BD7567">
              <w:rPr>
                <w:sz w:val="24"/>
                <w:szCs w:val="24"/>
              </w:rPr>
              <w:t xml:space="preserve"> РТ с. 38, </w:t>
            </w:r>
            <w:proofErr w:type="spellStart"/>
            <w:r w:rsidR="003B0DC6" w:rsidRPr="00BD7567">
              <w:rPr>
                <w:sz w:val="24"/>
                <w:szCs w:val="24"/>
              </w:rPr>
              <w:t>з</w:t>
            </w:r>
            <w:proofErr w:type="spellEnd"/>
            <w:r w:rsidR="003B0DC6" w:rsidRPr="00BD7567">
              <w:rPr>
                <w:sz w:val="24"/>
                <w:szCs w:val="24"/>
              </w:rPr>
              <w:t xml:space="preserve">. </w:t>
            </w:r>
            <w:r w:rsidR="00005587" w:rsidRPr="00BD7567">
              <w:rPr>
                <w:sz w:val="24"/>
                <w:szCs w:val="24"/>
              </w:rPr>
              <w:t>57.</w:t>
            </w:r>
          </w:p>
          <w:p w:rsidR="005F721B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1E0DA2" w:rsidRPr="00BD7567">
              <w:rPr>
                <w:sz w:val="24"/>
                <w:szCs w:val="24"/>
              </w:rPr>
              <w:t xml:space="preserve"> ил</w:t>
            </w:r>
            <w:r w:rsidR="00F054AA" w:rsidRPr="00BD7567">
              <w:rPr>
                <w:sz w:val="24"/>
                <w:szCs w:val="24"/>
              </w:rPr>
              <w:t>л</w:t>
            </w:r>
            <w:r w:rsidR="001E0DA2" w:rsidRPr="00BD7567">
              <w:rPr>
                <w:sz w:val="24"/>
                <w:szCs w:val="24"/>
              </w:rPr>
              <w:t>юстрация к понравившемуся эпизоду.</w:t>
            </w:r>
          </w:p>
        </w:tc>
        <w:tc>
          <w:tcPr>
            <w:tcW w:w="4036" w:type="dxa"/>
          </w:tcPr>
          <w:p w:rsidR="005F5E85" w:rsidRPr="00BD7567" w:rsidRDefault="005F721B" w:rsidP="005F5E85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A46896" w:rsidRPr="00BD7567">
              <w:rPr>
                <w:sz w:val="24"/>
                <w:szCs w:val="24"/>
              </w:rPr>
              <w:t xml:space="preserve"> </w:t>
            </w:r>
            <w:r w:rsidR="005F5E85" w:rsidRPr="00BD7567">
              <w:rPr>
                <w:sz w:val="24"/>
                <w:szCs w:val="24"/>
              </w:rPr>
              <w:t>зна</w:t>
            </w:r>
            <w:r w:rsidR="006A4E8E">
              <w:rPr>
                <w:sz w:val="24"/>
                <w:szCs w:val="24"/>
              </w:rPr>
              <w:t>ние автора, биографических фактов  писателя, связанных с войной на Кавказе, истории</w:t>
            </w:r>
            <w:r w:rsidR="005F5E85" w:rsidRPr="00BD7567">
              <w:rPr>
                <w:sz w:val="24"/>
                <w:szCs w:val="24"/>
              </w:rPr>
              <w:t xml:space="preserve"> создания рассказа «Кавказский пленник»; определение понятий: «рассказ-быль», «сюжет», «фабула», «литературный герой»; уме</w:t>
            </w:r>
            <w:r w:rsidR="006A4E8E">
              <w:rPr>
                <w:sz w:val="24"/>
                <w:szCs w:val="24"/>
              </w:rPr>
              <w:t>ние</w:t>
            </w:r>
            <w:r w:rsidR="005F5E85" w:rsidRPr="00BD7567">
              <w:rPr>
                <w:sz w:val="24"/>
                <w:szCs w:val="24"/>
              </w:rPr>
              <w:t xml:space="preserve"> ими оперировать пр</w:t>
            </w:r>
            <w:r w:rsidR="006A4E8E">
              <w:rPr>
                <w:sz w:val="24"/>
                <w:szCs w:val="24"/>
              </w:rPr>
              <w:t>и анализе произведения, определение</w:t>
            </w:r>
            <w:r w:rsidR="005F5E85" w:rsidRPr="00BD7567">
              <w:rPr>
                <w:sz w:val="24"/>
                <w:szCs w:val="24"/>
              </w:rPr>
              <w:t xml:space="preserve"> главных сюжетных героев, и</w:t>
            </w:r>
            <w:r w:rsidR="006A4E8E">
              <w:rPr>
                <w:sz w:val="24"/>
                <w:szCs w:val="24"/>
              </w:rPr>
              <w:t>х роль в произведении, специфики</w:t>
            </w:r>
            <w:r w:rsidR="005F5E85" w:rsidRPr="00BD7567">
              <w:rPr>
                <w:sz w:val="24"/>
                <w:szCs w:val="24"/>
              </w:rPr>
              <w:t xml:space="preserve"> жанра; понима</w:t>
            </w:r>
            <w:r w:rsidR="006A4E8E">
              <w:rPr>
                <w:sz w:val="24"/>
                <w:szCs w:val="24"/>
              </w:rPr>
              <w:t>ние различия</w:t>
            </w:r>
            <w:r w:rsidR="005F5E85" w:rsidRPr="00BD7567">
              <w:rPr>
                <w:sz w:val="24"/>
                <w:szCs w:val="24"/>
              </w:rPr>
              <w:t xml:space="preserve"> между былью Н.В. Гоголя и былью Л. Н. Толстого</w:t>
            </w:r>
            <w:r w:rsidR="00DA1706" w:rsidRPr="00BD7567">
              <w:rPr>
                <w:sz w:val="24"/>
                <w:szCs w:val="24"/>
              </w:rPr>
              <w:t>.</w:t>
            </w:r>
            <w:proofErr w:type="gramEnd"/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6A4E8E">
              <w:rPr>
                <w:sz w:val="24"/>
                <w:szCs w:val="24"/>
              </w:rPr>
              <w:t xml:space="preserve"> знание элементов</w:t>
            </w:r>
            <w:r w:rsidR="00823B0B" w:rsidRPr="00BD7567">
              <w:rPr>
                <w:sz w:val="24"/>
                <w:szCs w:val="24"/>
              </w:rPr>
              <w:t xml:space="preserve"> биографии и творчества выдающего</w:t>
            </w:r>
            <w:r w:rsidR="006A4E8E">
              <w:rPr>
                <w:sz w:val="24"/>
                <w:szCs w:val="24"/>
              </w:rPr>
              <w:t>ся русского писателя, содержания</w:t>
            </w:r>
            <w:r w:rsidR="00823B0B" w:rsidRPr="00BD7567">
              <w:rPr>
                <w:sz w:val="24"/>
                <w:szCs w:val="24"/>
              </w:rPr>
              <w:t xml:space="preserve"> прочитанного.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6A4E8E">
              <w:rPr>
                <w:sz w:val="24"/>
                <w:szCs w:val="24"/>
              </w:rPr>
              <w:t xml:space="preserve"> составление</w:t>
            </w:r>
            <w:r w:rsidR="00823B0B" w:rsidRPr="00BD7567">
              <w:rPr>
                <w:sz w:val="24"/>
                <w:szCs w:val="24"/>
              </w:rPr>
              <w:t xml:space="preserve"> план</w:t>
            </w:r>
            <w:r w:rsidR="006A4E8E">
              <w:rPr>
                <w:sz w:val="24"/>
                <w:szCs w:val="24"/>
              </w:rPr>
              <w:t>а</w:t>
            </w:r>
            <w:r w:rsidR="00823B0B" w:rsidRPr="00BD7567">
              <w:rPr>
                <w:sz w:val="24"/>
                <w:szCs w:val="24"/>
              </w:rPr>
              <w:t xml:space="preserve"> учебных действий для раскрытия темы урока (рассказывают, </w:t>
            </w:r>
            <w:r w:rsidR="00FB09E2" w:rsidRPr="00BD7567">
              <w:rPr>
                <w:sz w:val="24"/>
                <w:szCs w:val="24"/>
              </w:rPr>
              <w:t>о чём произведение и какова его тема).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FB09E2" w:rsidRPr="00BD7567">
              <w:rPr>
                <w:sz w:val="24"/>
                <w:szCs w:val="24"/>
              </w:rPr>
              <w:t xml:space="preserve"> </w:t>
            </w:r>
            <w:r w:rsidR="006A4E8E">
              <w:rPr>
                <w:sz w:val="24"/>
                <w:szCs w:val="24"/>
              </w:rPr>
              <w:t>развитие способности обосновыва</w:t>
            </w:r>
            <w:r w:rsidR="00FB09E2"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 xml:space="preserve">ь и </w:t>
            </w:r>
            <w:r w:rsidR="006A4E8E">
              <w:rPr>
                <w:sz w:val="24"/>
                <w:szCs w:val="24"/>
              </w:rPr>
              <w:lastRenderedPageBreak/>
              <w:t>высказыва</w:t>
            </w:r>
            <w:r w:rsidR="00FB09E2"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>ь</w:t>
            </w:r>
            <w:r w:rsidR="00FB09E2" w:rsidRPr="00BD7567">
              <w:rPr>
                <w:sz w:val="24"/>
                <w:szCs w:val="24"/>
              </w:rPr>
              <w:t xml:space="preserve"> собственное мнение.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FB09E2" w:rsidRPr="00BD7567">
              <w:rPr>
                <w:sz w:val="24"/>
                <w:szCs w:val="24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 w:rsidR="00234F20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721B" w:rsidRDefault="005F721B" w:rsidP="00AA001F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AA001F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033A8A" w:rsidP="00555E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A5B46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5F721B" w:rsidRDefault="00DA1706" w:rsidP="00DA17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7C57" w:rsidRPr="00BD7567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7C57" w:rsidRPr="00BD7567">
              <w:rPr>
                <w:rFonts w:eastAsia="Times New Roman"/>
                <w:sz w:val="24"/>
                <w:szCs w:val="24"/>
                <w:lang w:eastAsia="ru-RU"/>
              </w:rPr>
              <w:t>два разных характера, две разные судьбы. Жилин и Дина.</w:t>
            </w:r>
          </w:p>
          <w:p w:rsidR="00033A8A" w:rsidRPr="00BD7567" w:rsidRDefault="00033A8A" w:rsidP="00033A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Любимый рассказ Л.Н. Толстого. Смысл заглавия рассказа. Роль картин природы в рассказе. Особенности языка произведения.</w:t>
            </w:r>
          </w:p>
          <w:p w:rsidR="00033A8A" w:rsidRPr="00BD7567" w:rsidRDefault="00033A8A" w:rsidP="00DA17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E497C" w:rsidRPr="00BD7567" w:rsidRDefault="005E497C" w:rsidP="005E49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Озаглавить эпизоды, в которых ярче всего проявилось различие характеров Жилина и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Костылина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Костылина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>?</w:t>
            </w:r>
          </w:p>
          <w:p w:rsidR="005F721B" w:rsidRPr="00BD7567" w:rsidRDefault="005E497C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Ответить на вопросы (устно): почему Дина перестала видеть в Жилине врага? Как проявляет себя Жилин в момент расставания с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Костылиным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 и Диной? Характеристика Дины (детали её портрета, поведение, отношение к Жилину)</w:t>
            </w:r>
          </w:p>
        </w:tc>
        <w:tc>
          <w:tcPr>
            <w:tcW w:w="1970" w:type="dxa"/>
          </w:tcPr>
          <w:p w:rsidR="004F5B2E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1A6659" w:rsidRPr="00BD7567">
              <w:rPr>
                <w:sz w:val="24"/>
                <w:szCs w:val="24"/>
              </w:rPr>
              <w:t xml:space="preserve"> </w:t>
            </w:r>
            <w:r w:rsidR="004C5A8E" w:rsidRPr="00BD7567">
              <w:rPr>
                <w:sz w:val="24"/>
                <w:szCs w:val="24"/>
              </w:rPr>
              <w:t>У, с.259 – выучить термины (идея, сюжет, рассказ).</w:t>
            </w:r>
            <w:r w:rsidR="004C5A8E" w:rsidRPr="00BD7567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6B1B09" w:rsidRPr="00BD7567">
              <w:rPr>
                <w:sz w:val="24"/>
                <w:szCs w:val="24"/>
              </w:rPr>
              <w:t xml:space="preserve"> </w:t>
            </w:r>
            <w:r w:rsidR="001622EB" w:rsidRPr="00BD7567">
              <w:rPr>
                <w:sz w:val="24"/>
                <w:szCs w:val="24"/>
              </w:rPr>
              <w:t>РТ с.</w:t>
            </w:r>
            <w:r w:rsidR="001E0DA2" w:rsidRPr="00BD7567">
              <w:rPr>
                <w:sz w:val="24"/>
                <w:szCs w:val="24"/>
              </w:rPr>
              <w:t>40</w:t>
            </w:r>
            <w:r w:rsidR="00F054AA" w:rsidRPr="00BD7567">
              <w:rPr>
                <w:sz w:val="24"/>
                <w:szCs w:val="24"/>
              </w:rPr>
              <w:t>-41</w:t>
            </w:r>
            <w:r w:rsidR="001622EB" w:rsidRPr="00BD7567">
              <w:rPr>
                <w:sz w:val="24"/>
                <w:szCs w:val="24"/>
              </w:rPr>
              <w:t>, з.</w:t>
            </w:r>
            <w:r w:rsidR="001E0DA2" w:rsidRPr="00BD7567">
              <w:rPr>
                <w:sz w:val="24"/>
                <w:szCs w:val="24"/>
              </w:rPr>
              <w:t>60.</w:t>
            </w:r>
          </w:p>
          <w:p w:rsidR="005F721B" w:rsidRPr="00BD7567" w:rsidRDefault="004F5B2E" w:rsidP="004F5B2E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AD327C" w:rsidRPr="00BD7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AF7C57" w:rsidRPr="00BD7567">
              <w:rPr>
                <w:sz w:val="24"/>
                <w:szCs w:val="24"/>
              </w:rPr>
              <w:t xml:space="preserve"> выделяют основную идею (мысль) рассказа, видят авторскую позицию, составляют срав</w:t>
            </w:r>
            <w:r w:rsidR="005E497C" w:rsidRPr="00BD7567">
              <w:rPr>
                <w:sz w:val="24"/>
                <w:szCs w:val="24"/>
              </w:rPr>
              <w:t>нительную характеристику героев, составляют рассказ от лица героя.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41635E" w:rsidRPr="00BD7567">
              <w:rPr>
                <w:sz w:val="24"/>
                <w:szCs w:val="24"/>
              </w:rPr>
              <w:t xml:space="preserve"> проводят исследование и определяют сущность характеристик изучаемых объектов.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DA26D6" w:rsidRPr="00BD7567">
              <w:rPr>
                <w:sz w:val="24"/>
                <w:szCs w:val="24"/>
              </w:rPr>
              <w:t xml:space="preserve"> формируют ситуацию рефлексии – самодиагностики и </w:t>
            </w:r>
            <w:proofErr w:type="spellStart"/>
            <w:r w:rsidR="00DA26D6" w:rsidRPr="00BD7567">
              <w:rPr>
                <w:sz w:val="24"/>
                <w:szCs w:val="24"/>
              </w:rPr>
              <w:t>самокоррекции</w:t>
            </w:r>
            <w:proofErr w:type="spellEnd"/>
            <w:r w:rsidR="00DA26D6" w:rsidRPr="00BD7567">
              <w:rPr>
                <w:sz w:val="24"/>
                <w:szCs w:val="24"/>
              </w:rPr>
              <w:t xml:space="preserve"> коллективной деятельности.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DA26D6" w:rsidRPr="00BD7567">
              <w:rPr>
                <w:sz w:val="24"/>
                <w:szCs w:val="24"/>
              </w:rPr>
              <w:t xml:space="preserve"> формируют ситуацию сотрудничества.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DA26D6" w:rsidRPr="00BD7567">
              <w:rPr>
                <w:sz w:val="24"/>
                <w:szCs w:val="24"/>
              </w:rPr>
              <w:t xml:space="preserve"> формирование мотивации познавательного интереса.</w:t>
            </w:r>
            <w:r w:rsidR="00DA26D6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721B" w:rsidRDefault="005F721B" w:rsidP="00F21CA9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F21CA9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F21CA9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F2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52742B" w:rsidRPr="007124FA" w:rsidTr="00EF249A">
        <w:tc>
          <w:tcPr>
            <w:tcW w:w="959" w:type="dxa"/>
          </w:tcPr>
          <w:p w:rsidR="0052742B" w:rsidRPr="00BD7567" w:rsidRDefault="0052742B" w:rsidP="005274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2742B" w:rsidRPr="00BD7567" w:rsidRDefault="0052742B" w:rsidP="00033A8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2742B" w:rsidRPr="00BD7567" w:rsidRDefault="0052742B" w:rsidP="0052742B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Ответить на вопросы: в чем своеобразие языка и композиции рассказа; как описания природы помогают понять переживания героев; </w:t>
            </w:r>
            <w:r w:rsidR="005971F5" w:rsidRPr="00BD7567">
              <w:rPr>
                <w:rFonts w:eastAsia="Times New Roman"/>
                <w:sz w:val="24"/>
                <w:szCs w:val="24"/>
              </w:rPr>
              <w:t xml:space="preserve">о чём «говорят» фамилии героев, </w:t>
            </w:r>
            <w:r w:rsidRPr="00BD7567">
              <w:rPr>
                <w:rFonts w:eastAsia="Times New Roman"/>
                <w:sz w:val="24"/>
                <w:szCs w:val="24"/>
              </w:rPr>
              <w:t>почему Л.Н.Толстой сам считал рассказ своим лучшим произведением?</w:t>
            </w:r>
          </w:p>
          <w:p w:rsidR="0052742B" w:rsidRPr="00BD7567" w:rsidRDefault="0052742B" w:rsidP="00EF249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2742B" w:rsidRPr="00BD7567" w:rsidRDefault="00AD327C" w:rsidP="00EF249A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B258D8" w:rsidRPr="00BD7567">
              <w:rPr>
                <w:sz w:val="24"/>
                <w:szCs w:val="24"/>
              </w:rPr>
              <w:t xml:space="preserve"> </w:t>
            </w:r>
            <w:r w:rsidR="004C5A8E" w:rsidRPr="00BD7567">
              <w:rPr>
                <w:sz w:val="24"/>
                <w:szCs w:val="24"/>
              </w:rPr>
              <w:t>У, с.259, з.6 (письменно).</w:t>
            </w:r>
          </w:p>
          <w:p w:rsidR="00AD327C" w:rsidRPr="00BD7567" w:rsidRDefault="00AD327C" w:rsidP="00EF249A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1E0DA2" w:rsidRPr="00BD7567">
              <w:rPr>
                <w:sz w:val="24"/>
                <w:szCs w:val="24"/>
              </w:rPr>
              <w:t xml:space="preserve"> РТ </w:t>
            </w:r>
            <w:r w:rsidR="00F054AA" w:rsidRPr="00BD7567">
              <w:rPr>
                <w:sz w:val="24"/>
                <w:szCs w:val="24"/>
              </w:rPr>
              <w:t>с.41-42, з.61.</w:t>
            </w:r>
          </w:p>
          <w:p w:rsidR="00AD327C" w:rsidRPr="00BD7567" w:rsidRDefault="00AD327C" w:rsidP="00EF249A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52742B" w:rsidRPr="00BD7567" w:rsidRDefault="0052742B" w:rsidP="00EF249A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5971F5" w:rsidRPr="00BD7567">
              <w:rPr>
                <w:sz w:val="24"/>
                <w:szCs w:val="24"/>
              </w:rPr>
              <w:t xml:space="preserve"> выделяют главные эпизоды в </w:t>
            </w:r>
            <w:r w:rsidR="006B28C5" w:rsidRPr="00BD7567">
              <w:rPr>
                <w:sz w:val="24"/>
                <w:szCs w:val="24"/>
              </w:rPr>
              <w:t>эпическом произведении, устанавливают причинно-следственные связи между ними.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2742B" w:rsidRPr="00BD7567" w:rsidRDefault="0052742B" w:rsidP="00EF249A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6B28C5" w:rsidRPr="00BD7567">
              <w:rPr>
                <w:sz w:val="24"/>
                <w:szCs w:val="24"/>
              </w:rPr>
              <w:t xml:space="preserve"> проводят исследование и дают характеристики изучаемых объектов.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2742B" w:rsidRPr="00BD7567" w:rsidRDefault="0052742B" w:rsidP="00EF249A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6B28C5" w:rsidRPr="00BD7567">
              <w:rPr>
                <w:sz w:val="24"/>
                <w:szCs w:val="24"/>
              </w:rPr>
              <w:t xml:space="preserve"> строят высказывание с целью анализа </w:t>
            </w:r>
            <w:r w:rsidR="006B28C5" w:rsidRPr="00BD7567">
              <w:rPr>
                <w:sz w:val="24"/>
                <w:szCs w:val="24"/>
              </w:rPr>
              <w:lastRenderedPageBreak/>
              <w:t>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2742B" w:rsidRPr="00BD7567" w:rsidRDefault="0052742B" w:rsidP="00EF249A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6B28C5" w:rsidRPr="00BD7567">
              <w:rPr>
                <w:sz w:val="24"/>
                <w:szCs w:val="24"/>
              </w:rPr>
              <w:t xml:space="preserve"> формирование навыков речевого отображения (описания, объяснения)</w:t>
            </w:r>
            <w:r w:rsidR="00C33E2F" w:rsidRPr="00BD7567">
              <w:rPr>
                <w:sz w:val="24"/>
                <w:szCs w:val="24"/>
              </w:rPr>
              <w:t xml:space="preserve"> содержания совершённых действий в форме речевых значений.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2742B" w:rsidRPr="00BD7567" w:rsidRDefault="0052742B" w:rsidP="00C33E2F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234F20" w:rsidRPr="00BD7567">
              <w:rPr>
                <w:sz w:val="24"/>
                <w:szCs w:val="24"/>
              </w:rPr>
              <w:t xml:space="preserve"> 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418" w:type="dxa"/>
          </w:tcPr>
          <w:p w:rsidR="0052742B" w:rsidRDefault="0052742B" w:rsidP="00EF249A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EF249A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EF2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5F721B" w:rsidTr="005C6292">
        <w:trPr>
          <w:trHeight w:val="1123"/>
        </w:trPr>
        <w:tc>
          <w:tcPr>
            <w:tcW w:w="959" w:type="dxa"/>
          </w:tcPr>
          <w:p w:rsidR="005F721B" w:rsidRPr="00BD7567" w:rsidRDefault="00033A8A" w:rsidP="005274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A5B46">
              <w:rPr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231ECF" w:rsidRPr="00BD7567" w:rsidRDefault="00033A8A" w:rsidP="00231E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33A8A">
              <w:rPr>
                <w:rFonts w:eastAsia="Times New Roman"/>
                <w:b/>
                <w:sz w:val="24"/>
                <w:szCs w:val="24"/>
                <w:lang w:eastAsia="ru-RU"/>
              </w:rPr>
              <w:t>РР</w:t>
            </w:r>
            <w:r w:rsidR="004569E1" w:rsidRPr="00033A8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231ECF" w:rsidRPr="00033A8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0789" w:rsidRPr="00BD7567">
              <w:rPr>
                <w:rFonts w:eastAsia="Times New Roman"/>
                <w:sz w:val="24"/>
                <w:szCs w:val="24"/>
                <w:lang w:eastAsia="ru-RU"/>
              </w:rPr>
              <w:t>Обучение сочинению по рассказу «Кавказский пленник»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2587E" w:rsidRPr="00BD7567" w:rsidRDefault="0062587E" w:rsidP="009A6D2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Составить план текста и план сочинения</w:t>
            </w:r>
          </w:p>
          <w:p w:rsidR="005F721B" w:rsidRPr="00BD7567" w:rsidRDefault="009A6D29" w:rsidP="009A6D2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Костылина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 в минуты опасности. </w:t>
            </w:r>
          </w:p>
        </w:tc>
        <w:tc>
          <w:tcPr>
            <w:tcW w:w="1970" w:type="dxa"/>
          </w:tcPr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BD1147" w:rsidRPr="00BD7567">
              <w:rPr>
                <w:sz w:val="24"/>
                <w:szCs w:val="24"/>
              </w:rPr>
              <w:t xml:space="preserve"> написать сочинение.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</w:p>
          <w:p w:rsidR="005F721B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BD1147" w:rsidRPr="00BD7567">
              <w:rPr>
                <w:sz w:val="24"/>
                <w:szCs w:val="24"/>
              </w:rPr>
              <w:t xml:space="preserve"> подготовить сообщение </w:t>
            </w:r>
            <w:r w:rsidR="00B258D8" w:rsidRPr="00BD7567">
              <w:rPr>
                <w:sz w:val="24"/>
                <w:szCs w:val="24"/>
              </w:rPr>
              <w:t>о</w:t>
            </w:r>
            <w:r w:rsidR="00BD1147" w:rsidRPr="00BD7567">
              <w:rPr>
                <w:sz w:val="24"/>
                <w:szCs w:val="24"/>
              </w:rPr>
              <w:t>б А.П.Чехове.</w:t>
            </w: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6A4E8E">
              <w:rPr>
                <w:sz w:val="24"/>
                <w:szCs w:val="24"/>
              </w:rPr>
              <w:t xml:space="preserve"> знание</w:t>
            </w:r>
            <w:r w:rsidR="00FF5D4B" w:rsidRPr="00BD7567">
              <w:rPr>
                <w:sz w:val="24"/>
                <w:szCs w:val="24"/>
              </w:rPr>
              <w:t xml:space="preserve"> по</w:t>
            </w:r>
            <w:r w:rsidR="006A4E8E">
              <w:rPr>
                <w:sz w:val="24"/>
                <w:szCs w:val="24"/>
              </w:rPr>
              <w:t>няти</w:t>
            </w:r>
            <w:proofErr w:type="gramStart"/>
            <w:r w:rsidR="006A4E8E">
              <w:rPr>
                <w:sz w:val="24"/>
                <w:szCs w:val="24"/>
              </w:rPr>
              <w:t>я</w:t>
            </w:r>
            <w:r w:rsidR="00FF5D4B" w:rsidRPr="00BD7567">
              <w:rPr>
                <w:sz w:val="24"/>
                <w:szCs w:val="24"/>
              </w:rPr>
              <w:t>«</w:t>
            </w:r>
            <w:proofErr w:type="gramEnd"/>
            <w:r w:rsidR="00FF5D4B" w:rsidRPr="00BD7567">
              <w:rPr>
                <w:sz w:val="24"/>
                <w:szCs w:val="24"/>
              </w:rPr>
              <w:t xml:space="preserve">герой», «сопоставление», «противопоставление»; средства раскрытия характеров действующих лиц (поступки, портрет, </w:t>
            </w:r>
            <w:r w:rsidR="00F17A9A" w:rsidRPr="00BD7567">
              <w:rPr>
                <w:sz w:val="24"/>
                <w:szCs w:val="24"/>
              </w:rPr>
              <w:t>пейзаж, авторская оценка), умеют</w:t>
            </w:r>
            <w:r w:rsidR="00FF5D4B" w:rsidRPr="00BD7567">
              <w:rPr>
                <w:sz w:val="24"/>
                <w:szCs w:val="24"/>
              </w:rPr>
              <w:t xml:space="preserve"> ими оперировать при создании сравни</w:t>
            </w:r>
            <w:r w:rsidR="00F17A9A" w:rsidRPr="00BD7567">
              <w:rPr>
                <w:sz w:val="24"/>
                <w:szCs w:val="24"/>
              </w:rPr>
              <w:t>тельной характеристики, выявляют авторскую позицию, составляют</w:t>
            </w:r>
            <w:r w:rsidR="00FF5D4B" w:rsidRPr="00BD7567">
              <w:rPr>
                <w:sz w:val="24"/>
                <w:szCs w:val="24"/>
              </w:rPr>
              <w:t xml:space="preserve"> рассказ от лица героя</w:t>
            </w:r>
            <w:r w:rsidR="00F17A9A" w:rsidRPr="00BD7567">
              <w:rPr>
                <w:sz w:val="24"/>
                <w:szCs w:val="24"/>
              </w:rPr>
              <w:t>.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E55A35" w:rsidRPr="00BD7567">
              <w:rPr>
                <w:sz w:val="24"/>
                <w:szCs w:val="24"/>
              </w:rPr>
              <w:t xml:space="preserve"> </w:t>
            </w:r>
            <w:r w:rsidR="006A4E8E">
              <w:rPr>
                <w:sz w:val="24"/>
                <w:szCs w:val="24"/>
              </w:rPr>
              <w:t>способность проводи</w:t>
            </w:r>
            <w:r w:rsidR="00E55A35"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>ь</w:t>
            </w:r>
            <w:r w:rsidR="00E55A35" w:rsidRPr="00BD7567">
              <w:rPr>
                <w:sz w:val="24"/>
                <w:szCs w:val="24"/>
              </w:rPr>
              <w:t xml:space="preserve"> </w:t>
            </w:r>
            <w:r w:rsidR="00040984" w:rsidRPr="00BD7567">
              <w:rPr>
                <w:sz w:val="24"/>
                <w:szCs w:val="24"/>
              </w:rPr>
              <w:t xml:space="preserve">самостоятельное </w:t>
            </w:r>
            <w:r w:rsidR="006A4E8E">
              <w:rPr>
                <w:sz w:val="24"/>
                <w:szCs w:val="24"/>
              </w:rPr>
              <w:t>исследование и да</w:t>
            </w:r>
            <w:r w:rsidR="00E55A35"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>ь</w:t>
            </w:r>
            <w:r w:rsidR="00E55A35" w:rsidRPr="00BD7567">
              <w:rPr>
                <w:sz w:val="24"/>
                <w:szCs w:val="24"/>
              </w:rPr>
              <w:t xml:space="preserve"> </w:t>
            </w:r>
            <w:r w:rsidR="00040984" w:rsidRPr="00BD7567">
              <w:rPr>
                <w:sz w:val="24"/>
                <w:szCs w:val="24"/>
              </w:rPr>
              <w:t xml:space="preserve">личностные </w:t>
            </w:r>
            <w:r w:rsidR="00E55A35" w:rsidRPr="00BD7567">
              <w:rPr>
                <w:sz w:val="24"/>
                <w:szCs w:val="24"/>
              </w:rPr>
              <w:t>характеристики изучаемых объектов.</w:t>
            </w:r>
            <w:r w:rsidR="00E55A35" w:rsidRPr="00BD7567">
              <w:rPr>
                <w:b/>
                <w:i/>
                <w:sz w:val="24"/>
                <w:szCs w:val="24"/>
              </w:rPr>
              <w:t xml:space="preserve"> </w:t>
            </w:r>
            <w:r w:rsidR="00F17A9A" w:rsidRPr="00BD7567">
              <w:rPr>
                <w:sz w:val="24"/>
                <w:szCs w:val="24"/>
              </w:rPr>
              <w:t xml:space="preserve"> 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040984" w:rsidRPr="00BD7567">
              <w:rPr>
                <w:sz w:val="24"/>
                <w:szCs w:val="24"/>
              </w:rPr>
              <w:t xml:space="preserve"> </w:t>
            </w:r>
            <w:r w:rsidR="006A4E8E">
              <w:rPr>
                <w:sz w:val="24"/>
                <w:szCs w:val="24"/>
              </w:rPr>
              <w:t>умение определя</w:t>
            </w:r>
            <w:r w:rsidR="00040984" w:rsidRPr="00BD7567">
              <w:rPr>
                <w:sz w:val="24"/>
                <w:szCs w:val="24"/>
              </w:rPr>
              <w:t>т</w:t>
            </w:r>
            <w:r w:rsidR="006A4E8E">
              <w:rPr>
                <w:sz w:val="24"/>
                <w:szCs w:val="24"/>
              </w:rPr>
              <w:t>ь</w:t>
            </w:r>
            <w:r w:rsidR="00040984" w:rsidRPr="00BD7567">
              <w:rPr>
                <w:sz w:val="24"/>
                <w:szCs w:val="24"/>
              </w:rPr>
              <w:t xml:space="preserve"> меры усвоения изученного материала.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6A4E8E">
              <w:rPr>
                <w:sz w:val="24"/>
                <w:szCs w:val="24"/>
              </w:rPr>
              <w:t xml:space="preserve"> развитие умения анализировать</w:t>
            </w:r>
            <w:r w:rsidR="00040984" w:rsidRPr="00BD7567">
              <w:rPr>
                <w:sz w:val="24"/>
                <w:szCs w:val="24"/>
              </w:rPr>
              <w:t xml:space="preserve"> текст, используя изученную терминологию и полученные знания.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925673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C33E2F" w:rsidRPr="00BD7567">
              <w:rPr>
                <w:sz w:val="24"/>
                <w:szCs w:val="24"/>
              </w:rPr>
              <w:t xml:space="preserve"> формирование системы личностных отношений к происходящим событиям и </w:t>
            </w:r>
            <w:r w:rsidR="00C33E2F" w:rsidRPr="00BD7567">
              <w:rPr>
                <w:sz w:val="24"/>
                <w:szCs w:val="24"/>
              </w:rPr>
              <w:lastRenderedPageBreak/>
              <w:t>поступкам на основе норм морали нашего общества.</w:t>
            </w:r>
          </w:p>
        </w:tc>
        <w:tc>
          <w:tcPr>
            <w:tcW w:w="1418" w:type="dxa"/>
          </w:tcPr>
          <w:p w:rsidR="005F721B" w:rsidRDefault="005F721B" w:rsidP="00AA001F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AA001F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729EE" w:rsidTr="000729EE">
        <w:trPr>
          <w:trHeight w:val="5371"/>
        </w:trPr>
        <w:tc>
          <w:tcPr>
            <w:tcW w:w="959" w:type="dxa"/>
          </w:tcPr>
          <w:p w:rsidR="000729EE" w:rsidRPr="00BD7567" w:rsidRDefault="00033A8A" w:rsidP="000729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A5B46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0729EE" w:rsidRPr="00BD7567" w:rsidRDefault="000729EE" w:rsidP="004E6B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33A8A">
              <w:rPr>
                <w:rFonts w:eastAsia="Times New Roman"/>
                <w:b/>
                <w:sz w:val="24"/>
                <w:szCs w:val="24"/>
                <w:lang w:eastAsia="ru-RU"/>
              </w:rPr>
              <w:t>А.П.Чехов.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писателе. Рассказ </w:t>
            </w:r>
            <w:r w:rsidRPr="009B61C7">
              <w:rPr>
                <w:rFonts w:eastAsia="Times New Roman"/>
                <w:b/>
                <w:sz w:val="24"/>
                <w:szCs w:val="24"/>
                <w:lang w:eastAsia="ru-RU"/>
              </w:rPr>
              <w:t>«Хирургия»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729EE" w:rsidRPr="00BD7567" w:rsidRDefault="000729EE" w:rsidP="004E6B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Обучение составлению киносценария по рассказу "Хирургия".</w:t>
            </w:r>
          </w:p>
          <w:p w:rsidR="000729EE" w:rsidRPr="00BD7567" w:rsidRDefault="000729EE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0729EE" w:rsidRPr="00BD7567" w:rsidRDefault="000729EE" w:rsidP="00D31649">
            <w:pPr>
              <w:spacing w:after="13" w:line="216" w:lineRule="auto"/>
              <w:rPr>
                <w:rFonts w:eastAsia="Times New Roman"/>
                <w:bCs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Биографические факты жизни писателя; сведения о детстве и юношеских увлечениях А.П. Чехова; историю создания, содержание рассказа </w:t>
            </w:r>
            <w:r w:rsidRPr="00BD7567">
              <w:rPr>
                <w:rFonts w:eastAsia="Times New Roman"/>
                <w:bCs/>
                <w:sz w:val="24"/>
                <w:szCs w:val="24"/>
              </w:rPr>
              <w:t>«Хирургия».</w:t>
            </w:r>
          </w:p>
          <w:p w:rsidR="000729EE" w:rsidRPr="00BD7567" w:rsidRDefault="000729EE" w:rsidP="00D3164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Сообщение о г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аганрог; определение понятий: «юмористический рассказ», «сюжет», «фабула», </w:t>
            </w:r>
            <w:r w:rsidR="00032A87" w:rsidRPr="00BD7567">
              <w:rPr>
                <w:rFonts w:eastAsia="Times New Roman"/>
                <w:sz w:val="24"/>
                <w:szCs w:val="24"/>
              </w:rPr>
              <w:t>«литературный герой».</w:t>
            </w:r>
          </w:p>
          <w:p w:rsidR="00032A87" w:rsidRPr="00BD7567" w:rsidRDefault="00032A87" w:rsidP="00032A8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Подбор цитатных примеров, иллюстрирующих понятие "юмор", "речевая характеристика".</w:t>
            </w:r>
          </w:p>
          <w:p w:rsidR="00032A87" w:rsidRPr="00BD7567" w:rsidRDefault="00032A87" w:rsidP="00D3164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DE2408" w:rsidRPr="00BD7567">
              <w:rPr>
                <w:sz w:val="24"/>
                <w:szCs w:val="24"/>
              </w:rPr>
              <w:t xml:space="preserve"> прочитать и принести тексты 1-2 рассказов А.П.Чехова (на выбор).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686CFB" w:rsidRPr="00BD7567">
              <w:rPr>
                <w:sz w:val="24"/>
                <w:szCs w:val="24"/>
              </w:rPr>
              <w:t xml:space="preserve"> выписать из </w:t>
            </w:r>
            <w:r w:rsidR="00F80913" w:rsidRPr="00BD7567">
              <w:rPr>
                <w:sz w:val="24"/>
                <w:szCs w:val="24"/>
              </w:rPr>
              <w:t xml:space="preserve">выбранного </w:t>
            </w:r>
            <w:r w:rsidR="00686CFB" w:rsidRPr="00BD7567">
              <w:rPr>
                <w:sz w:val="24"/>
                <w:szCs w:val="24"/>
              </w:rPr>
              <w:t xml:space="preserve">текста цитатные примеры, </w:t>
            </w:r>
            <w:r w:rsidR="00686CFB" w:rsidRPr="00BD7567">
              <w:rPr>
                <w:rFonts w:eastAsia="Times New Roman"/>
                <w:sz w:val="24"/>
                <w:szCs w:val="24"/>
              </w:rPr>
              <w:t>иллюстрирующие понятия "юмор", "речевая характеристика".</w:t>
            </w:r>
          </w:p>
          <w:p w:rsidR="000729EE" w:rsidRPr="00BD7567" w:rsidRDefault="00AD327C" w:rsidP="00AD327C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0729EE" w:rsidRPr="00BD7567" w:rsidRDefault="000729EE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зна</w:t>
            </w:r>
            <w:r w:rsidR="006A4E8E">
              <w:rPr>
                <w:sz w:val="24"/>
                <w:szCs w:val="24"/>
              </w:rPr>
              <w:t>ние автора и биографических сведений</w:t>
            </w:r>
            <w:r w:rsidRPr="00BD7567">
              <w:rPr>
                <w:sz w:val="24"/>
                <w:szCs w:val="24"/>
              </w:rPr>
              <w:t xml:space="preserve"> о нем; уме</w:t>
            </w:r>
            <w:r w:rsidR="006A4E8E">
              <w:rPr>
                <w:sz w:val="24"/>
                <w:szCs w:val="24"/>
              </w:rPr>
              <w:t xml:space="preserve">ние </w:t>
            </w:r>
            <w:r w:rsidRPr="00BD7567">
              <w:rPr>
                <w:sz w:val="24"/>
                <w:szCs w:val="24"/>
              </w:rPr>
              <w:t xml:space="preserve"> составить рассказ о писателе на основе прочитанного; передают содержание рассказа, акцентируя внимание на речи героя, на его действиях; понима</w:t>
            </w:r>
            <w:r w:rsidR="006A4E8E">
              <w:rPr>
                <w:sz w:val="24"/>
                <w:szCs w:val="24"/>
              </w:rPr>
              <w:t>ние того, на чем основан юмор рассказа, определение</w:t>
            </w:r>
            <w:r w:rsidRPr="00BD7567">
              <w:rPr>
                <w:sz w:val="24"/>
                <w:szCs w:val="24"/>
              </w:rPr>
              <w:t xml:space="preserve"> средств созда</w:t>
            </w:r>
            <w:r w:rsidR="006A4E8E">
              <w:rPr>
                <w:sz w:val="24"/>
                <w:szCs w:val="24"/>
              </w:rPr>
              <w:t>ния писателем юмористических</w:t>
            </w:r>
            <w:r w:rsidRPr="00BD7567">
              <w:rPr>
                <w:sz w:val="24"/>
                <w:szCs w:val="24"/>
              </w:rPr>
              <w:t xml:space="preserve"> ситуации.</w:t>
            </w:r>
          </w:p>
          <w:p w:rsidR="000729EE" w:rsidRPr="00BD7567" w:rsidRDefault="000729EE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Pr="00BD7567">
              <w:rPr>
                <w:sz w:val="24"/>
                <w:szCs w:val="24"/>
              </w:rPr>
              <w:t xml:space="preserve"> пров</w:t>
            </w:r>
            <w:r w:rsidR="006A4E8E">
              <w:rPr>
                <w:sz w:val="24"/>
                <w:szCs w:val="24"/>
              </w:rPr>
              <w:t>едение исследования</w:t>
            </w:r>
            <w:r w:rsidRPr="00BD7567">
              <w:rPr>
                <w:sz w:val="24"/>
                <w:szCs w:val="24"/>
              </w:rPr>
              <w:t xml:space="preserve"> и определ</w:t>
            </w:r>
            <w:r w:rsidR="006A4E8E">
              <w:rPr>
                <w:sz w:val="24"/>
                <w:szCs w:val="24"/>
              </w:rPr>
              <w:t xml:space="preserve">ение </w:t>
            </w:r>
            <w:proofErr w:type="spellStart"/>
            <w:r w:rsidR="006A4E8E">
              <w:rPr>
                <w:sz w:val="24"/>
                <w:szCs w:val="24"/>
              </w:rPr>
              <w:t>сущноси</w:t>
            </w:r>
            <w:r w:rsidRPr="00BD7567">
              <w:rPr>
                <w:sz w:val="24"/>
                <w:szCs w:val="24"/>
              </w:rPr>
              <w:t>ь</w:t>
            </w:r>
            <w:proofErr w:type="spellEnd"/>
            <w:r w:rsidRPr="00BD7567">
              <w:rPr>
                <w:sz w:val="24"/>
                <w:szCs w:val="24"/>
              </w:rPr>
              <w:t xml:space="preserve"> характеристик изучаемых объектов.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0729EE" w:rsidRPr="00BD7567" w:rsidRDefault="000729EE" w:rsidP="005F721B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9B61C7">
              <w:rPr>
                <w:sz w:val="24"/>
                <w:szCs w:val="24"/>
              </w:rPr>
              <w:t>развитие умения находи</w:t>
            </w:r>
            <w:r w:rsidRPr="00BD7567">
              <w:rPr>
                <w:sz w:val="24"/>
                <w:szCs w:val="24"/>
              </w:rPr>
              <w:t>т</w:t>
            </w:r>
            <w:r w:rsidR="009B61C7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 xml:space="preserve"> нужную для ответа информацию из прочитанного текста.</w:t>
            </w:r>
          </w:p>
          <w:p w:rsidR="000729EE" w:rsidRPr="00BD7567" w:rsidRDefault="000729EE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9B61C7">
              <w:rPr>
                <w:sz w:val="24"/>
                <w:szCs w:val="24"/>
              </w:rPr>
              <w:t>развитие умения обосновыва</w:t>
            </w:r>
            <w:r w:rsidRPr="00BD7567">
              <w:rPr>
                <w:sz w:val="24"/>
                <w:szCs w:val="24"/>
              </w:rPr>
              <w:t>т</w:t>
            </w:r>
            <w:r w:rsidR="009B61C7">
              <w:rPr>
                <w:sz w:val="24"/>
                <w:szCs w:val="24"/>
              </w:rPr>
              <w:t>ь и высказыва</w:t>
            </w:r>
            <w:r w:rsidRPr="00BD7567">
              <w:rPr>
                <w:sz w:val="24"/>
                <w:szCs w:val="24"/>
              </w:rPr>
              <w:t>т</w:t>
            </w:r>
            <w:r w:rsidR="009B61C7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 xml:space="preserve"> собственное мнение.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0729EE" w:rsidRPr="00BD7567" w:rsidRDefault="000729EE" w:rsidP="009B61C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9B61C7">
              <w:rPr>
                <w:sz w:val="24"/>
                <w:szCs w:val="24"/>
              </w:rPr>
              <w:t xml:space="preserve"> осознание значимости чтения; проявление эмоциональной отзывчивости</w:t>
            </w:r>
            <w:r w:rsidRPr="00BD7567">
              <w:rPr>
                <w:sz w:val="24"/>
                <w:szCs w:val="24"/>
              </w:rPr>
              <w:t xml:space="preserve"> </w:t>
            </w:r>
            <w:proofErr w:type="gramStart"/>
            <w:r w:rsidRPr="00BD7567">
              <w:rPr>
                <w:sz w:val="24"/>
                <w:szCs w:val="24"/>
              </w:rPr>
              <w:t>на</w:t>
            </w:r>
            <w:proofErr w:type="gramEnd"/>
            <w:r w:rsidRPr="00BD7567">
              <w:rPr>
                <w:sz w:val="24"/>
                <w:szCs w:val="24"/>
              </w:rPr>
              <w:t xml:space="preserve"> прочитанное.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C6292" w:rsidRDefault="005C6292" w:rsidP="00AA001F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AA001F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AA001F">
            <w:pPr>
              <w:jc w:val="center"/>
              <w:rPr>
                <w:sz w:val="24"/>
                <w:szCs w:val="24"/>
              </w:rPr>
            </w:pPr>
          </w:p>
          <w:p w:rsidR="000729EE" w:rsidRPr="007124FA" w:rsidRDefault="005C629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9B61C7" w:rsidP="00032A8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5B46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5F721B" w:rsidRPr="00BD7567" w:rsidRDefault="009B61C7" w:rsidP="00B4697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B61C7">
              <w:rPr>
                <w:rFonts w:eastAsia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="004E6B1F" w:rsidRPr="009B61C7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4E6B1F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Юмор </w:t>
            </w:r>
            <w:r w:rsidR="00B46970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ситуации. Речь персонажей как средство их характеристики. Рассказы Антоши </w:t>
            </w:r>
            <w:proofErr w:type="spellStart"/>
            <w:r w:rsidR="00B46970" w:rsidRPr="00BD7567">
              <w:rPr>
                <w:rFonts w:eastAsia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="00B46970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0" w:type="dxa"/>
          </w:tcPr>
          <w:p w:rsidR="00C83628" w:rsidRPr="00BD7567" w:rsidRDefault="00C83628" w:rsidP="00C83628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Художественный пересказ, чтение в лицах,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инсценирование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256D1" w:rsidRPr="00BD7567" w:rsidRDefault="00AD327C" w:rsidP="00C256D1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CF3D82" w:rsidRPr="00BD7567">
              <w:rPr>
                <w:sz w:val="24"/>
                <w:szCs w:val="24"/>
              </w:rPr>
              <w:t xml:space="preserve"> </w:t>
            </w:r>
            <w:r w:rsidR="00C256D1" w:rsidRPr="00BD7567">
              <w:rPr>
                <w:sz w:val="24"/>
                <w:szCs w:val="24"/>
              </w:rPr>
              <w:t xml:space="preserve">выучить наизусть </w:t>
            </w:r>
            <w:proofErr w:type="spellStart"/>
            <w:proofErr w:type="gramStart"/>
            <w:r w:rsidR="00C256D1" w:rsidRPr="00BD7567">
              <w:rPr>
                <w:sz w:val="24"/>
                <w:szCs w:val="24"/>
              </w:rPr>
              <w:t>стих-е</w:t>
            </w:r>
            <w:proofErr w:type="spellEnd"/>
            <w:proofErr w:type="gramEnd"/>
            <w:r w:rsidR="00C256D1" w:rsidRPr="00BD7567">
              <w:rPr>
                <w:sz w:val="24"/>
                <w:szCs w:val="24"/>
              </w:rPr>
              <w:t xml:space="preserve"> И.С.Никитина, А.Н.Плещеева, </w:t>
            </w:r>
            <w:proofErr w:type="spellStart"/>
            <w:r w:rsidR="00C256D1" w:rsidRPr="00BD7567">
              <w:rPr>
                <w:sz w:val="24"/>
                <w:szCs w:val="24"/>
              </w:rPr>
              <w:t>А.Н.Майкова</w:t>
            </w:r>
            <w:proofErr w:type="spellEnd"/>
            <w:r w:rsidR="00C256D1" w:rsidRPr="00BD7567">
              <w:rPr>
                <w:sz w:val="24"/>
                <w:szCs w:val="24"/>
              </w:rPr>
              <w:t xml:space="preserve">, И.З.Сурикова, </w:t>
            </w:r>
            <w:r w:rsidR="00C256D1" w:rsidRPr="00BD7567">
              <w:rPr>
                <w:sz w:val="24"/>
                <w:szCs w:val="24"/>
              </w:rPr>
              <w:lastRenderedPageBreak/>
              <w:t>А.В.Кольцова.</w:t>
            </w:r>
          </w:p>
          <w:p w:rsidR="00C256D1" w:rsidRPr="00BD7567" w:rsidRDefault="00C256D1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(по выбору).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B74076" w:rsidRPr="00BD7567">
              <w:rPr>
                <w:sz w:val="24"/>
                <w:szCs w:val="24"/>
              </w:rPr>
              <w:t xml:space="preserve"> РТ(2), с.30-31.</w:t>
            </w:r>
          </w:p>
          <w:p w:rsidR="00B74076" w:rsidRPr="00BD7567" w:rsidRDefault="00AD327C" w:rsidP="00B74076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B74076" w:rsidRPr="00BD7567">
              <w:rPr>
                <w:sz w:val="24"/>
                <w:szCs w:val="24"/>
              </w:rPr>
              <w:t xml:space="preserve"> подготовить сообщения о И.С.Никитине, А.Н.Плещееве, </w:t>
            </w:r>
            <w:proofErr w:type="spellStart"/>
            <w:r w:rsidR="00B74076" w:rsidRPr="00BD7567">
              <w:rPr>
                <w:sz w:val="24"/>
                <w:szCs w:val="24"/>
              </w:rPr>
              <w:t>А.Н.Майкове</w:t>
            </w:r>
            <w:proofErr w:type="spellEnd"/>
            <w:r w:rsidR="00B74076" w:rsidRPr="00BD7567">
              <w:rPr>
                <w:sz w:val="24"/>
                <w:szCs w:val="24"/>
              </w:rPr>
              <w:t>, И.З.Сурикове, А.В.Кольцове.</w:t>
            </w:r>
          </w:p>
          <w:p w:rsidR="005F721B" w:rsidRPr="00BD7567" w:rsidRDefault="005F721B" w:rsidP="00AD327C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7F1417" w:rsidRPr="00BD7567">
              <w:rPr>
                <w:sz w:val="24"/>
                <w:szCs w:val="24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</w:t>
            </w:r>
            <w:r w:rsidR="007F1417" w:rsidRPr="00BD7567">
              <w:rPr>
                <w:sz w:val="24"/>
                <w:szCs w:val="24"/>
              </w:rPr>
              <w:lastRenderedPageBreak/>
              <w:t>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17285B" w:rsidRPr="00BD7567">
              <w:rPr>
                <w:sz w:val="24"/>
                <w:szCs w:val="24"/>
              </w:rPr>
              <w:t xml:space="preserve"> проводят исследование прочитанного 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17285B" w:rsidRPr="00BD7567">
              <w:rPr>
                <w:sz w:val="24"/>
                <w:szCs w:val="24"/>
              </w:rPr>
              <w:t xml:space="preserve"> выбирают нужную информацию из прочитанного 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17285B" w:rsidRPr="00BD7567">
              <w:rPr>
                <w:sz w:val="24"/>
                <w:szCs w:val="24"/>
              </w:rPr>
              <w:t xml:space="preserve"> формируют ситуацию сотрудничества.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17285B" w:rsidRPr="00BD7567">
              <w:rPr>
                <w:sz w:val="24"/>
                <w:szCs w:val="24"/>
              </w:rPr>
              <w:t xml:space="preserve"> </w:t>
            </w:r>
            <w:r w:rsidR="00C83628" w:rsidRPr="00BD7567">
              <w:rPr>
                <w:sz w:val="24"/>
                <w:szCs w:val="24"/>
              </w:rPr>
              <w:t>формирование навыков анализа текста, юмористического отношения к</w:t>
            </w:r>
            <w:r w:rsidR="00FF2F6C" w:rsidRPr="00BD7567">
              <w:rPr>
                <w:sz w:val="24"/>
                <w:szCs w:val="24"/>
              </w:rPr>
              <w:t xml:space="preserve"> некоторым жизненным ситуациям.</w:t>
            </w:r>
          </w:p>
        </w:tc>
        <w:tc>
          <w:tcPr>
            <w:tcW w:w="1418" w:type="dxa"/>
          </w:tcPr>
          <w:p w:rsidR="005F721B" w:rsidRDefault="005F721B" w:rsidP="00AA001F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AA001F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F6EBA" w:rsidTr="005C6292">
        <w:trPr>
          <w:trHeight w:val="556"/>
        </w:trPr>
        <w:tc>
          <w:tcPr>
            <w:tcW w:w="959" w:type="dxa"/>
          </w:tcPr>
          <w:p w:rsidR="00FF6EBA" w:rsidRPr="00BD7567" w:rsidRDefault="009A5B46" w:rsidP="007C78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9B61C7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FF6EBA" w:rsidRPr="009B61C7" w:rsidRDefault="00FF6EBA" w:rsidP="004E6B1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61C7">
              <w:rPr>
                <w:rFonts w:eastAsia="Times New Roman"/>
                <w:b/>
                <w:sz w:val="24"/>
                <w:szCs w:val="24"/>
                <w:lang w:eastAsia="ru-RU"/>
              </w:rPr>
              <w:t>Русские поэты XIX века о Родине и родной природе.</w:t>
            </w:r>
          </w:p>
          <w:p w:rsidR="00FF6EBA" w:rsidRPr="00BD7567" w:rsidRDefault="00FF6EBA" w:rsidP="004E6B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Лирика И.С.Никитина, А.Н.Плещеева, </w:t>
            </w:r>
            <w:proofErr w:type="spellStart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А.Н.Майкова</w:t>
            </w:r>
            <w:proofErr w:type="spell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, И.З.Сурикова, А.В.Кольцова.</w:t>
            </w:r>
          </w:p>
          <w:p w:rsidR="00FF6EBA" w:rsidRPr="00BD7567" w:rsidRDefault="00FF6EBA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FF6EBA" w:rsidRDefault="00A76A30" w:rsidP="002D70E0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Майкова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>, И.З. Сурикова, А.В.Кольцова. Богатство изобразительно-выразительных сре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дств в с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>оздании картин природы. Элементы анализа поэтического текста. Репродукции картин. Прослушивание стихотворений в актерском исполнении, обсуждение.</w:t>
            </w:r>
            <w:r w:rsidR="00E23AE2" w:rsidRPr="00BD7567">
              <w:rPr>
                <w:rFonts w:eastAsia="Times New Roman"/>
                <w:sz w:val="24"/>
                <w:szCs w:val="24"/>
              </w:rPr>
              <w:t xml:space="preserve"> Конкурс на лучшее чтение стихов о Родине и родной природе.</w:t>
            </w:r>
          </w:p>
          <w:p w:rsidR="009B61C7" w:rsidRPr="00BD7567" w:rsidRDefault="009B61C7" w:rsidP="002D70E0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C256D1" w:rsidRPr="00BD7567">
              <w:rPr>
                <w:sz w:val="24"/>
                <w:szCs w:val="24"/>
              </w:rPr>
              <w:t xml:space="preserve"> </w:t>
            </w:r>
            <w:r w:rsidR="002D70E0" w:rsidRPr="00BD7567">
              <w:rPr>
                <w:sz w:val="24"/>
                <w:szCs w:val="24"/>
              </w:rPr>
              <w:t>с</w:t>
            </w:r>
            <w:r w:rsidR="00834C39" w:rsidRPr="00BD7567">
              <w:rPr>
                <w:sz w:val="24"/>
                <w:szCs w:val="24"/>
              </w:rPr>
              <w:t>оздание собственных иллюстраций к стихотворениям.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2D70E0" w:rsidRPr="00BD7567">
              <w:rPr>
                <w:sz w:val="24"/>
                <w:szCs w:val="24"/>
              </w:rPr>
              <w:t xml:space="preserve"> </w:t>
            </w:r>
            <w:r w:rsidR="002F51F4" w:rsidRPr="00BD7567">
              <w:rPr>
                <w:sz w:val="24"/>
                <w:szCs w:val="24"/>
              </w:rPr>
              <w:t>РТ с.44-45, з.64.</w:t>
            </w:r>
          </w:p>
          <w:p w:rsidR="00FF6EBA" w:rsidRPr="00BD7567" w:rsidRDefault="00AD327C" w:rsidP="00AD327C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FF6EBA" w:rsidRPr="00BD7567" w:rsidRDefault="00FF6EBA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9E175B" w:rsidRPr="00BD7567">
              <w:rPr>
                <w:sz w:val="24"/>
                <w:szCs w:val="24"/>
              </w:rPr>
              <w:t xml:space="preserve"> выразительно читают, анализируют стихотворения; слушают и анализируют актёрское чтение.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FF6EBA" w:rsidRPr="00BD7567" w:rsidRDefault="00FF6EBA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9E175B" w:rsidRPr="00BD7567">
              <w:rPr>
                <w:sz w:val="24"/>
                <w:szCs w:val="24"/>
              </w:rPr>
              <w:t xml:space="preserve"> проводят исследование прочитанного текста.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FF6EBA" w:rsidRPr="00BD7567" w:rsidRDefault="00FF6EBA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9E175B" w:rsidRPr="00BD7567">
              <w:rPr>
                <w:sz w:val="24"/>
                <w:szCs w:val="24"/>
              </w:rPr>
              <w:t xml:space="preserve"> </w:t>
            </w:r>
            <w:r w:rsidR="00F23D7D" w:rsidRPr="00BD7567">
              <w:rPr>
                <w:sz w:val="24"/>
                <w:szCs w:val="24"/>
              </w:rPr>
              <w:t xml:space="preserve">формируют ситуацию рефлексии – самодиагностики и </w:t>
            </w:r>
            <w:proofErr w:type="spellStart"/>
            <w:r w:rsidR="00F23D7D" w:rsidRPr="00BD7567">
              <w:rPr>
                <w:sz w:val="24"/>
                <w:szCs w:val="24"/>
              </w:rPr>
              <w:t>самокоррекции</w:t>
            </w:r>
            <w:proofErr w:type="spellEnd"/>
            <w:r w:rsidR="00F23D7D" w:rsidRPr="00BD7567">
              <w:rPr>
                <w:sz w:val="24"/>
                <w:szCs w:val="24"/>
              </w:rPr>
              <w:t xml:space="preserve"> коллективной деятельности.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FF6EBA" w:rsidRPr="00BD7567" w:rsidRDefault="00FF6EBA" w:rsidP="005F721B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F23D7D" w:rsidRPr="00BD7567">
              <w:rPr>
                <w:sz w:val="24"/>
                <w:szCs w:val="24"/>
              </w:rPr>
              <w:t xml:space="preserve"> обосновывают и высказывают собственное мнение.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FF6EBA" w:rsidRPr="00BD7567" w:rsidRDefault="00FF6EBA" w:rsidP="005F721B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F23D7D" w:rsidRPr="00BD7567">
              <w:rPr>
                <w:sz w:val="24"/>
                <w:szCs w:val="24"/>
              </w:rPr>
              <w:t xml:space="preserve"> испытывают чувство гордости и уважения к культурному наследию своей страны, </w:t>
            </w:r>
            <w:proofErr w:type="spellStart"/>
            <w:r w:rsidR="005C6292">
              <w:rPr>
                <w:sz w:val="24"/>
                <w:szCs w:val="24"/>
              </w:rPr>
              <w:t>форм-н</w:t>
            </w:r>
            <w:r w:rsidR="00504332" w:rsidRPr="00BD7567">
              <w:rPr>
                <w:sz w:val="24"/>
                <w:szCs w:val="24"/>
              </w:rPr>
              <w:t>ие</w:t>
            </w:r>
            <w:proofErr w:type="spellEnd"/>
            <w:r w:rsidR="00504332" w:rsidRPr="00BD7567">
              <w:rPr>
                <w:sz w:val="24"/>
                <w:szCs w:val="24"/>
              </w:rPr>
              <w:t xml:space="preserve"> навыков анализа тек</w:t>
            </w:r>
            <w:r w:rsidR="005C6292">
              <w:rPr>
                <w:sz w:val="24"/>
                <w:szCs w:val="24"/>
              </w:rPr>
              <w:t>ста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FF6EBA" w:rsidRPr="00BD7567" w:rsidRDefault="00FF6EBA" w:rsidP="00FF6E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EBA" w:rsidRDefault="00FF6EBA" w:rsidP="00FF6EBA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FF6EBA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FF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9B61C7" w:rsidP="007124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A5B46">
              <w:rPr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4E6B1F" w:rsidRPr="00BD7567" w:rsidRDefault="009B61C7" w:rsidP="004E6B1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B61C7">
              <w:rPr>
                <w:rFonts w:eastAsia="Times New Roman"/>
                <w:b/>
                <w:sz w:val="24"/>
                <w:szCs w:val="24"/>
                <w:lang w:eastAsia="ru-RU"/>
              </w:rPr>
              <w:t>РР.</w:t>
            </w:r>
            <w:r w:rsidR="004E6B1F" w:rsidRPr="009B61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6B1F" w:rsidRPr="00BD7567">
              <w:rPr>
                <w:rFonts w:eastAsia="Times New Roman"/>
                <w:sz w:val="24"/>
                <w:szCs w:val="24"/>
                <w:lang w:eastAsia="ru-RU"/>
              </w:rPr>
              <w:t>Обучение домашнему сочинению по анализу лирического текста (по русской поэзии XIX века)</w:t>
            </w:r>
            <w:r w:rsidR="00504332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«Роль описания природы в создании настроения автора (героя)»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D8571C" w:rsidRPr="00BD7567" w:rsidRDefault="00D8571C" w:rsidP="00D8571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Содержание стихотворений поэтов Х</w:t>
            </w:r>
            <w:proofErr w:type="gramStart"/>
            <w:r w:rsidRPr="00BD7567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>Х века о родине, о родной природе и о себе. Анализ выразительных средств</w:t>
            </w:r>
            <w:r w:rsidR="00032D27" w:rsidRPr="00BD7567">
              <w:rPr>
                <w:rFonts w:eastAsia="Times New Roman"/>
                <w:sz w:val="24"/>
                <w:szCs w:val="24"/>
              </w:rPr>
              <w:t xml:space="preserve"> описания природы с целью определения их роли в создании настроения автора (героя).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834C39" w:rsidRPr="00BD7567">
              <w:rPr>
                <w:sz w:val="24"/>
                <w:szCs w:val="24"/>
              </w:rPr>
              <w:t xml:space="preserve"> написать сочинение.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235FEF" w:rsidRPr="00BD7567">
              <w:rPr>
                <w:sz w:val="24"/>
                <w:szCs w:val="24"/>
              </w:rPr>
              <w:t xml:space="preserve"> подготовить сообщение об И.А.Бунине.</w:t>
            </w:r>
          </w:p>
          <w:p w:rsidR="005F721B" w:rsidRPr="00BD7567" w:rsidRDefault="00AD327C" w:rsidP="00AD327C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9B61C7">
              <w:rPr>
                <w:sz w:val="24"/>
                <w:szCs w:val="24"/>
              </w:rPr>
              <w:t xml:space="preserve"> владение</w:t>
            </w:r>
            <w:r w:rsidR="00E3425E" w:rsidRPr="00BD7567">
              <w:rPr>
                <w:sz w:val="24"/>
                <w:szCs w:val="24"/>
              </w:rPr>
              <w:t xml:space="preserve"> навыками анализа </w:t>
            </w:r>
            <w:r w:rsidR="009B61C7">
              <w:rPr>
                <w:sz w:val="24"/>
                <w:szCs w:val="24"/>
              </w:rPr>
              <w:t>поэтического произведения (развитие умения</w:t>
            </w:r>
            <w:r w:rsidR="00E3425E" w:rsidRPr="00BD7567">
              <w:rPr>
                <w:sz w:val="24"/>
                <w:szCs w:val="24"/>
              </w:rPr>
              <w:t xml:space="preserve">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</w:t>
            </w:r>
            <w:r w:rsidR="005836CC" w:rsidRPr="00BD7567">
              <w:rPr>
                <w:sz w:val="24"/>
                <w:szCs w:val="24"/>
              </w:rPr>
              <w:t xml:space="preserve">определять </w:t>
            </w:r>
            <w:r w:rsidR="00E3425E" w:rsidRPr="00BD7567">
              <w:rPr>
                <w:sz w:val="24"/>
                <w:szCs w:val="24"/>
              </w:rPr>
              <w:t xml:space="preserve">настроение, которым проникнуто стихотворение). 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5836CC" w:rsidRPr="00BD7567">
              <w:rPr>
                <w:sz w:val="24"/>
                <w:szCs w:val="24"/>
              </w:rPr>
              <w:t xml:space="preserve"> </w:t>
            </w:r>
            <w:r w:rsidR="009A5B46">
              <w:rPr>
                <w:sz w:val="24"/>
                <w:szCs w:val="24"/>
              </w:rPr>
              <w:t>развитие умения проводи</w:t>
            </w:r>
            <w:r w:rsidR="005836CC" w:rsidRPr="00BD7567">
              <w:rPr>
                <w:sz w:val="24"/>
                <w:szCs w:val="24"/>
              </w:rPr>
              <w:t>т</w:t>
            </w:r>
            <w:r w:rsidR="009A5B46">
              <w:rPr>
                <w:sz w:val="24"/>
                <w:szCs w:val="24"/>
              </w:rPr>
              <w:t>ь</w:t>
            </w:r>
            <w:r w:rsidR="005836CC" w:rsidRPr="00BD7567">
              <w:rPr>
                <w:sz w:val="24"/>
                <w:szCs w:val="24"/>
              </w:rPr>
              <w:t xml:space="preserve"> исследова</w:t>
            </w:r>
            <w:r w:rsidR="009A5B46">
              <w:rPr>
                <w:sz w:val="24"/>
                <w:szCs w:val="24"/>
              </w:rPr>
              <w:t>ние прочитанного текста, выбира</w:t>
            </w:r>
            <w:r w:rsidR="005836CC" w:rsidRPr="00BD7567">
              <w:rPr>
                <w:sz w:val="24"/>
                <w:szCs w:val="24"/>
              </w:rPr>
              <w:t>т</w:t>
            </w:r>
            <w:r w:rsidR="009A5B46">
              <w:rPr>
                <w:sz w:val="24"/>
                <w:szCs w:val="24"/>
              </w:rPr>
              <w:t>ь</w:t>
            </w:r>
            <w:r w:rsidR="005836CC" w:rsidRPr="00BD7567">
              <w:rPr>
                <w:sz w:val="24"/>
                <w:szCs w:val="24"/>
              </w:rPr>
              <w:t xml:space="preserve"> нужную информацию </w:t>
            </w:r>
            <w:proofErr w:type="gramStart"/>
            <w:r w:rsidR="005836CC" w:rsidRPr="00BD7567">
              <w:rPr>
                <w:sz w:val="24"/>
                <w:szCs w:val="24"/>
              </w:rPr>
              <w:t>из</w:t>
            </w:r>
            <w:proofErr w:type="gramEnd"/>
            <w:r w:rsidR="005836CC" w:rsidRPr="00BD7567">
              <w:rPr>
                <w:sz w:val="24"/>
                <w:szCs w:val="24"/>
              </w:rPr>
              <w:t xml:space="preserve"> прочитанного.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9A5B46">
              <w:rPr>
                <w:sz w:val="24"/>
                <w:szCs w:val="24"/>
              </w:rPr>
              <w:t xml:space="preserve"> применение</w:t>
            </w:r>
            <w:r w:rsidR="005836CC" w:rsidRPr="00BD7567">
              <w:rPr>
                <w:sz w:val="24"/>
                <w:szCs w:val="24"/>
              </w:rPr>
              <w:t xml:space="preserve"> метод</w:t>
            </w:r>
            <w:r w:rsidR="009A5B46">
              <w:rPr>
                <w:sz w:val="24"/>
                <w:szCs w:val="24"/>
              </w:rPr>
              <w:t>а</w:t>
            </w:r>
            <w:r w:rsidR="005836CC" w:rsidRPr="00BD7567">
              <w:rPr>
                <w:sz w:val="24"/>
                <w:szCs w:val="24"/>
              </w:rPr>
              <w:t xml:space="preserve"> информационного поиска, в том числе с помощью компьютерных средств.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0D78CE" w:rsidRPr="00BD7567">
              <w:rPr>
                <w:sz w:val="24"/>
                <w:szCs w:val="24"/>
              </w:rPr>
              <w:t xml:space="preserve"> </w:t>
            </w:r>
            <w:r w:rsidR="009A5B46">
              <w:rPr>
                <w:sz w:val="24"/>
                <w:szCs w:val="24"/>
              </w:rPr>
              <w:t>самостоятельная работа</w:t>
            </w:r>
            <w:r w:rsidR="000D78CE" w:rsidRPr="00BD7567">
              <w:rPr>
                <w:sz w:val="24"/>
                <w:szCs w:val="24"/>
              </w:rPr>
              <w:t xml:space="preserve"> по индивидуальному маршруту восполнения проблемных зон в обучении.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7B1537" w:rsidP="00B67739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0D78CE" w:rsidRPr="00BD7567">
              <w:rPr>
                <w:sz w:val="24"/>
                <w:szCs w:val="24"/>
              </w:rPr>
              <w:t xml:space="preserve"> формирование навыков самоанализа и самоконтроля.</w:t>
            </w:r>
            <w:r w:rsidR="000D78CE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721B" w:rsidRDefault="005F721B" w:rsidP="00AA001F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AA001F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5C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849DC" w:rsidTr="00AA001F">
        <w:tc>
          <w:tcPr>
            <w:tcW w:w="15452" w:type="dxa"/>
            <w:gridSpan w:val="6"/>
          </w:tcPr>
          <w:p w:rsidR="00E849DC" w:rsidRPr="009A5B46" w:rsidRDefault="00E849DC" w:rsidP="00AA001F">
            <w:pPr>
              <w:jc w:val="center"/>
              <w:rPr>
                <w:b/>
                <w:sz w:val="24"/>
                <w:szCs w:val="24"/>
              </w:rPr>
            </w:pPr>
            <w:r w:rsidRPr="009A5B46">
              <w:rPr>
                <w:b/>
                <w:sz w:val="24"/>
                <w:szCs w:val="24"/>
              </w:rPr>
              <w:t>ИЗ ЛИТЕРАТУРЫ XX ВЕКА (12 часов)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9A5B46" w:rsidP="007C78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69" w:type="dxa"/>
          </w:tcPr>
          <w:p w:rsidR="00E849DC" w:rsidRPr="00BD7567" w:rsidRDefault="009A5B46" w:rsidP="00E849D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A5B46">
              <w:rPr>
                <w:rFonts w:eastAsia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9A5B4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E849DC" w:rsidRPr="009A5B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И.А.Бунин.</w:t>
            </w:r>
            <w:r w:rsidR="00E849DC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писателе. Рассказ </w:t>
            </w:r>
            <w:r w:rsidR="00E849DC" w:rsidRPr="009A5B4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«Косцы». </w:t>
            </w:r>
            <w:r w:rsidR="00E849DC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Человек и природа в </w:t>
            </w:r>
            <w:r w:rsidR="00E849DC"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рассказе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F22633" w:rsidRPr="00BD7567" w:rsidRDefault="00DE6FDF" w:rsidP="00F22633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lastRenderedPageBreak/>
              <w:t xml:space="preserve">Сведения о детстве И.А. Бунина; сюжет и содержание рассказов; </w:t>
            </w:r>
            <w:r w:rsidR="00F22633" w:rsidRPr="00BD7567">
              <w:rPr>
                <w:rFonts w:eastAsia="Times New Roman"/>
                <w:sz w:val="24"/>
                <w:szCs w:val="24"/>
              </w:rPr>
              <w:t>сравни</w:t>
            </w:r>
            <w:r w:rsidRPr="00BD7567">
              <w:rPr>
                <w:rFonts w:eastAsia="Times New Roman"/>
                <w:sz w:val="24"/>
                <w:szCs w:val="24"/>
              </w:rPr>
              <w:t>ть</w:t>
            </w:r>
            <w:r w:rsidR="00F22633" w:rsidRPr="00BD7567">
              <w:rPr>
                <w:rFonts w:eastAsia="Times New Roman"/>
                <w:sz w:val="24"/>
                <w:szCs w:val="24"/>
              </w:rPr>
              <w:t xml:space="preserve"> произведение Бунина со стихотворениями русских поэтов о родной природе и родине; объяснить, </w:t>
            </w:r>
            <w:r w:rsidR="00F22633" w:rsidRPr="00BD7567">
              <w:rPr>
                <w:rFonts w:eastAsia="Times New Roman"/>
                <w:sz w:val="24"/>
                <w:szCs w:val="24"/>
              </w:rPr>
              <w:lastRenderedPageBreak/>
              <w:t>что их сближает, сопоставить произведение художественное с живописным полотном,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</w:t>
            </w:r>
            <w:r w:rsidR="00F22633" w:rsidRPr="00BD7567">
              <w:rPr>
                <w:rFonts w:eastAsia="Times New Roman"/>
                <w:sz w:val="24"/>
                <w:szCs w:val="24"/>
              </w:rPr>
              <w:t>проникнуться особым сочувствием к косцам, понимать их удаль и свободу, их чувство любви к родной стороне</w:t>
            </w:r>
            <w:r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F51F4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="00E103E0" w:rsidRPr="00BD7567">
              <w:rPr>
                <w:sz w:val="24"/>
                <w:szCs w:val="24"/>
              </w:rPr>
              <w:t xml:space="preserve"> </w:t>
            </w:r>
            <w:r w:rsidR="00D609D5" w:rsidRPr="00BD7567">
              <w:rPr>
                <w:sz w:val="24"/>
                <w:szCs w:val="24"/>
              </w:rPr>
              <w:t xml:space="preserve">прочитать </w:t>
            </w:r>
            <w:r w:rsidR="007511AD" w:rsidRPr="00BD7567">
              <w:rPr>
                <w:sz w:val="24"/>
                <w:szCs w:val="24"/>
              </w:rPr>
              <w:t>главы 1-</w:t>
            </w:r>
            <w:r w:rsidR="00C43718" w:rsidRPr="00BD7567">
              <w:rPr>
                <w:sz w:val="24"/>
                <w:szCs w:val="24"/>
              </w:rPr>
              <w:t>6</w:t>
            </w:r>
            <w:r w:rsidR="007511AD" w:rsidRPr="00BD7567">
              <w:rPr>
                <w:sz w:val="24"/>
                <w:szCs w:val="24"/>
              </w:rPr>
              <w:t xml:space="preserve"> </w:t>
            </w:r>
            <w:r w:rsidR="00D609D5" w:rsidRPr="00BD7567">
              <w:rPr>
                <w:sz w:val="24"/>
                <w:szCs w:val="24"/>
              </w:rPr>
              <w:t>повест</w:t>
            </w:r>
            <w:r w:rsidR="007511AD" w:rsidRPr="00BD7567">
              <w:rPr>
                <w:sz w:val="24"/>
                <w:szCs w:val="24"/>
              </w:rPr>
              <w:t>и</w:t>
            </w:r>
            <w:r w:rsidR="00D609D5" w:rsidRPr="00BD7567">
              <w:rPr>
                <w:sz w:val="24"/>
                <w:szCs w:val="24"/>
              </w:rPr>
              <w:t xml:space="preserve"> В.Г.Короленко </w:t>
            </w:r>
            <w:r w:rsidR="00D609D5" w:rsidRPr="00BD7567">
              <w:rPr>
                <w:sz w:val="24"/>
                <w:szCs w:val="24"/>
              </w:rPr>
              <w:lastRenderedPageBreak/>
              <w:t>«В дурном обществе».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BE7F28" w:rsidRPr="00BD7567">
              <w:rPr>
                <w:sz w:val="24"/>
                <w:szCs w:val="24"/>
              </w:rPr>
              <w:t xml:space="preserve"> </w:t>
            </w:r>
          </w:p>
          <w:p w:rsidR="002F51F4" w:rsidRPr="00BD7567" w:rsidRDefault="00AD327C" w:rsidP="002F51F4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2F51F4" w:rsidRPr="00BD7567">
              <w:rPr>
                <w:sz w:val="24"/>
                <w:szCs w:val="24"/>
              </w:rPr>
              <w:t xml:space="preserve"> подготовить выразительное чтение и пересказ произведения с использованием характерных для него слов и выражений.</w:t>
            </w:r>
          </w:p>
          <w:p w:rsidR="005F721B" w:rsidRPr="00BD7567" w:rsidRDefault="005F721B" w:rsidP="00AD327C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F22633" w:rsidRPr="00BD7567" w:rsidRDefault="007B1537" w:rsidP="00F22633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9A5B46">
              <w:rPr>
                <w:sz w:val="24"/>
                <w:szCs w:val="24"/>
              </w:rPr>
              <w:t xml:space="preserve"> знание фактов жизни писателя, положенных </w:t>
            </w:r>
            <w:r w:rsidR="00F22633" w:rsidRPr="00BD7567">
              <w:rPr>
                <w:sz w:val="24"/>
                <w:szCs w:val="24"/>
              </w:rPr>
              <w:t>в о</w:t>
            </w:r>
            <w:r w:rsidR="009A5B46">
              <w:rPr>
                <w:sz w:val="24"/>
                <w:szCs w:val="24"/>
              </w:rPr>
              <w:t>снову рассказа «Косцы», понимание</w:t>
            </w:r>
            <w:r w:rsidR="00F22633" w:rsidRPr="00BD7567">
              <w:rPr>
                <w:sz w:val="24"/>
                <w:szCs w:val="24"/>
              </w:rPr>
              <w:t xml:space="preserve"> авторско</w:t>
            </w:r>
            <w:r w:rsidR="009A5B46">
              <w:rPr>
                <w:sz w:val="24"/>
                <w:szCs w:val="24"/>
              </w:rPr>
              <w:t xml:space="preserve">го отношения к </w:t>
            </w:r>
            <w:r w:rsidR="009A5B46">
              <w:rPr>
                <w:sz w:val="24"/>
                <w:szCs w:val="24"/>
              </w:rPr>
              <w:lastRenderedPageBreak/>
              <w:t>описываемым событиям; развитие умения</w:t>
            </w:r>
            <w:r w:rsidR="00F22633" w:rsidRPr="00BD7567">
              <w:rPr>
                <w:sz w:val="24"/>
                <w:szCs w:val="24"/>
              </w:rPr>
              <w:t xml:space="preserve"> </w:t>
            </w:r>
          </w:p>
          <w:p w:rsidR="007B1537" w:rsidRPr="00BD7567" w:rsidRDefault="009A5B46" w:rsidP="007B153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</w:t>
            </w:r>
            <w:r w:rsidR="00B87CEC" w:rsidRPr="00BD756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B87CEC" w:rsidRPr="00BD7567">
              <w:rPr>
                <w:sz w:val="24"/>
                <w:szCs w:val="24"/>
              </w:rPr>
              <w:t xml:space="preserve"> в тексте изобразительно-вы</w:t>
            </w:r>
            <w:r>
              <w:rPr>
                <w:sz w:val="24"/>
                <w:szCs w:val="24"/>
              </w:rPr>
              <w:t>разительные средства и определя</w:t>
            </w:r>
            <w:r w:rsidR="00B87CEC" w:rsidRPr="00BD756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="00B87CEC" w:rsidRPr="00BD7567">
              <w:rPr>
                <w:sz w:val="24"/>
                <w:szCs w:val="24"/>
              </w:rPr>
              <w:t xml:space="preserve"> их роль.</w:t>
            </w:r>
            <w:r w:rsidR="007B1537"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B87CEC" w:rsidRPr="00BD7567">
              <w:rPr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>развитие умения осознанно и произвольно строи</w:t>
            </w:r>
            <w:r w:rsidR="00B87CEC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="00B87CEC" w:rsidRPr="00BD7567">
              <w:rPr>
                <w:sz w:val="24"/>
                <w:szCs w:val="24"/>
              </w:rPr>
              <w:t xml:space="preserve"> сообщения в устной и письменной форме, в том числе творческого и исследовательского характера.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B87CEC" w:rsidRPr="00BD7567">
              <w:rPr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 xml:space="preserve">способность </w:t>
            </w:r>
            <w:r w:rsidR="00B87CEC" w:rsidRPr="00BD7567">
              <w:rPr>
                <w:iCs/>
                <w:sz w:val="24"/>
                <w:szCs w:val="24"/>
              </w:rPr>
              <w:t>п</w:t>
            </w:r>
            <w:r w:rsidR="00957284">
              <w:rPr>
                <w:iCs/>
                <w:sz w:val="24"/>
                <w:szCs w:val="24"/>
              </w:rPr>
              <w:t>ринима</w:t>
            </w:r>
            <w:r w:rsidR="00CF16C2" w:rsidRPr="00BD7567">
              <w:rPr>
                <w:iCs/>
                <w:sz w:val="24"/>
                <w:szCs w:val="24"/>
              </w:rPr>
              <w:t>т</w:t>
            </w:r>
            <w:r w:rsidR="00957284">
              <w:rPr>
                <w:iCs/>
                <w:sz w:val="24"/>
                <w:szCs w:val="24"/>
              </w:rPr>
              <w:t>ь и сохраня</w:t>
            </w:r>
            <w:r w:rsidR="00B87CEC" w:rsidRPr="00BD7567">
              <w:rPr>
                <w:iCs/>
                <w:sz w:val="24"/>
                <w:szCs w:val="24"/>
              </w:rPr>
              <w:t>т</w:t>
            </w:r>
            <w:r w:rsidR="00957284">
              <w:rPr>
                <w:iCs/>
                <w:sz w:val="24"/>
                <w:szCs w:val="24"/>
              </w:rPr>
              <w:t>ь</w:t>
            </w:r>
            <w:r w:rsidR="00B87CEC" w:rsidRPr="00BD7567">
              <w:rPr>
                <w:iCs/>
                <w:sz w:val="24"/>
                <w:szCs w:val="24"/>
              </w:rPr>
              <w:t xml:space="preserve"> учебную цель и задачу</w:t>
            </w:r>
            <w:r w:rsidR="00CF16C2" w:rsidRPr="00BD7567">
              <w:rPr>
                <w:iCs/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CF16C2" w:rsidRPr="00BD7567">
              <w:rPr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>умение формулирова</w:t>
            </w:r>
            <w:r w:rsidR="00CF16C2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="00CF16C2" w:rsidRPr="00BD7567">
              <w:rPr>
                <w:sz w:val="24"/>
                <w:szCs w:val="24"/>
              </w:rPr>
              <w:t xml:space="preserve"> со</w:t>
            </w:r>
            <w:r w:rsidR="00957284">
              <w:rPr>
                <w:sz w:val="24"/>
                <w:szCs w:val="24"/>
              </w:rPr>
              <w:t>бственное мнение и позицию; умение</w:t>
            </w:r>
            <w:r w:rsidR="00CF16C2" w:rsidRPr="00BD7567">
              <w:rPr>
                <w:sz w:val="24"/>
                <w:szCs w:val="24"/>
              </w:rPr>
              <w:t xml:space="preserve"> формулировать и </w:t>
            </w:r>
            <w:r w:rsidR="008C041B" w:rsidRPr="00BD7567">
              <w:rPr>
                <w:sz w:val="24"/>
                <w:szCs w:val="24"/>
              </w:rPr>
              <w:t>задавать вопросы.</w:t>
            </w:r>
          </w:p>
          <w:p w:rsidR="005F721B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957284">
              <w:rPr>
                <w:sz w:val="24"/>
                <w:szCs w:val="24"/>
              </w:rPr>
              <w:t xml:space="preserve"> развитие  навыков</w:t>
            </w:r>
            <w:r w:rsidR="008C041B" w:rsidRPr="00BD7567">
              <w:rPr>
                <w:sz w:val="24"/>
                <w:szCs w:val="24"/>
              </w:rPr>
              <w:t xml:space="preserve"> сотрудничества в разных ситуациях, </w:t>
            </w:r>
            <w:r w:rsidR="00957284">
              <w:rPr>
                <w:sz w:val="24"/>
                <w:szCs w:val="24"/>
              </w:rPr>
              <w:t xml:space="preserve">умение найти </w:t>
            </w:r>
            <w:r w:rsidR="008C041B" w:rsidRPr="00BD7567">
              <w:rPr>
                <w:sz w:val="24"/>
                <w:szCs w:val="24"/>
              </w:rPr>
              <w:t xml:space="preserve"> выходы из спорных ситуаций.</w:t>
            </w:r>
            <w:r w:rsidR="008C041B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721B" w:rsidRDefault="005F721B" w:rsidP="00AA001F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957284" w:rsidP="007C78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869" w:type="dxa"/>
          </w:tcPr>
          <w:p w:rsidR="00695001" w:rsidRPr="00BD7567" w:rsidRDefault="00E849DC" w:rsidP="0069500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57284">
              <w:rPr>
                <w:rFonts w:eastAsia="Times New Roman"/>
                <w:b/>
                <w:sz w:val="24"/>
                <w:szCs w:val="24"/>
                <w:lang w:eastAsia="ru-RU"/>
              </w:rPr>
              <w:t>В.Г. Короленко.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писателе. «</w:t>
            </w:r>
            <w:r w:rsidRPr="00957284">
              <w:rPr>
                <w:rFonts w:eastAsia="Times New Roman"/>
                <w:b/>
                <w:sz w:val="24"/>
                <w:szCs w:val="24"/>
                <w:lang w:eastAsia="ru-RU"/>
              </w:rPr>
              <w:t>В дурном обществе».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569E1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Описание городка </w:t>
            </w:r>
            <w:proofErr w:type="spellStart"/>
            <w:proofErr w:type="gramStart"/>
            <w:r w:rsidR="004569E1" w:rsidRPr="00BD7567">
              <w:rPr>
                <w:rFonts w:eastAsia="Times New Roman"/>
                <w:sz w:val="24"/>
                <w:szCs w:val="24"/>
                <w:lang w:eastAsia="ru-RU"/>
              </w:rPr>
              <w:t>Кня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жье-Вено</w:t>
            </w:r>
            <w:proofErr w:type="spellEnd"/>
            <w:proofErr w:type="gram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5F721B" w:rsidRPr="00BD7567" w:rsidRDefault="002A3592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Портрет как средство изображения героев.</w:t>
            </w:r>
          </w:p>
          <w:p w:rsidR="00A00371" w:rsidRPr="00BD7567" w:rsidRDefault="00A00371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A60EE5" w:rsidRPr="00BD7567" w:rsidRDefault="00A60EE5" w:rsidP="00A60EE5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Краткий рассказ о писателе. Автобиографичность повести и гуманистический смысл произведения.</w:t>
            </w:r>
            <w:r w:rsidR="00695001" w:rsidRPr="00BD7567">
              <w:rPr>
                <w:rFonts w:eastAsia="Times New Roman"/>
                <w:sz w:val="24"/>
                <w:szCs w:val="24"/>
              </w:rPr>
              <w:t xml:space="preserve"> Изображение города и его обитателей в повести. Подбор цитатных примеров, иллюстрирующих элементы композиции повести (городской пейзаж).</w:t>
            </w:r>
          </w:p>
          <w:p w:rsidR="00A60EE5" w:rsidRPr="00BD7567" w:rsidRDefault="00A60EE5" w:rsidP="00A60EE5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Комментированное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  <w:p w:rsidR="005F721B" w:rsidRPr="00BD7567" w:rsidRDefault="00A60EE5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lastRenderedPageBreak/>
              <w:t>Подбор цитат к теме "Портрет как средство характеристики литературных героев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970" w:type="dxa"/>
          </w:tcPr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="007702C5" w:rsidRPr="00BD7567">
              <w:rPr>
                <w:sz w:val="24"/>
                <w:szCs w:val="24"/>
              </w:rPr>
              <w:t xml:space="preserve"> </w:t>
            </w:r>
            <w:r w:rsidR="004F2BB1" w:rsidRPr="00BD7567">
              <w:rPr>
                <w:sz w:val="24"/>
                <w:szCs w:val="24"/>
              </w:rPr>
              <w:t>прочитать</w:t>
            </w:r>
            <w:r w:rsidR="007511AD" w:rsidRPr="00BD7567">
              <w:rPr>
                <w:sz w:val="24"/>
                <w:szCs w:val="24"/>
              </w:rPr>
              <w:t xml:space="preserve"> </w:t>
            </w:r>
            <w:r w:rsidR="004F2BB1" w:rsidRPr="00BD7567">
              <w:rPr>
                <w:sz w:val="24"/>
                <w:szCs w:val="24"/>
              </w:rPr>
              <w:t xml:space="preserve">до конца </w:t>
            </w:r>
            <w:r w:rsidR="007511AD" w:rsidRPr="00BD7567">
              <w:rPr>
                <w:sz w:val="24"/>
                <w:szCs w:val="24"/>
              </w:rPr>
              <w:t>повест</w:t>
            </w:r>
            <w:r w:rsidR="004F2BB1" w:rsidRPr="00BD7567">
              <w:rPr>
                <w:sz w:val="24"/>
                <w:szCs w:val="24"/>
              </w:rPr>
              <w:t>ь</w:t>
            </w:r>
            <w:r w:rsidR="007511AD" w:rsidRPr="00BD7567">
              <w:rPr>
                <w:sz w:val="24"/>
                <w:szCs w:val="24"/>
              </w:rPr>
              <w:t xml:space="preserve"> В.Г.Короленко «В дурном обществе</w:t>
            </w:r>
            <w:r w:rsidR="004F2BB1" w:rsidRPr="00BD7567">
              <w:rPr>
                <w:sz w:val="24"/>
                <w:szCs w:val="24"/>
              </w:rPr>
              <w:t>».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8650A5" w:rsidRPr="00BD7567">
              <w:rPr>
                <w:sz w:val="24"/>
                <w:szCs w:val="24"/>
              </w:rPr>
              <w:t xml:space="preserve"> </w:t>
            </w:r>
            <w:r w:rsidR="00540582" w:rsidRPr="00BD7567">
              <w:rPr>
                <w:sz w:val="24"/>
                <w:szCs w:val="24"/>
              </w:rPr>
              <w:t xml:space="preserve">РТ </w:t>
            </w:r>
            <w:r w:rsidR="00573AB0" w:rsidRPr="00BD7567">
              <w:rPr>
                <w:sz w:val="24"/>
                <w:szCs w:val="24"/>
              </w:rPr>
              <w:t>с.49-50, з.70.</w:t>
            </w:r>
          </w:p>
          <w:p w:rsidR="005F721B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8650A5" w:rsidRPr="00BD7567">
              <w:rPr>
                <w:sz w:val="24"/>
                <w:szCs w:val="24"/>
              </w:rPr>
              <w:t xml:space="preserve"> </w:t>
            </w:r>
            <w:r w:rsidR="008239AC" w:rsidRPr="00BD7567">
              <w:rPr>
                <w:sz w:val="24"/>
                <w:szCs w:val="24"/>
              </w:rPr>
              <w:t>У, с.49, з.9 (подробный пересказ одного из эпизодов или рассказ об одном из героев)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FD047E" w:rsidRPr="00BD7567">
              <w:rPr>
                <w:sz w:val="24"/>
                <w:szCs w:val="24"/>
              </w:rPr>
              <w:t xml:space="preserve"> з</w:t>
            </w:r>
            <w:r w:rsidR="00A60EE5" w:rsidRPr="00BD7567">
              <w:rPr>
                <w:sz w:val="24"/>
                <w:szCs w:val="24"/>
              </w:rPr>
              <w:t>на</w:t>
            </w:r>
            <w:r w:rsidR="00957284">
              <w:rPr>
                <w:sz w:val="24"/>
                <w:szCs w:val="24"/>
              </w:rPr>
              <w:t>ние фактов</w:t>
            </w:r>
            <w:r w:rsidR="00A60EE5" w:rsidRPr="00BD7567">
              <w:rPr>
                <w:sz w:val="24"/>
                <w:szCs w:val="24"/>
              </w:rPr>
              <w:t xml:space="preserve"> жизни писателя, сюжет</w:t>
            </w:r>
            <w:r w:rsidR="00957284">
              <w:rPr>
                <w:sz w:val="24"/>
                <w:szCs w:val="24"/>
              </w:rPr>
              <w:t>а</w:t>
            </w:r>
            <w:r w:rsidR="00A60EE5" w:rsidRPr="00BD7567">
              <w:rPr>
                <w:sz w:val="24"/>
                <w:szCs w:val="24"/>
              </w:rPr>
              <w:t xml:space="preserve"> повести, основных</w:t>
            </w:r>
            <w:r w:rsidR="00957284">
              <w:rPr>
                <w:sz w:val="24"/>
                <w:szCs w:val="24"/>
              </w:rPr>
              <w:t xml:space="preserve"> героев в их взаимосвязи; понимание,  времени, когда</w:t>
            </w:r>
            <w:r w:rsidR="00A60EE5" w:rsidRPr="00BD7567">
              <w:rPr>
                <w:sz w:val="24"/>
                <w:szCs w:val="24"/>
              </w:rPr>
              <w:t xml:space="preserve"> происходят события, уме</w:t>
            </w:r>
            <w:r w:rsidR="00957284">
              <w:rPr>
                <w:sz w:val="24"/>
                <w:szCs w:val="24"/>
              </w:rPr>
              <w:t>ние</w:t>
            </w:r>
            <w:r w:rsidR="00A60EE5" w:rsidRPr="00BD7567">
              <w:rPr>
                <w:sz w:val="24"/>
                <w:szCs w:val="24"/>
              </w:rPr>
              <w:t xml:space="preserve"> объяснять роль пейзажа, портрета, сравнения в описании </w:t>
            </w:r>
            <w:r w:rsidR="00FD047E" w:rsidRPr="00BD7567">
              <w:rPr>
                <w:sz w:val="24"/>
                <w:szCs w:val="24"/>
              </w:rPr>
              <w:t>героев.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FD047E" w:rsidRPr="00BD7567">
              <w:rPr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>применение методов</w:t>
            </w:r>
            <w:r w:rsidR="00294192" w:rsidRPr="00BD7567">
              <w:rPr>
                <w:sz w:val="24"/>
                <w:szCs w:val="24"/>
              </w:rPr>
              <w:t xml:space="preserve"> информационного поиска.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957284">
              <w:rPr>
                <w:sz w:val="24"/>
                <w:szCs w:val="24"/>
              </w:rPr>
              <w:t xml:space="preserve"> формирование ситуации</w:t>
            </w:r>
            <w:r w:rsidR="00294192" w:rsidRPr="00BD7567">
              <w:rPr>
                <w:sz w:val="24"/>
                <w:szCs w:val="24"/>
              </w:rPr>
              <w:t xml:space="preserve"> </w:t>
            </w:r>
            <w:proofErr w:type="spellStart"/>
            <w:r w:rsidR="00294192" w:rsidRPr="00BD7567">
              <w:rPr>
                <w:sz w:val="24"/>
                <w:szCs w:val="24"/>
              </w:rPr>
              <w:t>саморегуляции</w:t>
            </w:r>
            <w:proofErr w:type="spellEnd"/>
            <w:r w:rsidR="00294192" w:rsidRPr="00BD7567">
              <w:rPr>
                <w:sz w:val="24"/>
                <w:szCs w:val="24"/>
              </w:rPr>
              <w:t xml:space="preserve"> эмоциональных и функциональных состояний, т.е. </w:t>
            </w:r>
            <w:r w:rsidR="00957284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="00294192" w:rsidRPr="00BD7567">
              <w:rPr>
                <w:sz w:val="24"/>
                <w:szCs w:val="24"/>
              </w:rPr>
              <w:t>операциональный</w:t>
            </w:r>
            <w:proofErr w:type="spellEnd"/>
            <w:r w:rsidR="00294192" w:rsidRPr="00BD7567">
              <w:rPr>
                <w:sz w:val="24"/>
                <w:szCs w:val="24"/>
              </w:rPr>
              <w:t xml:space="preserve"> опыт.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C128E4" w:rsidRPr="00BD7567">
              <w:rPr>
                <w:sz w:val="24"/>
                <w:szCs w:val="24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C128E4" w:rsidRPr="00BD7567">
              <w:rPr>
                <w:sz w:val="24"/>
                <w:szCs w:val="24"/>
              </w:rPr>
              <w:t xml:space="preserve"> воспитание чувства гордости и уважения к культурному наследию своей страны.</w:t>
            </w:r>
            <w:r w:rsidR="00C128E4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721B" w:rsidRDefault="005F721B" w:rsidP="00AA001F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957284" w:rsidP="007C78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869" w:type="dxa"/>
          </w:tcPr>
          <w:p w:rsidR="001B784C" w:rsidRPr="00BD7567" w:rsidRDefault="001B784C" w:rsidP="001B784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Контраст судеб героев в повести «В дурном обществе». Счастье дружбы в повести Короленко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A577F9" w:rsidRPr="00BD7567" w:rsidRDefault="00CF05A2" w:rsidP="00CF05A2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Ответить на вопросы: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вопрос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>: какими средствами пользуется автор, чтобы создать ужасающую картину жизни детей подземелья?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191A8B" w:rsidRPr="00BD7567">
              <w:rPr>
                <w:sz w:val="24"/>
                <w:szCs w:val="24"/>
              </w:rPr>
              <w:t xml:space="preserve"> У, с.49 – выучить термин «повесть»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306174" w:rsidRPr="00BD7567">
              <w:rPr>
                <w:sz w:val="24"/>
                <w:szCs w:val="24"/>
              </w:rPr>
              <w:t xml:space="preserve"> РТ(2), с.35-36 (часть А).</w:t>
            </w:r>
          </w:p>
          <w:p w:rsidR="005F721B" w:rsidRPr="00BD7567" w:rsidRDefault="00AD327C" w:rsidP="00AD327C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896208" w:rsidRPr="00BD7567">
              <w:rPr>
                <w:sz w:val="24"/>
                <w:szCs w:val="24"/>
              </w:rPr>
              <w:t xml:space="preserve"> з</w:t>
            </w:r>
            <w:r w:rsidR="00CF05A2" w:rsidRPr="00BD7567">
              <w:rPr>
                <w:sz w:val="24"/>
                <w:szCs w:val="24"/>
              </w:rPr>
              <w:t>на</w:t>
            </w:r>
            <w:r w:rsidR="00957284">
              <w:rPr>
                <w:sz w:val="24"/>
                <w:szCs w:val="24"/>
              </w:rPr>
              <w:t>ние</w:t>
            </w:r>
            <w:r w:rsidR="00CF05A2" w:rsidRPr="00BD7567">
              <w:rPr>
                <w:sz w:val="24"/>
                <w:szCs w:val="24"/>
              </w:rPr>
              <w:t xml:space="preserve"> опред</w:t>
            </w:r>
            <w:r w:rsidR="00957284">
              <w:rPr>
                <w:sz w:val="24"/>
                <w:szCs w:val="24"/>
              </w:rPr>
              <w:t xml:space="preserve">еления </w:t>
            </w:r>
            <w:r w:rsidR="00896208" w:rsidRPr="00BD7567">
              <w:rPr>
                <w:sz w:val="24"/>
                <w:szCs w:val="24"/>
              </w:rPr>
              <w:t xml:space="preserve">понятия «композиция»; </w:t>
            </w:r>
            <w:r w:rsidR="00CF05A2" w:rsidRPr="00BD7567">
              <w:rPr>
                <w:sz w:val="24"/>
                <w:szCs w:val="24"/>
              </w:rPr>
              <w:t>объясня</w:t>
            </w:r>
            <w:r w:rsidR="00896208" w:rsidRPr="00BD7567">
              <w:rPr>
                <w:sz w:val="24"/>
                <w:szCs w:val="24"/>
              </w:rPr>
              <w:t>ют</w:t>
            </w:r>
            <w:r w:rsidR="00CF05A2" w:rsidRPr="00BD7567">
              <w:rPr>
                <w:sz w:val="24"/>
                <w:szCs w:val="24"/>
              </w:rPr>
              <w:t xml:space="preserve"> роль противопоставления образов в повести, причины различных отношений между родителями и детьми, характериз</w:t>
            </w:r>
            <w:r w:rsidR="00896208" w:rsidRPr="00BD7567">
              <w:rPr>
                <w:sz w:val="24"/>
                <w:szCs w:val="24"/>
              </w:rPr>
              <w:t>уют</w:t>
            </w:r>
            <w:r w:rsidR="00CF05A2" w:rsidRPr="00BD7567">
              <w:rPr>
                <w:sz w:val="24"/>
                <w:szCs w:val="24"/>
              </w:rPr>
              <w:t xml:space="preserve"> литературного героя на основании его по</w:t>
            </w:r>
            <w:r w:rsidR="00957284">
              <w:rPr>
                <w:sz w:val="24"/>
                <w:szCs w:val="24"/>
              </w:rPr>
              <w:t>ступков, определение роли</w:t>
            </w:r>
            <w:r w:rsidR="00CF05A2" w:rsidRPr="00BD7567">
              <w:rPr>
                <w:sz w:val="24"/>
                <w:szCs w:val="24"/>
              </w:rPr>
              <w:t xml:space="preserve"> портрета и пейзажа в пони</w:t>
            </w:r>
            <w:r w:rsidR="00957284">
              <w:rPr>
                <w:sz w:val="24"/>
                <w:szCs w:val="24"/>
              </w:rPr>
              <w:t>мании характеров героев, позиции автора и его отношения</w:t>
            </w:r>
            <w:r w:rsidR="00CF05A2" w:rsidRPr="00BD7567">
              <w:rPr>
                <w:sz w:val="24"/>
                <w:szCs w:val="24"/>
              </w:rPr>
              <w:t xml:space="preserve"> к изображаемому, к героям, в</w:t>
            </w:r>
            <w:r w:rsidR="00957284">
              <w:rPr>
                <w:sz w:val="24"/>
                <w:szCs w:val="24"/>
              </w:rPr>
              <w:t xml:space="preserve"> первую очередь к Васе, определение</w:t>
            </w:r>
            <w:r w:rsidR="00CF05A2" w:rsidRPr="00BD7567">
              <w:rPr>
                <w:sz w:val="24"/>
                <w:szCs w:val="24"/>
              </w:rPr>
              <w:t xml:space="preserve"> особенности композиции произведения</w:t>
            </w:r>
            <w:r w:rsidR="00896208" w:rsidRPr="00BD7567">
              <w:rPr>
                <w:sz w:val="24"/>
                <w:szCs w:val="24"/>
              </w:rPr>
              <w:t>.</w:t>
            </w:r>
            <w:proofErr w:type="gramEnd"/>
          </w:p>
          <w:p w:rsidR="007B1537" w:rsidRPr="00BD7567" w:rsidRDefault="007B1537" w:rsidP="007B1537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957284">
              <w:rPr>
                <w:sz w:val="24"/>
                <w:szCs w:val="24"/>
              </w:rPr>
              <w:t xml:space="preserve"> выполнение учебно-познавательных</w:t>
            </w:r>
            <w:r w:rsidR="00FB0FE0" w:rsidRPr="00BD7567">
              <w:rPr>
                <w:sz w:val="24"/>
                <w:szCs w:val="24"/>
              </w:rPr>
              <w:t xml:space="preserve"> де</w:t>
            </w:r>
            <w:r w:rsidR="00957284">
              <w:rPr>
                <w:sz w:val="24"/>
                <w:szCs w:val="24"/>
              </w:rPr>
              <w:t>йствий</w:t>
            </w:r>
            <w:r w:rsidR="00FB0FE0" w:rsidRPr="00BD7567">
              <w:rPr>
                <w:sz w:val="24"/>
                <w:szCs w:val="24"/>
              </w:rPr>
              <w:t>;</w:t>
            </w:r>
            <w:r w:rsidR="00FB0FE0" w:rsidRPr="00BD7567">
              <w:rPr>
                <w:b/>
                <w:i/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>осуществление</w:t>
            </w:r>
            <w:r w:rsidR="00FB0FE0" w:rsidRPr="00BD7567">
              <w:rPr>
                <w:sz w:val="24"/>
                <w:szCs w:val="24"/>
              </w:rPr>
              <w:t xml:space="preserve"> операции анализа, синтеза, сравнения, классификации.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2C439B" w:rsidRPr="00BD7567">
              <w:rPr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>формирование умения адекватно оценива</w:t>
            </w:r>
            <w:r w:rsidR="002C439B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 свои достижения, осознава</w:t>
            </w:r>
            <w:r w:rsidR="002C439B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="002C439B" w:rsidRPr="00BD7567">
              <w:rPr>
                <w:sz w:val="24"/>
                <w:szCs w:val="24"/>
              </w:rPr>
              <w:t xml:space="preserve"> во</w:t>
            </w:r>
            <w:r w:rsidR="00957284">
              <w:rPr>
                <w:sz w:val="24"/>
                <w:szCs w:val="24"/>
              </w:rPr>
              <w:t>зникающие трудности, осуществля</w:t>
            </w:r>
            <w:r w:rsidR="002C439B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="002C439B" w:rsidRPr="00BD7567">
              <w:rPr>
                <w:sz w:val="24"/>
                <w:szCs w:val="24"/>
              </w:rPr>
              <w:t xml:space="preserve"> поиск причин и пути преодоления.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FB0FE0" w:rsidRPr="00BD7567">
              <w:rPr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>умение строи</w:t>
            </w:r>
            <w:r w:rsidR="00FB0FE0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="00FB0FE0" w:rsidRPr="00BD7567">
              <w:rPr>
                <w:sz w:val="24"/>
                <w:szCs w:val="24"/>
              </w:rPr>
              <w:t xml:space="preserve"> небольшие высказывания, осущ</w:t>
            </w:r>
            <w:r w:rsidR="00957284">
              <w:rPr>
                <w:sz w:val="24"/>
                <w:szCs w:val="24"/>
              </w:rPr>
              <w:t>ествля</w:t>
            </w:r>
            <w:r w:rsidR="00FB0FE0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="00FB0FE0" w:rsidRPr="00BD7567">
              <w:rPr>
                <w:sz w:val="24"/>
                <w:szCs w:val="24"/>
              </w:rPr>
              <w:t xml:space="preserve"> совместную деятельность в парах и рабочих </w:t>
            </w:r>
            <w:r w:rsidR="00FB0FE0" w:rsidRPr="00BD7567">
              <w:rPr>
                <w:sz w:val="24"/>
                <w:szCs w:val="24"/>
              </w:rPr>
              <w:lastRenderedPageBreak/>
              <w:t>группах</w:t>
            </w:r>
            <w:r w:rsidR="002C439B" w:rsidRPr="00BD7567">
              <w:rPr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957284">
              <w:rPr>
                <w:sz w:val="24"/>
                <w:szCs w:val="24"/>
              </w:rPr>
              <w:t xml:space="preserve"> осознавать свои трудности и стреми</w:t>
            </w:r>
            <w:r w:rsidR="00FB0FE0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ься к их преодолению, проявля</w:t>
            </w:r>
            <w:r w:rsidR="00FB0FE0"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="00FB0FE0" w:rsidRPr="00BD7567">
              <w:rPr>
                <w:sz w:val="24"/>
                <w:szCs w:val="24"/>
              </w:rPr>
              <w:t xml:space="preserve"> способность к самооценке своих действий, поступков.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5F721B" w:rsidP="00B6773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21B" w:rsidRDefault="005F721B" w:rsidP="009D4CB0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9D4CB0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9D4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957284" w:rsidP="007C78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869" w:type="dxa"/>
          </w:tcPr>
          <w:p w:rsidR="001B784C" w:rsidRPr="00BD7567" w:rsidRDefault="00957284" w:rsidP="001B784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57284">
              <w:rPr>
                <w:rFonts w:eastAsia="Times New Roman"/>
                <w:b/>
                <w:sz w:val="24"/>
                <w:szCs w:val="24"/>
                <w:lang w:eastAsia="ru-RU"/>
              </w:rPr>
              <w:t>РР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B784C" w:rsidRPr="00BD756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B784C" w:rsidRPr="00BD7567">
              <w:rPr>
                <w:rFonts w:eastAsia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="001B784C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эпизода из повести</w:t>
            </w:r>
            <w:r w:rsidR="001B784C" w:rsidRPr="00BD7567">
              <w:rPr>
                <w:rFonts w:eastAsia="Times New Roman"/>
                <w:sz w:val="24"/>
                <w:szCs w:val="24"/>
                <w:lang w:eastAsia="ru-RU"/>
              </w:rPr>
              <w:br/>
              <w:t>В.Г.Короленко «В дурном обществе»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5F721B" w:rsidRPr="00BD7567" w:rsidRDefault="00F62742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Определить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произведении.</w:t>
            </w:r>
            <w:proofErr w:type="gramEnd"/>
          </w:p>
        </w:tc>
        <w:tc>
          <w:tcPr>
            <w:tcW w:w="1970" w:type="dxa"/>
          </w:tcPr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276BBA" w:rsidRPr="00BD7567">
              <w:rPr>
                <w:sz w:val="24"/>
                <w:szCs w:val="24"/>
              </w:rPr>
              <w:t xml:space="preserve"> подготовиться к КР по итогам 2 триместра.</w:t>
            </w:r>
          </w:p>
          <w:p w:rsidR="00AD327C" w:rsidRPr="00BD7567" w:rsidRDefault="00AD327C" w:rsidP="00AD327C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П:</w:t>
            </w:r>
            <w:r w:rsidR="00306174" w:rsidRPr="00BD7567">
              <w:rPr>
                <w:sz w:val="24"/>
                <w:szCs w:val="24"/>
              </w:rPr>
              <w:t xml:space="preserve"> РТ(2), с.37 (часть</w:t>
            </w:r>
            <w:proofErr w:type="gramStart"/>
            <w:r w:rsidR="00306174" w:rsidRPr="00BD7567">
              <w:rPr>
                <w:sz w:val="24"/>
                <w:szCs w:val="24"/>
              </w:rPr>
              <w:t xml:space="preserve"> В</w:t>
            </w:r>
            <w:proofErr w:type="gramEnd"/>
            <w:r w:rsidR="00306174" w:rsidRPr="00BD7567">
              <w:rPr>
                <w:sz w:val="24"/>
                <w:szCs w:val="24"/>
              </w:rPr>
              <w:t>, С).</w:t>
            </w:r>
          </w:p>
          <w:p w:rsidR="005F721B" w:rsidRPr="00BD7567" w:rsidRDefault="00AD327C" w:rsidP="00AD327C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5C6F31" w:rsidRPr="00BD7567" w:rsidRDefault="005C6F31" w:rsidP="005C6F31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957284">
              <w:rPr>
                <w:sz w:val="24"/>
                <w:szCs w:val="24"/>
              </w:rPr>
              <w:t>развитие умения анализирова</w:t>
            </w:r>
            <w:r w:rsidRPr="00BD7567">
              <w:rPr>
                <w:sz w:val="24"/>
                <w:szCs w:val="24"/>
              </w:rPr>
              <w:t>т</w:t>
            </w:r>
            <w:r w:rsidR="00957284">
              <w:rPr>
                <w:sz w:val="24"/>
                <w:szCs w:val="24"/>
              </w:rPr>
              <w:t>ь</w:t>
            </w:r>
            <w:r w:rsidRPr="00BD7567">
              <w:rPr>
                <w:sz w:val="24"/>
                <w:szCs w:val="24"/>
              </w:rPr>
              <w:t xml:space="preserve"> эпиз</w:t>
            </w:r>
            <w:r w:rsidR="00957284">
              <w:rPr>
                <w:sz w:val="24"/>
                <w:szCs w:val="24"/>
              </w:rPr>
              <w:t>од в соответствии</w:t>
            </w:r>
            <w:r w:rsidRPr="00BD7567">
              <w:rPr>
                <w:sz w:val="24"/>
                <w:szCs w:val="24"/>
              </w:rPr>
              <w:t xml:space="preserve"> с планом.</w:t>
            </w:r>
          </w:p>
          <w:p w:rsidR="000E54FE" w:rsidRPr="00BD7567" w:rsidRDefault="005C6F31" w:rsidP="005C6F31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ED082E">
              <w:rPr>
                <w:sz w:val="24"/>
                <w:szCs w:val="24"/>
              </w:rPr>
              <w:t xml:space="preserve"> выполнение</w:t>
            </w:r>
            <w:r w:rsidR="000E54FE" w:rsidRPr="00BD7567">
              <w:rPr>
                <w:sz w:val="24"/>
                <w:szCs w:val="24"/>
              </w:rPr>
              <w:t xml:space="preserve"> учебно-познавательны</w:t>
            </w:r>
            <w:r w:rsidR="00ED082E">
              <w:rPr>
                <w:sz w:val="24"/>
                <w:szCs w:val="24"/>
              </w:rPr>
              <w:t>х действий</w:t>
            </w:r>
            <w:r w:rsidR="000E54FE" w:rsidRPr="00BD7567">
              <w:rPr>
                <w:sz w:val="24"/>
                <w:szCs w:val="24"/>
              </w:rPr>
              <w:t>;</w:t>
            </w:r>
            <w:r w:rsidR="000E54FE" w:rsidRPr="00BD7567">
              <w:rPr>
                <w:b/>
                <w:i/>
                <w:sz w:val="24"/>
                <w:szCs w:val="24"/>
              </w:rPr>
              <w:t xml:space="preserve"> </w:t>
            </w:r>
            <w:r w:rsidR="00ED082E">
              <w:rPr>
                <w:sz w:val="24"/>
                <w:szCs w:val="24"/>
              </w:rPr>
              <w:t>осуществление</w:t>
            </w:r>
            <w:r w:rsidR="000E54FE" w:rsidRPr="00BD7567">
              <w:rPr>
                <w:sz w:val="24"/>
                <w:szCs w:val="24"/>
              </w:rPr>
              <w:t xml:space="preserve"> операции анализа, синтеза, сравнения, классификации.</w:t>
            </w:r>
            <w:r w:rsidRPr="00BD7567">
              <w:rPr>
                <w:sz w:val="24"/>
                <w:szCs w:val="24"/>
              </w:rPr>
              <w:t xml:space="preserve"> </w:t>
            </w:r>
          </w:p>
          <w:p w:rsidR="005C6F31" w:rsidRPr="00BD7567" w:rsidRDefault="005C6F31" w:rsidP="005C6F31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ED082E">
              <w:rPr>
                <w:sz w:val="24"/>
                <w:szCs w:val="24"/>
              </w:rPr>
              <w:t xml:space="preserve"> определение</w:t>
            </w:r>
            <w:r w:rsidRPr="00BD7567">
              <w:rPr>
                <w:sz w:val="24"/>
                <w:szCs w:val="24"/>
              </w:rPr>
              <w:t xml:space="preserve"> меры усвоения материала.</w:t>
            </w:r>
          </w:p>
          <w:p w:rsidR="005C6F31" w:rsidRPr="00BD7567" w:rsidRDefault="005C6F31" w:rsidP="005C6F31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ED082E">
              <w:rPr>
                <w:sz w:val="24"/>
                <w:szCs w:val="24"/>
              </w:rPr>
              <w:t xml:space="preserve"> выполнение</w:t>
            </w:r>
            <w:r w:rsidRPr="00BD7567">
              <w:rPr>
                <w:sz w:val="24"/>
                <w:szCs w:val="24"/>
              </w:rPr>
              <w:t xml:space="preserve"> анализ</w:t>
            </w:r>
            <w:r w:rsidR="00ED082E">
              <w:rPr>
                <w:sz w:val="24"/>
                <w:szCs w:val="24"/>
              </w:rPr>
              <w:t>а</w:t>
            </w:r>
            <w:r w:rsidRPr="00BD7567">
              <w:rPr>
                <w:sz w:val="24"/>
                <w:szCs w:val="24"/>
              </w:rPr>
              <w:t xml:space="preserve"> текста, используя изученную терминологию и полученные знания.</w:t>
            </w:r>
          </w:p>
          <w:p w:rsidR="005F721B" w:rsidRPr="00BD7567" w:rsidRDefault="005C6F31" w:rsidP="005C6F31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  <w:tc>
          <w:tcPr>
            <w:tcW w:w="1418" w:type="dxa"/>
          </w:tcPr>
          <w:p w:rsidR="005F721B" w:rsidRDefault="00095CCA" w:rsidP="009D4CB0">
            <w:pPr>
              <w:jc w:val="center"/>
              <w:rPr>
                <w:sz w:val="24"/>
                <w:szCs w:val="24"/>
              </w:rPr>
            </w:pPr>
            <w:r w:rsidRPr="00C723D9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C723D9">
              <w:rPr>
                <w:b/>
                <w:sz w:val="24"/>
                <w:szCs w:val="24"/>
              </w:rPr>
              <w:t>четверть</w:t>
            </w:r>
          </w:p>
          <w:p w:rsidR="005C6292" w:rsidRDefault="005C6292" w:rsidP="009D4CB0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9D4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957284" w:rsidP="00C667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69" w:type="dxa"/>
          </w:tcPr>
          <w:p w:rsidR="009A7BD8" w:rsidRPr="00BD7567" w:rsidRDefault="009A7BD8" w:rsidP="009A7BD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С.А.Есенин.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поэте. Образ родного дома в стихах Есенина</w:t>
            </w:r>
            <w:r w:rsidR="000E54FE" w:rsidRPr="00BD75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54FE" w:rsidRPr="00ED08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«Я покинул родимый дом…», «Низкий дом с </w:t>
            </w:r>
            <w:proofErr w:type="spellStart"/>
            <w:r w:rsidR="000E54FE" w:rsidRPr="00ED08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голубыми</w:t>
            </w:r>
            <w:proofErr w:type="spellEnd"/>
            <w:r w:rsidR="000E54FE" w:rsidRPr="00ED08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ставнями…»</w:t>
            </w:r>
            <w:r w:rsidR="000E54FE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913BA7" w:rsidRPr="00BD7567" w:rsidRDefault="00893FB9" w:rsidP="00893FB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Основные события ж</w:t>
            </w:r>
            <w:r w:rsidR="004819FE" w:rsidRPr="00BD7567">
              <w:rPr>
                <w:rFonts w:eastAsia="Times New Roman"/>
                <w:sz w:val="24"/>
                <w:szCs w:val="24"/>
              </w:rPr>
              <w:t xml:space="preserve">изни С.Есенина, факты его жизни; </w:t>
            </w:r>
            <w:r w:rsidR="009D5C85" w:rsidRPr="00BD7567">
              <w:rPr>
                <w:rFonts w:eastAsia="Times New Roman"/>
                <w:sz w:val="24"/>
                <w:szCs w:val="24"/>
              </w:rPr>
              <w:t xml:space="preserve">причины различия ритма в стихотворениях; </w:t>
            </w:r>
            <w:r w:rsidRPr="00BD7567">
              <w:rPr>
                <w:rFonts w:eastAsia="Times New Roman"/>
                <w:sz w:val="24"/>
                <w:szCs w:val="24"/>
              </w:rPr>
              <w:t>каким настроением окрашены стихотворения, переда</w:t>
            </w:r>
            <w:r w:rsidR="009D5C85" w:rsidRPr="00BD7567">
              <w:rPr>
                <w:rFonts w:eastAsia="Times New Roman"/>
                <w:sz w:val="24"/>
                <w:szCs w:val="24"/>
              </w:rPr>
              <w:t>ча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это</w:t>
            </w:r>
            <w:r w:rsidR="009D5C85" w:rsidRPr="00BD7567">
              <w:rPr>
                <w:rFonts w:eastAsia="Times New Roman"/>
                <w:sz w:val="24"/>
                <w:szCs w:val="24"/>
              </w:rPr>
              <w:t>го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настроени</w:t>
            </w:r>
            <w:r w:rsidR="009D5C85" w:rsidRPr="00BD7567">
              <w:rPr>
                <w:rFonts w:eastAsia="Times New Roman"/>
                <w:sz w:val="24"/>
                <w:szCs w:val="24"/>
              </w:rPr>
              <w:t>я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в процессе выразительного чтения</w:t>
            </w:r>
            <w:r w:rsidR="009D5C85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913BA7" w:rsidRPr="00BD7567" w:rsidRDefault="00913BA7" w:rsidP="00893FB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Защита проектов «Иллюстрации к стихотворениям С.А.Есенина».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01CB2" w:rsidRPr="00BD7567" w:rsidRDefault="00BD1147" w:rsidP="00BD114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122DDC" w:rsidRPr="00BD7567">
              <w:rPr>
                <w:sz w:val="24"/>
                <w:szCs w:val="24"/>
              </w:rPr>
              <w:t xml:space="preserve"> подготовить проект «Иллюстрации к стихотворениям С.А.Есенина».</w:t>
            </w:r>
          </w:p>
          <w:p w:rsidR="00BD1147" w:rsidRPr="00BD7567" w:rsidRDefault="002B281B" w:rsidP="00BD114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>Прочитать сказ П.П.Бажова «Медной горы Хозяйка».</w:t>
            </w:r>
            <w:r w:rsidR="008D26D9" w:rsidRPr="00BD7567">
              <w:rPr>
                <w:sz w:val="24"/>
                <w:szCs w:val="24"/>
              </w:rPr>
              <w:t xml:space="preserve"> </w:t>
            </w:r>
            <w:r w:rsidR="006666A6" w:rsidRPr="00BD7567">
              <w:rPr>
                <w:sz w:val="24"/>
                <w:szCs w:val="24"/>
              </w:rPr>
              <w:br/>
            </w:r>
            <w:proofErr w:type="gramStart"/>
            <w:r w:rsidR="00BD1147"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="00BD1147" w:rsidRPr="00BD7567">
              <w:rPr>
                <w:sz w:val="24"/>
                <w:szCs w:val="24"/>
                <w:u w:val="single"/>
              </w:rPr>
              <w:t>:</w:t>
            </w:r>
            <w:r w:rsidR="00F334BB" w:rsidRPr="00BD7567">
              <w:rPr>
                <w:sz w:val="24"/>
                <w:szCs w:val="24"/>
              </w:rPr>
              <w:t xml:space="preserve"> </w:t>
            </w:r>
            <w:r w:rsidR="008D26D9" w:rsidRPr="00BD7567">
              <w:rPr>
                <w:sz w:val="24"/>
                <w:szCs w:val="24"/>
              </w:rPr>
              <w:t xml:space="preserve">составить графическую схему </w:t>
            </w:r>
            <w:proofErr w:type="spellStart"/>
            <w:r w:rsidR="008D26D9" w:rsidRPr="00BD7567">
              <w:rPr>
                <w:sz w:val="24"/>
                <w:szCs w:val="24"/>
              </w:rPr>
              <w:t>стих-я</w:t>
            </w:r>
            <w:proofErr w:type="spellEnd"/>
            <w:r w:rsidR="008D26D9" w:rsidRPr="00BD7567">
              <w:rPr>
                <w:sz w:val="24"/>
                <w:szCs w:val="24"/>
              </w:rPr>
              <w:t xml:space="preserve">, </w:t>
            </w:r>
            <w:r w:rsidR="008D26D9" w:rsidRPr="00BD7567">
              <w:rPr>
                <w:sz w:val="24"/>
                <w:szCs w:val="24"/>
              </w:rPr>
              <w:lastRenderedPageBreak/>
              <w:t>определить вид рифмовки.</w:t>
            </w:r>
          </w:p>
          <w:p w:rsidR="005F721B" w:rsidRPr="00BD7567" w:rsidRDefault="00BD1147" w:rsidP="00BD114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A01CB2" w:rsidRPr="00BD7567">
              <w:rPr>
                <w:sz w:val="24"/>
                <w:szCs w:val="24"/>
              </w:rPr>
              <w:t xml:space="preserve"> подготовить сообщение о П.П.Бажове.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ED082E">
              <w:rPr>
                <w:sz w:val="24"/>
                <w:szCs w:val="24"/>
              </w:rPr>
              <w:t xml:space="preserve"> знание основных событий жизни С.Есенина, фактов его жизни; понимание настроения стихотворения, умение </w:t>
            </w:r>
            <w:r w:rsidR="00893FB9" w:rsidRPr="00BD7567">
              <w:rPr>
                <w:sz w:val="24"/>
                <w:szCs w:val="24"/>
              </w:rPr>
              <w:t xml:space="preserve"> передавать это настроение в процессе выразительного чтения</w:t>
            </w:r>
            <w:r w:rsidR="00ED082E">
              <w:rPr>
                <w:sz w:val="24"/>
                <w:szCs w:val="24"/>
              </w:rPr>
              <w:t>; использование навыков</w:t>
            </w:r>
            <w:r w:rsidR="00913BA7" w:rsidRPr="00BD7567">
              <w:rPr>
                <w:sz w:val="24"/>
                <w:szCs w:val="24"/>
              </w:rPr>
              <w:t xml:space="preserve"> проектной деятельности.</w:t>
            </w:r>
          </w:p>
          <w:p w:rsidR="007B1537" w:rsidRPr="00BD7567" w:rsidRDefault="00913BA7" w:rsidP="007B153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Pr="00BD7567">
              <w:rPr>
                <w:sz w:val="24"/>
                <w:szCs w:val="24"/>
              </w:rPr>
              <w:t xml:space="preserve"> </w:t>
            </w:r>
            <w:r w:rsidR="00ED082E">
              <w:rPr>
                <w:sz w:val="24"/>
                <w:szCs w:val="24"/>
              </w:rPr>
              <w:t>развитие умение искать и выделять</w:t>
            </w:r>
            <w:r w:rsidRPr="00BD7567">
              <w:rPr>
                <w:sz w:val="24"/>
                <w:szCs w:val="24"/>
              </w:rPr>
              <w:t xml:space="preserve"> необходимую информацию в предложенных текстах.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ED082E">
              <w:rPr>
                <w:sz w:val="24"/>
                <w:szCs w:val="24"/>
              </w:rPr>
              <w:t xml:space="preserve"> выполнение учебных действий, планирование </w:t>
            </w:r>
            <w:r w:rsidR="0026249A" w:rsidRPr="00BD7567">
              <w:rPr>
                <w:sz w:val="24"/>
                <w:szCs w:val="24"/>
              </w:rPr>
              <w:t xml:space="preserve"> алгоритм</w:t>
            </w:r>
            <w:r w:rsidR="00ED082E">
              <w:rPr>
                <w:sz w:val="24"/>
                <w:szCs w:val="24"/>
              </w:rPr>
              <w:t>а</w:t>
            </w:r>
            <w:r w:rsidR="0026249A" w:rsidRPr="00BD7567">
              <w:rPr>
                <w:sz w:val="24"/>
                <w:szCs w:val="24"/>
              </w:rPr>
              <w:t xml:space="preserve"> ответа.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ED082E">
              <w:rPr>
                <w:sz w:val="24"/>
                <w:szCs w:val="24"/>
              </w:rPr>
              <w:t xml:space="preserve"> определение общей цели</w:t>
            </w:r>
            <w:r w:rsidR="0026249A" w:rsidRPr="00BD7567">
              <w:rPr>
                <w:sz w:val="24"/>
                <w:szCs w:val="24"/>
              </w:rPr>
              <w:t xml:space="preserve"> и пути её достижения.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26249A" w:rsidRPr="00BD7567">
              <w:rPr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  <w:r w:rsidR="00086128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721B" w:rsidRDefault="005F721B" w:rsidP="00C667E2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C667E2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C6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F721B" w:rsidTr="00AA001F">
        <w:tc>
          <w:tcPr>
            <w:tcW w:w="959" w:type="dxa"/>
          </w:tcPr>
          <w:p w:rsidR="005F721B" w:rsidRPr="00BD7567" w:rsidRDefault="00ED082E" w:rsidP="009864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869" w:type="dxa"/>
          </w:tcPr>
          <w:p w:rsidR="009A7BD8" w:rsidRPr="00BD7567" w:rsidRDefault="009A7BD8" w:rsidP="009A7BD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П.П.Бажов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. Слово о писателе</w:t>
            </w:r>
            <w:r w:rsidR="002B281B"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. Сказ</w:t>
            </w:r>
            <w:r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"Медной горы Хозяйка".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Трудолюбие и талант Данилы-мастера.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6856D9" w:rsidRPr="00BD7567" w:rsidRDefault="00086128" w:rsidP="006856D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Основные сведения о жизни и творчестве</w:t>
            </w:r>
            <w:r w:rsidR="006856D9" w:rsidRPr="00BD7567">
              <w:rPr>
                <w:rFonts w:eastAsia="Times New Roman"/>
                <w:sz w:val="24"/>
                <w:szCs w:val="24"/>
              </w:rPr>
              <w:t xml:space="preserve"> П.П.Бажова.</w:t>
            </w:r>
            <w:r w:rsidR="00A72B12" w:rsidRPr="00BD756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856D9" w:rsidRPr="00BD7567" w:rsidRDefault="006856D9" w:rsidP="006856D9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Содержание и герои сказа. </w:t>
            </w:r>
          </w:p>
          <w:p w:rsidR="00086128" w:rsidRPr="00BD7567" w:rsidRDefault="00086128" w:rsidP="00086128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Обучение анализу эпизода. Подбор цитатных примеров, иллюстрирующих понятия «реальность» и «фантастика».</w:t>
            </w:r>
          </w:p>
          <w:p w:rsidR="005F721B" w:rsidRPr="00BD7567" w:rsidRDefault="008344E7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Характеристика Данилы-мастера.</w:t>
            </w:r>
          </w:p>
          <w:p w:rsidR="008344E7" w:rsidRPr="00BD7567" w:rsidRDefault="008344E7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970" w:type="dxa"/>
          </w:tcPr>
          <w:p w:rsidR="00BD1147" w:rsidRPr="00BD7567" w:rsidRDefault="00BD1147" w:rsidP="00BD114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8C0A08" w:rsidRPr="00BD7567">
              <w:rPr>
                <w:sz w:val="24"/>
                <w:szCs w:val="24"/>
              </w:rPr>
              <w:t xml:space="preserve"> </w:t>
            </w:r>
          </w:p>
          <w:p w:rsidR="00BD1147" w:rsidRPr="00BD7567" w:rsidRDefault="00BD1147" w:rsidP="00BD114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707F3D" w:rsidRPr="00BD7567">
              <w:rPr>
                <w:sz w:val="24"/>
                <w:szCs w:val="24"/>
              </w:rPr>
              <w:t xml:space="preserve"> РТ с.52, з.74.</w:t>
            </w:r>
          </w:p>
          <w:p w:rsidR="005F721B" w:rsidRPr="00BD7567" w:rsidRDefault="00BD1147" w:rsidP="00BD114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707F3D" w:rsidRPr="00BD7567">
              <w:rPr>
                <w:sz w:val="24"/>
                <w:szCs w:val="24"/>
              </w:rPr>
              <w:t xml:space="preserve"> РТ с.54-56, з.76.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ED082E">
              <w:rPr>
                <w:sz w:val="24"/>
                <w:szCs w:val="24"/>
              </w:rPr>
              <w:t xml:space="preserve"> знание основных сведений</w:t>
            </w:r>
            <w:r w:rsidR="00D0735C" w:rsidRPr="00BD7567">
              <w:rPr>
                <w:sz w:val="24"/>
                <w:szCs w:val="24"/>
              </w:rPr>
              <w:t xml:space="preserve"> о жизни и тво</w:t>
            </w:r>
            <w:r w:rsidR="00ED082E">
              <w:rPr>
                <w:sz w:val="24"/>
                <w:szCs w:val="24"/>
              </w:rPr>
              <w:t>рчестве П.П.Бажова; выразительный пересказ и анализ фрагментов</w:t>
            </w:r>
            <w:r w:rsidR="00D0735C" w:rsidRPr="00BD7567">
              <w:rPr>
                <w:sz w:val="24"/>
                <w:szCs w:val="24"/>
              </w:rPr>
              <w:t xml:space="preserve"> сказа, </w:t>
            </w:r>
            <w:r w:rsidR="00ED082E">
              <w:rPr>
                <w:sz w:val="24"/>
                <w:szCs w:val="24"/>
              </w:rPr>
              <w:t xml:space="preserve"> развитие умения </w:t>
            </w:r>
            <w:r w:rsidR="00D0735C" w:rsidRPr="00BD7567">
              <w:rPr>
                <w:sz w:val="24"/>
                <w:szCs w:val="24"/>
              </w:rPr>
              <w:t>дат</w:t>
            </w:r>
            <w:r w:rsidR="00ED082E">
              <w:rPr>
                <w:sz w:val="24"/>
                <w:szCs w:val="24"/>
              </w:rPr>
              <w:t xml:space="preserve">ь характеристики героев сказа, знание </w:t>
            </w:r>
            <w:r w:rsidR="00D0735C" w:rsidRPr="00BD7567">
              <w:rPr>
                <w:sz w:val="24"/>
                <w:szCs w:val="24"/>
              </w:rPr>
              <w:t xml:space="preserve"> значения диалектных слов</w:t>
            </w:r>
            <w:r w:rsidR="00970A77" w:rsidRPr="00BD7567">
              <w:rPr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970A77" w:rsidRPr="00BD7567">
              <w:rPr>
                <w:sz w:val="24"/>
                <w:szCs w:val="24"/>
              </w:rPr>
              <w:t xml:space="preserve"> анализ объект</w:t>
            </w:r>
            <w:r w:rsidR="00ED082E">
              <w:rPr>
                <w:sz w:val="24"/>
                <w:szCs w:val="24"/>
              </w:rPr>
              <w:t>а</w:t>
            </w:r>
            <w:r w:rsidR="00970A77" w:rsidRPr="00BD7567">
              <w:rPr>
                <w:sz w:val="24"/>
                <w:szCs w:val="24"/>
              </w:rPr>
              <w:t xml:space="preserve"> с целью выделения существенных признаков.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ED082E">
              <w:rPr>
                <w:sz w:val="24"/>
                <w:szCs w:val="24"/>
              </w:rPr>
              <w:t xml:space="preserve"> планирование последовательности</w:t>
            </w:r>
            <w:r w:rsidR="00970A77" w:rsidRPr="00BD7567">
              <w:rPr>
                <w:sz w:val="24"/>
                <w:szCs w:val="24"/>
              </w:rPr>
              <w:t xml:space="preserve"> действий в соответствии с поставленной целью.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5E26BE" w:rsidRPr="00BD7567">
              <w:rPr>
                <w:sz w:val="24"/>
                <w:szCs w:val="24"/>
              </w:rPr>
              <w:t xml:space="preserve"> </w:t>
            </w:r>
            <w:r w:rsidR="00ED082E">
              <w:rPr>
                <w:sz w:val="24"/>
                <w:szCs w:val="24"/>
              </w:rPr>
              <w:t xml:space="preserve">формирование умений </w:t>
            </w:r>
            <w:r w:rsidR="005E26BE" w:rsidRPr="00BD7567">
              <w:rPr>
                <w:sz w:val="24"/>
                <w:szCs w:val="24"/>
              </w:rPr>
              <w:t>адеква</w:t>
            </w:r>
            <w:r w:rsidR="00ED082E">
              <w:rPr>
                <w:sz w:val="24"/>
                <w:szCs w:val="24"/>
              </w:rPr>
              <w:t>тно использова</w:t>
            </w:r>
            <w:r w:rsidR="005E26BE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</w:t>
            </w:r>
            <w:r w:rsidR="005E26BE" w:rsidRPr="00BD7567">
              <w:rPr>
                <w:sz w:val="24"/>
                <w:szCs w:val="24"/>
              </w:rPr>
              <w:t xml:space="preserve"> речевые средства для решения различных коммуникативных задач.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5E26BE" w:rsidRPr="00BD7567">
              <w:rPr>
                <w:sz w:val="24"/>
                <w:szCs w:val="24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 w:rsidR="005E26BE"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:rsidR="005F721B" w:rsidRDefault="005F721B" w:rsidP="004477E7">
            <w:pPr>
              <w:jc w:val="center"/>
              <w:rPr>
                <w:sz w:val="24"/>
                <w:szCs w:val="24"/>
              </w:rPr>
            </w:pPr>
          </w:p>
          <w:p w:rsidR="005C6292" w:rsidRDefault="005C6292" w:rsidP="004477E7">
            <w:pPr>
              <w:jc w:val="center"/>
              <w:rPr>
                <w:sz w:val="24"/>
                <w:szCs w:val="24"/>
              </w:rPr>
            </w:pPr>
          </w:p>
          <w:p w:rsidR="005C6292" w:rsidRPr="007124FA" w:rsidRDefault="005C6292" w:rsidP="0044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F721B" w:rsidTr="00EB2057">
        <w:tc>
          <w:tcPr>
            <w:tcW w:w="959" w:type="dxa"/>
          </w:tcPr>
          <w:p w:rsidR="005F721B" w:rsidRPr="00BD7567" w:rsidRDefault="00ED082E" w:rsidP="00C667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69" w:type="dxa"/>
          </w:tcPr>
          <w:p w:rsidR="009A7BD8" w:rsidRPr="00BD7567" w:rsidRDefault="009A7BD8" w:rsidP="009A7BD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Образ Хозяйки Медной горы в сказе П.П.Бажова. Понятие о сказе. Сказ и сказка.</w:t>
            </w:r>
          </w:p>
          <w:p w:rsidR="005F721B" w:rsidRPr="00BD7567" w:rsidRDefault="005F721B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782A17" w:rsidRPr="00BD7567" w:rsidRDefault="00782A17" w:rsidP="00782A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782A17" w:rsidRPr="00BD7567" w:rsidRDefault="008344E7" w:rsidP="00782A1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Работа в группах: анализ </w:t>
            </w:r>
            <w:r w:rsidRPr="00BD7567">
              <w:rPr>
                <w:rFonts w:eastAsia="Times New Roman"/>
                <w:sz w:val="24"/>
                <w:szCs w:val="24"/>
              </w:rPr>
              <w:lastRenderedPageBreak/>
              <w:t>иллюстраций.</w:t>
            </w:r>
          </w:p>
          <w:p w:rsidR="005F721B" w:rsidRPr="00BD7567" w:rsidRDefault="005F721B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D1147" w:rsidRPr="00BD7567" w:rsidRDefault="00BD1147" w:rsidP="00BD1147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="008C0A08" w:rsidRPr="00BD7567">
              <w:rPr>
                <w:sz w:val="24"/>
                <w:szCs w:val="24"/>
              </w:rPr>
              <w:t xml:space="preserve"> У, с.68 – выучить термины «сказ» и «сказка».</w:t>
            </w:r>
            <w:r w:rsidR="00FA593E" w:rsidRPr="00BD7567">
              <w:rPr>
                <w:sz w:val="24"/>
                <w:szCs w:val="24"/>
              </w:rPr>
              <w:t xml:space="preserve"> </w:t>
            </w:r>
            <w:r w:rsidR="00707F3D" w:rsidRPr="00BD7567">
              <w:rPr>
                <w:sz w:val="24"/>
                <w:szCs w:val="24"/>
              </w:rPr>
              <w:t xml:space="preserve">Прочитать </w:t>
            </w:r>
            <w:r w:rsidR="00707F3D" w:rsidRPr="00BD7567">
              <w:rPr>
                <w:sz w:val="24"/>
                <w:szCs w:val="24"/>
              </w:rPr>
              <w:lastRenderedPageBreak/>
              <w:t>сказку «Тёплый хлеб».</w:t>
            </w:r>
          </w:p>
          <w:p w:rsidR="00BD1147" w:rsidRPr="00BD7567" w:rsidRDefault="00BD1147" w:rsidP="00BD114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696052" w:rsidRPr="00BD7567">
              <w:rPr>
                <w:sz w:val="24"/>
                <w:szCs w:val="24"/>
              </w:rPr>
              <w:t xml:space="preserve"> </w:t>
            </w:r>
          </w:p>
          <w:p w:rsidR="005F721B" w:rsidRPr="00BD7567" w:rsidRDefault="00BD1147" w:rsidP="00707F3D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61413A" w:rsidRPr="00BD7567">
              <w:rPr>
                <w:sz w:val="24"/>
                <w:szCs w:val="24"/>
              </w:rPr>
              <w:t xml:space="preserve"> </w:t>
            </w:r>
            <w:r w:rsidR="00707F3D" w:rsidRPr="00BD7567">
              <w:rPr>
                <w:sz w:val="24"/>
                <w:szCs w:val="24"/>
              </w:rPr>
              <w:t>Подготовить сообщение о К.Г.Паустовском.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C850AC" w:rsidRPr="00BD7567">
              <w:rPr>
                <w:sz w:val="24"/>
                <w:szCs w:val="24"/>
              </w:rPr>
              <w:t xml:space="preserve"> </w:t>
            </w:r>
            <w:r w:rsidR="00ED082E">
              <w:rPr>
                <w:sz w:val="24"/>
                <w:szCs w:val="24"/>
              </w:rPr>
              <w:t>умение различа</w:t>
            </w:r>
            <w:r w:rsidR="00C850AC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 жанр сказа и сказки, анализирова</w:t>
            </w:r>
            <w:r w:rsidR="006856D9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 текст, использова</w:t>
            </w:r>
            <w:r w:rsidR="006856D9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</w:t>
            </w:r>
            <w:r w:rsidR="006856D9" w:rsidRPr="00BD7567">
              <w:rPr>
                <w:sz w:val="24"/>
                <w:szCs w:val="24"/>
              </w:rPr>
              <w:t xml:space="preserve"> навыки проектной деятельности.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ED082E">
              <w:rPr>
                <w:sz w:val="24"/>
                <w:szCs w:val="24"/>
              </w:rPr>
              <w:t xml:space="preserve"> владение</w:t>
            </w:r>
            <w:r w:rsidR="00396DE9" w:rsidRPr="00BD7567">
              <w:rPr>
                <w:sz w:val="24"/>
                <w:szCs w:val="24"/>
              </w:rPr>
              <w:t xml:space="preserve"> </w:t>
            </w:r>
            <w:r w:rsidR="00396DE9" w:rsidRPr="00BD7567">
              <w:rPr>
                <w:sz w:val="24"/>
                <w:szCs w:val="24"/>
              </w:rPr>
              <w:lastRenderedPageBreak/>
              <w:t xml:space="preserve">навыками </w:t>
            </w:r>
            <w:r w:rsidR="00ED082E">
              <w:rPr>
                <w:sz w:val="24"/>
                <w:szCs w:val="24"/>
              </w:rPr>
              <w:t>смыслового чтения, структурирование знаний</w:t>
            </w:r>
            <w:r w:rsidR="00396DE9" w:rsidRPr="00BD7567">
              <w:rPr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396DE9" w:rsidRPr="00BD7567">
              <w:rPr>
                <w:sz w:val="24"/>
                <w:szCs w:val="24"/>
              </w:rPr>
              <w:t xml:space="preserve"> </w:t>
            </w:r>
            <w:r w:rsidR="00ED082E">
              <w:rPr>
                <w:sz w:val="24"/>
                <w:szCs w:val="24"/>
              </w:rPr>
              <w:t>развитие умения совместно с учителем стави</w:t>
            </w:r>
            <w:r w:rsidR="00396DE9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</w:t>
            </w:r>
            <w:r w:rsidR="00396DE9" w:rsidRPr="00BD7567">
              <w:rPr>
                <w:sz w:val="24"/>
                <w:szCs w:val="24"/>
              </w:rPr>
              <w:t xml:space="preserve"> </w:t>
            </w:r>
            <w:r w:rsidR="002F5C3C" w:rsidRPr="00BD7567">
              <w:rPr>
                <w:sz w:val="24"/>
                <w:szCs w:val="24"/>
              </w:rPr>
              <w:t>учебную задачу на основе соотнесения усвоенного и нового материала.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2F5C3C" w:rsidRPr="00BD7567">
              <w:rPr>
                <w:sz w:val="24"/>
                <w:szCs w:val="24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5F721B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A11302" w:rsidRPr="00BD7567">
              <w:rPr>
                <w:sz w:val="24"/>
                <w:szCs w:val="24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418" w:type="dxa"/>
          </w:tcPr>
          <w:p w:rsidR="005F721B" w:rsidRDefault="005F721B" w:rsidP="005C6292">
            <w:pPr>
              <w:rPr>
                <w:sz w:val="24"/>
                <w:szCs w:val="24"/>
              </w:rPr>
            </w:pPr>
          </w:p>
          <w:p w:rsidR="005C6292" w:rsidRDefault="005C6292" w:rsidP="005C6292">
            <w:pPr>
              <w:rPr>
                <w:sz w:val="24"/>
                <w:szCs w:val="24"/>
              </w:rPr>
            </w:pPr>
          </w:p>
          <w:p w:rsidR="005C6292" w:rsidRPr="007124FA" w:rsidRDefault="005C6292" w:rsidP="005C6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D61D58" w:rsidTr="00EB2057">
        <w:trPr>
          <w:trHeight w:val="3542"/>
        </w:trPr>
        <w:tc>
          <w:tcPr>
            <w:tcW w:w="959" w:type="dxa"/>
          </w:tcPr>
          <w:p w:rsidR="00D61D58" w:rsidRPr="00BD7567" w:rsidRDefault="00ED082E" w:rsidP="006262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869" w:type="dxa"/>
          </w:tcPr>
          <w:p w:rsidR="00D61D58" w:rsidRPr="00BD7567" w:rsidRDefault="00D61D58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К.Г.Паустовский.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писателе. Герои и их поступки в сказке </w:t>
            </w:r>
            <w:r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"Тёплый хлеб".</w:t>
            </w:r>
          </w:p>
          <w:p w:rsidR="00D61D58" w:rsidRPr="00BD7567" w:rsidRDefault="00D803C4" w:rsidP="00D803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Роль пейзажа в сказке. </w:t>
            </w:r>
            <w:r w:rsidR="00D61D58" w:rsidRPr="00BD7567">
              <w:rPr>
                <w:rFonts w:eastAsia="Times New Roman"/>
                <w:sz w:val="24"/>
                <w:szCs w:val="24"/>
                <w:lang w:eastAsia="ru-RU"/>
              </w:rPr>
              <w:t>Нравственные проблемы произведения.</w:t>
            </w:r>
          </w:p>
        </w:tc>
        <w:tc>
          <w:tcPr>
            <w:tcW w:w="4200" w:type="dxa"/>
          </w:tcPr>
          <w:p w:rsidR="00D61D58" w:rsidRPr="00BD7567" w:rsidRDefault="00D803C4" w:rsidP="0073778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Основные сведения о жизни и творчестве </w:t>
            </w:r>
            <w:r w:rsidR="002A78AB" w:rsidRPr="00BD7567">
              <w:rPr>
                <w:rFonts w:eastAsia="Times New Roman"/>
                <w:sz w:val="24"/>
                <w:szCs w:val="24"/>
              </w:rPr>
              <w:t>К.Г.Паустовского</w:t>
            </w:r>
            <w:r w:rsidR="0073778A" w:rsidRPr="00BD7567">
              <w:rPr>
                <w:rFonts w:eastAsia="Times New Roman"/>
                <w:sz w:val="24"/>
                <w:szCs w:val="24"/>
              </w:rPr>
              <w:t xml:space="preserve">. Особенности изображения </w:t>
            </w:r>
            <w:r w:rsidR="00800604" w:rsidRPr="00BD7567">
              <w:rPr>
                <w:rFonts w:eastAsia="Times New Roman"/>
                <w:sz w:val="24"/>
                <w:szCs w:val="24"/>
              </w:rPr>
              <w:t>геро</w:t>
            </w:r>
            <w:r w:rsidR="0073778A" w:rsidRPr="00BD7567">
              <w:rPr>
                <w:rFonts w:eastAsia="Times New Roman"/>
                <w:sz w:val="24"/>
                <w:szCs w:val="24"/>
              </w:rPr>
              <w:t xml:space="preserve">ев в </w:t>
            </w:r>
            <w:r w:rsidR="00800604" w:rsidRPr="00BD7567">
              <w:rPr>
                <w:rFonts w:eastAsia="Times New Roman"/>
                <w:sz w:val="24"/>
                <w:szCs w:val="24"/>
              </w:rPr>
              <w:t>сказк</w:t>
            </w:r>
            <w:r w:rsidR="0073778A" w:rsidRPr="00BD7567">
              <w:rPr>
                <w:rFonts w:eastAsia="Times New Roman"/>
                <w:sz w:val="24"/>
                <w:szCs w:val="24"/>
              </w:rPr>
              <w:t>е</w:t>
            </w:r>
            <w:r w:rsidR="00800604" w:rsidRPr="00BD7567">
              <w:rPr>
                <w:rFonts w:eastAsia="Times New Roman"/>
                <w:sz w:val="24"/>
                <w:szCs w:val="24"/>
              </w:rPr>
              <w:t xml:space="preserve"> «Тёплый хлеб</w:t>
            </w:r>
            <w:r w:rsidR="0073778A" w:rsidRPr="00BD7567">
              <w:rPr>
                <w:rFonts w:eastAsia="Times New Roman"/>
                <w:sz w:val="24"/>
                <w:szCs w:val="24"/>
              </w:rPr>
              <w:t>». Анализ произведения, элементы сказки в произведении;</w:t>
            </w:r>
            <w:r w:rsidR="00800604" w:rsidRPr="00BD7567">
              <w:rPr>
                <w:rFonts w:eastAsia="Times New Roman"/>
                <w:sz w:val="24"/>
                <w:szCs w:val="24"/>
              </w:rPr>
              <w:t xml:space="preserve"> диалектные и устаревшие слова. Работа с иллюстрациями.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544A8C" w:rsidRPr="00BD7567">
              <w:rPr>
                <w:sz w:val="24"/>
                <w:szCs w:val="24"/>
              </w:rPr>
              <w:t xml:space="preserve"> </w:t>
            </w:r>
            <w:r w:rsidR="00707F3D" w:rsidRPr="00BD7567">
              <w:rPr>
                <w:sz w:val="24"/>
                <w:szCs w:val="24"/>
              </w:rPr>
              <w:t>прочитать рассказ «</w:t>
            </w:r>
            <w:r w:rsidR="009A6E6D" w:rsidRPr="00BD7567">
              <w:rPr>
                <w:sz w:val="24"/>
                <w:szCs w:val="24"/>
              </w:rPr>
              <w:t>Заячьи лапы</w:t>
            </w:r>
            <w:r w:rsidR="00707F3D" w:rsidRPr="00BD7567">
              <w:rPr>
                <w:sz w:val="24"/>
                <w:szCs w:val="24"/>
              </w:rPr>
              <w:t>».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544A8C" w:rsidRPr="00BD7567">
              <w:rPr>
                <w:sz w:val="24"/>
                <w:szCs w:val="24"/>
              </w:rPr>
              <w:t xml:space="preserve"> </w:t>
            </w:r>
            <w:r w:rsidR="009A6E6D" w:rsidRPr="00BD7567">
              <w:rPr>
                <w:sz w:val="24"/>
                <w:szCs w:val="24"/>
              </w:rPr>
              <w:t>подготовить пересказ сказки «Тёплый хлеб» от лица Фильки; от лица коня.</w:t>
            </w:r>
          </w:p>
          <w:p w:rsidR="00D61D58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544A8C" w:rsidRPr="00BD7567">
              <w:rPr>
                <w:sz w:val="24"/>
                <w:szCs w:val="24"/>
              </w:rPr>
              <w:t xml:space="preserve"> </w:t>
            </w:r>
            <w:r w:rsidR="001A671E" w:rsidRPr="00BD7567">
              <w:rPr>
                <w:sz w:val="24"/>
                <w:szCs w:val="24"/>
              </w:rPr>
              <w:t>нарисовать иллюстрации к сказке.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8" w:rsidRPr="00BD7567" w:rsidRDefault="00D61D58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Pr="00BD7567">
              <w:rPr>
                <w:sz w:val="24"/>
                <w:szCs w:val="24"/>
              </w:rPr>
              <w:t xml:space="preserve"> </w:t>
            </w:r>
            <w:r w:rsidR="0087785B" w:rsidRPr="00BD7567">
              <w:rPr>
                <w:sz w:val="24"/>
                <w:szCs w:val="24"/>
              </w:rPr>
              <w:t>определяют тему произведения, выделяют нравственную проблему, видят особенности изображения героев литературной сказки.</w:t>
            </w:r>
            <w:r w:rsidR="00EF3BF3" w:rsidRPr="00BD7567">
              <w:rPr>
                <w:sz w:val="24"/>
                <w:szCs w:val="24"/>
              </w:rPr>
              <w:t xml:space="preserve">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FD62D4" w:rsidRPr="00BD7567" w:rsidRDefault="00D61D58" w:rsidP="007B1537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EF3BF3" w:rsidRPr="00BD7567">
              <w:rPr>
                <w:sz w:val="24"/>
                <w:szCs w:val="24"/>
              </w:rPr>
              <w:t xml:space="preserve"> </w:t>
            </w:r>
            <w:r w:rsidR="00EF7817" w:rsidRPr="00BD7567">
              <w:rPr>
                <w:sz w:val="24"/>
                <w:szCs w:val="24"/>
              </w:rPr>
              <w:t xml:space="preserve">видят тему и проблему произведения, извлекают необходимую информацию </w:t>
            </w:r>
            <w:r w:rsidR="00FD62D4" w:rsidRPr="00BD7567">
              <w:rPr>
                <w:sz w:val="24"/>
                <w:szCs w:val="24"/>
              </w:rPr>
              <w:t>из различных источников (текст, сообщение учителя, наглядные средства).</w:t>
            </w:r>
          </w:p>
          <w:p w:rsidR="00D61D58" w:rsidRPr="00BD7567" w:rsidRDefault="00D61D58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FD62D4" w:rsidRPr="00BD7567">
              <w:rPr>
                <w:sz w:val="24"/>
                <w:szCs w:val="24"/>
              </w:rPr>
              <w:t xml:space="preserve"> способность к регуляции деятельности по решению поставленных задач.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D61D58" w:rsidRPr="00BD7567" w:rsidRDefault="00D61D58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C50072" w:rsidRPr="00BD7567">
              <w:rPr>
                <w:sz w:val="24"/>
                <w:szCs w:val="24"/>
              </w:rPr>
              <w:t xml:space="preserve"> ставят </w:t>
            </w:r>
            <w:r w:rsidR="00C50072" w:rsidRPr="00BD7567">
              <w:rPr>
                <w:sz w:val="24"/>
                <w:szCs w:val="24"/>
              </w:rPr>
              <w:lastRenderedPageBreak/>
              <w:t>вопросы, обращаются за помощью, устанавливают и сравнивают разные точки зрения, прежде чем принимать решение и делать выбор.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D61D58" w:rsidRPr="00BD7567" w:rsidRDefault="00C50072" w:rsidP="00EB205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Pr="00BD7567">
              <w:rPr>
                <w:sz w:val="24"/>
                <w:szCs w:val="24"/>
              </w:rPr>
              <w:t xml:space="preserve"> </w:t>
            </w:r>
            <w:proofErr w:type="spellStart"/>
            <w:r w:rsidR="004C0B8F" w:rsidRPr="00BD7567">
              <w:rPr>
                <w:sz w:val="24"/>
                <w:szCs w:val="24"/>
              </w:rPr>
              <w:t>эмпатия</w:t>
            </w:r>
            <w:proofErr w:type="spellEnd"/>
            <w:r w:rsidR="004C0B8F" w:rsidRPr="00BD7567">
              <w:rPr>
                <w:sz w:val="24"/>
                <w:szCs w:val="24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723D9" w:rsidRPr="00C723D9" w:rsidRDefault="00C723D9" w:rsidP="004477E7">
            <w:pPr>
              <w:jc w:val="center"/>
              <w:rPr>
                <w:b/>
                <w:sz w:val="24"/>
                <w:szCs w:val="24"/>
              </w:rPr>
            </w:pPr>
          </w:p>
          <w:p w:rsidR="00C723D9" w:rsidRPr="00C723D9" w:rsidRDefault="00C723D9" w:rsidP="004477E7">
            <w:pPr>
              <w:jc w:val="center"/>
              <w:rPr>
                <w:b/>
                <w:sz w:val="24"/>
                <w:szCs w:val="24"/>
              </w:rPr>
            </w:pPr>
          </w:p>
          <w:p w:rsidR="00C723D9" w:rsidRDefault="00C723D9" w:rsidP="004477E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44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723D9" w:rsidRDefault="00C723D9" w:rsidP="004477E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4477E7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4477E7">
            <w:pPr>
              <w:jc w:val="center"/>
              <w:rPr>
                <w:sz w:val="24"/>
                <w:szCs w:val="24"/>
              </w:rPr>
            </w:pPr>
          </w:p>
          <w:p w:rsidR="00D61D58" w:rsidRPr="007124FA" w:rsidRDefault="00D61D58" w:rsidP="004477E7">
            <w:pPr>
              <w:jc w:val="center"/>
              <w:rPr>
                <w:sz w:val="24"/>
                <w:szCs w:val="24"/>
              </w:rPr>
            </w:pPr>
          </w:p>
        </w:tc>
      </w:tr>
      <w:tr w:rsidR="007B1537" w:rsidTr="00EB2057">
        <w:tc>
          <w:tcPr>
            <w:tcW w:w="959" w:type="dxa"/>
          </w:tcPr>
          <w:p w:rsidR="007B1537" w:rsidRPr="00BD7567" w:rsidRDefault="00ED082E" w:rsidP="006262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869" w:type="dxa"/>
          </w:tcPr>
          <w:p w:rsidR="007B1537" w:rsidRPr="00BD7567" w:rsidRDefault="00ED082E" w:rsidP="00D803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Вн.чт</w:t>
            </w:r>
            <w:proofErr w:type="spellEnd"/>
            <w:r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823D7"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К.Г.Паустовский. </w:t>
            </w:r>
            <w:r w:rsidR="009A7BD8" w:rsidRPr="00ED082E">
              <w:rPr>
                <w:rFonts w:eastAsia="Times New Roman"/>
                <w:b/>
                <w:sz w:val="24"/>
                <w:szCs w:val="24"/>
                <w:lang w:eastAsia="ru-RU"/>
              </w:rPr>
              <w:t>Рассказ «Заячьи лапы".</w:t>
            </w:r>
            <w:r w:rsidR="009A7BD8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="00D803C4" w:rsidRPr="00BD7567">
              <w:rPr>
                <w:rFonts w:eastAsia="Times New Roman"/>
                <w:sz w:val="24"/>
                <w:szCs w:val="24"/>
                <w:lang w:eastAsia="ru-RU"/>
              </w:rPr>
              <w:t>рирода и человек в произведении.</w:t>
            </w:r>
          </w:p>
        </w:tc>
        <w:tc>
          <w:tcPr>
            <w:tcW w:w="4200" w:type="dxa"/>
          </w:tcPr>
          <w:p w:rsidR="0073778A" w:rsidRPr="00BD7567" w:rsidRDefault="006963D2" w:rsidP="0073778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</w:t>
            </w:r>
            <w:r w:rsidR="0073778A" w:rsidRPr="00BD7567">
              <w:rPr>
                <w:rFonts w:eastAsia="Times New Roman"/>
                <w:sz w:val="24"/>
                <w:szCs w:val="24"/>
              </w:rPr>
              <w:t>южет рассказа, взаимоотношения героев, смысл названия рассказа, роль зайца в судьбе внука деда Лариона, роль описания природы в понимании событий, изображённых в рассказе</w:t>
            </w:r>
            <w:r w:rsidRPr="00BD7567">
              <w:rPr>
                <w:rFonts w:eastAsia="Times New Roman"/>
                <w:sz w:val="24"/>
                <w:szCs w:val="24"/>
              </w:rPr>
              <w:t>. Работа с иллюстрациями и соотнесение их с текстом.</w:t>
            </w:r>
          </w:p>
          <w:p w:rsidR="007B1537" w:rsidRPr="00BD7567" w:rsidRDefault="007B1537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1A671E" w:rsidRPr="00BD7567">
              <w:rPr>
                <w:sz w:val="24"/>
                <w:szCs w:val="24"/>
              </w:rPr>
              <w:t xml:space="preserve"> прочитать сказку «12 </w:t>
            </w:r>
            <w:r w:rsidR="004C7B69" w:rsidRPr="00BD7567">
              <w:rPr>
                <w:sz w:val="24"/>
                <w:szCs w:val="24"/>
              </w:rPr>
              <w:t>месяцев».</w:t>
            </w:r>
            <w:r w:rsidR="00E62CC0" w:rsidRPr="00BD7567">
              <w:rPr>
                <w:sz w:val="24"/>
                <w:szCs w:val="24"/>
              </w:rPr>
              <w:t xml:space="preserve"> Принести полный те</w:t>
            </w:r>
            <w:proofErr w:type="gramStart"/>
            <w:r w:rsidR="00E62CC0" w:rsidRPr="00BD7567">
              <w:rPr>
                <w:sz w:val="24"/>
                <w:szCs w:val="24"/>
              </w:rPr>
              <w:t>кст ск</w:t>
            </w:r>
            <w:proofErr w:type="gramEnd"/>
            <w:r w:rsidR="00E62CC0" w:rsidRPr="00BD7567">
              <w:rPr>
                <w:sz w:val="24"/>
                <w:szCs w:val="24"/>
              </w:rPr>
              <w:t>азки.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4C7B69" w:rsidRPr="00BD7567">
              <w:rPr>
                <w:sz w:val="24"/>
                <w:szCs w:val="24"/>
              </w:rPr>
              <w:t xml:space="preserve"> подготовить сообщение о С.Я Маршаке.</w:t>
            </w:r>
          </w:p>
          <w:p w:rsidR="007B1537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ED082E">
              <w:rPr>
                <w:sz w:val="24"/>
                <w:szCs w:val="24"/>
              </w:rPr>
              <w:t xml:space="preserve"> определение темы произведения, выделение нравственной проблемы</w:t>
            </w:r>
            <w:r w:rsidR="005D0150" w:rsidRPr="00BD7567">
              <w:rPr>
                <w:sz w:val="24"/>
                <w:szCs w:val="24"/>
              </w:rPr>
              <w:t xml:space="preserve">, </w:t>
            </w:r>
            <w:r w:rsidR="00ED082E">
              <w:rPr>
                <w:sz w:val="24"/>
                <w:szCs w:val="24"/>
              </w:rPr>
              <w:t>формирование умения виде</w:t>
            </w:r>
            <w:r w:rsidR="005D0150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</w:t>
            </w:r>
            <w:r w:rsidR="005D0150" w:rsidRPr="00BD7567">
              <w:rPr>
                <w:sz w:val="24"/>
                <w:szCs w:val="24"/>
              </w:rPr>
              <w:t xml:space="preserve"> особенности изображения героев литературной сказки</w:t>
            </w:r>
            <w:r w:rsidR="0069307D" w:rsidRPr="00BD7567">
              <w:rPr>
                <w:sz w:val="24"/>
                <w:szCs w:val="24"/>
              </w:rPr>
              <w:t>, анализи</w:t>
            </w:r>
            <w:r w:rsidR="00ED082E">
              <w:rPr>
                <w:sz w:val="24"/>
                <w:szCs w:val="24"/>
              </w:rPr>
              <w:t>рова</w:t>
            </w:r>
            <w:r w:rsidR="0069307D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 текст и определя</w:t>
            </w:r>
            <w:r w:rsidR="0069307D" w:rsidRPr="00BD7567">
              <w:rPr>
                <w:sz w:val="24"/>
                <w:szCs w:val="24"/>
              </w:rPr>
              <w:t>т</w:t>
            </w:r>
            <w:r w:rsidR="00ED082E">
              <w:rPr>
                <w:sz w:val="24"/>
                <w:szCs w:val="24"/>
              </w:rPr>
              <w:t>ь</w:t>
            </w:r>
            <w:r w:rsidR="0069307D" w:rsidRPr="00BD7567">
              <w:rPr>
                <w:sz w:val="24"/>
                <w:szCs w:val="24"/>
              </w:rPr>
              <w:t xml:space="preserve"> композиционно-языковые особенности повести.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69307D" w:rsidRPr="00BD7567">
              <w:rPr>
                <w:sz w:val="24"/>
                <w:szCs w:val="24"/>
              </w:rPr>
              <w:t xml:space="preserve"> вид</w:t>
            </w:r>
            <w:r w:rsidR="00153782">
              <w:rPr>
                <w:sz w:val="24"/>
                <w:szCs w:val="24"/>
              </w:rPr>
              <w:t>ение  темы и проблемы</w:t>
            </w:r>
            <w:r w:rsidR="0069307D" w:rsidRPr="00BD7567">
              <w:rPr>
                <w:sz w:val="24"/>
                <w:szCs w:val="24"/>
              </w:rPr>
              <w:t xml:space="preserve"> произведения, самостоятельно</w:t>
            </w:r>
            <w:r w:rsidR="00153782">
              <w:rPr>
                <w:sz w:val="24"/>
                <w:szCs w:val="24"/>
              </w:rPr>
              <w:t>е создание способов</w:t>
            </w:r>
            <w:r w:rsidR="0069307D" w:rsidRPr="00BD7567">
              <w:rPr>
                <w:sz w:val="24"/>
                <w:szCs w:val="24"/>
              </w:rPr>
              <w:t xml:space="preserve"> и решения проблем творческого и поискового характера.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F95C9E" w:rsidRPr="00BD7567">
              <w:rPr>
                <w:sz w:val="24"/>
                <w:szCs w:val="24"/>
              </w:rPr>
              <w:t xml:space="preserve"> развитие способности к регуляции учебной деятельности.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F95C9E" w:rsidRPr="00BD7567">
              <w:rPr>
                <w:sz w:val="24"/>
                <w:szCs w:val="24"/>
              </w:rPr>
              <w:t xml:space="preserve"> </w:t>
            </w:r>
            <w:r w:rsidR="00153782">
              <w:rPr>
                <w:sz w:val="24"/>
                <w:szCs w:val="24"/>
              </w:rPr>
              <w:t>развитие умения планирова</w:t>
            </w:r>
            <w:r w:rsidR="00F95C9E" w:rsidRPr="00BD7567">
              <w:rPr>
                <w:sz w:val="24"/>
                <w:szCs w:val="24"/>
              </w:rPr>
              <w:t>т</w:t>
            </w:r>
            <w:r w:rsidR="00153782">
              <w:rPr>
                <w:sz w:val="24"/>
                <w:szCs w:val="24"/>
              </w:rPr>
              <w:t>ь</w:t>
            </w:r>
            <w:r w:rsidR="00F95C9E" w:rsidRPr="00BD7567">
              <w:rPr>
                <w:sz w:val="24"/>
                <w:szCs w:val="24"/>
              </w:rPr>
              <w:t xml:space="preserve"> учебное сотрудничество в</w:t>
            </w:r>
            <w:r w:rsidR="00153782">
              <w:rPr>
                <w:sz w:val="24"/>
                <w:szCs w:val="24"/>
              </w:rPr>
              <w:t xml:space="preserve"> коллективе, адекватно использова</w:t>
            </w:r>
            <w:r w:rsidR="00F95C9E" w:rsidRPr="00BD7567">
              <w:rPr>
                <w:sz w:val="24"/>
                <w:szCs w:val="24"/>
              </w:rPr>
              <w:t>т</w:t>
            </w:r>
            <w:r w:rsidR="00153782">
              <w:rPr>
                <w:sz w:val="24"/>
                <w:szCs w:val="24"/>
              </w:rPr>
              <w:t>ь</w:t>
            </w:r>
            <w:r w:rsidR="00F95C9E" w:rsidRPr="00BD7567">
              <w:rPr>
                <w:sz w:val="24"/>
                <w:szCs w:val="24"/>
              </w:rPr>
              <w:t xml:space="preserve"> речевые средства для решения различных коммуникативных задач.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F95C9E" w:rsidRPr="00BD7567">
              <w:rPr>
                <w:sz w:val="24"/>
                <w:szCs w:val="24"/>
              </w:rPr>
              <w:t xml:space="preserve"> </w:t>
            </w:r>
            <w:r w:rsidR="003F51B9" w:rsidRPr="00BD7567">
              <w:rPr>
                <w:sz w:val="24"/>
                <w:szCs w:val="24"/>
              </w:rPr>
              <w:t xml:space="preserve">формирование </w:t>
            </w:r>
            <w:r w:rsidR="003F51B9" w:rsidRPr="00BD7567">
              <w:rPr>
                <w:sz w:val="24"/>
                <w:szCs w:val="24"/>
              </w:rPr>
              <w:lastRenderedPageBreak/>
              <w:t>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 w:rsidR="003F51B9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1537" w:rsidRDefault="007B1537" w:rsidP="00C667E2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C667E2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C6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B1537" w:rsidTr="00AA001F">
        <w:tc>
          <w:tcPr>
            <w:tcW w:w="959" w:type="dxa"/>
          </w:tcPr>
          <w:p w:rsidR="007B1537" w:rsidRPr="00BD7567" w:rsidRDefault="00153782" w:rsidP="00EA452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869" w:type="dxa"/>
          </w:tcPr>
          <w:p w:rsidR="00AF4A50" w:rsidRDefault="00AF4A50" w:rsidP="00AF4A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3782">
              <w:rPr>
                <w:rFonts w:eastAsia="Times New Roman"/>
                <w:b/>
                <w:sz w:val="24"/>
                <w:szCs w:val="24"/>
                <w:lang w:eastAsia="ru-RU"/>
              </w:rPr>
              <w:t>С.Я.Маршак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Слово о писателе. </w:t>
            </w:r>
            <w:r w:rsidRPr="00153782">
              <w:rPr>
                <w:rFonts w:eastAsia="Times New Roman"/>
                <w:b/>
                <w:sz w:val="24"/>
                <w:szCs w:val="24"/>
                <w:lang w:eastAsia="ru-RU"/>
              </w:rPr>
              <w:t>Пьеса-сказка С.Я. Маршака «Двенадцать месяцев».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Драма как род литературы.</w:t>
            </w:r>
          </w:p>
          <w:p w:rsidR="00153782" w:rsidRDefault="00153782" w:rsidP="0015378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Анализ картины «Встреча падчерицы с двенадцатью месяцами»</w:t>
            </w:r>
          </w:p>
          <w:p w:rsidR="00153782" w:rsidRPr="00BD7567" w:rsidRDefault="00153782" w:rsidP="0015378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53782" w:rsidRPr="00BD7567" w:rsidRDefault="00153782" w:rsidP="0015378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  <w:p w:rsidR="00153782" w:rsidRPr="00BD7567" w:rsidRDefault="00153782" w:rsidP="00AF4A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1537" w:rsidRPr="00BD7567" w:rsidRDefault="007B15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BE6EBA" w:rsidRDefault="00BE6EBA" w:rsidP="00BE6EB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Сведения о С.Я Маршаке и факты его жизни, опреде</w:t>
            </w:r>
            <w:r w:rsidR="005D678E" w:rsidRPr="00BD7567">
              <w:rPr>
                <w:rFonts w:eastAsia="Times New Roman"/>
                <w:sz w:val="24"/>
                <w:szCs w:val="24"/>
              </w:rPr>
              <w:t xml:space="preserve">ление понятия «драма», «пьеса», </w:t>
            </w:r>
            <w:r w:rsidRPr="00BD7567">
              <w:rPr>
                <w:rFonts w:eastAsia="Times New Roman"/>
                <w:sz w:val="24"/>
                <w:szCs w:val="24"/>
              </w:rPr>
              <w:t>особенности пьесы как особого рода художественного произведения, своеобразие пьесы-сказки (заимствование сюжета, образов, создание собствен</w:t>
            </w:r>
            <w:r w:rsidR="005D678E" w:rsidRPr="00BD7567">
              <w:rPr>
                <w:rFonts w:eastAsia="Times New Roman"/>
                <w:sz w:val="24"/>
                <w:szCs w:val="24"/>
              </w:rPr>
              <w:t xml:space="preserve">ной оригинальной сказки); </w:t>
            </w:r>
            <w:r w:rsidRPr="00BD7567">
              <w:rPr>
                <w:rFonts w:eastAsia="Times New Roman"/>
                <w:sz w:val="24"/>
                <w:szCs w:val="24"/>
              </w:rPr>
              <w:t>отлич</w:t>
            </w:r>
            <w:r w:rsidR="005D678E" w:rsidRPr="00BD7567">
              <w:rPr>
                <w:rFonts w:eastAsia="Times New Roman"/>
                <w:sz w:val="24"/>
                <w:szCs w:val="24"/>
              </w:rPr>
              <w:t xml:space="preserve">ие </w:t>
            </w:r>
            <w:r w:rsidRPr="00BD7567">
              <w:rPr>
                <w:rFonts w:eastAsia="Times New Roman"/>
                <w:sz w:val="24"/>
                <w:szCs w:val="24"/>
              </w:rPr>
              <w:t>пьес</w:t>
            </w:r>
            <w:r w:rsidR="005D678E" w:rsidRPr="00BD7567">
              <w:rPr>
                <w:rFonts w:eastAsia="Times New Roman"/>
                <w:sz w:val="24"/>
                <w:szCs w:val="24"/>
              </w:rPr>
              <w:t>ы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от других произведений,</w:t>
            </w:r>
            <w:r w:rsidR="005D678E" w:rsidRPr="00BD7567">
              <w:rPr>
                <w:rFonts w:eastAsia="Times New Roman"/>
                <w:sz w:val="24"/>
                <w:szCs w:val="24"/>
              </w:rPr>
              <w:t xml:space="preserve"> </w:t>
            </w:r>
            <w:r w:rsidRPr="00BD7567">
              <w:rPr>
                <w:rFonts w:eastAsia="Times New Roman"/>
                <w:sz w:val="24"/>
                <w:szCs w:val="24"/>
              </w:rPr>
              <w:t>ч</w:t>
            </w:r>
            <w:r w:rsidR="005D678E" w:rsidRPr="00BD7567">
              <w:rPr>
                <w:rFonts w:eastAsia="Times New Roman"/>
                <w:sz w:val="24"/>
                <w:szCs w:val="24"/>
              </w:rPr>
              <w:t>тение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драматическо</w:t>
            </w:r>
            <w:r w:rsidR="005D678E" w:rsidRPr="00BD7567">
              <w:rPr>
                <w:rFonts w:eastAsia="Times New Roman"/>
                <w:sz w:val="24"/>
                <w:szCs w:val="24"/>
              </w:rPr>
              <w:t>го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произведени</w:t>
            </w:r>
            <w:r w:rsidR="005D678E" w:rsidRPr="00BD7567">
              <w:rPr>
                <w:rFonts w:eastAsia="Times New Roman"/>
                <w:sz w:val="24"/>
                <w:szCs w:val="24"/>
              </w:rPr>
              <w:t>я по ролям.</w:t>
            </w:r>
          </w:p>
          <w:p w:rsidR="00153782" w:rsidRPr="00BD7567" w:rsidRDefault="00153782" w:rsidP="00153782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Характеристика героев, их характеров, изменение их поведения в зависимости от ситуации; </w:t>
            </w:r>
          </w:p>
          <w:p w:rsidR="00153782" w:rsidRDefault="00153782" w:rsidP="00153782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Устное словесное рисование (описание костюмов двенадцати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месяцев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>; какой представляют декорацию в картине встречи падчерицы и двенадцати месяцев).</w:t>
            </w:r>
          </w:p>
          <w:p w:rsidR="007B1537" w:rsidRPr="00BD7567" w:rsidRDefault="00153782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Инсценирование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 фрагмента пьесы-сказки.</w:t>
            </w: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4C7B69" w:rsidRPr="00BD7567">
              <w:rPr>
                <w:sz w:val="24"/>
                <w:szCs w:val="24"/>
              </w:rPr>
              <w:t xml:space="preserve"> подготовить чтение по ролям заданных отрывков текста. Выучить термины «драма», «пьеса».</w:t>
            </w:r>
          </w:p>
          <w:p w:rsidR="00452BC2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</w:p>
          <w:p w:rsidR="007B1537" w:rsidRDefault="00452BC2" w:rsidP="0021103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211032" w:rsidRPr="00BD7567">
              <w:rPr>
                <w:sz w:val="24"/>
                <w:szCs w:val="24"/>
              </w:rPr>
              <w:t xml:space="preserve"> по подгруппам: подготовить инсценировку эпизодов сказки.</w:t>
            </w:r>
          </w:p>
          <w:p w:rsidR="00153782" w:rsidRPr="00BD7567" w:rsidRDefault="00153782" w:rsidP="00211032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504607" w:rsidRPr="00BD7567">
              <w:rPr>
                <w:sz w:val="24"/>
                <w:szCs w:val="24"/>
              </w:rPr>
              <w:t xml:space="preserve"> </w:t>
            </w:r>
            <w:r w:rsidR="00E90662" w:rsidRPr="00BD7567">
              <w:rPr>
                <w:sz w:val="24"/>
                <w:szCs w:val="24"/>
              </w:rPr>
              <w:t>объясняют жанровые особенности произведения, выясняют значения незнакомых слов, выразительно читают пьесу по ролям.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E90662" w:rsidRPr="00BD7567">
              <w:rPr>
                <w:sz w:val="24"/>
                <w:szCs w:val="24"/>
              </w:rPr>
              <w:t xml:space="preserve"> ищут и выделяют необходимую информацию, формируют способности к освоению</w:t>
            </w:r>
            <w:r w:rsidR="00916F95" w:rsidRPr="00BD7567">
              <w:rPr>
                <w:sz w:val="24"/>
                <w:szCs w:val="24"/>
              </w:rPr>
              <w:t xml:space="preserve"> новых видов деятельности</w:t>
            </w:r>
            <w:r w:rsidR="008C151A" w:rsidRPr="00BD7567">
              <w:rPr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8C151A" w:rsidRPr="00BD7567">
              <w:rPr>
                <w:sz w:val="24"/>
                <w:szCs w:val="24"/>
              </w:rPr>
              <w:t xml:space="preserve"> </w:t>
            </w:r>
            <w:r w:rsidR="00A7314C" w:rsidRPr="00BD7567">
              <w:rPr>
                <w:sz w:val="24"/>
                <w:szCs w:val="24"/>
              </w:rPr>
              <w:t>развитие способности к регуляции учебной деятельности, оценивают полученную информацию с точки зрения нужности.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A7314C" w:rsidRPr="00BD7567">
              <w:rPr>
                <w:sz w:val="24"/>
                <w:szCs w:val="24"/>
              </w:rPr>
              <w:t xml:space="preserve"> работают в группе</w:t>
            </w:r>
            <w:r w:rsidR="00B26A2C" w:rsidRPr="00BD7567">
              <w:rPr>
                <w:sz w:val="24"/>
                <w:szCs w:val="24"/>
              </w:rPr>
              <w:t>: контролируют, корректируют, оценивают действия партнёра.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B26A2C" w:rsidRPr="00BD7567">
              <w:rPr>
                <w:sz w:val="24"/>
                <w:szCs w:val="24"/>
              </w:rPr>
              <w:t xml:space="preserve"> способности к решению моральных дилемм на основе</w:t>
            </w:r>
            <w:r w:rsidR="000373F3" w:rsidRPr="00BD7567">
              <w:rPr>
                <w:sz w:val="24"/>
                <w:szCs w:val="24"/>
              </w:rPr>
              <w:t xml:space="preserve"> </w:t>
            </w:r>
            <w:r w:rsidR="00B26A2C" w:rsidRPr="00BD7567">
              <w:rPr>
                <w:sz w:val="24"/>
                <w:szCs w:val="24"/>
              </w:rPr>
              <w:t xml:space="preserve">собственных знаний и </w:t>
            </w:r>
            <w:r w:rsidR="000373F3" w:rsidRPr="00BD7567">
              <w:rPr>
                <w:sz w:val="24"/>
                <w:szCs w:val="24"/>
              </w:rPr>
              <w:t>опыта, условий для правильного личностного самоопределения.</w:t>
            </w:r>
            <w:r w:rsidR="000373F3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1537" w:rsidRDefault="007B1537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B1537" w:rsidTr="00AA001F">
        <w:tc>
          <w:tcPr>
            <w:tcW w:w="959" w:type="dxa"/>
          </w:tcPr>
          <w:p w:rsidR="007B1537" w:rsidRPr="00BD7567" w:rsidRDefault="00153782" w:rsidP="003F4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69" w:type="dxa"/>
          </w:tcPr>
          <w:p w:rsidR="00AF4A50" w:rsidRPr="00BD7567" w:rsidRDefault="00AF4A50" w:rsidP="00AF4A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Анализ картины «Встреча падчерицы с двенадцатью месяцами»</w:t>
            </w:r>
          </w:p>
          <w:p w:rsidR="007B1537" w:rsidRPr="00BD7567" w:rsidRDefault="007B15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EA6A23" w:rsidRPr="00BD7567" w:rsidRDefault="001A733E" w:rsidP="00EA6A23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Х</w:t>
            </w:r>
            <w:r w:rsidR="00EA6A23" w:rsidRPr="00BD7567">
              <w:rPr>
                <w:rFonts w:eastAsia="Times New Roman"/>
                <w:sz w:val="24"/>
                <w:szCs w:val="24"/>
              </w:rPr>
              <w:t>арактери</w:t>
            </w:r>
            <w:r w:rsidRPr="00BD7567">
              <w:rPr>
                <w:rFonts w:eastAsia="Times New Roman"/>
                <w:sz w:val="24"/>
                <w:szCs w:val="24"/>
              </w:rPr>
              <w:t xml:space="preserve">стика </w:t>
            </w:r>
            <w:r w:rsidR="00EA6A23" w:rsidRPr="00BD7567">
              <w:rPr>
                <w:rFonts w:eastAsia="Times New Roman"/>
                <w:sz w:val="24"/>
                <w:szCs w:val="24"/>
              </w:rPr>
              <w:t>героев, их характер</w:t>
            </w:r>
            <w:r w:rsidRPr="00BD7567">
              <w:rPr>
                <w:rFonts w:eastAsia="Times New Roman"/>
                <w:sz w:val="24"/>
                <w:szCs w:val="24"/>
              </w:rPr>
              <w:t>ов</w:t>
            </w:r>
            <w:r w:rsidR="00EA6A23" w:rsidRPr="00BD7567">
              <w:rPr>
                <w:rFonts w:eastAsia="Times New Roman"/>
                <w:sz w:val="24"/>
                <w:szCs w:val="24"/>
              </w:rPr>
              <w:t>, изменение их повед</w:t>
            </w:r>
            <w:r w:rsidRPr="00BD7567">
              <w:rPr>
                <w:rFonts w:eastAsia="Times New Roman"/>
                <w:sz w:val="24"/>
                <w:szCs w:val="24"/>
              </w:rPr>
              <w:t xml:space="preserve">ения в зависимости от ситуации; </w:t>
            </w:r>
          </w:p>
          <w:p w:rsidR="007B1537" w:rsidRDefault="00AB701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Устное словесное рисование (описание костюмов двенадцати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месяцев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; какой представляют декорацию в картине встречи падчерицы и двенадцати месяцев).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="002B57D6" w:rsidRPr="00BD7567">
              <w:rPr>
                <w:rFonts w:eastAsia="Times New Roman"/>
                <w:sz w:val="24"/>
                <w:szCs w:val="24"/>
              </w:rPr>
              <w:t xml:space="preserve"> фрагмент</w:t>
            </w:r>
            <w:r w:rsidR="00A80E7C" w:rsidRPr="00BD7567">
              <w:rPr>
                <w:rFonts w:eastAsia="Times New Roman"/>
                <w:sz w:val="24"/>
                <w:szCs w:val="24"/>
              </w:rPr>
              <w:t>а</w:t>
            </w:r>
            <w:r w:rsidR="002B57D6" w:rsidRPr="00BD7567">
              <w:rPr>
                <w:rFonts w:eastAsia="Times New Roman"/>
                <w:sz w:val="24"/>
                <w:szCs w:val="24"/>
              </w:rPr>
              <w:t xml:space="preserve"> пьесы-сказки.</w:t>
            </w: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153782" w:rsidRPr="00BD7567" w:rsidRDefault="00153782" w:rsidP="00A80E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lastRenderedPageBreak/>
              <w:t>Н:</w:t>
            </w:r>
            <w:r w:rsidR="00E62CC0" w:rsidRPr="00BD7567">
              <w:rPr>
                <w:sz w:val="24"/>
                <w:szCs w:val="24"/>
              </w:rPr>
              <w:t xml:space="preserve"> подготовить пересказ эпизода «встреча падчерицы с 12 месяцами» от лица </w:t>
            </w:r>
            <w:r w:rsidR="00B66E35" w:rsidRPr="00BD7567">
              <w:rPr>
                <w:sz w:val="24"/>
                <w:szCs w:val="24"/>
              </w:rPr>
              <w:t xml:space="preserve">зайчика (ворона и т.п.), </w:t>
            </w:r>
            <w:r w:rsidR="00B66E35" w:rsidRPr="00BD7567">
              <w:rPr>
                <w:sz w:val="24"/>
                <w:szCs w:val="24"/>
              </w:rPr>
              <w:lastRenderedPageBreak/>
              <w:t>спрятавшегося за деревом.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B66E35" w:rsidRPr="00BD7567">
              <w:rPr>
                <w:sz w:val="24"/>
                <w:szCs w:val="24"/>
              </w:rPr>
              <w:t xml:space="preserve"> </w:t>
            </w:r>
          </w:p>
          <w:p w:rsidR="007B1537" w:rsidRPr="00BD7567" w:rsidRDefault="00452BC2" w:rsidP="00856310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  <w:r w:rsidR="00B66E35" w:rsidRPr="00BD7567">
              <w:rPr>
                <w:sz w:val="24"/>
                <w:szCs w:val="24"/>
              </w:rPr>
              <w:t xml:space="preserve"> подготовить исследование на тему </w:t>
            </w:r>
            <w:r w:rsidR="00856310" w:rsidRPr="00BD7567">
              <w:rPr>
                <w:sz w:val="24"/>
                <w:szCs w:val="24"/>
              </w:rPr>
              <w:t>«Что общего в народных сказках (сказке Г.Х.Андерсена «Снежная королева») и сказке Маршака»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0373F3" w:rsidRPr="00BD7567">
              <w:rPr>
                <w:sz w:val="24"/>
                <w:szCs w:val="24"/>
              </w:rPr>
              <w:t xml:space="preserve"> </w:t>
            </w:r>
            <w:r w:rsidR="00CA07E6" w:rsidRPr="00BD7567">
              <w:rPr>
                <w:sz w:val="24"/>
                <w:szCs w:val="24"/>
              </w:rPr>
              <w:t xml:space="preserve">владеют приёмами устного словесного рисования, </w:t>
            </w:r>
            <w:r w:rsidR="00492DBC" w:rsidRPr="00BD7567">
              <w:rPr>
                <w:sz w:val="24"/>
                <w:szCs w:val="24"/>
              </w:rPr>
              <w:t>знают своеобразие сказки, созда</w:t>
            </w:r>
            <w:r w:rsidR="00CA00B5" w:rsidRPr="00BD7567">
              <w:rPr>
                <w:sz w:val="24"/>
                <w:szCs w:val="24"/>
              </w:rPr>
              <w:t>ют</w:t>
            </w:r>
            <w:r w:rsidR="00492DBC" w:rsidRPr="00BD7567">
              <w:rPr>
                <w:sz w:val="24"/>
                <w:szCs w:val="24"/>
              </w:rPr>
              <w:t xml:space="preserve"> портретн</w:t>
            </w:r>
            <w:r w:rsidR="00CA00B5" w:rsidRPr="00BD7567">
              <w:rPr>
                <w:sz w:val="24"/>
                <w:szCs w:val="24"/>
              </w:rPr>
              <w:t>ую</w:t>
            </w:r>
            <w:r w:rsidR="00492DBC" w:rsidRPr="00BD7567">
              <w:rPr>
                <w:sz w:val="24"/>
                <w:szCs w:val="24"/>
              </w:rPr>
              <w:t xml:space="preserve"> и сравнительн</w:t>
            </w:r>
            <w:r w:rsidR="00CA00B5" w:rsidRPr="00BD7567">
              <w:rPr>
                <w:sz w:val="24"/>
                <w:szCs w:val="24"/>
              </w:rPr>
              <w:t>ую</w:t>
            </w:r>
            <w:r w:rsidR="00492DBC" w:rsidRPr="00BD7567">
              <w:rPr>
                <w:sz w:val="24"/>
                <w:szCs w:val="24"/>
              </w:rPr>
              <w:t xml:space="preserve"> характеристики героев; зна</w:t>
            </w:r>
            <w:r w:rsidR="00CA00B5" w:rsidRPr="00BD7567">
              <w:rPr>
                <w:sz w:val="24"/>
                <w:szCs w:val="24"/>
              </w:rPr>
              <w:t>ют</w:t>
            </w:r>
            <w:r w:rsidR="00492DBC" w:rsidRPr="00BD7567">
              <w:rPr>
                <w:sz w:val="24"/>
                <w:szCs w:val="24"/>
              </w:rPr>
              <w:t xml:space="preserve"> жанровые и композиционные особенности сказки</w:t>
            </w:r>
            <w:r w:rsidR="00CA00B5" w:rsidRPr="00BD7567">
              <w:rPr>
                <w:sz w:val="24"/>
                <w:szCs w:val="24"/>
              </w:rPr>
              <w:t>.</w:t>
            </w:r>
            <w:r w:rsidR="00492DBC" w:rsidRPr="00BD7567">
              <w:rPr>
                <w:b/>
                <w:i/>
                <w:sz w:val="24"/>
                <w:szCs w:val="24"/>
              </w:rPr>
              <w:t xml:space="preserve"> 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="002B57D6" w:rsidRPr="00BD7567">
              <w:rPr>
                <w:sz w:val="24"/>
                <w:szCs w:val="24"/>
              </w:rPr>
              <w:t xml:space="preserve"> анализируют объект с целью выделения существенных признаков.</w:t>
            </w:r>
            <w:r w:rsidR="00492DBC" w:rsidRPr="00BD7567">
              <w:rPr>
                <w:sz w:val="24"/>
                <w:szCs w:val="24"/>
              </w:rPr>
              <w:t xml:space="preserve"> </w:t>
            </w:r>
          </w:p>
          <w:p w:rsidR="007B1537" w:rsidRPr="00BD7567" w:rsidRDefault="007B1537" w:rsidP="00511B0C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CA00B5" w:rsidRPr="00BD7567">
              <w:rPr>
                <w:sz w:val="24"/>
                <w:szCs w:val="24"/>
              </w:rPr>
              <w:t xml:space="preserve"> </w:t>
            </w:r>
            <w:r w:rsidR="00511B0C" w:rsidRPr="00BD7567">
              <w:rPr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ней, </w:t>
            </w:r>
            <w:r w:rsidR="00CA00B5" w:rsidRPr="00BD7567">
              <w:rPr>
                <w:sz w:val="24"/>
                <w:szCs w:val="24"/>
              </w:rPr>
              <w:t>осуществляют поиск и выделение необходимой информации.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511B0C" w:rsidRPr="00BD7567">
              <w:rPr>
                <w:sz w:val="24"/>
                <w:szCs w:val="24"/>
              </w:rPr>
              <w:t xml:space="preserve"> умеют (или развивают способность) с помощью вопросов добывать недостающую информацию.</w:t>
            </w:r>
          </w:p>
          <w:p w:rsidR="007B1537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CA07E6" w:rsidRPr="00BD7567">
              <w:rPr>
                <w:sz w:val="24"/>
                <w:szCs w:val="24"/>
              </w:rPr>
              <w:t xml:space="preserve"> развитие творческих способностей.</w:t>
            </w:r>
            <w:r w:rsidR="00A80E7C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1537" w:rsidRDefault="007B1537" w:rsidP="00C667E2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C667E2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C6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B1537" w:rsidTr="00AA001F">
        <w:tc>
          <w:tcPr>
            <w:tcW w:w="959" w:type="dxa"/>
          </w:tcPr>
          <w:p w:rsidR="007B1537" w:rsidRPr="00BD7567" w:rsidRDefault="00064577" w:rsidP="00085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869" w:type="dxa"/>
          </w:tcPr>
          <w:p w:rsidR="00AF4A50" w:rsidRDefault="00AF4A50" w:rsidP="00AF4A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64577">
              <w:rPr>
                <w:rFonts w:eastAsia="Times New Roman"/>
                <w:b/>
                <w:sz w:val="24"/>
                <w:szCs w:val="24"/>
                <w:lang w:eastAsia="ru-RU"/>
              </w:rPr>
              <w:t>А.П. Платонов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Слово о писателе. Маленький мечтатель Андрея Платонова в рассказе </w:t>
            </w:r>
            <w:r w:rsidRPr="00064577">
              <w:rPr>
                <w:rFonts w:eastAsia="Times New Roman"/>
                <w:b/>
                <w:sz w:val="24"/>
                <w:szCs w:val="24"/>
                <w:lang w:eastAsia="ru-RU"/>
              </w:rPr>
              <w:t>«Никита»</w:t>
            </w:r>
            <w:r w:rsidR="00052170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64577" w:rsidRPr="00BD7567" w:rsidRDefault="00064577" w:rsidP="000645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Представление о фантастике в литературном произведении.</w:t>
            </w:r>
          </w:p>
          <w:p w:rsidR="00064577" w:rsidRPr="00BD7567" w:rsidRDefault="00064577" w:rsidP="00AF4A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1537" w:rsidRPr="00BD7567" w:rsidRDefault="007B15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064577" w:rsidRPr="00BD7567" w:rsidRDefault="00064577" w:rsidP="0006457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Сюжет рассказа, комментированное чтение; фантастический мир детской души.</w:t>
            </w:r>
          </w:p>
          <w:p w:rsidR="00064577" w:rsidRPr="00BD7567" w:rsidRDefault="00064577" w:rsidP="0006457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Сопоставление реальных и фантастических элементов рассказа.</w:t>
            </w:r>
          </w:p>
          <w:p w:rsidR="007B1537" w:rsidRPr="00BD7567" w:rsidRDefault="00064577" w:rsidP="0006457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786F21" w:rsidRPr="00BD7567">
              <w:rPr>
                <w:sz w:val="24"/>
                <w:szCs w:val="24"/>
              </w:rPr>
              <w:t xml:space="preserve"> подготовить рассказ о главном герое, используя план.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786F21" w:rsidRPr="00BD7567">
              <w:rPr>
                <w:sz w:val="24"/>
                <w:szCs w:val="24"/>
              </w:rPr>
              <w:t xml:space="preserve"> </w:t>
            </w:r>
            <w:r w:rsidR="009C15DB" w:rsidRPr="00BD7567">
              <w:rPr>
                <w:sz w:val="24"/>
                <w:szCs w:val="24"/>
              </w:rPr>
              <w:t xml:space="preserve">выписать из текста незнакомые слова, самостоятельно дать определение, </w:t>
            </w:r>
            <w:r w:rsidR="00BD3905" w:rsidRPr="00BD7567">
              <w:rPr>
                <w:sz w:val="24"/>
                <w:szCs w:val="24"/>
              </w:rPr>
              <w:t>сравнить с определением в словаре.</w:t>
            </w:r>
          </w:p>
          <w:p w:rsidR="007F5B5F" w:rsidRPr="00BD7567" w:rsidRDefault="007F5B5F" w:rsidP="007F5B5F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Pr="00BD7567">
              <w:rPr>
                <w:sz w:val="24"/>
                <w:szCs w:val="24"/>
              </w:rPr>
              <w:t xml:space="preserve"> прочитать рассказ «</w:t>
            </w:r>
            <w:proofErr w:type="spellStart"/>
            <w:r w:rsidRPr="00BD7567">
              <w:rPr>
                <w:sz w:val="24"/>
                <w:szCs w:val="24"/>
              </w:rPr>
              <w:t>Васюткино</w:t>
            </w:r>
            <w:proofErr w:type="spellEnd"/>
            <w:r w:rsidRPr="00BD7567">
              <w:rPr>
                <w:sz w:val="24"/>
                <w:szCs w:val="24"/>
              </w:rPr>
              <w:t xml:space="preserve"> озеро» В.П.Астафьева.</w:t>
            </w:r>
          </w:p>
          <w:p w:rsidR="007B1537" w:rsidRPr="00BD7567" w:rsidRDefault="007F5B5F" w:rsidP="007F5B5F">
            <w:pPr>
              <w:rPr>
                <w:sz w:val="24"/>
                <w:szCs w:val="24"/>
                <w:u w:val="single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Pr="00BD7567">
              <w:rPr>
                <w:sz w:val="24"/>
                <w:szCs w:val="24"/>
              </w:rPr>
              <w:t xml:space="preserve"> подготовить </w:t>
            </w:r>
            <w:r w:rsidRPr="00BD7567">
              <w:rPr>
                <w:sz w:val="24"/>
                <w:szCs w:val="24"/>
              </w:rPr>
              <w:lastRenderedPageBreak/>
              <w:t>сообщение о В.П.Астафьеве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B31AAD" w:rsidRPr="00BD7567">
              <w:rPr>
                <w:sz w:val="24"/>
                <w:szCs w:val="24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</w:t>
            </w:r>
            <w:r w:rsidR="007D5F75" w:rsidRPr="00BD7567">
              <w:rPr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056652" w:rsidRPr="00BD7567" w:rsidRDefault="007B1537" w:rsidP="007B1537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883BCE" w:rsidRPr="00BD7567">
              <w:rPr>
                <w:sz w:val="24"/>
                <w:szCs w:val="24"/>
              </w:rPr>
              <w:t xml:space="preserve"> </w:t>
            </w:r>
            <w:r w:rsidR="00056652" w:rsidRPr="00BD7567">
              <w:rPr>
                <w:sz w:val="24"/>
                <w:szCs w:val="24"/>
              </w:rPr>
              <w:t>понимают текст в общем, ищут и выделяют необходимую информацию.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056652" w:rsidRPr="00BD7567">
              <w:rPr>
                <w:sz w:val="24"/>
                <w:szCs w:val="24"/>
              </w:rPr>
              <w:t xml:space="preserve"> планируют ответ, комментируют полученную информацию.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056652" w:rsidRPr="00BD7567">
              <w:rPr>
                <w:sz w:val="24"/>
                <w:szCs w:val="24"/>
              </w:rPr>
              <w:t xml:space="preserve"> планируют учебное сотрудничество </w:t>
            </w:r>
            <w:r w:rsidR="00C459DA" w:rsidRPr="00BD7567">
              <w:rPr>
                <w:sz w:val="24"/>
                <w:szCs w:val="24"/>
              </w:rPr>
              <w:t>в коллективе, проектируют работу в группе: контролируют, корректируют, оценивают действия партнёра.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C459DA" w:rsidRPr="00BD7567">
              <w:rPr>
                <w:sz w:val="24"/>
                <w:szCs w:val="24"/>
              </w:rPr>
              <w:t xml:space="preserve"> формирование основ гражданской идентичности личности посредством изучения </w:t>
            </w:r>
            <w:r w:rsidR="00C459DA" w:rsidRPr="00BD7567">
              <w:rPr>
                <w:sz w:val="24"/>
                <w:szCs w:val="24"/>
              </w:rPr>
              <w:lastRenderedPageBreak/>
              <w:t>художественного произведения, воспитание личностных ценностей</w:t>
            </w:r>
            <w:r w:rsidR="0036576A" w:rsidRPr="00BD7567">
              <w:rPr>
                <w:sz w:val="24"/>
                <w:szCs w:val="24"/>
              </w:rPr>
              <w:t xml:space="preserve"> на основе образов героев произведения.</w:t>
            </w:r>
            <w:r w:rsidR="0036576A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1537" w:rsidRDefault="007B1537" w:rsidP="00605495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605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B1537" w:rsidTr="00AA001F">
        <w:tc>
          <w:tcPr>
            <w:tcW w:w="959" w:type="dxa"/>
          </w:tcPr>
          <w:p w:rsidR="007B1537" w:rsidRPr="00BD7567" w:rsidRDefault="007F5B5F" w:rsidP="00085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F47FC" w:rsidRPr="00BD7567">
              <w:rPr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AE5A80" w:rsidRDefault="00AE5A80" w:rsidP="00AE5A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В.</w:t>
            </w:r>
            <w:proofErr w:type="gram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Acтафьев</w:t>
            </w:r>
            <w:proofErr w:type="spellEnd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писателе. </w:t>
            </w: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озеро»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. Сюжет рассказа, его герои</w:t>
            </w:r>
            <w:r w:rsidR="000533BB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F5B5F" w:rsidRPr="00BD7567" w:rsidRDefault="007F5B5F" w:rsidP="007F5B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Поведение героя в лесу. Основные черты характера героя рассказа. Человек и природа в рассказе.</w:t>
            </w:r>
          </w:p>
          <w:p w:rsidR="007F5B5F" w:rsidRPr="00BD7567" w:rsidRDefault="007F5B5F" w:rsidP="00AE5A8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B1537" w:rsidRPr="00BD7567" w:rsidRDefault="007B15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7B1537" w:rsidRDefault="00A315E8" w:rsidP="00A315E8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Краткий рассказ о писателе. Автобиографичность рассказа «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Васюткино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озаглавливание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 отрывков текста), самостоятельное составление цитатного плана с последующей взаимопроверкой.</w:t>
            </w:r>
          </w:p>
          <w:p w:rsidR="007F5B5F" w:rsidRPr="00BD7567" w:rsidRDefault="007F5B5F" w:rsidP="007F5B5F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ED5D0C" w:rsidRPr="00BD7567">
              <w:rPr>
                <w:sz w:val="24"/>
                <w:szCs w:val="24"/>
              </w:rPr>
              <w:t xml:space="preserve"> составить план пересказа истории с глухарём.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71417C" w:rsidRPr="00BD7567">
              <w:rPr>
                <w:sz w:val="24"/>
                <w:szCs w:val="24"/>
              </w:rPr>
              <w:t xml:space="preserve"> РТ с.</w:t>
            </w:r>
            <w:r w:rsidR="00156721" w:rsidRPr="00BD7567">
              <w:rPr>
                <w:sz w:val="24"/>
                <w:szCs w:val="24"/>
              </w:rPr>
              <w:t>64, з.91.</w:t>
            </w:r>
          </w:p>
          <w:p w:rsidR="007B1537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A315E8" w:rsidRPr="00BD7567">
              <w:rPr>
                <w:sz w:val="24"/>
                <w:szCs w:val="24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 w:rsidR="00A315E8" w:rsidRPr="00BD7567">
              <w:rPr>
                <w:b/>
                <w:i/>
                <w:sz w:val="24"/>
                <w:szCs w:val="24"/>
              </w:rPr>
              <w:t xml:space="preserve"> 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>:</w:t>
            </w:r>
            <w:r w:rsidR="006C47D4" w:rsidRPr="00BD7567">
              <w:rPr>
                <w:sz w:val="24"/>
                <w:szCs w:val="24"/>
              </w:rPr>
              <w:t xml:space="preserve"> понимают текст в общем, ищут и выделяют необходимую информацию.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r w:rsidR="006C47D4"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6C47D4" w:rsidRPr="00BD7567">
              <w:rPr>
                <w:sz w:val="24"/>
                <w:szCs w:val="24"/>
              </w:rPr>
              <w:t xml:space="preserve"> соотносят свои знания с поставленной целью, комментируют полученную информацию.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7B1537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6C47D4" w:rsidRPr="00BD7567">
              <w:rPr>
                <w:sz w:val="24"/>
                <w:szCs w:val="24"/>
              </w:rPr>
              <w:t xml:space="preserve"> планируют учебное сотрудничество в коллективе, проектируют работу в группе: контролируют, корректируют, оценивают</w:t>
            </w:r>
            <w:r w:rsidR="00BC2ADE" w:rsidRPr="00BD7567">
              <w:rPr>
                <w:sz w:val="24"/>
                <w:szCs w:val="24"/>
              </w:rPr>
              <w:t xml:space="preserve"> действия партнёра.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7B1537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BC2ADE" w:rsidRPr="00BD7567">
              <w:rPr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 w:rsidR="00BC2ADE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1537" w:rsidRDefault="007B1537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B1537" w:rsidTr="007F5B5F">
        <w:trPr>
          <w:trHeight w:val="5376"/>
        </w:trPr>
        <w:tc>
          <w:tcPr>
            <w:tcW w:w="959" w:type="dxa"/>
          </w:tcPr>
          <w:p w:rsidR="007B1537" w:rsidRPr="00BD7567" w:rsidRDefault="007F5B5F" w:rsidP="003F4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F47FC" w:rsidRPr="00BD7567">
              <w:rPr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E5A80" w:rsidRPr="00BD7567" w:rsidRDefault="00AE5A80" w:rsidP="00AE5A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В.</w:t>
            </w:r>
            <w:proofErr w:type="gram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Acтафьев</w:t>
            </w:r>
            <w:proofErr w:type="spellEnd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озеро».</w:t>
            </w:r>
            <w:r w:rsidR="001F70C2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Поведение героя в лесу. Основные черты характера героя рассказа.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Человек и природа в рассказе</w:t>
            </w:r>
            <w:r w:rsidR="000533BB" w:rsidRPr="00BD75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B1537" w:rsidRPr="00BD7567" w:rsidRDefault="007B15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3E154D" w:rsidRPr="00BD7567" w:rsidRDefault="003E154D" w:rsidP="00A315E8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Составление тезисного плана сообщения по теме «Характер героя рассказа». Работа в группах «Картины природы. «Открытие</w:t>
            </w:r>
            <w:r w:rsidR="00D03FE4" w:rsidRPr="00BD7567">
              <w:rPr>
                <w:rFonts w:eastAsia="Times New Roman"/>
                <w:sz w:val="24"/>
                <w:szCs w:val="24"/>
              </w:rPr>
              <w:t>»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Васюткой</w:t>
            </w:r>
            <w:proofErr w:type="spellEnd"/>
            <w:r w:rsidR="00D03FE4" w:rsidRPr="00BD7567">
              <w:rPr>
                <w:rFonts w:eastAsia="Times New Roman"/>
                <w:sz w:val="24"/>
                <w:szCs w:val="24"/>
              </w:rPr>
              <w:t xml:space="preserve"> нового озера».</w:t>
            </w:r>
          </w:p>
          <w:p w:rsidR="00A315E8" w:rsidRPr="00BD7567" w:rsidRDefault="00A315E8" w:rsidP="00A315E8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 xml:space="preserve">Пересказ истории с глухарём.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Васютки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 xml:space="preserve"> с экипажем бота "</w:t>
            </w:r>
            <w:proofErr w:type="spellStart"/>
            <w:r w:rsidRPr="00BD7567">
              <w:rPr>
                <w:rFonts w:eastAsia="Times New Roman"/>
                <w:sz w:val="24"/>
                <w:szCs w:val="24"/>
              </w:rPr>
              <w:t>Игарец</w:t>
            </w:r>
            <w:proofErr w:type="spellEnd"/>
            <w:r w:rsidRPr="00BD7567">
              <w:rPr>
                <w:rFonts w:eastAsia="Times New Roman"/>
                <w:sz w:val="24"/>
                <w:szCs w:val="24"/>
              </w:rPr>
              <w:t>".</w:t>
            </w:r>
          </w:p>
          <w:p w:rsidR="007B1537" w:rsidRPr="00BD7567" w:rsidRDefault="007B1537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156721" w:rsidRPr="00BD7567">
              <w:rPr>
                <w:sz w:val="24"/>
                <w:szCs w:val="24"/>
              </w:rPr>
              <w:t xml:space="preserve"> подготовить выразительное чтение одного из </w:t>
            </w:r>
            <w:proofErr w:type="spellStart"/>
            <w:r w:rsidR="00156721" w:rsidRPr="00BD7567">
              <w:rPr>
                <w:sz w:val="24"/>
                <w:szCs w:val="24"/>
              </w:rPr>
              <w:t>стих-й</w:t>
            </w:r>
            <w:proofErr w:type="spellEnd"/>
            <w:r w:rsidR="00156721" w:rsidRPr="00BD7567">
              <w:rPr>
                <w:sz w:val="24"/>
                <w:szCs w:val="24"/>
              </w:rPr>
              <w:t xml:space="preserve"> К.М.Симонова или А.Т.Твардовского.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DB1F82" w:rsidRPr="00BD7567">
              <w:rPr>
                <w:sz w:val="24"/>
                <w:szCs w:val="24"/>
              </w:rPr>
              <w:t xml:space="preserve"> подготовить сообщение об одном из поэтов.</w:t>
            </w:r>
          </w:p>
          <w:p w:rsidR="007B1537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A315E8" w:rsidRPr="00BD7567" w:rsidRDefault="00EE4F42" w:rsidP="00EE4F42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CC61D7" w:rsidRPr="00BD7567">
              <w:rPr>
                <w:sz w:val="24"/>
                <w:szCs w:val="24"/>
              </w:rPr>
              <w:t xml:space="preserve"> </w:t>
            </w:r>
            <w:r w:rsidR="00A37E03" w:rsidRPr="00BD7567">
              <w:rPr>
                <w:sz w:val="24"/>
                <w:szCs w:val="24"/>
              </w:rPr>
              <w:t>дают характеристику поступкам героя, определяют значение картин природы, самостоятельно работают с текстом.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A315E8" w:rsidRPr="00BD7567">
              <w:rPr>
                <w:sz w:val="24"/>
                <w:szCs w:val="24"/>
              </w:rPr>
              <w:t xml:space="preserve"> </w:t>
            </w:r>
            <w:r w:rsidR="00A37E03" w:rsidRPr="00BD7567">
              <w:rPr>
                <w:sz w:val="24"/>
                <w:szCs w:val="24"/>
              </w:rPr>
              <w:t>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7F5B5F">
              <w:rPr>
                <w:sz w:val="24"/>
                <w:szCs w:val="24"/>
              </w:rPr>
              <w:t xml:space="preserve"> анализ</w:t>
            </w:r>
            <w:r w:rsidR="00DB7670" w:rsidRPr="00BD7567">
              <w:rPr>
                <w:sz w:val="24"/>
                <w:szCs w:val="24"/>
              </w:rPr>
              <w:t xml:space="preserve"> выбор</w:t>
            </w:r>
            <w:r w:rsidR="007F5B5F">
              <w:rPr>
                <w:sz w:val="24"/>
                <w:szCs w:val="24"/>
              </w:rPr>
              <w:t>а</w:t>
            </w:r>
            <w:r w:rsidR="00DB7670" w:rsidRPr="00BD7567">
              <w:rPr>
                <w:sz w:val="24"/>
                <w:szCs w:val="24"/>
              </w:rPr>
              <w:t xml:space="preserve"> учебного действия для достижения планируемого результата.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DB7670" w:rsidRPr="00BD7567">
              <w:rPr>
                <w:sz w:val="24"/>
                <w:szCs w:val="24"/>
              </w:rPr>
              <w:t xml:space="preserve"> </w:t>
            </w:r>
            <w:r w:rsidR="007F5B5F">
              <w:rPr>
                <w:sz w:val="24"/>
                <w:szCs w:val="24"/>
              </w:rPr>
              <w:t>умение устанавлива</w:t>
            </w:r>
            <w:r w:rsidR="00DB7670" w:rsidRPr="00BD7567">
              <w:rPr>
                <w:sz w:val="24"/>
                <w:szCs w:val="24"/>
              </w:rPr>
              <w:t>т</w:t>
            </w:r>
            <w:r w:rsidR="007F5B5F">
              <w:rPr>
                <w:sz w:val="24"/>
                <w:szCs w:val="24"/>
              </w:rPr>
              <w:t>ь и сравнива</w:t>
            </w:r>
            <w:r w:rsidR="00DB7670" w:rsidRPr="00BD7567">
              <w:rPr>
                <w:sz w:val="24"/>
                <w:szCs w:val="24"/>
              </w:rPr>
              <w:t>т</w:t>
            </w:r>
            <w:r w:rsidR="007F5B5F">
              <w:rPr>
                <w:sz w:val="24"/>
                <w:szCs w:val="24"/>
              </w:rPr>
              <w:t>ь разные точки зрения, принима</w:t>
            </w:r>
            <w:r w:rsidR="00DB7670" w:rsidRPr="00BD7567">
              <w:rPr>
                <w:sz w:val="24"/>
                <w:szCs w:val="24"/>
              </w:rPr>
              <w:t>т</w:t>
            </w:r>
            <w:r w:rsidR="007F5B5F">
              <w:rPr>
                <w:sz w:val="24"/>
                <w:szCs w:val="24"/>
              </w:rPr>
              <w:t>ь решение и дела</w:t>
            </w:r>
            <w:r w:rsidR="00DB7670" w:rsidRPr="00BD7567">
              <w:rPr>
                <w:sz w:val="24"/>
                <w:szCs w:val="24"/>
              </w:rPr>
              <w:t>т</w:t>
            </w:r>
            <w:r w:rsidR="007F5B5F">
              <w:rPr>
                <w:sz w:val="24"/>
                <w:szCs w:val="24"/>
              </w:rPr>
              <w:t>ь</w:t>
            </w:r>
            <w:r w:rsidR="00DB7670" w:rsidRPr="00BD7567">
              <w:rPr>
                <w:sz w:val="24"/>
                <w:szCs w:val="24"/>
              </w:rPr>
              <w:t xml:space="preserve"> выбор.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EE4F42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C2141F" w:rsidRPr="00BD7567">
              <w:rPr>
                <w:sz w:val="24"/>
                <w:szCs w:val="24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418" w:type="dxa"/>
          </w:tcPr>
          <w:p w:rsidR="007B1537" w:rsidRDefault="007B1537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B1537" w:rsidTr="00AA001F">
        <w:tc>
          <w:tcPr>
            <w:tcW w:w="959" w:type="dxa"/>
          </w:tcPr>
          <w:p w:rsidR="007B1537" w:rsidRPr="00BD7567" w:rsidRDefault="007F5B5F" w:rsidP="003F4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69" w:type="dxa"/>
          </w:tcPr>
          <w:p w:rsidR="007F5B5F" w:rsidRDefault="00AE5A80" w:rsidP="00AE5A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К.М.Симонов.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Слово о поэте. </w:t>
            </w: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"Майор привёз мальчишку на лафете…".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Война и дети. </w:t>
            </w:r>
          </w:p>
          <w:p w:rsidR="00AE5A80" w:rsidRPr="00BD7567" w:rsidRDefault="00AE5A80" w:rsidP="00AE5A8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А.Т.Твардовский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. Слово о поэте. </w:t>
            </w: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"Рассказ танкиста".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Патриотические подвиги детей в годы Великой 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Отечественной войны.</w:t>
            </w:r>
          </w:p>
          <w:p w:rsidR="007B1537" w:rsidRPr="00BD7567" w:rsidRDefault="007B15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1A49B1" w:rsidRPr="00BD7567" w:rsidRDefault="001A49B1" w:rsidP="001A49B1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lastRenderedPageBreak/>
              <w:t>Сведения о жизни и творчестве А.Т. Твардовского и К.М. Симонова (кратко); содержание стихотворени</w:t>
            </w:r>
            <w:r w:rsidR="00B36958" w:rsidRPr="00BD7567">
              <w:rPr>
                <w:rFonts w:eastAsia="Times New Roman"/>
                <w:sz w:val="24"/>
                <w:szCs w:val="24"/>
              </w:rPr>
              <w:t>й о Великой Отечественной войне, каково было значение поэзии в годы ВОВ?</w:t>
            </w:r>
          </w:p>
          <w:p w:rsidR="008C6B7C" w:rsidRPr="00BD7567" w:rsidRDefault="008C6B7C" w:rsidP="008C6B7C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Обучение анализу стихотворений, сопоставительный анализ стихотворений.</w:t>
            </w:r>
          </w:p>
          <w:p w:rsidR="007B1537" w:rsidRPr="00BD7567" w:rsidRDefault="007B1537" w:rsidP="001A49B1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234807" w:rsidRPr="00BD7567">
              <w:rPr>
                <w:sz w:val="24"/>
                <w:szCs w:val="24"/>
              </w:rPr>
              <w:t xml:space="preserve"> проанализировать любое стихотворение о ВОВ.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DA7994" w:rsidRPr="00BD7567">
              <w:rPr>
                <w:sz w:val="24"/>
                <w:szCs w:val="24"/>
              </w:rPr>
              <w:t xml:space="preserve"> подготовить сообщение об одном из поэтов (</w:t>
            </w:r>
            <w:r w:rsidR="00C4667B" w:rsidRPr="00BD7567">
              <w:rPr>
                <w:sz w:val="24"/>
                <w:szCs w:val="24"/>
              </w:rPr>
              <w:t xml:space="preserve">И.А.Бунин, А.А.Прокофьев, </w:t>
            </w:r>
            <w:proofErr w:type="spellStart"/>
            <w:r w:rsidR="00C4667B" w:rsidRPr="00BD7567">
              <w:rPr>
                <w:sz w:val="24"/>
                <w:szCs w:val="24"/>
              </w:rPr>
              <w:lastRenderedPageBreak/>
              <w:t>Д.Б.Кедрин</w:t>
            </w:r>
            <w:proofErr w:type="spellEnd"/>
            <w:r w:rsidR="00C4667B" w:rsidRPr="00BD7567">
              <w:rPr>
                <w:sz w:val="24"/>
                <w:szCs w:val="24"/>
              </w:rPr>
              <w:t>).</w:t>
            </w:r>
          </w:p>
          <w:p w:rsidR="007B1537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lastRenderedPageBreak/>
              <w:t>Предметные:</w:t>
            </w:r>
            <w:r w:rsidR="001A49B1" w:rsidRPr="00BD7567">
              <w:rPr>
                <w:sz w:val="24"/>
                <w:szCs w:val="24"/>
              </w:rPr>
              <w:t xml:space="preserve"> выразительно</w:t>
            </w:r>
            <w:r w:rsidR="007F5B5F">
              <w:rPr>
                <w:sz w:val="24"/>
                <w:szCs w:val="24"/>
              </w:rPr>
              <w:t>е чтение стихотворения; сопоставление  друг с другом; сопоставление</w:t>
            </w:r>
            <w:r w:rsidR="001A49B1" w:rsidRPr="00BD7567">
              <w:rPr>
                <w:sz w:val="24"/>
                <w:szCs w:val="24"/>
              </w:rPr>
              <w:t xml:space="preserve"> произведения литературы и живописи</w:t>
            </w:r>
            <w:r w:rsidR="000D6F47" w:rsidRPr="00BD7567">
              <w:rPr>
                <w:sz w:val="24"/>
                <w:szCs w:val="24"/>
              </w:rPr>
              <w:t>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BC1CAD" w:rsidRPr="00BD7567" w:rsidRDefault="00EE4F42" w:rsidP="00EE4F42">
            <w:pPr>
              <w:rPr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BC1CAD" w:rsidRPr="00BD7567">
              <w:rPr>
                <w:sz w:val="24"/>
                <w:szCs w:val="24"/>
              </w:rPr>
              <w:t xml:space="preserve"> </w:t>
            </w:r>
            <w:r w:rsidR="007F5B5F">
              <w:rPr>
                <w:sz w:val="24"/>
                <w:szCs w:val="24"/>
              </w:rPr>
              <w:t>развитие восприятия стихотворного</w:t>
            </w:r>
            <w:r w:rsidR="00BC1CAD" w:rsidRPr="00BD7567">
              <w:rPr>
                <w:sz w:val="24"/>
                <w:szCs w:val="24"/>
              </w:rPr>
              <w:t xml:space="preserve"> текст</w:t>
            </w:r>
            <w:r w:rsidR="007F5B5F">
              <w:rPr>
                <w:sz w:val="24"/>
                <w:szCs w:val="24"/>
              </w:rPr>
              <w:t>а, вычленение нужной информации</w:t>
            </w:r>
            <w:r w:rsidR="00BC1CAD" w:rsidRPr="00BD7567">
              <w:rPr>
                <w:sz w:val="24"/>
                <w:szCs w:val="24"/>
              </w:rPr>
              <w:t xml:space="preserve">, </w:t>
            </w:r>
            <w:r w:rsidR="00B36958" w:rsidRPr="00BD7567">
              <w:rPr>
                <w:sz w:val="24"/>
                <w:szCs w:val="24"/>
              </w:rPr>
              <w:t>выразительно</w:t>
            </w:r>
            <w:r w:rsidR="007F5B5F">
              <w:rPr>
                <w:sz w:val="24"/>
                <w:szCs w:val="24"/>
              </w:rPr>
              <w:t>го чтения стихотворного</w:t>
            </w:r>
            <w:r w:rsidR="00B36958" w:rsidRPr="00BD7567">
              <w:rPr>
                <w:sz w:val="24"/>
                <w:szCs w:val="24"/>
              </w:rPr>
              <w:t xml:space="preserve"> текст</w:t>
            </w:r>
            <w:r w:rsidR="007F5B5F">
              <w:rPr>
                <w:sz w:val="24"/>
                <w:szCs w:val="24"/>
              </w:rPr>
              <w:t xml:space="preserve">а, развитие </w:t>
            </w:r>
            <w:r w:rsidR="007F5B5F">
              <w:rPr>
                <w:sz w:val="24"/>
                <w:szCs w:val="24"/>
              </w:rPr>
              <w:lastRenderedPageBreak/>
              <w:t>умения анализировать</w:t>
            </w:r>
            <w:r w:rsidR="00B36958" w:rsidRPr="00BD7567">
              <w:rPr>
                <w:sz w:val="24"/>
                <w:szCs w:val="24"/>
              </w:rPr>
              <w:t xml:space="preserve"> художественный текст.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B36958" w:rsidRPr="00BD7567">
              <w:rPr>
                <w:sz w:val="24"/>
                <w:szCs w:val="24"/>
              </w:rPr>
              <w:t xml:space="preserve"> </w:t>
            </w:r>
            <w:r w:rsidR="007F5B5F">
              <w:rPr>
                <w:sz w:val="24"/>
                <w:szCs w:val="24"/>
              </w:rPr>
              <w:t xml:space="preserve">способность аргументировать </w:t>
            </w:r>
            <w:r w:rsidR="00B36958" w:rsidRPr="00BD7567">
              <w:rPr>
                <w:sz w:val="24"/>
                <w:szCs w:val="24"/>
              </w:rPr>
              <w:t xml:space="preserve"> выбор учебного действия</w:t>
            </w:r>
            <w:r w:rsidR="00CA2AF1" w:rsidRPr="00BD7567">
              <w:rPr>
                <w:sz w:val="24"/>
                <w:szCs w:val="24"/>
              </w:rPr>
              <w:t xml:space="preserve"> для достижения планируемого результата, </w:t>
            </w:r>
            <w:r w:rsidR="007F5B5F">
              <w:rPr>
                <w:sz w:val="24"/>
                <w:szCs w:val="24"/>
              </w:rPr>
              <w:t xml:space="preserve">планирование </w:t>
            </w:r>
            <w:r w:rsidR="00CA2AF1" w:rsidRPr="00BD7567">
              <w:rPr>
                <w:sz w:val="24"/>
                <w:szCs w:val="24"/>
              </w:rPr>
              <w:t xml:space="preserve"> алгоритм</w:t>
            </w:r>
            <w:r w:rsidR="007F5B5F">
              <w:rPr>
                <w:sz w:val="24"/>
                <w:szCs w:val="24"/>
              </w:rPr>
              <w:t>а ответа, работа</w:t>
            </w:r>
            <w:r w:rsidR="00CA2AF1" w:rsidRPr="00BD7567">
              <w:rPr>
                <w:sz w:val="24"/>
                <w:szCs w:val="24"/>
              </w:rPr>
              <w:t xml:space="preserve"> в группе.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7F5B5F">
              <w:rPr>
                <w:sz w:val="24"/>
                <w:szCs w:val="24"/>
              </w:rPr>
              <w:t xml:space="preserve"> формирование навыков</w:t>
            </w:r>
            <w:r w:rsidR="00CA2AF1" w:rsidRPr="00BD7567">
              <w:rPr>
                <w:sz w:val="24"/>
                <w:szCs w:val="24"/>
              </w:rPr>
              <w:t xml:space="preserve"> комментированного чтения, </w:t>
            </w:r>
            <w:r w:rsidR="007F5B5F">
              <w:rPr>
                <w:sz w:val="24"/>
                <w:szCs w:val="24"/>
              </w:rPr>
              <w:t>умения строи</w:t>
            </w:r>
            <w:r w:rsidR="00CA2AF1" w:rsidRPr="00BD7567">
              <w:rPr>
                <w:sz w:val="24"/>
                <w:szCs w:val="24"/>
              </w:rPr>
              <w:t>т</w:t>
            </w:r>
            <w:r w:rsidR="007F5B5F">
              <w:rPr>
                <w:sz w:val="24"/>
                <w:szCs w:val="24"/>
              </w:rPr>
              <w:t>ь</w:t>
            </w:r>
            <w:r w:rsidR="00CA2AF1" w:rsidRPr="00BD7567">
              <w:rPr>
                <w:sz w:val="24"/>
                <w:szCs w:val="24"/>
              </w:rPr>
              <w:t xml:space="preserve"> монолог</w:t>
            </w:r>
            <w:r w:rsidR="007F5B5F">
              <w:rPr>
                <w:sz w:val="24"/>
                <w:szCs w:val="24"/>
              </w:rPr>
              <w:t>ические высказывания, формулирова</w:t>
            </w:r>
            <w:r w:rsidR="00CA2AF1" w:rsidRPr="00BD7567">
              <w:rPr>
                <w:sz w:val="24"/>
                <w:szCs w:val="24"/>
              </w:rPr>
              <w:t>т</w:t>
            </w:r>
            <w:r w:rsidR="007F5B5F">
              <w:rPr>
                <w:sz w:val="24"/>
                <w:szCs w:val="24"/>
              </w:rPr>
              <w:t>ь</w:t>
            </w:r>
            <w:r w:rsidR="00CA2AF1" w:rsidRPr="00BD7567">
              <w:rPr>
                <w:sz w:val="24"/>
                <w:szCs w:val="24"/>
              </w:rPr>
              <w:t xml:space="preserve"> свою точку зрения и позицию.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EE4F42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CA2AF1" w:rsidRPr="00BD7567">
              <w:rPr>
                <w:sz w:val="24"/>
                <w:szCs w:val="24"/>
              </w:rPr>
              <w:t xml:space="preserve"> формирование чувства гордости и уважения к культурному наследию</w:t>
            </w:r>
            <w:r w:rsidR="00131DF7" w:rsidRPr="00BD7567">
              <w:rPr>
                <w:sz w:val="24"/>
                <w:szCs w:val="24"/>
              </w:rPr>
              <w:t xml:space="preserve">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 w:rsidR="00131DF7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C723D9" w:rsidRDefault="00C723D9" w:rsidP="00AA001F">
            <w:pPr>
              <w:jc w:val="center"/>
              <w:rPr>
                <w:sz w:val="24"/>
                <w:szCs w:val="24"/>
              </w:rPr>
            </w:pPr>
          </w:p>
          <w:p w:rsidR="007B1537" w:rsidRPr="007124FA" w:rsidRDefault="007B1537" w:rsidP="00AA001F">
            <w:pPr>
              <w:jc w:val="center"/>
              <w:rPr>
                <w:sz w:val="24"/>
                <w:szCs w:val="24"/>
              </w:rPr>
            </w:pPr>
          </w:p>
        </w:tc>
      </w:tr>
      <w:tr w:rsidR="007B1537" w:rsidTr="00AA001F">
        <w:tc>
          <w:tcPr>
            <w:tcW w:w="959" w:type="dxa"/>
          </w:tcPr>
          <w:p w:rsidR="007B1537" w:rsidRPr="00BD7567" w:rsidRDefault="007F5B5F" w:rsidP="003F4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F47FC" w:rsidRPr="00BD7567">
              <w:rPr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0558F9" w:rsidRPr="007F5B5F" w:rsidRDefault="000558F9" w:rsidP="000558F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Русские поэты XX века о Родине и родной природе:</w:t>
            </w:r>
          </w:p>
          <w:p w:rsidR="000558F9" w:rsidRPr="00BD7567" w:rsidRDefault="000558F9" w:rsidP="00055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И.А.Бунин, А.А.Прокофьев, </w:t>
            </w:r>
            <w:proofErr w:type="spell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Д.Б.Кедрин</w:t>
            </w:r>
            <w:proofErr w:type="spellEnd"/>
            <w:r w:rsidRPr="00BD7567">
              <w:rPr>
                <w:rFonts w:eastAsia="Times New Roman"/>
                <w:sz w:val="24"/>
                <w:szCs w:val="24"/>
                <w:lang w:eastAsia="ru-RU"/>
              </w:rPr>
              <w:t>. Образ Родины в стихах о природе.</w:t>
            </w:r>
          </w:p>
          <w:p w:rsidR="007B1537" w:rsidRPr="00BD7567" w:rsidRDefault="007B1537" w:rsidP="000558F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1D7586" w:rsidRPr="00BD7567" w:rsidRDefault="001D7586" w:rsidP="0035304B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D22FC2" w:rsidRPr="00BD7567" w:rsidRDefault="00D22FC2" w:rsidP="0035304B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Составление алгоритма для анализа поэтического текста с последующей взаимопроверкой.</w:t>
            </w:r>
          </w:p>
          <w:p w:rsidR="0035304B" w:rsidRPr="00BD7567" w:rsidRDefault="0035304B" w:rsidP="0035304B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Сопоставление образов русской природы в волшебных сказках и лирических стихотворениях.</w:t>
            </w:r>
          </w:p>
          <w:p w:rsidR="007B1537" w:rsidRPr="00BD7567" w:rsidRDefault="003469CC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  <w:proofErr w:type="gramEnd"/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DA7994" w:rsidRPr="00BD7567">
              <w:rPr>
                <w:sz w:val="24"/>
                <w:szCs w:val="24"/>
              </w:rPr>
              <w:t xml:space="preserve"> выучить одно из стихотворений наизусть.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C4667B" w:rsidRPr="00BD7567">
              <w:rPr>
                <w:sz w:val="24"/>
                <w:szCs w:val="24"/>
              </w:rPr>
              <w:t xml:space="preserve"> подготовить сообщение об одном из поэтов (Н.М.Рубцов, </w:t>
            </w:r>
            <w:proofErr w:type="spellStart"/>
            <w:r w:rsidR="00C4667B" w:rsidRPr="00BD7567">
              <w:rPr>
                <w:sz w:val="24"/>
                <w:szCs w:val="24"/>
              </w:rPr>
              <w:t>Дон-Аминадо</w:t>
            </w:r>
            <w:proofErr w:type="spellEnd"/>
            <w:r w:rsidR="00C4667B" w:rsidRPr="00BD7567">
              <w:rPr>
                <w:sz w:val="24"/>
                <w:szCs w:val="24"/>
              </w:rPr>
              <w:t>).</w:t>
            </w:r>
          </w:p>
          <w:p w:rsidR="007B1537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1D7586" w:rsidRPr="00BD7567">
              <w:rPr>
                <w:sz w:val="24"/>
                <w:szCs w:val="24"/>
              </w:rPr>
              <w:t xml:space="preserve"> </w:t>
            </w:r>
            <w:r w:rsidR="00782606" w:rsidRPr="00BD7567">
              <w:rPr>
                <w:sz w:val="24"/>
                <w:szCs w:val="24"/>
              </w:rPr>
              <w:t xml:space="preserve">выразительно читают стихотворения наизусть, владеют элементами анализа поэтического текста, </w:t>
            </w:r>
            <w:r w:rsidR="002E33F7" w:rsidRPr="00BD7567">
              <w:rPr>
                <w:sz w:val="24"/>
                <w:szCs w:val="24"/>
              </w:rPr>
              <w:t>сопоставляют поэтические тексты один с другим.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782606" w:rsidRPr="00BD7567">
              <w:rPr>
                <w:sz w:val="24"/>
                <w:szCs w:val="24"/>
              </w:rPr>
              <w:t xml:space="preserve"> </w:t>
            </w:r>
            <w:r w:rsidR="00487261" w:rsidRPr="00BD7567">
              <w:rPr>
                <w:sz w:val="24"/>
                <w:szCs w:val="24"/>
              </w:rPr>
              <w:t>ищут и выделяют необходимую информацию</w:t>
            </w:r>
            <w:r w:rsidR="008A39E2" w:rsidRPr="00BD7567">
              <w:rPr>
                <w:sz w:val="24"/>
                <w:szCs w:val="24"/>
              </w:rPr>
              <w:t xml:space="preserve">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8A39E2" w:rsidRPr="00BD7567">
              <w:rPr>
                <w:sz w:val="24"/>
                <w:szCs w:val="24"/>
              </w:rPr>
              <w:t xml:space="preserve"> анализируют выбор учебного действия для достижения </w:t>
            </w:r>
            <w:r w:rsidR="008A39E2" w:rsidRPr="00BD7567">
              <w:rPr>
                <w:sz w:val="24"/>
                <w:szCs w:val="24"/>
              </w:rPr>
              <w:lastRenderedPageBreak/>
              <w:t>планируемого результата</w:t>
            </w:r>
            <w:r w:rsidR="00F51AF2" w:rsidRPr="00BD7567">
              <w:rPr>
                <w:sz w:val="24"/>
                <w:szCs w:val="24"/>
              </w:rPr>
              <w:t>, планируют алгоритм ответа.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F51AF2" w:rsidRPr="00BD7567">
              <w:rPr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EE4F42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F51AF2" w:rsidRPr="00BD7567">
              <w:rPr>
                <w:sz w:val="24"/>
                <w:szCs w:val="24"/>
              </w:rPr>
              <w:t xml:space="preserve"> формирование эстетического восприятия мира с целью гармоничного</w:t>
            </w:r>
            <w:r w:rsidR="00AC0B92" w:rsidRPr="00BD7567">
              <w:rPr>
                <w:sz w:val="24"/>
                <w:szCs w:val="24"/>
              </w:rPr>
              <w:t xml:space="preserve"> </w:t>
            </w:r>
            <w:r w:rsidR="00F51AF2" w:rsidRPr="00BD7567">
              <w:rPr>
                <w:sz w:val="24"/>
                <w:szCs w:val="24"/>
              </w:rPr>
              <w:t>развития личности.</w:t>
            </w:r>
          </w:p>
        </w:tc>
        <w:tc>
          <w:tcPr>
            <w:tcW w:w="1418" w:type="dxa"/>
          </w:tcPr>
          <w:p w:rsidR="007B1537" w:rsidRDefault="007B1537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B1537" w:rsidTr="00AA001F">
        <w:tc>
          <w:tcPr>
            <w:tcW w:w="959" w:type="dxa"/>
          </w:tcPr>
          <w:p w:rsidR="007B1537" w:rsidRPr="00BD7567" w:rsidRDefault="007F5B5F" w:rsidP="003F4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F47FC" w:rsidRPr="00BD7567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0558F9" w:rsidRPr="007F5B5F" w:rsidRDefault="000558F9" w:rsidP="000558F9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Русские поэты XX века о Родине и родной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природе: </w:t>
            </w:r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Н.М.Рубцов, </w:t>
            </w:r>
            <w:proofErr w:type="spellStart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Дон-Аминадо</w:t>
            </w:r>
            <w:proofErr w:type="spellEnd"/>
            <w:r w:rsidRPr="007F5B5F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  <w:p w:rsidR="007B1537" w:rsidRPr="00BD7567" w:rsidRDefault="007B1537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AC0B92" w:rsidRPr="00BD7567" w:rsidRDefault="00AC0B92" w:rsidP="00AC0B92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Биографические сведения об авторах стихотворений; выразительное чтение стихотворений, зрительно</w:t>
            </w:r>
            <w:r w:rsidR="00D22FC2" w:rsidRPr="00BD7567">
              <w:rPr>
                <w:rFonts w:eastAsia="Times New Roman"/>
                <w:sz w:val="24"/>
                <w:szCs w:val="24"/>
              </w:rPr>
              <w:t>е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представл</w:t>
            </w:r>
            <w:r w:rsidR="00D22FC2" w:rsidRPr="00BD7567">
              <w:rPr>
                <w:rFonts w:eastAsia="Times New Roman"/>
                <w:sz w:val="24"/>
                <w:szCs w:val="24"/>
              </w:rPr>
              <w:t>ение картин</w:t>
            </w:r>
            <w:r w:rsidRPr="00BD7567">
              <w:rPr>
                <w:rFonts w:eastAsia="Times New Roman"/>
                <w:sz w:val="24"/>
                <w:szCs w:val="24"/>
              </w:rPr>
              <w:t>, которые воссоздают поэты, художественные средства, помогающие авторам передать с</w:t>
            </w:r>
            <w:r w:rsidR="00D22FC2" w:rsidRPr="00BD7567">
              <w:rPr>
                <w:rFonts w:eastAsia="Times New Roman"/>
                <w:sz w:val="24"/>
                <w:szCs w:val="24"/>
              </w:rPr>
              <w:t>вое настроение,</w:t>
            </w:r>
            <w:r w:rsidRPr="00BD7567">
              <w:rPr>
                <w:rFonts w:eastAsia="Times New Roman"/>
                <w:sz w:val="24"/>
                <w:szCs w:val="24"/>
              </w:rPr>
              <w:t xml:space="preserve"> их роль</w:t>
            </w:r>
            <w:r w:rsidR="00D22FC2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7B1537" w:rsidRPr="00BD7567" w:rsidRDefault="003469CC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C4667B" w:rsidRPr="00BD7567">
              <w:rPr>
                <w:sz w:val="24"/>
                <w:szCs w:val="24"/>
              </w:rPr>
              <w:t xml:space="preserve"> </w:t>
            </w:r>
            <w:r w:rsidR="00A04C37" w:rsidRPr="00BD7567">
              <w:rPr>
                <w:sz w:val="24"/>
                <w:szCs w:val="24"/>
              </w:rPr>
              <w:t>нарисовать иллюстрацию к любому из стихотворений.</w:t>
            </w:r>
          </w:p>
          <w:p w:rsidR="00A04C37" w:rsidRPr="00BD7567" w:rsidRDefault="00A04C37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</w:rPr>
              <w:t xml:space="preserve">Принести тексты рассказов Н.А.Тэффи. 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A04C37" w:rsidRPr="00BD7567">
              <w:rPr>
                <w:sz w:val="24"/>
                <w:szCs w:val="24"/>
              </w:rPr>
              <w:t xml:space="preserve"> подготовить сообщение о Н.А.Тэффи.</w:t>
            </w:r>
          </w:p>
          <w:p w:rsidR="007B1537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D369CE" w:rsidRPr="00BD7567">
              <w:rPr>
                <w:sz w:val="24"/>
                <w:szCs w:val="24"/>
              </w:rPr>
              <w:t xml:space="preserve"> выразительно читают стихотворения, анализируют поэтический текст, </w:t>
            </w:r>
            <w:r w:rsidR="002E33F7" w:rsidRPr="00BD7567">
              <w:rPr>
                <w:sz w:val="24"/>
                <w:szCs w:val="24"/>
              </w:rPr>
              <w:t>владеют навыками монологической речи.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2E33F7" w:rsidRPr="00BD7567">
              <w:rPr>
                <w:sz w:val="24"/>
                <w:szCs w:val="24"/>
              </w:rPr>
              <w:t xml:space="preserve"> 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DF3589" w:rsidRPr="00BD7567">
              <w:rPr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DF3589" w:rsidRPr="00BD7567">
              <w:rPr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7B1537" w:rsidRPr="00BD7567" w:rsidRDefault="00EE4F42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DF3589" w:rsidRPr="00BD7567">
              <w:rPr>
                <w:sz w:val="24"/>
                <w:szCs w:val="24"/>
              </w:rPr>
              <w:t xml:space="preserve"> формирование эстетического восприятия мира с целью гармоничного развития личности.</w:t>
            </w:r>
            <w:r w:rsidR="00DF3589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1537" w:rsidRDefault="007B1537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E4F42" w:rsidTr="00AA001F">
        <w:tc>
          <w:tcPr>
            <w:tcW w:w="959" w:type="dxa"/>
          </w:tcPr>
          <w:p w:rsidR="00EE4F42" w:rsidRPr="00BD7567" w:rsidRDefault="00E91CAE" w:rsidP="003F4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869" w:type="dxa"/>
          </w:tcPr>
          <w:p w:rsidR="00EE4F42" w:rsidRPr="00E91CAE" w:rsidRDefault="00F77984" w:rsidP="001D6D0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>Саша Черный.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Образы детей в рассказах </w:t>
            </w:r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>"</w:t>
            </w:r>
            <w:proofErr w:type="spellStart"/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>Кавказкий</w:t>
            </w:r>
            <w:proofErr w:type="spellEnd"/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пленник", "Игорь-Робинзон". </w:t>
            </w:r>
          </w:p>
          <w:p w:rsidR="00DD0623" w:rsidRPr="00BD7567" w:rsidRDefault="00DD0623" w:rsidP="001D6D0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Ю.Ч.Ким «Рыба-кит». </w:t>
            </w:r>
            <w:r w:rsidRPr="00BD7567">
              <w:rPr>
                <w:rFonts w:eastAsia="Times New Roman"/>
                <w:sz w:val="24"/>
                <w:szCs w:val="24"/>
                <w:lang w:eastAsia="ru-RU"/>
              </w:rPr>
              <w:t>Юмор в стихотворной форме.</w:t>
            </w:r>
          </w:p>
          <w:p w:rsidR="00046D4F" w:rsidRPr="00BD7567" w:rsidRDefault="00E91CAE" w:rsidP="001D6D0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>РР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046D4F" w:rsidRPr="00BD7567">
              <w:rPr>
                <w:rFonts w:eastAsia="Times New Roman"/>
                <w:sz w:val="24"/>
                <w:szCs w:val="24"/>
                <w:lang w:eastAsia="ru-RU"/>
              </w:rPr>
              <w:t>ини-сочинение</w:t>
            </w:r>
            <w:proofErr w:type="gramEnd"/>
            <w:r w:rsidR="00046D4F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«В роли </w:t>
            </w:r>
            <w:proofErr w:type="gramStart"/>
            <w:r w:rsidR="00046D4F" w:rsidRPr="00BD7567">
              <w:rPr>
                <w:rFonts w:eastAsia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="00046D4F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литературного героя я могу себя представить»</w:t>
            </w:r>
          </w:p>
        </w:tc>
        <w:tc>
          <w:tcPr>
            <w:tcW w:w="4200" w:type="dxa"/>
          </w:tcPr>
          <w:p w:rsidR="001D6D07" w:rsidRPr="00BD7567" w:rsidRDefault="001D6D07" w:rsidP="001D6D0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Слово о писател</w:t>
            </w:r>
            <w:r w:rsidR="00CB260A" w:rsidRPr="00BD7567">
              <w:rPr>
                <w:rFonts w:eastAsia="Times New Roman"/>
                <w:sz w:val="24"/>
                <w:szCs w:val="24"/>
              </w:rPr>
              <w:t>ях</w:t>
            </w:r>
            <w:r w:rsidRPr="00BD7567">
              <w:rPr>
                <w:rFonts w:eastAsia="Times New Roman"/>
                <w:sz w:val="24"/>
                <w:szCs w:val="24"/>
              </w:rPr>
              <w:t xml:space="preserve">. </w:t>
            </w:r>
            <w:r w:rsidR="00DD0623" w:rsidRPr="00BD7567">
              <w:rPr>
                <w:rFonts w:eastAsia="Times New Roman"/>
                <w:sz w:val="24"/>
                <w:szCs w:val="24"/>
              </w:rPr>
              <w:t>Автоб</w:t>
            </w:r>
            <w:r w:rsidR="00CB260A" w:rsidRPr="00BD7567">
              <w:rPr>
                <w:rFonts w:eastAsia="Times New Roman"/>
                <w:sz w:val="24"/>
                <w:szCs w:val="24"/>
              </w:rPr>
              <w:t>иографичные черты в произведениях Саши Чёрного</w:t>
            </w:r>
            <w:r w:rsidR="00DD0623" w:rsidRPr="00BD7567">
              <w:rPr>
                <w:rFonts w:eastAsia="Times New Roman"/>
                <w:sz w:val="24"/>
                <w:szCs w:val="24"/>
              </w:rPr>
              <w:t xml:space="preserve">. </w:t>
            </w:r>
            <w:r w:rsidRPr="00BD7567">
              <w:rPr>
                <w:rFonts w:eastAsia="Times New Roman"/>
                <w:sz w:val="24"/>
                <w:szCs w:val="24"/>
              </w:rPr>
              <w:t>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</w:t>
            </w:r>
          </w:p>
          <w:p w:rsidR="001D6D07" w:rsidRPr="00BD7567" w:rsidRDefault="001D6D07" w:rsidP="001D6D0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Подбор из рассказов цитатных примеров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D7567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BD7567">
              <w:rPr>
                <w:rFonts w:eastAsia="Times New Roman"/>
                <w:sz w:val="24"/>
                <w:szCs w:val="24"/>
              </w:rPr>
              <w:t>ллюстрирующих понятие "юмор".</w:t>
            </w:r>
          </w:p>
          <w:p w:rsidR="00046D4F" w:rsidRPr="00BD7567" w:rsidRDefault="00046D4F" w:rsidP="001D6D07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  <w:p w:rsidR="00EE4F42" w:rsidRPr="00BD7567" w:rsidRDefault="00EE4F42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C33912" w:rsidRPr="00BD7567">
              <w:rPr>
                <w:sz w:val="24"/>
                <w:szCs w:val="24"/>
              </w:rPr>
              <w:t xml:space="preserve"> У, с.188, творческое задание</w:t>
            </w:r>
            <w:proofErr w:type="gramStart"/>
            <w:r w:rsidR="00C33912" w:rsidRPr="00BD7567">
              <w:rPr>
                <w:sz w:val="24"/>
                <w:szCs w:val="24"/>
              </w:rPr>
              <w:t>.</w:t>
            </w:r>
            <w:proofErr w:type="gramEnd"/>
            <w:r w:rsidR="00C33912" w:rsidRPr="00BD7567">
              <w:rPr>
                <w:sz w:val="24"/>
                <w:szCs w:val="24"/>
              </w:rPr>
              <w:br/>
            </w:r>
            <w:proofErr w:type="gramStart"/>
            <w:r w:rsidR="00C33912" w:rsidRPr="00BD7567">
              <w:rPr>
                <w:sz w:val="24"/>
                <w:szCs w:val="24"/>
              </w:rPr>
              <w:t>п</w:t>
            </w:r>
            <w:proofErr w:type="gramEnd"/>
            <w:r w:rsidR="00C33912" w:rsidRPr="00BD7567">
              <w:rPr>
                <w:sz w:val="24"/>
                <w:szCs w:val="24"/>
              </w:rPr>
              <w:t>одготовиться к КР.</w:t>
            </w:r>
          </w:p>
          <w:p w:rsidR="00452BC2" w:rsidRPr="00BD7567" w:rsidRDefault="00452BC2" w:rsidP="00452BC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  <w:r w:rsidR="00851A4F" w:rsidRPr="00BD7567">
              <w:rPr>
                <w:sz w:val="24"/>
                <w:szCs w:val="24"/>
              </w:rPr>
              <w:t xml:space="preserve"> </w:t>
            </w:r>
            <w:r w:rsidR="003B3BFB" w:rsidRPr="00BD7567">
              <w:rPr>
                <w:sz w:val="24"/>
                <w:szCs w:val="24"/>
              </w:rPr>
              <w:t>РТ с.71, з.102.</w:t>
            </w:r>
          </w:p>
          <w:p w:rsidR="00EE4F42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8E2745" w:rsidRPr="00BD7567">
              <w:rPr>
                <w:sz w:val="24"/>
                <w:szCs w:val="24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</w:t>
            </w:r>
            <w:r w:rsidR="00E4154C" w:rsidRPr="00BD7567">
              <w:rPr>
                <w:sz w:val="24"/>
                <w:szCs w:val="24"/>
              </w:rPr>
              <w:t>характер</w:t>
            </w:r>
            <w:r w:rsidR="004035B1" w:rsidRPr="00BD7567">
              <w:rPr>
                <w:sz w:val="24"/>
                <w:szCs w:val="24"/>
              </w:rPr>
              <w:t>.</w:t>
            </w:r>
            <w:r w:rsidR="008E2745" w:rsidRPr="00BD7567">
              <w:rPr>
                <w:sz w:val="24"/>
                <w:szCs w:val="24"/>
              </w:rPr>
              <w:t xml:space="preserve"> 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4035B1" w:rsidRPr="00BD7567">
              <w:rPr>
                <w:sz w:val="24"/>
                <w:szCs w:val="24"/>
              </w:rPr>
              <w:t xml:space="preserve"> ищут и выделяют необходимую информацию в предложенных текстах</w:t>
            </w:r>
            <w:r w:rsidR="005078FF" w:rsidRPr="00BD7567">
              <w:rPr>
                <w:sz w:val="24"/>
                <w:szCs w:val="24"/>
              </w:rPr>
              <w:t>, выразительно читают предложенные тексты.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5078FF" w:rsidRPr="00BD7567">
              <w:rPr>
                <w:sz w:val="24"/>
                <w:szCs w:val="24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2D0967" w:rsidRPr="00BD7567">
              <w:rPr>
                <w:sz w:val="24"/>
                <w:szCs w:val="24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2D0967" w:rsidRPr="00BD7567">
              <w:rPr>
                <w:sz w:val="24"/>
                <w:szCs w:val="24"/>
              </w:rPr>
              <w:t xml:space="preserve"> эстетическое восприятие мира с целью гармоничного развития личности.</w:t>
            </w:r>
            <w:r w:rsidR="002D0967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E4F42" w:rsidRDefault="00EE4F42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E4F42" w:rsidTr="00AA001F">
        <w:tc>
          <w:tcPr>
            <w:tcW w:w="959" w:type="dxa"/>
          </w:tcPr>
          <w:p w:rsidR="00EE4F42" w:rsidRPr="00BD7567" w:rsidRDefault="00E91CAE" w:rsidP="003F47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69" w:type="dxa"/>
          </w:tcPr>
          <w:p w:rsidR="00EE4F42" w:rsidRPr="00BD7567" w:rsidRDefault="00E91CAE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>КР</w:t>
            </w:r>
            <w:r w:rsidR="00CD0590"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D0590" w:rsidRPr="00BD7567">
              <w:rPr>
                <w:rFonts w:eastAsia="Times New Roman"/>
                <w:sz w:val="24"/>
                <w:szCs w:val="24"/>
                <w:lang w:eastAsia="ru-RU"/>
              </w:rPr>
              <w:t>по русской литературе 19-20 вв. (тестирование)</w:t>
            </w:r>
          </w:p>
        </w:tc>
        <w:tc>
          <w:tcPr>
            <w:tcW w:w="4200" w:type="dxa"/>
          </w:tcPr>
          <w:p w:rsidR="00EE4F42" w:rsidRPr="00BD7567" w:rsidRDefault="0091589E" w:rsidP="00BF2EDA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Тестирование по русской литературе 19-20 вв. (РТ(2), с. 55-61)</w:t>
            </w:r>
          </w:p>
        </w:tc>
        <w:tc>
          <w:tcPr>
            <w:tcW w:w="1970" w:type="dxa"/>
          </w:tcPr>
          <w:p w:rsidR="00EE4F42" w:rsidRPr="00BD7567" w:rsidRDefault="00EE4F42" w:rsidP="00452BC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036" w:type="dxa"/>
          </w:tcPr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Предметные:</w:t>
            </w:r>
            <w:r w:rsidR="00960C97" w:rsidRPr="00BD7567">
              <w:rPr>
                <w:sz w:val="24"/>
                <w:szCs w:val="24"/>
              </w:rPr>
              <w:t xml:space="preserve"> обобщают и систематизируют полученные знания, сформированные УУД.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657484" w:rsidRPr="00BD7567">
              <w:rPr>
                <w:sz w:val="24"/>
                <w:szCs w:val="24"/>
              </w:rPr>
              <w:t xml:space="preserve"> ищут и выделяют необходимую информацию, синтезируют полученную информацию для составления ответа (тест)</w:t>
            </w:r>
            <w:r w:rsidR="00960C97" w:rsidRPr="00BD7567">
              <w:rPr>
                <w:sz w:val="24"/>
                <w:szCs w:val="24"/>
              </w:rPr>
              <w:t xml:space="preserve"> 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657484" w:rsidRPr="00BD7567">
              <w:rPr>
                <w:sz w:val="24"/>
                <w:szCs w:val="24"/>
              </w:rPr>
              <w:t xml:space="preserve"> выполняют учебные действия (отвечают на вопросы теста), планируют алгоритм ответа</w:t>
            </w:r>
            <w:r w:rsidR="0091710D" w:rsidRPr="00BD7567">
              <w:rPr>
                <w:sz w:val="24"/>
                <w:szCs w:val="24"/>
              </w:rPr>
              <w:t xml:space="preserve">, </w:t>
            </w:r>
            <w:r w:rsidR="0091710D" w:rsidRPr="00BD7567">
              <w:rPr>
                <w:sz w:val="24"/>
                <w:szCs w:val="24"/>
              </w:rPr>
              <w:lastRenderedPageBreak/>
              <w:t>работают самостоятельно.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91710D" w:rsidRPr="00BD7567">
              <w:rPr>
                <w:sz w:val="24"/>
                <w:szCs w:val="24"/>
              </w:rPr>
              <w:t xml:space="preserve"> адекватно используют различные речевые средства для решения коммуникативных задач.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91710D" w:rsidRPr="00BD7567">
              <w:rPr>
                <w:sz w:val="24"/>
                <w:szCs w:val="24"/>
              </w:rPr>
              <w:t xml:space="preserve"> </w:t>
            </w:r>
            <w:proofErr w:type="spellStart"/>
            <w:r w:rsidR="0091710D" w:rsidRPr="00BD7567">
              <w:rPr>
                <w:sz w:val="24"/>
                <w:szCs w:val="24"/>
              </w:rPr>
              <w:t>сформированность</w:t>
            </w:r>
            <w:proofErr w:type="spellEnd"/>
            <w:r w:rsidR="0091710D" w:rsidRPr="00BD7567">
              <w:rPr>
                <w:sz w:val="24"/>
                <w:szCs w:val="24"/>
              </w:rPr>
              <w:t xml:space="preserve"> чувства гордости и уважения к культурному наследию своей страны посредством изучения художественных произведений.</w:t>
            </w:r>
            <w:r w:rsidR="00064C61" w:rsidRPr="00BD75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E4F42" w:rsidRDefault="00EE4F42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E4F42" w:rsidTr="00AA001F">
        <w:tc>
          <w:tcPr>
            <w:tcW w:w="959" w:type="dxa"/>
          </w:tcPr>
          <w:p w:rsidR="00EE4F42" w:rsidRPr="00BD7567" w:rsidRDefault="00E91CAE" w:rsidP="00E425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869" w:type="dxa"/>
          </w:tcPr>
          <w:p w:rsidR="00596982" w:rsidRPr="00E91CAE" w:rsidRDefault="00E91CAE" w:rsidP="0059698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>РР</w:t>
            </w:r>
            <w:r w:rsidR="00596982" w:rsidRPr="00BD75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6982"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Итоговый урок-праздник. "Путешествие по стране </w:t>
            </w:r>
            <w:proofErr w:type="spellStart"/>
            <w:r w:rsidR="00596982"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>Литературии</w:t>
            </w:r>
            <w:proofErr w:type="spellEnd"/>
            <w:r w:rsidR="00596982" w:rsidRPr="00E91CA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5 класса".</w:t>
            </w:r>
          </w:p>
          <w:p w:rsidR="00EE4F42" w:rsidRPr="00BD7567" w:rsidRDefault="00EE4F42" w:rsidP="00E6031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</w:tcPr>
          <w:p w:rsidR="00EE4F42" w:rsidRDefault="00B1287E" w:rsidP="00B1287E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В игровой форме обобщить материал, изученный в течение учебного года; закрепить полученные знания</w:t>
            </w:r>
            <w:r w:rsidR="001E5880" w:rsidRPr="00BD7567">
              <w:rPr>
                <w:rFonts w:eastAsia="Times New Roman"/>
                <w:sz w:val="24"/>
                <w:szCs w:val="24"/>
              </w:rPr>
              <w:t>.</w:t>
            </w:r>
          </w:p>
          <w:p w:rsidR="00E91CAE" w:rsidRPr="00BD7567" w:rsidRDefault="00E91CAE" w:rsidP="00E91CAE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Беседа по вопросам. Представление учащимися книг, прочитанных за год, рисунков к ним. Выставка сочинений и рисунков. Викторина.</w:t>
            </w:r>
          </w:p>
          <w:p w:rsidR="00E91CAE" w:rsidRPr="00BD7567" w:rsidRDefault="00E91CAE" w:rsidP="00E91CAE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  <w:r w:rsidRPr="00BD7567">
              <w:rPr>
                <w:rFonts w:eastAsia="Times New Roman"/>
                <w:sz w:val="24"/>
                <w:szCs w:val="24"/>
              </w:rPr>
              <w:t>Задания для летнего чтения.</w:t>
            </w:r>
          </w:p>
          <w:p w:rsidR="00E91CAE" w:rsidRPr="00BD7567" w:rsidRDefault="00E91CAE" w:rsidP="00B1287E">
            <w:pPr>
              <w:spacing w:after="13" w:line="21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452BC2" w:rsidRPr="00BD7567" w:rsidRDefault="00452BC2" w:rsidP="00452BC2">
            <w:pPr>
              <w:rPr>
                <w:sz w:val="24"/>
                <w:szCs w:val="24"/>
              </w:rPr>
            </w:pPr>
            <w:r w:rsidRPr="00BD7567">
              <w:rPr>
                <w:sz w:val="24"/>
                <w:szCs w:val="24"/>
                <w:u w:val="single"/>
              </w:rPr>
              <w:t>Н:</w:t>
            </w:r>
            <w:r w:rsidR="00607550" w:rsidRPr="00BD7567">
              <w:rPr>
                <w:sz w:val="24"/>
                <w:szCs w:val="24"/>
              </w:rPr>
              <w:t xml:space="preserve"> подготовить представление книги, прочитанной в этом году (не программное).</w:t>
            </w:r>
          </w:p>
          <w:p w:rsidR="00452BC2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proofErr w:type="gramStart"/>
            <w:r w:rsidRPr="00BD7567">
              <w:rPr>
                <w:sz w:val="24"/>
                <w:szCs w:val="24"/>
                <w:u w:val="single"/>
              </w:rPr>
              <w:t>П</w:t>
            </w:r>
            <w:proofErr w:type="gramEnd"/>
            <w:r w:rsidRPr="00BD7567">
              <w:rPr>
                <w:sz w:val="24"/>
                <w:szCs w:val="24"/>
                <w:u w:val="single"/>
              </w:rPr>
              <w:t>:</w:t>
            </w:r>
          </w:p>
          <w:p w:rsidR="00EE4F42" w:rsidRPr="00BD7567" w:rsidRDefault="00452BC2" w:rsidP="00452BC2">
            <w:pPr>
              <w:rPr>
                <w:sz w:val="24"/>
                <w:szCs w:val="24"/>
                <w:u w:val="single"/>
              </w:rPr>
            </w:pPr>
            <w:r w:rsidRPr="00BD7567">
              <w:rPr>
                <w:sz w:val="24"/>
                <w:szCs w:val="24"/>
                <w:u w:val="single"/>
              </w:rPr>
              <w:t>И:</w:t>
            </w:r>
          </w:p>
        </w:tc>
        <w:tc>
          <w:tcPr>
            <w:tcW w:w="4036" w:type="dxa"/>
          </w:tcPr>
          <w:p w:rsidR="00EE4F42" w:rsidRPr="00BD7567" w:rsidRDefault="00EE4F42" w:rsidP="00EE4F42">
            <w:pPr>
              <w:rPr>
                <w:sz w:val="24"/>
                <w:szCs w:val="24"/>
              </w:rPr>
            </w:pPr>
            <w:proofErr w:type="gramStart"/>
            <w:r w:rsidRPr="00BD7567">
              <w:rPr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BD7567">
              <w:rPr>
                <w:b/>
                <w:i/>
                <w:sz w:val="24"/>
                <w:szCs w:val="24"/>
              </w:rPr>
              <w:t xml:space="preserve">: </w:t>
            </w:r>
            <w:r w:rsidR="00B1287E" w:rsidRPr="00BD7567">
              <w:rPr>
                <w:sz w:val="24"/>
                <w:szCs w:val="24"/>
              </w:rPr>
              <w:t>обобщают изученный материал.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Познавательные:</w:t>
            </w:r>
            <w:r w:rsidR="001E5880" w:rsidRPr="00BD7567">
              <w:rPr>
                <w:sz w:val="24"/>
                <w:szCs w:val="24"/>
              </w:rPr>
              <w:t xml:space="preserve"> </w:t>
            </w:r>
            <w:r w:rsidR="008A5CE1" w:rsidRPr="00BD7567">
              <w:rPr>
                <w:sz w:val="24"/>
                <w:szCs w:val="24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Регулятивные:</w:t>
            </w:r>
            <w:r w:rsidR="00B1287E" w:rsidRPr="00BD7567">
              <w:rPr>
                <w:b/>
                <w:sz w:val="24"/>
                <w:szCs w:val="24"/>
              </w:rPr>
              <w:t xml:space="preserve"> </w:t>
            </w:r>
            <w:r w:rsidR="00B1287E" w:rsidRPr="00BD7567">
              <w:rPr>
                <w:sz w:val="24"/>
                <w:szCs w:val="24"/>
              </w:rPr>
              <w:t>оценивают результаты своей работы.</w:t>
            </w:r>
            <w:r w:rsidRPr="00BD7567">
              <w:rPr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EE4F42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Коммуникативные:</w:t>
            </w:r>
            <w:r w:rsidR="001E5880" w:rsidRPr="00BD7567">
              <w:rPr>
                <w:sz w:val="24"/>
                <w:szCs w:val="24"/>
              </w:rPr>
              <w:t xml:space="preserve"> </w:t>
            </w:r>
            <w:r w:rsidR="009641AB" w:rsidRPr="00BD7567">
              <w:rPr>
                <w:sz w:val="24"/>
                <w:szCs w:val="24"/>
              </w:rPr>
              <w:t>строят монологические высказывания.</w:t>
            </w:r>
            <w:r w:rsidRPr="00BD75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4F42" w:rsidRPr="00BD7567" w:rsidRDefault="00EE4F42" w:rsidP="00B67739">
            <w:pPr>
              <w:rPr>
                <w:b/>
                <w:i/>
                <w:sz w:val="24"/>
                <w:szCs w:val="24"/>
              </w:rPr>
            </w:pPr>
            <w:r w:rsidRPr="00BD7567">
              <w:rPr>
                <w:b/>
                <w:i/>
                <w:sz w:val="24"/>
                <w:szCs w:val="24"/>
              </w:rPr>
              <w:t>Личностные:</w:t>
            </w:r>
            <w:r w:rsidR="00FB64C4" w:rsidRPr="00BD7567">
              <w:rPr>
                <w:sz w:val="24"/>
                <w:szCs w:val="24"/>
              </w:rPr>
              <w:t xml:space="preserve"> 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1418" w:type="dxa"/>
          </w:tcPr>
          <w:p w:rsidR="00EE4F42" w:rsidRDefault="00EE4F42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Default="00095CCA" w:rsidP="00AA001F">
            <w:pPr>
              <w:jc w:val="center"/>
              <w:rPr>
                <w:sz w:val="24"/>
                <w:szCs w:val="24"/>
              </w:rPr>
            </w:pPr>
          </w:p>
          <w:p w:rsidR="00095CCA" w:rsidRPr="007124FA" w:rsidRDefault="00095CCA" w:rsidP="00AA0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учебного года</w:t>
            </w:r>
          </w:p>
        </w:tc>
      </w:tr>
    </w:tbl>
    <w:p w:rsidR="005A707E" w:rsidRPr="00E91CAE" w:rsidRDefault="001F62F6" w:rsidP="0033533C">
      <w:pPr>
        <w:spacing w:line="360" w:lineRule="auto"/>
        <w:rPr>
          <w:sz w:val="24"/>
          <w:szCs w:val="24"/>
        </w:rPr>
      </w:pPr>
      <w:r w:rsidRPr="00E91CAE">
        <w:rPr>
          <w:sz w:val="24"/>
          <w:szCs w:val="24"/>
        </w:rPr>
        <w:t xml:space="preserve">Примечания: </w:t>
      </w:r>
    </w:p>
    <w:p w:rsidR="001F62F6" w:rsidRPr="00E91CAE" w:rsidRDefault="001F62F6" w:rsidP="005A707E">
      <w:pPr>
        <w:spacing w:after="0" w:line="360" w:lineRule="auto"/>
        <w:rPr>
          <w:sz w:val="24"/>
          <w:szCs w:val="24"/>
        </w:rPr>
      </w:pPr>
      <w:r w:rsidRPr="00E91CAE">
        <w:rPr>
          <w:sz w:val="24"/>
          <w:szCs w:val="24"/>
        </w:rPr>
        <w:t>Н – необходимый (базовый уровень)</w:t>
      </w:r>
    </w:p>
    <w:p w:rsidR="001F62F6" w:rsidRPr="00E91CAE" w:rsidRDefault="001F62F6" w:rsidP="005A707E">
      <w:pPr>
        <w:spacing w:after="0" w:line="360" w:lineRule="auto"/>
        <w:rPr>
          <w:sz w:val="24"/>
          <w:szCs w:val="24"/>
        </w:rPr>
      </w:pPr>
      <w:proofErr w:type="gramStart"/>
      <w:r w:rsidRPr="00E91CAE">
        <w:rPr>
          <w:sz w:val="24"/>
          <w:szCs w:val="24"/>
        </w:rPr>
        <w:t>П</w:t>
      </w:r>
      <w:proofErr w:type="gramEnd"/>
      <w:r w:rsidRPr="00E91CAE">
        <w:rPr>
          <w:sz w:val="24"/>
          <w:szCs w:val="24"/>
        </w:rPr>
        <w:t xml:space="preserve"> – повышенный уровень</w:t>
      </w:r>
    </w:p>
    <w:p w:rsidR="001F62F6" w:rsidRPr="00E91CAE" w:rsidRDefault="001F62F6" w:rsidP="005A707E">
      <w:pPr>
        <w:spacing w:after="0" w:line="360" w:lineRule="auto"/>
        <w:rPr>
          <w:sz w:val="24"/>
          <w:szCs w:val="24"/>
        </w:rPr>
      </w:pPr>
      <w:r w:rsidRPr="00E91CAE">
        <w:rPr>
          <w:sz w:val="24"/>
          <w:szCs w:val="24"/>
        </w:rPr>
        <w:t>И – индивидуальное задание</w:t>
      </w:r>
    </w:p>
    <w:p w:rsidR="001F62F6" w:rsidRPr="00E91CAE" w:rsidRDefault="001F62F6" w:rsidP="005A707E">
      <w:pPr>
        <w:spacing w:after="0" w:line="360" w:lineRule="auto"/>
        <w:rPr>
          <w:sz w:val="24"/>
          <w:szCs w:val="24"/>
        </w:rPr>
      </w:pPr>
      <w:r w:rsidRPr="00E91CAE">
        <w:rPr>
          <w:sz w:val="24"/>
          <w:szCs w:val="24"/>
        </w:rPr>
        <w:t>РТ, РТ(2) – рабочая тетрадь по литературе 5 класс</w:t>
      </w:r>
      <w:r w:rsidR="005A707E" w:rsidRPr="00E91CAE">
        <w:rPr>
          <w:sz w:val="24"/>
          <w:szCs w:val="24"/>
        </w:rPr>
        <w:t xml:space="preserve"> под ред. Ахмадуллиной Р.Г. в 2-х </w:t>
      </w:r>
      <w:proofErr w:type="spellStart"/>
      <w:r w:rsidR="005A707E" w:rsidRPr="00E91CAE">
        <w:rPr>
          <w:sz w:val="24"/>
          <w:szCs w:val="24"/>
        </w:rPr>
        <w:t>чч</w:t>
      </w:r>
      <w:proofErr w:type="spellEnd"/>
      <w:r w:rsidR="005A707E" w:rsidRPr="00E91CAE">
        <w:rPr>
          <w:sz w:val="24"/>
          <w:szCs w:val="24"/>
        </w:rPr>
        <w:t>. 2-е изд., М., Просвещение, 2014.</w:t>
      </w:r>
    </w:p>
    <w:p w:rsidR="00006738" w:rsidRDefault="00006738" w:rsidP="008B2904">
      <w:pPr>
        <w:spacing w:line="360" w:lineRule="auto"/>
        <w:jc w:val="center"/>
      </w:pPr>
    </w:p>
    <w:p w:rsidR="00B91363" w:rsidRDefault="008B2904" w:rsidP="00D40432">
      <w:pPr>
        <w:spacing w:line="360" w:lineRule="auto"/>
      </w:pPr>
      <w:r>
        <w:lastRenderedPageBreak/>
        <w:t xml:space="preserve">      </w:t>
      </w:r>
    </w:p>
    <w:p w:rsidR="00B91363" w:rsidRDefault="00B91363" w:rsidP="00D40432">
      <w:pPr>
        <w:spacing w:line="360" w:lineRule="auto"/>
      </w:pPr>
    </w:p>
    <w:p w:rsidR="00B91363" w:rsidRDefault="00B91363" w:rsidP="00D40432">
      <w:pPr>
        <w:spacing w:line="360" w:lineRule="auto"/>
      </w:pPr>
    </w:p>
    <w:sectPr w:rsidR="00B91363" w:rsidSect="00501857">
      <w:pgSz w:w="16838" w:h="11906" w:orient="landscape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42" w:rsidRDefault="00421542" w:rsidP="00F36955">
      <w:pPr>
        <w:spacing w:after="0" w:line="240" w:lineRule="auto"/>
      </w:pPr>
      <w:r>
        <w:separator/>
      </w:r>
    </w:p>
  </w:endnote>
  <w:endnote w:type="continuationSeparator" w:id="0">
    <w:p w:rsidR="00421542" w:rsidRDefault="00421542" w:rsidP="00F3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42" w:rsidRDefault="00421542" w:rsidP="00F36955">
      <w:pPr>
        <w:spacing w:after="0" w:line="240" w:lineRule="auto"/>
      </w:pPr>
      <w:r>
        <w:separator/>
      </w:r>
    </w:p>
  </w:footnote>
  <w:footnote w:type="continuationSeparator" w:id="0">
    <w:p w:rsidR="00421542" w:rsidRDefault="00421542" w:rsidP="00F36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F7"/>
    <w:rsid w:val="000004CC"/>
    <w:rsid w:val="00004F42"/>
    <w:rsid w:val="00005587"/>
    <w:rsid w:val="000061D2"/>
    <w:rsid w:val="00006738"/>
    <w:rsid w:val="00010605"/>
    <w:rsid w:val="00010856"/>
    <w:rsid w:val="00010FFA"/>
    <w:rsid w:val="00015E4E"/>
    <w:rsid w:val="00021A0F"/>
    <w:rsid w:val="000252BA"/>
    <w:rsid w:val="00031612"/>
    <w:rsid w:val="00032A87"/>
    <w:rsid w:val="00032D27"/>
    <w:rsid w:val="0003384D"/>
    <w:rsid w:val="00033A8A"/>
    <w:rsid w:val="00033CFD"/>
    <w:rsid w:val="00035079"/>
    <w:rsid w:val="00035636"/>
    <w:rsid w:val="000373F3"/>
    <w:rsid w:val="00040984"/>
    <w:rsid w:val="000414B7"/>
    <w:rsid w:val="00046D4F"/>
    <w:rsid w:val="000510FA"/>
    <w:rsid w:val="00052170"/>
    <w:rsid w:val="000533BB"/>
    <w:rsid w:val="000553CD"/>
    <w:rsid w:val="000558F9"/>
    <w:rsid w:val="00056652"/>
    <w:rsid w:val="00060789"/>
    <w:rsid w:val="00061DA1"/>
    <w:rsid w:val="0006220B"/>
    <w:rsid w:val="00063970"/>
    <w:rsid w:val="00064577"/>
    <w:rsid w:val="00064C61"/>
    <w:rsid w:val="000660EA"/>
    <w:rsid w:val="00066ACD"/>
    <w:rsid w:val="00071007"/>
    <w:rsid w:val="000729EE"/>
    <w:rsid w:val="00073F02"/>
    <w:rsid w:val="000813DC"/>
    <w:rsid w:val="00082FE8"/>
    <w:rsid w:val="000834BC"/>
    <w:rsid w:val="00083E97"/>
    <w:rsid w:val="000855CC"/>
    <w:rsid w:val="0008599C"/>
    <w:rsid w:val="00086128"/>
    <w:rsid w:val="00086EDC"/>
    <w:rsid w:val="00090B98"/>
    <w:rsid w:val="00093A17"/>
    <w:rsid w:val="00093A8E"/>
    <w:rsid w:val="00095CCA"/>
    <w:rsid w:val="00097D9C"/>
    <w:rsid w:val="000A30F5"/>
    <w:rsid w:val="000A41AD"/>
    <w:rsid w:val="000A4B8F"/>
    <w:rsid w:val="000A6C1F"/>
    <w:rsid w:val="000C0E3A"/>
    <w:rsid w:val="000C5993"/>
    <w:rsid w:val="000D3A98"/>
    <w:rsid w:val="000D607B"/>
    <w:rsid w:val="000D6F47"/>
    <w:rsid w:val="000D78CE"/>
    <w:rsid w:val="000E0A48"/>
    <w:rsid w:val="000E2860"/>
    <w:rsid w:val="000E2B77"/>
    <w:rsid w:val="000E54FE"/>
    <w:rsid w:val="000E5CC3"/>
    <w:rsid w:val="00105C41"/>
    <w:rsid w:val="001065A3"/>
    <w:rsid w:val="001169E9"/>
    <w:rsid w:val="00120372"/>
    <w:rsid w:val="00120675"/>
    <w:rsid w:val="001217BF"/>
    <w:rsid w:val="00121E6C"/>
    <w:rsid w:val="00122DDC"/>
    <w:rsid w:val="00124144"/>
    <w:rsid w:val="00125603"/>
    <w:rsid w:val="00131DF7"/>
    <w:rsid w:val="00132821"/>
    <w:rsid w:val="0013501B"/>
    <w:rsid w:val="0013705A"/>
    <w:rsid w:val="00141F8B"/>
    <w:rsid w:val="00145191"/>
    <w:rsid w:val="00147524"/>
    <w:rsid w:val="00153782"/>
    <w:rsid w:val="00156721"/>
    <w:rsid w:val="00160363"/>
    <w:rsid w:val="001622EB"/>
    <w:rsid w:val="0016481D"/>
    <w:rsid w:val="00171B64"/>
    <w:rsid w:val="0017241A"/>
    <w:rsid w:val="0017285B"/>
    <w:rsid w:val="001728ED"/>
    <w:rsid w:val="00176D8F"/>
    <w:rsid w:val="0018116F"/>
    <w:rsid w:val="00181222"/>
    <w:rsid w:val="001823B9"/>
    <w:rsid w:val="00185BC0"/>
    <w:rsid w:val="00190452"/>
    <w:rsid w:val="00190455"/>
    <w:rsid w:val="00191A8B"/>
    <w:rsid w:val="00192989"/>
    <w:rsid w:val="00193645"/>
    <w:rsid w:val="001A15A4"/>
    <w:rsid w:val="001A17F3"/>
    <w:rsid w:val="001A49B1"/>
    <w:rsid w:val="001A6659"/>
    <w:rsid w:val="001A671E"/>
    <w:rsid w:val="001A733E"/>
    <w:rsid w:val="001A7D0E"/>
    <w:rsid w:val="001B0120"/>
    <w:rsid w:val="001B0889"/>
    <w:rsid w:val="001B196E"/>
    <w:rsid w:val="001B784C"/>
    <w:rsid w:val="001C364A"/>
    <w:rsid w:val="001C518F"/>
    <w:rsid w:val="001C771E"/>
    <w:rsid w:val="001D2520"/>
    <w:rsid w:val="001D6363"/>
    <w:rsid w:val="001D6D07"/>
    <w:rsid w:val="001D738A"/>
    <w:rsid w:val="001D7586"/>
    <w:rsid w:val="001E0DA2"/>
    <w:rsid w:val="001E15A2"/>
    <w:rsid w:val="001E1E5A"/>
    <w:rsid w:val="001E4543"/>
    <w:rsid w:val="001E491E"/>
    <w:rsid w:val="001E5880"/>
    <w:rsid w:val="001F0831"/>
    <w:rsid w:val="001F4CAC"/>
    <w:rsid w:val="001F4E05"/>
    <w:rsid w:val="001F62F6"/>
    <w:rsid w:val="001F70C2"/>
    <w:rsid w:val="00201180"/>
    <w:rsid w:val="00204DEC"/>
    <w:rsid w:val="002064C3"/>
    <w:rsid w:val="00211032"/>
    <w:rsid w:val="00212037"/>
    <w:rsid w:val="00212F11"/>
    <w:rsid w:val="00213465"/>
    <w:rsid w:val="0021542F"/>
    <w:rsid w:val="002179B8"/>
    <w:rsid w:val="00223AEF"/>
    <w:rsid w:val="00224374"/>
    <w:rsid w:val="00231ECF"/>
    <w:rsid w:val="00234108"/>
    <w:rsid w:val="00234807"/>
    <w:rsid w:val="00234D8A"/>
    <w:rsid w:val="00234F20"/>
    <w:rsid w:val="00235FEF"/>
    <w:rsid w:val="0024122F"/>
    <w:rsid w:val="0024643E"/>
    <w:rsid w:val="00246AB2"/>
    <w:rsid w:val="00253B34"/>
    <w:rsid w:val="002556E0"/>
    <w:rsid w:val="0026249A"/>
    <w:rsid w:val="002642AE"/>
    <w:rsid w:val="00276BBA"/>
    <w:rsid w:val="00281DCF"/>
    <w:rsid w:val="00282AE7"/>
    <w:rsid w:val="00284D40"/>
    <w:rsid w:val="0028775F"/>
    <w:rsid w:val="002904F6"/>
    <w:rsid w:val="00290E03"/>
    <w:rsid w:val="002929E5"/>
    <w:rsid w:val="00293CBF"/>
    <w:rsid w:val="00294192"/>
    <w:rsid w:val="00294911"/>
    <w:rsid w:val="00295DC8"/>
    <w:rsid w:val="00297181"/>
    <w:rsid w:val="002A3592"/>
    <w:rsid w:val="002A5283"/>
    <w:rsid w:val="002A78AB"/>
    <w:rsid w:val="002B0EA3"/>
    <w:rsid w:val="002B281B"/>
    <w:rsid w:val="002B57D6"/>
    <w:rsid w:val="002C0346"/>
    <w:rsid w:val="002C1FB7"/>
    <w:rsid w:val="002C434E"/>
    <w:rsid w:val="002C439B"/>
    <w:rsid w:val="002C57D0"/>
    <w:rsid w:val="002C5AA4"/>
    <w:rsid w:val="002C7A83"/>
    <w:rsid w:val="002D0967"/>
    <w:rsid w:val="002D2D6E"/>
    <w:rsid w:val="002D6B8A"/>
    <w:rsid w:val="002D70E0"/>
    <w:rsid w:val="002E0219"/>
    <w:rsid w:val="002E0E50"/>
    <w:rsid w:val="002E33F7"/>
    <w:rsid w:val="002E3A41"/>
    <w:rsid w:val="002E521D"/>
    <w:rsid w:val="002E5A11"/>
    <w:rsid w:val="002E5E75"/>
    <w:rsid w:val="002F1B07"/>
    <w:rsid w:val="002F3BDA"/>
    <w:rsid w:val="002F4343"/>
    <w:rsid w:val="002F51F4"/>
    <w:rsid w:val="002F5C3C"/>
    <w:rsid w:val="002F695B"/>
    <w:rsid w:val="00300654"/>
    <w:rsid w:val="00300EC0"/>
    <w:rsid w:val="00301D0C"/>
    <w:rsid w:val="0030318E"/>
    <w:rsid w:val="00306174"/>
    <w:rsid w:val="0030715B"/>
    <w:rsid w:val="003104EC"/>
    <w:rsid w:val="00311C0D"/>
    <w:rsid w:val="00311DA4"/>
    <w:rsid w:val="00312195"/>
    <w:rsid w:val="0031265C"/>
    <w:rsid w:val="00316AA5"/>
    <w:rsid w:val="00321B2A"/>
    <w:rsid w:val="0033533C"/>
    <w:rsid w:val="00345D85"/>
    <w:rsid w:val="003469CC"/>
    <w:rsid w:val="00351C04"/>
    <w:rsid w:val="0035237D"/>
    <w:rsid w:val="0035304B"/>
    <w:rsid w:val="003576FF"/>
    <w:rsid w:val="0036576A"/>
    <w:rsid w:val="00375248"/>
    <w:rsid w:val="00380C43"/>
    <w:rsid w:val="003920E0"/>
    <w:rsid w:val="00395BBC"/>
    <w:rsid w:val="00396DE9"/>
    <w:rsid w:val="003A1B0E"/>
    <w:rsid w:val="003A21D8"/>
    <w:rsid w:val="003A2B65"/>
    <w:rsid w:val="003A2DDA"/>
    <w:rsid w:val="003A3FE1"/>
    <w:rsid w:val="003A5822"/>
    <w:rsid w:val="003A652B"/>
    <w:rsid w:val="003B0DC6"/>
    <w:rsid w:val="003B1733"/>
    <w:rsid w:val="003B23FC"/>
    <w:rsid w:val="003B3BFB"/>
    <w:rsid w:val="003C0634"/>
    <w:rsid w:val="003C2F46"/>
    <w:rsid w:val="003C5466"/>
    <w:rsid w:val="003C7FAC"/>
    <w:rsid w:val="003D009E"/>
    <w:rsid w:val="003D26F8"/>
    <w:rsid w:val="003D33C0"/>
    <w:rsid w:val="003D5233"/>
    <w:rsid w:val="003E154D"/>
    <w:rsid w:val="003E42A3"/>
    <w:rsid w:val="003F3100"/>
    <w:rsid w:val="003F47FC"/>
    <w:rsid w:val="003F51B9"/>
    <w:rsid w:val="003F740C"/>
    <w:rsid w:val="004035B1"/>
    <w:rsid w:val="00403D8B"/>
    <w:rsid w:val="00411768"/>
    <w:rsid w:val="004136D6"/>
    <w:rsid w:val="0041635E"/>
    <w:rsid w:val="00416A3A"/>
    <w:rsid w:val="00416D53"/>
    <w:rsid w:val="00417FD1"/>
    <w:rsid w:val="004206CB"/>
    <w:rsid w:val="00420A47"/>
    <w:rsid w:val="00421542"/>
    <w:rsid w:val="004215E4"/>
    <w:rsid w:val="0042314B"/>
    <w:rsid w:val="004248D8"/>
    <w:rsid w:val="0043531C"/>
    <w:rsid w:val="004363C3"/>
    <w:rsid w:val="00436E81"/>
    <w:rsid w:val="004376C1"/>
    <w:rsid w:val="00437C6D"/>
    <w:rsid w:val="00437D2F"/>
    <w:rsid w:val="004477E7"/>
    <w:rsid w:val="0045098D"/>
    <w:rsid w:val="00452BC2"/>
    <w:rsid w:val="0045528A"/>
    <w:rsid w:val="004569E1"/>
    <w:rsid w:val="00462C9C"/>
    <w:rsid w:val="004714A7"/>
    <w:rsid w:val="0047675F"/>
    <w:rsid w:val="00476AE9"/>
    <w:rsid w:val="00476E36"/>
    <w:rsid w:val="0047767F"/>
    <w:rsid w:val="004819FE"/>
    <w:rsid w:val="00482242"/>
    <w:rsid w:val="00484070"/>
    <w:rsid w:val="00484BB5"/>
    <w:rsid w:val="004868F6"/>
    <w:rsid w:val="00487261"/>
    <w:rsid w:val="00490B13"/>
    <w:rsid w:val="0049128C"/>
    <w:rsid w:val="00491574"/>
    <w:rsid w:val="00492DBC"/>
    <w:rsid w:val="004A402D"/>
    <w:rsid w:val="004A409C"/>
    <w:rsid w:val="004A48CF"/>
    <w:rsid w:val="004A6D47"/>
    <w:rsid w:val="004A712F"/>
    <w:rsid w:val="004B0B15"/>
    <w:rsid w:val="004B3078"/>
    <w:rsid w:val="004C0B8F"/>
    <w:rsid w:val="004C0EB5"/>
    <w:rsid w:val="004C5A8E"/>
    <w:rsid w:val="004C6993"/>
    <w:rsid w:val="004C7B69"/>
    <w:rsid w:val="004D53A6"/>
    <w:rsid w:val="004E4EB1"/>
    <w:rsid w:val="004E692D"/>
    <w:rsid w:val="004E6B1F"/>
    <w:rsid w:val="004E6E8B"/>
    <w:rsid w:val="004F0776"/>
    <w:rsid w:val="004F2BB1"/>
    <w:rsid w:val="004F45D5"/>
    <w:rsid w:val="004F5B2E"/>
    <w:rsid w:val="004F7BA3"/>
    <w:rsid w:val="00501857"/>
    <w:rsid w:val="00502800"/>
    <w:rsid w:val="00504332"/>
    <w:rsid w:val="00504607"/>
    <w:rsid w:val="005053B3"/>
    <w:rsid w:val="005078FF"/>
    <w:rsid w:val="005114D8"/>
    <w:rsid w:val="00511A14"/>
    <w:rsid w:val="00511B0C"/>
    <w:rsid w:val="0052424C"/>
    <w:rsid w:val="0052742B"/>
    <w:rsid w:val="00533DAA"/>
    <w:rsid w:val="005370DE"/>
    <w:rsid w:val="00540582"/>
    <w:rsid w:val="00541506"/>
    <w:rsid w:val="00543195"/>
    <w:rsid w:val="00544A8C"/>
    <w:rsid w:val="00545367"/>
    <w:rsid w:val="00550935"/>
    <w:rsid w:val="00553BD9"/>
    <w:rsid w:val="00555E96"/>
    <w:rsid w:val="0055710D"/>
    <w:rsid w:val="00557B1D"/>
    <w:rsid w:val="005671B5"/>
    <w:rsid w:val="00573AB0"/>
    <w:rsid w:val="00575234"/>
    <w:rsid w:val="00576774"/>
    <w:rsid w:val="00577388"/>
    <w:rsid w:val="00580E68"/>
    <w:rsid w:val="00582B1B"/>
    <w:rsid w:val="005836CC"/>
    <w:rsid w:val="0058396A"/>
    <w:rsid w:val="0059031C"/>
    <w:rsid w:val="00596982"/>
    <w:rsid w:val="00596E65"/>
    <w:rsid w:val="005971F5"/>
    <w:rsid w:val="00597CCB"/>
    <w:rsid w:val="005A2003"/>
    <w:rsid w:val="005A38BA"/>
    <w:rsid w:val="005A707E"/>
    <w:rsid w:val="005B0AC7"/>
    <w:rsid w:val="005B194D"/>
    <w:rsid w:val="005B3CC4"/>
    <w:rsid w:val="005B55FF"/>
    <w:rsid w:val="005C026D"/>
    <w:rsid w:val="005C0B97"/>
    <w:rsid w:val="005C20EB"/>
    <w:rsid w:val="005C283F"/>
    <w:rsid w:val="005C6292"/>
    <w:rsid w:val="005C64D6"/>
    <w:rsid w:val="005C6F31"/>
    <w:rsid w:val="005C7504"/>
    <w:rsid w:val="005D0007"/>
    <w:rsid w:val="005D0150"/>
    <w:rsid w:val="005D043C"/>
    <w:rsid w:val="005D1513"/>
    <w:rsid w:val="005D3228"/>
    <w:rsid w:val="005D5BF6"/>
    <w:rsid w:val="005D678E"/>
    <w:rsid w:val="005D6EC6"/>
    <w:rsid w:val="005D73F4"/>
    <w:rsid w:val="005E1D64"/>
    <w:rsid w:val="005E26BE"/>
    <w:rsid w:val="005E497C"/>
    <w:rsid w:val="005E56AB"/>
    <w:rsid w:val="005F0F34"/>
    <w:rsid w:val="005F5E85"/>
    <w:rsid w:val="005F721B"/>
    <w:rsid w:val="006028BE"/>
    <w:rsid w:val="00602DDE"/>
    <w:rsid w:val="00604EA1"/>
    <w:rsid w:val="00605495"/>
    <w:rsid w:val="00607550"/>
    <w:rsid w:val="00610E1E"/>
    <w:rsid w:val="00611E93"/>
    <w:rsid w:val="0061413A"/>
    <w:rsid w:val="0061621A"/>
    <w:rsid w:val="00616FFD"/>
    <w:rsid w:val="00617D85"/>
    <w:rsid w:val="0062587E"/>
    <w:rsid w:val="00626223"/>
    <w:rsid w:val="00627248"/>
    <w:rsid w:val="00630097"/>
    <w:rsid w:val="00631FAD"/>
    <w:rsid w:val="00641455"/>
    <w:rsid w:val="00642A60"/>
    <w:rsid w:val="00657484"/>
    <w:rsid w:val="006611CE"/>
    <w:rsid w:val="00661A39"/>
    <w:rsid w:val="00662F49"/>
    <w:rsid w:val="0066335E"/>
    <w:rsid w:val="00665AB5"/>
    <w:rsid w:val="006666A6"/>
    <w:rsid w:val="006672E7"/>
    <w:rsid w:val="006737F6"/>
    <w:rsid w:val="0067508F"/>
    <w:rsid w:val="006802D7"/>
    <w:rsid w:val="00680550"/>
    <w:rsid w:val="0068434D"/>
    <w:rsid w:val="00684B8D"/>
    <w:rsid w:val="006856D9"/>
    <w:rsid w:val="00686CFB"/>
    <w:rsid w:val="006905AD"/>
    <w:rsid w:val="00692C24"/>
    <w:rsid w:val="00692FDA"/>
    <w:rsid w:val="0069307D"/>
    <w:rsid w:val="00694794"/>
    <w:rsid w:val="00695001"/>
    <w:rsid w:val="006958B3"/>
    <w:rsid w:val="00696052"/>
    <w:rsid w:val="006963D2"/>
    <w:rsid w:val="006A07A7"/>
    <w:rsid w:val="006A2030"/>
    <w:rsid w:val="006A4E0D"/>
    <w:rsid w:val="006A4E8E"/>
    <w:rsid w:val="006B05CB"/>
    <w:rsid w:val="006B0ADF"/>
    <w:rsid w:val="006B1B09"/>
    <w:rsid w:val="006B25AC"/>
    <w:rsid w:val="006B28C5"/>
    <w:rsid w:val="006B2A65"/>
    <w:rsid w:val="006B49E2"/>
    <w:rsid w:val="006B4FF9"/>
    <w:rsid w:val="006B528E"/>
    <w:rsid w:val="006B590F"/>
    <w:rsid w:val="006B69B6"/>
    <w:rsid w:val="006B739B"/>
    <w:rsid w:val="006C1617"/>
    <w:rsid w:val="006C1EDF"/>
    <w:rsid w:val="006C2F7F"/>
    <w:rsid w:val="006C47D4"/>
    <w:rsid w:val="006D5A22"/>
    <w:rsid w:val="006D7905"/>
    <w:rsid w:val="006E55DA"/>
    <w:rsid w:val="006E5913"/>
    <w:rsid w:val="00702416"/>
    <w:rsid w:val="007026DF"/>
    <w:rsid w:val="00703461"/>
    <w:rsid w:val="00703B80"/>
    <w:rsid w:val="00707F3D"/>
    <w:rsid w:val="007124FA"/>
    <w:rsid w:val="0071417C"/>
    <w:rsid w:val="0071453F"/>
    <w:rsid w:val="007165B8"/>
    <w:rsid w:val="0072306D"/>
    <w:rsid w:val="007244E9"/>
    <w:rsid w:val="00731BF9"/>
    <w:rsid w:val="00732F03"/>
    <w:rsid w:val="00735BF1"/>
    <w:rsid w:val="00737345"/>
    <w:rsid w:val="0073778A"/>
    <w:rsid w:val="00740E09"/>
    <w:rsid w:val="0074233C"/>
    <w:rsid w:val="00744AF3"/>
    <w:rsid w:val="00750877"/>
    <w:rsid w:val="007511AD"/>
    <w:rsid w:val="00751D1F"/>
    <w:rsid w:val="00751DAF"/>
    <w:rsid w:val="00755E0A"/>
    <w:rsid w:val="00756027"/>
    <w:rsid w:val="0076308E"/>
    <w:rsid w:val="007702C5"/>
    <w:rsid w:val="00772059"/>
    <w:rsid w:val="007823D7"/>
    <w:rsid w:val="00782606"/>
    <w:rsid w:val="00782A17"/>
    <w:rsid w:val="00782A98"/>
    <w:rsid w:val="00784442"/>
    <w:rsid w:val="00784909"/>
    <w:rsid w:val="00786F21"/>
    <w:rsid w:val="0079577C"/>
    <w:rsid w:val="00795BFF"/>
    <w:rsid w:val="007963F5"/>
    <w:rsid w:val="007A29C1"/>
    <w:rsid w:val="007A3568"/>
    <w:rsid w:val="007A3A3A"/>
    <w:rsid w:val="007A593E"/>
    <w:rsid w:val="007B018E"/>
    <w:rsid w:val="007B07EA"/>
    <w:rsid w:val="007B1537"/>
    <w:rsid w:val="007B1B28"/>
    <w:rsid w:val="007B1B88"/>
    <w:rsid w:val="007B1E91"/>
    <w:rsid w:val="007B471C"/>
    <w:rsid w:val="007C05B3"/>
    <w:rsid w:val="007C15BF"/>
    <w:rsid w:val="007C42E0"/>
    <w:rsid w:val="007C7673"/>
    <w:rsid w:val="007C788E"/>
    <w:rsid w:val="007D26C7"/>
    <w:rsid w:val="007D465E"/>
    <w:rsid w:val="007D5F75"/>
    <w:rsid w:val="007D7D75"/>
    <w:rsid w:val="007E7B66"/>
    <w:rsid w:val="007F1417"/>
    <w:rsid w:val="007F1E67"/>
    <w:rsid w:val="007F26BB"/>
    <w:rsid w:val="007F5B5F"/>
    <w:rsid w:val="00800604"/>
    <w:rsid w:val="008027E9"/>
    <w:rsid w:val="00807A33"/>
    <w:rsid w:val="00812CC4"/>
    <w:rsid w:val="00812DE9"/>
    <w:rsid w:val="00813BE2"/>
    <w:rsid w:val="008239AC"/>
    <w:rsid w:val="00823B0B"/>
    <w:rsid w:val="00825756"/>
    <w:rsid w:val="00833C5B"/>
    <w:rsid w:val="00833DE3"/>
    <w:rsid w:val="008344E7"/>
    <w:rsid w:val="00834C39"/>
    <w:rsid w:val="00837096"/>
    <w:rsid w:val="008440ED"/>
    <w:rsid w:val="00851168"/>
    <w:rsid w:val="00851A4F"/>
    <w:rsid w:val="00856310"/>
    <w:rsid w:val="008567AA"/>
    <w:rsid w:val="0086128B"/>
    <w:rsid w:val="008650A5"/>
    <w:rsid w:val="00865CF0"/>
    <w:rsid w:val="00867659"/>
    <w:rsid w:val="008704ED"/>
    <w:rsid w:val="00871200"/>
    <w:rsid w:val="0087489B"/>
    <w:rsid w:val="00876303"/>
    <w:rsid w:val="0087785B"/>
    <w:rsid w:val="0088032F"/>
    <w:rsid w:val="00881091"/>
    <w:rsid w:val="008818AB"/>
    <w:rsid w:val="00883BCE"/>
    <w:rsid w:val="00886F25"/>
    <w:rsid w:val="00892A3A"/>
    <w:rsid w:val="00893209"/>
    <w:rsid w:val="00893FB9"/>
    <w:rsid w:val="00896208"/>
    <w:rsid w:val="008A39E2"/>
    <w:rsid w:val="008A5CE1"/>
    <w:rsid w:val="008A7D27"/>
    <w:rsid w:val="008B17ED"/>
    <w:rsid w:val="008B2361"/>
    <w:rsid w:val="008B2904"/>
    <w:rsid w:val="008B5086"/>
    <w:rsid w:val="008C041B"/>
    <w:rsid w:val="008C0A08"/>
    <w:rsid w:val="008C151A"/>
    <w:rsid w:val="008C6B7C"/>
    <w:rsid w:val="008D154A"/>
    <w:rsid w:val="008D26D9"/>
    <w:rsid w:val="008D54F0"/>
    <w:rsid w:val="008D5A5A"/>
    <w:rsid w:val="008D7F92"/>
    <w:rsid w:val="008E2745"/>
    <w:rsid w:val="008E4EED"/>
    <w:rsid w:val="008E7A3F"/>
    <w:rsid w:val="008F3A44"/>
    <w:rsid w:val="008F5433"/>
    <w:rsid w:val="009004D0"/>
    <w:rsid w:val="0090088C"/>
    <w:rsid w:val="00902268"/>
    <w:rsid w:val="00904BC8"/>
    <w:rsid w:val="00906E5F"/>
    <w:rsid w:val="00913BA7"/>
    <w:rsid w:val="00913D57"/>
    <w:rsid w:val="0091589E"/>
    <w:rsid w:val="00916761"/>
    <w:rsid w:val="00916B24"/>
    <w:rsid w:val="00916F95"/>
    <w:rsid w:val="0091710D"/>
    <w:rsid w:val="00922A91"/>
    <w:rsid w:val="00922FEB"/>
    <w:rsid w:val="009248F2"/>
    <w:rsid w:val="00925673"/>
    <w:rsid w:val="00933A7E"/>
    <w:rsid w:val="00933B48"/>
    <w:rsid w:val="00936592"/>
    <w:rsid w:val="009373B8"/>
    <w:rsid w:val="0094066B"/>
    <w:rsid w:val="00946629"/>
    <w:rsid w:val="00946668"/>
    <w:rsid w:val="009473EC"/>
    <w:rsid w:val="00950564"/>
    <w:rsid w:val="00955E48"/>
    <w:rsid w:val="00955EF5"/>
    <w:rsid w:val="00957284"/>
    <w:rsid w:val="00957690"/>
    <w:rsid w:val="00960C97"/>
    <w:rsid w:val="009641AB"/>
    <w:rsid w:val="00964600"/>
    <w:rsid w:val="009703A4"/>
    <w:rsid w:val="00970A77"/>
    <w:rsid w:val="009721ED"/>
    <w:rsid w:val="00974F68"/>
    <w:rsid w:val="009845FD"/>
    <w:rsid w:val="009847AB"/>
    <w:rsid w:val="00986498"/>
    <w:rsid w:val="009876FA"/>
    <w:rsid w:val="00992F2D"/>
    <w:rsid w:val="009A283E"/>
    <w:rsid w:val="009A2F10"/>
    <w:rsid w:val="009A2F13"/>
    <w:rsid w:val="009A5B46"/>
    <w:rsid w:val="009A5C08"/>
    <w:rsid w:val="009A6253"/>
    <w:rsid w:val="009A6D29"/>
    <w:rsid w:val="009A6E6D"/>
    <w:rsid w:val="009A7BD8"/>
    <w:rsid w:val="009A7E77"/>
    <w:rsid w:val="009B3092"/>
    <w:rsid w:val="009B32EE"/>
    <w:rsid w:val="009B61C7"/>
    <w:rsid w:val="009C15DB"/>
    <w:rsid w:val="009C571F"/>
    <w:rsid w:val="009D056A"/>
    <w:rsid w:val="009D0C16"/>
    <w:rsid w:val="009D3327"/>
    <w:rsid w:val="009D3FA6"/>
    <w:rsid w:val="009D4039"/>
    <w:rsid w:val="009D4CB0"/>
    <w:rsid w:val="009D5C85"/>
    <w:rsid w:val="009E0988"/>
    <w:rsid w:val="009E175B"/>
    <w:rsid w:val="009E1893"/>
    <w:rsid w:val="009F7B74"/>
    <w:rsid w:val="00A00371"/>
    <w:rsid w:val="00A0173E"/>
    <w:rsid w:val="00A01CB2"/>
    <w:rsid w:val="00A037A3"/>
    <w:rsid w:val="00A043B5"/>
    <w:rsid w:val="00A04C37"/>
    <w:rsid w:val="00A053F4"/>
    <w:rsid w:val="00A05587"/>
    <w:rsid w:val="00A05DED"/>
    <w:rsid w:val="00A06DEA"/>
    <w:rsid w:val="00A11302"/>
    <w:rsid w:val="00A1788C"/>
    <w:rsid w:val="00A20D62"/>
    <w:rsid w:val="00A218DD"/>
    <w:rsid w:val="00A224B5"/>
    <w:rsid w:val="00A2436B"/>
    <w:rsid w:val="00A24A84"/>
    <w:rsid w:val="00A27054"/>
    <w:rsid w:val="00A302CB"/>
    <w:rsid w:val="00A315D3"/>
    <w:rsid w:val="00A315E8"/>
    <w:rsid w:val="00A32FC5"/>
    <w:rsid w:val="00A37E03"/>
    <w:rsid w:val="00A44295"/>
    <w:rsid w:val="00A46896"/>
    <w:rsid w:val="00A46A74"/>
    <w:rsid w:val="00A50CFE"/>
    <w:rsid w:val="00A516C1"/>
    <w:rsid w:val="00A57617"/>
    <w:rsid w:val="00A577F9"/>
    <w:rsid w:val="00A60EE5"/>
    <w:rsid w:val="00A64ECC"/>
    <w:rsid w:val="00A65510"/>
    <w:rsid w:val="00A661BB"/>
    <w:rsid w:val="00A67EA0"/>
    <w:rsid w:val="00A71225"/>
    <w:rsid w:val="00A72278"/>
    <w:rsid w:val="00A72B12"/>
    <w:rsid w:val="00A72F38"/>
    <w:rsid w:val="00A7314C"/>
    <w:rsid w:val="00A73579"/>
    <w:rsid w:val="00A765A9"/>
    <w:rsid w:val="00A76A30"/>
    <w:rsid w:val="00A80089"/>
    <w:rsid w:val="00A80E7C"/>
    <w:rsid w:val="00A82241"/>
    <w:rsid w:val="00A8414F"/>
    <w:rsid w:val="00A841EB"/>
    <w:rsid w:val="00A84EC5"/>
    <w:rsid w:val="00A8678A"/>
    <w:rsid w:val="00A928DD"/>
    <w:rsid w:val="00A928EF"/>
    <w:rsid w:val="00A93787"/>
    <w:rsid w:val="00A947DD"/>
    <w:rsid w:val="00A94A3A"/>
    <w:rsid w:val="00A94BAD"/>
    <w:rsid w:val="00AA001F"/>
    <w:rsid w:val="00AA0D6E"/>
    <w:rsid w:val="00AB45A0"/>
    <w:rsid w:val="00AB7012"/>
    <w:rsid w:val="00AC0B92"/>
    <w:rsid w:val="00AC3F81"/>
    <w:rsid w:val="00AC48C4"/>
    <w:rsid w:val="00AD1F7A"/>
    <w:rsid w:val="00AD327C"/>
    <w:rsid w:val="00AD4143"/>
    <w:rsid w:val="00AD45FF"/>
    <w:rsid w:val="00AE5A80"/>
    <w:rsid w:val="00AF2ED2"/>
    <w:rsid w:val="00AF37AC"/>
    <w:rsid w:val="00AF4A50"/>
    <w:rsid w:val="00AF7C57"/>
    <w:rsid w:val="00B04869"/>
    <w:rsid w:val="00B05A04"/>
    <w:rsid w:val="00B06C59"/>
    <w:rsid w:val="00B10148"/>
    <w:rsid w:val="00B10ADE"/>
    <w:rsid w:val="00B10E67"/>
    <w:rsid w:val="00B1287E"/>
    <w:rsid w:val="00B14956"/>
    <w:rsid w:val="00B16BC5"/>
    <w:rsid w:val="00B17786"/>
    <w:rsid w:val="00B258D8"/>
    <w:rsid w:val="00B26A2C"/>
    <w:rsid w:val="00B31AAD"/>
    <w:rsid w:val="00B337CD"/>
    <w:rsid w:val="00B36958"/>
    <w:rsid w:val="00B371FC"/>
    <w:rsid w:val="00B375AD"/>
    <w:rsid w:val="00B46970"/>
    <w:rsid w:val="00B6208E"/>
    <w:rsid w:val="00B66E35"/>
    <w:rsid w:val="00B67739"/>
    <w:rsid w:val="00B71D4A"/>
    <w:rsid w:val="00B73834"/>
    <w:rsid w:val="00B73F48"/>
    <w:rsid w:val="00B74076"/>
    <w:rsid w:val="00B7614B"/>
    <w:rsid w:val="00B8103E"/>
    <w:rsid w:val="00B8356E"/>
    <w:rsid w:val="00B84088"/>
    <w:rsid w:val="00B85D86"/>
    <w:rsid w:val="00B87CEC"/>
    <w:rsid w:val="00B90DC6"/>
    <w:rsid w:val="00B91363"/>
    <w:rsid w:val="00B95426"/>
    <w:rsid w:val="00B962F0"/>
    <w:rsid w:val="00B97175"/>
    <w:rsid w:val="00BA1A42"/>
    <w:rsid w:val="00BA54AB"/>
    <w:rsid w:val="00BB16E7"/>
    <w:rsid w:val="00BC1CAD"/>
    <w:rsid w:val="00BC1DC5"/>
    <w:rsid w:val="00BC2ADE"/>
    <w:rsid w:val="00BC3F8E"/>
    <w:rsid w:val="00BD1057"/>
    <w:rsid w:val="00BD1147"/>
    <w:rsid w:val="00BD32B7"/>
    <w:rsid w:val="00BD3905"/>
    <w:rsid w:val="00BD4052"/>
    <w:rsid w:val="00BD491B"/>
    <w:rsid w:val="00BD4FC0"/>
    <w:rsid w:val="00BD5E05"/>
    <w:rsid w:val="00BD7567"/>
    <w:rsid w:val="00BE6EBA"/>
    <w:rsid w:val="00BE72F5"/>
    <w:rsid w:val="00BE784C"/>
    <w:rsid w:val="00BE7F28"/>
    <w:rsid w:val="00BF1BDB"/>
    <w:rsid w:val="00BF2EDA"/>
    <w:rsid w:val="00BF3498"/>
    <w:rsid w:val="00BF3805"/>
    <w:rsid w:val="00BF4144"/>
    <w:rsid w:val="00BF60F0"/>
    <w:rsid w:val="00BF6297"/>
    <w:rsid w:val="00BF7456"/>
    <w:rsid w:val="00C04C47"/>
    <w:rsid w:val="00C06570"/>
    <w:rsid w:val="00C06746"/>
    <w:rsid w:val="00C128E4"/>
    <w:rsid w:val="00C12FB0"/>
    <w:rsid w:val="00C144F0"/>
    <w:rsid w:val="00C209E9"/>
    <w:rsid w:val="00C2141F"/>
    <w:rsid w:val="00C2198E"/>
    <w:rsid w:val="00C22006"/>
    <w:rsid w:val="00C22D46"/>
    <w:rsid w:val="00C246A2"/>
    <w:rsid w:val="00C256D1"/>
    <w:rsid w:val="00C30390"/>
    <w:rsid w:val="00C30FDA"/>
    <w:rsid w:val="00C33912"/>
    <w:rsid w:val="00C33958"/>
    <w:rsid w:val="00C33E2F"/>
    <w:rsid w:val="00C3623D"/>
    <w:rsid w:val="00C43718"/>
    <w:rsid w:val="00C45958"/>
    <w:rsid w:val="00C459DA"/>
    <w:rsid w:val="00C4667B"/>
    <w:rsid w:val="00C50072"/>
    <w:rsid w:val="00C5116E"/>
    <w:rsid w:val="00C54F7C"/>
    <w:rsid w:val="00C5639A"/>
    <w:rsid w:val="00C63382"/>
    <w:rsid w:val="00C6485E"/>
    <w:rsid w:val="00C66725"/>
    <w:rsid w:val="00C667E2"/>
    <w:rsid w:val="00C723D9"/>
    <w:rsid w:val="00C74666"/>
    <w:rsid w:val="00C77532"/>
    <w:rsid w:val="00C83628"/>
    <w:rsid w:val="00C850AC"/>
    <w:rsid w:val="00C86958"/>
    <w:rsid w:val="00CA00B5"/>
    <w:rsid w:val="00CA07E6"/>
    <w:rsid w:val="00CA2257"/>
    <w:rsid w:val="00CA2AF1"/>
    <w:rsid w:val="00CA3152"/>
    <w:rsid w:val="00CA36C5"/>
    <w:rsid w:val="00CA578D"/>
    <w:rsid w:val="00CA6715"/>
    <w:rsid w:val="00CA7949"/>
    <w:rsid w:val="00CB260A"/>
    <w:rsid w:val="00CB416A"/>
    <w:rsid w:val="00CB67CC"/>
    <w:rsid w:val="00CC405C"/>
    <w:rsid w:val="00CC61D7"/>
    <w:rsid w:val="00CC6922"/>
    <w:rsid w:val="00CD0590"/>
    <w:rsid w:val="00CD08B4"/>
    <w:rsid w:val="00CD340C"/>
    <w:rsid w:val="00CD42BF"/>
    <w:rsid w:val="00CE0282"/>
    <w:rsid w:val="00CE2062"/>
    <w:rsid w:val="00CE57C0"/>
    <w:rsid w:val="00CE622C"/>
    <w:rsid w:val="00CE7BC8"/>
    <w:rsid w:val="00CE7DC2"/>
    <w:rsid w:val="00CF05A2"/>
    <w:rsid w:val="00CF16C2"/>
    <w:rsid w:val="00CF3D82"/>
    <w:rsid w:val="00CF6EAA"/>
    <w:rsid w:val="00D027C1"/>
    <w:rsid w:val="00D0379A"/>
    <w:rsid w:val="00D03FE4"/>
    <w:rsid w:val="00D06AB3"/>
    <w:rsid w:val="00D0735C"/>
    <w:rsid w:val="00D07B8A"/>
    <w:rsid w:val="00D13EB5"/>
    <w:rsid w:val="00D14725"/>
    <w:rsid w:val="00D15F67"/>
    <w:rsid w:val="00D206FA"/>
    <w:rsid w:val="00D22FC2"/>
    <w:rsid w:val="00D2341C"/>
    <w:rsid w:val="00D31649"/>
    <w:rsid w:val="00D3355A"/>
    <w:rsid w:val="00D369CE"/>
    <w:rsid w:val="00D40432"/>
    <w:rsid w:val="00D4404E"/>
    <w:rsid w:val="00D46E4C"/>
    <w:rsid w:val="00D502E6"/>
    <w:rsid w:val="00D51263"/>
    <w:rsid w:val="00D51E96"/>
    <w:rsid w:val="00D54663"/>
    <w:rsid w:val="00D60164"/>
    <w:rsid w:val="00D60358"/>
    <w:rsid w:val="00D609D5"/>
    <w:rsid w:val="00D61D58"/>
    <w:rsid w:val="00D663CB"/>
    <w:rsid w:val="00D67546"/>
    <w:rsid w:val="00D67645"/>
    <w:rsid w:val="00D76831"/>
    <w:rsid w:val="00D76944"/>
    <w:rsid w:val="00D77953"/>
    <w:rsid w:val="00D803C4"/>
    <w:rsid w:val="00D809C3"/>
    <w:rsid w:val="00D80E5F"/>
    <w:rsid w:val="00D843B6"/>
    <w:rsid w:val="00D8571C"/>
    <w:rsid w:val="00D870EA"/>
    <w:rsid w:val="00D908C9"/>
    <w:rsid w:val="00D93125"/>
    <w:rsid w:val="00D9340B"/>
    <w:rsid w:val="00D958DA"/>
    <w:rsid w:val="00DA16B9"/>
    <w:rsid w:val="00DA1706"/>
    <w:rsid w:val="00DA26D6"/>
    <w:rsid w:val="00DA2702"/>
    <w:rsid w:val="00DA72E3"/>
    <w:rsid w:val="00DA7994"/>
    <w:rsid w:val="00DB0A6E"/>
    <w:rsid w:val="00DB14E9"/>
    <w:rsid w:val="00DB1F82"/>
    <w:rsid w:val="00DB2EBC"/>
    <w:rsid w:val="00DB30D2"/>
    <w:rsid w:val="00DB7670"/>
    <w:rsid w:val="00DC1194"/>
    <w:rsid w:val="00DC7E8B"/>
    <w:rsid w:val="00DD0623"/>
    <w:rsid w:val="00DD2E6D"/>
    <w:rsid w:val="00DD69EC"/>
    <w:rsid w:val="00DE13B5"/>
    <w:rsid w:val="00DE2195"/>
    <w:rsid w:val="00DE2408"/>
    <w:rsid w:val="00DE2790"/>
    <w:rsid w:val="00DE297C"/>
    <w:rsid w:val="00DE4F30"/>
    <w:rsid w:val="00DE6FDF"/>
    <w:rsid w:val="00DE7D70"/>
    <w:rsid w:val="00DF3589"/>
    <w:rsid w:val="00DF3631"/>
    <w:rsid w:val="00DF4701"/>
    <w:rsid w:val="00DF4AA8"/>
    <w:rsid w:val="00DF5F69"/>
    <w:rsid w:val="00DF64B0"/>
    <w:rsid w:val="00DF65B3"/>
    <w:rsid w:val="00DF66ED"/>
    <w:rsid w:val="00E02A90"/>
    <w:rsid w:val="00E030E6"/>
    <w:rsid w:val="00E046DE"/>
    <w:rsid w:val="00E05E2D"/>
    <w:rsid w:val="00E103E0"/>
    <w:rsid w:val="00E10DAE"/>
    <w:rsid w:val="00E13F57"/>
    <w:rsid w:val="00E2288E"/>
    <w:rsid w:val="00E22E83"/>
    <w:rsid w:val="00E23AE2"/>
    <w:rsid w:val="00E252F7"/>
    <w:rsid w:val="00E26256"/>
    <w:rsid w:val="00E26B25"/>
    <w:rsid w:val="00E3292E"/>
    <w:rsid w:val="00E3425E"/>
    <w:rsid w:val="00E408ED"/>
    <w:rsid w:val="00E4147D"/>
    <w:rsid w:val="00E4154C"/>
    <w:rsid w:val="00E425BB"/>
    <w:rsid w:val="00E42BF8"/>
    <w:rsid w:val="00E4360D"/>
    <w:rsid w:val="00E4440E"/>
    <w:rsid w:val="00E55A35"/>
    <w:rsid w:val="00E55C73"/>
    <w:rsid w:val="00E5708D"/>
    <w:rsid w:val="00E6031E"/>
    <w:rsid w:val="00E62CC0"/>
    <w:rsid w:val="00E73104"/>
    <w:rsid w:val="00E801C6"/>
    <w:rsid w:val="00E80217"/>
    <w:rsid w:val="00E80425"/>
    <w:rsid w:val="00E849DC"/>
    <w:rsid w:val="00E90662"/>
    <w:rsid w:val="00E91C42"/>
    <w:rsid w:val="00E91CAE"/>
    <w:rsid w:val="00E95F16"/>
    <w:rsid w:val="00E9794F"/>
    <w:rsid w:val="00EA101B"/>
    <w:rsid w:val="00EA1F0A"/>
    <w:rsid w:val="00EA4520"/>
    <w:rsid w:val="00EA6A23"/>
    <w:rsid w:val="00EB1BBE"/>
    <w:rsid w:val="00EB2057"/>
    <w:rsid w:val="00EB3111"/>
    <w:rsid w:val="00EB4071"/>
    <w:rsid w:val="00EB63AF"/>
    <w:rsid w:val="00EC29A7"/>
    <w:rsid w:val="00EC50EE"/>
    <w:rsid w:val="00EC5D04"/>
    <w:rsid w:val="00ED082E"/>
    <w:rsid w:val="00ED518A"/>
    <w:rsid w:val="00ED5D0C"/>
    <w:rsid w:val="00ED5FA1"/>
    <w:rsid w:val="00ED65C0"/>
    <w:rsid w:val="00ED6EB3"/>
    <w:rsid w:val="00EE0D43"/>
    <w:rsid w:val="00EE12D1"/>
    <w:rsid w:val="00EE4F42"/>
    <w:rsid w:val="00EE7F17"/>
    <w:rsid w:val="00EF249A"/>
    <w:rsid w:val="00EF3BF3"/>
    <w:rsid w:val="00EF5A8D"/>
    <w:rsid w:val="00EF7817"/>
    <w:rsid w:val="00F0163C"/>
    <w:rsid w:val="00F02DA9"/>
    <w:rsid w:val="00F053E5"/>
    <w:rsid w:val="00F054AA"/>
    <w:rsid w:val="00F12002"/>
    <w:rsid w:val="00F14A51"/>
    <w:rsid w:val="00F15DDB"/>
    <w:rsid w:val="00F16E80"/>
    <w:rsid w:val="00F1731D"/>
    <w:rsid w:val="00F17A9A"/>
    <w:rsid w:val="00F2033D"/>
    <w:rsid w:val="00F21CA9"/>
    <w:rsid w:val="00F22633"/>
    <w:rsid w:val="00F23D7D"/>
    <w:rsid w:val="00F31CAA"/>
    <w:rsid w:val="00F327F7"/>
    <w:rsid w:val="00F334BB"/>
    <w:rsid w:val="00F36955"/>
    <w:rsid w:val="00F37980"/>
    <w:rsid w:val="00F47AC7"/>
    <w:rsid w:val="00F51AF2"/>
    <w:rsid w:val="00F5216C"/>
    <w:rsid w:val="00F529CE"/>
    <w:rsid w:val="00F52AF5"/>
    <w:rsid w:val="00F56DB2"/>
    <w:rsid w:val="00F56F67"/>
    <w:rsid w:val="00F575D8"/>
    <w:rsid w:val="00F604C7"/>
    <w:rsid w:val="00F606F9"/>
    <w:rsid w:val="00F609B7"/>
    <w:rsid w:val="00F62742"/>
    <w:rsid w:val="00F705C0"/>
    <w:rsid w:val="00F70D49"/>
    <w:rsid w:val="00F741AA"/>
    <w:rsid w:val="00F76A0E"/>
    <w:rsid w:val="00F77984"/>
    <w:rsid w:val="00F80913"/>
    <w:rsid w:val="00F920F5"/>
    <w:rsid w:val="00F92CAC"/>
    <w:rsid w:val="00F934AF"/>
    <w:rsid w:val="00F934D3"/>
    <w:rsid w:val="00F935F9"/>
    <w:rsid w:val="00F95C9E"/>
    <w:rsid w:val="00F96591"/>
    <w:rsid w:val="00FA028A"/>
    <w:rsid w:val="00FA16A7"/>
    <w:rsid w:val="00FA40ED"/>
    <w:rsid w:val="00FA4159"/>
    <w:rsid w:val="00FA593E"/>
    <w:rsid w:val="00FB0672"/>
    <w:rsid w:val="00FB09E2"/>
    <w:rsid w:val="00FB0FE0"/>
    <w:rsid w:val="00FB1717"/>
    <w:rsid w:val="00FB2C0D"/>
    <w:rsid w:val="00FB64C4"/>
    <w:rsid w:val="00FB7721"/>
    <w:rsid w:val="00FB7B10"/>
    <w:rsid w:val="00FC00FA"/>
    <w:rsid w:val="00FC0415"/>
    <w:rsid w:val="00FC4571"/>
    <w:rsid w:val="00FC63D9"/>
    <w:rsid w:val="00FD0351"/>
    <w:rsid w:val="00FD047E"/>
    <w:rsid w:val="00FD6119"/>
    <w:rsid w:val="00FD62D4"/>
    <w:rsid w:val="00FE0D4E"/>
    <w:rsid w:val="00FE271E"/>
    <w:rsid w:val="00FE52AE"/>
    <w:rsid w:val="00FE567C"/>
    <w:rsid w:val="00FF1186"/>
    <w:rsid w:val="00FF1EA0"/>
    <w:rsid w:val="00FF2F6C"/>
    <w:rsid w:val="00FF5D4B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432"/>
  </w:style>
  <w:style w:type="character" w:styleId="a3">
    <w:name w:val="Hyperlink"/>
    <w:basedOn w:val="a0"/>
    <w:uiPriority w:val="99"/>
    <w:semiHidden/>
    <w:unhideWhenUsed/>
    <w:rsid w:val="00D404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3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955"/>
  </w:style>
  <w:style w:type="paragraph" w:styleId="a9">
    <w:name w:val="footer"/>
    <w:basedOn w:val="a"/>
    <w:link w:val="aa"/>
    <w:uiPriority w:val="99"/>
    <w:semiHidden/>
    <w:unhideWhenUsed/>
    <w:rsid w:val="00F3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6955"/>
  </w:style>
  <w:style w:type="paragraph" w:styleId="ab">
    <w:name w:val="List Paragraph"/>
    <w:basedOn w:val="a"/>
    <w:uiPriority w:val="34"/>
    <w:qFormat/>
    <w:rsid w:val="00061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432"/>
  </w:style>
  <w:style w:type="character" w:styleId="a3">
    <w:name w:val="Hyperlink"/>
    <w:basedOn w:val="a0"/>
    <w:uiPriority w:val="99"/>
    <w:semiHidden/>
    <w:unhideWhenUsed/>
    <w:rsid w:val="00D404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F3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6955"/>
  </w:style>
  <w:style w:type="paragraph" w:styleId="a9">
    <w:name w:val="footer"/>
    <w:basedOn w:val="a"/>
    <w:link w:val="aa"/>
    <w:uiPriority w:val="99"/>
    <w:semiHidden/>
    <w:unhideWhenUsed/>
    <w:rsid w:val="00F3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6955"/>
  </w:style>
  <w:style w:type="paragraph" w:styleId="ab">
    <w:name w:val="List Paragraph"/>
    <w:basedOn w:val="a"/>
    <w:uiPriority w:val="34"/>
    <w:qFormat/>
    <w:rsid w:val="00061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folk.chat.ru" TargetMode="External"/><Relationship Id="rId13" Type="http://schemas.openxmlformats.org/officeDocument/2006/relationships/hyperlink" Target="http://www.ro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theni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ass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nter.fio.ru" TargetMode="External"/><Relationship Id="rId10" Type="http://schemas.openxmlformats.org/officeDocument/2006/relationships/hyperlink" Target="http://old-russian.cha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govorka.com" TargetMode="Externa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AEEA-12BC-4E27-B309-2A2636A4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16070</Words>
  <Characters>91604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2013-11-17T16:02:00Z</cp:lastPrinted>
  <dcterms:created xsi:type="dcterms:W3CDTF">2015-09-20T20:21:00Z</dcterms:created>
  <dcterms:modified xsi:type="dcterms:W3CDTF">2015-09-20T20:21:00Z</dcterms:modified>
</cp:coreProperties>
</file>