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5735" w:type="dxa"/>
        <w:tblInd w:w="108" w:type="dxa"/>
        <w:tblLook w:val="04A0" w:firstRow="1" w:lastRow="0" w:firstColumn="1" w:lastColumn="0" w:noHBand="0" w:noVBand="1"/>
      </w:tblPr>
      <w:tblGrid>
        <w:gridCol w:w="2413"/>
        <w:gridCol w:w="5384"/>
        <w:gridCol w:w="4302"/>
        <w:gridCol w:w="3636"/>
      </w:tblGrid>
      <w:tr w:rsidR="00360DBE" w:rsidTr="00646900">
        <w:tc>
          <w:tcPr>
            <w:tcW w:w="157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DBE" w:rsidRDefault="00360DBE" w:rsidP="00360DBE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 xml:space="preserve">Технологическая карта урока 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окружающего мира</w:t>
            </w:r>
          </w:p>
          <w:p w:rsidR="00360DBE" w:rsidRDefault="00360DBE" w:rsidP="00360DBE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  <w:p w:rsidR="00360DBE" w:rsidRDefault="00360DBE" w:rsidP="00360DB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  <w:p w:rsidR="00360DBE" w:rsidRPr="00360DBE" w:rsidRDefault="00360DBE" w:rsidP="00360DB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360DB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Учитель: </w:t>
            </w:r>
            <w:proofErr w:type="spellStart"/>
            <w:r w:rsidRPr="00360DB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Трегулова</w:t>
            </w:r>
            <w:proofErr w:type="spellEnd"/>
            <w:r w:rsidRPr="00360DB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Ирина Эдуардовна, учитель начальных классов ГБОУ СОШ №339 Невского района Санкт-Петербурга</w:t>
            </w:r>
          </w:p>
          <w:p w:rsidR="00360DBE" w:rsidRPr="00360DBE" w:rsidRDefault="00360DBE" w:rsidP="00360DB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360DBE" w:rsidRPr="00360DBE" w:rsidRDefault="00360DBE" w:rsidP="00360DB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Класс: 1</w:t>
            </w:r>
          </w:p>
          <w:p w:rsidR="00360DBE" w:rsidRPr="00360DBE" w:rsidRDefault="00360DBE" w:rsidP="00360DBE">
            <w:pPr>
              <w:shd w:val="clear" w:color="auto" w:fill="FFFFFF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360DBE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Тема: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Культурные и дикорастущие растения</w:t>
            </w:r>
          </w:p>
          <w:p w:rsidR="00360DBE" w:rsidRPr="00360DBE" w:rsidRDefault="00360DBE" w:rsidP="00360DBE">
            <w:pPr>
              <w:shd w:val="clear" w:color="auto" w:fill="FFFFFF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360DBE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Тип урока:  </w:t>
            </w:r>
            <w:r w:rsidRPr="00360DB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Комбинированный урок</w:t>
            </w:r>
          </w:p>
          <w:p w:rsidR="00360DBE" w:rsidRPr="00360DBE" w:rsidRDefault="00360DBE" w:rsidP="00360DBE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360DBE" w:rsidRDefault="00360DBE" w:rsidP="00360DB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Цели урока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360DBE" w:rsidRPr="00BF6B5A" w:rsidRDefault="00360DBE" w:rsidP="00360DBE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F6B5A">
              <w:rPr>
                <w:rFonts w:ascii="Times New Roman" w:hAnsi="Times New Roman" w:cs="Times New Roman"/>
                <w:sz w:val="24"/>
                <w:szCs w:val="24"/>
              </w:rPr>
              <w:t>Образовательная</w:t>
            </w:r>
            <w:proofErr w:type="gramEnd"/>
            <w:r w:rsidRPr="00BF6B5A">
              <w:rPr>
                <w:rFonts w:ascii="Times New Roman" w:hAnsi="Times New Roman" w:cs="Times New Roman"/>
                <w:sz w:val="24"/>
                <w:szCs w:val="24"/>
              </w:rPr>
              <w:t xml:space="preserve"> – создать условия для формирования умения различать культурные и дикорастущие растения</w:t>
            </w:r>
          </w:p>
          <w:p w:rsidR="00360DBE" w:rsidRPr="00BF6B5A" w:rsidRDefault="00360DBE" w:rsidP="00360DBE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6B5A">
              <w:rPr>
                <w:rFonts w:ascii="Times New Roman" w:hAnsi="Times New Roman" w:cs="Times New Roman"/>
                <w:sz w:val="24"/>
                <w:szCs w:val="24"/>
              </w:rPr>
              <w:t xml:space="preserve">Развивающая </w:t>
            </w:r>
            <w:proofErr w:type="gramStart"/>
            <w:r w:rsidRPr="00BF6B5A">
              <w:rPr>
                <w:rFonts w:ascii="Times New Roman" w:hAnsi="Times New Roman" w:cs="Times New Roman"/>
                <w:sz w:val="24"/>
                <w:szCs w:val="24"/>
              </w:rPr>
              <w:t>–с</w:t>
            </w:r>
            <w:proofErr w:type="gramEnd"/>
            <w:r w:rsidRPr="00BF6B5A">
              <w:rPr>
                <w:rFonts w:ascii="Times New Roman" w:hAnsi="Times New Roman" w:cs="Times New Roman"/>
                <w:sz w:val="24"/>
                <w:szCs w:val="24"/>
              </w:rPr>
              <w:t>оздать условия для развития связной речи, оперативной памяти, произвольного внимания, логического мышления</w:t>
            </w:r>
          </w:p>
          <w:p w:rsidR="00360DBE" w:rsidRPr="00BF6B5A" w:rsidRDefault="00360DBE" w:rsidP="00360DBE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F6B5A">
              <w:rPr>
                <w:rFonts w:ascii="Times New Roman" w:hAnsi="Times New Roman" w:cs="Times New Roman"/>
                <w:sz w:val="24"/>
                <w:szCs w:val="24"/>
              </w:rPr>
              <w:t>Воспитательная</w:t>
            </w:r>
            <w:proofErr w:type="gramEnd"/>
            <w:r w:rsidRPr="00BF6B5A">
              <w:rPr>
                <w:rFonts w:ascii="Times New Roman" w:hAnsi="Times New Roman" w:cs="Times New Roman"/>
                <w:sz w:val="24"/>
                <w:szCs w:val="24"/>
              </w:rPr>
              <w:t xml:space="preserve"> – создать условия для воспитания бережного отношения к природе, культуры поведения.</w:t>
            </w:r>
          </w:p>
          <w:p w:rsidR="00360DBE" w:rsidRDefault="00360DBE" w:rsidP="00360DB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0DBE" w:rsidRDefault="00360DBE" w:rsidP="00360DB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результаты:</w:t>
            </w:r>
          </w:p>
          <w:p w:rsidR="00360DBE" w:rsidRPr="00BF6B5A" w:rsidRDefault="00360DBE" w:rsidP="00360DBE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Личностные – </w:t>
            </w:r>
            <w:r w:rsidRPr="00BF6B5A">
              <w:rPr>
                <w:rFonts w:ascii="Times New Roman" w:hAnsi="Times New Roman" w:cs="Times New Roman"/>
                <w:sz w:val="24"/>
                <w:szCs w:val="24"/>
              </w:rPr>
              <w:t>формирование мотивации к познанию окружающего мира, умения оценивать поступки людей, жизненные ситуации с точки зрения общепринятых норм и ценностей, умения выполнять самооценку на основе критерия успешности учебной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60DBE" w:rsidRDefault="00360DBE" w:rsidP="00360DBE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7447C"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</w:t>
            </w:r>
            <w:proofErr w:type="spellEnd"/>
            <w:r w:rsidRPr="00A744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</w:p>
          <w:p w:rsidR="00360DBE" w:rsidRPr="00BF6B5A" w:rsidRDefault="00360DBE" w:rsidP="00360DB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44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 – </w:t>
            </w:r>
            <w:r w:rsidRPr="00BF6B5A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определять и формулировать цель урока с помощью учителя, высказывать своё предположение (ве</w:t>
            </w:r>
            <w:r w:rsidRPr="00BF6B5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F6B5A">
              <w:rPr>
                <w:rFonts w:ascii="Times New Roman" w:hAnsi="Times New Roman" w:cs="Times New Roman"/>
                <w:sz w:val="24"/>
                <w:szCs w:val="24"/>
              </w:rPr>
              <w:t>сию) на основе работы с иллюстрациями, предметами, вносить необходимые коррективы в действие после его завершения на основе его оце</w:t>
            </w:r>
            <w:r w:rsidRPr="00BF6B5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F6B5A">
              <w:rPr>
                <w:rFonts w:ascii="Times New Roman" w:hAnsi="Times New Roman" w:cs="Times New Roman"/>
                <w:sz w:val="24"/>
                <w:szCs w:val="24"/>
              </w:rPr>
              <w:t>ки и учёта характера сделанных ошибок, работать по заданному учителем плану;</w:t>
            </w:r>
          </w:p>
          <w:p w:rsidR="00360DBE" w:rsidRPr="00BF6B5A" w:rsidRDefault="00360DBE" w:rsidP="00360DB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 – </w:t>
            </w:r>
            <w:r w:rsidRPr="00BF6B5A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оформлять свою мысль в устной форме, слушать и понимать речь других, совместно договар</w:t>
            </w:r>
            <w:r w:rsidRPr="00BF6B5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F6B5A">
              <w:rPr>
                <w:rFonts w:ascii="Times New Roman" w:hAnsi="Times New Roman" w:cs="Times New Roman"/>
                <w:sz w:val="24"/>
                <w:szCs w:val="24"/>
              </w:rPr>
              <w:t>ваться о правилах поведения и общения и следовать им;</w:t>
            </w:r>
          </w:p>
          <w:p w:rsidR="00360DBE" w:rsidRPr="00F91AFB" w:rsidRDefault="00360DBE" w:rsidP="00360DBE">
            <w:pPr>
              <w:ind w:left="709" w:hanging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Познавательные - </w:t>
            </w:r>
            <w:r w:rsidRPr="00BF6B5A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перерабатывать полученную информацию, находить ответы на вопросы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используя свой                  жизненный опыт, структурировать знания, осознанно и произвольно строить речевое высказывание, знаково-символическое моделир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  <w:p w:rsidR="00360DBE" w:rsidRPr="00BF6B5A" w:rsidRDefault="00360DBE" w:rsidP="00360DBE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D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Предметные – </w:t>
            </w:r>
            <w:r w:rsidRPr="00BF6B5A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различать культурные и дикорастущие растения.</w:t>
            </w:r>
          </w:p>
          <w:p w:rsidR="00360DBE" w:rsidRDefault="00360DBE" w:rsidP="00360DB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0DBE" w:rsidRPr="00ED5D9C" w:rsidRDefault="00360DBE" w:rsidP="00360DB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5D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Оборудование: </w:t>
            </w:r>
          </w:p>
          <w:p w:rsidR="00360DBE" w:rsidRPr="00BF6B5A" w:rsidRDefault="00360DBE" w:rsidP="00360DBE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6B5A">
              <w:rPr>
                <w:rFonts w:ascii="Times New Roman" w:hAnsi="Times New Roman" w:cs="Times New Roman"/>
                <w:sz w:val="24"/>
                <w:szCs w:val="24"/>
              </w:rPr>
              <w:t xml:space="preserve">учебник, рабочая тетрадь </w:t>
            </w:r>
            <w:proofErr w:type="spellStart"/>
            <w:r w:rsidRPr="00BF6B5A">
              <w:rPr>
                <w:rFonts w:ascii="Times New Roman" w:hAnsi="Times New Roman" w:cs="Times New Roman"/>
                <w:sz w:val="24"/>
                <w:szCs w:val="24"/>
              </w:rPr>
              <w:t>Е.В.Чудинова</w:t>
            </w:r>
            <w:proofErr w:type="spellEnd"/>
            <w:r w:rsidRPr="00BF6B5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F6B5A">
              <w:rPr>
                <w:rFonts w:ascii="Times New Roman" w:hAnsi="Times New Roman" w:cs="Times New Roman"/>
                <w:sz w:val="24"/>
                <w:szCs w:val="24"/>
              </w:rPr>
              <w:t>Е.Н.Букварёва</w:t>
            </w:r>
            <w:proofErr w:type="spellEnd"/>
            <w:r w:rsidRPr="00BF6B5A">
              <w:rPr>
                <w:rFonts w:ascii="Times New Roman" w:hAnsi="Times New Roman" w:cs="Times New Roman"/>
                <w:sz w:val="24"/>
                <w:szCs w:val="24"/>
              </w:rPr>
              <w:t>, изд. «Вита-Пресс»;</w:t>
            </w:r>
          </w:p>
          <w:p w:rsidR="00360DBE" w:rsidRPr="00BF6B5A" w:rsidRDefault="00360DBE" w:rsidP="00360DBE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6B5A">
              <w:rPr>
                <w:rFonts w:ascii="Times New Roman" w:hAnsi="Times New Roman" w:cs="Times New Roman"/>
                <w:sz w:val="24"/>
                <w:szCs w:val="24"/>
              </w:rPr>
              <w:t>краски, фломастеры, цветные карандаши, клей</w:t>
            </w:r>
            <w:proofErr w:type="gramStart"/>
            <w:r w:rsidRPr="00BF6B5A">
              <w:rPr>
                <w:rFonts w:ascii="Times New Roman" w:hAnsi="Times New Roman" w:cs="Times New Roman"/>
                <w:sz w:val="24"/>
                <w:szCs w:val="24"/>
              </w:rPr>
              <w:t xml:space="preserve"> ;</w:t>
            </w:r>
            <w:proofErr w:type="gramEnd"/>
          </w:p>
          <w:p w:rsidR="00360DBE" w:rsidRPr="00BF6B5A" w:rsidRDefault="00360DBE" w:rsidP="00360DBE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6B5A">
              <w:rPr>
                <w:rFonts w:ascii="Times New Roman" w:hAnsi="Times New Roman" w:cs="Times New Roman"/>
                <w:sz w:val="24"/>
                <w:szCs w:val="24"/>
              </w:rPr>
              <w:t>заготовки на ватмане: сад, поле, огород  и лес, озеро, луг;</w:t>
            </w:r>
          </w:p>
          <w:p w:rsidR="00360DBE" w:rsidRPr="00F91AFB" w:rsidRDefault="00360DBE" w:rsidP="00360DBE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1AFB">
              <w:rPr>
                <w:rFonts w:ascii="Times New Roman" w:hAnsi="Times New Roman" w:cs="Times New Roman"/>
                <w:sz w:val="24"/>
                <w:szCs w:val="24"/>
              </w:rPr>
              <w:t>Карточки с изображениями растений - для размещения на доске (подбирает учитель - по числу пар учеников - изображения культурных и д</w:t>
            </w:r>
            <w:r w:rsidRPr="00F91AF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91AFB">
              <w:rPr>
                <w:rFonts w:ascii="Times New Roman" w:hAnsi="Times New Roman" w:cs="Times New Roman"/>
                <w:sz w:val="24"/>
                <w:szCs w:val="24"/>
              </w:rPr>
              <w:t xml:space="preserve">корастущих растений, </w:t>
            </w:r>
            <w:proofErr w:type="gramStart"/>
            <w:r w:rsidRPr="00F91AFB">
              <w:rPr>
                <w:rFonts w:ascii="Times New Roman" w:hAnsi="Times New Roman" w:cs="Times New Roman"/>
                <w:sz w:val="24"/>
                <w:szCs w:val="24"/>
              </w:rPr>
              <w:t>среди</w:t>
            </w:r>
            <w:proofErr w:type="gramEnd"/>
            <w:r w:rsidRPr="00F91AFB">
              <w:rPr>
                <w:rFonts w:ascii="Times New Roman" w:hAnsi="Times New Roman" w:cs="Times New Roman"/>
                <w:sz w:val="24"/>
                <w:szCs w:val="24"/>
              </w:rPr>
              <w:t xml:space="preserve"> 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торые есть растение, которое можно отнести и к той и к другой группе</w:t>
            </w:r>
            <w:r w:rsidRPr="00F91AFB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360DBE" w:rsidRDefault="00360DBE" w:rsidP="00360DBE">
            <w:pPr>
              <w:ind w:left="3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0DBE" w:rsidRPr="00360DBE" w:rsidRDefault="00360DBE" w:rsidP="00360DB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0DBE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Методы обучения:</w:t>
            </w:r>
            <w:r w:rsidRPr="00360D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словесный, наглядный, практический.</w:t>
            </w:r>
          </w:p>
          <w:p w:rsidR="00360DBE" w:rsidRDefault="00360DBE" w:rsidP="00360DBE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0DBE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Формы обучения:</w:t>
            </w:r>
            <w:r w:rsidRPr="00360D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фронтальная, индивидуальная</w:t>
            </w:r>
          </w:p>
          <w:p w:rsidR="00360DBE" w:rsidRPr="00360DBE" w:rsidRDefault="00360DBE" w:rsidP="00360DBE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7CD7" w:rsidTr="00646900"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37D" w:rsidRDefault="00AD53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Этап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37D" w:rsidRDefault="00AD53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4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37D" w:rsidRDefault="00AD53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37D" w:rsidRDefault="00AD53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УУД</w:t>
            </w:r>
          </w:p>
        </w:tc>
      </w:tr>
      <w:tr w:rsidR="00567CD7" w:rsidTr="00646900"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37D" w:rsidRPr="00AD537D" w:rsidRDefault="003E38FB" w:rsidP="00AD537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="00AD537D" w:rsidRPr="00AD53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Мотивация к учебной деятельн</w:t>
            </w:r>
            <w:r w:rsidR="00AD537D" w:rsidRPr="00AD537D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сти 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(3</w:t>
            </w:r>
            <w:r w:rsidR="00AD537D" w:rsidRPr="00AD537D">
              <w:rPr>
                <w:rFonts w:ascii="Times New Roman" w:hAnsi="Times New Roman" w:cs="Times New Roman"/>
                <w:i/>
                <w:sz w:val="24"/>
                <w:szCs w:val="24"/>
              </w:rPr>
              <w:t>мин)</w:t>
            </w:r>
          </w:p>
          <w:p w:rsidR="00AD537D" w:rsidRPr="00AD537D" w:rsidRDefault="00AD537D" w:rsidP="00AD53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37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Цели:</w:t>
            </w:r>
            <w:r w:rsidRPr="00AD53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D537D" w:rsidRPr="00AD537D" w:rsidRDefault="00AD537D" w:rsidP="00AD53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37D">
              <w:rPr>
                <w:rFonts w:ascii="Times New Roman" w:hAnsi="Times New Roman" w:cs="Times New Roman"/>
                <w:sz w:val="24"/>
                <w:szCs w:val="24"/>
              </w:rPr>
              <w:t>- актуализировать требования к учен</w:t>
            </w:r>
            <w:r w:rsidRPr="00AD53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D537D">
              <w:rPr>
                <w:rFonts w:ascii="Times New Roman" w:hAnsi="Times New Roman" w:cs="Times New Roman"/>
                <w:sz w:val="24"/>
                <w:szCs w:val="24"/>
              </w:rPr>
              <w:t>ку со стороны уче</w:t>
            </w:r>
            <w:r w:rsidRPr="00AD53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AD537D">
              <w:rPr>
                <w:rFonts w:ascii="Times New Roman" w:hAnsi="Times New Roman" w:cs="Times New Roman"/>
                <w:sz w:val="24"/>
                <w:szCs w:val="24"/>
              </w:rPr>
              <w:t>ной деятельности;</w:t>
            </w:r>
          </w:p>
          <w:p w:rsidR="00AD537D" w:rsidRPr="00AD537D" w:rsidRDefault="00AD537D" w:rsidP="00AD53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37D">
              <w:rPr>
                <w:rFonts w:ascii="Times New Roman" w:hAnsi="Times New Roman" w:cs="Times New Roman"/>
                <w:sz w:val="24"/>
                <w:szCs w:val="24"/>
              </w:rPr>
              <w:t>- создать условия для возникновения у учеников внутре</w:t>
            </w:r>
            <w:r w:rsidRPr="00AD53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D537D">
              <w:rPr>
                <w:rFonts w:ascii="Times New Roman" w:hAnsi="Times New Roman" w:cs="Times New Roman"/>
                <w:sz w:val="24"/>
                <w:szCs w:val="24"/>
              </w:rPr>
              <w:t>ней потребности включения в уче</w:t>
            </w:r>
            <w:r w:rsidRPr="00AD53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AD537D">
              <w:rPr>
                <w:rFonts w:ascii="Times New Roman" w:hAnsi="Times New Roman" w:cs="Times New Roman"/>
                <w:sz w:val="24"/>
                <w:szCs w:val="24"/>
              </w:rPr>
              <w:t>ную деятельность;</w:t>
            </w:r>
          </w:p>
          <w:p w:rsidR="00AD537D" w:rsidRDefault="00AD53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37D" w:rsidRPr="00AD537D" w:rsidRDefault="00AD537D" w:rsidP="00AD537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537D">
              <w:rPr>
                <w:rFonts w:ascii="Times New Roman" w:hAnsi="Times New Roman" w:cs="Times New Roman"/>
                <w:sz w:val="24"/>
                <w:szCs w:val="24"/>
              </w:rPr>
              <w:t>Организует проговаривание правил повед</w:t>
            </w:r>
            <w:r w:rsidRPr="00AD53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D537D">
              <w:rPr>
                <w:rFonts w:ascii="Times New Roman" w:hAnsi="Times New Roman" w:cs="Times New Roman"/>
                <w:sz w:val="24"/>
                <w:szCs w:val="24"/>
              </w:rPr>
              <w:t>ния на уроке.</w:t>
            </w:r>
          </w:p>
          <w:p w:rsidR="00AD537D" w:rsidRPr="00AD537D" w:rsidRDefault="00AD537D" w:rsidP="00AD537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537D">
              <w:rPr>
                <w:rFonts w:ascii="Times New Roman" w:hAnsi="Times New Roman" w:cs="Times New Roman"/>
                <w:sz w:val="24"/>
                <w:szCs w:val="24"/>
              </w:rPr>
              <w:t>Громко прозвенел звонок.</w:t>
            </w:r>
          </w:p>
          <w:p w:rsidR="00AD537D" w:rsidRPr="00AD537D" w:rsidRDefault="00AD537D" w:rsidP="00AD53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37D">
              <w:rPr>
                <w:rFonts w:ascii="Times New Roman" w:hAnsi="Times New Roman" w:cs="Times New Roman"/>
                <w:sz w:val="24"/>
                <w:szCs w:val="24"/>
              </w:rPr>
              <w:t>Начинается урок.</w:t>
            </w:r>
          </w:p>
          <w:p w:rsidR="00AD537D" w:rsidRPr="00AD537D" w:rsidRDefault="00AD537D" w:rsidP="00AD53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37D">
              <w:rPr>
                <w:rFonts w:ascii="Times New Roman" w:hAnsi="Times New Roman" w:cs="Times New Roman"/>
                <w:sz w:val="24"/>
                <w:szCs w:val="24"/>
              </w:rPr>
              <w:t>Наши ушки – на макушке,</w:t>
            </w:r>
          </w:p>
          <w:p w:rsidR="00AD537D" w:rsidRPr="00AD537D" w:rsidRDefault="00AD537D" w:rsidP="00AD53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37D">
              <w:rPr>
                <w:rFonts w:ascii="Times New Roman" w:hAnsi="Times New Roman" w:cs="Times New Roman"/>
                <w:sz w:val="24"/>
                <w:szCs w:val="24"/>
              </w:rPr>
              <w:t>Глазки широко открыты.</w:t>
            </w:r>
          </w:p>
          <w:p w:rsidR="00AD537D" w:rsidRPr="00AD537D" w:rsidRDefault="00AD537D" w:rsidP="00AD53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37D">
              <w:rPr>
                <w:rFonts w:ascii="Times New Roman" w:hAnsi="Times New Roman" w:cs="Times New Roman"/>
                <w:sz w:val="24"/>
                <w:szCs w:val="24"/>
              </w:rPr>
              <w:t>Слушаем, запоминаем,</w:t>
            </w:r>
          </w:p>
          <w:p w:rsidR="00AD537D" w:rsidRDefault="00AD537D" w:rsidP="00AD53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37D">
              <w:rPr>
                <w:rFonts w:ascii="Times New Roman" w:hAnsi="Times New Roman" w:cs="Times New Roman"/>
                <w:sz w:val="24"/>
                <w:szCs w:val="24"/>
              </w:rPr>
              <w:t>Ни минуты не теряем.</w:t>
            </w:r>
          </w:p>
          <w:p w:rsidR="00AD537D" w:rsidRPr="00AD537D" w:rsidRDefault="00AD537D" w:rsidP="00AD53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537D" w:rsidRDefault="00AD537D" w:rsidP="00AD53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537D">
              <w:rPr>
                <w:rFonts w:ascii="Times New Roman" w:hAnsi="Times New Roman" w:cs="Times New Roman"/>
                <w:sz w:val="24"/>
                <w:szCs w:val="24"/>
              </w:rPr>
              <w:t>Создаёт условия для возникновения у учен</w:t>
            </w:r>
            <w:r w:rsidRPr="00AD53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D537D">
              <w:rPr>
                <w:rFonts w:ascii="Times New Roman" w:hAnsi="Times New Roman" w:cs="Times New Roman"/>
                <w:sz w:val="24"/>
                <w:szCs w:val="24"/>
              </w:rPr>
              <w:t>ков внутренней потребности включения в учебную деятельность.</w:t>
            </w:r>
          </w:p>
          <w:p w:rsidR="00AD537D" w:rsidRPr="00AD537D" w:rsidRDefault="00AD537D" w:rsidP="00AD53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</w:t>
            </w:r>
            <w:r w:rsidRPr="00AD537D">
              <w:rPr>
                <w:rFonts w:ascii="Times New Roman" w:hAnsi="Times New Roman" w:cs="Times New Roman"/>
                <w:sz w:val="24"/>
                <w:szCs w:val="24"/>
              </w:rPr>
              <w:t>то мы обычно делаем на уроках окруж</w:t>
            </w:r>
            <w:r w:rsidRPr="00AD53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D537D">
              <w:rPr>
                <w:rFonts w:ascii="Times New Roman" w:hAnsi="Times New Roman" w:cs="Times New Roman"/>
                <w:sz w:val="24"/>
                <w:szCs w:val="24"/>
              </w:rPr>
              <w:t>ющего мира?</w:t>
            </w:r>
          </w:p>
          <w:p w:rsidR="00AD537D" w:rsidRPr="00AD537D" w:rsidRDefault="00AD537D" w:rsidP="00AD53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3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D537D">
              <w:rPr>
                <w:rFonts w:ascii="Times New Roman" w:hAnsi="Times New Roman" w:cs="Times New Roman"/>
                <w:sz w:val="24"/>
                <w:szCs w:val="24"/>
              </w:rPr>
              <w:t>огласна. Но сегодня мы кроме  обычной работы попробуем себя в роли исследоват</w:t>
            </w:r>
            <w:r w:rsidRPr="00AD53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D537D">
              <w:rPr>
                <w:rFonts w:ascii="Times New Roman" w:hAnsi="Times New Roman" w:cs="Times New Roman"/>
                <w:sz w:val="24"/>
                <w:szCs w:val="24"/>
              </w:rPr>
              <w:t xml:space="preserve">лей. Для этого мы объединимся в группы, чтобы нам было легче и интереснее работать. Перед началом </w:t>
            </w:r>
            <w:proofErr w:type="gramStart"/>
            <w:r w:rsidRPr="00AD537D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proofErr w:type="gramEnd"/>
            <w:r w:rsidRPr="00AD537D">
              <w:rPr>
                <w:rFonts w:ascii="Times New Roman" w:hAnsi="Times New Roman" w:cs="Times New Roman"/>
                <w:sz w:val="24"/>
                <w:szCs w:val="24"/>
              </w:rPr>
              <w:t xml:space="preserve"> что должны вспо</w:t>
            </w:r>
            <w:r w:rsidRPr="00AD537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AD537D">
              <w:rPr>
                <w:rFonts w:ascii="Times New Roman" w:hAnsi="Times New Roman" w:cs="Times New Roman"/>
                <w:sz w:val="24"/>
                <w:szCs w:val="24"/>
              </w:rPr>
              <w:t>нить?</w:t>
            </w:r>
          </w:p>
          <w:p w:rsidR="00AD537D" w:rsidRDefault="00AD537D" w:rsidP="00AD53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537D" w:rsidRDefault="00AD537D" w:rsidP="00AD53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537D" w:rsidRDefault="00AD537D" w:rsidP="00AD53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537D">
              <w:rPr>
                <w:rFonts w:ascii="Times New Roman" w:hAnsi="Times New Roman" w:cs="Times New Roman"/>
                <w:sz w:val="24"/>
                <w:szCs w:val="24"/>
              </w:rPr>
              <w:t>- Молодцы! Правила работы в группах вы знаете хорошо, главное теперь не забывать их собл</w:t>
            </w:r>
            <w:r w:rsidRPr="00AD537D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AD537D">
              <w:rPr>
                <w:rFonts w:ascii="Times New Roman" w:hAnsi="Times New Roman" w:cs="Times New Roman"/>
                <w:sz w:val="24"/>
                <w:szCs w:val="24"/>
              </w:rPr>
              <w:t>дать. Я желаю нам успешной раб</w:t>
            </w:r>
            <w:r w:rsidRPr="00AD53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D537D">
              <w:rPr>
                <w:rFonts w:ascii="Times New Roman" w:hAnsi="Times New Roman" w:cs="Times New Roman"/>
                <w:sz w:val="24"/>
                <w:szCs w:val="24"/>
              </w:rPr>
              <w:t>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</w:tc>
        <w:tc>
          <w:tcPr>
            <w:tcW w:w="4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37D" w:rsidRPr="00AD537D" w:rsidRDefault="00AD537D" w:rsidP="00AD537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537D">
              <w:rPr>
                <w:rFonts w:ascii="Times New Roman" w:hAnsi="Times New Roman" w:cs="Times New Roman"/>
                <w:sz w:val="24"/>
                <w:szCs w:val="24"/>
              </w:rPr>
              <w:t>Проговаривают стихотворение – пр</w:t>
            </w:r>
            <w:r w:rsidRPr="00AD53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D537D">
              <w:rPr>
                <w:rFonts w:ascii="Times New Roman" w:hAnsi="Times New Roman" w:cs="Times New Roman"/>
                <w:sz w:val="24"/>
                <w:szCs w:val="24"/>
              </w:rPr>
              <w:t>вила поведения на уроке, объяснять, для чего нужно выполнять эти правила.</w:t>
            </w:r>
          </w:p>
          <w:p w:rsidR="00AD537D" w:rsidRPr="00AD537D" w:rsidRDefault="00AD537D" w:rsidP="00AD53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537D" w:rsidRDefault="00AD537D" w:rsidP="00AD53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537D" w:rsidRDefault="00AD537D" w:rsidP="00AD53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537D" w:rsidRDefault="00AD537D" w:rsidP="00AD53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537D" w:rsidRDefault="00AD537D" w:rsidP="00AD53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537D" w:rsidRDefault="00AD537D" w:rsidP="00AD53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537D" w:rsidRDefault="00AD537D" w:rsidP="00AD53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537D" w:rsidRDefault="00AD537D" w:rsidP="00AD53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537D" w:rsidRDefault="00AD537D" w:rsidP="00AD53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37D"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учителя.</w:t>
            </w:r>
          </w:p>
          <w:p w:rsidR="00AD537D" w:rsidRPr="00AD537D" w:rsidRDefault="00AD537D" w:rsidP="00AD53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-Наблюдаем, сравниваем, читаем и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суждаем тексты.</w:t>
            </w:r>
          </w:p>
          <w:p w:rsidR="00AD537D" w:rsidRDefault="00AD53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Вспоминают и проговаривают правила работы в группе.</w:t>
            </w:r>
          </w:p>
          <w:p w:rsidR="00AD537D" w:rsidRPr="00AD537D" w:rsidRDefault="00AD537D" w:rsidP="00AD537D">
            <w:pPr>
              <w:pStyle w:val="Text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D537D">
              <w:rPr>
                <w:rFonts w:ascii="Times New Roman" w:hAnsi="Times New Roman"/>
                <w:color w:val="auto"/>
                <w:sz w:val="24"/>
                <w:szCs w:val="24"/>
              </w:rPr>
              <w:t>1) без команды ничего не трогаем р</w:t>
            </w:r>
            <w:r w:rsidRPr="00AD537D">
              <w:rPr>
                <w:rFonts w:ascii="Times New Roman" w:hAnsi="Times New Roman"/>
                <w:color w:val="auto"/>
                <w:sz w:val="24"/>
                <w:szCs w:val="24"/>
              </w:rPr>
              <w:t>у</w:t>
            </w:r>
            <w:r w:rsidRPr="00AD537D">
              <w:rPr>
                <w:rFonts w:ascii="Times New Roman" w:hAnsi="Times New Roman"/>
                <w:color w:val="auto"/>
                <w:sz w:val="24"/>
                <w:szCs w:val="24"/>
              </w:rPr>
              <w:t>ками, 2) внимательно слушаем задание, садимся лицом друг к другу, обсужд</w:t>
            </w:r>
            <w:r w:rsidRPr="00AD537D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AD537D">
              <w:rPr>
                <w:rFonts w:ascii="Times New Roman" w:hAnsi="Times New Roman"/>
                <w:color w:val="auto"/>
                <w:sz w:val="24"/>
                <w:szCs w:val="24"/>
              </w:rPr>
              <w:t>ем негромко, говорим по очереди; 3) готовно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сть показываем </w:t>
            </w:r>
            <w:r w:rsidRPr="00AD537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поднятием с</w:t>
            </w:r>
            <w:r w:rsidRPr="00AD537D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AD537D">
              <w:rPr>
                <w:rFonts w:ascii="Times New Roman" w:hAnsi="Times New Roman"/>
                <w:color w:val="auto"/>
                <w:sz w:val="24"/>
                <w:szCs w:val="24"/>
              </w:rPr>
              <w:t>единенных рук.</w:t>
            </w:r>
          </w:p>
          <w:p w:rsidR="00AD537D" w:rsidRDefault="00AD53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37D" w:rsidRDefault="00AD53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D537D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мотивация к учебной 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тельности</w:t>
            </w:r>
          </w:p>
          <w:p w:rsidR="00AD537D" w:rsidRDefault="00AD53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.- планирование учебного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трудничества с учителем и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ноклассниками;</w:t>
            </w:r>
          </w:p>
          <w:p w:rsidR="00AD537D" w:rsidRDefault="00AD53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умение оформлять свои мысли в устной форме</w:t>
            </w:r>
          </w:p>
        </w:tc>
      </w:tr>
      <w:tr w:rsidR="00567CD7" w:rsidTr="00646900"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37D" w:rsidRPr="00497F5D" w:rsidRDefault="00AD537D" w:rsidP="001871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8FB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="003E38FB" w:rsidRPr="003E38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87187" w:rsidRPr="003E38FB">
              <w:rPr>
                <w:rFonts w:ascii="Times New Roman" w:hAnsi="Times New Roman" w:cs="Times New Roman"/>
                <w:b/>
                <w:sz w:val="24"/>
                <w:szCs w:val="24"/>
              </w:rPr>
              <w:t>Актуализация знаний.</w:t>
            </w:r>
            <w:r w:rsidR="00497F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97F5D" w:rsidRPr="00497F5D">
              <w:rPr>
                <w:rFonts w:ascii="Times New Roman" w:hAnsi="Times New Roman" w:cs="Times New Roman"/>
                <w:sz w:val="24"/>
                <w:szCs w:val="24"/>
              </w:rPr>
              <w:t>(15 мин)</w:t>
            </w:r>
          </w:p>
          <w:p w:rsidR="003E38FB" w:rsidRPr="00ED5D9C" w:rsidRDefault="003E38FB" w:rsidP="003E38FB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D5D9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Цели: </w:t>
            </w:r>
          </w:p>
          <w:p w:rsidR="003E38FB" w:rsidRPr="00ED5D9C" w:rsidRDefault="003E38FB" w:rsidP="003E38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актуализировать знания учащихся по теме «Растения».</w:t>
            </w:r>
          </w:p>
          <w:p w:rsidR="003E38FB" w:rsidRDefault="003E38FB" w:rsidP="001871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37D" w:rsidRDefault="00AD537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Выявление  уровня знаний.</w:t>
            </w:r>
          </w:p>
          <w:p w:rsidR="00AD537D" w:rsidRDefault="00684E26" w:rsidP="00684E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4E26">
              <w:rPr>
                <w:rFonts w:ascii="Times New Roman" w:hAnsi="Times New Roman" w:cs="Times New Roman"/>
                <w:sz w:val="24"/>
                <w:szCs w:val="24"/>
              </w:rPr>
              <w:t>На прошлом уроке мы рассматривали люб</w:t>
            </w:r>
            <w:r w:rsidRPr="00684E2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84E26">
              <w:rPr>
                <w:rFonts w:ascii="Times New Roman" w:hAnsi="Times New Roman" w:cs="Times New Roman"/>
                <w:sz w:val="24"/>
                <w:szCs w:val="24"/>
              </w:rPr>
              <w:t>мую нами пищу и обнаружили, что некоторые проду</w:t>
            </w:r>
            <w:r w:rsidRPr="00684E2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684E26">
              <w:rPr>
                <w:rFonts w:ascii="Times New Roman" w:hAnsi="Times New Roman" w:cs="Times New Roman"/>
                <w:sz w:val="24"/>
                <w:szCs w:val="24"/>
              </w:rPr>
              <w:t>ты питания изготавливаются из растений, а др</w:t>
            </w:r>
            <w:r w:rsidRPr="00684E2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84E26">
              <w:rPr>
                <w:rFonts w:ascii="Times New Roman" w:hAnsi="Times New Roman" w:cs="Times New Roman"/>
                <w:sz w:val="24"/>
                <w:szCs w:val="24"/>
              </w:rPr>
              <w:t>гие - животного происхожд</w:t>
            </w:r>
            <w:r w:rsidRPr="00684E2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84E26">
              <w:rPr>
                <w:rFonts w:ascii="Times New Roman" w:hAnsi="Times New Roman" w:cs="Times New Roman"/>
                <w:sz w:val="24"/>
                <w:szCs w:val="24"/>
              </w:rPr>
              <w:t>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Какие продукты изготавливаются из растений? Что вы знаете о растениях? Где мы можем увидеть растения?</w:t>
            </w:r>
          </w:p>
          <w:p w:rsidR="00684E26" w:rsidRPr="00187187" w:rsidRDefault="00684E26" w:rsidP="00684E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187">
              <w:rPr>
                <w:rFonts w:ascii="Times New Roman" w:hAnsi="Times New Roman" w:cs="Times New Roman"/>
                <w:sz w:val="24"/>
                <w:szCs w:val="24"/>
              </w:rPr>
              <w:t>У вас на партах лежат листы, разделенные верт</w:t>
            </w:r>
            <w:r w:rsidRPr="0018718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87187">
              <w:rPr>
                <w:rFonts w:ascii="Times New Roman" w:hAnsi="Times New Roman" w:cs="Times New Roman"/>
                <w:sz w:val="24"/>
                <w:szCs w:val="24"/>
              </w:rPr>
              <w:t>кальной линией пополам. Слева  - сад/поле/огород. А справа - лес/луг/озеро. У вас на столах лежат картинки с изображениями ра</w:t>
            </w:r>
            <w:r w:rsidRPr="0018718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87187">
              <w:rPr>
                <w:rFonts w:ascii="Times New Roman" w:hAnsi="Times New Roman" w:cs="Times New Roman"/>
                <w:sz w:val="24"/>
                <w:szCs w:val="24"/>
              </w:rPr>
              <w:t>тений. Обсудите в группах: где растёт ваше ра</w:t>
            </w:r>
            <w:r w:rsidRPr="0018718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871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тение? </w:t>
            </w:r>
            <w:proofErr w:type="gramStart"/>
            <w:r w:rsidRPr="00187187">
              <w:rPr>
                <w:rFonts w:ascii="Times New Roman" w:hAnsi="Times New Roman" w:cs="Times New Roman"/>
                <w:sz w:val="24"/>
                <w:szCs w:val="24"/>
              </w:rPr>
              <w:t>Разместите его</w:t>
            </w:r>
            <w:proofErr w:type="gramEnd"/>
            <w:r w:rsidRPr="00187187">
              <w:rPr>
                <w:rFonts w:ascii="Times New Roman" w:hAnsi="Times New Roman" w:cs="Times New Roman"/>
                <w:sz w:val="24"/>
                <w:szCs w:val="24"/>
              </w:rPr>
              <w:t xml:space="preserve"> в нужном месте листа с помощью клея.</w:t>
            </w:r>
            <w:r w:rsidR="00187187" w:rsidRPr="00187187">
              <w:rPr>
                <w:rFonts w:ascii="Times New Roman" w:hAnsi="Times New Roman" w:cs="Times New Roman"/>
                <w:sz w:val="24"/>
                <w:szCs w:val="24"/>
              </w:rPr>
              <w:t xml:space="preserve"> На эту работу вам дается 10 м</w:t>
            </w:r>
            <w:r w:rsidR="00187187" w:rsidRPr="0018718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187187" w:rsidRPr="00187187">
              <w:rPr>
                <w:rFonts w:ascii="Times New Roman" w:hAnsi="Times New Roman" w:cs="Times New Roman"/>
                <w:sz w:val="24"/>
                <w:szCs w:val="24"/>
              </w:rPr>
              <w:t xml:space="preserve">нут. Как поняли задание? </w:t>
            </w:r>
          </w:p>
          <w:p w:rsidR="00187187" w:rsidRDefault="00BF6B5A" w:rsidP="001871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п</w:t>
            </w:r>
            <w:r w:rsidR="00187187">
              <w:rPr>
                <w:rFonts w:ascii="Times New Roman" w:hAnsi="Times New Roman" w:cs="Times New Roman"/>
                <w:sz w:val="24"/>
                <w:szCs w:val="24"/>
              </w:rPr>
              <w:t xml:space="preserve">омогает распределить работу. </w:t>
            </w:r>
            <w:r w:rsidR="00187187" w:rsidRPr="00187187">
              <w:rPr>
                <w:rFonts w:ascii="Times New Roman" w:hAnsi="Times New Roman" w:cs="Times New Roman"/>
                <w:sz w:val="24"/>
                <w:szCs w:val="24"/>
              </w:rPr>
              <w:t>Посл</w:t>
            </w:r>
            <w:r w:rsidR="00187187" w:rsidRPr="0018718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187187" w:rsidRPr="00187187">
              <w:rPr>
                <w:rFonts w:ascii="Times New Roman" w:hAnsi="Times New Roman" w:cs="Times New Roman"/>
                <w:sz w:val="24"/>
                <w:szCs w:val="24"/>
              </w:rPr>
              <w:t>дующим группам учитель предлагает догов</w:t>
            </w:r>
            <w:r w:rsidR="00187187" w:rsidRPr="0018718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187187" w:rsidRPr="00187187">
              <w:rPr>
                <w:rFonts w:ascii="Times New Roman" w:hAnsi="Times New Roman" w:cs="Times New Roman"/>
                <w:sz w:val="24"/>
                <w:szCs w:val="24"/>
              </w:rPr>
              <w:t xml:space="preserve">риться и </w:t>
            </w:r>
            <w:proofErr w:type="gramStart"/>
            <w:r w:rsidR="00187187" w:rsidRPr="00187187">
              <w:rPr>
                <w:rFonts w:ascii="Times New Roman" w:hAnsi="Times New Roman" w:cs="Times New Roman"/>
                <w:sz w:val="24"/>
                <w:szCs w:val="24"/>
              </w:rPr>
              <w:t>разместить</w:t>
            </w:r>
            <w:proofErr w:type="gramEnd"/>
            <w:r w:rsidR="00187187" w:rsidRPr="00187187">
              <w:rPr>
                <w:rFonts w:ascii="Times New Roman" w:hAnsi="Times New Roman" w:cs="Times New Roman"/>
                <w:sz w:val="24"/>
                <w:szCs w:val="24"/>
              </w:rPr>
              <w:t xml:space="preserve"> свой лист рядом с листом первой группы, если у них сделано так же; и ра</w:t>
            </w:r>
            <w:r w:rsidR="00187187" w:rsidRPr="00187187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187187" w:rsidRPr="00187187">
              <w:rPr>
                <w:rFonts w:ascii="Times New Roman" w:hAnsi="Times New Roman" w:cs="Times New Roman"/>
                <w:sz w:val="24"/>
                <w:szCs w:val="24"/>
              </w:rPr>
              <w:t>местить подальше от работы первой группы, если сделано по-другому.</w:t>
            </w:r>
          </w:p>
          <w:p w:rsidR="00187187" w:rsidRDefault="00187187" w:rsidP="000338A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338A4">
              <w:rPr>
                <w:rFonts w:ascii="Times New Roman" w:hAnsi="Times New Roman" w:cs="Times New Roman"/>
                <w:i/>
                <w:sz w:val="24"/>
                <w:szCs w:val="24"/>
              </w:rPr>
              <w:t>Обсуждение правильности отнесения ра</w:t>
            </w:r>
            <w:r w:rsidRPr="000338A4"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  <w:r w:rsidRPr="000338A4">
              <w:rPr>
                <w:rFonts w:ascii="Times New Roman" w:hAnsi="Times New Roman" w:cs="Times New Roman"/>
                <w:i/>
                <w:sz w:val="24"/>
                <w:szCs w:val="24"/>
              </w:rPr>
              <w:t>тения к той или иной группе.</w:t>
            </w:r>
          </w:p>
          <w:p w:rsidR="000338A4" w:rsidRPr="00BF6B5A" w:rsidRDefault="000338A4" w:rsidP="00BF6B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6B5A">
              <w:rPr>
                <w:rFonts w:ascii="Times New Roman" w:hAnsi="Times New Roman" w:cs="Times New Roman"/>
                <w:sz w:val="24"/>
                <w:szCs w:val="24"/>
              </w:rPr>
              <w:t>- Посмотрите, всё ли правильно у нас разм</w:t>
            </w:r>
            <w:r w:rsidRPr="00BF6B5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F6B5A">
              <w:rPr>
                <w:rFonts w:ascii="Times New Roman" w:hAnsi="Times New Roman" w:cs="Times New Roman"/>
                <w:sz w:val="24"/>
                <w:szCs w:val="24"/>
              </w:rPr>
              <w:t>щено?</w:t>
            </w:r>
          </w:p>
          <w:p w:rsidR="00684E26" w:rsidRPr="00684E26" w:rsidRDefault="00684E26" w:rsidP="00684E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37D" w:rsidRDefault="00AD537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При выполнении задания тренируют отдельные способности к учебной д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ятельности, мыслительные операции.</w:t>
            </w:r>
          </w:p>
          <w:p w:rsidR="00AD537D" w:rsidRDefault="00684E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537D"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87187" w:rsidRDefault="001871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7187" w:rsidRDefault="001871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7187" w:rsidRDefault="001871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7187" w:rsidRDefault="001871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Ученики работают в группах</w:t>
            </w:r>
          </w:p>
          <w:p w:rsidR="00684E26" w:rsidRDefault="001871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 группа, показавшая готовность, вывешивает результаты на доску.</w:t>
            </w:r>
          </w:p>
          <w:p w:rsidR="00684E26" w:rsidRDefault="001871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Остальные группы вывешивают свои работы согласно группировке.</w:t>
            </w:r>
          </w:p>
          <w:p w:rsidR="00684E26" w:rsidRDefault="00684E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38A4" w:rsidRDefault="000338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38A4" w:rsidRDefault="000338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38A4" w:rsidRDefault="000338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38A4" w:rsidRDefault="000338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38A4" w:rsidRDefault="000338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38A4" w:rsidRDefault="000338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38A4" w:rsidRDefault="000338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38A4" w:rsidRDefault="000338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6B5A" w:rsidRDefault="00BF6B5A" w:rsidP="000338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6B5A" w:rsidRDefault="00BF6B5A" w:rsidP="000338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6B5A" w:rsidRDefault="00BF6B5A" w:rsidP="000338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38A4" w:rsidRPr="000338A4" w:rsidRDefault="000338A4" w:rsidP="0003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38A4">
              <w:rPr>
                <w:rFonts w:ascii="Times New Roman" w:hAnsi="Times New Roman" w:cs="Times New Roman"/>
                <w:sz w:val="24"/>
                <w:szCs w:val="24"/>
              </w:rPr>
              <w:t>Дети замечают ошибки, если они есть и аргументируют свои ответы.</w:t>
            </w: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357" w:rsidRPr="00085357" w:rsidRDefault="000853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Л </w:t>
            </w:r>
            <w:r w:rsidRPr="00085357">
              <w:rPr>
                <w:rFonts w:ascii="Times New Roman" w:hAnsi="Times New Roman" w:cs="Times New Roman"/>
                <w:sz w:val="24"/>
                <w:szCs w:val="24"/>
              </w:rPr>
              <w:t>– мотивация к познанию окружающего мира</w:t>
            </w:r>
          </w:p>
          <w:p w:rsidR="00AD537D" w:rsidRDefault="00BF6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="00AD53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="00AD537D">
              <w:rPr>
                <w:rFonts w:ascii="Times New Roman" w:hAnsi="Times New Roman" w:cs="Times New Roman"/>
                <w:sz w:val="24"/>
                <w:szCs w:val="24"/>
              </w:rPr>
              <w:t xml:space="preserve"> планирование учебного с</w:t>
            </w:r>
            <w:r w:rsidR="00AD53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AD537D">
              <w:rPr>
                <w:rFonts w:ascii="Times New Roman" w:hAnsi="Times New Roman" w:cs="Times New Roman"/>
                <w:sz w:val="24"/>
                <w:szCs w:val="24"/>
              </w:rPr>
              <w:t>трудничества с учителем и о</w:t>
            </w:r>
            <w:r w:rsidR="00AD537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AD537D">
              <w:rPr>
                <w:rFonts w:ascii="Times New Roman" w:hAnsi="Times New Roman" w:cs="Times New Roman"/>
                <w:sz w:val="24"/>
                <w:szCs w:val="24"/>
              </w:rPr>
              <w:t>ноклассниками</w:t>
            </w:r>
          </w:p>
          <w:p w:rsidR="00AD537D" w:rsidRDefault="00AD53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анализ объекта с целью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деления признаков</w:t>
            </w:r>
            <w:r w:rsidR="00BF6B5A">
              <w:rPr>
                <w:rFonts w:ascii="Times New Roman" w:hAnsi="Times New Roman" w:cs="Times New Roman"/>
                <w:sz w:val="24"/>
                <w:szCs w:val="24"/>
              </w:rPr>
              <w:t>; выбор</w:t>
            </w:r>
          </w:p>
          <w:p w:rsidR="000E21AE" w:rsidRDefault="000E21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сотрудничество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поиске и выборе информации</w:t>
            </w:r>
          </w:p>
        </w:tc>
      </w:tr>
      <w:tr w:rsidR="00567CD7" w:rsidTr="00646900">
        <w:trPr>
          <w:trHeight w:val="290"/>
        </w:trPr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8FB" w:rsidRPr="00ED5D9C" w:rsidRDefault="00497F5D" w:rsidP="003E38F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  <w:r w:rsidR="003E38FB">
              <w:rPr>
                <w:rFonts w:ascii="Times New Roman" w:hAnsi="Times New Roman" w:cs="Times New Roman"/>
                <w:b/>
                <w:sz w:val="24"/>
                <w:szCs w:val="24"/>
              </w:rPr>
              <w:t>. Постановка учебной задачи</w:t>
            </w:r>
            <w:r w:rsidR="003E38FB" w:rsidRPr="00ED5D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3E38FB" w:rsidRPr="003E38FB" w:rsidRDefault="003E38FB" w:rsidP="003E38F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(2 мин)</w:t>
            </w:r>
          </w:p>
          <w:p w:rsidR="003E38FB" w:rsidRPr="00ED5D9C" w:rsidRDefault="003E38FB" w:rsidP="003E38FB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D5D9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Цели: </w:t>
            </w:r>
          </w:p>
          <w:p w:rsidR="003E38FB" w:rsidRPr="00ED5D9C" w:rsidRDefault="003E38FB" w:rsidP="003E38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D9C">
              <w:rPr>
                <w:rFonts w:ascii="Times New Roman" w:hAnsi="Times New Roman" w:cs="Times New Roman"/>
                <w:sz w:val="24"/>
                <w:szCs w:val="24"/>
              </w:rPr>
              <w:t>- организовать фо</w:t>
            </w:r>
            <w:r w:rsidRPr="00ED5D9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D5D9C">
              <w:rPr>
                <w:rFonts w:ascii="Times New Roman" w:hAnsi="Times New Roman" w:cs="Times New Roman"/>
                <w:sz w:val="24"/>
                <w:szCs w:val="24"/>
              </w:rPr>
              <w:t>мулировку темы урока детьми;</w:t>
            </w:r>
          </w:p>
          <w:p w:rsidR="00AD537D" w:rsidRDefault="003E38FB" w:rsidP="003E3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5D9C">
              <w:rPr>
                <w:rFonts w:ascii="Times New Roman" w:hAnsi="Times New Roman" w:cs="Times New Roman"/>
                <w:sz w:val="24"/>
                <w:szCs w:val="24"/>
              </w:rPr>
              <w:t>- организовать п</w:t>
            </w:r>
            <w:r w:rsidRPr="00ED5D9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5D9C">
              <w:rPr>
                <w:rFonts w:ascii="Times New Roman" w:hAnsi="Times New Roman" w:cs="Times New Roman"/>
                <w:sz w:val="24"/>
                <w:szCs w:val="24"/>
              </w:rPr>
              <w:t>становку цели урока детьми.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37D" w:rsidRDefault="00AD53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Создание проблемной ситуации.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D537D" w:rsidRDefault="000338A4" w:rsidP="0003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 теперь внимательно посмотрите на гру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пы растений, которые мы выделили и скаж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те, чем же они отличаются, кроме места своего произра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тания?</w:t>
            </w:r>
          </w:p>
          <w:p w:rsidR="000338A4" w:rsidRDefault="00A556A4" w:rsidP="0003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</w:t>
            </w:r>
            <w:r w:rsidR="000338A4">
              <w:rPr>
                <w:rFonts w:ascii="Times New Roman" w:hAnsi="Times New Roman" w:cs="Times New Roman"/>
                <w:sz w:val="24"/>
                <w:szCs w:val="24"/>
              </w:rPr>
              <w:t>не кажется, что те растения, которые ра</w:t>
            </w:r>
            <w:r w:rsidR="000338A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0338A4">
              <w:rPr>
                <w:rFonts w:ascii="Times New Roman" w:hAnsi="Times New Roman" w:cs="Times New Roman"/>
                <w:sz w:val="24"/>
                <w:szCs w:val="24"/>
              </w:rPr>
              <w:t xml:space="preserve">тут в саду и огороде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красивее.</w:t>
            </w:r>
            <w:r>
              <w:rPr>
                <w:sz w:val="32"/>
                <w:szCs w:val="32"/>
              </w:rPr>
              <w:t xml:space="preserve"> </w:t>
            </w:r>
            <w:r w:rsidRPr="00A556A4">
              <w:rPr>
                <w:rFonts w:ascii="Times New Roman" w:hAnsi="Times New Roman" w:cs="Times New Roman"/>
                <w:sz w:val="24"/>
                <w:szCs w:val="24"/>
              </w:rPr>
              <w:t>Кто со мной согласен? Кто – не согласен.</w:t>
            </w:r>
          </w:p>
          <w:p w:rsidR="00A556A4" w:rsidRDefault="00A556A4" w:rsidP="0003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Когда у нас возникают разногласия?</w:t>
            </w:r>
          </w:p>
          <w:p w:rsidR="00A556A4" w:rsidRDefault="00A556A4" w:rsidP="0003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Какой вопрос у нас возник?</w:t>
            </w:r>
          </w:p>
          <w:p w:rsidR="00A556A4" w:rsidRDefault="00A556A4" w:rsidP="000338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6A4" w:rsidRDefault="00A556A4" w:rsidP="0003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Какая же цель сегодняшнего урока?</w:t>
            </w:r>
          </w:p>
        </w:tc>
        <w:tc>
          <w:tcPr>
            <w:tcW w:w="4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A4" w:rsidRDefault="000338A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338A4" w:rsidRDefault="000338A4" w:rsidP="0003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537D"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338A4" w:rsidRDefault="000338A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338A4" w:rsidRDefault="000338A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556A4" w:rsidRDefault="00A556A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338A4" w:rsidRPr="00A556A4" w:rsidRDefault="00A55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6A4">
              <w:rPr>
                <w:rFonts w:ascii="Times New Roman" w:hAnsi="Times New Roman" w:cs="Times New Roman"/>
                <w:sz w:val="24"/>
                <w:szCs w:val="24"/>
              </w:rPr>
              <w:t>Показывают знак согласия/несогласия</w:t>
            </w:r>
          </w:p>
          <w:p w:rsidR="00A556A4" w:rsidRPr="00A556A4" w:rsidRDefault="00A556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6A4" w:rsidRPr="00A556A4" w:rsidRDefault="00A55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6A4">
              <w:rPr>
                <w:rFonts w:ascii="Times New Roman" w:hAnsi="Times New Roman" w:cs="Times New Roman"/>
                <w:sz w:val="24"/>
                <w:szCs w:val="24"/>
              </w:rPr>
              <w:t>-Когда мы чего-то не знаем.</w:t>
            </w:r>
          </w:p>
          <w:p w:rsidR="00A556A4" w:rsidRPr="00A556A4" w:rsidRDefault="00A55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6A4">
              <w:rPr>
                <w:rFonts w:ascii="Times New Roman" w:hAnsi="Times New Roman" w:cs="Times New Roman"/>
                <w:sz w:val="24"/>
                <w:szCs w:val="24"/>
              </w:rPr>
              <w:t>- На какие группы можно разделить растения и почему?</w:t>
            </w:r>
          </w:p>
          <w:p w:rsidR="00AD537D" w:rsidRPr="00A556A4" w:rsidRDefault="00A55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6A4">
              <w:rPr>
                <w:rFonts w:ascii="Times New Roman" w:hAnsi="Times New Roman" w:cs="Times New Roman"/>
                <w:sz w:val="24"/>
                <w:szCs w:val="24"/>
              </w:rPr>
              <w:t xml:space="preserve">Формулируют </w:t>
            </w:r>
            <w:r w:rsidR="00AD537D" w:rsidRPr="00A556A4">
              <w:rPr>
                <w:rFonts w:ascii="Times New Roman" w:hAnsi="Times New Roman" w:cs="Times New Roman"/>
                <w:sz w:val="24"/>
                <w:szCs w:val="24"/>
              </w:rPr>
              <w:t xml:space="preserve">тему </w:t>
            </w:r>
            <w:r w:rsidRPr="00A556A4">
              <w:rPr>
                <w:rFonts w:ascii="Times New Roman" w:hAnsi="Times New Roman" w:cs="Times New Roman"/>
                <w:sz w:val="24"/>
                <w:szCs w:val="24"/>
              </w:rPr>
              <w:t xml:space="preserve"> и цель </w:t>
            </w:r>
            <w:r w:rsidR="00AD537D" w:rsidRPr="00A556A4">
              <w:rPr>
                <w:rFonts w:ascii="Times New Roman" w:hAnsi="Times New Roman" w:cs="Times New Roman"/>
                <w:sz w:val="24"/>
                <w:szCs w:val="24"/>
              </w:rPr>
              <w:t xml:space="preserve">урока. </w:t>
            </w:r>
          </w:p>
          <w:p w:rsidR="00AD537D" w:rsidRPr="00A556A4" w:rsidRDefault="00AD53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537D" w:rsidRDefault="00AD537D" w:rsidP="000338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37D" w:rsidRDefault="00AD53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556A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целеполагание</w:t>
            </w:r>
          </w:p>
        </w:tc>
      </w:tr>
      <w:tr w:rsidR="00567CD7" w:rsidTr="00646900"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F5D" w:rsidRDefault="00497F5D" w:rsidP="003E38F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</w:t>
            </w:r>
            <w:r w:rsidR="003E38FB"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нового знания</w:t>
            </w:r>
            <w:r w:rsidR="003E38FB" w:rsidRPr="00ED5D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3E38FB" w:rsidRPr="00ED5D9C" w:rsidRDefault="00497F5D" w:rsidP="003E38F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(6 </w:t>
            </w:r>
            <w:r w:rsidR="003E38FB" w:rsidRPr="00ED5D9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мин)</w:t>
            </w:r>
          </w:p>
          <w:p w:rsidR="003E38FB" w:rsidRPr="00ED5D9C" w:rsidRDefault="003E38FB" w:rsidP="003E38FB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D5D9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Цель: </w:t>
            </w:r>
          </w:p>
          <w:p w:rsidR="00AD537D" w:rsidRDefault="003E38FB" w:rsidP="003E38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D9C">
              <w:rPr>
                <w:rFonts w:ascii="Times New Roman" w:hAnsi="Times New Roman" w:cs="Times New Roman"/>
                <w:sz w:val="24"/>
                <w:szCs w:val="24"/>
              </w:rPr>
              <w:t>- организовать фо</w:t>
            </w:r>
            <w:r w:rsidRPr="00ED5D9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D5D9C"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рование отличия  между культурными и дикорастущими растениями</w:t>
            </w:r>
            <w:r w:rsidRPr="00ED5D9C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889" w:rsidRDefault="00AF7889" w:rsidP="003E3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889">
              <w:rPr>
                <w:rFonts w:ascii="Times New Roman" w:hAnsi="Times New Roman" w:cs="Times New Roman"/>
                <w:i/>
                <w:sz w:val="24"/>
                <w:szCs w:val="24"/>
              </w:rPr>
              <w:t>Организация</w:t>
            </w:r>
            <w:r w:rsidR="00AD537D" w:rsidRPr="00AF788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учащихся к исследованию пробле</w:t>
            </w:r>
            <w:r w:rsidR="00AD537D" w:rsidRPr="00AF7889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="00AD537D" w:rsidRPr="00AF7889">
              <w:rPr>
                <w:rFonts w:ascii="Times New Roman" w:hAnsi="Times New Roman" w:cs="Times New Roman"/>
                <w:i/>
                <w:sz w:val="24"/>
                <w:szCs w:val="24"/>
              </w:rPr>
              <w:t>ной ситуации</w:t>
            </w:r>
            <w:r w:rsidR="003E38FB" w:rsidRPr="00AF7889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="003E38FB" w:rsidRPr="003E38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E38FB" w:rsidRPr="003E38FB" w:rsidRDefault="003E38FB" w:rsidP="003E3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8FB">
              <w:rPr>
                <w:rFonts w:ascii="Times New Roman" w:hAnsi="Times New Roman" w:cs="Times New Roman"/>
                <w:sz w:val="24"/>
                <w:szCs w:val="24"/>
              </w:rPr>
              <w:t xml:space="preserve">В ходе фронтальной беседы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E38FB">
              <w:rPr>
                <w:rFonts w:ascii="Times New Roman" w:hAnsi="Times New Roman" w:cs="Times New Roman"/>
                <w:sz w:val="24"/>
                <w:szCs w:val="24"/>
              </w:rPr>
              <w:t>ыявляются сущ</w:t>
            </w:r>
            <w:r w:rsidRPr="003E38F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E38FB">
              <w:rPr>
                <w:rFonts w:ascii="Times New Roman" w:hAnsi="Times New Roman" w:cs="Times New Roman"/>
                <w:sz w:val="24"/>
                <w:szCs w:val="24"/>
              </w:rPr>
              <w:t>ственн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ые признаки культурных растений</w:t>
            </w:r>
          </w:p>
          <w:p w:rsidR="00AD537D" w:rsidRDefault="003E3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Что вы можете сказать о растениях, которые растут в саду, поле, огороде?</w:t>
            </w:r>
          </w:p>
          <w:p w:rsidR="000E21AE" w:rsidRPr="000E21AE" w:rsidRDefault="000E21AE" w:rsidP="000E2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1AE">
              <w:rPr>
                <w:rFonts w:ascii="Times New Roman" w:hAnsi="Times New Roman" w:cs="Times New Roman"/>
                <w:sz w:val="24"/>
                <w:szCs w:val="24"/>
              </w:rPr>
              <w:t>Учитель дает название и формулирует определ</w:t>
            </w:r>
            <w:r w:rsidRPr="000E21A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E21AE">
              <w:rPr>
                <w:rFonts w:ascii="Times New Roman" w:hAnsi="Times New Roman" w:cs="Times New Roman"/>
                <w:sz w:val="24"/>
                <w:szCs w:val="24"/>
              </w:rPr>
              <w:t xml:space="preserve">ние культурных растений. </w:t>
            </w:r>
          </w:p>
          <w:p w:rsidR="000E21AE" w:rsidRPr="000E21AE" w:rsidRDefault="000E21AE" w:rsidP="000E2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1AE">
              <w:rPr>
                <w:rFonts w:ascii="Times New Roman" w:hAnsi="Times New Roman" w:cs="Times New Roman"/>
                <w:sz w:val="24"/>
                <w:szCs w:val="24"/>
              </w:rPr>
              <w:t>Культурными называют растения, которые чел</w:t>
            </w:r>
            <w:r w:rsidRPr="000E21A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E21AE">
              <w:rPr>
                <w:rFonts w:ascii="Times New Roman" w:hAnsi="Times New Roman" w:cs="Times New Roman"/>
                <w:sz w:val="24"/>
                <w:szCs w:val="24"/>
              </w:rPr>
              <w:t>век специально выращивает, использует и отб</w:t>
            </w:r>
            <w:r w:rsidRPr="000E21A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E21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рает для посадки семена лучших из них, выводя сорта растений с нужными сво</w:t>
            </w:r>
            <w:r w:rsidRPr="000E21AE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0E21AE">
              <w:rPr>
                <w:rFonts w:ascii="Times New Roman" w:hAnsi="Times New Roman" w:cs="Times New Roman"/>
                <w:sz w:val="24"/>
                <w:szCs w:val="24"/>
              </w:rPr>
              <w:t>ствами.</w:t>
            </w:r>
          </w:p>
          <w:p w:rsidR="000E21AE" w:rsidRDefault="000E2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 какое же название получила другая гру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 растений?</w:t>
            </w:r>
          </w:p>
          <w:p w:rsidR="000E21AE" w:rsidRDefault="000E21A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Они названы дикорастущими.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E21AE">
              <w:rPr>
                <w:rFonts w:ascii="Times New Roman" w:hAnsi="Times New Roman"/>
                <w:sz w:val="24"/>
                <w:szCs w:val="24"/>
              </w:rPr>
              <w:t>Вдумайтесь в слова «дикорастущие растения». Попробуйте объяснить, что это такое?</w:t>
            </w:r>
          </w:p>
          <w:p w:rsidR="00085357" w:rsidRDefault="0008535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5357" w:rsidRDefault="000853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-Ребята, а если эти растения растут в лесу и на лугу,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значит они беззащитны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 Как мы должны в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сти себя по отношению к ним?</w:t>
            </w:r>
            <w:r w:rsidR="00F91AFB">
              <w:rPr>
                <w:rFonts w:ascii="Times New Roman" w:hAnsi="Times New Roman"/>
                <w:sz w:val="24"/>
                <w:szCs w:val="24"/>
              </w:rPr>
              <w:t xml:space="preserve"> Всегда ли вы сл</w:t>
            </w:r>
            <w:r w:rsidR="00F91AFB">
              <w:rPr>
                <w:rFonts w:ascii="Times New Roman" w:hAnsi="Times New Roman"/>
                <w:sz w:val="24"/>
                <w:szCs w:val="24"/>
              </w:rPr>
              <w:t>е</w:t>
            </w:r>
            <w:r w:rsidR="00F91AFB">
              <w:rPr>
                <w:rFonts w:ascii="Times New Roman" w:hAnsi="Times New Roman"/>
                <w:sz w:val="24"/>
                <w:szCs w:val="24"/>
              </w:rPr>
              <w:t>дуете этим правилам?</w:t>
            </w:r>
          </w:p>
        </w:tc>
        <w:tc>
          <w:tcPr>
            <w:tcW w:w="4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1AE" w:rsidRDefault="000E21AE" w:rsidP="000E2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53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Отвечают на вопросы учителя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E21AE" w:rsidRPr="000E21AE" w:rsidRDefault="000E21AE" w:rsidP="000E2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E21AE">
              <w:rPr>
                <w:rFonts w:ascii="Times New Roman" w:hAnsi="Times New Roman" w:cs="Times New Roman"/>
                <w:sz w:val="24"/>
                <w:szCs w:val="24"/>
              </w:rPr>
              <w:t>их выращивает человек, он о них з</w:t>
            </w:r>
            <w:r w:rsidRPr="000E21A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E21AE">
              <w:rPr>
                <w:rFonts w:ascii="Times New Roman" w:hAnsi="Times New Roman" w:cs="Times New Roman"/>
                <w:sz w:val="24"/>
                <w:szCs w:val="24"/>
              </w:rPr>
              <w:t>ботится (поливает, рыхлит, подкар</w:t>
            </w:r>
            <w:r w:rsidRPr="000E21A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0E21AE">
              <w:rPr>
                <w:rFonts w:ascii="Times New Roman" w:hAnsi="Times New Roman" w:cs="Times New Roman"/>
                <w:sz w:val="24"/>
                <w:szCs w:val="24"/>
              </w:rPr>
              <w:t>ливает удобрения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ми)</w:t>
            </w:r>
          </w:p>
          <w:p w:rsidR="000E21AE" w:rsidRPr="000E21AE" w:rsidRDefault="000E21AE" w:rsidP="000E2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1AE">
              <w:rPr>
                <w:rFonts w:ascii="Times New Roman" w:hAnsi="Times New Roman" w:cs="Times New Roman"/>
                <w:sz w:val="24"/>
                <w:szCs w:val="24"/>
              </w:rPr>
              <w:t>-человек использует их (например, в пищу)</w:t>
            </w:r>
          </w:p>
          <w:p w:rsidR="000E21AE" w:rsidRDefault="000E21AE" w:rsidP="003E38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21AE" w:rsidRDefault="000E21AE" w:rsidP="003E38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21AE" w:rsidRDefault="000E21AE" w:rsidP="003E38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21AE" w:rsidRDefault="000E21AE" w:rsidP="003E38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21AE" w:rsidRDefault="000E21AE" w:rsidP="003E38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21AE" w:rsidRDefault="000E21AE" w:rsidP="003E38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21AE" w:rsidRDefault="000E21AE" w:rsidP="000E2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537D"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E21AE" w:rsidRDefault="000E21AE" w:rsidP="003E38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21AE" w:rsidRDefault="000E21AE" w:rsidP="003E3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Выявляют существенные признаки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корастущих растений и по аналогии с культурными растениями дают опр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деление дикорастущим растениям</w:t>
            </w:r>
          </w:p>
          <w:p w:rsidR="00085357" w:rsidRDefault="00085357" w:rsidP="003E38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5357" w:rsidRDefault="00085357" w:rsidP="003E3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Вспоминают правила поведения в лесу.</w:t>
            </w: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37D" w:rsidRDefault="00AD53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моделирование решения проблемы, построение логич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ской цепочки рассуждений</w:t>
            </w:r>
            <w:r w:rsidR="000E21A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E21AE" w:rsidRDefault="000E2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анализ объекта с целью выд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ления признаков</w:t>
            </w:r>
            <w:r w:rsidR="00F91AF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D537D" w:rsidRDefault="00AD53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сотрудничество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поиске и выборе информации</w:t>
            </w:r>
            <w:r w:rsidR="00F91AF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91AFB" w:rsidRDefault="00F91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1AFB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умение</w:t>
            </w:r>
            <w:r w:rsidRPr="00BF6B5A">
              <w:rPr>
                <w:rFonts w:ascii="Times New Roman" w:hAnsi="Times New Roman" w:cs="Times New Roman"/>
                <w:sz w:val="24"/>
                <w:szCs w:val="24"/>
              </w:rPr>
              <w:t xml:space="preserve"> оценивать посту</w:t>
            </w:r>
            <w:r w:rsidRPr="00BF6B5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6B5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 w:rsidRPr="00BF6B5A">
              <w:rPr>
                <w:rFonts w:ascii="Times New Roman" w:hAnsi="Times New Roman" w:cs="Times New Roman"/>
                <w:sz w:val="24"/>
                <w:szCs w:val="24"/>
              </w:rPr>
              <w:t xml:space="preserve"> жизненные ситуации с точки зрения общепринятых норм и </w:t>
            </w:r>
            <w:r w:rsidRPr="00BF6B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ценностей</w:t>
            </w:r>
          </w:p>
        </w:tc>
      </w:tr>
      <w:tr w:rsidR="00567CD7" w:rsidTr="00646900">
        <w:trPr>
          <w:trHeight w:val="2119"/>
        </w:trPr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37D" w:rsidRDefault="00AD537D" w:rsidP="00AF788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F5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5.</w:t>
            </w:r>
            <w:r w:rsidR="00A61879" w:rsidRPr="00497F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97F5D">
              <w:rPr>
                <w:rFonts w:ascii="Times New Roman" w:hAnsi="Times New Roman" w:cs="Times New Roman"/>
                <w:b/>
                <w:sz w:val="24"/>
                <w:szCs w:val="24"/>
              </w:rPr>
              <w:t>Первичное з</w:t>
            </w:r>
            <w:r w:rsidRPr="00497F5D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497F5D">
              <w:rPr>
                <w:rFonts w:ascii="Times New Roman" w:hAnsi="Times New Roman" w:cs="Times New Roman"/>
                <w:b/>
                <w:sz w:val="24"/>
                <w:szCs w:val="24"/>
              </w:rPr>
              <w:t>крепление</w:t>
            </w:r>
            <w:r w:rsidR="00A61879" w:rsidRPr="00497F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знаний</w:t>
            </w:r>
            <w:r w:rsidR="00497F5D">
              <w:rPr>
                <w:rFonts w:ascii="Times New Roman" w:hAnsi="Times New Roman" w:cs="Times New Roman"/>
                <w:sz w:val="24"/>
                <w:szCs w:val="24"/>
              </w:rPr>
              <w:t xml:space="preserve"> (10 мин)</w:t>
            </w:r>
          </w:p>
          <w:p w:rsidR="00A61879" w:rsidRDefault="00A61879" w:rsidP="00AF788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</w:p>
          <w:p w:rsidR="00A61879" w:rsidRDefault="00A61879" w:rsidP="00AF788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организовать раб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ту по закреплению знаний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культурных и дикорастущих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тених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37D" w:rsidRDefault="00AD537D" w:rsidP="00AF7889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Устанавливает осознанность восприятия. Пе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вичное обобщение</w:t>
            </w:r>
            <w:r w:rsidR="00A61879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A61879" w:rsidRPr="00567CD7" w:rsidRDefault="00A61879" w:rsidP="00AF788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7CD7">
              <w:rPr>
                <w:rFonts w:ascii="Times New Roman" w:hAnsi="Times New Roman" w:cs="Times New Roman"/>
                <w:sz w:val="24"/>
                <w:szCs w:val="24"/>
              </w:rPr>
              <w:t>-Посмотрите на доску. Слева у нас – кул</w:t>
            </w:r>
            <w:r w:rsidRPr="00567CD7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567CD7">
              <w:rPr>
                <w:rFonts w:ascii="Times New Roman" w:hAnsi="Times New Roman" w:cs="Times New Roman"/>
                <w:sz w:val="24"/>
                <w:szCs w:val="24"/>
              </w:rPr>
              <w:t>турные растения,  справа - дикорастущие. У вас на столах лежат картинки с изображениями растений. О</w:t>
            </w:r>
            <w:r w:rsidRPr="00567CD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567CD7">
              <w:rPr>
                <w:rFonts w:ascii="Times New Roman" w:hAnsi="Times New Roman" w:cs="Times New Roman"/>
                <w:sz w:val="24"/>
                <w:szCs w:val="24"/>
              </w:rPr>
              <w:t xml:space="preserve">судите в </w:t>
            </w:r>
            <w:proofErr w:type="gramStart"/>
            <w:r w:rsidRPr="00567CD7">
              <w:rPr>
                <w:rFonts w:ascii="Times New Roman" w:hAnsi="Times New Roman" w:cs="Times New Roman"/>
                <w:sz w:val="24"/>
                <w:szCs w:val="24"/>
              </w:rPr>
              <w:t>парах</w:t>
            </w:r>
            <w:proofErr w:type="gramEnd"/>
            <w:r w:rsidRPr="00567CD7">
              <w:rPr>
                <w:rFonts w:ascii="Times New Roman" w:hAnsi="Times New Roman" w:cs="Times New Roman"/>
                <w:sz w:val="24"/>
                <w:szCs w:val="24"/>
              </w:rPr>
              <w:t xml:space="preserve">: к какой группе относится ваше растение? </w:t>
            </w:r>
            <w:proofErr w:type="gramStart"/>
            <w:r w:rsidRPr="00567CD7">
              <w:rPr>
                <w:rFonts w:ascii="Times New Roman" w:hAnsi="Times New Roman" w:cs="Times New Roman"/>
                <w:sz w:val="24"/>
                <w:szCs w:val="24"/>
              </w:rPr>
              <w:t>Разместите его</w:t>
            </w:r>
            <w:proofErr w:type="gramEnd"/>
            <w:r w:rsidRPr="00567CD7">
              <w:rPr>
                <w:rFonts w:ascii="Times New Roman" w:hAnsi="Times New Roman" w:cs="Times New Roman"/>
                <w:sz w:val="24"/>
                <w:szCs w:val="24"/>
              </w:rPr>
              <w:t xml:space="preserve"> в нужном месте доски с помощью магн</w:t>
            </w:r>
            <w:r w:rsidRPr="00567CD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67CD7">
              <w:rPr>
                <w:rFonts w:ascii="Times New Roman" w:hAnsi="Times New Roman" w:cs="Times New Roman"/>
                <w:sz w:val="24"/>
                <w:szCs w:val="24"/>
              </w:rPr>
              <w:t>та.</w:t>
            </w:r>
          </w:p>
          <w:p w:rsidR="00A61879" w:rsidRPr="00567CD7" w:rsidRDefault="00A61879" w:rsidP="00AF788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7CD7">
              <w:rPr>
                <w:rFonts w:ascii="Times New Roman" w:hAnsi="Times New Roman" w:cs="Times New Roman"/>
                <w:sz w:val="24"/>
                <w:szCs w:val="24"/>
              </w:rPr>
              <w:t>Учитель обращает внимание на детей, кот</w:t>
            </w:r>
            <w:r w:rsidRPr="00567CD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67CD7">
              <w:rPr>
                <w:rFonts w:ascii="Times New Roman" w:hAnsi="Times New Roman" w:cs="Times New Roman"/>
                <w:sz w:val="24"/>
                <w:szCs w:val="24"/>
              </w:rPr>
              <w:t>рые не взаимодействуют в парах, помогает им наладить обсуждение.</w:t>
            </w:r>
          </w:p>
          <w:p w:rsidR="00A61879" w:rsidRPr="00567CD7" w:rsidRDefault="00A61879" w:rsidP="00AF788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7CD7">
              <w:rPr>
                <w:rFonts w:ascii="Times New Roman" w:hAnsi="Times New Roman" w:cs="Times New Roman"/>
                <w:sz w:val="24"/>
                <w:szCs w:val="24"/>
              </w:rPr>
              <w:t xml:space="preserve">При обсуждении важно использовать слова: </w:t>
            </w:r>
            <w:r w:rsidRPr="00567CD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культурные</w:t>
            </w:r>
            <w:r w:rsidRPr="00567CD7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567CD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дикорастущие</w:t>
            </w:r>
            <w:r w:rsidRPr="00567CD7">
              <w:rPr>
                <w:rFonts w:ascii="Times New Roman" w:hAnsi="Times New Roman" w:cs="Times New Roman"/>
                <w:sz w:val="24"/>
                <w:szCs w:val="24"/>
              </w:rPr>
              <w:t>, уходя от д</w:t>
            </w:r>
            <w:r w:rsidRPr="00567CD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67CD7">
              <w:rPr>
                <w:rFonts w:ascii="Times New Roman" w:hAnsi="Times New Roman" w:cs="Times New Roman"/>
                <w:sz w:val="24"/>
                <w:szCs w:val="24"/>
              </w:rPr>
              <w:t>ления на сад/поле/огород - лес/луг/озеро.</w:t>
            </w:r>
          </w:p>
          <w:p w:rsidR="00A61879" w:rsidRPr="00567CD7" w:rsidRDefault="00A61879" w:rsidP="00AF788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7CD7">
              <w:rPr>
                <w:rFonts w:ascii="Times New Roman" w:hAnsi="Times New Roman" w:cs="Times New Roman"/>
                <w:sz w:val="24"/>
                <w:szCs w:val="24"/>
              </w:rPr>
              <w:t>- Ребята, а где мы можем зафиксировать наше о</w:t>
            </w:r>
            <w:r w:rsidRPr="00567CD7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567CD7">
              <w:rPr>
                <w:rFonts w:ascii="Times New Roman" w:hAnsi="Times New Roman" w:cs="Times New Roman"/>
                <w:sz w:val="24"/>
                <w:szCs w:val="24"/>
              </w:rPr>
              <w:t>крытие</w:t>
            </w:r>
            <w:r w:rsidR="00567CD7" w:rsidRPr="00567CD7">
              <w:rPr>
                <w:rFonts w:ascii="Times New Roman" w:hAnsi="Times New Roman" w:cs="Times New Roman"/>
                <w:sz w:val="24"/>
                <w:szCs w:val="24"/>
              </w:rPr>
              <w:t>? И как удобнее это сделать?</w:t>
            </w:r>
          </w:p>
          <w:p w:rsidR="00A61879" w:rsidRDefault="00A61879" w:rsidP="00AF7889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67CD7" w:rsidRDefault="00567CD7" w:rsidP="00AF7889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67CD7" w:rsidRDefault="00567CD7" w:rsidP="00AF7889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67CD7" w:rsidRDefault="00567CD7" w:rsidP="00AF7889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67CD7" w:rsidRDefault="00567CD7" w:rsidP="00AF7889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67CD7" w:rsidRPr="00567CD7" w:rsidRDefault="00567CD7" w:rsidP="00AF7889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67CD7" w:rsidRPr="00567CD7" w:rsidRDefault="00567CD7" w:rsidP="00AF788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7C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Куда нужно размещать кактус? Дикораст</w:t>
            </w:r>
            <w:r w:rsidRPr="00567CD7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567CD7">
              <w:rPr>
                <w:rFonts w:ascii="Times New Roman" w:hAnsi="Times New Roman" w:cs="Times New Roman"/>
                <w:sz w:val="24"/>
                <w:szCs w:val="24"/>
              </w:rPr>
              <w:t>щее это или культурное растение? Возникает знак "?"</w:t>
            </w:r>
          </w:p>
          <w:p w:rsidR="00AD537D" w:rsidRPr="00497F5D" w:rsidRDefault="00567CD7" w:rsidP="00497F5D">
            <w:pPr>
              <w:spacing w:line="276" w:lineRule="auto"/>
              <w:jc w:val="both"/>
              <w:rPr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67CD7">
              <w:rPr>
                <w:rFonts w:ascii="Times New Roman" w:hAnsi="Times New Roman" w:cs="Times New Roman"/>
                <w:sz w:val="24"/>
                <w:szCs w:val="24"/>
              </w:rPr>
              <w:t xml:space="preserve"> Получается, что мы не знаем. Поэтому мы не можем пока договориться и прийти к ед</w:t>
            </w:r>
            <w:r w:rsidRPr="00567CD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67CD7">
              <w:rPr>
                <w:rFonts w:ascii="Times New Roman" w:hAnsi="Times New Roman" w:cs="Times New Roman"/>
                <w:sz w:val="24"/>
                <w:szCs w:val="24"/>
              </w:rPr>
              <w:t>ному мнению. Если мы не знаем, то будем пользоват</w:t>
            </w:r>
            <w:r w:rsidRPr="00567CD7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567CD7">
              <w:rPr>
                <w:rFonts w:ascii="Times New Roman" w:hAnsi="Times New Roman" w:cs="Times New Roman"/>
                <w:sz w:val="24"/>
                <w:szCs w:val="24"/>
              </w:rPr>
              <w:t>ся зна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 "?»</w:t>
            </w:r>
          </w:p>
        </w:tc>
        <w:tc>
          <w:tcPr>
            <w:tcW w:w="4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879" w:rsidRDefault="00A618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1879" w:rsidRDefault="00A618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1879" w:rsidRPr="00567CD7" w:rsidRDefault="00A618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CD7">
              <w:rPr>
                <w:rFonts w:ascii="Times New Roman" w:hAnsi="Times New Roman" w:cs="Times New Roman"/>
                <w:sz w:val="24"/>
                <w:szCs w:val="24"/>
              </w:rPr>
              <w:t>Ученики обсуждают, выходят к доске, прикрепляют картинку в нужное место доски.</w:t>
            </w:r>
          </w:p>
          <w:p w:rsidR="00A61879" w:rsidRPr="00567CD7" w:rsidRDefault="00A618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1879" w:rsidRDefault="00A618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7CD7" w:rsidRDefault="00567C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7CD7" w:rsidRDefault="00567C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7CD7" w:rsidRDefault="00567C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7CD7" w:rsidRDefault="00567C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7CD7" w:rsidRDefault="00567C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7CD7" w:rsidRDefault="00567C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7CD7" w:rsidRDefault="00567C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7CD7" w:rsidRDefault="00567C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7CD7" w:rsidRDefault="00567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зафиксировать мы можем в тетради открытий в виде схемы</w:t>
            </w:r>
          </w:p>
          <w:p w:rsidR="00AD537D" w:rsidRDefault="00AD53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Заполняют схему на доске</w:t>
            </w:r>
            <w:r w:rsidR="00567CD7">
              <w:rPr>
                <w:rFonts w:ascii="Times New Roman" w:hAnsi="Times New Roman" w:cs="Times New Roman"/>
                <w:sz w:val="24"/>
                <w:szCs w:val="24"/>
              </w:rPr>
              <w:t xml:space="preserve"> и в тетради</w:t>
            </w:r>
          </w:p>
          <w:p w:rsidR="00567CD7" w:rsidRDefault="006469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7" o:spid="_x0000_s1026" type="#_x0000_t202" style="position:absolute;margin-left:107.5pt;margin-top:7.2pt;width:28.75pt;height:3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">
                  <v:textbox>
                    <w:txbxContent>
                      <w:p w:rsidR="00497F5D" w:rsidRPr="00567CD7" w:rsidRDefault="00497F5D" w:rsidP="00567CD7">
                        <w:pPr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</w:pPr>
                        <w:proofErr w:type="gramStart"/>
                        <w:r w:rsidRPr="00567CD7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  <w:t>Р</w:t>
                        </w:r>
                        <w:proofErr w:type="gramEnd"/>
                      </w:p>
                    </w:txbxContent>
                  </v:textbox>
                </v:shape>
              </w:pict>
            </w:r>
          </w:p>
          <w:p w:rsidR="00567CD7" w:rsidRDefault="006469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8" o:spid="_x0000_s1034" type="#_x0000_t32" style="position:absolute;margin-left:136.45pt;margin-top:16.65pt;width:27.55pt;height:19.4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">
                  <v:stroke endarrow="block"/>
                </v:shape>
              </w:pict>
            </w:r>
            <w:r>
              <w:rPr>
                <w:noProof/>
                <w:lang w:eastAsia="ru-RU"/>
              </w:rPr>
              <w:pict>
                <v:shape id="Прямая со стрелкой 4" o:spid="_x0000_s1033" type="#_x0000_t32" style="position:absolute;margin-left:81.8pt;margin-top:16.75pt;width:25.7pt;height:19.4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">
                  <v:stroke endarrow="block"/>
                </v:shape>
              </w:pic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pict>
                <v:shape id="Поле 3" o:spid="_x0000_s1027" type="#_x0000_t202" style="position:absolute;margin-left:145pt;margin-top:36.15pt;width:28.75pt;height:3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">
                  <v:textbox>
                    <w:txbxContent>
                      <w:p w:rsidR="00497F5D" w:rsidRPr="00567CD7" w:rsidRDefault="00497F5D" w:rsidP="00567CD7">
                        <w:pPr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  <w:t>Д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pict>
                <v:shape id="Поле 2" o:spid="_x0000_s1028" type="#_x0000_t202" style="position:absolute;margin-left:65.5pt;margin-top:36.9pt;width:28.75pt;height:3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">
                  <v:textbox>
                    <w:txbxContent>
                      <w:p w:rsidR="00497F5D" w:rsidRPr="00567CD7" w:rsidRDefault="00497F5D" w:rsidP="00567CD7">
                        <w:pPr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  <w:t>К</w:t>
                        </w:r>
                      </w:p>
                    </w:txbxContent>
                  </v:textbox>
                </v:shape>
              </w:pict>
            </w:r>
          </w:p>
          <w:p w:rsidR="00567CD7" w:rsidRDefault="00567CD7" w:rsidP="00567C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7CD7" w:rsidRDefault="00567CD7" w:rsidP="00567C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7CD7" w:rsidRDefault="00567CD7" w:rsidP="00567C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7CD7" w:rsidRDefault="00567CD7" w:rsidP="00567CD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7CD7" w:rsidRDefault="00567CD7" w:rsidP="00567CD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7CD7" w:rsidRPr="00567CD7" w:rsidRDefault="00567CD7" w:rsidP="00567C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37D" w:rsidRDefault="00AD53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контроль, коррекция</w:t>
            </w:r>
          </w:p>
          <w:p w:rsidR="00AD537D" w:rsidRDefault="00AD53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умение структурировать знания, осознанно и произвол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 строить речевое высказыв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r w:rsidR="00BF6B5A">
              <w:rPr>
                <w:rFonts w:ascii="Times New Roman" w:hAnsi="Times New Roman" w:cs="Times New Roman"/>
                <w:sz w:val="24"/>
                <w:szCs w:val="24"/>
              </w:rPr>
              <w:t>; знаково-символическое м</w:t>
            </w:r>
            <w:r w:rsidR="00BF6B5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BF6B5A">
              <w:rPr>
                <w:rFonts w:ascii="Times New Roman" w:hAnsi="Times New Roman" w:cs="Times New Roman"/>
                <w:sz w:val="24"/>
                <w:szCs w:val="24"/>
              </w:rPr>
              <w:t>делиров</w:t>
            </w:r>
            <w:r w:rsidR="00BF6B5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BF6B5A">
              <w:rPr>
                <w:rFonts w:ascii="Times New Roman" w:hAnsi="Times New Roman" w:cs="Times New Roman"/>
                <w:sz w:val="24"/>
                <w:szCs w:val="24"/>
              </w:rPr>
              <w:t>ние;</w:t>
            </w:r>
          </w:p>
          <w:p w:rsidR="00AD537D" w:rsidRDefault="00AD53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умение выслушать  и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держать мнение собесе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ника или построить опрове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жение</w:t>
            </w:r>
          </w:p>
        </w:tc>
      </w:tr>
      <w:tr w:rsidR="00F92A85" w:rsidTr="00646900">
        <w:trPr>
          <w:trHeight w:val="3253"/>
        </w:trPr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F5D" w:rsidRDefault="00F92A85" w:rsidP="00AF788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7F5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6. </w:t>
            </w:r>
            <w:r w:rsidR="008E61CA" w:rsidRPr="00497F5D">
              <w:rPr>
                <w:rFonts w:ascii="Times New Roman" w:hAnsi="Times New Roman" w:cs="Times New Roman"/>
                <w:b/>
                <w:sz w:val="24"/>
                <w:szCs w:val="24"/>
              </w:rPr>
              <w:t>Итог урока</w:t>
            </w:r>
          </w:p>
          <w:p w:rsidR="00F92A85" w:rsidRDefault="00497F5D" w:rsidP="00AF788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 мин)</w:t>
            </w:r>
          </w:p>
          <w:p w:rsidR="008E61CA" w:rsidRPr="00ED5D9C" w:rsidRDefault="008E61CA" w:rsidP="00AF788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D5D9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Цели:</w:t>
            </w:r>
          </w:p>
          <w:p w:rsidR="008E61CA" w:rsidRPr="00ED5D9C" w:rsidRDefault="008E61CA" w:rsidP="00AF788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D9C">
              <w:rPr>
                <w:rFonts w:ascii="Times New Roman" w:hAnsi="Times New Roman" w:cs="Times New Roman"/>
                <w:sz w:val="24"/>
                <w:szCs w:val="24"/>
              </w:rPr>
              <w:t>- зафиксировать н</w:t>
            </w:r>
            <w:r w:rsidRPr="00ED5D9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5D9C">
              <w:rPr>
                <w:rFonts w:ascii="Times New Roman" w:hAnsi="Times New Roman" w:cs="Times New Roman"/>
                <w:sz w:val="24"/>
                <w:szCs w:val="24"/>
              </w:rPr>
              <w:t>вое содержание ур</w:t>
            </w:r>
            <w:r w:rsidRPr="00ED5D9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ка.</w:t>
            </w:r>
          </w:p>
          <w:p w:rsidR="008E61CA" w:rsidRDefault="008E61CA" w:rsidP="00AF788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CA" w:rsidRPr="00AF7889" w:rsidRDefault="00AF7889" w:rsidP="00AF788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F7889">
              <w:rPr>
                <w:rFonts w:ascii="Times New Roman" w:hAnsi="Times New Roman" w:cs="Times New Roman"/>
                <w:i/>
                <w:sz w:val="24"/>
                <w:szCs w:val="24"/>
              </w:rPr>
              <w:t>Организация</w:t>
            </w:r>
            <w:r w:rsidR="008E61CA" w:rsidRPr="00AF788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фиксиро</w:t>
            </w:r>
            <w:r w:rsidRPr="00AF7889">
              <w:rPr>
                <w:rFonts w:ascii="Times New Roman" w:hAnsi="Times New Roman" w:cs="Times New Roman"/>
                <w:i/>
                <w:sz w:val="24"/>
                <w:szCs w:val="24"/>
              </w:rPr>
              <w:t>вания</w:t>
            </w:r>
            <w:r w:rsidR="008E61CA" w:rsidRPr="00AF788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нового содерж</w:t>
            </w:r>
            <w:r w:rsidR="008E61CA" w:rsidRPr="00AF7889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="008E61CA" w:rsidRPr="00AF7889">
              <w:rPr>
                <w:rFonts w:ascii="Times New Roman" w:hAnsi="Times New Roman" w:cs="Times New Roman"/>
                <w:i/>
                <w:sz w:val="24"/>
                <w:szCs w:val="24"/>
              </w:rPr>
              <w:t>ния.</w:t>
            </w:r>
          </w:p>
          <w:p w:rsidR="008E61CA" w:rsidRPr="00ED5D9C" w:rsidRDefault="008E61CA" w:rsidP="00AF788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D9C">
              <w:rPr>
                <w:rFonts w:ascii="Times New Roman" w:hAnsi="Times New Roman" w:cs="Times New Roman"/>
                <w:sz w:val="24"/>
                <w:szCs w:val="24"/>
              </w:rPr>
              <w:t>- Какую цель ставили? Достигли цели?</w:t>
            </w:r>
          </w:p>
          <w:p w:rsidR="008E61CA" w:rsidRPr="00ED5D9C" w:rsidRDefault="008E61CA" w:rsidP="00AF788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D9C">
              <w:rPr>
                <w:rFonts w:ascii="Times New Roman" w:hAnsi="Times New Roman" w:cs="Times New Roman"/>
                <w:sz w:val="24"/>
                <w:szCs w:val="24"/>
              </w:rPr>
              <w:t>- Какая тема урока была?</w:t>
            </w:r>
          </w:p>
          <w:p w:rsidR="008E61CA" w:rsidRPr="00ED5D9C" w:rsidRDefault="008E61CA" w:rsidP="00AF788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D9C">
              <w:rPr>
                <w:rFonts w:ascii="Times New Roman" w:hAnsi="Times New Roman" w:cs="Times New Roman"/>
                <w:sz w:val="24"/>
                <w:szCs w:val="24"/>
              </w:rPr>
              <w:t>- Расскажите по схеме, чему научились на уроке.</w:t>
            </w:r>
          </w:p>
          <w:p w:rsidR="008E61CA" w:rsidRPr="00ED5D9C" w:rsidRDefault="008E61CA" w:rsidP="00AF7889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D5D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                                                        </w:t>
            </w:r>
          </w:p>
          <w:p w:rsidR="008E61CA" w:rsidRPr="00ED5D9C" w:rsidRDefault="00646900" w:rsidP="00AF788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group id="Группа 1" o:spid="_x0000_s1030" style="position:absolute;margin-left:6.8pt;margin-top:6.4pt;width:40pt;height:23.8pt;z-index:251669504" coordorigin="5316,12584" coordsize="800,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">
                  <v:line id="Line 3" o:spid="_x0000_s1032" style="position:absolute;flip:y;visibility:visible;mso-wrap-style:square" from="5316,12584" to="6116,12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3MSv8AAAADaAAAADwAAAGRycy9kb3ducmV2LnhtbERPTWvCQBC9F/wPyxR6CXXTitJGV7FV&#10;QSg9GD30OGTHJDQ7G7JTjf/eFYQeH+97tuhdo07UhdqzgZdhCoq48Lbm0sBhv3l+AxUE2WLjmQxc&#10;KMBiPniYYWb9mXd0yqVUMYRDhgYqkTbTOhQVOQxD3xJH7ug7hxJhV2rb4TmGu0a/pulEO6w5NlTY&#10;0mdFxW/+5+KMzTevRqPkw+kkeaf1j3ylWox5euyXU1BCvfyL7+6tNTCG25XoBz2/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9zEr/AAAAA2gAAAA8AAAAAAAAAAAAAAAAA&#10;oQIAAGRycy9kb3ducmV2LnhtbFBLBQYAAAAABAAEAPkAAACOAwAAAAA=&#10;">
                    <v:stroke endarrow="block"/>
                  </v:line>
                  <v:line id="Line 4" o:spid="_x0000_s1031" style="position:absolute;visibility:visible;mso-wrap-style:square" from="5316,12937" to="6116,12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ipTMIAAADaAAAADwAAAGRycy9kb3ducmV2LnhtbESPQWsCMRSE7wX/Q3hCbzWrB62rUcRF&#10;8FALaun5uXluFjcvyyau6b9vhEKPw8x8wyzX0Taip87XjhWMRxkI4tLpmisFX+fd2zsIH5A1No5J&#10;wQ95WK8GL0vMtXvwkfpTqESCsM9RgQmhzaX0pSGLfuRa4uRdXWcxJNlVUnf4SHDbyEmWTaXFmtOC&#10;wZa2hsrb6W4VzExxlDNZfJw/i74ez+Mhfl/mSr0O42YBIlAM/+G/9l4rmMLzSroBcv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XipTMIAAADaAAAADwAAAAAAAAAAAAAA&#10;AAChAgAAZHJzL2Rvd25yZXYueG1sUEsFBgAAAAAEAAQA+QAAAJADAAAAAA==&#10;">
                    <v:stroke endarrow="block"/>
                  </v:line>
                  <v:line id="Line 5" o:spid="_x0000_s1029" style="position:absolute;visibility:visible;mso-wrap-style:square" from="5316,13021" to="6116,13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c9PsMAAADaAAAADwAAAGRycy9kb3ducmV2LnhtbESPT2sCMRTE7wW/Q3hCbzWrB+1ujVJc&#10;BA+14B88Pzevm6Wbl2UT1/TbN0Khx2FmfsMs19G2YqDeN44VTCcZCOLK6YZrBefT9uUVhA/IGlvH&#10;pOCHPKxXo6clFtrd+UDDMdQiQdgXqMCE0BVS+sqQRT9xHXHyvlxvMSTZ11L3eE9w28pZls2lxYbT&#10;gsGONoaq7+PNKliY8iAXsvw4fZZDM83jPl6uuVLP4/j+BiJQDP/hv/ZOK8jhcSXdALn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znPT7DAAAA2gAAAA8AAAAAAAAAAAAA&#10;AAAAoQIAAGRycy9kb3ducmV2LnhtbFBLBQYAAAAABAAEAPkAAACRAwAAAAA=&#10;">
                    <v:stroke endarrow="block"/>
                  </v:line>
                </v:group>
              </w:pict>
            </w:r>
            <w:r w:rsidR="008E61CA" w:rsidRPr="00ED5D9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знаю</w:t>
            </w:r>
          </w:p>
          <w:p w:rsidR="008E61CA" w:rsidRPr="00ED5D9C" w:rsidRDefault="008E61CA" w:rsidP="00AF788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               </w:t>
            </w:r>
            <w:r w:rsidRPr="00ED5D9C">
              <w:rPr>
                <w:rFonts w:ascii="Times New Roman" w:hAnsi="Times New Roman" w:cs="Times New Roman"/>
                <w:sz w:val="24"/>
                <w:szCs w:val="24"/>
              </w:rPr>
              <w:t xml:space="preserve"> запомнил </w:t>
            </w:r>
          </w:p>
          <w:p w:rsidR="00F92A85" w:rsidRDefault="008E61CA" w:rsidP="00AF7889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  <w:r w:rsidRPr="00ED5D9C">
              <w:rPr>
                <w:rFonts w:ascii="Times New Roman" w:hAnsi="Times New Roman" w:cs="Times New Roman"/>
                <w:sz w:val="24"/>
                <w:szCs w:val="24"/>
              </w:rPr>
              <w:t xml:space="preserve"> смог                                                        </w:t>
            </w:r>
          </w:p>
        </w:tc>
        <w:tc>
          <w:tcPr>
            <w:tcW w:w="4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CA" w:rsidRPr="00ED5D9C" w:rsidRDefault="008E61CA" w:rsidP="008E61C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D9C"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учителя.</w:t>
            </w:r>
          </w:p>
          <w:p w:rsidR="008E61CA" w:rsidRPr="00ED5D9C" w:rsidRDefault="008E61CA" w:rsidP="008E61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1CA" w:rsidRPr="00ED5D9C" w:rsidRDefault="008E61CA" w:rsidP="008E61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7F5D" w:rsidRDefault="00497F5D" w:rsidP="008E61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1CA" w:rsidRPr="00ED5D9C" w:rsidRDefault="008E61CA" w:rsidP="008E61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D9C">
              <w:rPr>
                <w:rFonts w:ascii="Times New Roman" w:hAnsi="Times New Roman" w:cs="Times New Roman"/>
                <w:sz w:val="24"/>
                <w:szCs w:val="24"/>
              </w:rPr>
              <w:t>По схеме рассказывают, что узнали, знают, смогли.</w:t>
            </w:r>
          </w:p>
          <w:p w:rsidR="00F92A85" w:rsidRDefault="00F92A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F5D" w:rsidRPr="00497F5D" w:rsidRDefault="00497F5D" w:rsidP="00497F5D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6B5A">
              <w:rPr>
                <w:rFonts w:ascii="Times New Roman" w:hAnsi="Times New Roman"/>
                <w:b/>
                <w:sz w:val="24"/>
                <w:szCs w:val="24"/>
              </w:rPr>
              <w:t>П 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-у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мение </w:t>
            </w:r>
            <w:r w:rsidR="007F4D23" w:rsidRPr="00497F5D">
              <w:rPr>
                <w:rFonts w:ascii="Times New Roman" w:hAnsi="Times New Roman"/>
                <w:sz w:val="24"/>
                <w:szCs w:val="24"/>
              </w:rPr>
              <w:t>обобщать, осозн</w:t>
            </w:r>
            <w:r w:rsidR="007F4D23" w:rsidRPr="00497F5D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вать </w:t>
            </w:r>
            <w:r w:rsidR="007F4D23" w:rsidRPr="00497F5D">
              <w:rPr>
                <w:rFonts w:ascii="Times New Roman" w:hAnsi="Times New Roman"/>
                <w:sz w:val="24"/>
                <w:szCs w:val="24"/>
              </w:rPr>
              <w:t>каче</w:t>
            </w:r>
            <w:r>
              <w:rPr>
                <w:rFonts w:ascii="Times New Roman" w:hAnsi="Times New Roman"/>
                <w:sz w:val="24"/>
                <w:szCs w:val="24"/>
              </w:rPr>
              <w:t>ство и </w:t>
            </w:r>
            <w:r w:rsidR="007F4D23" w:rsidRPr="00497F5D">
              <w:rPr>
                <w:rFonts w:ascii="Times New Roman" w:hAnsi="Times New Roman"/>
                <w:sz w:val="24"/>
                <w:szCs w:val="24"/>
              </w:rPr>
              <w:t>уровень усво</w:t>
            </w:r>
            <w:r w:rsidR="007F4D23" w:rsidRPr="00497F5D">
              <w:rPr>
                <w:rFonts w:ascii="Times New Roman" w:hAnsi="Times New Roman"/>
                <w:sz w:val="24"/>
                <w:szCs w:val="24"/>
              </w:rPr>
              <w:t>е</w:t>
            </w:r>
            <w:r w:rsidRPr="00497F5D">
              <w:rPr>
                <w:rFonts w:ascii="Times New Roman" w:hAnsi="Times New Roman"/>
                <w:sz w:val="24"/>
                <w:szCs w:val="24"/>
              </w:rPr>
              <w:t>ния, подводить итог работы, строить логическую цепь ра</w:t>
            </w:r>
            <w:r w:rsidRPr="00497F5D">
              <w:rPr>
                <w:rFonts w:ascii="Times New Roman" w:hAnsi="Times New Roman"/>
                <w:sz w:val="24"/>
                <w:szCs w:val="24"/>
              </w:rPr>
              <w:t>с</w:t>
            </w:r>
            <w:r w:rsidRPr="00497F5D">
              <w:rPr>
                <w:rFonts w:ascii="Times New Roman" w:hAnsi="Times New Roman"/>
                <w:sz w:val="24"/>
                <w:szCs w:val="24"/>
              </w:rPr>
              <w:t>суждений, делать выводы.</w:t>
            </w:r>
          </w:p>
          <w:p w:rsidR="00F92A85" w:rsidRPr="007F4D23" w:rsidRDefault="00497F5D" w:rsidP="00497F5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BF6B5A">
              <w:rPr>
                <w:rFonts w:ascii="Times New Roman" w:hAnsi="Times New Roman"/>
                <w:b/>
                <w:sz w:val="24"/>
                <w:szCs w:val="24"/>
              </w:rPr>
              <w:t>К</w:t>
            </w:r>
            <w:r w:rsidRPr="00497F5D">
              <w:rPr>
                <w:rFonts w:ascii="Times New Roman" w:hAnsi="Times New Roman"/>
                <w:sz w:val="24"/>
                <w:szCs w:val="24"/>
              </w:rPr>
              <w:t xml:space="preserve"> - умение</w:t>
            </w:r>
            <w:r w:rsidR="007F4D23" w:rsidRPr="00497F5D">
              <w:rPr>
                <w:rFonts w:ascii="Times New Roman" w:hAnsi="Times New Roman"/>
                <w:sz w:val="24"/>
                <w:szCs w:val="24"/>
              </w:rPr>
              <w:t xml:space="preserve"> точно выражать свои мысли в соответствии с поста</w:t>
            </w:r>
            <w:r w:rsidR="007F4D23" w:rsidRPr="00497F5D">
              <w:rPr>
                <w:rFonts w:ascii="Times New Roman" w:hAnsi="Times New Roman"/>
                <w:sz w:val="24"/>
                <w:szCs w:val="24"/>
              </w:rPr>
              <w:t>в</w:t>
            </w:r>
            <w:r w:rsidR="007F4D23" w:rsidRPr="00497F5D">
              <w:rPr>
                <w:rFonts w:ascii="Times New Roman" w:hAnsi="Times New Roman"/>
                <w:sz w:val="24"/>
                <w:szCs w:val="24"/>
              </w:rPr>
              <w:t>ленными задачами.</w:t>
            </w:r>
            <w:proofErr w:type="gramEnd"/>
          </w:p>
        </w:tc>
      </w:tr>
      <w:tr w:rsidR="00567CD7" w:rsidTr="00646900"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F5D" w:rsidRDefault="008E61CA" w:rsidP="00AF788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F5D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567CD7" w:rsidRPr="00497F5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497F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D537D" w:rsidRPr="00497F5D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</w:t>
            </w:r>
            <w:r w:rsidR="00AD53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D537D" w:rsidRDefault="00497F5D" w:rsidP="00AF788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 мин)</w:t>
            </w:r>
          </w:p>
          <w:p w:rsidR="008E61CA" w:rsidRPr="00ED5D9C" w:rsidRDefault="008E61CA" w:rsidP="00AF788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D5D9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Цели:</w:t>
            </w:r>
          </w:p>
          <w:p w:rsidR="008E61CA" w:rsidRDefault="008E61CA" w:rsidP="00AF788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5D9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D5D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D5D9C">
              <w:rPr>
                <w:rFonts w:ascii="Times New Roman" w:hAnsi="Times New Roman" w:cs="Times New Roman"/>
                <w:sz w:val="24"/>
                <w:szCs w:val="24"/>
              </w:rPr>
              <w:t>организовать р</w:t>
            </w:r>
            <w:r w:rsidRPr="00ED5D9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5D9C">
              <w:rPr>
                <w:rFonts w:ascii="Times New Roman" w:hAnsi="Times New Roman" w:cs="Times New Roman"/>
                <w:sz w:val="24"/>
                <w:szCs w:val="24"/>
              </w:rPr>
              <w:t>флексию и сам</w:t>
            </w:r>
            <w:r w:rsidRPr="00ED5D9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5D9C">
              <w:rPr>
                <w:rFonts w:ascii="Times New Roman" w:hAnsi="Times New Roman" w:cs="Times New Roman"/>
                <w:sz w:val="24"/>
                <w:szCs w:val="24"/>
              </w:rPr>
              <w:t>оценку учениками собственной учебной деятельности.</w:t>
            </w:r>
          </w:p>
          <w:p w:rsidR="00AD537D" w:rsidRDefault="00AD537D" w:rsidP="00AF788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37D" w:rsidRDefault="00AD537D" w:rsidP="00AF7889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Строит рефлексию</w:t>
            </w:r>
          </w:p>
          <w:p w:rsidR="00AF7889" w:rsidRDefault="00AF7889" w:rsidP="00AF788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1CA" w:rsidRPr="00AF7889" w:rsidRDefault="00AF7889" w:rsidP="00AF788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E61CA" w:rsidRPr="00AF7889">
              <w:rPr>
                <w:rFonts w:ascii="Times New Roman" w:hAnsi="Times New Roman" w:cs="Times New Roman"/>
                <w:sz w:val="24"/>
                <w:szCs w:val="24"/>
              </w:rPr>
              <w:t>Давайте вспомним, что вам понравилось на ур</w:t>
            </w:r>
            <w:r w:rsidR="008E61CA" w:rsidRPr="00AF788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8E61CA" w:rsidRPr="00AF7889">
              <w:rPr>
                <w:rFonts w:ascii="Times New Roman" w:hAnsi="Times New Roman" w:cs="Times New Roman"/>
                <w:sz w:val="24"/>
                <w:szCs w:val="24"/>
              </w:rPr>
              <w:t xml:space="preserve">ке, что было трудно. </w:t>
            </w:r>
          </w:p>
          <w:p w:rsidR="00AF7889" w:rsidRDefault="00AF7889" w:rsidP="00AF788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7889" w:rsidRDefault="00AF7889" w:rsidP="00AF788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7889" w:rsidRDefault="00AF7889" w:rsidP="00AF788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7889" w:rsidRDefault="00AF7889" w:rsidP="00AF788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7889" w:rsidRDefault="008E61CA" w:rsidP="00AF788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889">
              <w:rPr>
                <w:rFonts w:ascii="Times New Roman" w:hAnsi="Times New Roman" w:cs="Times New Roman"/>
                <w:sz w:val="24"/>
                <w:szCs w:val="24"/>
              </w:rPr>
              <w:t xml:space="preserve">- Оцените свою деятельность </w:t>
            </w:r>
            <w:r w:rsidR="00AF7889">
              <w:rPr>
                <w:rFonts w:ascii="Times New Roman" w:hAnsi="Times New Roman" w:cs="Times New Roman"/>
                <w:sz w:val="24"/>
                <w:szCs w:val="24"/>
              </w:rPr>
              <w:t>на уроке, и</w:t>
            </w:r>
            <w:r w:rsidR="00AF788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AF7889">
              <w:rPr>
                <w:rFonts w:ascii="Times New Roman" w:hAnsi="Times New Roman" w:cs="Times New Roman"/>
                <w:sz w:val="24"/>
                <w:szCs w:val="24"/>
              </w:rPr>
              <w:t xml:space="preserve">пользуя </w:t>
            </w:r>
          </w:p>
          <w:p w:rsidR="00AF7889" w:rsidRDefault="00AF7889" w:rsidP="00AF788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«волшебные» линеечки.</w:t>
            </w:r>
          </w:p>
          <w:p w:rsidR="00AF7889" w:rsidRDefault="00AF7889" w:rsidP="00AF788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1CA" w:rsidRPr="00AF7889" w:rsidRDefault="008E61CA" w:rsidP="00AF788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889">
              <w:rPr>
                <w:rFonts w:ascii="Times New Roman" w:hAnsi="Times New Roman" w:cs="Times New Roman"/>
                <w:sz w:val="24"/>
                <w:szCs w:val="24"/>
              </w:rPr>
              <w:t xml:space="preserve">-Мне кажется, что сегодняшнюю </w:t>
            </w:r>
            <w:r w:rsidR="00BF6B5A">
              <w:rPr>
                <w:rFonts w:ascii="Times New Roman" w:hAnsi="Times New Roman" w:cs="Times New Roman"/>
                <w:sz w:val="24"/>
                <w:szCs w:val="24"/>
              </w:rPr>
              <w:t>работу каждой</w:t>
            </w:r>
            <w:r w:rsidRPr="00AF7889">
              <w:rPr>
                <w:rFonts w:ascii="Times New Roman" w:hAnsi="Times New Roman" w:cs="Times New Roman"/>
                <w:sz w:val="24"/>
                <w:szCs w:val="24"/>
              </w:rPr>
              <w:t xml:space="preserve"> группы можно сравнить с работой учёных. </w:t>
            </w:r>
          </w:p>
          <w:p w:rsidR="00AD537D" w:rsidRDefault="008E61CA" w:rsidP="00AF788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889">
              <w:rPr>
                <w:rFonts w:ascii="Times New Roman" w:hAnsi="Times New Roman" w:cs="Times New Roman"/>
                <w:sz w:val="24"/>
                <w:szCs w:val="24"/>
              </w:rPr>
              <w:t xml:space="preserve"> Спасибо вам за активную работу.</w:t>
            </w:r>
          </w:p>
        </w:tc>
        <w:tc>
          <w:tcPr>
            <w:tcW w:w="4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37D" w:rsidRDefault="00AD537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Осуществляют рефлексию и сам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оценку собственной учебной деятел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ности</w:t>
            </w:r>
          </w:p>
          <w:p w:rsidR="008E61CA" w:rsidRPr="00AF7889" w:rsidRDefault="008E61CA" w:rsidP="00AF788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889">
              <w:rPr>
                <w:rFonts w:ascii="Times New Roman" w:hAnsi="Times New Roman" w:cs="Times New Roman"/>
                <w:sz w:val="24"/>
                <w:szCs w:val="24"/>
              </w:rPr>
              <w:t>Учащиеся высказываются о групповой работе: как оценивают работу в целом, кто  из участников был самым акти</w:t>
            </w:r>
            <w:r w:rsidRPr="00AF788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F7889">
              <w:rPr>
                <w:rFonts w:ascii="Times New Roman" w:hAnsi="Times New Roman" w:cs="Times New Roman"/>
                <w:sz w:val="24"/>
                <w:szCs w:val="24"/>
              </w:rPr>
              <w:t>ным, догадливым, вежливым и т.д.</w:t>
            </w:r>
          </w:p>
          <w:p w:rsidR="008E61CA" w:rsidRPr="00AF7889" w:rsidRDefault="008E61CA" w:rsidP="00AF788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889">
              <w:rPr>
                <w:rFonts w:ascii="Times New Roman" w:hAnsi="Times New Roman" w:cs="Times New Roman"/>
                <w:sz w:val="24"/>
                <w:szCs w:val="24"/>
              </w:rPr>
              <w:t>Высказываются мнения об уроке, эм</w:t>
            </w:r>
            <w:r w:rsidRPr="00AF788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F7889">
              <w:rPr>
                <w:rFonts w:ascii="Times New Roman" w:hAnsi="Times New Roman" w:cs="Times New Roman"/>
                <w:sz w:val="24"/>
                <w:szCs w:val="24"/>
              </w:rPr>
              <w:t>циональное состояние от такой работы.</w:t>
            </w:r>
          </w:p>
          <w:p w:rsidR="008E61CA" w:rsidRDefault="008E61CA" w:rsidP="00AF7889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F7889">
              <w:rPr>
                <w:rFonts w:ascii="Times New Roman" w:hAnsi="Times New Roman" w:cs="Times New Roman"/>
                <w:sz w:val="24"/>
                <w:szCs w:val="24"/>
              </w:rPr>
              <w:t>Делают самооценку в рабочей тетради.</w:t>
            </w: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37D" w:rsidRDefault="00AD53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мение с достаточной полн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той и точностью выр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жать свои мысли</w:t>
            </w:r>
            <w:r w:rsidR="007F4D2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F4D23" w:rsidRPr="007F4D23" w:rsidRDefault="007F4D23" w:rsidP="007F4D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6B5A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noBreakHyphen/>
              <w:t>умение</w:t>
            </w:r>
            <w:r w:rsidRPr="007F4D23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самооце</w:t>
            </w:r>
            <w:r w:rsidRPr="007F4D2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7F4D23">
              <w:rPr>
                <w:rFonts w:ascii="Times New Roman" w:hAnsi="Times New Roman" w:cs="Times New Roman"/>
                <w:sz w:val="24"/>
                <w:szCs w:val="24"/>
              </w:rPr>
              <w:t>ку на основе критерия успешн</w:t>
            </w:r>
            <w:r w:rsidRPr="007F4D2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F4D23">
              <w:rPr>
                <w:rFonts w:ascii="Times New Roman" w:hAnsi="Times New Roman" w:cs="Times New Roman"/>
                <w:sz w:val="24"/>
                <w:szCs w:val="24"/>
              </w:rPr>
              <w:t>сти учебной деятел</w:t>
            </w:r>
            <w:r w:rsidRPr="007F4D2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7F4D23">
              <w:rPr>
                <w:rFonts w:ascii="Times New Roman" w:hAnsi="Times New Roman" w:cs="Times New Roman"/>
                <w:sz w:val="24"/>
                <w:szCs w:val="24"/>
              </w:rPr>
              <w:t>ности</w:t>
            </w:r>
          </w:p>
          <w:p w:rsidR="007F4D23" w:rsidRDefault="007F4D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D537D" w:rsidRDefault="00AD537D" w:rsidP="00AD537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A1BF0" w:rsidRDefault="00646900">
      <w:r>
        <w:rPr>
          <w:noProof/>
          <w:lang w:eastAsia="ru-RU"/>
        </w:rPr>
        <w:lastRenderedPageBreak/>
        <w:drawing>
          <wp:inline distT="0" distB="0" distL="0" distR="0" wp14:anchorId="114F1071" wp14:editId="3B1F5DFA">
            <wp:extent cx="9487548" cy="66770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489" t="12965" r="5109" b="7506"/>
                    <a:stretch/>
                  </pic:blipFill>
                  <pic:spPr bwMode="auto">
                    <a:xfrm>
                      <a:off x="0" y="0"/>
                      <a:ext cx="9489205" cy="6678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6900" w:rsidRDefault="00646900">
      <w:r>
        <w:rPr>
          <w:noProof/>
          <w:lang w:eastAsia="ru-RU"/>
        </w:rPr>
        <w:lastRenderedPageBreak/>
        <w:drawing>
          <wp:inline distT="0" distB="0" distL="0" distR="0" wp14:anchorId="05EB03FA" wp14:editId="69AB9529">
            <wp:extent cx="9239250" cy="65543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334" t="13545" r="5109" b="6151"/>
                    <a:stretch/>
                  </pic:blipFill>
                  <pic:spPr bwMode="auto">
                    <a:xfrm>
                      <a:off x="0" y="0"/>
                      <a:ext cx="9238297" cy="6553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6900" w:rsidRDefault="00646900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847E72D" wp14:editId="4367A777">
            <wp:extent cx="9261876" cy="4438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644" t="39861" r="5882" b="6538"/>
                    <a:stretch/>
                  </pic:blipFill>
                  <pic:spPr bwMode="auto">
                    <a:xfrm>
                      <a:off x="0" y="0"/>
                      <a:ext cx="9260921" cy="4438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46900" w:rsidSect="00646900">
      <w:pgSz w:w="16838" w:h="11906" w:orient="landscape"/>
      <w:pgMar w:top="709" w:right="536" w:bottom="709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choolBookC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554125"/>
    <w:multiLevelType w:val="hybridMultilevel"/>
    <w:tmpl w:val="6D32AA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775E7F"/>
    <w:multiLevelType w:val="hybridMultilevel"/>
    <w:tmpl w:val="A71EB1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0C6249"/>
    <w:multiLevelType w:val="hybridMultilevel"/>
    <w:tmpl w:val="275AF8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1481916"/>
    <w:multiLevelType w:val="hybridMultilevel"/>
    <w:tmpl w:val="34920C38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AD537D"/>
    <w:rsid w:val="000338A4"/>
    <w:rsid w:val="00085357"/>
    <w:rsid w:val="000E21AE"/>
    <w:rsid w:val="00187187"/>
    <w:rsid w:val="00360DBE"/>
    <w:rsid w:val="003E38FB"/>
    <w:rsid w:val="00497F5D"/>
    <w:rsid w:val="004A1BF0"/>
    <w:rsid w:val="00567CD7"/>
    <w:rsid w:val="00624267"/>
    <w:rsid w:val="00646900"/>
    <w:rsid w:val="00684E26"/>
    <w:rsid w:val="007F4D23"/>
    <w:rsid w:val="008E61CA"/>
    <w:rsid w:val="00A556A4"/>
    <w:rsid w:val="00A61879"/>
    <w:rsid w:val="00AD537D"/>
    <w:rsid w:val="00AF7889"/>
    <w:rsid w:val="00BF6B5A"/>
    <w:rsid w:val="00C326E7"/>
    <w:rsid w:val="00C5493D"/>
    <w:rsid w:val="00F91AFB"/>
    <w:rsid w:val="00F92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  <o:rules v:ext="edit">
        <o:r id="V:Rule1" type="connector" idref="#Прямая со стрелкой 8"/>
        <o:r id="V:Rule2" type="connector" idref="#Прямая со стрелкой 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3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D53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">
    <w:name w:val="Text"/>
    <w:rsid w:val="00AD537D"/>
    <w:pPr>
      <w:snapToGrid w:val="0"/>
      <w:spacing w:after="0" w:line="226" w:lineRule="atLeast"/>
      <w:ind w:firstLine="283"/>
      <w:jc w:val="both"/>
    </w:pPr>
    <w:rPr>
      <w:rFonts w:ascii="SchoolBookC" w:eastAsia="Times New Roman" w:hAnsi="SchoolBookC" w:cs="Times New Roman"/>
      <w:color w:val="000000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BF6B5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469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69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3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D53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">
    <w:name w:val="Text"/>
    <w:rsid w:val="00AD537D"/>
    <w:pPr>
      <w:snapToGrid w:val="0"/>
      <w:spacing w:after="0" w:line="226" w:lineRule="atLeast"/>
      <w:ind w:firstLine="283"/>
      <w:jc w:val="both"/>
    </w:pPr>
    <w:rPr>
      <w:rFonts w:ascii="SchoolBookC" w:eastAsia="Times New Roman" w:hAnsi="SchoolBookC" w:cs="Times New Roman"/>
      <w:color w:val="000000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BF6B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58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7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1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3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6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8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1604</Words>
  <Characters>9143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2015-11-12T09:01:00Z</cp:lastPrinted>
  <dcterms:created xsi:type="dcterms:W3CDTF">2015-11-12T09:02:00Z</dcterms:created>
  <dcterms:modified xsi:type="dcterms:W3CDTF">2015-11-12T09:02:00Z</dcterms:modified>
</cp:coreProperties>
</file>