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НОВОГОДНИЙ ПРОЕКТ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«Новый Год шагает по планете»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Включает в себя: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1.Сбор информации о праздновании Нового года в разных странах мира по темам: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а</w:t>
      </w:r>
      <w:proofErr w:type="gramStart"/>
      <w:r>
        <w:rPr>
          <w:sz w:val="36"/>
          <w:szCs w:val="36"/>
        </w:rPr>
        <w:t>)К</w:t>
      </w:r>
      <w:proofErr w:type="gramEnd"/>
      <w:r>
        <w:rPr>
          <w:sz w:val="36"/>
          <w:szCs w:val="36"/>
        </w:rPr>
        <w:t>ак украшают жилище?</w:t>
      </w:r>
      <w:r w:rsidRPr="00161D46">
        <w:rPr>
          <w:sz w:val="36"/>
          <w:szCs w:val="36"/>
        </w:rPr>
        <w:t xml:space="preserve"> </w:t>
      </w:r>
      <w:r>
        <w:rPr>
          <w:sz w:val="36"/>
          <w:szCs w:val="36"/>
        </w:rPr>
        <w:t>Какое дерево  ставят дома на праздник?</w:t>
      </w: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б</w:t>
      </w:r>
      <w:proofErr w:type="gramStart"/>
      <w:r>
        <w:rPr>
          <w:sz w:val="36"/>
          <w:szCs w:val="36"/>
        </w:rPr>
        <w:t>)К</w:t>
      </w:r>
      <w:proofErr w:type="gramEnd"/>
      <w:r>
        <w:rPr>
          <w:sz w:val="36"/>
          <w:szCs w:val="36"/>
        </w:rPr>
        <w:t>акие угощения готовят и ставят на стол?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в</w:t>
      </w:r>
      <w:proofErr w:type="gramStart"/>
      <w:r>
        <w:rPr>
          <w:sz w:val="36"/>
          <w:szCs w:val="36"/>
        </w:rPr>
        <w:t>)К</w:t>
      </w:r>
      <w:proofErr w:type="gramEnd"/>
      <w:r>
        <w:rPr>
          <w:sz w:val="36"/>
          <w:szCs w:val="36"/>
        </w:rPr>
        <w:t xml:space="preserve">акие сказочные Новогодние персонажи и какие Новогодние традиции существуют? 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г) Как отмечают праздник? Как проходят народные гуляния?</w:t>
      </w: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(в командах по 4 человека, выбор страны по желанию участников)</w:t>
      </w: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2.Украшение класса к Новому году (по командам и по определенным условиям).</w:t>
      </w: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3.Подготовка  музыкальных Новогодних номеров (для игры  «ПОЛЕ ЧУДЕС»).</w:t>
      </w: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4.Защита ПРОЕКТА (выступление на классном часе по заданной теме).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5.Новогодняя игра «ПОЛЕ ЧУДЕС» (с музыкальными паузами).</w:t>
      </w: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Разработка Ивановой Т.Ю.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(для учеников 2-4 классов с </w:t>
      </w:r>
      <w:proofErr w:type="spellStart"/>
      <w:r>
        <w:rPr>
          <w:sz w:val="36"/>
          <w:szCs w:val="36"/>
        </w:rPr>
        <w:t>разноуровневыми</w:t>
      </w:r>
      <w:proofErr w:type="spellEnd"/>
      <w:r>
        <w:rPr>
          <w:sz w:val="36"/>
          <w:szCs w:val="36"/>
        </w:rPr>
        <w:t xml:space="preserve"> заданиями).</w:t>
      </w:r>
    </w:p>
    <w:p w:rsidR="00F91CEF" w:rsidRDefault="00F91CEF" w:rsidP="00F91CEF">
      <w:pPr>
        <w:jc w:val="center"/>
        <w:rPr>
          <w:sz w:val="36"/>
          <w:szCs w:val="36"/>
        </w:rPr>
      </w:pPr>
      <w:r>
        <w:rPr>
          <w:sz w:val="36"/>
          <w:szCs w:val="36"/>
        </w:rPr>
        <w:t>2011-2012учебный год</w:t>
      </w:r>
    </w:p>
    <w:p w:rsidR="00F91CEF" w:rsidRDefault="00F91CEF" w:rsidP="00F91CEF">
      <w:pPr>
        <w:jc w:val="center"/>
        <w:rPr>
          <w:sz w:val="36"/>
          <w:szCs w:val="36"/>
        </w:rPr>
      </w:pPr>
    </w:p>
    <w:p w:rsidR="00F91CEF" w:rsidRPr="0010079D" w:rsidRDefault="00F91CEF" w:rsidP="00F91CEF">
      <w:pPr>
        <w:jc w:val="center"/>
        <w:rPr>
          <w:sz w:val="36"/>
          <w:szCs w:val="36"/>
        </w:rPr>
      </w:pPr>
    </w:p>
    <w:p w:rsidR="00F91CEF" w:rsidRPr="003557D4" w:rsidRDefault="00F91CEF" w:rsidP="00F91CEF">
      <w:pPr>
        <w:jc w:val="center"/>
      </w:pPr>
    </w:p>
    <w:p w:rsidR="00612F9F" w:rsidRDefault="00612F9F"/>
    <w:sectPr w:rsidR="0061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EF"/>
    <w:rsid w:val="000E5348"/>
    <w:rsid w:val="001564AC"/>
    <w:rsid w:val="001B5045"/>
    <w:rsid w:val="002C6E16"/>
    <w:rsid w:val="0033538F"/>
    <w:rsid w:val="00516FFE"/>
    <w:rsid w:val="00520096"/>
    <w:rsid w:val="005522AB"/>
    <w:rsid w:val="005966A7"/>
    <w:rsid w:val="00612F9F"/>
    <w:rsid w:val="00717040"/>
    <w:rsid w:val="00B02B55"/>
    <w:rsid w:val="00BC0582"/>
    <w:rsid w:val="00BD6754"/>
    <w:rsid w:val="00C547E7"/>
    <w:rsid w:val="00DB7B53"/>
    <w:rsid w:val="00DD2253"/>
    <w:rsid w:val="00E60D1F"/>
    <w:rsid w:val="00F91CEF"/>
    <w:rsid w:val="00FB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</cp:revision>
  <dcterms:created xsi:type="dcterms:W3CDTF">2015-11-23T21:39:00Z</dcterms:created>
  <dcterms:modified xsi:type="dcterms:W3CDTF">2015-11-23T21:42:00Z</dcterms:modified>
</cp:coreProperties>
</file>