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7" w:rsidRPr="00A04761" w:rsidRDefault="00DA0927" w:rsidP="00DA0927">
      <w:pPr>
        <w:pStyle w:val="11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  <w:r w:rsidRPr="00A04761"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Пояснительная записка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ab/>
        <w:t xml:space="preserve">Рабочая программа по русскому языку в 3 классе </w:t>
      </w:r>
      <w:r w:rsidRPr="00A04761">
        <w:rPr>
          <w:rFonts w:cs="Times New Roman"/>
          <w:b/>
          <w:sz w:val="22"/>
          <w:szCs w:val="22"/>
        </w:rPr>
        <w:t>разработана в соответствии:</w:t>
      </w:r>
    </w:p>
    <w:p w:rsidR="00DA0927" w:rsidRPr="00A04761" w:rsidRDefault="00DA0927" w:rsidP="00DA0927">
      <w:pPr>
        <w:pStyle w:val="11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>с требованиями Федерального государственного образовательного стандарта начального общего образования (ФГОС НОО, М.: «Просвещение», 2009 г.)</w:t>
      </w:r>
      <w:proofErr w:type="gramStart"/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;</w:t>
      </w:r>
      <w:proofErr w:type="gramEnd"/>
    </w:p>
    <w:p w:rsidR="00DA0927" w:rsidRPr="00A04761" w:rsidRDefault="00DA0927" w:rsidP="00DA092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>С авторской</w:t>
      </w:r>
      <w:r w:rsidRPr="00A04761">
        <w:rPr>
          <w:rFonts w:cs="Times New Roman"/>
          <w:sz w:val="22"/>
          <w:szCs w:val="22"/>
          <w:lang w:val="ru-RU"/>
        </w:rPr>
        <w:t xml:space="preserve"> </w:t>
      </w:r>
      <w:r w:rsidRPr="00A04761">
        <w:rPr>
          <w:rFonts w:cs="Times New Roman"/>
          <w:sz w:val="22"/>
          <w:szCs w:val="22"/>
        </w:rPr>
        <w:t>программой  (С.В. Иванов, М.И. Кузнецова, А.О</w:t>
      </w:r>
      <w:proofErr w:type="gramStart"/>
      <w:r w:rsidRPr="00A04761">
        <w:rPr>
          <w:rFonts w:cs="Times New Roman"/>
          <w:sz w:val="22"/>
          <w:szCs w:val="22"/>
        </w:rPr>
        <w:t>..</w:t>
      </w:r>
      <w:proofErr w:type="gramEnd"/>
      <w:r w:rsidRPr="00A04761">
        <w:rPr>
          <w:rFonts w:cs="Times New Roman"/>
          <w:sz w:val="22"/>
          <w:szCs w:val="22"/>
        </w:rPr>
        <w:t xml:space="preserve">Евдокимова.  Русский язык:1- 4 классы: программа, планирование, контроль- </w:t>
      </w:r>
      <w:proofErr w:type="gramStart"/>
      <w:r w:rsidRPr="00A04761">
        <w:rPr>
          <w:rFonts w:cs="Times New Roman"/>
          <w:sz w:val="22"/>
          <w:szCs w:val="22"/>
        </w:rPr>
        <w:t>М.:Вентана</w:t>
      </w:r>
      <w:proofErr w:type="gramEnd"/>
      <w:r w:rsidRPr="00A04761">
        <w:rPr>
          <w:rFonts w:cs="Times New Roman"/>
          <w:sz w:val="22"/>
          <w:szCs w:val="22"/>
        </w:rPr>
        <w:t xml:space="preserve"> - Граф, 2012..-384с.</w:t>
      </w:r>
    </w:p>
    <w:p w:rsidR="00DA0927" w:rsidRPr="00A04761" w:rsidRDefault="00DA0927" w:rsidP="00DA0927">
      <w:pPr>
        <w:pStyle w:val="western"/>
        <w:spacing w:before="0" w:beforeAutospacing="0" w:after="0" w:afterAutospacing="0"/>
        <w:ind w:left="720"/>
        <w:rPr>
          <w:rStyle w:val="highlight"/>
          <w:b/>
          <w:sz w:val="22"/>
          <w:szCs w:val="22"/>
          <w:lang w:eastAsia="ar-SA"/>
        </w:rPr>
      </w:pPr>
    </w:p>
    <w:p w:rsidR="00DA0927" w:rsidRPr="00A04761" w:rsidRDefault="00DA0927" w:rsidP="00DA0927">
      <w:pPr>
        <w:pStyle w:val="western"/>
        <w:spacing w:before="0" w:beforeAutospacing="0" w:after="0" w:afterAutospacing="0"/>
        <w:ind w:firstLine="360"/>
        <w:rPr>
          <w:b/>
          <w:sz w:val="22"/>
          <w:szCs w:val="22"/>
        </w:rPr>
      </w:pPr>
      <w:r w:rsidRPr="00A04761">
        <w:rPr>
          <w:b/>
          <w:iCs/>
          <w:sz w:val="22"/>
          <w:szCs w:val="22"/>
        </w:rPr>
        <w:t>Рабочая программа разработана на основе нормативных документов: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bookmarkStart w:id="0" w:name="_GoBack"/>
      <w:bookmarkEnd w:id="0"/>
      <w:r w:rsidRPr="00A04761">
        <w:rPr>
          <w:iCs/>
          <w:sz w:val="22"/>
          <w:szCs w:val="22"/>
        </w:rPr>
        <w:t xml:space="preserve"> Об образовании в Российской Федерации: </w:t>
      </w:r>
      <w:bookmarkStart w:id="1" w:name="YANDEX_77"/>
      <w:bookmarkEnd w:id="1"/>
      <w:r w:rsidRPr="00A04761">
        <w:rPr>
          <w:rStyle w:val="highlight"/>
          <w:iCs/>
          <w:sz w:val="22"/>
          <w:szCs w:val="22"/>
        </w:rPr>
        <w:t> Федеральный </w:t>
      </w:r>
      <w:r w:rsidRPr="00A04761">
        <w:rPr>
          <w:iCs/>
          <w:sz w:val="22"/>
          <w:szCs w:val="22"/>
        </w:rPr>
        <w:t xml:space="preserve"> закон от 29 декабря 2012 г. № 273-ФЗ. 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A04761">
        <w:rPr>
          <w:iCs/>
          <w:sz w:val="22"/>
          <w:szCs w:val="22"/>
        </w:rPr>
        <w:t xml:space="preserve">Об утверждении СанПиН 2.4.2.2821-10 «Санитарно-эпидемиологические </w:t>
      </w:r>
      <w:bookmarkStart w:id="2" w:name="YANDEX_78"/>
      <w:bookmarkEnd w:id="2"/>
      <w:r w:rsidRPr="00A04761">
        <w:rPr>
          <w:rStyle w:val="highlight"/>
          <w:iCs/>
          <w:sz w:val="22"/>
          <w:szCs w:val="22"/>
        </w:rPr>
        <w:t> требования </w:t>
      </w:r>
      <w:r w:rsidRPr="00A04761">
        <w:rPr>
          <w:iCs/>
          <w:sz w:val="22"/>
          <w:szCs w:val="22"/>
        </w:rPr>
        <w:t xml:space="preserve"> к условиям и организации обучения в общеобразовательных учр</w:t>
      </w:r>
      <w:r w:rsidRPr="00A04761">
        <w:rPr>
          <w:iCs/>
          <w:sz w:val="22"/>
          <w:szCs w:val="22"/>
        </w:rPr>
        <w:t>е</w:t>
      </w:r>
      <w:r w:rsidRPr="00A04761">
        <w:rPr>
          <w:iCs/>
          <w:sz w:val="22"/>
          <w:szCs w:val="22"/>
        </w:rPr>
        <w:t>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A04761">
        <w:rPr>
          <w:iCs/>
          <w:sz w:val="22"/>
          <w:szCs w:val="22"/>
        </w:rPr>
        <w:t xml:space="preserve"> ;</w:t>
      </w:r>
      <w:proofErr w:type="gramEnd"/>
      <w:r w:rsidRPr="00A04761">
        <w:rPr>
          <w:iCs/>
          <w:sz w:val="22"/>
          <w:szCs w:val="22"/>
        </w:rPr>
        <w:t xml:space="preserve"> зарегистрировано в Минюсте РФ 3 марта 2011 г.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A04761">
        <w:rPr>
          <w:iCs/>
          <w:sz w:val="22"/>
          <w:szCs w:val="22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</w:t>
      </w:r>
      <w:r w:rsidR="00381B97">
        <w:rPr>
          <w:iCs/>
          <w:sz w:val="22"/>
          <w:szCs w:val="22"/>
        </w:rPr>
        <w:t>едитацию</w:t>
      </w:r>
      <w:r w:rsidRPr="00A04761">
        <w:rPr>
          <w:iCs/>
          <w:sz w:val="22"/>
          <w:szCs w:val="22"/>
        </w:rPr>
        <w:t>: приказ Министерства образ</w:t>
      </w:r>
      <w:r w:rsidRPr="00A04761">
        <w:rPr>
          <w:iCs/>
          <w:sz w:val="22"/>
          <w:szCs w:val="22"/>
        </w:rPr>
        <w:t>о</w:t>
      </w:r>
      <w:r w:rsidRPr="00A04761">
        <w:rPr>
          <w:iCs/>
          <w:sz w:val="22"/>
          <w:szCs w:val="22"/>
        </w:rPr>
        <w:t xml:space="preserve">вания и науки Российской Федерации от 31 марта 2014 г. № 253, г. Москва. 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A04761">
        <w:rPr>
          <w:iCs/>
          <w:sz w:val="22"/>
          <w:szCs w:val="22"/>
        </w:rPr>
        <w:t>Примерная основная образовательная программа НОО: одобрена федеральным учебно-методическим объединением по общему образованию (протокол № 1 /15 от 08 апреля 2015г</w:t>
      </w:r>
      <w:proofErr w:type="gramStart"/>
      <w:r w:rsidRPr="00A04761">
        <w:rPr>
          <w:iCs/>
          <w:sz w:val="22"/>
          <w:szCs w:val="22"/>
        </w:rPr>
        <w:t xml:space="preserve"> )</w:t>
      </w:r>
      <w:proofErr w:type="gramEnd"/>
      <w:r w:rsidRPr="00A04761">
        <w:rPr>
          <w:iCs/>
          <w:sz w:val="22"/>
          <w:szCs w:val="22"/>
        </w:rPr>
        <w:t xml:space="preserve"> 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A04761">
        <w:rPr>
          <w:iCs/>
          <w:sz w:val="22"/>
          <w:szCs w:val="22"/>
        </w:rPr>
        <w:t>Федеральный государственный образовательный стандарт начального общего образования: приказ Минобрнауки России от  06.10. 2009г. № 373</w:t>
      </w:r>
    </w:p>
    <w:p w:rsidR="00DA0927" w:rsidRPr="00A04761" w:rsidRDefault="00DA0927" w:rsidP="00DA0927">
      <w:pPr>
        <w:pStyle w:val="western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A04761">
        <w:rPr>
          <w:iCs/>
          <w:sz w:val="22"/>
          <w:szCs w:val="22"/>
        </w:rPr>
        <w:t>Основная образовательная программа начального  общего  образования БОУ «СОШ №4» г. Калачинска Омской области</w:t>
      </w:r>
    </w:p>
    <w:p w:rsidR="00DA0927" w:rsidRDefault="00DA0927" w:rsidP="00DA0927">
      <w:pPr>
        <w:pStyle w:val="a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rFonts w:cs="Times New Roman"/>
          <w:b/>
          <w:lang w:val="ru-RU"/>
        </w:rPr>
      </w:pPr>
    </w:p>
    <w:p w:rsidR="00DA0927" w:rsidRPr="00A04761" w:rsidRDefault="00DA0927" w:rsidP="00DA0927">
      <w:pPr>
        <w:pStyle w:val="a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rFonts w:cs="Times New Roman"/>
          <w:b/>
        </w:rPr>
      </w:pPr>
      <w:r w:rsidRPr="00A04761">
        <w:rPr>
          <w:rFonts w:cs="Times New Roman"/>
          <w:b/>
        </w:rPr>
        <w:t>Общие цели начального общего образования с учётом специфики учебного предмета</w:t>
      </w:r>
    </w:p>
    <w:p w:rsidR="00DA0927" w:rsidRPr="00A04761" w:rsidRDefault="00DA0927" w:rsidP="00DA0927">
      <w:pPr>
        <w:pStyle w:val="western"/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Язык играет в жизни общества и каждого человека уникальную роль:</w:t>
      </w:r>
    </w:p>
    <w:p w:rsidR="00DA0927" w:rsidRPr="00A04761" w:rsidRDefault="00DA0927" w:rsidP="00DA0927">
      <w:pPr>
        <w:pStyle w:val="western"/>
        <w:numPr>
          <w:ilvl w:val="0"/>
          <w:numId w:val="8"/>
        </w:numPr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он является основным средством общения между людьми;</w:t>
      </w:r>
    </w:p>
    <w:p w:rsidR="00DA0927" w:rsidRPr="00A04761" w:rsidRDefault="00DA0927" w:rsidP="00DA0927">
      <w:pPr>
        <w:pStyle w:val="western"/>
        <w:numPr>
          <w:ilvl w:val="0"/>
          <w:numId w:val="8"/>
        </w:numPr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с его помощью сохраняется информация, накопленная человечеством в различных областях науки и культуры;</w:t>
      </w:r>
    </w:p>
    <w:p w:rsidR="00DA0927" w:rsidRPr="00A04761" w:rsidRDefault="00DA0927" w:rsidP="00DA0927">
      <w:pPr>
        <w:pStyle w:val="western"/>
        <w:numPr>
          <w:ilvl w:val="0"/>
          <w:numId w:val="8"/>
        </w:numPr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язык является основным средством познания окружающего мира;</w:t>
      </w:r>
    </w:p>
    <w:p w:rsidR="00DA0927" w:rsidRPr="00A04761" w:rsidRDefault="00DA0927" w:rsidP="00DA0927">
      <w:pPr>
        <w:pStyle w:val="western"/>
        <w:numPr>
          <w:ilvl w:val="0"/>
          <w:numId w:val="8"/>
        </w:numPr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владение родным и государственным языко</w:t>
      </w:r>
      <w:proofErr w:type="gramStart"/>
      <w:r w:rsidRPr="00A04761">
        <w:rPr>
          <w:iCs/>
          <w:sz w:val="22"/>
          <w:szCs w:val="22"/>
        </w:rPr>
        <w:t>м-</w:t>
      </w:r>
      <w:proofErr w:type="gramEnd"/>
      <w:r w:rsidRPr="00A04761">
        <w:rPr>
          <w:iCs/>
          <w:sz w:val="22"/>
          <w:szCs w:val="22"/>
        </w:rPr>
        <w:t xml:space="preserve"> это один из критериев самоиндентичности человека как представителя национальности, народности, государства;</w:t>
      </w:r>
    </w:p>
    <w:p w:rsidR="00DA0927" w:rsidRPr="00A04761" w:rsidRDefault="00DA0927" w:rsidP="00DA0927">
      <w:pPr>
        <w:pStyle w:val="western"/>
        <w:numPr>
          <w:ilvl w:val="0"/>
          <w:numId w:val="8"/>
        </w:numPr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>использование языка в разлиных ситуациях общения свидетельствует о культурном уровне человека</w:t>
      </w:r>
    </w:p>
    <w:p w:rsidR="00DA0927" w:rsidRPr="00A04761" w:rsidRDefault="00DA0927" w:rsidP="00DA0927">
      <w:pPr>
        <w:pStyle w:val="western"/>
        <w:spacing w:before="0" w:beforeAutospacing="0" w:after="0" w:afterAutospacing="0"/>
        <w:rPr>
          <w:iCs/>
          <w:sz w:val="22"/>
          <w:szCs w:val="22"/>
        </w:rPr>
      </w:pPr>
      <w:r w:rsidRPr="00A04761">
        <w:rPr>
          <w:iCs/>
          <w:sz w:val="22"/>
          <w:szCs w:val="22"/>
        </w:rPr>
        <w:t xml:space="preserve">      </w:t>
      </w:r>
      <w:proofErr w:type="gramStart"/>
      <w:r w:rsidRPr="00A04761">
        <w:rPr>
          <w:iCs/>
          <w:sz w:val="22"/>
          <w:szCs w:val="22"/>
        </w:rPr>
        <w:t xml:space="preserve">Учебный предмет «Русский язык» реализует </w:t>
      </w:r>
      <w:r w:rsidRPr="00A04761">
        <w:rPr>
          <w:b/>
          <w:iCs/>
          <w:sz w:val="22"/>
          <w:szCs w:val="22"/>
        </w:rPr>
        <w:t>основную цель</w:t>
      </w:r>
      <w:r w:rsidRPr="00A04761">
        <w:rPr>
          <w:iCs/>
          <w:sz w:val="22"/>
          <w:szCs w:val="22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</w:t>
      </w:r>
      <w:r w:rsidRPr="00A04761">
        <w:rPr>
          <w:iCs/>
          <w:sz w:val="22"/>
          <w:szCs w:val="22"/>
        </w:rPr>
        <w:t>о</w:t>
      </w:r>
      <w:r w:rsidRPr="00A04761">
        <w:rPr>
          <w:iCs/>
          <w:sz w:val="22"/>
          <w:szCs w:val="22"/>
        </w:rPr>
        <w:t>знакомиться с основами научного описания родного языка.</w:t>
      </w:r>
      <w:proofErr w:type="gramEnd"/>
      <w:r w:rsidRPr="00A04761">
        <w:rPr>
          <w:iCs/>
          <w:sz w:val="22"/>
          <w:szCs w:val="22"/>
        </w:rPr>
        <w:t xml:space="preserve"> Формирование познавательной мотивации осуществляется в процессе достижения предметных целей изучения русского язык</w:t>
      </w:r>
      <w:proofErr w:type="gramStart"/>
      <w:r w:rsidRPr="00A04761">
        <w:rPr>
          <w:iCs/>
          <w:sz w:val="22"/>
          <w:szCs w:val="22"/>
        </w:rPr>
        <w:t>а-</w:t>
      </w:r>
      <w:proofErr w:type="gramEnd"/>
      <w:r w:rsidRPr="00A04761">
        <w:rPr>
          <w:iCs/>
          <w:sz w:val="22"/>
          <w:szCs w:val="22"/>
        </w:rPr>
        <w:t xml:space="preserve"> </w:t>
      </w:r>
      <w:r w:rsidRPr="00A04761">
        <w:rPr>
          <w:b/>
          <w:iCs/>
          <w:sz w:val="22"/>
          <w:szCs w:val="22"/>
        </w:rPr>
        <w:t>социокультурной и научно- исследовательской (познавательной).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 xml:space="preserve">         Социокультурная цель</w:t>
      </w: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</w:t>
      </w:r>
      <w:r w:rsidRPr="00A04761">
        <w:rPr>
          <w:rStyle w:val="10"/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Научно-исследовательская цель</w:t>
      </w: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реализуется в процессе ознакомления учащихся с основными положениями науки о языке.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     Программа предмета «Русский язык» реализует </w:t>
      </w:r>
      <w:r w:rsidRPr="00A04761">
        <w:rPr>
          <w:rStyle w:val="10"/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задачи</w:t>
      </w: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u-RU"/>
        </w:rPr>
      </w:pPr>
    </w:p>
    <w:p w:rsidR="00DA0927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u-RU"/>
        </w:rPr>
      </w:pP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u-RU"/>
        </w:rPr>
      </w:pPr>
      <w:r w:rsidRPr="00A04761">
        <w:rPr>
          <w:rFonts w:cs="Times New Roman"/>
          <w:b/>
          <w:sz w:val="22"/>
          <w:szCs w:val="22"/>
          <w:lang w:val="ru-RU"/>
        </w:rPr>
        <w:lastRenderedPageBreak/>
        <w:t>2.</w:t>
      </w:r>
      <w:r w:rsidRPr="00A04761">
        <w:rPr>
          <w:rFonts w:cs="Times New Roman"/>
          <w:b/>
          <w:sz w:val="22"/>
          <w:szCs w:val="22"/>
        </w:rPr>
        <w:t>Общая характеристика учебного предмета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jc w:val="center"/>
        <w:textAlignment w:val="auto"/>
        <w:rPr>
          <w:rFonts w:cs="Times New Roman"/>
          <w:b/>
          <w:sz w:val="22"/>
          <w:szCs w:val="22"/>
          <w:lang w:val="ru-RU"/>
        </w:rPr>
      </w:pP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 xml:space="preserve">       Русский язык является государственным языком Российской  Федерации, родным языком русского народа, средством межнационального общения.  Грамотное письмо и правильная речь являются обязательным  элементом общей культуры человека. Формируя </w:t>
      </w:r>
      <w:proofErr w:type="gramStart"/>
      <w:r w:rsidRPr="00A04761">
        <w:rPr>
          <w:rFonts w:cs="Times New Roman"/>
          <w:sz w:val="22"/>
          <w:szCs w:val="22"/>
          <w:lang w:val="ru-RU"/>
        </w:rPr>
        <w:t>навыки безошибочного письма и развивая</w:t>
      </w:r>
      <w:proofErr w:type="gramEnd"/>
      <w:r w:rsidRPr="00A04761">
        <w:rPr>
          <w:rFonts w:cs="Times New Roman"/>
          <w:sz w:val="22"/>
          <w:szCs w:val="22"/>
          <w:lang w:val="ru-RU"/>
        </w:rPr>
        <w:t xml:space="preserve"> письменную и ус</w:t>
      </w:r>
      <w:r w:rsidRPr="00A04761">
        <w:rPr>
          <w:rFonts w:cs="Times New Roman"/>
          <w:sz w:val="22"/>
          <w:szCs w:val="22"/>
          <w:lang w:val="ru-RU"/>
        </w:rPr>
        <w:t>т</w:t>
      </w:r>
      <w:r w:rsidRPr="00A04761">
        <w:rPr>
          <w:rFonts w:cs="Times New Roman"/>
          <w:sz w:val="22"/>
          <w:szCs w:val="22"/>
          <w:lang w:val="ru-RU"/>
        </w:rPr>
        <w:t>ную речь учащихся, мы стремимся к тому, чтобы ученик стал культурным человеком. Для реализации этой цели необходимо учитывать следующее:</w:t>
      </w:r>
    </w:p>
    <w:p w:rsidR="00DA0927" w:rsidRPr="00A04761" w:rsidRDefault="00DA0927" w:rsidP="00DA0927">
      <w:pPr>
        <w:pStyle w:val="11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грамотное, безошибочное письмо должно формироваться с учётом индивидуальных особенностей ученика: развитой зрительной или моторной памяти</w:t>
      </w:r>
      <w:proofErr w:type="gramStart"/>
      <w:r w:rsidRPr="00A04761">
        <w:rPr>
          <w:rFonts w:cs="Times New Roman"/>
          <w:sz w:val="22"/>
          <w:szCs w:val="22"/>
          <w:lang w:val="ru-RU"/>
        </w:rPr>
        <w:t xml:space="preserve"> ,</w:t>
      </w:r>
      <w:proofErr w:type="gramEnd"/>
      <w:r w:rsidRPr="00A04761">
        <w:rPr>
          <w:rFonts w:cs="Times New Roman"/>
          <w:sz w:val="22"/>
          <w:szCs w:val="22"/>
          <w:lang w:val="ru-RU"/>
        </w:rPr>
        <w:t xml:space="preserve"> логического мышления или репродуктивного воспроизведения  полученных знаний;</w:t>
      </w:r>
    </w:p>
    <w:p w:rsidR="00DA0927" w:rsidRPr="00A04761" w:rsidRDefault="00DA0927" w:rsidP="00DA0927">
      <w:pPr>
        <w:pStyle w:val="11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A0927" w:rsidRPr="00A04761" w:rsidRDefault="00DA0927" w:rsidP="00DA0927">
      <w:pPr>
        <w:pStyle w:val="11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A0927" w:rsidRPr="00A04761" w:rsidRDefault="00DA0927" w:rsidP="00DA0927">
      <w:pPr>
        <w:pStyle w:val="11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научить правильной речи – это значит научить правильному отбору языковых средств исходя из условий речевой ситуации</w:t>
      </w:r>
      <w:proofErr w:type="gramStart"/>
      <w:r w:rsidRPr="00A04761">
        <w:rPr>
          <w:rFonts w:cs="Times New Roman"/>
          <w:sz w:val="22"/>
          <w:szCs w:val="22"/>
          <w:lang w:val="ru-RU"/>
        </w:rPr>
        <w:t>..</w:t>
      </w:r>
      <w:proofErr w:type="gramEnd"/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ind w:left="720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</w:t>
      </w:r>
      <w:r w:rsidRPr="00A04761">
        <w:rPr>
          <w:rFonts w:cs="Times New Roman"/>
          <w:sz w:val="22"/>
          <w:szCs w:val="22"/>
          <w:lang w:val="ru-RU"/>
        </w:rPr>
        <w:t>з</w:t>
      </w:r>
      <w:r w:rsidRPr="00A04761">
        <w:rPr>
          <w:rFonts w:cs="Times New Roman"/>
          <w:sz w:val="22"/>
          <w:szCs w:val="22"/>
          <w:lang w:val="ru-RU"/>
        </w:rPr>
        <w:t>виваем логическое и абстрактное мышление младших школьников, представляем родной (русский) язык как часть окружающего их мира.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 xml:space="preserve">    </w:t>
      </w:r>
    </w:p>
    <w:p w:rsidR="00DA0927" w:rsidRPr="00A04761" w:rsidRDefault="00DA0927" w:rsidP="00DA0927">
      <w:pPr>
        <w:pStyle w:val="c1"/>
        <w:spacing w:before="0" w:beforeAutospacing="0" w:after="0" w:afterAutospacing="0"/>
        <w:rPr>
          <w:rStyle w:val="c3"/>
          <w:b/>
          <w:bCs/>
          <w:iCs/>
          <w:color w:val="000000"/>
          <w:sz w:val="22"/>
          <w:szCs w:val="22"/>
        </w:rPr>
      </w:pPr>
    </w:p>
    <w:p w:rsidR="00DA0927" w:rsidRPr="00A04761" w:rsidRDefault="00DA0927" w:rsidP="00DA0927">
      <w:pPr>
        <w:pStyle w:val="western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A04761">
        <w:rPr>
          <w:b/>
          <w:sz w:val="22"/>
          <w:szCs w:val="22"/>
        </w:rPr>
        <w:t>3.Описание места учебного предмета  в учебном плане</w:t>
      </w:r>
    </w:p>
    <w:p w:rsidR="00DA0927" w:rsidRPr="00A04761" w:rsidRDefault="00DA0927" w:rsidP="00DA0927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ab/>
        <w:t>Согласно базисному учебному плану на изучение  предмета «Русский язык» в объёме обязательного минимума содержания основных образовательных программ отводится 170 часов ,5 часов в неделю.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Fonts w:cs="Times New Roman"/>
          <w:sz w:val="22"/>
          <w:szCs w:val="22"/>
        </w:rPr>
      </w:pPr>
      <w:r w:rsidRPr="00A04761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ab/>
      </w:r>
    </w:p>
    <w:p w:rsidR="00DA0927" w:rsidRPr="00A04761" w:rsidRDefault="00DA0927" w:rsidP="00DA0927">
      <w:pPr>
        <w:ind w:left="142" w:firstLine="567"/>
        <w:jc w:val="center"/>
        <w:rPr>
          <w:rFonts w:eastAsia="Batang" w:cs="Times New Roman"/>
          <w:b/>
          <w:sz w:val="22"/>
          <w:szCs w:val="22"/>
        </w:rPr>
      </w:pPr>
      <w:r w:rsidRPr="00A04761">
        <w:rPr>
          <w:rFonts w:eastAsia="Batang" w:cs="Times New Roman"/>
          <w:b/>
          <w:sz w:val="22"/>
          <w:szCs w:val="22"/>
        </w:rPr>
        <w:t>Учебно-тематическийплан</w:t>
      </w:r>
    </w:p>
    <w:p w:rsidR="00DA0927" w:rsidRPr="00A04761" w:rsidRDefault="00DA0927" w:rsidP="00DA0927">
      <w:pPr>
        <w:ind w:left="142" w:firstLine="567"/>
        <w:jc w:val="center"/>
        <w:rPr>
          <w:rFonts w:eastAsia="Batang" w:cs="Times New Roman"/>
          <w:sz w:val="22"/>
          <w:szCs w:val="22"/>
        </w:rPr>
      </w:pPr>
      <w:r w:rsidRPr="00A04761">
        <w:rPr>
          <w:rFonts w:eastAsia="Batang" w:cs="Times New Roman"/>
          <w:sz w:val="22"/>
          <w:szCs w:val="22"/>
        </w:rPr>
        <w:t>(5 недельных часов всего 170 часов)</w:t>
      </w:r>
    </w:p>
    <w:p w:rsidR="00DA0927" w:rsidRPr="00A04761" w:rsidRDefault="00DA0927" w:rsidP="00DA0927">
      <w:pPr>
        <w:ind w:left="142" w:firstLine="567"/>
        <w:jc w:val="center"/>
        <w:rPr>
          <w:rFonts w:eastAsia="Batang" w:cs="Times New Roman"/>
          <w:sz w:val="22"/>
          <w:szCs w:val="22"/>
        </w:rPr>
      </w:pPr>
    </w:p>
    <w:tbl>
      <w:tblPr>
        <w:tblW w:w="12360" w:type="dxa"/>
        <w:jc w:val="center"/>
        <w:tblInd w:w="735" w:type="dxa"/>
        <w:tblLayout w:type="fixed"/>
        <w:tblLook w:val="0000" w:firstRow="0" w:lastRow="0" w:firstColumn="0" w:lastColumn="0" w:noHBand="0" w:noVBand="0"/>
      </w:tblPr>
      <w:tblGrid>
        <w:gridCol w:w="959"/>
        <w:gridCol w:w="9453"/>
        <w:gridCol w:w="1948"/>
      </w:tblGrid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</w:p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и графика. </w:t>
            </w:r>
            <w:r w:rsidRPr="00A0476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>Состав слова.</w:t>
            </w:r>
            <w:r w:rsidRPr="00A0476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Повторение изученного в 1 и 2 классах на основе введения разбора слова по с</w:t>
            </w:r>
            <w:r w:rsidRPr="00A0476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0476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ставу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37 (44)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</w:t>
            </w:r>
            <w:r w:rsidRPr="00A0476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(формирование навыков грамотного письма)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53 (59)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Контрольные уроки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A0927" w:rsidRPr="00A04761" w:rsidTr="00FA551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27" w:rsidRPr="00A04761" w:rsidRDefault="00DA0927" w:rsidP="00FA5517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4761">
              <w:rPr>
                <w:rFonts w:ascii="Times New Roman" w:hAnsi="Times New Roman" w:cs="Times New Roman"/>
                <w:sz w:val="22"/>
                <w:szCs w:val="22"/>
              </w:rPr>
              <w:t>170 часов</w:t>
            </w:r>
          </w:p>
        </w:tc>
      </w:tr>
    </w:tbl>
    <w:p w:rsidR="00DA0927" w:rsidRPr="00A04761" w:rsidRDefault="00DA0927" w:rsidP="00DA0927">
      <w:pPr>
        <w:pStyle w:val="western"/>
        <w:spacing w:before="0" w:beforeAutospacing="0" w:after="0" w:afterAutospacing="0"/>
        <w:rPr>
          <w:i/>
          <w:sz w:val="22"/>
          <w:szCs w:val="22"/>
        </w:rPr>
      </w:pPr>
    </w:p>
    <w:p w:rsidR="00DA0927" w:rsidRDefault="00DA0927" w:rsidP="00DA0927">
      <w:pPr>
        <w:pStyle w:val="western"/>
        <w:spacing w:before="0" w:beforeAutospacing="0" w:after="0" w:afterAutospacing="0"/>
        <w:rPr>
          <w:i/>
          <w:sz w:val="22"/>
          <w:szCs w:val="22"/>
        </w:rPr>
      </w:pPr>
    </w:p>
    <w:p w:rsidR="00DA0927" w:rsidRDefault="00DA0927" w:rsidP="00DA0927">
      <w:pPr>
        <w:pStyle w:val="western"/>
        <w:spacing w:before="0" w:beforeAutospacing="0" w:after="0" w:afterAutospacing="0"/>
        <w:rPr>
          <w:i/>
          <w:sz w:val="22"/>
          <w:szCs w:val="22"/>
        </w:rPr>
      </w:pPr>
    </w:p>
    <w:p w:rsidR="00DA0927" w:rsidRPr="00A04761" w:rsidRDefault="00DA0927" w:rsidP="00DA0927">
      <w:pPr>
        <w:pStyle w:val="western"/>
        <w:spacing w:before="0" w:beforeAutospacing="0" w:after="0" w:afterAutospacing="0"/>
        <w:rPr>
          <w:i/>
          <w:sz w:val="22"/>
          <w:szCs w:val="22"/>
        </w:rPr>
      </w:pPr>
    </w:p>
    <w:tbl>
      <w:tblPr>
        <w:tblW w:w="958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Кол-вочасов в неделю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Кол-во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04761">
              <w:rPr>
                <w:rFonts w:cs="Times New Roman"/>
                <w:sz w:val="22"/>
                <w:szCs w:val="22"/>
              </w:rPr>
              <w:t>учебныхнедель</w:t>
            </w: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FA55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Всего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04761">
              <w:rPr>
                <w:rFonts w:cs="Times New Roman"/>
                <w:sz w:val="22"/>
                <w:szCs w:val="22"/>
              </w:rPr>
              <w:t>часов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04761">
              <w:rPr>
                <w:rFonts w:cs="Times New Roman"/>
                <w:sz w:val="22"/>
                <w:szCs w:val="22"/>
              </w:rPr>
              <w:t>за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04761">
              <w:rPr>
                <w:rFonts w:cs="Times New Roman"/>
                <w:sz w:val="22"/>
                <w:szCs w:val="22"/>
              </w:rPr>
              <w:t>учебныйгод</w:t>
            </w:r>
          </w:p>
        </w:tc>
      </w:tr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1класс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04761">
              <w:rPr>
                <w:rFonts w:cs="Times New Roman"/>
                <w:sz w:val="22"/>
                <w:szCs w:val="22"/>
              </w:rPr>
              <w:t>3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04761">
              <w:rPr>
                <w:rFonts w:cs="Times New Roman"/>
                <w:sz w:val="22"/>
                <w:szCs w:val="22"/>
              </w:rPr>
              <w:t>1</w:t>
            </w:r>
            <w:r w:rsidRPr="00A04761">
              <w:rPr>
                <w:rFonts w:cs="Times New Roman"/>
                <w:sz w:val="22"/>
                <w:szCs w:val="22"/>
                <w:lang w:val="ru-RU"/>
              </w:rPr>
              <w:t>65</w:t>
            </w:r>
          </w:p>
        </w:tc>
      </w:tr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2класс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3класс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4класс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DA0927" w:rsidRPr="00A04761" w:rsidTr="00FA5517">
        <w:trPr>
          <w:jc w:val="center"/>
        </w:trPr>
        <w:tc>
          <w:tcPr>
            <w:tcW w:w="2375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A0927" w:rsidRPr="00A04761" w:rsidRDefault="00DA0927" w:rsidP="00FA55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  <w:hideMark/>
          </w:tcPr>
          <w:p w:rsidR="00DA0927" w:rsidRPr="00A04761" w:rsidRDefault="00DA0927" w:rsidP="00DA0927">
            <w:pPr>
              <w:pStyle w:val="ab"/>
              <w:numPr>
                <w:ilvl w:val="0"/>
                <w:numId w:val="10"/>
              </w:numPr>
              <w:autoSpaceDN/>
              <w:contextualSpacing w:val="0"/>
              <w:rPr>
                <w:rFonts w:cs="Times New Roman"/>
                <w:sz w:val="22"/>
                <w:szCs w:val="22"/>
              </w:rPr>
            </w:pPr>
            <w:r w:rsidRPr="00A04761">
              <w:rPr>
                <w:rFonts w:cs="Times New Roman"/>
                <w:b/>
                <w:bCs/>
                <w:sz w:val="22"/>
                <w:szCs w:val="22"/>
              </w:rPr>
              <w:t>часа</w:t>
            </w:r>
          </w:p>
        </w:tc>
      </w:tr>
    </w:tbl>
    <w:p w:rsidR="00DA0927" w:rsidRPr="00A04761" w:rsidRDefault="00DA0927" w:rsidP="00DA0927">
      <w:pPr>
        <w:pStyle w:val="HTML"/>
        <w:kinsoku w:val="0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A04761">
        <w:rPr>
          <w:rFonts w:ascii="Times New Roman" w:hAnsi="Times New Roman" w:cs="Times New Roman"/>
          <w:b/>
          <w:sz w:val="22"/>
          <w:szCs w:val="22"/>
        </w:rPr>
        <w:t>Описание ценностных ориентиров содержания учебного предмета</w:t>
      </w:r>
    </w:p>
    <w:p w:rsidR="00DA0927" w:rsidRPr="00A04761" w:rsidRDefault="00DA0927" w:rsidP="00DA0927">
      <w:pPr>
        <w:pStyle w:val="HTML"/>
        <w:kinsoku w:val="0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b/>
          <w:sz w:val="22"/>
          <w:szCs w:val="22"/>
        </w:rPr>
        <w:t xml:space="preserve">                    </w:t>
      </w:r>
      <w:r w:rsidRPr="00A04761">
        <w:rPr>
          <w:rFonts w:cs="Times New Roman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 xml:space="preserve">               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 xml:space="preserve">               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A0927" w:rsidRPr="00A04761" w:rsidRDefault="00DA0927" w:rsidP="00DA0927">
      <w:pPr>
        <w:pStyle w:val="western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A04761">
        <w:rPr>
          <w:b/>
          <w:sz w:val="22"/>
          <w:szCs w:val="22"/>
        </w:rPr>
        <w:t>Личностные, метапредметные и предметные результаты освоения конкретного учебного предмета</w:t>
      </w:r>
    </w:p>
    <w:p w:rsidR="00DA0927" w:rsidRPr="00A04761" w:rsidRDefault="00DA0927" w:rsidP="00DA0927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</w: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Личностные результаты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освоения предмета «Русский язык».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У третьеклассника продолжат формироваться: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осознание языка как основного средства человеческого общения;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- восприятие русского языка как явления национальной культуры;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понимание того, что правильная устная и письменная речь есть показатели индивидуальной культуры человека;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способность к самооценке на основе наблюдения за собственной речью.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--внутренняя позиция школьника на уровне положительного отношения к школе, ориентация на содержательные моменты      школьной действительности и принятия образа «хорошего ученика»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широкая мотивационная основа учебной деятельности, включающая социальные, учебн</w:t>
      </w:r>
      <w:proofErr w:type="gramStart"/>
      <w:r w:rsidRPr="00A04761">
        <w:rPr>
          <w:rFonts w:cs="Times New Roman"/>
          <w:sz w:val="22"/>
          <w:szCs w:val="22"/>
          <w:lang w:val="ru-RU"/>
        </w:rPr>
        <w:t>о-</w:t>
      </w:r>
      <w:proofErr w:type="gramEnd"/>
      <w:r w:rsidRPr="00A04761">
        <w:rPr>
          <w:rFonts w:cs="Times New Roman"/>
          <w:sz w:val="22"/>
          <w:szCs w:val="22"/>
          <w:lang w:val="ru-RU"/>
        </w:rPr>
        <w:t xml:space="preserve"> познавательные и внешние мотивы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-ориентация на понимание причин  успеха в учебной деятельности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-способность к самооценке на основе критерия успешности учебной деятельности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учебн</w:t>
      </w:r>
      <w:proofErr w:type="gramStart"/>
      <w:r w:rsidRPr="00A04761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A04761">
        <w:rPr>
          <w:rFonts w:ascii="Times New Roman" w:hAnsi="Times New Roman" w:cs="Times New Roman"/>
          <w:sz w:val="22"/>
          <w:szCs w:val="22"/>
        </w:rPr>
        <w:t xml:space="preserve"> познавательный интерес к новому  учебному материалу и способам решения новой частной задачи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Метапредметные результаты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освоения предмета «Русский язык».</w:t>
      </w:r>
    </w:p>
    <w:p w:rsidR="00DA0927" w:rsidRPr="00A04761" w:rsidRDefault="00DA0927" w:rsidP="00DA0927">
      <w:pPr>
        <w:rPr>
          <w:rFonts w:cs="Times New Roman"/>
          <w:b/>
          <w:sz w:val="22"/>
          <w:szCs w:val="22"/>
        </w:rPr>
      </w:pPr>
      <w:r w:rsidRPr="00A04761">
        <w:rPr>
          <w:rFonts w:cs="Times New Roman"/>
          <w:b/>
          <w:sz w:val="22"/>
          <w:szCs w:val="22"/>
        </w:rPr>
        <w:t>Регулятивные: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>- принимать и сохранять учебную задачу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>-планировать своё действие в соответствии с поставленной задачей и условиями её реализации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</w:rPr>
        <w:lastRenderedPageBreak/>
        <w:t>-адекватно воспринимать оценку учителя;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вносить необходимые коррективы в действие после его завершения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осуществлять итоговый и пошаговый контроль по результату</w:t>
      </w:r>
    </w:p>
    <w:p w:rsidR="00DA0927" w:rsidRPr="00A04761" w:rsidRDefault="00DA0927" w:rsidP="00DA0927">
      <w:pPr>
        <w:rPr>
          <w:rFonts w:cs="Times New Roman"/>
          <w:b/>
          <w:sz w:val="22"/>
          <w:szCs w:val="22"/>
        </w:rPr>
      </w:pPr>
      <w:r w:rsidRPr="00A04761">
        <w:rPr>
          <w:rFonts w:cs="Times New Roman"/>
          <w:b/>
          <w:sz w:val="22"/>
          <w:szCs w:val="22"/>
        </w:rPr>
        <w:t>Познавательные: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</w:rPr>
        <w:t xml:space="preserve">-строить речевое высказывание в устной </w:t>
      </w:r>
      <w:r w:rsidRPr="00A04761">
        <w:rPr>
          <w:rFonts w:cs="Times New Roman"/>
          <w:sz w:val="22"/>
          <w:szCs w:val="22"/>
          <w:lang w:val="ru-RU"/>
        </w:rPr>
        <w:t xml:space="preserve"> и письменной </w:t>
      </w:r>
      <w:r w:rsidRPr="00A04761">
        <w:rPr>
          <w:rFonts w:cs="Times New Roman"/>
          <w:sz w:val="22"/>
          <w:szCs w:val="22"/>
        </w:rPr>
        <w:t>форме;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-устанавливать причинн</w:t>
      </w:r>
      <w:proofErr w:type="gramStart"/>
      <w:r w:rsidRPr="00A04761">
        <w:rPr>
          <w:rFonts w:cs="Times New Roman"/>
          <w:sz w:val="22"/>
          <w:szCs w:val="22"/>
          <w:lang w:val="ru-RU"/>
        </w:rPr>
        <w:t>о-</w:t>
      </w:r>
      <w:proofErr w:type="gramEnd"/>
      <w:r w:rsidRPr="00A04761">
        <w:rPr>
          <w:rFonts w:cs="Times New Roman"/>
          <w:sz w:val="22"/>
          <w:szCs w:val="22"/>
          <w:lang w:val="ru-RU"/>
        </w:rPr>
        <w:t xml:space="preserve"> следственные связи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осуществлять итоговый и пошаговый контроль по результату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умение использовать язык с целью поиска необходимой информации в различных источниках для решения учебных задач;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использовать знаков</w:t>
      </w:r>
      <w:proofErr w:type="gramStart"/>
      <w:r w:rsidRPr="00A04761">
        <w:rPr>
          <w:rFonts w:cs="Times New Roman"/>
          <w:sz w:val="22"/>
          <w:szCs w:val="22"/>
          <w:lang w:val="ru-RU"/>
        </w:rPr>
        <w:t>о-</w:t>
      </w:r>
      <w:proofErr w:type="gramEnd"/>
      <w:r w:rsidRPr="00A04761">
        <w:rPr>
          <w:rFonts w:cs="Times New Roman"/>
          <w:sz w:val="22"/>
          <w:szCs w:val="22"/>
          <w:lang w:val="ru-RU"/>
        </w:rPr>
        <w:t xml:space="preserve"> символические средства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-основам смыслового чтения художественных и познавательных текстов</w:t>
      </w:r>
    </w:p>
    <w:p w:rsidR="00DA0927" w:rsidRPr="00A04761" w:rsidRDefault="00DA0927" w:rsidP="00DA0927">
      <w:pPr>
        <w:rPr>
          <w:rFonts w:cs="Times New Roman"/>
          <w:b/>
          <w:sz w:val="22"/>
          <w:szCs w:val="22"/>
        </w:rPr>
      </w:pPr>
      <w:r w:rsidRPr="00A04761">
        <w:rPr>
          <w:rFonts w:cs="Times New Roman"/>
          <w:b/>
          <w:sz w:val="22"/>
          <w:szCs w:val="22"/>
        </w:rPr>
        <w:t>Коммуникативные: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-договариваться и приходить к общему решению в совместной деятельности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-строить понятные для партнёра высказывания, учитывающие, что партнёр знает и видит, а что нет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использовать речь для регуляции своего действия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строить понятные для партнёра высказывания, учитывающие, что партнёр знает и видит, а что нет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 задавать вопросы</w:t>
      </w:r>
    </w:p>
    <w:p w:rsidR="00DA0927" w:rsidRPr="00A04761" w:rsidRDefault="00DA0927" w:rsidP="00DA0927">
      <w:pPr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  <w:lang w:val="ru-RU"/>
        </w:rPr>
        <w:t>-контролировать действия партнёра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Предметные результаты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освоения предмета «Русский язык».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Ученик научится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i/>
          <w:sz w:val="22"/>
          <w:szCs w:val="22"/>
          <w:u w:val="single"/>
        </w:rPr>
        <w:t>различать, сравнивать, кратко характеризовать: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имя существительное, имя прилагательное, личное местоимение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виды предложений по цели высказывания и интонации;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i/>
          <w:sz w:val="22"/>
          <w:szCs w:val="22"/>
          <w:u w:val="single"/>
        </w:rPr>
      </w:pPr>
      <w:r w:rsidRPr="00A04761">
        <w:rPr>
          <w:rFonts w:ascii="Times New Roman" w:hAnsi="Times New Roman" w:cs="Times New Roman"/>
          <w:sz w:val="22"/>
          <w:szCs w:val="22"/>
        </w:rPr>
        <w:t>- главные (подлежащее и сказуемое) и второстепенные члены предложения;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i/>
          <w:sz w:val="22"/>
          <w:szCs w:val="22"/>
          <w:u w:val="single"/>
        </w:rPr>
        <w:t>выделять, находить</w:t>
      </w:r>
      <w:r w:rsidRPr="00A04761">
        <w:rPr>
          <w:rStyle w:val="10"/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собственные имена существительные;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личные местоимения 1, 2, З-го лица;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грамматическую основу простого двусоставного предложения;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i/>
          <w:sz w:val="22"/>
          <w:szCs w:val="22"/>
          <w:u w:val="single"/>
        </w:rPr>
      </w:pPr>
      <w:r w:rsidRPr="00A04761">
        <w:rPr>
          <w:rFonts w:ascii="Times New Roman" w:hAnsi="Times New Roman" w:cs="Times New Roman"/>
          <w:sz w:val="22"/>
          <w:szCs w:val="22"/>
        </w:rPr>
        <w:t>- в простом предложении однородные члены (как главные, так и второстепенные);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i/>
          <w:sz w:val="22"/>
          <w:szCs w:val="22"/>
          <w:u w:val="single"/>
        </w:rPr>
        <w:t>решать учебные и практические задачи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определять род изменяемых имен существительных;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- устанавливать форму числа (единственное или множественное) имени существительного;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задавать падежные вопросы и определять падеж имени существительного;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определять принадлежность имен существительных к 1, 2, З-ему склонению;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устанавливать при помощи смысловых (синтаксических) вопросов связь между словами в предложении;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находить предложения с однородными членами без союзов и с союзами и, а, но;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использовать разные способы решения орфографической задачи в зависимости </w:t>
      </w:r>
      <w:proofErr w:type="gramStart"/>
      <w:r w:rsidRPr="00A0476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04761">
        <w:rPr>
          <w:rFonts w:ascii="Times New Roman" w:hAnsi="Times New Roman" w:cs="Times New Roman"/>
          <w:sz w:val="22"/>
          <w:szCs w:val="22"/>
        </w:rPr>
        <w:t>‘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места орфограммы в слове;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подбирать примеры слов с определенной орфограммой;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определять (уточнять) написание слова по орфографическому словарю учебника;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безошибочно списывать и писать под диктовку тексты объемом 65-80 слов;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проверять собственный и предложенный тексты, находить и исправлять орфографические и пунктуационные ошибки;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lastRenderedPageBreak/>
        <w:t>- составлять план собственного и предложенного текста;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определять тип текста: повествование, описание, рассуждение;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корректировать тексты с нарушенным порядком предложений и абзацев;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составлять собственные тексты в жанре письма;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i/>
          <w:sz w:val="22"/>
          <w:szCs w:val="22"/>
          <w:u w:val="single"/>
        </w:rPr>
        <w:t>применять правила правописания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приставки, оканчивающиеся на з, </w:t>
      </w:r>
      <w:proofErr w:type="gramStart"/>
      <w:r w:rsidRPr="00A0476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0476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- непроверяемые гласные и согласные в 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(словарные слова, определенные программой);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буквы о, ё после шипящих в корнях слов;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буквы и, ы после ц в различных частях слов;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мягкий знак после шипящих на конце имён существительных;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безударные гласные в падежных окончаниях имен существительных;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буквы о, е в окончаниях имен существительных после шипящих и ц;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безударные гласные в падежных окончаниях имен прилагательных;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раздельное написание предлогов с личными местоимениями;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знаки препинания при однородных членах предложения с союзами и, а, но и без союзов.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b/>
          <w:sz w:val="22"/>
          <w:szCs w:val="22"/>
        </w:rPr>
        <w:t>Ученик получит возможность научиться: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- устанавливать род неизменяемых имен существительных (наиболее употребительные слова);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склонять личные местоимения;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различать падежные и смысловые (синтаксические) вопросы;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 xml:space="preserve">- находить второстепенные члены предложения: определение, обстоятельство, дополнение;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самостоятельно составлять предложения с однородными членами без союзов и с союзами и, а, но;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разбирать по членам простое двусоставное предложение;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применять правило правописания соединительных гласных о, е в сложных словах;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- применять правило правописания суффиксов имен существительных 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-о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>к‚ -ец‚ -иц‚ сочетаний ичк, ечк, инк, енк;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- применять правило правописания безударных гласных в падежных окончаниях имен существительных на 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-и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й‚ -ия‚ -ие;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- писать подробные изложения;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- создавать собственные тексты (писать сочинения) с учетом правильности, богатства и выразительности письменной речи;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в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ленного ив учебнике материала). </w:t>
      </w:r>
    </w:p>
    <w:p w:rsidR="00DA0927" w:rsidRPr="00A04761" w:rsidRDefault="00DA0927" w:rsidP="00DA0927">
      <w:pP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DA0927" w:rsidRDefault="00DA0927" w:rsidP="00DA0927">
      <w:pPr>
        <w:pStyle w:val="HTML"/>
        <w:kinsoku w:val="0"/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DA0927" w:rsidRDefault="00DA0927" w:rsidP="00DA0927">
      <w:pPr>
        <w:pStyle w:val="HTML"/>
        <w:kinsoku w:val="0"/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 w:rsidRPr="00A04761">
        <w:rPr>
          <w:rFonts w:ascii="Times New Roman" w:hAnsi="Times New Roman" w:cs="Times New Roman"/>
          <w:b/>
          <w:sz w:val="22"/>
          <w:szCs w:val="22"/>
        </w:rPr>
        <w:t>Содержание  учебного предмета  (170 часов)</w:t>
      </w:r>
    </w:p>
    <w:p w:rsidR="00DA0927" w:rsidRPr="00A04761" w:rsidRDefault="00DA0927" w:rsidP="00DA0927">
      <w:pPr>
        <w:pStyle w:val="HTML"/>
        <w:kinsoku w:val="0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Как устроен наш язык (основы лингвистических знаний) (62 ч)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lastRenderedPageBreak/>
        <w:t>1.Фонетика.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Повторение изученного в 1 и 2 классах на основе введения фонетического анализа слова (3 ч).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2. Состав слова (морфемика)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Повторение изученного во 2 классе на основе введения разбора слова по составу (4 ч).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3. Синтаксис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(18 ч) 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  <w:t>Предложение. Нахождение 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(дополнение,  определение, обстоятельство).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 Наблюдение за однородными членами предложения. Использование интонации перечисления в предложениях с однородными членами. Нахождение и самосто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я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тельное составление предложений с однородными членами без союзов и с союзами и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,а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>,но.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4. Морфология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(37 ч)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ab/>
        <w:t xml:space="preserve">Части речи; деление частей речи </w:t>
      </w:r>
      <w:proofErr w:type="gramStart"/>
      <w:r w:rsidRPr="00A0476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A04761">
        <w:rPr>
          <w:rFonts w:ascii="Times New Roman" w:hAnsi="Times New Roman" w:cs="Times New Roman"/>
          <w:sz w:val="22"/>
          <w:szCs w:val="22"/>
        </w:rPr>
        <w:t xml:space="preserve"> самостоятельные и служебные.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  <w:t>Имя существительное: общее значение: общее значение и употребление в речи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Род и число имен существительных. Падеж. Падеж и предлог: образов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а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ние предложно-падежной формы. Склонение имен существительных, существительные одушевленные и неодушевленные, собственные и нарицательные. Слов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о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образование имен существительных.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  <w:t>Имя прилагательное: общее значение и употребление в речи. Изменение имен прилагательных по родам, числам и падежам. Основные признаки кач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е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ственных, относительных и притяжательных имен прилагательных. Словообразование имён прилагательных.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ab/>
        <w:t>Местоимение: общее значение и употребление в речи. Личные местоимения. Употребление личных местоимений в речи. Склонение личных местоим</w:t>
      </w:r>
      <w:r w:rsidRPr="00A04761">
        <w:rPr>
          <w:rFonts w:ascii="Times New Roman" w:hAnsi="Times New Roman" w:cs="Times New Roman"/>
          <w:sz w:val="22"/>
          <w:szCs w:val="22"/>
        </w:rPr>
        <w:t>е</w:t>
      </w:r>
      <w:r w:rsidRPr="00A04761">
        <w:rPr>
          <w:rFonts w:ascii="Times New Roman" w:hAnsi="Times New Roman" w:cs="Times New Roman"/>
          <w:sz w:val="22"/>
          <w:szCs w:val="22"/>
        </w:rPr>
        <w:t>ний.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5. Правописание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(формирование навыков грамотного письма) (53 ч)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ab/>
        <w:t>Повторение правил правописания, изученных во 2 классе.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>Ознакомление с правилами правописание и их применение: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приставки, оканчивающиеся на з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,с</w:t>
      </w:r>
      <w:proofErr w:type="gramEnd"/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соединительные гласные о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,е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в сложных словах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непроверяемые гласные и согласные в 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(словарные слова, определённые программой)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буквы о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,ё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после шипящих в корнях слов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буквы и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,ы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после ц в различных частях слов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суффиксы имён существительных 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ок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>, ец, иц, сочетания ичк, ечк, инк, енк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мягкий знак после шипящих на конце имён существительных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безударные гласные в падежных окончаниях имён существительных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безударные гласные в падежных окончаниях имён существительных на ий, ия, ие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буквы о</w:t>
      </w:r>
      <w:proofErr w:type="gramStart"/>
      <w:r w:rsidRPr="00A04761">
        <w:rPr>
          <w:rStyle w:val="10"/>
          <w:rFonts w:ascii="Times New Roman" w:hAnsi="Times New Roman" w:cs="Times New Roman"/>
          <w:sz w:val="22"/>
          <w:szCs w:val="22"/>
        </w:rPr>
        <w:t>,е</w:t>
      </w:r>
      <w:proofErr w:type="gramEnd"/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в окончаниях имён  существительных после шипящих и ц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безударные гласные в падежных окончаниях имён прилагательных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раздельное написание предлогов с личными местоимениями</w:t>
      </w:r>
    </w:p>
    <w:p w:rsidR="00DA0927" w:rsidRPr="00A04761" w:rsidRDefault="00DA0927" w:rsidP="00DA0927">
      <w:pPr>
        <w:pStyle w:val="HTML"/>
        <w:numPr>
          <w:ilvl w:val="0"/>
          <w:numId w:val="6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>знаки препинания при однородных членах предложения с союзами и, а, но и без союзов.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</w:r>
      <w:r w:rsidRPr="00A04761">
        <w:rPr>
          <w:rStyle w:val="10"/>
          <w:rFonts w:ascii="Times New Roman" w:hAnsi="Times New Roman" w:cs="Times New Roman"/>
          <w:b/>
          <w:sz w:val="22"/>
          <w:szCs w:val="22"/>
        </w:rPr>
        <w:t>6. Развитие речи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(30 ч)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tab/>
        <w:t>Продолжение работы над структурой текста, начатой во 2 классе: озаглавливание текстов, написание собственных текстов по заданным заглавиям; ко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р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ректирование текстов с нарушенным порядком предложений и абзацев; составление плана текста, написание текста по заданному плану. Определение типов те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к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стов - повествование, описание, рассуждение и создание собственных текстов заданного типа.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04761">
        <w:rPr>
          <w:rFonts w:ascii="Times New Roman" w:hAnsi="Times New Roman" w:cs="Times New Roman"/>
          <w:sz w:val="22"/>
          <w:szCs w:val="22"/>
        </w:rPr>
        <w:t>Знакомство с изложением  (подробный и выборочный и сочинением как видами письменной работы.</w:t>
      </w:r>
      <w:proofErr w:type="gramEnd"/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Fonts w:ascii="Times New Roman" w:hAnsi="Times New Roman" w:cs="Times New Roman"/>
          <w:sz w:val="22"/>
          <w:szCs w:val="22"/>
        </w:rPr>
        <w:tab/>
        <w:t>Знакомство с жанром письма.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sz w:val="22"/>
          <w:szCs w:val="22"/>
        </w:rPr>
        <w:lastRenderedPageBreak/>
        <w:tab/>
        <w:t>Создание собственных текстов и редактирование заданных текстов; развитие правильности, богатства и выразительности письменной речи (с опорой на материал раздела «Лексика», изученный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DA0927" w:rsidRPr="00A04761" w:rsidRDefault="00DA0927" w:rsidP="00DA0927">
      <w:pPr>
        <w:pStyle w:val="HTML"/>
        <w:numPr>
          <w:ilvl w:val="0"/>
          <w:numId w:val="4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i/>
          <w:sz w:val="22"/>
          <w:szCs w:val="22"/>
        </w:rPr>
        <w:t>Орфоэпия.</w:t>
      </w:r>
      <w:r w:rsidRPr="00A04761">
        <w:rPr>
          <w:rStyle w:val="10"/>
          <w:rFonts w:ascii="Times New Roman" w:hAnsi="Times New Roman" w:cs="Times New Roman"/>
          <w:i/>
          <w:sz w:val="22"/>
          <w:szCs w:val="22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 xml:space="preserve"> (Изуч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а</w:t>
      </w:r>
      <w:r w:rsidRPr="00A04761">
        <w:rPr>
          <w:rStyle w:val="10"/>
          <w:rFonts w:ascii="Times New Roman" w:hAnsi="Times New Roman" w:cs="Times New Roman"/>
          <w:sz w:val="22"/>
          <w:szCs w:val="22"/>
        </w:rPr>
        <w:t>ется во всех разделах курса)</w:t>
      </w:r>
    </w:p>
    <w:p w:rsidR="00DA0927" w:rsidRPr="00A04761" w:rsidRDefault="00DA0927" w:rsidP="00DA0927">
      <w:pPr>
        <w:pStyle w:val="HTML"/>
        <w:numPr>
          <w:ilvl w:val="0"/>
          <w:numId w:val="4"/>
        </w:numPr>
        <w:kinsoku w:val="0"/>
        <w:spacing w:line="240" w:lineRule="auto"/>
        <w:rPr>
          <w:rStyle w:val="10"/>
          <w:rFonts w:ascii="Times New Roman" w:hAnsi="Times New Roman" w:cs="Times New Roman"/>
          <w:sz w:val="22"/>
          <w:szCs w:val="22"/>
        </w:rPr>
      </w:pPr>
      <w:r w:rsidRPr="00A04761">
        <w:rPr>
          <w:rStyle w:val="10"/>
          <w:rFonts w:ascii="Times New Roman" w:hAnsi="Times New Roman" w:cs="Times New Roman"/>
          <w:b/>
          <w:i/>
          <w:sz w:val="22"/>
          <w:szCs w:val="22"/>
        </w:rPr>
        <w:t>Резервные уроки(25ч)</w:t>
      </w: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i/>
          <w:sz w:val="22"/>
          <w:szCs w:val="22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Style w:val="10"/>
          <w:rFonts w:ascii="Times New Roman" w:hAnsi="Times New Roman" w:cs="Times New Roman"/>
          <w:b/>
          <w:i/>
          <w:sz w:val="22"/>
          <w:szCs w:val="22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0933B7" w:rsidRDefault="000933B7" w:rsidP="000947A2">
      <w:pPr>
        <w:jc w:val="center"/>
        <w:rPr>
          <w:rFonts w:cs="Times New Roman"/>
          <w:b/>
          <w:lang w:val="ru-RU"/>
        </w:rPr>
      </w:pPr>
    </w:p>
    <w:p w:rsidR="0040033F" w:rsidRPr="005666D6" w:rsidRDefault="00491422" w:rsidP="000947A2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7.</w:t>
      </w:r>
      <w:r w:rsidR="00315889">
        <w:rPr>
          <w:rFonts w:cs="Times New Roman"/>
          <w:b/>
          <w:lang w:val="ru-RU"/>
        </w:rPr>
        <w:t>Т</w:t>
      </w:r>
      <w:r w:rsidR="00023B6C" w:rsidRPr="00023B6C">
        <w:rPr>
          <w:rFonts w:cs="Times New Roman"/>
          <w:b/>
        </w:rPr>
        <w:t>ематическое планирование</w:t>
      </w:r>
      <w:r w:rsidR="00315889">
        <w:rPr>
          <w:rFonts w:cs="Times New Roman"/>
          <w:b/>
          <w:lang w:val="ru-RU"/>
        </w:rPr>
        <w:t xml:space="preserve"> </w:t>
      </w:r>
      <w:r w:rsidR="000947A2">
        <w:rPr>
          <w:rFonts w:cs="Times New Roman"/>
          <w:b/>
          <w:lang w:val="ru-RU"/>
        </w:rPr>
        <w:t>с определением основных видов учебной деятельности учащихся</w:t>
      </w:r>
    </w:p>
    <w:p w:rsidR="005666D6" w:rsidRPr="005666D6" w:rsidRDefault="005666D6" w:rsidP="00023B6C">
      <w:pPr>
        <w:rPr>
          <w:rFonts w:cs="Times New Roman"/>
          <w:sz w:val="22"/>
          <w:szCs w:val="22"/>
          <w:lang w:val="ru-RU"/>
        </w:rPr>
      </w:pPr>
    </w:p>
    <w:tbl>
      <w:tblPr>
        <w:tblW w:w="15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64"/>
        <w:gridCol w:w="14"/>
        <w:gridCol w:w="6"/>
        <w:gridCol w:w="1769"/>
        <w:gridCol w:w="3654"/>
        <w:gridCol w:w="23"/>
        <w:gridCol w:w="3356"/>
        <w:gridCol w:w="23"/>
        <w:gridCol w:w="2595"/>
        <w:gridCol w:w="14"/>
        <w:gridCol w:w="9"/>
        <w:gridCol w:w="2599"/>
        <w:gridCol w:w="38"/>
        <w:gridCol w:w="23"/>
      </w:tblGrid>
      <w:tr w:rsidR="005666D6" w:rsidRPr="00023B6C" w:rsidTr="00C42837">
        <w:trPr>
          <w:gridAfter w:val="2"/>
          <w:wAfter w:w="61" w:type="dxa"/>
          <w:trHeight w:val="7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№</w:t>
            </w:r>
          </w:p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Тема</w:t>
            </w:r>
          </w:p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урока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Метапредметные УУД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Личностные</w:t>
            </w:r>
          </w:p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УУД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023B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5666D6" w:rsidRPr="00023B6C" w:rsidTr="00C42837">
        <w:trPr>
          <w:gridAfter w:val="2"/>
          <w:wAfter w:w="61" w:type="dxa"/>
          <w:trHeight w:val="2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5666D6" w:rsidP="002E264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 1 и 2 классах на основе фонетического разбора слова</w:t>
            </w:r>
            <w:r w:rsidR="00C419A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C419A0" w:rsidRPr="00023B6C" w:rsidRDefault="00C419A0" w:rsidP="002E264C">
            <w:pPr>
              <w:rPr>
                <w:rFonts w:cs="Times New Roman"/>
                <w:sz w:val="22"/>
                <w:szCs w:val="22"/>
              </w:rPr>
            </w:pPr>
            <w:r w:rsidRPr="00506A64">
              <w:rPr>
                <w:rFonts w:cs="Times New Roman"/>
              </w:rPr>
              <w:t>Звуки и буквы: гласные и согласные</w:t>
            </w:r>
            <w:r>
              <w:rPr>
                <w:rFonts w:cs="Times New Roman"/>
              </w:rPr>
              <w:t>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C419A0" w:rsidRDefault="005666D6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419A0">
              <w:rPr>
                <w:rFonts w:cs="Times New Roman"/>
                <w:b/>
                <w:sz w:val="22"/>
                <w:szCs w:val="22"/>
              </w:rPr>
              <w:t>Научится</w:t>
            </w:r>
          </w:p>
          <w:p w:rsidR="00C419A0" w:rsidRDefault="00751D0D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парные и непарные по твёрдости-мягкости согласные звуки, парные и непарные по звонкост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и-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глухости согласные звуки.</w:t>
            </w:r>
            <w:r w:rsidR="005666D6"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666D6" w:rsidRPr="00C419A0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419A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315889" w:rsidRPr="00E360CE" w:rsidRDefault="00315889" w:rsidP="00315889">
            <w:pPr>
              <w:pStyle w:val="21"/>
              <w:numPr>
                <w:ilvl w:val="0"/>
                <w:numId w:val="0"/>
              </w:numPr>
              <w:spacing w:line="240" w:lineRule="auto"/>
              <w:ind w:left="-1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360CE">
              <w:rPr>
                <w:sz w:val="22"/>
                <w:szCs w:val="22"/>
              </w:rPr>
              <w:t>сознавать место возможного во</w:t>
            </w:r>
            <w:r w:rsidRPr="00E360CE">
              <w:rPr>
                <w:sz w:val="22"/>
                <w:szCs w:val="22"/>
              </w:rPr>
              <w:t>з</w:t>
            </w:r>
            <w:r w:rsidRPr="00E360CE">
              <w:rPr>
                <w:sz w:val="22"/>
                <w:szCs w:val="22"/>
              </w:rPr>
              <w:t>никновения орфографической ошиб</w:t>
            </w:r>
            <w:r>
              <w:rPr>
                <w:sz w:val="22"/>
                <w:szCs w:val="22"/>
              </w:rPr>
              <w:t>ки</w:t>
            </w:r>
          </w:p>
          <w:p w:rsidR="005666D6" w:rsidRPr="00FC56B7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9A0" w:rsidRPr="00B13785" w:rsidRDefault="00C419A0" w:rsidP="00C419A0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C419A0" w:rsidRDefault="00C419A0" w:rsidP="00C4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C419A0" w:rsidRDefault="00C419A0" w:rsidP="00C4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C419A0" w:rsidRDefault="00C419A0" w:rsidP="00C419A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C419A0" w:rsidRDefault="00C419A0" w:rsidP="00C419A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вносить </w:t>
            </w:r>
            <w:r w:rsidR="00AD00DA">
              <w:rPr>
                <w:sz w:val="18"/>
                <w:szCs w:val="18"/>
                <w:lang w:val="ru-RU"/>
              </w:rPr>
              <w:t>необходимые коррективы в действие после его завершения</w:t>
            </w:r>
          </w:p>
          <w:p w:rsidR="00B930A9" w:rsidRPr="00C419A0" w:rsidRDefault="00B930A9" w:rsidP="00C419A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C419A0" w:rsidRDefault="00C419A0" w:rsidP="00C4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C419A0" w:rsidRDefault="00C419A0" w:rsidP="00C419A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C419A0" w:rsidRDefault="00C419A0" w:rsidP="00C4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C419A0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AD00DA" w:rsidRP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630840" w:rsidP="00023B6C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30840" w:rsidRDefault="00630840" w:rsidP="00023B6C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</w:t>
            </w:r>
            <w:r w:rsidR="006463D8">
              <w:rPr>
                <w:rFonts w:cs="Times New Roman"/>
                <w:sz w:val="18"/>
                <w:szCs w:val="18"/>
                <w:lang w:val="ru-RU"/>
              </w:rPr>
              <w:t>, учебн</w:t>
            </w:r>
            <w:proofErr w:type="gramStart"/>
            <w:r w:rsidR="006463D8"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 w:rsidR="006463D8"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023B6C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6463D8" w:rsidRPr="008F6FD7" w:rsidRDefault="006463D8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с заданием «До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полни схему». Работать с таблицами. Сравнивать буквенную запись слов с записью слов при помощи транскрипции.</w:t>
            </w:r>
          </w:p>
        </w:tc>
      </w:tr>
      <w:tr w:rsidR="005666D6" w:rsidRPr="00023B6C" w:rsidTr="00C42837">
        <w:trPr>
          <w:gridAfter w:val="2"/>
          <w:wAfter w:w="61" w:type="dxa"/>
          <w:trHeight w:val="40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5666D6" w:rsidP="002E264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</w:t>
            </w:r>
            <w:r w:rsidR="00AD00D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AD00DA" w:rsidRPr="00023B6C" w:rsidRDefault="00AD00DA" w:rsidP="002E264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</w:t>
            </w:r>
            <w:r w:rsidRPr="00506A64">
              <w:rPr>
                <w:rFonts w:cs="Times New Roman"/>
              </w:rPr>
              <w:t>равила напи</w:t>
            </w:r>
            <w:r>
              <w:rPr>
                <w:rFonts w:cs="Times New Roman"/>
              </w:rPr>
              <w:t>сания прописной</w:t>
            </w:r>
            <w:r w:rsidRPr="00506A64">
              <w:rPr>
                <w:rFonts w:cs="Times New Roman"/>
              </w:rPr>
              <w:t xml:space="preserve"> буквы</w:t>
            </w:r>
            <w:r>
              <w:rPr>
                <w:rFonts w:cs="Times New Roman"/>
              </w:rPr>
              <w:t xml:space="preserve"> в словах.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1D0D" w:rsidRDefault="005666D6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D00D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751D0D" w:rsidRDefault="00751D0D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751D0D">
              <w:rPr>
                <w:rFonts w:cs="Times New Roman"/>
                <w:sz w:val="22"/>
                <w:szCs w:val="22"/>
                <w:lang w:val="ru-RU"/>
              </w:rPr>
              <w:t>Писать прописную букву в начале предложения и  в именах собственных</w:t>
            </w:r>
          </w:p>
          <w:p w:rsidR="00BD3348" w:rsidRPr="00751D0D" w:rsidRDefault="00BD3348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собственные имена существительные.</w:t>
            </w:r>
          </w:p>
          <w:p w:rsidR="005666D6" w:rsidRPr="00AD00D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AD00D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5666D6" w:rsidRPr="00FC56B7" w:rsidRDefault="00FC56B7" w:rsidP="00751D0D">
            <w:pPr>
              <w:rPr>
                <w:rFonts w:cs="Times New Roman"/>
              </w:rPr>
            </w:pPr>
            <w:r w:rsidRPr="00FC56B7">
              <w:t>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0DA" w:rsidRPr="00B13785" w:rsidRDefault="00AD00DA" w:rsidP="00AD00D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AD00DA" w:rsidRDefault="00AD00DA" w:rsidP="00AD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AD00DA" w:rsidRDefault="00AD00DA" w:rsidP="00AD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AD00DA" w:rsidRDefault="00AD00DA" w:rsidP="00AD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AD00DA" w:rsidRDefault="00AD00DA" w:rsidP="00AD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AD00DA" w:rsidRDefault="00AD00DA" w:rsidP="00AD00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5666D6" w:rsidRPr="00AD00DA" w:rsidRDefault="00AD00DA" w:rsidP="0049096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Повторять написание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главной буквы в начале предложения, в географи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ческих названиях, именах, отчествах, фамилиях лю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дей и кличках животных. Сопоставлять, анализиро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слова и выбирать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четания слов по образцу. Отрабатывать умение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ределять границы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 и правильно оформ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начало и конец пред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ложения.</w:t>
            </w:r>
          </w:p>
        </w:tc>
      </w:tr>
      <w:tr w:rsidR="005666D6" w:rsidRPr="00023B6C" w:rsidTr="00C42837">
        <w:trPr>
          <w:gridAfter w:val="1"/>
          <w:wAfter w:w="23" w:type="dxa"/>
          <w:trHeight w:val="3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изученного в 1 и 2 классах на основе фонетического разбора слова. </w:t>
            </w:r>
            <w:r w:rsidRPr="00023B6C">
              <w:rPr>
                <w:rFonts w:cs="Times New Roman"/>
                <w:sz w:val="22"/>
                <w:szCs w:val="22"/>
              </w:rPr>
              <w:t>Фонетиче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ский ана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лиз слова.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AD00D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D00D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751D0D" w:rsidRDefault="00751D0D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Делить слова на слоги, проводить звуковой анализ слова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194D85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666D6" w:rsidRPr="00402CEF" w:rsidRDefault="00402CEF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Проводить по предложенному в учебнике алгоритму фонетический разбор </w:t>
            </w:r>
            <w:r>
              <w:rPr>
                <w:rFonts w:cs="Times New Roman"/>
                <w:sz w:val="22"/>
                <w:szCs w:val="22"/>
                <w:lang w:val="ru-RU"/>
              </w:rPr>
              <w:t>слова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D85" w:rsidRPr="00B13785" w:rsidRDefault="00194D85" w:rsidP="00194D85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194D85" w:rsidRPr="00AD00DA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B3005B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</w:t>
            </w:r>
            <w:r w:rsidR="00B3005B" w:rsidRPr="00B3005B">
              <w:rPr>
                <w:rFonts w:cs="Times New Roman"/>
                <w:sz w:val="18"/>
                <w:szCs w:val="18"/>
              </w:rPr>
              <w:t>понимание того, что правильная устная и письменная речь есть показатели индивидуальной культуры человека;</w:t>
            </w:r>
          </w:p>
          <w:p w:rsidR="006463D8" w:rsidRDefault="00B3005B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3005B">
              <w:rPr>
                <w:rFonts w:cs="Times New Roman"/>
                <w:sz w:val="18"/>
                <w:szCs w:val="18"/>
              </w:rPr>
              <w:t xml:space="preserve"> </w:t>
            </w:r>
            <w:r w:rsidR="006463D8" w:rsidRPr="00B3005B"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="006463D8">
              <w:rPr>
                <w:rFonts w:cs="Times New Roman"/>
                <w:sz w:val="18"/>
                <w:szCs w:val="18"/>
                <w:lang w:val="ru-RU"/>
              </w:rPr>
              <w:t>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Упражняться в переносе слов, анализировать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Обсуждать порядок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полнения фонетического анализа слова. Коллектив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 обсуждать правила. 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рабатывать алгоритм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вила.</w:t>
            </w:r>
          </w:p>
        </w:tc>
      </w:tr>
      <w:tr w:rsidR="005666D6" w:rsidRPr="00023B6C" w:rsidTr="00C42837">
        <w:trPr>
          <w:gridAfter w:val="1"/>
          <w:wAfter w:w="23" w:type="dxa"/>
          <w:trHeight w:val="34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5666D6" w:rsidP="001264C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</w:t>
            </w:r>
            <w:r w:rsidR="00194D85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194D85" w:rsidRPr="00023B6C" w:rsidRDefault="00194D85" w:rsidP="001264C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</w:t>
            </w:r>
            <w:r w:rsidRPr="00506A64">
              <w:rPr>
                <w:rFonts w:cs="Times New Roman"/>
              </w:rPr>
              <w:t>равила переноса слов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194D85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94D85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Применяет правила пере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носа слов. </w:t>
            </w:r>
            <w:r w:rsidRPr="00194D85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360CE" w:rsidRPr="00E360CE" w:rsidRDefault="00E360CE" w:rsidP="00AB3233">
            <w:pPr>
              <w:pStyle w:val="21"/>
              <w:numPr>
                <w:ilvl w:val="0"/>
                <w:numId w:val="0"/>
              </w:numPr>
              <w:spacing w:line="240" w:lineRule="auto"/>
              <w:ind w:left="-1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360CE">
              <w:rPr>
                <w:sz w:val="22"/>
                <w:szCs w:val="22"/>
              </w:rPr>
              <w:t>сознавать место возможного во</w:t>
            </w:r>
            <w:r w:rsidRPr="00E360CE">
              <w:rPr>
                <w:sz w:val="22"/>
                <w:szCs w:val="22"/>
              </w:rPr>
              <w:t>з</w:t>
            </w:r>
            <w:r w:rsidRPr="00E360CE">
              <w:rPr>
                <w:sz w:val="22"/>
                <w:szCs w:val="22"/>
              </w:rPr>
              <w:t>никновения орфографической ошиб</w:t>
            </w:r>
            <w:r>
              <w:rPr>
                <w:sz w:val="22"/>
                <w:szCs w:val="22"/>
              </w:rPr>
              <w:t>ки</w:t>
            </w:r>
          </w:p>
          <w:p w:rsidR="005666D6" w:rsidRPr="00E360CE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D85" w:rsidRPr="00B13785" w:rsidRDefault="005666D6" w:rsidP="00194D85">
            <w:pPr>
              <w:rPr>
                <w:b/>
                <w:sz w:val="20"/>
                <w:szCs w:val="20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="00194D85" w:rsidRPr="00B13785">
              <w:rPr>
                <w:b/>
                <w:sz w:val="20"/>
                <w:szCs w:val="20"/>
              </w:rPr>
              <w:t>Регулятивные: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194D85" w:rsidRPr="00C419A0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194D85" w:rsidRPr="00AD00DA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194D85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194D85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Орфографический тренинг в применении правила пе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реноса слов. Рассказывать правила переноса слов, приводить примеры.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полнять фронтальную 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боту.</w:t>
            </w:r>
            <w:r w:rsidR="00194D85" w:rsidRPr="00023B6C">
              <w:rPr>
                <w:rFonts w:cs="Times New Roman"/>
                <w:sz w:val="22"/>
                <w:szCs w:val="22"/>
              </w:rPr>
              <w:t xml:space="preserve"> Делит слова для пе</w:t>
            </w:r>
            <w:r w:rsidR="00194D85" w:rsidRPr="00023B6C">
              <w:rPr>
                <w:rFonts w:cs="Times New Roman"/>
                <w:sz w:val="22"/>
                <w:szCs w:val="22"/>
              </w:rPr>
              <w:softHyphen/>
              <w:t>реноса. Выполняет работу в паре. Самостоятельно находит и подчеркивает слова по за</w:t>
            </w:r>
            <w:r w:rsidR="00194D85" w:rsidRPr="00023B6C">
              <w:rPr>
                <w:rFonts w:cs="Times New Roman"/>
                <w:sz w:val="22"/>
                <w:szCs w:val="22"/>
              </w:rPr>
              <w:softHyphen/>
              <w:t xml:space="preserve">данию учителя. </w:t>
            </w:r>
          </w:p>
        </w:tc>
      </w:tr>
      <w:tr w:rsidR="005666D6" w:rsidRPr="00023B6C" w:rsidTr="00C42837">
        <w:trPr>
          <w:gridAfter w:val="1"/>
          <w:wAfter w:w="23" w:type="dxa"/>
          <w:trHeight w:val="25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5666D6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5666D6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структурой текста.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Текст, его признаки и типы.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194D85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94D85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Опреде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ляет тип текста. </w:t>
            </w:r>
          </w:p>
          <w:p w:rsidR="005666D6" w:rsidRPr="00194D85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94D85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E360CE" w:rsidRPr="00E360CE" w:rsidRDefault="00E360CE" w:rsidP="00E360CE">
            <w:pPr>
              <w:pStyle w:val="21"/>
              <w:numPr>
                <w:ilvl w:val="0"/>
                <w:numId w:val="0"/>
              </w:numPr>
              <w:spacing w:line="240" w:lineRule="auto"/>
              <w:ind w:firstLine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360CE">
              <w:rPr>
                <w:sz w:val="22"/>
                <w:szCs w:val="22"/>
              </w:rPr>
              <w:t>оставлять устный рассказ на определенную тему с использованием разных типов речи: описание, повес</w:t>
            </w:r>
            <w:r w:rsidRPr="00E360CE">
              <w:rPr>
                <w:sz w:val="22"/>
                <w:szCs w:val="22"/>
              </w:rPr>
              <w:t>т</w:t>
            </w:r>
            <w:r w:rsidRPr="00E360CE">
              <w:rPr>
                <w:sz w:val="22"/>
                <w:szCs w:val="22"/>
              </w:rPr>
              <w:t>вование, рассуждение;</w:t>
            </w:r>
          </w:p>
          <w:p w:rsidR="005666D6" w:rsidRPr="00E360CE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D85" w:rsidRPr="00B13785" w:rsidRDefault="00194D85" w:rsidP="00194D85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194D85" w:rsidRDefault="00194D85" w:rsidP="0019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194D85" w:rsidRP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художественного текста.</w:t>
            </w:r>
          </w:p>
          <w:p w:rsidR="00194D85" w:rsidRDefault="00194D85" w:rsidP="00194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72CA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9972CA">
              <w:rPr>
                <w:sz w:val="18"/>
                <w:szCs w:val="18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194D85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194D85" w:rsidRPr="00AD00DA" w:rsidRDefault="00194D85" w:rsidP="00194D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194D85" w:rsidRDefault="005666D6" w:rsidP="00194D8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5666D6" w:rsidP="006463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с текстом, обсуж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дать план этого текста. Проводить наблюдения над текстом-описанием. Выпол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индивидуальную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ту: подбирать заголовок и выбирать окончание текста.</w:t>
            </w:r>
          </w:p>
        </w:tc>
      </w:tr>
      <w:tr w:rsidR="005666D6" w:rsidRPr="00023B6C" w:rsidTr="00C42837">
        <w:trPr>
          <w:gridAfter w:val="1"/>
          <w:wAfter w:w="23" w:type="dxa"/>
          <w:trHeight w:val="3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1264C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изученного в 1 и 2 классах на основе фонетического разбора слова. </w:t>
            </w:r>
            <w:r w:rsidRPr="00023B6C">
              <w:rPr>
                <w:rFonts w:cs="Times New Roman"/>
                <w:sz w:val="22"/>
                <w:szCs w:val="22"/>
              </w:rPr>
              <w:t>Фонетиче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ский ана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лиз слова.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2CEF" w:rsidRDefault="00402CEF" w:rsidP="00402CE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402CEF" w:rsidRPr="00402CEF" w:rsidRDefault="00402CEF" w:rsidP="00402CE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Проводить звуковой анализ слова</w:t>
            </w:r>
          </w:p>
          <w:p w:rsidR="00402CEF" w:rsidRPr="00023B6C" w:rsidRDefault="00402CEF" w:rsidP="00402CEF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194D85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666D6" w:rsidRPr="00023B6C" w:rsidRDefault="00402CEF" w:rsidP="00402C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Проводить по предложенному в учебнике алгоритму фонетический разбор </w:t>
            </w:r>
            <w:r>
              <w:rPr>
                <w:rFonts w:cs="Times New Roman"/>
                <w:sz w:val="22"/>
                <w:szCs w:val="22"/>
                <w:lang w:val="ru-RU"/>
              </w:rPr>
              <w:t>слова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2CA" w:rsidRPr="00B13785" w:rsidRDefault="009972CA" w:rsidP="009972C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9972CA" w:rsidRPr="00AD00D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9972CA" w:rsidRDefault="005666D6" w:rsidP="009972C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языковым материалом (омонимы).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в парах. Отраба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тывать алгоритм фонетиче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ского анализа слова.</w:t>
            </w:r>
          </w:p>
        </w:tc>
      </w:tr>
      <w:tr w:rsidR="005666D6" w:rsidRPr="00023B6C" w:rsidTr="00C42837">
        <w:trPr>
          <w:gridAfter w:val="1"/>
          <w:wAfter w:w="23" w:type="dxa"/>
          <w:trHeight w:val="27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классах.</w:t>
            </w:r>
            <w:r w:rsidRPr="00023B6C">
              <w:rPr>
                <w:rFonts w:cs="Times New Roman"/>
                <w:sz w:val="22"/>
                <w:szCs w:val="22"/>
              </w:rPr>
              <w:t xml:space="preserve"> Правила обозначе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глас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после шипящих.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402CEF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02CE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5666D6" w:rsidRPr="00023B6C" w:rsidRDefault="00402CEF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Правильно писать сочетания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ча-ща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 чу-щу, жи-ши под ударением.</w:t>
            </w:r>
            <w:r w:rsidR="005666D6"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666D6" w:rsidRPr="009972C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E360CE" w:rsidRPr="00E360CE" w:rsidRDefault="00E360CE" w:rsidP="00E360CE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определенной орфо</w:t>
            </w:r>
            <w:r>
              <w:rPr>
                <w:sz w:val="22"/>
                <w:szCs w:val="22"/>
              </w:rPr>
              <w:t>граммой.</w:t>
            </w:r>
          </w:p>
          <w:p w:rsidR="005666D6" w:rsidRPr="00E360CE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2CA" w:rsidRPr="00B13785" w:rsidRDefault="009972CA" w:rsidP="009972C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-осуществлять итоговый и пошаговый контроль по результату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9972CA" w:rsidRPr="00AD00D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9972CA" w:rsidRDefault="005666D6" w:rsidP="009972C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индивидуаль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ную работу: отработка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вила обозначения гласных после шипящих. Списывать текст. Выполнять орфогра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фический тренинг.</w:t>
            </w:r>
          </w:p>
        </w:tc>
      </w:tr>
      <w:tr w:rsidR="005666D6" w:rsidRPr="00023B6C" w:rsidTr="00C42837">
        <w:trPr>
          <w:gridAfter w:val="1"/>
          <w:wAfter w:w="23" w:type="dxa"/>
          <w:trHeight w:val="32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9972CA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изученного  во 2 классе на основе разбора слова по составу. </w:t>
            </w:r>
            <w:r w:rsidR="005666D6" w:rsidRPr="00023B6C">
              <w:rPr>
                <w:rFonts w:cs="Times New Roman"/>
                <w:sz w:val="22"/>
                <w:szCs w:val="22"/>
              </w:rPr>
              <w:t>Состав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слова.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9972C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9972CA" w:rsidRDefault="0098647C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="005666D6"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666D6" w:rsidRPr="009972C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5666D6" w:rsidRPr="0098647C" w:rsidRDefault="0098647C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роводить по предложенному в учебнике алгоритму разбор слова по составу.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2CA" w:rsidRPr="00B13785" w:rsidRDefault="009972CA" w:rsidP="009972C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9972CA" w:rsidRP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9972CA" w:rsidRPr="00AD00D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Повторять части слова и их обозначение. Выполнять фронтальную работу. 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суждать порядок выполне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разбора слова по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ставу.</w:t>
            </w:r>
          </w:p>
        </w:tc>
      </w:tr>
      <w:tr w:rsidR="005666D6" w:rsidRPr="00023B6C" w:rsidTr="00C42837">
        <w:trPr>
          <w:trHeight w:val="3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2E264C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классах. Безударные гласные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9972C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5666D6" w:rsidRPr="0098647C" w:rsidRDefault="0098647C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проверяемых безударных гласных в корнях слов.</w:t>
            </w:r>
          </w:p>
          <w:p w:rsidR="005666D6" w:rsidRPr="009972CA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E360CE" w:rsidRPr="00E360CE" w:rsidRDefault="00E360CE" w:rsidP="00E360CE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</w:t>
            </w:r>
            <w:r>
              <w:rPr>
                <w:sz w:val="22"/>
                <w:szCs w:val="22"/>
              </w:rPr>
              <w:t xml:space="preserve">нной </w:t>
            </w:r>
            <w:r w:rsidRPr="00E360CE">
              <w:rPr>
                <w:sz w:val="22"/>
                <w:szCs w:val="22"/>
              </w:rPr>
              <w:t>орфо</w:t>
            </w:r>
            <w:r>
              <w:rPr>
                <w:sz w:val="22"/>
                <w:szCs w:val="22"/>
              </w:rPr>
              <w:t>граммой.</w:t>
            </w:r>
          </w:p>
          <w:p w:rsidR="005666D6" w:rsidRPr="00E360CE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2CA" w:rsidRPr="00B13785" w:rsidRDefault="009972CA" w:rsidP="009972C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9972CA" w:rsidRDefault="009972CA" w:rsidP="0099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9972CA" w:rsidRDefault="009972CA" w:rsidP="00997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9972CA" w:rsidRDefault="009972CA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24170" w:rsidRPr="00AD00DA" w:rsidRDefault="00824170" w:rsidP="009972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5666D6" w:rsidRPr="009972CA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упражнения на повторение орфограммы. Писать с пропусками букв. Классифицировать слова по наличию (отсутствию) данной орфограммы, заме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звуковую запись слов буквенной.</w:t>
            </w:r>
          </w:p>
        </w:tc>
      </w:tr>
      <w:tr w:rsidR="005666D6" w:rsidRPr="00023B6C" w:rsidTr="00C42837">
        <w:trPr>
          <w:trHeight w:val="2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6D6" w:rsidRPr="00023B6C" w:rsidRDefault="005666D6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5666D6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Default="005666D6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5666D6" w:rsidRPr="0029400F" w:rsidRDefault="005666D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структурой текста. Признаки</w:t>
            </w:r>
            <w:r w:rsidR="00824170">
              <w:rPr>
                <w:rFonts w:cs="Times New Roman"/>
                <w:sz w:val="22"/>
                <w:szCs w:val="22"/>
                <w:lang w:val="ru-RU"/>
              </w:rPr>
              <w:t xml:space="preserve"> и типы текстов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824170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82417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5666D6" w:rsidRPr="009A2BAD" w:rsidRDefault="009A2BAD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тип текста: повествование, описание, рассуждение.</w:t>
            </w:r>
          </w:p>
          <w:p w:rsidR="005666D6" w:rsidRPr="00824170" w:rsidRDefault="005666D6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82417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5666D6" w:rsidRPr="008928D0" w:rsidRDefault="008928D0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нормы современного русского литературного языка в собственной речи и  оценивать соблюдение этих норм в речи собеседников.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4170" w:rsidRPr="00B13785" w:rsidRDefault="00824170" w:rsidP="00824170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24170" w:rsidRDefault="00824170" w:rsidP="0082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24170" w:rsidRDefault="00824170" w:rsidP="0082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24170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24170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B930A9" w:rsidRPr="00C419A0" w:rsidRDefault="00B930A9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24170" w:rsidRDefault="00824170" w:rsidP="00824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24170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24170" w:rsidRPr="00824170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-основам смыслового чтения художественных и познавательных текстов</w:t>
            </w:r>
          </w:p>
          <w:p w:rsidR="00824170" w:rsidRDefault="00824170" w:rsidP="00824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D0B25" w:rsidRDefault="00824170" w:rsidP="0082417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8D0B25"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="008D0B25" w:rsidRPr="008D0B25">
              <w:rPr>
                <w:rFonts w:cs="Times New Roman"/>
                <w:sz w:val="18"/>
                <w:szCs w:val="18"/>
              </w:rPr>
              <w:t>умение выбирать адекватные языковые средства для успешного решения коммуникативных задач</w:t>
            </w:r>
          </w:p>
          <w:p w:rsidR="00824170" w:rsidRDefault="008D0B25" w:rsidP="00824170">
            <w:pPr>
              <w:rPr>
                <w:sz w:val="18"/>
                <w:szCs w:val="18"/>
                <w:lang w:val="ru-RU"/>
              </w:rPr>
            </w:pPr>
            <w:r w:rsidRPr="008D0B25">
              <w:rPr>
                <w:sz w:val="18"/>
                <w:szCs w:val="18"/>
                <w:lang w:val="ru-RU"/>
              </w:rPr>
              <w:t xml:space="preserve"> </w:t>
            </w:r>
            <w:r w:rsidR="00824170" w:rsidRPr="008D0B25">
              <w:rPr>
                <w:sz w:val="18"/>
                <w:szCs w:val="18"/>
                <w:lang w:val="ru-RU"/>
              </w:rPr>
              <w:t>-стр</w:t>
            </w:r>
            <w:r w:rsidR="00824170">
              <w:rPr>
                <w:sz w:val="18"/>
                <w:szCs w:val="18"/>
                <w:lang w:val="ru-RU"/>
              </w:rPr>
              <w:t>оить понятные для партнёра высказывания, учитывающие, что партнёр знает и видит, а что нет</w:t>
            </w:r>
          </w:p>
          <w:p w:rsidR="00824170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24170" w:rsidRPr="00AD00DA" w:rsidRDefault="00824170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5666D6" w:rsidRPr="00023B6C" w:rsidRDefault="005666D6" w:rsidP="0082417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6463D8" w:rsidRDefault="006463D8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5666D6" w:rsidRPr="00023B6C" w:rsidRDefault="006463D8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6D6" w:rsidRPr="00023B6C" w:rsidRDefault="008928D0" w:rsidP="008241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Комплексная </w:t>
            </w:r>
            <w:r w:rsidR="005666D6" w:rsidRPr="00023B6C">
              <w:rPr>
                <w:rFonts w:cs="Times New Roman"/>
                <w:sz w:val="22"/>
                <w:szCs w:val="22"/>
              </w:rPr>
              <w:t xml:space="preserve"> работа над текстами: фор</w:t>
            </w:r>
            <w:r w:rsidR="005666D6" w:rsidRPr="00023B6C">
              <w:rPr>
                <w:rFonts w:cs="Times New Roman"/>
                <w:sz w:val="22"/>
                <w:szCs w:val="22"/>
              </w:rPr>
              <w:softHyphen/>
              <w:t>мулировать основную мысль текста, определять тип текста, выбирать под</w:t>
            </w:r>
            <w:r w:rsidR="005666D6" w:rsidRPr="00023B6C">
              <w:rPr>
                <w:rFonts w:cs="Times New Roman"/>
                <w:sz w:val="22"/>
                <w:szCs w:val="22"/>
              </w:rPr>
              <w:softHyphen/>
              <w:t>ходящий заголовок, состав</w:t>
            </w:r>
            <w:r w:rsidR="005666D6" w:rsidRPr="00023B6C">
              <w:rPr>
                <w:rFonts w:cs="Times New Roman"/>
                <w:sz w:val="22"/>
                <w:szCs w:val="22"/>
              </w:rPr>
              <w:softHyphen/>
              <w:t xml:space="preserve">лять план. </w:t>
            </w:r>
          </w:p>
        </w:tc>
      </w:tr>
      <w:tr w:rsidR="003C04E1" w:rsidRPr="00023B6C" w:rsidTr="00C42837">
        <w:trPr>
          <w:trHeight w:val="2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3C04E1" w:rsidRDefault="003C04E1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65DF6" w:rsidRDefault="003C04E1" w:rsidP="006A21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Административная контрольная работа </w:t>
            </w:r>
            <w:r w:rsidR="00F65DF6">
              <w:rPr>
                <w:rFonts w:cs="Times New Roman"/>
                <w:sz w:val="22"/>
                <w:szCs w:val="22"/>
                <w:lang w:val="ru-RU"/>
              </w:rPr>
              <w:t xml:space="preserve"> по темам «Фонетика» , «Правописание безударных гласных в корне слова»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5D6278" w:rsidRDefault="003C04E1" w:rsidP="006A21DF">
            <w:pPr>
              <w:rPr>
                <w:rFonts w:cs="Times New Roman"/>
                <w:b/>
                <w:sz w:val="22"/>
                <w:szCs w:val="22"/>
              </w:rPr>
            </w:pPr>
            <w:r w:rsidRPr="005D6278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6A21D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полученные знания при самостоятельной работе</w:t>
            </w:r>
          </w:p>
          <w:p w:rsidR="003C04E1" w:rsidRPr="005D6278" w:rsidRDefault="003C04E1" w:rsidP="006A21DF">
            <w:pPr>
              <w:rPr>
                <w:rFonts w:cs="Times New Roman"/>
                <w:b/>
                <w:sz w:val="22"/>
                <w:szCs w:val="22"/>
              </w:rPr>
            </w:pPr>
            <w:r w:rsidRPr="005D6278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490964" w:rsidRDefault="003C04E1" w:rsidP="006A21D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6A21D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6A2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6A2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6A21D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6A21D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6A2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6A21D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6A2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Pr="00023B6C" w:rsidRDefault="003C04E1" w:rsidP="006A21DF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A21DF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A21DF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A21DF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A21D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65DF6" w:rsidRDefault="003C04E1" w:rsidP="006A21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Применять изученные 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фограммы. Оценить 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зультаты освоения тем, проявить личностную заин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тересованность в приобре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тении и расширении знаний и способов действий.</w:t>
            </w:r>
            <w:r w:rsidR="00F65DF6">
              <w:rPr>
                <w:rFonts w:cs="Times New Roman"/>
                <w:sz w:val="22"/>
                <w:szCs w:val="22"/>
                <w:lang w:val="ru-RU"/>
              </w:rPr>
              <w:t xml:space="preserve"> Выполнять задания.</w:t>
            </w:r>
          </w:p>
        </w:tc>
      </w:tr>
      <w:tr w:rsidR="003C04E1" w:rsidRPr="00023B6C" w:rsidTr="00C42837">
        <w:trPr>
          <w:trHeight w:val="34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3C04E1" w:rsidRDefault="003C04E1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ошибками.</w:t>
            </w:r>
          </w:p>
          <w:p w:rsidR="003C04E1" w:rsidRPr="0029400F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9972CA" w:rsidRDefault="003C04E1" w:rsidP="009A2BAD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9A2BA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9972CA" w:rsidRDefault="003C04E1" w:rsidP="009A2BAD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9A2BAD" w:rsidRDefault="003C04E1" w:rsidP="009A2BA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роводить по предложенному в учебнике алгоритму разбор слова по составу. </w:t>
            </w: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824170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82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82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3C04E1" w:rsidRDefault="003C04E1" w:rsidP="00824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824170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-использовать знаково - символические средства, </w:t>
            </w:r>
          </w:p>
          <w:p w:rsidR="003C04E1" w:rsidRDefault="003C04E1" w:rsidP="00824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82417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82417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Отрабатывать операции алгоритма разбора слова по составу (нахождение суффикса и приставки). Решать проблемные зада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чи. Работать фронтально и в парах.</w:t>
            </w:r>
          </w:p>
        </w:tc>
      </w:tr>
      <w:tr w:rsidR="003C04E1" w:rsidRPr="00023B6C" w:rsidTr="00C42837">
        <w:trPr>
          <w:gridAfter w:val="1"/>
          <w:wAfter w:w="23" w:type="dxa"/>
          <w:trHeight w:val="50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3C04E1" w:rsidRDefault="003C04E1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29400F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классах.</w:t>
            </w:r>
            <w:r w:rsidRPr="00023B6C">
              <w:rPr>
                <w:rFonts w:cs="Times New Roman"/>
                <w:sz w:val="22"/>
                <w:szCs w:val="22"/>
              </w:rPr>
              <w:t xml:space="preserve"> Правила 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сания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гласных в корне.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5D6278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5D6278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</w:t>
            </w:r>
            <w:r>
              <w:rPr>
                <w:rFonts w:cs="Times New Roman"/>
                <w:sz w:val="22"/>
                <w:szCs w:val="22"/>
                <w:lang w:val="ru-RU"/>
              </w:rPr>
              <w:t>именять правила право</w:t>
            </w:r>
            <w:r w:rsidR="00F65DF6">
              <w:rPr>
                <w:rFonts w:cs="Times New Roman"/>
                <w:sz w:val="22"/>
                <w:szCs w:val="22"/>
                <w:lang w:val="ru-RU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исания парных звонких и глухих согласных в корнях слов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5D6278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5D6278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28D0" w:rsidRPr="00E360CE" w:rsidRDefault="008928D0" w:rsidP="008928D0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определенной орфо</w:t>
            </w:r>
            <w:r>
              <w:rPr>
                <w:sz w:val="22"/>
                <w:szCs w:val="22"/>
              </w:rPr>
              <w:t>граммой.</w:t>
            </w:r>
          </w:p>
          <w:p w:rsidR="003C04E1" w:rsidRPr="008928D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5D6278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5D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5D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B930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3C04E1" w:rsidRDefault="003C04E1" w:rsidP="005D62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5D62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5D62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5D627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упражнения на повторение данной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граммы: отрабатывать дей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ствия контроля, списыва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ния, заменять звуковую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пись слов буквенной,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слова.</w:t>
            </w:r>
          </w:p>
        </w:tc>
      </w:tr>
      <w:tr w:rsidR="003C04E1" w:rsidRPr="00023B6C" w:rsidTr="00C42837">
        <w:trPr>
          <w:gridAfter w:val="1"/>
          <w:wAfter w:w="23" w:type="dxa"/>
          <w:trHeight w:val="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4146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во 2 классе на основе разбора слова по составу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78294B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9A2BA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78294B" w:rsidRDefault="003C04E1" w:rsidP="009A2BAD">
            <w:pPr>
              <w:rPr>
                <w:rFonts w:cs="Times New Roman"/>
                <w:b/>
                <w:sz w:val="22"/>
                <w:szCs w:val="22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9A2BA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способы образования слов (суффиксальный, приставочный, приставочн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суффиксальный)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78294B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FA69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78294B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78294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Повторять изученные спо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собы словообразования. Приводить развернутое толкование слов, образо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вывать слова заданным способом, работать с таб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лицей учебника. Работать индивидуально.</w:t>
            </w:r>
          </w:p>
        </w:tc>
      </w:tr>
      <w:tr w:rsidR="003C04E1" w:rsidRPr="00023B6C" w:rsidTr="00C42837">
        <w:trPr>
          <w:gridAfter w:val="1"/>
          <w:wAfter w:w="23" w:type="dxa"/>
          <w:trHeight w:val="21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Формирование орфографической зоркости. </w:t>
            </w:r>
            <w:r w:rsidRPr="00023B6C">
              <w:rPr>
                <w:rFonts w:cs="Times New Roman"/>
                <w:sz w:val="22"/>
                <w:szCs w:val="22"/>
              </w:rPr>
              <w:t>Правило написания непроизно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симых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гласных в корне слова.</w:t>
            </w:r>
          </w:p>
        </w:tc>
        <w:tc>
          <w:tcPr>
            <w:tcW w:w="365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78294B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непроизносимой согласной.</w:t>
            </w:r>
          </w:p>
          <w:p w:rsidR="003C04E1" w:rsidRPr="0078294B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28D0" w:rsidRPr="00E360CE" w:rsidRDefault="008928D0" w:rsidP="008928D0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определенной орфо</w:t>
            </w:r>
            <w:r>
              <w:rPr>
                <w:sz w:val="22"/>
                <w:szCs w:val="22"/>
              </w:rPr>
              <w:t>граммой.</w:t>
            </w:r>
          </w:p>
          <w:p w:rsidR="003C04E1" w:rsidRPr="008928D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78294B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FA69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3C04E1" w:rsidRPr="00C419A0" w:rsidRDefault="003C04E1" w:rsidP="0078294B">
            <w:pPr>
              <w:rPr>
                <w:sz w:val="18"/>
                <w:szCs w:val="18"/>
                <w:lang w:val="ru-RU"/>
              </w:rPr>
            </w:pP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Pr="00AD00DA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вторять правило написания непроизносимых согласных в корне слова. Называть и находить в словах «опас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ные» буквосочетания.</w:t>
            </w:r>
          </w:p>
        </w:tc>
      </w:tr>
      <w:tr w:rsidR="003C04E1" w:rsidRPr="00023B6C" w:rsidTr="00C42837">
        <w:trPr>
          <w:gridAfter w:val="1"/>
          <w:wAfter w:w="23" w:type="dxa"/>
          <w:trHeight w:val="20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стр</w:t>
            </w:r>
            <w:r w:rsidR="00216640">
              <w:rPr>
                <w:rFonts w:cs="Times New Roman"/>
                <w:sz w:val="22"/>
                <w:szCs w:val="22"/>
                <w:lang w:val="ru-RU"/>
              </w:rPr>
              <w:t>у</w:t>
            </w:r>
            <w:r>
              <w:rPr>
                <w:rFonts w:cs="Times New Roman"/>
                <w:sz w:val="22"/>
                <w:szCs w:val="22"/>
                <w:lang w:val="ru-RU"/>
              </w:rPr>
              <w:t>ктурой текста.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Текст и его заглавие.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78294B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90717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Подбирать заголовок к тексту</w:t>
            </w:r>
          </w:p>
          <w:p w:rsidR="003C04E1" w:rsidRPr="0078294B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8294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28D0" w:rsidRPr="008928D0" w:rsidRDefault="008928D0" w:rsidP="008928D0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928D0">
              <w:rPr>
                <w:sz w:val="22"/>
                <w:szCs w:val="22"/>
              </w:rPr>
              <w:t>оздавать тексты по предложенному заго</w:t>
            </w:r>
            <w:r w:rsidR="00C50F5B">
              <w:rPr>
                <w:sz w:val="22"/>
                <w:szCs w:val="22"/>
              </w:rPr>
              <w:t>ловку.</w:t>
            </w:r>
          </w:p>
          <w:p w:rsidR="003C04E1" w:rsidRPr="008928D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78294B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782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78294B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-основам смыслового чтения художественных текстов</w:t>
            </w:r>
          </w:p>
          <w:p w:rsidR="003C04E1" w:rsidRDefault="003C04E1" w:rsidP="00782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7829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-формулировать собственное мнение и позицию</w:t>
            </w:r>
          </w:p>
          <w:p w:rsidR="003C04E1" w:rsidRPr="0078294B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Озаглавливать тексты, выпол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фронтальную работу: подбирать возможные тексты по данным заголовкам, выбирать наиболее подходя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щий заголовок и окончание текста, имеющего данный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головок. Индивидуальная 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бота: продолжать текст.</w:t>
            </w:r>
          </w:p>
        </w:tc>
      </w:tr>
      <w:tr w:rsidR="003C04E1" w:rsidRPr="00023B6C" w:rsidTr="00C42837">
        <w:trPr>
          <w:gridAfter w:val="1"/>
          <w:wAfter w:w="23" w:type="dxa"/>
          <w:trHeight w:val="18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400F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9972CA" w:rsidRDefault="003C04E1" w:rsidP="00907170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90717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9972CA" w:rsidRDefault="003C04E1" w:rsidP="00907170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907170" w:rsidRDefault="003C04E1" w:rsidP="0090717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роводить по предложенному в учебнике алгоритму разбор слова по составу. Определять способы образования слов (суффиксальный, приставочный, приставочн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суффиксальный)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B725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FA69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3C04E1" w:rsidRPr="00C419A0" w:rsidRDefault="003C04E1" w:rsidP="000B725F">
            <w:pPr>
              <w:rPr>
                <w:sz w:val="18"/>
                <w:szCs w:val="18"/>
                <w:lang w:val="ru-RU"/>
              </w:rPr>
            </w:pP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B72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Упражняться в полном письменном разборе слов по составу; исправлять 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верно выполненные разбо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ры; находить слова, соот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ветствующие данной схеме.</w:t>
            </w:r>
          </w:p>
        </w:tc>
      </w:tr>
      <w:tr w:rsidR="003C04E1" w:rsidRPr="00023B6C" w:rsidTr="00C42837">
        <w:trPr>
          <w:gridAfter w:val="1"/>
          <w:wAfter w:w="23" w:type="dxa"/>
          <w:trHeight w:val="2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</w:t>
            </w:r>
            <w:r w:rsidRPr="00023B6C">
              <w:rPr>
                <w:rFonts w:cs="Times New Roman"/>
                <w:sz w:val="22"/>
                <w:szCs w:val="22"/>
              </w:rPr>
              <w:t>.  Право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писание суффик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сов.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B725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23194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суффикс.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0B725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B725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90717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суффиксов имён существительных: онок, ёнок, ек, ик, ость.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B725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0B725F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B72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Упражняться в повторении изученных орфограмм; кон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струирование слов с ис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пользованием изученных правил, классификация слов.</w:t>
            </w:r>
          </w:p>
        </w:tc>
      </w:tr>
      <w:tr w:rsidR="003C04E1" w:rsidRPr="00023B6C" w:rsidTr="00C42837">
        <w:trPr>
          <w:gridAfter w:val="1"/>
          <w:wAfter w:w="23" w:type="dxa"/>
          <w:trHeight w:val="3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</w:t>
            </w:r>
            <w:r w:rsidRPr="00023B6C">
              <w:rPr>
                <w:rFonts w:cs="Times New Roman"/>
                <w:sz w:val="22"/>
                <w:szCs w:val="22"/>
              </w:rPr>
              <w:t>. 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приставок.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Научится </w:t>
            </w:r>
          </w:p>
          <w:p w:rsidR="003C04E1" w:rsidRPr="0023194B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приставок: об, от, до, по, под, про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,з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а, на, над.</w:t>
            </w:r>
          </w:p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Получит возможность научитьс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я</w:t>
            </w:r>
          </w:p>
          <w:p w:rsidR="00C50F5B" w:rsidRPr="00E360CE" w:rsidRDefault="00C50F5B" w:rsidP="00C50F5B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определенной орфо</w:t>
            </w:r>
            <w:r>
              <w:rPr>
                <w:sz w:val="22"/>
                <w:szCs w:val="22"/>
              </w:rPr>
              <w:t>граммой.</w:t>
            </w:r>
          </w:p>
          <w:p w:rsidR="003C04E1" w:rsidRPr="000342B4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B725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0B725F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B72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640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="00216640" w:rsidRPr="00216640">
              <w:rPr>
                <w:rFonts w:cs="Times New Roman"/>
                <w:sz w:val="18"/>
                <w:szCs w:val="18"/>
              </w:rPr>
              <w:t>способность к самооценке на основе наблюдения за собственной речью</w:t>
            </w:r>
          </w:p>
          <w:p w:rsidR="003C04E1" w:rsidRDefault="00216640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16640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C04E1"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 w:rsidR="003C04E1"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 w:rsidR="003C04E1"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Анализировать языковой материал: определять принцип классификации слов. Повторять изученные орфограммы.</w:t>
            </w:r>
            <w:r>
              <w:rPr>
                <w:rFonts w:cs="Times New Roman"/>
                <w:sz w:val="22"/>
                <w:szCs w:val="22"/>
                <w:lang w:val="ru-RU"/>
              </w:rPr>
              <w:t>Записывать слова с приставками.</w:t>
            </w:r>
            <w:r w:rsidRPr="00023B6C">
              <w:rPr>
                <w:rFonts w:cs="Times New Roman"/>
                <w:sz w:val="22"/>
                <w:szCs w:val="22"/>
              </w:rPr>
              <w:t xml:space="preserve"> Исправлять ошибки. Выполнять инди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видуальную работу.</w:t>
            </w:r>
          </w:p>
        </w:tc>
      </w:tr>
      <w:tr w:rsidR="003C04E1" w:rsidRPr="00023B6C" w:rsidTr="00C42837">
        <w:trPr>
          <w:gridAfter w:val="1"/>
          <w:wAfter w:w="23" w:type="dxa"/>
          <w:trHeight w:val="29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400F" w:rsidRDefault="003C04E1" w:rsidP="00023B6C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Контрольная работа</w:t>
            </w:r>
            <w:r w:rsidRPr="0041460E">
              <w:rPr>
                <w:rFonts w:cs="Times New Roman"/>
                <w:sz w:val="22"/>
                <w:szCs w:val="22"/>
              </w:rPr>
              <w:t xml:space="preserve"> по темам «Фонети</w:t>
            </w:r>
            <w:r w:rsidRPr="0041460E">
              <w:rPr>
                <w:rFonts w:cs="Times New Roman"/>
                <w:sz w:val="22"/>
                <w:szCs w:val="22"/>
              </w:rPr>
              <w:softHyphen/>
              <w:t>ческий анализ слова, разбор слова по составу».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B725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B725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0342B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полученные знания</w:t>
            </w:r>
          </w:p>
          <w:p w:rsidR="003C04E1" w:rsidRPr="004D3F9F" w:rsidRDefault="003C04E1" w:rsidP="000342B4">
            <w:pPr>
              <w:rPr>
                <w:rFonts w:cs="Times New Roman"/>
                <w:b/>
                <w:sz w:val="22"/>
                <w:szCs w:val="22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0342B4" w:rsidRDefault="003C04E1" w:rsidP="000342B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B725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B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Pr="004D3F9F" w:rsidRDefault="003C04E1" w:rsidP="000B72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использовать знаково- символические средства</w:t>
            </w:r>
          </w:p>
          <w:p w:rsidR="003C04E1" w:rsidRDefault="003C04E1" w:rsidP="000B7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Pr="004D3F9F" w:rsidRDefault="003C04E1" w:rsidP="004D3F9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947A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Выполнять тестовые зада</w:t>
            </w:r>
            <w:r>
              <w:rPr>
                <w:rFonts w:cs="Times New Roman"/>
                <w:sz w:val="22"/>
                <w:szCs w:val="22"/>
              </w:rPr>
              <w:softHyphen/>
              <w:t>ни</w:t>
            </w:r>
            <w:r>
              <w:rPr>
                <w:rFonts w:cs="Times New Roman"/>
                <w:sz w:val="22"/>
                <w:szCs w:val="22"/>
                <w:lang w:val="ru-RU"/>
              </w:rPr>
              <w:t>я, транскрипцию слова</w:t>
            </w:r>
            <w:r w:rsidRPr="00023B6C">
              <w:rPr>
                <w:rFonts w:cs="Times New Roman"/>
                <w:sz w:val="22"/>
                <w:szCs w:val="22"/>
              </w:rPr>
              <w:t xml:space="preserve"> Находить части слова и выделять их соответствующим значком.</w:t>
            </w:r>
          </w:p>
        </w:tc>
      </w:tr>
      <w:tr w:rsidR="003C04E1" w:rsidRPr="00023B6C" w:rsidTr="00C42837">
        <w:trPr>
          <w:gridAfter w:val="1"/>
          <w:wAfter w:w="23" w:type="dxa"/>
          <w:trHeight w:val="20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</w:t>
            </w:r>
            <w:r w:rsidRPr="00023B6C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Заглав</w:t>
            </w:r>
            <w:r>
              <w:rPr>
                <w:rFonts w:cs="Times New Roman"/>
                <w:sz w:val="22"/>
                <w:szCs w:val="22"/>
                <w:lang w:val="ru-RU"/>
              </w:rPr>
              <w:t>ие</w:t>
            </w:r>
            <w:r w:rsidRPr="00023B6C">
              <w:rPr>
                <w:rFonts w:cs="Times New Roman"/>
                <w:sz w:val="22"/>
                <w:szCs w:val="22"/>
              </w:rPr>
              <w:t xml:space="preserve"> и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начало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текста.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4D3F9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0342B4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Подбирать заголовок к тексту.</w:t>
            </w:r>
          </w:p>
          <w:p w:rsidR="003C04E1" w:rsidRPr="004D3F9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25380" w:rsidRDefault="00825380" w:rsidP="004D3F9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25380">
              <w:t>одробно или выборочно пересказывать текст</w:t>
            </w:r>
            <w:r>
              <w:rPr>
                <w:lang w:val="ru-RU"/>
              </w:rPr>
              <w:t>.</w:t>
            </w:r>
          </w:p>
          <w:p w:rsidR="003C04E1" w:rsidRPr="004D3F9F" w:rsidRDefault="00825380" w:rsidP="004D3F9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="003C04E1" w:rsidRPr="00023B6C">
              <w:rPr>
                <w:rFonts w:cs="Times New Roman"/>
                <w:sz w:val="22"/>
                <w:szCs w:val="22"/>
              </w:rPr>
              <w:t>При</w:t>
            </w:r>
            <w:r w:rsidR="003C04E1"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4D3F9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4D3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4D3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4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4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</w:t>
            </w:r>
            <w:r>
              <w:rPr>
                <w:sz w:val="18"/>
                <w:szCs w:val="18"/>
                <w:lang w:val="ru-RU"/>
              </w:rPr>
              <w:lastRenderedPageBreak/>
              <w:t>знает и видит, а что нет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3C04E1" w:rsidRPr="004D3F9F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причин  успеха в учебной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Обсуждать начало текста. Озаглавливать текст. Ана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лизировать и корректиро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текст. Записывать исправленный текст в тет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радь.</w:t>
            </w:r>
          </w:p>
        </w:tc>
      </w:tr>
      <w:tr w:rsidR="003C04E1" w:rsidRPr="00023B6C" w:rsidTr="00C42837">
        <w:trPr>
          <w:gridAfter w:val="1"/>
          <w:wAfter w:w="23" w:type="dxa"/>
          <w:trHeight w:val="20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ние</w:t>
            </w:r>
            <w:r w:rsidRPr="00023B6C">
              <w:rPr>
                <w:rFonts w:cs="Times New Roman"/>
                <w:sz w:val="22"/>
                <w:szCs w:val="22"/>
              </w:rPr>
              <w:t>. Слова в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нии.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>Научится</w:t>
            </w:r>
          </w:p>
          <w:p w:rsidR="00825380" w:rsidRPr="00825380" w:rsidRDefault="00825380" w:rsidP="00825380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25380">
              <w:rPr>
                <w:sz w:val="24"/>
              </w:rPr>
              <w:t>азличать предложение, словос</w:t>
            </w:r>
            <w:r w:rsidRPr="00825380">
              <w:rPr>
                <w:sz w:val="24"/>
              </w:rPr>
              <w:t>о</w:t>
            </w:r>
            <w:r w:rsidR="006F49EB">
              <w:rPr>
                <w:sz w:val="24"/>
              </w:rPr>
              <w:t>четание, слово.</w:t>
            </w:r>
          </w:p>
          <w:p w:rsidR="003C04E1" w:rsidRPr="004D3F9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7255F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Строить расространённое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4D3F9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4D3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4D3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4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216640" w:rsidRPr="00216640" w:rsidRDefault="00216640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16640">
              <w:rPr>
                <w:rStyle w:val="10"/>
                <w:rFonts w:cs="Times New Roman"/>
                <w:sz w:val="18"/>
                <w:szCs w:val="18"/>
              </w:rPr>
              <w:t xml:space="preserve"> умение использовать язык с целью поиска необходимой информации в различных источниках для решения учебных задач</w:t>
            </w:r>
          </w:p>
          <w:p w:rsidR="003C04E1" w:rsidRDefault="003C04E1" w:rsidP="004D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4D3F9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5666D6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Сопоставлять определения предложения. Проводить наблюдения над языковым материалом: смысл пред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ложения, слова в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жении, границы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Познакомиться с раз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делом «Синтаксис». Обоб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щить знания о разделах языка.</w:t>
            </w:r>
          </w:p>
        </w:tc>
      </w:tr>
      <w:tr w:rsidR="003C04E1" w:rsidRPr="00023B6C" w:rsidTr="00C42837">
        <w:trPr>
          <w:gridAfter w:val="1"/>
          <w:wAfter w:w="23" w:type="dxa"/>
          <w:trHeight w:val="20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Предложение. </w:t>
            </w:r>
            <w:r w:rsidRPr="00023B6C">
              <w:rPr>
                <w:rFonts w:cs="Times New Roman"/>
                <w:sz w:val="22"/>
                <w:szCs w:val="22"/>
              </w:rPr>
              <w:t>Виды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по це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 выска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зывания и интонации.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4D3F9F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D3F9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Различает предложения по цели высказывания и инто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нации. </w:t>
            </w:r>
          </w:p>
          <w:p w:rsidR="003C04E1" w:rsidRPr="00142D0E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42D0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6F49EB" w:rsidRDefault="006F49EB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F49EB">
              <w:rPr>
                <w:lang w:val="ru-RU"/>
              </w:rPr>
              <w:t>П</w:t>
            </w:r>
            <w:r w:rsidRPr="006F49EB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142D0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142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142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142D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142D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142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142D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142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142D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строит монологическое высказывание</w:t>
            </w:r>
          </w:p>
          <w:p w:rsidR="003C04E1" w:rsidRDefault="003C04E1" w:rsidP="00142D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-строить понятные для партнёра высказывания, учитывающие, что партнёр </w:t>
            </w:r>
            <w:r>
              <w:rPr>
                <w:sz w:val="18"/>
                <w:szCs w:val="18"/>
                <w:lang w:val="ru-RU"/>
              </w:rPr>
              <w:lastRenderedPageBreak/>
              <w:t>знает и видит, а что нет</w:t>
            </w:r>
          </w:p>
          <w:p w:rsidR="003C04E1" w:rsidRPr="00023B6C" w:rsidRDefault="003C04E1" w:rsidP="00142D0E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DE4C9C" w:rsidRDefault="003C04E1" w:rsidP="006463D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Фронтальная работа: выби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рать ответ на вопрос о це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лях высказывания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жения. Индивидуальная работа: определять цели высказывания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Работать с рубрикой «Путешествие в прошлое». Работать с рисунками.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3C04E1" w:rsidRPr="00E5074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648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B46987" w:rsidRDefault="00B46987" w:rsidP="00B46987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46987">
              <w:rPr>
                <w:sz w:val="24"/>
              </w:rPr>
              <w:t>амостоятельно озаглавли</w:t>
            </w:r>
            <w:r>
              <w:rPr>
                <w:sz w:val="24"/>
              </w:rPr>
              <w:t>вать текст</w:t>
            </w:r>
          </w:p>
          <w:p w:rsidR="00B46987" w:rsidRPr="0029648D" w:rsidRDefault="00B46987" w:rsidP="00B46987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3C04E1" w:rsidRPr="00AD4F4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Корректирует</w:t>
            </w:r>
            <w:r w:rsidRPr="00023B6C">
              <w:rPr>
                <w:rFonts w:cs="Times New Roman"/>
                <w:sz w:val="22"/>
                <w:szCs w:val="22"/>
              </w:rPr>
              <w:t xml:space="preserve"> текст с нару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шенным порядком следова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предлож</w:t>
            </w:r>
            <w:r>
              <w:rPr>
                <w:rFonts w:cs="Times New Roman"/>
                <w:sz w:val="22"/>
                <w:szCs w:val="22"/>
              </w:rPr>
              <w:t>ени</w:t>
            </w:r>
            <w:r>
              <w:rPr>
                <w:rFonts w:cs="Times New Roman"/>
                <w:sz w:val="22"/>
                <w:szCs w:val="22"/>
                <w:lang w:val="ru-RU"/>
              </w:rPr>
              <w:t>й и абзацев.</w:t>
            </w:r>
          </w:p>
          <w:p w:rsidR="003C04E1" w:rsidRPr="00023B6C" w:rsidRDefault="003C04E1" w:rsidP="00B469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29648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строить монологическое высказывание</w:t>
            </w:r>
          </w:p>
          <w:p w:rsidR="003C04E1" w:rsidRPr="0029648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 в группах по восста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новлению последователь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ности предложений в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сте. Индивидуальная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та: подбор заглавий к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сту, анализ и корректирова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 текста.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3C04E1" w:rsidRPr="0041460E" w:rsidRDefault="003C04E1" w:rsidP="00023B6C">
            <w:pPr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структурой текста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987" w:rsidRPr="0029648D" w:rsidRDefault="00B46987" w:rsidP="00B46987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B46987" w:rsidRDefault="00B46987" w:rsidP="00B46987">
            <w:pPr>
              <w:pStyle w:val="21"/>
              <w:numPr>
                <w:ilvl w:val="0"/>
                <w:numId w:val="0"/>
              </w:numPr>
              <w:spacing w:line="240" w:lineRule="auto"/>
              <w:ind w:hanging="1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46987">
              <w:rPr>
                <w:sz w:val="24"/>
              </w:rPr>
              <w:t>амостоятельно озаглавли</w:t>
            </w:r>
            <w:r>
              <w:rPr>
                <w:sz w:val="24"/>
              </w:rPr>
              <w:t>вать текст</w:t>
            </w:r>
          </w:p>
          <w:p w:rsidR="00B46987" w:rsidRPr="0029648D" w:rsidRDefault="00B46987" w:rsidP="00B46987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B46987" w:rsidRPr="00AD4F47" w:rsidRDefault="00B46987" w:rsidP="00B4698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Корректирует</w:t>
            </w:r>
            <w:r w:rsidRPr="00023B6C">
              <w:rPr>
                <w:rFonts w:cs="Times New Roman"/>
                <w:sz w:val="22"/>
                <w:szCs w:val="22"/>
              </w:rPr>
              <w:t xml:space="preserve"> текст с нару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шенным порядком следова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предлож</w:t>
            </w:r>
            <w:r>
              <w:rPr>
                <w:rFonts w:cs="Times New Roman"/>
                <w:sz w:val="22"/>
                <w:szCs w:val="22"/>
              </w:rPr>
              <w:t>ени</w:t>
            </w:r>
            <w:r>
              <w:rPr>
                <w:rFonts w:cs="Times New Roman"/>
                <w:sz w:val="22"/>
                <w:szCs w:val="22"/>
                <w:lang w:val="ru-RU"/>
              </w:rPr>
              <w:t>й и абзацев.</w:t>
            </w:r>
          </w:p>
          <w:p w:rsidR="003C04E1" w:rsidRPr="00B4698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29648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строить монологическое высказывание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6463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Списывать текст по алго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ритму. Выполнять самопро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верку. Фронтальная работа: восстановление последова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тельности абзацев. Наблю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дение над особенностями абзаца как «микротемы» текста.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Нахождение главных членов</w:t>
            </w:r>
          </w:p>
          <w:p w:rsidR="003C04E1" w:rsidRPr="00E5074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  <w:r>
              <w:rPr>
                <w:rFonts w:cs="Times New Roman"/>
                <w:sz w:val="22"/>
                <w:szCs w:val="22"/>
                <w:lang w:val="ru-RU"/>
              </w:rPr>
              <w:t>: подлежащее  сказуемое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648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29648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Выделяет грамматическую основу предложения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29648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023B6C" w:rsidRDefault="00B46987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нормы современного русского литературного языка в собственной речи и  оценивать соблюдение этих норм в речи собеседников.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29648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Pr="00C419A0" w:rsidRDefault="003C04E1" w:rsidP="0029648D">
            <w:pPr>
              <w:rPr>
                <w:sz w:val="18"/>
                <w:szCs w:val="18"/>
                <w:lang w:val="ru-RU"/>
              </w:rPr>
            </w:pP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29648D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AD00DA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6463D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DE4C9C" w:rsidRDefault="003C04E1" w:rsidP="006463D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цию в рубрике «Давай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думаем». Работать с руб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рикой «Путешествие в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шлое». Анализировать язы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ковой материал, коллек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тивно обсуждать правило. Работать в парах.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4171A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23B6C">
              <w:rPr>
                <w:rFonts w:cs="Times New Roman"/>
                <w:sz w:val="22"/>
                <w:szCs w:val="22"/>
              </w:rPr>
              <w:t>равил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</w:t>
            </w:r>
            <w:r w:rsidRPr="00023B6C">
              <w:rPr>
                <w:rFonts w:cs="Times New Roman"/>
                <w:sz w:val="22"/>
                <w:szCs w:val="22"/>
              </w:rPr>
              <w:t>писания</w:t>
            </w:r>
            <w:r>
              <w:rPr>
                <w:rFonts w:cs="Times New Roman"/>
                <w:sz w:val="22"/>
                <w:szCs w:val="22"/>
                <w:lang w:val="ru-RU"/>
              </w:rPr>
              <w:t>, изученных в 1,2 классах</w:t>
            </w:r>
            <w:r w:rsidRPr="00023B6C">
              <w:rPr>
                <w:rFonts w:cs="Times New Roman"/>
                <w:sz w:val="22"/>
                <w:szCs w:val="22"/>
              </w:rPr>
              <w:t>. Написание раздели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тельного твердого и </w:t>
            </w:r>
            <w:r>
              <w:rPr>
                <w:rFonts w:cs="Times New Roman"/>
                <w:sz w:val="22"/>
                <w:szCs w:val="22"/>
              </w:rPr>
              <w:t>раздели</w:t>
            </w:r>
            <w:r>
              <w:rPr>
                <w:rFonts w:cs="Times New Roman"/>
                <w:sz w:val="22"/>
                <w:szCs w:val="22"/>
              </w:rPr>
              <w:softHyphen/>
              <w:t>тельного мягкого знаков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648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AD4F4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разделительных твёрдого и мягкого знаков.</w:t>
            </w:r>
            <w:proofErr w:type="gramEnd"/>
          </w:p>
          <w:p w:rsidR="003C04E1" w:rsidRDefault="003C04E1" w:rsidP="00B4698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B46987" w:rsidRPr="00E360CE" w:rsidRDefault="00B46987" w:rsidP="00B46987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60CE">
              <w:rPr>
                <w:sz w:val="22"/>
                <w:szCs w:val="22"/>
              </w:rPr>
              <w:t>одбирать примеры с определенной орфо</w:t>
            </w:r>
            <w:r>
              <w:rPr>
                <w:sz w:val="22"/>
                <w:szCs w:val="22"/>
              </w:rPr>
              <w:t>граммой.</w:t>
            </w:r>
          </w:p>
          <w:p w:rsidR="00B46987" w:rsidRPr="00B46987" w:rsidRDefault="00B46987" w:rsidP="00B4698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29648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29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29648D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причинно-следственные связи</w:t>
            </w:r>
          </w:p>
          <w:p w:rsidR="003C04E1" w:rsidRDefault="003C04E1" w:rsidP="0029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использовать речь для регуляции своего </w:t>
            </w:r>
            <w:r>
              <w:rPr>
                <w:sz w:val="18"/>
                <w:szCs w:val="18"/>
                <w:lang w:val="ru-RU"/>
              </w:rPr>
              <w:lastRenderedPageBreak/>
              <w:t>действия</w:t>
            </w:r>
          </w:p>
          <w:p w:rsidR="003C04E1" w:rsidRPr="00AD00DA" w:rsidRDefault="003C04E1" w:rsidP="002964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цию: различать раздели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тельные ь и ъ. Проводить наблюдения над языковым материалом.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Выполнять упражнения. </w:t>
            </w:r>
            <w:r w:rsidRPr="00023B6C">
              <w:rPr>
                <w:rFonts w:cs="Times New Roman"/>
                <w:sz w:val="22"/>
                <w:szCs w:val="22"/>
              </w:rPr>
              <w:t>Повторять слова с непроизносимым согласным звуком.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Главные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члены</w:t>
            </w:r>
          </w:p>
          <w:p w:rsidR="003C04E1" w:rsidRPr="004171A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29648D" w:rsidRDefault="003C04E1" w:rsidP="00385BE0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29648D" w:rsidRDefault="003C04E1" w:rsidP="00385BE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Выделяет грамматическую основу предложения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29648D" w:rsidRDefault="003C04E1" w:rsidP="00385BE0">
            <w:pPr>
              <w:rPr>
                <w:rFonts w:cs="Times New Roman"/>
                <w:b/>
                <w:sz w:val="22"/>
                <w:szCs w:val="22"/>
              </w:rPr>
            </w:pPr>
            <w:r w:rsidRPr="0029648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895056" w:rsidRDefault="00860614" w:rsidP="00860614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60614" w:rsidRDefault="003C04E1" w:rsidP="00385BE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F7580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F75807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знаково-символические средства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Коллективно обсуждать правило и алгоритм нахож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дения подлежащего и ска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зуемого. Работать с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кой «Путешествие в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шлое». Анализировать язы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ковой материал. Решать проблемную ситуацию в рубрике «Давай подумаем».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7580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Правила правописания приставок</w:t>
            </w:r>
            <w:r>
              <w:rPr>
                <w:rFonts w:cs="Times New Roman"/>
                <w:sz w:val="22"/>
                <w:szCs w:val="22"/>
                <w:lang w:val="ru-RU"/>
              </w:rPr>
              <w:t>, оканчивающихся на з, с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385BE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Применять правила правописания приставок, оканчивающихся на з,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5056" w:rsidRPr="00895056" w:rsidRDefault="00895056" w:rsidP="00895056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9505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F7580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F75807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устанавливает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использовать речь для регуляции своего действия</w:t>
            </w:r>
          </w:p>
          <w:p w:rsidR="003C04E1" w:rsidRPr="00AD00DA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F758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Проводить наблюдения над языковым материалом. Коллективно выводить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Анализировать слова с приставками на з/с. Объ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яснять выбор нужной бук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вы. Заполнять пропуски, выделять часть слова, в которой находится пропу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щенная буква. Группиро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слова по заданному признаку.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правописания приставок, оканчива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ющиеся на з/с.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Применяет правило право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писания приставо</w:t>
            </w:r>
            <w:r>
              <w:rPr>
                <w:rFonts w:cs="Times New Roman"/>
                <w:sz w:val="22"/>
                <w:szCs w:val="22"/>
              </w:rPr>
              <w:t>к</w:t>
            </w:r>
            <w:r>
              <w:rPr>
                <w:rFonts w:cs="Times New Roman"/>
                <w:sz w:val="22"/>
                <w:szCs w:val="22"/>
                <w:lang w:val="ru-RU"/>
              </w:rPr>
              <w:t>, оканчивающихся на з, с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5056" w:rsidRPr="00895056" w:rsidRDefault="00895056" w:rsidP="00895056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9505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F7580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использует знаково-символические средства</w:t>
            </w:r>
          </w:p>
          <w:p w:rsidR="003C04E1" w:rsidRPr="00F75807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проводит классификацию по заданным критериям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5666D6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Классифицировать слова с приставками на з/с. Отра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батывать алгоритм приме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нения правила.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Нахождение главных членов предложения. </w:t>
            </w:r>
            <w:r w:rsidRPr="00023B6C">
              <w:rPr>
                <w:rFonts w:cs="Times New Roman"/>
                <w:sz w:val="22"/>
                <w:szCs w:val="22"/>
              </w:rPr>
              <w:t>Подлежа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щее.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 в предложении под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лежащее, выраженное раз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ными способами. Опреде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ляет грамматическую осно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ву предложения. </w:t>
            </w:r>
          </w:p>
          <w:p w:rsidR="003C04E1" w:rsidRPr="00F7580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580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5056" w:rsidRPr="00895056" w:rsidRDefault="00895056" w:rsidP="00895056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9505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F7580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F7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F75807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3C04E1" w:rsidRDefault="003C04E1" w:rsidP="00F75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F7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Правильно писать словар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ные слова, ставить в них ударение, подчеркивать «опасное место». Обсуж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дать проблемную ситуацию в рубрике «Давай подума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ем». Работать с рубрикой «Путешествие в прошлое». Отрабатывать алгоритм нахождения подлежащего, корректировать и исправ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ошибки в употребле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нии подлежащего и сказуе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мого. Работать с кроссвор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дом.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Нахождение главных членов предложения. </w:t>
            </w:r>
            <w:r w:rsidRPr="00023B6C">
              <w:rPr>
                <w:rFonts w:cs="Times New Roman"/>
                <w:sz w:val="22"/>
                <w:szCs w:val="22"/>
              </w:rPr>
              <w:t>Сказуемое.</w:t>
            </w:r>
          </w:p>
          <w:p w:rsidR="00EC7990" w:rsidRPr="00EC7990" w:rsidRDefault="00EC7990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Словарный диктант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18B0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18B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47616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23B6C">
              <w:rPr>
                <w:rFonts w:cs="Times New Roman"/>
                <w:sz w:val="22"/>
                <w:szCs w:val="22"/>
              </w:rPr>
              <w:t>ыделя</w:t>
            </w:r>
            <w:r>
              <w:rPr>
                <w:rFonts w:cs="Times New Roman"/>
                <w:sz w:val="22"/>
                <w:szCs w:val="22"/>
              </w:rPr>
              <w:t xml:space="preserve">ет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грамматическую основу простого двусоставного предложения.</w:t>
            </w:r>
          </w:p>
          <w:p w:rsidR="003C04E1" w:rsidRPr="000218B0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18B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5056" w:rsidRPr="00895056" w:rsidRDefault="00895056" w:rsidP="00895056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9505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218B0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2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2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021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021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0218B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задачу в рубрике «Давай подума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ем». Сопоставлять слова, словосочетания и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жения. Работать с кросс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вордом. Анализировать языковой материал: соче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таемость слов. Работать в парах: конструировать предложения.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3C04E1" w:rsidRPr="005B6A05" w:rsidRDefault="003C04E1" w:rsidP="00E5074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Знакомство с жанром письма</w:t>
            </w:r>
            <w:r w:rsidR="005B6A05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385BE0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385BE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95056" w:rsidRDefault="0089505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предложенного текста</w:t>
            </w:r>
          </w:p>
          <w:p w:rsidR="003C04E1" w:rsidRPr="000218B0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18B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385BE0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Оформлять обращение на письме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0218B0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02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02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021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3C04E1" w:rsidRDefault="003C04E1" w:rsidP="00021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Default="003C04E1" w:rsidP="000218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D0B25" w:rsidRPr="008D0B25" w:rsidRDefault="008D0B25" w:rsidP="000218B0">
            <w:pPr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</w:t>
            </w:r>
            <w:r w:rsidRPr="008D0B25">
              <w:rPr>
                <w:rFonts w:cs="Times New Roman"/>
                <w:sz w:val="18"/>
                <w:szCs w:val="18"/>
              </w:rPr>
              <w:t>умение выбирать адекватные языковые средства для успешного решения коммуникативных задач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  <w:p w:rsidR="006A21DF" w:rsidRPr="006A21DF" w:rsidRDefault="006A21DF" w:rsidP="006A21DF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осознание языка как основн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го средства человеческого общ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A21DF" w:rsidRPr="006A21DF" w:rsidRDefault="006A21DF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Анализировать тексты уча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щихся, корректировать. Самостоятельно работать: писать письмо.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023B6C" w:rsidRDefault="003C04E1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Нахождение главных членов предложения. </w:t>
            </w:r>
            <w:r w:rsidRPr="00023B6C">
              <w:rPr>
                <w:rFonts w:cs="Times New Roman"/>
                <w:sz w:val="22"/>
                <w:szCs w:val="22"/>
              </w:rPr>
              <w:t>Сказуе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мое.</w:t>
            </w:r>
          </w:p>
          <w:p w:rsidR="00F65DF6" w:rsidRPr="00F65DF6" w:rsidRDefault="00F65DF6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D1735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D1735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Pr="00023B6C">
              <w:rPr>
                <w:rFonts w:cs="Times New Roman"/>
                <w:sz w:val="22"/>
                <w:szCs w:val="22"/>
              </w:rPr>
              <w:t>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 грамматическую ос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нову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простого двусоставного </w:t>
            </w:r>
            <w:r w:rsidRPr="00023B6C">
              <w:rPr>
                <w:rFonts w:cs="Times New Roman"/>
                <w:sz w:val="22"/>
                <w:szCs w:val="22"/>
              </w:rPr>
              <w:t xml:space="preserve"> предложения. </w:t>
            </w:r>
          </w:p>
          <w:p w:rsidR="003C04E1" w:rsidRPr="00D1735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D1735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95056" w:rsidRPr="00895056" w:rsidRDefault="00895056" w:rsidP="00895056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895056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3C04E1" w:rsidRPr="00895056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D1735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D17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D17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Pr="00C419A0" w:rsidRDefault="003C04E1" w:rsidP="004909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3C04E1" w:rsidRDefault="003C04E1" w:rsidP="00D17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Pr="00194D85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3C04E1" w:rsidRDefault="003C04E1" w:rsidP="00D17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Pr="00AD00DA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цию в рубрике «Давай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думаем». Обсуждать п</w:t>
            </w:r>
            <w:r>
              <w:rPr>
                <w:rFonts w:cs="Times New Roman"/>
                <w:sz w:val="22"/>
                <w:szCs w:val="22"/>
              </w:rPr>
              <w:t>ра</w:t>
            </w:r>
            <w:r>
              <w:rPr>
                <w:rFonts w:cs="Times New Roman"/>
                <w:sz w:val="22"/>
                <w:szCs w:val="22"/>
              </w:rPr>
              <w:softHyphen/>
              <w:t xml:space="preserve">вило. Находить </w:t>
            </w:r>
            <w:r>
              <w:rPr>
                <w:rFonts w:cs="Times New Roman"/>
                <w:sz w:val="22"/>
                <w:szCs w:val="22"/>
                <w:lang w:val="ru-RU"/>
              </w:rPr>
              <w:t>главны</w:t>
            </w:r>
            <w:r w:rsidRPr="00023B6C">
              <w:rPr>
                <w:rFonts w:cs="Times New Roman"/>
                <w:sz w:val="22"/>
                <w:szCs w:val="22"/>
              </w:rPr>
              <w:t>е члены в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нии. Коллективно работать по усвоению алгоритма действия. Индивидуально работать: составлять пред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ложения.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86061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Default="003C04E1" w:rsidP="0086061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Создание собственных текстов и корректирование заданных текстов.</w:t>
            </w:r>
          </w:p>
          <w:p w:rsidR="003C04E1" w:rsidRPr="005B6A05" w:rsidRDefault="00860614" w:rsidP="0086061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Диагностическая работа за 1 четверть.</w:t>
            </w:r>
            <w:r w:rsidR="005B6A0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406F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B406F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Pr="00B406F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собственные тексты в жанре письма</w:t>
            </w:r>
          </w:p>
          <w:p w:rsidR="003C04E1" w:rsidRPr="00D1735D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D1735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3C04E1" w:rsidRDefault="003C04E1" w:rsidP="005B6A0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5B6A05" w:rsidRPr="00023B6C">
              <w:rPr>
                <w:rFonts w:cs="Times New Roman"/>
                <w:sz w:val="22"/>
                <w:szCs w:val="22"/>
              </w:rPr>
              <w:t>При</w:t>
            </w:r>
            <w:r w:rsidR="005B6A05"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D1735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D17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D17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D17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3C04E1" w:rsidRPr="00194D85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строить рассуждение в форме простых суждений об объекте</w:t>
            </w:r>
          </w:p>
          <w:p w:rsidR="003C04E1" w:rsidRDefault="003C04E1" w:rsidP="00D17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D17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3C04E1" w:rsidRPr="00D1735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Pr="00023B6C" w:rsidRDefault="003C04E1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860614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Сравнивать предложения и решать проблемную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цию. Коллективно выводить правило. Анализировать языковой материал.</w:t>
            </w:r>
            <w:r w:rsidR="00860614">
              <w:rPr>
                <w:rFonts w:cs="Times New Roman"/>
                <w:sz w:val="22"/>
                <w:szCs w:val="22"/>
                <w:lang w:val="ru-RU"/>
              </w:rPr>
              <w:t xml:space="preserve"> Выполняет задания диагностической работы.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86061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860614" w:rsidP="00E5074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</w:t>
            </w:r>
            <w:r w:rsidR="003C04E1">
              <w:rPr>
                <w:rFonts w:cs="Times New Roman"/>
                <w:sz w:val="22"/>
                <w:szCs w:val="22"/>
                <w:lang w:val="ru-RU"/>
              </w:rPr>
              <w:t>Установление  с помощью смысловых вопросов связи между словами в предложении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A4001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4001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Устанавливать с помощью смысловых вопросов связь между словами  в предложении</w:t>
            </w:r>
          </w:p>
          <w:p w:rsidR="003C04E1" w:rsidRPr="00A4001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4001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864662" w:rsidRDefault="00864662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нормы современного русского литературного языка в собственной речи и  оценивать соблюдение этих норм в речи собеседников.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A4001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3C04E1" w:rsidRDefault="003C04E1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Pr="00AD00DA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4001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A40017" w:rsidRDefault="003C04E1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4D612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Обсуждать правило. Само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стоятельно работать: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менять правило. Состав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слова с</w:t>
            </w:r>
            <w:r w:rsidR="004D6128">
              <w:rPr>
                <w:rFonts w:cs="Times New Roman"/>
                <w:sz w:val="22"/>
                <w:szCs w:val="22"/>
              </w:rPr>
              <w:t xml:space="preserve"> приставками</w:t>
            </w:r>
            <w:r w:rsidR="004D6128">
              <w:rPr>
                <w:rFonts w:cs="Times New Roman"/>
                <w:sz w:val="22"/>
                <w:szCs w:val="22"/>
                <w:lang w:val="ru-RU"/>
              </w:rPr>
              <w:t>. Выполнять работу над ошибками.</w:t>
            </w:r>
          </w:p>
        </w:tc>
      </w:tr>
      <w:tr w:rsidR="003C04E1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4E1" w:rsidRPr="0086061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E5074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Различие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главных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и в</w:t>
            </w:r>
            <w:r>
              <w:rPr>
                <w:rFonts w:cs="Times New Roman"/>
                <w:sz w:val="22"/>
                <w:szCs w:val="22"/>
              </w:rPr>
              <w:t>торосте</w:t>
            </w:r>
            <w:r>
              <w:rPr>
                <w:rFonts w:cs="Times New Roman"/>
                <w:sz w:val="22"/>
                <w:szCs w:val="22"/>
              </w:rPr>
              <w:softHyphen/>
              <w:t>пенны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  <w:p w:rsidR="003C04E1" w:rsidRPr="00E50748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член</w:t>
            </w:r>
            <w:r>
              <w:rPr>
                <w:rFonts w:cs="Times New Roman"/>
                <w:sz w:val="22"/>
                <w:szCs w:val="22"/>
                <w:lang w:val="ru-RU"/>
              </w:rPr>
              <w:t>ов</w:t>
            </w:r>
          </w:p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</w:t>
            </w:r>
          </w:p>
          <w:p w:rsidR="003C04E1" w:rsidRPr="005B6A05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Обстоя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тельство.</w:t>
            </w:r>
            <w:r w:rsidR="005B6A0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04E1" w:rsidRDefault="003C04E1" w:rsidP="00B406F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второстепенный член предложения</w:t>
            </w:r>
          </w:p>
          <w:p w:rsidR="003C04E1" w:rsidRPr="00A40017" w:rsidRDefault="003C04E1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4001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3C04E1" w:rsidRPr="00B406FD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предложения: обстоятельство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B13785" w:rsidRDefault="003C04E1" w:rsidP="00A4001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3C04E1" w:rsidRDefault="003C04E1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3C04E1" w:rsidRDefault="003C04E1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3C04E1" w:rsidRPr="00C419A0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3C04E1" w:rsidRDefault="003C04E1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3C04E1" w:rsidRPr="00194D85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использовать знаково-символические средства </w:t>
            </w:r>
          </w:p>
          <w:p w:rsidR="003C04E1" w:rsidRDefault="003C04E1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3C04E1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3C04E1" w:rsidRPr="00AD00DA" w:rsidRDefault="003C04E1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-контролировать действия партнёра</w:t>
            </w:r>
          </w:p>
          <w:p w:rsidR="003C04E1" w:rsidRPr="00A40017" w:rsidRDefault="003C04E1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3C04E1" w:rsidRDefault="003C04E1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3C04E1" w:rsidRPr="00A40017" w:rsidRDefault="003C04E1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4E1" w:rsidRPr="00023B6C" w:rsidRDefault="003C04E1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зада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чу: значение обстоятельст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ва. Исправлять ошибки,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менять обстоятельства фразеологизмом. Работать с рубрикой «Путешествие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86061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860614">
            <w:pPr>
              <w:rPr>
                <w:rFonts w:cs="Times New Roman"/>
                <w:sz w:val="22"/>
                <w:szCs w:val="22"/>
              </w:rPr>
            </w:pPr>
            <w:r w:rsidRPr="004171A8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4171A8">
              <w:rPr>
                <w:rFonts w:cs="Times New Roman"/>
                <w:sz w:val="22"/>
                <w:szCs w:val="22"/>
              </w:rPr>
              <w:t>онтроль</w:t>
            </w:r>
            <w:r w:rsidRPr="004171A8">
              <w:rPr>
                <w:rFonts w:cs="Times New Roman"/>
                <w:sz w:val="22"/>
                <w:szCs w:val="22"/>
              </w:rPr>
              <w:softHyphen/>
              <w:t>ная рабо</w:t>
            </w:r>
            <w:r w:rsidRPr="004171A8">
              <w:rPr>
                <w:rFonts w:cs="Times New Roman"/>
                <w:sz w:val="22"/>
                <w:szCs w:val="22"/>
              </w:rPr>
              <w:softHyphen/>
              <w:t>та по те</w:t>
            </w:r>
            <w:r w:rsidRPr="004171A8">
              <w:rPr>
                <w:rFonts w:cs="Times New Roman"/>
                <w:sz w:val="22"/>
                <w:szCs w:val="22"/>
              </w:rPr>
              <w:softHyphen/>
              <w:t xml:space="preserve">мам «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Предложение. </w:t>
            </w:r>
            <w:r w:rsidRPr="004171A8">
              <w:rPr>
                <w:rFonts w:cs="Times New Roman"/>
                <w:sz w:val="22"/>
                <w:szCs w:val="22"/>
              </w:rPr>
              <w:t>Глав</w:t>
            </w:r>
            <w:r w:rsidRPr="004171A8">
              <w:rPr>
                <w:rFonts w:cs="Times New Roman"/>
                <w:sz w:val="22"/>
                <w:szCs w:val="22"/>
              </w:rPr>
              <w:softHyphen/>
              <w:t>ные члены предложе</w:t>
            </w:r>
            <w:r w:rsidRPr="004171A8">
              <w:rPr>
                <w:rFonts w:cs="Times New Roman"/>
                <w:sz w:val="22"/>
                <w:szCs w:val="22"/>
              </w:rPr>
              <w:softHyphen/>
              <w:t>ния».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D1735D" w:rsidRDefault="00860614" w:rsidP="00860614">
            <w:pPr>
              <w:rPr>
                <w:rFonts w:cs="Times New Roman"/>
                <w:b/>
                <w:sz w:val="22"/>
                <w:szCs w:val="22"/>
              </w:rPr>
            </w:pPr>
            <w:r w:rsidRPr="00D1735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B406FD" w:rsidRDefault="00860614" w:rsidP="0086061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Применять полученные знания в практической 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деятельности</w:t>
            </w:r>
          </w:p>
          <w:p w:rsidR="00860614" w:rsidRDefault="00860614" w:rsidP="0086061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D1735D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B406FD" w:rsidRDefault="00860614" w:rsidP="0086061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406FD"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86061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86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86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Pr="00C419A0" w:rsidRDefault="00860614" w:rsidP="008606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860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Pr="00D1735D" w:rsidRDefault="00860614" w:rsidP="008606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вредства</w:t>
            </w:r>
          </w:p>
          <w:p w:rsidR="00860614" w:rsidRDefault="00860614" w:rsidP="00860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Pr="00D1735D" w:rsidRDefault="00860614" w:rsidP="0086061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вопровс</w:t>
            </w:r>
            <w:r w:rsidRPr="00D1735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86061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86061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86061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86061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860614" w:rsidRPr="00023B6C" w:rsidRDefault="00860614" w:rsidP="0086061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860614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Оценить результаты освое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тем, проявить личност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ную заинтересованность в приобретении и расшире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нии знаний и способов дей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ствий.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50748" w:rsidRDefault="00860614" w:rsidP="004171A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Различие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главных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и в</w:t>
            </w:r>
            <w:r>
              <w:rPr>
                <w:rFonts w:cs="Times New Roman"/>
                <w:sz w:val="22"/>
                <w:szCs w:val="22"/>
              </w:rPr>
              <w:t>торосте</w:t>
            </w:r>
            <w:r>
              <w:rPr>
                <w:rFonts w:cs="Times New Roman"/>
                <w:sz w:val="22"/>
                <w:szCs w:val="22"/>
              </w:rPr>
              <w:softHyphen/>
              <w:t>пенны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  <w:p w:rsidR="00860614" w:rsidRPr="00E50748" w:rsidRDefault="00860614" w:rsidP="004171A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член</w:t>
            </w:r>
            <w:r>
              <w:rPr>
                <w:rFonts w:cs="Times New Roman"/>
                <w:sz w:val="22"/>
                <w:szCs w:val="22"/>
                <w:lang w:val="ru-RU"/>
              </w:rPr>
              <w:t>ов</w:t>
            </w:r>
          </w:p>
          <w:p w:rsidR="00860614" w:rsidRPr="00D429E2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  <w:r>
              <w:rPr>
                <w:rFonts w:cs="Times New Roman"/>
                <w:sz w:val="22"/>
                <w:szCs w:val="22"/>
                <w:lang w:val="ru-RU"/>
              </w:rPr>
              <w:t>. Обстоятельство.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D429E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Default="00860614" w:rsidP="00D429E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второстепенный член предложения</w:t>
            </w:r>
          </w:p>
          <w:p w:rsidR="00860614" w:rsidRPr="00A40017" w:rsidRDefault="00860614" w:rsidP="00D429E2">
            <w:pPr>
              <w:rPr>
                <w:rFonts w:cs="Times New Roman"/>
                <w:b/>
                <w:sz w:val="22"/>
                <w:szCs w:val="22"/>
              </w:rPr>
            </w:pPr>
            <w:r w:rsidRPr="00A4001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B406FD" w:rsidRDefault="00860614" w:rsidP="00D429E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предложения: обстоятельство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4001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4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194D85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860614" w:rsidRDefault="00860614" w:rsidP="00A4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40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40017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D6128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зада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чу: значение обстоятельст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ва. Исправлять ошибки,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менять обстоятельства фразеологизмом. Работать с рубрикой «Путешествие в прошлое».</w:t>
            </w:r>
            <w:r w:rsidR="004D6128">
              <w:rPr>
                <w:rFonts w:cs="Times New Roman"/>
                <w:sz w:val="22"/>
                <w:szCs w:val="22"/>
                <w:lang w:val="ru-RU"/>
              </w:rPr>
              <w:t>Выполняет работу над ошибками.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B6A05" w:rsidRDefault="00860614" w:rsidP="004D612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правописания приставки с-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500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500AD">
              <w:rPr>
                <w:rFonts w:cs="Times New Roman"/>
                <w:sz w:val="22"/>
                <w:szCs w:val="22"/>
                <w:lang w:val="ru-RU"/>
              </w:rPr>
              <w:t xml:space="preserve">Писать слова с приставкой </w:t>
            </w:r>
            <w:proofErr w:type="gramStart"/>
            <w:r w:rsidRPr="00F500AD">
              <w:rPr>
                <w:rFonts w:cs="Times New Roman"/>
                <w:sz w:val="22"/>
                <w:szCs w:val="22"/>
                <w:lang w:val="ru-RU"/>
              </w:rPr>
              <w:t>-с</w:t>
            </w:r>
            <w:proofErr w:type="gramEnd"/>
          </w:p>
          <w:p w:rsidR="00860614" w:rsidRPr="00F500AD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895056">
              <w:t>Осознавать место возможного возникновения орфографической ошиб</w:t>
            </w:r>
            <w:r>
              <w:t>ки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500A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4D6128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-планировать своё действие в соответствии с поставленной задачей и условиями её </w:t>
            </w:r>
          </w:p>
          <w:p w:rsidR="004D6128" w:rsidRDefault="004D6128" w:rsidP="00F500AD">
            <w:pPr>
              <w:rPr>
                <w:sz w:val="18"/>
                <w:szCs w:val="18"/>
                <w:lang w:val="ru-RU"/>
              </w:rPr>
            </w:pP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вносить необходимые коррективы в </w:t>
            </w:r>
            <w:r>
              <w:rPr>
                <w:sz w:val="18"/>
                <w:szCs w:val="18"/>
                <w:lang w:val="ru-RU"/>
              </w:rPr>
              <w:lastRenderedPageBreak/>
              <w:t>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860614" w:rsidRPr="00194D85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500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Проводить наблюдения над языковым материалом. Коллективно выводить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Анализировать слова с приставками с-.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171A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Установление с помощью смысловых (синтаксических) вопросов связи между словами в предложении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500AD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500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Устанавливать с помощью смысловых вопросов связь между  словами в предложении</w:t>
            </w:r>
          </w:p>
          <w:p w:rsidR="00860614" w:rsidRPr="00F500AD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F500AD" w:rsidRDefault="00860614" w:rsidP="00F500A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Составлять предложение по схеме. </w:t>
            </w: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500A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194D85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500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D612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  <w:r w:rsidR="004D6128">
              <w:rPr>
                <w:rFonts w:cs="Times New Roman"/>
                <w:sz w:val="22"/>
                <w:szCs w:val="22"/>
                <w:lang w:val="ru-RU"/>
              </w:rPr>
              <w:t xml:space="preserve"> Задавать  вопросы к словам в предложении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71A8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C3718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5C3718"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5C3718"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Знакомство с ж</w:t>
            </w:r>
            <w:r w:rsidRPr="00023B6C">
              <w:rPr>
                <w:rFonts w:cs="Times New Roman"/>
                <w:sz w:val="22"/>
                <w:szCs w:val="22"/>
              </w:rPr>
              <w:t>анр</w:t>
            </w:r>
            <w:r>
              <w:rPr>
                <w:rFonts w:cs="Times New Roman"/>
                <w:sz w:val="22"/>
                <w:szCs w:val="22"/>
                <w:lang w:val="ru-RU"/>
              </w:rPr>
              <w:t>ом</w:t>
            </w:r>
            <w:r w:rsidRPr="00023B6C">
              <w:rPr>
                <w:rFonts w:cs="Times New Roman"/>
                <w:sz w:val="22"/>
                <w:szCs w:val="22"/>
              </w:rPr>
              <w:t xml:space="preserve"> письма. Написание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писем.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500AD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собственные тексты в жанре письма</w:t>
            </w:r>
          </w:p>
          <w:p w:rsidR="00860614" w:rsidRPr="00F500AD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F500A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Соблюдать нормы современного русского литературного языка в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собственной речи и  оценивать соблюдение этих норм в речи собеседников.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500A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5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 чтения текста</w:t>
            </w:r>
          </w:p>
          <w:p w:rsidR="00860614" w:rsidRDefault="00860614" w:rsidP="00F50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F500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F500AD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Работать в парах: корректи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текста письма. Инди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видуальная работа: состав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плана письма. Анализи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ровать языковой материал: сложные слова с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соедини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тельной гласной. Работать с рубрикой «Путешествие в прошлое». Повторять прове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ряемые безударные гласные. Писать под диктовку.</w:t>
            </w:r>
          </w:p>
        </w:tc>
      </w:tr>
      <w:tr w:rsidR="00860614" w:rsidRPr="004171A8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71A8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171A8">
              <w:rPr>
                <w:rFonts w:cs="Times New Roman"/>
                <w:sz w:val="22"/>
                <w:szCs w:val="22"/>
              </w:rPr>
              <w:lastRenderedPageBreak/>
              <w:t>4</w:t>
            </w:r>
            <w:r w:rsidRPr="004171A8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171A8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171A8" w:rsidRDefault="00860614" w:rsidP="004171A8">
            <w:pPr>
              <w:rPr>
                <w:rFonts w:cs="Times New Roman"/>
                <w:sz w:val="22"/>
                <w:szCs w:val="22"/>
              </w:rPr>
            </w:pPr>
            <w:r w:rsidRPr="004171A8">
              <w:rPr>
                <w:rFonts w:cs="Times New Roman"/>
                <w:sz w:val="22"/>
                <w:szCs w:val="22"/>
                <w:lang w:val="ru-RU"/>
              </w:rPr>
              <w:t>Различение второстепенных членов предл</w:t>
            </w:r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4171A8">
              <w:rPr>
                <w:rFonts w:cs="Times New Roman"/>
                <w:sz w:val="22"/>
                <w:szCs w:val="22"/>
                <w:lang w:val="ru-RU"/>
              </w:rPr>
              <w:t xml:space="preserve">жения. </w:t>
            </w:r>
            <w:r>
              <w:rPr>
                <w:rFonts w:cs="Times New Roman"/>
                <w:sz w:val="22"/>
                <w:szCs w:val="22"/>
                <w:lang w:val="ru-RU"/>
              </w:rPr>
              <w:t>Определение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A778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EA778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 второстепенный  член предложения: определение</w:t>
            </w:r>
          </w:p>
          <w:p w:rsidR="00860614" w:rsidRPr="00EA7784" w:rsidRDefault="00860614" w:rsidP="00EA778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D429E2" w:rsidRDefault="00860614" w:rsidP="00EA778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предложения определение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EA778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860614" w:rsidRPr="00194D85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4171A8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4171A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4171A8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171A8" w:rsidRDefault="00860614" w:rsidP="00D429E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 о</w:t>
            </w:r>
            <w:r>
              <w:rPr>
                <w:rFonts w:cs="Times New Roman"/>
                <w:sz w:val="22"/>
                <w:szCs w:val="22"/>
                <w:lang w:val="ru-RU"/>
              </w:rPr>
              <w:t>пределение</w:t>
            </w:r>
            <w:r w:rsidRPr="004171A8">
              <w:rPr>
                <w:rFonts w:cs="Times New Roman"/>
                <w:sz w:val="22"/>
                <w:szCs w:val="22"/>
              </w:rPr>
              <w:t xml:space="preserve"> как второстепенны</w:t>
            </w:r>
            <w:r>
              <w:rPr>
                <w:rFonts w:cs="Times New Roman"/>
                <w:sz w:val="22"/>
                <w:szCs w:val="22"/>
              </w:rPr>
              <w:t xml:space="preserve">й член предложения, связанный с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подлежащим. </w:t>
            </w:r>
            <w:r w:rsidRPr="004171A8">
              <w:rPr>
                <w:rFonts w:cs="Times New Roman"/>
                <w:sz w:val="22"/>
                <w:szCs w:val="22"/>
              </w:rPr>
              <w:t>. Находить в предложении граммати</w:t>
            </w:r>
            <w:r>
              <w:rPr>
                <w:rFonts w:cs="Times New Roman"/>
                <w:sz w:val="22"/>
                <w:szCs w:val="22"/>
              </w:rPr>
              <w:t>че</w:t>
            </w:r>
            <w:r>
              <w:rPr>
                <w:rFonts w:cs="Times New Roman"/>
                <w:sz w:val="22"/>
                <w:szCs w:val="22"/>
              </w:rPr>
              <w:softHyphen/>
              <w:t>скую основу и о</w:t>
            </w:r>
            <w:r>
              <w:rPr>
                <w:rFonts w:cs="Times New Roman"/>
                <w:sz w:val="22"/>
                <w:szCs w:val="22"/>
                <w:lang w:val="ru-RU"/>
              </w:rPr>
              <w:t>пределение</w:t>
            </w:r>
            <w:r w:rsidRPr="004171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171A8" w:rsidRDefault="00860614" w:rsidP="004171A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Второстепенный член предложения - о</w:t>
            </w:r>
            <w:r>
              <w:rPr>
                <w:rFonts w:cs="Times New Roman"/>
                <w:sz w:val="22"/>
                <w:szCs w:val="22"/>
              </w:rPr>
              <w:t>пределе</w:t>
            </w:r>
            <w:r>
              <w:rPr>
                <w:rFonts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A7784" w:rsidRDefault="00860614" w:rsidP="00D429E2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 Научится </w:t>
            </w:r>
          </w:p>
          <w:p w:rsidR="00860614" w:rsidRDefault="00860614" w:rsidP="00D429E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 второстепенный  член предложения: определение</w:t>
            </w:r>
          </w:p>
          <w:p w:rsidR="00860614" w:rsidRPr="00EA7784" w:rsidRDefault="00860614" w:rsidP="00D429E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D429E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я-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определение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EA778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194D85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устанавливать причинн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следственные связи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EA7784" w:rsidRDefault="00860614" w:rsidP="00EA7784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4171A8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Обсуждать проблемную ситуацию в рубрике «Давай подумаем». Работать с правилом. Сравнивать предложения с определе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ниями и без них. Проводить наблюдения над значением определений. Решать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блемный вопрос: роль определений в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предложении.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64579" w:rsidRDefault="00860614" w:rsidP="0066457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Ознакомление с правилом правописания </w:t>
            </w:r>
            <w:r w:rsidRPr="00023B6C">
              <w:rPr>
                <w:rFonts w:cs="Times New Roman"/>
                <w:sz w:val="22"/>
                <w:szCs w:val="22"/>
              </w:rPr>
              <w:t xml:space="preserve"> слов с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соединительными гласными </w:t>
            </w:r>
            <w:r w:rsidRPr="004171A8">
              <w:rPr>
                <w:rFonts w:cs="Times New Roman"/>
                <w:b/>
                <w:sz w:val="22"/>
                <w:szCs w:val="22"/>
                <w:lang w:val="ru-RU"/>
              </w:rPr>
              <w:t>о, 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 сложных словах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9B271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9B2713">
              <w:rPr>
                <w:rFonts w:cs="Times New Roman"/>
                <w:sz w:val="22"/>
                <w:szCs w:val="22"/>
                <w:lang w:val="ru-RU"/>
              </w:rPr>
              <w:t>Находить сложные слов</w:t>
            </w:r>
            <w:r>
              <w:rPr>
                <w:rFonts w:cs="Times New Roman"/>
                <w:sz w:val="22"/>
                <w:szCs w:val="22"/>
                <w:lang w:val="ru-RU"/>
              </w:rPr>
              <w:t>а</w:t>
            </w:r>
          </w:p>
          <w:p w:rsidR="00860614" w:rsidRPr="00EA778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D429E2" w:rsidRDefault="00860614" w:rsidP="00D429E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соединительных гласных  о, е в сложных словах.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EA778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EA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EA7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EA77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EA778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сложные слова, тре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нироваться в правописании слов с соединительными гласными. Находить в словах два корня. Выявлять букву, которая является соедини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тельной гласной. Составлять сложные слова и трениро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ваться в их написании. Опре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делять место орфограммы в слове. Различать проверяе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мые и непроверяемые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ударные гласные в корне слова. Давать развернутое толкование слов.</w:t>
            </w:r>
          </w:p>
        </w:tc>
      </w:tr>
      <w:tr w:rsidR="00860614" w:rsidRPr="009128A6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128A6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9128A6">
              <w:rPr>
                <w:rFonts w:cs="Times New Roman"/>
                <w:sz w:val="22"/>
                <w:szCs w:val="22"/>
                <w:lang w:val="ru-RU"/>
              </w:rPr>
              <w:t>Различие второстепенных членов предл</w:t>
            </w:r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9128A6">
              <w:rPr>
                <w:rFonts w:cs="Times New Roman"/>
                <w:sz w:val="22"/>
                <w:szCs w:val="22"/>
                <w:lang w:val="ru-RU"/>
              </w:rPr>
              <w:t xml:space="preserve">жения. </w:t>
            </w:r>
            <w:r w:rsidRPr="009128A6">
              <w:rPr>
                <w:rFonts w:cs="Times New Roman"/>
                <w:sz w:val="22"/>
                <w:szCs w:val="22"/>
              </w:rPr>
              <w:t>Опреде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ление.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DD4AE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 второстепенный  член предложения: определение</w:t>
            </w:r>
          </w:p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9128A6" w:rsidRDefault="00860614" w:rsidP="00DD4A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предложения определение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F50B7">
            <w:pPr>
              <w:rPr>
                <w:b/>
                <w:sz w:val="20"/>
                <w:szCs w:val="20"/>
              </w:rPr>
            </w:pPr>
            <w:r w:rsidRPr="009128A6">
              <w:rPr>
                <w:rFonts w:cs="Times New Roman"/>
                <w:sz w:val="22"/>
                <w:szCs w:val="22"/>
              </w:rPr>
              <w:t xml:space="preserve"> </w:t>
            </w: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-строить речевое высказывание в устной форме;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F50B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9128A6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9128A6">
              <w:rPr>
                <w:rFonts w:cs="Times New Roman"/>
                <w:sz w:val="22"/>
                <w:szCs w:val="22"/>
              </w:rPr>
              <w:lastRenderedPageBreak/>
              <w:t>Решать проблемную зада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чу: роль и значение опре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деления в предложении. Находить определения. На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ходить в предложении из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вестные члены. Выбирать вопросы, на которые отве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чают определения.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Ознакомление с правилом правописания и его применения.</w:t>
            </w:r>
          </w:p>
          <w:p w:rsidR="00860614" w:rsidRPr="00FF50B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Сое</w:t>
            </w:r>
            <w:r>
              <w:rPr>
                <w:rFonts w:cs="Times New Roman"/>
                <w:sz w:val="22"/>
                <w:szCs w:val="22"/>
              </w:rPr>
              <w:t>динитель</w:t>
            </w:r>
            <w:r>
              <w:rPr>
                <w:rFonts w:cs="Times New Roman"/>
                <w:sz w:val="22"/>
                <w:szCs w:val="22"/>
              </w:rPr>
              <w:softHyphen/>
              <w:t>ные глас</w:t>
            </w:r>
            <w:r>
              <w:rPr>
                <w:rFonts w:cs="Times New Roman"/>
                <w:sz w:val="22"/>
                <w:szCs w:val="22"/>
              </w:rPr>
              <w:softHyphen/>
              <w:t>ные о, 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 сложных словах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DD4AE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DD4AE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в слове.</w:t>
            </w:r>
          </w:p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DD4AEF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соединительных гласных  о, е в сложных словах.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F50B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Тренироваться в написании сложных слов с соедини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тельными гласными.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слова с 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фограммами в приставке, в корне, в суффиксе. Писать под диктовку.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64579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245EE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Создание собственных текстов заданного типа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F50B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F50B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DD4AEF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Соствалять собственные тексты в жанре письма</w:t>
            </w:r>
          </w:p>
          <w:p w:rsidR="00860614" w:rsidRPr="00FF50B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F50B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864662" w:rsidRDefault="00860614" w:rsidP="00864662">
            <w:pPr>
              <w:pStyle w:val="21"/>
              <w:numPr>
                <w:ilvl w:val="0"/>
                <w:numId w:val="0"/>
              </w:numPr>
              <w:spacing w:line="240" w:lineRule="auto"/>
              <w:ind w:left="132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64662">
              <w:rPr>
                <w:sz w:val="24"/>
              </w:rPr>
              <w:t>орректировать тексты, в кот</w:t>
            </w:r>
            <w:r w:rsidRPr="00864662">
              <w:rPr>
                <w:sz w:val="24"/>
              </w:rPr>
              <w:t>о</w:t>
            </w:r>
            <w:r w:rsidRPr="00864662">
              <w:rPr>
                <w:sz w:val="24"/>
              </w:rPr>
              <w:t>рых допущены нарушения кул</w:t>
            </w:r>
            <w:r w:rsidRPr="00864662"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туры речи.</w:t>
            </w:r>
          </w:p>
          <w:p w:rsidR="00860614" w:rsidRPr="00864662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F50B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F50B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FF50B7">
              <w:rPr>
                <w:rFonts w:cs="Times New Roman"/>
                <w:sz w:val="18"/>
                <w:szCs w:val="18"/>
                <w:lang w:val="ru-RU"/>
              </w:rPr>
              <w:t>задавать вопросы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  <w:p w:rsidR="00860614" w:rsidRPr="006A21DF" w:rsidRDefault="00860614" w:rsidP="006A21DF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осознание языка как основн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го средства человеческого общ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60614" w:rsidRPr="006A21DF" w:rsidRDefault="00860614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Работать с текстом: восста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навливать начало письма. Самостоятельная работа: исправлять текст.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66457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Различие второстепенных членов предложения.</w:t>
            </w:r>
            <w:r w:rsidRPr="00023B6C">
              <w:rPr>
                <w:rFonts w:cs="Times New Roman"/>
                <w:sz w:val="22"/>
                <w:szCs w:val="22"/>
              </w:rPr>
              <w:t xml:space="preserve"> Дополне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DD4AE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 второстепенный  член предложения: дополнение</w:t>
            </w:r>
          </w:p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DD4A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предложения дополнение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F50B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F50B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Проблемная ситуация: зна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чение дополнения.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вать, какими членами пред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ложения являются формы одного слова. Решать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блемную задачу в рубрике «Давай подумаем». Обсуж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дать рубрику «Путешествие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245EED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245E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Второстепенный член предлжения - </w:t>
            </w:r>
            <w:r w:rsidRPr="00023B6C">
              <w:rPr>
                <w:rFonts w:cs="Times New Roman"/>
                <w:sz w:val="22"/>
                <w:szCs w:val="22"/>
              </w:rPr>
              <w:t xml:space="preserve"> Дополне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DD4AE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 второстепенный  член предложения: дополнение</w:t>
            </w:r>
          </w:p>
          <w:p w:rsidR="00860614" w:rsidRPr="00EA7784" w:rsidRDefault="00860614" w:rsidP="00DD4AE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A778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DD4A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второстепенный член предложени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я-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дополнение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F50B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F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использовать знаково-символические средства</w:t>
            </w:r>
          </w:p>
          <w:p w:rsidR="00860614" w:rsidRDefault="00860614" w:rsidP="00FF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F50B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F50B7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DD4AEF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Повторение вопросов, на которые отвечает дополнение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абота с учебником: списывание предложений, нахождение дополнений и подчёркивание их. Работа над неизменяемыми словами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245EED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F50B7" w:rsidRDefault="00860614" w:rsidP="0066457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Ознакомление с правилами п</w:t>
            </w:r>
            <w:r w:rsidRPr="00023B6C">
              <w:rPr>
                <w:rFonts w:cs="Times New Roman"/>
                <w:sz w:val="22"/>
                <w:szCs w:val="22"/>
              </w:rPr>
              <w:t>равописани</w:t>
            </w:r>
            <w:r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023B6C">
              <w:rPr>
                <w:rFonts w:cs="Times New Roman"/>
                <w:sz w:val="22"/>
                <w:szCs w:val="22"/>
              </w:rPr>
              <w:t xml:space="preserve"> бу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квы </w:t>
            </w:r>
            <w:r w:rsidRPr="00245EED">
              <w:rPr>
                <w:rFonts w:cs="Times New Roman"/>
                <w:b/>
                <w:sz w:val="22"/>
                <w:szCs w:val="22"/>
              </w:rPr>
              <w:t>о, ё</w:t>
            </w:r>
            <w:r>
              <w:rPr>
                <w:rFonts w:cs="Times New Roman"/>
                <w:sz w:val="22"/>
                <w:szCs w:val="22"/>
              </w:rPr>
              <w:t xml:space="preserve"> после ши</w:t>
            </w:r>
            <w:r>
              <w:rPr>
                <w:rFonts w:cs="Times New Roman"/>
                <w:sz w:val="22"/>
                <w:szCs w:val="22"/>
              </w:rPr>
              <w:softHyphen/>
              <w:t>пящих в корн</w:t>
            </w:r>
            <w:r>
              <w:rPr>
                <w:rFonts w:cs="Times New Roman"/>
                <w:sz w:val="22"/>
                <w:szCs w:val="22"/>
                <w:lang w:val="ru-RU"/>
              </w:rPr>
              <w:t>ях</w:t>
            </w:r>
            <w:r>
              <w:rPr>
                <w:rFonts w:cs="Times New Roman"/>
                <w:sz w:val="22"/>
                <w:szCs w:val="22"/>
              </w:rPr>
              <w:t xml:space="preserve"> слов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F50B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F50B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F50B7">
              <w:rPr>
                <w:rFonts w:cs="Times New Roman"/>
                <w:sz w:val="22"/>
                <w:szCs w:val="22"/>
                <w:lang w:val="ru-RU"/>
              </w:rPr>
              <w:t>Писать буквы о,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F50B7">
              <w:rPr>
                <w:rFonts w:cs="Times New Roman"/>
                <w:sz w:val="22"/>
                <w:szCs w:val="22"/>
                <w:lang w:val="ru-RU"/>
              </w:rPr>
              <w:t>ё после шипящих в корнях слов.</w:t>
            </w:r>
          </w:p>
          <w:p w:rsidR="00860614" w:rsidRPr="006B4A1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6B4A11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A11DE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11DE3">
              <w:rPr>
                <w:lang w:val="ru-RU"/>
              </w:rPr>
              <w:t>П</w:t>
            </w:r>
            <w:r w:rsidRPr="00A11DE3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6B4A11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6B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6B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-учитывать выделенные учителем ориентиры действия в новом учебном материале в сотрудничестве с учителем</w:t>
            </w:r>
          </w:p>
          <w:p w:rsidR="00860614" w:rsidRDefault="00860614" w:rsidP="006B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Pr="00194D85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6B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6B4A11" w:rsidRDefault="00860614" w:rsidP="006B4A1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обозначением звука [о]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сле шипящих в корнях слов. Коллективно выводить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Обсуждать алгоритм применения правила.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полнять тренировочные упражнения. Классифици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слова с о и ё после шипящих в корне слова. Писать по памяти.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66457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Ознакомление с правилом правописания и его применения.</w:t>
            </w:r>
          </w:p>
          <w:p w:rsidR="00860614" w:rsidRPr="00023B6C" w:rsidRDefault="00860614" w:rsidP="00664579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Правописание  буквы </w:t>
            </w:r>
            <w:r w:rsidRPr="00245EED">
              <w:rPr>
                <w:rFonts w:cs="Times New Roman"/>
                <w:b/>
                <w:sz w:val="22"/>
                <w:szCs w:val="22"/>
              </w:rPr>
              <w:t>о, ё</w:t>
            </w:r>
            <w:r w:rsidRPr="00023B6C">
              <w:rPr>
                <w:rFonts w:cs="Times New Roman"/>
                <w:sz w:val="22"/>
                <w:szCs w:val="22"/>
              </w:rPr>
              <w:t xml:space="preserve"> после шипящих в корне слова.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B4A1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6B4A11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F50B7" w:rsidRDefault="00860614" w:rsidP="00F0411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F50B7">
              <w:rPr>
                <w:rFonts w:cs="Times New Roman"/>
                <w:sz w:val="22"/>
                <w:szCs w:val="22"/>
                <w:lang w:val="ru-RU"/>
              </w:rPr>
              <w:t>Писать буквы о,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F50B7">
              <w:rPr>
                <w:rFonts w:cs="Times New Roman"/>
                <w:sz w:val="22"/>
                <w:szCs w:val="22"/>
                <w:lang w:val="ru-RU"/>
              </w:rPr>
              <w:t>ё после шипящих в корнях слов.</w:t>
            </w:r>
          </w:p>
          <w:p w:rsidR="00860614" w:rsidRPr="006B4A11" w:rsidRDefault="00860614" w:rsidP="00F04113">
            <w:pPr>
              <w:rPr>
                <w:rFonts w:cs="Times New Roman"/>
                <w:b/>
                <w:sz w:val="22"/>
                <w:szCs w:val="22"/>
              </w:rPr>
            </w:pPr>
            <w:r w:rsidRPr="006B4A11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A11DE3" w:rsidRDefault="00860614" w:rsidP="00F04113">
            <w:pPr>
              <w:rPr>
                <w:rFonts w:cs="Times New Roman"/>
                <w:sz w:val="22"/>
                <w:szCs w:val="22"/>
              </w:rPr>
            </w:pPr>
            <w:r w:rsidRPr="00A11DE3">
              <w:rPr>
                <w:lang w:val="ru-RU"/>
              </w:rPr>
              <w:t>П</w:t>
            </w:r>
            <w:r w:rsidRPr="00A11DE3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6B4A11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6B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6B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C37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6B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-строить речевое высказывание в устной форме;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6B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6B4A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6B4A1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Выполнять упражнения. </w:t>
            </w:r>
            <w:r w:rsidRPr="00023B6C">
              <w:rPr>
                <w:rFonts w:cs="Times New Roman"/>
                <w:sz w:val="22"/>
                <w:szCs w:val="22"/>
              </w:rPr>
              <w:t>Правильно обозначать звук [о] после шипящих в корне слова. Называть шипящие согласные звуки и буквы, которые их обозначают. Правильно ставить ударе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 в словах. Объяснять, что такое чередование зву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ков. Находить и самостоя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 выделять корень в слове. Называть слова, до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казывающие написание нужной буквы в слове с ши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пящими.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245EED" w:rsidRDefault="00860614" w:rsidP="00023B6C">
            <w:pPr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Создание собственных текстов с использованием фразеологизмов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04113" w:rsidRDefault="00860614" w:rsidP="009C52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собственные тексты в жанре письма.</w:t>
            </w:r>
          </w:p>
          <w:p w:rsidR="00860614" w:rsidRPr="009C524A" w:rsidRDefault="00860614" w:rsidP="009C52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A11DE3" w:rsidRDefault="00860614" w:rsidP="009C52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нормы современного русского литературного языка в собственной речи и  оценивать соблюдение этих норм в речи собеседников.</w:t>
            </w:r>
          </w:p>
          <w:p w:rsidR="00860614" w:rsidRPr="009C524A" w:rsidRDefault="00860614" w:rsidP="009C52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9C524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Pr="00216640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16640">
              <w:rPr>
                <w:rStyle w:val="10"/>
                <w:rFonts w:cs="Times New Roman"/>
                <w:sz w:val="18"/>
                <w:szCs w:val="18"/>
              </w:rPr>
              <w:t xml:space="preserve"> умение использовать язык с целью поиска необходимой информации в различных источниках для решения учебных задач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860614" w:rsidRPr="009C524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Списывать текст. Графически объяснять подчеркну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тые орфограммы. Выпол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самопроверку. Расши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рять фразеологическую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пись. Правильно использо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фразеологизмы.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ставлять текст с фразеоло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гизмами.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64579" w:rsidRDefault="00860614" w:rsidP="0066457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Наблюдение за о</w:t>
            </w:r>
            <w:r>
              <w:rPr>
                <w:rFonts w:cs="Times New Roman"/>
                <w:sz w:val="22"/>
                <w:szCs w:val="22"/>
              </w:rPr>
              <w:t>днородны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 w:rsidRPr="00023B6C">
              <w:rPr>
                <w:rFonts w:cs="Times New Roman"/>
                <w:sz w:val="22"/>
                <w:szCs w:val="22"/>
              </w:rPr>
              <w:t xml:space="preserve"> член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ами </w:t>
            </w:r>
            <w:r>
              <w:rPr>
                <w:rFonts w:cs="Times New Roman"/>
                <w:sz w:val="22"/>
                <w:szCs w:val="22"/>
              </w:rPr>
              <w:t xml:space="preserve"> 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предложения с однородными членами без союзов и с союзами и, а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,н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о, в простом предложении однородные члены.</w:t>
            </w:r>
          </w:p>
          <w:p w:rsidR="00860614" w:rsidRPr="009C524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F0411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составлять предложения с однородными членами без союзов и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,но.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9C524A">
            <w:pPr>
              <w:rPr>
                <w:b/>
                <w:sz w:val="20"/>
                <w:szCs w:val="20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учитывать выделенные учителем ориентиры в новом учебном материале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устанавливать причинно - следственные </w:t>
            </w:r>
            <w:r>
              <w:rPr>
                <w:sz w:val="18"/>
                <w:szCs w:val="18"/>
                <w:lang w:val="ru-RU"/>
              </w:rPr>
              <w:lastRenderedPageBreak/>
              <w:t>связи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9C524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причин  успеха в учебной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9C524A" w:rsidRDefault="00860614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Проблемная ситуация в рубрике «Давай подумаем». Обсуждать правило.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тать с рубрикой «Обрати внимание». Работать со схемами. Безошибочно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в предложении под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лежащее и сказуемое.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вильно выбирать графиче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ский знак для обозначения членов предложения.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блюдать правильную инто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нацию при чтении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 с однородными чле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нами. Исправлять дефор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мированные предложения.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6457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Ознакомление с правилами правописания и их применениями: </w:t>
            </w:r>
            <w:r w:rsidRPr="00245EED">
              <w:rPr>
                <w:rFonts w:cs="Times New Roman"/>
                <w:b/>
                <w:sz w:val="22"/>
                <w:szCs w:val="22"/>
                <w:lang w:val="ru-RU"/>
              </w:rPr>
              <w:t>буквы и, 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после ц в различных частях слов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595DC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Применя</w:t>
            </w:r>
            <w:r>
              <w:rPr>
                <w:rFonts w:cs="Times New Roman"/>
                <w:sz w:val="22"/>
                <w:szCs w:val="22"/>
                <w:lang w:val="ru-RU"/>
              </w:rPr>
              <w:t>ть правила правописания буквы и, ы после ц в различных частях слов</w:t>
            </w:r>
          </w:p>
          <w:p w:rsidR="00860614" w:rsidRPr="009C524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9C524A" w:rsidRDefault="00860614" w:rsidP="00A11D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95056">
              <w:t>Осознавать место возможного возникновения орфографической ошиб</w:t>
            </w:r>
            <w:r>
              <w:t>ки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9C524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9C524A" w:rsidRDefault="00860614" w:rsidP="009C524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способом обозначения звука [ы]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сле [ц] в различных частях слова. Работать над право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писанием слов с этой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граммой. Сопоставлять зву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ковую и буквенную записи слов. Обсуждать алгоритм применения правила.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слова с ци и цы в корне, с окончанием - ы.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6457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Использование интонции перечисления в предожениях с однородными членами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47616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предложения с однородными членами без союзов, в простом предложении однородные члены.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Самостоятельно составлять предложения с однородными членами без союзов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9C524A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9C5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использовать знаково-символические </w:t>
            </w:r>
            <w:r>
              <w:rPr>
                <w:sz w:val="18"/>
                <w:szCs w:val="18"/>
                <w:lang w:val="ru-RU"/>
              </w:rPr>
              <w:lastRenderedPageBreak/>
              <w:t>средства</w:t>
            </w:r>
          </w:p>
          <w:p w:rsidR="00860614" w:rsidRDefault="00860614" w:rsidP="009C5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9C52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9C524A" w:rsidRDefault="00860614" w:rsidP="009C524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Обсуждать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ку «Обрати внимание». Трени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роваться в нахождении 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нородных членов. Состав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предложения с одно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родными членами. Индиви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дуально работать со схе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мами. Работать в группах: примеры с законченным и с незаконченным перечисле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нием.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45EE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Знаки 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пинания при </w:t>
            </w:r>
            <w:r>
              <w:rPr>
                <w:rFonts w:cs="Times New Roman"/>
                <w:sz w:val="22"/>
                <w:szCs w:val="22"/>
              </w:rPr>
              <w:t>одно</w:t>
            </w:r>
            <w:r>
              <w:rPr>
                <w:rFonts w:cs="Times New Roman"/>
                <w:sz w:val="22"/>
                <w:szCs w:val="22"/>
              </w:rPr>
              <w:softHyphen/>
              <w:t>родных членах предложе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4C7368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5B396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6691C">
              <w:rPr>
                <w:rFonts w:cs="Times New Roman"/>
                <w:sz w:val="22"/>
                <w:szCs w:val="22"/>
                <w:lang w:val="ru-RU"/>
              </w:rPr>
              <w:t>Находить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в простом предложении однородные члены, применять правила  правописания знаков препинания при однородных членах предложения с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 но и без союзов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составлять предложения с однородными членами без союзов и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,но.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0F6E8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0F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0F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0F6E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860614" w:rsidRDefault="00860614" w:rsidP="000F6E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0F6E8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F6E8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F6E86" w:rsidRDefault="00860614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языковым материалом. Коллективно формулиро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правило. Правильно писать однородные члены, связанные союзами и инто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нацией. Работать в парах. Писать по памяти и под диктовку. Повторять: звук [ы] после звука [ц].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Создание собственных текстов с учетом правильности, богатства и выразительности письменной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C7368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4C736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C7368">
              <w:rPr>
                <w:rFonts w:cs="Times New Roman"/>
                <w:sz w:val="22"/>
                <w:szCs w:val="22"/>
                <w:lang w:val="ru-RU"/>
              </w:rPr>
              <w:t>Составлять собственные тексты в жанре письма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B7C2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Создавать собственные тексты </w:t>
            </w:r>
            <w:r w:rsidRPr="00023B6C">
              <w:rPr>
                <w:rFonts w:cs="Times New Roman"/>
                <w:sz w:val="22"/>
                <w:szCs w:val="22"/>
              </w:rPr>
              <w:t>с учетом правильности, богатства и выразительности письменной речи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B7C2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AB7C2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Пересказывать текст с ком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ментированием каждого этапа. Осознать цель зада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«пересказать текст». Самостоятельная работа: написать письмо с опорой на текст. Выполнять твор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ческую работу.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59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A867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Нахождение  предложений с о</w:t>
            </w:r>
            <w:r w:rsidRPr="00023B6C">
              <w:rPr>
                <w:rFonts w:cs="Times New Roman"/>
                <w:sz w:val="22"/>
                <w:szCs w:val="22"/>
              </w:rPr>
              <w:t>днород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 w:rsidRPr="00023B6C">
              <w:rPr>
                <w:rFonts w:cs="Times New Roman"/>
                <w:sz w:val="22"/>
                <w:szCs w:val="22"/>
              </w:rPr>
              <w:t xml:space="preserve"> член</w:t>
            </w:r>
            <w:r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4C736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предложения с однородными членами без союзов и с союзами и, а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,н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составлять предложения с однородными членами без союзов и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,но.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B7C2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16640">
              <w:rPr>
                <w:rStyle w:val="10"/>
                <w:rFonts w:cs="Times New Roman"/>
                <w:sz w:val="18"/>
                <w:szCs w:val="18"/>
              </w:rPr>
              <w:t xml:space="preserve"> умение использовать язык с целью поиска необходимой информации в различных источниках для решения учебных задач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B7C2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пунктуацией при однород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членах, соединенных союзами. Анализировать схемы. Фронтально и инди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видуально работать со схемами.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Знаки 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пинания в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ниях с од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нородны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ми члена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ми пред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ложения.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4C7368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16691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 простом предложении однородные члены.</w:t>
            </w:r>
          </w:p>
          <w:p w:rsidR="00860614" w:rsidRDefault="00860614" w:rsidP="005B396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 правописания знаков препинания при однородных членах предложения с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 но и без союзов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Самостоятельно составлять предложения с однородными членами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без союзов и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,но.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B7C2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AB7C27">
              <w:rPr>
                <w:rFonts w:cs="Times New Roman"/>
                <w:sz w:val="18"/>
                <w:szCs w:val="18"/>
                <w:lang w:val="ru-RU"/>
              </w:rPr>
              <w:t>контролировать действия партнёра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Выполнять задания по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ределению связи между однородными членами, ис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правлению ошибок в упот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реблении однородных чле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нов. Работать с рубрикой «Давай подумаем».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45EED" w:rsidRDefault="00860614" w:rsidP="00023B6C">
            <w:pPr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Нахождение и самостоятельное составление предложений с однородными членами без союзов и с </w:t>
            </w:r>
            <w:r w:rsidRPr="0052534A">
              <w:rPr>
                <w:rFonts w:cs="Times New Roman"/>
                <w:sz w:val="22"/>
                <w:szCs w:val="22"/>
                <w:lang w:val="ru-RU"/>
              </w:rPr>
              <w:t>союзами и, а, но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4C736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предложения с однородными членами без союзов и с союзами и, а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,н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C73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составлять предложения с однородными членами без союзов и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,но.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B7C2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знаково-символические средства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216640">
              <w:rPr>
                <w:rStyle w:val="10"/>
                <w:rFonts w:cs="Times New Roman"/>
                <w:sz w:val="18"/>
                <w:szCs w:val="18"/>
              </w:rPr>
              <w:t xml:space="preserve"> умение использовать язык с целью поиска необходимой информации в различных источниках для решения учебных задач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023B6C" w:rsidRDefault="00860614" w:rsidP="00AB7C27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словарные слова под диктовку. Анализиро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языковой материал. Доказывать постановку зна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ков препинания, исправлять ошибки, конструировать предложения.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8676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Знаки 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пинания в предложе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</w:t>
            </w:r>
            <w:r>
              <w:rPr>
                <w:rFonts w:cs="Times New Roman"/>
                <w:sz w:val="22"/>
                <w:szCs w:val="22"/>
              </w:rPr>
              <w:t>х с од</w:t>
            </w:r>
            <w:r>
              <w:rPr>
                <w:rFonts w:cs="Times New Roman"/>
                <w:sz w:val="22"/>
                <w:szCs w:val="22"/>
              </w:rPr>
              <w:softHyphen/>
              <w:t>нородны</w:t>
            </w:r>
            <w:r>
              <w:rPr>
                <w:rFonts w:cs="Times New Roman"/>
                <w:sz w:val="22"/>
                <w:szCs w:val="22"/>
              </w:rPr>
              <w:softHyphen/>
              <w:t>ми члена</w:t>
            </w:r>
            <w:r>
              <w:rPr>
                <w:rFonts w:cs="Times New Roman"/>
                <w:sz w:val="22"/>
                <w:szCs w:val="22"/>
              </w:rPr>
              <w:softHyphen/>
              <w:t>ми предложения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9C524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16691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 простом предложении однородные члены.</w:t>
            </w:r>
          </w:p>
          <w:p w:rsidR="00860614" w:rsidRDefault="00860614" w:rsidP="004C736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 правописания знаков препинания при однородных членах предложения с союзами 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 но и без союзов</w:t>
            </w:r>
          </w:p>
          <w:p w:rsidR="00860614" w:rsidRPr="009C524A" w:rsidRDefault="00860614" w:rsidP="004C7368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9C524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4C7368" w:rsidRDefault="00860614" w:rsidP="004C736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Разбирать по членам простое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двусоставное предложение.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B7C27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B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-строить речевое высказывание в устной форме;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-использовать знаково-символические средства</w:t>
            </w:r>
          </w:p>
          <w:p w:rsidR="00860614" w:rsidRDefault="00860614" w:rsidP="00AB7C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B7C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B7C2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B7C2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Обсуждать проблемный вопрос. Работать с рисун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ком учебника.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Записывать предложения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Составление плана текста, написание текста по заданному плану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A3CCD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A3CC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собственные тексты в жанре письма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A3CCD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A3CCD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A11DE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 с учётом правильности, богатства и выразительности письменной речи.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0A3CC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смысового чтения художествнных текстов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A3CC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0A3CCD">
              <w:rPr>
                <w:rFonts w:cs="Times New Roman"/>
                <w:sz w:val="18"/>
                <w:szCs w:val="18"/>
                <w:lang w:val="ru-RU"/>
              </w:rPr>
              <w:t>задавать вопросы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Индивидуально работать с последующим обсуждени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ем: подбирать заглавие, составлять план текста, разграничивать и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текст-описание и текст-повествование, соз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давать собственный текст.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972CA" w:rsidRDefault="00860614" w:rsidP="005B396B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5B396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9972CA" w:rsidRDefault="00860614" w:rsidP="005B396B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5B39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роводить по предложенному в учебнике алгоритму разбор слова по составу.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0A3CC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контролировать действия партнёра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причин  успеха в учебной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45EE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Повторять алгоритм фоне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тического анализа. Отраба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тывать алгоритм разбора слова по составу. Находить в тексте однокоренные слова.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F9399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65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Диктант по теме «Однородные члены предложения»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E5644" w:rsidRDefault="00860614" w:rsidP="007E5644">
            <w:pPr>
              <w:rPr>
                <w:rFonts w:cs="Times New Roman"/>
                <w:b/>
                <w:sz w:val="22"/>
                <w:szCs w:val="22"/>
              </w:rPr>
            </w:pPr>
            <w:r w:rsidRPr="007E564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16691C" w:rsidRDefault="00860614" w:rsidP="007E564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Безошибочно писать тексты под диктовку</w:t>
            </w:r>
          </w:p>
          <w:p w:rsidR="00860614" w:rsidRDefault="00860614" w:rsidP="007E564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7E5644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5B396B" w:rsidRDefault="00860614" w:rsidP="007E564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7E564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7E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7E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7E5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 использовать знаков</w:t>
            </w:r>
            <w:proofErr w:type="gramStart"/>
            <w:r>
              <w:rPr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символические средства</w:t>
            </w:r>
          </w:p>
          <w:p w:rsidR="00860614" w:rsidRDefault="00860614" w:rsidP="007E5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B13785" w:rsidRDefault="00860614" w:rsidP="007E5644">
            <w:pPr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Формировние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A3CCD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A3CC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A3CCD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 в слове.</w:t>
            </w:r>
          </w:p>
          <w:p w:rsidR="00860614" w:rsidRPr="00A11DE3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Получит возможность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 xml:space="preserve">научиться 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023B6C">
              <w:rPr>
                <w:rFonts w:cs="Times New Roman"/>
                <w:sz w:val="22"/>
                <w:szCs w:val="22"/>
              </w:rPr>
              <w:t xml:space="preserve"> 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0A3CC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0A3CCD">
              <w:rPr>
                <w:rFonts w:cs="Times New Roman"/>
                <w:sz w:val="18"/>
                <w:szCs w:val="18"/>
                <w:lang w:val="ru-RU"/>
              </w:rPr>
              <w:t>контролировать действия партнёра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45EED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Повторять алгоритм фоне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тического анализа. Отраба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тывать алгоритм разбора слова по составу. Находить в тексте однокоренные слова.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F9399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Части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речи</w:t>
            </w:r>
          </w:p>
          <w:p w:rsidR="00EC7990" w:rsidRPr="00EC7990" w:rsidRDefault="00EC7990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Словарный диктант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A3CCD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A3CCD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имя существительное, имя прилагательное, глагол</w:t>
            </w:r>
          </w:p>
          <w:p w:rsidR="00860614" w:rsidRDefault="00860614" w:rsidP="00A11DE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A3CCD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EA67C5" w:rsidRDefault="00860614" w:rsidP="00EA67C5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023B6C" w:rsidRDefault="00860614" w:rsidP="00A11DE3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0A3CCD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0A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проводить классификацию по заданным критериям</w:t>
            </w:r>
          </w:p>
          <w:p w:rsidR="00860614" w:rsidRDefault="00860614" w:rsidP="000A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0A3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A3CC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Проблемная ситуация в рубрике «Давай подумаем». Классифицировать слова по значению: слова, отве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чающие на вопросы «кто?», «что?»,«какой?», «что де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лать?». Коллективно обсу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ждать правила. Работать с рисунком учебника.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F9399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A867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Деление частей речи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023B6C">
              <w:rPr>
                <w:rFonts w:cs="Times New Roman"/>
                <w:sz w:val="22"/>
                <w:szCs w:val="22"/>
              </w:rPr>
              <w:t>амосто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ятельные и служеб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ные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Различает самостоятель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ные и служебные части 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чи. </w:t>
            </w:r>
          </w:p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Наблюдает за призна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ками и функционированием самостоятельных и служеб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частей речи.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4C13E3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8D0B25" w:rsidRDefault="00860614" w:rsidP="008D0B2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D0B25">
              <w:rPr>
                <w:sz w:val="18"/>
                <w:szCs w:val="18"/>
                <w:lang w:val="ru-RU"/>
              </w:rPr>
              <w:t xml:space="preserve">- </w:t>
            </w:r>
            <w:r w:rsidRPr="008D0B25">
              <w:rPr>
                <w:rFonts w:cs="Times New Roman"/>
                <w:sz w:val="18"/>
                <w:szCs w:val="18"/>
              </w:rPr>
              <w:t>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самостоя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тельными и служебными частями речи. Коллективно формулировать правило. Проблемные вопросы в рубрике «Давай подумаем». Классифицировать слова по данным образцам.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тать с рубрикой «Обрати внимание».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A8676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структурой текста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Выполняет комплексную работу(подбирает заголо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вок, составляет план, опре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деляет тип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текста). </w:t>
            </w:r>
          </w:p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A67C5">
              <w:rPr>
                <w:lang w:val="ru-RU"/>
              </w:rPr>
              <w:t>П</w:t>
            </w:r>
            <w:r w:rsidRPr="00EA67C5">
              <w:t>одробно или выборочно пересказывать текст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4C13E3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-адекватно воспринимать оценку учителя;</w:t>
            </w:r>
          </w:p>
          <w:p w:rsidR="00860614" w:rsidRPr="00C419A0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</w:t>
            </w:r>
            <w:r>
              <w:rPr>
                <w:sz w:val="18"/>
                <w:szCs w:val="18"/>
                <w:lang w:val="ru-RU"/>
              </w:rPr>
              <w:t xml:space="preserve"> и письменной </w:t>
            </w:r>
            <w:r>
              <w:rPr>
                <w:sz w:val="18"/>
                <w:szCs w:val="18"/>
              </w:rPr>
              <w:t xml:space="preserve"> форме;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художественного текста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4C13E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отношения к школе, ориентация на содержательные моменты школьной действительности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C13E3" w:rsidRDefault="00860614" w:rsidP="004C13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Обобщать изученные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граммы. Решать орфогра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фические задачи. </w:t>
            </w:r>
            <w:r>
              <w:rPr>
                <w:rFonts w:cs="Times New Roman"/>
                <w:sz w:val="22"/>
                <w:szCs w:val="22"/>
                <w:lang w:val="ru-RU"/>
              </w:rPr>
              <w:t>Работа по тексту.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70</w:t>
            </w:r>
          </w:p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8676A" w:rsidRDefault="00860614" w:rsidP="00A8676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Имя суще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ное</w:t>
            </w:r>
            <w:r>
              <w:rPr>
                <w:rFonts w:cs="Times New Roman"/>
                <w:sz w:val="22"/>
                <w:szCs w:val="22"/>
                <w:lang w:val="ru-RU"/>
              </w:rPr>
              <w:t>: общее значение и употребление в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существитетельное</w:t>
            </w:r>
          </w:p>
          <w:p w:rsidR="00860614" w:rsidRPr="004C13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EA67C5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EA67C5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4C13E3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4C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строить рассуждение в форме простых суждений об объекте</w:t>
            </w:r>
          </w:p>
          <w:p w:rsidR="00860614" w:rsidRDefault="00860614" w:rsidP="004C1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4C13E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4C13E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4C13E3" w:rsidRDefault="00860614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Коллективно обсуждать 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просы, связанные с изуче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нием имени существитель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ного. Работать с рубрикой «Давай подумаем».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тельные по вопросам и значениям.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правил правописания, изученных в 1,2 класах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C13E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A3CCD" w:rsidRDefault="00860614" w:rsidP="0016691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 в слове.</w:t>
            </w:r>
          </w:p>
          <w:p w:rsidR="00860614" w:rsidRDefault="00860614" w:rsidP="00EA67C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9399E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EA67C5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4"/>
              </w:rPr>
            </w:pPr>
            <w:r w:rsidRPr="00EA67C5">
              <w:rPr>
                <w:sz w:val="24"/>
              </w:rPr>
              <w:t xml:space="preserve">Осознавать место возможного </w:t>
            </w:r>
            <w:r w:rsidRPr="00EA67C5">
              <w:rPr>
                <w:sz w:val="24"/>
              </w:rPr>
              <w:lastRenderedPageBreak/>
              <w:t>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EA67C5" w:rsidRDefault="00860614" w:rsidP="00EA67C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9399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 осуществлять итоговый и пошаговый </w:t>
            </w:r>
            <w:r>
              <w:rPr>
                <w:sz w:val="18"/>
                <w:szCs w:val="18"/>
                <w:lang w:val="ru-RU"/>
              </w:rPr>
              <w:lastRenderedPageBreak/>
              <w:t>контроль по результату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9399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учебной деятельности,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Выполнять комплексное повторение изученных 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фограмм и знаков препина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Орфографический тренинг.</w:t>
            </w:r>
          </w:p>
        </w:tc>
      </w:tr>
      <w:tr w:rsidR="00860614" w:rsidRPr="00023B6C" w:rsidTr="00C42837">
        <w:trPr>
          <w:gridAfter w:val="1"/>
          <w:wAfter w:w="23" w:type="dxa"/>
          <w:trHeight w:val="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A8676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A867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Знакомство с </w:t>
            </w:r>
            <w:r w:rsidRPr="00023B6C">
              <w:rPr>
                <w:rFonts w:cs="Times New Roman"/>
                <w:sz w:val="22"/>
                <w:szCs w:val="22"/>
              </w:rPr>
              <w:t xml:space="preserve"> из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ложение</w:t>
            </w:r>
            <w:r>
              <w:rPr>
                <w:rFonts w:cs="Times New Roman"/>
                <w:sz w:val="22"/>
                <w:szCs w:val="22"/>
                <w:lang w:val="ru-RU"/>
              </w:rPr>
              <w:t>м как видом письменных работ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9399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9399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тип текста</w:t>
            </w:r>
          </w:p>
          <w:p w:rsidR="00860614" w:rsidRPr="00F9399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9399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A67C5">
              <w:rPr>
                <w:lang w:val="ru-RU"/>
              </w:rPr>
              <w:t>П</w:t>
            </w:r>
            <w:r w:rsidRPr="00EA67C5">
              <w:t>одробно или выборочно пересказывать текст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9399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Pr="00F9399E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F9399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Обобщать сведения, необ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ходимые для написания изложения. Работать с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стом: тип текста, смысло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вая цельность текста. 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суждать проблемную си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туацию. Работать в группах.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7E564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8676A" w:rsidRDefault="00860614" w:rsidP="00A8676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Р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азличение 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мужского, женского и среднего рода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9399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9399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Pr="00F9399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9399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737A5" w:rsidRDefault="00860614" w:rsidP="002737A5">
            <w:pPr>
              <w:pStyle w:val="21"/>
              <w:numPr>
                <w:ilvl w:val="0"/>
                <w:numId w:val="0"/>
              </w:numPr>
              <w:spacing w:line="240" w:lineRule="auto"/>
              <w:ind w:left="-10" w:firstLine="283"/>
              <w:rPr>
                <w:sz w:val="24"/>
              </w:rPr>
            </w:pPr>
            <w:r w:rsidRPr="002737A5">
              <w:rPr>
                <w:sz w:val="24"/>
              </w:rPr>
              <w:t xml:space="preserve">Выбирать слова из ряда </w:t>
            </w:r>
            <w:proofErr w:type="gramStart"/>
            <w:r w:rsidRPr="002737A5">
              <w:rPr>
                <w:sz w:val="24"/>
              </w:rPr>
              <w:t>пре</w:t>
            </w:r>
            <w:r w:rsidRPr="002737A5">
              <w:rPr>
                <w:sz w:val="24"/>
              </w:rPr>
              <w:t>д</w:t>
            </w:r>
            <w:r w:rsidRPr="002737A5">
              <w:rPr>
                <w:sz w:val="24"/>
              </w:rPr>
              <w:t>ложенных</w:t>
            </w:r>
            <w:proofErr w:type="gramEnd"/>
            <w:r w:rsidRPr="002737A5">
              <w:rPr>
                <w:sz w:val="24"/>
              </w:rPr>
              <w:t xml:space="preserve"> для успешного решения коммуникативной задачи.</w:t>
            </w:r>
          </w:p>
          <w:p w:rsidR="00860614" w:rsidRPr="002737A5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9399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9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-учитывать выделенные учителем ориентиры в новом учебном материале в сотрудничестве с учителем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Default="00860614" w:rsidP="00F93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939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9399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Коллективно обсуждать правило. Определять род имен существительных. Работать с рубрикой «Об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рати внимание».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023B6C" w:rsidRDefault="00860614" w:rsidP="005666D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74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Род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  <w:p w:rsidR="00860614" w:rsidRPr="00FF3430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Род неизменяемых имён существительных.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E564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Pr="007E5644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7E564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Устанавливать род неизменяемых имён существительных (наиболее употребительные  слова)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7E5644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7E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7E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5253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7E5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7E5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7E56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7E564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и упражняться в определении рода неизме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няемых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 Обсуждать мате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риалы рубрики «Обрати внимание».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431D15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Знакомство с изложением как видом письменной работы</w:t>
            </w:r>
            <w:r>
              <w:rPr>
                <w:rFonts w:cs="Times New Roman"/>
                <w:sz w:val="22"/>
                <w:szCs w:val="22"/>
                <w:lang w:val="ru-RU"/>
              </w:rPr>
              <w:t>. Диагностическая работа за 2 четверть.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E5644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7E564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2737A5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тип текста</w:t>
            </w:r>
          </w:p>
          <w:p w:rsidR="00860614" w:rsidRPr="005D68FE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7C62D9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Писать подробные изложения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5D68F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задавать вопросы</w:t>
            </w:r>
          </w:p>
          <w:p w:rsidR="00860614" w:rsidRPr="005D68FE" w:rsidRDefault="00860614" w:rsidP="005D68FE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9E0C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Индивидуальная работа: писать изложение текста- описания, выполнять взаи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мопроверку (работать в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рах). Решать проблемные задачи.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3476BC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8676A" w:rsidRDefault="00860614" w:rsidP="00A8676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</w:t>
            </w:r>
            <w:r w:rsidRPr="00023B6C">
              <w:rPr>
                <w:rFonts w:cs="Times New Roman"/>
                <w:sz w:val="22"/>
                <w:szCs w:val="22"/>
              </w:rPr>
              <w:t>Повторе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правил правописания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A3CCD" w:rsidRDefault="00860614" w:rsidP="007C62D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 в слове.</w:t>
            </w:r>
          </w:p>
          <w:p w:rsidR="00860614" w:rsidRPr="00EA67C5" w:rsidRDefault="00860614" w:rsidP="002737A5">
            <w:pPr>
              <w:pStyle w:val="21"/>
              <w:numPr>
                <w:ilvl w:val="0"/>
                <w:numId w:val="0"/>
              </w:numPr>
              <w:spacing w:line="240" w:lineRule="auto"/>
              <w:ind w:left="132"/>
              <w:rPr>
                <w:sz w:val="24"/>
              </w:rPr>
            </w:pPr>
            <w:r w:rsidRPr="005D68FE">
              <w:rPr>
                <w:b/>
                <w:sz w:val="22"/>
                <w:szCs w:val="22"/>
              </w:rPr>
              <w:t>Получит возможность научиться</w:t>
            </w:r>
            <w:proofErr w:type="gramStart"/>
            <w:r w:rsidRPr="00023B6C">
              <w:rPr>
                <w:sz w:val="22"/>
                <w:szCs w:val="22"/>
              </w:rPr>
              <w:t xml:space="preserve"> </w:t>
            </w:r>
            <w:r w:rsidRPr="00EA67C5">
              <w:rPr>
                <w:sz w:val="24"/>
              </w:rPr>
              <w:t>О</w:t>
            </w:r>
            <w:proofErr w:type="gramEnd"/>
            <w:r w:rsidRPr="00EA67C5">
              <w:rPr>
                <w:sz w:val="24"/>
              </w:rPr>
              <w:t>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737A5" w:rsidRDefault="00860614" w:rsidP="002737A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5D68F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8F6F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9E0CF2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5D68FE" w:rsidRDefault="00860614" w:rsidP="009E0CF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Классифицировать родст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венные слова. Сопостав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звуковую и буквенную запись слов. Конструиро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предложения с одно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родными членами и ставить знаки препинания.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463EAD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правил правописания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C62D9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A3CCD" w:rsidRDefault="00860614" w:rsidP="007C62D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 в слове.</w:t>
            </w:r>
          </w:p>
          <w:p w:rsidR="00860614" w:rsidRDefault="00860614" w:rsidP="002737A5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EA67C5" w:rsidRDefault="00860614" w:rsidP="002737A5">
            <w:pPr>
              <w:pStyle w:val="21"/>
              <w:numPr>
                <w:ilvl w:val="0"/>
                <w:numId w:val="0"/>
              </w:numPr>
              <w:spacing w:line="240" w:lineRule="auto"/>
              <w:ind w:left="-10" w:firstLine="14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023B6C" w:rsidRDefault="00860614" w:rsidP="002737A5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5D68F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8F6F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Писать аккуратно и чет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ко. Объяснять написание слов с изученными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граммами. Приводить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63EAD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Изменение </w:t>
            </w:r>
            <w:r>
              <w:rPr>
                <w:rFonts w:cs="Times New Roman"/>
                <w:sz w:val="22"/>
                <w:szCs w:val="22"/>
              </w:rPr>
              <w:t xml:space="preserve"> им</w:t>
            </w:r>
            <w:r>
              <w:rPr>
                <w:rFonts w:cs="Times New Roman"/>
                <w:sz w:val="22"/>
                <w:szCs w:val="22"/>
                <w:lang w:val="ru-RU"/>
              </w:rPr>
              <w:t>ё</w:t>
            </w:r>
            <w:r w:rsidRPr="00023B6C">
              <w:rPr>
                <w:rFonts w:cs="Times New Roman"/>
                <w:sz w:val="22"/>
                <w:szCs w:val="22"/>
              </w:rPr>
              <w:t>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 числам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D68FE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Pr="005D68FE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737A5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737A5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5D68F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5D6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8F6F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5D6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5D68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5D68FE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Проблемная ситуация в рубрике «Давай подумаем». Обсуждать правило.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имена суще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ствительные в форме единственного и множест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венного числа. Выполнять самостоятельную работу: определять число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ществительных в тексте.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мяг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кого знака после ши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пящих в именах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D68FE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5D68F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мягкого знака после шипящих на конце имён существительных</w:t>
            </w:r>
          </w:p>
          <w:p w:rsidR="00860614" w:rsidRPr="00F3178F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F3178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A11DE3">
              <w:rPr>
                <w:lang w:val="ru-RU"/>
              </w:rPr>
              <w:t>П</w:t>
            </w:r>
            <w:r w:rsidRPr="00A11DE3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3178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31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31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учитывать выделенные учителем ориентиры действия в новом учебном материале в сотрудничестве с учителем</w:t>
            </w:r>
          </w:p>
          <w:p w:rsidR="00860614" w:rsidRDefault="00860614" w:rsidP="00F31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F31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3178F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языковым материалом. Кол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лективно формулировать правила. Обсуждать алго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ритм применения правила. Классифицировать слова с ь после шипящих и без него. Решать проблемную задачу в рубрике «Давай подумаем». Обсуждать материал рубрики «Обрати внимание». Упраж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нение: определять род и чис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ло имен существительных.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80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рименение правила п</w:t>
            </w:r>
            <w:r w:rsidRPr="00023B6C">
              <w:rPr>
                <w:rFonts w:cs="Times New Roman"/>
                <w:sz w:val="22"/>
                <w:szCs w:val="22"/>
              </w:rPr>
              <w:t>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мяг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кого знака после ши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пящих в именах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D68FE" w:rsidRDefault="00860614" w:rsidP="00826B3B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5D68F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826B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мягкого знака после шипящих на конце имён существительных</w:t>
            </w:r>
          </w:p>
          <w:p w:rsidR="00860614" w:rsidRPr="00F3178F" w:rsidRDefault="00860614" w:rsidP="00826B3B">
            <w:pPr>
              <w:rPr>
                <w:rFonts w:cs="Times New Roman"/>
                <w:b/>
                <w:sz w:val="22"/>
                <w:szCs w:val="22"/>
              </w:rPr>
            </w:pPr>
            <w:r w:rsidRPr="00F3178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826B3B">
            <w:pPr>
              <w:rPr>
                <w:rFonts w:cs="Times New Roman"/>
                <w:sz w:val="22"/>
                <w:szCs w:val="22"/>
              </w:rPr>
            </w:pPr>
            <w:r w:rsidRPr="00A11DE3">
              <w:rPr>
                <w:lang w:val="ru-RU"/>
              </w:rPr>
              <w:t>П</w:t>
            </w:r>
            <w:r w:rsidRPr="00A11DE3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F3178F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F31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F31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8F6F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 осуществлять итоговый и пошаговый контроль по результату</w:t>
            </w:r>
          </w:p>
          <w:p w:rsidR="00860614" w:rsidRDefault="00860614" w:rsidP="00F31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причинно - следственные связи</w:t>
            </w:r>
          </w:p>
          <w:p w:rsidR="00860614" w:rsidRDefault="00860614" w:rsidP="00F31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F317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3178F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над языковым материалом.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вторять правописание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ударных гласных в словах. Писать под диктовку.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Число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DE4C9C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DE4C9C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DE4C9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Default="00860614" w:rsidP="002737A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E4C9C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2737A5" w:rsidRDefault="00860614" w:rsidP="002737A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11DE3">
              <w:rPr>
                <w:lang w:val="ru-RU"/>
              </w:rPr>
              <w:t>П</w:t>
            </w:r>
            <w:r w:rsidRPr="00A11DE3">
              <w:t>одбирать примеры с определенной орфограммой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DE4C9C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DE4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DE4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8F6F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DE4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DE4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DE4C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DE4C9C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Познакомиться с именами существительными, упот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ребляющимися только в форме единственного чис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 или только в форме множественного числа.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ределять число имен суще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41417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Изменение и</w:t>
            </w:r>
            <w:r>
              <w:rPr>
                <w:rFonts w:cs="Times New Roman"/>
                <w:sz w:val="22"/>
                <w:szCs w:val="22"/>
              </w:rPr>
              <w:t>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по числам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26B3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826B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Default="00860614" w:rsidP="00826B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26B3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826B3B" w:rsidRDefault="00860614" w:rsidP="00826B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над правописани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 сложных случаев обра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зования формы множест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венного числа. Правильно писать слова. Выполнять тренировочные упражне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41417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Изменение имён существительных по числам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826B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26B3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существительное</w:t>
            </w:r>
          </w:p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826B3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3215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Образовывать форму </w:t>
            </w:r>
            <w:r w:rsidRPr="00023B6C">
              <w:rPr>
                <w:rFonts w:cs="Times New Roman"/>
                <w:sz w:val="22"/>
                <w:szCs w:val="22"/>
              </w:rPr>
              <w:t xml:space="preserve"> множественного числа имен существитель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ных на </w:t>
            </w:r>
            <w:proofErr w:type="gramStart"/>
            <w:r w:rsidRPr="00023B6C">
              <w:rPr>
                <w:rFonts w:cs="Times New Roman"/>
                <w:sz w:val="22"/>
                <w:szCs w:val="22"/>
              </w:rPr>
              <w:t>-м</w:t>
            </w:r>
            <w:proofErr w:type="gramEnd"/>
            <w:r w:rsidRPr="00023B6C">
              <w:rPr>
                <w:rFonts w:cs="Times New Roman"/>
                <w:sz w:val="22"/>
                <w:szCs w:val="22"/>
              </w:rPr>
              <w:t>я.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32156F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правописа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нием формы множествен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ного числа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тельных, заканчивающихся на -мя.</w:t>
            </w:r>
          </w:p>
        </w:tc>
      </w:tr>
      <w:tr w:rsidR="00860614" w:rsidRPr="00023B6C" w:rsidTr="00C42837">
        <w:trPr>
          <w:gridAfter w:val="1"/>
          <w:wAfter w:w="23" w:type="dxa"/>
          <w:trHeight w:val="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641417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Контрольная </w:t>
            </w:r>
            <w:r w:rsidRPr="00641417">
              <w:rPr>
                <w:rFonts w:cs="Times New Roman"/>
                <w:sz w:val="22"/>
                <w:szCs w:val="22"/>
              </w:rPr>
              <w:t xml:space="preserve"> работа</w:t>
            </w:r>
          </w:p>
          <w:p w:rsidR="00860614" w:rsidRPr="00C865E1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417">
              <w:rPr>
                <w:rFonts w:cs="Times New Roman"/>
                <w:sz w:val="22"/>
                <w:szCs w:val="22"/>
              </w:rPr>
              <w:t>по теме «Части ре</w:t>
            </w:r>
            <w:r w:rsidRPr="00641417">
              <w:rPr>
                <w:rFonts w:cs="Times New Roman"/>
                <w:sz w:val="22"/>
                <w:szCs w:val="22"/>
              </w:rPr>
              <w:softHyphen/>
              <w:t xml:space="preserve">чи, род и число </w:t>
            </w:r>
            <w:r w:rsidRPr="00641417">
              <w:rPr>
                <w:rFonts w:cs="Times New Roman"/>
                <w:sz w:val="22"/>
                <w:szCs w:val="22"/>
              </w:rPr>
              <w:lastRenderedPageBreak/>
              <w:t>имен существи</w:t>
            </w:r>
            <w:r w:rsidRPr="00641417">
              <w:rPr>
                <w:rFonts w:cs="Times New Roman"/>
                <w:sz w:val="22"/>
                <w:szCs w:val="22"/>
              </w:rPr>
              <w:softHyphen/>
              <w:t>тельных»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32156F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32156F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полученные знания в  практической деятельности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2156F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32156F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отношения к школе, ориентация на содержательные моменты школьной действительности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Выписывать только имена прилагательные (глаголы). Делить имена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тельные на группы. Рас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пределять слова по столби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кам. Записывать слова в форме единственного чис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ла. Находить лишнее слово (по роду и числу).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</w:t>
            </w:r>
          </w:p>
          <w:p w:rsidR="00860614" w:rsidRPr="0064141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Использование разных способов решения орфографичской задачи в зависимости от места орфограммы в слове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2156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32156F" w:rsidRDefault="00860614" w:rsidP="00C419A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Использование разных способов решения орфографичской задачи в зависимости от места орфограммы в слове</w:t>
            </w:r>
          </w:p>
          <w:p w:rsidR="00860614" w:rsidRPr="0032156F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32156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3C04E1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Писать аккуратно и чет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ко. Объяснять написание слов с изученными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граммами. Приводить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463EAD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463EA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Знакомство с и</w:t>
            </w:r>
            <w:r w:rsidRPr="00023B6C">
              <w:rPr>
                <w:rFonts w:cs="Times New Roman"/>
                <w:sz w:val="22"/>
                <w:szCs w:val="22"/>
              </w:rPr>
              <w:t>зложение</w:t>
            </w:r>
            <w:r>
              <w:rPr>
                <w:rFonts w:cs="Times New Roman"/>
                <w:sz w:val="22"/>
                <w:szCs w:val="22"/>
                <w:lang w:val="ru-RU"/>
              </w:rPr>
              <w:t>м</w:t>
            </w:r>
            <w:r w:rsidRPr="00023B6C">
              <w:rPr>
                <w:rFonts w:cs="Times New Roman"/>
                <w:sz w:val="22"/>
                <w:szCs w:val="22"/>
              </w:rPr>
              <w:t>. Составление плана текста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32156F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32156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32156F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Называ</w:t>
            </w:r>
            <w:r>
              <w:rPr>
                <w:rFonts w:cs="Times New Roman"/>
                <w:sz w:val="22"/>
                <w:szCs w:val="22"/>
                <w:lang w:val="ru-RU"/>
              </w:rPr>
              <w:t>ть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32156F">
              <w:rPr>
                <w:rFonts w:cs="Times New Roman"/>
                <w:sz w:val="22"/>
                <w:szCs w:val="22"/>
              </w:rPr>
              <w:t>признаки</w:t>
            </w:r>
            <w:r w:rsidRPr="00023B6C">
              <w:rPr>
                <w:rFonts w:cs="Times New Roman"/>
                <w:sz w:val="22"/>
                <w:szCs w:val="22"/>
              </w:rPr>
              <w:t xml:space="preserve"> текста- повествования.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Составлять план текста</w:t>
            </w:r>
          </w:p>
          <w:p w:rsidR="00860614" w:rsidRDefault="00860614" w:rsidP="0032156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32156F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32156F" w:rsidRDefault="00860614" w:rsidP="0032156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2156F">
              <w:rPr>
                <w:rFonts w:cs="Times New Roman"/>
                <w:sz w:val="22"/>
                <w:szCs w:val="22"/>
                <w:lang w:val="ru-RU"/>
              </w:rPr>
              <w:t>Писать подробные изложения</w:t>
            </w:r>
            <w:r w:rsidRPr="0032156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</w:t>
            </w:r>
            <w:r>
              <w:rPr>
                <w:sz w:val="18"/>
                <w:szCs w:val="18"/>
                <w:lang w:val="ru-RU"/>
              </w:rPr>
              <w:lastRenderedPageBreak/>
              <w:t>высказывания, учитывающие, что партнёр знает и видит, а что нет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Фронтально работать: ана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лизировать текст. Индиви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дуально работать: состав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план и записывать по памяти один из образцов текста. Исправлять текст.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Изменение име</w:t>
            </w:r>
            <w:r>
              <w:rPr>
                <w:rFonts w:cs="Times New Roman"/>
                <w:sz w:val="22"/>
                <w:szCs w:val="22"/>
              </w:rPr>
              <w:t>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по паде</w:t>
            </w:r>
            <w:r>
              <w:rPr>
                <w:rFonts w:cs="Times New Roman"/>
                <w:sz w:val="22"/>
                <w:szCs w:val="22"/>
              </w:rPr>
              <w:softHyphen/>
              <w:t>жам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F343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F343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F3430">
              <w:rPr>
                <w:rFonts w:cs="Times New Roman"/>
                <w:sz w:val="22"/>
                <w:szCs w:val="22"/>
                <w:lang w:val="ru-RU"/>
              </w:rPr>
              <w:t>Устанавливать с помощью смысловых вопросов связь между словами в предложении</w:t>
            </w:r>
          </w:p>
          <w:p w:rsidR="00860614" w:rsidRDefault="00860614" w:rsidP="00FF343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F343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FF3430" w:rsidRDefault="00860614" w:rsidP="00FF343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употреблени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 в предложениях текста одного и того же слова в формах разных падежей. Выполнять работу в паре. Задавать к слову вопрос как к члену предложения. Решать проблемную задачу. Коллек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тивно обсуждать правило.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FF343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Падеж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</w:t>
            </w:r>
            <w:r>
              <w:rPr>
                <w:rFonts w:cs="Times New Roman"/>
                <w:sz w:val="22"/>
                <w:szCs w:val="22"/>
              </w:rPr>
              <w:t>естви</w:t>
            </w:r>
            <w:r>
              <w:rPr>
                <w:rFonts w:cs="Times New Roman"/>
                <w:sz w:val="22"/>
                <w:szCs w:val="22"/>
              </w:rPr>
              <w:softHyphen/>
              <w:t xml:space="preserve">тельных.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E7113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sz w:val="22"/>
                <w:szCs w:val="22"/>
                <w:lang w:val="ru-RU"/>
              </w:rPr>
              <w:t>Задавать падежные вопросы и определять падеж имени существительного</w:t>
            </w:r>
          </w:p>
          <w:p w:rsidR="00860614" w:rsidRDefault="00860614" w:rsidP="000B1E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B1EE3" w:rsidRDefault="00860614" w:rsidP="000B1EE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падежные и смысловые вопросы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использовать речь для регуляции своего </w:t>
            </w:r>
            <w:r>
              <w:rPr>
                <w:sz w:val="18"/>
                <w:szCs w:val="18"/>
                <w:lang w:val="ru-RU"/>
              </w:rPr>
              <w:lastRenderedPageBreak/>
              <w:t>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Называть падежи и падежные вопросы. Фронтально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тать с таблицей учебника.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знакомиться с алгоритмом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ределения падежа слова в предложении. Сопоставлять слова в форме именительного и винительного падежей. Анализировать языковой 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териал: классифицировать слова. Выполнять работу со словарными словами.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Падеж и предлог: образование предложн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падежной формы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E7113E" w:rsidRDefault="00860614" w:rsidP="00E7113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sz w:val="22"/>
                <w:szCs w:val="22"/>
                <w:lang w:val="ru-RU"/>
              </w:rPr>
              <w:t>Задавать падежные вопросы и определять падеж имени существительного</w:t>
            </w:r>
          </w:p>
          <w:p w:rsidR="00860614" w:rsidRPr="00E7113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7113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падежные и смысловые вопросы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задачу. Упражнения: различать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дежный и синтаксический вопрос к слову; находить слова в форме родительного падежа, ставить слова в форму определенного паде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жа. Фронтально работать с таблицей учебника (падежи и предлоги).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Ознакомление с правилами правописания и их применение.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правописания сло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 с удво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енными согласны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ми в корне слова.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7113E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E7113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>рименяет правило правописания</w:t>
            </w:r>
            <w:r>
              <w:rPr>
                <w:rFonts w:cs="Times New Roman"/>
                <w:sz w:val="22"/>
                <w:szCs w:val="22"/>
              </w:rPr>
              <w:t xml:space="preserve"> удвоенны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r>
              <w:rPr>
                <w:rFonts w:cs="Times New Roman"/>
                <w:sz w:val="22"/>
                <w:szCs w:val="22"/>
              </w:rPr>
              <w:t xml:space="preserve"> согласны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Pr="00023B6C">
              <w:rPr>
                <w:rFonts w:cs="Times New Roman"/>
                <w:sz w:val="22"/>
                <w:szCs w:val="22"/>
              </w:rPr>
              <w:t xml:space="preserve"> бб, нн, лл, рр, жж. </w:t>
            </w:r>
          </w:p>
          <w:p w:rsidR="00860614" w:rsidRDefault="00860614" w:rsidP="00E7113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0B1EE3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0B1EE3" w:rsidRDefault="00860614" w:rsidP="00E7113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слова с удвоенными согласными бб, нн, лл, рр, жж. Классифицировать слова. Составлять предло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 с удвоенными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гласными сс, мм, пп. Поша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гово работать по алгоритму написания слов с удвоен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ными согласными. Назы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слова в алфавитном порядке.</w:t>
            </w:r>
          </w:p>
        </w:tc>
      </w:tr>
      <w:tr w:rsidR="00860614" w:rsidRPr="00023B6C" w:rsidTr="00C42837">
        <w:trPr>
          <w:gridAfter w:val="1"/>
          <w:wAfter w:w="23" w:type="dxa"/>
          <w:trHeight w:val="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463E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Создание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собственных текстов с учетом правильности и </w:t>
            </w:r>
            <w:r>
              <w:rPr>
                <w:rFonts w:cs="Times New Roman"/>
                <w:sz w:val="22"/>
                <w:szCs w:val="22"/>
              </w:rPr>
              <w:t>выразительности письменной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Pr="00FE550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E5500">
              <w:rPr>
                <w:rFonts w:cs="Times New Roman"/>
                <w:sz w:val="22"/>
                <w:szCs w:val="22"/>
                <w:lang w:val="ru-RU"/>
              </w:rPr>
              <w:t xml:space="preserve">Составлять собственные тексты в </w:t>
            </w:r>
            <w:r w:rsidRPr="00FE5500">
              <w:rPr>
                <w:rFonts w:cs="Times New Roman"/>
                <w:sz w:val="22"/>
                <w:szCs w:val="22"/>
                <w:lang w:val="ru-RU"/>
              </w:rPr>
              <w:lastRenderedPageBreak/>
              <w:t>жанре письма</w:t>
            </w:r>
          </w:p>
          <w:p w:rsidR="00860614" w:rsidRDefault="00860614" w:rsidP="00FE55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E550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FE5500" w:rsidRDefault="00860614" w:rsidP="00FE550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 с учётом правильности, богатства и выразительности письменной речи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softHyphen/>
            </w:r>
            <w:r w:rsidRPr="00B13785">
              <w:rPr>
                <w:b/>
                <w:sz w:val="20"/>
                <w:szCs w:val="20"/>
              </w:rPr>
              <w:t xml:space="preserve"> 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E7113E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6A21DF" w:rsidRDefault="00860614" w:rsidP="006A21DF">
            <w:pPr>
              <w:pStyle w:val="HTML"/>
              <w:kinsoku w:val="0"/>
              <w:spacing w:line="240" w:lineRule="auto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осознание языка как основн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го средства человеческого общ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21DF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Фронтально работать: ана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лизировать текст учебника.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Индивидуально работать: писать письмо с пересказом изложенной истории.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463EAD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Падеж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B1EE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B1EE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E7113E" w:rsidRDefault="00860614" w:rsidP="00FE55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7113E">
              <w:rPr>
                <w:rFonts w:cs="Times New Roman"/>
                <w:sz w:val="22"/>
                <w:szCs w:val="22"/>
                <w:lang w:val="ru-RU"/>
              </w:rPr>
              <w:t>Задавать падежные вопросы и определять падеж имени существительного</w:t>
            </w:r>
          </w:p>
          <w:p w:rsidR="00860614" w:rsidRDefault="00860614" w:rsidP="000B1E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E550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</w:p>
          <w:p w:rsidR="00860614" w:rsidRPr="000B1EE3" w:rsidRDefault="00860614" w:rsidP="000B1EE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падежные и смысловые вопросы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Анализировать языковой материал. Коллективно формулировать выводы. Обсуждать правила и алго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ритмы их применения.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менять звуковую запись слов буквенной. Составлять слова по заданной модели.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63E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правописания суф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фикса</w:t>
            </w:r>
            <w:r>
              <w:rPr>
                <w:rFonts w:cs="Times New Roman"/>
                <w:sz w:val="22"/>
                <w:szCs w:val="22"/>
              </w:rPr>
              <w:t xml:space="preserve"> -ок- в именах существи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119A6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B1EE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  суффикс.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BD3348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D3348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Default="00860614" w:rsidP="001119A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Применять правило правописания суффикса имён существительных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–о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к</w:t>
            </w:r>
          </w:p>
          <w:p w:rsidR="00860614" w:rsidRPr="001119A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Проводить наблюдение над особенностями суффикса - ок. Систематизировать 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зультаты наблюдений. Без ошибок писать слова с суффиксами -ек, -ик, -ок.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63EA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Различение падежных и смысловых вопросов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96A7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96A7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BD334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Задавать падежные вопросы и определять падеж имени существительного</w:t>
            </w:r>
          </w:p>
          <w:p w:rsidR="00860614" w:rsidRPr="00BD3348" w:rsidRDefault="00860614" w:rsidP="00BD334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D3348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Различать падежные и смысловые вопросы.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1119A6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Фронтально работать с 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териалом рубрики «Давай подумаем». Развернутое объяснение выбора падеж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ного окончания. Словарная работа. Работать с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кой «Путешествие в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865E1" w:rsidRDefault="00860614" w:rsidP="00C865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865E1">
              <w:rPr>
                <w:rFonts w:cs="Times New Roman"/>
                <w:sz w:val="22"/>
                <w:szCs w:val="22"/>
                <w:lang w:val="ru-RU"/>
              </w:rPr>
              <w:t>Ознакомление с п</w:t>
            </w:r>
            <w:r w:rsidRPr="00C865E1">
              <w:rPr>
                <w:rFonts w:cs="Times New Roman"/>
                <w:sz w:val="22"/>
                <w:szCs w:val="22"/>
              </w:rPr>
              <w:t>равил</w:t>
            </w:r>
            <w:r w:rsidRPr="00C865E1">
              <w:rPr>
                <w:rFonts w:cs="Times New Roman"/>
                <w:sz w:val="22"/>
                <w:szCs w:val="22"/>
                <w:lang w:val="ru-RU"/>
              </w:rPr>
              <w:t>ом</w:t>
            </w:r>
            <w:r w:rsidRPr="00C865E1">
              <w:rPr>
                <w:rFonts w:cs="Times New Roman"/>
                <w:sz w:val="22"/>
                <w:szCs w:val="22"/>
              </w:rPr>
              <w:t xml:space="preserve"> правописания суффикс</w:t>
            </w:r>
            <w:r w:rsidRPr="00C865E1">
              <w:rPr>
                <w:rFonts w:cs="Times New Roman"/>
                <w:sz w:val="22"/>
                <w:szCs w:val="22"/>
                <w:lang w:val="ru-RU"/>
              </w:rPr>
              <w:t>ов</w:t>
            </w:r>
            <w:r w:rsidRPr="00C865E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–</w:t>
            </w:r>
            <w:r w:rsidRPr="00C865E1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C865E1">
              <w:rPr>
                <w:rFonts w:cs="Times New Roman"/>
                <w:sz w:val="22"/>
                <w:szCs w:val="22"/>
              </w:rPr>
              <w:t xml:space="preserve">ц- и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C865E1">
              <w:rPr>
                <w:rFonts w:cs="Times New Roman"/>
                <w:sz w:val="22"/>
                <w:szCs w:val="22"/>
              </w:rPr>
              <w:t>иц- и сочета</w:t>
            </w:r>
            <w:r w:rsidRPr="00C865E1">
              <w:rPr>
                <w:rFonts w:cs="Times New Roman"/>
                <w:sz w:val="22"/>
                <w:szCs w:val="22"/>
              </w:rPr>
              <w:softHyphen/>
              <w:t>ния ичк и ечк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96A7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A96A7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  суффикс</w:t>
            </w:r>
            <w:proofErr w:type="gramStart"/>
            <w:r w:rsidRPr="00A96A7A">
              <w:rPr>
                <w:rFonts w:cs="Times New Roman"/>
                <w:sz w:val="22"/>
                <w:szCs w:val="22"/>
                <w:lang w:val="ru-RU"/>
              </w:rPr>
              <w:t xml:space="preserve"> Н</w:t>
            </w:r>
            <w:proofErr w:type="gramEnd"/>
            <w:r w:rsidRPr="00A96A7A">
              <w:rPr>
                <w:rFonts w:cs="Times New Roman"/>
                <w:sz w:val="22"/>
                <w:szCs w:val="22"/>
                <w:lang w:val="ru-RU"/>
              </w:rPr>
              <w:t>аходить орфограмму в суффиксе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и сочетаниях ичк и ечк</w:t>
            </w:r>
          </w:p>
          <w:p w:rsidR="00860614" w:rsidRPr="00A96A7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96A7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A96A7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рименять правило правописания суффиксов имён существительных –ец, -иц, сочетаний ичк, ечк,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A96A7A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Наблюдение над языковым материалом. Коллективно выводить и обсуждать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Обсуждать алгоритм применения правила.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ставлять слова по задан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ным моделям. Словарная работа.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C865E1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2B7CB9" w:rsidRDefault="00860614" w:rsidP="00C865E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Определение типов текста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6079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F6079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Определяет тип текста. </w:t>
            </w:r>
          </w:p>
          <w:p w:rsidR="00860614" w:rsidRDefault="00860614" w:rsidP="00F6079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тексты, с учётом правильности, богатства и выразительности письменной речи.</w:t>
            </w:r>
          </w:p>
          <w:p w:rsidR="00860614" w:rsidRPr="00F60791" w:rsidRDefault="00860614" w:rsidP="00F6079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F60791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860614" w:rsidRPr="00F60791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Определять тип текста. Выделять яркие детали при описании и составлении собственного текста по 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разцу. Редактировать текст с нарушениями норм пись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менной речи.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2B7C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Определение принадлежности </w:t>
            </w:r>
            <w:r w:rsidRPr="00023B6C">
              <w:rPr>
                <w:rFonts w:cs="Times New Roman"/>
                <w:sz w:val="22"/>
                <w:szCs w:val="22"/>
              </w:rPr>
              <w:t>им</w:t>
            </w:r>
            <w:r>
              <w:rPr>
                <w:rFonts w:cs="Times New Roman"/>
                <w:sz w:val="22"/>
                <w:szCs w:val="22"/>
                <w:lang w:val="ru-RU"/>
              </w:rPr>
              <w:t>ё</w:t>
            </w:r>
            <w:r>
              <w:rPr>
                <w:rFonts w:cs="Times New Roman"/>
                <w:sz w:val="22"/>
                <w:szCs w:val="22"/>
              </w:rPr>
              <w:t>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 1, 2, 3-му склонению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6079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6079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принадлежность имён существительных к 1, 2, 3 склонению</w:t>
            </w:r>
          </w:p>
          <w:p w:rsidR="00860614" w:rsidRPr="00F6079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F6079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подбирать имена существительные 1,2,3 склонения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Фронтальная работа: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блюдение над языковым материалом. Обсуждать материалы таблицы «Три системы падежных оконча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ний». Различать имена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ществительные разных склонений. Твердо знать, что такое начальная форма слова. Устанавливать род существительного. Пошаго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 выполнять алгоритм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ределения типа склонения существительного.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B7CB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</w:t>
            </w:r>
            <w:r>
              <w:rPr>
                <w:rFonts w:cs="Times New Roman"/>
                <w:sz w:val="22"/>
                <w:szCs w:val="22"/>
              </w:rPr>
              <w:t>равописания со</w:t>
            </w:r>
            <w:r>
              <w:rPr>
                <w:rFonts w:cs="Times New Roman"/>
                <w:sz w:val="22"/>
                <w:szCs w:val="22"/>
              </w:rPr>
              <w:softHyphen/>
              <w:t>четаний инк, енк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в слове.</w:t>
            </w:r>
          </w:p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74288B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именять правило правописания сочетаний инк, енк.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Pr="00B3005B" w:rsidRDefault="00860614" w:rsidP="00B3005B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восприятие русского языка как явления национальной кул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туры;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словами с сочетаниями инк, енк и ус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танавливать признак, по которому определяется их написание. Работать со словарными словами.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вильно писать слова с уд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военными согласными.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023B6C">
              <w:rPr>
                <w:rFonts w:cs="Times New Roman"/>
                <w:sz w:val="22"/>
                <w:szCs w:val="22"/>
              </w:rPr>
              <w:t xml:space="preserve">иктант </w:t>
            </w:r>
            <w:proofErr w:type="gramStart"/>
            <w:r w:rsidRPr="00023B6C">
              <w:rPr>
                <w:rFonts w:cs="Times New Roman"/>
                <w:sz w:val="22"/>
                <w:szCs w:val="22"/>
              </w:rPr>
              <w:t>по</w:t>
            </w:r>
            <w:proofErr w:type="gramEnd"/>
          </w:p>
          <w:p w:rsidR="00860614" w:rsidRPr="00023B6C" w:rsidRDefault="00860614" w:rsidP="002B7CB9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темам «Удвоенные согласные в словах. Суффиксы имен суще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Безошибочно писать текст под диктовку</w:t>
            </w:r>
          </w:p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904CF7" w:rsidRDefault="00860614" w:rsidP="0074288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536D3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25569B">
              <w:rPr>
                <w:rFonts w:cs="Times New Roman"/>
                <w:sz w:val="18"/>
                <w:szCs w:val="18"/>
                <w:lang w:val="ru-RU"/>
              </w:rPr>
              <w:t>задавать вопросы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536D3A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текст с изученными орфограммами. Выполнять грамматическое задание. 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Писать аккуратно и четко.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2B7CB9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</w:t>
            </w:r>
            <w:r w:rsidRPr="00023B6C">
              <w:rPr>
                <w:rFonts w:cs="Times New Roman"/>
                <w:sz w:val="22"/>
                <w:szCs w:val="22"/>
              </w:rPr>
              <w:t>, допущен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 w:rsidRPr="00023B6C">
              <w:rPr>
                <w:rFonts w:cs="Times New Roman"/>
                <w:sz w:val="22"/>
                <w:szCs w:val="22"/>
              </w:rPr>
              <w:t xml:space="preserve"> в дик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танте.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правил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правописния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от места орфограммы в слове.</w:t>
            </w:r>
          </w:p>
          <w:p w:rsidR="00860614" w:rsidRPr="0074288B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4288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536D3A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вносить необходимые коррективы в </w:t>
            </w:r>
            <w:r>
              <w:rPr>
                <w:sz w:val="18"/>
                <w:szCs w:val="18"/>
                <w:lang w:val="ru-RU"/>
              </w:rPr>
              <w:lastRenderedPageBreak/>
              <w:t>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ходить и исправлять ошибки. Писать аккуратно и четко. Объяснять написание слов с изученными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орфограммами. Приводить примеры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B7CB9" w:rsidRDefault="00860614" w:rsidP="002B7CB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Определение с</w:t>
            </w:r>
            <w:r>
              <w:rPr>
                <w:rFonts w:cs="Times New Roman"/>
                <w:sz w:val="22"/>
                <w:szCs w:val="22"/>
              </w:rPr>
              <w:t>клонени</w:t>
            </w:r>
            <w:r>
              <w:rPr>
                <w:rFonts w:cs="Times New Roman"/>
                <w:sz w:val="22"/>
                <w:szCs w:val="22"/>
                <w:lang w:val="ru-RU"/>
              </w:rPr>
              <w:t>я</w:t>
            </w:r>
            <w:r>
              <w:rPr>
                <w:rFonts w:cs="Times New Roman"/>
                <w:sz w:val="22"/>
                <w:szCs w:val="22"/>
              </w:rPr>
              <w:t xml:space="preserve"> имен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60791" w:rsidRDefault="00860614" w:rsidP="00536D3A">
            <w:pPr>
              <w:rPr>
                <w:rFonts w:cs="Times New Roman"/>
                <w:b/>
                <w:sz w:val="22"/>
                <w:szCs w:val="22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60791" w:rsidRDefault="00860614" w:rsidP="00536D3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принадлежность имён существительных к 1, 2, 3 склонению</w:t>
            </w:r>
          </w:p>
          <w:p w:rsidR="00860614" w:rsidRPr="00F60791" w:rsidRDefault="00860614" w:rsidP="00536D3A">
            <w:pPr>
              <w:rPr>
                <w:rFonts w:cs="Times New Roman"/>
                <w:b/>
                <w:sz w:val="22"/>
                <w:szCs w:val="22"/>
              </w:rPr>
            </w:pPr>
            <w:r w:rsidRPr="00F60791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536D3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Самостоятельно подбирать имена существительные 1,2,3 склонения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Индивидуально выполнять упражнения по отработке алгоритма применения изу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ченного правила. Определять склонение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не в начальной форме. Пошагово выполнять алгоритм определения скло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нения имен существительных в формах косвенных падежей множественного числа.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B7CB9" w:rsidRDefault="00860614" w:rsidP="002B7CB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ударных </w:t>
            </w:r>
            <w:r>
              <w:rPr>
                <w:rFonts w:cs="Times New Roman"/>
                <w:sz w:val="22"/>
                <w:szCs w:val="22"/>
                <w:lang w:val="ru-RU"/>
              </w:rPr>
              <w:t>гласных в падежных окончаниях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1-го скло</w:t>
            </w:r>
            <w:r>
              <w:rPr>
                <w:rFonts w:cs="Times New Roman"/>
                <w:sz w:val="22"/>
                <w:szCs w:val="22"/>
              </w:rPr>
              <w:softHyphen/>
              <w:t>нения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8B08C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8B08C7" w:rsidRDefault="00860614" w:rsidP="008B08C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 падежные и смысловые вопросы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ориентироваться на разнообразие способов решения задачи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Фронтально работать с 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териалом рубрики «Давай подумаем». Развернуто объяснять выбор падежно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го окончания. Выполнять работу со словарными сло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вами. Работать с рубрикой «Путешествие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2B7CB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Создание собственных текстов заданного типа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предложенного текста</w:t>
            </w:r>
          </w:p>
          <w:p w:rsidR="00860614" w:rsidRPr="008B08C7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8B08C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собственный текст с учётом правильности, богатства и выразительности письменной речи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Списывать текст по алго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ритму списывания без оши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бок. Корректировать напи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санное. Объяснять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граммы в словах.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B7CB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Склонение име</w:t>
            </w:r>
            <w:r>
              <w:rPr>
                <w:rFonts w:cs="Times New Roman"/>
                <w:sz w:val="22"/>
                <w:szCs w:val="22"/>
              </w:rPr>
              <w:t>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 множе</w:t>
            </w:r>
            <w:r>
              <w:rPr>
                <w:rFonts w:cs="Times New Roman"/>
                <w:sz w:val="22"/>
                <w:szCs w:val="22"/>
              </w:rPr>
              <w:softHyphen/>
              <w:t>ственного числа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71CC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1CC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904CF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принадлежность имён существительных к 1,2,3 склонению</w:t>
            </w:r>
          </w:p>
          <w:p w:rsidR="00860614" w:rsidRDefault="00860614" w:rsidP="00904CF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71CC4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904CF7" w:rsidRDefault="00860614" w:rsidP="00904CF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Решать проблемную зада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чу. Выводить понятие «не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склоняемые имена сущест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вительные». Проводить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блюдение над формой 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дительного падежа некото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рых имен существитель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 Выполнять самостоя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тельную работу.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Контрольная  работа по т</w:t>
            </w:r>
            <w:r w:rsidRPr="00023B6C">
              <w:rPr>
                <w:rFonts w:cs="Times New Roman"/>
                <w:sz w:val="22"/>
                <w:szCs w:val="22"/>
              </w:rPr>
              <w:t>еме «Род, число, падеж, ск</w:t>
            </w:r>
            <w:r>
              <w:rPr>
                <w:rFonts w:cs="Times New Roman"/>
                <w:sz w:val="22"/>
                <w:szCs w:val="22"/>
              </w:rPr>
              <w:t>лонение имен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94921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94921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полученные знания на практике.</w:t>
            </w:r>
          </w:p>
          <w:p w:rsidR="00860614" w:rsidRPr="00F71CC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71CC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F71CC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25569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F71CC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F71CC4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860614" w:rsidRPr="00F71CC4" w:rsidRDefault="00860614" w:rsidP="00057AB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тестовые задания с  выбором варианта или вариантов правильного ответа.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</w:t>
            </w: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ударных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гласных в падежных </w:t>
            </w:r>
            <w:r>
              <w:rPr>
                <w:rFonts w:cs="Times New Roman"/>
                <w:sz w:val="22"/>
                <w:szCs w:val="22"/>
              </w:rPr>
              <w:t>окончани</w:t>
            </w:r>
            <w:r>
              <w:rPr>
                <w:rFonts w:cs="Times New Roman"/>
                <w:sz w:val="22"/>
                <w:szCs w:val="22"/>
                <w:lang w:val="ru-RU"/>
              </w:rPr>
              <w:t>ях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1-го скло</w:t>
            </w:r>
            <w:r>
              <w:rPr>
                <w:rFonts w:cs="Times New Roman"/>
                <w:sz w:val="22"/>
                <w:szCs w:val="22"/>
              </w:rPr>
              <w:softHyphen/>
              <w:t>нения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F71CC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F71CC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F71CC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F563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Различать  падежные и смысловые вопросы. </w:t>
            </w: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Отрабатывать алгоритм применения изученного правила. Повторять изу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ченные орфограммы.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Наблюдение за </w:t>
            </w:r>
            <w:r>
              <w:rPr>
                <w:rFonts w:cs="Times New Roman"/>
                <w:sz w:val="22"/>
                <w:szCs w:val="22"/>
              </w:rPr>
              <w:t>одушев</w:t>
            </w:r>
            <w:r>
              <w:rPr>
                <w:rFonts w:cs="Times New Roman"/>
                <w:sz w:val="22"/>
                <w:szCs w:val="22"/>
              </w:rPr>
              <w:softHyphen/>
              <w:t>ленны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>
              <w:rPr>
                <w:rFonts w:cs="Times New Roman"/>
                <w:sz w:val="22"/>
                <w:szCs w:val="22"/>
              </w:rPr>
              <w:t xml:space="preserve"> и неоду</w:t>
            </w:r>
            <w:r>
              <w:rPr>
                <w:rFonts w:cs="Times New Roman"/>
                <w:sz w:val="22"/>
                <w:szCs w:val="22"/>
              </w:rPr>
              <w:softHyphen/>
              <w:t>шевлен</w:t>
            </w:r>
            <w:r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ми и</w:t>
            </w:r>
            <w:r w:rsidRPr="00023B6C">
              <w:rPr>
                <w:rFonts w:cs="Times New Roman"/>
                <w:sz w:val="22"/>
                <w:szCs w:val="22"/>
              </w:rPr>
              <w:t>мена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>
              <w:rPr>
                <w:rFonts w:cs="Times New Roman"/>
                <w:sz w:val="22"/>
                <w:szCs w:val="22"/>
              </w:rPr>
              <w:t xml:space="preserve"> существи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</w:p>
          <w:p w:rsidR="00EC7990" w:rsidRPr="00023B6C" w:rsidRDefault="00EC7990" w:rsidP="007B2FA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Словарный диктант.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4283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имена существительные</w:t>
            </w:r>
          </w:p>
          <w:p w:rsidR="00860614" w:rsidRPr="00C4283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94921" w:rsidRDefault="00860614" w:rsidP="0029492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наблюдение над языковым материалом.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водить понятие «одушев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ленные и неодушевленные имена существительные».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Правило правописания безудар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окон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чаний имен</w:t>
            </w:r>
          </w:p>
          <w:p w:rsidR="00860614" w:rsidRPr="007B2FA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существи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2 склонения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C4283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C4283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94921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Познакомиться с системой падежных окончаний имен существительных 2 склоне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Тренироваться в написании безударных окончаний.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Знакомство с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изложением. Составление плана текста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4283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Составлять план предложенного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текста</w:t>
            </w:r>
          </w:p>
          <w:p w:rsidR="00860614" w:rsidRPr="00C42837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П</w:t>
            </w:r>
            <w:r>
              <w:rPr>
                <w:rFonts w:cs="Times New Roman"/>
                <w:sz w:val="22"/>
                <w:szCs w:val="22"/>
                <w:lang w:val="ru-RU"/>
              </w:rPr>
              <w:t>исать подробное  изложение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-планировать своё действие в соответствии </w:t>
            </w:r>
            <w:r>
              <w:rPr>
                <w:sz w:val="18"/>
                <w:szCs w:val="18"/>
              </w:rPr>
              <w:lastRenderedPageBreak/>
              <w:t>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отношения к школе, ориентация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Письменно пересказывать исходный текст с измене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нием лица повествования. Подбирать заголовок.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ставлять план текста.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Наблюдение за </w:t>
            </w:r>
            <w:r>
              <w:rPr>
                <w:rFonts w:cs="Times New Roman"/>
                <w:sz w:val="22"/>
                <w:szCs w:val="22"/>
              </w:rPr>
              <w:t>одушев</w:t>
            </w:r>
            <w:r>
              <w:rPr>
                <w:rFonts w:cs="Times New Roman"/>
                <w:sz w:val="22"/>
                <w:szCs w:val="22"/>
              </w:rPr>
              <w:softHyphen/>
              <w:t>ленны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>
              <w:rPr>
                <w:rFonts w:cs="Times New Roman"/>
                <w:sz w:val="22"/>
                <w:szCs w:val="22"/>
              </w:rPr>
              <w:t xml:space="preserve"> и неоду</w:t>
            </w:r>
            <w:r>
              <w:rPr>
                <w:rFonts w:cs="Times New Roman"/>
                <w:sz w:val="22"/>
                <w:szCs w:val="22"/>
              </w:rPr>
              <w:softHyphen/>
              <w:t>шевлен</w:t>
            </w:r>
            <w:r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ми и</w:t>
            </w:r>
            <w:r w:rsidRPr="00023B6C">
              <w:rPr>
                <w:rFonts w:cs="Times New Roman"/>
                <w:sz w:val="22"/>
                <w:szCs w:val="22"/>
              </w:rPr>
              <w:t>мена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>
              <w:rPr>
                <w:rFonts w:cs="Times New Roman"/>
                <w:sz w:val="22"/>
                <w:szCs w:val="22"/>
              </w:rPr>
              <w:t xml:space="preserve"> существи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42837" w:rsidRDefault="00860614" w:rsidP="00C42837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 Научится </w:t>
            </w:r>
          </w:p>
          <w:p w:rsidR="00860614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имена существительные</w:t>
            </w:r>
          </w:p>
          <w:p w:rsidR="00860614" w:rsidRPr="00C42837" w:rsidRDefault="00860614" w:rsidP="00C42837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94921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  <w:p w:rsidR="00860614" w:rsidRPr="00023B6C" w:rsidRDefault="00860614" w:rsidP="00C42837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приемом олицетворения (без введе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термина). Работать с одушевленными и неоду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шевленными именами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ществительными. Ком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плексно повторить грамма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тические признаки имени существительного.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Правописание безудар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гласных в падежных </w:t>
            </w:r>
            <w:r>
              <w:rPr>
                <w:rFonts w:cs="Times New Roman"/>
                <w:sz w:val="22"/>
                <w:szCs w:val="22"/>
              </w:rPr>
              <w:t xml:space="preserve"> окон</w:t>
            </w:r>
            <w:r>
              <w:rPr>
                <w:rFonts w:cs="Times New Roman"/>
                <w:sz w:val="22"/>
                <w:szCs w:val="22"/>
              </w:rPr>
              <w:softHyphen/>
              <w:t>чани</w:t>
            </w:r>
            <w:r>
              <w:rPr>
                <w:rFonts w:cs="Times New Roman"/>
                <w:sz w:val="22"/>
                <w:szCs w:val="22"/>
                <w:lang w:val="ru-RU"/>
              </w:rPr>
              <w:t>ях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</w:t>
            </w:r>
            <w:r>
              <w:rPr>
                <w:rFonts w:cs="Times New Roman"/>
                <w:sz w:val="22"/>
                <w:szCs w:val="22"/>
              </w:rPr>
              <w:t>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2 склонения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C4283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C4283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 xml:space="preserve">Осознавать место возможного возникновения орфографической </w:t>
            </w:r>
            <w:r w:rsidRPr="00EA67C5">
              <w:rPr>
                <w:sz w:val="24"/>
              </w:rPr>
              <w:lastRenderedPageBreak/>
              <w:t>ошиб</w:t>
            </w:r>
            <w:r>
              <w:rPr>
                <w:sz w:val="24"/>
              </w:rPr>
              <w:t>ки.</w:t>
            </w:r>
          </w:p>
          <w:p w:rsidR="00860614" w:rsidRPr="00294921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осуществлять итоговый и пошаговый </w:t>
            </w:r>
            <w:r>
              <w:rPr>
                <w:sz w:val="18"/>
                <w:szCs w:val="18"/>
                <w:lang w:val="ru-RU"/>
              </w:rPr>
              <w:lastRenderedPageBreak/>
              <w:t>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учебной деятельности,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5569B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Осознавать, запоминать и применять способы провер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 безударных гласных в окончаниях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2 склонения. Раз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личать имена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тельные 1 и 2 склонения.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Письмо существительных с объяснением написния окончаний.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Различение </w:t>
            </w:r>
            <w:r w:rsidRPr="00023B6C">
              <w:rPr>
                <w:rFonts w:cs="Times New Roman"/>
                <w:sz w:val="22"/>
                <w:szCs w:val="22"/>
              </w:rPr>
              <w:t>собствен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r w:rsidRPr="00023B6C">
              <w:rPr>
                <w:rFonts w:cs="Times New Roman"/>
                <w:sz w:val="22"/>
                <w:szCs w:val="22"/>
              </w:rPr>
              <w:t>и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рицатель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и</w:t>
            </w:r>
            <w:r>
              <w:rPr>
                <w:rFonts w:cs="Times New Roman"/>
                <w:sz w:val="22"/>
                <w:szCs w:val="22"/>
              </w:rPr>
              <w:t>мен су</w:t>
            </w:r>
            <w:r>
              <w:rPr>
                <w:rFonts w:cs="Times New Roman"/>
                <w:sz w:val="22"/>
                <w:szCs w:val="22"/>
              </w:rPr>
              <w:softHyphen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42837" w:rsidRDefault="00860614" w:rsidP="00C42837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283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имена существительные. Выделять собственные имена существительные</w:t>
            </w:r>
          </w:p>
          <w:p w:rsidR="00860614" w:rsidRPr="00C42837" w:rsidRDefault="00860614" w:rsidP="00C42837">
            <w:pPr>
              <w:rPr>
                <w:rFonts w:cs="Times New Roman"/>
                <w:b/>
                <w:sz w:val="22"/>
                <w:szCs w:val="22"/>
              </w:rPr>
            </w:pPr>
            <w:r w:rsidRPr="00C4283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94921" w:rsidRDefault="00860614" w:rsidP="0029492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Анализировать языковой материал. Понимать тер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мин «собственные и нари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цательные имена сущест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вительные». Классифици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слова. Решать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блемную задачу.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564EE9" w:rsidRDefault="00860614" w:rsidP="00564EE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Ознакомление с правилами п</w:t>
            </w:r>
            <w:r>
              <w:rPr>
                <w:rFonts w:cs="Times New Roman"/>
                <w:sz w:val="22"/>
                <w:szCs w:val="22"/>
              </w:rPr>
              <w:t>равопи</w:t>
            </w:r>
            <w:r>
              <w:rPr>
                <w:rFonts w:cs="Times New Roman"/>
                <w:sz w:val="22"/>
                <w:szCs w:val="22"/>
              </w:rPr>
              <w:softHyphen/>
              <w:t>сани</w:t>
            </w:r>
            <w:r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буквы </w:t>
            </w:r>
            <w:r w:rsidRPr="007B2FA9">
              <w:rPr>
                <w:rFonts w:cs="Times New Roman"/>
                <w:b/>
                <w:sz w:val="22"/>
                <w:szCs w:val="22"/>
                <w:lang w:val="ru-RU"/>
              </w:rPr>
              <w:t>о, 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23B6C">
              <w:rPr>
                <w:rFonts w:cs="Times New Roman"/>
                <w:sz w:val="22"/>
                <w:szCs w:val="22"/>
              </w:rPr>
              <w:t>в оконча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ниях имен суще</w:t>
            </w:r>
            <w:r>
              <w:rPr>
                <w:rFonts w:cs="Times New Roman"/>
                <w:sz w:val="22"/>
                <w:szCs w:val="22"/>
              </w:rPr>
              <w:t>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 после ши</w:t>
            </w:r>
            <w:r>
              <w:rPr>
                <w:rFonts w:cs="Times New Roman"/>
                <w:sz w:val="22"/>
                <w:szCs w:val="22"/>
              </w:rPr>
              <w:softHyphen/>
              <w:t xml:space="preserve">пящих и </w:t>
            </w:r>
            <w:r w:rsidRPr="007B2FA9">
              <w:rPr>
                <w:rFonts w:cs="Times New Roman"/>
                <w:b/>
                <w:sz w:val="22"/>
                <w:szCs w:val="22"/>
              </w:rPr>
              <w:t>ц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F8171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8171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буквы о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,е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в окончаниях имён существительных после шипящих и ц</w:t>
            </w:r>
          </w:p>
          <w:p w:rsidR="00860614" w:rsidRPr="00F8171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F8171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F8171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-ориентация на понимание причин  успеха в учебной деятельности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за языковым материалом. Коллективно выводить и обсуждать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Классифицировать слова. Упражнения: приме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правила. Повторять написание словарных слов.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E0214">
              <w:rPr>
                <w:rFonts w:cs="Times New Roman"/>
                <w:b/>
                <w:sz w:val="22"/>
                <w:szCs w:val="22"/>
                <w:lang w:val="ru-RU"/>
              </w:rPr>
              <w:t>Р.Р.</w:t>
            </w:r>
          </w:p>
          <w:p w:rsidR="00860614" w:rsidRPr="007B2FA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Знакомство с изложение</w:t>
            </w:r>
            <w:r>
              <w:rPr>
                <w:rFonts w:cs="Times New Roman"/>
                <w:sz w:val="22"/>
                <w:szCs w:val="22"/>
              </w:rPr>
              <w:t>м. Создание собственных текстов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E021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5E021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предложенного текста</w:t>
            </w:r>
          </w:p>
          <w:p w:rsidR="00860614" w:rsidRPr="005E0214" w:rsidRDefault="00860614" w:rsidP="005E021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E021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5E0214" w:rsidRDefault="00860614" w:rsidP="005E021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Писать подробные изложения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057AB3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057A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Фронтально работать: об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суждать порядок действий при написании изложения. Работать в парах: подгото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виться к написанию изло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жения. Самостоятельно работать: писать изложение.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83478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  <w:lang w:val="ru-RU"/>
              </w:rPr>
              <w:t>лово</w:t>
            </w:r>
            <w:r>
              <w:rPr>
                <w:rFonts w:cs="Times New Roman"/>
                <w:sz w:val="22"/>
                <w:szCs w:val="22"/>
              </w:rPr>
              <w:t>образова</w:t>
            </w:r>
            <w:r>
              <w:rPr>
                <w:rFonts w:cs="Times New Roman"/>
                <w:sz w:val="22"/>
                <w:szCs w:val="22"/>
              </w:rPr>
              <w:softHyphen/>
              <w:t>ни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023B6C">
              <w:rPr>
                <w:rFonts w:cs="Times New Roman"/>
                <w:sz w:val="22"/>
                <w:szCs w:val="22"/>
              </w:rPr>
              <w:t xml:space="preserve"> им</w:t>
            </w:r>
            <w:r>
              <w:rPr>
                <w:rFonts w:cs="Times New Roman"/>
                <w:sz w:val="22"/>
                <w:szCs w:val="22"/>
                <w:lang w:val="ru-RU"/>
              </w:rPr>
              <w:t>ё</w:t>
            </w:r>
            <w:r w:rsidRPr="00023B6C">
              <w:rPr>
                <w:rFonts w:cs="Times New Roman"/>
                <w:sz w:val="22"/>
                <w:szCs w:val="22"/>
              </w:rPr>
              <w:t>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</w:t>
            </w:r>
            <w:r>
              <w:rPr>
                <w:rFonts w:cs="Times New Roman"/>
                <w:sz w:val="22"/>
                <w:szCs w:val="22"/>
              </w:rPr>
              <w:t>ьных</w:t>
            </w:r>
            <w:r>
              <w:rPr>
                <w:rFonts w:cs="Times New Roman"/>
                <w:sz w:val="22"/>
                <w:szCs w:val="22"/>
                <w:lang w:val="ru-RU"/>
              </w:rPr>
              <w:t>. Способ сложения основ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85B5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85B5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185B5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Вы делять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в словах с однозначно выделяемыми морфемами окончание, корень, суффикс, приставку</w:t>
            </w:r>
          </w:p>
          <w:p w:rsidR="00860614" w:rsidRPr="00185B5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85B5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185B5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способы образования слов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знаково-символические средства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 xml:space="preserve">и приходить к общему </w:t>
            </w:r>
            <w:r>
              <w:rPr>
                <w:sz w:val="18"/>
                <w:szCs w:val="18"/>
                <w:lang w:val="ru-RU"/>
              </w:rPr>
              <w:lastRenderedPageBreak/>
              <w:t>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Выполнять упражнения на повторение изученного во 2 классе. Анализировать сло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ва, образованные сложени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 целых слов без соеди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нительных гласных. Клас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сифицировать слова по способу образования.</w:t>
            </w:r>
          </w:p>
        </w:tc>
      </w:tr>
      <w:tr w:rsidR="00860614" w:rsidRPr="00023B6C" w:rsidTr="00C42837">
        <w:trPr>
          <w:gridAfter w:val="1"/>
          <w:wAfter w:w="23" w:type="dxa"/>
          <w:trHeight w:val="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B2FA9" w:rsidRDefault="00860614" w:rsidP="007B2FA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  <w:lang w:val="ru-RU"/>
              </w:rPr>
              <w:t>лово</w:t>
            </w:r>
            <w:r>
              <w:rPr>
                <w:rFonts w:cs="Times New Roman"/>
                <w:sz w:val="22"/>
                <w:szCs w:val="22"/>
              </w:rPr>
              <w:t>образова</w:t>
            </w:r>
            <w:r>
              <w:rPr>
                <w:rFonts w:cs="Times New Roman"/>
                <w:sz w:val="22"/>
                <w:szCs w:val="22"/>
              </w:rPr>
              <w:softHyphen/>
              <w:t>ни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023B6C">
              <w:rPr>
                <w:rFonts w:cs="Times New Roman"/>
                <w:sz w:val="22"/>
                <w:szCs w:val="22"/>
              </w:rPr>
              <w:t xml:space="preserve"> им</w:t>
            </w:r>
            <w:r>
              <w:rPr>
                <w:rFonts w:cs="Times New Roman"/>
                <w:sz w:val="22"/>
                <w:szCs w:val="22"/>
                <w:lang w:val="ru-RU"/>
              </w:rPr>
              <w:t>ё</w:t>
            </w:r>
            <w:r w:rsidRPr="00023B6C">
              <w:rPr>
                <w:rFonts w:cs="Times New Roman"/>
                <w:sz w:val="22"/>
                <w:szCs w:val="22"/>
              </w:rPr>
              <w:t>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</w:t>
            </w:r>
            <w:r>
              <w:rPr>
                <w:rFonts w:cs="Times New Roman"/>
                <w:sz w:val="22"/>
                <w:szCs w:val="22"/>
              </w:rPr>
              <w:t>ьных</w:t>
            </w:r>
          </w:p>
        </w:tc>
        <w:tc>
          <w:tcPr>
            <w:tcW w:w="3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64EE9" w:rsidRDefault="00860614" w:rsidP="00023B6C">
            <w:pPr>
              <w:rPr>
                <w:rFonts w:cs="Times New Roman"/>
                <w:sz w:val="19"/>
                <w:szCs w:val="19"/>
              </w:rPr>
            </w:pPr>
            <w:r w:rsidRPr="00564EE9">
              <w:rPr>
                <w:rFonts w:cs="Times New Roman"/>
                <w:sz w:val="19"/>
                <w:szCs w:val="19"/>
              </w:rPr>
              <w:t>Выполнять упражнения на повторение изученного во 2 классе. Анализировать сло</w:t>
            </w:r>
            <w:r w:rsidRPr="00564EE9">
              <w:rPr>
                <w:rFonts w:cs="Times New Roman"/>
                <w:sz w:val="19"/>
                <w:szCs w:val="19"/>
              </w:rPr>
              <w:softHyphen/>
              <w:t>ва, образованные сложени</w:t>
            </w:r>
            <w:r w:rsidRPr="00564EE9">
              <w:rPr>
                <w:rFonts w:cs="Times New Roman"/>
                <w:sz w:val="19"/>
                <w:szCs w:val="19"/>
              </w:rPr>
              <w:softHyphen/>
              <w:t>ем целых слов без соеди</w:t>
            </w:r>
            <w:r w:rsidRPr="00564EE9">
              <w:rPr>
                <w:rFonts w:cs="Times New Roman"/>
                <w:sz w:val="19"/>
                <w:szCs w:val="19"/>
              </w:rPr>
              <w:softHyphen/>
              <w:t>нительных гласных. Клас</w:t>
            </w:r>
            <w:r w:rsidRPr="00564EE9">
              <w:rPr>
                <w:rFonts w:cs="Times New Roman"/>
                <w:sz w:val="19"/>
                <w:szCs w:val="19"/>
              </w:rPr>
              <w:softHyphen/>
              <w:t>сифицировать слова по способу образования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ударных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падежных</w:t>
            </w:r>
            <w:r w:rsidRPr="00023B6C">
              <w:rPr>
                <w:rFonts w:cs="Times New Roman"/>
                <w:sz w:val="22"/>
                <w:szCs w:val="22"/>
              </w:rPr>
              <w:t xml:space="preserve"> окончаний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3-го скло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нения.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94921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Фронтально работать с 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териалом рубрики «Давай подумаем». Давать развер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нутое объяснение выбора падежного окончания.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полнять словарную работу. Работать с рубрикой «Пу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Правописание безудар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окон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3-го скло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нения.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294921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25569B" w:rsidRDefault="00860614" w:rsidP="0025569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185B5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задания базово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го уровня и надстандартного уровня.</w:t>
            </w:r>
          </w:p>
        </w:tc>
      </w:tr>
      <w:tr w:rsidR="00860614" w:rsidRPr="00023B6C" w:rsidTr="00C42837">
        <w:trPr>
          <w:gridAfter w:val="1"/>
          <w:wAfter w:w="23" w:type="dxa"/>
          <w:trHeight w:val="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023B6C">
              <w:rPr>
                <w:rFonts w:cs="Times New Roman"/>
                <w:sz w:val="22"/>
                <w:szCs w:val="22"/>
              </w:rPr>
              <w:t>онтроль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ная работа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 теме «Грамма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тические признаки имени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тельного».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85B5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85B5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полученные знания в практической деятельности</w:t>
            </w:r>
          </w:p>
          <w:p w:rsidR="00860614" w:rsidRPr="00185B5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185B5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185B5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8A76F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Упражняться в отработке алгоритма применения изу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ченного правила. Повто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рять изученное. Выполнять самостоятельную работу.</w:t>
            </w:r>
          </w:p>
        </w:tc>
      </w:tr>
      <w:tr w:rsidR="00860614" w:rsidRPr="00023B6C" w:rsidTr="00C42837">
        <w:trPr>
          <w:gridAfter w:val="1"/>
          <w:wAfter w:w="23" w:type="dxa"/>
          <w:trHeight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 над ошибками.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Правописание безударных гласных в падежных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окончаниях существительных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Pr="008B08C7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185B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294921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 xml:space="preserve">Осознавать место возможного </w:t>
            </w:r>
            <w:r w:rsidRPr="00EA67C5">
              <w:rPr>
                <w:sz w:val="24"/>
              </w:rPr>
              <w:lastRenderedPageBreak/>
              <w:t>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185B53" w:rsidRDefault="00860614" w:rsidP="00185B5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 работе над ошибками осознавать причины появления ошибки и определять способы действий, помогающих предотвратить её в оследующих письменных работах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8A76F9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A76F9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Выполняет работу над ошибками. Повторяет способы определения написания буквы в безударных окончаниях существительных.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Записывает имена существительные, объясняя написние безударной гласной в окончании. Работает в паре.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C2826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C2826">
              <w:rPr>
                <w:rFonts w:cs="Times New Roman"/>
                <w:b/>
                <w:sz w:val="22"/>
                <w:szCs w:val="22"/>
                <w:lang w:val="ru-RU"/>
              </w:rPr>
              <w:t>Р.</w:t>
            </w:r>
            <w:proofErr w:type="gramStart"/>
            <w:r w:rsidRPr="007C2826"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</w:p>
          <w:p w:rsidR="00860614" w:rsidRPr="00B420D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C2826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C2826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текста</w:t>
            </w:r>
          </w:p>
          <w:p w:rsidR="00860614" w:rsidRPr="007C2826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C2826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7C282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 с учётом правильности, богатства и выразительности письменной речи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C282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Чтение текста, письменные ответы на вопросы. Корректирование предложенного текста.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 изученного в 1,2 классах на основе фонетического разбора слова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972CA" w:rsidRDefault="00860614" w:rsidP="00BF7AA2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BF7AA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окончание, корень, суффикс, приставку.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9972CA" w:rsidRDefault="00860614" w:rsidP="00BF7AA2">
            <w:pPr>
              <w:rPr>
                <w:rFonts w:cs="Times New Roman"/>
                <w:b/>
                <w:sz w:val="22"/>
                <w:szCs w:val="22"/>
              </w:rPr>
            </w:pPr>
            <w:r w:rsidRPr="009972C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BF7AA2" w:rsidRDefault="00860614" w:rsidP="00BF7AA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роводить по предложенному в учебнике алгоритму разбор слова по составу и </w:t>
            </w:r>
            <w:r>
              <w:rPr>
                <w:rFonts w:cs="Times New Roman"/>
                <w:sz w:val="22"/>
                <w:szCs w:val="22"/>
              </w:rPr>
              <w:t xml:space="preserve"> фонетический </w:t>
            </w:r>
            <w:r>
              <w:rPr>
                <w:rFonts w:cs="Times New Roman"/>
                <w:sz w:val="22"/>
                <w:szCs w:val="22"/>
                <w:lang w:val="ru-RU"/>
              </w:rPr>
              <w:t>разбор слова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F7AA2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Разбор слов по составу, выполнение фонетического анализа слова, подбор однокоренных слов к схемам. 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B420D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Имя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ное</w:t>
            </w:r>
            <w:r>
              <w:rPr>
                <w:rFonts w:cs="Times New Roman"/>
                <w:sz w:val="22"/>
                <w:szCs w:val="22"/>
                <w:lang w:val="ru-RU"/>
              </w:rPr>
              <w:t>: общее значение и употребление в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F7AA2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BF7AA2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BF7AA2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Pr="00BF7AA2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BF7AA2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94921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  <w:p w:rsidR="00860614" w:rsidRPr="00023B6C" w:rsidRDefault="00860614" w:rsidP="00E9103F">
            <w:pPr>
              <w:rPr>
                <w:rFonts w:cs="Times New Roman"/>
                <w:sz w:val="22"/>
                <w:szCs w:val="22"/>
              </w:rPr>
            </w:pPr>
          </w:p>
          <w:p w:rsidR="00860614" w:rsidRPr="00E9103F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Коллективное обсуждение вопросов, связанных с изу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чением имени прилагатель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ного. Классификация имен прилагательных. Работа в парах. Проблемная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ция в рубрике «Давай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думаем». Обсуждение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вила. Упражнения: связь имени прилагательного и имени существительного, начальная форма имени прилагательного.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сание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падежных </w:t>
            </w:r>
            <w:r w:rsidRPr="00023B6C">
              <w:rPr>
                <w:rFonts w:cs="Times New Roman"/>
                <w:sz w:val="22"/>
                <w:szCs w:val="22"/>
              </w:rPr>
              <w:t>окончаний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</w:t>
            </w:r>
            <w:r>
              <w:rPr>
                <w:rFonts w:cs="Times New Roman"/>
                <w:sz w:val="22"/>
                <w:szCs w:val="22"/>
              </w:rPr>
              <w:t>и</w:t>
            </w:r>
            <w:r>
              <w:rPr>
                <w:rFonts w:cs="Times New Roman"/>
                <w:sz w:val="22"/>
                <w:szCs w:val="22"/>
              </w:rPr>
              <w:softHyphen/>
              <w:t>тельных множест</w:t>
            </w:r>
            <w:r>
              <w:rPr>
                <w:rFonts w:cs="Times New Roman"/>
                <w:sz w:val="22"/>
                <w:szCs w:val="22"/>
              </w:rPr>
              <w:softHyphen/>
              <w:t>венного числа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90241D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90241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90241D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E9103F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90241D" w:rsidRDefault="00860614" w:rsidP="0090241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-строить понятные для партнёра </w:t>
            </w:r>
            <w:r>
              <w:rPr>
                <w:sz w:val="18"/>
                <w:szCs w:val="18"/>
                <w:lang w:val="ru-RU"/>
              </w:rPr>
              <w:lastRenderedPageBreak/>
              <w:t>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основе критерия успешности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Наблюдение над оконча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ниями имен существитель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 Упражнения: класси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фикация. Работа с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кой «Путешествие в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шлое»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023B6C">
              <w:rPr>
                <w:rFonts w:cs="Times New Roman"/>
                <w:sz w:val="22"/>
                <w:szCs w:val="22"/>
              </w:rPr>
              <w:t>иктант</w:t>
            </w:r>
          </w:p>
          <w:p w:rsidR="00860614" w:rsidRPr="00B420D1" w:rsidRDefault="00860614" w:rsidP="00B420D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 теме «</w:t>
            </w:r>
            <w:r>
              <w:rPr>
                <w:rFonts w:cs="Times New Roman"/>
                <w:sz w:val="22"/>
                <w:szCs w:val="22"/>
                <w:lang w:val="ru-RU"/>
              </w:rPr>
              <w:t>Правописания падежных окончаний имён существительных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A465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4A465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Безошибочно писать под диктовку текст</w:t>
            </w:r>
          </w:p>
          <w:p w:rsidR="00860614" w:rsidRPr="004A4653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A465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A4653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ходит и исправляет ошибки.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4A4653" w:rsidRDefault="00860614" w:rsidP="00BC0B00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860614" w:rsidRPr="004A4653" w:rsidRDefault="00860614" w:rsidP="00BC0B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B420D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</w:t>
            </w:r>
            <w:r>
              <w:rPr>
                <w:rFonts w:cs="Times New Roman"/>
                <w:sz w:val="22"/>
                <w:szCs w:val="22"/>
              </w:rPr>
              <w:t xml:space="preserve"> ошиб</w:t>
            </w:r>
            <w:r w:rsidRPr="00023B6C">
              <w:rPr>
                <w:rFonts w:cs="Times New Roman"/>
                <w:sz w:val="22"/>
                <w:szCs w:val="22"/>
              </w:rPr>
              <w:t>к</w:t>
            </w:r>
            <w:r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023B6C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ru-RU"/>
              </w:rPr>
              <w:t>Применение правил правописания падежных окончаний имён существительных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4A46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4A465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4A46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E9103F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4A4653" w:rsidRDefault="00860614" w:rsidP="00F5633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F91D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задачи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Находить и исправлять ошибки. Писать аккуратно и четко. Объяснять написа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 слов с изученными 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фограммами. Приводить примеры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A4653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A4653">
              <w:rPr>
                <w:rFonts w:cs="Times New Roman"/>
                <w:b/>
                <w:sz w:val="22"/>
                <w:szCs w:val="22"/>
                <w:lang w:val="ru-RU"/>
              </w:rPr>
              <w:t>Р.р.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Корректировние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текстов  с нарушенным порядком предложений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1083F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Pr="00E9103F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9103F">
              <w:rPr>
                <w:rFonts w:cs="Times New Roman"/>
                <w:sz w:val="22"/>
                <w:szCs w:val="22"/>
                <w:lang w:val="ru-RU"/>
              </w:rPr>
              <w:t>Составлять план текста</w:t>
            </w:r>
          </w:p>
          <w:p w:rsidR="00860614" w:rsidRDefault="00860614" w:rsidP="004A46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A4653">
              <w:rPr>
                <w:rFonts w:cs="Times New Roman"/>
                <w:b/>
                <w:sz w:val="22"/>
                <w:szCs w:val="22"/>
              </w:rPr>
              <w:lastRenderedPageBreak/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4A4653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Корректировать тексты  с нарушенным порядком предложений </w:t>
            </w:r>
          </w:p>
          <w:p w:rsidR="00860614" w:rsidRPr="004A4653" w:rsidRDefault="00860614" w:rsidP="004A4653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Фронтально работать с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стом: восстановление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рядка предложений, подбор заголовка, составление плана. Языковой анализ текста.</w:t>
            </w:r>
          </w:p>
        </w:tc>
      </w:tr>
      <w:tr w:rsidR="00860614" w:rsidRPr="00023B6C" w:rsidTr="00C42837">
        <w:trPr>
          <w:gridAfter w:val="1"/>
          <w:wAfter w:w="23" w:type="dxa"/>
          <w:trHeight w:val="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B420D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Изменение и</w:t>
            </w:r>
            <w:r w:rsidRPr="00023B6C">
              <w:rPr>
                <w:rFonts w:cs="Times New Roman"/>
                <w:sz w:val="22"/>
                <w:szCs w:val="22"/>
              </w:rPr>
              <w:t>м</w:t>
            </w:r>
            <w:r>
              <w:rPr>
                <w:rFonts w:cs="Times New Roman"/>
                <w:sz w:val="22"/>
                <w:szCs w:val="22"/>
                <w:lang w:val="ru-RU"/>
              </w:rPr>
              <w:t>ён</w:t>
            </w:r>
            <w:r w:rsidRPr="00023B6C">
              <w:rPr>
                <w:rFonts w:cs="Times New Roman"/>
                <w:sz w:val="22"/>
                <w:szCs w:val="22"/>
              </w:rPr>
              <w:t xml:space="preserve">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</w:t>
            </w:r>
            <w:r>
              <w:rPr>
                <w:rFonts w:cs="Times New Roman"/>
                <w:sz w:val="22"/>
                <w:szCs w:val="22"/>
                <w:lang w:val="ru-RU"/>
              </w:rPr>
              <w:t>ых по родам, числам и падежам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1083F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1083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1083F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E9103F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E9103F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Решать проблемную задачу в рубрике «Давай подума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ем» (сравнение). Обсуж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дать правило. Упражняться в определении рода, числа и падежа имен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 Самостоятельно наблюдать за склонением имен прилагательных.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420D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Повторение. Право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писание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падежных окончаний </w:t>
            </w:r>
            <w:r w:rsidRPr="00023B6C">
              <w:rPr>
                <w:rFonts w:cs="Times New Roman"/>
                <w:sz w:val="22"/>
                <w:szCs w:val="22"/>
              </w:rPr>
              <w:t>безудар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ок</w:t>
            </w:r>
            <w:r>
              <w:rPr>
                <w:rFonts w:cs="Times New Roman"/>
                <w:sz w:val="22"/>
                <w:szCs w:val="22"/>
              </w:rPr>
              <w:t>он</w:t>
            </w:r>
            <w:r>
              <w:rPr>
                <w:rFonts w:cs="Times New Roman"/>
                <w:sz w:val="22"/>
                <w:szCs w:val="22"/>
              </w:rPr>
              <w:softHyphen/>
              <w:t>чаний имен су</w:t>
            </w:r>
            <w:r>
              <w:rPr>
                <w:rFonts w:cs="Times New Roman"/>
                <w:sz w:val="22"/>
                <w:szCs w:val="22"/>
              </w:rPr>
              <w:softHyphen/>
            </w:r>
            <w:r>
              <w:rPr>
                <w:rFonts w:cs="Times New Roman"/>
                <w:sz w:val="22"/>
                <w:szCs w:val="22"/>
              </w:rPr>
              <w:lastRenderedPageBreak/>
              <w:t>ществи</w:t>
            </w:r>
            <w:r>
              <w:rPr>
                <w:rFonts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A1083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Pr="008B08C7" w:rsidRDefault="00860614" w:rsidP="00A1083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A1083F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E9103F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 xml:space="preserve">Осознавать место возможного </w:t>
            </w:r>
            <w:r w:rsidRPr="00EA67C5">
              <w:rPr>
                <w:sz w:val="24"/>
              </w:rPr>
              <w:lastRenderedPageBreak/>
              <w:t>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E9103F" w:rsidRDefault="00860614" w:rsidP="00A1083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F91D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за формой сло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ва. Работать с рубрикой «Путешествие в прошлое». Работать в парах: исправ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ошибки. Классифици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удвоенные и непро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износимые согласные. 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сать под диктовку.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D008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Основные признаки и</w:t>
            </w:r>
            <w:r w:rsidRPr="00023B6C">
              <w:rPr>
                <w:rFonts w:cs="Times New Roman"/>
                <w:sz w:val="22"/>
                <w:szCs w:val="22"/>
              </w:rPr>
              <w:t>м</w:t>
            </w:r>
            <w:r>
              <w:rPr>
                <w:rFonts w:cs="Times New Roman"/>
                <w:sz w:val="22"/>
                <w:szCs w:val="22"/>
                <w:lang w:val="ru-RU"/>
              </w:rPr>
              <w:t>ён</w:t>
            </w:r>
            <w:r>
              <w:rPr>
                <w:rFonts w:cs="Times New Roman"/>
                <w:sz w:val="22"/>
                <w:szCs w:val="22"/>
              </w:rPr>
              <w:t xml:space="preserve"> при</w:t>
            </w:r>
            <w:r>
              <w:rPr>
                <w:rFonts w:cs="Times New Roman"/>
                <w:sz w:val="22"/>
                <w:szCs w:val="22"/>
              </w:rPr>
              <w:softHyphen/>
              <w:t>лагатель</w:t>
            </w:r>
            <w:r>
              <w:rPr>
                <w:rFonts w:cs="Times New Roman"/>
                <w:sz w:val="22"/>
                <w:szCs w:val="22"/>
              </w:rPr>
              <w:softHyphen/>
              <w:t>н</w:t>
            </w:r>
            <w:r>
              <w:rPr>
                <w:rFonts w:cs="Times New Roman"/>
                <w:sz w:val="22"/>
                <w:szCs w:val="22"/>
                <w:lang w:val="ru-RU"/>
              </w:rPr>
              <w:t>ых Диагностическая работа за 3 четверть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1083F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1083F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грамматическую основу простого двусоставного предложения</w:t>
            </w:r>
          </w:p>
          <w:p w:rsidR="00860614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1083F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9103F" w:rsidRDefault="00860614" w:rsidP="00E9103F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C799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языковым материалом на уровне предъявления. Коллективно работать: записывать предложения с именами прилагательными в роли сказуемых.</w:t>
            </w:r>
            <w:r w:rsidR="00EC7990">
              <w:rPr>
                <w:rFonts w:cs="Times New Roman"/>
                <w:sz w:val="22"/>
                <w:szCs w:val="22"/>
                <w:lang w:val="ru-RU"/>
              </w:rPr>
              <w:t xml:space="preserve"> Выполняет задания диагностической работы.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D008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ошибками. Ознакомление с правилом п</w:t>
            </w:r>
            <w:r>
              <w:rPr>
                <w:rFonts w:cs="Times New Roman"/>
                <w:sz w:val="22"/>
                <w:szCs w:val="22"/>
              </w:rPr>
              <w:t>равопи</w:t>
            </w:r>
            <w:r>
              <w:rPr>
                <w:rFonts w:cs="Times New Roman"/>
                <w:sz w:val="22"/>
                <w:szCs w:val="22"/>
              </w:rPr>
              <w:softHyphen/>
              <w:t>сани</w:t>
            </w:r>
            <w:r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безударных гласных в падежных окончаниях </w:t>
            </w:r>
            <w:r w:rsidRPr="00023B6C">
              <w:rPr>
                <w:rFonts w:cs="Times New Roman"/>
                <w:sz w:val="22"/>
                <w:szCs w:val="22"/>
              </w:rPr>
              <w:t xml:space="preserve">имен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тельных на </w:t>
            </w:r>
            <w:r w:rsidRPr="00D008B8">
              <w:rPr>
                <w:rFonts w:cs="Times New Roman"/>
                <w:b/>
                <w:sz w:val="22"/>
                <w:szCs w:val="22"/>
              </w:rPr>
              <w:t>ий, ия, ие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83886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783886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78388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 окончание</w:t>
            </w:r>
            <w:proofErr w:type="gramStart"/>
            <w:r w:rsidRPr="00A96A7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83886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783886">
              <w:rPr>
                <w:rFonts w:cs="Times New Roman"/>
                <w:b/>
                <w:sz w:val="22"/>
                <w:szCs w:val="22"/>
              </w:rPr>
              <w:t>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783886" w:rsidRDefault="00860614" w:rsidP="0078388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Применять правило правописания безударных гласных в падежных  окончаниях имён существительных на 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-и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й, - ия, -ие.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и работать с таблицей учебника. Коллек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тивно формулировать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вило. Выполнять трениро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вочные упражнения. Само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стоятельно работать с таб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лицей с последующей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веркой. Классифицировать имена существительные на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ий, ия, ие.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431D15" w:rsidRDefault="00860614" w:rsidP="00A747F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падежных окончаний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на ий, ия, ие.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783886" w:rsidRDefault="00860614" w:rsidP="00783886">
            <w:pPr>
              <w:rPr>
                <w:rFonts w:cs="Times New Roman"/>
                <w:b/>
                <w:sz w:val="22"/>
                <w:szCs w:val="22"/>
              </w:rPr>
            </w:pPr>
            <w:r w:rsidRPr="00783886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78388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словах с однозначно выделяемыми морфемами   окончание</w:t>
            </w:r>
            <w:proofErr w:type="gramStart"/>
            <w:r w:rsidRPr="00A96A7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83886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783886">
              <w:rPr>
                <w:rFonts w:cs="Times New Roman"/>
                <w:b/>
                <w:sz w:val="22"/>
                <w:szCs w:val="22"/>
              </w:rPr>
              <w:t>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23B6C" w:rsidRDefault="00860614" w:rsidP="0078388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Применять правило правописания безударных гласных в падежных  окончаниях имён существительных на 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-и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й, - ия, -ие.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783886" w:rsidRDefault="00860614" w:rsidP="00BC0B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Проводить наблюдения в рубрике «Давай подумаем». Коллективно формулиро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и обсуждать правило. Работать с таблицей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Обобщать правила правописания безударных окончаний имен существи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A747F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</w:t>
            </w:r>
            <w:r w:rsidRPr="00023B6C">
              <w:rPr>
                <w:rFonts w:cs="Times New Roman"/>
                <w:sz w:val="22"/>
                <w:szCs w:val="22"/>
              </w:rPr>
              <w:t>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</w:t>
            </w:r>
            <w:r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023B6C">
              <w:rPr>
                <w:rFonts w:cs="Times New Roman"/>
                <w:sz w:val="22"/>
                <w:szCs w:val="22"/>
              </w:rPr>
              <w:t xml:space="preserve">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вописания безудар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окон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AE7B35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AE7B3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AE7B35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C662A2" w:rsidRDefault="00860614" w:rsidP="00AE7B3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4F203D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Правильно писать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ударные падежные окон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чания имен существитель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 Подробно комменти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свои действия, обосновывать выбор бук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вы для обозначения без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ударного звука [и].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023B6C">
              <w:rPr>
                <w:rFonts w:cs="Times New Roman"/>
                <w:sz w:val="22"/>
                <w:szCs w:val="22"/>
              </w:rPr>
              <w:t>иктант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 теме «Правопи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дежных окончаний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E7B35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AE7B35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AE7B3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Безошибочно пи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сать под диктовку </w:t>
            </w:r>
            <w:r w:rsidRPr="00023B6C">
              <w:rPr>
                <w:rFonts w:cs="Times New Roman"/>
                <w:sz w:val="22"/>
                <w:szCs w:val="22"/>
              </w:rPr>
              <w:t xml:space="preserve"> текст </w:t>
            </w:r>
          </w:p>
          <w:p w:rsidR="00860614" w:rsidRPr="00023B6C" w:rsidRDefault="00860614" w:rsidP="00AE7B35">
            <w:pPr>
              <w:rPr>
                <w:rFonts w:cs="Times New Roman"/>
                <w:sz w:val="22"/>
                <w:szCs w:val="22"/>
              </w:rPr>
            </w:pPr>
            <w:r w:rsidRPr="00AE7B35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ходит и исправляет ошибки.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Pr="004F203D" w:rsidRDefault="00860614" w:rsidP="004F20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ориентироваться на разнообразие способов решения заач</w:t>
            </w:r>
            <w:r w:rsidRPr="004F203D">
              <w:rPr>
                <w:sz w:val="18"/>
                <w:szCs w:val="18"/>
                <w:lang w:val="ru-RU"/>
              </w:rPr>
              <w:t xml:space="preserve"> 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E7B35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</w:t>
            </w:r>
            <w:r>
              <w:rPr>
                <w:rFonts w:cs="Times New Roman"/>
                <w:sz w:val="22"/>
                <w:szCs w:val="22"/>
              </w:rPr>
              <w:t>, допущен</w:t>
            </w:r>
            <w:r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 w:rsidRPr="00023B6C">
              <w:rPr>
                <w:rFonts w:cs="Times New Roman"/>
                <w:sz w:val="22"/>
                <w:szCs w:val="22"/>
              </w:rPr>
              <w:t xml:space="preserve"> в дик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танте. Повторение по теме «Правопи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дежных окончаний имен 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ществи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AE7B35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AE7B3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AE7B35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023B6C" w:rsidRDefault="00860614" w:rsidP="00F56334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4F203D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-ориентироваться на раазнообразие способов решения задач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D008B8" w:rsidRDefault="00860614" w:rsidP="00D008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Основные признаки к</w:t>
            </w:r>
            <w:r>
              <w:rPr>
                <w:rFonts w:cs="Times New Roman"/>
                <w:sz w:val="22"/>
                <w:szCs w:val="22"/>
              </w:rPr>
              <w:t>ачествен</w:t>
            </w:r>
            <w:r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Pr="00023B6C">
              <w:rPr>
                <w:rFonts w:cs="Times New Roman"/>
                <w:sz w:val="22"/>
                <w:szCs w:val="22"/>
              </w:rPr>
              <w:t xml:space="preserve"> имен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Pr="000974C0" w:rsidRDefault="00860614" w:rsidP="000974C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974C0" w:rsidRDefault="00860614" w:rsidP="000974C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качественные имена прилагательные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Наблюдать: значение имен прилагательных. Работать с рисунком учебника.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признаки предмета. Обсу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ждать рубрику «Обрати внима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ние» и правила «Степени срав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нения имен прилагательных», «Качественные имена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тельные». Наблюдать за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знаками качественных имен прилагательных: подбирать антонимы, образовывать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лагательные с приставкой не-, суффиксами -оват-, -еват-, - оньк-, -еньк-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D008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Качественные прилагательные</w:t>
            </w:r>
            <w:r w:rsidR="009A7428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9A7428" w:rsidRDefault="009A7428" w:rsidP="00D008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Итоговая  комплексная работа.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0974C0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974C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Pr="000974C0" w:rsidRDefault="00860614" w:rsidP="000974C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0974C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1264C1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1264C1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Наблюдать: значение имен прилагательных. Работать с рисунком учебника.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признаки предмета. Обсу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ждать рубрику «Обрати внима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ние» и правила «Степени срав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нения имен прилагательных», «Качественные имена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тельные». Наблюдать за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знаками качественных имен прилагательных: подбирать антонимы, образовывать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лагательные с приставкой не-, суффиксами -оват-, -еват-, - оньк-, -еньк-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414B8">
              <w:rPr>
                <w:rFonts w:cs="Times New Roman"/>
                <w:b/>
                <w:sz w:val="22"/>
                <w:szCs w:val="22"/>
                <w:lang w:val="ru-RU"/>
              </w:rPr>
              <w:t>Р.Р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Знакомство с изложением. </w:t>
            </w:r>
            <w:r w:rsidRPr="00023B6C">
              <w:rPr>
                <w:rFonts w:cs="Times New Roman"/>
                <w:sz w:val="22"/>
                <w:szCs w:val="22"/>
              </w:rPr>
              <w:t>Изложение с элемен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тами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чинения.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974C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 w:rsidRPr="00797ECB">
              <w:t>ыражать собственное мнение и аргументировать его</w:t>
            </w:r>
            <w:r w:rsidRPr="000974C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860614" w:rsidRDefault="00860614" w:rsidP="000974C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974C0" w:rsidRDefault="00860614" w:rsidP="000974C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Писать подробные  изложения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A755E6" w:rsidRDefault="00860614" w:rsidP="00B8572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в группах: смы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словая цельность текста. Самостоятельно работать: составлять текст по данно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му плану. Работать с руб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риками «Путешествие в прошлое» и «Обрати 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мание». Анализировать текст.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окончаний имен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974C0" w:rsidRDefault="00860614" w:rsidP="000974C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</w:p>
          <w:p w:rsidR="00860614" w:rsidRDefault="00860614" w:rsidP="00C662A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CE42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023B6C" w:rsidRDefault="00860614" w:rsidP="00C662A2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с таблицей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Формулировать выво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ды о правописании оконча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ний имен прилагательных. Упражнения: изменять име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 прилагательные по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дежам, выделять оконча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Писать под диктовку.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D6E3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E420A">
              <w:rPr>
                <w:rFonts w:cs="Times New Roman"/>
                <w:b/>
                <w:sz w:val="22"/>
                <w:szCs w:val="22"/>
                <w:lang w:val="ru-RU"/>
              </w:rPr>
              <w:t>Р.р.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Изложение: составление плана текста, написание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текста по заданному плану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предложенного текста.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Писать подробные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 xml:space="preserve">изложения </w:t>
            </w:r>
            <w:r w:rsidRPr="00023B6C">
              <w:rPr>
                <w:rFonts w:cs="Times New Roman"/>
                <w:sz w:val="22"/>
                <w:szCs w:val="22"/>
              </w:rPr>
              <w:t>.</w:t>
            </w:r>
            <w:proofErr w:type="gramEnd"/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B3005B">
              <w:rPr>
                <w:rFonts w:cs="Times New Roman"/>
                <w:sz w:val="18"/>
                <w:szCs w:val="18"/>
              </w:rPr>
              <w:t xml:space="preserve">понимание того, что правильная устная и письменная речь есть показатели индивидуальной культуры человека; </w:t>
            </w:r>
            <w:r w:rsidRPr="00B3005B">
              <w:rPr>
                <w:rFonts w:cs="Times New Roman"/>
                <w:sz w:val="18"/>
                <w:szCs w:val="18"/>
                <w:lang w:val="ru-RU"/>
              </w:rPr>
              <w:t>-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широкая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BC0B00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BC0B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Анализировать текст,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ставлять план. Самостоя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 работать: письмен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но пересказывать текст с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элементами сочинения.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0614" w:rsidRPr="009128A6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9128A6">
              <w:rPr>
                <w:rFonts w:cs="Times New Roman"/>
                <w:sz w:val="22"/>
                <w:szCs w:val="22"/>
              </w:rPr>
              <w:t>Степени сравнения качествен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ных прила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гательных.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  <w:r w:rsidRPr="009128A6">
              <w:rPr>
                <w:rFonts w:cs="Times New Roman"/>
                <w:sz w:val="22"/>
                <w:szCs w:val="22"/>
              </w:rPr>
              <w:tab/>
            </w:r>
          </w:p>
          <w:p w:rsidR="00860614" w:rsidRPr="00CE420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C662A2" w:rsidRDefault="00860614" w:rsidP="00CE420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CE420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Pr="00B3005B" w:rsidRDefault="00860614" w:rsidP="00B3005B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способность к самооценке на основе наблюдения за собстве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ной речью.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9128A6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9128A6">
              <w:rPr>
                <w:rFonts w:cs="Times New Roman"/>
                <w:sz w:val="22"/>
                <w:szCs w:val="22"/>
              </w:rPr>
              <w:t>Наблюдать за языковым материалом на уровне предъявления. Работать в парах: исправлять ошибки в образовании форм сравни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тельной степени качест</w:t>
            </w:r>
            <w:r w:rsidRPr="009128A6">
              <w:rPr>
                <w:rFonts w:cs="Times New Roman"/>
                <w:sz w:val="22"/>
                <w:szCs w:val="22"/>
              </w:rPr>
              <w:softHyphen/>
              <w:t>венных прилагательных.</w:t>
            </w:r>
          </w:p>
          <w:p w:rsidR="00860614" w:rsidRPr="009128A6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окончаний имен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CE420A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974C0" w:rsidRDefault="00860614" w:rsidP="00CE420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023B6C">
              <w:rPr>
                <w:sz w:val="22"/>
                <w:szCs w:val="22"/>
              </w:rPr>
              <w:t xml:space="preserve"> </w:t>
            </w:r>
            <w:r w:rsidRPr="00CE420A">
              <w:rPr>
                <w:b/>
                <w:sz w:val="22"/>
                <w:szCs w:val="22"/>
              </w:rPr>
              <w:t>Получит возможность научиться</w:t>
            </w:r>
            <w:proofErr w:type="gramStart"/>
            <w:r w:rsidRPr="00023B6C">
              <w:rPr>
                <w:sz w:val="22"/>
                <w:szCs w:val="22"/>
              </w:rPr>
              <w:t xml:space="preserve"> </w:t>
            </w:r>
            <w:r w:rsidRPr="00EA67C5">
              <w:rPr>
                <w:sz w:val="24"/>
              </w:rPr>
              <w:t>О</w:t>
            </w:r>
            <w:proofErr w:type="gramEnd"/>
            <w:r w:rsidRPr="00EA67C5">
              <w:rPr>
                <w:sz w:val="24"/>
              </w:rPr>
              <w:t>сознавать место возможного во</w:t>
            </w:r>
            <w:r w:rsidRPr="00EA67C5">
              <w:rPr>
                <w:sz w:val="24"/>
              </w:rPr>
              <w:t>з</w:t>
            </w:r>
            <w:r w:rsidRPr="00EA67C5">
              <w:rPr>
                <w:sz w:val="24"/>
              </w:rPr>
              <w:t>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C662A2" w:rsidRDefault="00860614" w:rsidP="00C662A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Группировать слова по ор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фограммам. Самостоя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тельно работать: исправ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лять ошибки в написании окончаний имен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 Работать с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кой «Путешествие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Краткая форма качествен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прила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гательных.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Default="00860614" w:rsidP="000D6E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D6E80" w:rsidRDefault="00860614" w:rsidP="000D6E8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EA67C5">
              <w:t>Осознавать место возможного возникновения орфографической ошиб</w:t>
            </w:r>
            <w:r>
              <w:t>ки.</w:t>
            </w:r>
            <w:r>
              <w:rPr>
                <w:rFonts w:cs="Times New Roman"/>
                <w:sz w:val="22"/>
                <w:szCs w:val="22"/>
                <w:lang w:val="ru-RU"/>
              </w:rPr>
              <w:t>Образовывать краткую форму качественных прилагательных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4F203D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устанавливать аналогии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Pr="00BE5E7E" w:rsidRDefault="00860614" w:rsidP="00B3005B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способность к самооценке на основе наблюдения за собстве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ной речью.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языковым материалом на уровне предъявления. Фронтально работать: обсуждать пра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вило, работать с текстом. Работать с таблицей учебника.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D008B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безударных гласных в падежных</w:t>
            </w:r>
          </w:p>
          <w:p w:rsidR="00860614" w:rsidRPr="00D008B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окончани</w:t>
            </w:r>
            <w:r>
              <w:rPr>
                <w:rFonts w:cs="Times New Roman"/>
                <w:sz w:val="22"/>
                <w:szCs w:val="22"/>
                <w:lang w:val="ru-RU"/>
              </w:rPr>
              <w:t>ях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имен</w:t>
            </w:r>
          </w:p>
          <w:p w:rsidR="00860614" w:rsidRPr="00D008B8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прилага</w:t>
            </w:r>
            <w:r>
              <w:rPr>
                <w:rFonts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0D6E80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974C0" w:rsidRDefault="00860614" w:rsidP="000D6E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</w:p>
          <w:p w:rsidR="00860614" w:rsidRPr="00EA67C5" w:rsidRDefault="00860614" w:rsidP="00C662A2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023B6C">
              <w:rPr>
                <w:sz w:val="22"/>
                <w:szCs w:val="22"/>
              </w:rPr>
              <w:t xml:space="preserve"> </w:t>
            </w:r>
            <w:r w:rsidRPr="00CE420A">
              <w:rPr>
                <w:b/>
                <w:sz w:val="22"/>
                <w:szCs w:val="22"/>
              </w:rPr>
              <w:t>Получит возможность научиться</w:t>
            </w:r>
            <w:proofErr w:type="gramStart"/>
            <w:r w:rsidRPr="00023B6C">
              <w:rPr>
                <w:sz w:val="22"/>
                <w:szCs w:val="22"/>
              </w:rPr>
              <w:t xml:space="preserve"> </w:t>
            </w:r>
            <w:r w:rsidRPr="00EA67C5">
              <w:rPr>
                <w:sz w:val="24"/>
              </w:rPr>
              <w:t>О</w:t>
            </w:r>
            <w:proofErr w:type="gramEnd"/>
            <w:r w:rsidRPr="00EA67C5">
              <w:rPr>
                <w:sz w:val="24"/>
              </w:rPr>
              <w:t>сознавать место возможного во</w:t>
            </w:r>
            <w:r w:rsidRPr="00EA67C5">
              <w:rPr>
                <w:sz w:val="24"/>
              </w:rPr>
              <w:t>з</w:t>
            </w:r>
            <w:r w:rsidRPr="00EA67C5">
              <w:rPr>
                <w:sz w:val="24"/>
              </w:rPr>
              <w:t>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C662A2" w:rsidRDefault="00860614" w:rsidP="00C662A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-строить понятные для партнёра </w:t>
            </w:r>
            <w:r>
              <w:rPr>
                <w:sz w:val="18"/>
                <w:szCs w:val="18"/>
                <w:lang w:val="ru-RU"/>
              </w:rPr>
              <w:lastRenderedPageBreak/>
              <w:t>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D6E8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основе критерия успешности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Решать проблемную ситуа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цию в рубрике «Давай по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думаем». Коллективно формулировать правило. Классифицировать слова с буквами о и е в окончании.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1264C1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1264C1" w:rsidRDefault="00860614" w:rsidP="001264C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Знакомство с сочинением как видом письменной работы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D6E8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D6E8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Подбира</w:t>
            </w:r>
            <w:r>
              <w:rPr>
                <w:rFonts w:cs="Times New Roman"/>
                <w:sz w:val="22"/>
                <w:szCs w:val="22"/>
                <w:lang w:val="ru-RU"/>
              </w:rPr>
              <w:t>ть</w:t>
            </w:r>
            <w:r w:rsidRPr="00023B6C">
              <w:rPr>
                <w:rFonts w:cs="Times New Roman"/>
                <w:sz w:val="22"/>
                <w:szCs w:val="22"/>
              </w:rPr>
              <w:t xml:space="preserve"> заголовок к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предложенному </w:t>
            </w:r>
            <w:r w:rsidRPr="00023B6C">
              <w:rPr>
                <w:rFonts w:cs="Times New Roman"/>
                <w:sz w:val="22"/>
                <w:szCs w:val="22"/>
              </w:rPr>
              <w:t>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сту,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составлять план предложенного текста.</w:t>
            </w:r>
          </w:p>
          <w:p w:rsidR="00860614" w:rsidRPr="000D6E8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0D6E80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C662A2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 с учётом  правильности, богатства и выразительности письменной речи.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B3005B">
              <w:rPr>
                <w:rFonts w:cs="Times New Roman"/>
                <w:sz w:val="18"/>
                <w:szCs w:val="18"/>
              </w:rPr>
              <w:t xml:space="preserve">понимание того, что правильная устная и письменная речь есть показатели индивидуальной культуры человека; </w:t>
            </w:r>
            <w:r w:rsidRPr="00B3005B">
              <w:rPr>
                <w:rFonts w:cs="Times New Roman"/>
                <w:sz w:val="18"/>
                <w:szCs w:val="18"/>
                <w:lang w:val="ru-RU"/>
              </w:rPr>
              <w:t>-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Работать с рубрикой «Обрати внимание»: отличать сочине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 от изложения. Анализи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текст (сочинения): подбирать заголовки. Коллек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тивно работать: исправлять нарушения в тексте.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</w:t>
            </w:r>
            <w:r>
              <w:rPr>
                <w:rFonts w:cs="Times New Roman"/>
                <w:sz w:val="22"/>
                <w:szCs w:val="22"/>
                <w:lang w:val="ru-RU"/>
              </w:rPr>
              <w:t>сновные признаки о</w:t>
            </w:r>
            <w:r w:rsidRPr="00023B6C">
              <w:rPr>
                <w:rFonts w:cs="Times New Roman"/>
                <w:sz w:val="22"/>
                <w:szCs w:val="22"/>
              </w:rPr>
              <w:t>тноси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</w:p>
          <w:p w:rsidR="00860614" w:rsidRPr="001264C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те</w:t>
            </w:r>
            <w:r>
              <w:rPr>
                <w:rFonts w:cs="Times New Roman"/>
                <w:sz w:val="22"/>
                <w:szCs w:val="22"/>
              </w:rPr>
              <w:t>льны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  <w:p w:rsidR="00860614" w:rsidRPr="001264C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имен</w:t>
            </w:r>
          </w:p>
          <w:p w:rsidR="00860614" w:rsidRPr="001264C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прилага</w:t>
            </w:r>
            <w:r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0D6E80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D6E8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Default="00860614" w:rsidP="00C662A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D6E8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C662A2" w:rsidRDefault="00860614" w:rsidP="00C662A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Разбирать по членам простое двусоставное предложение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D6E80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Классифицировать имена прилагательные: имеют или не имеют степени сравне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Коллективно обсуж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дать правило. Проблемный вопрос в рубрике «Давай подумаем». Работать с руб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рикой «Обрати внимание».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носитель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прила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гательных.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650B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480FFD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80FFD"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орфограммы в слове</w:t>
            </w:r>
          </w:p>
          <w:p w:rsidR="00860614" w:rsidRPr="000650B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D6E8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относительных имён прилагательных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Классифицировать имена прилагательные: н и нн. Выполнять тренировочные упражнения и творческую работу.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C799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Образование относи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 имен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</w:t>
            </w:r>
            <w:r w:rsidR="00EC7990">
              <w:rPr>
                <w:rFonts w:cs="Times New Roman"/>
                <w:sz w:val="22"/>
                <w:szCs w:val="22"/>
                <w:lang w:val="ru-RU"/>
              </w:rPr>
              <w:t xml:space="preserve"> Словарный диктант.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650B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Выделять в  словах с однозначно выделяемыми  морфемами окончание, корень, суффикс, приставку.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0650B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способы образования слов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Pr="004F203D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-устанавливать аналогии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языковым материалом. Обсуждать правило. Проблемная си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туация в рубрике «Давай подумаем». Работать в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рах: способы образования относительных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1264C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Правописание относительных прила</w:t>
            </w:r>
            <w:r w:rsidRPr="00023B6C">
              <w:rPr>
                <w:rFonts w:cs="Times New Roman"/>
                <w:sz w:val="22"/>
                <w:szCs w:val="22"/>
              </w:rPr>
              <w:t>гательных.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650B4" w:rsidRDefault="00860614" w:rsidP="00480FFD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480FFD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80FFD">
              <w:rPr>
                <w:rFonts w:cs="Times New Roman"/>
                <w:sz w:val="22"/>
                <w:szCs w:val="22"/>
                <w:lang w:val="ru-RU"/>
              </w:rPr>
              <w:t xml:space="preserve">Использовать разные способы решения орфографической задачи в </w:t>
            </w:r>
            <w:r w:rsidRPr="00480FFD">
              <w:rPr>
                <w:rFonts w:cs="Times New Roman"/>
                <w:sz w:val="22"/>
                <w:szCs w:val="22"/>
                <w:lang w:val="ru-RU"/>
              </w:rPr>
              <w:lastRenderedPageBreak/>
              <w:t>зависимости орфограммы в слове</w:t>
            </w:r>
          </w:p>
          <w:p w:rsidR="00860614" w:rsidRPr="000650B4" w:rsidRDefault="00860614" w:rsidP="00480FFD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480F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относительных имён прилагательных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-планировать своё действие в соответствии с поставленной задачей и условиями её </w:t>
            </w:r>
            <w:r>
              <w:rPr>
                <w:sz w:val="18"/>
                <w:szCs w:val="18"/>
              </w:rPr>
              <w:lastRenderedPageBreak/>
              <w:t>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отношения к школе, ориентация на содержательные моменты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Работать с рубрикой «Да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вай подумаем». Фронталь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но работать: образовывать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слова по схеме. Классифи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цировать слова с суффик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сами -ов-, -ан-, -ян-, -енн-.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/Р</w:t>
            </w:r>
          </w:p>
          <w:p w:rsidR="00860614" w:rsidRPr="001264C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Знакомство с сочинением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650B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тип текста</w:t>
            </w:r>
          </w:p>
          <w:p w:rsidR="00860614" w:rsidRPr="000650B4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650B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Создавать собственные тексты (писать сочинения) с учётом правильности, богатства и выразительности  письменной речи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650B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B3005B" w:rsidRDefault="00860614" w:rsidP="00B3005B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восприятие русского языка как явления национальной кул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B3005B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туры;</w:t>
            </w:r>
          </w:p>
          <w:p w:rsidR="00860614" w:rsidRPr="00B3005B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Коллективно работать: анализировать текст, обсу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ждать план. Работать с рубрикой «Путешествие в прошлое». Работать с 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сунком учебника.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нять самостоятельную творческую работу: созда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собственный текст.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264C1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Повторение. Правописание безударных гласных в падежных окончаниях имён прилагательных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F56334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974C0" w:rsidRDefault="00860614" w:rsidP="00F5633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</w:p>
          <w:p w:rsidR="00860614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CE42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480FFD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480FFD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</w:rPr>
              <w:lastRenderedPageBreak/>
              <w:t>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F56334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Безошибочно списывать текст. Выписывать из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 примеры с орфограм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мами «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Правописание безударных гласных в падежных окончаниях имён прилагательных</w:t>
            </w:r>
            <w:r w:rsidRPr="00023B6C">
              <w:rPr>
                <w:rFonts w:cs="Times New Roman"/>
                <w:sz w:val="22"/>
                <w:szCs w:val="22"/>
              </w:rPr>
              <w:t xml:space="preserve"> », Обозначать орфограммы.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62376" w:rsidRDefault="00860614" w:rsidP="0016237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Основные признаки п</w:t>
            </w:r>
            <w:r>
              <w:rPr>
                <w:rFonts w:cs="Times New Roman"/>
                <w:sz w:val="22"/>
                <w:szCs w:val="22"/>
              </w:rPr>
              <w:t>ритяжа</w:t>
            </w:r>
            <w:r>
              <w:rPr>
                <w:rFonts w:cs="Times New Roman"/>
                <w:sz w:val="22"/>
                <w:szCs w:val="22"/>
              </w:rPr>
              <w:softHyphen/>
              <w:t>тельны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r>
              <w:rPr>
                <w:rFonts w:cs="Times New Roman"/>
                <w:sz w:val="22"/>
                <w:szCs w:val="22"/>
              </w:rPr>
              <w:t xml:space="preserve">  имен</w:t>
            </w:r>
            <w:r w:rsidRPr="00023B6C">
              <w:rPr>
                <w:rFonts w:cs="Times New Roman"/>
                <w:sz w:val="22"/>
                <w:szCs w:val="22"/>
              </w:rPr>
              <w:t xml:space="preserve">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</w:t>
            </w: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F56334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F5633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</w:p>
          <w:p w:rsidR="00860614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D6E8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480FFD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Определять способы образования слов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за разрядами имен прилагательных в руб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рике «Давай подумаем». Ин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дивидуально работать: раз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личение качественных и от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носительных прилагатель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 Коллективно обсуждать правила и наблюдать осо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бенности притяжательных прилагательных. Рубрика «Путешествие в прошлое»: происхождение фамилий.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тяжатель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 прила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гательных.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F5633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650B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480FFD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80FFD">
              <w:rPr>
                <w:rFonts w:cs="Times New Roman"/>
                <w:sz w:val="22"/>
                <w:szCs w:val="22"/>
                <w:lang w:val="ru-RU"/>
              </w:rPr>
              <w:t>Использовать разные способы решения орфографической задачи в зависимости орфограммы в слове</w:t>
            </w:r>
          </w:p>
          <w:p w:rsidR="00860614" w:rsidRDefault="00860614" w:rsidP="00F5633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56334">
              <w:rPr>
                <w:rFonts w:cs="Times New Roman"/>
                <w:b/>
                <w:sz w:val="22"/>
                <w:szCs w:val="22"/>
              </w:rPr>
              <w:t>Получит</w:t>
            </w:r>
            <w:r>
              <w:rPr>
                <w:rFonts w:cs="Times New Roman"/>
                <w:b/>
                <w:sz w:val="22"/>
                <w:szCs w:val="22"/>
              </w:rPr>
              <w:t xml:space="preserve">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480FFD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480FFD" w:rsidRDefault="00860614" w:rsidP="00F56334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-строить понятные для партнёра </w:t>
            </w:r>
            <w:r>
              <w:rPr>
                <w:sz w:val="18"/>
                <w:szCs w:val="18"/>
                <w:lang w:val="ru-RU"/>
              </w:rPr>
              <w:lastRenderedPageBreak/>
              <w:t>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основе критерия успешности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за языковым материалом (работать с таблицей учебника), вы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полнять тренировочные упражнения: суффиксы притяжательных прилага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023B6C">
              <w:rPr>
                <w:rFonts w:cs="Times New Roman"/>
                <w:sz w:val="22"/>
                <w:szCs w:val="22"/>
              </w:rPr>
              <w:t>иктант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по теме «Правопи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дежных окончаний имен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ных».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56334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F5633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56334">
              <w:rPr>
                <w:rFonts w:cs="Times New Roman"/>
                <w:sz w:val="22"/>
                <w:szCs w:val="22"/>
                <w:lang w:val="ru-RU"/>
              </w:rPr>
              <w:t>Безошибочно писать под диктовку текст</w:t>
            </w:r>
          </w:p>
          <w:p w:rsidR="00860614" w:rsidRPr="00F5633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56334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F5633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На</w:t>
            </w:r>
            <w:r>
              <w:rPr>
                <w:rFonts w:cs="Times New Roman"/>
                <w:sz w:val="22"/>
                <w:szCs w:val="22"/>
              </w:rPr>
              <w:softHyphen/>
              <w:t xml:space="preserve">ходит и исправляет ошибки.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4F20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-задавать вопросы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текст с изученными орфограммами. Выполнять грамматическое задание. 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Писать аккуратно и четко.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62376" w:rsidRDefault="00860614" w:rsidP="0016237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</w:t>
            </w:r>
            <w:r w:rsidRPr="00023B6C">
              <w:rPr>
                <w:rFonts w:cs="Times New Roman"/>
                <w:sz w:val="22"/>
                <w:szCs w:val="22"/>
              </w:rPr>
              <w:t>ошибк</w:t>
            </w:r>
            <w:r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023B6C">
              <w:rPr>
                <w:rFonts w:cs="Times New Roman"/>
                <w:sz w:val="22"/>
                <w:szCs w:val="22"/>
              </w:rPr>
              <w:t>. Повторение по теме «Правопи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па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дежных о</w:t>
            </w:r>
            <w:r>
              <w:rPr>
                <w:rFonts w:cs="Times New Roman"/>
                <w:sz w:val="22"/>
                <w:szCs w:val="22"/>
              </w:rPr>
              <w:t>кончаний имен при</w:t>
            </w:r>
            <w:r>
              <w:rPr>
                <w:rFonts w:cs="Times New Roman"/>
                <w:sz w:val="22"/>
                <w:szCs w:val="22"/>
              </w:rPr>
              <w:softHyphen/>
              <w:t>лагатель</w:t>
            </w:r>
            <w:r>
              <w:rPr>
                <w:rFonts w:cs="Times New Roman"/>
                <w:sz w:val="22"/>
                <w:szCs w:val="22"/>
              </w:rPr>
              <w:softHyphen/>
              <w:t>ных»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196AEB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74288B" w:rsidRDefault="00860614" w:rsidP="00196AEB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  <w:proofErr w:type="gramStart"/>
            <w:r w:rsidRPr="0074288B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  <w:szCs w:val="22"/>
                <w:lang w:val="ru-RU"/>
              </w:rPr>
              <w:t>о</w:t>
            </w:r>
            <w:r w:rsidRPr="0074288B">
              <w:rPr>
                <w:rFonts w:cs="Times New Roman"/>
                <w:b/>
                <w:sz w:val="22"/>
                <w:szCs w:val="22"/>
              </w:rPr>
              <w:t xml:space="preserve">лучит возможность научиться </w:t>
            </w:r>
          </w:p>
          <w:p w:rsidR="00860614" w:rsidRPr="00023B6C" w:rsidRDefault="00860614" w:rsidP="00F56334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196AEB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Проверять написанное. 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ходить и исправлять ошиб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ки. Писать аккуратно и чет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ко. Объяснять написание слов с изученными орфо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граммами. Приводить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меры слов на заданную орфограмму.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16237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b/>
                <w:sz w:val="22"/>
                <w:szCs w:val="22"/>
                <w:lang w:val="ru-RU"/>
              </w:rPr>
              <w:t>Р.р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860614" w:rsidRPr="00162376" w:rsidRDefault="00860614" w:rsidP="00162376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Повторение. Работа с деформированны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м текстом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96AEB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Pr="00196AEB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собственного текста</w:t>
            </w:r>
          </w:p>
          <w:p w:rsidR="00860614" w:rsidRPr="00196AEB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Корректировать текст с нарушенным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порядком предложений,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-планировать своё действие в соответствии с поставленной задачей и условиями её </w:t>
            </w:r>
            <w:r>
              <w:rPr>
                <w:sz w:val="18"/>
                <w:szCs w:val="18"/>
              </w:rPr>
              <w:lastRenderedPageBreak/>
              <w:t>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3005B" w:rsidRDefault="00860614" w:rsidP="00B3005B">
            <w:pPr>
              <w:pStyle w:val="HTML"/>
              <w:kinsoku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способность к самооценке на основе наблюдения за собстве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005B">
              <w:rPr>
                <w:rFonts w:ascii="Times New Roman" w:hAnsi="Times New Roman" w:cs="Times New Roman"/>
                <w:sz w:val="18"/>
                <w:szCs w:val="18"/>
              </w:rPr>
              <w:t>ной речью.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B3005B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BE5E7E">
              <w:rPr>
                <w:rFonts w:cs="Times New Roman"/>
                <w:sz w:val="28"/>
                <w:szCs w:val="28"/>
              </w:rPr>
              <w:t xml:space="preserve"> </w:t>
            </w:r>
            <w:r w:rsidRPr="00B3005B">
              <w:rPr>
                <w:rFonts w:cs="Times New Roman"/>
                <w:sz w:val="18"/>
                <w:szCs w:val="18"/>
              </w:rPr>
              <w:t>понимание того, что правильная устная и письменная речь есть показатели индивидуальной культуры человека;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196AEB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Индивидуально работать по восстановлению цельности текста. Работать в группах: выбирать и обсуждать под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ходящее по смыслу начало текста. Работать в парах: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имена прилагатель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ные, образовывать сравни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тельную степень имен при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лагательных по образцу, исправлять ошибки. Обсу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ждать материал рубрик «Обрати внимание» и «Пу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тешествие в прошлое».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EC799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Административная контроль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ная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та </w:t>
            </w:r>
            <w:r w:rsidR="00EC7990">
              <w:rPr>
                <w:rFonts w:cs="Times New Roman"/>
                <w:sz w:val="22"/>
                <w:szCs w:val="22"/>
                <w:lang w:val="ru-RU"/>
              </w:rPr>
              <w:t xml:space="preserve"> по темам</w:t>
            </w:r>
            <w:r w:rsidR="009A7428">
              <w:rPr>
                <w:rFonts w:cs="Times New Roman"/>
                <w:sz w:val="22"/>
                <w:szCs w:val="22"/>
                <w:lang w:val="ru-RU"/>
              </w:rPr>
              <w:t xml:space="preserve"> «Правописание окончаний имён существительных, прилагательных. Главные члены предложения»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96AEB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196AEB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полученные знания в практической деятельности</w:t>
            </w:r>
          </w:p>
          <w:p w:rsidR="00860614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196AEB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96AEB">
              <w:rPr>
                <w:rFonts w:cs="Times New Roman"/>
                <w:sz w:val="22"/>
                <w:szCs w:val="22"/>
                <w:lang w:val="ru-RU"/>
              </w:rPr>
              <w:t>Работать самостоятельно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</w:t>
            </w:r>
            <w:r>
              <w:rPr>
                <w:sz w:val="18"/>
                <w:szCs w:val="18"/>
                <w:lang w:val="ru-RU"/>
              </w:rPr>
              <w:t>письменной</w:t>
            </w:r>
            <w:r>
              <w:rPr>
                <w:sz w:val="18"/>
                <w:szCs w:val="18"/>
              </w:rPr>
              <w:t xml:space="preserve">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6308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вопрсы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410B0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задания по изу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ченному материалу. Пла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нировать и контролировать свою работу.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16237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над ошибками. Повторение изученного на основе фонетического разбора слова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410B0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402CEF" w:rsidRDefault="00860614" w:rsidP="00410B0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Проводить звуковой анализ слова</w:t>
            </w:r>
          </w:p>
          <w:p w:rsidR="00860614" w:rsidRPr="0074288B" w:rsidRDefault="00860614" w:rsidP="00196AEB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о</w:t>
            </w:r>
            <w:r w:rsidRPr="0074288B">
              <w:rPr>
                <w:rFonts w:cs="Times New Roman"/>
                <w:b/>
                <w:sz w:val="22"/>
                <w:szCs w:val="22"/>
              </w:rPr>
              <w:t xml:space="preserve">лучит возможность научиться </w:t>
            </w:r>
          </w:p>
          <w:p w:rsidR="00860614" w:rsidRPr="00196AEB" w:rsidRDefault="00860614" w:rsidP="00196AE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-способность к самооценке на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Индивидуально работать с последующей проверкой: образовывать формы пре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восходной степени имен прилагательных по образ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цу. Повторять написание букв о, е в окончаниях имен прилагательных.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62376" w:rsidRDefault="00860614" w:rsidP="0016237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Правопи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сание краткой формы</w:t>
            </w:r>
            <w:r>
              <w:rPr>
                <w:rFonts w:cs="Times New Roman"/>
                <w:sz w:val="22"/>
                <w:szCs w:val="22"/>
              </w:rPr>
              <w:t xml:space="preserve"> качествен</w:t>
            </w:r>
            <w:r>
              <w:rPr>
                <w:rFonts w:cs="Times New Roman"/>
                <w:sz w:val="22"/>
                <w:szCs w:val="22"/>
              </w:rPr>
              <w:softHyphen/>
              <w:t>ных прила</w:t>
            </w:r>
            <w:r>
              <w:rPr>
                <w:rFonts w:cs="Times New Roman"/>
                <w:sz w:val="22"/>
                <w:szCs w:val="22"/>
              </w:rPr>
              <w:softHyphen/>
              <w:t>гательных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CE420A" w:rsidRDefault="00860614" w:rsidP="00410B0A">
            <w:pPr>
              <w:rPr>
                <w:rFonts w:cs="Times New Roman"/>
                <w:b/>
                <w:sz w:val="22"/>
                <w:szCs w:val="22"/>
              </w:rPr>
            </w:pPr>
            <w:r w:rsidRPr="00CE420A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410B0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имя прилагательное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0B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480FFD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480FFD" w:rsidRDefault="00860614" w:rsidP="00480FF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410B0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Образовывать краткую форму имен прилагатель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ных. Наблюдать за языко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выми явлениями в рубрике «Давай подумаем». Коллек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тивно формулировать и отрабатывать правило. Правильно писать словар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ные слова.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9128A6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6237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Местоиме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</w:t>
            </w:r>
            <w:r>
              <w:rPr>
                <w:rFonts w:cs="Times New Roman"/>
                <w:sz w:val="22"/>
                <w:szCs w:val="22"/>
              </w:rPr>
              <w:t>ие</w:t>
            </w:r>
            <w:r>
              <w:rPr>
                <w:rFonts w:cs="Times New Roman"/>
                <w:sz w:val="22"/>
                <w:szCs w:val="22"/>
                <w:lang w:val="ru-RU"/>
              </w:rPr>
              <w:t>: общее значение и употребление в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F2117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F211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Называть местоимения</w:t>
            </w:r>
          </w:p>
          <w:p w:rsidR="00860614" w:rsidRPr="002F2117" w:rsidRDefault="00860614" w:rsidP="002F211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F211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F2117" w:rsidRDefault="00860614" w:rsidP="002F211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Н</w:t>
            </w:r>
            <w:r w:rsidRPr="00276FE9">
              <w:rPr>
                <w:i/>
                <w:iCs/>
              </w:rPr>
              <w:t>аходить в тексте такие части речи, как личные местоимения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Коллективно обсуждать во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просы, связанные с изуче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нием местоимения. Решать проблемную задачу в руб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рике «Давай подумаем». Наблюдать за языковым материалом. Обсуждать правило. Работать с рубри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кой «Путешествие в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шлое».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F2117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F2117">
              <w:rPr>
                <w:rFonts w:cs="Times New Roman"/>
                <w:b/>
                <w:sz w:val="22"/>
                <w:szCs w:val="22"/>
                <w:lang w:val="ru-RU"/>
              </w:rPr>
              <w:t>Р.р.</w:t>
            </w:r>
          </w:p>
          <w:p w:rsidR="00860614" w:rsidRPr="0016237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Корректирование заданных текстов с учётом правильности, богатства и выразительности письменно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Составлять план текста</w:t>
            </w:r>
          </w:p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</w:p>
          <w:p w:rsidR="00860614" w:rsidRPr="0008017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Писать подробное изложение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B8572E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B8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Pr="00C419A0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-строить речевое высказывание в устной </w:t>
            </w:r>
            <w:r>
              <w:rPr>
                <w:sz w:val="18"/>
                <w:szCs w:val="18"/>
                <w:lang w:val="ru-RU"/>
              </w:rPr>
              <w:t xml:space="preserve">и письменной </w:t>
            </w:r>
            <w:r>
              <w:rPr>
                <w:sz w:val="18"/>
                <w:szCs w:val="18"/>
              </w:rPr>
              <w:t>форме;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основам смыслового чтения художественных текстов</w:t>
            </w:r>
          </w:p>
          <w:p w:rsidR="00860614" w:rsidRDefault="00860614" w:rsidP="00B85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-строить понятные для партнёра высказывания, учитывающие, что партнёр знает и видит, а что нет</w:t>
            </w:r>
          </w:p>
          <w:p w:rsidR="00860614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D00DA" w:rsidRDefault="00860614" w:rsidP="00B85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задавать вопросы</w:t>
            </w:r>
          </w:p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Отвечать на вопросы. Со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ставить примерный план. Объяснить возможные лексико-орфографические за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труднения. Подобрать си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нонимы к словам. Выбрать из текста опорные слова. Записать изложение. Про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верить написанное.</w:t>
            </w:r>
          </w:p>
        </w:tc>
      </w:tr>
      <w:tr w:rsidR="00860614" w:rsidRPr="00023B6C" w:rsidTr="00C42837">
        <w:trPr>
          <w:gridAfter w:val="1"/>
          <w:wAfter w:w="23" w:type="dxa"/>
          <w:trHeight w:val="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Личные</w:t>
            </w:r>
          </w:p>
          <w:p w:rsidR="00860614" w:rsidRPr="0016237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местоиме</w:t>
            </w:r>
            <w:r>
              <w:rPr>
                <w:rFonts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личное местоимение</w:t>
            </w:r>
          </w:p>
          <w:p w:rsidR="00860614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8017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FB045B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B045B">
              <w:rPr>
                <w:iCs/>
                <w:lang w:val="ru-RU"/>
              </w:rPr>
              <w:t>Н</w:t>
            </w:r>
            <w:r w:rsidRPr="00FB045B">
              <w:rPr>
                <w:iCs/>
              </w:rPr>
              <w:t>аходить в тексте такие части речи, как личные местоимения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80170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Наблюдать и анализиро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языковой материал: местоимения и слова, ко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торые они заменяют в тек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сте. Индивидуально рабо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тать: конструировать текст. Анализировать таблицу учебника.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Употребление личных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местоимений в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lastRenderedPageBreak/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Различать личное местоимение</w:t>
            </w:r>
          </w:p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lastRenderedPageBreak/>
              <w:t xml:space="preserve">Получит возможность научиться </w:t>
            </w:r>
          </w:p>
          <w:p w:rsidR="00860614" w:rsidRPr="00FB045B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FB045B">
              <w:rPr>
                <w:iCs/>
                <w:lang w:val="ru-RU"/>
              </w:rPr>
              <w:t>Н</w:t>
            </w:r>
            <w:r w:rsidRPr="00FB045B">
              <w:rPr>
                <w:iCs/>
              </w:rPr>
              <w:t>аходить в тексте такие части речи, как личные местоимения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-планировать своё действие в соответствии </w:t>
            </w:r>
            <w:r>
              <w:rPr>
                <w:sz w:val="18"/>
                <w:szCs w:val="18"/>
              </w:rPr>
              <w:lastRenderedPageBreak/>
              <w:t>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позиция школьника на уровне положительного отношения к школе, ориентация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80170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 xml:space="preserve">Коллективно обсуждать правило. Самостоятельно </w:t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работать с таблицей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Проблемный вопрос в рубрике «Давай подумаем». Наблюдать за языковым материалом. Работать в парах.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16237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Раздельное написание предлогов с личными </w:t>
            </w:r>
            <w:r w:rsidRPr="00023B6C">
              <w:rPr>
                <w:rFonts w:cs="Times New Roman"/>
                <w:sz w:val="22"/>
                <w:szCs w:val="22"/>
              </w:rPr>
              <w:t xml:space="preserve"> ме</w:t>
            </w:r>
            <w:r>
              <w:rPr>
                <w:rFonts w:cs="Times New Roman"/>
                <w:sz w:val="22"/>
                <w:szCs w:val="22"/>
              </w:rPr>
              <w:t>стоимени</w:t>
            </w:r>
            <w:r>
              <w:rPr>
                <w:rFonts w:cs="Times New Roman"/>
                <w:sz w:val="22"/>
                <w:szCs w:val="22"/>
                <w:lang w:val="ru-RU"/>
              </w:rPr>
              <w:t>ями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раздельного написания предлогов с личными местоимениями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FB045B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Pr="00FB045B">
              <w:rPr>
                <w:iCs/>
                <w:lang w:val="ru-RU"/>
              </w:rPr>
              <w:t>Н</w:t>
            </w:r>
            <w:r w:rsidRPr="00FB045B">
              <w:rPr>
                <w:iCs/>
              </w:rPr>
              <w:t>аходить в тексте предлоги вместе с личными местоимениями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Обсуждать рубрику «Обра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ти внимание». Выполнять тренировочные упражне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ния. Работать с рубрикой «Путешествие в прошлое». Работать с текстами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Самостоятельно письменно пересказывать былину.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16237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Склонение личных местоимений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D36F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личные местоимения</w:t>
            </w:r>
          </w:p>
          <w:p w:rsidR="00860614" w:rsidRPr="002D36F3" w:rsidRDefault="00860614" w:rsidP="00023B6C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D36F3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Склонять личные местоимения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 широкая мотивационная основа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5D6E32" w:rsidRDefault="00860614" w:rsidP="00722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познавательный интерес к новому  учебному материалу и способам решения новой частной задачи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за языковым материалом: изменение местоимений по падежам. Работать с таблицей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Проблемная ситуация в рубрике «Давай подума</w:t>
            </w:r>
            <w:r w:rsidRPr="00023B6C">
              <w:rPr>
                <w:rFonts w:cs="Times New Roman"/>
                <w:sz w:val="22"/>
                <w:szCs w:val="22"/>
              </w:rPr>
              <w:softHyphen/>
            </w:r>
            <w:r w:rsidRPr="00023B6C">
              <w:rPr>
                <w:rFonts w:cs="Times New Roman"/>
                <w:sz w:val="22"/>
                <w:szCs w:val="22"/>
              </w:rPr>
              <w:lastRenderedPageBreak/>
              <w:t>ем»: род местоимений.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ределять грамматические признаки местоимения.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425A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Повторение. </w:t>
            </w:r>
            <w:r>
              <w:rPr>
                <w:rFonts w:cs="Times New Roman"/>
                <w:sz w:val="22"/>
                <w:szCs w:val="22"/>
              </w:rPr>
              <w:t>Правопи</w:t>
            </w:r>
            <w:r>
              <w:rPr>
                <w:rFonts w:cs="Times New Roman"/>
                <w:sz w:val="22"/>
                <w:szCs w:val="22"/>
              </w:rPr>
              <w:softHyphen/>
              <w:t>сание ме</w:t>
            </w:r>
            <w:r>
              <w:rPr>
                <w:rFonts w:cs="Times New Roman"/>
                <w:sz w:val="22"/>
                <w:szCs w:val="22"/>
              </w:rPr>
              <w:softHyphen/>
              <w:t>сто</w:t>
            </w:r>
            <w:r>
              <w:rPr>
                <w:rFonts w:cs="Times New Roman"/>
                <w:sz w:val="22"/>
                <w:szCs w:val="22"/>
              </w:rPr>
              <w:softHyphen/>
              <w:t>имений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80170" w:rsidRDefault="00860614" w:rsidP="002D36F3">
            <w:pPr>
              <w:rPr>
                <w:rFonts w:cs="Times New Roman"/>
                <w:b/>
                <w:sz w:val="22"/>
                <w:szCs w:val="22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2D36F3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раздельного написания предлогов с личными местоимениями</w:t>
            </w:r>
          </w:p>
          <w:p w:rsidR="00860614" w:rsidRDefault="00860614" w:rsidP="002D36F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80170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FB045B" w:rsidRDefault="00860614" w:rsidP="00FB045B">
            <w:pPr>
              <w:pStyle w:val="21"/>
              <w:numPr>
                <w:ilvl w:val="0"/>
                <w:numId w:val="0"/>
              </w:numPr>
              <w:spacing w:line="240" w:lineRule="auto"/>
              <w:ind w:firstLine="415"/>
              <w:rPr>
                <w:sz w:val="24"/>
              </w:rPr>
            </w:pPr>
            <w:r w:rsidRPr="00FB045B">
              <w:rPr>
                <w:sz w:val="24"/>
              </w:rPr>
              <w:t>Подбирать примеры с опред</w:t>
            </w:r>
            <w:r w:rsidRPr="00FB045B">
              <w:rPr>
                <w:sz w:val="24"/>
              </w:rPr>
              <w:t>е</w:t>
            </w:r>
            <w:r w:rsidRPr="00FB045B">
              <w:rPr>
                <w:sz w:val="24"/>
              </w:rPr>
              <w:t>ленной орфо</w:t>
            </w:r>
            <w:r>
              <w:rPr>
                <w:sz w:val="24"/>
              </w:rPr>
              <w:t>граммой.</w:t>
            </w:r>
          </w:p>
          <w:p w:rsidR="00860614" w:rsidRPr="00FB045B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Выполнять тренировочные упражнения. Классифици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ровать местоимения- существительные и место- имения-прилагательные.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41460E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5425A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Употребление личных местоимений в речи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D36F3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Кратко характеризовать личное местоимение</w:t>
            </w:r>
          </w:p>
          <w:p w:rsidR="00860614" w:rsidRPr="002D36F3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2D36F3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Склонять личные местоимения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2D36F3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-ориентация на понимание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5D6E32" w:rsidRDefault="00860614" w:rsidP="00722F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lastRenderedPageBreak/>
              <w:t>Наблюдать за языковым материалом: изменение местоимений по падежам. Работать с таблицей учеб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ника. Проблемная ситуация в рубрике «Давай подума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ем»: род местоимений. Оп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ределять грамматические признаки местоимения.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168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023B6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Повторение.</w:t>
            </w:r>
          </w:p>
          <w:p w:rsidR="00860614" w:rsidRPr="005425AA" w:rsidRDefault="00860614" w:rsidP="00023B6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Нахождение предложений с однородными членами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2D36F3" w:rsidRDefault="00860614" w:rsidP="00C419A0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Default="00860614" w:rsidP="00A414B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>Находит</w:t>
            </w:r>
            <w:r>
              <w:rPr>
                <w:rFonts w:cs="Times New Roman"/>
                <w:sz w:val="22"/>
                <w:szCs w:val="22"/>
                <w:lang w:val="ru-RU"/>
              </w:rPr>
              <w:t>ь</w:t>
            </w:r>
            <w:r>
              <w:rPr>
                <w:rFonts w:cs="Times New Roman"/>
                <w:sz w:val="22"/>
                <w:szCs w:val="22"/>
              </w:rPr>
              <w:t xml:space="preserve">  предложени</w:t>
            </w:r>
            <w:r>
              <w:rPr>
                <w:rFonts w:cs="Times New Roman"/>
                <w:sz w:val="22"/>
                <w:szCs w:val="22"/>
                <w:lang w:val="ru-RU"/>
              </w:rPr>
              <w:t>я с</w:t>
            </w:r>
            <w:r>
              <w:rPr>
                <w:rFonts w:cs="Times New Roman"/>
                <w:sz w:val="22"/>
                <w:szCs w:val="22"/>
              </w:rPr>
              <w:t xml:space="preserve"> однородны</w:t>
            </w:r>
            <w:r>
              <w:rPr>
                <w:rFonts w:cs="Times New Roman"/>
                <w:sz w:val="22"/>
                <w:szCs w:val="22"/>
                <w:lang w:val="ru-RU"/>
              </w:rPr>
              <w:t>ми</w:t>
            </w:r>
            <w:r>
              <w:rPr>
                <w:rFonts w:cs="Times New Roman"/>
                <w:sz w:val="22"/>
                <w:szCs w:val="22"/>
              </w:rPr>
              <w:t xml:space="preserve"> член</w:t>
            </w:r>
            <w:r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023B6C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860614" w:rsidRPr="002D36F3" w:rsidRDefault="00860614" w:rsidP="00A414B8">
            <w:pPr>
              <w:rPr>
                <w:rFonts w:cs="Times New Roman"/>
                <w:b/>
                <w:sz w:val="22"/>
                <w:szCs w:val="22"/>
              </w:rPr>
            </w:pPr>
            <w:r w:rsidRPr="002D36F3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A414B8" w:rsidRDefault="00860614" w:rsidP="00A414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Находить второстепенные члены предложения: определение, обстоятельство, дополнение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023B6C" w:rsidRDefault="00860614" w:rsidP="00A755E6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 w:rsidRPr="00023B6C">
              <w:rPr>
                <w:rFonts w:cs="Times New Roman"/>
                <w:sz w:val="22"/>
                <w:szCs w:val="22"/>
              </w:rPr>
              <w:t>Писать словарные слова под диктовку. Анализиро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>вать языковой материал. Доказывать постановку зна</w:t>
            </w:r>
            <w:r w:rsidRPr="00023B6C">
              <w:rPr>
                <w:rFonts w:cs="Times New Roman"/>
                <w:sz w:val="22"/>
                <w:szCs w:val="22"/>
              </w:rPr>
              <w:softHyphen/>
              <w:t xml:space="preserve">ков препинания, исправлять ошибки, конструировать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и находить </w:t>
            </w:r>
            <w:r w:rsidRPr="00023B6C">
              <w:rPr>
                <w:rFonts w:cs="Times New Roman"/>
                <w:sz w:val="22"/>
                <w:szCs w:val="22"/>
              </w:rPr>
              <w:t>предложения.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2D36F3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414B8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Повторение. Правописание безударных падежных окончаний существительных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8B08C7" w:rsidRDefault="00860614" w:rsidP="00A414B8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8B08C7" w:rsidRDefault="00860614" w:rsidP="00A414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правила правописания безударных гласных в падежных окончаниях имён существительных</w:t>
            </w:r>
          </w:p>
          <w:p w:rsidR="00860614" w:rsidRPr="008B08C7" w:rsidRDefault="00860614" w:rsidP="00A414B8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B08C7">
              <w:rPr>
                <w:rFonts w:cs="Times New Roman"/>
                <w:b/>
                <w:sz w:val="22"/>
                <w:szCs w:val="22"/>
              </w:rPr>
              <w:t xml:space="preserve">Получит возможность научиться </w:t>
            </w:r>
          </w:p>
          <w:p w:rsidR="00860614" w:rsidRPr="00EA67C5" w:rsidRDefault="00860614" w:rsidP="00FB045B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A414B8" w:rsidRDefault="00860614" w:rsidP="00A414B8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-строить понятные для партнёра высказывания, учитывающие, что партнёр </w:t>
            </w:r>
            <w:r>
              <w:rPr>
                <w:sz w:val="18"/>
                <w:szCs w:val="18"/>
                <w:lang w:val="ru-RU"/>
              </w:rPr>
              <w:lastRenderedPageBreak/>
              <w:t>знает и видит, а что нет</w:t>
            </w:r>
          </w:p>
          <w:p w:rsidR="00860614" w:rsidRPr="00A755E6" w:rsidRDefault="00860614" w:rsidP="00722F8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A414B8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Записывать словосочетания,  объясняя правописание окончаний существительных. Работа в парах, самостоятельная работа.</w:t>
            </w:r>
          </w:p>
        </w:tc>
      </w:tr>
      <w:tr w:rsidR="00860614" w:rsidRPr="00023B6C" w:rsidTr="00C42837">
        <w:trPr>
          <w:gridAfter w:val="1"/>
          <w:wAfter w:w="23" w:type="dxa"/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614" w:rsidRPr="002D36F3" w:rsidRDefault="00860614" w:rsidP="005666D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170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Повторение. Правописание безударных падежных окончаний прилагательных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974C0" w:rsidRDefault="00860614" w:rsidP="00A414B8">
            <w:pPr>
              <w:rPr>
                <w:rFonts w:cs="Times New Roman"/>
                <w:b/>
                <w:sz w:val="22"/>
                <w:szCs w:val="22"/>
              </w:rPr>
            </w:pPr>
            <w:r w:rsidRPr="000974C0">
              <w:rPr>
                <w:rFonts w:cs="Times New Roman"/>
                <w:b/>
                <w:sz w:val="22"/>
                <w:szCs w:val="22"/>
              </w:rPr>
              <w:t xml:space="preserve">Научится </w:t>
            </w:r>
          </w:p>
          <w:p w:rsidR="00860614" w:rsidRPr="000974C0" w:rsidRDefault="00860614" w:rsidP="00A414B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Применять правило правописания безударных гласных в падежных окончаниях имён прилагательных</w:t>
            </w:r>
          </w:p>
          <w:p w:rsidR="00860614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  <w:r w:rsidRPr="00CE420A">
              <w:rPr>
                <w:rFonts w:cs="Times New Roman"/>
                <w:b/>
                <w:sz w:val="22"/>
                <w:szCs w:val="22"/>
              </w:rPr>
              <w:t>Получит возможность научиться</w:t>
            </w:r>
            <w:r w:rsidRPr="00023B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0614" w:rsidRPr="00EA67C5" w:rsidRDefault="00860614" w:rsidP="00FB045B">
            <w:pPr>
              <w:pStyle w:val="21"/>
              <w:numPr>
                <w:ilvl w:val="0"/>
                <w:numId w:val="0"/>
              </w:numPr>
              <w:spacing w:line="240" w:lineRule="auto"/>
              <w:ind w:firstLine="132"/>
              <w:rPr>
                <w:sz w:val="24"/>
              </w:rPr>
            </w:pPr>
            <w:r w:rsidRPr="00EA67C5">
              <w:rPr>
                <w:sz w:val="24"/>
              </w:rPr>
              <w:t>Осознавать место возможного возникновения орфографической ошиб</w:t>
            </w:r>
            <w:r>
              <w:rPr>
                <w:sz w:val="24"/>
              </w:rPr>
              <w:t>ки.</w:t>
            </w:r>
          </w:p>
          <w:p w:rsidR="00860614" w:rsidRPr="00FB045B" w:rsidRDefault="00860614" w:rsidP="00FB045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B13785" w:rsidRDefault="00860614" w:rsidP="00A755E6">
            <w:pPr>
              <w:rPr>
                <w:b/>
                <w:sz w:val="20"/>
                <w:szCs w:val="20"/>
              </w:rPr>
            </w:pPr>
            <w:r w:rsidRPr="00B13785">
              <w:rPr>
                <w:b/>
                <w:sz w:val="20"/>
                <w:szCs w:val="20"/>
              </w:rPr>
              <w:t>Регулятивные: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принимать и сохранять учебную задачу</w:t>
            </w:r>
          </w:p>
          <w:p w:rsidR="00860614" w:rsidRDefault="00860614" w:rsidP="00A7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-планировать своё действие в соответствии с поставленной задачей и условиями её реализации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-адекватно воспринимать оценку учителя;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вносить необходимые коррективы в действие после его завершения</w:t>
            </w:r>
          </w:p>
          <w:p w:rsidR="00860614" w:rsidRPr="00C419A0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осуществлять итоговый и пошаговый контроль по результату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-строить речевое высказывание в устной форме;</w:t>
            </w:r>
          </w:p>
          <w:p w:rsidR="00860614" w:rsidRDefault="00860614" w:rsidP="00A75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</w:t>
            </w:r>
            <w:r w:rsidRPr="00AD00DA">
              <w:rPr>
                <w:sz w:val="18"/>
                <w:szCs w:val="18"/>
                <w:lang w:val="ru-RU"/>
              </w:rPr>
              <w:t xml:space="preserve">оговариваться </w:t>
            </w:r>
            <w:r>
              <w:rPr>
                <w:sz w:val="18"/>
                <w:szCs w:val="18"/>
                <w:lang w:val="ru-RU"/>
              </w:rPr>
              <w:t>и приходить к общему решению в совместной деятельности</w:t>
            </w:r>
          </w:p>
          <w:p w:rsidR="00860614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-строить понятные для партнёра высказывания, учитывающие, что партнёр знает и видит, а что нет</w:t>
            </w:r>
          </w:p>
          <w:p w:rsidR="00860614" w:rsidRPr="00AD00DA" w:rsidRDefault="00860614" w:rsidP="00A755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использовать речь для регуляции своего действия</w:t>
            </w:r>
          </w:p>
          <w:p w:rsidR="00860614" w:rsidRPr="00A755E6" w:rsidRDefault="00860614" w:rsidP="00C419A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630840">
              <w:rPr>
                <w:rFonts w:cs="Times New Roman"/>
                <w:sz w:val="18"/>
                <w:szCs w:val="18"/>
                <w:lang w:val="ru-RU"/>
              </w:rPr>
              <w:t xml:space="preserve">внутренняя </w:t>
            </w:r>
            <w:r>
              <w:rPr>
                <w:rFonts w:cs="Times New Roman"/>
                <w:sz w:val="18"/>
                <w:szCs w:val="18"/>
                <w:lang w:val="ru-RU"/>
              </w:rPr>
              <w:t>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 широкая мотивационная основа учебной деятельности, включающая социальные, учебн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познавательные и внешние мотивы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-ориентация на понимание причин  успеха в учебной деятельности</w:t>
            </w:r>
          </w:p>
          <w:p w:rsidR="00860614" w:rsidRDefault="00860614" w:rsidP="00722F8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-способность к самооценке на основе критерия успешности учебной деятельности</w:t>
            </w:r>
          </w:p>
          <w:p w:rsidR="00860614" w:rsidRPr="00023B6C" w:rsidRDefault="00860614" w:rsidP="00722F8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614" w:rsidRPr="00023B6C" w:rsidRDefault="00860614" w:rsidP="00C419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Записывать словосочетания,  объясняя правописание окончаний прилагательных. Работа в парах, самостоятельная работа.</w:t>
            </w:r>
          </w:p>
        </w:tc>
      </w:tr>
    </w:tbl>
    <w:p w:rsidR="00023B6C" w:rsidRPr="00023B6C" w:rsidRDefault="00023B6C" w:rsidP="00023B6C">
      <w:pPr>
        <w:rPr>
          <w:rFonts w:cs="Times New Roman"/>
          <w:sz w:val="22"/>
          <w:szCs w:val="22"/>
        </w:rPr>
        <w:sectPr w:rsidR="00023B6C" w:rsidRPr="00023B6C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40033F" w:rsidRPr="00023B6C" w:rsidRDefault="0040033F" w:rsidP="00023B6C">
      <w:pPr>
        <w:rPr>
          <w:rFonts w:cs="Times New Roman"/>
          <w:sz w:val="22"/>
          <w:szCs w:val="22"/>
        </w:rPr>
      </w:pPr>
    </w:p>
    <w:p w:rsidR="00023B6C" w:rsidRPr="00023B6C" w:rsidRDefault="00023B6C" w:rsidP="00023B6C">
      <w:pPr>
        <w:rPr>
          <w:rFonts w:cs="Times New Roman"/>
          <w:sz w:val="22"/>
          <w:szCs w:val="22"/>
        </w:rPr>
        <w:sectPr w:rsidR="00023B6C" w:rsidRPr="00023B6C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023B6C" w:rsidRPr="005425AA" w:rsidRDefault="00023B6C" w:rsidP="00023B6C">
      <w:pPr>
        <w:rPr>
          <w:rFonts w:cs="Times New Roman"/>
          <w:sz w:val="22"/>
          <w:szCs w:val="22"/>
          <w:lang w:val="ru-RU"/>
        </w:rPr>
        <w:sectPr w:rsidR="00023B6C" w:rsidRPr="005425AA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023B6C" w:rsidRPr="005425AA" w:rsidRDefault="00023B6C" w:rsidP="00023B6C">
      <w:pPr>
        <w:rPr>
          <w:rFonts w:cs="Times New Roman"/>
          <w:sz w:val="22"/>
          <w:szCs w:val="22"/>
          <w:lang w:val="ru-RU"/>
        </w:rPr>
        <w:sectPr w:rsidR="00023B6C" w:rsidRPr="005425AA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DA0927" w:rsidRPr="00A04761" w:rsidRDefault="00DA0927" w:rsidP="00DA0927">
      <w:pPr>
        <w:ind w:left="360"/>
        <w:jc w:val="center"/>
        <w:rPr>
          <w:rFonts w:cs="Times New Roman"/>
          <w:sz w:val="22"/>
          <w:szCs w:val="22"/>
        </w:rPr>
      </w:pPr>
      <w:r w:rsidRPr="00A04761">
        <w:rPr>
          <w:rFonts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lastRenderedPageBreak/>
        <w:t>8.</w:t>
      </w:r>
      <w:r w:rsidRPr="00A04761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Описание материально – технического обеспечения</w:t>
      </w:r>
      <w:r w:rsidRPr="00A04761">
        <w:rPr>
          <w:rFonts w:cs="Times New Roman"/>
          <w:sz w:val="22"/>
          <w:szCs w:val="22"/>
        </w:rPr>
        <w:t xml:space="preserve"> </w:t>
      </w:r>
      <w:r w:rsidRPr="00A04761">
        <w:rPr>
          <w:rFonts w:cs="Times New Roman"/>
          <w:b/>
          <w:sz w:val="22"/>
          <w:szCs w:val="22"/>
        </w:rPr>
        <w:t>образовательного процесса</w:t>
      </w:r>
    </w:p>
    <w:p w:rsidR="00DA0927" w:rsidRPr="00A04761" w:rsidRDefault="00DA0927" w:rsidP="00DA0927">
      <w:pPr>
        <w:rPr>
          <w:rFonts w:cs="Times New Roman"/>
          <w:sz w:val="22"/>
          <w:szCs w:val="22"/>
        </w:rPr>
      </w:pPr>
    </w:p>
    <w:p w:rsidR="00DA0927" w:rsidRPr="00A04761" w:rsidRDefault="00DA0927" w:rsidP="00DA0927">
      <w:pPr>
        <w:shd w:val="clear" w:color="auto" w:fill="FFFFFF"/>
        <w:ind w:right="10"/>
        <w:jc w:val="both"/>
        <w:rPr>
          <w:rFonts w:cs="Times New Roman"/>
          <w:b/>
          <w:bCs/>
          <w:sz w:val="22"/>
          <w:szCs w:val="22"/>
        </w:rPr>
      </w:pPr>
      <w:r w:rsidRPr="00A04761">
        <w:rPr>
          <w:rFonts w:cs="Times New Roman"/>
          <w:b/>
          <w:bCs/>
          <w:sz w:val="22"/>
          <w:szCs w:val="22"/>
          <w:lang w:val="ru-RU"/>
        </w:rPr>
        <w:t>1</w:t>
      </w:r>
      <w:r w:rsidRPr="00A04761">
        <w:rPr>
          <w:rFonts w:cs="Times New Roman"/>
          <w:b/>
          <w:bCs/>
          <w:sz w:val="22"/>
          <w:szCs w:val="22"/>
        </w:rPr>
        <w:t>. Информационное обеспечение:</w:t>
      </w:r>
    </w:p>
    <w:p w:rsidR="00DA0927" w:rsidRDefault="00DA0927" w:rsidP="00DA0927">
      <w:pPr>
        <w:jc w:val="both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sz w:val="22"/>
          <w:szCs w:val="22"/>
        </w:rPr>
        <w:t>- Учебные презентации.</w:t>
      </w:r>
    </w:p>
    <w:p w:rsidR="00DA0927" w:rsidRPr="00C36A1B" w:rsidRDefault="00DA0927" w:rsidP="00DA0927">
      <w:pPr>
        <w:jc w:val="both"/>
        <w:rPr>
          <w:rFonts w:eastAsia="Times New Roman" w:cs="Times New Roman"/>
        </w:rPr>
      </w:pPr>
      <w:r w:rsidRPr="005316F9">
        <w:rPr>
          <w:rFonts w:eastAsia="Times New Roman" w:cs="Times New Roman"/>
        </w:rPr>
        <w:t xml:space="preserve">Интернет-ресурсы: </w:t>
      </w:r>
      <w:hyperlink r:id="rId9" w:history="1">
        <w:r w:rsidRPr="00C36A1B">
          <w:rPr>
            <w:rStyle w:val="ae"/>
            <w:rFonts w:eastAsia="Times New Roman" w:cs="Times New Roman"/>
          </w:rPr>
          <w:t>http://www.proshkolu.ru/</w:t>
        </w:r>
      </w:hyperlink>
    </w:p>
    <w:p w:rsidR="00DA0927" w:rsidRPr="00C36A1B" w:rsidRDefault="00381B97" w:rsidP="00DA0927">
      <w:pPr>
        <w:jc w:val="both"/>
        <w:rPr>
          <w:rFonts w:eastAsia="Times New Roman" w:cs="Times New Roman"/>
        </w:rPr>
      </w:pPr>
      <w:hyperlink r:id="rId10" w:history="1">
        <w:r w:rsidR="00DA0927" w:rsidRPr="00C36A1B">
          <w:rPr>
            <w:rStyle w:val="ae"/>
            <w:rFonts w:eastAsia="Times New Roman" w:cs="Times New Roman"/>
          </w:rPr>
          <w:t>http://pedsovet.su/</w:t>
        </w:r>
      </w:hyperlink>
    </w:p>
    <w:p w:rsidR="00DA0927" w:rsidRPr="00C36A1B" w:rsidRDefault="00381B97" w:rsidP="00DA0927">
      <w:pPr>
        <w:jc w:val="both"/>
        <w:rPr>
          <w:rFonts w:eastAsia="Times New Roman" w:cs="Times New Roman"/>
        </w:rPr>
      </w:pPr>
      <w:hyperlink r:id="rId11" w:history="1">
        <w:r w:rsidR="00DA0927" w:rsidRPr="00C36A1B">
          <w:rPr>
            <w:rStyle w:val="ae"/>
            <w:rFonts w:eastAsia="Times New Roman" w:cs="Times New Roman"/>
          </w:rPr>
          <w:t>http://nsportal.ru/</w:t>
        </w:r>
      </w:hyperlink>
    </w:p>
    <w:p w:rsidR="00DA0927" w:rsidRPr="00C36A1B" w:rsidRDefault="00381B97" w:rsidP="00DA0927">
      <w:pPr>
        <w:jc w:val="both"/>
        <w:rPr>
          <w:rFonts w:eastAsia="Times New Roman" w:cs="Times New Roman"/>
        </w:rPr>
      </w:pPr>
      <w:hyperlink r:id="rId12" w:history="1">
        <w:r w:rsidR="00DA0927" w:rsidRPr="00C36A1B">
          <w:rPr>
            <w:rStyle w:val="ae"/>
            <w:rFonts w:eastAsia="Times New Roman" w:cs="Times New Roman"/>
          </w:rPr>
          <w:t>http://www.nachalka.com/</w:t>
        </w:r>
      </w:hyperlink>
    </w:p>
    <w:p w:rsidR="00DA0927" w:rsidRPr="00C36A1B" w:rsidRDefault="00DA0927" w:rsidP="00DA0927">
      <w:pPr>
        <w:jc w:val="both"/>
        <w:rPr>
          <w:rFonts w:cs="Times New Roman"/>
          <w:sz w:val="22"/>
          <w:szCs w:val="22"/>
          <w:lang w:val="ru-RU"/>
        </w:rPr>
      </w:pPr>
    </w:p>
    <w:p w:rsidR="00DA0927" w:rsidRPr="00A04761" w:rsidRDefault="00DA0927" w:rsidP="00DA0927">
      <w:pPr>
        <w:jc w:val="both"/>
        <w:rPr>
          <w:rFonts w:cs="Times New Roman"/>
          <w:b/>
          <w:sz w:val="22"/>
          <w:szCs w:val="22"/>
        </w:rPr>
      </w:pPr>
      <w:r w:rsidRPr="00A04761">
        <w:rPr>
          <w:rFonts w:cs="Times New Roman"/>
          <w:b/>
          <w:sz w:val="22"/>
          <w:szCs w:val="22"/>
          <w:lang w:val="ru-RU"/>
        </w:rPr>
        <w:t>2</w:t>
      </w:r>
      <w:r w:rsidRPr="00A04761">
        <w:rPr>
          <w:rFonts w:cs="Times New Roman"/>
          <w:b/>
          <w:sz w:val="22"/>
          <w:szCs w:val="22"/>
        </w:rPr>
        <w:t>. Материально-техническое обеспечение:</w:t>
      </w:r>
    </w:p>
    <w:p w:rsidR="00DA0927" w:rsidRPr="00A04761" w:rsidRDefault="00DA0927" w:rsidP="00DA0927">
      <w:pPr>
        <w:pStyle w:val="12"/>
        <w:ind w:left="0"/>
        <w:jc w:val="both"/>
        <w:rPr>
          <w:rFonts w:ascii="Times New Roman" w:hAnsi="Times New Roman"/>
          <w:sz w:val="22"/>
          <w:szCs w:val="22"/>
        </w:rPr>
      </w:pPr>
      <w:r w:rsidRPr="00A04761">
        <w:rPr>
          <w:rFonts w:ascii="Times New Roman" w:hAnsi="Times New Roman"/>
          <w:sz w:val="22"/>
          <w:szCs w:val="22"/>
        </w:rPr>
        <w:t>-Мультимедийный проектор;</w:t>
      </w:r>
    </w:p>
    <w:p w:rsidR="00DA0927" w:rsidRPr="00A04761" w:rsidRDefault="00DA0927" w:rsidP="00DA0927">
      <w:pPr>
        <w:pStyle w:val="12"/>
        <w:ind w:left="0"/>
        <w:jc w:val="both"/>
        <w:rPr>
          <w:rFonts w:ascii="Times New Roman" w:hAnsi="Times New Roman"/>
          <w:sz w:val="22"/>
          <w:szCs w:val="22"/>
        </w:rPr>
      </w:pPr>
      <w:r w:rsidRPr="00A04761">
        <w:rPr>
          <w:rFonts w:ascii="Times New Roman" w:hAnsi="Times New Roman"/>
          <w:sz w:val="22"/>
          <w:szCs w:val="22"/>
        </w:rPr>
        <w:t>-Компьютер;</w:t>
      </w:r>
    </w:p>
    <w:p w:rsidR="00DA0927" w:rsidRPr="00A04761" w:rsidRDefault="00DA0927" w:rsidP="00DA0927">
      <w:pPr>
        <w:pStyle w:val="12"/>
        <w:ind w:left="0"/>
        <w:jc w:val="both"/>
        <w:rPr>
          <w:rFonts w:ascii="Times New Roman" w:hAnsi="Times New Roman"/>
          <w:sz w:val="22"/>
          <w:szCs w:val="22"/>
        </w:rPr>
      </w:pPr>
      <w:r w:rsidRPr="00A0476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Комплект т</w:t>
      </w:r>
      <w:r w:rsidRPr="00A04761">
        <w:rPr>
          <w:rFonts w:ascii="Times New Roman" w:hAnsi="Times New Roman"/>
          <w:sz w:val="22"/>
          <w:szCs w:val="22"/>
        </w:rPr>
        <w:t>аблицы.</w:t>
      </w:r>
    </w:p>
    <w:p w:rsidR="00DA0927" w:rsidRPr="00A04761" w:rsidRDefault="00DA0927" w:rsidP="00DA0927">
      <w:pPr>
        <w:ind w:left="360"/>
        <w:jc w:val="center"/>
        <w:rPr>
          <w:rFonts w:cs="Times New Roman"/>
          <w:sz w:val="22"/>
          <w:szCs w:val="22"/>
          <w:lang w:val="ru-RU"/>
        </w:rPr>
      </w:pPr>
      <w:r w:rsidRPr="00A04761">
        <w:rPr>
          <w:rFonts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Учебно – методический комплект</w:t>
      </w:r>
    </w:p>
    <w:p w:rsidR="00DA0927" w:rsidRPr="00A04761" w:rsidRDefault="00DA0927" w:rsidP="00DA0927">
      <w:pPr>
        <w:pStyle w:val="12"/>
        <w:ind w:left="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DA0927" w:rsidRPr="00A04761" w:rsidRDefault="00DA0927" w:rsidP="00DA0927">
      <w:pPr>
        <w:pStyle w:val="11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>Русский язык: 3 класс: учебник для учащихся общеобразовательных учреждений: в 2-х ч. Ч. 1, 2 / С.В. Иванов, А.О. Евдокимова, М.И. Кузнецова [и др.]. -5-е изд., перераб. - М.: Вентана-Граф, 2012. - 176 с.: ил. - (Начальная школа ХХ</w:t>
      </w:r>
      <w:proofErr w:type="gramStart"/>
      <w:r w:rsidRPr="00A04761">
        <w:rPr>
          <w:rStyle w:val="10"/>
          <w:rFonts w:eastAsia="Times New Roman" w:cs="Times New Roman"/>
          <w:kern w:val="0"/>
          <w:sz w:val="22"/>
          <w:szCs w:val="22"/>
          <w:lang w:val="en-US" w:eastAsia="ar-SA" w:bidi="ar-SA"/>
        </w:rPr>
        <w:t>I</w:t>
      </w:r>
      <w:proofErr w:type="gramEnd"/>
      <w:r w:rsidRPr="00A04761"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века).</w:t>
      </w:r>
    </w:p>
    <w:p w:rsidR="00DA0927" w:rsidRPr="00A04761" w:rsidRDefault="00DA0927" w:rsidP="00DA0927">
      <w:pPr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A04761">
        <w:rPr>
          <w:rFonts w:cs="Times New Roman"/>
          <w:sz w:val="22"/>
          <w:szCs w:val="22"/>
        </w:rPr>
        <w:t xml:space="preserve">С.В. Иванов, М.И. Кузнецова, А.О..Евдокимова.  Русский язык:1- 4 классы: программа, планирование, контроль- </w:t>
      </w:r>
      <w:proofErr w:type="gramStart"/>
      <w:r w:rsidRPr="00A04761">
        <w:rPr>
          <w:rFonts w:cs="Times New Roman"/>
          <w:sz w:val="22"/>
          <w:szCs w:val="22"/>
        </w:rPr>
        <w:t>М.:Вентана</w:t>
      </w:r>
      <w:proofErr w:type="gramEnd"/>
      <w:r w:rsidRPr="00A04761">
        <w:rPr>
          <w:rFonts w:cs="Times New Roman"/>
          <w:sz w:val="22"/>
          <w:szCs w:val="22"/>
        </w:rPr>
        <w:t xml:space="preserve"> - Граф, 2012..-384с.</w:t>
      </w:r>
    </w:p>
    <w:p w:rsidR="00DA0927" w:rsidRPr="00A04761" w:rsidRDefault="00DA0927" w:rsidP="00DA0927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kinsoku w:val="0"/>
        <w:spacing w:line="240" w:lineRule="auto"/>
        <w:ind w:left="720"/>
        <w:textAlignment w:val="auto"/>
        <w:rPr>
          <w:rStyle w:val="10"/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DA0927" w:rsidRPr="00A04761" w:rsidRDefault="00DA0927" w:rsidP="00DA0927">
      <w:pPr>
        <w:pStyle w:val="HTML"/>
        <w:kinsoku w:val="0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0033F" w:rsidRPr="005425AA" w:rsidRDefault="0040033F" w:rsidP="005425AA">
      <w:pPr>
        <w:rPr>
          <w:rFonts w:cs="Times New Roman"/>
          <w:sz w:val="22"/>
          <w:szCs w:val="22"/>
          <w:lang w:val="ru-RU"/>
        </w:rPr>
      </w:pPr>
    </w:p>
    <w:sectPr w:rsidR="0040033F" w:rsidRPr="005425AA" w:rsidSect="00DA0927">
      <w:type w:val="continuous"/>
      <w:pgSz w:w="16838" w:h="11906" w:orient="landscape"/>
      <w:pgMar w:top="851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F6" w:rsidRDefault="00F65DF6">
      <w:r>
        <w:separator/>
      </w:r>
    </w:p>
  </w:endnote>
  <w:endnote w:type="continuationSeparator" w:id="0">
    <w:p w:rsidR="00F65DF6" w:rsidRDefault="00F6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F6" w:rsidRDefault="00F65DF6">
      <w:r>
        <w:rPr>
          <w:color w:val="000000"/>
        </w:rPr>
        <w:separator/>
      </w:r>
    </w:p>
  </w:footnote>
  <w:footnote w:type="continuationSeparator" w:id="0">
    <w:p w:rsidR="00F65DF6" w:rsidRDefault="00F6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C2A01"/>
    <w:multiLevelType w:val="hybridMultilevel"/>
    <w:tmpl w:val="E4B6B612"/>
    <w:lvl w:ilvl="0" w:tplc="375C3D1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68"/>
    <w:multiLevelType w:val="hybridMultilevel"/>
    <w:tmpl w:val="2626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12CF"/>
    <w:multiLevelType w:val="hybridMultilevel"/>
    <w:tmpl w:val="9BE0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4802"/>
    <w:multiLevelType w:val="hybridMultilevel"/>
    <w:tmpl w:val="1F18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472B"/>
    <w:multiLevelType w:val="multilevel"/>
    <w:tmpl w:val="F518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825E5"/>
    <w:multiLevelType w:val="hybridMultilevel"/>
    <w:tmpl w:val="DF763CE8"/>
    <w:lvl w:ilvl="0" w:tplc="EE780CA2">
      <w:start w:val="67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2819"/>
    <w:multiLevelType w:val="hybridMultilevel"/>
    <w:tmpl w:val="33E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598D"/>
    <w:multiLevelType w:val="hybridMultilevel"/>
    <w:tmpl w:val="ED927870"/>
    <w:lvl w:ilvl="0" w:tplc="9E5819C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17D4"/>
    <w:multiLevelType w:val="hybridMultilevel"/>
    <w:tmpl w:val="C8200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33F"/>
    <w:rsid w:val="000218B0"/>
    <w:rsid w:val="00023B6C"/>
    <w:rsid w:val="000342B4"/>
    <w:rsid w:val="00057AB3"/>
    <w:rsid w:val="000650B4"/>
    <w:rsid w:val="00080170"/>
    <w:rsid w:val="00092A52"/>
    <w:rsid w:val="000933B7"/>
    <w:rsid w:val="000947A2"/>
    <w:rsid w:val="000974C0"/>
    <w:rsid w:val="000A3CCD"/>
    <w:rsid w:val="000B1EE3"/>
    <w:rsid w:val="000B725F"/>
    <w:rsid w:val="000D6E80"/>
    <w:rsid w:val="000F6E86"/>
    <w:rsid w:val="001119A6"/>
    <w:rsid w:val="001264C1"/>
    <w:rsid w:val="00142D0E"/>
    <w:rsid w:val="00162376"/>
    <w:rsid w:val="0016691C"/>
    <w:rsid w:val="00185B53"/>
    <w:rsid w:val="00194D85"/>
    <w:rsid w:val="00196AEB"/>
    <w:rsid w:val="00216640"/>
    <w:rsid w:val="0023194B"/>
    <w:rsid w:val="00245EED"/>
    <w:rsid w:val="0025569B"/>
    <w:rsid w:val="00255F05"/>
    <w:rsid w:val="002737A5"/>
    <w:rsid w:val="00283478"/>
    <w:rsid w:val="0029400F"/>
    <w:rsid w:val="00294921"/>
    <w:rsid w:val="0029648D"/>
    <w:rsid w:val="002B7CB9"/>
    <w:rsid w:val="002D36F3"/>
    <w:rsid w:val="002E264C"/>
    <w:rsid w:val="002F2117"/>
    <w:rsid w:val="00315889"/>
    <w:rsid w:val="0032156F"/>
    <w:rsid w:val="003476BC"/>
    <w:rsid w:val="003609ED"/>
    <w:rsid w:val="00377C5C"/>
    <w:rsid w:val="00381B97"/>
    <w:rsid w:val="00385BE0"/>
    <w:rsid w:val="003C04E1"/>
    <w:rsid w:val="0040033F"/>
    <w:rsid w:val="00402CEF"/>
    <w:rsid w:val="00410B0A"/>
    <w:rsid w:val="0041460E"/>
    <w:rsid w:val="004171A8"/>
    <w:rsid w:val="00431D15"/>
    <w:rsid w:val="00463EAD"/>
    <w:rsid w:val="00476160"/>
    <w:rsid w:val="00480FFD"/>
    <w:rsid w:val="00490964"/>
    <w:rsid w:val="00491422"/>
    <w:rsid w:val="004A4653"/>
    <w:rsid w:val="004C13E3"/>
    <w:rsid w:val="004C7368"/>
    <w:rsid w:val="004D3F9F"/>
    <w:rsid w:val="004D6128"/>
    <w:rsid w:val="004F203D"/>
    <w:rsid w:val="0052534A"/>
    <w:rsid w:val="00536D3A"/>
    <w:rsid w:val="005425AA"/>
    <w:rsid w:val="00564EE9"/>
    <w:rsid w:val="005666D6"/>
    <w:rsid w:val="00595DC6"/>
    <w:rsid w:val="005B396B"/>
    <w:rsid w:val="005B6A05"/>
    <w:rsid w:val="005C3718"/>
    <w:rsid w:val="005D6278"/>
    <w:rsid w:val="005D68FE"/>
    <w:rsid w:val="005D6E32"/>
    <w:rsid w:val="005E0214"/>
    <w:rsid w:val="00630840"/>
    <w:rsid w:val="00641417"/>
    <w:rsid w:val="006463D8"/>
    <w:rsid w:val="00664579"/>
    <w:rsid w:val="006A21DF"/>
    <w:rsid w:val="006B4A11"/>
    <w:rsid w:val="006F49EB"/>
    <w:rsid w:val="00722F81"/>
    <w:rsid w:val="007255F6"/>
    <w:rsid w:val="0074288B"/>
    <w:rsid w:val="00751D0D"/>
    <w:rsid w:val="0078294B"/>
    <w:rsid w:val="00783886"/>
    <w:rsid w:val="007A3619"/>
    <w:rsid w:val="007B2FA9"/>
    <w:rsid w:val="007C2826"/>
    <w:rsid w:val="007C62D9"/>
    <w:rsid w:val="007E5644"/>
    <w:rsid w:val="00824170"/>
    <w:rsid w:val="00825380"/>
    <w:rsid w:val="00826B3B"/>
    <w:rsid w:val="00860614"/>
    <w:rsid w:val="00864662"/>
    <w:rsid w:val="008928D0"/>
    <w:rsid w:val="00895056"/>
    <w:rsid w:val="008A76F9"/>
    <w:rsid w:val="008B08C7"/>
    <w:rsid w:val="008B1F97"/>
    <w:rsid w:val="008D0B25"/>
    <w:rsid w:val="008F6FD7"/>
    <w:rsid w:val="0090241D"/>
    <w:rsid w:val="00904CF7"/>
    <w:rsid w:val="00907170"/>
    <w:rsid w:val="009128A6"/>
    <w:rsid w:val="009611A1"/>
    <w:rsid w:val="0098647C"/>
    <w:rsid w:val="009972CA"/>
    <w:rsid w:val="009A2BAD"/>
    <w:rsid w:val="009A7428"/>
    <w:rsid w:val="009B2713"/>
    <w:rsid w:val="009C524A"/>
    <w:rsid w:val="009E0CF2"/>
    <w:rsid w:val="00A1083F"/>
    <w:rsid w:val="00A11DE3"/>
    <w:rsid w:val="00A40017"/>
    <w:rsid w:val="00A414B8"/>
    <w:rsid w:val="00A747F7"/>
    <w:rsid w:val="00A755E6"/>
    <w:rsid w:val="00A8676A"/>
    <w:rsid w:val="00A96A7A"/>
    <w:rsid w:val="00AB3233"/>
    <w:rsid w:val="00AB7C27"/>
    <w:rsid w:val="00AD00DA"/>
    <w:rsid w:val="00AD4F47"/>
    <w:rsid w:val="00AE7B35"/>
    <w:rsid w:val="00B3005B"/>
    <w:rsid w:val="00B406FD"/>
    <w:rsid w:val="00B420D1"/>
    <w:rsid w:val="00B46987"/>
    <w:rsid w:val="00B8572E"/>
    <w:rsid w:val="00B930A9"/>
    <w:rsid w:val="00BC0B00"/>
    <w:rsid w:val="00BD3348"/>
    <w:rsid w:val="00BF7AA2"/>
    <w:rsid w:val="00C419A0"/>
    <w:rsid w:val="00C42837"/>
    <w:rsid w:val="00C50F5B"/>
    <w:rsid w:val="00C662A2"/>
    <w:rsid w:val="00C865E1"/>
    <w:rsid w:val="00CB6220"/>
    <w:rsid w:val="00CE420A"/>
    <w:rsid w:val="00D008B8"/>
    <w:rsid w:val="00D1735D"/>
    <w:rsid w:val="00D429E2"/>
    <w:rsid w:val="00D44A43"/>
    <w:rsid w:val="00D947CD"/>
    <w:rsid w:val="00DA0927"/>
    <w:rsid w:val="00DD4AEF"/>
    <w:rsid w:val="00DE4C9C"/>
    <w:rsid w:val="00E360CE"/>
    <w:rsid w:val="00E50748"/>
    <w:rsid w:val="00E7113E"/>
    <w:rsid w:val="00E72FFD"/>
    <w:rsid w:val="00E9103F"/>
    <w:rsid w:val="00EA67C5"/>
    <w:rsid w:val="00EA7784"/>
    <w:rsid w:val="00EC23C9"/>
    <w:rsid w:val="00EC7990"/>
    <w:rsid w:val="00F04113"/>
    <w:rsid w:val="00F3178F"/>
    <w:rsid w:val="00F500AD"/>
    <w:rsid w:val="00F56334"/>
    <w:rsid w:val="00F60791"/>
    <w:rsid w:val="00F65DF6"/>
    <w:rsid w:val="00F71CC4"/>
    <w:rsid w:val="00F75807"/>
    <w:rsid w:val="00F81710"/>
    <w:rsid w:val="00F91D14"/>
    <w:rsid w:val="00F9399E"/>
    <w:rsid w:val="00FA6908"/>
    <w:rsid w:val="00FB045B"/>
    <w:rsid w:val="00FC56B7"/>
    <w:rsid w:val="00FE5500"/>
    <w:rsid w:val="00FF3430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">
    <w:name w:val="Подпись к таблице (2)_"/>
    <w:basedOn w:val="a0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22">
    <w:name w:val="Подпись к таблице (2) + Малые прописные"/>
    <w:basedOn w:val="2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5">
    <w:name w:val="Подпись к таблице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7">
    <w:name w:val="Основной текст_"/>
    <w:basedOn w:val="a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pPr>
      <w:shd w:val="clear" w:color="auto" w:fill="FFFFFF"/>
      <w:suppressAutoHyphens w:val="0"/>
      <w:spacing w:line="158" w:lineRule="exact"/>
      <w:jc w:val="right"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Pr>
      <w:rFonts w:ascii="Arial Unicode MS" w:eastAsia="Arial Unicode MS" w:hAnsi="Arial Unicode MS" w:cs="Arial Unicode MS"/>
      <w:b/>
      <w:b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vertAlign w:val="baseline"/>
      <w:lang w:val="ru-RU"/>
    </w:rPr>
  </w:style>
  <w:style w:type="character" w:customStyle="1" w:styleId="Candara55pt1pt">
    <w:name w:val="Основной текст + Candara;5;5 pt;Интервал 1 pt"/>
    <w:basedOn w:val="a7"/>
    <w:rPr>
      <w:rFonts w:ascii="Candara" w:eastAsia="Candara" w:hAnsi="Candara" w:cs="Candara"/>
      <w:color w:val="000000"/>
      <w:spacing w:val="20"/>
      <w:w w:val="100"/>
      <w:position w:val="0"/>
      <w:sz w:val="11"/>
      <w:szCs w:val="11"/>
      <w:shd w:val="clear" w:color="auto" w:fill="FFFFFF"/>
      <w:vertAlign w:val="baseline"/>
      <w:lang w:val="ru-RU"/>
    </w:rPr>
  </w:style>
  <w:style w:type="character" w:customStyle="1" w:styleId="Candara7pt">
    <w:name w:val="Основной текст + Candara;7 pt"/>
    <w:basedOn w:val="a7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 (2)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16pt60">
    <w:name w:val="Основной текст + 16 pt;Масштаб 60%"/>
    <w:basedOn w:val="a7"/>
    <w:rPr>
      <w:rFonts w:ascii="Arial Unicode MS" w:eastAsia="Arial Unicode MS" w:hAnsi="Arial Unicode MS" w:cs="Arial Unicode MS"/>
      <w:color w:val="000000"/>
      <w:spacing w:val="0"/>
      <w:w w:val="60"/>
      <w:position w:val="0"/>
      <w:sz w:val="32"/>
      <w:szCs w:val="32"/>
      <w:shd w:val="clear" w:color="auto" w:fill="FFFFFF"/>
      <w:vertAlign w:val="baseline"/>
    </w:rPr>
  </w:style>
  <w:style w:type="character" w:customStyle="1" w:styleId="a9">
    <w:name w:val="Подпись к картинке_"/>
    <w:basedOn w:val="a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pPr>
      <w:shd w:val="clear" w:color="auto" w:fill="FFFFFF"/>
      <w:suppressAutoHyphens w:val="0"/>
      <w:spacing w:line="230" w:lineRule="exact"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0pt">
    <w:name w:val="Основной текст (2) + Курсив;Интервал 0 pt"/>
    <w:basedOn w:val="23"/>
    <w:rPr>
      <w:rFonts w:ascii="Arial Unicode MS" w:eastAsia="Arial Unicode MS" w:hAnsi="Arial Unicode MS" w:cs="Arial Unicode MS"/>
      <w:i/>
      <w:iCs/>
      <w:color w:val="000000"/>
      <w:spacing w:val="-10"/>
      <w:w w:val="10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uppressAutoHyphens w:val="0"/>
      <w:spacing w:line="0" w:lineRule="atLeast"/>
      <w:jc w:val="both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4">
    <w:name w:val="Основной текст (4)_"/>
    <w:basedOn w:val="a0"/>
    <w:rPr>
      <w:rFonts w:ascii="Segoe UI" w:eastAsia="Segoe UI" w:hAnsi="Segoe UI" w:cs="Segoe UI"/>
      <w:i/>
      <w:iCs/>
      <w:sz w:val="13"/>
      <w:szCs w:val="13"/>
      <w:shd w:val="clear" w:color="auto" w:fill="FFFFFF"/>
      <w:lang w:val="en-US"/>
    </w:rPr>
  </w:style>
  <w:style w:type="paragraph" w:customStyle="1" w:styleId="40">
    <w:name w:val="Основной текст (4)"/>
    <w:basedOn w:val="a"/>
    <w:pPr>
      <w:shd w:val="clear" w:color="auto" w:fill="FFFFFF"/>
      <w:suppressAutoHyphens w:val="0"/>
      <w:spacing w:line="0" w:lineRule="atLeast"/>
      <w:jc w:val="right"/>
      <w:textAlignment w:val="auto"/>
    </w:pPr>
    <w:rPr>
      <w:rFonts w:ascii="Segoe UI" w:eastAsia="Segoe UI" w:hAnsi="Segoe UI" w:cs="Segoe UI"/>
      <w:i/>
      <w:iCs/>
      <w:sz w:val="13"/>
      <w:szCs w:val="13"/>
      <w:lang w:val="en-US"/>
    </w:rPr>
  </w:style>
  <w:style w:type="character" w:customStyle="1" w:styleId="5">
    <w:name w:val="Основной текст (5)_"/>
    <w:basedOn w:val="a0"/>
    <w:rPr>
      <w:rFonts w:eastAsia="Times New Roman" w:cs="Times New Roman"/>
      <w:i/>
      <w:iCs/>
      <w:sz w:val="74"/>
      <w:szCs w:val="74"/>
      <w:shd w:val="clear" w:color="auto" w:fill="FFFFFF"/>
    </w:rPr>
  </w:style>
  <w:style w:type="paragraph" w:customStyle="1" w:styleId="50">
    <w:name w:val="Основной текст (5)"/>
    <w:basedOn w:val="a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i/>
      <w:iCs/>
      <w:sz w:val="74"/>
      <w:szCs w:val="74"/>
    </w:rPr>
  </w:style>
  <w:style w:type="character" w:customStyle="1" w:styleId="60">
    <w:name w:val="Основной текст (6)_"/>
    <w:basedOn w:val="a0"/>
    <w:rPr>
      <w:rFonts w:ascii="Arial Unicode MS" w:eastAsia="Arial Unicode MS" w:hAnsi="Arial Unicode MS" w:cs="Arial Unicode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pPr>
      <w:shd w:val="clear" w:color="auto" w:fill="FFFFFF"/>
      <w:suppressAutoHyphens w:val="0"/>
      <w:spacing w:line="0" w:lineRule="atLeast"/>
      <w:jc w:val="both"/>
      <w:textAlignment w:val="auto"/>
    </w:pPr>
    <w:rPr>
      <w:rFonts w:ascii="Arial Unicode MS" w:eastAsia="Arial Unicode MS" w:hAnsi="Arial Unicode MS" w:cs="Arial Unicode MS"/>
      <w:b/>
      <w:bCs/>
      <w:i/>
      <w:iCs/>
      <w:spacing w:val="-10"/>
      <w:sz w:val="20"/>
      <w:szCs w:val="20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6pt">
    <w:name w:val="Основной текст + 6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ru-RU"/>
    </w:rPr>
  </w:style>
  <w:style w:type="character" w:customStyle="1" w:styleId="Candara">
    <w:name w:val="Основной текст + Candara"/>
    <w:basedOn w:val="a7"/>
    <w:rPr>
      <w:rFonts w:ascii="Candara" w:eastAsia="Candara" w:hAnsi="Candara" w:cs="Candara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7"/>
    <w:rPr>
      <w:rFonts w:ascii="Arial Unicode MS" w:eastAsia="Arial Unicode MS" w:hAnsi="Arial Unicode MS" w:cs="Arial Unicode MS"/>
      <w:color w:val="000000"/>
      <w:spacing w:val="-20"/>
      <w:w w:val="100"/>
      <w:sz w:val="20"/>
      <w:szCs w:val="20"/>
      <w:shd w:val="clear" w:color="auto" w:fill="FFFFFF"/>
      <w:lang w:val="ru-RU"/>
    </w:rPr>
  </w:style>
  <w:style w:type="character" w:customStyle="1" w:styleId="SegoeUI">
    <w:name w:val="Основной текст + Segoe UI;Курсив"/>
    <w:basedOn w:val="a7"/>
    <w:rPr>
      <w:rFonts w:ascii="Segoe UI" w:eastAsia="Segoe UI" w:hAnsi="Segoe UI" w:cs="Segoe UI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3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ru-RU"/>
    </w:rPr>
  </w:style>
  <w:style w:type="character" w:customStyle="1" w:styleId="7">
    <w:name w:val="Основной текст (7)_"/>
    <w:basedOn w:val="a0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pPr>
      <w:shd w:val="clear" w:color="auto" w:fill="FFFFFF"/>
      <w:suppressAutoHyphens w:val="0"/>
      <w:spacing w:line="211" w:lineRule="exact"/>
      <w:textAlignment w:val="auto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795pt">
    <w:name w:val="Основной текст (7) + 9;5 pt"/>
    <w:basedOn w:val="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775pt">
    <w:name w:val="Основной текст (7) + 7;5 pt"/>
    <w:basedOn w:val="7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41">
    <w:name w:val="Основной текст4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95pt-1pt">
    <w:name w:val="Основной текст + 9;5 pt;Интервал -1 pt"/>
    <w:basedOn w:val="a7"/>
    <w:rPr>
      <w:rFonts w:ascii="Arial Unicode MS" w:eastAsia="Arial Unicode MS" w:hAnsi="Arial Unicode MS" w:cs="Arial Unicode MS"/>
      <w:color w:val="000000"/>
      <w:spacing w:val="-2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95pt0pt">
    <w:name w:val="Основной текст + 9;5 pt;Курсив;Интервал 0 pt"/>
    <w:basedOn w:val="a7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51">
    <w:name w:val="Основной текст5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95pt0">
    <w:name w:val="Основной текст + 9;5 pt;Малые прописные"/>
    <w:basedOn w:val="a7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en-US"/>
    </w:rPr>
  </w:style>
  <w:style w:type="character" w:customStyle="1" w:styleId="25">
    <w:name w:val="Основной текст2"/>
    <w:basedOn w:val="a0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AD00DA"/>
    <w:pPr>
      <w:ind w:left="720"/>
      <w:contextualSpacing/>
    </w:pPr>
  </w:style>
  <w:style w:type="character" w:customStyle="1" w:styleId="10">
    <w:name w:val="Основной шрифт абзаца1"/>
    <w:rsid w:val="006A21DF"/>
  </w:style>
  <w:style w:type="paragraph" w:styleId="HTML">
    <w:name w:val="HTML Preformatted"/>
    <w:basedOn w:val="a"/>
    <w:link w:val="HTML0"/>
    <w:rsid w:val="006A2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100" w:lineRule="atLeast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rsid w:val="006A21DF"/>
    <w:rPr>
      <w:rFonts w:ascii="Courier New" w:eastAsia="Times New Roman" w:hAnsi="Courier New" w:cs="Courier New"/>
      <w:kern w:val="0"/>
      <w:sz w:val="20"/>
      <w:szCs w:val="20"/>
      <w:lang w:val="ru-RU" w:eastAsia="ar-SA" w:bidi="ar-SA"/>
    </w:rPr>
  </w:style>
  <w:style w:type="paragraph" w:customStyle="1" w:styleId="21">
    <w:name w:val="Средняя сетка 21"/>
    <w:basedOn w:val="a"/>
    <w:uiPriority w:val="1"/>
    <w:qFormat/>
    <w:rsid w:val="00E360CE"/>
    <w:pPr>
      <w:widowControl/>
      <w:numPr>
        <w:numId w:val="3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947A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7A2"/>
    <w:rPr>
      <w:rFonts w:ascii="Tahoma" w:hAnsi="Tahoma"/>
      <w:sz w:val="16"/>
      <w:szCs w:val="16"/>
    </w:rPr>
  </w:style>
  <w:style w:type="paragraph" w:customStyle="1" w:styleId="11">
    <w:name w:val="Обычный1"/>
    <w:rsid w:val="00DA0927"/>
    <w:pPr>
      <w:suppressAutoHyphens/>
      <w:autoSpaceDN/>
      <w:spacing w:line="100" w:lineRule="atLeast"/>
    </w:pPr>
    <w:rPr>
      <w:kern w:val="1"/>
      <w:lang w:eastAsia="fa-IR"/>
    </w:rPr>
  </w:style>
  <w:style w:type="character" w:customStyle="1" w:styleId="highlight">
    <w:name w:val="highlight"/>
    <w:basedOn w:val="a0"/>
    <w:rsid w:val="00DA0927"/>
  </w:style>
  <w:style w:type="paragraph" w:customStyle="1" w:styleId="western">
    <w:name w:val="western"/>
    <w:basedOn w:val="a"/>
    <w:rsid w:val="00DA0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a"/>
    <w:rsid w:val="00DA0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rsid w:val="00DA0927"/>
  </w:style>
  <w:style w:type="paragraph" w:customStyle="1" w:styleId="12">
    <w:name w:val="Абзац списка1"/>
    <w:basedOn w:val="a"/>
    <w:rsid w:val="00DA0927"/>
    <w:pPr>
      <w:autoSpaceDN/>
      <w:ind w:left="720"/>
      <w:contextualSpacing/>
      <w:textAlignment w:val="auto"/>
    </w:pPr>
    <w:rPr>
      <w:rFonts w:ascii="Arial" w:eastAsia="Arial Unicode MS" w:hAnsi="Arial" w:cs="Times New Roman"/>
      <w:kern w:val="1"/>
      <w:sz w:val="20"/>
      <w:lang w:val="ru-RU" w:eastAsia="en-US" w:bidi="ar-SA"/>
    </w:rPr>
  </w:style>
  <w:style w:type="character" w:styleId="ae">
    <w:name w:val="Hyperlink"/>
    <w:basedOn w:val="a0"/>
    <w:uiPriority w:val="99"/>
    <w:unhideWhenUsed/>
    <w:rsid w:val="00DA0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">
    <w:name w:val="Подпись к таблице (2)_"/>
    <w:basedOn w:val="a0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22">
    <w:name w:val="Подпись к таблице (2) + Малые прописные"/>
    <w:basedOn w:val="2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5">
    <w:name w:val="Подпись к таблице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7">
    <w:name w:val="Основной текст_"/>
    <w:basedOn w:val="a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pPr>
      <w:shd w:val="clear" w:color="auto" w:fill="FFFFFF"/>
      <w:suppressAutoHyphens w:val="0"/>
      <w:spacing w:line="158" w:lineRule="exact"/>
      <w:jc w:val="right"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Pr>
      <w:rFonts w:ascii="Arial Unicode MS" w:eastAsia="Arial Unicode MS" w:hAnsi="Arial Unicode MS" w:cs="Arial Unicode MS"/>
      <w:b/>
      <w:b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vertAlign w:val="baseline"/>
      <w:lang w:val="ru-RU"/>
    </w:rPr>
  </w:style>
  <w:style w:type="character" w:customStyle="1" w:styleId="Candara55pt1pt">
    <w:name w:val="Основной текст + Candara;5;5 pt;Интервал 1 pt"/>
    <w:basedOn w:val="a7"/>
    <w:rPr>
      <w:rFonts w:ascii="Candara" w:eastAsia="Candara" w:hAnsi="Candara" w:cs="Candara"/>
      <w:color w:val="000000"/>
      <w:spacing w:val="20"/>
      <w:w w:val="100"/>
      <w:position w:val="0"/>
      <w:sz w:val="11"/>
      <w:szCs w:val="11"/>
      <w:shd w:val="clear" w:color="auto" w:fill="FFFFFF"/>
      <w:vertAlign w:val="baseline"/>
      <w:lang w:val="ru-RU"/>
    </w:rPr>
  </w:style>
  <w:style w:type="character" w:customStyle="1" w:styleId="Candara7pt">
    <w:name w:val="Основной текст + Candara;7 pt"/>
    <w:basedOn w:val="a7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 (2)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pPr>
      <w:shd w:val="clear" w:color="auto" w:fill="FFFFFF"/>
      <w:suppressAutoHyphens w:val="0"/>
      <w:spacing w:line="0" w:lineRule="atLeas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16pt60">
    <w:name w:val="Основной текст + 16 pt;Масштаб 60%"/>
    <w:basedOn w:val="a7"/>
    <w:rPr>
      <w:rFonts w:ascii="Arial Unicode MS" w:eastAsia="Arial Unicode MS" w:hAnsi="Arial Unicode MS" w:cs="Arial Unicode MS"/>
      <w:color w:val="000000"/>
      <w:spacing w:val="0"/>
      <w:w w:val="60"/>
      <w:position w:val="0"/>
      <w:sz w:val="32"/>
      <w:szCs w:val="32"/>
      <w:shd w:val="clear" w:color="auto" w:fill="FFFFFF"/>
      <w:vertAlign w:val="baseline"/>
    </w:rPr>
  </w:style>
  <w:style w:type="character" w:customStyle="1" w:styleId="a9">
    <w:name w:val="Подпись к картинке_"/>
    <w:basedOn w:val="a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pPr>
      <w:shd w:val="clear" w:color="auto" w:fill="FFFFFF"/>
      <w:suppressAutoHyphens w:val="0"/>
      <w:spacing w:line="230" w:lineRule="exact"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0pt">
    <w:name w:val="Основной текст (2) + Курсив;Интервал 0 pt"/>
    <w:basedOn w:val="23"/>
    <w:rPr>
      <w:rFonts w:ascii="Arial Unicode MS" w:eastAsia="Arial Unicode MS" w:hAnsi="Arial Unicode MS" w:cs="Arial Unicode MS"/>
      <w:i/>
      <w:iCs/>
      <w:color w:val="000000"/>
      <w:spacing w:val="-10"/>
      <w:w w:val="10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uppressAutoHyphens w:val="0"/>
      <w:spacing w:line="0" w:lineRule="atLeast"/>
      <w:jc w:val="both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4">
    <w:name w:val="Основной текст (4)_"/>
    <w:basedOn w:val="a0"/>
    <w:rPr>
      <w:rFonts w:ascii="Segoe UI" w:eastAsia="Segoe UI" w:hAnsi="Segoe UI" w:cs="Segoe UI"/>
      <w:i/>
      <w:iCs/>
      <w:sz w:val="13"/>
      <w:szCs w:val="13"/>
      <w:shd w:val="clear" w:color="auto" w:fill="FFFFFF"/>
      <w:lang w:val="en-US"/>
    </w:rPr>
  </w:style>
  <w:style w:type="paragraph" w:customStyle="1" w:styleId="40">
    <w:name w:val="Основной текст (4)"/>
    <w:basedOn w:val="a"/>
    <w:pPr>
      <w:shd w:val="clear" w:color="auto" w:fill="FFFFFF"/>
      <w:suppressAutoHyphens w:val="0"/>
      <w:spacing w:line="0" w:lineRule="atLeast"/>
      <w:jc w:val="right"/>
      <w:textAlignment w:val="auto"/>
    </w:pPr>
    <w:rPr>
      <w:rFonts w:ascii="Segoe UI" w:eastAsia="Segoe UI" w:hAnsi="Segoe UI" w:cs="Segoe UI"/>
      <w:i/>
      <w:iCs/>
      <w:sz w:val="13"/>
      <w:szCs w:val="13"/>
      <w:lang w:val="en-US"/>
    </w:rPr>
  </w:style>
  <w:style w:type="character" w:customStyle="1" w:styleId="5">
    <w:name w:val="Основной текст (5)_"/>
    <w:basedOn w:val="a0"/>
    <w:rPr>
      <w:rFonts w:eastAsia="Times New Roman" w:cs="Times New Roman"/>
      <w:i/>
      <w:iCs/>
      <w:sz w:val="74"/>
      <w:szCs w:val="74"/>
      <w:shd w:val="clear" w:color="auto" w:fill="FFFFFF"/>
    </w:rPr>
  </w:style>
  <w:style w:type="paragraph" w:customStyle="1" w:styleId="50">
    <w:name w:val="Основной текст (5)"/>
    <w:basedOn w:val="a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i/>
      <w:iCs/>
      <w:sz w:val="74"/>
      <w:szCs w:val="74"/>
    </w:rPr>
  </w:style>
  <w:style w:type="character" w:customStyle="1" w:styleId="60">
    <w:name w:val="Основной текст (6)_"/>
    <w:basedOn w:val="a0"/>
    <w:rPr>
      <w:rFonts w:ascii="Arial Unicode MS" w:eastAsia="Arial Unicode MS" w:hAnsi="Arial Unicode MS" w:cs="Arial Unicode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pPr>
      <w:shd w:val="clear" w:color="auto" w:fill="FFFFFF"/>
      <w:suppressAutoHyphens w:val="0"/>
      <w:spacing w:line="0" w:lineRule="atLeast"/>
      <w:jc w:val="both"/>
      <w:textAlignment w:val="auto"/>
    </w:pPr>
    <w:rPr>
      <w:rFonts w:ascii="Arial Unicode MS" w:eastAsia="Arial Unicode MS" w:hAnsi="Arial Unicode MS" w:cs="Arial Unicode MS"/>
      <w:b/>
      <w:bCs/>
      <w:i/>
      <w:iCs/>
      <w:spacing w:val="-10"/>
      <w:sz w:val="20"/>
      <w:szCs w:val="20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6pt">
    <w:name w:val="Основной текст + 6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ru-RU"/>
    </w:rPr>
  </w:style>
  <w:style w:type="character" w:customStyle="1" w:styleId="Candara">
    <w:name w:val="Основной текст + Candara"/>
    <w:basedOn w:val="a7"/>
    <w:rPr>
      <w:rFonts w:ascii="Candara" w:eastAsia="Candara" w:hAnsi="Candara" w:cs="Candara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7"/>
    <w:rPr>
      <w:rFonts w:ascii="Arial Unicode MS" w:eastAsia="Arial Unicode MS" w:hAnsi="Arial Unicode MS" w:cs="Arial Unicode MS"/>
      <w:color w:val="000000"/>
      <w:spacing w:val="-20"/>
      <w:w w:val="100"/>
      <w:sz w:val="20"/>
      <w:szCs w:val="20"/>
      <w:shd w:val="clear" w:color="auto" w:fill="FFFFFF"/>
      <w:lang w:val="ru-RU"/>
    </w:rPr>
  </w:style>
  <w:style w:type="character" w:customStyle="1" w:styleId="SegoeUI">
    <w:name w:val="Основной текст + Segoe UI;Курсив"/>
    <w:basedOn w:val="a7"/>
    <w:rPr>
      <w:rFonts w:ascii="Segoe UI" w:eastAsia="Segoe UI" w:hAnsi="Segoe UI" w:cs="Segoe UI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3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7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ru-RU"/>
    </w:rPr>
  </w:style>
  <w:style w:type="character" w:customStyle="1" w:styleId="7">
    <w:name w:val="Основной текст (7)_"/>
    <w:basedOn w:val="a0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pPr>
      <w:shd w:val="clear" w:color="auto" w:fill="FFFFFF"/>
      <w:suppressAutoHyphens w:val="0"/>
      <w:spacing w:line="211" w:lineRule="exact"/>
      <w:textAlignment w:val="auto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795pt">
    <w:name w:val="Основной текст (7) + 9;5 pt"/>
    <w:basedOn w:val="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775pt">
    <w:name w:val="Основной текст (7) + 7;5 pt"/>
    <w:basedOn w:val="7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41">
    <w:name w:val="Основной текст4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95pt-1pt">
    <w:name w:val="Основной текст + 9;5 pt;Интервал -1 pt"/>
    <w:basedOn w:val="a7"/>
    <w:rPr>
      <w:rFonts w:ascii="Arial Unicode MS" w:eastAsia="Arial Unicode MS" w:hAnsi="Arial Unicode MS" w:cs="Arial Unicode MS"/>
      <w:color w:val="000000"/>
      <w:spacing w:val="-2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95pt0pt">
    <w:name w:val="Основной текст + 9;5 pt;Курсив;Интервал 0 pt"/>
    <w:basedOn w:val="a7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51">
    <w:name w:val="Основной текст5"/>
    <w:basedOn w:val="a7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95pt0">
    <w:name w:val="Основной текст + 9;5 pt;Малые прописные"/>
    <w:basedOn w:val="a7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en-US"/>
    </w:rPr>
  </w:style>
  <w:style w:type="character" w:customStyle="1" w:styleId="25">
    <w:name w:val="Основной текст2"/>
    <w:basedOn w:val="a0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AD00DA"/>
    <w:pPr>
      <w:ind w:left="720"/>
      <w:contextualSpacing/>
    </w:pPr>
  </w:style>
  <w:style w:type="character" w:customStyle="1" w:styleId="10">
    <w:name w:val="Основной шрифт абзаца1"/>
    <w:rsid w:val="006A21DF"/>
  </w:style>
  <w:style w:type="paragraph" w:styleId="HTML">
    <w:name w:val="HTML Preformatted"/>
    <w:basedOn w:val="a"/>
    <w:link w:val="HTML0"/>
    <w:rsid w:val="006A21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100" w:lineRule="atLeast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rsid w:val="006A21DF"/>
    <w:rPr>
      <w:rFonts w:ascii="Courier New" w:eastAsia="Times New Roman" w:hAnsi="Courier New" w:cs="Courier New"/>
      <w:kern w:val="0"/>
      <w:sz w:val="20"/>
      <w:szCs w:val="20"/>
      <w:lang w:val="ru-RU" w:eastAsia="ar-SA" w:bidi="ar-SA"/>
    </w:rPr>
  </w:style>
  <w:style w:type="paragraph" w:customStyle="1" w:styleId="21">
    <w:name w:val="Средняя сетка 21"/>
    <w:basedOn w:val="a"/>
    <w:uiPriority w:val="1"/>
    <w:qFormat/>
    <w:rsid w:val="00E360CE"/>
    <w:pPr>
      <w:widowControl/>
      <w:numPr>
        <w:numId w:val="3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947A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7A2"/>
    <w:rPr>
      <w:rFonts w:ascii="Tahoma" w:hAnsi="Tahoma"/>
      <w:sz w:val="16"/>
      <w:szCs w:val="16"/>
    </w:rPr>
  </w:style>
  <w:style w:type="paragraph" w:customStyle="1" w:styleId="11">
    <w:name w:val="Обычный1"/>
    <w:rsid w:val="00DA0927"/>
    <w:pPr>
      <w:suppressAutoHyphens/>
      <w:autoSpaceDN/>
      <w:spacing w:line="100" w:lineRule="atLeast"/>
    </w:pPr>
    <w:rPr>
      <w:kern w:val="1"/>
      <w:lang w:eastAsia="fa-IR"/>
    </w:rPr>
  </w:style>
  <w:style w:type="character" w:customStyle="1" w:styleId="highlight">
    <w:name w:val="highlight"/>
    <w:basedOn w:val="a0"/>
    <w:rsid w:val="00DA0927"/>
  </w:style>
  <w:style w:type="paragraph" w:customStyle="1" w:styleId="western">
    <w:name w:val="western"/>
    <w:basedOn w:val="a"/>
    <w:rsid w:val="00DA0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a"/>
    <w:rsid w:val="00DA0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rsid w:val="00DA0927"/>
  </w:style>
  <w:style w:type="paragraph" w:customStyle="1" w:styleId="12">
    <w:name w:val="Абзац списка1"/>
    <w:basedOn w:val="a"/>
    <w:rsid w:val="00DA0927"/>
    <w:pPr>
      <w:autoSpaceDN/>
      <w:ind w:left="720"/>
      <w:contextualSpacing/>
      <w:textAlignment w:val="auto"/>
    </w:pPr>
    <w:rPr>
      <w:rFonts w:ascii="Arial" w:eastAsia="Arial Unicode MS" w:hAnsi="Arial" w:cs="Times New Roman"/>
      <w:kern w:val="1"/>
      <w:sz w:val="20"/>
      <w:lang w:val="ru-RU" w:eastAsia="en-US" w:bidi="ar-SA"/>
    </w:rPr>
  </w:style>
  <w:style w:type="character" w:styleId="ae">
    <w:name w:val="Hyperlink"/>
    <w:basedOn w:val="a0"/>
    <w:uiPriority w:val="99"/>
    <w:unhideWhenUsed/>
    <w:rsid w:val="00DA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6ED3-CABC-41A5-B6B2-3494723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88</Pages>
  <Words>40461</Words>
  <Characters>230631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2015-09-29T14:03:00Z</cp:lastPrinted>
  <dcterms:created xsi:type="dcterms:W3CDTF">2014-09-02T10:38:00Z</dcterms:created>
  <dcterms:modified xsi:type="dcterms:W3CDTF">2015-09-29T14:03:00Z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