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655"/>
        <w:gridCol w:w="7938"/>
      </w:tblGrid>
      <w:tr w:rsidR="00F7240D" w:rsidTr="00F7240D">
        <w:tc>
          <w:tcPr>
            <w:tcW w:w="7655" w:type="dxa"/>
          </w:tcPr>
          <w:p w:rsidR="00F7240D" w:rsidRPr="00F7240D" w:rsidRDefault="00F7240D" w:rsidP="00F7240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7240D">
              <w:rPr>
                <w:rFonts w:ascii="Times New Roman" w:hAnsi="Times New Roman" w:cs="Times New Roman"/>
                <w:i/>
                <w:sz w:val="28"/>
                <w:szCs w:val="28"/>
              </w:rPr>
              <w:t>Путевой лист</w:t>
            </w:r>
          </w:p>
          <w:p w:rsidR="00F7240D" w:rsidRPr="00F7240D" w:rsidRDefault="00F7240D" w:rsidP="00F72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40D" w:rsidRDefault="00F7240D" w:rsidP="00F72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Pr="00F7240D">
              <w:rPr>
                <w:rFonts w:ascii="Times New Roman" w:hAnsi="Times New Roman" w:cs="Times New Roman"/>
                <w:sz w:val="28"/>
                <w:szCs w:val="28"/>
              </w:rPr>
              <w:t>путешествия________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F7240D" w:rsidRDefault="00F7240D" w:rsidP="00F72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</w:t>
            </w:r>
          </w:p>
          <w:p w:rsidR="00F7240D" w:rsidRDefault="00F7240D" w:rsidP="00F724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40D" w:rsidRDefault="00F7240D" w:rsidP="00F72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конверт</w:t>
            </w:r>
          </w:p>
          <w:p w:rsidR="00F7240D" w:rsidRDefault="00F7240D" w:rsidP="00F724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6B0" w:rsidRDefault="009006B0" w:rsidP="00F724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6B0" w:rsidRDefault="009006B0" w:rsidP="00F724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6B0" w:rsidRDefault="009006B0" w:rsidP="00F724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6B0" w:rsidRDefault="009006B0" w:rsidP="00F724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6B0" w:rsidRDefault="009006B0" w:rsidP="00F724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40D" w:rsidRDefault="00F7240D" w:rsidP="00F724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6B0" w:rsidRDefault="009006B0" w:rsidP="009006B0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006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I</w:t>
            </w:r>
            <w:r w:rsidRPr="009564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вариант</w:t>
            </w:r>
          </w:p>
          <w:p w:rsidR="009006B0" w:rsidRPr="00A0715F" w:rsidRDefault="009006B0" w:rsidP="009006B0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u w:val="single"/>
              </w:rPr>
            </w:pPr>
            <w:r w:rsidRPr="00A0715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u w:val="single"/>
              </w:rPr>
              <w:t xml:space="preserve"> Задания</w:t>
            </w:r>
          </w:p>
          <w:p w:rsidR="009006B0" w:rsidRPr="00E90C81" w:rsidRDefault="009006B0" w:rsidP="009006B0">
            <w:pPr>
              <w:pStyle w:val="a4"/>
              <w:numPr>
                <w:ilvl w:val="0"/>
                <w:numId w:val="3"/>
              </w:numPr>
              <w:spacing w:after="120" w:line="240" w:lineRule="atLeast"/>
              <w:rPr>
                <w:rFonts w:ascii="Times New Roman" w:eastAsia="Times New Roman" w:hAnsi="Times New Roman" w:cs="Times New Roman"/>
                <w:noProof/>
                <w:sz w:val="28"/>
                <w:szCs w:val="28"/>
                <w:u w:val="single"/>
              </w:rPr>
            </w:pPr>
            <m:oMath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333333"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333333"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color w:val="333333"/>
                          <w:sz w:val="28"/>
                          <w:szCs w:val="28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color w:val="333333"/>
                          <w:sz w:val="28"/>
                          <w:szCs w:val="28"/>
                        </w:rPr>
                        <m:t>7</m:t>
                      </m:r>
                    </m:den>
                  </m:f>
                  <m:r>
                    <w:rPr>
                      <w:rFonts w:ascii="Cambria Math" w:eastAsia="Times New Roman" w:hAnsi="Cambria Math" w:cs="Times New Roman"/>
                      <w:color w:val="333333"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333333"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color w:val="333333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color w:val="333333"/>
                          <w:sz w:val="28"/>
                          <w:szCs w:val="28"/>
                        </w:rPr>
                        <m:t>3</m:t>
                      </m:r>
                    </m:den>
                  </m:f>
                </m:e>
              </m:d>
              <m:r>
                <w:rPr>
                  <w:rFonts w:ascii="Cambria Math" w:eastAsia="Times New Roman" w:hAnsi="Cambria Math" w:cs="Times New Roman"/>
                  <w:color w:val="333333"/>
                  <w:sz w:val="28"/>
                  <w:szCs w:val="28"/>
                </w:rPr>
                <m:t>∙21</m:t>
              </m:r>
            </m:oMath>
            <w:r w:rsidRPr="00E90C81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</w:rPr>
              <w:t>=__________</w:t>
            </w:r>
            <w:r w:rsidR="00E90C81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</w:rPr>
              <w:t>__________________________</w:t>
            </w:r>
          </w:p>
          <w:p w:rsidR="009006B0" w:rsidRPr="00947ADC" w:rsidRDefault="009006B0" w:rsidP="009006B0">
            <w:pPr>
              <w:pStyle w:val="a4"/>
              <w:spacing w:after="120" w:line="240" w:lineRule="atLeast"/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</w:pPr>
          </w:p>
          <w:p w:rsidR="009006B0" w:rsidRPr="00E90C81" w:rsidRDefault="009006B0" w:rsidP="009006B0">
            <w:pPr>
              <w:pStyle w:val="a4"/>
              <w:numPr>
                <w:ilvl w:val="0"/>
                <w:numId w:val="3"/>
              </w:numPr>
              <w:spacing w:after="120" w:line="240" w:lineRule="atLeast"/>
              <w:rPr>
                <w:rFonts w:ascii="Times New Roman" w:eastAsia="Times New Roman" w:hAnsi="Times New Roman" w:cs="Times New Roman"/>
                <w:noProof/>
                <w:sz w:val="28"/>
                <w:szCs w:val="28"/>
                <w:u w:val="single"/>
              </w:rPr>
            </w:pPr>
            <m:oMath>
              <m:r>
                <w:rPr>
                  <w:rFonts w:ascii="Cambria Math" w:eastAsia="Times New Roman" w:hAnsi="Cambria Math" w:cs="Times New Roman"/>
                  <w:noProof/>
                  <w:sz w:val="28"/>
                  <w:szCs w:val="28"/>
                </w:rPr>
                <m:t>3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noProof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noProof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noProof/>
                      <w:sz w:val="28"/>
                      <w:szCs w:val="28"/>
                    </w:rPr>
                    <m:t>16</m:t>
                  </m:r>
                </m:den>
              </m:f>
              <m:r>
                <w:rPr>
                  <w:rFonts w:ascii="Cambria Math" w:eastAsia="Times New Roman" w:hAnsi="Cambria Math" w:cs="Times New Roman"/>
                  <w:noProof/>
                  <w:sz w:val="28"/>
                  <w:szCs w:val="28"/>
                </w:rPr>
                <m:t>∙8</m:t>
              </m:r>
            </m:oMath>
            <w:r w:rsidRPr="00E90C81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=_____________________________</w:t>
            </w:r>
            <w:r w:rsidR="00E90C81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___________</w:t>
            </w:r>
          </w:p>
          <w:p w:rsidR="009006B0" w:rsidRPr="00947ADC" w:rsidRDefault="009006B0" w:rsidP="009006B0">
            <w:pPr>
              <w:pStyle w:val="a4"/>
              <w:spacing w:after="120" w:line="240" w:lineRule="atLeast"/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</w:pPr>
          </w:p>
          <w:p w:rsidR="009006B0" w:rsidRPr="009006B0" w:rsidRDefault="009006B0" w:rsidP="009006B0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</w:rPr>
            </w:pPr>
            <w:r w:rsidRPr="00A0715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</w:rPr>
              <w:t>Справка</w:t>
            </w:r>
          </w:p>
          <w:p w:rsidR="009006B0" w:rsidRDefault="009006B0" w:rsidP="009006B0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21CA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Пример 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. </w:t>
            </w:r>
            <m:oMath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333333"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333333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color w:val="333333"/>
                          <w:sz w:val="24"/>
                          <w:szCs w:val="24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color w:val="333333"/>
                          <w:sz w:val="24"/>
                          <w:szCs w:val="24"/>
                        </w:rPr>
                        <m:t>5</m:t>
                      </m:r>
                    </m:den>
                  </m:f>
                  <m:r>
                    <w:rPr>
                      <w:rFonts w:ascii="Cambria Math" w:eastAsia="Times New Roman" w:hAnsi="Cambria Math" w:cs="Times New Roman"/>
                      <w:color w:val="333333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333333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color w:val="333333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color w:val="333333"/>
                          <w:sz w:val="24"/>
                          <w:szCs w:val="24"/>
                        </w:rPr>
                        <m:t>3</m:t>
                      </m:r>
                    </m:den>
                  </m:f>
                </m:e>
              </m:d>
              <m:r>
                <w:rPr>
                  <w:rFonts w:ascii="Cambria Math" w:eastAsia="Times New Roman" w:hAnsi="Cambria Math" w:cs="Times New Roman"/>
                  <w:color w:val="333333"/>
                  <w:sz w:val="24"/>
                  <w:szCs w:val="24"/>
                </w:rPr>
                <m:t>∙15</m:t>
              </m:r>
            </m:oMath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9006B0" w:rsidRDefault="009006B0" w:rsidP="009006B0">
            <w:pPr>
              <w:spacing w:after="120" w:line="240" w:lineRule="atLeast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Решение:</w:t>
            </w:r>
            <w:r w:rsidRPr="00A95BB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95BB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8F0BBBF" wp14:editId="365F4C94">
                  <wp:extent cx="1901727" cy="310868"/>
                  <wp:effectExtent l="0" t="0" r="3810" b="0"/>
                  <wp:docPr id="84" name="Рисунок 84" descr="http://festival.1september.ru/articles/590135/Image34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festival.1september.ru/articles/590135/Image34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428" cy="312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06B0" w:rsidRDefault="009006B0" w:rsidP="009006B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C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Пример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A95BB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87792C2" wp14:editId="4E45F9EA">
                  <wp:extent cx="342630" cy="291711"/>
                  <wp:effectExtent l="0" t="0" r="635" b="0"/>
                  <wp:docPr id="83" name="Рисунок 83" descr="http://festival.1september.ru/articles/590135/Image340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festival.1september.ru/articles/590135/Image340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345" cy="294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06B0" w:rsidRPr="00A95BBD" w:rsidRDefault="007167CA" w:rsidP="009006B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3748515</wp:posOffset>
                      </wp:positionH>
                      <wp:positionV relativeFrom="paragraph">
                        <wp:posOffset>773016</wp:posOffset>
                      </wp:positionV>
                      <wp:extent cx="628153" cy="484698"/>
                      <wp:effectExtent l="0" t="0" r="19685" b="1079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153" cy="48469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295.15pt;margin-top:60.85pt;width:49.45pt;height:3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" fillcolor="white [3212]" strokecolor="#17365d [2415]" strokeweight="2pt"/>
                  </w:pict>
                </mc:Fallback>
              </mc:AlternateContent>
            </w:r>
            <w:r w:rsidR="009006B0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Решение:</w:t>
            </w:r>
            <w:r w:rsidR="009006B0" w:rsidRPr="00A95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Представим вначале число </w:t>
            </w:r>
            <w:r w:rsidR="009006B0" w:rsidRPr="00A95BB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F7666F" wp14:editId="5D21A62F">
                  <wp:extent cx="232692" cy="294711"/>
                  <wp:effectExtent l="0" t="0" r="0" b="0"/>
                  <wp:docPr id="82" name="Рисунок 82" descr="http://festival.1september.ru/articles/590135/Image34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festival.1september.ru/articles/590135/Image34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001" cy="296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006B0" w:rsidRPr="00A95BBD">
              <w:rPr>
                <w:rFonts w:ascii="Times New Roman" w:eastAsia="Times New Roman" w:hAnsi="Times New Roman" w:cs="Times New Roman"/>
                <w:sz w:val="24"/>
                <w:szCs w:val="24"/>
              </w:rPr>
              <w:t> в виде суммы его целой части и дробной части: </w:t>
            </w:r>
            <w:r w:rsidR="009006B0" w:rsidRPr="00A95BB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EF14EA2" wp14:editId="3A629CD4">
                  <wp:extent cx="635055" cy="301774"/>
                  <wp:effectExtent l="0" t="0" r="0" b="3175"/>
                  <wp:docPr id="81" name="Рисунок 81" descr="http://festival.1september.ru/articles/590135/Image34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festival.1september.ru/articles/590135/Image34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627" cy="303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006B0" w:rsidRPr="00A95BBD">
              <w:rPr>
                <w:rFonts w:ascii="Times New Roman" w:eastAsia="Times New Roman" w:hAnsi="Times New Roman" w:cs="Times New Roman"/>
                <w:sz w:val="24"/>
                <w:szCs w:val="24"/>
              </w:rPr>
              <w:t>, а затем применим распределительное свойство. Получим:</w:t>
            </w:r>
          </w:p>
          <w:p w:rsidR="00F7240D" w:rsidRDefault="009006B0" w:rsidP="00900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BB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3D3F532" wp14:editId="15724C45">
                  <wp:extent cx="2798545" cy="345520"/>
                  <wp:effectExtent l="0" t="0" r="1905" b="0"/>
                  <wp:docPr id="80" name="Рисунок 80" descr="http://festival.1september.ru/articles/590135/Image34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festival.1september.ru/articles/590135/Image34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4292" cy="347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1032" w:rsidRDefault="007A1032" w:rsidP="00F724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032" w:rsidRPr="007A1032" w:rsidRDefault="007A1032" w:rsidP="00F724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0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</w:p>
          <w:p w:rsidR="009006B0" w:rsidRDefault="007A1032" w:rsidP="007A1032">
            <w:r w:rsidRPr="00A95BB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D7EBBCF" wp14:editId="61F7CC3D">
                  <wp:extent cx="954157" cy="415410"/>
                  <wp:effectExtent l="0" t="0" r="0" b="3810"/>
                  <wp:docPr id="51" name="Рисунок 51" descr="http://festival.1september.ru/articles/590135/Image344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festival.1september.ru/articles/590135/Image344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278" cy="415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object w:dxaOrig="285" w:dyaOrig="3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.55pt;height:27.55pt" o:ole="">
                  <v:imagedata r:id="rId12" o:title=""/>
                </v:shape>
                <o:OLEObject Type="Embed" ProgID="PBrush" ShapeID="_x0000_i1025" DrawAspect="Content" ObjectID="_1476221693" r:id="rId13"/>
              </w:object>
            </w:r>
            <w:r>
              <w:t>________________________________________________</w:t>
            </w:r>
          </w:p>
          <w:p w:rsidR="00CD0557" w:rsidRDefault="00CD0557" w:rsidP="007A1032"/>
          <w:p w:rsidR="007A1032" w:rsidRDefault="007A1032" w:rsidP="007A1032"/>
          <w:p w:rsidR="00D301D0" w:rsidRDefault="00D301D0" w:rsidP="00D301D0">
            <w:pPr>
              <w:spacing w:after="120" w:line="240" w:lineRule="atLeast"/>
              <w:rPr>
                <w:rFonts w:eastAsiaTheme="minorEastAsia"/>
              </w:rPr>
            </w:pPr>
            <w:r w:rsidRPr="00D301D0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3</w:t>
            </w:r>
          </w:p>
          <w:p w:rsidR="00D301D0" w:rsidRPr="00E90C81" w:rsidRDefault="00D301D0" w:rsidP="00D301D0">
            <w:pPr>
              <w:spacing w:after="120" w:line="240" w:lineRule="atLeast"/>
              <w:rPr>
                <w:rFonts w:eastAsiaTheme="minorEastAsia"/>
                <w:sz w:val="32"/>
                <w:szCs w:val="32"/>
              </w:rPr>
            </w:pPr>
            <w:r w:rsidRPr="00E90C81">
              <w:rPr>
                <w:rFonts w:eastAsiaTheme="minorEastAsia"/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8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32"/>
                  <w:szCs w:val="32"/>
                  <w:lang w:val="en-US"/>
                </w:rPr>
                <m:t>a</m:t>
              </m:r>
              <m:r>
                <w:rPr>
                  <w:rFonts w:ascii="Cambria Math" w:eastAsia="Times New Roman" w:hAnsi="Cambria Math" w:cs="Times New Roman"/>
                  <w:sz w:val="32"/>
                  <w:szCs w:val="32"/>
                </w:rPr>
                <m:t>+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4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32"/>
                  <w:szCs w:val="32"/>
                  <w:lang w:val="en-US"/>
                </w:rPr>
                <m:t>a</m:t>
              </m:r>
              <m:r>
                <w:rPr>
                  <w:rFonts w:ascii="Cambria Math" w:eastAsia="Times New Roman" w:hAnsi="Cambria Math" w:cs="Times New Roman"/>
                  <w:sz w:val="32"/>
                  <w:szCs w:val="32"/>
                </w:rPr>
                <m:t>=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32"/>
                      <w:szCs w:val="32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32"/>
                          <w:szCs w:val="32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</w:rPr>
                        <m:t>8</m:t>
                      </m:r>
                    </m:den>
                  </m:f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+</m:t>
                  </m:r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32"/>
                          <w:szCs w:val="32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</w:rPr>
                        <m:t>4</m:t>
                      </m:r>
                    </m:den>
                  </m:f>
                </m:e>
              </m:d>
              <m:r>
                <w:rPr>
                  <w:rFonts w:ascii="Cambria Math" w:eastAsia="Times New Roman" w:hAnsi="Cambria Math" w:cs="Times New Roman"/>
                  <w:sz w:val="32"/>
                  <w:szCs w:val="32"/>
                  <w:lang w:val="en-US"/>
                </w:rPr>
                <m:t>a</m:t>
              </m:r>
              <m:r>
                <w:rPr>
                  <w:rFonts w:ascii="Cambria Math" w:eastAsia="Times New Roman" w:hAnsi="Cambria Math" w:cs="Times New Roman"/>
                  <w:sz w:val="32"/>
                  <w:szCs w:val="32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4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12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32"/>
                  <w:szCs w:val="32"/>
                  <w:lang w:val="en-US"/>
                </w:rPr>
                <m:t>a</m:t>
              </m:r>
            </m:oMath>
          </w:p>
          <w:p w:rsidR="00D301D0" w:rsidRDefault="00D301D0" w:rsidP="00D301D0">
            <w:pPr>
              <w:spacing w:after="120" w:line="240" w:lineRule="atLeast"/>
              <w:rPr>
                <w:rFonts w:eastAsiaTheme="minorEastAsia"/>
              </w:rPr>
            </w:pPr>
          </w:p>
          <w:p w:rsidR="00D301D0" w:rsidRPr="00D301D0" w:rsidRDefault="00D301D0" w:rsidP="00D301D0">
            <w:pPr>
              <w:spacing w:after="120" w:line="240" w:lineRule="atLeast"/>
              <w:rPr>
                <w:rFonts w:ascii="Times New Roman" w:eastAsia="Times New Roman" w:hAnsi="Times New Roman" w:cs="Times New Roman"/>
                <w:i/>
              </w:rPr>
            </w:pPr>
          </w:p>
          <w:p w:rsidR="00D301D0" w:rsidRPr="00E90C81" w:rsidRDefault="00D301D0" w:rsidP="00D301D0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90C81"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5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32"/>
                  <w:szCs w:val="32"/>
                </w:rPr>
                <m:t>∙15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32"/>
                  <w:szCs w:val="32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32"/>
                  <w:szCs w:val="32"/>
                </w:rPr>
                <m:t>=2∙15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32"/>
                  <w:szCs w:val="32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32"/>
                  <w:szCs w:val="32"/>
                </w:rPr>
                <m:t>+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5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32"/>
                  <w:szCs w:val="32"/>
                </w:rPr>
                <m:t>∙15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32"/>
                  <w:szCs w:val="32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32"/>
                  <w:szCs w:val="32"/>
                </w:rPr>
                <m:t>=30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32"/>
                  <w:szCs w:val="32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32"/>
                  <w:szCs w:val="32"/>
                </w:rPr>
                <m:t>+9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32"/>
                  <w:szCs w:val="32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32"/>
                  <w:szCs w:val="32"/>
                </w:rPr>
                <m:t>=39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sz w:val="32"/>
                      <w:szCs w:val="32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32"/>
                      <w:szCs w:val="32"/>
                      <w:lang w:val="en-US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2</m:t>
                  </m:r>
                </m:sup>
              </m:sSup>
            </m:oMath>
          </w:p>
          <w:p w:rsidR="007A1032" w:rsidRPr="00F7240D" w:rsidRDefault="007A1032" w:rsidP="007A1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F7240D" w:rsidRPr="00F7240D" w:rsidRDefault="00F7240D" w:rsidP="00F7240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bookmarkStart w:id="0" w:name="_GoBack"/>
            <w:r w:rsidRPr="00F7240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Путевой лист</w:t>
            </w:r>
          </w:p>
          <w:p w:rsidR="00F7240D" w:rsidRPr="00F7240D" w:rsidRDefault="00F7240D" w:rsidP="00F72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40D" w:rsidRDefault="00F7240D" w:rsidP="00F72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40D">
              <w:rPr>
                <w:rFonts w:ascii="Times New Roman" w:hAnsi="Times New Roman" w:cs="Times New Roman"/>
                <w:sz w:val="28"/>
                <w:szCs w:val="28"/>
              </w:rPr>
              <w:t>Тема путешествия______________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F7240D" w:rsidRDefault="00F7240D" w:rsidP="00F72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</w:t>
            </w:r>
          </w:p>
          <w:p w:rsidR="00F7240D" w:rsidRDefault="00F7240D" w:rsidP="00F724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40D" w:rsidRDefault="009006B0" w:rsidP="00F72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7240D">
              <w:rPr>
                <w:rFonts w:ascii="Times New Roman" w:hAnsi="Times New Roman" w:cs="Times New Roman"/>
                <w:sz w:val="28"/>
                <w:szCs w:val="28"/>
              </w:rPr>
              <w:t>онверт</w:t>
            </w:r>
          </w:p>
          <w:p w:rsidR="009006B0" w:rsidRDefault="009006B0" w:rsidP="00F724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6B0" w:rsidRDefault="009006B0" w:rsidP="00F724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6B0" w:rsidRDefault="009006B0" w:rsidP="00F724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6B0" w:rsidRDefault="009006B0" w:rsidP="00F724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6B0" w:rsidRDefault="009006B0" w:rsidP="00F724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6B0" w:rsidRDefault="009006B0" w:rsidP="00F724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6B0" w:rsidRDefault="009006B0" w:rsidP="00F724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6B0" w:rsidRDefault="009006B0" w:rsidP="009006B0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II</w:t>
            </w:r>
            <w:r w:rsidRPr="009564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вариант</w:t>
            </w:r>
          </w:p>
          <w:p w:rsidR="009006B0" w:rsidRPr="00A0715F" w:rsidRDefault="009006B0" w:rsidP="009006B0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u w:val="single"/>
              </w:rPr>
            </w:pPr>
            <w:r w:rsidRPr="00A0715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u w:val="single"/>
              </w:rPr>
              <w:t xml:space="preserve"> Задания</w:t>
            </w:r>
          </w:p>
          <w:p w:rsidR="009006B0" w:rsidRPr="00E90C81" w:rsidRDefault="009006B0" w:rsidP="009006B0">
            <w:pPr>
              <w:pStyle w:val="a4"/>
              <w:numPr>
                <w:ilvl w:val="0"/>
                <w:numId w:val="4"/>
              </w:numPr>
              <w:spacing w:after="120" w:line="240" w:lineRule="atLeast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m:oMath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333333"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333333"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color w:val="333333"/>
                          <w:sz w:val="28"/>
                          <w:szCs w:val="28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color w:val="333333"/>
                          <w:sz w:val="28"/>
                          <w:szCs w:val="28"/>
                        </w:rPr>
                        <m:t>8</m:t>
                      </m:r>
                    </m:den>
                  </m:f>
                  <m:r>
                    <w:rPr>
                      <w:rFonts w:ascii="Cambria Math" w:eastAsia="Times New Roman" w:hAnsi="Cambria Math" w:cs="Times New Roman"/>
                      <w:color w:val="333333"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333333"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color w:val="333333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color w:val="333333"/>
                          <w:sz w:val="28"/>
                          <w:szCs w:val="28"/>
                        </w:rPr>
                        <m:t>4</m:t>
                      </m:r>
                    </m:den>
                  </m:f>
                </m:e>
              </m:d>
              <m:r>
                <w:rPr>
                  <w:rFonts w:ascii="Cambria Math" w:eastAsia="Times New Roman" w:hAnsi="Cambria Math" w:cs="Times New Roman"/>
                  <w:color w:val="333333"/>
                  <w:sz w:val="28"/>
                  <w:szCs w:val="28"/>
                </w:rPr>
                <m:t>∙16</m:t>
              </m:r>
            </m:oMath>
            <w:r w:rsidRPr="00E90C81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</w:rPr>
              <w:t>=_____________</w:t>
            </w:r>
            <w:r w:rsidR="00E90C81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</w:rPr>
              <w:t>__________________________</w:t>
            </w:r>
          </w:p>
          <w:p w:rsidR="009006B0" w:rsidRPr="00E90C81" w:rsidRDefault="009006B0" w:rsidP="009006B0">
            <w:pPr>
              <w:pStyle w:val="a4"/>
              <w:spacing w:after="120" w:line="240" w:lineRule="atLeast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  <w:p w:rsidR="009006B0" w:rsidRPr="00E90C81" w:rsidRDefault="009006B0" w:rsidP="009006B0">
            <w:pPr>
              <w:pStyle w:val="a4"/>
              <w:numPr>
                <w:ilvl w:val="0"/>
                <w:numId w:val="4"/>
              </w:numPr>
              <w:spacing w:after="120" w:line="240" w:lineRule="atLeast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m:oMath>
              <m:r>
                <w:rPr>
                  <w:rFonts w:ascii="Cambria Math" w:eastAsia="Times New Roman" w:hAnsi="Cambria Math" w:cs="Times New Roman"/>
                  <w:noProof/>
                  <w:sz w:val="28"/>
                  <w:szCs w:val="28"/>
                </w:rPr>
                <m:t>4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noProof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noProof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noProof/>
                      <w:sz w:val="28"/>
                      <w:szCs w:val="28"/>
                    </w:rPr>
                    <m:t>22</m:t>
                  </m:r>
                </m:den>
              </m:f>
              <m:r>
                <w:rPr>
                  <w:rFonts w:ascii="Cambria Math" w:eastAsia="Times New Roman" w:hAnsi="Cambria Math" w:cs="Times New Roman"/>
                  <w:noProof/>
                  <w:sz w:val="28"/>
                  <w:szCs w:val="28"/>
                </w:rPr>
                <m:t>∙11</m:t>
              </m:r>
            </m:oMath>
            <w:r w:rsidRPr="00E90C81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=______________</w:t>
            </w:r>
            <w:r w:rsidR="00E90C81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__________________________</w:t>
            </w:r>
            <w:r w:rsidRPr="00E90C81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__</w:t>
            </w:r>
          </w:p>
          <w:p w:rsidR="009006B0" w:rsidRPr="00947ADC" w:rsidRDefault="009006B0" w:rsidP="009006B0">
            <w:pPr>
              <w:pStyle w:val="a4"/>
              <w:spacing w:after="120" w:line="240" w:lineRule="atLeast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9006B0" w:rsidRPr="009006B0" w:rsidRDefault="009006B0" w:rsidP="009006B0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</w:rPr>
            </w:pPr>
            <w:r w:rsidRPr="00A0715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</w:rPr>
              <w:t>Справка</w:t>
            </w:r>
          </w:p>
          <w:p w:rsidR="009006B0" w:rsidRDefault="009006B0" w:rsidP="009006B0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21CA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Пример 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. </w:t>
            </w:r>
            <m:oMath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333333"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333333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color w:val="333333"/>
                          <w:sz w:val="24"/>
                          <w:szCs w:val="24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color w:val="333333"/>
                          <w:sz w:val="24"/>
                          <w:szCs w:val="24"/>
                        </w:rPr>
                        <m:t>5</m:t>
                      </m:r>
                    </m:den>
                  </m:f>
                  <m:r>
                    <w:rPr>
                      <w:rFonts w:ascii="Cambria Math" w:eastAsia="Times New Roman" w:hAnsi="Cambria Math" w:cs="Times New Roman"/>
                      <w:color w:val="333333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333333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color w:val="333333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color w:val="333333"/>
                          <w:sz w:val="24"/>
                          <w:szCs w:val="24"/>
                        </w:rPr>
                        <m:t>3</m:t>
                      </m:r>
                    </m:den>
                  </m:f>
                </m:e>
              </m:d>
              <m:r>
                <w:rPr>
                  <w:rFonts w:ascii="Cambria Math" w:eastAsia="Times New Roman" w:hAnsi="Cambria Math" w:cs="Times New Roman"/>
                  <w:color w:val="333333"/>
                  <w:sz w:val="24"/>
                  <w:szCs w:val="24"/>
                </w:rPr>
                <m:t>∙15</m:t>
              </m:r>
            </m:oMath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9006B0" w:rsidRDefault="009006B0" w:rsidP="009006B0">
            <w:pPr>
              <w:spacing w:after="120" w:line="240" w:lineRule="atLeast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Решение:</w:t>
            </w:r>
            <w:r w:rsidRPr="00A95BB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95BB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9BC0045" wp14:editId="1C632D76">
                  <wp:extent cx="1901727" cy="310868"/>
                  <wp:effectExtent l="0" t="0" r="3810" b="0"/>
                  <wp:docPr id="2" name="Рисунок 2" descr="http://festival.1september.ru/articles/590135/Image34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festival.1september.ru/articles/590135/Image34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428" cy="312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06B0" w:rsidRDefault="009006B0" w:rsidP="009006B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C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Пример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A95BB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F423410" wp14:editId="79D406CD">
                  <wp:extent cx="342630" cy="291711"/>
                  <wp:effectExtent l="0" t="0" r="635" b="0"/>
                  <wp:docPr id="3" name="Рисунок 3" descr="http://festival.1september.ru/articles/590135/Image340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festival.1september.ru/articles/590135/Image340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345" cy="294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06B0" w:rsidRPr="00A95BBD" w:rsidRDefault="007167CA" w:rsidP="009006B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AECC4B6" wp14:editId="28435262">
                      <wp:simplePos x="0" y="0"/>
                      <wp:positionH relativeFrom="column">
                        <wp:posOffset>3968115</wp:posOffset>
                      </wp:positionH>
                      <wp:positionV relativeFrom="paragraph">
                        <wp:posOffset>712774</wp:posOffset>
                      </wp:positionV>
                      <wp:extent cx="628153" cy="508552"/>
                      <wp:effectExtent l="0" t="0" r="19685" b="2540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153" cy="50855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312.45pt;margin-top:56.1pt;width:49.45pt;height:4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" fillcolor="white [3212]" strokecolor="#17365d [2415]" strokeweight="2pt"/>
                  </w:pict>
                </mc:Fallback>
              </mc:AlternateContent>
            </w:r>
            <w:r w:rsidR="009006B0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Решение:</w:t>
            </w:r>
            <w:r w:rsidR="009006B0" w:rsidRPr="00A95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Представим вначале число </w:t>
            </w:r>
            <w:r w:rsidR="009006B0" w:rsidRPr="00A95BB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67D14BF" wp14:editId="4791B535">
                  <wp:extent cx="232692" cy="294711"/>
                  <wp:effectExtent l="0" t="0" r="0" b="0"/>
                  <wp:docPr id="4" name="Рисунок 4" descr="http://festival.1september.ru/articles/590135/Image34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festival.1september.ru/articles/590135/Image34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001" cy="296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006B0" w:rsidRPr="00A95BBD">
              <w:rPr>
                <w:rFonts w:ascii="Times New Roman" w:eastAsia="Times New Roman" w:hAnsi="Times New Roman" w:cs="Times New Roman"/>
                <w:sz w:val="24"/>
                <w:szCs w:val="24"/>
              </w:rPr>
              <w:t> в виде суммы его целой части и дробной части: </w:t>
            </w:r>
            <w:r w:rsidR="009006B0" w:rsidRPr="00A95BB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BE19995" wp14:editId="58CDAF1C">
                  <wp:extent cx="635055" cy="301774"/>
                  <wp:effectExtent l="0" t="0" r="0" b="3175"/>
                  <wp:docPr id="5" name="Рисунок 5" descr="http://festival.1september.ru/articles/590135/Image34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festival.1september.ru/articles/590135/Image34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627" cy="303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006B0" w:rsidRPr="00A95BBD">
              <w:rPr>
                <w:rFonts w:ascii="Times New Roman" w:eastAsia="Times New Roman" w:hAnsi="Times New Roman" w:cs="Times New Roman"/>
                <w:sz w:val="24"/>
                <w:szCs w:val="24"/>
              </w:rPr>
              <w:t>, а затем применим распределительное свойство. Получим:</w:t>
            </w:r>
          </w:p>
          <w:p w:rsidR="009006B0" w:rsidRDefault="009006B0" w:rsidP="00900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BB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5C3B809" wp14:editId="20781C92">
                  <wp:extent cx="2798545" cy="345520"/>
                  <wp:effectExtent l="0" t="0" r="1905" b="0"/>
                  <wp:docPr id="6" name="Рисунок 6" descr="http://festival.1september.ru/articles/590135/Image34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festival.1september.ru/articles/590135/Image34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4292" cy="347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1032" w:rsidRDefault="007A1032" w:rsidP="00900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1032" w:rsidRPr="007A1032" w:rsidRDefault="007A1032" w:rsidP="007A1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0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</w:p>
          <w:p w:rsidR="007A1032" w:rsidRDefault="007A1032" w:rsidP="007A1032">
            <w:r w:rsidRPr="00A95BB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709751D" wp14:editId="70DEBCF7">
                  <wp:extent cx="954157" cy="415410"/>
                  <wp:effectExtent l="0" t="0" r="0" b="3810"/>
                  <wp:docPr id="8" name="Рисунок 8" descr="http://festival.1september.ru/articles/590135/Image344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festival.1september.ru/articles/590135/Image344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278" cy="415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object w:dxaOrig="285" w:dyaOrig="345">
                <v:shape id="_x0000_i1026" type="#_x0000_t75" style="width:22.55pt;height:27.55pt" o:ole="">
                  <v:imagedata r:id="rId12" o:title=""/>
                </v:shape>
                <o:OLEObject Type="Embed" ProgID="PBrush" ShapeID="_x0000_i1026" DrawAspect="Content" ObjectID="_1476221694" r:id="rId14"/>
              </w:object>
            </w:r>
            <w:r>
              <w:t>________________________________________________</w:t>
            </w:r>
          </w:p>
          <w:p w:rsidR="00CD0557" w:rsidRDefault="00CD0557" w:rsidP="007A1032"/>
          <w:p w:rsidR="00D301D0" w:rsidRDefault="00D301D0" w:rsidP="007A1032"/>
          <w:p w:rsidR="00D301D0" w:rsidRDefault="00D301D0" w:rsidP="00D301D0">
            <w:pPr>
              <w:spacing w:after="120" w:line="240" w:lineRule="atLeast"/>
              <w:rPr>
                <w:rFonts w:eastAsiaTheme="minorEastAsia"/>
              </w:rPr>
            </w:pPr>
            <w:r w:rsidRPr="00D301D0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3</w:t>
            </w:r>
          </w:p>
          <w:p w:rsidR="00D301D0" w:rsidRPr="00E90C81" w:rsidRDefault="00D301D0" w:rsidP="00D301D0">
            <w:pPr>
              <w:spacing w:after="120" w:line="240" w:lineRule="atLeast"/>
              <w:rPr>
                <w:rFonts w:eastAsiaTheme="minorEastAsia"/>
                <w:sz w:val="32"/>
                <w:szCs w:val="32"/>
              </w:rPr>
            </w:pPr>
            <w:r w:rsidRPr="00E90C81">
              <w:rPr>
                <w:rFonts w:eastAsiaTheme="minorEastAsia"/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8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32"/>
                  <w:szCs w:val="32"/>
                  <w:lang w:val="en-US"/>
                </w:rPr>
                <m:t>a</m:t>
              </m:r>
              <m:r>
                <w:rPr>
                  <w:rFonts w:ascii="Cambria Math" w:eastAsia="Times New Roman" w:hAnsi="Cambria Math" w:cs="Times New Roman"/>
                  <w:sz w:val="32"/>
                  <w:szCs w:val="32"/>
                </w:rPr>
                <m:t>+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4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32"/>
                  <w:szCs w:val="32"/>
                  <w:lang w:val="en-US"/>
                </w:rPr>
                <m:t>a</m:t>
              </m:r>
              <m:r>
                <w:rPr>
                  <w:rFonts w:ascii="Cambria Math" w:eastAsia="Times New Roman" w:hAnsi="Cambria Math" w:cs="Times New Roman"/>
                  <w:sz w:val="32"/>
                  <w:szCs w:val="32"/>
                </w:rPr>
                <m:t>=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32"/>
                      <w:szCs w:val="32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32"/>
                          <w:szCs w:val="32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</w:rPr>
                        <m:t>8</m:t>
                      </m:r>
                    </m:den>
                  </m:f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+</m:t>
                  </m:r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32"/>
                          <w:szCs w:val="32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</w:rPr>
                        <m:t>4</m:t>
                      </m:r>
                    </m:den>
                  </m:f>
                </m:e>
              </m:d>
              <m:r>
                <w:rPr>
                  <w:rFonts w:ascii="Cambria Math" w:eastAsia="Times New Roman" w:hAnsi="Cambria Math" w:cs="Times New Roman"/>
                  <w:sz w:val="32"/>
                  <w:szCs w:val="32"/>
                  <w:lang w:val="en-US"/>
                </w:rPr>
                <m:t>a</m:t>
              </m:r>
              <m:r>
                <w:rPr>
                  <w:rFonts w:ascii="Cambria Math" w:eastAsia="Times New Roman" w:hAnsi="Cambria Math" w:cs="Times New Roman"/>
                  <w:sz w:val="32"/>
                  <w:szCs w:val="32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4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12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32"/>
                  <w:szCs w:val="32"/>
                  <w:lang w:val="en-US"/>
                </w:rPr>
                <m:t>a</m:t>
              </m:r>
            </m:oMath>
          </w:p>
          <w:p w:rsidR="00D301D0" w:rsidRDefault="00D301D0" w:rsidP="00D301D0">
            <w:pPr>
              <w:spacing w:after="120" w:line="240" w:lineRule="atLeast"/>
              <w:rPr>
                <w:rFonts w:eastAsiaTheme="minorEastAsia"/>
              </w:rPr>
            </w:pPr>
          </w:p>
          <w:p w:rsidR="00D301D0" w:rsidRPr="00D301D0" w:rsidRDefault="00D301D0" w:rsidP="00D301D0">
            <w:pPr>
              <w:spacing w:after="120" w:line="240" w:lineRule="atLeast"/>
              <w:rPr>
                <w:rFonts w:ascii="Times New Roman" w:eastAsia="Times New Roman" w:hAnsi="Times New Roman" w:cs="Times New Roman"/>
                <w:i/>
              </w:rPr>
            </w:pPr>
          </w:p>
          <w:p w:rsidR="00D301D0" w:rsidRPr="00E90C81" w:rsidRDefault="00D301D0" w:rsidP="00D301D0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90C81"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5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32"/>
                  <w:szCs w:val="32"/>
                </w:rPr>
                <m:t>∙15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32"/>
                  <w:szCs w:val="32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32"/>
                  <w:szCs w:val="32"/>
                </w:rPr>
                <m:t>=2∙15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32"/>
                  <w:szCs w:val="32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32"/>
                  <w:szCs w:val="32"/>
                </w:rPr>
                <m:t>+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5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32"/>
                  <w:szCs w:val="32"/>
                </w:rPr>
                <m:t>∙15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32"/>
                  <w:szCs w:val="32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32"/>
                  <w:szCs w:val="32"/>
                </w:rPr>
                <m:t>=30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32"/>
                  <w:szCs w:val="32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32"/>
                  <w:szCs w:val="32"/>
                </w:rPr>
                <m:t>+9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32"/>
                  <w:szCs w:val="32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32"/>
                  <w:szCs w:val="32"/>
                </w:rPr>
                <m:t>=39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sz w:val="32"/>
                      <w:szCs w:val="32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32"/>
                      <w:szCs w:val="32"/>
                      <w:lang w:val="en-US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2</m:t>
                  </m:r>
                </m:sup>
              </m:sSup>
            </m:oMath>
          </w:p>
          <w:bookmarkEnd w:id="0"/>
          <w:p w:rsidR="00D301D0" w:rsidRPr="009006B0" w:rsidRDefault="00D301D0" w:rsidP="007A1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4558C" w:rsidRDefault="0094558C"/>
    <w:sectPr w:rsidR="0094558C" w:rsidSect="009006B0">
      <w:pgSz w:w="16838" w:h="11906" w:orient="landscape"/>
      <w:pgMar w:top="142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4705A"/>
    <w:multiLevelType w:val="hybridMultilevel"/>
    <w:tmpl w:val="7E1C8E90"/>
    <w:lvl w:ilvl="0" w:tplc="826E14A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A58BF"/>
    <w:multiLevelType w:val="hybridMultilevel"/>
    <w:tmpl w:val="DC927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46C54"/>
    <w:multiLevelType w:val="hybridMultilevel"/>
    <w:tmpl w:val="EB886448"/>
    <w:lvl w:ilvl="0" w:tplc="2BD8832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D04EB"/>
    <w:multiLevelType w:val="hybridMultilevel"/>
    <w:tmpl w:val="23782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426"/>
    <w:rsid w:val="007167CA"/>
    <w:rsid w:val="007A1032"/>
    <w:rsid w:val="007D6426"/>
    <w:rsid w:val="009006B0"/>
    <w:rsid w:val="00932DC8"/>
    <w:rsid w:val="0094558C"/>
    <w:rsid w:val="00A206E9"/>
    <w:rsid w:val="00CD0557"/>
    <w:rsid w:val="00D301D0"/>
    <w:rsid w:val="00D57E73"/>
    <w:rsid w:val="00D82F13"/>
    <w:rsid w:val="00E90C81"/>
    <w:rsid w:val="00F7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558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00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06B0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7A103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558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00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06B0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7A10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8</cp:revision>
  <cp:lastPrinted>2014-10-30T14:23:00Z</cp:lastPrinted>
  <dcterms:created xsi:type="dcterms:W3CDTF">2014-10-29T13:04:00Z</dcterms:created>
  <dcterms:modified xsi:type="dcterms:W3CDTF">2014-10-30T14:48:00Z</dcterms:modified>
</cp:coreProperties>
</file>