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05" w:rsidRPr="00264A3E" w:rsidRDefault="00674E05" w:rsidP="00674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3E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674E05" w:rsidRPr="00FA52B5" w:rsidRDefault="00674E05" w:rsidP="00FA5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3E">
        <w:rPr>
          <w:rFonts w:ascii="Times New Roman" w:hAnsi="Times New Roman" w:cs="Times New Roman"/>
          <w:b/>
          <w:sz w:val="24"/>
          <w:szCs w:val="24"/>
        </w:rPr>
        <w:t>к дополнительной общеразвивающей программе « Спортивная робототехника»</w:t>
      </w:r>
    </w:p>
    <w:p w:rsidR="00674E05" w:rsidRPr="00674E05" w:rsidRDefault="00674E05" w:rsidP="00E72BFF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Разработанная дополнительная общеразвивающая программа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«Спортивная робототехника» предназначена удовлетворить интерес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щихся среднего и старшего школьного возраста в области робототехники и основ программирования, развить их </w:t>
      </w:r>
      <w:proofErr w:type="spellStart"/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конструкторско</w:t>
      </w:r>
      <w:proofErr w:type="spellEnd"/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 технологические способности в техническом творчестве. Программа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носит 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техническую направленность, является профессионально-ориентированной.  </w:t>
      </w:r>
      <w:proofErr w:type="gramStart"/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Программа «Спортивная робототехника» разработана на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снове учебника С.А. Филиппова «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Робототехника для детей и родителей» в соответствии с Примерными требованиями к образовательным программам дополнительного образования дете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й (Письмо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России от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11 декабря </w:t>
      </w:r>
      <w:smartTag w:uri="urn:schemas-microsoft-com:office:smarttags" w:element="metricconverter">
        <w:smartTagPr>
          <w:attr w:name="ProductID" w:val="2006 г"/>
        </w:smartTagPr>
        <w:r w:rsidRPr="00674E05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2006 г</w:t>
        </w:r>
      </w:smartTag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>. № 06-1844),</w:t>
      </w:r>
      <w:r w:rsidR="00F9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Порядком</w:t>
      </w:r>
      <w:r w:rsidRPr="002075D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29.08.2013г. №1008)</w:t>
      </w:r>
      <w:r w:rsidR="00D63CC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утверждена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педагогическом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МОУ ДО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«Центр детского творчества»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№ 1 от 09 сентября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2015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г.</w:t>
      </w:r>
    </w:p>
    <w:p w:rsidR="00674E05" w:rsidRPr="00674E05" w:rsidRDefault="00674E05" w:rsidP="00E72BFF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74E05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Цель программы:</w:t>
      </w:r>
      <w:r w:rsidRPr="00674E0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обучение детей и подростков основам робототехники и программирования, создание условий для их самореализации в техническом творчестве.</w:t>
      </w:r>
    </w:p>
    <w:p w:rsidR="00674E05" w:rsidRPr="00674E05" w:rsidRDefault="00674E05" w:rsidP="00E72BF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Дополнительная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программа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«Спортивная робототехника», рассчитанная на 2 года обучения,   состоит из двух частей: курса «Изучение   базового конструктора 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LEGO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Mindstorms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NXT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 </w:t>
      </w:r>
      <w:r w:rsidRPr="00674E05">
        <w:rPr>
          <w:rFonts w:ascii="Times New Roman" w:hAnsi="Times New Roman" w:cs="Times New Roman"/>
          <w:sz w:val="24"/>
          <w:szCs w:val="24"/>
        </w:rPr>
        <w:t xml:space="preserve">программирования роботов в среде </w:t>
      </w:r>
      <w:r w:rsidRPr="00674E05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Pr="00674E05">
        <w:rPr>
          <w:rFonts w:ascii="Times New Roman" w:hAnsi="Times New Roman" w:cs="Times New Roman"/>
          <w:sz w:val="24"/>
          <w:szCs w:val="24"/>
        </w:rPr>
        <w:t>-</w:t>
      </w:r>
      <w:r w:rsidRPr="00674E0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74E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4E05">
        <w:rPr>
          <w:rFonts w:ascii="Times New Roman" w:hAnsi="Times New Roman" w:cs="Times New Roman"/>
          <w:sz w:val="24"/>
          <w:szCs w:val="24"/>
        </w:rPr>
        <w:t xml:space="preserve">и  творческое конструирование собственных моделей   роботов» и 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курса  «Изучение </w:t>
      </w:r>
      <w:r w:rsidRPr="00674E05">
        <w:rPr>
          <w:rFonts w:ascii="Times New Roman" w:hAnsi="Times New Roman" w:cs="Times New Roman"/>
          <w:spacing w:val="-2"/>
          <w:sz w:val="24"/>
          <w:szCs w:val="24"/>
        </w:rPr>
        <w:t xml:space="preserve">программирования роботов 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NXT</w:t>
      </w:r>
      <w:r w:rsidRPr="00674E05">
        <w:rPr>
          <w:rFonts w:ascii="Times New Roman" w:hAnsi="Times New Roman" w:cs="Times New Roman"/>
          <w:spacing w:val="-2"/>
          <w:sz w:val="24"/>
          <w:szCs w:val="24"/>
        </w:rPr>
        <w:t xml:space="preserve"> в многофункциональной  графической  среде </w:t>
      </w:r>
      <w:proofErr w:type="spellStart"/>
      <w:r w:rsidRPr="00674E05">
        <w:rPr>
          <w:rFonts w:ascii="Times New Roman" w:hAnsi="Times New Roman" w:cs="Times New Roman"/>
          <w:spacing w:val="-2"/>
          <w:sz w:val="24"/>
          <w:szCs w:val="24"/>
          <w:lang w:val="en-US"/>
        </w:rPr>
        <w:t>Robol</w:t>
      </w:r>
      <w:proofErr w:type="spellEnd"/>
      <w:r w:rsidRPr="00674E0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674E05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Pr="00674E05">
        <w:rPr>
          <w:rFonts w:ascii="Times New Roman" w:hAnsi="Times New Roman" w:cs="Times New Roman"/>
          <w:sz w:val="24"/>
          <w:szCs w:val="24"/>
        </w:rPr>
        <w:t xml:space="preserve"> и  творческое конструирование собственных моделей   роботов»</w:t>
      </w:r>
      <w:proofErr w:type="gramStart"/>
      <w:r w:rsidRPr="00674E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</w:p>
    <w:p w:rsidR="00674E05" w:rsidRDefault="00674E05" w:rsidP="00E72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E05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 Количество часов занятий</w:t>
      </w:r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для первого и второго  года обучения составляет  216 часов, 6 часов в неделю</w:t>
      </w:r>
      <w:proofErr w:type="gramStart"/>
      <w:r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4E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4E05">
        <w:rPr>
          <w:rFonts w:ascii="Times New Roman" w:hAnsi="Times New Roman" w:cs="Times New Roman"/>
          <w:sz w:val="24"/>
          <w:szCs w:val="24"/>
        </w:rPr>
        <w:t xml:space="preserve"> занятия проводятся 2 раза в неделю по 2 часа и 2 часа в выходной день.</w:t>
      </w:r>
    </w:p>
    <w:p w:rsidR="00674E05" w:rsidRPr="00674E05" w:rsidRDefault="003C2A99" w:rsidP="00E72BFF">
      <w:pPr>
        <w:pStyle w:val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74E05" w:rsidRPr="00674E05">
        <w:rPr>
          <w:b/>
          <w:i/>
          <w:sz w:val="24"/>
          <w:szCs w:val="24"/>
        </w:rPr>
        <w:t>Наполняемость групп:</w:t>
      </w:r>
    </w:p>
    <w:p w:rsidR="00674E05" w:rsidRPr="00674E05" w:rsidRDefault="003C2A99" w:rsidP="00E72BFF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 w:rsidR="00674E05" w:rsidRPr="00674E05">
        <w:rPr>
          <w:sz w:val="24"/>
          <w:szCs w:val="24"/>
        </w:rPr>
        <w:t>1 год обучения – не менее 6 человек;</w:t>
      </w:r>
    </w:p>
    <w:p w:rsidR="00674E05" w:rsidRPr="00674E05" w:rsidRDefault="003C2A99" w:rsidP="003C2A9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 w:rsidR="00674E05" w:rsidRPr="00674E05">
        <w:rPr>
          <w:sz w:val="24"/>
          <w:szCs w:val="24"/>
        </w:rPr>
        <w:t>2 год обучения  - не менее 6 человек</w:t>
      </w:r>
    </w:p>
    <w:p w:rsidR="00E72BFF" w:rsidRDefault="00FA52B5" w:rsidP="00FA52B5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674E05" w:rsidRPr="00674E0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Содержание программы охватывает такие разделы как</w:t>
      </w:r>
      <w:r w:rsidR="00674E05" w:rsidRPr="00674E0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основы автоматики и робототехники, основы информатики и программирования, </w:t>
      </w:r>
      <w:r w:rsidR="00674E05"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изучение   базового конструктора </w:t>
      </w:r>
      <w:r w:rsidR="00674E05" w:rsidRPr="00674E0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LEGO</w:t>
      </w:r>
      <w:r w:rsidR="00674E05"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74E05" w:rsidRPr="00674E0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Mindstorms</w:t>
      </w:r>
      <w:r w:rsidR="00674E05" w:rsidRPr="00674E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74E05" w:rsidRPr="00674E0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NXT</w:t>
      </w:r>
      <w:r w:rsidR="00674E05" w:rsidRPr="00674E05">
        <w:rPr>
          <w:rFonts w:ascii="Times New Roman" w:hAnsi="Times New Roman" w:cs="Times New Roman"/>
          <w:sz w:val="24"/>
          <w:szCs w:val="24"/>
        </w:rPr>
        <w:t xml:space="preserve">, программирование роботов в среде </w:t>
      </w:r>
      <w:r w:rsidR="00674E05" w:rsidRPr="00674E05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="00674E05" w:rsidRPr="00674E05">
        <w:rPr>
          <w:rFonts w:ascii="Times New Roman" w:hAnsi="Times New Roman" w:cs="Times New Roman"/>
          <w:sz w:val="24"/>
          <w:szCs w:val="24"/>
        </w:rPr>
        <w:t>-</w:t>
      </w:r>
      <w:r w:rsidR="00674E05" w:rsidRPr="00674E0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74E05" w:rsidRPr="00674E0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="00674E05" w:rsidRPr="00674E05">
        <w:rPr>
          <w:rFonts w:ascii="Times New Roman" w:hAnsi="Times New Roman" w:cs="Times New Roman"/>
          <w:spacing w:val="-2"/>
          <w:sz w:val="24"/>
          <w:szCs w:val="24"/>
        </w:rPr>
        <w:t xml:space="preserve">программирование роботов в многофункциональной  графической  среде </w:t>
      </w:r>
      <w:proofErr w:type="spellStart"/>
      <w:r w:rsidR="00674E05" w:rsidRPr="00674E05">
        <w:rPr>
          <w:rFonts w:ascii="Times New Roman" w:hAnsi="Times New Roman" w:cs="Times New Roman"/>
          <w:spacing w:val="-2"/>
          <w:sz w:val="24"/>
          <w:szCs w:val="24"/>
          <w:lang w:val="en-US"/>
        </w:rPr>
        <w:t>Robol</w:t>
      </w:r>
      <w:proofErr w:type="spellEnd"/>
      <w:proofErr w:type="gramStart"/>
      <w:r w:rsidR="00674E05" w:rsidRPr="00674E05">
        <w:rPr>
          <w:rFonts w:ascii="Times New Roman" w:hAnsi="Times New Roman" w:cs="Times New Roman"/>
          <w:spacing w:val="-2"/>
          <w:sz w:val="24"/>
          <w:szCs w:val="24"/>
        </w:rPr>
        <w:t>а</w:t>
      </w:r>
      <w:proofErr w:type="gramEnd"/>
      <w:r w:rsidR="00674E05" w:rsidRPr="00674E05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674E05" w:rsidRPr="00674E05">
        <w:rPr>
          <w:rFonts w:ascii="Times New Roman" w:hAnsi="Times New Roman" w:cs="Times New Roman"/>
          <w:sz w:val="24"/>
          <w:szCs w:val="24"/>
        </w:rPr>
        <w:t xml:space="preserve"> и  творческое конструирование собственных моделей   роботов,</w:t>
      </w:r>
      <w:r w:rsidR="00674E05" w:rsidRPr="00674E0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профессиональная подготовка. </w:t>
      </w:r>
    </w:p>
    <w:p w:rsidR="00065134" w:rsidRPr="00E72BFF" w:rsidRDefault="00065134" w:rsidP="00FA52B5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6513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Ожидаемые результаты реализации программы и способы их проверки.</w:t>
      </w:r>
    </w:p>
    <w:p w:rsidR="00065134" w:rsidRPr="00065134" w:rsidRDefault="00065134" w:rsidP="00FA52B5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651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</w:t>
      </w:r>
      <w:r w:rsidR="00D63CC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</w:t>
      </w:r>
      <w:r w:rsidRPr="000651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По окончании освоения программы «Спортивная робототехника»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уча</w:t>
      </w:r>
      <w:r w:rsidRPr="000651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щиеся на достаточном уровне  знают теоретические основы робототехники и программирования роботов в двух программных средах </w:t>
      </w:r>
      <w:r w:rsidRPr="00065134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Pr="00065134">
        <w:rPr>
          <w:rFonts w:ascii="Times New Roman" w:hAnsi="Times New Roman" w:cs="Times New Roman"/>
          <w:sz w:val="24"/>
          <w:szCs w:val="24"/>
        </w:rPr>
        <w:t>-</w:t>
      </w:r>
      <w:r w:rsidRPr="000651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651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134">
        <w:rPr>
          <w:rFonts w:ascii="Times New Roman" w:hAnsi="Times New Roman" w:cs="Times New Roman"/>
          <w:spacing w:val="-2"/>
          <w:sz w:val="24"/>
          <w:szCs w:val="24"/>
          <w:lang w:val="en-US"/>
        </w:rPr>
        <w:t>Robol</w:t>
      </w:r>
      <w:proofErr w:type="spellEnd"/>
      <w:proofErr w:type="gramStart"/>
      <w:r w:rsidRPr="00065134">
        <w:rPr>
          <w:rFonts w:ascii="Times New Roman" w:hAnsi="Times New Roman" w:cs="Times New Roman"/>
          <w:spacing w:val="-2"/>
          <w:sz w:val="24"/>
          <w:szCs w:val="24"/>
        </w:rPr>
        <w:t>а</w:t>
      </w:r>
      <w:proofErr w:type="gramEnd"/>
      <w:r w:rsidRPr="00065134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Pr="000651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; владеют хорошими навыками и умениями практической работы по монтажу и сборке различных моделей роботов из деталей конструктора, в том числе и собственных; умеют пользоваться готовыми программами и создавать собственные программы управления роботами в двух программных средах </w:t>
      </w:r>
      <w:r w:rsidRPr="00065134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Pr="00065134">
        <w:rPr>
          <w:rFonts w:ascii="Times New Roman" w:hAnsi="Times New Roman" w:cs="Times New Roman"/>
          <w:sz w:val="24"/>
          <w:szCs w:val="24"/>
        </w:rPr>
        <w:t>-</w:t>
      </w:r>
      <w:r w:rsidRPr="000651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651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134">
        <w:rPr>
          <w:rFonts w:ascii="Times New Roman" w:hAnsi="Times New Roman" w:cs="Times New Roman"/>
          <w:spacing w:val="-2"/>
          <w:sz w:val="24"/>
          <w:szCs w:val="24"/>
          <w:lang w:val="en-US"/>
        </w:rPr>
        <w:t>Robol</w:t>
      </w:r>
      <w:proofErr w:type="spellEnd"/>
      <w:proofErr w:type="gramStart"/>
      <w:r w:rsidRPr="00065134">
        <w:rPr>
          <w:rFonts w:ascii="Times New Roman" w:hAnsi="Times New Roman" w:cs="Times New Roman"/>
          <w:spacing w:val="-2"/>
          <w:sz w:val="24"/>
          <w:szCs w:val="24"/>
        </w:rPr>
        <w:t>а</w:t>
      </w:r>
      <w:proofErr w:type="gramEnd"/>
      <w:r w:rsidRPr="00065134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Pr="000651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, программировать базовые и собственные модели роботов.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 </w:t>
      </w:r>
      <w:proofErr w:type="gramStart"/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обучающихся</w:t>
      </w:r>
      <w:proofErr w:type="gramEnd"/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сформируются специальные компетенции в области робототехники и программирования такие как:</w:t>
      </w:r>
      <w:r w:rsidR="00F566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инженерно- техническое мышление;</w:t>
      </w:r>
      <w:r w:rsidR="00F566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техническая грамотность;</w:t>
      </w:r>
      <w:r w:rsidR="00F566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политехнический кругозор;</w:t>
      </w:r>
      <w:r w:rsidR="00F566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самостроительная;</w:t>
      </w:r>
      <w:r w:rsidR="00F566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проектно-исследов</w:t>
      </w:r>
      <w:r w:rsidR="00F566B1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тельская;</w:t>
      </w:r>
      <w:r w:rsidR="00F566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лидерская;</w:t>
      </w:r>
      <w:r w:rsidR="00F566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презентационная;</w:t>
      </w:r>
      <w:r w:rsidR="00F566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гражданское самосознание;</w:t>
      </w:r>
      <w:r w:rsidR="003C686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трудовая.</w:t>
      </w:r>
    </w:p>
    <w:p w:rsidR="00065134" w:rsidRPr="00065134" w:rsidRDefault="00065134" w:rsidP="0006513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щиеся будут замотивированы на применение   новейших технологий, инноваций и методов практической деятельности в сфере робототехники и программирования.</w:t>
      </w:r>
    </w:p>
    <w:p w:rsidR="00674E05" w:rsidRPr="00065134" w:rsidRDefault="00674E05" w:rsidP="00065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B5" w:rsidRDefault="00065134" w:rsidP="003C686D">
      <w:pPr>
        <w:spacing w:line="316" w:lineRule="atLeast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06513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065134" w:rsidRPr="00065134" w:rsidRDefault="00065134" w:rsidP="003C686D">
      <w:pPr>
        <w:spacing w:line="316" w:lineRule="atLeast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0651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Учебно - тематический   план   1 – го   года 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27"/>
        <w:gridCol w:w="1032"/>
        <w:gridCol w:w="1189"/>
        <w:gridCol w:w="1183"/>
      </w:tblGrid>
      <w:tr w:rsidR="00065134" w:rsidRPr="00065134" w:rsidTr="00264A3E">
        <w:trPr>
          <w:trHeight w:val="225"/>
        </w:trPr>
        <w:tc>
          <w:tcPr>
            <w:tcW w:w="282" w:type="pct"/>
            <w:vMerge w:val="restart"/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pct"/>
            <w:vMerge w:val="restart"/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3C686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pct"/>
            <w:gridSpan w:val="3"/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065134" w:rsidRPr="00065134" w:rsidTr="00264A3E">
        <w:trPr>
          <w:trHeight w:val="225"/>
        </w:trPr>
        <w:tc>
          <w:tcPr>
            <w:tcW w:w="282" w:type="pct"/>
            <w:vMerge/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pct"/>
            <w:vMerge/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</w:tc>
        <w:tc>
          <w:tcPr>
            <w:tcW w:w="621" w:type="pct"/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18" w:type="pct"/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65134" w:rsidRPr="00065134" w:rsidTr="00B34584">
        <w:trPr>
          <w:trHeight w:val="1540"/>
        </w:trPr>
        <w:tc>
          <w:tcPr>
            <w:tcW w:w="282" w:type="pct"/>
            <w:tcBorders>
              <w:top w:val="single" w:sz="4" w:space="0" w:color="auto"/>
            </w:tcBorders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pct"/>
            <w:tcBorders>
              <w:top w:val="single" w:sz="4" w:space="0" w:color="auto"/>
            </w:tcBorders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Введение</w:t>
            </w:r>
            <w:r w:rsidRPr="00065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базовым составом набора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NXT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передачи и привод двигателя.</w:t>
            </w: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в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NXT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.  Сборка базовых робото</w:t>
            </w:r>
            <w:proofErr w:type="gramStart"/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тележек  и их программирование в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NXT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065134" w:rsidRPr="00065134" w:rsidRDefault="003C686D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34" w:rsidRPr="00065134" w:rsidRDefault="00065134" w:rsidP="0006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Tr="00F130E5">
        <w:trPr>
          <w:trHeight w:val="2134"/>
        </w:trPr>
        <w:tc>
          <w:tcPr>
            <w:tcW w:w="282" w:type="pct"/>
          </w:tcPr>
          <w:p w:rsidR="00065134" w:rsidRPr="001972C1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667F5" w:rsidRDefault="00B667F5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F130E5" w:rsidRDefault="00F130E5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F130E5" w:rsidRDefault="00F130E5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F130E5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F130E5" w:rsidRPr="00F130E5" w:rsidRDefault="00F130E5" w:rsidP="00F130E5">
            <w:pPr>
              <w:rPr>
                <w:sz w:val="24"/>
                <w:szCs w:val="24"/>
              </w:rPr>
            </w:pPr>
          </w:p>
          <w:p w:rsidR="00065134" w:rsidRPr="00F130E5" w:rsidRDefault="00065134" w:rsidP="00F130E5">
            <w:pPr>
              <w:rPr>
                <w:sz w:val="24"/>
                <w:szCs w:val="24"/>
              </w:rPr>
            </w:pPr>
          </w:p>
        </w:tc>
        <w:tc>
          <w:tcPr>
            <w:tcW w:w="2940" w:type="pct"/>
          </w:tcPr>
          <w:p w:rsidR="00065134" w:rsidRDefault="00065134" w:rsidP="00B66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59">
              <w:rPr>
                <w:rFonts w:ascii="Times New Roman CYR" w:hAnsi="Times New Roman CYR"/>
                <w:b/>
                <w:sz w:val="24"/>
                <w:szCs w:val="24"/>
              </w:rPr>
              <w:t xml:space="preserve">Датчики базового набора </w:t>
            </w:r>
            <w:r w:rsidRPr="00BC2C59"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>NXT</w:t>
            </w:r>
            <w:r w:rsidRPr="00BC2C59">
              <w:rPr>
                <w:rFonts w:ascii="Times New Roman CYR" w:hAnsi="Times New Roman CYR"/>
                <w:b/>
                <w:sz w:val="24"/>
                <w:szCs w:val="24"/>
              </w:rPr>
              <w:t xml:space="preserve"> и их применение. 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Сборка базовых роботов  </w:t>
            </w:r>
            <w:proofErr w:type="spellStart"/>
            <w:r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>Robo</w:t>
            </w:r>
            <w:proofErr w:type="spellEnd"/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Center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датчиками.</w:t>
            </w:r>
          </w:p>
          <w:p w:rsidR="00F130E5" w:rsidRPr="00B667F5" w:rsidRDefault="00F130E5" w:rsidP="00B6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34" w:rsidRPr="00BC2C59" w:rsidRDefault="00065134" w:rsidP="00065134">
            <w:pPr>
              <w:spacing w:after="0" w:line="240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C2C59">
              <w:rPr>
                <w:rFonts w:ascii="Times New Roman CYR" w:hAnsi="Times New Roman CYR"/>
                <w:b/>
                <w:sz w:val="24"/>
                <w:szCs w:val="24"/>
              </w:rPr>
              <w:t>Творческое конструирование</w:t>
            </w:r>
            <w:r w:rsidRPr="00BC2C59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BC2C59">
              <w:rPr>
                <w:rFonts w:ascii="Times New Roman CYR" w:hAnsi="Times New Roman CYR"/>
                <w:b/>
                <w:sz w:val="24"/>
                <w:szCs w:val="24"/>
              </w:rPr>
              <w:t>собственных моделей   роботов.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   </w:t>
            </w:r>
            <w:r w:rsidRPr="00BC2C59">
              <w:rPr>
                <w:rFonts w:ascii="Times New Roman CYR" w:hAnsi="Times New Roman CYR"/>
                <w:b/>
                <w:sz w:val="24"/>
                <w:szCs w:val="24"/>
              </w:rPr>
              <w:t xml:space="preserve"> Проведение соревнований между </w:t>
            </w:r>
            <w:proofErr w:type="gramStart"/>
            <w:r w:rsidRPr="00BC2C59">
              <w:rPr>
                <w:rFonts w:ascii="Times New Roman CYR" w:hAnsi="Times New Roman CYR"/>
                <w:b/>
                <w:sz w:val="24"/>
                <w:szCs w:val="24"/>
              </w:rPr>
              <w:t>обучающимися</w:t>
            </w:r>
            <w:proofErr w:type="gramEnd"/>
            <w:r w:rsidRPr="00BC2C59">
              <w:rPr>
                <w:rFonts w:ascii="Times New Roman CYR" w:hAnsi="Times New Roman CYR"/>
                <w:b/>
                <w:sz w:val="24"/>
                <w:szCs w:val="24"/>
              </w:rPr>
              <w:t xml:space="preserve"> группы. </w:t>
            </w:r>
          </w:p>
          <w:p w:rsidR="00065134" w:rsidRDefault="00065134" w:rsidP="0006513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435C49">
              <w:rPr>
                <w:rFonts w:ascii="Times New Roman CYR" w:hAnsi="Times New Roman CYR"/>
                <w:b/>
                <w:sz w:val="24"/>
                <w:szCs w:val="24"/>
              </w:rPr>
              <w:t>Итоговое занятие.</w:t>
            </w:r>
            <w:r w:rsidRPr="00BC2C59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065134" w:rsidRPr="00F130E5" w:rsidRDefault="00065134" w:rsidP="00F130E5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</w:t>
            </w:r>
          </w:p>
        </w:tc>
        <w:tc>
          <w:tcPr>
            <w:tcW w:w="539" w:type="pct"/>
          </w:tcPr>
          <w:p w:rsidR="00065134" w:rsidRPr="001972C1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65134" w:rsidRPr="001972C1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130E5" w:rsidRDefault="00F130E5" w:rsidP="00F130E5">
            <w:pPr>
              <w:spacing w:after="0" w:line="240" w:lineRule="auto"/>
              <w:rPr>
                <w:sz w:val="24"/>
                <w:szCs w:val="24"/>
              </w:rPr>
            </w:pPr>
          </w:p>
          <w:p w:rsidR="00065134" w:rsidRPr="00B667F5" w:rsidRDefault="00065134" w:rsidP="00F130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065134" w:rsidRPr="001972C1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065134" w:rsidRPr="001972C1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130E5" w:rsidRDefault="00F130E5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065134" w:rsidRPr="001972C1" w:rsidRDefault="00B667F5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065134" w:rsidRPr="001972C1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B667F5" w:rsidRDefault="00B667F5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130E5" w:rsidRDefault="00F130E5" w:rsidP="00065134">
            <w:pPr>
              <w:spacing w:after="0" w:line="240" w:lineRule="auto"/>
              <w:rPr>
                <w:sz w:val="24"/>
                <w:szCs w:val="24"/>
              </w:rPr>
            </w:pPr>
          </w:p>
          <w:p w:rsidR="00F130E5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65134" w:rsidRPr="00F130E5" w:rsidRDefault="00065134" w:rsidP="00F130E5">
            <w:pPr>
              <w:rPr>
                <w:sz w:val="24"/>
                <w:szCs w:val="24"/>
              </w:rPr>
            </w:pPr>
          </w:p>
        </w:tc>
      </w:tr>
      <w:tr w:rsidR="00065134" w:rsidTr="00264A3E">
        <w:trPr>
          <w:trHeight w:val="488"/>
        </w:trPr>
        <w:tc>
          <w:tcPr>
            <w:tcW w:w="282" w:type="pct"/>
          </w:tcPr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0" w:type="pct"/>
          </w:tcPr>
          <w:p w:rsidR="00065134" w:rsidRPr="001972C1" w:rsidRDefault="00065134" w:rsidP="0006513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1972C1">
              <w:rPr>
                <w:rFonts w:ascii="Times New Roman CYR" w:hAnsi="Times New Roman CYR"/>
                <w:sz w:val="24"/>
                <w:szCs w:val="24"/>
              </w:rPr>
              <w:t>Итого часов:</w:t>
            </w:r>
          </w:p>
          <w:p w:rsidR="00065134" w:rsidRPr="00BC2C59" w:rsidRDefault="00065134" w:rsidP="00065134">
            <w:pPr>
              <w:spacing w:after="0" w:line="240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065134" w:rsidRPr="001972C1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65134" w:rsidRPr="001972C1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065134" w:rsidRPr="001972C1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  <w:r w:rsidRPr="001972C1">
              <w:rPr>
                <w:sz w:val="24"/>
                <w:szCs w:val="24"/>
              </w:rPr>
              <w:t>216</w:t>
            </w:r>
          </w:p>
          <w:p w:rsidR="00065134" w:rsidRDefault="00065134" w:rsidP="000651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65134" w:rsidRDefault="00065134" w:rsidP="00871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134">
        <w:rPr>
          <w:rFonts w:ascii="Times New Roman" w:hAnsi="Times New Roman" w:cs="Times New Roman"/>
        </w:rPr>
        <w:t xml:space="preserve">                             </w:t>
      </w:r>
    </w:p>
    <w:p w:rsidR="00305EA9" w:rsidRPr="005A2A8D" w:rsidRDefault="00065134" w:rsidP="005A2A8D">
      <w:pPr>
        <w:spacing w:after="0" w:line="240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065134">
        <w:rPr>
          <w:rFonts w:ascii="Times New Roman" w:hAnsi="Times New Roman" w:cs="Times New Roman"/>
          <w:b/>
          <w:bCs/>
          <w:sz w:val="24"/>
          <w:szCs w:val="24"/>
        </w:rPr>
        <w:t xml:space="preserve"> Учебно - тематический   план   2 – го   года  обучения</w:t>
      </w:r>
    </w:p>
    <w:tbl>
      <w:tblPr>
        <w:tblStyle w:val="a3"/>
        <w:tblW w:w="0" w:type="auto"/>
        <w:tblLook w:val="04A0"/>
      </w:tblPr>
      <w:tblGrid>
        <w:gridCol w:w="540"/>
        <w:gridCol w:w="5606"/>
        <w:gridCol w:w="1119"/>
        <w:gridCol w:w="1189"/>
        <w:gridCol w:w="1117"/>
      </w:tblGrid>
      <w:tr w:rsidR="00A969B8" w:rsidTr="00A969B8">
        <w:trPr>
          <w:trHeight w:val="278"/>
        </w:trPr>
        <w:tc>
          <w:tcPr>
            <w:tcW w:w="540" w:type="dxa"/>
            <w:vMerge w:val="restart"/>
          </w:tcPr>
          <w:p w:rsidR="00A969B8" w:rsidRPr="00065134" w:rsidRDefault="00A969B8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9B8" w:rsidRPr="00065134" w:rsidRDefault="00A969B8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4" w:type="dxa"/>
            <w:vMerge w:val="restart"/>
          </w:tcPr>
          <w:p w:rsidR="00A969B8" w:rsidRPr="00065134" w:rsidRDefault="00A969B8" w:rsidP="00A9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A969B8" w:rsidRPr="00065134" w:rsidRDefault="00A969B8" w:rsidP="00A969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3"/>
          </w:tcPr>
          <w:p w:rsidR="00A969B8" w:rsidRDefault="00A969B8" w:rsidP="00065134">
            <w:pPr>
              <w:tabs>
                <w:tab w:val="left" w:pos="341"/>
              </w:tabs>
              <w:spacing w:before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A969B8" w:rsidTr="00A969B8">
        <w:trPr>
          <w:trHeight w:val="277"/>
        </w:trPr>
        <w:tc>
          <w:tcPr>
            <w:tcW w:w="540" w:type="dxa"/>
            <w:vMerge/>
          </w:tcPr>
          <w:p w:rsidR="00A969B8" w:rsidRPr="00065134" w:rsidRDefault="00A969B8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A969B8" w:rsidRDefault="00A969B8" w:rsidP="00A9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969B8" w:rsidRPr="00065134" w:rsidRDefault="00A969B8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</w:tc>
        <w:tc>
          <w:tcPr>
            <w:tcW w:w="1122" w:type="dxa"/>
          </w:tcPr>
          <w:p w:rsidR="00A969B8" w:rsidRPr="00065134" w:rsidRDefault="00A969B8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3" w:type="dxa"/>
          </w:tcPr>
          <w:p w:rsidR="00A969B8" w:rsidRPr="00065134" w:rsidRDefault="00A969B8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69B8" w:rsidRPr="005A2A8D" w:rsidTr="00A969B8">
        <w:trPr>
          <w:trHeight w:val="277"/>
        </w:trPr>
        <w:tc>
          <w:tcPr>
            <w:tcW w:w="540" w:type="dxa"/>
          </w:tcPr>
          <w:p w:rsidR="00A969B8" w:rsidRPr="00065134" w:rsidRDefault="00A969B8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4" w:type="dxa"/>
          </w:tcPr>
          <w:p w:rsidR="00A969B8" w:rsidRDefault="00A969B8" w:rsidP="00A969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Введение. Правила пользования  базовым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конструктором   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   </w:t>
            </w:r>
            <w:r w:rsidRPr="0006513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техника безопасности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  <w:proofErr w:type="gram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</w:t>
            </w:r>
            <w:proofErr w:type="gramEnd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  <w:proofErr w:type="gram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совместной</w:t>
            </w:r>
            <w:proofErr w:type="gramEnd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работы микрокомпьютера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NXT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и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122" w:type="dxa"/>
          </w:tcPr>
          <w:p w:rsidR="00A969B8" w:rsidRPr="005A2A8D" w:rsidRDefault="00A969B8" w:rsidP="00A9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22" w:type="dxa"/>
          </w:tcPr>
          <w:p w:rsidR="00A969B8" w:rsidRPr="005A2A8D" w:rsidRDefault="00A969B8" w:rsidP="00A9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23" w:type="dxa"/>
          </w:tcPr>
          <w:p w:rsidR="00A969B8" w:rsidRPr="005A2A8D" w:rsidRDefault="00A969B8" w:rsidP="00A9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A969B8" w:rsidRPr="005A2A8D" w:rsidTr="00A969B8">
        <w:trPr>
          <w:trHeight w:val="277"/>
        </w:trPr>
        <w:tc>
          <w:tcPr>
            <w:tcW w:w="540" w:type="dxa"/>
          </w:tcPr>
          <w:p w:rsidR="00A969B8" w:rsidRPr="00065134" w:rsidRDefault="00B84511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4" w:type="dxa"/>
          </w:tcPr>
          <w:p w:rsidR="00A969B8" w:rsidRDefault="00B84511" w:rsidP="00A969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знакомство с 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многофункциональной графической средой программирования  </w:t>
            </w:r>
            <w:proofErr w:type="spell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Robol</w:t>
            </w:r>
            <w:proofErr w:type="spellEnd"/>
            <w:proofErr w:type="gram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proofErr w:type="gramEnd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b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969B8" w:rsidRPr="005A2A8D" w:rsidRDefault="00B84511" w:rsidP="00B84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22" w:type="dxa"/>
          </w:tcPr>
          <w:p w:rsidR="00A969B8" w:rsidRPr="005A2A8D" w:rsidRDefault="00B84511" w:rsidP="00B84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1123" w:type="dxa"/>
          </w:tcPr>
          <w:p w:rsidR="00A969B8" w:rsidRPr="005A2A8D" w:rsidRDefault="00B84511" w:rsidP="00B84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</w:t>
            </w:r>
          </w:p>
        </w:tc>
      </w:tr>
      <w:tr w:rsidR="00A969B8" w:rsidRPr="005A2A8D" w:rsidTr="00A969B8">
        <w:trPr>
          <w:trHeight w:val="277"/>
        </w:trPr>
        <w:tc>
          <w:tcPr>
            <w:tcW w:w="540" w:type="dxa"/>
          </w:tcPr>
          <w:p w:rsidR="00A969B8" w:rsidRPr="00065134" w:rsidRDefault="00B40BB9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4" w:type="dxa"/>
          </w:tcPr>
          <w:p w:rsidR="00A969B8" w:rsidRPr="00B40BB9" w:rsidRDefault="00B84511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типы команд в 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среде программирования  </w:t>
            </w:r>
            <w:proofErr w:type="spell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Robol</w:t>
            </w:r>
            <w:proofErr w:type="spellEnd"/>
            <w:proofErr w:type="gram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proofErr w:type="gramEnd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b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969B8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22" w:type="dxa"/>
          </w:tcPr>
          <w:p w:rsidR="00A969B8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123" w:type="dxa"/>
          </w:tcPr>
          <w:p w:rsidR="00A969B8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</w:tr>
      <w:tr w:rsidR="00A969B8" w:rsidRPr="005A2A8D" w:rsidTr="00A969B8">
        <w:trPr>
          <w:trHeight w:val="277"/>
        </w:trPr>
        <w:tc>
          <w:tcPr>
            <w:tcW w:w="540" w:type="dxa"/>
          </w:tcPr>
          <w:p w:rsidR="00A969B8" w:rsidRPr="00065134" w:rsidRDefault="00B40BB9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4" w:type="dxa"/>
          </w:tcPr>
          <w:p w:rsidR="00A969B8" w:rsidRPr="00B40BB9" w:rsidRDefault="00B40BB9" w:rsidP="00A969B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управляющие структуры в 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графической среде программирования  </w:t>
            </w:r>
            <w:proofErr w:type="spell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Robol</w:t>
            </w:r>
            <w:proofErr w:type="spellEnd"/>
            <w:proofErr w:type="gram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proofErr w:type="gramEnd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b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969B8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22" w:type="dxa"/>
          </w:tcPr>
          <w:p w:rsidR="00A969B8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23" w:type="dxa"/>
          </w:tcPr>
          <w:p w:rsidR="00A969B8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</w:tr>
      <w:tr w:rsidR="00B40BB9" w:rsidRPr="005A2A8D" w:rsidTr="00A969B8">
        <w:trPr>
          <w:trHeight w:val="277"/>
        </w:trPr>
        <w:tc>
          <w:tcPr>
            <w:tcW w:w="540" w:type="dxa"/>
          </w:tcPr>
          <w:p w:rsidR="00B40BB9" w:rsidRPr="00065134" w:rsidRDefault="00B40BB9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4" w:type="dxa"/>
          </w:tcPr>
          <w:p w:rsidR="00B40BB9" w:rsidRPr="00B40BB9" w:rsidRDefault="00B40BB9" w:rsidP="00A969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Контейнеры и модификаторы  в 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графической среде программирования  </w:t>
            </w:r>
            <w:proofErr w:type="spell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Robol</w:t>
            </w:r>
            <w:proofErr w:type="spellEnd"/>
            <w:proofErr w:type="gram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proofErr w:type="gramEnd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b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B40BB9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22" w:type="dxa"/>
          </w:tcPr>
          <w:p w:rsidR="00B40BB9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123" w:type="dxa"/>
          </w:tcPr>
          <w:p w:rsidR="00B40BB9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</w:tr>
      <w:tr w:rsidR="00B40BB9" w:rsidRPr="005A2A8D" w:rsidTr="00A969B8">
        <w:trPr>
          <w:trHeight w:val="277"/>
        </w:trPr>
        <w:tc>
          <w:tcPr>
            <w:tcW w:w="540" w:type="dxa"/>
          </w:tcPr>
          <w:p w:rsidR="00B40BB9" w:rsidRPr="00065134" w:rsidRDefault="00B40BB9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4" w:type="dxa"/>
          </w:tcPr>
          <w:p w:rsidR="00B40BB9" w:rsidRDefault="00B40BB9" w:rsidP="00A969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управления роботами.</w:t>
            </w:r>
          </w:p>
        </w:tc>
        <w:tc>
          <w:tcPr>
            <w:tcW w:w="1122" w:type="dxa"/>
          </w:tcPr>
          <w:p w:rsidR="00B40BB9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22" w:type="dxa"/>
          </w:tcPr>
          <w:p w:rsidR="00B40BB9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123" w:type="dxa"/>
          </w:tcPr>
          <w:p w:rsidR="00B40BB9" w:rsidRPr="005A2A8D" w:rsidRDefault="00B40BB9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</w:tr>
      <w:tr w:rsidR="00B40BB9" w:rsidRPr="005A2A8D" w:rsidTr="00A969B8">
        <w:trPr>
          <w:trHeight w:val="277"/>
        </w:trPr>
        <w:tc>
          <w:tcPr>
            <w:tcW w:w="540" w:type="dxa"/>
          </w:tcPr>
          <w:p w:rsidR="00B40BB9" w:rsidRPr="00065134" w:rsidRDefault="00832711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4" w:type="dxa"/>
          </w:tcPr>
          <w:p w:rsidR="00832711" w:rsidRPr="00C0491B" w:rsidRDefault="00832711" w:rsidP="00832711">
            <w:pPr>
              <w:spacing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задачи для роботов с заданными базовыми программами в программе </w:t>
            </w:r>
            <w:proofErr w:type="spell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Robol</w:t>
            </w:r>
            <w:proofErr w:type="spellEnd"/>
            <w:proofErr w:type="gramStart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proofErr w:type="gramEnd"/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b</w:t>
            </w:r>
            <w:r w:rsidRPr="000651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  <w:p w:rsidR="00B40BB9" w:rsidRPr="00FA52B5" w:rsidRDefault="00832711" w:rsidP="00A969B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</w:t>
            </w:r>
            <w:r w:rsidRPr="00065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компьютера и нескольких микрокомпьютеров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NXT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. Совместная работа</w:t>
            </w:r>
            <w:r w:rsidRPr="00065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нескольких микрокомпьютеров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NXT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. Расширение возможностей базового конструктора.</w:t>
            </w:r>
          </w:p>
        </w:tc>
        <w:tc>
          <w:tcPr>
            <w:tcW w:w="1122" w:type="dxa"/>
          </w:tcPr>
          <w:p w:rsidR="00B40BB9" w:rsidRPr="005A2A8D" w:rsidRDefault="00832711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22" w:type="dxa"/>
          </w:tcPr>
          <w:p w:rsidR="00B40BB9" w:rsidRPr="005A2A8D" w:rsidRDefault="00832711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123" w:type="dxa"/>
          </w:tcPr>
          <w:p w:rsidR="00B40BB9" w:rsidRPr="005A2A8D" w:rsidRDefault="00832711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</w:tr>
      <w:tr w:rsidR="00B40BB9" w:rsidRPr="005A2A8D" w:rsidTr="00A969B8">
        <w:trPr>
          <w:trHeight w:val="277"/>
        </w:trPr>
        <w:tc>
          <w:tcPr>
            <w:tcW w:w="540" w:type="dxa"/>
          </w:tcPr>
          <w:p w:rsidR="00B40BB9" w:rsidRPr="00065134" w:rsidRDefault="00832711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4" w:type="dxa"/>
          </w:tcPr>
          <w:p w:rsidR="00B40BB9" w:rsidRDefault="00832711" w:rsidP="00FA52B5">
            <w:pPr>
              <w:spacing w:line="240" w:lineRule="auto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конструирование</w:t>
            </w:r>
            <w:r w:rsidRPr="0006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собственных моделей   роботов, проведение соревнований. Подготовка к соревнованиям Всероссийского робототехнического фестиваля. </w:t>
            </w:r>
          </w:p>
        </w:tc>
        <w:tc>
          <w:tcPr>
            <w:tcW w:w="1122" w:type="dxa"/>
          </w:tcPr>
          <w:p w:rsidR="00B40BB9" w:rsidRPr="005A2A8D" w:rsidRDefault="00F8256D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22" w:type="dxa"/>
          </w:tcPr>
          <w:p w:rsidR="00B40BB9" w:rsidRPr="005A2A8D" w:rsidRDefault="00E752DF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1123" w:type="dxa"/>
          </w:tcPr>
          <w:p w:rsidR="00B40BB9" w:rsidRPr="005A2A8D" w:rsidRDefault="00705812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</w:tr>
      <w:tr w:rsidR="00832711" w:rsidRPr="005A2A8D" w:rsidTr="00A969B8">
        <w:trPr>
          <w:trHeight w:val="277"/>
        </w:trPr>
        <w:tc>
          <w:tcPr>
            <w:tcW w:w="540" w:type="dxa"/>
          </w:tcPr>
          <w:p w:rsidR="00832711" w:rsidRDefault="00832711" w:rsidP="00A9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4" w:type="dxa"/>
          </w:tcPr>
          <w:p w:rsidR="00832711" w:rsidRPr="00065134" w:rsidRDefault="00832711" w:rsidP="00832711">
            <w:pPr>
              <w:spacing w:line="240" w:lineRule="auto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2" w:type="dxa"/>
          </w:tcPr>
          <w:p w:rsidR="00832711" w:rsidRPr="005A2A8D" w:rsidRDefault="00F8256D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E752DF"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22" w:type="dxa"/>
          </w:tcPr>
          <w:p w:rsidR="00832711" w:rsidRPr="005A2A8D" w:rsidRDefault="00705812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E752DF"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1123" w:type="dxa"/>
          </w:tcPr>
          <w:p w:rsidR="00832711" w:rsidRPr="005A2A8D" w:rsidRDefault="00705812" w:rsidP="00B40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A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216</w:t>
            </w:r>
          </w:p>
        </w:tc>
      </w:tr>
    </w:tbl>
    <w:p w:rsidR="00065134" w:rsidRPr="00065134" w:rsidRDefault="00065134" w:rsidP="00E72BFF">
      <w:p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1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</w:t>
      </w:r>
      <w:r w:rsidRPr="000651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определения успешного освоения программы</w:t>
      </w:r>
      <w:r w:rsidRPr="00065134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знаний, умений и навыков обучающихся проводится 2 раза в текущем учебном году:</w:t>
      </w:r>
    </w:p>
    <w:p w:rsidR="00065134" w:rsidRPr="00065134" w:rsidRDefault="00065134" w:rsidP="00E72BFF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5134">
        <w:rPr>
          <w:rFonts w:ascii="Times New Roman" w:hAnsi="Times New Roman" w:cs="Times New Roman"/>
          <w:b/>
          <w:sz w:val="24"/>
          <w:szCs w:val="24"/>
        </w:rPr>
        <w:t xml:space="preserve"> год обучения: </w:t>
      </w:r>
      <w:r w:rsidRPr="00065134">
        <w:rPr>
          <w:rFonts w:ascii="Times New Roman" w:hAnsi="Times New Roman" w:cs="Times New Roman"/>
          <w:sz w:val="24"/>
          <w:szCs w:val="24"/>
        </w:rPr>
        <w:t>начальн</w:t>
      </w:r>
      <w:r>
        <w:rPr>
          <w:rFonts w:ascii="Times New Roman" w:hAnsi="Times New Roman" w:cs="Times New Roman"/>
          <w:sz w:val="24"/>
          <w:szCs w:val="24"/>
        </w:rPr>
        <w:t>ый контроль ЗУН уча</w:t>
      </w:r>
      <w:r w:rsidRPr="00065134">
        <w:rPr>
          <w:rFonts w:ascii="Times New Roman" w:hAnsi="Times New Roman" w:cs="Times New Roman"/>
          <w:sz w:val="24"/>
          <w:szCs w:val="24"/>
        </w:rPr>
        <w:t xml:space="preserve">щихся- с 10 по 20 сентября; </w:t>
      </w:r>
    </w:p>
    <w:p w:rsidR="00065134" w:rsidRPr="00065134" w:rsidRDefault="00065134" w:rsidP="00E72BFF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34">
        <w:rPr>
          <w:rFonts w:ascii="Times New Roman" w:hAnsi="Times New Roman" w:cs="Times New Roman"/>
          <w:sz w:val="24"/>
          <w:szCs w:val="24"/>
        </w:rPr>
        <w:t>промежуточная аттестация – с 20 по 30 апреля.</w:t>
      </w:r>
    </w:p>
    <w:p w:rsidR="00065134" w:rsidRPr="00065134" w:rsidRDefault="00065134" w:rsidP="00E72BFF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5134">
        <w:rPr>
          <w:rFonts w:ascii="Times New Roman" w:hAnsi="Times New Roman" w:cs="Times New Roman"/>
          <w:b/>
          <w:sz w:val="24"/>
          <w:szCs w:val="24"/>
        </w:rPr>
        <w:t xml:space="preserve"> год обучения: </w:t>
      </w:r>
      <w:r w:rsidRPr="00065134">
        <w:rPr>
          <w:rFonts w:ascii="Times New Roman" w:hAnsi="Times New Roman" w:cs="Times New Roman"/>
          <w:sz w:val="24"/>
          <w:szCs w:val="24"/>
        </w:rPr>
        <w:t>стартовый контроль ЗУН- с 10 по 20 сентября;</w:t>
      </w:r>
    </w:p>
    <w:p w:rsidR="00065134" w:rsidRPr="00065134" w:rsidRDefault="00065134" w:rsidP="00E72BFF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34">
        <w:rPr>
          <w:rFonts w:ascii="Times New Roman" w:hAnsi="Times New Roman" w:cs="Times New Roman"/>
          <w:sz w:val="24"/>
          <w:szCs w:val="24"/>
        </w:rPr>
        <w:t>итоговая  аттестация – с 12 по 19 мая.</w:t>
      </w:r>
    </w:p>
    <w:p w:rsidR="00065134" w:rsidRPr="00E72BFF" w:rsidRDefault="00065134" w:rsidP="00E72BFF">
      <w:pPr>
        <w:shd w:val="clear" w:color="auto" w:fill="FFFFFF"/>
        <w:tabs>
          <w:tab w:val="left" w:pos="341"/>
        </w:tabs>
        <w:spacing w:before="1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6513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</w:t>
      </w:r>
      <w:r w:rsidRPr="0006513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Основными методами контроля</w:t>
      </w:r>
      <w:r w:rsidRPr="0006513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являются: наблюдение и собеседование, практическая работа с базовым и творческим заданием, оценивание, анализ, самооценка, взаимоконтроль. Текущий контроль по теме осуществляется в форме    практической и   творческой  работы.</w:t>
      </w:r>
      <w:r w:rsidR="00E72B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Формы проведения промежуточной, итоговой аттестации: </w:t>
      </w:r>
      <w:r w:rsidRPr="000651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513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конкурсы, защита творческих собственных моделей роботов, спортивные робототехнические соревнования различного уровня.</w:t>
      </w:r>
    </w:p>
    <w:p w:rsidR="00674E05" w:rsidRPr="00065134" w:rsidRDefault="00674E05" w:rsidP="00065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1EB" w:rsidRPr="00065134" w:rsidRDefault="00DB21EB" w:rsidP="00065134">
      <w:pPr>
        <w:spacing w:after="0" w:line="240" w:lineRule="auto"/>
        <w:rPr>
          <w:rFonts w:ascii="Times New Roman" w:hAnsi="Times New Roman" w:cs="Times New Roman"/>
        </w:rPr>
      </w:pPr>
    </w:p>
    <w:sectPr w:rsidR="00DB21EB" w:rsidRPr="00065134" w:rsidSect="007C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7556"/>
    <w:multiLevelType w:val="hybridMultilevel"/>
    <w:tmpl w:val="79BCC318"/>
    <w:lvl w:ilvl="0" w:tplc="88824BC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C94"/>
    <w:rsid w:val="00065134"/>
    <w:rsid w:val="000C3043"/>
    <w:rsid w:val="00264A3E"/>
    <w:rsid w:val="00305EA9"/>
    <w:rsid w:val="003C2A99"/>
    <w:rsid w:val="003C686D"/>
    <w:rsid w:val="003E6108"/>
    <w:rsid w:val="005A2A8D"/>
    <w:rsid w:val="00674E05"/>
    <w:rsid w:val="00705812"/>
    <w:rsid w:val="00791C94"/>
    <w:rsid w:val="007C0F7B"/>
    <w:rsid w:val="00832711"/>
    <w:rsid w:val="00871E0A"/>
    <w:rsid w:val="00A969B8"/>
    <w:rsid w:val="00AB7910"/>
    <w:rsid w:val="00B34584"/>
    <w:rsid w:val="00B40BB9"/>
    <w:rsid w:val="00B667F5"/>
    <w:rsid w:val="00B84511"/>
    <w:rsid w:val="00C0491B"/>
    <w:rsid w:val="00C50B35"/>
    <w:rsid w:val="00D63CC7"/>
    <w:rsid w:val="00DB21EB"/>
    <w:rsid w:val="00E72BFF"/>
    <w:rsid w:val="00E752DF"/>
    <w:rsid w:val="00F05B56"/>
    <w:rsid w:val="00F130E5"/>
    <w:rsid w:val="00F566B1"/>
    <w:rsid w:val="00F8256D"/>
    <w:rsid w:val="00F94719"/>
    <w:rsid w:val="00FA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4E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674E05"/>
    <w:rPr>
      <w:rFonts w:ascii="Times New Roman" w:eastAsia="Times New Roman" w:hAnsi="Times New Roman" w:cs="Times New Roman"/>
      <w:sz w:val="28"/>
      <w:szCs w:val="20"/>
      <w:lang/>
    </w:rPr>
  </w:style>
  <w:style w:type="table" w:styleId="a3">
    <w:name w:val="Table Grid"/>
    <w:basedOn w:val="a1"/>
    <w:uiPriority w:val="39"/>
    <w:rsid w:val="00A96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</dc:creator>
  <cp:keywords/>
  <dc:description/>
  <cp:lastModifiedBy>CDt</cp:lastModifiedBy>
  <cp:revision>3</cp:revision>
  <dcterms:created xsi:type="dcterms:W3CDTF">2015-11-24T09:16:00Z</dcterms:created>
  <dcterms:modified xsi:type="dcterms:W3CDTF">2015-11-25T07:42:00Z</dcterms:modified>
</cp:coreProperties>
</file>