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89" w:rsidRPr="007B5D1F" w:rsidRDefault="00107F89" w:rsidP="00107F89">
      <w:pPr>
        <w:spacing w:line="276" w:lineRule="auto"/>
        <w:ind w:firstLine="708"/>
        <w:rPr>
          <w:sz w:val="28"/>
          <w:szCs w:val="28"/>
        </w:rPr>
      </w:pPr>
      <w:r w:rsidRPr="008B2EC8">
        <w:rPr>
          <w:sz w:val="28"/>
          <w:szCs w:val="28"/>
        </w:rPr>
        <w:t xml:space="preserve">Согласовано </w:t>
      </w:r>
    </w:p>
    <w:p w:rsidR="00107F89" w:rsidRPr="007B5D1F" w:rsidRDefault="00107F89" w:rsidP="00107F89">
      <w:pPr>
        <w:spacing w:line="276" w:lineRule="auto"/>
        <w:ind w:firstLine="708"/>
        <w:rPr>
          <w:sz w:val="18"/>
          <w:szCs w:val="18"/>
        </w:rPr>
      </w:pPr>
    </w:p>
    <w:p w:rsidR="00107F89" w:rsidRPr="007B5D1F" w:rsidRDefault="009E3E40" w:rsidP="00107F8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директора по У</w:t>
      </w:r>
      <w:r w:rsidR="00107F89" w:rsidRPr="008B2EC8">
        <w:rPr>
          <w:sz w:val="28"/>
          <w:szCs w:val="28"/>
        </w:rPr>
        <w:t>Р</w:t>
      </w:r>
    </w:p>
    <w:p w:rsidR="00107F89" w:rsidRPr="007B5D1F" w:rsidRDefault="00107F89" w:rsidP="00107F89">
      <w:pPr>
        <w:spacing w:line="276" w:lineRule="auto"/>
        <w:rPr>
          <w:sz w:val="18"/>
          <w:szCs w:val="18"/>
        </w:rPr>
      </w:pPr>
    </w:p>
    <w:p w:rsidR="00107F89" w:rsidRPr="00E867E9" w:rsidRDefault="00107F89" w:rsidP="00107F89">
      <w:pPr>
        <w:spacing w:line="276" w:lineRule="auto"/>
        <w:rPr>
          <w:sz w:val="28"/>
          <w:szCs w:val="28"/>
          <w:lang w:val="en-US"/>
        </w:rPr>
      </w:pPr>
      <w:r w:rsidRPr="008B2EC8">
        <w:rPr>
          <w:sz w:val="28"/>
          <w:szCs w:val="28"/>
        </w:rPr>
        <w:t xml:space="preserve">_____________ </w:t>
      </w:r>
    </w:p>
    <w:p w:rsidR="00107F89" w:rsidRPr="007B5D1F" w:rsidRDefault="00107F89" w:rsidP="00107F89">
      <w:pPr>
        <w:spacing w:line="276" w:lineRule="auto"/>
        <w:rPr>
          <w:sz w:val="18"/>
          <w:szCs w:val="18"/>
        </w:rPr>
      </w:pPr>
    </w:p>
    <w:p w:rsidR="00107F89" w:rsidRPr="008B2EC8" w:rsidRDefault="00107F89" w:rsidP="00107F89">
      <w:pPr>
        <w:spacing w:line="276" w:lineRule="auto"/>
        <w:rPr>
          <w:sz w:val="28"/>
          <w:szCs w:val="28"/>
        </w:rPr>
      </w:pPr>
      <w:r w:rsidRPr="008B2EC8">
        <w:rPr>
          <w:sz w:val="28"/>
          <w:szCs w:val="28"/>
        </w:rPr>
        <w:t>«</w:t>
      </w:r>
      <w:r w:rsidRPr="008B2EC8">
        <w:rPr>
          <w:sz w:val="28"/>
          <w:szCs w:val="28"/>
          <w:u w:val="single"/>
        </w:rPr>
        <w:t xml:space="preserve">        </w:t>
      </w:r>
      <w:r w:rsidRPr="008B2EC8">
        <w:rPr>
          <w:sz w:val="28"/>
          <w:szCs w:val="28"/>
        </w:rPr>
        <w:t xml:space="preserve">»   </w:t>
      </w:r>
      <w:r w:rsidRPr="008B2EC8">
        <w:rPr>
          <w:sz w:val="28"/>
          <w:szCs w:val="28"/>
          <w:u w:val="single"/>
        </w:rPr>
        <w:t xml:space="preserve">    августа    </w:t>
      </w:r>
      <w:r w:rsidRPr="008B2EC8">
        <w:rPr>
          <w:sz w:val="28"/>
          <w:szCs w:val="28"/>
        </w:rPr>
        <w:t xml:space="preserve"> 20   года</w:t>
      </w:r>
    </w:p>
    <w:p w:rsidR="00107F89" w:rsidRPr="007B5D1F" w:rsidRDefault="00107F89" w:rsidP="00107F89">
      <w:pPr>
        <w:rPr>
          <w:sz w:val="28"/>
          <w:szCs w:val="28"/>
        </w:rPr>
      </w:pPr>
    </w:p>
    <w:p w:rsidR="00107F89" w:rsidRPr="007B5D1F" w:rsidRDefault="00107F89" w:rsidP="00107F89">
      <w:pPr>
        <w:rPr>
          <w:sz w:val="28"/>
          <w:szCs w:val="28"/>
        </w:rPr>
      </w:pPr>
    </w:p>
    <w:p w:rsidR="00107F89" w:rsidRPr="007B5D1F" w:rsidRDefault="00107F89" w:rsidP="00107F89">
      <w:pPr>
        <w:rPr>
          <w:sz w:val="28"/>
          <w:szCs w:val="28"/>
        </w:rPr>
      </w:pPr>
    </w:p>
    <w:p w:rsidR="00107F89" w:rsidRPr="007B5D1F" w:rsidRDefault="00107F89" w:rsidP="00107F89">
      <w:pPr>
        <w:rPr>
          <w:sz w:val="28"/>
          <w:szCs w:val="28"/>
        </w:rPr>
      </w:pPr>
    </w:p>
    <w:p w:rsidR="00107F89" w:rsidRPr="008B2EC8" w:rsidRDefault="00107F89" w:rsidP="00107F89">
      <w:pPr>
        <w:jc w:val="center"/>
        <w:rPr>
          <w:sz w:val="28"/>
          <w:szCs w:val="28"/>
          <w:u w:val="single"/>
        </w:rPr>
      </w:pPr>
      <w:r w:rsidRPr="008B2EC8">
        <w:rPr>
          <w:sz w:val="28"/>
          <w:szCs w:val="28"/>
          <w:u w:val="single"/>
        </w:rPr>
        <w:t>_______________________город Армавир______________________</w:t>
      </w:r>
    </w:p>
    <w:p w:rsidR="00107F89" w:rsidRPr="008B2EC8" w:rsidRDefault="00107F89" w:rsidP="00107F89">
      <w:pPr>
        <w:jc w:val="center"/>
        <w:rPr>
          <w:sz w:val="28"/>
          <w:szCs w:val="28"/>
        </w:rPr>
      </w:pPr>
      <w:r w:rsidRPr="008B2EC8">
        <w:rPr>
          <w:sz w:val="28"/>
          <w:szCs w:val="28"/>
        </w:rPr>
        <w:t>территориальный, административный округ (город, район, посёлок)</w:t>
      </w:r>
    </w:p>
    <w:p w:rsidR="00107F89" w:rsidRPr="008B2EC8" w:rsidRDefault="00107F89" w:rsidP="00107F89">
      <w:pPr>
        <w:jc w:val="center"/>
        <w:rPr>
          <w:sz w:val="28"/>
          <w:szCs w:val="28"/>
        </w:rPr>
      </w:pPr>
    </w:p>
    <w:p w:rsidR="00107F89" w:rsidRDefault="00107F89" w:rsidP="00107F89">
      <w:pPr>
        <w:jc w:val="center"/>
        <w:rPr>
          <w:sz w:val="28"/>
          <w:szCs w:val="28"/>
          <w:u w:val="single"/>
        </w:rPr>
      </w:pPr>
      <w:r w:rsidRPr="008B2EC8">
        <w:rPr>
          <w:sz w:val="28"/>
          <w:szCs w:val="28"/>
          <w:u w:val="single"/>
        </w:rPr>
        <w:t xml:space="preserve">муниципальное </w:t>
      </w:r>
      <w:r w:rsidR="009E3E40">
        <w:rPr>
          <w:sz w:val="28"/>
          <w:szCs w:val="28"/>
          <w:u w:val="single"/>
        </w:rPr>
        <w:t xml:space="preserve">автономное </w:t>
      </w:r>
      <w:r w:rsidRPr="008B2EC8">
        <w:rPr>
          <w:sz w:val="28"/>
          <w:szCs w:val="28"/>
          <w:u w:val="single"/>
        </w:rPr>
        <w:t xml:space="preserve">общеобразовательное учреждение – </w:t>
      </w:r>
    </w:p>
    <w:p w:rsidR="00107F89" w:rsidRPr="008B2EC8" w:rsidRDefault="00107F89" w:rsidP="00107F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средняя общеобразовательная школа</w:t>
      </w:r>
      <w:r w:rsidRPr="008B2EC8">
        <w:rPr>
          <w:sz w:val="28"/>
          <w:szCs w:val="28"/>
          <w:u w:val="single"/>
        </w:rPr>
        <w:t xml:space="preserve"> № 1</w:t>
      </w:r>
      <w:r w:rsidR="009E3E40">
        <w:rPr>
          <w:sz w:val="28"/>
          <w:szCs w:val="28"/>
          <w:u w:val="single"/>
        </w:rPr>
        <w:t>9</w:t>
      </w:r>
    </w:p>
    <w:p w:rsidR="00107F89" w:rsidRPr="008B2EC8" w:rsidRDefault="00107F89" w:rsidP="00107F89">
      <w:pPr>
        <w:jc w:val="center"/>
        <w:rPr>
          <w:sz w:val="28"/>
          <w:szCs w:val="28"/>
        </w:rPr>
      </w:pPr>
      <w:r w:rsidRPr="008B2EC8">
        <w:rPr>
          <w:sz w:val="28"/>
          <w:szCs w:val="28"/>
        </w:rPr>
        <w:t>(название образовательного учреждения)</w:t>
      </w:r>
    </w:p>
    <w:p w:rsidR="00107F89" w:rsidRPr="007B5D1F" w:rsidRDefault="00107F89" w:rsidP="00107F89">
      <w:pPr>
        <w:shd w:val="clear" w:color="auto" w:fill="FFFFFF"/>
        <w:rPr>
          <w:color w:val="000000"/>
          <w:sz w:val="20"/>
          <w:szCs w:val="20"/>
        </w:rPr>
      </w:pPr>
    </w:p>
    <w:p w:rsidR="00107F89" w:rsidRPr="007B5D1F" w:rsidRDefault="00107F89" w:rsidP="00107F89">
      <w:pPr>
        <w:shd w:val="clear" w:color="auto" w:fill="FFFFFF"/>
        <w:rPr>
          <w:color w:val="000000"/>
          <w:sz w:val="20"/>
          <w:szCs w:val="20"/>
        </w:rPr>
      </w:pPr>
    </w:p>
    <w:p w:rsidR="00107F89" w:rsidRPr="007B5D1F" w:rsidRDefault="00107F89" w:rsidP="00107F89">
      <w:pPr>
        <w:shd w:val="clear" w:color="auto" w:fill="FFFFFF"/>
        <w:rPr>
          <w:color w:val="000000"/>
          <w:sz w:val="20"/>
          <w:szCs w:val="20"/>
        </w:rPr>
      </w:pPr>
    </w:p>
    <w:p w:rsidR="00107F89" w:rsidRPr="008B2EC8" w:rsidRDefault="00107F89" w:rsidP="00107F8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07F89" w:rsidRPr="008B2EC8" w:rsidRDefault="00107F89" w:rsidP="00107F89">
      <w:pPr>
        <w:shd w:val="clear" w:color="auto" w:fill="FFFFFF"/>
        <w:jc w:val="center"/>
        <w:rPr>
          <w:sz w:val="36"/>
          <w:szCs w:val="36"/>
        </w:rPr>
      </w:pPr>
      <w:r w:rsidRPr="008B2EC8">
        <w:rPr>
          <w:b/>
          <w:bCs/>
          <w:color w:val="000000"/>
          <w:sz w:val="36"/>
          <w:szCs w:val="36"/>
        </w:rPr>
        <w:t>КАЛЕНДАРНО-ТЕМАТИЧЕСКОЕ  ПЛАНИРОВАНИЕ</w:t>
      </w:r>
    </w:p>
    <w:p w:rsidR="00107F89" w:rsidRPr="007B5D1F" w:rsidRDefault="00107F89" w:rsidP="00107F8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07F89" w:rsidRPr="007B5D1F" w:rsidRDefault="00107F89" w:rsidP="00107F8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07F89" w:rsidRPr="007B5D1F" w:rsidRDefault="00107F89" w:rsidP="00107F89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107F89" w:rsidRPr="008B2EC8" w:rsidRDefault="00107F89" w:rsidP="00107F89">
      <w:pPr>
        <w:shd w:val="clear" w:color="auto" w:fill="FFFFFF"/>
        <w:rPr>
          <w:color w:val="000000"/>
          <w:sz w:val="20"/>
          <w:szCs w:val="20"/>
        </w:rPr>
      </w:pPr>
    </w:p>
    <w:p w:rsidR="00107F89" w:rsidRPr="008B2EC8" w:rsidRDefault="00107F89" w:rsidP="00107F89">
      <w:pPr>
        <w:shd w:val="clear" w:color="auto" w:fill="FFFFFF"/>
        <w:jc w:val="center"/>
        <w:rPr>
          <w:sz w:val="20"/>
          <w:szCs w:val="20"/>
        </w:rPr>
      </w:pPr>
      <w:r w:rsidRPr="008B2EC8">
        <w:rPr>
          <w:color w:val="000000"/>
          <w:sz w:val="28"/>
          <w:szCs w:val="28"/>
          <w:u w:val="single"/>
        </w:rPr>
        <w:t>по</w:t>
      </w:r>
      <w:r w:rsidRPr="008B2EC8">
        <w:rPr>
          <w:b/>
          <w:color w:val="000000"/>
          <w:sz w:val="20"/>
          <w:szCs w:val="20"/>
          <w:u w:val="single"/>
        </w:rPr>
        <w:tab/>
        <w:t xml:space="preserve">  </w:t>
      </w:r>
      <w:r w:rsidRPr="008B2EC8">
        <w:rPr>
          <w:b/>
          <w:color w:val="000000"/>
          <w:sz w:val="28"/>
          <w:szCs w:val="28"/>
          <w:u w:val="single"/>
        </w:rPr>
        <w:t xml:space="preserve">ФИЗИЧЕСКОЙ  КУЛЬТУРЕ </w:t>
      </w:r>
      <w:r w:rsidRPr="008B2EC8">
        <w:rPr>
          <w:b/>
          <w:color w:val="000000"/>
          <w:sz w:val="28"/>
          <w:szCs w:val="28"/>
          <w:u w:val="single"/>
        </w:rPr>
        <w:tab/>
      </w:r>
    </w:p>
    <w:p w:rsidR="00107F89" w:rsidRPr="007B5D1F" w:rsidRDefault="00107F89" w:rsidP="00107F89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8B2EC8">
        <w:rPr>
          <w:color w:val="000000"/>
          <w:sz w:val="28"/>
          <w:szCs w:val="28"/>
          <w:u w:val="single"/>
        </w:rPr>
        <w:t>(указать предмет, курс, модуль)</w:t>
      </w:r>
    </w:p>
    <w:p w:rsidR="00107F89" w:rsidRPr="007B5D1F" w:rsidRDefault="00107F89" w:rsidP="00107F89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107F89" w:rsidRPr="007B5D1F" w:rsidRDefault="00107F89" w:rsidP="00107F89">
      <w:pPr>
        <w:shd w:val="clear" w:color="auto" w:fill="FFFFFF"/>
        <w:jc w:val="center"/>
        <w:rPr>
          <w:sz w:val="28"/>
          <w:szCs w:val="28"/>
          <w:u w:val="single"/>
        </w:rPr>
      </w:pPr>
    </w:p>
    <w:p w:rsidR="00107F89" w:rsidRPr="008B2EC8" w:rsidRDefault="00107F89" w:rsidP="00107F89">
      <w:r w:rsidRPr="008B2EC8">
        <w:rPr>
          <w:sz w:val="28"/>
          <w:szCs w:val="28"/>
        </w:rPr>
        <w:t xml:space="preserve">Класс  </w:t>
      </w:r>
      <w:r w:rsidRPr="008B2EC8">
        <w:t xml:space="preserve">  </w:t>
      </w:r>
      <w:r w:rsidRPr="008B2EC8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7</w:t>
      </w:r>
      <w:r w:rsidRPr="007B5D1F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8B2EC8">
        <w:rPr>
          <w:b/>
          <w:sz w:val="28"/>
          <w:szCs w:val="28"/>
          <w:u w:val="single"/>
        </w:rPr>
        <w:tab/>
      </w:r>
      <w:r w:rsidRPr="008B2EC8">
        <w:rPr>
          <w:b/>
          <w:sz w:val="28"/>
          <w:szCs w:val="28"/>
          <w:u w:val="single"/>
        </w:rPr>
        <w:tab/>
      </w:r>
      <w:r w:rsidRPr="008B2EC8">
        <w:rPr>
          <w:b/>
          <w:sz w:val="28"/>
          <w:szCs w:val="28"/>
          <w:u w:val="single"/>
        </w:rPr>
        <w:tab/>
      </w:r>
      <w:r w:rsidRPr="008B2EC8">
        <w:rPr>
          <w:b/>
          <w:sz w:val="28"/>
          <w:szCs w:val="28"/>
          <w:u w:val="single"/>
        </w:rPr>
        <w:tab/>
      </w:r>
      <w:r w:rsidRPr="008B2EC8">
        <w:rPr>
          <w:b/>
          <w:sz w:val="28"/>
          <w:szCs w:val="28"/>
          <w:u w:val="single"/>
        </w:rPr>
        <w:tab/>
      </w:r>
      <w:r w:rsidRPr="008B2EC8">
        <w:rPr>
          <w:b/>
          <w:sz w:val="28"/>
          <w:szCs w:val="28"/>
          <w:u w:val="single"/>
        </w:rPr>
        <w:tab/>
      </w:r>
      <w:r w:rsidRPr="008B2EC8">
        <w:rPr>
          <w:b/>
          <w:sz w:val="28"/>
          <w:szCs w:val="28"/>
          <w:u w:val="single"/>
        </w:rPr>
        <w:tab/>
      </w:r>
    </w:p>
    <w:p w:rsidR="00107F89" w:rsidRPr="007B5D1F" w:rsidRDefault="00107F89" w:rsidP="00107F89">
      <w:pPr>
        <w:shd w:val="clear" w:color="auto" w:fill="FFFFFF"/>
        <w:rPr>
          <w:color w:val="000000"/>
          <w:sz w:val="20"/>
          <w:szCs w:val="20"/>
        </w:rPr>
      </w:pPr>
    </w:p>
    <w:p w:rsidR="00107F89" w:rsidRPr="007B5D1F" w:rsidRDefault="00107F89" w:rsidP="00107F89">
      <w:pPr>
        <w:shd w:val="clear" w:color="auto" w:fill="FFFFFF"/>
        <w:rPr>
          <w:color w:val="000000"/>
          <w:sz w:val="20"/>
          <w:szCs w:val="20"/>
        </w:rPr>
      </w:pPr>
    </w:p>
    <w:p w:rsidR="00107F89" w:rsidRPr="008B2EC8" w:rsidRDefault="00107F89" w:rsidP="00107F89">
      <w:pPr>
        <w:shd w:val="clear" w:color="auto" w:fill="FFFFFF"/>
        <w:rPr>
          <w:sz w:val="20"/>
          <w:szCs w:val="20"/>
        </w:rPr>
      </w:pPr>
      <w:r w:rsidRPr="008B2EC8">
        <w:rPr>
          <w:color w:val="000000"/>
          <w:sz w:val="28"/>
          <w:szCs w:val="28"/>
        </w:rPr>
        <w:t>Учитель:</w:t>
      </w:r>
      <w:r w:rsidRPr="008B2EC8">
        <w:rPr>
          <w:color w:val="000000"/>
          <w:sz w:val="20"/>
          <w:szCs w:val="20"/>
        </w:rPr>
        <w:t xml:space="preserve">  </w:t>
      </w:r>
      <w:r w:rsidRPr="008B2EC8">
        <w:rPr>
          <w:b/>
          <w:color w:val="000000"/>
          <w:sz w:val="28"/>
          <w:szCs w:val="28"/>
          <w:u w:val="single"/>
        </w:rPr>
        <w:t xml:space="preserve">   </w:t>
      </w:r>
      <w:r w:rsidRPr="008B2EC8">
        <w:rPr>
          <w:b/>
          <w:color w:val="000000"/>
          <w:sz w:val="28"/>
          <w:szCs w:val="28"/>
          <w:u w:val="single"/>
        </w:rPr>
        <w:tab/>
      </w:r>
      <w:r w:rsidRPr="008B2EC8">
        <w:rPr>
          <w:b/>
          <w:color w:val="000000"/>
          <w:sz w:val="28"/>
          <w:szCs w:val="28"/>
          <w:u w:val="single"/>
        </w:rPr>
        <w:tab/>
      </w:r>
      <w:r w:rsidRPr="008B2EC8">
        <w:rPr>
          <w:b/>
          <w:color w:val="000000"/>
          <w:sz w:val="28"/>
          <w:szCs w:val="28"/>
          <w:u w:val="single"/>
        </w:rPr>
        <w:tab/>
      </w:r>
    </w:p>
    <w:p w:rsidR="00107F89" w:rsidRPr="007B5D1F" w:rsidRDefault="00107F89" w:rsidP="00107F89">
      <w:pPr>
        <w:shd w:val="clear" w:color="auto" w:fill="FFFFFF"/>
        <w:rPr>
          <w:color w:val="000000"/>
          <w:sz w:val="20"/>
          <w:szCs w:val="20"/>
        </w:rPr>
      </w:pPr>
    </w:p>
    <w:p w:rsidR="00107F89" w:rsidRPr="007B5D1F" w:rsidRDefault="00107F89" w:rsidP="00107F89">
      <w:pPr>
        <w:shd w:val="clear" w:color="auto" w:fill="FFFFFF"/>
        <w:rPr>
          <w:color w:val="000000"/>
          <w:sz w:val="20"/>
          <w:szCs w:val="20"/>
        </w:rPr>
      </w:pPr>
    </w:p>
    <w:p w:rsidR="00107F89" w:rsidRPr="008B2EC8" w:rsidRDefault="00107F89" w:rsidP="00107F89">
      <w:pPr>
        <w:shd w:val="clear" w:color="auto" w:fill="FFFFFF"/>
        <w:rPr>
          <w:sz w:val="20"/>
          <w:szCs w:val="20"/>
        </w:rPr>
      </w:pPr>
      <w:r w:rsidRPr="008B2EC8">
        <w:rPr>
          <w:color w:val="000000"/>
          <w:sz w:val="28"/>
          <w:szCs w:val="28"/>
        </w:rPr>
        <w:t xml:space="preserve">Количество часов: </w:t>
      </w:r>
      <w:r w:rsidRPr="008B2EC8">
        <w:rPr>
          <w:color w:val="000000"/>
          <w:sz w:val="28"/>
          <w:szCs w:val="28"/>
          <w:u w:val="single"/>
        </w:rPr>
        <w:t>всего</w:t>
      </w:r>
      <w:r w:rsidRPr="008B2EC8">
        <w:rPr>
          <w:color w:val="000000"/>
          <w:sz w:val="20"/>
          <w:szCs w:val="20"/>
          <w:u w:val="single"/>
        </w:rPr>
        <w:t xml:space="preserve"> </w:t>
      </w:r>
      <w:r w:rsidRPr="008B2EC8">
        <w:rPr>
          <w:b/>
          <w:color w:val="000000"/>
          <w:sz w:val="28"/>
          <w:szCs w:val="28"/>
          <w:u w:val="single"/>
        </w:rPr>
        <w:t>102</w:t>
      </w:r>
      <w:r w:rsidRPr="008B2EC8">
        <w:rPr>
          <w:color w:val="000000"/>
          <w:sz w:val="28"/>
          <w:szCs w:val="28"/>
          <w:u w:val="single"/>
        </w:rPr>
        <w:t xml:space="preserve"> </w:t>
      </w:r>
      <w:r w:rsidRPr="008B2EC8">
        <w:rPr>
          <w:b/>
          <w:color w:val="000000"/>
          <w:sz w:val="28"/>
          <w:szCs w:val="28"/>
          <w:u w:val="single"/>
        </w:rPr>
        <w:t xml:space="preserve">  </w:t>
      </w:r>
      <w:r w:rsidRPr="008B2EC8">
        <w:rPr>
          <w:b/>
          <w:color w:val="000000"/>
          <w:sz w:val="20"/>
          <w:szCs w:val="20"/>
          <w:u w:val="single"/>
        </w:rPr>
        <w:t xml:space="preserve"> </w:t>
      </w:r>
      <w:r w:rsidRPr="008B2EC8">
        <w:rPr>
          <w:color w:val="000000"/>
          <w:sz w:val="28"/>
          <w:szCs w:val="28"/>
          <w:u w:val="single"/>
        </w:rPr>
        <w:t>часа;    в неделю</w:t>
      </w:r>
      <w:r w:rsidRPr="008B2EC8">
        <w:rPr>
          <w:color w:val="000000"/>
          <w:sz w:val="20"/>
          <w:szCs w:val="20"/>
          <w:u w:val="single"/>
        </w:rPr>
        <w:t xml:space="preserve">  </w:t>
      </w:r>
      <w:r w:rsidRPr="008B2EC8">
        <w:rPr>
          <w:b/>
          <w:color w:val="000000"/>
          <w:sz w:val="28"/>
          <w:szCs w:val="28"/>
          <w:u w:val="single"/>
        </w:rPr>
        <w:t xml:space="preserve">3 </w:t>
      </w:r>
      <w:r w:rsidRPr="008B2EC8">
        <w:rPr>
          <w:color w:val="000000"/>
          <w:sz w:val="20"/>
          <w:szCs w:val="20"/>
          <w:u w:val="single"/>
        </w:rPr>
        <w:t xml:space="preserve"> </w:t>
      </w:r>
      <w:r w:rsidRPr="008B2EC8">
        <w:rPr>
          <w:color w:val="000000"/>
          <w:sz w:val="28"/>
          <w:szCs w:val="28"/>
          <w:u w:val="single"/>
        </w:rPr>
        <w:t>часа;</w:t>
      </w:r>
      <w:r w:rsidRPr="008B2EC8">
        <w:rPr>
          <w:color w:val="000000"/>
          <w:sz w:val="20"/>
          <w:szCs w:val="20"/>
          <w:u w:val="single"/>
        </w:rPr>
        <w:tab/>
      </w:r>
      <w:r w:rsidRPr="008B2EC8">
        <w:rPr>
          <w:color w:val="000000"/>
          <w:sz w:val="20"/>
          <w:szCs w:val="20"/>
          <w:u w:val="single"/>
        </w:rPr>
        <w:tab/>
      </w:r>
      <w:r w:rsidRPr="008B2EC8">
        <w:rPr>
          <w:color w:val="000000"/>
          <w:sz w:val="20"/>
          <w:szCs w:val="20"/>
          <w:u w:val="single"/>
        </w:rPr>
        <w:tab/>
      </w:r>
      <w:r w:rsidRPr="008B2EC8">
        <w:rPr>
          <w:color w:val="000000"/>
          <w:sz w:val="20"/>
          <w:szCs w:val="20"/>
          <w:u w:val="single"/>
        </w:rPr>
        <w:tab/>
      </w:r>
    </w:p>
    <w:p w:rsidR="00107F89" w:rsidRPr="00EB3BFF" w:rsidRDefault="00107F89" w:rsidP="00107F89">
      <w:pPr>
        <w:pStyle w:val="2"/>
        <w:rPr>
          <w:rFonts w:ascii="Times New Roman" w:hAnsi="Times New Roman"/>
          <w:sz w:val="20"/>
          <w:lang w:val="ru-RU"/>
        </w:rPr>
      </w:pPr>
    </w:p>
    <w:p w:rsidR="00107F89" w:rsidRPr="00EB3BFF" w:rsidRDefault="00107F89" w:rsidP="00107F89">
      <w:pPr>
        <w:rPr>
          <w:lang w:eastAsia="en-US"/>
        </w:rPr>
      </w:pPr>
    </w:p>
    <w:p w:rsidR="00F11B54" w:rsidRPr="008B2EC8" w:rsidRDefault="00F11B54" w:rsidP="00F11B54">
      <w:pPr>
        <w:jc w:val="center"/>
        <w:rPr>
          <w:b/>
          <w:sz w:val="28"/>
          <w:szCs w:val="28"/>
        </w:rPr>
      </w:pPr>
      <w:r w:rsidRPr="008B2EC8">
        <w:rPr>
          <w:b/>
          <w:sz w:val="28"/>
          <w:szCs w:val="28"/>
        </w:rPr>
        <w:t>Пла</w:t>
      </w:r>
      <w:r>
        <w:rPr>
          <w:b/>
          <w:sz w:val="28"/>
          <w:szCs w:val="28"/>
        </w:rPr>
        <w:t xml:space="preserve">нирование составлено на основе </w:t>
      </w:r>
      <w:r w:rsidRPr="008B2EC8">
        <w:rPr>
          <w:b/>
          <w:sz w:val="28"/>
          <w:szCs w:val="28"/>
        </w:rPr>
        <w:t xml:space="preserve">рабочей программы </w:t>
      </w:r>
      <w:r>
        <w:rPr>
          <w:b/>
          <w:sz w:val="28"/>
          <w:szCs w:val="28"/>
        </w:rPr>
        <w:t xml:space="preserve">по физической культуре учителя </w:t>
      </w:r>
    </w:p>
    <w:p w:rsidR="00107F89" w:rsidRPr="001C3746" w:rsidRDefault="00107F89" w:rsidP="00107F89">
      <w:pPr>
        <w:rPr>
          <w:u w:val="single"/>
        </w:rPr>
      </w:pPr>
    </w:p>
    <w:p w:rsidR="00107F89" w:rsidRPr="001C3746" w:rsidRDefault="00107F89" w:rsidP="00107F89">
      <w:pPr>
        <w:rPr>
          <w:u w:val="single"/>
        </w:rPr>
      </w:pPr>
    </w:p>
    <w:p w:rsidR="00107F89" w:rsidRPr="008B2EC8" w:rsidRDefault="00107F89" w:rsidP="00107F89">
      <w:pPr>
        <w:shd w:val="clear" w:color="auto" w:fill="FFFFFF"/>
        <w:jc w:val="center"/>
        <w:rPr>
          <w:color w:val="000000"/>
          <w:sz w:val="20"/>
          <w:szCs w:val="20"/>
          <w:u w:val="single"/>
        </w:rPr>
      </w:pPr>
      <w:r w:rsidRPr="008B2EC8">
        <w:rPr>
          <w:color w:val="000000"/>
          <w:sz w:val="20"/>
          <w:szCs w:val="20"/>
          <w:u w:val="single"/>
        </w:rPr>
        <w:t xml:space="preserve">                      (указать ФИО учителя, реквизиты утверждения рабочей программы с датой)</w:t>
      </w:r>
      <w:r w:rsidRPr="008B2EC8">
        <w:rPr>
          <w:color w:val="000000"/>
          <w:sz w:val="20"/>
          <w:szCs w:val="20"/>
          <w:u w:val="single"/>
        </w:rPr>
        <w:tab/>
      </w:r>
      <w:r w:rsidRPr="008B2EC8">
        <w:rPr>
          <w:color w:val="000000"/>
          <w:sz w:val="20"/>
          <w:szCs w:val="20"/>
          <w:u w:val="single"/>
        </w:rPr>
        <w:tab/>
      </w:r>
      <w:r w:rsidRPr="008B2EC8">
        <w:rPr>
          <w:color w:val="000000"/>
          <w:sz w:val="20"/>
          <w:szCs w:val="20"/>
          <w:u w:val="single"/>
        </w:rPr>
        <w:tab/>
      </w:r>
    </w:p>
    <w:p w:rsidR="00107F89" w:rsidRPr="001C3746" w:rsidRDefault="00107F89" w:rsidP="00107F89">
      <w:pPr>
        <w:rPr>
          <w:sz w:val="28"/>
          <w:szCs w:val="28"/>
          <w:u w:val="single"/>
        </w:rPr>
        <w:sectPr w:rsidR="00107F89" w:rsidRPr="001C3746" w:rsidSect="00C03A94">
          <w:pgSz w:w="11906" w:h="16838"/>
          <w:pgMar w:top="720" w:right="720" w:bottom="720" w:left="720" w:header="709" w:footer="709" w:gutter="0"/>
          <w:cols w:space="720"/>
        </w:sectPr>
      </w:pPr>
      <w:r>
        <w:rPr>
          <w:sz w:val="28"/>
          <w:szCs w:val="28"/>
          <w:u w:val="single"/>
        </w:rPr>
        <w:t xml:space="preserve">            </w:t>
      </w:r>
      <w:r w:rsidRPr="008B2EC8">
        <w:rPr>
          <w:sz w:val="28"/>
          <w:szCs w:val="28"/>
          <w:u w:val="single"/>
        </w:rPr>
        <w:t xml:space="preserve">       </w:t>
      </w:r>
      <w:proofErr w:type="gramStart"/>
      <w:r w:rsidRPr="008B2EC8">
        <w:rPr>
          <w:sz w:val="28"/>
          <w:szCs w:val="28"/>
          <w:u w:val="single"/>
        </w:rPr>
        <w:t>утвержденной</w:t>
      </w:r>
      <w:proofErr w:type="gramEnd"/>
      <w:r w:rsidRPr="008B2EC8">
        <w:rPr>
          <w:sz w:val="28"/>
          <w:szCs w:val="28"/>
          <w:u w:val="single"/>
        </w:rPr>
        <w:t xml:space="preserve"> педсоветом протокол №   </w:t>
      </w:r>
      <w:r w:rsidR="00C03A94">
        <w:rPr>
          <w:sz w:val="28"/>
          <w:szCs w:val="28"/>
          <w:u w:val="single"/>
        </w:rPr>
        <w:t xml:space="preserve"> </w:t>
      </w:r>
      <w:r w:rsidR="00D14126" w:rsidRPr="00D14126">
        <w:rPr>
          <w:sz w:val="28"/>
          <w:szCs w:val="28"/>
          <w:u w:val="single"/>
        </w:rPr>
        <w:t xml:space="preserve">    </w:t>
      </w:r>
      <w:r w:rsidRPr="008B2EC8">
        <w:rPr>
          <w:sz w:val="28"/>
          <w:szCs w:val="28"/>
          <w:u w:val="single"/>
        </w:rPr>
        <w:t xml:space="preserve">от    </w:t>
      </w:r>
      <w:r w:rsidR="00C03A94">
        <w:rPr>
          <w:sz w:val="28"/>
          <w:szCs w:val="28"/>
          <w:u w:val="single"/>
        </w:rPr>
        <w:t xml:space="preserve"> </w:t>
      </w:r>
      <w:r w:rsidRPr="008B2EC8">
        <w:rPr>
          <w:sz w:val="28"/>
          <w:szCs w:val="28"/>
          <w:u w:val="single"/>
        </w:rPr>
        <w:t xml:space="preserve">августа </w:t>
      </w:r>
      <w:r w:rsidR="00D14126" w:rsidRPr="00D14126">
        <w:rPr>
          <w:sz w:val="28"/>
          <w:szCs w:val="28"/>
          <w:u w:val="single"/>
        </w:rPr>
        <w:t xml:space="preserve"> </w:t>
      </w:r>
      <w:r w:rsidRPr="008B2EC8">
        <w:rPr>
          <w:sz w:val="28"/>
          <w:szCs w:val="28"/>
          <w:u w:val="single"/>
        </w:rPr>
        <w:t>20</w:t>
      </w:r>
      <w:r w:rsidR="00D14126">
        <w:rPr>
          <w:sz w:val="28"/>
          <w:szCs w:val="28"/>
          <w:u w:val="single"/>
        </w:rPr>
        <w:t>13</w:t>
      </w:r>
      <w:r w:rsidRPr="008B2EC8">
        <w:rPr>
          <w:sz w:val="28"/>
          <w:szCs w:val="28"/>
          <w:u w:val="single"/>
        </w:rPr>
        <w:t xml:space="preserve"> </w:t>
      </w:r>
      <w:r w:rsidR="00C03A94">
        <w:rPr>
          <w:sz w:val="28"/>
          <w:szCs w:val="28"/>
          <w:u w:val="single"/>
        </w:rPr>
        <w:t xml:space="preserve">   года </w:t>
      </w:r>
    </w:p>
    <w:p w:rsidR="004476A9" w:rsidRDefault="00A163E0" w:rsidP="004476A9">
      <w:pPr>
        <w:jc w:val="center"/>
        <w:rPr>
          <w:b/>
        </w:rPr>
      </w:pPr>
      <w:r w:rsidRPr="002A06A0">
        <w:rPr>
          <w:b/>
        </w:rPr>
        <w:lastRenderedPageBreak/>
        <w:t>Календарно – тематическое планирование</w:t>
      </w:r>
      <w:r>
        <w:rPr>
          <w:b/>
        </w:rPr>
        <w:t xml:space="preserve"> уроков</w:t>
      </w:r>
    </w:p>
    <w:p w:rsidR="00A163E0" w:rsidRPr="002A06A0" w:rsidRDefault="00A163E0" w:rsidP="004476A9">
      <w:pPr>
        <w:jc w:val="center"/>
        <w:rPr>
          <w:b/>
        </w:rPr>
      </w:pPr>
      <w:r>
        <w:rPr>
          <w:b/>
        </w:rPr>
        <w:t xml:space="preserve">по физической культуре </w:t>
      </w:r>
      <w:r w:rsidRPr="00A163E0">
        <w:rPr>
          <w:b/>
        </w:rPr>
        <w:t>7</w:t>
      </w:r>
      <w:r w:rsidR="004476A9">
        <w:rPr>
          <w:b/>
        </w:rPr>
        <w:t xml:space="preserve"> </w:t>
      </w:r>
      <w:r w:rsidRPr="002A06A0">
        <w:rPr>
          <w:b/>
        </w:rPr>
        <w:t>класс.</w:t>
      </w:r>
    </w:p>
    <w:p w:rsidR="00A163E0" w:rsidRDefault="00A163E0" w:rsidP="00A163E0"/>
    <w:tbl>
      <w:tblPr>
        <w:tblStyle w:val="a3"/>
        <w:tblW w:w="9828" w:type="dxa"/>
        <w:tblInd w:w="-743" w:type="dxa"/>
        <w:tblLayout w:type="fixed"/>
        <w:tblLook w:val="01E0"/>
      </w:tblPr>
      <w:tblGrid>
        <w:gridCol w:w="888"/>
        <w:gridCol w:w="3791"/>
        <w:gridCol w:w="992"/>
        <w:gridCol w:w="992"/>
        <w:gridCol w:w="851"/>
        <w:gridCol w:w="2314"/>
      </w:tblGrid>
      <w:tr w:rsidR="00A163E0" w:rsidRPr="0082229C" w:rsidTr="0082229C">
        <w:trPr>
          <w:trHeight w:val="540"/>
        </w:trPr>
        <w:tc>
          <w:tcPr>
            <w:tcW w:w="888" w:type="dxa"/>
            <w:vMerge w:val="restart"/>
          </w:tcPr>
          <w:p w:rsidR="00A163E0" w:rsidRPr="0082229C" w:rsidRDefault="00A163E0" w:rsidP="00C03A94">
            <w:pPr>
              <w:jc w:val="center"/>
            </w:pPr>
            <w:r w:rsidRPr="0082229C">
              <w:t>Номер урока</w:t>
            </w:r>
          </w:p>
        </w:tc>
        <w:tc>
          <w:tcPr>
            <w:tcW w:w="3791" w:type="dxa"/>
            <w:vMerge w:val="restart"/>
          </w:tcPr>
          <w:p w:rsidR="00A163E0" w:rsidRPr="0082229C" w:rsidRDefault="00A163E0" w:rsidP="00C03A94">
            <w:pPr>
              <w:jc w:val="center"/>
            </w:pPr>
            <w:r w:rsidRPr="0082229C">
              <w:t>Содержание</w:t>
            </w:r>
          </w:p>
          <w:p w:rsidR="00A163E0" w:rsidRPr="0082229C" w:rsidRDefault="00A163E0" w:rsidP="00C03A94">
            <w:pPr>
              <w:jc w:val="center"/>
            </w:pPr>
            <w:r w:rsidRPr="0082229C">
              <w:t>(раздел, темы)</w:t>
            </w:r>
          </w:p>
        </w:tc>
        <w:tc>
          <w:tcPr>
            <w:tcW w:w="992" w:type="dxa"/>
            <w:vMerge w:val="restart"/>
          </w:tcPr>
          <w:p w:rsidR="00A163E0" w:rsidRPr="0082229C" w:rsidRDefault="00A163E0" w:rsidP="00C03A94">
            <w:pPr>
              <w:jc w:val="center"/>
            </w:pPr>
            <w:r w:rsidRPr="0082229C">
              <w:t>Количество часов</w:t>
            </w:r>
          </w:p>
        </w:tc>
        <w:tc>
          <w:tcPr>
            <w:tcW w:w="1843" w:type="dxa"/>
            <w:gridSpan w:val="2"/>
          </w:tcPr>
          <w:p w:rsidR="00A163E0" w:rsidRPr="0082229C" w:rsidRDefault="00A163E0" w:rsidP="00C03A94">
            <w:pPr>
              <w:jc w:val="center"/>
            </w:pPr>
            <w:r w:rsidRPr="0082229C">
              <w:t>Даты проведения</w:t>
            </w:r>
          </w:p>
        </w:tc>
        <w:tc>
          <w:tcPr>
            <w:tcW w:w="2314" w:type="dxa"/>
            <w:vMerge w:val="restart"/>
          </w:tcPr>
          <w:p w:rsidR="00A163E0" w:rsidRPr="0082229C" w:rsidRDefault="00A163E0" w:rsidP="00C03A94">
            <w:pPr>
              <w:jc w:val="center"/>
            </w:pPr>
            <w:r w:rsidRPr="0082229C">
              <w:t>Оборудование урока</w:t>
            </w:r>
          </w:p>
        </w:tc>
      </w:tr>
      <w:tr w:rsidR="00A163E0" w:rsidRPr="0082229C" w:rsidTr="0082229C">
        <w:trPr>
          <w:trHeight w:val="285"/>
        </w:trPr>
        <w:tc>
          <w:tcPr>
            <w:tcW w:w="888" w:type="dxa"/>
            <w:vMerge/>
          </w:tcPr>
          <w:p w:rsidR="00A163E0" w:rsidRPr="0082229C" w:rsidRDefault="00A163E0" w:rsidP="00C03A94">
            <w:pPr>
              <w:jc w:val="center"/>
            </w:pPr>
          </w:p>
        </w:tc>
        <w:tc>
          <w:tcPr>
            <w:tcW w:w="3791" w:type="dxa"/>
            <w:vMerge/>
          </w:tcPr>
          <w:p w:rsidR="00A163E0" w:rsidRPr="0082229C" w:rsidRDefault="00A163E0" w:rsidP="00C03A94">
            <w:pPr>
              <w:jc w:val="center"/>
            </w:pPr>
          </w:p>
        </w:tc>
        <w:tc>
          <w:tcPr>
            <w:tcW w:w="992" w:type="dxa"/>
            <w:vMerge/>
          </w:tcPr>
          <w:p w:rsidR="00A163E0" w:rsidRPr="0082229C" w:rsidRDefault="00A163E0" w:rsidP="00C03A94">
            <w:pPr>
              <w:jc w:val="center"/>
            </w:pPr>
          </w:p>
        </w:tc>
        <w:tc>
          <w:tcPr>
            <w:tcW w:w="992" w:type="dxa"/>
          </w:tcPr>
          <w:p w:rsidR="00A163E0" w:rsidRPr="0082229C" w:rsidRDefault="00A163E0" w:rsidP="00C03A94">
            <w:pPr>
              <w:jc w:val="center"/>
            </w:pPr>
            <w:r w:rsidRPr="0082229C">
              <w:t>план</w:t>
            </w:r>
          </w:p>
        </w:tc>
        <w:tc>
          <w:tcPr>
            <w:tcW w:w="851" w:type="dxa"/>
          </w:tcPr>
          <w:p w:rsidR="00A163E0" w:rsidRPr="0082229C" w:rsidRDefault="00A163E0" w:rsidP="00C03A94">
            <w:pPr>
              <w:jc w:val="center"/>
            </w:pPr>
            <w:r w:rsidRPr="0082229C">
              <w:t>факт</w:t>
            </w:r>
          </w:p>
        </w:tc>
        <w:tc>
          <w:tcPr>
            <w:tcW w:w="2314" w:type="dxa"/>
            <w:vMerge/>
          </w:tcPr>
          <w:p w:rsidR="00A163E0" w:rsidRPr="0082229C" w:rsidRDefault="00A163E0" w:rsidP="00C03A94">
            <w:pPr>
              <w:jc w:val="center"/>
            </w:pPr>
          </w:p>
        </w:tc>
      </w:tr>
      <w:tr w:rsidR="00A163E0" w:rsidRPr="0082229C" w:rsidTr="0082229C">
        <w:tc>
          <w:tcPr>
            <w:tcW w:w="4679" w:type="dxa"/>
            <w:gridSpan w:val="2"/>
          </w:tcPr>
          <w:p w:rsidR="00A163E0" w:rsidRPr="0082229C" w:rsidRDefault="003B15FE" w:rsidP="00C03A94">
            <w:pPr>
              <w:jc w:val="center"/>
              <w:rPr>
                <w:b/>
              </w:rPr>
            </w:pPr>
            <w:r w:rsidRPr="0082229C">
              <w:rPr>
                <w:b/>
              </w:rPr>
              <w:t xml:space="preserve">1.4 </w:t>
            </w:r>
            <w:r w:rsidR="00A163E0" w:rsidRPr="0082229C">
              <w:rPr>
                <w:b/>
              </w:rPr>
              <w:t>Легкая атлетика</w:t>
            </w:r>
          </w:p>
        </w:tc>
        <w:tc>
          <w:tcPr>
            <w:tcW w:w="992" w:type="dxa"/>
          </w:tcPr>
          <w:p w:rsidR="00A163E0" w:rsidRPr="0082229C" w:rsidRDefault="00A163E0" w:rsidP="00C03A94">
            <w:pPr>
              <w:jc w:val="center"/>
              <w:rPr>
                <w:b/>
              </w:rPr>
            </w:pPr>
            <w:r w:rsidRPr="0082229C">
              <w:rPr>
                <w:b/>
              </w:rPr>
              <w:t>21</w:t>
            </w:r>
          </w:p>
        </w:tc>
        <w:tc>
          <w:tcPr>
            <w:tcW w:w="992" w:type="dxa"/>
          </w:tcPr>
          <w:p w:rsidR="00A163E0" w:rsidRPr="0082229C" w:rsidRDefault="00A163E0" w:rsidP="00C03A94">
            <w:pPr>
              <w:rPr>
                <w:b/>
              </w:rPr>
            </w:pPr>
          </w:p>
        </w:tc>
        <w:tc>
          <w:tcPr>
            <w:tcW w:w="851" w:type="dxa"/>
          </w:tcPr>
          <w:p w:rsidR="00A163E0" w:rsidRPr="0082229C" w:rsidRDefault="00A163E0" w:rsidP="00C03A94">
            <w:pPr>
              <w:rPr>
                <w:b/>
              </w:rPr>
            </w:pPr>
          </w:p>
        </w:tc>
        <w:tc>
          <w:tcPr>
            <w:tcW w:w="2314" w:type="dxa"/>
          </w:tcPr>
          <w:p w:rsidR="00A163E0" w:rsidRPr="0082229C" w:rsidRDefault="00A163E0" w:rsidP="00C03A94">
            <w:pPr>
              <w:rPr>
                <w:b/>
              </w:rPr>
            </w:pPr>
          </w:p>
        </w:tc>
      </w:tr>
      <w:tr w:rsidR="00A163E0" w:rsidRPr="0082229C" w:rsidTr="0082229C">
        <w:tc>
          <w:tcPr>
            <w:tcW w:w="4679" w:type="dxa"/>
            <w:gridSpan w:val="2"/>
          </w:tcPr>
          <w:p w:rsidR="00A163E0" w:rsidRPr="0082229C" w:rsidRDefault="003B15FE" w:rsidP="0082229C">
            <w:pPr>
              <w:ind w:left="-108"/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 xml:space="preserve">1.4.1 </w:t>
            </w:r>
            <w:r w:rsidR="00A163E0" w:rsidRPr="0082229C">
              <w:rPr>
                <w:b/>
                <w:i/>
              </w:rPr>
              <w:t>Овладение техникой спринтерского бега</w:t>
            </w:r>
          </w:p>
        </w:tc>
        <w:tc>
          <w:tcPr>
            <w:tcW w:w="992" w:type="dxa"/>
          </w:tcPr>
          <w:p w:rsidR="00A163E0" w:rsidRPr="0082229C" w:rsidRDefault="00A163E0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4</w:t>
            </w:r>
          </w:p>
        </w:tc>
        <w:tc>
          <w:tcPr>
            <w:tcW w:w="992" w:type="dxa"/>
          </w:tcPr>
          <w:p w:rsidR="00A163E0" w:rsidRPr="0082229C" w:rsidRDefault="00A163E0" w:rsidP="00C03A94">
            <w:pPr>
              <w:rPr>
                <w:i/>
              </w:rPr>
            </w:pPr>
          </w:p>
        </w:tc>
        <w:tc>
          <w:tcPr>
            <w:tcW w:w="851" w:type="dxa"/>
          </w:tcPr>
          <w:p w:rsidR="00A163E0" w:rsidRPr="0082229C" w:rsidRDefault="00A163E0" w:rsidP="00C03A94">
            <w:pPr>
              <w:rPr>
                <w:i/>
              </w:rPr>
            </w:pPr>
          </w:p>
        </w:tc>
        <w:tc>
          <w:tcPr>
            <w:tcW w:w="2314" w:type="dxa"/>
          </w:tcPr>
          <w:p w:rsidR="00A163E0" w:rsidRPr="0082229C" w:rsidRDefault="00A163E0" w:rsidP="00C03A94">
            <w:pPr>
              <w:rPr>
                <w:i/>
              </w:rPr>
            </w:pPr>
          </w:p>
        </w:tc>
      </w:tr>
      <w:tr w:rsidR="00A163E0" w:rsidRPr="0082229C" w:rsidTr="0082229C">
        <w:tc>
          <w:tcPr>
            <w:tcW w:w="888" w:type="dxa"/>
          </w:tcPr>
          <w:p w:rsidR="00A163E0" w:rsidRPr="0082229C" w:rsidRDefault="00A163E0" w:rsidP="00C03A94">
            <w:pPr>
              <w:jc w:val="center"/>
            </w:pPr>
            <w:r w:rsidRPr="0082229C">
              <w:t>1</w:t>
            </w:r>
          </w:p>
        </w:tc>
        <w:tc>
          <w:tcPr>
            <w:tcW w:w="3791" w:type="dxa"/>
          </w:tcPr>
          <w:p w:rsidR="00A163E0" w:rsidRPr="0082229C" w:rsidRDefault="00A163E0" w:rsidP="00C03A94">
            <w:r w:rsidRPr="0082229C">
              <w:t>Инструктаж ТБ на уроках легкой атлетики.</w:t>
            </w:r>
          </w:p>
          <w:p w:rsidR="00A163E0" w:rsidRPr="0082229C" w:rsidRDefault="00C03A94" w:rsidP="00C03A94">
            <w:r w:rsidRPr="0082229C">
              <w:t>Высокий старт от 30 до 4</w:t>
            </w:r>
            <w:r w:rsidR="00A163E0" w:rsidRPr="0082229C">
              <w:t>0 м.</w:t>
            </w:r>
          </w:p>
        </w:tc>
        <w:tc>
          <w:tcPr>
            <w:tcW w:w="992" w:type="dxa"/>
          </w:tcPr>
          <w:p w:rsidR="00A163E0" w:rsidRPr="0082229C" w:rsidRDefault="00A163E0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A163E0" w:rsidRPr="0082229C" w:rsidRDefault="00A163E0" w:rsidP="00C03A94"/>
        </w:tc>
        <w:tc>
          <w:tcPr>
            <w:tcW w:w="851" w:type="dxa"/>
          </w:tcPr>
          <w:p w:rsidR="00A163E0" w:rsidRPr="0082229C" w:rsidRDefault="00A163E0" w:rsidP="00C03A94"/>
        </w:tc>
        <w:tc>
          <w:tcPr>
            <w:tcW w:w="2314" w:type="dxa"/>
          </w:tcPr>
          <w:p w:rsidR="00A163E0" w:rsidRPr="0082229C" w:rsidRDefault="00B50E9A" w:rsidP="00C03A94">
            <w:r>
              <w:t>Секундомер, фишки, свисток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2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Бег с ускорением от 40 до 60 м</w:t>
            </w:r>
          </w:p>
          <w:p w:rsidR="00B50E9A" w:rsidRPr="0082229C" w:rsidRDefault="00B50E9A" w:rsidP="00C03A94">
            <w:pPr>
              <w:rPr>
                <w:i/>
              </w:rPr>
            </w:pP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B50E9A">
            <w:r>
              <w:t>Секундомер, фишки, свисток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3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Скоростной бег до 60 м</w:t>
            </w:r>
          </w:p>
          <w:p w:rsidR="00B50E9A" w:rsidRPr="0082229C" w:rsidRDefault="00B50E9A" w:rsidP="00C03A94">
            <w:pPr>
              <w:rPr>
                <w:i/>
              </w:rPr>
            </w:pP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B50E9A">
            <w:r>
              <w:t>Секундомер, фишки, свисток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4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2229C">
                <w:t>60 м</w:t>
              </w:r>
            </w:smartTag>
          </w:p>
          <w:p w:rsidR="00B50E9A" w:rsidRPr="0082229C" w:rsidRDefault="00B50E9A" w:rsidP="00C03A94">
            <w:pPr>
              <w:rPr>
                <w:i/>
              </w:rPr>
            </w:pP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B50E9A">
            <w:r>
              <w:t>Секундомер, свисток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1.4.2 Развитие скоростно-силовых способностей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rPr>
                <w:i/>
              </w:rPr>
            </w:pPr>
          </w:p>
        </w:tc>
        <w:tc>
          <w:tcPr>
            <w:tcW w:w="851" w:type="dxa"/>
          </w:tcPr>
          <w:p w:rsidR="00B50E9A" w:rsidRPr="0082229C" w:rsidRDefault="00B50E9A" w:rsidP="00C03A94">
            <w:pPr>
              <w:rPr>
                <w:i/>
              </w:rPr>
            </w:pPr>
          </w:p>
        </w:tc>
        <w:tc>
          <w:tcPr>
            <w:tcW w:w="2314" w:type="dxa"/>
          </w:tcPr>
          <w:p w:rsidR="00B50E9A" w:rsidRPr="0082229C" w:rsidRDefault="00B50E9A" w:rsidP="00C03A94">
            <w:pPr>
              <w:rPr>
                <w:i/>
              </w:rPr>
            </w:pP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5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 xml:space="preserve">Всевозможные прыжки и </w:t>
            </w:r>
            <w:proofErr w:type="spellStart"/>
            <w:r w:rsidRPr="0082229C">
              <w:t>многоскоки</w:t>
            </w:r>
            <w:proofErr w:type="spellEnd"/>
            <w:r w:rsidRPr="0082229C">
              <w:t xml:space="preserve">.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Рулетка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1.4.3 Развитие координационных способностей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6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Прыжки на точность приземления и в зоны</w:t>
            </w:r>
            <w:r w:rsidRPr="0082229C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Рулетка, лопата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1.4.4 Овладение техникой прыжка в длину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2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7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Прыжки в длину с 9-11 шагов разбега. </w:t>
            </w:r>
            <w:proofErr w:type="spellStart"/>
            <w:r w:rsidRPr="0082229C">
              <w:t>Многоскоки</w:t>
            </w:r>
            <w:proofErr w:type="spellEnd"/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Рулетка, лопата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8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Прыжки в длину с 9-11 шагов разбега на результат.</w:t>
            </w:r>
            <w:r w:rsidRPr="0082229C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Рулетка, лопата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1.4.5 Овладение техникой метания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9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Бросок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2229C">
                <w:t>2 кг</w:t>
              </w:r>
            </w:smartTag>
            <w:r w:rsidRPr="0082229C">
              <w:t xml:space="preserve">) двумя руками из различных </w:t>
            </w:r>
            <w:proofErr w:type="spellStart"/>
            <w:r w:rsidRPr="0082229C">
              <w:t>и</w:t>
            </w:r>
            <w:proofErr w:type="gramStart"/>
            <w:r w:rsidRPr="0082229C">
              <w:t>.п</w:t>
            </w:r>
            <w:proofErr w:type="gramEnd"/>
            <w:r w:rsidRPr="0082229C">
              <w:t>,стоя</w:t>
            </w:r>
            <w:proofErr w:type="spellEnd"/>
            <w:r w:rsidRPr="0082229C">
              <w:t xml:space="preserve"> грудью и боком в направлении метания с места.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B50E9A" w:rsidRDefault="00B50E9A" w:rsidP="00C03A94">
            <w:pPr>
              <w:rPr>
                <w:sz w:val="22"/>
              </w:rPr>
            </w:pPr>
            <w:r>
              <w:t xml:space="preserve">Набивные мячи </w:t>
            </w:r>
            <w:r>
              <w:rPr>
                <w:sz w:val="22"/>
              </w:rPr>
              <w:t>(6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10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Ловля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2229C">
                <w:t>2 кг</w:t>
              </w:r>
            </w:smartTag>
            <w:r w:rsidRPr="0082229C">
              <w:t>) двумя руками после броска партнера, после броска вверх.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 xml:space="preserve">Набивные мячи </w:t>
            </w:r>
            <w:r>
              <w:rPr>
                <w:sz w:val="22"/>
              </w:rPr>
              <w:t>(6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11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Метание теннисного мяча с места на дальность отскока от стены.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Теннисные мячи (6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12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Метание теннисного мяча с 4-5 бросковых шагов на заданное расстояние.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Теннисные мячи (6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pPr>
              <w:jc w:val="center"/>
            </w:pPr>
            <w:r w:rsidRPr="0082229C">
              <w:t>13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Метание теннисного мяча с 4-5 бросковых шагов на результат.</w:t>
            </w:r>
            <w:r w:rsidRPr="0082229C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Теннисные мячи (6 шт.)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1.4.3 Развитие координационных способностей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2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14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Бег с преодолением препятствий и на местности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Барьеры, свисток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15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Бег с изменением направления, скорости, способа перемещения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Свисток, секундомер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 xml:space="preserve">1.4.6 Овладение техникой длительного </w:t>
            </w:r>
            <w:r w:rsidRPr="0082229C">
              <w:rPr>
                <w:b/>
                <w:i/>
              </w:rPr>
              <w:lastRenderedPageBreak/>
              <w:t>бега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lastRenderedPageBreak/>
              <w:t>3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lastRenderedPageBreak/>
              <w:t>16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Бег в равномерном темпе – до 20 мин, девочки – до 15 мин.</w:t>
            </w:r>
          </w:p>
          <w:p w:rsidR="00B50E9A" w:rsidRPr="0082229C" w:rsidRDefault="00B50E9A" w:rsidP="00C03A94">
            <w:r w:rsidRPr="0082229C">
              <w:t>Эстафеты.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Свисток, секундомер, эстафетные палочки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17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Бег на 1500 м. эстафеты.</w:t>
            </w:r>
            <w:r w:rsidRPr="0082229C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Свисток, секундомер, эстафетные палочки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18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Бег на 1500 м. на результат.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Свисток, секундомер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1.4.7 Развитие выносливости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19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Круговая тренировка.</w:t>
            </w:r>
            <w:r w:rsidRPr="0082229C">
              <w:rPr>
                <w:i/>
                <w:color w:val="000000"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Свисток, секундомер, скакалки, набивные мячи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20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Минутный бег.</w:t>
            </w:r>
            <w:r w:rsidRPr="0082229C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>
            <w:r>
              <w:t>Свисток, секундомер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21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Кросс до 15 мин.</w:t>
            </w:r>
            <w:r w:rsidRPr="0082229C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Свисток, секундомер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</w:rPr>
            </w:pPr>
            <w:r w:rsidRPr="0082229C">
              <w:rPr>
                <w:b/>
              </w:rPr>
              <w:t>1.2 Баскетбол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</w:rPr>
            </w:pPr>
            <w:r w:rsidRPr="0082229C">
              <w:rPr>
                <w:b/>
              </w:rPr>
              <w:t>27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1.2.1 Овладение техникой передвижений, остановок, поворотов и стоек.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4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22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Инструктаж техника безопасности на уроках спортивных игр.</w:t>
            </w:r>
          </w:p>
          <w:p w:rsidR="00B50E9A" w:rsidRPr="0082229C" w:rsidRDefault="00B50E9A" w:rsidP="00C03A94">
            <w:r w:rsidRPr="0082229C">
              <w:t>С</w:t>
            </w:r>
            <w:r w:rsidR="00CB3834">
              <w:t>т</w:t>
            </w:r>
            <w:r w:rsidRPr="0082229C">
              <w:t>ойка игрока.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B383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23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Перемещения в стойке приставными шагами боком, лицом и спиной вперед.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B3834">
            <w:proofErr w:type="gramStart"/>
            <w:r>
              <w:t>Баскетбольные мячи (12 шт.</w:t>
            </w:r>
            <w:proofErr w:type="gramEnd"/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24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Остановка двумя шагами и прыжком.</w:t>
            </w:r>
          </w:p>
          <w:p w:rsidR="00B50E9A" w:rsidRPr="0082229C" w:rsidRDefault="00B50E9A" w:rsidP="009E3E40">
            <w:r w:rsidRPr="0082229C">
              <w:t>Повороты без мяча и с мячом.</w:t>
            </w:r>
            <w:r w:rsidRPr="0082229C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B383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25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Зачет: комбинация из освоенных элементов техники передвижения (перемещения, остановка, поворот, ускорение)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B383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1.2.2 Освоение ловли и передач мяча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2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26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Ловля и передача мяча двумя руками от груди и одной рукой от плеча на месте и в движении с пассивным сопротивлением защитника (в парах, тройках)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27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Ловля и передача мяча двумя руками от </w:t>
            </w:r>
            <w:r w:rsidRPr="0082229C">
              <w:rPr>
                <w:spacing w:val="-2"/>
              </w:rPr>
              <w:t xml:space="preserve">груди и одной рукой от плеча на месте и в </w:t>
            </w:r>
            <w:r w:rsidRPr="0082229C">
              <w:t>движении с пассивным сопротивлением защитника (квадрате, круге).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1.2.3 Освоение техники ведения мяча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4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28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2"/>
              </w:rPr>
              <w:t xml:space="preserve">Ведение мяча в низкой, средней и высокой </w:t>
            </w:r>
            <w:r w:rsidRPr="0082229C">
              <w:t>стойке на месте в движении по прямой, с изменением направления движения и скорости.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29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Ведение мяча в низкой, средней и </w:t>
            </w:r>
            <w:r w:rsidRPr="0082229C">
              <w:rPr>
                <w:spacing w:val="-2"/>
              </w:rPr>
              <w:t xml:space="preserve">высокой стойке на месте и в движении </w:t>
            </w:r>
            <w:proofErr w:type="gramStart"/>
            <w:r w:rsidRPr="0082229C">
              <w:rPr>
                <w:spacing w:val="-2"/>
              </w:rPr>
              <w:t>по</w:t>
            </w:r>
            <w:proofErr w:type="gramEnd"/>
            <w:r w:rsidRPr="0082229C">
              <w:rPr>
                <w:spacing w:val="-2"/>
              </w:rPr>
              <w:t xml:space="preserve"> </w:t>
            </w:r>
            <w:r w:rsidRPr="0082229C">
              <w:t>прямой.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30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Ведение мяча в движении по </w:t>
            </w:r>
            <w:r w:rsidRPr="0082229C">
              <w:lastRenderedPageBreak/>
              <w:t xml:space="preserve">прямой </w:t>
            </w:r>
            <w:proofErr w:type="gramStart"/>
            <w:r w:rsidRPr="0082229C">
              <w:t>-о</w:t>
            </w:r>
            <w:proofErr w:type="gramEnd"/>
            <w:r w:rsidRPr="0082229C">
              <w:t>становка двумя шагами -передача.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lastRenderedPageBreak/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 xml:space="preserve">Баскетбольные </w:t>
            </w:r>
            <w:r>
              <w:lastRenderedPageBreak/>
              <w:t>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lastRenderedPageBreak/>
              <w:t>31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1"/>
              </w:rPr>
              <w:t xml:space="preserve">Зачет: ведение мяча в движении по прямой </w:t>
            </w:r>
            <w:r w:rsidRPr="0082229C">
              <w:t xml:space="preserve">- остановка двумя шагами </w:t>
            </w:r>
            <w:proofErr w:type="gramStart"/>
            <w:r w:rsidRPr="0082229C">
              <w:t>-п</w:t>
            </w:r>
            <w:proofErr w:type="gramEnd"/>
            <w:r w:rsidRPr="0082229C">
              <w:t>ередача.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1.2.4 Овладение техникой бросков мяча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32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Броски одной и двумя руками с места и в </w:t>
            </w:r>
            <w:r w:rsidRPr="0082229C">
              <w:rPr>
                <w:spacing w:val="-2"/>
              </w:rPr>
              <w:t>движении (после ловли, после ведения) с пассивным противодействием.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33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rPr>
                <w:spacing w:val="-2"/>
              </w:rPr>
              <w:t>Броски одной и двумя руками с места, в прыжке.</w:t>
            </w:r>
            <w:r w:rsidRPr="0082229C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34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rPr>
                <w:spacing w:val="-2"/>
              </w:rPr>
              <w:t xml:space="preserve">Зачет: броски одной и двумя руками с </w:t>
            </w:r>
            <w:r w:rsidRPr="0082229C">
              <w:t>места.</w:t>
            </w:r>
            <w:r w:rsidRPr="0082229C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1.2.5 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2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35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Комбинация из освоенных элементов </w:t>
            </w:r>
            <w:r w:rsidRPr="0082229C">
              <w:rPr>
                <w:spacing w:val="-2"/>
              </w:rPr>
              <w:t>техники перемещений и владения мячом.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36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Комбинация из освоенных элементов </w:t>
            </w:r>
            <w:r w:rsidRPr="0082229C">
              <w:rPr>
                <w:spacing w:val="-2"/>
              </w:rPr>
              <w:t xml:space="preserve">техники перемещений и владения мячом. </w:t>
            </w:r>
            <w:r w:rsidRPr="0082229C">
              <w:t>Эстафеты.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1.2.6 Освоение тактики игры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6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37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Тактика свободного нападения.</w:t>
            </w:r>
            <w:r w:rsidRPr="0082229C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38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Позиционное нападение (5:0) с </w:t>
            </w:r>
            <w:r w:rsidRPr="0082229C">
              <w:rPr>
                <w:spacing w:val="-1"/>
              </w:rPr>
              <w:t>изменением позиций игроков. Эстафеты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39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Позиционное нападение (5:0) без изменения позиций игроков.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40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rPr>
                <w:spacing w:val="-1"/>
              </w:rPr>
              <w:t xml:space="preserve">Взаимодействия двух игроков «Отдай мяч </w:t>
            </w:r>
            <w:r w:rsidRPr="0082229C">
              <w:t>и выйди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41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rPr>
                <w:spacing w:val="-5"/>
              </w:rPr>
              <w:t>Нападение быстрым прорывом. (2:1)</w:t>
            </w:r>
            <w:r w:rsidRPr="0082229C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42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Нападение быстрым прорывом </w:t>
            </w:r>
            <w:r w:rsidRPr="0082229C">
              <w:rPr>
                <w:spacing w:val="-5"/>
              </w:rPr>
              <w:t>(2:1).</w:t>
            </w:r>
            <w:r w:rsidRPr="0082229C">
              <w:rPr>
                <w:spacing w:val="-1"/>
              </w:rPr>
              <w:t xml:space="preserve">Взаимодействия двух игроков «Отдай мяч </w:t>
            </w:r>
            <w:r w:rsidRPr="0082229C">
              <w:t>и выйди».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1.2.7 Овладение игрой и комплексное развитие психомоторных способностей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6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43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Игры и игровые задания 2:1.</w:t>
            </w:r>
            <w:r w:rsidRPr="0082229C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44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Игры и игровые задания 3:1.</w:t>
            </w:r>
            <w:r w:rsidRPr="0082229C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45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Игры и игровые задания 3:2.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46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Игры и игровые задания 3:3.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47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2"/>
              </w:rPr>
              <w:t>Игра по правилам мини-</w:t>
            </w:r>
            <w:r w:rsidRPr="0082229C">
              <w:t>баскетбола. Эстафеты.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шт.), эстафетные палочки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48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rPr>
                <w:spacing w:val="-2"/>
              </w:rPr>
              <w:t>Игра по правилам мини-</w:t>
            </w:r>
            <w:r w:rsidRPr="0082229C">
              <w:t>баскетбола.</w:t>
            </w:r>
            <w:r w:rsidRPr="0082229C"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</w:rPr>
            </w:pPr>
            <w:r w:rsidRPr="0082229C">
              <w:rPr>
                <w:b/>
              </w:rPr>
              <w:t xml:space="preserve">1.3 Гимнастика с элементами </w:t>
            </w:r>
            <w:r w:rsidRPr="0082229C">
              <w:rPr>
                <w:b/>
              </w:rPr>
              <w:lastRenderedPageBreak/>
              <w:t>акробатики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</w:rPr>
            </w:pPr>
            <w:r w:rsidRPr="0082229C">
              <w:rPr>
                <w:b/>
              </w:rPr>
              <w:lastRenderedPageBreak/>
              <w:t>18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lastRenderedPageBreak/>
              <w:t>1.3.1 Освоение строевых упражнений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49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Инструктаж техника безопасности на </w:t>
            </w:r>
            <w:r w:rsidRPr="0082229C">
              <w:rPr>
                <w:spacing w:val="-1"/>
              </w:rPr>
              <w:t xml:space="preserve">уроках гимнастики. Освоение строевых </w:t>
            </w:r>
            <w:r w:rsidRPr="0082229C">
              <w:t>упражнений.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1.3.2 Освоение акробатических упражнений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5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50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М</w:t>
            </w:r>
            <w:proofErr w:type="gramStart"/>
            <w:r w:rsidRPr="0082229C">
              <w:t>:к</w:t>
            </w:r>
            <w:proofErr w:type="gramEnd"/>
            <w:r w:rsidRPr="0082229C">
              <w:t xml:space="preserve">увырок вперед в стойку на </w:t>
            </w:r>
            <w:proofErr w:type="spellStart"/>
            <w:r w:rsidRPr="0082229C">
              <w:t>лопатк</w:t>
            </w:r>
            <w:r w:rsidR="00CB3834">
              <w:t>х</w:t>
            </w:r>
            <w:r w:rsidRPr="0082229C">
              <w:t>а</w:t>
            </w:r>
            <w:proofErr w:type="spellEnd"/>
            <w:r w:rsidRPr="0082229C">
              <w:t xml:space="preserve">, д: кувырок назад в </w:t>
            </w:r>
            <w:proofErr w:type="spellStart"/>
            <w:r w:rsidRPr="0082229C">
              <w:t>полушпагат</w:t>
            </w:r>
            <w:proofErr w:type="spellEnd"/>
            <w:r w:rsidRPr="0082229C">
              <w:t>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51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М: стойка на голове с согнутыми ногами, д: кувырок назад в </w:t>
            </w:r>
            <w:proofErr w:type="spellStart"/>
            <w:r w:rsidRPr="0082229C">
              <w:t>полушпагат</w:t>
            </w:r>
            <w:proofErr w:type="spellEnd"/>
            <w:r w:rsidRPr="0082229C">
              <w:t>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52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 xml:space="preserve">М: кувырок вперед в стойку </w:t>
            </w:r>
            <w:proofErr w:type="gramStart"/>
            <w:r w:rsidRPr="0082229C">
              <w:t>на</w:t>
            </w:r>
            <w:proofErr w:type="gramEnd"/>
            <w:r w:rsidRPr="0082229C">
              <w:t xml:space="preserve"> </w:t>
            </w:r>
            <w:proofErr w:type="gramStart"/>
            <w:r w:rsidRPr="0082229C">
              <w:t>лопатка</w:t>
            </w:r>
            <w:proofErr w:type="gramEnd"/>
            <w:r w:rsidRPr="0082229C">
              <w:t xml:space="preserve">, д: кувырок назад в </w:t>
            </w:r>
            <w:proofErr w:type="spellStart"/>
            <w:r w:rsidRPr="0082229C">
              <w:t>полушпагат</w:t>
            </w:r>
            <w:proofErr w:type="spellEnd"/>
            <w:r w:rsidRPr="0082229C">
              <w:t>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53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Акробатические упражнения.</w:t>
            </w:r>
            <w:r w:rsidRPr="0082229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54</w:t>
            </w:r>
          </w:p>
        </w:tc>
        <w:tc>
          <w:tcPr>
            <w:tcW w:w="3791" w:type="dxa"/>
          </w:tcPr>
          <w:p w:rsidR="00B50E9A" w:rsidRPr="0082229C" w:rsidRDefault="00B50E9A" w:rsidP="00CE7CA2">
            <w:r w:rsidRPr="0082229C">
              <w:t>Зачет: связка акробатических упражнений.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1.3.3 Освоение опорных прыжков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4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55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rPr>
                <w:spacing w:val="-2"/>
              </w:rPr>
              <w:t>Опорные прыжки. Подвижные игры.</w:t>
            </w:r>
            <w:r w:rsidRPr="0082229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маты, гимнастический козел, мостик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56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Д: прыжок ноги врозь</w:t>
            </w:r>
            <w:r w:rsidR="00CB3834">
              <w:t xml:space="preserve"> </w:t>
            </w:r>
            <w:r w:rsidRPr="0082229C">
              <w:t>(козел в ширину, высота 105-110см).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маты, гимнастический козел, мостик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57</w:t>
            </w:r>
          </w:p>
        </w:tc>
        <w:tc>
          <w:tcPr>
            <w:tcW w:w="3791" w:type="dxa"/>
          </w:tcPr>
          <w:p w:rsidR="00B50E9A" w:rsidRPr="0082229C" w:rsidRDefault="00B50E9A" w:rsidP="00CE7CA2">
            <w:r w:rsidRPr="0082229C">
              <w:rPr>
                <w:spacing w:val="-2"/>
              </w:rPr>
              <w:t xml:space="preserve">М: </w:t>
            </w:r>
            <w:proofErr w:type="gramStart"/>
            <w:r w:rsidRPr="0082229C">
              <w:rPr>
                <w:spacing w:val="-2"/>
              </w:rPr>
              <w:t>прыжок</w:t>
            </w:r>
            <w:proofErr w:type="gramEnd"/>
            <w:r w:rsidRPr="0082229C">
              <w:rPr>
                <w:spacing w:val="-2"/>
              </w:rPr>
              <w:t xml:space="preserve"> согнув ноги </w:t>
            </w:r>
            <w:r w:rsidRPr="0082229C">
              <w:t>(козел в ширину, высота 100-115см). Эстафеты.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маты, гимнастический козел, мостик, обручи, баскетбольные мячи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58</w:t>
            </w:r>
          </w:p>
        </w:tc>
        <w:tc>
          <w:tcPr>
            <w:tcW w:w="3791" w:type="dxa"/>
          </w:tcPr>
          <w:p w:rsidR="00B50E9A" w:rsidRPr="0082229C" w:rsidRDefault="00B50E9A" w:rsidP="00CE7CA2">
            <w:r w:rsidRPr="0082229C">
              <w:t>Зачет: Д: прыжок ноги врозь</w:t>
            </w:r>
            <w:r w:rsidRPr="0082229C">
              <w:rPr>
                <w:spacing w:val="-2"/>
              </w:rPr>
              <w:t xml:space="preserve">, м: </w:t>
            </w:r>
            <w:proofErr w:type="gramStart"/>
            <w:r w:rsidRPr="0082229C">
              <w:rPr>
                <w:spacing w:val="-2"/>
              </w:rPr>
              <w:t>прыжок</w:t>
            </w:r>
            <w:proofErr w:type="gramEnd"/>
            <w:r w:rsidRPr="0082229C">
              <w:rPr>
                <w:spacing w:val="-2"/>
              </w:rPr>
              <w:t xml:space="preserve"> согнув ноги (козел в ширину, высота 100-115 см)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маты, гимнастический козел, мостик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1.3.4 Освоение висов и упоров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2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59</w:t>
            </w:r>
          </w:p>
        </w:tc>
        <w:tc>
          <w:tcPr>
            <w:tcW w:w="3791" w:type="dxa"/>
          </w:tcPr>
          <w:p w:rsidR="00B50E9A" w:rsidRPr="0082229C" w:rsidRDefault="00B50E9A" w:rsidP="00CE7CA2">
            <w:r w:rsidRPr="0082229C">
              <w:t>Мальчики: подъем переворотом в упор двумя.</w:t>
            </w:r>
            <w:r w:rsidRPr="0082229C">
              <w:rPr>
                <w:spacing w:val="-1"/>
              </w:rPr>
              <w:t xml:space="preserve"> Девочки: махом одной и толчком другой подъем переворотом.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Высокая перекладина, гимнастические маты, брусья.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60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Упражнения в висах и упорах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Высокая перекладина, гимнастические маты, брусья.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1.3.5 Развитие силовых способностей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4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61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2"/>
              </w:rPr>
              <w:t>Лазание по канату. Подвижные игры.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Канат, гимнастические маты, свисток, секундомер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62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rPr>
                <w:spacing w:val="-2"/>
              </w:rPr>
              <w:t>Лазание по канату на результат.</w:t>
            </w:r>
            <w:r w:rsidRPr="0082229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B3834">
            <w:r>
              <w:t xml:space="preserve">Канат, </w:t>
            </w:r>
            <w:r>
              <w:lastRenderedPageBreak/>
              <w:t>гимнастические маты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lastRenderedPageBreak/>
              <w:t>63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2"/>
              </w:rPr>
              <w:t xml:space="preserve">Подтягивание из виса (м), подъем </w:t>
            </w:r>
            <w:r w:rsidRPr="0082229C">
              <w:t xml:space="preserve">туловища из </w:t>
            </w:r>
            <w:proofErr w:type="gramStart"/>
            <w:r w:rsidRPr="0082229C">
              <w:t>положения</w:t>
            </w:r>
            <w:proofErr w:type="gramEnd"/>
            <w:r w:rsidRPr="0082229C">
              <w:t xml:space="preserve"> лежа (д)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Высокая перекладина, гимнастические маты, низкая перекладина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64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2"/>
              </w:rPr>
              <w:t xml:space="preserve">Подтягивание из виса (м), подъем </w:t>
            </w:r>
            <w:r w:rsidRPr="0082229C">
              <w:t xml:space="preserve">туловища из </w:t>
            </w:r>
            <w:proofErr w:type="gramStart"/>
            <w:r w:rsidRPr="0082229C">
              <w:t>положения</w:t>
            </w:r>
            <w:proofErr w:type="gramEnd"/>
            <w:r w:rsidRPr="0082229C">
              <w:t xml:space="preserve"> лежа (д) на результат.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Высокая перекладина, гимнастические маты, низкая перекладина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1.3.6 Развитие координационных способностей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2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65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1"/>
              </w:rPr>
              <w:t xml:space="preserve">Упражнения на гимнастической стенке. </w:t>
            </w:r>
            <w:r w:rsidRPr="0082229C">
              <w:t>Эстафеты и игры.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Гимнастическая стенка, эстафетные палочки, мячи, свисток.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66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rPr>
                <w:spacing w:val="-2"/>
              </w:rPr>
              <w:t>Упражнения на брусьях. Эстафеты и игры.</w:t>
            </w:r>
            <w:r w:rsidRPr="0082229C">
              <w:rPr>
                <w:i/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Гимнастическая стенка, эстафетные палочки, мячи, свисток.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107F89">
            <w:pPr>
              <w:jc w:val="center"/>
              <w:rPr>
                <w:b/>
              </w:rPr>
            </w:pPr>
            <w:r w:rsidRPr="0082229C">
              <w:rPr>
                <w:b/>
              </w:rPr>
              <w:t xml:space="preserve">1.6 </w:t>
            </w:r>
            <w:proofErr w:type="spellStart"/>
            <w:r w:rsidRPr="0082229C">
              <w:rPr>
                <w:b/>
                <w:lang w:val="en-US"/>
              </w:rPr>
              <w:t>Элементы</w:t>
            </w:r>
            <w:proofErr w:type="spellEnd"/>
            <w:r w:rsidRPr="0082229C">
              <w:rPr>
                <w:b/>
                <w:lang w:val="en-US"/>
              </w:rPr>
              <w:t xml:space="preserve"> </w:t>
            </w:r>
            <w:proofErr w:type="spellStart"/>
            <w:r w:rsidRPr="0082229C">
              <w:rPr>
                <w:b/>
                <w:lang w:val="en-US"/>
              </w:rPr>
              <w:t>единоборств</w:t>
            </w:r>
            <w:proofErr w:type="spellEnd"/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</w:rPr>
            </w:pPr>
            <w:r w:rsidRPr="0082229C">
              <w:rPr>
                <w:b/>
              </w:rPr>
              <w:t>6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67</w:t>
            </w:r>
          </w:p>
        </w:tc>
        <w:tc>
          <w:tcPr>
            <w:tcW w:w="3791" w:type="dxa"/>
          </w:tcPr>
          <w:p w:rsidR="00B50E9A" w:rsidRPr="0082229C" w:rsidRDefault="00B50E9A" w:rsidP="00C03A94">
            <w:pPr>
              <w:rPr>
                <w:spacing w:val="-1"/>
              </w:rPr>
            </w:pPr>
            <w:r w:rsidRPr="0082229C">
              <w:rPr>
                <w:spacing w:val="-1"/>
              </w:rPr>
              <w:t>Правила поведения учащихся во время занятий. Стойки и передвижения в стойке.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68</w:t>
            </w:r>
          </w:p>
        </w:tc>
        <w:tc>
          <w:tcPr>
            <w:tcW w:w="3791" w:type="dxa"/>
          </w:tcPr>
          <w:p w:rsidR="00B50E9A" w:rsidRPr="0082229C" w:rsidRDefault="00B50E9A" w:rsidP="00107F89">
            <w:pPr>
              <w:rPr>
                <w:spacing w:val="-1"/>
              </w:rPr>
            </w:pPr>
            <w:r w:rsidRPr="0082229C">
              <w:rPr>
                <w:spacing w:val="-1"/>
              </w:rPr>
              <w:t>Захваты рук и туловища.</w:t>
            </w:r>
          </w:p>
          <w:p w:rsidR="00B50E9A" w:rsidRPr="0082229C" w:rsidRDefault="00B50E9A" w:rsidP="00C03A94">
            <w:r w:rsidRPr="0082229C">
              <w:rPr>
                <w:spacing w:val="-1"/>
              </w:rPr>
              <w:t>Освобождение от захватов.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69</w:t>
            </w:r>
          </w:p>
        </w:tc>
        <w:tc>
          <w:tcPr>
            <w:tcW w:w="3791" w:type="dxa"/>
          </w:tcPr>
          <w:p w:rsidR="00B50E9A" w:rsidRPr="0082229C" w:rsidRDefault="00B50E9A" w:rsidP="00C03A94">
            <w:pPr>
              <w:rPr>
                <w:spacing w:val="-1"/>
              </w:rPr>
            </w:pPr>
            <w:r w:rsidRPr="0082229C">
              <w:rPr>
                <w:spacing w:val="-1"/>
              </w:rPr>
              <w:t xml:space="preserve">Приемы борьбы за выгодное положение.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70</w:t>
            </w:r>
          </w:p>
        </w:tc>
        <w:tc>
          <w:tcPr>
            <w:tcW w:w="3791" w:type="dxa"/>
          </w:tcPr>
          <w:p w:rsidR="00B50E9A" w:rsidRPr="0082229C" w:rsidRDefault="00B50E9A" w:rsidP="00107F89">
            <w:pPr>
              <w:rPr>
                <w:spacing w:val="-1"/>
              </w:rPr>
            </w:pPr>
            <w:r w:rsidRPr="0082229C">
              <w:rPr>
                <w:spacing w:val="-1"/>
              </w:rPr>
              <w:t>Борьба за предмет.</w:t>
            </w:r>
          </w:p>
          <w:p w:rsidR="00B50E9A" w:rsidRPr="0082229C" w:rsidRDefault="00B50E9A" w:rsidP="00107F89">
            <w:r w:rsidRPr="0082229C">
              <w:rPr>
                <w:spacing w:val="-1"/>
              </w:rPr>
              <w:t xml:space="preserve">Упражнения по овладению приемами </w:t>
            </w:r>
            <w:proofErr w:type="spellStart"/>
            <w:r w:rsidRPr="0082229C">
              <w:rPr>
                <w:spacing w:val="-1"/>
              </w:rPr>
              <w:t>самостраховки</w:t>
            </w:r>
            <w:proofErr w:type="spellEnd"/>
            <w:r w:rsidRPr="0082229C">
              <w:t>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маты, кегли, набивной мяч 2 кг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71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2"/>
              </w:rPr>
              <w:t>Силовые упражнения и единоборства в парах.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72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t>Подвижная игра «Выталкивание из круга»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Гимнастические маты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</w:rPr>
              <w:t>1.2 Баскетбол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</w:rPr>
              <w:t>6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1.2.6 Освоение тактики игры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73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Тактика свободного нападения.</w:t>
            </w:r>
            <w:r w:rsidRPr="0082229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74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rPr>
                <w:spacing w:val="-2"/>
              </w:rPr>
              <w:t>Нападение быстрым прорывом (2:1)</w:t>
            </w:r>
            <w:r w:rsidRPr="0082229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75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1"/>
              </w:rPr>
              <w:t xml:space="preserve">Взаимодействие двух игроков «Отдай мяч </w:t>
            </w:r>
            <w:r w:rsidRPr="0082229C">
              <w:t>и выйди».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1.2.7 Овладение игрой и комплексное развитие психомоторных способностей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76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2"/>
              </w:rPr>
              <w:t>Игры и игровые задания 2:1, 3:1, 3:2, 3:3.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77</w:t>
            </w:r>
          </w:p>
        </w:tc>
        <w:tc>
          <w:tcPr>
            <w:tcW w:w="3791" w:type="dxa"/>
          </w:tcPr>
          <w:p w:rsidR="00B50E9A" w:rsidRPr="0082229C" w:rsidRDefault="00B50E9A" w:rsidP="00CE7CA2">
            <w:r w:rsidRPr="0082229C">
              <w:rPr>
                <w:spacing w:val="-5"/>
              </w:rPr>
              <w:t xml:space="preserve">Игры — эстафеты с элементами баскетбола. </w:t>
            </w:r>
            <w:r w:rsidRPr="0082229C">
              <w:t>Игра по правилам мини-баскетбола.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Баскетбольные мячи (12 шт.)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78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rPr>
                <w:spacing w:val="-2"/>
              </w:rPr>
              <w:t>Игра по правилам мини-</w:t>
            </w:r>
            <w:r w:rsidRPr="0082229C">
              <w:t>баскетбола.</w:t>
            </w:r>
            <w:r w:rsidRPr="0082229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 xml:space="preserve">Баскетбольные мячи (12 шт.), свисток, </w:t>
            </w:r>
            <w:r>
              <w:lastRenderedPageBreak/>
              <w:t>секундомер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</w:rPr>
            </w:pPr>
            <w:r w:rsidRPr="0082229C">
              <w:rPr>
                <w:b/>
              </w:rPr>
              <w:lastRenderedPageBreak/>
              <w:t>1.4 Легкая атлетика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</w:rPr>
            </w:pPr>
            <w:r w:rsidRPr="0082229C">
              <w:rPr>
                <w:b/>
              </w:rPr>
              <w:t>18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1.4.7 Развитие выносливости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  <w:tcBorders>
              <w:top w:val="single" w:sz="4" w:space="0" w:color="auto"/>
            </w:tcBorders>
          </w:tcPr>
          <w:p w:rsidR="00B50E9A" w:rsidRPr="0082229C" w:rsidRDefault="00B50E9A" w:rsidP="00C03A94">
            <w:r w:rsidRPr="0082229C">
              <w:t>79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B50E9A" w:rsidRPr="0082229C" w:rsidRDefault="00B50E9A" w:rsidP="00C03A94">
            <w:r w:rsidRPr="0082229C">
              <w:rPr>
                <w:spacing w:val="-2"/>
              </w:rPr>
              <w:t>Бег с препятствиями и на местности.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B3834" w:rsidP="00C03A94">
            <w:r>
              <w:t>Свисток, барьеры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80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2"/>
              </w:rPr>
              <w:t>Кросс до 15 мин. Круговая тренировка.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372F4" w:rsidP="00C03A94">
            <w:r>
              <w:t>Секундомер, свисток, набивные мячи, скакалки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81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Кросс до 15 мин.</w:t>
            </w:r>
            <w:r w:rsidRPr="0082229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372F4" w:rsidP="00C03A94">
            <w:r>
              <w:t>Секундомер, свисток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  <w:iCs/>
              </w:rPr>
              <w:t>1.4.7 Овладение техникой длительного бега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rPr>
          <w:trHeight w:val="513"/>
        </w:trPr>
        <w:tc>
          <w:tcPr>
            <w:tcW w:w="888" w:type="dxa"/>
          </w:tcPr>
          <w:p w:rsidR="00B50E9A" w:rsidRPr="0082229C" w:rsidRDefault="00B50E9A" w:rsidP="00C03A94">
            <w:r w:rsidRPr="0082229C">
              <w:t>82</w:t>
            </w:r>
          </w:p>
        </w:tc>
        <w:tc>
          <w:tcPr>
            <w:tcW w:w="3791" w:type="dxa"/>
          </w:tcPr>
          <w:p w:rsidR="00B50E9A" w:rsidRPr="0082229C" w:rsidRDefault="00B50E9A" w:rsidP="003B15FE">
            <w:r w:rsidRPr="0082229C">
              <w:t>Бег в равномерном темпе – до 20 мин, девочки – до 15 мин.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372F4" w:rsidP="00C03A94">
            <w:r>
              <w:t>Секундомер, свисток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83</w:t>
            </w:r>
          </w:p>
        </w:tc>
        <w:tc>
          <w:tcPr>
            <w:tcW w:w="3791" w:type="dxa"/>
          </w:tcPr>
          <w:p w:rsidR="00B50E9A" w:rsidRPr="0082229C" w:rsidRDefault="00B50E9A" w:rsidP="003B15FE">
            <w:r w:rsidRPr="0082229C">
              <w:t>Бег в равномерном темпе – до 20 мин, девочки – до 15 мин. Эстафеты.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372F4" w:rsidP="00C03A94">
            <w:r>
              <w:t>Секундомер, свисток</w:t>
            </w:r>
          </w:p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84</w:t>
            </w:r>
          </w:p>
        </w:tc>
        <w:tc>
          <w:tcPr>
            <w:tcW w:w="3791" w:type="dxa"/>
          </w:tcPr>
          <w:p w:rsidR="00B50E9A" w:rsidRPr="0082229C" w:rsidRDefault="00B50E9A" w:rsidP="009E3E40">
            <w:r w:rsidRPr="0082229C">
              <w:t>Бег на 1500</w:t>
            </w:r>
            <w:r w:rsidR="00C372F4">
              <w:t xml:space="preserve"> </w:t>
            </w:r>
            <w:r w:rsidRPr="0082229C">
              <w:t>м.</w:t>
            </w:r>
            <w:r w:rsidRPr="0082229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372F4" w:rsidP="00C03A94">
            <w:r>
              <w:t>Секундомер, свисток</w:t>
            </w:r>
          </w:p>
        </w:tc>
      </w:tr>
      <w:tr w:rsidR="00B50E9A" w:rsidRPr="0082229C" w:rsidTr="0082229C">
        <w:tc>
          <w:tcPr>
            <w:tcW w:w="4679" w:type="dxa"/>
            <w:gridSpan w:val="2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  <w:iCs/>
              </w:rPr>
              <w:t>1.4.8 Овладение техники прыжка в высоту</w:t>
            </w:r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B50E9A" w:rsidP="00C03A94"/>
        </w:tc>
      </w:tr>
      <w:tr w:rsidR="00B50E9A" w:rsidRPr="0082229C" w:rsidTr="0082229C">
        <w:tc>
          <w:tcPr>
            <w:tcW w:w="888" w:type="dxa"/>
          </w:tcPr>
          <w:p w:rsidR="00B50E9A" w:rsidRPr="0082229C" w:rsidRDefault="00B50E9A" w:rsidP="00C03A94">
            <w:r w:rsidRPr="0082229C">
              <w:t>85</w:t>
            </w:r>
          </w:p>
        </w:tc>
        <w:tc>
          <w:tcPr>
            <w:tcW w:w="3791" w:type="dxa"/>
          </w:tcPr>
          <w:p w:rsidR="00B50E9A" w:rsidRPr="0082229C" w:rsidRDefault="00B50E9A" w:rsidP="00C03A94">
            <w:r w:rsidRPr="0082229C">
              <w:rPr>
                <w:spacing w:val="-2"/>
              </w:rPr>
              <w:t xml:space="preserve">Прыжки в высоту с 3-5 шагов разбега. </w:t>
            </w:r>
            <w:proofErr w:type="spellStart"/>
            <w:r w:rsidRPr="0082229C">
              <w:t>Многоскоки</w:t>
            </w:r>
            <w:proofErr w:type="spellEnd"/>
          </w:p>
        </w:tc>
        <w:tc>
          <w:tcPr>
            <w:tcW w:w="992" w:type="dxa"/>
          </w:tcPr>
          <w:p w:rsidR="00B50E9A" w:rsidRPr="0082229C" w:rsidRDefault="00B50E9A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B50E9A" w:rsidRPr="0082229C" w:rsidRDefault="00B50E9A" w:rsidP="00C03A94"/>
        </w:tc>
        <w:tc>
          <w:tcPr>
            <w:tcW w:w="851" w:type="dxa"/>
          </w:tcPr>
          <w:p w:rsidR="00B50E9A" w:rsidRPr="0082229C" w:rsidRDefault="00B50E9A" w:rsidP="00C03A94"/>
        </w:tc>
        <w:tc>
          <w:tcPr>
            <w:tcW w:w="2314" w:type="dxa"/>
          </w:tcPr>
          <w:p w:rsidR="00B50E9A" w:rsidRPr="0082229C" w:rsidRDefault="00C372F4" w:rsidP="00C03A94">
            <w:r>
              <w:t>Гимнастические маты, стойка для прыжков в высоту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86</w:t>
            </w:r>
          </w:p>
        </w:tc>
        <w:tc>
          <w:tcPr>
            <w:tcW w:w="3791" w:type="dxa"/>
          </w:tcPr>
          <w:p w:rsidR="00C372F4" w:rsidRPr="0082229C" w:rsidRDefault="00C372F4" w:rsidP="00C03A94">
            <w:r w:rsidRPr="0082229C">
              <w:rPr>
                <w:spacing w:val="-2"/>
              </w:rPr>
              <w:t xml:space="preserve">Прыжки в высоту с 3-5 шагов разбега. </w:t>
            </w:r>
            <w:r w:rsidRPr="0082229C">
              <w:t>Прыжки на точность приземления.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9E5DD0">
            <w:r>
              <w:t>Гимнастические маты, стойка для прыжков в высоту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87</w:t>
            </w:r>
          </w:p>
        </w:tc>
        <w:tc>
          <w:tcPr>
            <w:tcW w:w="3791" w:type="dxa"/>
          </w:tcPr>
          <w:p w:rsidR="00C372F4" w:rsidRPr="0082229C" w:rsidRDefault="00C372F4" w:rsidP="00C03A94">
            <w:r w:rsidRPr="0082229C">
              <w:rPr>
                <w:spacing w:val="-3"/>
              </w:rPr>
              <w:t xml:space="preserve">Прыжки в высоту с 3 -5 шагов </w:t>
            </w:r>
            <w:r w:rsidRPr="0082229C">
              <w:t>разбега на результат.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9E5DD0">
            <w:r>
              <w:t>Гимнастические маты, стойка для прыжков в высоту</w:t>
            </w:r>
          </w:p>
        </w:tc>
      </w:tr>
      <w:tr w:rsidR="00C372F4" w:rsidRPr="0082229C" w:rsidTr="0082229C">
        <w:tc>
          <w:tcPr>
            <w:tcW w:w="4679" w:type="dxa"/>
            <w:gridSpan w:val="2"/>
          </w:tcPr>
          <w:p w:rsidR="00C372F4" w:rsidRPr="0082229C" w:rsidRDefault="00C372F4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  <w:iCs/>
              </w:rPr>
              <w:t>1.4.1 Совершенствование техники спринтерского бега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/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88</w:t>
            </w:r>
          </w:p>
        </w:tc>
        <w:tc>
          <w:tcPr>
            <w:tcW w:w="3791" w:type="dxa"/>
          </w:tcPr>
          <w:p w:rsidR="00C372F4" w:rsidRPr="0082229C" w:rsidRDefault="00C372F4" w:rsidP="002D4839">
            <w:r w:rsidRPr="0082229C">
              <w:t>Высокий старт от 30 до 40 м.</w:t>
            </w:r>
            <w:r w:rsidRPr="0082229C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Свисток, секундомер, фишки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89</w:t>
            </w:r>
          </w:p>
        </w:tc>
        <w:tc>
          <w:tcPr>
            <w:tcW w:w="3791" w:type="dxa"/>
          </w:tcPr>
          <w:p w:rsidR="00C372F4" w:rsidRPr="0082229C" w:rsidRDefault="00C372F4" w:rsidP="00C03A94">
            <w:r w:rsidRPr="0082229C">
              <w:t>Бег с ускорением от 40 до 60 м.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Свисток, секундомер, фишки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90</w:t>
            </w:r>
          </w:p>
        </w:tc>
        <w:tc>
          <w:tcPr>
            <w:tcW w:w="3791" w:type="dxa"/>
          </w:tcPr>
          <w:p w:rsidR="00C372F4" w:rsidRPr="0082229C" w:rsidRDefault="00C372F4" w:rsidP="009E3E40">
            <w:r w:rsidRPr="0082229C"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2229C">
                <w:t>60 м</w:t>
              </w:r>
            </w:smartTag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Свисток, секундомер, фишки</w:t>
            </w:r>
          </w:p>
        </w:tc>
      </w:tr>
      <w:tr w:rsidR="00C372F4" w:rsidRPr="0082229C" w:rsidTr="0082229C">
        <w:tc>
          <w:tcPr>
            <w:tcW w:w="4679" w:type="dxa"/>
            <w:gridSpan w:val="2"/>
          </w:tcPr>
          <w:p w:rsidR="00C372F4" w:rsidRPr="0082229C" w:rsidRDefault="00C372F4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  <w:iCs/>
              </w:rPr>
              <w:t>1.4.4 Овладение техникой прыжка в длину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/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91</w:t>
            </w:r>
          </w:p>
        </w:tc>
        <w:tc>
          <w:tcPr>
            <w:tcW w:w="3791" w:type="dxa"/>
          </w:tcPr>
          <w:p w:rsidR="00C372F4" w:rsidRPr="0082229C" w:rsidRDefault="00C372F4" w:rsidP="003B15FE">
            <w:r w:rsidRPr="0082229C">
              <w:rPr>
                <w:spacing w:val="-2"/>
              </w:rPr>
              <w:t xml:space="preserve">Прыжки в длину с 9-11 шагов разбега. </w:t>
            </w:r>
            <w:proofErr w:type="spellStart"/>
            <w:r w:rsidRPr="0082229C">
              <w:t>Многоскоки</w:t>
            </w:r>
            <w:proofErr w:type="spellEnd"/>
            <w:r w:rsidRPr="0082229C">
              <w:t>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Рулетка, лопата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92</w:t>
            </w:r>
          </w:p>
        </w:tc>
        <w:tc>
          <w:tcPr>
            <w:tcW w:w="3791" w:type="dxa"/>
          </w:tcPr>
          <w:p w:rsidR="00C372F4" w:rsidRPr="0082229C" w:rsidRDefault="00C372F4" w:rsidP="00C03A94">
            <w:r w:rsidRPr="0082229C">
              <w:rPr>
                <w:spacing w:val="-2"/>
              </w:rPr>
              <w:t xml:space="preserve">Прыжки в длину с 9-11 шагов разбега. </w:t>
            </w:r>
            <w:r w:rsidRPr="0082229C">
              <w:t>Прыжки в зоны.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Рулетка, лопата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93</w:t>
            </w:r>
          </w:p>
        </w:tc>
        <w:tc>
          <w:tcPr>
            <w:tcW w:w="3791" w:type="dxa"/>
          </w:tcPr>
          <w:p w:rsidR="00C372F4" w:rsidRPr="0082229C" w:rsidRDefault="00C372F4" w:rsidP="00C03A94">
            <w:r w:rsidRPr="0082229C">
              <w:rPr>
                <w:spacing w:val="-2"/>
              </w:rPr>
              <w:t xml:space="preserve">Прыжки в длину с 9-11 шагов </w:t>
            </w:r>
            <w:r w:rsidRPr="0082229C">
              <w:t>разбега на результат.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Рулетка, лопата</w:t>
            </w:r>
          </w:p>
        </w:tc>
      </w:tr>
      <w:tr w:rsidR="00C372F4" w:rsidRPr="0082229C" w:rsidTr="0082229C">
        <w:tc>
          <w:tcPr>
            <w:tcW w:w="4679" w:type="dxa"/>
            <w:gridSpan w:val="2"/>
          </w:tcPr>
          <w:p w:rsidR="00C372F4" w:rsidRPr="0082229C" w:rsidRDefault="00C372F4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  <w:iCs/>
              </w:rPr>
              <w:t>1.4.5 Овладение техникой метания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3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/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94</w:t>
            </w:r>
          </w:p>
        </w:tc>
        <w:tc>
          <w:tcPr>
            <w:tcW w:w="3791" w:type="dxa"/>
          </w:tcPr>
          <w:p w:rsidR="00C372F4" w:rsidRPr="0082229C" w:rsidRDefault="00C372F4" w:rsidP="00C03A94">
            <w:r w:rsidRPr="0082229C">
              <w:rPr>
                <w:spacing w:val="-2"/>
              </w:rPr>
              <w:t>Ловля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82229C">
                <w:rPr>
                  <w:spacing w:val="-2"/>
                </w:rPr>
                <w:t>2 кг</w:t>
              </w:r>
            </w:smartTag>
            <w:r w:rsidRPr="0082229C">
              <w:rPr>
                <w:spacing w:val="-2"/>
              </w:rPr>
              <w:t xml:space="preserve">) двумя руками </w:t>
            </w:r>
            <w:r w:rsidRPr="0082229C">
              <w:t>после броска партнера.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Набивные мячи (2 кг)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95</w:t>
            </w:r>
          </w:p>
        </w:tc>
        <w:tc>
          <w:tcPr>
            <w:tcW w:w="3791" w:type="dxa"/>
          </w:tcPr>
          <w:p w:rsidR="00C372F4" w:rsidRPr="0082229C" w:rsidRDefault="00C372F4" w:rsidP="00C03A94">
            <w:r w:rsidRPr="0082229C">
              <w:rPr>
                <w:spacing w:val="-1"/>
              </w:rPr>
              <w:t xml:space="preserve">Метание теннисного мяча с 4-5 бросковых </w:t>
            </w:r>
            <w:r w:rsidRPr="0082229C">
              <w:t>шагов на заданное расстояние.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Теннисные мячи, рулетка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96</w:t>
            </w:r>
          </w:p>
        </w:tc>
        <w:tc>
          <w:tcPr>
            <w:tcW w:w="3791" w:type="dxa"/>
          </w:tcPr>
          <w:p w:rsidR="00C372F4" w:rsidRPr="0082229C" w:rsidRDefault="00C372F4" w:rsidP="00C03A94">
            <w:r w:rsidRPr="0082229C">
              <w:rPr>
                <w:spacing w:val="-2"/>
              </w:rPr>
              <w:t xml:space="preserve">Метание теннисного мяча с 4-5 </w:t>
            </w:r>
            <w:r w:rsidRPr="0082229C">
              <w:t xml:space="preserve">бросковых шагов на дальность на </w:t>
            </w:r>
            <w:r w:rsidRPr="0082229C">
              <w:lastRenderedPageBreak/>
              <w:t>результат.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lastRenderedPageBreak/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Теннисные мячи, рулетка</w:t>
            </w:r>
          </w:p>
        </w:tc>
      </w:tr>
      <w:tr w:rsidR="00C372F4" w:rsidRPr="0082229C" w:rsidTr="0082229C">
        <w:tc>
          <w:tcPr>
            <w:tcW w:w="4679" w:type="dxa"/>
            <w:gridSpan w:val="2"/>
          </w:tcPr>
          <w:p w:rsidR="00C372F4" w:rsidRPr="0082229C" w:rsidRDefault="00C372F4" w:rsidP="00C03A94">
            <w:pPr>
              <w:jc w:val="center"/>
              <w:rPr>
                <w:b/>
              </w:rPr>
            </w:pPr>
            <w:r w:rsidRPr="0082229C">
              <w:rPr>
                <w:b/>
                <w:bCs/>
              </w:rPr>
              <w:lastRenderedPageBreak/>
              <w:t>1.2 Баскетбол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  <w:rPr>
                <w:b/>
              </w:rPr>
            </w:pPr>
            <w:r w:rsidRPr="0082229C">
              <w:rPr>
                <w:b/>
              </w:rPr>
              <w:t>6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/>
        </w:tc>
      </w:tr>
      <w:tr w:rsidR="00C372F4" w:rsidRPr="0082229C" w:rsidTr="0082229C">
        <w:tc>
          <w:tcPr>
            <w:tcW w:w="4679" w:type="dxa"/>
            <w:gridSpan w:val="2"/>
          </w:tcPr>
          <w:p w:rsidR="00C372F4" w:rsidRPr="0082229C" w:rsidRDefault="00C372F4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  <w:iCs/>
              </w:rPr>
              <w:t>1.2.7 Овладение игрой и комплексное развитие психомоторных способностей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4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/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97</w:t>
            </w:r>
          </w:p>
        </w:tc>
        <w:tc>
          <w:tcPr>
            <w:tcW w:w="3791" w:type="dxa"/>
          </w:tcPr>
          <w:p w:rsidR="00C372F4" w:rsidRPr="0082229C" w:rsidRDefault="00C372F4" w:rsidP="00CE7CA2">
            <w:r w:rsidRPr="0082229C">
              <w:rPr>
                <w:spacing w:val="-2"/>
              </w:rPr>
              <w:t>Игра по правилам мини-</w:t>
            </w:r>
            <w:r w:rsidRPr="0082229C">
              <w:t>баскетбола. Игры с элементами баскетбола.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Свисток, баскетбольные мячи (12 шт.)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98</w:t>
            </w:r>
          </w:p>
        </w:tc>
        <w:tc>
          <w:tcPr>
            <w:tcW w:w="3791" w:type="dxa"/>
          </w:tcPr>
          <w:p w:rsidR="00C372F4" w:rsidRPr="0082229C" w:rsidRDefault="00C372F4" w:rsidP="00CE7CA2">
            <w:r w:rsidRPr="0082229C">
              <w:rPr>
                <w:spacing w:val="-2"/>
              </w:rPr>
              <w:t>Игра по правилам мини-</w:t>
            </w:r>
            <w:r w:rsidRPr="0082229C">
              <w:t>баскетбола.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Свисток, баскетбольные мячи (12 шт.)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99</w:t>
            </w:r>
          </w:p>
        </w:tc>
        <w:tc>
          <w:tcPr>
            <w:tcW w:w="3791" w:type="dxa"/>
          </w:tcPr>
          <w:p w:rsidR="00C372F4" w:rsidRPr="0082229C" w:rsidRDefault="00C372F4" w:rsidP="00C03A94">
            <w:r w:rsidRPr="0082229C">
              <w:rPr>
                <w:spacing w:val="-2"/>
              </w:rPr>
              <w:t xml:space="preserve">Игры и игровые задания 2:1, 3:1, 3:2, 3:3, </w:t>
            </w:r>
            <w:r w:rsidRPr="0082229C">
              <w:t>эстафеты с элементами баскетбола.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Свисток, баскетбольные мячи (12 шт.)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100</w:t>
            </w:r>
          </w:p>
        </w:tc>
        <w:tc>
          <w:tcPr>
            <w:tcW w:w="3791" w:type="dxa"/>
          </w:tcPr>
          <w:p w:rsidR="00C372F4" w:rsidRPr="0082229C" w:rsidRDefault="00C372F4" w:rsidP="00C03A94">
            <w:r w:rsidRPr="0082229C">
              <w:rPr>
                <w:spacing w:val="-2"/>
              </w:rPr>
              <w:t xml:space="preserve">Игры и игровые задания 2:1, 3:1, 3:2, 3:3. </w:t>
            </w:r>
            <w:r w:rsidRPr="0082229C">
              <w:t>игры с элементами баскетбола.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Свисток, баскетбольные мячи (12 шт.)</w:t>
            </w:r>
          </w:p>
        </w:tc>
      </w:tr>
      <w:tr w:rsidR="00C372F4" w:rsidRPr="0082229C" w:rsidTr="0082229C">
        <w:tc>
          <w:tcPr>
            <w:tcW w:w="4679" w:type="dxa"/>
            <w:gridSpan w:val="2"/>
          </w:tcPr>
          <w:p w:rsidR="00C372F4" w:rsidRPr="0082229C" w:rsidRDefault="00C372F4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  <w:iCs/>
              </w:rPr>
              <w:t>1.2.6 Освоение тактики игры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  <w:rPr>
                <w:b/>
                <w:i/>
              </w:rPr>
            </w:pPr>
            <w:r w:rsidRPr="0082229C">
              <w:rPr>
                <w:b/>
                <w:i/>
              </w:rPr>
              <w:t>2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/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101</w:t>
            </w:r>
          </w:p>
        </w:tc>
        <w:tc>
          <w:tcPr>
            <w:tcW w:w="3791" w:type="dxa"/>
          </w:tcPr>
          <w:p w:rsidR="00C372F4" w:rsidRPr="0082229C" w:rsidRDefault="00C372F4" w:rsidP="00C03A94">
            <w:r w:rsidRPr="0082229C">
              <w:rPr>
                <w:spacing w:val="-1"/>
              </w:rPr>
              <w:t xml:space="preserve">Взаимодействие двух игроков «Отдай мяч </w:t>
            </w:r>
            <w:r w:rsidRPr="0082229C">
              <w:t>и выйди»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Свисток, баскетбольные мячи (12 шт.)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>
            <w:r w:rsidRPr="0082229C">
              <w:t>102</w:t>
            </w:r>
          </w:p>
        </w:tc>
        <w:tc>
          <w:tcPr>
            <w:tcW w:w="3791" w:type="dxa"/>
          </w:tcPr>
          <w:p w:rsidR="00C372F4" w:rsidRPr="0082229C" w:rsidRDefault="00C372F4" w:rsidP="009E3E40">
            <w:r w:rsidRPr="0082229C">
              <w:t>Тактика свободного нападения.</w:t>
            </w:r>
            <w:r w:rsidRPr="0082229C">
              <w:rPr>
                <w:i/>
                <w:color w:val="000000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</w:pPr>
            <w:r w:rsidRPr="0082229C">
              <w:t>1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>
            <w:r>
              <w:t>Свисток, баскетбольные мячи (12 шт.)</w:t>
            </w:r>
          </w:p>
        </w:tc>
      </w:tr>
      <w:tr w:rsidR="00C372F4" w:rsidRPr="0082229C" w:rsidTr="0082229C">
        <w:tc>
          <w:tcPr>
            <w:tcW w:w="888" w:type="dxa"/>
          </w:tcPr>
          <w:p w:rsidR="00C372F4" w:rsidRPr="0082229C" w:rsidRDefault="00C372F4" w:rsidP="00C03A94"/>
        </w:tc>
        <w:tc>
          <w:tcPr>
            <w:tcW w:w="3791" w:type="dxa"/>
          </w:tcPr>
          <w:p w:rsidR="00C372F4" w:rsidRPr="0082229C" w:rsidRDefault="00C372F4" w:rsidP="00C03A94">
            <w:pPr>
              <w:jc w:val="right"/>
              <w:rPr>
                <w:b/>
              </w:rPr>
            </w:pPr>
            <w:r w:rsidRPr="0082229C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C372F4" w:rsidRPr="0082229C" w:rsidRDefault="00C372F4" w:rsidP="00C03A94">
            <w:pPr>
              <w:jc w:val="center"/>
              <w:rPr>
                <w:b/>
              </w:rPr>
            </w:pPr>
            <w:r w:rsidRPr="0082229C">
              <w:rPr>
                <w:b/>
              </w:rPr>
              <w:t>102</w:t>
            </w:r>
          </w:p>
        </w:tc>
        <w:tc>
          <w:tcPr>
            <w:tcW w:w="992" w:type="dxa"/>
          </w:tcPr>
          <w:p w:rsidR="00C372F4" w:rsidRPr="0082229C" w:rsidRDefault="00C372F4" w:rsidP="00C03A94"/>
        </w:tc>
        <w:tc>
          <w:tcPr>
            <w:tcW w:w="851" w:type="dxa"/>
          </w:tcPr>
          <w:p w:rsidR="00C372F4" w:rsidRPr="0082229C" w:rsidRDefault="00C372F4" w:rsidP="00C03A94"/>
        </w:tc>
        <w:tc>
          <w:tcPr>
            <w:tcW w:w="2314" w:type="dxa"/>
          </w:tcPr>
          <w:p w:rsidR="00C372F4" w:rsidRPr="0082229C" w:rsidRDefault="00C372F4" w:rsidP="00C03A94"/>
        </w:tc>
      </w:tr>
    </w:tbl>
    <w:p w:rsidR="00A163E0" w:rsidRDefault="00A163E0" w:rsidP="00A163E0"/>
    <w:p w:rsidR="00D8705A" w:rsidRDefault="00D8705A"/>
    <w:sectPr w:rsidR="00D8705A" w:rsidSect="004476A9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3E0"/>
    <w:rsid w:val="00006E79"/>
    <w:rsid w:val="000264FF"/>
    <w:rsid w:val="000E23F6"/>
    <w:rsid w:val="000F517B"/>
    <w:rsid w:val="00107F89"/>
    <w:rsid w:val="00117EE9"/>
    <w:rsid w:val="001D39CF"/>
    <w:rsid w:val="002D4839"/>
    <w:rsid w:val="003B15FE"/>
    <w:rsid w:val="00424FE2"/>
    <w:rsid w:val="004476A9"/>
    <w:rsid w:val="00637415"/>
    <w:rsid w:val="006B34F2"/>
    <w:rsid w:val="0081502C"/>
    <w:rsid w:val="0082229C"/>
    <w:rsid w:val="009E3E40"/>
    <w:rsid w:val="00A163E0"/>
    <w:rsid w:val="00A26D87"/>
    <w:rsid w:val="00B50E9A"/>
    <w:rsid w:val="00B94498"/>
    <w:rsid w:val="00BC41C4"/>
    <w:rsid w:val="00C03A94"/>
    <w:rsid w:val="00C372F4"/>
    <w:rsid w:val="00C82ECF"/>
    <w:rsid w:val="00CB3834"/>
    <w:rsid w:val="00CD1828"/>
    <w:rsid w:val="00CE7CA2"/>
    <w:rsid w:val="00D14126"/>
    <w:rsid w:val="00D84414"/>
    <w:rsid w:val="00D8705A"/>
    <w:rsid w:val="00DC258F"/>
    <w:rsid w:val="00E32349"/>
    <w:rsid w:val="00E867E9"/>
    <w:rsid w:val="00EA3BFB"/>
    <w:rsid w:val="00F1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7F89"/>
    <w:pPr>
      <w:keepNext/>
      <w:keepLines/>
      <w:spacing w:before="200" w:line="276" w:lineRule="auto"/>
      <w:outlineLvl w:val="1"/>
    </w:pPr>
    <w:rPr>
      <w:rFonts w:ascii="Corbel" w:hAnsi="Corbel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107F89"/>
    <w:rPr>
      <w:rFonts w:ascii="Corbel" w:eastAsia="Times New Roman" w:hAnsi="Corbel" w:cs="Times New Roman"/>
      <w:b/>
      <w:bCs/>
      <w:color w:val="4F81BD"/>
      <w:sz w:val="26"/>
      <w:szCs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476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6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E34F-C5BC-43AC-92C5-E3F5AC06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13</cp:revision>
  <cp:lastPrinted>2011-11-03T15:10:00Z</cp:lastPrinted>
  <dcterms:created xsi:type="dcterms:W3CDTF">2011-10-24T18:54:00Z</dcterms:created>
  <dcterms:modified xsi:type="dcterms:W3CDTF">2015-12-04T14:48:00Z</dcterms:modified>
</cp:coreProperties>
</file>