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6" w:rsidRDefault="005849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4pt;width:522pt;height:35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" filled="f" strokecolor="#92d050" strokeweight="3pt">
            <v:textbox>
              <w:txbxContent>
                <w:p w:rsidR="00523F27" w:rsidRDefault="00523F27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 3. </w:t>
                  </w:r>
                  <w:proofErr w:type="spellStart"/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Бегемотик</w:t>
                  </w:r>
                  <w:proofErr w:type="spellEnd"/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И.п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.: лежа или сидя.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</w:t>
                  </w:r>
                  <w:r w:rsidR="00E50609"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Упражнение может выполняться в положении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сидя и сопровождаться словами</w:t>
                  </w:r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10195F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бегемотики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, </w:t>
                  </w:r>
                </w:p>
                <w:p w:rsidR="009A1116" w:rsidRDefault="00E50609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отрогали животики.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№4.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Часики</w:t>
                  </w:r>
                </w:p>
                <w:p w:rsidR="009D19FB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E50609" w:rsidRPr="00974F8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№5. </w:t>
                  </w:r>
                  <w:r w:rsidR="00E50609" w:rsidRPr="00974F86">
                    <w:rPr>
                      <w:b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4pt;width:522pt;height:35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ed="f" strokecolor="#92d050" strokeweight="3pt">
            <v:textbox>
              <w:txbxContent>
                <w:p w:rsidR="00523F27" w:rsidRDefault="00523F27" w:rsidP="00523F2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50609" w:rsidRDefault="00E529DE" w:rsidP="00523F2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№1. </w:t>
                  </w:r>
                  <w:r w:rsidR="009D19FB"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</w:t>
                  </w:r>
                </w:p>
                <w:p w:rsidR="009A1116" w:rsidRPr="0010195F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974F86" w:rsidRPr="00974F86" w:rsidRDefault="00974F86" w:rsidP="00E529DE">
                  <w:pPr>
                    <w:pStyle w:val="a5"/>
                    <w:spacing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D19FB" w:rsidRDefault="00E529DE" w:rsidP="009D19FB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№2.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Ворона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каррр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максимально растягивая звук [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>].</w:t>
                  </w:r>
                </w:p>
                <w:p w:rsidR="00DF1525" w:rsidRPr="00974F86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5849C2" w:rsidP="009A1116">
      <w:r>
        <w:rPr>
          <w:noProof/>
          <w:lang w:eastAsia="ru-RU"/>
        </w:rPr>
        <w:pict>
          <v:shape id="Поле 7" o:spid="_x0000_s1029" type="#_x0000_t202" style="position:absolute;margin-left:-99pt;margin-top:89.35pt;width:522pt;height:350.35pt;rotation:90;z-index:2516674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" filled="f" strokecolor="#92d050" strokeweight="3pt">
            <v:textbox style="mso-next-textbox:#Поле 7">
              <w:txbxContent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725D65" w:rsidRDefault="00E529DE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№6.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Надуй шарик</w:t>
                  </w:r>
                </w:p>
                <w:p w:rsidR="005142EC" w:rsidRPr="00E529DE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E529DE">
                    <w:rPr>
                      <w:color w:val="000000"/>
                      <w:sz w:val="28"/>
                      <w:szCs w:val="28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</w:t>
                  </w:r>
                  <w:proofErr w:type="gramStart"/>
                  <w:r w:rsidRPr="00E529DE">
                    <w:rPr>
                      <w:color w:val="000000"/>
                      <w:sz w:val="28"/>
                      <w:szCs w:val="28"/>
                    </w:rPr>
                    <w:t xml:space="preserve">соединяя ладони перед грудью и выдувает воздух – </w:t>
                  </w:r>
                  <w:proofErr w:type="spellStart"/>
                  <w:r w:rsidRPr="00E529DE">
                    <w:rPr>
                      <w:color w:val="000000"/>
                      <w:sz w:val="28"/>
                      <w:szCs w:val="28"/>
                    </w:rPr>
                    <w:t>ффф</w:t>
                  </w:r>
                  <w:proofErr w:type="spellEnd"/>
                  <w:proofErr w:type="gramEnd"/>
                  <w:r w:rsidRPr="00E529DE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5142EC" w:rsidRPr="00E529DE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E529DE">
                    <w:rPr>
                      <w:color w:val="000000"/>
                      <w:sz w:val="28"/>
                      <w:szCs w:val="28"/>
                    </w:rPr>
                    <w:t xml:space="preserve">«Шарик лопнул» - хлопнуть в ладоши, </w:t>
                  </w:r>
                </w:p>
                <w:p w:rsidR="005142EC" w:rsidRPr="00E529DE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E529DE">
                    <w:rPr>
                      <w:color w:val="000000"/>
                      <w:sz w:val="28"/>
                      <w:szCs w:val="28"/>
                    </w:rPr>
                    <w:t>«из ш</w:t>
                  </w:r>
                  <w:r w:rsidR="00E50609" w:rsidRPr="00E529DE">
                    <w:rPr>
                      <w:color w:val="000000"/>
                      <w:sz w:val="28"/>
                      <w:szCs w:val="28"/>
                    </w:rPr>
                    <w:t xml:space="preserve">арика выходит воздух» - ребенок </w:t>
                  </w:r>
                  <w:r w:rsidRPr="00E529DE">
                    <w:rPr>
                      <w:color w:val="000000"/>
                      <w:sz w:val="28"/>
                      <w:szCs w:val="28"/>
                    </w:rPr>
                    <w:t>произносит: «</w:t>
                  </w:r>
                  <w:proofErr w:type="spellStart"/>
                  <w:r w:rsidRPr="00E529DE">
                    <w:rPr>
                      <w:color w:val="000000"/>
                      <w:sz w:val="28"/>
                      <w:szCs w:val="28"/>
                    </w:rPr>
                    <w:t>шшш</w:t>
                  </w:r>
                  <w:proofErr w:type="spellEnd"/>
                  <w:r w:rsidRPr="00E529DE">
                    <w:rPr>
                      <w:color w:val="000000"/>
                      <w:sz w:val="28"/>
                      <w:szCs w:val="28"/>
                    </w:rPr>
                    <w:t>», вытягивая губы хоботком, опуская руки и оседая, как шарик, из которого выпустили воздух.</w:t>
                  </w:r>
                </w:p>
                <w:p w:rsidR="00973DAE" w:rsidRPr="00E529DE" w:rsidRDefault="00973DAE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E529DE">
                    <w:rPr>
                      <w:color w:val="000000"/>
                      <w:sz w:val="28"/>
                      <w:szCs w:val="28"/>
                    </w:rPr>
                    <w:t>Можно использовать стихи:</w:t>
                  </w:r>
                </w:p>
                <w:p w:rsidR="00973DAE" w:rsidRPr="00CD61CF" w:rsidRDefault="00973DAE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Надуваем быстро шарик</w:t>
                  </w:r>
                  <w:r w:rsidR="00C5320C" w:rsidRPr="00CD61CF">
                    <w:rPr>
                      <w:i/>
                      <w:color w:val="000000"/>
                      <w:sz w:val="32"/>
                      <w:szCs w:val="32"/>
                    </w:rPr>
                    <w:t>,</w:t>
                  </w:r>
                </w:p>
                <w:p w:rsidR="00973DAE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C5320C" w:rsidRPr="00E50609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CD61CF" w:rsidRPr="00E50609" w:rsidRDefault="00CD61C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№7.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Подуй на одуванчик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5849C2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" filled="f" strokecolor="#92d050" strokeweight="3pt">
            <v:textbox>
              <w:txbxContent>
                <w:p w:rsidR="0010195F" w:rsidRDefault="0010195F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725D65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№8.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Курочка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>уки, произносит: «</w:t>
                  </w:r>
                  <w:proofErr w:type="spellStart"/>
                  <w:r w:rsidR="009D19FB">
                    <w:rPr>
                      <w:color w:val="000000"/>
                      <w:sz w:val="32"/>
                      <w:szCs w:val="32"/>
                    </w:rPr>
                    <w:t>тах-тах-тах</w:t>
                  </w:r>
                  <w:proofErr w:type="spellEnd"/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»,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похлопывая себя по коленям.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№9.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Жук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E50609" w:rsidRPr="009D19FB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жу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-у-у - сказал крылатый жук, посижу и пожужжу».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849C2" w:rsidP="009A1116">
      <w:pPr>
        <w:jc w:val="center"/>
      </w:pPr>
      <w:r>
        <w:rPr>
          <w:noProof/>
          <w:lang w:eastAsia="ru-RU"/>
        </w:rPr>
        <w:lastRenderedPageBreak/>
        <w:pict>
          <v:shape id="Поле 10" o:spid="_x0000_s1031" type="#_x0000_t202" style="position:absolute;left:0;text-align:left;margin-left:306.3pt;margin-top:87.4pt;width:522pt;height:352.5pt;rotation:90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" filled="f" strokecolor="#92d050" strokeweight="3pt">
            <v:textbox>
              <w:txbxContent>
                <w:p w:rsidR="0010195F" w:rsidRDefault="00E529DE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№10.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Паровозик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Ходьба, делая попеременные движения руками и приговаривая: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чух-чух-чух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Через определенные промежутки времени можно останавливаться и говорить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«ту-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тууу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A1116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№11. </w:t>
                  </w:r>
                  <w:r w:rsidR="00BA63F3">
                    <w:rPr>
                      <w:b/>
                      <w:color w:val="000000"/>
                      <w:sz w:val="32"/>
                      <w:szCs w:val="32"/>
                    </w:rPr>
                    <w:t>Вырасти большой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№12. </w:t>
                  </w:r>
                  <w:r w:rsidR="00BA63F3">
                    <w:rPr>
                      <w:b/>
                      <w:color w:val="000000"/>
                      <w:sz w:val="32"/>
                      <w:szCs w:val="32"/>
                    </w:rPr>
                    <w:t>Гуси летят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10195F" w:rsidRPr="00725D65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</w:p>
                <w:p w:rsidR="0010195F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0195F" w:rsidRPr="0010195F" w:rsidRDefault="0010195F" w:rsidP="0010195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39" type="#_x0000_t202" style="position:absolute;left:0;text-align:left;margin-left:-96.9pt;margin-top:88.15pt;width:522pt;height:351pt;rotation:90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H7QIAAOk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h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" filled="f" strokecolor="#92d050" strokeweight="3pt">
            <v:textbox>
              <w:txbxContent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912"/>
                  </w:tblGrid>
                  <w:tr w:rsidR="00F46236" w:rsidTr="00F46236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227CA7" w:rsidP="00F46236">
                        <w:pPr>
                          <w:pStyle w:val="3"/>
                          <w:spacing w:before="0" w:after="0"/>
                          <w:jc w:val="center"/>
                          <w:outlineLvl w:val="2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FF"/>
                            <w:sz w:val="48"/>
                            <w:szCs w:val="4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14.5pt;height:135.75pt" fillcolor="#063" strokecolor="green">
                              <v:fill r:id="rId8" o:title="Бумажный пакет" type="tile"/>
                              <v:shadow on="t" type="perspective" color="#c7dfd3" opacity="52429f" origin="-.5,-.5" offset="-26pt,-36pt" matrix="1.25,,,1.25"/>
                              <v:textpath style="font-family:&quot;Times New Roman&quot;;v-text-kern:t" trim="t" fitpath="t" string="Дыхательная&#10;гимнастика&#10;"/>
                            </v:shape>
                          </w:pict>
                        </w:r>
                      </w:p>
                      <w:p w:rsidR="00BA63F3" w:rsidRDefault="00BA63F3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F46236" w:rsidRPr="00523F27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</w:t>
                        </w:r>
                        <w:r w:rsidR="00523F27">
                          <w:rPr>
                            <w:color w:val="000000"/>
                            <w:sz w:val="32"/>
                            <w:szCs w:val="32"/>
                          </w:rPr>
                          <w:t>ткрытой форточке, окне, фрамуге</w:t>
                        </w: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Авторы: "Дыхательная гимнастика Стрельниковой для детей" </w:t>
                        </w:r>
                      </w:p>
                      <w:p w:rsidR="00F46236" w:rsidRDefault="00F46236" w:rsidP="00523F27">
                        <w:pPr>
                          <w:pStyle w:val="a5"/>
                          <w:spacing w:before="240" w:beforeAutospacing="0" w:after="240"/>
                        </w:pPr>
                      </w:p>
                    </w:tc>
                  </w:tr>
                </w:tbl>
                <w:p w:rsidR="00974F86" w:rsidRPr="00EE623D" w:rsidRDefault="00974F86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849C2" w:rsidP="005142EC">
      <w:pPr>
        <w:tabs>
          <w:tab w:val="left" w:pos="8505"/>
        </w:tabs>
      </w:pPr>
      <w:r>
        <w:rPr>
          <w:noProof/>
          <w:lang w:eastAsia="ru-RU"/>
        </w:rPr>
        <w:lastRenderedPageBreak/>
        <w:pict>
          <v:shape id="Поле 11" o:spid="_x0000_s1033" type="#_x0000_t202" style="position:absolute;margin-left:-84.8pt;margin-top:104.75pt;width:522pt;height:353.25pt;rotation:90;z-index:2516756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" filled="f" strokecolor="#92d050" strokeweight="3pt">
            <v:textbox>
              <w:txbxContent>
                <w:p w:rsidR="0010195F" w:rsidRDefault="00E529DE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№13.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Воздушный шарик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И.п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.: сидя или лежа, ребенок кладет руки на живот.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Pr="0010195F" w:rsidRDefault="00E529DE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№14.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Бросим мяч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E529DE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№15.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Петушок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И.п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.: стоя прямо, ноги врозь, руки опустить. 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К нам в гости пришёл петушок.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Поднять руки в стороны (вдох)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9D19FB" w:rsidRPr="00CD61CF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Он кричит вот так: «Ку-ка-ре-ку!»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Хлопнуть руками по бедрам (выдох).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2" type="#_x0000_t202" style="position:absolute;margin-left:303.7pt;margin-top:82.5pt;width:522pt;height:350.25pt;rotation:90;z-index:2516776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R7QIAAOg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RtT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№16.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Волна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И.п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.: сидя или лежа на полу, ноги вместе, руки вниз. </w:t>
                  </w:r>
                  <w:r w:rsidR="00E529DE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с выдохом ребенок говорит "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Вни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-и-и-з". </w:t>
                  </w:r>
                </w:p>
                <w:p w:rsidR="005142EC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№17.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Дерево на ветру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И.п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.: сидя за столом или сидя на полу, скрестив ноги (варианты: сидя на коленях или на пятках, ноги вместе).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Спина прямая. </w:t>
                  </w: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10195F" w:rsidRPr="00EE623D" w:rsidRDefault="0010195F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142EC"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849C2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+7A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" filled="f" strokecolor="#92d050" strokeweight="3pt">
            <v:textbox>
              <w:txbxContent>
                <w:p w:rsidR="00E529DE" w:rsidRDefault="00E529DE" w:rsidP="00E529DE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№20.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Ныряльщики за жемчугом</w:t>
                  </w:r>
                </w:p>
                <w:p w:rsidR="00227CA7" w:rsidRDefault="00227CA7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</w:t>
                  </w:r>
                  <w:r w:rsidR="00CD61C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а с третьим глубоким вдохом закрывает рот, зажимает пальцами нос и приседает до желания сделать выдох.</w:t>
                  </w:r>
                </w:p>
                <w:p w:rsidR="009D19FB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E529DE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№21. </w:t>
                  </w:r>
                  <w:r w:rsidR="0010195F" w:rsidRPr="00EC2E37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227CA7" w:rsidRPr="00974F86" w:rsidRDefault="00227CA7" w:rsidP="00E529DE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ребёнок стоит, ноги слегка расставлены, руки опущены, делает вдох.</w:t>
                  </w:r>
                </w:p>
                <w:p w:rsidR="0010195F" w:rsidRPr="00EC2E37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5142EC" w:rsidRPr="00974F8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Jf7Q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k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" filled="f" strokecolor="#92d050" strokeweight="3pt">
            <v:textbox>
              <w:txbxContent>
                <w:p w:rsidR="009D19FB" w:rsidRDefault="009D19FB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№18.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Ножницы</w:t>
                  </w:r>
                </w:p>
                <w:p w:rsidR="009D19FB" w:rsidRPr="00EC2E37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сидя за столом или сидя на полу, скрестив ноги (варианты: сидя на коленях или на пятках, ноги вместе).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выдохом – левая рука вниз, правая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№19.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Хомячок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849C2" w:rsidP="009A1116">
      <w:pPr>
        <w:jc w:val="center"/>
      </w:pPr>
      <w:r>
        <w:rPr>
          <w:noProof/>
          <w:lang w:eastAsia="ru-RU"/>
        </w:rPr>
        <w:lastRenderedPageBreak/>
        <w:pict>
          <v:shape id="Поле 16" o:spid="_x0000_s1037" type="#_x0000_t202" style="position:absolute;left:0;text-align:left;margin-left:311.3pt;margin-top:82.1pt;width:522pt;height:359.5pt;rotation:90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/7QIAAOk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ZtQ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" filled="f" strokecolor="#92d050" strokeweight="3pt">
            <v:textbox>
              <w:txbxContent>
                <w:p w:rsidR="00E529DE" w:rsidRDefault="00E529DE" w:rsidP="00E529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Pr="00E529DE" w:rsidRDefault="00E529DE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                      № 24. </w:t>
                  </w:r>
                  <w:r w:rsidR="00F46236" w:rsidRPr="00F462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  <w:proofErr w:type="gramStart"/>
                  <w:r w:rsidR="00F4623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</w:t>
                  </w:r>
                  <w:proofErr w:type="gramEnd"/>
                  <w:r w:rsidR="00F4623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три-пять раз.</w:t>
                  </w:r>
                </w:p>
                <w:p w:rsidR="009D19FB" w:rsidRDefault="009D19FB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E529DE" w:rsidRDefault="00E529DE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 25. </w:t>
                  </w:r>
                  <w:r w:rsidR="00F46236">
                    <w:rPr>
                      <w:b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proofErr w:type="gramStart"/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</w:t>
                  </w:r>
                  <w:proofErr w:type="gramEnd"/>
                  <w:r w:rsidRPr="00314770">
                    <w:rPr>
                      <w:color w:val="000000"/>
                      <w:sz w:val="32"/>
                      <w:szCs w:val="32"/>
                    </w:rPr>
                    <w:t>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74F86" w:rsidRDefault="005849C2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" filled="f" strokecolor="#92d050" strokeweight="3pt">
            <v:textbox>
              <w:txbxContent>
                <w:p w:rsidR="00E529DE" w:rsidRDefault="00E529DE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E529DE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№22. </w:t>
                  </w:r>
                  <w:r w:rsidR="00974F86" w:rsidRPr="00974F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» машет руками влево – выдох, вправо – вдох.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E529DE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№23. </w:t>
                  </w:r>
                  <w:r w:rsidR="009D19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Регулировщик</w:t>
                  </w:r>
                </w:p>
                <w:p w:rsidR="00F4623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974F86" w:rsidRPr="00974F86" w:rsidRDefault="00F4623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 w:rsidR="00974F8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974F86" w:rsidRPr="00974F86" w:rsidRDefault="00974F8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5849C2" w:rsidP="009A1116">
      <w:pPr>
        <w:jc w:val="center"/>
      </w:pPr>
      <w:r>
        <w:rPr>
          <w:noProof/>
          <w:lang w:eastAsia="ru-RU"/>
        </w:rPr>
        <w:lastRenderedPageBreak/>
        <w:pict>
          <v:shape id="Поле 6" o:spid="_x0000_s1041" type="#_x0000_t202" style="position:absolute;left:0;text-align:left;margin-left:309.45pt;margin-top:79.25pt;width:522pt;height:362.75pt;rotation:90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№28. </w:t>
                  </w:r>
                  <w:r w:rsidR="009D19FB">
                    <w:rPr>
                      <w:b/>
                      <w:color w:val="000000"/>
                      <w:sz w:val="32"/>
                      <w:szCs w:val="32"/>
                    </w:rPr>
                    <w:t>Ветерок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Я ветер сильный, я лечу,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Хочу налево посвищу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повернуть голову налево, губы трубочкой и подуть)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Могу и вверх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И в облака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опустить голову, подбородком коснуться груди, спокойный выдох через рот)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Ну а пока я тучи разгоняю </w:t>
                  </w:r>
                </w:p>
                <w:p w:rsidR="009A111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(круговые движения руками).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Повторить 3-4 раза.</w:t>
                  </w: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5849C2" w:rsidP="009A1116">
      <w:pPr>
        <w:jc w:val="center"/>
      </w:pPr>
      <w:r>
        <w:rPr>
          <w:noProof/>
          <w:lang w:eastAsia="ru-RU"/>
        </w:rPr>
        <w:pict>
          <v:shape id="Поле 5" o:spid="_x0000_s1040" type="#_x0000_t202" style="position:absolute;left:0;text-align:left;margin-left:-92.45pt;margin-top:7.3pt;width:522pt;height:35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h7gIAAOcFAAAOAAAAZHJzL2Uyb0RvYy54bWysVEtu2zAQ3RfoHQjuG8mOnD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№26. </w:t>
                  </w:r>
                  <w:r w:rsidR="00974F86" w:rsidRPr="0098777B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E50609" w:rsidRPr="0098777B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E529DE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№27. </w:t>
                  </w:r>
                  <w:r w:rsidR="00974F86" w:rsidRPr="0098777B">
                    <w:rPr>
                      <w:b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«у-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уффф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C2" w:rsidRDefault="005849C2" w:rsidP="009A1116">
      <w:pPr>
        <w:spacing w:after="0" w:line="240" w:lineRule="auto"/>
      </w:pPr>
      <w:r>
        <w:separator/>
      </w:r>
    </w:p>
  </w:endnote>
  <w:endnote w:type="continuationSeparator" w:id="0">
    <w:p w:rsidR="005849C2" w:rsidRDefault="005849C2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C2" w:rsidRDefault="005849C2" w:rsidP="009A1116">
      <w:pPr>
        <w:spacing w:after="0" w:line="240" w:lineRule="auto"/>
      </w:pPr>
      <w:r>
        <w:separator/>
      </w:r>
    </w:p>
  </w:footnote>
  <w:footnote w:type="continuationSeparator" w:id="0">
    <w:p w:rsidR="005849C2" w:rsidRDefault="005849C2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525"/>
    <w:rsid w:val="0010195F"/>
    <w:rsid w:val="00227CA7"/>
    <w:rsid w:val="00394A13"/>
    <w:rsid w:val="00464FC0"/>
    <w:rsid w:val="005142EC"/>
    <w:rsid w:val="00523F27"/>
    <w:rsid w:val="005849C2"/>
    <w:rsid w:val="006075AC"/>
    <w:rsid w:val="00624332"/>
    <w:rsid w:val="00797D33"/>
    <w:rsid w:val="00973DAE"/>
    <w:rsid w:val="00974F86"/>
    <w:rsid w:val="009A1116"/>
    <w:rsid w:val="009D19FB"/>
    <w:rsid w:val="00A13978"/>
    <w:rsid w:val="00BA63F3"/>
    <w:rsid w:val="00C5320C"/>
    <w:rsid w:val="00CD61CF"/>
    <w:rsid w:val="00DF1525"/>
    <w:rsid w:val="00E50609"/>
    <w:rsid w:val="00E529DE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0EF1-1085-4237-B6BC-730C4BD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Olga</cp:lastModifiedBy>
  <cp:revision>7</cp:revision>
  <cp:lastPrinted>2012-02-28T08:34:00Z</cp:lastPrinted>
  <dcterms:created xsi:type="dcterms:W3CDTF">2012-02-06T18:31:00Z</dcterms:created>
  <dcterms:modified xsi:type="dcterms:W3CDTF">2015-11-26T13:21:00Z</dcterms:modified>
</cp:coreProperties>
</file>