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Default="00C72A96"/>
    <w:p w:rsidR="005434F7" w:rsidRDefault="005434F7"/>
    <w:p w:rsidR="005434F7" w:rsidRDefault="005434F7"/>
    <w:p w:rsidR="005434F7" w:rsidRDefault="005434F7"/>
    <w:p w:rsidR="005434F7" w:rsidRDefault="005434F7"/>
    <w:p w:rsidR="005434F7" w:rsidRDefault="005434F7"/>
    <w:p w:rsidR="005434F7" w:rsidRDefault="005434F7"/>
    <w:p w:rsidR="005434F7" w:rsidRPr="00CE6D86" w:rsidRDefault="005434F7" w:rsidP="00A269A0">
      <w:pPr>
        <w:jc w:val="center"/>
        <w:rPr>
          <w:rFonts w:ascii="Times New Roman" w:hAnsi="Times New Roman" w:cs="Times New Roman"/>
          <w:sz w:val="56"/>
          <w:szCs w:val="56"/>
        </w:rPr>
      </w:pPr>
      <w:r w:rsidRPr="00CE6D86">
        <w:rPr>
          <w:rFonts w:ascii="Times New Roman" w:hAnsi="Times New Roman" w:cs="Times New Roman"/>
          <w:sz w:val="56"/>
          <w:szCs w:val="56"/>
        </w:rPr>
        <w:t>Конспект занятия по развитию речи в средней  группе.</w:t>
      </w:r>
    </w:p>
    <w:p w:rsidR="005434F7" w:rsidRPr="00CE6D86" w:rsidRDefault="005434F7" w:rsidP="00A269A0">
      <w:pPr>
        <w:jc w:val="center"/>
        <w:rPr>
          <w:rFonts w:ascii="Times New Roman" w:hAnsi="Times New Roman" w:cs="Times New Roman"/>
          <w:sz w:val="56"/>
          <w:szCs w:val="56"/>
        </w:rPr>
      </w:pPr>
      <w:r w:rsidRPr="00CE6D86">
        <w:rPr>
          <w:rFonts w:ascii="Times New Roman" w:hAnsi="Times New Roman" w:cs="Times New Roman"/>
          <w:sz w:val="56"/>
          <w:szCs w:val="56"/>
        </w:rPr>
        <w:t>Тема</w:t>
      </w:r>
      <w:r w:rsidR="00CE6D86">
        <w:rPr>
          <w:rFonts w:ascii="Times New Roman" w:hAnsi="Times New Roman" w:cs="Times New Roman"/>
          <w:sz w:val="56"/>
          <w:szCs w:val="56"/>
        </w:rPr>
        <w:t xml:space="preserve"> </w:t>
      </w:r>
      <w:r w:rsidRPr="00CE6D86">
        <w:rPr>
          <w:rFonts w:ascii="Times New Roman" w:hAnsi="Times New Roman" w:cs="Times New Roman"/>
          <w:sz w:val="56"/>
          <w:szCs w:val="56"/>
        </w:rPr>
        <w:t>”Стоит в поле теремок”</w:t>
      </w: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5434F7" w:rsidRDefault="005434F7" w:rsidP="00CE6D86"/>
    <w:p w:rsidR="005434F7" w:rsidRDefault="005434F7" w:rsidP="005434F7">
      <w:pPr>
        <w:ind w:left="2832"/>
      </w:pPr>
    </w:p>
    <w:p w:rsidR="005434F7" w:rsidRDefault="005434F7" w:rsidP="005434F7">
      <w:pPr>
        <w:ind w:left="2832"/>
      </w:pPr>
    </w:p>
    <w:p w:rsidR="00CE6D86" w:rsidRDefault="00CE6D86" w:rsidP="00CE6D86">
      <w:pPr>
        <w:pStyle w:val="a3"/>
        <w:jc w:val="right"/>
      </w:pPr>
      <w:r>
        <w:tab/>
      </w:r>
      <w:r>
        <w:tab/>
      </w:r>
      <w:r w:rsidR="005434F7">
        <w:t>Воспитатель:</w:t>
      </w:r>
    </w:p>
    <w:p w:rsidR="005434F7" w:rsidRDefault="005434F7" w:rsidP="00CE6D86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  <w:t>Полтарак</w:t>
      </w:r>
      <w:r w:rsidR="00071F01">
        <w:t xml:space="preserve"> </w:t>
      </w:r>
      <w:r>
        <w:t xml:space="preserve"> Г.И</w:t>
      </w:r>
    </w:p>
    <w:p w:rsidR="00CE6D86" w:rsidRDefault="00CE6D86" w:rsidP="00CE6D86">
      <w:pPr>
        <w:pStyle w:val="a3"/>
      </w:pPr>
    </w:p>
    <w:p w:rsidR="00CE6D86" w:rsidRDefault="00CE6D86" w:rsidP="00CE6D86">
      <w:pPr>
        <w:pStyle w:val="a3"/>
      </w:pPr>
    </w:p>
    <w:p w:rsidR="00B134BB" w:rsidRDefault="00B134BB" w:rsidP="00CE6D86">
      <w:pPr>
        <w:pStyle w:val="a3"/>
      </w:pPr>
    </w:p>
    <w:p w:rsidR="007A56B8" w:rsidRDefault="007A56B8" w:rsidP="005434F7"/>
    <w:p w:rsidR="005434F7" w:rsidRDefault="005434F7" w:rsidP="005434F7">
      <w:r>
        <w:lastRenderedPageBreak/>
        <w:t>Цель: Развитие речи детей.</w:t>
      </w:r>
    </w:p>
    <w:p w:rsidR="005434F7" w:rsidRDefault="005434F7" w:rsidP="005434F7">
      <w:r>
        <w:t xml:space="preserve">Задачи: </w:t>
      </w:r>
    </w:p>
    <w:p w:rsidR="005434F7" w:rsidRDefault="00CE6D86" w:rsidP="00A269A0">
      <w:pPr>
        <w:ind w:left="708"/>
      </w:pPr>
      <w:r>
        <w:t>Обучающие</w:t>
      </w:r>
      <w:r w:rsidR="005434F7">
        <w:t>: Познакомить детей с загадками, рифмами;</w:t>
      </w:r>
    </w:p>
    <w:p w:rsidR="005434F7" w:rsidRDefault="00CE6D86" w:rsidP="00A269A0">
      <w:pPr>
        <w:ind w:left="708"/>
      </w:pPr>
      <w:r>
        <w:t>Развивающие</w:t>
      </w:r>
      <w:r w:rsidR="005434F7">
        <w:t>:</w:t>
      </w:r>
      <w:r w:rsidR="00A269A0">
        <w:t xml:space="preserve"> </w:t>
      </w:r>
      <w:r w:rsidR="005434F7">
        <w:t xml:space="preserve"> Словарная работа: активизировать в речи детей существительные ( названия предметов по</w:t>
      </w:r>
      <w:r w:rsidR="00071F01">
        <w:t>суды, уточнить значение обобщающ</w:t>
      </w:r>
      <w:r w:rsidR="005434F7">
        <w:t xml:space="preserve">его слова </w:t>
      </w:r>
      <w:r w:rsidR="005434F7" w:rsidRPr="00071F01">
        <w:t>”</w:t>
      </w:r>
      <w:r w:rsidR="005434F7">
        <w:t>посуда</w:t>
      </w:r>
      <w:r w:rsidR="005434F7" w:rsidRPr="00071F01">
        <w:t>”</w:t>
      </w:r>
      <w:r w:rsidR="005434F7">
        <w:t>. Грамматика (Закреплять использование детьми пространственных предлогов и наречий,</w:t>
      </w:r>
      <w:r w:rsidR="00071F01">
        <w:t xml:space="preserve"> </w:t>
      </w:r>
      <w:r w:rsidR="005434F7">
        <w:t>упражнять в согласовании слов в предложениях).</w:t>
      </w:r>
      <w:r>
        <w:t xml:space="preserve"> </w:t>
      </w:r>
      <w:r w:rsidR="005434F7">
        <w:t>Развивать творческое воображение, выразительность речи,</w:t>
      </w:r>
      <w:r w:rsidR="00071F01">
        <w:t xml:space="preserve"> </w:t>
      </w:r>
      <w:r w:rsidR="005434F7">
        <w:t>силу голоса, умение детей подражать героям сказок.</w:t>
      </w:r>
    </w:p>
    <w:p w:rsidR="005434F7" w:rsidRDefault="005434F7" w:rsidP="00A269A0">
      <w:pPr>
        <w:ind w:left="708"/>
      </w:pPr>
      <w:r>
        <w:t>Воспитат</w:t>
      </w:r>
      <w:r w:rsidR="00CE6D86">
        <w:t>ельные</w:t>
      </w:r>
      <w:r w:rsidR="00071F01">
        <w:t>:  Воспитывать любовь к на</w:t>
      </w:r>
      <w:r>
        <w:t>родному творчеству (загадкам, сказкам, скороговоркам).</w:t>
      </w:r>
    </w:p>
    <w:p w:rsidR="00A269A0" w:rsidRDefault="005434F7" w:rsidP="005434F7">
      <w:r>
        <w:t xml:space="preserve">Оборудование: </w:t>
      </w:r>
    </w:p>
    <w:p w:rsidR="005434F7" w:rsidRDefault="005434F7" w:rsidP="00A269A0">
      <w:pPr>
        <w:ind w:left="708"/>
      </w:pPr>
      <w:r>
        <w:t xml:space="preserve">Шапочки – маски героев сказки  </w:t>
      </w:r>
      <w:r w:rsidRPr="00071F01">
        <w:t>“</w:t>
      </w:r>
      <w:r>
        <w:t>Теремок</w:t>
      </w:r>
      <w:r w:rsidRPr="00071F01">
        <w:t>”</w:t>
      </w:r>
      <w:r>
        <w:t>.</w:t>
      </w:r>
    </w:p>
    <w:p w:rsidR="005434F7" w:rsidRDefault="005434F7" w:rsidP="00A269A0">
      <w:pPr>
        <w:ind w:left="708"/>
      </w:pPr>
      <w:r>
        <w:t>Корзина с фруктами и овощами (яблоко, огурец, помидор).</w:t>
      </w:r>
    </w:p>
    <w:p w:rsidR="005434F7" w:rsidRDefault="005434F7" w:rsidP="00A269A0">
      <w:pPr>
        <w:ind w:left="708"/>
      </w:pPr>
      <w:r>
        <w:t>Игрушечный заяц.</w:t>
      </w:r>
    </w:p>
    <w:p w:rsidR="00CE6D86" w:rsidRDefault="00CE6D86" w:rsidP="00A269A0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CE6D86" w:rsidRDefault="00CE6D86" w:rsidP="005434F7"/>
    <w:p w:rsidR="005434F7" w:rsidRDefault="005434F7" w:rsidP="00CE6D86">
      <w:pPr>
        <w:jc w:val="center"/>
      </w:pPr>
      <w:r>
        <w:t>Ход занятия:</w:t>
      </w:r>
    </w:p>
    <w:p w:rsidR="005434F7" w:rsidRDefault="005434F7" w:rsidP="005434F7">
      <w:r>
        <w:t>Дети стоят полукругом.</w:t>
      </w:r>
    </w:p>
    <w:p w:rsidR="005434F7" w:rsidRDefault="00CE6D86" w:rsidP="005434F7">
      <w:r>
        <w:t>Воспитатель</w:t>
      </w:r>
      <w:r w:rsidR="00071F01">
        <w:t xml:space="preserve"> </w:t>
      </w:r>
      <w:r w:rsidR="005434F7">
        <w:t>: ( показывает детям игрушечного зайца). Ребята,  посмотрите, кто пришел к нам в гости?</w:t>
      </w:r>
    </w:p>
    <w:p w:rsidR="005434F7" w:rsidRDefault="005434F7" w:rsidP="005434F7">
      <w:r>
        <w:t>Дети: Зайчик – побегайчик</w:t>
      </w:r>
      <w:r w:rsidR="00071F01">
        <w:t xml:space="preserve"> </w:t>
      </w:r>
      <w:r>
        <w:t>, зайчишка – трусишка.</w:t>
      </w:r>
    </w:p>
    <w:p w:rsidR="005434F7" w:rsidRDefault="005434F7" w:rsidP="005434F7">
      <w:r>
        <w:t xml:space="preserve">Воспитатель: Зайчик </w:t>
      </w:r>
      <w:r w:rsidR="00CE6D86">
        <w:t>прискакал</w:t>
      </w:r>
      <w:r>
        <w:t xml:space="preserve"> к нам из сказки. Как вы думаете, из какой?</w:t>
      </w:r>
    </w:p>
    <w:p w:rsidR="005434F7" w:rsidRDefault="005434F7" w:rsidP="005434F7">
      <w:r>
        <w:t>Дети:</w:t>
      </w:r>
      <w:r w:rsidR="00CE6D86">
        <w:t xml:space="preserve"> </w:t>
      </w:r>
      <w:r w:rsidRPr="00071F01">
        <w:t>”</w:t>
      </w:r>
      <w:r>
        <w:t xml:space="preserve"> Колобок</w:t>
      </w:r>
      <w:r w:rsidRPr="00071F01">
        <w:t>”</w:t>
      </w:r>
      <w:r>
        <w:t xml:space="preserve">, </w:t>
      </w:r>
      <w:r w:rsidRPr="00071F01">
        <w:t>“</w:t>
      </w:r>
      <w:r>
        <w:t>Заюшкина избушка</w:t>
      </w:r>
      <w:r w:rsidRPr="00071F01">
        <w:t>”</w:t>
      </w:r>
      <w:r>
        <w:t xml:space="preserve">, </w:t>
      </w:r>
      <w:r w:rsidRPr="00071F01">
        <w:t>“</w:t>
      </w:r>
      <w:r>
        <w:t>Теремок</w:t>
      </w:r>
      <w:r w:rsidRPr="00071F01">
        <w:t>”</w:t>
      </w:r>
      <w:r>
        <w:t>.</w:t>
      </w:r>
    </w:p>
    <w:p w:rsidR="005434F7" w:rsidRDefault="00CE6D86" w:rsidP="005434F7">
      <w:r>
        <w:t>Воспитатель</w:t>
      </w:r>
      <w:r w:rsidR="005434F7">
        <w:t>: Ребята,</w:t>
      </w:r>
      <w:r>
        <w:t xml:space="preserve"> </w:t>
      </w:r>
      <w:r w:rsidR="005434F7">
        <w:t>это сказка про небольшой домик, в котором хотело поместиться множество разных животных.</w:t>
      </w:r>
    </w:p>
    <w:p w:rsidR="005434F7" w:rsidRDefault="005434F7" w:rsidP="005434F7">
      <w:r>
        <w:t>Дети: Это – Теремок.</w:t>
      </w:r>
    </w:p>
    <w:p w:rsidR="005434F7" w:rsidRDefault="005434F7" w:rsidP="005434F7">
      <w:r>
        <w:t xml:space="preserve">Воспитатель: Правильно, наш гость </w:t>
      </w:r>
      <w:r w:rsidR="00CE6D86">
        <w:t>прискакал</w:t>
      </w:r>
      <w:r>
        <w:t xml:space="preserve">  к нам из сказки </w:t>
      </w:r>
      <w:r w:rsidRPr="00071F01">
        <w:t>“</w:t>
      </w:r>
      <w:r>
        <w:t>Теремок</w:t>
      </w:r>
      <w:r w:rsidRPr="00071F01">
        <w:t>”</w:t>
      </w:r>
      <w:r>
        <w:t>.</w:t>
      </w:r>
      <w:r w:rsidR="00CE6D86">
        <w:t xml:space="preserve"> </w:t>
      </w:r>
      <w:r>
        <w:t>Давайте вспомним героев из этой сказки.</w:t>
      </w:r>
    </w:p>
    <w:p w:rsidR="005434F7" w:rsidRDefault="005434F7" w:rsidP="005434F7">
      <w:r>
        <w:t>Дети: Мышка, лягушка, заяц, лиса, волк.</w:t>
      </w:r>
    </w:p>
    <w:p w:rsidR="005434F7" w:rsidRDefault="005434F7" w:rsidP="005434F7">
      <w:r>
        <w:t xml:space="preserve">Воспитатель: Посмотрите, заяц принес нам загадки…(читает). Ребята, заяц </w:t>
      </w:r>
      <w:r w:rsidR="00CE6D86">
        <w:t>предлагает</w:t>
      </w:r>
      <w:r>
        <w:t xml:space="preserve"> поиграть в игру </w:t>
      </w:r>
      <w:r w:rsidRPr="00071F01">
        <w:t>“</w:t>
      </w:r>
      <w:r>
        <w:t>Доскажи словечко</w:t>
      </w:r>
      <w:r w:rsidRPr="00071F01">
        <w:t>”</w:t>
      </w:r>
      <w:r>
        <w:t xml:space="preserve">. Я буду вам рассказывать загадку, а вы должны договорить в рифму последнее слово – отгадку. К кому прыгнет зайка в руки, тот и договаривает отгадку загадки. </w:t>
      </w:r>
    </w:p>
    <w:p w:rsidR="005434F7" w:rsidRDefault="005434F7" w:rsidP="005434F7">
      <w:r>
        <w:t>-Хитренько взглянула, хвостиком махнула и исчезла – чудеса.</w:t>
      </w:r>
      <w:r w:rsidR="00CE6D86">
        <w:t xml:space="preserve"> </w:t>
      </w:r>
      <w:r>
        <w:t>Где ты,</w:t>
      </w:r>
      <w:r w:rsidR="00CE6D86">
        <w:t xml:space="preserve"> </w:t>
      </w:r>
      <w:r>
        <w:t>рыжая…(лиса).</w:t>
      </w:r>
    </w:p>
    <w:p w:rsidR="005434F7" w:rsidRDefault="005434F7" w:rsidP="005434F7">
      <w:r>
        <w:t>-На лугу по кочкам прыгают листочки, выпуклые глазки и кривые лапки.</w:t>
      </w:r>
      <w:r w:rsidR="00CE6D86">
        <w:t xml:space="preserve"> </w:t>
      </w:r>
      <w:r>
        <w:t>Только где же ушки.</w:t>
      </w:r>
      <w:r w:rsidR="00CE6D86">
        <w:t xml:space="preserve"> </w:t>
      </w:r>
      <w:r>
        <w:t>Кто это?...(лягушки)</w:t>
      </w:r>
    </w:p>
    <w:p w:rsidR="005434F7" w:rsidRDefault="005434F7" w:rsidP="005434F7">
      <w:r>
        <w:t>-Ку-ка-реку! Кричит он звонко.</w:t>
      </w:r>
      <w:r w:rsidR="00CE6D86">
        <w:t xml:space="preserve"> </w:t>
      </w:r>
      <w:r>
        <w:t xml:space="preserve">Хлопает крыльями громко – громко. </w:t>
      </w:r>
      <w:r w:rsidR="00CE6D86">
        <w:t>Курочек</w:t>
      </w:r>
      <w:r>
        <w:t xml:space="preserve"> верный пастух,</w:t>
      </w:r>
      <w:r w:rsidR="00CE6D86">
        <w:t xml:space="preserve"> </w:t>
      </w:r>
      <w:r>
        <w:t>как зовут его?...(петух)</w:t>
      </w:r>
    </w:p>
    <w:p w:rsidR="005434F7" w:rsidRDefault="005434F7" w:rsidP="005434F7">
      <w:r>
        <w:t>-Ой,</w:t>
      </w:r>
      <w:r w:rsidR="00CE6D86">
        <w:t xml:space="preserve"> </w:t>
      </w:r>
      <w:r>
        <w:t>зайчишкам не до смеха,</w:t>
      </w:r>
      <w:r w:rsidR="00CE6D86">
        <w:t xml:space="preserve"> </w:t>
      </w:r>
      <w:r>
        <w:t>от его клыков и меха.</w:t>
      </w:r>
      <w:r w:rsidR="00CE6D86">
        <w:t xml:space="preserve"> В зайцах с детства знает толк, злой,</w:t>
      </w:r>
      <w:r>
        <w:t xml:space="preserve"> зубастый, серый…(волк)</w:t>
      </w:r>
    </w:p>
    <w:p w:rsidR="005434F7" w:rsidRDefault="005434F7" w:rsidP="005434F7">
      <w:r>
        <w:t>-Кто большой и косолапый,</w:t>
      </w:r>
      <w:r w:rsidR="00CE6D86">
        <w:t xml:space="preserve"> </w:t>
      </w:r>
      <w:r>
        <w:t>мед достал из улья лапой?</w:t>
      </w:r>
      <w:r w:rsidR="00CE6D86">
        <w:t xml:space="preserve"> </w:t>
      </w:r>
      <w:r>
        <w:t>Скушал сладость – и реветь.</w:t>
      </w:r>
      <w:r w:rsidR="00CE6D86">
        <w:t xml:space="preserve"> К</w:t>
      </w:r>
      <w:r>
        <w:t>ак зовут его?..(медведь)</w:t>
      </w:r>
    </w:p>
    <w:p w:rsidR="005434F7" w:rsidRDefault="005434F7" w:rsidP="005434F7">
      <w:r>
        <w:t>-Кто по пальмам ловко скачет,</w:t>
      </w:r>
      <w:r w:rsidR="00CE6D86">
        <w:t xml:space="preserve"> </w:t>
      </w:r>
      <w:r>
        <w:t>кто кокосы в листьях прячет?</w:t>
      </w:r>
      <w:r w:rsidR="00CE6D86">
        <w:t xml:space="preserve"> Кто нам кинул два</w:t>
      </w:r>
      <w:r>
        <w:t xml:space="preserve"> банана.</w:t>
      </w:r>
      <w:r w:rsidR="00CE6D86">
        <w:t xml:space="preserve"> Д</w:t>
      </w:r>
      <w:r>
        <w:t>огадались?..(обезьяна)</w:t>
      </w:r>
    </w:p>
    <w:p w:rsidR="005434F7" w:rsidRDefault="005434F7" w:rsidP="005434F7">
      <w:r>
        <w:t>Воспитатель: Ребята,</w:t>
      </w:r>
      <w:r w:rsidR="00CE6D86">
        <w:t xml:space="preserve"> </w:t>
      </w:r>
      <w:r>
        <w:t xml:space="preserve">мы отгадали загадки о животных. Все ли </w:t>
      </w:r>
      <w:r w:rsidR="00CE6D86">
        <w:t>эти герои из сказки « Теремок »</w:t>
      </w:r>
      <w:r>
        <w:t>?</w:t>
      </w:r>
    </w:p>
    <w:p w:rsidR="005434F7" w:rsidRDefault="005434F7" w:rsidP="005434F7">
      <w:r>
        <w:t>Дети: Обезьяна не из этой сказки.</w:t>
      </w:r>
    </w:p>
    <w:p w:rsidR="005434F7" w:rsidRDefault="005434F7" w:rsidP="005434F7">
      <w:r>
        <w:t>Воспитатель: в</w:t>
      </w:r>
      <w:r w:rsidR="00CE6D86">
        <w:t xml:space="preserve">ерно, обезьяны из другой сказки, </w:t>
      </w:r>
      <w:r>
        <w:t>а загадки вам понравились?</w:t>
      </w:r>
      <w:r w:rsidR="00CE6D86">
        <w:t xml:space="preserve"> загадки были похожи на стихи, </w:t>
      </w:r>
      <w:r>
        <w:t>вы хотите,</w:t>
      </w:r>
      <w:r w:rsidR="00CE6D86">
        <w:t xml:space="preserve"> ребята  п</w:t>
      </w:r>
      <w:r>
        <w:t>оиграть в сказку « Теремок»?</w:t>
      </w:r>
    </w:p>
    <w:p w:rsidR="005434F7" w:rsidRDefault="005434F7" w:rsidP="005434F7">
      <w:r>
        <w:lastRenderedPageBreak/>
        <w:t>Стоит в поле теремок,</w:t>
      </w:r>
      <w:r w:rsidR="00CE6D86">
        <w:t xml:space="preserve"> </w:t>
      </w:r>
      <w:r>
        <w:t>теремок.</w:t>
      </w:r>
      <w:r w:rsidR="00CE6D86">
        <w:t xml:space="preserve"> </w:t>
      </w:r>
      <w:r>
        <w:t>Он не низок не высок, не высок.</w:t>
      </w:r>
      <w:r w:rsidR="00CE6D86">
        <w:t xml:space="preserve"> </w:t>
      </w:r>
      <w:r>
        <w:t>На дверях весит замок, да замок.</w:t>
      </w:r>
      <w:r w:rsidR="00CE6D86">
        <w:t xml:space="preserve"> </w:t>
      </w:r>
      <w:r>
        <w:t>Кто бы тот замок открыть нам помог.</w:t>
      </w:r>
      <w:r w:rsidR="00CE6D86">
        <w:t xml:space="preserve"> </w:t>
      </w:r>
      <w:r>
        <w:t>Слева зайка,</w:t>
      </w:r>
      <w:r w:rsidR="00CE6D86">
        <w:t xml:space="preserve"> </w:t>
      </w:r>
      <w:r>
        <w:t>справа мишка. Открывайте- ка задвижку.</w:t>
      </w:r>
      <w:r w:rsidR="00CE6D86">
        <w:t xml:space="preserve"> </w:t>
      </w:r>
      <w:r>
        <w:t>Слева ежик, справа волк</w:t>
      </w:r>
      <w:r w:rsidR="00CE6D86">
        <w:t xml:space="preserve"> </w:t>
      </w:r>
      <w:r>
        <w:t>-</w:t>
      </w:r>
      <w:r w:rsidR="00CE6D86">
        <w:t xml:space="preserve"> н</w:t>
      </w:r>
      <w:r>
        <w:t>ажимайте на замок. Зайка, мишка, ежик ,</w:t>
      </w:r>
      <w:r w:rsidR="00CE6D86">
        <w:t xml:space="preserve"> </w:t>
      </w:r>
      <w:r>
        <w:t xml:space="preserve">волк открывают теремок.(воспитатель </w:t>
      </w:r>
      <w:r w:rsidR="00CE6D86">
        <w:t>предлагает</w:t>
      </w:r>
      <w:r>
        <w:t xml:space="preserve"> всем пройти на стулья)</w:t>
      </w:r>
    </w:p>
    <w:p w:rsidR="005434F7" w:rsidRDefault="00CE6D86" w:rsidP="005434F7">
      <w:r>
        <w:t xml:space="preserve">Будем вместе сказку слушать, </w:t>
      </w:r>
      <w:r w:rsidR="005434F7">
        <w:t xml:space="preserve">слушать и рассказывать, зрителям </w:t>
      </w:r>
      <w:r>
        <w:t>показывать</w:t>
      </w:r>
      <w:r w:rsidR="005434F7">
        <w:t>.</w:t>
      </w:r>
    </w:p>
    <w:p w:rsidR="005434F7" w:rsidRDefault="005434F7" w:rsidP="005434F7">
      <w:r>
        <w:t>-</w:t>
      </w:r>
      <w:r w:rsidRPr="005434F7">
        <w:t xml:space="preserve"> </w:t>
      </w:r>
      <w:r>
        <w:t>Стоит в поле теремок,</w:t>
      </w:r>
      <w:r w:rsidR="00CE6D86">
        <w:t xml:space="preserve"> </w:t>
      </w:r>
      <w:r>
        <w:t>теремок.</w:t>
      </w:r>
      <w:r w:rsidR="00CE6D86">
        <w:t xml:space="preserve"> </w:t>
      </w:r>
      <w:r>
        <w:t>Он не низок не высок, не высок. Мимо мышка бежала, остановилась, в теремочек постучала…</w:t>
      </w:r>
    </w:p>
    <w:p w:rsidR="005434F7" w:rsidRDefault="005434F7" w:rsidP="005434F7">
      <w:r>
        <w:t>Ребенок-мышка стучит в дверь: Кто, кто в теремочке живет?</w:t>
      </w:r>
      <w:r w:rsidR="00CE6D86">
        <w:t xml:space="preserve"> </w:t>
      </w:r>
      <w:r>
        <w:t>и т.д. Лягушка-квакушка,  зайчик</w:t>
      </w:r>
      <w:r w:rsidR="00CE6D86">
        <w:t xml:space="preserve"> </w:t>
      </w:r>
      <w:r>
        <w:t>-побегайчик, лисичка</w:t>
      </w:r>
      <w:r w:rsidR="00CE6D86">
        <w:t xml:space="preserve"> </w:t>
      </w:r>
      <w:r>
        <w:t>- сестричка,, волчок</w:t>
      </w:r>
      <w:r w:rsidR="00CE6D86">
        <w:t xml:space="preserve"> </w:t>
      </w:r>
      <w:r>
        <w:t>- серый бочок.</w:t>
      </w:r>
    </w:p>
    <w:p w:rsidR="005434F7" w:rsidRDefault="005434F7" w:rsidP="005434F7">
      <w:r>
        <w:t>Вот попали в теремок  мышка-нарушка, лягушка- квакушка, зайчик –побегайчик,</w:t>
      </w:r>
      <w:r w:rsidRPr="005434F7">
        <w:t xml:space="preserve"> </w:t>
      </w:r>
      <w:r>
        <w:t>, лисичка- сестричка, волчок- серый бочок.</w:t>
      </w:r>
      <w:r w:rsidR="00CE6D86">
        <w:t xml:space="preserve"> </w:t>
      </w:r>
      <w:r>
        <w:t>Стало им весело. И вдруг… В это в</w:t>
      </w:r>
      <w:r w:rsidR="00CE6D86">
        <w:t>ремя мимо теремочка шел медведь,</w:t>
      </w:r>
      <w:r>
        <w:t xml:space="preserve"> увидел домик , да как начал реветь.</w:t>
      </w:r>
    </w:p>
    <w:p w:rsidR="005434F7" w:rsidRDefault="005434F7" w:rsidP="005434F7">
      <w:r>
        <w:t>Ребенок</w:t>
      </w:r>
      <w:r w:rsidR="00CE6D86">
        <w:t xml:space="preserve"> </w:t>
      </w:r>
      <w:r>
        <w:t>- медведь: Кто,</w:t>
      </w:r>
      <w:r w:rsidR="00CE6D86">
        <w:t xml:space="preserve"> </w:t>
      </w:r>
      <w:r>
        <w:t>кто в теремочке  живет?</w:t>
      </w:r>
      <w:r w:rsidR="00CE6D86">
        <w:t xml:space="preserve"> Кто, </w:t>
      </w:r>
      <w:r>
        <w:t>кто в невысоком живет?</w:t>
      </w:r>
    </w:p>
    <w:p w:rsidR="005434F7" w:rsidRDefault="005434F7" w:rsidP="005434F7">
      <w:r>
        <w:t>Воспитатель</w:t>
      </w:r>
      <w:r w:rsidR="00CE6D86">
        <w:t xml:space="preserve">: Испугались звери и спрятались </w:t>
      </w:r>
      <w:r>
        <w:t>(дети прячутся в пределе обстановки теремка)</w:t>
      </w:r>
    </w:p>
    <w:p w:rsidR="005434F7" w:rsidRDefault="005434F7" w:rsidP="005434F7">
      <w:r>
        <w:t>Куда спряталась мышка</w:t>
      </w:r>
      <w:r w:rsidR="00CE6D86">
        <w:t xml:space="preserve"> </w:t>
      </w:r>
      <w:r>
        <w:t>- нарушка?</w:t>
      </w:r>
      <w:r w:rsidR="00CE6D86">
        <w:t xml:space="preserve"> </w:t>
      </w:r>
      <w:r>
        <w:t>Где сидит зайчик? Возле чего сидит л</w:t>
      </w:r>
      <w:r w:rsidR="00CE6D86">
        <w:t xml:space="preserve">ягушка –квакушка?(дети отвечают </w:t>
      </w:r>
      <w:r>
        <w:t xml:space="preserve"> используя предлоги.</w:t>
      </w:r>
      <w:r w:rsidR="00CE6D86">
        <w:t xml:space="preserve"> </w:t>
      </w:r>
      <w:r>
        <w:t xml:space="preserve">Воспитатель в случае неправильного </w:t>
      </w:r>
      <w:r w:rsidR="00CE6D86">
        <w:t>употребления</w:t>
      </w:r>
      <w:r>
        <w:t xml:space="preserve"> предлогов поправляет в составлении предложений)</w:t>
      </w:r>
    </w:p>
    <w:p w:rsidR="005434F7" w:rsidRDefault="005434F7" w:rsidP="005434F7">
      <w:r>
        <w:t>Пойди,</w:t>
      </w:r>
      <w:r w:rsidR="00CE6D86">
        <w:t xml:space="preserve"> </w:t>
      </w:r>
      <w:r>
        <w:t>мишка,</w:t>
      </w:r>
      <w:r w:rsidR="00CE6D86">
        <w:t xml:space="preserve"> </w:t>
      </w:r>
      <w:r>
        <w:t>посмотри,</w:t>
      </w:r>
      <w:r w:rsidR="00CE6D86">
        <w:t xml:space="preserve"> </w:t>
      </w:r>
      <w:r>
        <w:t>куда спрятались зайка,</w:t>
      </w:r>
      <w:r w:rsidR="00CE6D86">
        <w:t xml:space="preserve"> </w:t>
      </w:r>
      <w:r>
        <w:t>лягушка и т.д.</w:t>
      </w:r>
    </w:p>
    <w:p w:rsidR="005434F7" w:rsidRDefault="005434F7" w:rsidP="005434F7">
      <w:r>
        <w:t>Воспитатель: Видит мишка, что звери его боятся.</w:t>
      </w:r>
      <w:r w:rsidR="00CE6D86">
        <w:t xml:space="preserve"> </w:t>
      </w:r>
      <w:r>
        <w:t>Загрустил,</w:t>
      </w:r>
      <w:r w:rsidR="00CE6D86">
        <w:t xml:space="preserve"> </w:t>
      </w:r>
      <w:r>
        <w:t>стало ему очень одиноко одному.</w:t>
      </w:r>
      <w:r w:rsidR="00CE6D86">
        <w:t xml:space="preserve"> </w:t>
      </w:r>
      <w:r>
        <w:t>Не хотят его хозяева впустить,</w:t>
      </w:r>
      <w:r w:rsidR="00CE6D86">
        <w:t xml:space="preserve"> </w:t>
      </w:r>
      <w:r>
        <w:t>не хотят обедом угостить.</w:t>
      </w:r>
    </w:p>
    <w:p w:rsidR="005434F7" w:rsidRDefault="005434F7" w:rsidP="005434F7">
      <w:r>
        <w:t>Ребята,</w:t>
      </w:r>
      <w:r w:rsidR="00CE6D86">
        <w:t xml:space="preserve"> </w:t>
      </w:r>
      <w:r>
        <w:t>жалко Мишеньку?</w:t>
      </w:r>
    </w:p>
    <w:p w:rsidR="005434F7" w:rsidRDefault="005434F7" w:rsidP="005434F7">
      <w:r>
        <w:t>Дети:</w:t>
      </w:r>
      <w:r w:rsidR="00CE6D86">
        <w:t xml:space="preserve"> </w:t>
      </w:r>
      <w:r>
        <w:t>Жалко.</w:t>
      </w:r>
      <w:r w:rsidR="00CE6D86">
        <w:t xml:space="preserve"> </w:t>
      </w:r>
      <w:r>
        <w:t>Давайте впустим.</w:t>
      </w:r>
    </w:p>
    <w:p w:rsidR="005434F7" w:rsidRDefault="005434F7" w:rsidP="005434F7">
      <w:r>
        <w:t>Воспитатель: Да,</w:t>
      </w:r>
      <w:r w:rsidR="00CE6D86">
        <w:t xml:space="preserve"> </w:t>
      </w:r>
      <w:r>
        <w:t>нужно впустить мишку.</w:t>
      </w:r>
      <w:r w:rsidR="00CE6D86">
        <w:t xml:space="preserve"> </w:t>
      </w:r>
      <w:r>
        <w:t>Давайте пригласим его в теремок ласково.</w:t>
      </w:r>
    </w:p>
    <w:p w:rsidR="005434F7" w:rsidRDefault="005434F7" w:rsidP="005434F7">
      <w:r>
        <w:t>Дети: З</w:t>
      </w:r>
      <w:r w:rsidR="00CE6D86">
        <w:t>аходи к нам, Мишенька в теремок. Д</w:t>
      </w:r>
      <w:r>
        <w:t>обро пожаловать,</w:t>
      </w:r>
      <w:r w:rsidR="00CE6D86">
        <w:t xml:space="preserve"> </w:t>
      </w:r>
      <w:r>
        <w:t>мишенька.</w:t>
      </w:r>
      <w:r w:rsidR="00CE6D86">
        <w:t xml:space="preserve"> </w:t>
      </w:r>
      <w:r>
        <w:t>Мишу</w:t>
      </w:r>
      <w:r w:rsidR="00CE6D86">
        <w:t xml:space="preserve">тка, </w:t>
      </w:r>
      <w:r>
        <w:t>милости просим к нам в гости.</w:t>
      </w:r>
    </w:p>
    <w:p w:rsidR="005434F7" w:rsidRDefault="005434F7" w:rsidP="005434F7">
      <w:r>
        <w:t>Воспитатель: не хочет заходит в теремок мишка.</w:t>
      </w:r>
      <w:r w:rsidR="00CE6D86">
        <w:t xml:space="preserve"> </w:t>
      </w:r>
      <w:r>
        <w:t>Ребята,</w:t>
      </w:r>
      <w:r w:rsidR="00CE6D86">
        <w:t xml:space="preserve"> </w:t>
      </w:r>
      <w:r>
        <w:t>давайте поиграем с мишкой в игру «Назови словечко».Расскажем мишки,</w:t>
      </w:r>
      <w:r w:rsidR="00CE6D86">
        <w:t xml:space="preserve"> </w:t>
      </w:r>
      <w:r>
        <w:t>какой он.</w:t>
      </w:r>
      <w:r w:rsidR="00CE6D86">
        <w:t xml:space="preserve"> </w:t>
      </w:r>
      <w:r>
        <w:t>Если мишке понравится ласковое слово,</w:t>
      </w:r>
      <w:r w:rsidR="00CE6D86">
        <w:t xml:space="preserve"> </w:t>
      </w:r>
      <w:r>
        <w:t>он сделает шаг к дому.</w:t>
      </w:r>
      <w:r w:rsidR="00CE6D86">
        <w:t xml:space="preserve"> </w:t>
      </w:r>
      <w:r>
        <w:t>На каждом ласковом слове он будет делать шаг</w:t>
      </w:r>
      <w:r w:rsidR="00CE6D86">
        <w:t xml:space="preserve"> </w:t>
      </w:r>
      <w:r>
        <w:t>.Называть слова будем до тех пор, пока медведь не попадет в теремок.</w:t>
      </w:r>
    </w:p>
    <w:p w:rsidR="005434F7" w:rsidRDefault="005434F7" w:rsidP="005434F7">
      <w:r>
        <w:t>Давайте расскажем,</w:t>
      </w:r>
      <w:r w:rsidR="00CE6D86">
        <w:t xml:space="preserve"> </w:t>
      </w:r>
      <w:r>
        <w:t>какой у нас мишка?</w:t>
      </w:r>
    </w:p>
    <w:p w:rsidR="005434F7" w:rsidRDefault="005434F7" w:rsidP="005434F7">
      <w:r>
        <w:t>Дети:</w:t>
      </w:r>
      <w:r w:rsidR="00CE6D86">
        <w:t xml:space="preserve"> </w:t>
      </w:r>
      <w:r>
        <w:t>добрый</w:t>
      </w:r>
      <w:r w:rsidR="00A269A0">
        <w:t>.</w:t>
      </w:r>
    </w:p>
    <w:p w:rsidR="005434F7" w:rsidRDefault="005434F7" w:rsidP="005434F7">
      <w:r>
        <w:t>Воспитатель: Мишка,</w:t>
      </w:r>
      <w:r w:rsidR="00CE6D86">
        <w:t xml:space="preserve"> </w:t>
      </w:r>
      <w:r>
        <w:t>если тебе понравилось как тебя назвали, тогда подойди на шаг к дому.</w:t>
      </w:r>
    </w:p>
    <w:p w:rsidR="005434F7" w:rsidRDefault="005434F7" w:rsidP="005434F7">
      <w:r>
        <w:t xml:space="preserve">Дети по очереди называют </w:t>
      </w:r>
      <w:r w:rsidR="00CE6D86">
        <w:t>слова</w:t>
      </w:r>
      <w:r>
        <w:t xml:space="preserve"> медведе(большой, лохматый,</w:t>
      </w:r>
      <w:r w:rsidR="00CE6D86">
        <w:t xml:space="preserve"> </w:t>
      </w:r>
      <w:r>
        <w:t>добрый,</w:t>
      </w:r>
      <w:r w:rsidR="00CE6D86">
        <w:t xml:space="preserve"> </w:t>
      </w:r>
      <w:r>
        <w:t>заботливый,</w:t>
      </w:r>
      <w:r w:rsidR="00CE6D86">
        <w:t xml:space="preserve"> </w:t>
      </w:r>
      <w:r>
        <w:t>косолапый,</w:t>
      </w:r>
      <w:r w:rsidR="00CE6D86">
        <w:t xml:space="preserve"> </w:t>
      </w:r>
      <w:r>
        <w:t>сильный,</w:t>
      </w:r>
      <w:r w:rsidR="00CE6D86">
        <w:t xml:space="preserve"> </w:t>
      </w:r>
      <w:r>
        <w:t>пушистый)а медведь на каждом слове делает шаг к дому.</w:t>
      </w:r>
    </w:p>
    <w:p w:rsidR="005434F7" w:rsidRDefault="00CE6D86" w:rsidP="005434F7">
      <w:r>
        <w:lastRenderedPageBreak/>
        <w:t>Воспитатель</w:t>
      </w:r>
      <w:r w:rsidR="005434F7">
        <w:t xml:space="preserve">: </w:t>
      </w:r>
      <w:r>
        <w:t>Ну,</w:t>
      </w:r>
      <w:r w:rsidR="005434F7">
        <w:t xml:space="preserve"> раз в нашем д</w:t>
      </w:r>
      <w:r>
        <w:t xml:space="preserve">оме гость, надо на стол накрыть, </w:t>
      </w:r>
      <w:r w:rsidR="005434F7">
        <w:t xml:space="preserve">да медведя </w:t>
      </w:r>
      <w:r>
        <w:t>угощать</w:t>
      </w:r>
      <w:r w:rsidR="005434F7">
        <w:t>.</w:t>
      </w:r>
      <w:r>
        <w:t xml:space="preserve"> </w:t>
      </w:r>
      <w:r w:rsidR="005434F7">
        <w:t>Какая посуда  нам понадобится для чаепития?</w:t>
      </w:r>
      <w:r>
        <w:t xml:space="preserve"> </w:t>
      </w:r>
      <w:r w:rsidR="005434F7">
        <w:t>Что поставим мы на стол?</w:t>
      </w:r>
    </w:p>
    <w:p w:rsidR="005434F7" w:rsidRDefault="005434F7" w:rsidP="005434F7">
      <w:r>
        <w:t>Дети: Чашки</w:t>
      </w:r>
    </w:p>
    <w:p w:rsidR="005434F7" w:rsidRDefault="005434F7" w:rsidP="005434F7">
      <w:r>
        <w:t>Воспитатель: Зайчик, принеси, пожалуйста ,чашку. Чтобы вкусный был чай,</w:t>
      </w:r>
      <w:r w:rsidR="00CE6D86">
        <w:t xml:space="preserve"> </w:t>
      </w:r>
      <w:r>
        <w:t>надо бы сахару принести.</w:t>
      </w:r>
      <w:r w:rsidR="00CE6D86">
        <w:t xml:space="preserve"> </w:t>
      </w:r>
      <w:r>
        <w:t>Во что насыпают сахар?</w:t>
      </w:r>
    </w:p>
    <w:p w:rsidR="005434F7" w:rsidRDefault="005434F7" w:rsidP="005434F7">
      <w:r>
        <w:t>Дети: В сахарницу(приносит ребенок)</w:t>
      </w:r>
    </w:p>
    <w:p w:rsidR="005434F7" w:rsidRDefault="00CE6D86" w:rsidP="005434F7">
      <w:r>
        <w:t>Воспитатель</w:t>
      </w:r>
      <w:r w:rsidR="005434F7">
        <w:t>: Ребята,</w:t>
      </w:r>
      <w:r>
        <w:t xml:space="preserve"> </w:t>
      </w:r>
      <w:r w:rsidR="005434F7">
        <w:t>а масло в чем хранится?</w:t>
      </w:r>
    </w:p>
    <w:p w:rsidR="005434F7" w:rsidRDefault="005434F7" w:rsidP="005434F7">
      <w:r>
        <w:t>Дети: в масленке</w:t>
      </w:r>
      <w:r w:rsidR="00CE6D86">
        <w:t xml:space="preserve"> </w:t>
      </w:r>
      <w:r>
        <w:t>(ребенок приносит)</w:t>
      </w:r>
    </w:p>
    <w:p w:rsidR="005434F7" w:rsidRDefault="005434F7" w:rsidP="005434F7">
      <w:r>
        <w:t>Воспитатель: А конфеты мы куда положим?</w:t>
      </w:r>
    </w:p>
    <w:p w:rsidR="005434F7" w:rsidRDefault="005434F7" w:rsidP="005434F7">
      <w:r>
        <w:t>Дети: В конфетницу</w:t>
      </w:r>
    </w:p>
    <w:p w:rsidR="005434F7" w:rsidRDefault="005434F7" w:rsidP="005434F7">
      <w:r>
        <w:t>Воспитатель: Наверно мишка любит чай с молоком?</w:t>
      </w:r>
      <w:r w:rsidR="00A269A0">
        <w:t xml:space="preserve"> </w:t>
      </w:r>
      <w:r>
        <w:t>Во что мы нальем молоко?</w:t>
      </w:r>
    </w:p>
    <w:p w:rsidR="005434F7" w:rsidRDefault="005434F7" w:rsidP="005434F7">
      <w:r>
        <w:t>Дети: в молочник</w:t>
      </w:r>
    </w:p>
    <w:p w:rsidR="005434F7" w:rsidRDefault="005434F7" w:rsidP="005434F7">
      <w:r>
        <w:t>Речевая игра: «Мы спросим нашу печь»</w:t>
      </w:r>
    </w:p>
    <w:p w:rsidR="005434F7" w:rsidRDefault="005434F7" w:rsidP="005434F7">
      <w:r>
        <w:t>Мы спросим нашу печь,</w:t>
      </w:r>
      <w:r w:rsidR="00A269A0">
        <w:t xml:space="preserve"> </w:t>
      </w:r>
      <w:r>
        <w:t>что сегодня нам испечь.</w:t>
      </w:r>
      <w:r w:rsidR="00A269A0">
        <w:t xml:space="preserve"> </w:t>
      </w:r>
      <w:r>
        <w:t>Печку мы спросили,</w:t>
      </w:r>
      <w:r w:rsidR="00A269A0">
        <w:t xml:space="preserve"> </w:t>
      </w:r>
      <w:r>
        <w:t xml:space="preserve">тесто замесили, скалкой </w:t>
      </w:r>
      <w:r w:rsidR="00A269A0">
        <w:t>раскатали</w:t>
      </w:r>
      <w:r>
        <w:t xml:space="preserve"> и нисколько не устали.</w:t>
      </w:r>
      <w:r w:rsidR="00A269A0">
        <w:t xml:space="preserve"> </w:t>
      </w:r>
      <w:r>
        <w:t>Начини</w:t>
      </w:r>
      <w:r w:rsidR="00A269A0">
        <w:t xml:space="preserve">ли творожком и слепили пирожком, </w:t>
      </w:r>
      <w:r>
        <w:t>мы лепили,</w:t>
      </w:r>
      <w:r w:rsidR="00A269A0">
        <w:t xml:space="preserve"> </w:t>
      </w:r>
      <w:r>
        <w:t>мы лепили и гостей всех угостили.</w:t>
      </w:r>
      <w:r w:rsidR="00A269A0">
        <w:t xml:space="preserve"> </w:t>
      </w:r>
      <w:r>
        <w:t>Кушайте,</w:t>
      </w:r>
      <w:r w:rsidR="00A269A0">
        <w:t xml:space="preserve"> </w:t>
      </w:r>
      <w:r>
        <w:t>пожалуйста.</w:t>
      </w:r>
    </w:p>
    <w:p w:rsidR="005434F7" w:rsidRDefault="005434F7" w:rsidP="005434F7">
      <w:r>
        <w:t>После игры воспитатель уточняет назначение предметов посуды.</w:t>
      </w:r>
    </w:p>
    <w:p w:rsidR="005434F7" w:rsidRDefault="005434F7" w:rsidP="005434F7">
      <w:r>
        <w:t>Воспитатель: мы поставили  на стол чайник, молочник, чашки, блюдца.</w:t>
      </w:r>
      <w:r w:rsidR="00A269A0">
        <w:t xml:space="preserve"> </w:t>
      </w:r>
      <w:r>
        <w:t>Как это можно назвать одним словом.</w:t>
      </w:r>
    </w:p>
    <w:p w:rsidR="005434F7" w:rsidRDefault="005434F7" w:rsidP="005434F7">
      <w:r>
        <w:t>Дети: посуда.</w:t>
      </w:r>
    </w:p>
    <w:p w:rsidR="005434F7" w:rsidRDefault="005434F7" w:rsidP="005434F7">
      <w:r>
        <w:t>Занятие заканчивается сюжетно – ролевой игрой «Чаепитие»</w:t>
      </w:r>
    </w:p>
    <w:p w:rsidR="005434F7" w:rsidRDefault="005434F7" w:rsidP="005434F7">
      <w:r>
        <w:t>Итог: Ребята,</w:t>
      </w:r>
      <w:r w:rsidR="00A269A0">
        <w:t xml:space="preserve"> </w:t>
      </w:r>
      <w:r>
        <w:t>что вы запомнили из сегодняшнего занятия.</w:t>
      </w:r>
    </w:p>
    <w:p w:rsidR="005434F7" w:rsidRDefault="005434F7" w:rsidP="005434F7">
      <w:r>
        <w:t xml:space="preserve">    Сказки любят все на свете,</w:t>
      </w:r>
      <w:r w:rsidR="00A269A0">
        <w:t xml:space="preserve"> </w:t>
      </w:r>
      <w:r>
        <w:t>любят взрослые и дети.</w:t>
      </w:r>
      <w:r w:rsidR="00A269A0">
        <w:t xml:space="preserve"> </w:t>
      </w:r>
      <w:r>
        <w:t>Сказки учат нас добру и прилежному труду,</w:t>
      </w:r>
      <w:r w:rsidR="00A269A0">
        <w:t xml:space="preserve"> говорят,</w:t>
      </w:r>
      <w:r>
        <w:t xml:space="preserve"> как надо жить,</w:t>
      </w:r>
      <w:r w:rsidR="00A269A0">
        <w:t xml:space="preserve"> </w:t>
      </w:r>
      <w:r>
        <w:t>чтобы всем вокруг  дружить.</w:t>
      </w:r>
      <w:r w:rsidR="00A269A0">
        <w:t xml:space="preserve"> </w:t>
      </w:r>
      <w:r>
        <w:t>Дружно живут звери в теремке.</w:t>
      </w:r>
    </w:p>
    <w:p w:rsidR="005434F7" w:rsidRDefault="005434F7" w:rsidP="005434F7"/>
    <w:p w:rsidR="005434F7" w:rsidRPr="005434F7" w:rsidRDefault="005434F7" w:rsidP="005434F7"/>
    <w:p w:rsidR="005434F7" w:rsidRDefault="005434F7" w:rsidP="005434F7">
      <w:r>
        <w:tab/>
      </w:r>
      <w:r>
        <w:tab/>
      </w:r>
    </w:p>
    <w:p w:rsidR="005434F7" w:rsidRDefault="005434F7"/>
    <w:sectPr w:rsidR="005434F7" w:rsidSect="00C72A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93" w:rsidRDefault="00DD4593" w:rsidP="004965F8">
      <w:pPr>
        <w:spacing w:after="0" w:line="240" w:lineRule="auto"/>
      </w:pPr>
      <w:r>
        <w:separator/>
      </w:r>
    </w:p>
  </w:endnote>
  <w:endnote w:type="continuationSeparator" w:id="1">
    <w:p w:rsidR="00DD4593" w:rsidRDefault="00DD4593" w:rsidP="004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E" w:rsidRDefault="00F809FE">
    <w:pPr>
      <w:pStyle w:val="a6"/>
    </w:pPr>
  </w:p>
  <w:p w:rsidR="004965F8" w:rsidRDefault="00F809FE" w:rsidP="00F809FE">
    <w:pPr>
      <w:pStyle w:val="a4"/>
      <w:jc w:val="center"/>
    </w:pPr>
    <w:r>
      <w:t>Полтарак Галина Ивановна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93" w:rsidRDefault="00DD4593" w:rsidP="004965F8">
      <w:pPr>
        <w:spacing w:after="0" w:line="240" w:lineRule="auto"/>
      </w:pPr>
      <w:r>
        <w:separator/>
      </w:r>
    </w:p>
  </w:footnote>
  <w:footnote w:type="continuationSeparator" w:id="1">
    <w:p w:rsidR="00DD4593" w:rsidRDefault="00DD4593" w:rsidP="0049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4F7"/>
    <w:rsid w:val="00071F01"/>
    <w:rsid w:val="00073D62"/>
    <w:rsid w:val="00234F09"/>
    <w:rsid w:val="004965F8"/>
    <w:rsid w:val="005434F7"/>
    <w:rsid w:val="00612F9C"/>
    <w:rsid w:val="006272F0"/>
    <w:rsid w:val="007A56B8"/>
    <w:rsid w:val="00811BAB"/>
    <w:rsid w:val="00A1791F"/>
    <w:rsid w:val="00A269A0"/>
    <w:rsid w:val="00B134BB"/>
    <w:rsid w:val="00B9780A"/>
    <w:rsid w:val="00C72A96"/>
    <w:rsid w:val="00CE6D86"/>
    <w:rsid w:val="00D4503D"/>
    <w:rsid w:val="00DB3F1D"/>
    <w:rsid w:val="00DD4593"/>
    <w:rsid w:val="00F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5F8"/>
  </w:style>
  <w:style w:type="paragraph" w:styleId="a6">
    <w:name w:val="footer"/>
    <w:basedOn w:val="a"/>
    <w:link w:val="a7"/>
    <w:uiPriority w:val="99"/>
    <w:unhideWhenUsed/>
    <w:rsid w:val="004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5F8"/>
  </w:style>
  <w:style w:type="paragraph" w:styleId="a8">
    <w:name w:val="Balloon Text"/>
    <w:basedOn w:val="a"/>
    <w:link w:val="a9"/>
    <w:uiPriority w:val="99"/>
    <w:semiHidden/>
    <w:unhideWhenUsed/>
    <w:rsid w:val="00F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Полтарак</cp:lastModifiedBy>
  <cp:revision>12</cp:revision>
  <dcterms:created xsi:type="dcterms:W3CDTF">2012-07-17T14:35:00Z</dcterms:created>
  <dcterms:modified xsi:type="dcterms:W3CDTF">2013-04-20T08:30:00Z</dcterms:modified>
</cp:coreProperties>
</file>