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FF" w:rsidRPr="00CD2CA2" w:rsidRDefault="00797989" w:rsidP="00CD2CA2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D2CA2">
        <w:rPr>
          <w:rFonts w:ascii="Times New Roman" w:hAnsi="Times New Roman"/>
          <w:b/>
          <w:sz w:val="24"/>
          <w:szCs w:val="24"/>
        </w:rPr>
        <w:t>Котова Ирина Константиновна</w:t>
      </w:r>
    </w:p>
    <w:p w:rsidR="00797989" w:rsidRPr="00CD2CA2" w:rsidRDefault="00797989" w:rsidP="00CD2CA2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D2CA2">
        <w:rPr>
          <w:rFonts w:ascii="Times New Roman" w:hAnsi="Times New Roman"/>
          <w:b/>
          <w:sz w:val="24"/>
          <w:szCs w:val="24"/>
        </w:rPr>
        <w:t>Место работы</w:t>
      </w:r>
      <w:r w:rsidRPr="00CD2CA2">
        <w:rPr>
          <w:rFonts w:ascii="Times New Roman" w:hAnsi="Times New Roman"/>
          <w:sz w:val="24"/>
          <w:szCs w:val="24"/>
        </w:rPr>
        <w:t xml:space="preserve">: МБОУ СОШ №1 </w:t>
      </w:r>
      <w:proofErr w:type="spellStart"/>
      <w:r w:rsidRPr="00CD2CA2">
        <w:rPr>
          <w:rFonts w:ascii="Times New Roman" w:hAnsi="Times New Roman"/>
          <w:sz w:val="24"/>
          <w:szCs w:val="24"/>
        </w:rPr>
        <w:t>р.п</w:t>
      </w:r>
      <w:proofErr w:type="gramStart"/>
      <w:r w:rsidRPr="00CD2CA2">
        <w:rPr>
          <w:rFonts w:ascii="Times New Roman" w:hAnsi="Times New Roman"/>
          <w:sz w:val="24"/>
          <w:szCs w:val="24"/>
        </w:rPr>
        <w:t>.Т</w:t>
      </w:r>
      <w:proofErr w:type="gramEnd"/>
      <w:r w:rsidRPr="00CD2CA2">
        <w:rPr>
          <w:rFonts w:ascii="Times New Roman" w:hAnsi="Times New Roman"/>
          <w:sz w:val="24"/>
          <w:szCs w:val="24"/>
        </w:rPr>
        <w:t>умботино</w:t>
      </w:r>
      <w:proofErr w:type="spellEnd"/>
    </w:p>
    <w:p w:rsidR="00797989" w:rsidRPr="00CD2CA2" w:rsidRDefault="00797989" w:rsidP="00CD2CA2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D2CA2">
        <w:rPr>
          <w:rFonts w:ascii="Times New Roman" w:hAnsi="Times New Roman"/>
          <w:b/>
          <w:sz w:val="24"/>
          <w:szCs w:val="24"/>
        </w:rPr>
        <w:t>Должность</w:t>
      </w:r>
      <w:r w:rsidRPr="00CD2CA2">
        <w:rPr>
          <w:rFonts w:ascii="Times New Roman" w:hAnsi="Times New Roman"/>
          <w:sz w:val="24"/>
          <w:szCs w:val="24"/>
        </w:rPr>
        <w:t>:  учитель начальных классов</w:t>
      </w:r>
    </w:p>
    <w:p w:rsidR="00797989" w:rsidRPr="00CD2CA2" w:rsidRDefault="00797989" w:rsidP="00CD2CA2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D2CA2">
        <w:rPr>
          <w:rFonts w:ascii="Times New Roman" w:hAnsi="Times New Roman"/>
          <w:b/>
          <w:sz w:val="24"/>
          <w:szCs w:val="24"/>
        </w:rPr>
        <w:t>Предмет</w:t>
      </w:r>
      <w:r w:rsidRPr="00CD2CA2">
        <w:rPr>
          <w:rFonts w:ascii="Times New Roman" w:hAnsi="Times New Roman"/>
          <w:sz w:val="24"/>
          <w:szCs w:val="24"/>
        </w:rPr>
        <w:t>:  математика</w:t>
      </w:r>
    </w:p>
    <w:p w:rsidR="00797989" w:rsidRPr="00CD2CA2" w:rsidRDefault="00797989" w:rsidP="00CD2CA2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D2CA2">
        <w:rPr>
          <w:rFonts w:ascii="Times New Roman" w:hAnsi="Times New Roman"/>
          <w:b/>
          <w:sz w:val="24"/>
          <w:szCs w:val="24"/>
        </w:rPr>
        <w:t>Класс</w:t>
      </w:r>
      <w:r w:rsidRPr="00CD2CA2">
        <w:rPr>
          <w:rFonts w:ascii="Times New Roman" w:hAnsi="Times New Roman"/>
          <w:sz w:val="24"/>
          <w:szCs w:val="24"/>
        </w:rPr>
        <w:t>: 1</w:t>
      </w:r>
    </w:p>
    <w:p w:rsidR="00797989" w:rsidRPr="00CD2CA2" w:rsidRDefault="00797989" w:rsidP="00CD2CA2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D2CA2">
        <w:rPr>
          <w:rFonts w:ascii="Times New Roman" w:hAnsi="Times New Roman"/>
          <w:b/>
          <w:sz w:val="24"/>
          <w:szCs w:val="24"/>
        </w:rPr>
        <w:t>Тема и номер урока в теме</w:t>
      </w:r>
      <w:r w:rsidRPr="00CD2CA2">
        <w:rPr>
          <w:rFonts w:ascii="Times New Roman" w:hAnsi="Times New Roman"/>
          <w:sz w:val="24"/>
          <w:szCs w:val="24"/>
        </w:rPr>
        <w:t>: «Число и цифра 8»</w:t>
      </w:r>
      <w:r w:rsidR="00FA6D37" w:rsidRPr="00CD2CA2">
        <w:rPr>
          <w:rFonts w:ascii="Times New Roman" w:hAnsi="Times New Roman"/>
          <w:sz w:val="24"/>
          <w:szCs w:val="24"/>
        </w:rPr>
        <w:t xml:space="preserve"> , 6 урок в теме</w:t>
      </w:r>
    </w:p>
    <w:p w:rsidR="00C040FF" w:rsidRPr="00CD2CA2" w:rsidRDefault="00FA6D37" w:rsidP="00CD2CA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/>
          <w:bCs/>
          <w:sz w:val="24"/>
          <w:szCs w:val="24"/>
        </w:rPr>
      </w:pPr>
      <w:r w:rsidRPr="00CD2CA2">
        <w:rPr>
          <w:rFonts w:ascii="Times New Roman" w:hAnsi="Times New Roman"/>
          <w:b/>
          <w:sz w:val="24"/>
          <w:szCs w:val="24"/>
        </w:rPr>
        <w:t>Учебник</w:t>
      </w:r>
      <w:r w:rsidRPr="00CD2CA2">
        <w:rPr>
          <w:rFonts w:ascii="Times New Roman" w:hAnsi="Times New Roman"/>
          <w:sz w:val="24"/>
          <w:szCs w:val="24"/>
        </w:rPr>
        <w:t>: Математика. 1класс</w:t>
      </w:r>
      <w:proofErr w:type="gramStart"/>
      <w:r w:rsidRPr="00CD2CA2">
        <w:rPr>
          <w:rFonts w:ascii="Times New Roman" w:hAnsi="Times New Roman"/>
          <w:sz w:val="24"/>
          <w:szCs w:val="24"/>
        </w:rPr>
        <w:t>.В</w:t>
      </w:r>
      <w:proofErr w:type="gramEnd"/>
      <w:r w:rsidRPr="00CD2CA2">
        <w:rPr>
          <w:rFonts w:ascii="Times New Roman" w:hAnsi="Times New Roman"/>
          <w:sz w:val="24"/>
          <w:szCs w:val="24"/>
        </w:rPr>
        <w:t xml:space="preserve"> 2 ч.Ч.1/</w:t>
      </w:r>
      <w:proofErr w:type="spellStart"/>
      <w:r w:rsidRPr="00CD2CA2">
        <w:rPr>
          <w:rFonts w:ascii="Times New Roman" w:hAnsi="Times New Roman"/>
          <w:sz w:val="24"/>
          <w:szCs w:val="24"/>
        </w:rPr>
        <w:t>Г.В.Дорофеев</w:t>
      </w:r>
      <w:proofErr w:type="spellEnd"/>
      <w:r w:rsidRPr="00CD2CA2">
        <w:rPr>
          <w:rFonts w:ascii="Times New Roman" w:hAnsi="Times New Roman"/>
          <w:sz w:val="24"/>
          <w:szCs w:val="24"/>
        </w:rPr>
        <w:t>, Т.Н.Миракова.-М.:Просвещение,2011.</w:t>
      </w:r>
    </w:p>
    <w:p w:rsidR="00C040FF" w:rsidRPr="00CD2CA2" w:rsidRDefault="00B51FA0" w:rsidP="00CD2C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/>
          <w:bCs/>
          <w:sz w:val="24"/>
          <w:szCs w:val="24"/>
        </w:rPr>
      </w:pPr>
      <w:r w:rsidRPr="00CD2CA2">
        <w:rPr>
          <w:rFonts w:ascii="Times New Roman" w:eastAsia="Arial-BoldMT" w:hAnsi="Times New Roman"/>
          <w:b/>
          <w:bCs/>
          <w:sz w:val="24"/>
          <w:szCs w:val="24"/>
        </w:rPr>
        <w:t xml:space="preserve">      </w:t>
      </w:r>
      <w:r w:rsidRPr="00CD2CA2">
        <w:rPr>
          <w:rFonts w:ascii="Times New Roman" w:eastAsia="Arial-BoldMT" w:hAnsi="Times New Roman"/>
          <w:bCs/>
          <w:sz w:val="24"/>
          <w:szCs w:val="24"/>
        </w:rPr>
        <w:t>8.</w:t>
      </w:r>
      <w:r w:rsidRPr="00CD2CA2">
        <w:rPr>
          <w:rFonts w:ascii="Times New Roman" w:eastAsia="Arial-BoldMT" w:hAnsi="Times New Roman"/>
          <w:b/>
          <w:bCs/>
          <w:sz w:val="24"/>
          <w:szCs w:val="24"/>
        </w:rPr>
        <w:t xml:space="preserve"> </w:t>
      </w:r>
      <w:r w:rsidR="00C040FF" w:rsidRPr="00CD2CA2">
        <w:rPr>
          <w:rFonts w:ascii="Times New Roman" w:eastAsia="Arial-BoldMT" w:hAnsi="Times New Roman"/>
          <w:b/>
          <w:bCs/>
          <w:sz w:val="24"/>
          <w:szCs w:val="24"/>
        </w:rPr>
        <w:t>Цель урока:</w:t>
      </w:r>
      <w:r w:rsidR="00AB707C" w:rsidRPr="00CD2CA2">
        <w:rPr>
          <w:rFonts w:ascii="Times New Roman" w:eastAsia="Arial-BoldMT" w:hAnsi="Times New Roman"/>
          <w:b/>
          <w:bCs/>
          <w:sz w:val="24"/>
          <w:szCs w:val="24"/>
        </w:rPr>
        <w:t xml:space="preserve"> </w:t>
      </w:r>
      <w:r w:rsidR="00C040FF" w:rsidRPr="00CD2CA2">
        <w:rPr>
          <w:rFonts w:ascii="Times New Roman" w:eastAsia="Arial-BoldMT" w:hAnsi="Times New Roman"/>
          <w:bCs/>
          <w:sz w:val="24"/>
          <w:szCs w:val="24"/>
        </w:rPr>
        <w:t>научить учащихся распознавать и писать цифру 8</w:t>
      </w:r>
    </w:p>
    <w:p w:rsidR="00C040FF" w:rsidRPr="00CD2CA2" w:rsidRDefault="00B51FA0" w:rsidP="00CD2C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/>
          <w:b/>
          <w:bCs/>
          <w:sz w:val="24"/>
          <w:szCs w:val="24"/>
        </w:rPr>
      </w:pPr>
      <w:r w:rsidRPr="00CD2CA2">
        <w:rPr>
          <w:rFonts w:ascii="Times New Roman" w:eastAsia="Arial-BoldMT" w:hAnsi="Times New Roman"/>
          <w:b/>
          <w:bCs/>
          <w:sz w:val="24"/>
          <w:szCs w:val="24"/>
        </w:rPr>
        <w:t xml:space="preserve">      </w:t>
      </w:r>
      <w:r w:rsidRPr="00CD2CA2">
        <w:rPr>
          <w:rFonts w:ascii="Times New Roman" w:eastAsia="Arial-BoldMT" w:hAnsi="Times New Roman"/>
          <w:bCs/>
          <w:sz w:val="24"/>
          <w:szCs w:val="24"/>
        </w:rPr>
        <w:t xml:space="preserve"> 9</w:t>
      </w:r>
      <w:r w:rsidRPr="00CD2CA2">
        <w:rPr>
          <w:rFonts w:ascii="Times New Roman" w:eastAsia="Arial-BoldMT" w:hAnsi="Times New Roman"/>
          <w:b/>
          <w:bCs/>
          <w:sz w:val="24"/>
          <w:szCs w:val="24"/>
        </w:rPr>
        <w:t>.</w:t>
      </w:r>
      <w:r w:rsidR="00C040FF" w:rsidRPr="00CD2CA2">
        <w:rPr>
          <w:rFonts w:ascii="Times New Roman" w:eastAsia="Arial-BoldMT" w:hAnsi="Times New Roman"/>
          <w:b/>
          <w:bCs/>
          <w:sz w:val="24"/>
          <w:szCs w:val="24"/>
        </w:rPr>
        <w:t>Задачи урока:</w:t>
      </w:r>
    </w:p>
    <w:p w:rsidR="00C040FF" w:rsidRPr="00CD2CA2" w:rsidRDefault="00C040FF" w:rsidP="00CD2C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/>
          <w:bCs/>
          <w:color w:val="0070C0"/>
          <w:sz w:val="24"/>
          <w:szCs w:val="24"/>
        </w:rPr>
      </w:pPr>
    </w:p>
    <w:p w:rsidR="00C040FF" w:rsidRPr="00CD2CA2" w:rsidRDefault="00C040FF" w:rsidP="00CD2CA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/>
          <w:b/>
          <w:bCs/>
          <w:i/>
          <w:sz w:val="24"/>
          <w:szCs w:val="24"/>
        </w:rPr>
      </w:pPr>
      <w:r w:rsidRPr="00CD2CA2">
        <w:rPr>
          <w:rFonts w:ascii="Times New Roman" w:eastAsia="Arial-BoldMT" w:hAnsi="Times New Roman"/>
          <w:b/>
          <w:bCs/>
          <w:i/>
          <w:sz w:val="24"/>
          <w:szCs w:val="24"/>
        </w:rPr>
        <w:t>Образовательные (предметные):</w:t>
      </w:r>
    </w:p>
    <w:p w:rsidR="00C040FF" w:rsidRPr="00CD2CA2" w:rsidRDefault="00C040FF" w:rsidP="00CD2C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/>
          <w:b/>
          <w:bCs/>
          <w:sz w:val="24"/>
          <w:szCs w:val="24"/>
        </w:rPr>
      </w:pPr>
    </w:p>
    <w:p w:rsidR="00C040FF" w:rsidRPr="00CD2CA2" w:rsidRDefault="00C040FF" w:rsidP="00CD2CA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D2CA2">
        <w:rPr>
          <w:rFonts w:ascii="Times New Roman" w:hAnsi="Times New Roman"/>
          <w:sz w:val="24"/>
          <w:szCs w:val="24"/>
        </w:rPr>
        <w:t xml:space="preserve">Сформировать умение вести </w:t>
      </w:r>
      <w:proofErr w:type="gramStart"/>
      <w:r w:rsidRPr="00CD2CA2">
        <w:rPr>
          <w:rFonts w:ascii="Times New Roman" w:hAnsi="Times New Roman"/>
          <w:sz w:val="24"/>
          <w:szCs w:val="24"/>
        </w:rPr>
        <w:t>счет</w:t>
      </w:r>
      <w:proofErr w:type="gramEnd"/>
      <w:r w:rsidRPr="00CD2CA2">
        <w:rPr>
          <w:rFonts w:ascii="Times New Roman" w:hAnsi="Times New Roman"/>
          <w:sz w:val="24"/>
          <w:szCs w:val="24"/>
        </w:rPr>
        <w:t xml:space="preserve"> как в прямом, так и в обратном порядке (от 0 до 8).</w:t>
      </w:r>
    </w:p>
    <w:p w:rsidR="00C040FF" w:rsidRPr="00CD2CA2" w:rsidRDefault="00C040FF" w:rsidP="00CD2CA2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D2CA2">
        <w:rPr>
          <w:rFonts w:ascii="Times New Roman" w:hAnsi="Times New Roman"/>
          <w:sz w:val="24"/>
          <w:szCs w:val="24"/>
        </w:rPr>
        <w:t>Развить умение распознавания цифры 8 в знаковой среде (в ряду цифр, букв и символов)</w:t>
      </w:r>
    </w:p>
    <w:p w:rsidR="00C040FF" w:rsidRPr="00CD2CA2" w:rsidRDefault="00C040FF" w:rsidP="00CD2CA2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CD2CA2">
        <w:rPr>
          <w:rFonts w:ascii="Times New Roman" w:hAnsi="Times New Roman"/>
          <w:sz w:val="24"/>
          <w:szCs w:val="24"/>
        </w:rPr>
        <w:t xml:space="preserve">Научить </w:t>
      </w:r>
      <w:proofErr w:type="gramStart"/>
      <w:r w:rsidRPr="00CD2CA2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CD2CA2">
        <w:rPr>
          <w:rFonts w:ascii="Times New Roman" w:hAnsi="Times New Roman"/>
          <w:sz w:val="24"/>
          <w:szCs w:val="24"/>
        </w:rPr>
        <w:t xml:space="preserve"> писать цифру 8 исоотносить количество предметов с цифрой (от 1 до 8).</w:t>
      </w:r>
    </w:p>
    <w:p w:rsidR="00C040FF" w:rsidRPr="00CD2CA2" w:rsidRDefault="00C040FF" w:rsidP="00CD2CA2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D2CA2">
        <w:rPr>
          <w:rFonts w:ascii="Times New Roman" w:hAnsi="Times New Roman"/>
          <w:sz w:val="24"/>
          <w:szCs w:val="24"/>
        </w:rPr>
        <w:t>Совершенствовать навыки счета с помощью игральных кубиков.</w:t>
      </w:r>
    </w:p>
    <w:p w:rsidR="00C040FF" w:rsidRPr="00CD2CA2" w:rsidRDefault="00C040FF" w:rsidP="00CD2CA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C040FF" w:rsidRPr="00CD2CA2" w:rsidRDefault="00C040FF" w:rsidP="00CD2CA2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CD2CA2">
        <w:rPr>
          <w:rFonts w:ascii="Times New Roman" w:eastAsia="Arial-BoldMT" w:hAnsi="Times New Roman"/>
          <w:b/>
          <w:bCs/>
          <w:i/>
          <w:sz w:val="24"/>
          <w:szCs w:val="24"/>
        </w:rPr>
        <w:t>Развивающие (</w:t>
      </w:r>
      <w:proofErr w:type="spellStart"/>
      <w:r w:rsidRPr="00CD2CA2">
        <w:rPr>
          <w:rFonts w:ascii="Times New Roman" w:eastAsia="Arial-BoldMT" w:hAnsi="Times New Roman"/>
          <w:b/>
          <w:bCs/>
          <w:i/>
          <w:sz w:val="24"/>
          <w:szCs w:val="24"/>
        </w:rPr>
        <w:t>метапредметные</w:t>
      </w:r>
      <w:proofErr w:type="spellEnd"/>
      <w:r w:rsidRPr="00CD2CA2">
        <w:rPr>
          <w:rFonts w:ascii="Times New Roman" w:eastAsia="Arial-BoldMT" w:hAnsi="Times New Roman"/>
          <w:b/>
          <w:bCs/>
          <w:i/>
          <w:sz w:val="24"/>
          <w:szCs w:val="24"/>
        </w:rPr>
        <w:t>):</w:t>
      </w:r>
    </w:p>
    <w:p w:rsidR="00C040FF" w:rsidRPr="00CD2CA2" w:rsidRDefault="00C040FF" w:rsidP="00CD2C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040FF" w:rsidRPr="00CD2CA2" w:rsidRDefault="00C040FF" w:rsidP="00CD2CA2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CA2">
        <w:rPr>
          <w:rFonts w:ascii="Times New Roman" w:eastAsia="Arial-BoldMT" w:hAnsi="Times New Roman"/>
          <w:b/>
          <w:bCs/>
          <w:sz w:val="24"/>
          <w:szCs w:val="24"/>
        </w:rPr>
        <w:t>Регулятивные:</w:t>
      </w:r>
    </w:p>
    <w:p w:rsidR="00C040FF" w:rsidRPr="00CD2CA2" w:rsidRDefault="00C040FF" w:rsidP="00CD2CA2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D2CA2">
        <w:rPr>
          <w:rFonts w:ascii="Times New Roman" w:hAnsi="Times New Roman"/>
          <w:sz w:val="24"/>
          <w:szCs w:val="24"/>
        </w:rPr>
        <w:t>Способствовать выполнению пробного учебного действия – поиска цифры 8.</w:t>
      </w:r>
    </w:p>
    <w:p w:rsidR="00C040FF" w:rsidRPr="00CD2CA2" w:rsidRDefault="00C040FF" w:rsidP="00CD2CA2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D2CA2">
        <w:rPr>
          <w:rFonts w:ascii="Times New Roman" w:hAnsi="Times New Roman"/>
          <w:sz w:val="24"/>
          <w:szCs w:val="24"/>
        </w:rPr>
        <w:t>Создать возможность планирования совместно с учителем своих действий в соответствии с поставленной задачей и условиями ее реализации.</w:t>
      </w:r>
    </w:p>
    <w:p w:rsidR="00C040FF" w:rsidRPr="00CD2CA2" w:rsidRDefault="00C040FF" w:rsidP="00CD2CA2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D2CA2">
        <w:rPr>
          <w:rFonts w:ascii="Times New Roman" w:hAnsi="Times New Roman"/>
          <w:sz w:val="24"/>
          <w:szCs w:val="24"/>
        </w:rPr>
        <w:t>Развивать умение младшего школьника контролировать свою деятельность по ходу выполнения задания.</w:t>
      </w:r>
    </w:p>
    <w:p w:rsidR="00C040FF" w:rsidRPr="00CD2CA2" w:rsidRDefault="00C040FF" w:rsidP="00CD2C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040FF" w:rsidRPr="00CD2CA2" w:rsidRDefault="00C040FF" w:rsidP="00CD2CA2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/>
          <w:b/>
          <w:bCs/>
          <w:sz w:val="24"/>
          <w:szCs w:val="24"/>
        </w:rPr>
      </w:pPr>
      <w:r w:rsidRPr="00CD2CA2">
        <w:rPr>
          <w:rFonts w:ascii="Times New Roman" w:eastAsia="Arial-BoldMT" w:hAnsi="Times New Roman"/>
          <w:b/>
          <w:bCs/>
          <w:sz w:val="24"/>
          <w:szCs w:val="24"/>
        </w:rPr>
        <w:t>Познавательные:</w:t>
      </w:r>
    </w:p>
    <w:p w:rsidR="00C040FF" w:rsidRPr="00CD2CA2" w:rsidRDefault="00C040FF" w:rsidP="00CD2CA2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D2CA2">
        <w:rPr>
          <w:rFonts w:ascii="Times New Roman" w:hAnsi="Times New Roman"/>
          <w:sz w:val="24"/>
          <w:szCs w:val="24"/>
        </w:rPr>
        <w:t>Развивать умение анализировать, сравнивать, сопоставлять и обобщать.</w:t>
      </w:r>
    </w:p>
    <w:p w:rsidR="00C040FF" w:rsidRPr="00CD2CA2" w:rsidRDefault="00C040FF" w:rsidP="00CD2CA2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D2CA2">
        <w:rPr>
          <w:rFonts w:ascii="Times New Roman" w:hAnsi="Times New Roman"/>
          <w:sz w:val="24"/>
          <w:szCs w:val="24"/>
        </w:rPr>
        <w:t>Подвести под понятие цифры и числа 8.</w:t>
      </w:r>
    </w:p>
    <w:p w:rsidR="00C040FF" w:rsidRPr="00CD2CA2" w:rsidRDefault="00C040FF" w:rsidP="00CD2CA2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D2CA2">
        <w:rPr>
          <w:rFonts w:ascii="Times New Roman" w:hAnsi="Times New Roman"/>
          <w:sz w:val="24"/>
          <w:szCs w:val="24"/>
        </w:rPr>
        <w:t>Помочь выделить и сформулировать познавательную цель.</w:t>
      </w:r>
    </w:p>
    <w:p w:rsidR="00C040FF" w:rsidRPr="00CD2CA2" w:rsidRDefault="00C040FF" w:rsidP="00CD2CA2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D2CA2">
        <w:rPr>
          <w:rFonts w:ascii="Times New Roman" w:hAnsi="Times New Roman"/>
          <w:sz w:val="24"/>
          <w:szCs w:val="24"/>
        </w:rPr>
        <w:t>Развивать умение работать с разными видами информации.</w:t>
      </w:r>
    </w:p>
    <w:p w:rsidR="00C040FF" w:rsidRPr="00CD2CA2" w:rsidRDefault="00C040FF" w:rsidP="00CD2CA2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D2CA2">
        <w:rPr>
          <w:rFonts w:ascii="Times New Roman" w:hAnsi="Times New Roman"/>
          <w:sz w:val="24"/>
          <w:szCs w:val="24"/>
        </w:rPr>
        <w:t>Продолжать работать над формированием умений ориентироваться в учебнике и тетради для самостоятельных работ.</w:t>
      </w:r>
    </w:p>
    <w:p w:rsidR="00C040FF" w:rsidRPr="00CD2CA2" w:rsidRDefault="00C040FF" w:rsidP="00CD2CA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D2CA2">
        <w:rPr>
          <w:rFonts w:ascii="Times New Roman" w:hAnsi="Times New Roman"/>
          <w:sz w:val="24"/>
          <w:szCs w:val="24"/>
        </w:rPr>
        <w:t>Работать над формированием умений выполнения действий по образцу.</w:t>
      </w:r>
    </w:p>
    <w:p w:rsidR="00C040FF" w:rsidRPr="00CD2CA2" w:rsidRDefault="00C040FF" w:rsidP="00CD2CA2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D2CA2">
        <w:rPr>
          <w:rFonts w:ascii="Times New Roman" w:hAnsi="Times New Roman"/>
          <w:sz w:val="24"/>
          <w:szCs w:val="24"/>
        </w:rPr>
        <w:lastRenderedPageBreak/>
        <w:t>Способствовать высказыванию детьми своего мнения, оцениванию своей деятельности на уроке.</w:t>
      </w:r>
    </w:p>
    <w:p w:rsidR="00C040FF" w:rsidRPr="00CD2CA2" w:rsidRDefault="00C040FF" w:rsidP="00CD2C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/>
          <w:bCs/>
          <w:sz w:val="24"/>
          <w:szCs w:val="24"/>
        </w:rPr>
      </w:pPr>
    </w:p>
    <w:p w:rsidR="00C040FF" w:rsidRPr="00CD2CA2" w:rsidRDefault="00C040FF" w:rsidP="00CD2CA2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/>
          <w:b/>
          <w:bCs/>
          <w:sz w:val="24"/>
          <w:szCs w:val="24"/>
        </w:rPr>
      </w:pPr>
      <w:r w:rsidRPr="00CD2CA2">
        <w:rPr>
          <w:rFonts w:ascii="Times New Roman" w:eastAsia="Arial-BoldMT" w:hAnsi="Times New Roman"/>
          <w:b/>
          <w:bCs/>
          <w:sz w:val="24"/>
          <w:szCs w:val="24"/>
        </w:rPr>
        <w:t>Коммуникативные:</w:t>
      </w:r>
    </w:p>
    <w:p w:rsidR="00C040FF" w:rsidRPr="00CD2CA2" w:rsidRDefault="00C040FF" w:rsidP="00CD2CA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Arial-BoldMT" w:hAnsi="Times New Roman"/>
          <w:bCs/>
          <w:sz w:val="24"/>
          <w:szCs w:val="24"/>
        </w:rPr>
      </w:pPr>
      <w:r w:rsidRPr="00CD2CA2">
        <w:rPr>
          <w:rFonts w:ascii="Times New Roman" w:hAnsi="Times New Roman"/>
          <w:sz w:val="24"/>
          <w:szCs w:val="24"/>
        </w:rPr>
        <w:t>Создать условия для учебного сотрудничества с учителем и сверстниками.</w:t>
      </w:r>
    </w:p>
    <w:p w:rsidR="00C040FF" w:rsidRPr="00CD2CA2" w:rsidRDefault="00C040FF" w:rsidP="00CD2CA2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D2CA2">
        <w:rPr>
          <w:rFonts w:ascii="Times New Roman" w:hAnsi="Times New Roman"/>
          <w:sz w:val="24"/>
          <w:szCs w:val="24"/>
        </w:rPr>
        <w:t>Способствовать осуществлению взаимодействия ребенка с соседом по парте.</w:t>
      </w:r>
    </w:p>
    <w:p w:rsidR="00C040FF" w:rsidRPr="00CD2CA2" w:rsidRDefault="00C040FF" w:rsidP="00CD2C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040FF" w:rsidRPr="00CD2CA2" w:rsidRDefault="00C040FF" w:rsidP="00CD2CA2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CD2CA2">
        <w:rPr>
          <w:rFonts w:ascii="Times New Roman" w:eastAsia="Arial-BoldMT" w:hAnsi="Times New Roman"/>
          <w:b/>
          <w:bCs/>
          <w:i/>
          <w:sz w:val="24"/>
          <w:szCs w:val="24"/>
        </w:rPr>
        <w:t>Воспитательные (личностные):</w:t>
      </w:r>
    </w:p>
    <w:p w:rsidR="00C040FF" w:rsidRPr="00CD2CA2" w:rsidRDefault="00C040FF" w:rsidP="00CD2C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040FF" w:rsidRPr="00CD2CA2" w:rsidRDefault="00C040FF" w:rsidP="00CD2CA2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D2CA2">
        <w:rPr>
          <w:rFonts w:ascii="Times New Roman" w:hAnsi="Times New Roman"/>
          <w:sz w:val="24"/>
          <w:szCs w:val="24"/>
        </w:rPr>
        <w:t>Работать над самооценкой и адекватным пониманием причин успеха/неуспеха в учебной деятельности.</w:t>
      </w:r>
    </w:p>
    <w:p w:rsidR="00C040FF" w:rsidRPr="00CD2CA2" w:rsidRDefault="00C040FF" w:rsidP="00CD2CA2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D2CA2">
        <w:rPr>
          <w:rFonts w:ascii="Times New Roman" w:hAnsi="Times New Roman"/>
          <w:sz w:val="24"/>
          <w:szCs w:val="24"/>
        </w:rPr>
        <w:t>Способствовать проявлению познавательной инициативы в оказании помощи соученикам (посредством системы заданий, ориентирующей младшего школьника на оказание помощи героям учебника).</w:t>
      </w:r>
    </w:p>
    <w:p w:rsidR="00C040FF" w:rsidRPr="00CD2CA2" w:rsidRDefault="00C040FF" w:rsidP="00CD2CA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D2CA2">
        <w:rPr>
          <w:rFonts w:ascii="Times New Roman" w:hAnsi="Times New Roman"/>
          <w:sz w:val="24"/>
          <w:szCs w:val="24"/>
        </w:rPr>
        <w:t>Способствовать проявлению самостоятельности в разных видах детской деятельности.</w:t>
      </w:r>
    </w:p>
    <w:p w:rsidR="00C040FF" w:rsidRPr="00CD2CA2" w:rsidRDefault="00C040FF" w:rsidP="00CD2CA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D2CA2">
        <w:rPr>
          <w:rFonts w:ascii="Times New Roman" w:hAnsi="Times New Roman"/>
          <w:sz w:val="24"/>
          <w:szCs w:val="24"/>
        </w:rPr>
        <w:t>Работать над осознанием ответственности за общее дело.</w:t>
      </w:r>
    </w:p>
    <w:p w:rsidR="00FA6D37" w:rsidRPr="00CD2CA2" w:rsidRDefault="00FA6D37" w:rsidP="00CD2CA2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FA6D37" w:rsidRPr="00CD2CA2" w:rsidRDefault="00B51FA0" w:rsidP="00CD2C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/>
          <w:bCs/>
          <w:sz w:val="24"/>
          <w:szCs w:val="24"/>
        </w:rPr>
      </w:pPr>
      <w:r w:rsidRPr="00CD2CA2">
        <w:rPr>
          <w:rFonts w:ascii="Times New Roman" w:eastAsia="Arial-BoldMT" w:hAnsi="Times New Roman"/>
          <w:bCs/>
          <w:sz w:val="24"/>
          <w:szCs w:val="24"/>
        </w:rPr>
        <w:t xml:space="preserve">     10</w:t>
      </w:r>
      <w:r w:rsidRPr="00CD2CA2">
        <w:rPr>
          <w:rFonts w:ascii="Times New Roman" w:eastAsia="Arial-BoldMT" w:hAnsi="Times New Roman"/>
          <w:b/>
          <w:bCs/>
          <w:sz w:val="24"/>
          <w:szCs w:val="24"/>
        </w:rPr>
        <w:t xml:space="preserve">. </w:t>
      </w:r>
      <w:r w:rsidR="00FA6D37" w:rsidRPr="00CD2CA2">
        <w:rPr>
          <w:rFonts w:ascii="Times New Roman" w:eastAsia="Arial-BoldMT" w:hAnsi="Times New Roman"/>
          <w:b/>
          <w:bCs/>
          <w:sz w:val="24"/>
          <w:szCs w:val="24"/>
        </w:rPr>
        <w:t xml:space="preserve">Тип урока: </w:t>
      </w:r>
      <w:r w:rsidR="00FA6D37" w:rsidRPr="00CD2CA2">
        <w:rPr>
          <w:rFonts w:ascii="Times New Roman" w:eastAsia="Arial-BoldMT" w:hAnsi="Times New Roman"/>
          <w:bCs/>
          <w:sz w:val="24"/>
          <w:szCs w:val="24"/>
        </w:rPr>
        <w:t>урок объяснения нового материала (урок формирования первоначальных предметных навыков и УУД, овладения новыми предметными умениями) – «Введение понятия числа и цифры 8»</w:t>
      </w:r>
    </w:p>
    <w:p w:rsidR="00FA6D37" w:rsidRPr="00CD2CA2" w:rsidRDefault="00B51FA0" w:rsidP="00CD2C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/>
          <w:bCs/>
          <w:sz w:val="24"/>
          <w:szCs w:val="24"/>
        </w:rPr>
      </w:pPr>
      <w:r w:rsidRPr="00CD2CA2">
        <w:rPr>
          <w:rFonts w:ascii="Times New Roman" w:eastAsia="Arial-BoldMT" w:hAnsi="Times New Roman"/>
          <w:bCs/>
          <w:sz w:val="24"/>
          <w:szCs w:val="24"/>
        </w:rPr>
        <w:t xml:space="preserve">     11.</w:t>
      </w:r>
      <w:r w:rsidRPr="00CD2CA2">
        <w:rPr>
          <w:rFonts w:ascii="Times New Roman" w:eastAsia="Arial-BoldMT" w:hAnsi="Times New Roman"/>
          <w:b/>
          <w:bCs/>
          <w:sz w:val="24"/>
          <w:szCs w:val="24"/>
        </w:rPr>
        <w:t xml:space="preserve">      </w:t>
      </w:r>
      <w:r w:rsidR="00FA6D37" w:rsidRPr="00CD2CA2">
        <w:rPr>
          <w:rFonts w:ascii="Times New Roman" w:eastAsia="Arial-BoldMT" w:hAnsi="Times New Roman"/>
          <w:b/>
          <w:bCs/>
          <w:sz w:val="24"/>
          <w:szCs w:val="24"/>
        </w:rPr>
        <w:t>Формы работы</w:t>
      </w:r>
      <w:r w:rsidR="00FA6D37" w:rsidRPr="00CD2CA2">
        <w:rPr>
          <w:rFonts w:ascii="Times New Roman" w:eastAsia="Arial-BoldMT" w:hAnsi="Times New Roman"/>
          <w:bCs/>
          <w:sz w:val="24"/>
          <w:szCs w:val="24"/>
        </w:rPr>
        <w:t xml:space="preserve"> учащихся: совместная, индивидуальная, в парах, самостоятельная.</w:t>
      </w:r>
    </w:p>
    <w:p w:rsidR="00FA6D37" w:rsidRPr="00CD2CA2" w:rsidRDefault="00B51FA0" w:rsidP="00CD2C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/>
          <w:bCs/>
          <w:sz w:val="24"/>
          <w:szCs w:val="24"/>
        </w:rPr>
      </w:pPr>
      <w:r w:rsidRPr="00CD2CA2">
        <w:rPr>
          <w:rFonts w:ascii="Times New Roman" w:eastAsia="Arial-BoldMT" w:hAnsi="Times New Roman"/>
          <w:bCs/>
          <w:sz w:val="24"/>
          <w:szCs w:val="24"/>
        </w:rPr>
        <w:t xml:space="preserve">     12. </w:t>
      </w:r>
      <w:r w:rsidR="00FA6D37" w:rsidRPr="00CD2CA2">
        <w:rPr>
          <w:rFonts w:ascii="Times New Roman" w:eastAsia="Arial-BoldMT" w:hAnsi="Times New Roman"/>
          <w:bCs/>
          <w:sz w:val="24"/>
          <w:szCs w:val="24"/>
        </w:rPr>
        <w:t xml:space="preserve">Необходимое </w:t>
      </w:r>
      <w:r w:rsidR="00FA6D37" w:rsidRPr="00CD2CA2">
        <w:rPr>
          <w:rFonts w:ascii="Times New Roman" w:eastAsia="Arial-BoldMT" w:hAnsi="Times New Roman"/>
          <w:b/>
          <w:bCs/>
          <w:sz w:val="24"/>
          <w:szCs w:val="24"/>
        </w:rPr>
        <w:t>оборудование</w:t>
      </w:r>
      <w:proofErr w:type="gramStart"/>
      <w:r w:rsidR="00FA6D37" w:rsidRPr="00CD2CA2">
        <w:rPr>
          <w:rFonts w:ascii="Times New Roman" w:eastAsia="Arial-BoldMT" w:hAnsi="Times New Roman"/>
          <w:bCs/>
          <w:sz w:val="24"/>
          <w:szCs w:val="24"/>
        </w:rPr>
        <w:t xml:space="preserve"> :</w:t>
      </w:r>
      <w:proofErr w:type="gramEnd"/>
      <w:r w:rsidR="00FA6D37" w:rsidRPr="00CD2CA2">
        <w:rPr>
          <w:rFonts w:ascii="Times New Roman" w:eastAsia="Arial-BoldMT" w:hAnsi="Times New Roman"/>
          <w:bCs/>
          <w:sz w:val="24"/>
          <w:szCs w:val="24"/>
        </w:rPr>
        <w:t xml:space="preserve"> Проектор, интерактивная доска,  </w:t>
      </w:r>
      <w:r w:rsidR="00050011" w:rsidRPr="00CD2CA2">
        <w:rPr>
          <w:rFonts w:ascii="Times New Roman" w:eastAsia="Arial-BoldMT" w:hAnsi="Times New Roman"/>
          <w:bCs/>
          <w:sz w:val="24"/>
          <w:szCs w:val="24"/>
        </w:rPr>
        <w:t>ПК (1ПК-1 ребёнок)</w:t>
      </w:r>
      <w:proofErr w:type="gramStart"/>
      <w:r w:rsidR="00050011" w:rsidRPr="00CD2CA2">
        <w:rPr>
          <w:rFonts w:ascii="Times New Roman" w:eastAsia="Arial-BoldMT" w:hAnsi="Times New Roman"/>
          <w:bCs/>
          <w:sz w:val="24"/>
          <w:szCs w:val="24"/>
        </w:rPr>
        <w:t xml:space="preserve"> </w:t>
      </w:r>
      <w:r w:rsidR="00FA6D37" w:rsidRPr="00CD2CA2">
        <w:rPr>
          <w:rFonts w:ascii="Times New Roman" w:eastAsia="Arial-BoldMT" w:hAnsi="Times New Roman"/>
          <w:bCs/>
          <w:sz w:val="24"/>
          <w:szCs w:val="24"/>
        </w:rPr>
        <w:t>,</w:t>
      </w:r>
      <w:proofErr w:type="gramEnd"/>
      <w:r w:rsidR="00FA6D37" w:rsidRPr="00CD2CA2">
        <w:rPr>
          <w:rFonts w:ascii="Times New Roman" w:eastAsia="Arial-BoldMT" w:hAnsi="Times New Roman"/>
          <w:bCs/>
          <w:sz w:val="24"/>
          <w:szCs w:val="24"/>
        </w:rPr>
        <w:t xml:space="preserve"> классная доска</w:t>
      </w:r>
      <w:r w:rsidR="00A87E92" w:rsidRPr="00CD2CA2">
        <w:rPr>
          <w:rFonts w:ascii="Times New Roman" w:eastAsia="Arial-BoldMT" w:hAnsi="Times New Roman"/>
          <w:bCs/>
          <w:sz w:val="24"/>
          <w:szCs w:val="24"/>
        </w:rPr>
        <w:t>.</w:t>
      </w:r>
      <w:r w:rsidR="00FA6D37" w:rsidRPr="00CD2CA2">
        <w:rPr>
          <w:rFonts w:ascii="Times New Roman" w:eastAsia="Arial-BoldMT" w:hAnsi="Times New Roman"/>
          <w:bCs/>
          <w:sz w:val="24"/>
          <w:szCs w:val="24"/>
        </w:rPr>
        <w:t xml:space="preserve"> </w:t>
      </w:r>
    </w:p>
    <w:p w:rsidR="00FA6D37" w:rsidRPr="00CD2CA2" w:rsidRDefault="00FA6D37" w:rsidP="00CD2C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/>
          <w:b/>
          <w:bCs/>
          <w:sz w:val="24"/>
          <w:szCs w:val="24"/>
        </w:rPr>
      </w:pPr>
      <w:r w:rsidRPr="00CD2CA2">
        <w:rPr>
          <w:rFonts w:ascii="Times New Roman" w:eastAsia="Arial-BoldMT" w:hAnsi="Times New Roman"/>
          <w:b/>
          <w:bCs/>
          <w:sz w:val="24"/>
          <w:szCs w:val="24"/>
        </w:rPr>
        <w:t xml:space="preserve">                                               Структура урока</w:t>
      </w:r>
    </w:p>
    <w:p w:rsidR="00C040FF" w:rsidRPr="00CD2CA2" w:rsidRDefault="00C040FF" w:rsidP="00CD2C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2268"/>
        <w:gridCol w:w="2126"/>
        <w:gridCol w:w="1134"/>
      </w:tblGrid>
      <w:tr w:rsidR="00C040FF" w:rsidRPr="00CD2CA2" w:rsidTr="00797989">
        <w:trPr>
          <w:trHeight w:val="601"/>
        </w:trPr>
        <w:tc>
          <w:tcPr>
            <w:tcW w:w="675" w:type="dxa"/>
          </w:tcPr>
          <w:p w:rsidR="00C040FF" w:rsidRPr="00CD2CA2" w:rsidRDefault="00C040FF" w:rsidP="00CD2C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C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040FF" w:rsidRPr="00CD2CA2" w:rsidRDefault="00C040FF" w:rsidP="00CD2C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CA2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843" w:type="dxa"/>
          </w:tcPr>
          <w:p w:rsidR="00C040FF" w:rsidRPr="00CD2CA2" w:rsidRDefault="00C040FF" w:rsidP="00CD2C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CA2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CD2CA2">
              <w:rPr>
                <w:rFonts w:ascii="Times New Roman" w:hAnsi="Times New Roman"/>
                <w:b/>
                <w:sz w:val="24"/>
                <w:szCs w:val="24"/>
              </w:rPr>
              <w:t>используемых</w:t>
            </w:r>
            <w:proofErr w:type="gramEnd"/>
            <w:r w:rsidRPr="00CD2CA2">
              <w:rPr>
                <w:rFonts w:ascii="Times New Roman" w:hAnsi="Times New Roman"/>
                <w:b/>
                <w:sz w:val="24"/>
                <w:szCs w:val="24"/>
              </w:rPr>
              <w:t xml:space="preserve"> ЭОР</w:t>
            </w:r>
          </w:p>
          <w:p w:rsidR="00C040FF" w:rsidRPr="00CD2CA2" w:rsidRDefault="00C040FF" w:rsidP="00CD2C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CA2">
              <w:rPr>
                <w:rFonts w:ascii="Times New Roman" w:hAnsi="Times New Roman"/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2268" w:type="dxa"/>
          </w:tcPr>
          <w:p w:rsidR="00C040FF" w:rsidRPr="00CD2CA2" w:rsidRDefault="00C040FF" w:rsidP="00CD2C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CA2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C040FF" w:rsidRPr="00CD2CA2" w:rsidRDefault="00C040FF" w:rsidP="00CD2C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CA2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134" w:type="dxa"/>
          </w:tcPr>
          <w:p w:rsidR="00C040FF" w:rsidRPr="00CD2CA2" w:rsidRDefault="00C040FF" w:rsidP="00CD2C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CA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C040FF" w:rsidRPr="00CD2CA2" w:rsidTr="00797989">
        <w:tc>
          <w:tcPr>
            <w:tcW w:w="675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D2CA2">
              <w:rPr>
                <w:rFonts w:ascii="Times New Roman" w:hAnsi="Times New Roman"/>
                <w:sz w:val="24"/>
                <w:szCs w:val="24"/>
              </w:rPr>
              <w:t>Организацион-ный</w:t>
            </w:r>
            <w:proofErr w:type="spellEnd"/>
            <w:proofErr w:type="gramEnd"/>
            <w:r w:rsidRPr="00CD2CA2">
              <w:rPr>
                <w:rFonts w:ascii="Times New Roman" w:hAnsi="Times New Roman"/>
                <w:sz w:val="24"/>
                <w:szCs w:val="24"/>
              </w:rPr>
              <w:t xml:space="preserve"> момент</w:t>
            </w:r>
          </w:p>
        </w:tc>
        <w:tc>
          <w:tcPr>
            <w:tcW w:w="1843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 xml:space="preserve">Проверка готовности рабочих </w:t>
            </w: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>мест.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Создание положительного настроя учащихся на урок.</w:t>
            </w:r>
          </w:p>
        </w:tc>
        <w:tc>
          <w:tcPr>
            <w:tcW w:w="2126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Приготовление к уроку.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 учителя.</w:t>
            </w:r>
          </w:p>
        </w:tc>
        <w:tc>
          <w:tcPr>
            <w:tcW w:w="1134" w:type="dxa"/>
          </w:tcPr>
          <w:p w:rsidR="00C040FF" w:rsidRPr="00CD2CA2" w:rsidRDefault="005B0A84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>1мин</w:t>
            </w:r>
          </w:p>
        </w:tc>
      </w:tr>
      <w:tr w:rsidR="00C040FF" w:rsidRPr="00CD2CA2" w:rsidTr="00DC20F5">
        <w:trPr>
          <w:trHeight w:val="1266"/>
        </w:trPr>
        <w:tc>
          <w:tcPr>
            <w:tcW w:w="675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843" w:type="dxa"/>
          </w:tcPr>
          <w:p w:rsidR="005B0A84" w:rsidRPr="00CD2CA2" w:rsidRDefault="005B0A84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D25" w:rsidRPr="00CD2CA2" w:rsidRDefault="00644D25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D25" w:rsidRPr="00CD2CA2" w:rsidRDefault="00644D25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D25" w:rsidRPr="00CD2CA2" w:rsidRDefault="00644D25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A84" w:rsidRPr="00CD2CA2" w:rsidRDefault="00DC20F5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Касса картинок</w:t>
            </w:r>
          </w:p>
          <w:p w:rsidR="00C040FF" w:rsidRPr="00CD2CA2" w:rsidRDefault="005B0A84" w:rsidP="00CD2CA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C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C20F5" w:rsidRPr="00CD2C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ЦОР </w:t>
            </w:r>
            <w:r w:rsidRPr="00CD2C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N 187616)</w:t>
            </w:r>
            <w:r w:rsidR="00DC20F5" w:rsidRPr="00CD2CA2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20F5" w:rsidRPr="00CD2CA2" w:rsidRDefault="00DC20F5" w:rsidP="00CD2CA2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F75CA" w:rsidRPr="00CD2CA2" w:rsidRDefault="00CF75CA" w:rsidP="00CD2CA2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B0A84" w:rsidRPr="00CD2CA2" w:rsidRDefault="00644D25" w:rsidP="00CD2CA2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2C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Анимация</w:t>
            </w:r>
          </w:p>
          <w:p w:rsidR="00DC20F5" w:rsidRPr="00CD2CA2" w:rsidRDefault="00CF75CA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«Паук</w:t>
            </w:r>
            <w:proofErr w:type="gramStart"/>
            <w:r w:rsidRPr="00CD2CA2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</w:p>
          <w:p w:rsidR="005B0A84" w:rsidRPr="00CD2CA2" w:rsidRDefault="00DC20F5" w:rsidP="00CD2CA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 xml:space="preserve"> № 984132</w:t>
            </w: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2C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3 </w:t>
            </w: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>Учитель создает ситуацию, при которой возникает необходимость получения новых знаний:</w:t>
            </w:r>
          </w:p>
          <w:p w:rsidR="00DC20F5" w:rsidRPr="00CD2CA2" w:rsidRDefault="00AB707C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Учитель читает стихотворение</w:t>
            </w:r>
            <w:r w:rsidR="00B51FA0" w:rsidRPr="00CD2CA2">
              <w:rPr>
                <w:rFonts w:ascii="Times New Roman" w:hAnsi="Times New Roman"/>
                <w:sz w:val="24"/>
                <w:szCs w:val="24"/>
              </w:rPr>
              <w:t>, из содержания которого следует задание</w:t>
            </w:r>
            <w:proofErr w:type="gramStart"/>
            <w:r w:rsidR="00B51FA0" w:rsidRPr="00CD2C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51FA0" w:rsidRPr="00CD2CA2">
              <w:rPr>
                <w:rFonts w:ascii="Times New Roman" w:hAnsi="Times New Roman"/>
                <w:sz w:val="24"/>
                <w:szCs w:val="24"/>
              </w:rPr>
              <w:t xml:space="preserve"> перевернуть цифры.</w:t>
            </w:r>
            <w:r w:rsidR="00DC20F5" w:rsidRPr="00CD2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20F5" w:rsidRPr="00CD2CA2" w:rsidRDefault="00DC20F5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0F5" w:rsidRPr="00CD2CA2" w:rsidRDefault="00B51FA0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Предлагает детям: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 xml:space="preserve">- осуществить прямой и обратный счет в пределах 7; 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- соотнести количество предметов с цифрой (от 1 до 7);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- написать цифры от 1 до 7 по порядку;</w:t>
            </w:r>
          </w:p>
          <w:p w:rsidR="00644D25" w:rsidRPr="00CD2CA2" w:rsidRDefault="00644D25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D25" w:rsidRPr="00CD2CA2" w:rsidRDefault="00644D25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D25" w:rsidRPr="00CD2CA2" w:rsidRDefault="00644D25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 xml:space="preserve">- поработать в </w:t>
            </w: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>парах с раздаточным материалом на повторение состава числа 7.</w:t>
            </w:r>
          </w:p>
          <w:p w:rsidR="005A59AD" w:rsidRPr="00CD2CA2" w:rsidRDefault="005A59AD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0F5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Демонстрирует рисунок с изображением паука</w:t>
            </w:r>
            <w:r w:rsidR="00DC20F5" w:rsidRPr="00CD2C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Предлагает сосчитать количество его ног.</w:t>
            </w:r>
          </w:p>
        </w:tc>
        <w:tc>
          <w:tcPr>
            <w:tcW w:w="2126" w:type="dxa"/>
          </w:tcPr>
          <w:p w:rsidR="00DC20F5" w:rsidRPr="00CD2CA2" w:rsidRDefault="00AB707C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Повторяют </w:t>
            </w:r>
            <w:r w:rsidR="00C040FF" w:rsidRPr="00CD2CA2">
              <w:rPr>
                <w:rFonts w:ascii="Times New Roman" w:hAnsi="Times New Roman"/>
                <w:sz w:val="24"/>
                <w:szCs w:val="24"/>
              </w:rPr>
              <w:t>системы ранее усвоенных учебных действий, необходимых для восприя</w:t>
            </w:r>
            <w:r w:rsidR="000D6CFF" w:rsidRPr="00CD2CA2">
              <w:rPr>
                <w:rFonts w:ascii="Times New Roman" w:hAnsi="Times New Roman"/>
                <w:sz w:val="24"/>
                <w:szCs w:val="24"/>
              </w:rPr>
              <w:t>тия нового материала.</w:t>
            </w:r>
            <w:r w:rsidRPr="00CD2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D6CFF" w:rsidRPr="00CD2C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2CA2">
              <w:rPr>
                <w:rFonts w:ascii="Times New Roman" w:hAnsi="Times New Roman"/>
                <w:sz w:val="24"/>
                <w:szCs w:val="24"/>
              </w:rPr>
              <w:t xml:space="preserve">сознают </w:t>
            </w:r>
            <w:r w:rsidR="00C040FF" w:rsidRPr="00CD2CA2">
              <w:rPr>
                <w:rFonts w:ascii="Times New Roman" w:hAnsi="Times New Roman"/>
                <w:sz w:val="24"/>
                <w:szCs w:val="24"/>
              </w:rPr>
              <w:t>необх</w:t>
            </w:r>
            <w:r w:rsidRPr="00CD2CA2">
              <w:rPr>
                <w:rFonts w:ascii="Times New Roman" w:hAnsi="Times New Roman"/>
                <w:sz w:val="24"/>
                <w:szCs w:val="24"/>
              </w:rPr>
              <w:t>одимост</w:t>
            </w:r>
            <w:r w:rsidR="005D55B5" w:rsidRPr="00CD2CA2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CD2CA2">
              <w:rPr>
                <w:rFonts w:ascii="Times New Roman" w:hAnsi="Times New Roman"/>
                <w:sz w:val="24"/>
                <w:szCs w:val="24"/>
              </w:rPr>
              <w:t>получения новых знаний (</w:t>
            </w:r>
            <w:r w:rsidR="00DC20F5" w:rsidRPr="00CD2CA2">
              <w:rPr>
                <w:rFonts w:ascii="Times New Roman" w:hAnsi="Times New Roman"/>
                <w:sz w:val="24"/>
                <w:szCs w:val="24"/>
              </w:rPr>
              <w:t xml:space="preserve">правильное </w:t>
            </w:r>
            <w:proofErr w:type="gramEnd"/>
          </w:p>
          <w:p w:rsidR="00C040FF" w:rsidRPr="00CD2CA2" w:rsidRDefault="00AB707C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начертание цифр)</w:t>
            </w:r>
          </w:p>
          <w:p w:rsidR="00CF75CA" w:rsidRPr="00CD2CA2" w:rsidRDefault="00CF75CA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0FF" w:rsidRPr="00CD2CA2" w:rsidRDefault="00AB707C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О</w:t>
            </w:r>
            <w:r w:rsidR="00C040FF" w:rsidRPr="00CD2CA2">
              <w:rPr>
                <w:rFonts w:ascii="Times New Roman" w:hAnsi="Times New Roman"/>
                <w:sz w:val="24"/>
                <w:szCs w:val="24"/>
              </w:rPr>
              <w:t>существляют прямой и обратный счет в пределах 7.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- решают задания на соотнесение количества предметов с цифрой (от 1 до 7).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 xml:space="preserve">- записывают цифры от 1 до 7 по порядку; </w:t>
            </w:r>
          </w:p>
          <w:p w:rsidR="00644D25" w:rsidRPr="00CD2CA2" w:rsidRDefault="00644D25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 xml:space="preserve">- выполняют в </w:t>
            </w: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парах задание на повторение состава числа 7. </w:t>
            </w:r>
          </w:p>
          <w:p w:rsidR="00644D25" w:rsidRPr="00CD2CA2" w:rsidRDefault="00644D25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D25" w:rsidRPr="00CD2CA2" w:rsidRDefault="00644D25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0F5" w:rsidRPr="00CD2CA2" w:rsidRDefault="00DC20F5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Ищут правильный ответ относительно количества ног у паука путем подсчета на пальцах.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i/>
                <w:sz w:val="24"/>
                <w:szCs w:val="24"/>
              </w:rPr>
              <w:t>(Сталкиваются с затруднением).</w:t>
            </w:r>
          </w:p>
        </w:tc>
        <w:tc>
          <w:tcPr>
            <w:tcW w:w="1134" w:type="dxa"/>
          </w:tcPr>
          <w:p w:rsidR="00C040FF" w:rsidRPr="00CD2CA2" w:rsidRDefault="00B675C7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>8мин</w:t>
            </w:r>
          </w:p>
        </w:tc>
      </w:tr>
      <w:tr w:rsidR="00C040FF" w:rsidRPr="00CD2CA2" w:rsidTr="00797989">
        <w:tc>
          <w:tcPr>
            <w:tcW w:w="675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Постановка цели урока</w:t>
            </w:r>
          </w:p>
        </w:tc>
        <w:tc>
          <w:tcPr>
            <w:tcW w:w="1843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Демонстрирует карточку с числом 8</w:t>
            </w:r>
            <w:r w:rsidR="00DC20F5" w:rsidRPr="00CD2C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Загадывает загадку</w:t>
            </w:r>
            <w:r w:rsidR="00DC20F5" w:rsidRPr="00CD2CA2">
              <w:rPr>
                <w:rFonts w:ascii="Times New Roman" w:hAnsi="Times New Roman"/>
                <w:sz w:val="24"/>
                <w:szCs w:val="24"/>
              </w:rPr>
              <w:t xml:space="preserve"> о цифре 8.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Задает вопрос относительно того, чему будет посвящен сегодняшний урок.</w:t>
            </w:r>
          </w:p>
        </w:tc>
        <w:tc>
          <w:tcPr>
            <w:tcW w:w="2126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 xml:space="preserve">Ученики </w:t>
            </w:r>
            <w:r w:rsidR="00DC20F5" w:rsidRPr="00CD2CA2">
              <w:rPr>
                <w:rFonts w:ascii="Times New Roman" w:hAnsi="Times New Roman"/>
                <w:sz w:val="24"/>
                <w:szCs w:val="24"/>
              </w:rPr>
              <w:t xml:space="preserve"> отгадывают загадку и </w:t>
            </w:r>
            <w:r w:rsidRPr="00CD2CA2">
              <w:rPr>
                <w:rFonts w:ascii="Times New Roman" w:hAnsi="Times New Roman"/>
                <w:sz w:val="24"/>
                <w:szCs w:val="24"/>
              </w:rPr>
              <w:t>самостоятельно пытаются с</w:t>
            </w:r>
            <w:r w:rsidR="00DC20F5" w:rsidRPr="00CD2CA2">
              <w:rPr>
                <w:rFonts w:ascii="Times New Roman" w:hAnsi="Times New Roman"/>
                <w:sz w:val="24"/>
                <w:szCs w:val="24"/>
              </w:rPr>
              <w:t>формулировать тему и цель урока и тем</w:t>
            </w:r>
            <w:r w:rsidR="00644D25" w:rsidRPr="00CD2CA2">
              <w:rPr>
                <w:rFonts w:ascii="Times New Roman" w:hAnsi="Times New Roman"/>
                <w:sz w:val="24"/>
                <w:szCs w:val="24"/>
              </w:rPr>
              <w:t>,</w:t>
            </w:r>
            <w:r w:rsidR="00CF75CA" w:rsidRPr="00CD2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0F5" w:rsidRPr="00CD2CA2">
              <w:rPr>
                <w:rFonts w:ascii="Times New Roman" w:hAnsi="Times New Roman"/>
                <w:sz w:val="24"/>
                <w:szCs w:val="24"/>
              </w:rPr>
              <w:t>чем будут заниматься на уроке:</w:t>
            </w:r>
            <w:r w:rsidRPr="00CD2CA2">
              <w:rPr>
                <w:rFonts w:ascii="Times New Roman" w:hAnsi="Times New Roman"/>
                <w:sz w:val="24"/>
                <w:szCs w:val="24"/>
              </w:rPr>
              <w:t xml:space="preserve"> работать с восьмеркой - считать предметы и правильно писать цифру 8.</w:t>
            </w:r>
          </w:p>
        </w:tc>
        <w:tc>
          <w:tcPr>
            <w:tcW w:w="1134" w:type="dxa"/>
          </w:tcPr>
          <w:p w:rsidR="00C040FF" w:rsidRPr="00CD2CA2" w:rsidRDefault="00B675C7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2</w:t>
            </w:r>
            <w:r w:rsidR="00CF75CA" w:rsidRPr="00CD2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2CA2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C040FF" w:rsidRPr="00CD2CA2" w:rsidTr="00797989">
        <w:tc>
          <w:tcPr>
            <w:tcW w:w="675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Первичное восприятие и усвоение нового учебного материала</w:t>
            </w:r>
          </w:p>
        </w:tc>
        <w:tc>
          <w:tcPr>
            <w:tcW w:w="1843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D25" w:rsidRPr="00CD2CA2" w:rsidRDefault="00DC20F5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Предлагает</w:t>
            </w:r>
            <w:r w:rsidR="00644D25" w:rsidRPr="00CD2CA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040FF" w:rsidRPr="00CD2CA2" w:rsidRDefault="00DC20F5" w:rsidP="00CD2CA2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D25" w:rsidRPr="00CD2CA2">
              <w:rPr>
                <w:rFonts w:ascii="Times New Roman" w:hAnsi="Times New Roman"/>
                <w:sz w:val="24"/>
                <w:szCs w:val="24"/>
              </w:rPr>
              <w:t>-</w:t>
            </w:r>
            <w:r w:rsidRPr="00CD2CA2">
              <w:rPr>
                <w:rFonts w:ascii="Times New Roman" w:hAnsi="Times New Roman"/>
                <w:sz w:val="24"/>
                <w:szCs w:val="24"/>
              </w:rPr>
              <w:t>выполнить работу в учебнике</w:t>
            </w:r>
            <w:r w:rsidR="00CF75CA" w:rsidRPr="00CD2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0FF" w:rsidRPr="00CD2CA2">
              <w:rPr>
                <w:rFonts w:ascii="Times New Roman" w:hAnsi="Times New Roman"/>
                <w:i/>
                <w:sz w:val="24"/>
                <w:szCs w:val="24"/>
              </w:rPr>
              <w:t>(задание 1, стр.66 учебника).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0F5" w:rsidRPr="00CD2CA2" w:rsidRDefault="00DC20F5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0FF" w:rsidRPr="00CD2CA2" w:rsidRDefault="00644D25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-</w:t>
            </w:r>
            <w:r w:rsidR="006164D7" w:rsidRPr="00CD2CA2">
              <w:rPr>
                <w:rFonts w:ascii="Times New Roman" w:hAnsi="Times New Roman"/>
                <w:sz w:val="24"/>
                <w:szCs w:val="24"/>
              </w:rPr>
              <w:t>посмотреть на игральные кубики и определить количество</w:t>
            </w:r>
            <w:r w:rsidR="00C040FF" w:rsidRPr="00CD2CA2">
              <w:rPr>
                <w:rFonts w:ascii="Times New Roman" w:hAnsi="Times New Roman"/>
                <w:sz w:val="24"/>
                <w:szCs w:val="24"/>
              </w:rPr>
              <w:t xml:space="preserve"> очков в</w:t>
            </w:r>
            <w:r w:rsidR="005A59AD" w:rsidRPr="00CD2CA2">
              <w:rPr>
                <w:rFonts w:ascii="Times New Roman" w:hAnsi="Times New Roman"/>
                <w:sz w:val="24"/>
                <w:szCs w:val="24"/>
              </w:rPr>
              <w:t>ы</w:t>
            </w:r>
            <w:r w:rsidR="006164D7" w:rsidRPr="00CD2CA2">
              <w:rPr>
                <w:rFonts w:ascii="Times New Roman" w:hAnsi="Times New Roman"/>
                <w:sz w:val="24"/>
                <w:szCs w:val="24"/>
              </w:rPr>
              <w:t>павших</w:t>
            </w:r>
            <w:r w:rsidR="00C040FF" w:rsidRPr="00CD2CA2">
              <w:rPr>
                <w:rFonts w:ascii="Times New Roman" w:hAnsi="Times New Roman"/>
                <w:sz w:val="24"/>
                <w:szCs w:val="24"/>
              </w:rPr>
              <w:t xml:space="preserve"> на двух кубиках вместе? 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0FF" w:rsidRPr="00CD2CA2" w:rsidRDefault="00644D25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-</w:t>
            </w:r>
            <w:r w:rsidR="00C040FF" w:rsidRPr="00CD2CA2">
              <w:rPr>
                <w:rFonts w:ascii="Times New Roman" w:hAnsi="Times New Roman"/>
                <w:sz w:val="24"/>
                <w:szCs w:val="24"/>
              </w:rPr>
              <w:t>найти среди знаков цифру 8</w:t>
            </w:r>
            <w:r w:rsidR="006164D7" w:rsidRPr="00CD2CA2">
              <w:rPr>
                <w:rFonts w:ascii="Times New Roman" w:hAnsi="Times New Roman"/>
                <w:sz w:val="24"/>
                <w:szCs w:val="24"/>
              </w:rPr>
              <w:t>, её место в ряду цифр и на числовом луче</w:t>
            </w:r>
            <w:proofErr w:type="gramStart"/>
            <w:r w:rsidR="006164D7" w:rsidRPr="00CD2CA2">
              <w:rPr>
                <w:rFonts w:ascii="Times New Roman" w:hAnsi="Times New Roman"/>
                <w:sz w:val="24"/>
                <w:szCs w:val="24"/>
              </w:rPr>
              <w:t>.</w:t>
            </w:r>
            <w:r w:rsidR="00C040FF" w:rsidRPr="00CD2C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040FF" w:rsidRPr="00CD2CA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="00C040FF" w:rsidRPr="00CD2CA2">
              <w:rPr>
                <w:rFonts w:ascii="Times New Roman" w:hAnsi="Times New Roman"/>
                <w:i/>
                <w:sz w:val="24"/>
                <w:szCs w:val="24"/>
              </w:rPr>
              <w:t>задание 2, стр.66 учебника).</w:t>
            </w:r>
          </w:p>
        </w:tc>
        <w:tc>
          <w:tcPr>
            <w:tcW w:w="2126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>Вспоминают</w:t>
            </w:r>
            <w:r w:rsidR="00CF75CA" w:rsidRPr="00CD2CA2">
              <w:rPr>
                <w:rFonts w:ascii="Times New Roman" w:hAnsi="Times New Roman"/>
                <w:sz w:val="24"/>
                <w:szCs w:val="24"/>
              </w:rPr>
              <w:t>,</w:t>
            </w:r>
            <w:r w:rsidRPr="00CD2CA2">
              <w:rPr>
                <w:rFonts w:ascii="Times New Roman" w:hAnsi="Times New Roman"/>
                <w:sz w:val="24"/>
                <w:szCs w:val="24"/>
              </w:rPr>
              <w:t xml:space="preserve"> где им встречалось число 8.</w:t>
            </w:r>
          </w:p>
          <w:p w:rsidR="00DC20F5" w:rsidRPr="00CD2CA2" w:rsidRDefault="00DC20F5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4D7" w:rsidRPr="00CD2CA2" w:rsidRDefault="006164D7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4D7" w:rsidRPr="00CD2CA2" w:rsidRDefault="006164D7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="00CF75CA" w:rsidRPr="00CD2CA2">
              <w:rPr>
                <w:rFonts w:ascii="Times New Roman" w:hAnsi="Times New Roman"/>
                <w:sz w:val="24"/>
                <w:szCs w:val="24"/>
              </w:rPr>
              <w:t>,</w:t>
            </w:r>
            <w:r w:rsidRPr="00CD2CA2">
              <w:rPr>
                <w:rFonts w:ascii="Times New Roman" w:hAnsi="Times New Roman"/>
                <w:sz w:val="24"/>
                <w:szCs w:val="24"/>
              </w:rPr>
              <w:t xml:space="preserve"> сколько очков выпало на игральных кубиках.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4D7" w:rsidRPr="00CD2CA2" w:rsidRDefault="006164D7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59AD" w:rsidRPr="00CD2CA2" w:rsidRDefault="005A59AD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Осуществляют поиск в ряду цифр, букв и символов ц</w:t>
            </w:r>
            <w:r w:rsidR="006164D7" w:rsidRPr="00CD2CA2">
              <w:rPr>
                <w:rFonts w:ascii="Times New Roman" w:hAnsi="Times New Roman"/>
                <w:sz w:val="24"/>
                <w:szCs w:val="24"/>
              </w:rPr>
              <w:t>ифры 8. Отвечают на поставленные</w:t>
            </w:r>
            <w:r w:rsidRPr="00CD2CA2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 w:rsidR="006164D7" w:rsidRPr="00CD2CA2">
              <w:rPr>
                <w:rFonts w:ascii="Times New Roman" w:hAnsi="Times New Roman"/>
                <w:sz w:val="24"/>
                <w:szCs w:val="24"/>
              </w:rPr>
              <w:t>ы</w:t>
            </w:r>
            <w:r w:rsidRPr="00CD2C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0FF" w:rsidRPr="00CD2CA2" w:rsidRDefault="00B675C7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CF75CA" w:rsidRPr="00CD2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2CA2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C040FF" w:rsidRPr="00CD2CA2" w:rsidTr="00797989">
        <w:tc>
          <w:tcPr>
            <w:tcW w:w="675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r w:rsidR="006164D7" w:rsidRPr="00CD2CA2">
              <w:rPr>
                <w:rFonts w:ascii="Times New Roman" w:hAnsi="Times New Roman"/>
                <w:sz w:val="24"/>
                <w:szCs w:val="24"/>
              </w:rPr>
              <w:t xml:space="preserve">полученных знаний </w:t>
            </w:r>
            <w:r w:rsidRPr="00CD2CA2">
              <w:rPr>
                <w:rFonts w:ascii="Times New Roman" w:hAnsi="Times New Roman"/>
                <w:sz w:val="24"/>
                <w:szCs w:val="24"/>
              </w:rPr>
              <w:t>в условиях выполнения упражнений и решения задач</w:t>
            </w:r>
          </w:p>
        </w:tc>
        <w:tc>
          <w:tcPr>
            <w:tcW w:w="1843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1302"/>
            </w:tblGrid>
            <w:tr w:rsidR="00CD2CA2" w:rsidRPr="00525B50" w:rsidTr="00CD2CA2">
              <w:trPr>
                <w:tblCellSpacing w:w="0" w:type="dxa"/>
              </w:trPr>
              <w:tc>
                <w:tcPr>
                  <w:tcW w:w="999" w:type="pct"/>
                  <w:hideMark/>
                </w:tcPr>
                <w:p w:rsidR="00CD2CA2" w:rsidRPr="00525B50" w:rsidRDefault="00CD2CA2" w:rsidP="00CD2CA2">
                  <w:pPr>
                    <w:spacing w:after="0" w:line="36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1" w:type="pct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8"/>
                  </w:tblGrid>
                  <w:tr w:rsidR="00CD2CA2" w:rsidRPr="00525B50" w:rsidTr="00E34B15">
                    <w:trPr>
                      <w:tblCellSpacing w:w="0" w:type="dxa"/>
                    </w:trPr>
                    <w:tc>
                      <w:tcPr>
                        <w:tcW w:w="3258" w:type="dxa"/>
                        <w:hideMark/>
                      </w:tcPr>
                      <w:p w:rsidR="00CD2CA2" w:rsidRPr="00CD2CA2" w:rsidRDefault="00CD2CA2" w:rsidP="00CD2CA2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25B5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Число "</w:t>
                        </w:r>
                      </w:p>
                      <w:p w:rsidR="00CD2CA2" w:rsidRPr="00CD2CA2" w:rsidRDefault="00CD2CA2" w:rsidP="00CD2CA2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25B5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восемь". </w:t>
                        </w:r>
                      </w:p>
                      <w:p w:rsidR="00CD2CA2" w:rsidRPr="00CD2CA2" w:rsidRDefault="00CD2CA2" w:rsidP="00CD2CA2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25B5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Цифра 8</w:t>
                        </w:r>
                      </w:p>
                      <w:p w:rsidR="00CD2CA2" w:rsidRPr="00CD2CA2" w:rsidRDefault="00CD2CA2" w:rsidP="00CD2CA2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25B5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525B5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r w:rsidRPr="00CD2CA2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ЦОР </w:t>
                        </w:r>
                        <w:proofErr w:type="gramEnd"/>
                      </w:p>
                      <w:p w:rsidR="00CD2CA2" w:rsidRPr="00525B50" w:rsidRDefault="00CD2CA2" w:rsidP="00CD2CA2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525B5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N 192249) </w:t>
                        </w:r>
                        <w:proofErr w:type="gramEnd"/>
                      </w:p>
                    </w:tc>
                  </w:tr>
                </w:tbl>
                <w:p w:rsidR="00CD2CA2" w:rsidRPr="00525B50" w:rsidRDefault="00CD2CA2" w:rsidP="00CD2CA2">
                  <w:pPr>
                    <w:spacing w:after="0" w:line="36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Демонстрирует таблицу написания цифры 8, Просит объяснить</w:t>
            </w:r>
            <w:r w:rsidR="00CF75CA" w:rsidRPr="00CD2CA2">
              <w:rPr>
                <w:rFonts w:ascii="Times New Roman" w:hAnsi="Times New Roman"/>
                <w:sz w:val="24"/>
                <w:szCs w:val="24"/>
              </w:rPr>
              <w:t>,</w:t>
            </w:r>
            <w:r w:rsidRPr="00CD2CA2">
              <w:rPr>
                <w:rFonts w:ascii="Times New Roman" w:hAnsi="Times New Roman"/>
                <w:sz w:val="24"/>
                <w:szCs w:val="24"/>
              </w:rPr>
              <w:t xml:space="preserve"> как правильно ее писать. 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D25" w:rsidRPr="00CD2CA2" w:rsidRDefault="00644D25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Просит записать по порядку числа от 0 до 8, назвать число, которое следует сразу за числом 7 и записать его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(</w:t>
            </w:r>
            <w:r w:rsidRPr="00CD2CA2">
              <w:rPr>
                <w:rFonts w:ascii="Times New Roman" w:hAnsi="Times New Roman"/>
                <w:i/>
                <w:sz w:val="24"/>
                <w:szCs w:val="24"/>
              </w:rPr>
              <w:t>задание 4 , стр.67 учебника).</w:t>
            </w:r>
          </w:p>
        </w:tc>
        <w:tc>
          <w:tcPr>
            <w:tcW w:w="2126" w:type="dxa"/>
          </w:tcPr>
          <w:p w:rsidR="00CD2CA2" w:rsidRDefault="00CD2CA2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ЭОР.</w:t>
            </w:r>
          </w:p>
          <w:p w:rsidR="006164D7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Объясняют</w:t>
            </w:r>
            <w:r w:rsidR="00CF75CA" w:rsidRPr="00CD2CA2">
              <w:rPr>
                <w:rFonts w:ascii="Times New Roman" w:hAnsi="Times New Roman"/>
                <w:sz w:val="24"/>
                <w:szCs w:val="24"/>
              </w:rPr>
              <w:t>,</w:t>
            </w:r>
            <w:r w:rsidRPr="00CD2CA2">
              <w:rPr>
                <w:rFonts w:ascii="Times New Roman" w:hAnsi="Times New Roman"/>
                <w:sz w:val="24"/>
                <w:szCs w:val="24"/>
              </w:rPr>
              <w:t xml:space="preserve"> как писать цифру 8. 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Учатся ее правильно писать.</w:t>
            </w:r>
          </w:p>
          <w:p w:rsidR="00C040FF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CA2" w:rsidRDefault="00CD2CA2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CA2" w:rsidRPr="00CD2CA2" w:rsidRDefault="00CD2CA2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 xml:space="preserve">Работают по образцу: записывают числа от 0 до 8. 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Называют число, следующее сразу за числом 7.</w:t>
            </w:r>
          </w:p>
        </w:tc>
        <w:tc>
          <w:tcPr>
            <w:tcW w:w="1134" w:type="dxa"/>
          </w:tcPr>
          <w:p w:rsidR="00C040FF" w:rsidRPr="00CD2CA2" w:rsidRDefault="00CD2CA2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6</w:t>
            </w:r>
            <w:r w:rsidR="00B675C7" w:rsidRPr="00CD2CA2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C040FF" w:rsidRPr="00CD2CA2" w:rsidTr="00797989">
        <w:tc>
          <w:tcPr>
            <w:tcW w:w="675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 xml:space="preserve">Динамическая </w:t>
            </w: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пауза </w:t>
            </w:r>
          </w:p>
        </w:tc>
        <w:tc>
          <w:tcPr>
            <w:tcW w:w="1843" w:type="dxa"/>
          </w:tcPr>
          <w:p w:rsidR="005B0A84" w:rsidRPr="00CD2CA2" w:rsidRDefault="005B0A84" w:rsidP="00CD2CA2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2CA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№ 4 </w:t>
            </w:r>
            <w:proofErr w:type="gramStart"/>
            <w:r w:rsidRPr="00CD2CA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Делающий</w:t>
            </w:r>
            <w:proofErr w:type="gramEnd"/>
            <w:r w:rsidRPr="00CD2CA2">
              <w:rPr>
                <w:rFonts w:ascii="Times New Roman" w:eastAsiaTheme="minorHAnsi" w:hAnsi="Times New Roman"/>
                <w:sz w:val="24"/>
                <w:szCs w:val="24"/>
              </w:rPr>
              <w:t xml:space="preserve"> зарядку </w:t>
            </w:r>
            <w:proofErr w:type="spellStart"/>
            <w:r w:rsidRPr="00CD2CA2">
              <w:rPr>
                <w:rFonts w:ascii="Times New Roman" w:eastAsiaTheme="minorHAnsi" w:hAnsi="Times New Roman"/>
                <w:sz w:val="24"/>
                <w:szCs w:val="24"/>
              </w:rPr>
              <w:t>пингвинёнок</w:t>
            </w:r>
            <w:proofErr w:type="spellEnd"/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Показ </w:t>
            </w: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>рифмованных движений для снятия переутомления</w:t>
            </w:r>
          </w:p>
        </w:tc>
        <w:tc>
          <w:tcPr>
            <w:tcW w:w="2126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</w:t>
            </w: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>движений учителя</w:t>
            </w:r>
          </w:p>
        </w:tc>
        <w:tc>
          <w:tcPr>
            <w:tcW w:w="1134" w:type="dxa"/>
          </w:tcPr>
          <w:p w:rsidR="00C040FF" w:rsidRPr="00CD2CA2" w:rsidRDefault="00B675C7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>2мин</w:t>
            </w:r>
          </w:p>
        </w:tc>
      </w:tr>
      <w:tr w:rsidR="00C040FF" w:rsidRPr="00CD2CA2" w:rsidTr="00797989">
        <w:tc>
          <w:tcPr>
            <w:tcW w:w="675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5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="006164D7" w:rsidRPr="00CD2CA2">
              <w:rPr>
                <w:rFonts w:ascii="Times New Roman" w:hAnsi="Times New Roman"/>
                <w:sz w:val="24"/>
                <w:szCs w:val="24"/>
              </w:rPr>
              <w:t xml:space="preserve">изученного </w:t>
            </w:r>
            <w:r w:rsidRPr="00CD2CA2">
              <w:rPr>
                <w:rFonts w:ascii="Times New Roman" w:hAnsi="Times New Roman"/>
                <w:sz w:val="24"/>
                <w:szCs w:val="24"/>
              </w:rPr>
              <w:t>и включение его в систему ранее усвоенных</w:t>
            </w:r>
            <w:r w:rsidR="006164D7" w:rsidRPr="00CD2CA2">
              <w:rPr>
                <w:rFonts w:ascii="Times New Roman" w:hAnsi="Times New Roman"/>
                <w:sz w:val="24"/>
                <w:szCs w:val="24"/>
              </w:rPr>
              <w:t xml:space="preserve"> знаний </w:t>
            </w:r>
            <w:r w:rsidRPr="00CD2CA2">
              <w:rPr>
                <w:rFonts w:ascii="Times New Roman" w:hAnsi="Times New Roman"/>
                <w:sz w:val="24"/>
                <w:szCs w:val="24"/>
              </w:rPr>
              <w:t>и УУД</w:t>
            </w:r>
          </w:p>
        </w:tc>
        <w:tc>
          <w:tcPr>
            <w:tcW w:w="1843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59AD" w:rsidRPr="00CD2CA2" w:rsidRDefault="005A59AD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59AD" w:rsidRPr="00CD2CA2" w:rsidRDefault="005A59AD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59AD" w:rsidRPr="00CD2CA2" w:rsidRDefault="005A59AD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59AD" w:rsidRPr="00CD2CA2" w:rsidRDefault="005A59AD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A84" w:rsidRPr="00CD2CA2" w:rsidRDefault="005B0A84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4D7" w:rsidRPr="00CD2CA2" w:rsidRDefault="006164D7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4D7" w:rsidRPr="00CD2CA2" w:rsidRDefault="006164D7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D25" w:rsidRPr="00CD2CA2" w:rsidRDefault="00644D25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5CA" w:rsidRPr="00CD2CA2" w:rsidRDefault="00CF75CA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4D7" w:rsidRPr="00CD2CA2" w:rsidRDefault="006164D7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2"/>
            </w:tblGrid>
            <w:tr w:rsidR="006164D7" w:rsidRPr="00CD2CA2" w:rsidTr="00386558">
              <w:trPr>
                <w:tblCellSpacing w:w="0" w:type="dxa"/>
              </w:trPr>
              <w:tc>
                <w:tcPr>
                  <w:tcW w:w="4442" w:type="dxa"/>
                  <w:hideMark/>
                </w:tcPr>
                <w:p w:rsidR="006164D7" w:rsidRPr="00CD2CA2" w:rsidRDefault="006164D7" w:rsidP="00CD2CA2">
                  <w:pPr>
                    <w:spacing w:after="0" w:line="36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2CA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Числовая прямая</w:t>
                  </w:r>
                </w:p>
                <w:p w:rsidR="00644D25" w:rsidRPr="00CD2CA2" w:rsidRDefault="006164D7" w:rsidP="00CD2CA2">
                  <w:pPr>
                    <w:spacing w:after="0" w:line="36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2CA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(лягушка).</w:t>
                  </w:r>
                </w:p>
                <w:p w:rsidR="006164D7" w:rsidRPr="00CD2CA2" w:rsidRDefault="006164D7" w:rsidP="00CD2CA2">
                  <w:pPr>
                    <w:spacing w:after="0" w:line="36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2CA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Задание –</w:t>
                  </w:r>
                </w:p>
                <w:p w:rsidR="006164D7" w:rsidRPr="00CD2CA2" w:rsidRDefault="006164D7" w:rsidP="00CD2CA2">
                  <w:pPr>
                    <w:spacing w:after="0" w:line="36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2CA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тренажёр</w:t>
                  </w:r>
                </w:p>
                <w:p w:rsidR="006164D7" w:rsidRPr="00CD2CA2" w:rsidRDefault="006164D7" w:rsidP="00CD2CA2">
                  <w:pPr>
                    <w:spacing w:after="0" w:line="36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2CA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(ЦОР N 181279) </w:t>
                  </w:r>
                </w:p>
              </w:tc>
            </w:tr>
          </w:tbl>
          <w:p w:rsidR="005B0A84" w:rsidRPr="00CD2CA2" w:rsidRDefault="005B0A84" w:rsidP="00CD2CA2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eastAsiaTheme="minorHAnsi" w:hAnsi="Times New Roman"/>
                <w:sz w:val="24"/>
                <w:szCs w:val="24"/>
              </w:rPr>
              <w:t xml:space="preserve">№ 5 </w:t>
            </w:r>
          </w:p>
        </w:tc>
        <w:tc>
          <w:tcPr>
            <w:tcW w:w="2268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1. Предлагает рассмотреть рисунок</w:t>
            </w:r>
            <w:r w:rsidR="00CF75CA" w:rsidRPr="00CD2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2CA2">
              <w:rPr>
                <w:rFonts w:ascii="Times New Roman" w:hAnsi="Times New Roman"/>
                <w:i/>
                <w:sz w:val="24"/>
                <w:szCs w:val="24"/>
              </w:rPr>
              <w:t>(задание 5, стр.67 учебника)</w:t>
            </w:r>
            <w:r w:rsidR="00CF75CA" w:rsidRPr="00CD2CA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2CA2">
              <w:rPr>
                <w:rFonts w:ascii="Times New Roman" w:hAnsi="Times New Roman"/>
                <w:sz w:val="24"/>
                <w:szCs w:val="24"/>
              </w:rPr>
              <w:t>и</w:t>
            </w:r>
            <w:r w:rsidR="006164D7" w:rsidRPr="00CD2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2CA2">
              <w:rPr>
                <w:rFonts w:ascii="Times New Roman" w:hAnsi="Times New Roman"/>
                <w:sz w:val="24"/>
                <w:szCs w:val="24"/>
              </w:rPr>
              <w:t>ответить на вопросы: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 xml:space="preserve">- какие предметы здесь изображены? 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- на какие группы их можно разделить?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0FF" w:rsidRPr="00CD2CA2" w:rsidRDefault="00644D25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040FF" w:rsidRPr="00CD2CA2">
              <w:rPr>
                <w:rFonts w:ascii="Times New Roman" w:hAnsi="Times New Roman"/>
                <w:sz w:val="24"/>
                <w:szCs w:val="24"/>
              </w:rPr>
              <w:t xml:space="preserve">Организует работу в парах: </w:t>
            </w:r>
            <w:r w:rsidR="006164D7" w:rsidRPr="00CD2CA2">
              <w:rPr>
                <w:rFonts w:ascii="Times New Roman" w:hAnsi="Times New Roman"/>
                <w:sz w:val="24"/>
                <w:szCs w:val="24"/>
              </w:rPr>
              <w:t>предлагает определить</w:t>
            </w:r>
            <w:r w:rsidR="00CF75CA" w:rsidRPr="00CD2CA2">
              <w:rPr>
                <w:rFonts w:ascii="Times New Roman" w:hAnsi="Times New Roman"/>
                <w:sz w:val="24"/>
                <w:szCs w:val="24"/>
              </w:rPr>
              <w:t>,</w:t>
            </w:r>
            <w:r w:rsidR="006164D7" w:rsidRPr="00CD2CA2">
              <w:rPr>
                <w:rFonts w:ascii="Times New Roman" w:hAnsi="Times New Roman"/>
                <w:sz w:val="24"/>
                <w:szCs w:val="24"/>
              </w:rPr>
              <w:t xml:space="preserve"> как может прыгать лягушка, чтобы добраться до цифры 8, используя заданные параметры.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0FF" w:rsidRPr="00CD2CA2" w:rsidRDefault="00644D25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3</w:t>
            </w:r>
            <w:r w:rsidR="00C040FF" w:rsidRPr="00CD2CA2">
              <w:rPr>
                <w:rFonts w:ascii="Times New Roman" w:hAnsi="Times New Roman"/>
                <w:sz w:val="24"/>
                <w:szCs w:val="24"/>
              </w:rPr>
              <w:t>. Предлагает дорисовать цвет</w:t>
            </w:r>
            <w:r w:rsidR="007A77B0" w:rsidRPr="00CD2CA2">
              <w:rPr>
                <w:rFonts w:ascii="Times New Roman" w:hAnsi="Times New Roman"/>
                <w:sz w:val="24"/>
                <w:szCs w:val="24"/>
              </w:rPr>
              <w:t>оч</w:t>
            </w:r>
            <w:r w:rsidR="00C040FF" w:rsidRPr="00CD2CA2">
              <w:rPr>
                <w:rFonts w:ascii="Times New Roman" w:hAnsi="Times New Roman"/>
                <w:sz w:val="24"/>
                <w:szCs w:val="24"/>
              </w:rPr>
              <w:t>ки и дополнить запись к рисунку</w:t>
            </w:r>
            <w:r w:rsidR="00CF75CA" w:rsidRPr="00CD2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0FF" w:rsidRPr="00CD2CA2">
              <w:rPr>
                <w:rFonts w:ascii="Times New Roman" w:hAnsi="Times New Roman"/>
                <w:sz w:val="24"/>
                <w:szCs w:val="24"/>
              </w:rPr>
              <w:t xml:space="preserve">(задание 3, стр. 92 тетради </w:t>
            </w:r>
            <w:proofErr w:type="gramStart"/>
            <w:r w:rsidR="00C040FF" w:rsidRPr="00CD2CA2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C040FF" w:rsidRPr="00CD2CA2">
              <w:rPr>
                <w:rFonts w:ascii="Times New Roman" w:hAnsi="Times New Roman"/>
                <w:sz w:val="24"/>
                <w:szCs w:val="24"/>
              </w:rPr>
              <w:t xml:space="preserve"> с/р).</w:t>
            </w:r>
          </w:p>
        </w:tc>
        <w:tc>
          <w:tcPr>
            <w:tcW w:w="2126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Называют предметы, изображенные на рисунке.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Анализируют</w:t>
            </w:r>
            <w:r w:rsidR="00CF75CA" w:rsidRPr="00CD2CA2">
              <w:rPr>
                <w:rFonts w:ascii="Times New Roman" w:hAnsi="Times New Roman"/>
                <w:sz w:val="24"/>
                <w:szCs w:val="24"/>
              </w:rPr>
              <w:t>,</w:t>
            </w:r>
            <w:r w:rsidRPr="00CD2CA2">
              <w:rPr>
                <w:rFonts w:ascii="Times New Roman" w:hAnsi="Times New Roman"/>
                <w:sz w:val="24"/>
                <w:szCs w:val="24"/>
              </w:rPr>
              <w:t xml:space="preserve"> на какие группы можно разделить изображенные предметы.</w:t>
            </w: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D25" w:rsidRPr="00CD2CA2" w:rsidRDefault="00644D25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D25" w:rsidRPr="00CD2CA2" w:rsidRDefault="00644D25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4D7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Работают в парах.</w:t>
            </w:r>
            <w:r w:rsidR="006164D7" w:rsidRPr="00CD2CA2">
              <w:rPr>
                <w:rFonts w:ascii="Times New Roman" w:hAnsi="Times New Roman"/>
                <w:sz w:val="24"/>
                <w:szCs w:val="24"/>
              </w:rPr>
              <w:t xml:space="preserve"> Обсуждают, анализируют, </w:t>
            </w:r>
            <w:r w:rsidR="00B675C7" w:rsidRPr="00CD2CA2">
              <w:rPr>
                <w:rFonts w:ascii="Times New Roman" w:hAnsi="Times New Roman"/>
                <w:sz w:val="24"/>
                <w:szCs w:val="24"/>
              </w:rPr>
              <w:t>выбирают способы продвижения лягушки к заданному числу.</w:t>
            </w:r>
          </w:p>
          <w:p w:rsidR="006164D7" w:rsidRPr="00CD2CA2" w:rsidRDefault="006164D7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D25" w:rsidRPr="00CD2CA2" w:rsidRDefault="00644D25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Работают с тетрадью для самостоятельных работ: дорисовывают цветки и дополняют запись к рисунку.</w:t>
            </w:r>
          </w:p>
        </w:tc>
        <w:tc>
          <w:tcPr>
            <w:tcW w:w="1134" w:type="dxa"/>
          </w:tcPr>
          <w:p w:rsidR="00B675C7" w:rsidRPr="00CD2CA2" w:rsidRDefault="00CD2CA2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10</w:t>
            </w:r>
            <w:r w:rsidR="00B675C7" w:rsidRPr="00CD2CA2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C040FF" w:rsidRPr="00CD2CA2" w:rsidTr="00797989">
        <w:tc>
          <w:tcPr>
            <w:tcW w:w="675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Рефлексия деятельности</w:t>
            </w:r>
          </w:p>
        </w:tc>
        <w:tc>
          <w:tcPr>
            <w:tcW w:w="1843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Подводит итоги совместной и индивидуальной деятельности учеников</w:t>
            </w:r>
          </w:p>
        </w:tc>
        <w:tc>
          <w:tcPr>
            <w:tcW w:w="2126" w:type="dxa"/>
          </w:tcPr>
          <w:p w:rsidR="00C040FF" w:rsidRPr="00CD2CA2" w:rsidRDefault="00C040FF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Фиксируют материал, изученный на уроке, выявляют недостаток тех знаний и умений, которых им не хватает для решения новых проблем, оценивают личный вклад в результаты коллективной деятельности</w:t>
            </w:r>
          </w:p>
        </w:tc>
        <w:tc>
          <w:tcPr>
            <w:tcW w:w="1134" w:type="dxa"/>
          </w:tcPr>
          <w:p w:rsidR="00C040FF" w:rsidRPr="00CD2CA2" w:rsidRDefault="00B675C7" w:rsidP="00CD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</w:tr>
    </w:tbl>
    <w:p w:rsidR="00C040FF" w:rsidRPr="00CD2CA2" w:rsidRDefault="00C040FF" w:rsidP="00CD2CA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040FF" w:rsidRPr="00CD2CA2" w:rsidRDefault="00C040FF" w:rsidP="00CD2CA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E3EE7" w:rsidRPr="00CD2CA2" w:rsidRDefault="001E3EE7" w:rsidP="00CD2CA2">
      <w:pPr>
        <w:tabs>
          <w:tab w:val="num" w:pos="1429"/>
        </w:tabs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D2CA2">
        <w:rPr>
          <w:rFonts w:ascii="Times New Roman" w:hAnsi="Times New Roman"/>
          <w:b/>
          <w:i/>
          <w:sz w:val="24"/>
          <w:szCs w:val="24"/>
        </w:rPr>
        <w:t>Таблица 2.</w:t>
      </w:r>
    </w:p>
    <w:p w:rsidR="001E3EE7" w:rsidRPr="00CD2CA2" w:rsidRDefault="001E3EE7" w:rsidP="00CD2CA2">
      <w:pPr>
        <w:tabs>
          <w:tab w:val="num" w:pos="1429"/>
        </w:tabs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2CA2">
        <w:rPr>
          <w:rFonts w:ascii="Times New Roman" w:hAnsi="Times New Roman"/>
          <w:b/>
          <w:sz w:val="24"/>
          <w:szCs w:val="24"/>
        </w:rPr>
        <w:t xml:space="preserve">ПЕРЕЧЕНЬ </w:t>
      </w:r>
      <w:proofErr w:type="gramStart"/>
      <w:r w:rsidRPr="00CD2CA2">
        <w:rPr>
          <w:rFonts w:ascii="Times New Roman" w:hAnsi="Times New Roman"/>
          <w:b/>
          <w:sz w:val="24"/>
          <w:szCs w:val="24"/>
        </w:rPr>
        <w:t>ИСПОЛЬЗУЕМЫХ</w:t>
      </w:r>
      <w:proofErr w:type="gramEnd"/>
      <w:r w:rsidRPr="00CD2CA2">
        <w:rPr>
          <w:rFonts w:ascii="Times New Roman" w:hAnsi="Times New Roman"/>
          <w:b/>
          <w:sz w:val="24"/>
          <w:szCs w:val="24"/>
        </w:rPr>
        <w:t xml:space="preserve"> НА ДАННОМ УРОКЕ ЭОР</w:t>
      </w:r>
    </w:p>
    <w:tbl>
      <w:tblPr>
        <w:tblW w:w="9555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6"/>
        <w:gridCol w:w="2434"/>
        <w:gridCol w:w="1845"/>
        <w:gridCol w:w="2128"/>
        <w:gridCol w:w="2802"/>
      </w:tblGrid>
      <w:tr w:rsidR="001E3EE7" w:rsidRPr="00CD2CA2" w:rsidTr="006C239C">
        <w:trPr>
          <w:trHeight w:val="547"/>
        </w:trPr>
        <w:tc>
          <w:tcPr>
            <w:tcW w:w="346" w:type="dxa"/>
            <w:vAlign w:val="center"/>
          </w:tcPr>
          <w:p w:rsidR="001E3EE7" w:rsidRPr="00CD2CA2" w:rsidRDefault="001E3EE7" w:rsidP="00CD2C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C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  <w:vAlign w:val="center"/>
          </w:tcPr>
          <w:p w:rsidR="001E3EE7" w:rsidRPr="00CD2CA2" w:rsidRDefault="001E3EE7" w:rsidP="00CD2C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CA2">
              <w:rPr>
                <w:rFonts w:ascii="Times New Roman" w:hAnsi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845" w:type="dxa"/>
            <w:vAlign w:val="center"/>
          </w:tcPr>
          <w:p w:rsidR="001E3EE7" w:rsidRPr="00CD2CA2" w:rsidRDefault="001E3EE7" w:rsidP="00CD2C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CA2">
              <w:rPr>
                <w:rFonts w:ascii="Times New Roman" w:hAnsi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128" w:type="dxa"/>
          </w:tcPr>
          <w:p w:rsidR="001E3EE7" w:rsidRPr="00CD2CA2" w:rsidRDefault="001E3EE7" w:rsidP="00CD2C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2CA2">
              <w:rPr>
                <w:rFonts w:ascii="Times New Roman" w:hAnsi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CD2CA2">
              <w:rPr>
                <w:rFonts w:ascii="Times New Roman" w:hAnsi="Times New Roman"/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2802" w:type="dxa"/>
            <w:vAlign w:val="center"/>
          </w:tcPr>
          <w:p w:rsidR="001E3EE7" w:rsidRPr="00CD2CA2" w:rsidRDefault="001E3EE7" w:rsidP="00CD2C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CA2">
              <w:rPr>
                <w:rFonts w:ascii="Times New Roman" w:hAnsi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1E3EE7" w:rsidRPr="00CD2CA2" w:rsidTr="006C239C">
        <w:trPr>
          <w:trHeight w:val="547"/>
        </w:trPr>
        <w:tc>
          <w:tcPr>
            <w:tcW w:w="346" w:type="dxa"/>
          </w:tcPr>
          <w:p w:rsidR="001E3EE7" w:rsidRPr="00CD2CA2" w:rsidRDefault="001E3EE7" w:rsidP="00CD2C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4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"/>
              <w:gridCol w:w="2019"/>
            </w:tblGrid>
            <w:tr w:rsidR="00CD2CA2" w:rsidRPr="00525B50" w:rsidTr="00CD2CA2">
              <w:trPr>
                <w:tblCellSpacing w:w="0" w:type="dxa"/>
              </w:trPr>
              <w:tc>
                <w:tcPr>
                  <w:tcW w:w="449" w:type="pct"/>
                  <w:hideMark/>
                </w:tcPr>
                <w:p w:rsidR="00CD2CA2" w:rsidRPr="00525B50" w:rsidRDefault="00CD2CA2" w:rsidP="00CD2CA2">
                  <w:pPr>
                    <w:spacing w:after="0" w:line="36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51" w:type="pct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8"/>
                  </w:tblGrid>
                  <w:tr w:rsidR="00CD2CA2" w:rsidRPr="00525B50" w:rsidTr="00E34B15">
                    <w:trPr>
                      <w:tblCellSpacing w:w="0" w:type="dxa"/>
                    </w:trPr>
                    <w:tc>
                      <w:tcPr>
                        <w:tcW w:w="3258" w:type="dxa"/>
                        <w:hideMark/>
                      </w:tcPr>
                      <w:p w:rsidR="00CD2CA2" w:rsidRPr="00CD2CA2" w:rsidRDefault="00CD2CA2" w:rsidP="00CD2CA2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25B5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Число "восемь". </w:t>
                        </w:r>
                      </w:p>
                      <w:p w:rsidR="00CD2CA2" w:rsidRPr="00CD2CA2" w:rsidRDefault="00CD2CA2" w:rsidP="00CD2CA2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D2CA2" w:rsidRPr="00CD2CA2" w:rsidRDefault="00CD2CA2" w:rsidP="00CD2CA2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25B5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Цифра 8</w:t>
                        </w:r>
                      </w:p>
                      <w:p w:rsidR="00CD2CA2" w:rsidRPr="00525B50" w:rsidRDefault="00CD2CA2" w:rsidP="00CD2CA2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D2CA2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r w:rsidRPr="00525B5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D2CA2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ЦОР</w:t>
                        </w:r>
                        <w:proofErr w:type="gramStart"/>
                        <w:r w:rsidRPr="00525B5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N</w:t>
                        </w:r>
                        <w:proofErr w:type="gramEnd"/>
                        <w:r w:rsidRPr="00525B5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192249)</w:t>
                        </w:r>
                        <w:r w:rsidRPr="00525B50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CD2CA2" w:rsidRPr="00525B50" w:rsidRDefault="00CD2CA2" w:rsidP="00CD2CA2">
                  <w:pPr>
                    <w:spacing w:after="0" w:line="36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E3EE7" w:rsidRPr="00CD2CA2" w:rsidRDefault="001E3EE7" w:rsidP="00CD2C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2CA2" w:rsidRPr="00CD2CA2" w:rsidRDefault="00CD2CA2" w:rsidP="00CD2C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2CA2" w:rsidRPr="00CD2CA2" w:rsidRDefault="00CD2CA2" w:rsidP="00CD2C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1E3EE7" w:rsidRPr="00CD2CA2" w:rsidRDefault="00CD2CA2" w:rsidP="00CD2C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Интерактивное задание</w:t>
            </w:r>
          </w:p>
        </w:tc>
        <w:tc>
          <w:tcPr>
            <w:tcW w:w="2128" w:type="dxa"/>
          </w:tcPr>
          <w:p w:rsidR="006C0C13" w:rsidRPr="00CD2CA2" w:rsidRDefault="006C0C13" w:rsidP="00CD2C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CD2CA2" w:rsidRPr="00CD2CA2" w:rsidRDefault="00CD2CA2" w:rsidP="00CD2CA2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7" w:history="1">
              <w:r w:rsidRPr="00CD2CA2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http://school-collection.edu.ru/catalog/res/8acedd62-904d-4660-beb3-350d9442c794/?interface=pupil&amp;class=42&amp;subject=</w:t>
              </w:r>
              <w:r w:rsidRPr="00CD2CA2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16&amp;rub_guid[]=7f0368f0-a976-4956-a20d-19cec99ed55e&amp;rub_guid[]=3eb5205b-df47-4fe6-9edd-6511e7ea393a</w:t>
              </w:r>
            </w:hyperlink>
          </w:p>
          <w:p w:rsidR="00CD2CA2" w:rsidRPr="00CD2CA2" w:rsidRDefault="00CD2CA2" w:rsidP="00CD2CA2">
            <w:pPr>
              <w:spacing w:line="360" w:lineRule="auto"/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002CF" w:rsidRPr="00CD2CA2" w:rsidRDefault="00F002CF" w:rsidP="00CD2CA2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EE7" w:rsidRPr="00CD2CA2" w:rsidTr="006C239C">
        <w:trPr>
          <w:trHeight w:val="547"/>
        </w:trPr>
        <w:tc>
          <w:tcPr>
            <w:tcW w:w="346" w:type="dxa"/>
          </w:tcPr>
          <w:p w:rsidR="001E3EE7" w:rsidRPr="00CD2CA2" w:rsidRDefault="001E3EE7" w:rsidP="00CD2C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34" w:type="dxa"/>
          </w:tcPr>
          <w:tbl>
            <w:tblPr>
              <w:tblW w:w="935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65"/>
              <w:gridCol w:w="4190"/>
            </w:tblGrid>
            <w:tr w:rsidR="001E3EE7" w:rsidRPr="00CD2CA2" w:rsidTr="006C239C">
              <w:trPr>
                <w:gridAfter w:val="1"/>
                <w:wAfter w:w="4190" w:type="dxa"/>
                <w:tblCellSpacing w:w="0" w:type="dxa"/>
              </w:trPr>
              <w:tc>
                <w:tcPr>
                  <w:tcW w:w="5165" w:type="dxa"/>
                </w:tcPr>
                <w:p w:rsidR="00B51FA0" w:rsidRPr="00CD2CA2" w:rsidRDefault="00B51FA0" w:rsidP="00CD2CA2">
                  <w:pPr>
                    <w:spacing w:after="0" w:line="36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2CA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Касса картинок</w:t>
                  </w:r>
                </w:p>
                <w:p w:rsidR="001E3EE7" w:rsidRPr="00CD2CA2" w:rsidRDefault="00B51FA0" w:rsidP="00CD2CA2">
                  <w:pPr>
                    <w:spacing w:after="0" w:line="36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2CA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( ЦОР N 187616)</w:t>
                  </w:r>
                </w:p>
              </w:tc>
            </w:tr>
            <w:tr w:rsidR="006C239C" w:rsidRPr="00CD2CA2" w:rsidTr="006C239C">
              <w:trPr>
                <w:tblCellSpacing w:w="0" w:type="dxa"/>
              </w:trPr>
              <w:tc>
                <w:tcPr>
                  <w:tcW w:w="9355" w:type="dxa"/>
                  <w:gridSpan w:val="2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3097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5"/>
                    <w:gridCol w:w="2266"/>
                    <w:gridCol w:w="1870"/>
                    <w:gridCol w:w="7486"/>
                  </w:tblGrid>
                  <w:tr w:rsidR="006C239C" w:rsidRPr="00CD2CA2" w:rsidTr="006C239C">
                    <w:trPr>
                      <w:tblCellSpacing w:w="0" w:type="dxa"/>
                    </w:trPr>
                    <w:tc>
                      <w:tcPr>
                        <w:tcW w:w="563" w:type="pct"/>
                      </w:tcPr>
                      <w:p w:rsidR="006C239C" w:rsidRPr="00CD2CA2" w:rsidRDefault="006C239C" w:rsidP="00CD2CA2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5" w:type="pct"/>
                      </w:tcPr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19"/>
                        </w:tblGrid>
                        <w:tr w:rsidR="006C239C" w:rsidRPr="00CD2CA2" w:rsidTr="006C239C">
                          <w:trPr>
                            <w:trHeight w:val="445"/>
                            <w:tblCellSpacing w:w="0" w:type="dxa"/>
                          </w:trPr>
                          <w:tc>
                            <w:tcPr>
                              <w:tcW w:w="2319" w:type="dxa"/>
                              <w:hideMark/>
                            </w:tcPr>
                            <w:p w:rsidR="006C239C" w:rsidRPr="00CD2CA2" w:rsidRDefault="006C239C" w:rsidP="00CD2CA2">
                              <w:pPr>
                                <w:spacing w:after="0" w:line="360" w:lineRule="auto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C239C" w:rsidRPr="00CD2CA2" w:rsidRDefault="006C239C" w:rsidP="00CD2CA2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pct"/>
                        <w:hideMark/>
                      </w:tcPr>
                      <w:p w:rsidR="006C239C" w:rsidRPr="00CD2CA2" w:rsidRDefault="006C239C" w:rsidP="00CD2CA2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58" w:type="pct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00"/>
                        </w:tblGrid>
                        <w:tr w:rsidR="006C239C" w:rsidRPr="00CD2CA2" w:rsidTr="00CE6B89">
                          <w:trPr>
                            <w:tblCellSpacing w:w="0" w:type="dxa"/>
                          </w:trPr>
                          <w:tc>
                            <w:tcPr>
                              <w:tcW w:w="2000" w:type="dxa"/>
                              <w:hideMark/>
                            </w:tcPr>
                            <w:p w:rsidR="006C239C" w:rsidRPr="00CD2CA2" w:rsidRDefault="006C239C" w:rsidP="00CD2CA2">
                              <w:pPr>
                                <w:spacing w:after="0" w:line="360" w:lineRule="auto"/>
                                <w:rPr>
                                  <w:rFonts w:ascii="Times New Roman" w:eastAsia="Times New Roman" w:hAnsi="Times New Roman"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C239C" w:rsidRPr="00CD2CA2" w:rsidRDefault="006C239C" w:rsidP="00CD2CA2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C239C" w:rsidRPr="00CD2CA2" w:rsidRDefault="006C239C" w:rsidP="00CD2CA2">
                  <w:pPr>
                    <w:spacing w:after="0" w:line="36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239C" w:rsidRPr="00CD2CA2" w:rsidTr="006C239C">
              <w:trPr>
                <w:trHeight w:val="30"/>
                <w:tblCellSpacing w:w="0" w:type="dxa"/>
              </w:trPr>
              <w:tc>
                <w:tcPr>
                  <w:tcW w:w="9355" w:type="dxa"/>
                  <w:gridSpan w:val="2"/>
                  <w:vAlign w:val="center"/>
                  <w:hideMark/>
                </w:tcPr>
                <w:p w:rsidR="006C239C" w:rsidRPr="00CD2CA2" w:rsidRDefault="006C239C" w:rsidP="00CD2CA2">
                  <w:pPr>
                    <w:spacing w:after="0" w:line="36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239C" w:rsidRPr="00CD2CA2" w:rsidTr="006C239C">
              <w:trPr>
                <w:tblCellSpacing w:w="0" w:type="dxa"/>
              </w:trPr>
              <w:tc>
                <w:tcPr>
                  <w:tcW w:w="9355" w:type="dxa"/>
                  <w:gridSpan w:val="2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71"/>
                    <w:gridCol w:w="7484"/>
                  </w:tblGrid>
                  <w:tr w:rsidR="006C239C" w:rsidRPr="00CD2CA2" w:rsidTr="00CE6B89">
                    <w:trPr>
                      <w:tblCellSpacing w:w="0" w:type="dxa"/>
                    </w:trPr>
                    <w:tc>
                      <w:tcPr>
                        <w:tcW w:w="1000" w:type="pct"/>
                        <w:hideMark/>
                      </w:tcPr>
                      <w:p w:rsidR="006C239C" w:rsidRPr="00CD2CA2" w:rsidRDefault="006C239C" w:rsidP="00CD2CA2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484" w:type="dxa"/>
                        <w:hideMark/>
                      </w:tcPr>
                      <w:p w:rsidR="006C239C" w:rsidRPr="00CD2CA2" w:rsidRDefault="006C239C" w:rsidP="00CD2CA2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C239C" w:rsidRPr="00CD2CA2" w:rsidRDefault="006C239C" w:rsidP="00CD2CA2">
                  <w:pPr>
                    <w:spacing w:after="0" w:line="36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E3EE7" w:rsidRPr="00CD2CA2" w:rsidRDefault="001E3EE7" w:rsidP="00CD2C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1E3EE7" w:rsidRPr="00CD2CA2" w:rsidRDefault="001E3EE7" w:rsidP="00CD2C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Интерактивное задание</w:t>
            </w:r>
          </w:p>
          <w:p w:rsidR="001E3EE7" w:rsidRPr="00CD2CA2" w:rsidRDefault="001E3EE7" w:rsidP="00CD2C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E3EE7" w:rsidRPr="00CD2CA2" w:rsidRDefault="002A0E1A" w:rsidP="00CD2C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Модель кассы цифр и картинок</w:t>
            </w:r>
          </w:p>
        </w:tc>
        <w:tc>
          <w:tcPr>
            <w:tcW w:w="2802" w:type="dxa"/>
          </w:tcPr>
          <w:p w:rsidR="006C239C" w:rsidRPr="00CD2CA2" w:rsidRDefault="00CD2CA2" w:rsidP="00CD2CA2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8" w:history="1">
              <w:r w:rsidR="006C239C" w:rsidRPr="00CD2CA2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http://school-collection.edu.ru/catalog/res/73996dae-5afb-426b-ba3d-31d2f084c0ed/?from=233227e7-4ae8-4aff-bcce-181c9a9ce25e&amp;interface=catalog&amp;class=42&amp;subject=16</w:t>
              </w:r>
            </w:hyperlink>
          </w:p>
          <w:p w:rsidR="001E3EE7" w:rsidRPr="00CD2CA2" w:rsidRDefault="001E3EE7" w:rsidP="00CD2CA2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EE7" w:rsidRPr="00CD2CA2" w:rsidRDefault="001E3EE7" w:rsidP="00CD2C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39C" w:rsidRPr="00CD2CA2" w:rsidTr="006C239C">
        <w:trPr>
          <w:trHeight w:val="547"/>
        </w:trPr>
        <w:tc>
          <w:tcPr>
            <w:tcW w:w="346" w:type="dxa"/>
          </w:tcPr>
          <w:p w:rsidR="006C239C" w:rsidRPr="00CD2CA2" w:rsidRDefault="006C239C" w:rsidP="00CD2C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6C239C" w:rsidRPr="00CD2CA2" w:rsidRDefault="00797989" w:rsidP="00CD2CA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«</w:t>
            </w:r>
            <w:r w:rsidR="006C239C" w:rsidRPr="00CD2CA2">
              <w:rPr>
                <w:rFonts w:ascii="Times New Roman" w:hAnsi="Times New Roman"/>
                <w:sz w:val="24"/>
                <w:szCs w:val="24"/>
              </w:rPr>
              <w:t>Паук</w:t>
            </w:r>
            <w:proofErr w:type="gramStart"/>
            <w:r w:rsidR="00B51FA0" w:rsidRPr="00CD2CA2">
              <w:rPr>
                <w:rFonts w:ascii="Times New Roman" w:hAnsi="Times New Roman"/>
                <w:sz w:val="24"/>
                <w:szCs w:val="24"/>
              </w:rPr>
              <w:t>.</w:t>
            </w:r>
            <w:r w:rsidR="00CF75CA" w:rsidRPr="00CD2CA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D2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39C" w:rsidRPr="00CD2C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End"/>
            <w:r w:rsidR="006C239C" w:rsidRPr="00CD2CA2">
              <w:rPr>
                <w:rFonts w:ascii="Times New Roman" w:hAnsi="Times New Roman"/>
                <w:sz w:val="24"/>
                <w:szCs w:val="24"/>
              </w:rPr>
              <w:t>984132</w:t>
            </w:r>
          </w:p>
        </w:tc>
        <w:tc>
          <w:tcPr>
            <w:tcW w:w="1845" w:type="dxa"/>
          </w:tcPr>
          <w:p w:rsidR="006C239C" w:rsidRPr="00CD2CA2" w:rsidRDefault="006C239C" w:rsidP="00CD2C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Анимация</w:t>
            </w:r>
          </w:p>
        </w:tc>
        <w:tc>
          <w:tcPr>
            <w:tcW w:w="2128" w:type="dxa"/>
          </w:tcPr>
          <w:p w:rsidR="006C239C" w:rsidRPr="00CD2CA2" w:rsidRDefault="002A0E1A" w:rsidP="00CD2C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</w:tc>
        <w:tc>
          <w:tcPr>
            <w:tcW w:w="2802" w:type="dxa"/>
          </w:tcPr>
          <w:p w:rsidR="006C239C" w:rsidRPr="00CD2CA2" w:rsidRDefault="00CD2CA2" w:rsidP="00CD2CA2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9" w:history="1">
              <w:r w:rsidR="006C239C" w:rsidRPr="00CD2CA2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http://www.mobilmusic.ru/file.php?id=984132</w:t>
              </w:r>
            </w:hyperlink>
          </w:p>
          <w:p w:rsidR="006C239C" w:rsidRPr="00CD2CA2" w:rsidRDefault="006C239C" w:rsidP="00CD2CA2">
            <w:pPr>
              <w:spacing w:line="360" w:lineRule="auto"/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C239C" w:rsidRPr="00CD2CA2" w:rsidRDefault="006C239C" w:rsidP="00CD2CA2">
            <w:pPr>
              <w:spacing w:line="360" w:lineRule="auto"/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C239C" w:rsidRPr="00CD2CA2" w:rsidTr="006C239C">
        <w:trPr>
          <w:trHeight w:val="547"/>
        </w:trPr>
        <w:tc>
          <w:tcPr>
            <w:tcW w:w="346" w:type="dxa"/>
          </w:tcPr>
          <w:p w:rsidR="006C239C" w:rsidRPr="00CD2CA2" w:rsidRDefault="006C239C" w:rsidP="00CD2C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6C239C" w:rsidRPr="00CD2CA2" w:rsidRDefault="006C239C" w:rsidP="00CD2CA2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CD2CA2">
              <w:rPr>
                <w:rFonts w:ascii="Times New Roman" w:eastAsiaTheme="minorHAnsi" w:hAnsi="Times New Roman"/>
                <w:sz w:val="24"/>
                <w:szCs w:val="24"/>
              </w:rPr>
              <w:t>Делающий</w:t>
            </w:r>
            <w:proofErr w:type="gramEnd"/>
            <w:r w:rsidRPr="00CD2CA2">
              <w:rPr>
                <w:rFonts w:ascii="Times New Roman" w:eastAsiaTheme="minorHAnsi" w:hAnsi="Times New Roman"/>
                <w:sz w:val="24"/>
                <w:szCs w:val="24"/>
              </w:rPr>
              <w:t xml:space="preserve"> зарядку </w:t>
            </w:r>
            <w:proofErr w:type="spellStart"/>
            <w:r w:rsidRPr="00CD2CA2">
              <w:rPr>
                <w:rFonts w:ascii="Times New Roman" w:eastAsiaTheme="minorHAnsi" w:hAnsi="Times New Roman"/>
                <w:sz w:val="24"/>
                <w:szCs w:val="24"/>
              </w:rPr>
              <w:t>пингвинёнок</w:t>
            </w:r>
            <w:proofErr w:type="spellEnd"/>
          </w:p>
          <w:p w:rsidR="006C239C" w:rsidRPr="00CD2CA2" w:rsidRDefault="006C239C" w:rsidP="00CD2CA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6C239C" w:rsidRPr="00CD2CA2" w:rsidRDefault="00797989" w:rsidP="00CD2C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Анимация</w:t>
            </w:r>
          </w:p>
        </w:tc>
        <w:tc>
          <w:tcPr>
            <w:tcW w:w="2128" w:type="dxa"/>
          </w:tcPr>
          <w:p w:rsidR="006C239C" w:rsidRPr="00CD2CA2" w:rsidRDefault="002A0E1A" w:rsidP="00CD2C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</w:tc>
        <w:tc>
          <w:tcPr>
            <w:tcW w:w="2802" w:type="dxa"/>
          </w:tcPr>
          <w:p w:rsidR="006C239C" w:rsidRPr="00CD2CA2" w:rsidRDefault="00CD2CA2" w:rsidP="00CD2CA2">
            <w:pPr>
              <w:spacing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0" w:history="1">
              <w:r w:rsidR="006C239C" w:rsidRPr="00CD2CA2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http://galereika.net/photo/animacija/deti_detskaja/delajushhij_zarjadku_pingvinenok/19-0-15803</w:t>
              </w:r>
            </w:hyperlink>
          </w:p>
        </w:tc>
      </w:tr>
      <w:tr w:rsidR="00207E5C" w:rsidRPr="00CD2CA2" w:rsidTr="00CD2CA2">
        <w:trPr>
          <w:trHeight w:val="3630"/>
        </w:trPr>
        <w:tc>
          <w:tcPr>
            <w:tcW w:w="346" w:type="dxa"/>
          </w:tcPr>
          <w:p w:rsidR="00207E5C" w:rsidRPr="00CD2CA2" w:rsidRDefault="00207E5C" w:rsidP="00CD2C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4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2"/>
            </w:tblGrid>
            <w:tr w:rsidR="00797989" w:rsidRPr="00CD2CA2" w:rsidTr="00386558">
              <w:trPr>
                <w:tblCellSpacing w:w="0" w:type="dxa"/>
              </w:trPr>
              <w:tc>
                <w:tcPr>
                  <w:tcW w:w="4442" w:type="dxa"/>
                  <w:hideMark/>
                </w:tcPr>
                <w:p w:rsidR="00797989" w:rsidRPr="00CD2CA2" w:rsidRDefault="00797989" w:rsidP="00CD2CA2">
                  <w:pPr>
                    <w:spacing w:after="0" w:line="36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2CA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Числовая прямая</w:t>
                  </w:r>
                </w:p>
                <w:p w:rsidR="00797989" w:rsidRPr="00CD2CA2" w:rsidRDefault="00797989" w:rsidP="00CD2CA2">
                  <w:pPr>
                    <w:spacing w:after="0" w:line="36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2CA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(лягушка). Задание 1</w:t>
                  </w:r>
                </w:p>
                <w:p w:rsidR="00797989" w:rsidRPr="00CD2CA2" w:rsidRDefault="00797989" w:rsidP="00CD2CA2">
                  <w:pPr>
                    <w:spacing w:after="0" w:line="36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2CA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(ЦОР N 181279) </w:t>
                  </w:r>
                </w:p>
              </w:tc>
            </w:tr>
          </w:tbl>
          <w:p w:rsidR="00207E5C" w:rsidRPr="00CD2CA2" w:rsidRDefault="00207E5C" w:rsidP="00CD2CA2">
            <w:pPr>
              <w:spacing w:line="360" w:lineRule="auto"/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07E5C" w:rsidRPr="00CD2CA2" w:rsidRDefault="00CF75CA" w:rsidP="00CD2C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Интерактивное задание</w:t>
            </w:r>
          </w:p>
        </w:tc>
        <w:tc>
          <w:tcPr>
            <w:tcW w:w="2128" w:type="dxa"/>
          </w:tcPr>
          <w:p w:rsidR="00207E5C" w:rsidRPr="00CD2CA2" w:rsidRDefault="00CF75CA" w:rsidP="00CD2C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CA2">
              <w:rPr>
                <w:rFonts w:ascii="Times New Roman" w:hAnsi="Times New Roman"/>
                <w:sz w:val="24"/>
                <w:szCs w:val="24"/>
              </w:rPr>
              <w:t>Тренажёр</w:t>
            </w:r>
          </w:p>
        </w:tc>
        <w:tc>
          <w:tcPr>
            <w:tcW w:w="2802" w:type="dxa"/>
          </w:tcPr>
          <w:p w:rsidR="00207E5C" w:rsidRPr="00CD2CA2" w:rsidRDefault="00CD2CA2" w:rsidP="00CD2CA2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1" w:history="1">
              <w:r w:rsidR="00797989" w:rsidRPr="00CD2CA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http://school-collection.edu.ru/catalog/res/68bd8a5c-55c8-44ca-95e9-78ab070623ff/?from=f18cbcd2-0184-4d7a-8f2e-1fceb19c680f&amp;interface=pupil&amp;class=42&amp;subject=16&amp;rub_guid[]=f18cbcd2-0184-4d7a-8f2e-1fceb19c680f</w:t>
              </w:r>
            </w:hyperlink>
          </w:p>
        </w:tc>
      </w:tr>
      <w:tr w:rsidR="00CD2CA2" w:rsidRPr="00CD2CA2" w:rsidTr="006C239C">
        <w:trPr>
          <w:trHeight w:val="681"/>
        </w:trPr>
        <w:tc>
          <w:tcPr>
            <w:tcW w:w="346" w:type="dxa"/>
          </w:tcPr>
          <w:p w:rsidR="00CD2CA2" w:rsidRPr="00CD2CA2" w:rsidRDefault="00CD2CA2" w:rsidP="00CD2C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CD2CA2" w:rsidRPr="00CD2CA2" w:rsidRDefault="00CD2CA2" w:rsidP="00CD2CA2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CD2CA2" w:rsidRPr="00CD2CA2" w:rsidRDefault="00CD2CA2" w:rsidP="00CD2C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D2CA2" w:rsidRPr="00CD2CA2" w:rsidRDefault="00CD2CA2" w:rsidP="00CD2C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CD2CA2" w:rsidRPr="00CD2CA2" w:rsidRDefault="00CD2CA2" w:rsidP="00CD2CA2">
            <w:pPr>
              <w:spacing w:line="360" w:lineRule="auto"/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D2CA2" w:rsidRPr="00CD2CA2" w:rsidRDefault="00CD2CA2" w:rsidP="00CD2CA2">
            <w:pPr>
              <w:spacing w:line="36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B75" w:rsidRPr="00CD2CA2" w:rsidRDefault="00CD2CA2" w:rsidP="00CD2CA2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267B75" w:rsidRPr="00CD2CA2" w:rsidSect="00C21986">
      <w:pgSz w:w="11906" w:h="16838"/>
      <w:pgMar w:top="1134" w:right="709" w:bottom="96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BB7"/>
    <w:multiLevelType w:val="hybridMultilevel"/>
    <w:tmpl w:val="ABD6C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337A4"/>
    <w:multiLevelType w:val="hybridMultilevel"/>
    <w:tmpl w:val="85A6C47E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00A56"/>
    <w:multiLevelType w:val="hybridMultilevel"/>
    <w:tmpl w:val="0F906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54156"/>
    <w:multiLevelType w:val="hybridMultilevel"/>
    <w:tmpl w:val="7F00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C7A13"/>
    <w:multiLevelType w:val="hybridMultilevel"/>
    <w:tmpl w:val="94B6A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1148D"/>
    <w:multiLevelType w:val="hybridMultilevel"/>
    <w:tmpl w:val="3AE84564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83D06"/>
    <w:multiLevelType w:val="hybridMultilevel"/>
    <w:tmpl w:val="8522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A7F73"/>
    <w:multiLevelType w:val="hybridMultilevel"/>
    <w:tmpl w:val="5C9424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B2D75"/>
    <w:multiLevelType w:val="hybridMultilevel"/>
    <w:tmpl w:val="5120B4EC"/>
    <w:lvl w:ilvl="0" w:tplc="291A4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6053CB"/>
    <w:multiLevelType w:val="hybridMultilevel"/>
    <w:tmpl w:val="F5485722"/>
    <w:lvl w:ilvl="0" w:tplc="462A2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248"/>
    <w:rsid w:val="000161B5"/>
    <w:rsid w:val="00050011"/>
    <w:rsid w:val="000D6CFF"/>
    <w:rsid w:val="001D6248"/>
    <w:rsid w:val="001E3EE7"/>
    <w:rsid w:val="00207E5C"/>
    <w:rsid w:val="002A0E1A"/>
    <w:rsid w:val="00341C9B"/>
    <w:rsid w:val="005A59AD"/>
    <w:rsid w:val="005B0A84"/>
    <w:rsid w:val="005D55B5"/>
    <w:rsid w:val="005D6D1F"/>
    <w:rsid w:val="006164D7"/>
    <w:rsid w:val="00644D25"/>
    <w:rsid w:val="006C0C13"/>
    <w:rsid w:val="006C239C"/>
    <w:rsid w:val="00797989"/>
    <w:rsid w:val="007A77B0"/>
    <w:rsid w:val="00A87E92"/>
    <w:rsid w:val="00AB707C"/>
    <w:rsid w:val="00B417D7"/>
    <w:rsid w:val="00B51FA0"/>
    <w:rsid w:val="00B675C7"/>
    <w:rsid w:val="00B7185C"/>
    <w:rsid w:val="00C040FF"/>
    <w:rsid w:val="00CD2CA2"/>
    <w:rsid w:val="00CF75CA"/>
    <w:rsid w:val="00DC20F5"/>
    <w:rsid w:val="00E06507"/>
    <w:rsid w:val="00F002CF"/>
    <w:rsid w:val="00FA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E3EE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E3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E3EE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E3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73996dae-5afb-426b-ba3d-31d2f084c0ed/?from=233227e7-4ae8-4aff-bcce-181c9a9ce25e&amp;interface=catalog&amp;class=42&amp;subject=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res/8acedd62-904d-4660-beb3-350d9442c794/?interface=pupil&amp;class=42&amp;subject=16&amp;rub_guid%5b%5d=7f0368f0-a976-4956-a20d-19cec99ed55e&amp;rub_guid%5b%5d=3eb5205b-df47-4fe6-9edd-6511e7ea393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catalog/res/68bd8a5c-55c8-44ca-95e9-78ab070623ff/?from=f18cbcd2-0184-4d7a-8f2e-1fceb19c680f&amp;interface=pupil&amp;class=42&amp;subject=16&amp;rub_guid%5b%5d=f18cbcd2-0184-4d7a-8f2e-1fceb19c680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alereika.net/photo/animacija/deti_detskaja/delajushhij_zarjadku_pingvinenok/19-0-158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bilmusic.ru/file.php?id=984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06C8-186A-4EB7-9F65-A83F34F0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comp-2</dc:creator>
  <cp:keywords/>
  <dc:description/>
  <cp:lastModifiedBy>comp-2</cp:lastModifiedBy>
  <cp:revision>11</cp:revision>
  <dcterms:created xsi:type="dcterms:W3CDTF">2012-09-11T07:48:00Z</dcterms:created>
  <dcterms:modified xsi:type="dcterms:W3CDTF">2012-09-12T08:53:00Z</dcterms:modified>
</cp:coreProperties>
</file>