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5B" w:rsidRPr="005F4E68" w:rsidRDefault="002B125B" w:rsidP="005F4E68">
      <w:pPr>
        <w:pStyle w:val="c2"/>
        <w:shd w:val="clear" w:color="auto" w:fill="E4EDC2"/>
        <w:spacing w:before="0" w:after="0" w:line="360" w:lineRule="auto"/>
        <w:rPr>
          <w:rStyle w:val="c1"/>
          <w:color w:val="666666"/>
          <w:sz w:val="28"/>
          <w:szCs w:val="28"/>
        </w:rPr>
      </w:pPr>
    </w:p>
    <w:p w:rsidR="002B125B" w:rsidRPr="005F4E68" w:rsidRDefault="002B125B" w:rsidP="005F4E68">
      <w:pPr>
        <w:pStyle w:val="c2"/>
        <w:shd w:val="clear" w:color="auto" w:fill="E4EDC2"/>
        <w:spacing w:before="0" w:after="0" w:line="360" w:lineRule="auto"/>
        <w:rPr>
          <w:rStyle w:val="c1"/>
          <w:color w:val="666666"/>
          <w:sz w:val="28"/>
          <w:szCs w:val="28"/>
        </w:rPr>
      </w:pPr>
    </w:p>
    <w:p w:rsidR="002B125B" w:rsidRPr="005F4E68" w:rsidRDefault="00411F27" w:rsidP="005F4E68">
      <w:pPr>
        <w:pStyle w:val="c2"/>
        <w:shd w:val="clear" w:color="auto" w:fill="E4EDC2"/>
        <w:spacing w:before="0" w:after="0" w:line="360" w:lineRule="auto"/>
        <w:rPr>
          <w:rStyle w:val="c1"/>
          <w:color w:val="666666"/>
          <w:sz w:val="28"/>
          <w:szCs w:val="28"/>
        </w:rPr>
      </w:pPr>
      <w:r w:rsidRPr="005F4E68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<v:fill o:detectmouseclick="t"/>
            <v:textbox style="mso-fit-shape-to-text:t">
              <w:txbxContent>
                <w:p w:rsidR="002B125B" w:rsidRDefault="002B125B" w:rsidP="002B125B">
                  <w:pPr>
                    <w:pStyle w:val="c2"/>
                    <w:shd w:val="clear" w:color="auto" w:fill="E4EDC2"/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FFFEFD" w:themeColor="accent6" w:themeTint="2"/>
                      <w:spacing w:val="10"/>
                      <w:sz w:val="72"/>
                      <w:szCs w:val="72"/>
                    </w:rPr>
                  </w:pPr>
                  <w:r>
                    <w:rPr>
                      <w:rFonts w:ascii="Arial" w:hAnsi="Arial" w:cs="Arial"/>
                      <w:b/>
                      <w:color w:val="FFFEFD" w:themeColor="accent6" w:themeTint="2"/>
                      <w:spacing w:val="10"/>
                      <w:sz w:val="72"/>
                      <w:szCs w:val="72"/>
                    </w:rPr>
                    <w:t>Классный час:</w:t>
                  </w:r>
                </w:p>
                <w:p w:rsidR="002B125B" w:rsidRPr="002B125B" w:rsidRDefault="002B125B" w:rsidP="002B125B">
                  <w:pPr>
                    <w:pStyle w:val="c2"/>
                    <w:shd w:val="clear" w:color="auto" w:fill="E4EDC2"/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FFFEFD" w:themeColor="accent6" w:themeTint="2"/>
                      <w:spacing w:val="10"/>
                      <w:sz w:val="72"/>
                      <w:szCs w:val="72"/>
                    </w:rPr>
                  </w:pPr>
                  <w:r>
                    <w:rPr>
                      <w:rFonts w:ascii="Arial" w:hAnsi="Arial" w:cs="Arial"/>
                      <w:b/>
                      <w:color w:val="FFFEFD" w:themeColor="accent6" w:themeTint="2"/>
                      <w:spacing w:val="10"/>
                      <w:sz w:val="72"/>
                      <w:szCs w:val="72"/>
                    </w:rPr>
                    <w:t>Хвала тебе, казачка-мать!</w:t>
                  </w:r>
                </w:p>
              </w:txbxContent>
            </v:textbox>
          </v:shape>
        </w:pict>
      </w:r>
    </w:p>
    <w:p w:rsidR="002B125B" w:rsidRPr="005F4E68" w:rsidRDefault="002B125B" w:rsidP="005F4E68">
      <w:pPr>
        <w:pStyle w:val="c2"/>
        <w:shd w:val="clear" w:color="auto" w:fill="E4EDC2"/>
        <w:spacing w:before="0" w:after="0" w:line="360" w:lineRule="auto"/>
        <w:rPr>
          <w:rStyle w:val="c1"/>
          <w:color w:val="666666"/>
          <w:sz w:val="28"/>
          <w:szCs w:val="28"/>
        </w:rPr>
      </w:pPr>
    </w:p>
    <w:p w:rsidR="002B125B" w:rsidRPr="005F4E68" w:rsidRDefault="002B125B" w:rsidP="005F4E68">
      <w:pPr>
        <w:pStyle w:val="c2"/>
        <w:shd w:val="clear" w:color="auto" w:fill="E4EDC2"/>
        <w:spacing w:before="0" w:after="0" w:line="360" w:lineRule="auto"/>
        <w:rPr>
          <w:rStyle w:val="c1"/>
          <w:color w:val="666666"/>
          <w:sz w:val="28"/>
          <w:szCs w:val="28"/>
        </w:rPr>
      </w:pPr>
    </w:p>
    <w:p w:rsidR="002B125B" w:rsidRPr="005F4E68" w:rsidRDefault="002B125B" w:rsidP="005F4E68">
      <w:pPr>
        <w:pStyle w:val="c2"/>
        <w:shd w:val="clear" w:color="auto" w:fill="E4EDC2"/>
        <w:spacing w:before="0" w:after="0" w:line="360" w:lineRule="auto"/>
        <w:rPr>
          <w:rStyle w:val="c1"/>
          <w:color w:val="666666"/>
          <w:sz w:val="28"/>
          <w:szCs w:val="28"/>
        </w:rPr>
      </w:pPr>
    </w:p>
    <w:p w:rsidR="002B125B" w:rsidRPr="005F4E68" w:rsidRDefault="002B125B" w:rsidP="005F4E68">
      <w:pPr>
        <w:pStyle w:val="c2"/>
        <w:shd w:val="clear" w:color="auto" w:fill="E4EDC2"/>
        <w:spacing w:before="0" w:after="0" w:line="360" w:lineRule="auto"/>
        <w:rPr>
          <w:rStyle w:val="c1"/>
          <w:color w:val="666666"/>
          <w:sz w:val="28"/>
          <w:szCs w:val="28"/>
        </w:rPr>
      </w:pPr>
    </w:p>
    <w:p w:rsidR="002B125B" w:rsidRPr="005F4E68" w:rsidRDefault="002B125B" w:rsidP="005F4E68">
      <w:pPr>
        <w:pStyle w:val="c2"/>
        <w:shd w:val="clear" w:color="auto" w:fill="E4EDC2"/>
        <w:spacing w:before="0" w:after="0" w:line="360" w:lineRule="auto"/>
        <w:rPr>
          <w:rStyle w:val="c1"/>
          <w:color w:val="666666"/>
          <w:sz w:val="28"/>
          <w:szCs w:val="28"/>
        </w:rPr>
      </w:pPr>
    </w:p>
    <w:p w:rsidR="002B125B" w:rsidRPr="005F4E68" w:rsidRDefault="002B125B" w:rsidP="005F4E68">
      <w:pPr>
        <w:pStyle w:val="c2"/>
        <w:shd w:val="clear" w:color="auto" w:fill="E4EDC2"/>
        <w:spacing w:before="0" w:after="0" w:line="360" w:lineRule="auto"/>
        <w:rPr>
          <w:rStyle w:val="c1"/>
          <w:color w:val="666666"/>
          <w:sz w:val="28"/>
          <w:szCs w:val="28"/>
        </w:rPr>
      </w:pPr>
    </w:p>
    <w:p w:rsidR="002B125B" w:rsidRPr="005F4E68" w:rsidRDefault="002B125B" w:rsidP="005F4E68">
      <w:pPr>
        <w:pStyle w:val="c2"/>
        <w:shd w:val="clear" w:color="auto" w:fill="E4EDC2"/>
        <w:spacing w:before="0" w:after="0" w:line="360" w:lineRule="auto"/>
        <w:rPr>
          <w:rStyle w:val="c1"/>
          <w:color w:val="666666"/>
          <w:sz w:val="28"/>
          <w:szCs w:val="28"/>
        </w:rPr>
      </w:pPr>
    </w:p>
    <w:p w:rsidR="002B125B" w:rsidRPr="005F4E68" w:rsidRDefault="002B125B" w:rsidP="005F4E68">
      <w:pPr>
        <w:pStyle w:val="c2"/>
        <w:shd w:val="clear" w:color="auto" w:fill="E4EDC2"/>
        <w:spacing w:before="0" w:after="0" w:line="360" w:lineRule="auto"/>
        <w:rPr>
          <w:rStyle w:val="c1"/>
          <w:color w:val="666666"/>
          <w:sz w:val="28"/>
          <w:szCs w:val="28"/>
        </w:rPr>
      </w:pPr>
    </w:p>
    <w:p w:rsidR="002B125B" w:rsidRPr="005F4E68" w:rsidRDefault="002B125B" w:rsidP="005F4E68">
      <w:pPr>
        <w:pStyle w:val="c2"/>
        <w:shd w:val="clear" w:color="auto" w:fill="E4EDC2"/>
        <w:spacing w:before="0" w:after="0" w:line="360" w:lineRule="auto"/>
        <w:rPr>
          <w:rStyle w:val="c1"/>
          <w:color w:val="666666"/>
          <w:sz w:val="28"/>
          <w:szCs w:val="28"/>
        </w:rPr>
      </w:pPr>
    </w:p>
    <w:p w:rsidR="002B125B" w:rsidRPr="005F4E68" w:rsidRDefault="005F4E68" w:rsidP="005F4E68">
      <w:pPr>
        <w:pStyle w:val="c2"/>
        <w:shd w:val="clear" w:color="auto" w:fill="E4EDC2"/>
        <w:spacing w:before="0" w:after="0" w:line="360" w:lineRule="auto"/>
        <w:jc w:val="center"/>
        <w:rPr>
          <w:rStyle w:val="c1"/>
          <w:color w:val="666666"/>
          <w:sz w:val="28"/>
          <w:szCs w:val="28"/>
        </w:rPr>
      </w:pPr>
      <w:r w:rsidRPr="005F4E68">
        <w:rPr>
          <w:rStyle w:val="c1"/>
          <w:color w:val="666666"/>
          <w:sz w:val="28"/>
          <w:szCs w:val="28"/>
        </w:rPr>
        <w:t xml:space="preserve">МБОУСОШ </w:t>
      </w:r>
      <w:r w:rsidR="002B125B" w:rsidRPr="005F4E68">
        <w:rPr>
          <w:rStyle w:val="c1"/>
          <w:color w:val="666666"/>
          <w:sz w:val="28"/>
          <w:szCs w:val="28"/>
        </w:rPr>
        <w:t>№16</w:t>
      </w:r>
    </w:p>
    <w:p w:rsidR="005F4E68" w:rsidRPr="005F4E68" w:rsidRDefault="005F4E68" w:rsidP="005F4E68">
      <w:pPr>
        <w:pStyle w:val="c2"/>
        <w:shd w:val="clear" w:color="auto" w:fill="E4EDC2"/>
        <w:spacing w:before="0" w:after="0" w:line="360" w:lineRule="auto"/>
        <w:jc w:val="center"/>
        <w:rPr>
          <w:rStyle w:val="c1"/>
          <w:color w:val="666666"/>
          <w:sz w:val="28"/>
          <w:szCs w:val="28"/>
        </w:rPr>
      </w:pPr>
      <w:proofErr w:type="spellStart"/>
      <w:r w:rsidRPr="005F4E68">
        <w:rPr>
          <w:rStyle w:val="c1"/>
          <w:color w:val="666666"/>
          <w:sz w:val="28"/>
          <w:szCs w:val="28"/>
        </w:rPr>
        <w:t>Пгт</w:t>
      </w:r>
      <w:proofErr w:type="gramStart"/>
      <w:r w:rsidRPr="005F4E68">
        <w:rPr>
          <w:rStyle w:val="c1"/>
          <w:color w:val="666666"/>
          <w:sz w:val="28"/>
          <w:szCs w:val="28"/>
        </w:rPr>
        <w:t>.И</w:t>
      </w:r>
      <w:proofErr w:type="gramEnd"/>
      <w:r w:rsidRPr="005F4E68">
        <w:rPr>
          <w:rStyle w:val="c1"/>
          <w:color w:val="666666"/>
          <w:sz w:val="28"/>
          <w:szCs w:val="28"/>
        </w:rPr>
        <w:t>льского</w:t>
      </w:r>
      <w:proofErr w:type="spellEnd"/>
    </w:p>
    <w:p w:rsidR="005F4E68" w:rsidRPr="005F4E68" w:rsidRDefault="005F4E68" w:rsidP="005F4E68">
      <w:pPr>
        <w:pStyle w:val="c2"/>
        <w:shd w:val="clear" w:color="auto" w:fill="E4EDC2"/>
        <w:spacing w:before="0" w:after="0" w:line="360" w:lineRule="auto"/>
        <w:jc w:val="center"/>
        <w:rPr>
          <w:rStyle w:val="c1"/>
          <w:color w:val="666666"/>
          <w:sz w:val="28"/>
          <w:szCs w:val="28"/>
        </w:rPr>
      </w:pPr>
      <w:r w:rsidRPr="005F4E68">
        <w:rPr>
          <w:rStyle w:val="c1"/>
          <w:color w:val="666666"/>
          <w:sz w:val="28"/>
          <w:szCs w:val="28"/>
        </w:rPr>
        <w:t>МО Северский район</w:t>
      </w:r>
    </w:p>
    <w:p w:rsidR="002B125B" w:rsidRPr="005F4E68" w:rsidRDefault="002B125B" w:rsidP="005F4E68">
      <w:pPr>
        <w:pStyle w:val="c2"/>
        <w:shd w:val="clear" w:color="auto" w:fill="E4EDC2"/>
        <w:spacing w:before="0" w:after="0" w:line="360" w:lineRule="auto"/>
        <w:jc w:val="center"/>
        <w:rPr>
          <w:rStyle w:val="c1"/>
          <w:color w:val="666666"/>
          <w:sz w:val="28"/>
          <w:szCs w:val="28"/>
        </w:rPr>
      </w:pPr>
      <w:r w:rsidRPr="005F4E68">
        <w:rPr>
          <w:rStyle w:val="c1"/>
          <w:color w:val="666666"/>
          <w:sz w:val="28"/>
          <w:szCs w:val="28"/>
        </w:rPr>
        <w:t>Разраб</w:t>
      </w:r>
      <w:r w:rsidR="005F4E68" w:rsidRPr="005F4E68">
        <w:rPr>
          <w:rStyle w:val="c1"/>
          <w:color w:val="666666"/>
          <w:sz w:val="28"/>
          <w:szCs w:val="28"/>
        </w:rPr>
        <w:t>отал учитель</w:t>
      </w:r>
      <w:r w:rsidR="00231D3D" w:rsidRPr="005F4E68">
        <w:rPr>
          <w:rStyle w:val="c1"/>
          <w:color w:val="666666"/>
          <w:sz w:val="28"/>
          <w:szCs w:val="28"/>
        </w:rPr>
        <w:t xml:space="preserve"> начальных классов</w:t>
      </w:r>
      <w:bookmarkStart w:id="0" w:name="_GoBack"/>
      <w:bookmarkEnd w:id="0"/>
    </w:p>
    <w:p w:rsidR="002B125B" w:rsidRPr="005F4E68" w:rsidRDefault="002B125B" w:rsidP="005F4E68">
      <w:pPr>
        <w:pStyle w:val="c2"/>
        <w:shd w:val="clear" w:color="auto" w:fill="E4EDC2"/>
        <w:spacing w:before="0" w:after="0" w:line="360" w:lineRule="auto"/>
        <w:jc w:val="center"/>
        <w:rPr>
          <w:rStyle w:val="c1"/>
          <w:color w:val="666666"/>
          <w:sz w:val="28"/>
          <w:szCs w:val="28"/>
        </w:rPr>
      </w:pPr>
      <w:proofErr w:type="spellStart"/>
      <w:r w:rsidRPr="005F4E68">
        <w:rPr>
          <w:rStyle w:val="c1"/>
          <w:color w:val="666666"/>
          <w:sz w:val="28"/>
          <w:szCs w:val="28"/>
        </w:rPr>
        <w:t>Битюкова</w:t>
      </w:r>
      <w:proofErr w:type="spellEnd"/>
      <w:r w:rsidRPr="005F4E68">
        <w:rPr>
          <w:rStyle w:val="c1"/>
          <w:color w:val="666666"/>
          <w:sz w:val="28"/>
          <w:szCs w:val="28"/>
        </w:rPr>
        <w:t xml:space="preserve"> Н.В.</w:t>
      </w:r>
    </w:p>
    <w:p w:rsidR="002B125B" w:rsidRPr="005F4E68" w:rsidRDefault="002B125B" w:rsidP="005F4E68">
      <w:pPr>
        <w:pStyle w:val="c2"/>
        <w:shd w:val="clear" w:color="auto" w:fill="E4EDC2"/>
        <w:spacing w:before="0" w:after="0" w:line="360" w:lineRule="auto"/>
        <w:rPr>
          <w:rStyle w:val="c1"/>
          <w:color w:val="666666"/>
          <w:sz w:val="28"/>
          <w:szCs w:val="28"/>
        </w:rPr>
      </w:pPr>
    </w:p>
    <w:p w:rsidR="002B125B" w:rsidRPr="005F4E68" w:rsidRDefault="002B125B" w:rsidP="005F4E68">
      <w:pPr>
        <w:pStyle w:val="c2"/>
        <w:shd w:val="clear" w:color="auto" w:fill="E4EDC2"/>
        <w:spacing w:before="0" w:after="0" w:line="360" w:lineRule="auto"/>
        <w:rPr>
          <w:rStyle w:val="c1"/>
          <w:color w:val="666666"/>
          <w:sz w:val="28"/>
          <w:szCs w:val="28"/>
        </w:rPr>
      </w:pPr>
    </w:p>
    <w:p w:rsidR="002B125B" w:rsidRDefault="002B125B" w:rsidP="005F4E68">
      <w:pPr>
        <w:pStyle w:val="c2"/>
        <w:shd w:val="clear" w:color="auto" w:fill="E4EDC2"/>
        <w:spacing w:before="0" w:after="0" w:line="360" w:lineRule="auto"/>
        <w:rPr>
          <w:rStyle w:val="c1"/>
          <w:color w:val="666666"/>
          <w:sz w:val="28"/>
          <w:szCs w:val="28"/>
        </w:rPr>
      </w:pPr>
    </w:p>
    <w:p w:rsidR="005F4E68" w:rsidRDefault="005F4E68" w:rsidP="005F4E68">
      <w:pPr>
        <w:pStyle w:val="c2"/>
        <w:shd w:val="clear" w:color="auto" w:fill="E4EDC2"/>
        <w:spacing w:before="0" w:after="0" w:line="360" w:lineRule="auto"/>
        <w:rPr>
          <w:rStyle w:val="c1"/>
          <w:color w:val="666666"/>
          <w:sz w:val="28"/>
          <w:szCs w:val="28"/>
        </w:rPr>
      </w:pPr>
    </w:p>
    <w:p w:rsidR="005F4E68" w:rsidRDefault="005F4E68" w:rsidP="005F4E68">
      <w:pPr>
        <w:pStyle w:val="c2"/>
        <w:shd w:val="clear" w:color="auto" w:fill="E4EDC2"/>
        <w:spacing w:before="0" w:after="0" w:line="360" w:lineRule="auto"/>
        <w:rPr>
          <w:rStyle w:val="c1"/>
          <w:color w:val="666666"/>
          <w:sz w:val="28"/>
          <w:szCs w:val="28"/>
        </w:rPr>
      </w:pPr>
    </w:p>
    <w:p w:rsidR="005F4E68" w:rsidRPr="005F4E68" w:rsidRDefault="005F4E68" w:rsidP="005F4E68">
      <w:pPr>
        <w:pStyle w:val="c2"/>
        <w:shd w:val="clear" w:color="auto" w:fill="E4EDC2"/>
        <w:spacing w:before="0" w:after="0" w:line="360" w:lineRule="auto"/>
        <w:rPr>
          <w:rStyle w:val="c1"/>
          <w:color w:val="666666"/>
          <w:sz w:val="28"/>
          <w:szCs w:val="28"/>
        </w:rPr>
      </w:pPr>
    </w:p>
    <w:p w:rsidR="002B125B" w:rsidRPr="005F4E68" w:rsidRDefault="002B125B" w:rsidP="005F4E68">
      <w:pPr>
        <w:pStyle w:val="c2"/>
        <w:shd w:val="clear" w:color="auto" w:fill="E4EDC2"/>
        <w:spacing w:before="0" w:after="0" w:line="360" w:lineRule="auto"/>
        <w:rPr>
          <w:rStyle w:val="c1"/>
          <w:color w:val="666666"/>
          <w:sz w:val="28"/>
          <w:szCs w:val="28"/>
        </w:rPr>
      </w:pPr>
    </w:p>
    <w:p w:rsidR="002B125B" w:rsidRPr="005F4E68" w:rsidRDefault="002B125B" w:rsidP="005F4E68">
      <w:pPr>
        <w:pStyle w:val="c2"/>
        <w:shd w:val="clear" w:color="auto" w:fill="E4EDC2"/>
        <w:spacing w:before="0" w:after="0" w:line="360" w:lineRule="auto"/>
        <w:rPr>
          <w:rStyle w:val="c1"/>
          <w:color w:val="666666"/>
          <w:sz w:val="28"/>
          <w:szCs w:val="28"/>
        </w:rPr>
      </w:pPr>
    </w:p>
    <w:p w:rsidR="002B125B" w:rsidRPr="005F4E68" w:rsidRDefault="002B125B" w:rsidP="005F4E68">
      <w:pPr>
        <w:pStyle w:val="c2"/>
        <w:shd w:val="clear" w:color="auto" w:fill="E4EDC2"/>
        <w:spacing w:before="0" w:after="0" w:line="360" w:lineRule="auto"/>
        <w:rPr>
          <w:rStyle w:val="c1"/>
          <w:color w:val="666666"/>
          <w:sz w:val="28"/>
          <w:szCs w:val="28"/>
        </w:rPr>
      </w:pPr>
    </w:p>
    <w:p w:rsidR="002B125B" w:rsidRPr="005F4E68" w:rsidRDefault="002B125B" w:rsidP="005F4E68">
      <w:pPr>
        <w:pStyle w:val="c2"/>
        <w:shd w:val="clear" w:color="auto" w:fill="E4EDC2"/>
        <w:spacing w:before="0" w:after="0" w:line="360" w:lineRule="auto"/>
        <w:rPr>
          <w:rStyle w:val="c1"/>
          <w:color w:val="666666"/>
          <w:sz w:val="28"/>
          <w:szCs w:val="28"/>
        </w:rPr>
      </w:pPr>
    </w:p>
    <w:p w:rsidR="002B125B" w:rsidRPr="005F4E68" w:rsidRDefault="002B125B" w:rsidP="005F4E68">
      <w:pPr>
        <w:pStyle w:val="c2"/>
        <w:shd w:val="clear" w:color="auto" w:fill="E4EDC2"/>
        <w:spacing w:before="0" w:after="0" w:line="360" w:lineRule="auto"/>
        <w:rPr>
          <w:rStyle w:val="c1"/>
          <w:color w:val="666666"/>
          <w:sz w:val="28"/>
          <w:szCs w:val="28"/>
        </w:rPr>
      </w:pPr>
    </w:p>
    <w:p w:rsidR="002B125B" w:rsidRPr="005F4E68" w:rsidRDefault="002B125B" w:rsidP="005F4E68">
      <w:pPr>
        <w:pStyle w:val="c2"/>
        <w:shd w:val="clear" w:color="auto" w:fill="E4EDC2"/>
        <w:spacing w:before="0" w:after="0" w:line="360" w:lineRule="auto"/>
        <w:rPr>
          <w:rStyle w:val="c1"/>
          <w:color w:val="666666"/>
          <w:sz w:val="28"/>
          <w:szCs w:val="28"/>
        </w:rPr>
      </w:pPr>
    </w:p>
    <w:p w:rsidR="00653004" w:rsidRPr="005F4E68" w:rsidRDefault="00653004" w:rsidP="005F4E68">
      <w:pPr>
        <w:pStyle w:val="c2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</w:p>
    <w:p w:rsidR="00653004" w:rsidRPr="005F4E68" w:rsidRDefault="00653004" w:rsidP="005F4E68">
      <w:pPr>
        <w:pStyle w:val="c4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1"/>
          <w:color w:val="666666"/>
          <w:sz w:val="28"/>
          <w:szCs w:val="28"/>
        </w:rPr>
        <w:lastRenderedPageBreak/>
        <w:t>Цель:</w:t>
      </w:r>
      <w:r w:rsidRPr="005F4E68">
        <w:rPr>
          <w:rStyle w:val="c6"/>
          <w:color w:val="666666"/>
          <w:sz w:val="28"/>
          <w:szCs w:val="28"/>
        </w:rPr>
        <w:t>   </w:t>
      </w:r>
    </w:p>
    <w:p w:rsidR="00653004" w:rsidRPr="005F4E68" w:rsidRDefault="00653004" w:rsidP="005F4E68">
      <w:pPr>
        <w:pStyle w:val="c4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6"/>
          <w:color w:val="666666"/>
          <w:sz w:val="28"/>
          <w:szCs w:val="28"/>
        </w:rPr>
        <w:t>-приобщение учащихся к культурным ценностям кубанского казачества, сохранение исторической памяти, укрепление и развитие преемственности поколений;</w:t>
      </w:r>
    </w:p>
    <w:p w:rsidR="00653004" w:rsidRPr="005F4E68" w:rsidRDefault="00653004" w:rsidP="005F4E68">
      <w:pPr>
        <w:pStyle w:val="c4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6"/>
          <w:color w:val="666666"/>
          <w:sz w:val="28"/>
          <w:szCs w:val="28"/>
        </w:rPr>
        <w:t>-активизация деятельности учащихся по изучению истории и культуры кубанского казачества;</w:t>
      </w:r>
    </w:p>
    <w:p w:rsidR="00653004" w:rsidRPr="005F4E68" w:rsidRDefault="00653004" w:rsidP="005F4E68">
      <w:pPr>
        <w:pStyle w:val="c4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6"/>
          <w:color w:val="666666"/>
          <w:sz w:val="28"/>
          <w:szCs w:val="28"/>
        </w:rPr>
        <w:t>-воспитание любви к родному краю, гордости за его духовное и культурное наследие.</w:t>
      </w:r>
    </w:p>
    <w:p w:rsidR="00653004" w:rsidRPr="005F4E68" w:rsidRDefault="00653004" w:rsidP="005F4E68">
      <w:pPr>
        <w:pStyle w:val="c2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</w:p>
    <w:p w:rsidR="00653004" w:rsidRPr="005F4E68" w:rsidRDefault="00653004" w:rsidP="005F4E68">
      <w:pPr>
        <w:pStyle w:val="c2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10"/>
          <w:color w:val="666666"/>
          <w:sz w:val="28"/>
          <w:szCs w:val="28"/>
        </w:rPr>
        <w:t>«Казачка, казачка»- желанное слово,</w:t>
      </w:r>
      <w:r w:rsidRPr="005F4E68">
        <w:rPr>
          <w:color w:val="666666"/>
          <w:sz w:val="28"/>
          <w:szCs w:val="28"/>
        </w:rPr>
        <w:br/>
      </w:r>
      <w:r w:rsidRPr="005F4E68">
        <w:rPr>
          <w:rStyle w:val="c10"/>
          <w:color w:val="666666"/>
          <w:sz w:val="28"/>
          <w:szCs w:val="28"/>
        </w:rPr>
        <w:t>В нем музыка, радость, волненье и свет.</w:t>
      </w:r>
      <w:r w:rsidRPr="005F4E68">
        <w:rPr>
          <w:color w:val="666666"/>
          <w:sz w:val="28"/>
          <w:szCs w:val="28"/>
        </w:rPr>
        <w:br/>
      </w:r>
      <w:r w:rsidRPr="005F4E68">
        <w:rPr>
          <w:rStyle w:val="c10"/>
          <w:color w:val="666666"/>
          <w:sz w:val="28"/>
          <w:szCs w:val="28"/>
        </w:rPr>
        <w:t>Пусть ДОЛЯ казачки бывает суровой,</w:t>
      </w:r>
      <w:r w:rsidRPr="005F4E68">
        <w:rPr>
          <w:color w:val="666666"/>
          <w:sz w:val="28"/>
          <w:szCs w:val="28"/>
        </w:rPr>
        <w:br/>
      </w:r>
      <w:r w:rsidRPr="005F4E68">
        <w:rPr>
          <w:rStyle w:val="c10"/>
          <w:color w:val="666666"/>
          <w:sz w:val="28"/>
          <w:szCs w:val="28"/>
        </w:rPr>
        <w:t>Но СЛАВА не меркнет в мелькании лет.</w:t>
      </w:r>
    </w:p>
    <w:p w:rsidR="00653004" w:rsidRPr="005F4E68" w:rsidRDefault="00653004" w:rsidP="005F4E68">
      <w:pPr>
        <w:pStyle w:val="c4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6"/>
          <w:color w:val="666666"/>
          <w:sz w:val="28"/>
          <w:szCs w:val="28"/>
        </w:rPr>
        <w:t xml:space="preserve"> Более 200 лет День Матери-казачки отмечается казаками (21 ноября-по старому стилю) 4 декабря-по новому - на великий православный праздник Введения </w:t>
      </w:r>
      <w:proofErr w:type="gramStart"/>
      <w:r w:rsidRPr="005F4E68">
        <w:rPr>
          <w:rStyle w:val="c6"/>
          <w:color w:val="666666"/>
          <w:sz w:val="28"/>
          <w:szCs w:val="28"/>
        </w:rPr>
        <w:t>во</w:t>
      </w:r>
      <w:proofErr w:type="gramEnd"/>
      <w:r w:rsidRPr="005F4E68">
        <w:rPr>
          <w:rStyle w:val="c6"/>
          <w:color w:val="666666"/>
          <w:sz w:val="28"/>
          <w:szCs w:val="28"/>
        </w:rPr>
        <w:t xml:space="preserve"> Храм Пресвятой Богородицы.</w:t>
      </w:r>
    </w:p>
    <w:p w:rsidR="00653004" w:rsidRPr="005F4E68" w:rsidRDefault="00653004" w:rsidP="005F4E68">
      <w:pPr>
        <w:pStyle w:val="c2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</w:p>
    <w:p w:rsidR="00653004" w:rsidRPr="005F4E68" w:rsidRDefault="00653004" w:rsidP="005F4E68">
      <w:pPr>
        <w:pStyle w:val="c3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6"/>
          <w:color w:val="666666"/>
          <w:sz w:val="28"/>
          <w:szCs w:val="28"/>
        </w:rPr>
        <w:t xml:space="preserve">   История гласит, что 21 ноября 1774 года в турецкую войну девятитысячный отряд татар и турок вторгся на территорию государства Российского на Тереке и окружил станицу Наурскую. Так как все строевые казаки были в походе, то основная тяжесть по обороне станицы легла на женщин-казачек. Помочь им могли только старики и малолетние дети. И они выстояли! В честь этой нелегкой победы в станице Наурской насыпан курган Славы, а событие названо «Днем матери-казачки». </w:t>
      </w:r>
    </w:p>
    <w:p w:rsidR="00653004" w:rsidRPr="005F4E68" w:rsidRDefault="00653004" w:rsidP="005F4E68">
      <w:pPr>
        <w:pStyle w:val="c3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6"/>
          <w:color w:val="666666"/>
          <w:sz w:val="28"/>
          <w:szCs w:val="28"/>
        </w:rPr>
        <w:t xml:space="preserve">   В дальнейшем этот день стал считаться днем поминания погибших сыновей. В этот день в курене у казачки, чей сын погиб в сражении, собирались родные и близкие люди, чтобы почтить память не вернувшегося с войны сына, вспомнить какой он был храбрый, сильный, смелый, как любил свою Землю, свой народ и родную мать. Был настоящим казаком. Они </w:t>
      </w:r>
      <w:r w:rsidRPr="005F4E68">
        <w:rPr>
          <w:rStyle w:val="c6"/>
          <w:color w:val="666666"/>
          <w:sz w:val="28"/>
          <w:szCs w:val="28"/>
        </w:rPr>
        <w:lastRenderedPageBreak/>
        <w:t>старались поддержать мать, разделить ее горе, облегчить стр</w:t>
      </w:r>
      <w:r w:rsidR="002B125B" w:rsidRPr="005F4E68">
        <w:rPr>
          <w:rStyle w:val="c6"/>
          <w:color w:val="666666"/>
          <w:sz w:val="28"/>
          <w:szCs w:val="28"/>
        </w:rPr>
        <w:t>адания.                        </w:t>
      </w:r>
    </w:p>
    <w:p w:rsidR="00653004" w:rsidRPr="005F4E68" w:rsidRDefault="002B125B" w:rsidP="005F4E68">
      <w:pPr>
        <w:pStyle w:val="c2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6"/>
          <w:color w:val="666666"/>
          <w:sz w:val="28"/>
          <w:szCs w:val="28"/>
        </w:rPr>
        <w:t xml:space="preserve">            </w:t>
      </w:r>
      <w:r w:rsidR="00653004" w:rsidRPr="005F4E68">
        <w:rPr>
          <w:rStyle w:val="c6"/>
          <w:color w:val="666666"/>
          <w:sz w:val="28"/>
          <w:szCs w:val="28"/>
        </w:rPr>
        <w:t xml:space="preserve">В экстремальных условиях приграничной жизни выковался не только характер воина-казака, но и совершенно особый тип женщины — казачки. Когда мы говорим, что казаки освоили и возделали огромные пространства Дона, Кубани, Терека, </w:t>
      </w:r>
      <w:proofErr w:type="spellStart"/>
      <w:r w:rsidR="00653004" w:rsidRPr="005F4E68">
        <w:rPr>
          <w:rStyle w:val="c6"/>
          <w:color w:val="666666"/>
          <w:sz w:val="28"/>
          <w:szCs w:val="28"/>
        </w:rPr>
        <w:t>Приуралья</w:t>
      </w:r>
      <w:proofErr w:type="spellEnd"/>
      <w:r w:rsidR="00653004" w:rsidRPr="005F4E68">
        <w:rPr>
          <w:rStyle w:val="c6"/>
          <w:color w:val="666666"/>
          <w:sz w:val="28"/>
          <w:szCs w:val="28"/>
        </w:rPr>
        <w:t>, надо помнить, что в значительной мере это было сделано женскими руками</w:t>
      </w:r>
      <w:proofErr w:type="gramStart"/>
      <w:r w:rsidR="00653004" w:rsidRPr="005F4E68">
        <w:rPr>
          <w:rStyle w:val="c6"/>
          <w:color w:val="666666"/>
          <w:sz w:val="28"/>
          <w:szCs w:val="28"/>
        </w:rPr>
        <w:t xml:space="preserve">. </w:t>
      </w:r>
      <w:proofErr w:type="gramEnd"/>
    </w:p>
    <w:p w:rsidR="00653004" w:rsidRPr="005F4E68" w:rsidRDefault="00653004" w:rsidP="005F4E68">
      <w:pPr>
        <w:pStyle w:val="c3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1"/>
          <w:color w:val="666666"/>
          <w:sz w:val="28"/>
          <w:szCs w:val="28"/>
        </w:rPr>
        <w:t>:</w:t>
      </w:r>
      <w:r w:rsidRPr="005F4E68">
        <w:rPr>
          <w:rStyle w:val="c6"/>
          <w:color w:val="666666"/>
          <w:sz w:val="28"/>
          <w:szCs w:val="28"/>
        </w:rPr>
        <w:t xml:space="preserve">Мужчины-то постоянно были в походах, на кордонах. А дома оставались старики, дети — и казачки. Они и возделывали поля, огороды, бахчи, виноградники, ходили за скотиной, они вырастили пышные сады, в которых утопали станицы. Они собирали урожай, пекли хлеб, делали заготовки на зиму, стряпали, обшивали всю семью, растили детей, ткали, вязали, могли и </w:t>
      </w:r>
      <w:proofErr w:type="gramStart"/>
      <w:r w:rsidRPr="005F4E68">
        <w:rPr>
          <w:rStyle w:val="c6"/>
          <w:color w:val="666666"/>
          <w:sz w:val="28"/>
          <w:szCs w:val="28"/>
        </w:rPr>
        <w:t>хворобы</w:t>
      </w:r>
      <w:proofErr w:type="gramEnd"/>
      <w:r w:rsidRPr="005F4E68">
        <w:rPr>
          <w:rStyle w:val="c6"/>
          <w:color w:val="666666"/>
          <w:sz w:val="28"/>
          <w:szCs w:val="28"/>
        </w:rPr>
        <w:t xml:space="preserve"> лечить, и хату подправить. </w:t>
      </w:r>
      <w:r w:rsidRPr="005F4E68">
        <w:rPr>
          <w:rStyle w:val="c1"/>
          <w:color w:val="666666"/>
          <w:sz w:val="28"/>
          <w:szCs w:val="28"/>
        </w:rPr>
        <w:t>Слайд 7:</w:t>
      </w:r>
      <w:r w:rsidRPr="005F4E68">
        <w:rPr>
          <w:rStyle w:val="c6"/>
          <w:color w:val="666666"/>
          <w:sz w:val="28"/>
          <w:szCs w:val="28"/>
        </w:rPr>
        <w:t xml:space="preserve">Казачка была не только неутомимой труженицей, но и организатором. При нападении врагов она снимала со стены мужнину саблю и ружье и дралась насмерть, защищая детей или давая им возможность убежать. </w:t>
      </w:r>
      <w:proofErr w:type="gramStart"/>
      <w:r w:rsidRPr="005F4E68">
        <w:rPr>
          <w:rStyle w:val="c1"/>
          <w:color w:val="666666"/>
          <w:sz w:val="28"/>
          <w:szCs w:val="28"/>
        </w:rPr>
        <w:t>:</w:t>
      </w:r>
      <w:r w:rsidRPr="005F4E68">
        <w:rPr>
          <w:rStyle w:val="c6"/>
          <w:color w:val="666666"/>
          <w:sz w:val="28"/>
          <w:szCs w:val="28"/>
        </w:rPr>
        <w:t>М</w:t>
      </w:r>
      <w:proofErr w:type="gramEnd"/>
      <w:r w:rsidRPr="005F4E68">
        <w:rPr>
          <w:rStyle w:val="c6"/>
          <w:color w:val="666666"/>
          <w:sz w:val="28"/>
          <w:szCs w:val="28"/>
        </w:rPr>
        <w:t xml:space="preserve">ать-казачка, и никто другой, прежде всего, отвечала перед Богом за религиозную и нравственную крепость детей. Трудолюбие, неприятие </w:t>
      </w:r>
      <w:proofErr w:type="gramStart"/>
      <w:r w:rsidRPr="005F4E68">
        <w:rPr>
          <w:rStyle w:val="c6"/>
          <w:color w:val="666666"/>
          <w:sz w:val="28"/>
          <w:szCs w:val="28"/>
        </w:rPr>
        <w:t>лодырничества</w:t>
      </w:r>
      <w:proofErr w:type="gramEnd"/>
      <w:r w:rsidRPr="005F4E68">
        <w:rPr>
          <w:rStyle w:val="c6"/>
          <w:color w:val="666666"/>
          <w:sz w:val="28"/>
          <w:szCs w:val="28"/>
        </w:rPr>
        <w:t>, бесхозяйственности, было основой морали казачества, к которой приучала мать-казачка детей.                    </w:t>
      </w:r>
    </w:p>
    <w:p w:rsidR="00653004" w:rsidRPr="005F4E68" w:rsidRDefault="00653004" w:rsidP="005F4E68">
      <w:pPr>
        <w:pStyle w:val="c2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</w:p>
    <w:p w:rsidR="00653004" w:rsidRPr="005F4E68" w:rsidRDefault="00653004" w:rsidP="005F4E68">
      <w:pPr>
        <w:pStyle w:val="c2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</w:p>
    <w:p w:rsidR="00653004" w:rsidRPr="005F4E68" w:rsidRDefault="00653004" w:rsidP="005F4E68">
      <w:pPr>
        <w:pStyle w:val="c3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1"/>
          <w:color w:val="666666"/>
          <w:sz w:val="28"/>
          <w:szCs w:val="28"/>
        </w:rPr>
        <w:t>1:</w:t>
      </w:r>
      <w:r w:rsidRPr="005F4E68">
        <w:rPr>
          <w:rStyle w:val="c0"/>
          <w:color w:val="666666"/>
          <w:sz w:val="28"/>
          <w:szCs w:val="28"/>
        </w:rPr>
        <w:t>В старинной казачьей песне «Любо, братцы, любо» есть такие слова: «Им досталась воля, да казачья доля». «Казачья доля» - это многовековая, наследственная, спартанская обязанность – от отца к сыну, от деда к внуку – быть всегда в полной готовности выполнить свое казачье предназначение – первыми выступить в бой, не думая о последствиях. Как уже упоминалось, ученые подсчитали, что за последние 600 лет Россия провела 360 войн, и все эти войны без казаков не обходились. Они первыми вступали в бой, т.к. первоочередные казачьи полки, в основном, стояли на границе</w:t>
      </w:r>
      <w:proofErr w:type="gramStart"/>
      <w:r w:rsidRPr="005F4E68">
        <w:rPr>
          <w:rStyle w:val="c0"/>
          <w:color w:val="666666"/>
          <w:sz w:val="28"/>
          <w:szCs w:val="28"/>
        </w:rPr>
        <w:t xml:space="preserve">. </w:t>
      </w:r>
      <w:proofErr w:type="gramEnd"/>
    </w:p>
    <w:p w:rsidR="00653004" w:rsidRPr="005F4E68" w:rsidRDefault="00653004" w:rsidP="005F4E68">
      <w:pPr>
        <w:pStyle w:val="c3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1"/>
          <w:color w:val="666666"/>
          <w:sz w:val="28"/>
          <w:szCs w:val="28"/>
        </w:rPr>
        <w:lastRenderedPageBreak/>
        <w:t>:</w:t>
      </w:r>
      <w:r w:rsidRPr="005F4E68">
        <w:rPr>
          <w:rStyle w:val="c0"/>
          <w:color w:val="666666"/>
          <w:sz w:val="28"/>
          <w:szCs w:val="28"/>
        </w:rPr>
        <w:t>Поэтому  большое значение имела в казачьей семье женщина - мать, которая умела посвящать себя семейной жизни, своим детям, прививая им чувство собственного достоинства, любовь к родной земле, родному краю, к своему народу, воспитывая уважение к человеку. На долю казачке выпадало самое главное – готовить свое дитя к своему казачьему предназначению.</w:t>
      </w:r>
    </w:p>
    <w:p w:rsidR="00653004" w:rsidRPr="005F4E68" w:rsidRDefault="00653004" w:rsidP="005F4E68">
      <w:pPr>
        <w:pStyle w:val="c3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6"/>
          <w:color w:val="666666"/>
          <w:sz w:val="28"/>
          <w:szCs w:val="28"/>
        </w:rPr>
        <w:t>Жизнь подтверждает народное изречение, что сердце матери поддерживает связь со своим дитя, пока оно бьется, и мать первой чувствует беду, волнение, несчастье и горе, происшедшее с ним</w:t>
      </w:r>
      <w:proofErr w:type="gramStart"/>
      <w:r w:rsidRPr="005F4E68">
        <w:rPr>
          <w:rStyle w:val="c6"/>
          <w:color w:val="666666"/>
          <w:sz w:val="28"/>
          <w:szCs w:val="28"/>
        </w:rPr>
        <w:t xml:space="preserve">. </w:t>
      </w:r>
      <w:proofErr w:type="gramEnd"/>
    </w:p>
    <w:p w:rsidR="00653004" w:rsidRPr="005F4E68" w:rsidRDefault="00653004" w:rsidP="005F4E68">
      <w:pPr>
        <w:pStyle w:val="c3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1"/>
          <w:color w:val="666666"/>
          <w:sz w:val="28"/>
          <w:szCs w:val="28"/>
        </w:rPr>
        <w:t>:</w:t>
      </w:r>
      <w:r w:rsidRPr="005F4E68">
        <w:rPr>
          <w:rStyle w:val="c6"/>
          <w:color w:val="666666"/>
          <w:sz w:val="28"/>
          <w:szCs w:val="28"/>
        </w:rPr>
        <w:t xml:space="preserve">Казачья поговорка по этому поводу гласит: «Если бы дитя жалело мать так же, как мать дитя, то никогда не было бы расставаний». </w:t>
      </w:r>
      <w:proofErr w:type="gramStart"/>
      <w:r w:rsidRPr="005F4E68">
        <w:rPr>
          <w:rStyle w:val="c6"/>
          <w:color w:val="666666"/>
          <w:sz w:val="28"/>
          <w:szCs w:val="28"/>
        </w:rPr>
        <w:t>Чего- чего, а</w:t>
      </w:r>
      <w:proofErr w:type="gramEnd"/>
      <w:r w:rsidRPr="005F4E68">
        <w:rPr>
          <w:rStyle w:val="c6"/>
          <w:color w:val="666666"/>
          <w:sz w:val="28"/>
          <w:szCs w:val="28"/>
        </w:rPr>
        <w:t xml:space="preserve"> испытаний и расставаний, и встреч матери-казачке хватало предостаточно – с избытком.</w:t>
      </w:r>
    </w:p>
    <w:p w:rsidR="00653004" w:rsidRPr="005F4E68" w:rsidRDefault="00653004" w:rsidP="005F4E68">
      <w:pPr>
        <w:pStyle w:val="c2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6"/>
          <w:color w:val="666666"/>
          <w:sz w:val="28"/>
          <w:szCs w:val="28"/>
        </w:rPr>
        <w:t>На конях своих ретивых</w:t>
      </w:r>
      <w:r w:rsidRPr="005F4E68">
        <w:rPr>
          <w:color w:val="666666"/>
          <w:sz w:val="28"/>
          <w:szCs w:val="28"/>
        </w:rPr>
        <w:br/>
      </w:r>
      <w:r w:rsidRPr="005F4E68">
        <w:rPr>
          <w:rStyle w:val="c6"/>
          <w:color w:val="666666"/>
          <w:sz w:val="28"/>
          <w:szCs w:val="28"/>
        </w:rPr>
        <w:t>Мы с восторгом поспешим,</w:t>
      </w:r>
      <w:r w:rsidRPr="005F4E68">
        <w:rPr>
          <w:color w:val="666666"/>
          <w:sz w:val="28"/>
          <w:szCs w:val="28"/>
        </w:rPr>
        <w:br/>
      </w:r>
      <w:r w:rsidRPr="005F4E68">
        <w:rPr>
          <w:rStyle w:val="c6"/>
          <w:color w:val="666666"/>
          <w:sz w:val="28"/>
          <w:szCs w:val="28"/>
        </w:rPr>
        <w:t>Чтоб быстрее нам сразиться,</w:t>
      </w:r>
      <w:r w:rsidRPr="005F4E68">
        <w:rPr>
          <w:color w:val="666666"/>
          <w:sz w:val="28"/>
          <w:szCs w:val="28"/>
        </w:rPr>
        <w:br/>
      </w:r>
      <w:r w:rsidRPr="005F4E68">
        <w:rPr>
          <w:rStyle w:val="c6"/>
          <w:color w:val="666666"/>
          <w:sz w:val="28"/>
          <w:szCs w:val="28"/>
        </w:rPr>
        <w:t>И врагов лютых побить</w:t>
      </w:r>
      <w:r w:rsidRPr="005F4E68">
        <w:rPr>
          <w:color w:val="666666"/>
          <w:sz w:val="28"/>
          <w:szCs w:val="28"/>
        </w:rPr>
        <w:br/>
      </w:r>
      <w:r w:rsidRPr="005F4E68">
        <w:rPr>
          <w:rStyle w:val="c6"/>
          <w:color w:val="666666"/>
          <w:sz w:val="28"/>
          <w:szCs w:val="28"/>
        </w:rPr>
        <w:t>Может быть нам и придется</w:t>
      </w:r>
      <w:proofErr w:type="gramStart"/>
      <w:r w:rsidRPr="005F4E68">
        <w:rPr>
          <w:color w:val="666666"/>
          <w:sz w:val="28"/>
          <w:szCs w:val="28"/>
        </w:rPr>
        <w:br/>
      </w:r>
      <w:r w:rsidRPr="005F4E68">
        <w:rPr>
          <w:rStyle w:val="c6"/>
          <w:color w:val="666666"/>
          <w:sz w:val="28"/>
          <w:szCs w:val="28"/>
        </w:rPr>
        <w:t>П</w:t>
      </w:r>
      <w:proofErr w:type="gramEnd"/>
      <w:r w:rsidRPr="005F4E68">
        <w:rPr>
          <w:rStyle w:val="c6"/>
          <w:color w:val="666666"/>
          <w:sz w:val="28"/>
          <w:szCs w:val="28"/>
        </w:rPr>
        <w:t>омереть за крест святой</w:t>
      </w:r>
      <w:r w:rsidRPr="005F4E68">
        <w:rPr>
          <w:color w:val="666666"/>
          <w:sz w:val="28"/>
          <w:szCs w:val="28"/>
        </w:rPr>
        <w:br/>
      </w:r>
      <w:r w:rsidRPr="005F4E68">
        <w:rPr>
          <w:rStyle w:val="c6"/>
          <w:color w:val="666666"/>
          <w:sz w:val="28"/>
          <w:szCs w:val="28"/>
        </w:rPr>
        <w:t>Тогда маменька родная</w:t>
      </w:r>
      <w:r w:rsidRPr="005F4E68">
        <w:rPr>
          <w:color w:val="666666"/>
          <w:sz w:val="28"/>
          <w:szCs w:val="28"/>
        </w:rPr>
        <w:br/>
      </w:r>
      <w:r w:rsidRPr="005F4E68">
        <w:rPr>
          <w:rStyle w:val="c6"/>
          <w:color w:val="666666"/>
          <w:sz w:val="28"/>
          <w:szCs w:val="28"/>
        </w:rPr>
        <w:t>Помолись за упокой.</w:t>
      </w:r>
    </w:p>
    <w:p w:rsidR="00653004" w:rsidRPr="005F4E68" w:rsidRDefault="00653004" w:rsidP="005F4E68">
      <w:pPr>
        <w:pStyle w:val="c2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6"/>
          <w:color w:val="666666"/>
          <w:sz w:val="28"/>
          <w:szCs w:val="28"/>
        </w:rPr>
        <w:t>Пыль клубится по дороге,</w:t>
      </w:r>
      <w:r w:rsidRPr="005F4E68">
        <w:rPr>
          <w:color w:val="666666"/>
          <w:sz w:val="28"/>
          <w:szCs w:val="28"/>
        </w:rPr>
        <w:br/>
      </w:r>
      <w:r w:rsidRPr="005F4E68">
        <w:rPr>
          <w:rStyle w:val="c6"/>
          <w:color w:val="666666"/>
          <w:sz w:val="28"/>
          <w:szCs w:val="28"/>
        </w:rPr>
        <w:t>Слышны выстрелы порой,</w:t>
      </w:r>
      <w:r w:rsidRPr="005F4E68">
        <w:rPr>
          <w:color w:val="666666"/>
          <w:sz w:val="28"/>
          <w:szCs w:val="28"/>
        </w:rPr>
        <w:br/>
      </w:r>
      <w:r w:rsidRPr="005F4E68">
        <w:rPr>
          <w:rStyle w:val="c6"/>
          <w:color w:val="666666"/>
          <w:sz w:val="28"/>
          <w:szCs w:val="28"/>
        </w:rPr>
        <w:t>Из набега удалого</w:t>
      </w:r>
      <w:proofErr w:type="gramStart"/>
      <w:r w:rsidRPr="005F4E68">
        <w:rPr>
          <w:color w:val="666666"/>
          <w:sz w:val="28"/>
          <w:szCs w:val="28"/>
        </w:rPr>
        <w:br/>
      </w:r>
      <w:r w:rsidRPr="005F4E68">
        <w:rPr>
          <w:rStyle w:val="c6"/>
          <w:color w:val="666666"/>
          <w:sz w:val="28"/>
          <w:szCs w:val="28"/>
        </w:rPr>
        <w:t>Е</w:t>
      </w:r>
      <w:proofErr w:type="gramEnd"/>
      <w:r w:rsidRPr="005F4E68">
        <w:rPr>
          <w:rStyle w:val="c6"/>
          <w:color w:val="666666"/>
          <w:sz w:val="28"/>
          <w:szCs w:val="28"/>
        </w:rPr>
        <w:t>дут казаки домой.</w:t>
      </w:r>
      <w:r w:rsidRPr="005F4E68">
        <w:rPr>
          <w:color w:val="666666"/>
          <w:sz w:val="28"/>
          <w:szCs w:val="28"/>
        </w:rPr>
        <w:br/>
      </w:r>
      <w:r w:rsidRPr="005F4E68">
        <w:rPr>
          <w:rStyle w:val="c6"/>
          <w:color w:val="666666"/>
          <w:sz w:val="28"/>
          <w:szCs w:val="28"/>
        </w:rPr>
        <w:t>Они едут близ станицы,</w:t>
      </w:r>
      <w:r w:rsidRPr="005F4E68">
        <w:rPr>
          <w:color w:val="666666"/>
          <w:sz w:val="28"/>
          <w:szCs w:val="28"/>
        </w:rPr>
        <w:br/>
      </w:r>
      <w:r w:rsidRPr="005F4E68">
        <w:rPr>
          <w:rStyle w:val="c6"/>
          <w:color w:val="666666"/>
          <w:sz w:val="28"/>
          <w:szCs w:val="28"/>
        </w:rPr>
        <w:t>Свищут, песенки поют,</w:t>
      </w:r>
      <w:r w:rsidRPr="005F4E68">
        <w:rPr>
          <w:color w:val="666666"/>
          <w:sz w:val="28"/>
          <w:szCs w:val="28"/>
        </w:rPr>
        <w:br/>
      </w:r>
      <w:r w:rsidRPr="005F4E68">
        <w:rPr>
          <w:rStyle w:val="c6"/>
          <w:color w:val="666666"/>
          <w:sz w:val="28"/>
          <w:szCs w:val="28"/>
        </w:rPr>
        <w:t>Жены, старцы и девицы</w:t>
      </w:r>
      <w:proofErr w:type="gramStart"/>
      <w:r w:rsidRPr="005F4E68">
        <w:rPr>
          <w:color w:val="666666"/>
          <w:sz w:val="28"/>
          <w:szCs w:val="28"/>
        </w:rPr>
        <w:br/>
      </w:r>
      <w:r w:rsidRPr="005F4E68">
        <w:rPr>
          <w:rStyle w:val="c6"/>
          <w:color w:val="666666"/>
          <w:sz w:val="28"/>
          <w:szCs w:val="28"/>
        </w:rPr>
        <w:t>К</w:t>
      </w:r>
      <w:proofErr w:type="gramEnd"/>
      <w:r w:rsidRPr="005F4E68">
        <w:rPr>
          <w:rStyle w:val="c6"/>
          <w:color w:val="666666"/>
          <w:sz w:val="28"/>
          <w:szCs w:val="28"/>
        </w:rPr>
        <w:t xml:space="preserve"> ним на встречу все идут.</w:t>
      </w:r>
    </w:p>
    <w:p w:rsidR="00653004" w:rsidRPr="005F4E68" w:rsidRDefault="00653004" w:rsidP="005F4E68">
      <w:pPr>
        <w:pStyle w:val="c3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1"/>
          <w:color w:val="666666"/>
          <w:sz w:val="28"/>
          <w:szCs w:val="28"/>
        </w:rPr>
        <w:t>:Слайды 12</w:t>
      </w:r>
      <w:r w:rsidRPr="005F4E68">
        <w:rPr>
          <w:rStyle w:val="c6"/>
          <w:color w:val="666666"/>
          <w:sz w:val="28"/>
          <w:szCs w:val="28"/>
        </w:rPr>
        <w:t xml:space="preserve">Казак десятками лет находился бессменно на службе, и казачка-мать воспитывала сама  будущих героев: Краснощекова, Платова, Бакланова, </w:t>
      </w:r>
      <w:r w:rsidRPr="005F4E68">
        <w:rPr>
          <w:rStyle w:val="c6"/>
          <w:color w:val="666666"/>
          <w:sz w:val="28"/>
          <w:szCs w:val="28"/>
        </w:rPr>
        <w:lastRenderedPageBreak/>
        <w:t xml:space="preserve">Бородина, Бескровного, Кухаренко, Головатого и других славных сынов казачества. </w:t>
      </w:r>
      <w:r w:rsidRPr="005F4E68">
        <w:rPr>
          <w:rStyle w:val="c1"/>
          <w:color w:val="666666"/>
          <w:sz w:val="28"/>
          <w:szCs w:val="28"/>
        </w:rPr>
        <w:t>ВЕД.2:</w:t>
      </w:r>
      <w:r w:rsidRPr="005F4E68">
        <w:rPr>
          <w:rStyle w:val="c6"/>
          <w:color w:val="666666"/>
          <w:sz w:val="28"/>
          <w:szCs w:val="28"/>
        </w:rPr>
        <w:t>И, если писать биографию отважного казака, нельзя не упоминать и о его матери, бабушке, которые своим тяжелым упорным трудом сберегали все хозяйство, они воспитывали детей в вере в Бога и любви к родному краю, воспитывали их настоящими казаками</w:t>
      </w:r>
      <w:proofErr w:type="gramStart"/>
      <w:r w:rsidRPr="005F4E68">
        <w:rPr>
          <w:rStyle w:val="c6"/>
          <w:color w:val="666666"/>
          <w:sz w:val="28"/>
          <w:szCs w:val="28"/>
        </w:rPr>
        <w:t>.                        </w:t>
      </w:r>
      <w:proofErr w:type="gramEnd"/>
    </w:p>
    <w:p w:rsidR="00653004" w:rsidRPr="005F4E68" w:rsidRDefault="00653004" w:rsidP="005F4E68">
      <w:pPr>
        <w:pStyle w:val="c3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1"/>
          <w:color w:val="666666"/>
          <w:sz w:val="28"/>
          <w:szCs w:val="28"/>
        </w:rPr>
        <w:t>:</w:t>
      </w:r>
      <w:r w:rsidRPr="005F4E68">
        <w:rPr>
          <w:rStyle w:val="c6"/>
          <w:color w:val="666666"/>
          <w:sz w:val="28"/>
          <w:szCs w:val="28"/>
        </w:rPr>
        <w:t>Народная молва утверждает, а практические случаи подтверждают, что сердце матери чувствует беду своего дитя и ближнего на далекие расстояния до тех пор, пока оно бьется, независимо от ее здоровья и возраста.</w:t>
      </w:r>
    </w:p>
    <w:p w:rsidR="00653004" w:rsidRPr="005F4E68" w:rsidRDefault="00653004" w:rsidP="005F4E68">
      <w:pPr>
        <w:pStyle w:val="c3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1"/>
          <w:color w:val="666666"/>
          <w:sz w:val="28"/>
          <w:szCs w:val="28"/>
        </w:rPr>
        <w:t>:</w:t>
      </w:r>
      <w:r w:rsidRPr="005F4E68">
        <w:rPr>
          <w:rStyle w:val="c6"/>
          <w:color w:val="666666"/>
          <w:sz w:val="28"/>
          <w:szCs w:val="28"/>
        </w:rPr>
        <w:t>Одно из семейных преданий сохранило случай, происшедший в казачьей семье уже в далеком 1952 году. Два сына находились на военной службе, один уже был офицером, а другой, младший, проходил действительную военную службу в десантных войсках. В один из дней  мать почувствовала тяжесть и волнение душевное, сказала отцу – что-то неладное у моих сынов</w:t>
      </w:r>
      <w:proofErr w:type="gramStart"/>
      <w:r w:rsidRPr="005F4E68">
        <w:rPr>
          <w:rStyle w:val="c6"/>
          <w:color w:val="666666"/>
          <w:sz w:val="28"/>
          <w:szCs w:val="28"/>
        </w:rPr>
        <w:t xml:space="preserve">? </w:t>
      </w:r>
      <w:proofErr w:type="gramEnd"/>
    </w:p>
    <w:p w:rsidR="00653004" w:rsidRPr="005F4E68" w:rsidRDefault="00653004" w:rsidP="005F4E68">
      <w:pPr>
        <w:pStyle w:val="c3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1"/>
          <w:color w:val="666666"/>
          <w:sz w:val="28"/>
          <w:szCs w:val="28"/>
        </w:rPr>
        <w:t>:</w:t>
      </w:r>
      <w:r w:rsidRPr="005F4E68">
        <w:rPr>
          <w:rStyle w:val="c6"/>
          <w:color w:val="666666"/>
          <w:sz w:val="28"/>
          <w:szCs w:val="28"/>
        </w:rPr>
        <w:t>Отец этот день и час взял на заметку, а когда первым приехал в отпуск старший сын офицер, отец спросил у него «что у тебя было такого-то числа?» Он ответил, что дневник не ведет, и затрудняется припомнить. А когда приехал младший, на вопрос отца – «что у тебя было такого-то числа?» - ответил первый прыжок с боевого самолета (мать от сына находилась на расстоянии в 4 тыс. км</w:t>
      </w:r>
      <w:proofErr w:type="gramStart"/>
      <w:r w:rsidRPr="005F4E68">
        <w:rPr>
          <w:rStyle w:val="c6"/>
          <w:color w:val="666666"/>
          <w:sz w:val="28"/>
          <w:szCs w:val="28"/>
        </w:rPr>
        <w:t>.).</w:t>
      </w:r>
      <w:proofErr w:type="gramEnd"/>
    </w:p>
    <w:p w:rsidR="00653004" w:rsidRPr="005F4E68" w:rsidRDefault="00653004" w:rsidP="005F4E68">
      <w:pPr>
        <w:pStyle w:val="c3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1"/>
          <w:color w:val="666666"/>
          <w:sz w:val="28"/>
          <w:szCs w:val="28"/>
        </w:rPr>
        <w:t>:</w:t>
      </w:r>
      <w:r w:rsidRPr="005F4E68">
        <w:rPr>
          <w:rStyle w:val="c6"/>
          <w:color w:val="666666"/>
          <w:sz w:val="28"/>
          <w:szCs w:val="28"/>
        </w:rPr>
        <w:t>О свойствах материнского сердца и неизмеримости ее любви к своему дитя повествует нам «далекое веяние востока», сохранившееся в многочисленных казачьих устных преданиях.</w:t>
      </w:r>
    </w:p>
    <w:p w:rsidR="00653004" w:rsidRPr="005F4E68" w:rsidRDefault="00653004" w:rsidP="005F4E68">
      <w:pPr>
        <w:pStyle w:val="c4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1"/>
          <w:color w:val="666666"/>
          <w:sz w:val="28"/>
          <w:szCs w:val="28"/>
        </w:rPr>
        <w:t>1:</w:t>
      </w:r>
      <w:r w:rsidRPr="005F4E68">
        <w:rPr>
          <w:rStyle w:val="c6"/>
          <w:color w:val="666666"/>
          <w:sz w:val="28"/>
          <w:szCs w:val="28"/>
        </w:rPr>
        <w:t>Дивчину пытает казак у плетня:</w:t>
      </w:r>
    </w:p>
    <w:p w:rsidR="00653004" w:rsidRPr="005F4E68" w:rsidRDefault="00653004" w:rsidP="005F4E68">
      <w:pPr>
        <w:pStyle w:val="c4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6"/>
          <w:color w:val="666666"/>
          <w:sz w:val="28"/>
          <w:szCs w:val="28"/>
        </w:rPr>
        <w:t>-Когда ж ты, Оксана, полюбишь меня?</w:t>
      </w:r>
    </w:p>
    <w:p w:rsidR="00653004" w:rsidRPr="005F4E68" w:rsidRDefault="00653004" w:rsidP="005F4E68">
      <w:pPr>
        <w:pStyle w:val="c4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6"/>
          <w:color w:val="666666"/>
          <w:sz w:val="28"/>
          <w:szCs w:val="28"/>
        </w:rPr>
        <w:t>Я саблей добуду для крали своей</w:t>
      </w:r>
    </w:p>
    <w:p w:rsidR="00653004" w:rsidRPr="005F4E68" w:rsidRDefault="00653004" w:rsidP="005F4E68">
      <w:pPr>
        <w:pStyle w:val="c4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6"/>
          <w:color w:val="666666"/>
          <w:sz w:val="28"/>
          <w:szCs w:val="28"/>
        </w:rPr>
        <w:t>И светлых цехинов, и звонких рублей!</w:t>
      </w:r>
    </w:p>
    <w:p w:rsidR="00653004" w:rsidRPr="005F4E68" w:rsidRDefault="00653004" w:rsidP="005F4E68">
      <w:pPr>
        <w:pStyle w:val="c4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0"/>
          <w:color w:val="666666"/>
          <w:sz w:val="28"/>
          <w:szCs w:val="28"/>
        </w:rPr>
        <w:t>1:</w:t>
      </w:r>
      <w:r w:rsidRPr="005F4E68">
        <w:rPr>
          <w:rStyle w:val="c6"/>
          <w:color w:val="666666"/>
          <w:sz w:val="28"/>
          <w:szCs w:val="28"/>
        </w:rPr>
        <w:t>Дивчина в ответ, заплетая косу:</w:t>
      </w:r>
    </w:p>
    <w:p w:rsidR="00653004" w:rsidRPr="005F4E68" w:rsidRDefault="00653004" w:rsidP="005F4E68">
      <w:pPr>
        <w:pStyle w:val="c4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6"/>
          <w:color w:val="666666"/>
          <w:sz w:val="28"/>
          <w:szCs w:val="28"/>
        </w:rPr>
        <w:t xml:space="preserve">-“Про то мне </w:t>
      </w:r>
      <w:proofErr w:type="spellStart"/>
      <w:r w:rsidRPr="005F4E68">
        <w:rPr>
          <w:rStyle w:val="c6"/>
          <w:color w:val="666666"/>
          <w:sz w:val="28"/>
          <w:szCs w:val="28"/>
        </w:rPr>
        <w:t>ворожка</w:t>
      </w:r>
      <w:proofErr w:type="spellEnd"/>
      <w:r w:rsidRPr="005F4E68">
        <w:rPr>
          <w:rStyle w:val="c6"/>
          <w:color w:val="666666"/>
          <w:sz w:val="28"/>
          <w:szCs w:val="28"/>
        </w:rPr>
        <w:t xml:space="preserve"> гадала в лесу.</w:t>
      </w:r>
    </w:p>
    <w:p w:rsidR="00653004" w:rsidRPr="005F4E68" w:rsidRDefault="00653004" w:rsidP="005F4E68">
      <w:pPr>
        <w:pStyle w:val="c4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6"/>
          <w:color w:val="666666"/>
          <w:sz w:val="28"/>
          <w:szCs w:val="28"/>
        </w:rPr>
        <w:t>Пророчит она: мне полюбится тот,</w:t>
      </w:r>
    </w:p>
    <w:p w:rsidR="00653004" w:rsidRPr="005F4E68" w:rsidRDefault="00653004" w:rsidP="005F4E68">
      <w:pPr>
        <w:pStyle w:val="c4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6"/>
          <w:color w:val="666666"/>
          <w:sz w:val="28"/>
          <w:szCs w:val="28"/>
        </w:rPr>
        <w:t>Кто матери сердце мне в дар принесёт.</w:t>
      </w:r>
    </w:p>
    <w:p w:rsidR="00653004" w:rsidRPr="005F4E68" w:rsidRDefault="00653004" w:rsidP="005F4E68">
      <w:pPr>
        <w:pStyle w:val="c4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6"/>
          <w:color w:val="666666"/>
          <w:sz w:val="28"/>
          <w:szCs w:val="28"/>
        </w:rPr>
        <w:lastRenderedPageBreak/>
        <w:t>Не надо цехинов, не надо рублей,</w:t>
      </w:r>
    </w:p>
    <w:p w:rsidR="00653004" w:rsidRPr="005F4E68" w:rsidRDefault="00653004" w:rsidP="005F4E68">
      <w:pPr>
        <w:pStyle w:val="c4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6"/>
          <w:color w:val="666666"/>
          <w:sz w:val="28"/>
          <w:szCs w:val="28"/>
        </w:rPr>
        <w:t>Дай сердце мне матери старой своей.</w:t>
      </w:r>
    </w:p>
    <w:p w:rsidR="00653004" w:rsidRPr="005F4E68" w:rsidRDefault="00653004" w:rsidP="005F4E68">
      <w:pPr>
        <w:pStyle w:val="c4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6"/>
          <w:color w:val="666666"/>
          <w:sz w:val="28"/>
          <w:szCs w:val="28"/>
        </w:rPr>
        <w:t>Я пепел его настою на хмелю,</w:t>
      </w:r>
    </w:p>
    <w:p w:rsidR="00653004" w:rsidRPr="005F4E68" w:rsidRDefault="00653004" w:rsidP="005F4E68">
      <w:pPr>
        <w:pStyle w:val="c4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6"/>
          <w:color w:val="666666"/>
          <w:sz w:val="28"/>
          <w:szCs w:val="28"/>
        </w:rPr>
        <w:t>Настоя напьюсь - и тебя полюблю!”</w:t>
      </w:r>
    </w:p>
    <w:p w:rsidR="00653004" w:rsidRPr="005F4E68" w:rsidRDefault="00653004" w:rsidP="005F4E68">
      <w:pPr>
        <w:pStyle w:val="c4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1"/>
          <w:color w:val="666666"/>
          <w:sz w:val="28"/>
          <w:szCs w:val="28"/>
        </w:rPr>
        <w:t>ВЕД.1:</w:t>
      </w:r>
      <w:r w:rsidRPr="005F4E68">
        <w:rPr>
          <w:rStyle w:val="c6"/>
          <w:color w:val="666666"/>
          <w:sz w:val="28"/>
          <w:szCs w:val="28"/>
        </w:rPr>
        <w:t xml:space="preserve">Казак с того дня замолчал, </w:t>
      </w:r>
      <w:proofErr w:type="spellStart"/>
      <w:r w:rsidRPr="005F4E68">
        <w:rPr>
          <w:rStyle w:val="c6"/>
          <w:color w:val="666666"/>
          <w:sz w:val="28"/>
          <w:szCs w:val="28"/>
        </w:rPr>
        <w:t>захмурел</w:t>
      </w:r>
      <w:proofErr w:type="spellEnd"/>
      <w:r w:rsidRPr="005F4E68">
        <w:rPr>
          <w:rStyle w:val="c6"/>
          <w:color w:val="666666"/>
          <w:sz w:val="28"/>
          <w:szCs w:val="28"/>
        </w:rPr>
        <w:t>,</w:t>
      </w:r>
    </w:p>
    <w:p w:rsidR="00653004" w:rsidRPr="005F4E68" w:rsidRDefault="00653004" w:rsidP="005F4E68">
      <w:pPr>
        <w:pStyle w:val="c4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6"/>
          <w:color w:val="666666"/>
          <w:sz w:val="28"/>
          <w:szCs w:val="28"/>
        </w:rPr>
        <w:t>Борща не хлебал, саламаты не ел.</w:t>
      </w:r>
    </w:p>
    <w:p w:rsidR="00653004" w:rsidRPr="005F4E68" w:rsidRDefault="00653004" w:rsidP="005F4E68">
      <w:pPr>
        <w:pStyle w:val="c4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6"/>
          <w:color w:val="666666"/>
          <w:sz w:val="28"/>
          <w:szCs w:val="28"/>
        </w:rPr>
        <w:t>Клинком разрубил он у матери грудь</w:t>
      </w:r>
    </w:p>
    <w:p w:rsidR="00653004" w:rsidRPr="005F4E68" w:rsidRDefault="00653004" w:rsidP="005F4E68">
      <w:pPr>
        <w:pStyle w:val="c4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6"/>
          <w:color w:val="666666"/>
          <w:sz w:val="28"/>
          <w:szCs w:val="28"/>
        </w:rPr>
        <w:t>И с ношей заветной отправился в путь.</w:t>
      </w:r>
    </w:p>
    <w:p w:rsidR="00653004" w:rsidRPr="005F4E68" w:rsidRDefault="00653004" w:rsidP="005F4E68">
      <w:pPr>
        <w:pStyle w:val="c4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1"/>
          <w:color w:val="666666"/>
          <w:sz w:val="28"/>
          <w:szCs w:val="28"/>
        </w:rPr>
        <w:t>:</w:t>
      </w:r>
      <w:r w:rsidRPr="005F4E68">
        <w:rPr>
          <w:rStyle w:val="c6"/>
          <w:color w:val="666666"/>
          <w:sz w:val="28"/>
          <w:szCs w:val="28"/>
        </w:rPr>
        <w:t>Он сердце её на цветном рушнике</w:t>
      </w:r>
    </w:p>
    <w:p w:rsidR="00653004" w:rsidRPr="005F4E68" w:rsidRDefault="00653004" w:rsidP="005F4E68">
      <w:pPr>
        <w:pStyle w:val="c4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proofErr w:type="spellStart"/>
      <w:r w:rsidRPr="005F4E68">
        <w:rPr>
          <w:rStyle w:val="c6"/>
          <w:color w:val="666666"/>
          <w:sz w:val="28"/>
          <w:szCs w:val="28"/>
        </w:rPr>
        <w:t>Коханой</w:t>
      </w:r>
      <w:proofErr w:type="spellEnd"/>
      <w:r w:rsidRPr="005F4E68">
        <w:rPr>
          <w:rStyle w:val="c6"/>
          <w:color w:val="666666"/>
          <w:sz w:val="28"/>
          <w:szCs w:val="28"/>
        </w:rPr>
        <w:t xml:space="preserve"> приносит в косматой руке.</w:t>
      </w:r>
    </w:p>
    <w:p w:rsidR="00653004" w:rsidRPr="005F4E68" w:rsidRDefault="00653004" w:rsidP="005F4E68">
      <w:pPr>
        <w:pStyle w:val="c4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1"/>
          <w:color w:val="666666"/>
          <w:sz w:val="28"/>
          <w:szCs w:val="28"/>
        </w:rPr>
        <w:t>:</w:t>
      </w:r>
      <w:r w:rsidRPr="005F4E68">
        <w:rPr>
          <w:rStyle w:val="c6"/>
          <w:color w:val="666666"/>
          <w:sz w:val="28"/>
          <w:szCs w:val="28"/>
        </w:rPr>
        <w:t xml:space="preserve">В пути у него помутилось в глазах. </w:t>
      </w:r>
    </w:p>
    <w:p w:rsidR="00653004" w:rsidRPr="005F4E68" w:rsidRDefault="00653004" w:rsidP="005F4E68">
      <w:pPr>
        <w:pStyle w:val="c4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6"/>
          <w:color w:val="666666"/>
          <w:sz w:val="28"/>
          <w:szCs w:val="28"/>
        </w:rPr>
        <w:t>Входя на крылечко, споткнулся казак.</w:t>
      </w:r>
    </w:p>
    <w:p w:rsidR="00653004" w:rsidRPr="005F4E68" w:rsidRDefault="00653004" w:rsidP="005F4E68">
      <w:pPr>
        <w:pStyle w:val="c4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6"/>
          <w:color w:val="666666"/>
          <w:sz w:val="28"/>
          <w:szCs w:val="28"/>
        </w:rPr>
        <w:t>И матери сердце, упав на порог,</w:t>
      </w:r>
    </w:p>
    <w:p w:rsidR="00653004" w:rsidRPr="005F4E68" w:rsidRDefault="00653004" w:rsidP="005F4E68">
      <w:pPr>
        <w:pStyle w:val="c4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6"/>
          <w:color w:val="666666"/>
          <w:sz w:val="28"/>
          <w:szCs w:val="28"/>
        </w:rPr>
        <w:t>Спросило его:</w:t>
      </w:r>
      <w:r w:rsidR="002B125B" w:rsidRPr="005F4E68">
        <w:rPr>
          <w:rStyle w:val="c1"/>
          <w:color w:val="666666"/>
          <w:sz w:val="28"/>
          <w:szCs w:val="28"/>
        </w:rPr>
        <w:t> </w:t>
      </w:r>
      <w:r w:rsidRPr="005F4E68">
        <w:rPr>
          <w:rStyle w:val="c6"/>
          <w:color w:val="666666"/>
          <w:sz w:val="28"/>
          <w:szCs w:val="28"/>
        </w:rPr>
        <w:t> “Не ушибся, сынок</w:t>
      </w:r>
      <w:proofErr w:type="gramStart"/>
      <w:r w:rsidRPr="005F4E68">
        <w:rPr>
          <w:rStyle w:val="c6"/>
          <w:color w:val="666666"/>
          <w:sz w:val="28"/>
          <w:szCs w:val="28"/>
        </w:rPr>
        <w:t>?”</w:t>
      </w:r>
      <w:proofErr w:type="gramEnd"/>
    </w:p>
    <w:p w:rsidR="00653004" w:rsidRPr="005F4E68" w:rsidRDefault="00653004" w:rsidP="005F4E68">
      <w:pPr>
        <w:pStyle w:val="c3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1"/>
          <w:color w:val="666666"/>
          <w:sz w:val="28"/>
          <w:szCs w:val="28"/>
        </w:rPr>
        <w:t>:</w:t>
      </w:r>
      <w:r w:rsidRPr="005F4E68">
        <w:rPr>
          <w:rStyle w:val="c6"/>
          <w:color w:val="666666"/>
          <w:sz w:val="28"/>
          <w:szCs w:val="28"/>
        </w:rPr>
        <w:t>Марина Цветаева говорила о том, что наверняка “споткнётся” на дороге жизни тот, кто предал свою мать. Но главное - это безграничное великодушие матери. Материнское прощение может стать залогом спасения, возрождения человека, дать представление о возможностях человеческого духа. Тут есть о чём задуматься</w:t>
      </w:r>
      <w:proofErr w:type="gramStart"/>
      <w:r w:rsidRPr="005F4E68">
        <w:rPr>
          <w:rStyle w:val="c6"/>
          <w:color w:val="666666"/>
          <w:sz w:val="28"/>
          <w:szCs w:val="28"/>
        </w:rPr>
        <w:t>.</w:t>
      </w:r>
      <w:proofErr w:type="gramEnd"/>
    </w:p>
    <w:p w:rsidR="00653004" w:rsidRPr="005F4E68" w:rsidRDefault="00653004" w:rsidP="005F4E68">
      <w:pPr>
        <w:pStyle w:val="c3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1"/>
          <w:color w:val="666666"/>
          <w:sz w:val="28"/>
          <w:szCs w:val="28"/>
        </w:rPr>
        <w:t>:</w:t>
      </w:r>
      <w:r w:rsidRPr="005F4E68">
        <w:rPr>
          <w:rStyle w:val="c0"/>
          <w:color w:val="666666"/>
          <w:sz w:val="28"/>
          <w:szCs w:val="28"/>
        </w:rPr>
        <w:t>На протяжении почти всей многовековой истории тяжело складывалась жизнь казачки, но сумела она взрастить новое, крепкое поколение своих сынов. Казачья семья всегда поклоняется Матери всех матерей - Пречистой Деве Марии, опирается на веру христианскую, потому то и крепка своими богатыми традициями, которые, пройдя через испытания временем, сохранились до сегодняшнего дня. И казачки по праву ими гордятся.                                    </w:t>
      </w:r>
    </w:p>
    <w:p w:rsidR="00653004" w:rsidRPr="005F4E68" w:rsidRDefault="00653004" w:rsidP="005F4E68">
      <w:pPr>
        <w:pStyle w:val="c2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color w:val="666666"/>
          <w:sz w:val="28"/>
          <w:szCs w:val="28"/>
        </w:rPr>
        <w:br/>
      </w:r>
      <w:r w:rsidRPr="005F4E68">
        <w:rPr>
          <w:rStyle w:val="c10"/>
          <w:color w:val="666666"/>
          <w:sz w:val="28"/>
          <w:szCs w:val="28"/>
        </w:rPr>
        <w:t>Тот, кто не уважает обычаи своего народа,</w:t>
      </w:r>
      <w:r w:rsidRPr="005F4E68">
        <w:rPr>
          <w:color w:val="666666"/>
          <w:sz w:val="28"/>
          <w:szCs w:val="28"/>
        </w:rPr>
        <w:br/>
      </w:r>
      <w:r w:rsidRPr="005F4E68">
        <w:rPr>
          <w:rStyle w:val="c10"/>
          <w:color w:val="666666"/>
          <w:sz w:val="28"/>
          <w:szCs w:val="28"/>
        </w:rPr>
        <w:t>не хранит их в своем сердце, тот позорит</w:t>
      </w:r>
      <w:r w:rsidRPr="005F4E68">
        <w:rPr>
          <w:color w:val="666666"/>
          <w:sz w:val="28"/>
          <w:szCs w:val="28"/>
        </w:rPr>
        <w:br/>
      </w:r>
      <w:r w:rsidRPr="005F4E68">
        <w:rPr>
          <w:rStyle w:val="c10"/>
          <w:color w:val="666666"/>
          <w:sz w:val="28"/>
          <w:szCs w:val="28"/>
        </w:rPr>
        <w:t>не только свой народ, но, прежде всего</w:t>
      </w:r>
      <w:r w:rsidRPr="005F4E68">
        <w:rPr>
          <w:color w:val="666666"/>
          <w:sz w:val="28"/>
          <w:szCs w:val="28"/>
        </w:rPr>
        <w:br/>
      </w:r>
      <w:r w:rsidRPr="005F4E68">
        <w:rPr>
          <w:rStyle w:val="c10"/>
          <w:color w:val="666666"/>
          <w:sz w:val="28"/>
          <w:szCs w:val="28"/>
        </w:rPr>
        <w:lastRenderedPageBreak/>
        <w:t>не уважает самого себя, свой род,</w:t>
      </w:r>
      <w:r w:rsidRPr="005F4E68">
        <w:rPr>
          <w:color w:val="666666"/>
          <w:sz w:val="28"/>
          <w:szCs w:val="28"/>
        </w:rPr>
        <w:br/>
      </w:r>
      <w:r w:rsidRPr="005F4E68">
        <w:rPr>
          <w:rStyle w:val="c10"/>
          <w:color w:val="666666"/>
          <w:sz w:val="28"/>
          <w:szCs w:val="28"/>
        </w:rPr>
        <w:t>своих древних предков</w:t>
      </w:r>
    </w:p>
    <w:p w:rsidR="00653004" w:rsidRPr="005F4E68" w:rsidRDefault="00653004" w:rsidP="005F4E68">
      <w:pPr>
        <w:pStyle w:val="c2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1"/>
          <w:color w:val="666666"/>
          <w:sz w:val="28"/>
          <w:szCs w:val="28"/>
        </w:rPr>
        <w:t>:</w:t>
      </w:r>
      <w:r w:rsidRPr="005F4E68">
        <w:rPr>
          <w:rStyle w:val="c6"/>
          <w:color w:val="666666"/>
          <w:sz w:val="28"/>
          <w:szCs w:val="28"/>
        </w:rPr>
        <w:t>А дома отец и семейство</w:t>
      </w:r>
      <w:proofErr w:type="gramStart"/>
      <w:r w:rsidRPr="005F4E68">
        <w:rPr>
          <w:color w:val="666666"/>
          <w:sz w:val="28"/>
          <w:szCs w:val="28"/>
        </w:rPr>
        <w:br/>
      </w:r>
      <w:r w:rsidRPr="005F4E68">
        <w:rPr>
          <w:rStyle w:val="c6"/>
          <w:color w:val="666666"/>
          <w:sz w:val="28"/>
          <w:szCs w:val="28"/>
        </w:rPr>
        <w:t>И</w:t>
      </w:r>
      <w:proofErr w:type="gramEnd"/>
      <w:r w:rsidRPr="005F4E68">
        <w:rPr>
          <w:rStyle w:val="c6"/>
          <w:color w:val="666666"/>
          <w:sz w:val="28"/>
          <w:szCs w:val="28"/>
        </w:rPr>
        <w:t xml:space="preserve"> с ними престарелая мать</w:t>
      </w:r>
      <w:r w:rsidRPr="005F4E68">
        <w:rPr>
          <w:color w:val="666666"/>
          <w:sz w:val="28"/>
          <w:szCs w:val="28"/>
        </w:rPr>
        <w:br/>
      </w:r>
      <w:r w:rsidRPr="005F4E68">
        <w:rPr>
          <w:rStyle w:val="c6"/>
          <w:color w:val="666666"/>
          <w:sz w:val="28"/>
          <w:szCs w:val="28"/>
        </w:rPr>
        <w:t>Читают про бой отдаленный</w:t>
      </w:r>
      <w:r w:rsidRPr="005F4E68">
        <w:rPr>
          <w:color w:val="666666"/>
          <w:sz w:val="28"/>
          <w:szCs w:val="28"/>
        </w:rPr>
        <w:br/>
      </w:r>
      <w:r w:rsidRPr="005F4E68">
        <w:rPr>
          <w:rStyle w:val="c6"/>
          <w:color w:val="666666"/>
          <w:sz w:val="28"/>
          <w:szCs w:val="28"/>
        </w:rPr>
        <w:t>Про сына им хочется знать.</w:t>
      </w:r>
      <w:r w:rsidRPr="005F4E68">
        <w:rPr>
          <w:color w:val="666666"/>
          <w:sz w:val="28"/>
          <w:szCs w:val="28"/>
        </w:rPr>
        <w:br/>
      </w:r>
      <w:r w:rsidRPr="005F4E68">
        <w:rPr>
          <w:rStyle w:val="c6"/>
          <w:color w:val="666666"/>
          <w:sz w:val="28"/>
          <w:szCs w:val="28"/>
        </w:rPr>
        <w:t>Вдруг слышат слова роковые,</w:t>
      </w:r>
      <w:r w:rsidRPr="005F4E68">
        <w:rPr>
          <w:color w:val="666666"/>
          <w:sz w:val="28"/>
          <w:szCs w:val="28"/>
        </w:rPr>
        <w:br/>
      </w:r>
      <w:r w:rsidRPr="005F4E68">
        <w:rPr>
          <w:rStyle w:val="c6"/>
          <w:color w:val="666666"/>
          <w:sz w:val="28"/>
          <w:szCs w:val="28"/>
        </w:rPr>
        <w:t>И брызнули слезы из глаз,</w:t>
      </w:r>
      <w:r w:rsidRPr="005F4E68">
        <w:rPr>
          <w:color w:val="666666"/>
          <w:sz w:val="28"/>
          <w:szCs w:val="28"/>
        </w:rPr>
        <w:br/>
      </w:r>
      <w:r w:rsidRPr="005F4E68">
        <w:rPr>
          <w:rStyle w:val="c6"/>
          <w:color w:val="666666"/>
          <w:sz w:val="28"/>
          <w:szCs w:val="28"/>
        </w:rPr>
        <w:t>Что сын их убит на разведке,</w:t>
      </w:r>
      <w:r w:rsidRPr="005F4E68">
        <w:rPr>
          <w:color w:val="666666"/>
          <w:sz w:val="28"/>
          <w:szCs w:val="28"/>
        </w:rPr>
        <w:br/>
      </w:r>
      <w:r w:rsidRPr="005F4E68">
        <w:rPr>
          <w:rStyle w:val="c6"/>
          <w:color w:val="666666"/>
          <w:sz w:val="28"/>
          <w:szCs w:val="28"/>
        </w:rPr>
        <w:t xml:space="preserve">О нем по полку был приказ </w:t>
      </w:r>
      <w:r w:rsidRPr="005F4E68">
        <w:rPr>
          <w:color w:val="666666"/>
          <w:sz w:val="28"/>
          <w:szCs w:val="28"/>
        </w:rPr>
        <w:br/>
      </w:r>
      <w:r w:rsidRPr="005F4E68">
        <w:rPr>
          <w:rStyle w:val="c6"/>
          <w:color w:val="666666"/>
          <w:sz w:val="28"/>
          <w:szCs w:val="28"/>
        </w:rPr>
        <w:t>Убит он во славе героя,</w:t>
      </w:r>
      <w:r w:rsidRPr="005F4E68">
        <w:rPr>
          <w:color w:val="666666"/>
          <w:sz w:val="28"/>
          <w:szCs w:val="28"/>
        </w:rPr>
        <w:br/>
      </w:r>
      <w:r w:rsidRPr="005F4E68">
        <w:rPr>
          <w:rStyle w:val="c6"/>
          <w:color w:val="666666"/>
          <w:sz w:val="28"/>
          <w:szCs w:val="28"/>
        </w:rPr>
        <w:t>Убит, похоронен вдали,</w:t>
      </w:r>
      <w:r w:rsidRPr="005F4E68">
        <w:rPr>
          <w:color w:val="666666"/>
          <w:sz w:val="28"/>
          <w:szCs w:val="28"/>
        </w:rPr>
        <w:br/>
      </w:r>
      <w:r w:rsidRPr="005F4E68">
        <w:rPr>
          <w:rStyle w:val="c6"/>
          <w:color w:val="666666"/>
          <w:sz w:val="28"/>
          <w:szCs w:val="28"/>
        </w:rPr>
        <w:t>И ходим всегда на могилу</w:t>
      </w:r>
      <w:r w:rsidRPr="005F4E68">
        <w:rPr>
          <w:color w:val="666666"/>
          <w:sz w:val="28"/>
          <w:szCs w:val="28"/>
        </w:rPr>
        <w:br/>
      </w:r>
      <w:r w:rsidRPr="005F4E68">
        <w:rPr>
          <w:rStyle w:val="c6"/>
          <w:color w:val="666666"/>
          <w:sz w:val="28"/>
          <w:szCs w:val="28"/>
        </w:rPr>
        <w:t>Защитника русской земли.</w:t>
      </w:r>
    </w:p>
    <w:p w:rsidR="00653004" w:rsidRPr="005F4E68" w:rsidRDefault="00653004" w:rsidP="005F4E68">
      <w:pPr>
        <w:pStyle w:val="c2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1"/>
          <w:color w:val="666666"/>
          <w:sz w:val="28"/>
          <w:szCs w:val="28"/>
        </w:rPr>
        <w:t>1:</w:t>
      </w:r>
      <w:r w:rsidRPr="005F4E68">
        <w:rPr>
          <w:rStyle w:val="c10"/>
          <w:color w:val="666666"/>
          <w:sz w:val="28"/>
          <w:szCs w:val="28"/>
        </w:rPr>
        <w:t>СПАСИБО ЗА ВСЕ Вам, Казачки родные,</w:t>
      </w:r>
      <w:r w:rsidRPr="005F4E68">
        <w:rPr>
          <w:color w:val="666666"/>
          <w:sz w:val="28"/>
          <w:szCs w:val="28"/>
        </w:rPr>
        <w:br/>
      </w:r>
      <w:r w:rsidRPr="005F4E68">
        <w:rPr>
          <w:rStyle w:val="c10"/>
          <w:color w:val="666666"/>
          <w:sz w:val="28"/>
          <w:szCs w:val="28"/>
        </w:rPr>
        <w:t>Храните с молитвой отеческий дом.</w:t>
      </w:r>
      <w:r w:rsidRPr="005F4E68">
        <w:rPr>
          <w:color w:val="666666"/>
          <w:sz w:val="28"/>
          <w:szCs w:val="28"/>
        </w:rPr>
        <w:br/>
      </w:r>
      <w:r w:rsidRPr="005F4E68">
        <w:rPr>
          <w:rStyle w:val="c10"/>
          <w:color w:val="666666"/>
          <w:sz w:val="28"/>
          <w:szCs w:val="28"/>
        </w:rPr>
        <w:t>СПАСИБО ЗА ВСЕ…и за ТО, Дорогие,</w:t>
      </w:r>
      <w:r w:rsidRPr="005F4E68">
        <w:rPr>
          <w:color w:val="666666"/>
          <w:sz w:val="28"/>
          <w:szCs w:val="28"/>
        </w:rPr>
        <w:br/>
      </w:r>
      <w:r w:rsidRPr="005F4E68">
        <w:rPr>
          <w:rStyle w:val="c10"/>
          <w:color w:val="666666"/>
          <w:sz w:val="28"/>
          <w:szCs w:val="28"/>
        </w:rPr>
        <w:t>ЧТО МУЖ ОСТАЕТСЯ НАВЕК КАЗАКОМ</w:t>
      </w:r>
      <w:proofErr w:type="gramStart"/>
      <w:r w:rsidRPr="005F4E68">
        <w:rPr>
          <w:rStyle w:val="c10"/>
          <w:color w:val="666666"/>
          <w:sz w:val="28"/>
          <w:szCs w:val="28"/>
        </w:rPr>
        <w:t>!</w:t>
      </w:r>
      <w:proofErr w:type="gramEnd"/>
    </w:p>
    <w:p w:rsidR="00653004" w:rsidRPr="005F4E68" w:rsidRDefault="00653004" w:rsidP="005F4E68">
      <w:pPr>
        <w:pStyle w:val="c3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1"/>
          <w:color w:val="666666"/>
          <w:sz w:val="28"/>
          <w:szCs w:val="28"/>
        </w:rPr>
        <w:t>:</w:t>
      </w:r>
      <w:r w:rsidRPr="005F4E68">
        <w:rPr>
          <w:rStyle w:val="c6"/>
          <w:color w:val="666666"/>
          <w:sz w:val="28"/>
          <w:szCs w:val="28"/>
        </w:rPr>
        <w:t>Всем известно, какое большое значение имела женщина в казачьей семье, как она умела посвящать себя семейной жизни и воспитывать в своих детях любовь к родной земле, родному краю, к своему народу. С малых лет ребенок впитывал от матери чувства национальной гордости и кровной близости к одноплеменникам, чувство собственного достоинства, наряду с уважением к человеческой личности и к старшим</w:t>
      </w:r>
      <w:proofErr w:type="gramStart"/>
      <w:r w:rsidRPr="005F4E68">
        <w:rPr>
          <w:rStyle w:val="c6"/>
          <w:color w:val="666666"/>
          <w:sz w:val="28"/>
          <w:szCs w:val="28"/>
        </w:rPr>
        <w:t xml:space="preserve">.                               </w:t>
      </w:r>
      <w:proofErr w:type="gramEnd"/>
    </w:p>
    <w:p w:rsidR="00653004" w:rsidRPr="005F4E68" w:rsidRDefault="00653004" w:rsidP="005F4E68">
      <w:pPr>
        <w:pStyle w:val="c3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1"/>
          <w:color w:val="666666"/>
          <w:sz w:val="28"/>
          <w:szCs w:val="28"/>
        </w:rPr>
        <w:t>:</w:t>
      </w:r>
      <w:r w:rsidRPr="005F4E68">
        <w:rPr>
          <w:rStyle w:val="c6"/>
          <w:color w:val="666666"/>
          <w:sz w:val="28"/>
          <w:szCs w:val="28"/>
        </w:rPr>
        <w:t>О любви к родному краю, к братству, которую воспитывала мать-казачка, существует много сказов, легенд и преданий не только в России, но и в странах, куда забрасывала судьба защитников русской земли.</w:t>
      </w:r>
    </w:p>
    <w:p w:rsidR="00653004" w:rsidRPr="005F4E68" w:rsidRDefault="00653004" w:rsidP="005F4E68">
      <w:pPr>
        <w:pStyle w:val="c2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</w:p>
    <w:p w:rsidR="00653004" w:rsidRPr="005F4E68" w:rsidRDefault="00653004" w:rsidP="005F4E68">
      <w:pPr>
        <w:pStyle w:val="c4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6"/>
          <w:color w:val="666666"/>
          <w:sz w:val="28"/>
          <w:szCs w:val="28"/>
        </w:rPr>
        <w:t>1ученик: Ни шагу к старости,</w:t>
      </w:r>
    </w:p>
    <w:p w:rsidR="00653004" w:rsidRPr="005F4E68" w:rsidRDefault="00653004" w:rsidP="005F4E68">
      <w:pPr>
        <w:pStyle w:val="c4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6"/>
          <w:color w:val="666666"/>
          <w:sz w:val="28"/>
          <w:szCs w:val="28"/>
        </w:rPr>
        <w:t>Ни часу в горести.</w:t>
      </w:r>
    </w:p>
    <w:p w:rsidR="00653004" w:rsidRPr="005F4E68" w:rsidRDefault="00653004" w:rsidP="005F4E68">
      <w:pPr>
        <w:pStyle w:val="c4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6"/>
          <w:color w:val="666666"/>
          <w:sz w:val="28"/>
          <w:szCs w:val="28"/>
        </w:rPr>
        <w:lastRenderedPageBreak/>
        <w:t>А только в радости</w:t>
      </w:r>
    </w:p>
    <w:p w:rsidR="00653004" w:rsidRPr="005F4E68" w:rsidRDefault="00653004" w:rsidP="005F4E68">
      <w:pPr>
        <w:pStyle w:val="c4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6"/>
          <w:color w:val="666666"/>
          <w:sz w:val="28"/>
          <w:szCs w:val="28"/>
        </w:rPr>
        <w:t>И только в бодрости.</w:t>
      </w:r>
    </w:p>
    <w:p w:rsidR="00653004" w:rsidRPr="005F4E68" w:rsidRDefault="00653004" w:rsidP="005F4E68">
      <w:pPr>
        <w:pStyle w:val="c4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6"/>
          <w:color w:val="666666"/>
          <w:sz w:val="28"/>
          <w:szCs w:val="28"/>
        </w:rPr>
        <w:t>2ученик: Желаем, чтоб спутником было здоровье,</w:t>
      </w:r>
    </w:p>
    <w:p w:rsidR="00653004" w:rsidRPr="005F4E68" w:rsidRDefault="00653004" w:rsidP="005F4E68">
      <w:pPr>
        <w:pStyle w:val="c4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6"/>
          <w:color w:val="666666"/>
          <w:sz w:val="28"/>
          <w:szCs w:val="28"/>
        </w:rPr>
        <w:t>Чтоб в дверь не стучала беда.</w:t>
      </w:r>
    </w:p>
    <w:p w:rsidR="00653004" w:rsidRPr="005F4E68" w:rsidRDefault="00653004" w:rsidP="005F4E68">
      <w:pPr>
        <w:pStyle w:val="c4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6"/>
          <w:color w:val="666666"/>
          <w:sz w:val="28"/>
          <w:szCs w:val="28"/>
        </w:rPr>
        <w:t>Желаем успеха, семейного счастья</w:t>
      </w:r>
    </w:p>
    <w:p w:rsidR="00653004" w:rsidRPr="005F4E68" w:rsidRDefault="00653004" w:rsidP="005F4E68">
      <w:pPr>
        <w:pStyle w:val="c4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6"/>
          <w:color w:val="666666"/>
          <w:sz w:val="28"/>
          <w:szCs w:val="28"/>
        </w:rPr>
        <w:t>И бодрости духа всегда</w:t>
      </w:r>
      <w:proofErr w:type="gramStart"/>
      <w:r w:rsidRPr="005F4E68">
        <w:rPr>
          <w:rStyle w:val="c6"/>
          <w:color w:val="666666"/>
          <w:sz w:val="28"/>
          <w:szCs w:val="28"/>
        </w:rPr>
        <w:t>.!</w:t>
      </w:r>
      <w:proofErr w:type="gramEnd"/>
    </w:p>
    <w:p w:rsidR="00653004" w:rsidRPr="005F4E68" w:rsidRDefault="00653004" w:rsidP="005F4E68">
      <w:pPr>
        <w:pStyle w:val="c4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6"/>
          <w:color w:val="666666"/>
          <w:sz w:val="28"/>
          <w:szCs w:val="28"/>
        </w:rPr>
        <w:t>3ученик: Пусть этот день морщинок не прибавит,</w:t>
      </w:r>
    </w:p>
    <w:p w:rsidR="00653004" w:rsidRPr="005F4E68" w:rsidRDefault="00653004" w:rsidP="005F4E68">
      <w:pPr>
        <w:pStyle w:val="c4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6"/>
          <w:color w:val="666666"/>
          <w:sz w:val="28"/>
          <w:szCs w:val="28"/>
        </w:rPr>
        <w:t>А старые разгладит и сотрёт.</w:t>
      </w:r>
    </w:p>
    <w:p w:rsidR="00653004" w:rsidRPr="005F4E68" w:rsidRDefault="00653004" w:rsidP="005F4E68">
      <w:pPr>
        <w:pStyle w:val="c4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6"/>
          <w:color w:val="666666"/>
          <w:sz w:val="28"/>
          <w:szCs w:val="28"/>
        </w:rPr>
        <w:t>Здоровье укрепит, от неудач избавит.</w:t>
      </w:r>
    </w:p>
    <w:p w:rsidR="00653004" w:rsidRPr="005F4E68" w:rsidRDefault="00653004" w:rsidP="005F4E68">
      <w:pPr>
        <w:pStyle w:val="c4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proofErr w:type="gramStart"/>
      <w:r w:rsidRPr="005F4E68">
        <w:rPr>
          <w:rStyle w:val="c6"/>
          <w:color w:val="666666"/>
          <w:sz w:val="28"/>
          <w:szCs w:val="28"/>
        </w:rPr>
        <w:t>Побольше</w:t>
      </w:r>
      <w:proofErr w:type="gramEnd"/>
      <w:r w:rsidRPr="005F4E68">
        <w:rPr>
          <w:rStyle w:val="c6"/>
          <w:color w:val="666666"/>
          <w:sz w:val="28"/>
          <w:szCs w:val="28"/>
        </w:rPr>
        <w:t xml:space="preserve"> радости и счастья принесёт.</w:t>
      </w:r>
    </w:p>
    <w:p w:rsidR="00653004" w:rsidRPr="005F4E68" w:rsidRDefault="00653004" w:rsidP="005F4E68">
      <w:pPr>
        <w:pStyle w:val="c18"/>
        <w:shd w:val="clear" w:color="auto" w:fill="E4EDC2"/>
        <w:spacing w:before="0" w:after="0" w:line="360" w:lineRule="auto"/>
        <w:rPr>
          <w:color w:val="666666"/>
          <w:sz w:val="28"/>
          <w:szCs w:val="28"/>
        </w:rPr>
      </w:pPr>
      <w:r w:rsidRPr="005F4E68">
        <w:rPr>
          <w:rStyle w:val="c1"/>
          <w:color w:val="666666"/>
          <w:sz w:val="28"/>
          <w:szCs w:val="28"/>
        </w:rPr>
        <w:t>2:</w:t>
      </w:r>
      <w:r w:rsidRPr="005F4E68">
        <w:rPr>
          <w:rStyle w:val="c6"/>
          <w:color w:val="666666"/>
          <w:sz w:val="28"/>
          <w:szCs w:val="28"/>
        </w:rPr>
        <w:t>Неоплатен наш долг перед мамами. Давайте помнить об этом! Пусть не только в праздники, но и в будни, мамы, которые дарят детям любовь, добро, нежность и ласку, чувствуют нашу заботу о них, нашу преданную любовь. Спасибо вам Мамы! И пусть каждой из вас чаще говорят теплые слова ваши любимые дети! Пусть на их лицах светится улыбка и радостные искорки сверкают в глазах, когда вы вместе!</w:t>
      </w:r>
    </w:p>
    <w:p w:rsidR="00E2739B" w:rsidRPr="005F4E68" w:rsidRDefault="00E2739B" w:rsidP="005F4E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id.gjdgxs"/>
      <w:bookmarkEnd w:id="1"/>
    </w:p>
    <w:sectPr w:rsidR="00E2739B" w:rsidRPr="005F4E68" w:rsidSect="0041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3004"/>
    <w:rsid w:val="0000483E"/>
    <w:rsid w:val="000363B7"/>
    <w:rsid w:val="00036DA9"/>
    <w:rsid w:val="00081710"/>
    <w:rsid w:val="000D3F2A"/>
    <w:rsid w:val="00122FC4"/>
    <w:rsid w:val="001B27E4"/>
    <w:rsid w:val="00231D3D"/>
    <w:rsid w:val="00257973"/>
    <w:rsid w:val="002B125B"/>
    <w:rsid w:val="00387EA1"/>
    <w:rsid w:val="00411B95"/>
    <w:rsid w:val="00411F27"/>
    <w:rsid w:val="00462F7F"/>
    <w:rsid w:val="004667A9"/>
    <w:rsid w:val="00496EDE"/>
    <w:rsid w:val="004D5247"/>
    <w:rsid w:val="004E37F1"/>
    <w:rsid w:val="005510F9"/>
    <w:rsid w:val="0055577E"/>
    <w:rsid w:val="005D4EEC"/>
    <w:rsid w:val="005F4E68"/>
    <w:rsid w:val="00600CC0"/>
    <w:rsid w:val="00625C6D"/>
    <w:rsid w:val="00653004"/>
    <w:rsid w:val="00685E80"/>
    <w:rsid w:val="007D45A9"/>
    <w:rsid w:val="008205BF"/>
    <w:rsid w:val="008D5CA5"/>
    <w:rsid w:val="008F0582"/>
    <w:rsid w:val="00902BEB"/>
    <w:rsid w:val="00907FE4"/>
    <w:rsid w:val="00976EFC"/>
    <w:rsid w:val="009C2464"/>
    <w:rsid w:val="00A14FBB"/>
    <w:rsid w:val="00A4090F"/>
    <w:rsid w:val="00A61F42"/>
    <w:rsid w:val="00A72EFF"/>
    <w:rsid w:val="00A752FF"/>
    <w:rsid w:val="00BE00AB"/>
    <w:rsid w:val="00C50598"/>
    <w:rsid w:val="00CA6899"/>
    <w:rsid w:val="00CE287D"/>
    <w:rsid w:val="00D239B3"/>
    <w:rsid w:val="00D630CE"/>
    <w:rsid w:val="00E2739B"/>
    <w:rsid w:val="00EA0AAC"/>
    <w:rsid w:val="00EC416D"/>
    <w:rsid w:val="00EE230A"/>
    <w:rsid w:val="00F31087"/>
    <w:rsid w:val="00F3242C"/>
    <w:rsid w:val="00F810DC"/>
    <w:rsid w:val="00FB1647"/>
    <w:rsid w:val="00FE5489"/>
    <w:rsid w:val="00FF3670"/>
    <w:rsid w:val="00FF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5300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3004"/>
  </w:style>
  <w:style w:type="paragraph" w:customStyle="1" w:styleId="c4">
    <w:name w:val="c4"/>
    <w:basedOn w:val="a"/>
    <w:rsid w:val="0065300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53004"/>
  </w:style>
  <w:style w:type="character" w:customStyle="1" w:styleId="c10">
    <w:name w:val="c10"/>
    <w:basedOn w:val="a0"/>
    <w:rsid w:val="00653004"/>
  </w:style>
  <w:style w:type="character" w:customStyle="1" w:styleId="c8">
    <w:name w:val="c8"/>
    <w:basedOn w:val="a0"/>
    <w:rsid w:val="00653004"/>
  </w:style>
  <w:style w:type="paragraph" w:customStyle="1" w:styleId="c3">
    <w:name w:val="c3"/>
    <w:basedOn w:val="a"/>
    <w:rsid w:val="0065300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3004"/>
  </w:style>
  <w:style w:type="paragraph" w:customStyle="1" w:styleId="c18">
    <w:name w:val="c18"/>
    <w:basedOn w:val="a"/>
    <w:rsid w:val="0065300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5300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3004"/>
  </w:style>
  <w:style w:type="paragraph" w:customStyle="1" w:styleId="c4">
    <w:name w:val="c4"/>
    <w:basedOn w:val="a"/>
    <w:rsid w:val="0065300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53004"/>
  </w:style>
  <w:style w:type="character" w:customStyle="1" w:styleId="c10">
    <w:name w:val="c10"/>
    <w:basedOn w:val="a0"/>
    <w:rsid w:val="00653004"/>
  </w:style>
  <w:style w:type="character" w:customStyle="1" w:styleId="c8">
    <w:name w:val="c8"/>
    <w:basedOn w:val="a0"/>
    <w:rsid w:val="00653004"/>
  </w:style>
  <w:style w:type="paragraph" w:customStyle="1" w:styleId="c3">
    <w:name w:val="c3"/>
    <w:basedOn w:val="a"/>
    <w:rsid w:val="0065300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3004"/>
  </w:style>
  <w:style w:type="paragraph" w:customStyle="1" w:styleId="c18">
    <w:name w:val="c18"/>
    <w:basedOn w:val="a"/>
    <w:rsid w:val="0065300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65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2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2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52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15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872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312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583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298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287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626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2908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390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4017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464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064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Елена</cp:lastModifiedBy>
  <cp:revision>5</cp:revision>
  <dcterms:created xsi:type="dcterms:W3CDTF">2013-11-28T06:43:00Z</dcterms:created>
  <dcterms:modified xsi:type="dcterms:W3CDTF">2014-04-13T08:05:00Z</dcterms:modified>
</cp:coreProperties>
</file>