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D" w:rsidRDefault="004F074D" w:rsidP="004F074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4F074D" w:rsidRDefault="004F074D" w:rsidP="004F074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«Детский сад «Звездочка»</w:t>
      </w:r>
    </w:p>
    <w:p w:rsidR="004F074D" w:rsidRDefault="004F074D" w:rsidP="00DF5D7E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4F074D" w:rsidRDefault="004F074D" w:rsidP="00DF5D7E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DF5D7E" w:rsidRPr="004F074D" w:rsidRDefault="00DF5D7E" w:rsidP="004F074D">
      <w:pPr>
        <w:shd w:val="clear" w:color="auto" w:fill="FFFFFF"/>
        <w:spacing w:before="7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00B050"/>
          <w:sz w:val="16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074D">
        <w:rPr>
          <w:rFonts w:ascii="Trebuchet MS" w:eastAsia="Times New Roman" w:hAnsi="Trebuchet MS" w:cs="Times New Roman"/>
          <w:b/>
          <w:bCs/>
          <w:caps/>
          <w:color w:val="00B050"/>
          <w:sz w:val="16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Летний праздник</w:t>
      </w:r>
    </w:p>
    <w:p w:rsidR="004F074D" w:rsidRDefault="00BB7B45" w:rsidP="00BB7B45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EE46FA" wp14:editId="7FED5598">
            <wp:extent cx="4491037" cy="2689225"/>
            <wp:effectExtent l="0" t="0" r="5080" b="0"/>
            <wp:docPr id="6147" name="Picture 2" descr="http://www.playcast.ru/uploads/2014/05/14/8591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 descr="http://www.playcast.ru/uploads/2014/05/14/85910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037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F074D" w:rsidRDefault="004F074D" w:rsidP="00DF5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074D" w:rsidRDefault="004F074D" w:rsidP="00DF5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074D" w:rsidRDefault="004F074D" w:rsidP="00DF5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074D" w:rsidRDefault="004F074D" w:rsidP="00DF5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074D" w:rsidRDefault="004F074D" w:rsidP="00DF5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074D" w:rsidRDefault="004F074D" w:rsidP="00DF5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5BA4" w:rsidRDefault="00F95BA4" w:rsidP="00F95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074D" w:rsidRPr="004F074D" w:rsidRDefault="004F074D" w:rsidP="00F95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48"/>
          <w:szCs w:val="23"/>
          <w:lang w:eastAsia="ru-RU"/>
        </w:rPr>
      </w:pPr>
      <w:r w:rsidRPr="004F074D">
        <w:rPr>
          <w:rFonts w:ascii="Arial" w:eastAsia="Times New Roman" w:hAnsi="Arial" w:cs="Arial"/>
          <w:b/>
          <w:color w:val="00B0F0"/>
          <w:sz w:val="48"/>
          <w:szCs w:val="23"/>
          <w:lang w:eastAsia="ru-RU"/>
        </w:rPr>
        <w:t>Музыкальный руководитель:</w:t>
      </w:r>
    </w:p>
    <w:p w:rsidR="004F074D" w:rsidRPr="004F074D" w:rsidRDefault="004F074D" w:rsidP="004F074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B0F0"/>
          <w:sz w:val="48"/>
          <w:szCs w:val="23"/>
          <w:lang w:eastAsia="ru-RU"/>
        </w:rPr>
      </w:pPr>
      <w:r w:rsidRPr="004F074D">
        <w:rPr>
          <w:rFonts w:ascii="Arial" w:eastAsia="Times New Roman" w:hAnsi="Arial" w:cs="Arial"/>
          <w:b/>
          <w:color w:val="00B0F0"/>
          <w:sz w:val="48"/>
          <w:szCs w:val="23"/>
          <w:lang w:eastAsia="ru-RU"/>
        </w:rPr>
        <w:t>Гоголева Елена Сергеевна</w:t>
      </w:r>
    </w:p>
    <w:p w:rsidR="004F074D" w:rsidRPr="004F074D" w:rsidRDefault="004F074D" w:rsidP="004F074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B0F0"/>
          <w:sz w:val="48"/>
          <w:szCs w:val="23"/>
          <w:lang w:eastAsia="ru-RU"/>
        </w:rPr>
      </w:pPr>
    </w:p>
    <w:p w:rsidR="004F074D" w:rsidRDefault="004F074D" w:rsidP="004F0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F5D7E" w:rsidRPr="00F95BA4" w:rsidRDefault="00DF5D7E" w:rsidP="004F0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Действующие лица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Взрослые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 и Старушка Шапокляк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заходят в музыкальный зал и садятся на стульчики. Входит Дед. Он медленно идет с балалайкой в руках, голова опущена, на детей не смотрит. Садится на пенек, стоящий у центральной стены, и грустно поет на мотив частушек, «наигрывая» себе на балалайке.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Трынди-брынди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балалайка,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заиграй-ка.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Трынди-брынди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восемь раз,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скучно мне сейчас!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Эх! Скукотища! Лето уж началось, а поиграть, повеселиться не с кем! Давненько никто в гости ко мне не захаживал. Хоть бы кто-нибудь пришел, вот бы было хорошо! Ой! (Видит детей, пугается, прячется за пенек.) Ой, кто это? Откуда здесь так много детей?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дедушка! Это ребята из детского сада.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что за сад-то такой, детский? Там что растет? Яблоки али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невиданные?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всех ребят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водят в детский сад.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рисуют, и играют,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танцуют, и поют.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скажем по секрету —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живут!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чудо-сад.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сад идти я рад.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и летом и зимой 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друзья мои со мной.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живется тут,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саду у нас растут.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черешни, и не груши —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Леры, Вани и Катюши.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растут не вишенки —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Женечки и 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Мишеньки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шумят не веточки,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Саши, Нади, Светочки.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 садовод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 имени зовет.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Воспитательница наша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пляшет и поет.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Помогают ей с утра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Нянечки и повара.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Сторожит здоровье наше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Е. Зарецкая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есть на свете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 детский сад.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всегда играют дети,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маленьких ребят.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_____________________________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как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можно мне у вас остаться?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сейчас мы будем заниматься?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Что с ногами, не пойму —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 носятся,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стоят они на месте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пляску так и просятся!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раздайся, народ!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пляска берет! 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___________________________________________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Оттоптал себя я пятки.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сяду, посижу.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вам загадки,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смышленый, погляжу.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Теплый, длинный-длинный день,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— крохотная тень.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Зацветает в поле колос,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кузнечик голос,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Дозревает земляника.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месяц? Подскажи-ка! (Июнь)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Большой подсолнух в небе,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он много лет.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зимой и летом,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семечек все нет. (Солнце)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Летом — снег!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смех!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летает;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он не тает? (Тополиный пух)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Для одних он — садовод,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других он — полевод.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Успевает везде быть,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Поле, луг и сад полить. (Дождик)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«Дождик»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фонограмму «Песенки Шапокляк», музыка В. </w:t>
      </w:r>
      <w:proofErr w:type="spellStart"/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входит Старуха Шапокляк.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людям помогает,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тратит время зря!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Хорошими делами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Прославиться нельзя.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я всем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каждому советую,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делать так,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делает старушка, Старушка Шапокляк!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привет! Девочки-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вертелочки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мальчишки-кочерыжки,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 кисточкой! Вы чего притихшие такие? Меня-то хоть узнали?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Старушка Шапокляк!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Прямо-таки сразу и старушка! Зовите меня лучше — мадам Шапокляк! Я тут вот шла себе мимо, вижу, детский сад какой-то... Дай, думаю, зайду, погляжу, чем тут современные детки занимаются. Чего собрались-то? Какой повод для веселья?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в гости к нам,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всегда гостям!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уже и так зашла. Так говорите, праздник? Я очень даже праздники люблю! А что вы на них делаете? Проказничаете? Нет? Поете?! Танцуете?! Играете!? Ой, а я-то как играть люблю! Я ведь такие классные игры знаю! Вот такая веселенькая игра, к примеру: намазываем скамеечку клеем, а когда кто-нибудь на нее усядется да прилипнет хорошенько, надо подойти тихонечко сзади да как заорать в самое ухо. Все сразу довольны и счастливы! Нравится вам моя игра?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нравится? Тогда вот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тоже веселенькая: идет себе человек по улице, прогуливается. А тут веселенький мальчик прыгает двумя ножками в ближайшую большую лужу и обливает прохожего грязью с головы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пяточек.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привередливые дети! Ничего им не интересно, ничего им не весело. Прямо и не угодить таким! Дед. Слушай, Шапокляк, шла бы ты отсюда. Ты зачем таким плохим играм детей учишь?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все, все. Больше не буду!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какие же игры вы играете?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Проводятся игры.</w:t>
      </w:r>
    </w:p>
    <w:p w:rsidR="00DF5D7E" w:rsidRPr="00F95BA4" w:rsidRDefault="00DF5D7E" w:rsidP="00DF5D7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«Сороконожки»</w:t>
      </w:r>
    </w:p>
    <w:p w:rsidR="00DF5D7E" w:rsidRPr="00F95BA4" w:rsidRDefault="00DF5D7E" w:rsidP="00DF5D7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 xml:space="preserve"> «Веселые наездники»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 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из своей сумочки несколько конфет). Ребятки, кто хочет конфетку? Будешь? (Протягивает конфету ребенку.)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Шапокляк быстро разворачивает конфету и кладет себе в рот.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будешь и не надо! А ты хочешь?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(Подходит к другому ребенку.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соглашается, но Шапокляк опять съедает конфету сама.)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Хочешь, да? А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Слушай, дед, ты хочешь ребяткам помочь? Я тут решила их вкусными конфетками угостить, а у меня вдруг уже все кончились. Так ты, дедуля, сгонял бы в магазин, купил бы пару кило каких-нибудь карамелек...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волшебное слово?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быстрее!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 волшебное слово.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 ты, ну ты, ножки гнуты! 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Трынди-брынди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колбаса, начинайтесь чудеса!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Нет, это не те волшебные слова, которые нужны в этом случае.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это за слова такие? Я их и не знаю вовсе. Ребятня, скорее 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подмогните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волшебные слова мне срочно подскажите!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называют «волшебные слова».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Поняла, поняла! Я девушка сообразительная! Готов, дед? Ну, слушай! «Пожалуйста! Будь так любезен! Не будете ли вы так добры...»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Ладно, так и быть, схожу! Ребяток угостить — это хорошее дело! Только ты, смотри, ничему плохому детей не учи! (Уходит)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вот, ушел наконец-то! Примусь-ка я, пожалуй, за ваше воспитание. А то вы 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недовоспитанные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какие-то. Слушайте и запоминайте!</w:t>
      </w:r>
    </w:p>
    <w:p w:rsidR="00DF5D7E" w:rsidRPr="00F95BA4" w:rsidRDefault="00DF5D7E" w:rsidP="00DF5D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пришел к знакомым,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здоровайся ни с кем.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Слов: «пожалуйста», «спасибо»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говори.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Отвернись и на вопросы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чьи не отвечай.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никто не скажет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тебя, что ты — болтун.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понятно? Все запомнили? Хорошо!</w:t>
      </w:r>
    </w:p>
    <w:p w:rsidR="00DF5D7E" w:rsidRPr="00F95BA4" w:rsidRDefault="00DF5D7E" w:rsidP="00DF5D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собрались другу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свою беду,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за пуговицу друга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Бесполезно — убежит.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память вам оставит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Эту пуговицу друг.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дать ему подножку,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 бросить, сверху сесть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уже подробно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свою беду.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вам расскажу, как правильно вести себя с девчонками.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Девчонок надо никогда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 не замечать.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давать проходу им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 и никогда.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надо ножки подставлять,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Пугать из-за угла,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сразу поняли они: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них вам дела нет.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Девчонку встретил — быстро ей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 язык,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не думает она,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 нее влюблен.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Запомнили? Молодцы!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Дед.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вот и я. Старался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вернуться. Ничему плохому она вас не учила? (Дети отвечают.) Нет, Шапокляк, я уверен, что твои вредные советы нашим ребятам не пригодятся. Эх, ты! А еще дама приятной наружности! Не стыдно тебе?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ты меня, дед, не стыди. Видала я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 лучше дальше веселиться. А то ни себе, ни людям. Эх, душа праздника просит! Танцы, танцы, танцы-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обниманцы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Молодняк, в кружок вставай, веселый танец начинай!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 ___________________________________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это по-нашему — все 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о'кей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никаких гвоздей! Или что вам еще надо?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птицы пели,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весной ручьи звенели,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голубыми небеса,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речка серебрилась,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бабочка резвилась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на ягодках роса!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солнце грело,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березка зеленела,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елкой жил смешной, колючий еж,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белочка скакала,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радуга сверкала,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летом лил веселый дождь.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все смеялись,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мечты всегда сбывались,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детям снились радостные сны,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утро добрым было,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мама не грустила,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мире не было войны!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таких разумных деток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жалко даже и конфеток!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Дед, ты ж за конфетами ходил?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ходил.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Конфет купил?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 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купил.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и где они?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Конфеты!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за конфетами ходил?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Ходил.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Конфет купил?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Купил.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Конфеты!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(уже нервничает). Ты за конфетами ходил?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ходил.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конфет купил?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купил.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 они?!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Шапокляк.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Конфеты!!!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Шапокляк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Ты, дед, чего?! Издеваешься?! Ты ж в магазин специально за конфетами ходил! Я еще слова какие-то труднодоступные для этого учила. Чего ж ты теперь тормозишь?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торможу и не издеваюсь, а </w:t>
      </w:r>
      <w:proofErr w:type="spell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шутю</w:t>
      </w:r>
      <w:proofErr w:type="spell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хотел тебя </w:t>
      </w:r>
      <w:proofErr w:type="gramStart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</w:t>
      </w:r>
      <w:proofErr w:type="gramEnd"/>
      <w:r w:rsidRPr="00F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проучить. Поняла теперь, как неприятно, когда над тобой зло подшучивают? А конфетки — вот они! Как же таких ребяток отличных да не угостить!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угощает ребят конфетами.</w:t>
      </w:r>
    </w:p>
    <w:p w:rsidR="00DF5D7E" w:rsidRPr="00F95BA4" w:rsidRDefault="00DF5D7E" w:rsidP="00DF5D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Теперь можно устроить веселую дискотеку.</w:t>
      </w:r>
    </w:p>
    <w:p w:rsidR="00DF5D7E" w:rsidRPr="00F95BA4" w:rsidRDefault="00DF5D7E" w:rsidP="00DF5D7E">
      <w:pPr>
        <w:rPr>
          <w:rFonts w:ascii="Times New Roman" w:hAnsi="Times New Roman" w:cs="Times New Roman"/>
          <w:sz w:val="28"/>
          <w:szCs w:val="28"/>
        </w:rPr>
      </w:pPr>
    </w:p>
    <w:p w:rsidR="002344F3" w:rsidRPr="00F95BA4" w:rsidRDefault="002344F3">
      <w:pPr>
        <w:rPr>
          <w:rFonts w:ascii="Times New Roman" w:hAnsi="Times New Roman" w:cs="Times New Roman"/>
          <w:sz w:val="28"/>
          <w:szCs w:val="28"/>
        </w:rPr>
      </w:pPr>
    </w:p>
    <w:sectPr w:rsidR="002344F3" w:rsidRPr="00F95BA4" w:rsidSect="00D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42D"/>
    <w:multiLevelType w:val="hybridMultilevel"/>
    <w:tmpl w:val="7E9CA262"/>
    <w:lvl w:ilvl="0" w:tplc="1EDC34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BA"/>
    <w:rsid w:val="002344F3"/>
    <w:rsid w:val="004F074D"/>
    <w:rsid w:val="00BB7B45"/>
    <w:rsid w:val="00D34CBA"/>
    <w:rsid w:val="00D570D9"/>
    <w:rsid w:val="00DF5D7E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4</cp:revision>
  <cp:lastPrinted>2015-06-25T09:16:00Z</cp:lastPrinted>
  <dcterms:created xsi:type="dcterms:W3CDTF">2015-06-25T02:28:00Z</dcterms:created>
  <dcterms:modified xsi:type="dcterms:W3CDTF">2015-06-25T09:18:00Z</dcterms:modified>
</cp:coreProperties>
</file>