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4E" w:rsidRPr="00CB092E" w:rsidRDefault="00CB092E" w:rsidP="00B8511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6F73" w:rsidRPr="00B8511A">
        <w:rPr>
          <w:rFonts w:ascii="Times New Roman" w:hAnsi="Times New Roman" w:cs="Times New Roman"/>
          <w:b/>
          <w:sz w:val="28"/>
          <w:szCs w:val="28"/>
        </w:rPr>
        <w:t>Тема: «</w:t>
      </w:r>
      <w:r w:rsidR="003D7CB0">
        <w:rPr>
          <w:rFonts w:ascii="Times New Roman" w:hAnsi="Times New Roman" w:cs="Times New Roman"/>
          <w:b/>
          <w:sz w:val="28"/>
          <w:szCs w:val="28"/>
        </w:rPr>
        <w:t xml:space="preserve">Я различаю буквы </w:t>
      </w:r>
      <w:proofErr w:type="spellStart"/>
      <w:proofErr w:type="gramStart"/>
      <w:r w:rsidR="00FA6F73" w:rsidRPr="00B8511A">
        <w:rPr>
          <w:rFonts w:ascii="Times New Roman" w:hAnsi="Times New Roman" w:cs="Times New Roman"/>
          <w:b/>
          <w:sz w:val="28"/>
          <w:szCs w:val="28"/>
        </w:rPr>
        <w:t>о-а</w:t>
      </w:r>
      <w:proofErr w:type="spellEnd"/>
      <w:proofErr w:type="gramEnd"/>
      <w:r w:rsidR="00FA6F73" w:rsidRPr="00B8511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C08C9">
        <w:rPr>
          <w:rFonts w:ascii="Times New Roman" w:hAnsi="Times New Roman" w:cs="Times New Roman"/>
          <w:b/>
          <w:i/>
          <w:sz w:val="24"/>
          <w:szCs w:val="24"/>
        </w:rPr>
        <w:t>слайд № 1</w:t>
      </w:r>
    </w:p>
    <w:p w:rsidR="00FA6F73" w:rsidRPr="00FA6F73" w:rsidRDefault="00FA6F73" w:rsidP="00FA6F7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851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A6F73">
        <w:rPr>
          <w:rFonts w:ascii="Times New Roman" w:hAnsi="Times New Roman" w:cs="Times New Roman"/>
          <w:sz w:val="24"/>
          <w:szCs w:val="24"/>
        </w:rPr>
        <w:t xml:space="preserve">: научить детей сравнивать буквы </w:t>
      </w:r>
      <w:proofErr w:type="spellStart"/>
      <w:proofErr w:type="gramStart"/>
      <w:r w:rsidRPr="00FA6F73"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 w:rsidRPr="00FA6F73">
        <w:rPr>
          <w:rFonts w:ascii="Times New Roman" w:hAnsi="Times New Roman" w:cs="Times New Roman"/>
          <w:sz w:val="24"/>
          <w:szCs w:val="24"/>
        </w:rPr>
        <w:t xml:space="preserve"> по начертанию.</w:t>
      </w:r>
    </w:p>
    <w:p w:rsidR="00FA6F73" w:rsidRP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8511A">
        <w:rPr>
          <w:rFonts w:ascii="Times New Roman" w:hAnsi="Times New Roman" w:cs="Times New Roman"/>
          <w:b/>
          <w:sz w:val="24"/>
          <w:szCs w:val="24"/>
        </w:rPr>
        <w:t>Цели</w:t>
      </w:r>
      <w:r w:rsidRPr="00FA6F73">
        <w:rPr>
          <w:rFonts w:ascii="Times New Roman" w:hAnsi="Times New Roman" w:cs="Times New Roman"/>
          <w:sz w:val="24"/>
          <w:szCs w:val="24"/>
        </w:rPr>
        <w:t xml:space="preserve">:  </w:t>
      </w:r>
      <w:r w:rsidR="00B8511A">
        <w:rPr>
          <w:rFonts w:ascii="Times New Roman" w:hAnsi="Times New Roman" w:cs="Times New Roman"/>
          <w:sz w:val="24"/>
          <w:szCs w:val="24"/>
        </w:rPr>
        <w:t xml:space="preserve"> </w:t>
      </w:r>
      <w:r w:rsidRPr="00FA6F73">
        <w:rPr>
          <w:rFonts w:ascii="Times New Roman" w:hAnsi="Times New Roman" w:cs="Times New Roman"/>
          <w:sz w:val="24"/>
          <w:szCs w:val="24"/>
        </w:rPr>
        <w:t xml:space="preserve">- сравнение букв </w:t>
      </w:r>
      <w:proofErr w:type="spellStart"/>
      <w:proofErr w:type="gramStart"/>
      <w:r w:rsidRPr="00FA6F73"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 w:rsidRPr="00FA6F73">
        <w:rPr>
          <w:rFonts w:ascii="Times New Roman" w:hAnsi="Times New Roman" w:cs="Times New Roman"/>
          <w:sz w:val="24"/>
          <w:szCs w:val="24"/>
        </w:rPr>
        <w:t xml:space="preserve"> по начертанию; 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A6F73">
        <w:rPr>
          <w:rFonts w:ascii="Times New Roman" w:hAnsi="Times New Roman" w:cs="Times New Roman"/>
          <w:sz w:val="24"/>
          <w:szCs w:val="24"/>
        </w:rPr>
        <w:t xml:space="preserve">              - учить детей дифференцировать изучаемые буквы в слогах, словах, </w:t>
      </w:r>
      <w:proofErr w:type="gramStart"/>
      <w:r w:rsidRPr="00FA6F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73" w:rsidRP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A6F73">
        <w:rPr>
          <w:rFonts w:ascii="Times New Roman" w:hAnsi="Times New Roman" w:cs="Times New Roman"/>
          <w:sz w:val="24"/>
          <w:szCs w:val="24"/>
        </w:rPr>
        <w:t>словосочетаниях</w:t>
      </w:r>
      <w:proofErr w:type="gramEnd"/>
      <w:r w:rsidRPr="00FA6F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F73">
        <w:rPr>
          <w:rFonts w:ascii="Times New Roman" w:hAnsi="Times New Roman" w:cs="Times New Roman"/>
          <w:sz w:val="24"/>
          <w:szCs w:val="24"/>
        </w:rPr>
        <w:t>предложениях и текстах;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A6F73">
        <w:rPr>
          <w:rFonts w:ascii="Times New Roman" w:hAnsi="Times New Roman" w:cs="Times New Roman"/>
          <w:sz w:val="24"/>
          <w:szCs w:val="24"/>
        </w:rPr>
        <w:t xml:space="preserve">              - развивать оптико-пространственные представления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обучать детей навыкам слогового анализа и синтеза;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знакомить учащихся со словами-паронимами;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развивать у детей умение согласовывать слова в предложениях и 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словосочетаниях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тренировать в языковом и звуковом анализе;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658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6585B">
        <w:rPr>
          <w:rFonts w:ascii="Times New Roman" w:hAnsi="Times New Roman" w:cs="Times New Roman"/>
          <w:sz w:val="24"/>
          <w:szCs w:val="24"/>
        </w:rPr>
        <w:t xml:space="preserve"> демонстрационные буквы </w:t>
      </w:r>
      <w:proofErr w:type="spellStart"/>
      <w:proofErr w:type="gramStart"/>
      <w:r w:rsidR="0026585B"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 w:rsidR="0026585B">
        <w:rPr>
          <w:rFonts w:ascii="Times New Roman" w:hAnsi="Times New Roman" w:cs="Times New Roman"/>
          <w:sz w:val="24"/>
          <w:szCs w:val="24"/>
        </w:rPr>
        <w:t xml:space="preserve">; набор букв </w:t>
      </w:r>
      <w:proofErr w:type="spellStart"/>
      <w:r w:rsidR="0026585B">
        <w:rPr>
          <w:rFonts w:ascii="Times New Roman" w:hAnsi="Times New Roman" w:cs="Times New Roman"/>
          <w:sz w:val="24"/>
          <w:szCs w:val="24"/>
        </w:rPr>
        <w:t>о-а</w:t>
      </w:r>
      <w:proofErr w:type="spellEnd"/>
      <w:r w:rsidR="0026585B">
        <w:rPr>
          <w:rFonts w:ascii="Times New Roman" w:hAnsi="Times New Roman" w:cs="Times New Roman"/>
          <w:sz w:val="24"/>
          <w:szCs w:val="24"/>
        </w:rPr>
        <w:t xml:space="preserve"> и символы для обозначения изучаемых букв на письме (на каждого ребенка); модели слогов и слов на карточках (индивидуальные); карточки со словосочетаниями, с пропущенными буквами </w:t>
      </w:r>
      <w:proofErr w:type="spellStart"/>
      <w:r w:rsidR="0026585B">
        <w:rPr>
          <w:rFonts w:ascii="Times New Roman" w:hAnsi="Times New Roman" w:cs="Times New Roman"/>
          <w:sz w:val="24"/>
          <w:szCs w:val="24"/>
        </w:rPr>
        <w:t>о-а</w:t>
      </w:r>
      <w:proofErr w:type="spellEnd"/>
      <w:r w:rsidR="0026585B">
        <w:rPr>
          <w:rFonts w:ascii="Times New Roman" w:hAnsi="Times New Roman" w:cs="Times New Roman"/>
          <w:sz w:val="24"/>
          <w:szCs w:val="24"/>
        </w:rPr>
        <w:t xml:space="preserve"> (индивидуальные); карточка с текстом стихотворения, с пропущенными буквами </w:t>
      </w:r>
      <w:proofErr w:type="spellStart"/>
      <w:r w:rsidR="0026585B">
        <w:rPr>
          <w:rFonts w:ascii="Times New Roman" w:hAnsi="Times New Roman" w:cs="Times New Roman"/>
          <w:sz w:val="24"/>
          <w:szCs w:val="24"/>
        </w:rPr>
        <w:t>о-а</w:t>
      </w:r>
      <w:proofErr w:type="spellEnd"/>
      <w:r w:rsidR="0026585B">
        <w:rPr>
          <w:rFonts w:ascii="Times New Roman" w:hAnsi="Times New Roman" w:cs="Times New Roman"/>
          <w:sz w:val="24"/>
          <w:szCs w:val="24"/>
        </w:rPr>
        <w:t xml:space="preserve"> на каждого ребенка; карточка с кроссвордом для домашнего задания; </w:t>
      </w:r>
      <w:proofErr w:type="spellStart"/>
      <w:r w:rsidR="0026585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26585B">
        <w:rPr>
          <w:rFonts w:ascii="Times New Roman" w:hAnsi="Times New Roman" w:cs="Times New Roman"/>
          <w:sz w:val="24"/>
          <w:szCs w:val="24"/>
        </w:rPr>
        <w:t xml:space="preserve"> установка.</w:t>
      </w:r>
    </w:p>
    <w:p w:rsidR="00FA6F73" w:rsidRDefault="00FA6F73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8511A" w:rsidRDefault="00B8511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8511A" w:rsidRDefault="0026585B" w:rsidP="0026585B">
      <w:pPr>
        <w:tabs>
          <w:tab w:val="left" w:pos="3720"/>
          <w:tab w:val="center" w:pos="5457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8511A" w:rsidRPr="00B8511A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B8511A">
        <w:rPr>
          <w:rFonts w:ascii="Times New Roman" w:hAnsi="Times New Roman" w:cs="Times New Roman"/>
          <w:sz w:val="24"/>
          <w:szCs w:val="24"/>
        </w:rPr>
        <w:t>.</w:t>
      </w:r>
    </w:p>
    <w:p w:rsidR="00B8511A" w:rsidRDefault="00B8511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8511A" w:rsidRDefault="00B8511A" w:rsidP="00FA6F73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E05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0505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26585B" w:rsidRPr="001E0505" w:rsidRDefault="0026585B" w:rsidP="00FA6F73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CB092E" w:rsidRPr="00FC08C9" w:rsidRDefault="00B8511A" w:rsidP="00FA6F7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-Сядет тот, кто назовет буквы наложенные друг на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08C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C08C9" w:rsidRPr="00FC08C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FC08C9">
        <w:rPr>
          <w:rFonts w:ascii="Times New Roman" w:hAnsi="Times New Roman" w:cs="Times New Roman"/>
          <w:b/>
          <w:i/>
          <w:sz w:val="24"/>
          <w:szCs w:val="24"/>
        </w:rPr>
        <w:t>лайд №</w:t>
      </w:r>
      <w:r w:rsidR="00CB092E" w:rsidRPr="00FC08C9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CB092E" w:rsidRDefault="00CB092E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F26A50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18415</wp:posOffset>
            </wp:positionV>
            <wp:extent cx="912495" cy="1123950"/>
            <wp:effectExtent l="133350" t="0" r="116205" b="0"/>
            <wp:wrapTight wrapText="bothSides">
              <wp:wrapPolygon edited="0">
                <wp:start x="21848" y="-531"/>
                <wp:lineTo x="-248" y="-531"/>
                <wp:lineTo x="-248" y="21801"/>
                <wp:lineTo x="21848" y="21801"/>
                <wp:lineTo x="21848" y="-531"/>
              </wp:wrapPolygon>
            </wp:wrapTight>
            <wp:docPr id="1" name="Рисунок 1" descr="C:\Users\лрпорпл\Pictures\2012-01-25 буквы\буквы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лрпорпл\Pictures\2012-01-25 буквы\буквы 001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 l="71385" t="10285" r="9819" b="7015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495" cy="1123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52070</wp:posOffset>
            </wp:positionV>
            <wp:extent cx="972185" cy="1057275"/>
            <wp:effectExtent l="57150" t="0" r="56515" b="0"/>
            <wp:wrapTight wrapText="bothSides">
              <wp:wrapPolygon edited="0">
                <wp:start x="22122" y="-298"/>
                <wp:lineTo x="-310" y="-298"/>
                <wp:lineTo x="-310" y="21885"/>
                <wp:lineTo x="22122" y="21885"/>
                <wp:lineTo x="22122" y="-298"/>
              </wp:wrapPolygon>
            </wp:wrapTight>
            <wp:docPr id="2" name="Рисунок 2" descr="C:\Users\лрпорпл\Pictures\2012-01-25 буквы\буквы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лрпорпл\Pictures\2012-01-25 буквы\буквы 001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 l="71385" t="41489" r="13299" b="360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2185" cy="10572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cap="sq">
                      <a:solidFill>
                        <a:schemeClr val="tx1"/>
                      </a:solidFill>
                      <a:beve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FA6F7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B092E" w:rsidRPr="001E0505" w:rsidRDefault="00CB092E" w:rsidP="00FA6F73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E05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E0505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CB092E" w:rsidRDefault="00CB092E" w:rsidP="00CB09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Артикуляционная гимнастика                            </w:t>
      </w:r>
      <w:r w:rsidR="00FC08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8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9">
        <w:rPr>
          <w:rFonts w:ascii="Times New Roman" w:hAnsi="Times New Roman" w:cs="Times New Roman"/>
          <w:b/>
          <w:i/>
          <w:sz w:val="24"/>
          <w:szCs w:val="24"/>
        </w:rPr>
        <w:t>слайд № 3</w:t>
      </w:r>
    </w:p>
    <w:p w:rsidR="001E0505" w:rsidRPr="00FC08C9" w:rsidRDefault="001E0505" w:rsidP="001E0505">
      <w:pPr>
        <w:pStyle w:val="a3"/>
        <w:spacing w:after="0" w:line="240" w:lineRule="auto"/>
        <w:ind w:left="1211"/>
        <w:rPr>
          <w:rFonts w:ascii="Times New Roman" w:hAnsi="Times New Roman" w:cs="Times New Roman"/>
          <w:b/>
          <w:i/>
          <w:sz w:val="24"/>
          <w:szCs w:val="24"/>
        </w:rPr>
      </w:pP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   «Кто хочет разговаривать,</w:t>
      </w: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Тот должен выговаривать:</w:t>
      </w: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 правильно и ясно,</w:t>
      </w: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Чтоб было всем понятно.</w:t>
      </w:r>
    </w:p>
    <w:p w:rsidR="00E52A10" w:rsidRDefault="00E52A10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сделаем артикуляционную гимнастику.</w:t>
      </w:r>
    </w:p>
    <w:p w:rsidR="00CB092E" w:rsidRPr="001E0505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i/>
          <w:sz w:val="24"/>
          <w:szCs w:val="24"/>
        </w:rPr>
      </w:pPr>
      <w:r w:rsidRPr="001E0505">
        <w:rPr>
          <w:rFonts w:ascii="Times New Roman" w:hAnsi="Times New Roman" w:cs="Times New Roman"/>
          <w:i/>
          <w:sz w:val="24"/>
          <w:szCs w:val="24"/>
        </w:rPr>
        <w:t>(Учащиеся вместе с логопедом выполняет артикуляционную гимнастику)</w:t>
      </w: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Приоткрыл язык окно                                       высунуть кончик языка и убрать</w:t>
      </w: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улице тепло</w:t>
      </w:r>
    </w:p>
    <w:p w:rsidR="00CB092E" w:rsidRDefault="00CB092E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широкий положи                                     Упражнение «Лопатка»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спокойно удержи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наш потянулся                                     Упражнение «Улыбка»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Широко нам улыбнулся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Поиграю я в футбол                                          Упражнение «Забей в ворота гол»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забью с разбега гол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качели побежал                                            Упражнение «Качели»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Грибов насобирал                                              Упражнение «Грибок»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лошадкой погулял                                       Упражнение «Лошадка»</w:t>
      </w:r>
    </w:p>
    <w:p w:rsidR="00517EF6" w:rsidRDefault="00517EF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наш кончил дело,</w:t>
      </w:r>
    </w:p>
    <w:p w:rsidR="00FC08C9" w:rsidRDefault="00FC08C9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Отдыхать он может смело.</w:t>
      </w:r>
    </w:p>
    <w:p w:rsidR="00C24537" w:rsidRDefault="00C24537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C24537" w:rsidP="00C24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массажным мячом.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Сейчас возьмите в руки мячик и повторите движения за мной.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 сильно я сжимаю.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столу его катаю,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Из-под рук не выпускаю.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Взад вперед его качу: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– как хочу.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умеет танец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мяче мой каждый палец.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Поиграю я в футбол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забью в ладошку гол.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левой, снизу правой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его катаю браво.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Поверну, а ты проверь: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правая теперь.</w:t>
      </w:r>
    </w:p>
    <w:p w:rsidR="00C24537" w:rsidRDefault="00C24537" w:rsidP="00C2453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Pr="00FC08C9" w:rsidRDefault="00FC08C9" w:rsidP="00A8565A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«Доскажи словечко»                                                                        </w:t>
      </w:r>
      <w:r w:rsidRPr="00FC08C9">
        <w:rPr>
          <w:rFonts w:ascii="Times New Roman" w:hAnsi="Times New Roman" w:cs="Times New Roman"/>
          <w:b/>
          <w:i/>
          <w:sz w:val="24"/>
          <w:szCs w:val="24"/>
        </w:rPr>
        <w:t>слайд № 4</w:t>
      </w:r>
    </w:p>
    <w:p w:rsidR="00FC08C9" w:rsidRDefault="00FC08C9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наших городов глава</w:t>
      </w:r>
    </w:p>
    <w:p w:rsidR="00FC08C9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Родины … (Москва)</w:t>
      </w:r>
    </w:p>
    <w:p w:rsidR="00FC08C9" w:rsidRDefault="00FC08C9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-Составьте устно предложение с этим словом.</w:t>
      </w:r>
    </w:p>
    <w:p w:rsidR="00FC08C9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всегда пишется слово Москва?</w:t>
      </w:r>
    </w:p>
    <w:p w:rsidR="00FC08C9" w:rsidRPr="00FC08C9" w:rsidRDefault="00FC08C9" w:rsidP="00AE6093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-Сколько слогов в этом слове?                                                               </w:t>
      </w:r>
      <w:r w:rsidR="005E5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9">
        <w:rPr>
          <w:rFonts w:ascii="Times New Roman" w:hAnsi="Times New Roman" w:cs="Times New Roman"/>
          <w:b/>
          <w:i/>
          <w:sz w:val="24"/>
          <w:szCs w:val="24"/>
        </w:rPr>
        <w:t>слайд № 4</w:t>
      </w:r>
    </w:p>
    <w:p w:rsidR="00FC08C9" w:rsidRDefault="00FC08C9" w:rsidP="00AE6093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</w:t>
      </w:r>
    </w:p>
    <w:p w:rsidR="00FC08C9" w:rsidRPr="005E5F34" w:rsidRDefault="00FC08C9" w:rsidP="00AE6093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E5F34">
        <w:rPr>
          <w:rFonts w:ascii="Times New Roman" w:hAnsi="Times New Roman" w:cs="Times New Roman"/>
          <w:sz w:val="24"/>
          <w:szCs w:val="24"/>
        </w:rPr>
        <w:t xml:space="preserve">       </w:t>
      </w:r>
      <w:r w:rsidR="00C24537">
        <w:rPr>
          <w:rFonts w:ascii="Times New Roman" w:hAnsi="Times New Roman" w:cs="Times New Roman"/>
          <w:sz w:val="24"/>
          <w:szCs w:val="24"/>
        </w:rPr>
        <w:t xml:space="preserve"> </w:t>
      </w:r>
      <w:r w:rsidR="00E52A10">
        <w:rPr>
          <w:rFonts w:ascii="Times New Roman" w:hAnsi="Times New Roman" w:cs="Times New Roman"/>
          <w:sz w:val="24"/>
          <w:szCs w:val="24"/>
        </w:rPr>
        <w:t xml:space="preserve"> </w:t>
      </w:r>
      <w:r w:rsidR="005E5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F34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5E5F34">
        <w:rPr>
          <w:rFonts w:ascii="Times New Roman" w:hAnsi="Times New Roman" w:cs="Times New Roman"/>
          <w:b/>
          <w:i/>
          <w:sz w:val="24"/>
          <w:szCs w:val="24"/>
        </w:rPr>
        <w:t>лайд №4</w:t>
      </w:r>
    </w:p>
    <w:p w:rsidR="00FC08C9" w:rsidRDefault="00FC08C9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A8565A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темы: Знакомство с парой букв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08C9" w:rsidRDefault="00FC08C9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Pr="005E5F34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равнение элементов и целых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о-а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 w:rsidR="005E5F34">
        <w:rPr>
          <w:rFonts w:ascii="Times New Roman" w:hAnsi="Times New Roman" w:cs="Times New Roman"/>
          <w:sz w:val="24"/>
          <w:szCs w:val="24"/>
        </w:rPr>
        <w:t xml:space="preserve"> </w:t>
      </w:r>
      <w:r w:rsidR="00C24537">
        <w:rPr>
          <w:rFonts w:ascii="Times New Roman" w:hAnsi="Times New Roman" w:cs="Times New Roman"/>
          <w:sz w:val="24"/>
          <w:szCs w:val="24"/>
        </w:rPr>
        <w:t xml:space="preserve">  </w:t>
      </w:r>
      <w:r w:rsidR="00E52A10">
        <w:rPr>
          <w:rFonts w:ascii="Times New Roman" w:hAnsi="Times New Roman" w:cs="Times New Roman"/>
          <w:sz w:val="24"/>
          <w:szCs w:val="24"/>
        </w:rPr>
        <w:t xml:space="preserve">  </w:t>
      </w:r>
      <w:r w:rsidRPr="005E5F34">
        <w:rPr>
          <w:rFonts w:ascii="Times New Roman" w:hAnsi="Times New Roman" w:cs="Times New Roman"/>
          <w:b/>
          <w:i/>
          <w:sz w:val="24"/>
          <w:szCs w:val="24"/>
        </w:rPr>
        <w:t>слайд №5</w:t>
      </w:r>
    </w:p>
    <w:p w:rsidR="00FC08C9" w:rsidRDefault="00FC08C9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-Буква о – состоит из одного овала,</w:t>
      </w:r>
    </w:p>
    <w:p w:rsidR="00FC08C9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буква а – состоит из двух элементов.</w:t>
      </w:r>
    </w:p>
    <w:p w:rsidR="00FC08C9" w:rsidRDefault="00FC08C9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равнение артикуляции звуков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о-а</w:t>
      </w:r>
      <w:proofErr w:type="spellEnd"/>
    </w:p>
    <w:p w:rsidR="00FC08C9" w:rsidRDefault="00FC08C9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1E0505" w:rsidRDefault="00FC08C9" w:rsidP="00891F3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 произнесении звука а – рот широко раскрывается</w:t>
      </w:r>
      <w:r w:rsidR="001E0505">
        <w:rPr>
          <w:rFonts w:ascii="Times New Roman" w:hAnsi="Times New Roman" w:cs="Times New Roman"/>
          <w:sz w:val="24"/>
          <w:szCs w:val="24"/>
        </w:rPr>
        <w:t>, видны верхние и нижние зубки, а при произнесении о – рот округлен, губы несколько напряжены, они прикрывают верхние и нижние зубы.</w:t>
      </w:r>
    </w:p>
    <w:p w:rsidR="001E0505" w:rsidRDefault="001E0505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1E0505" w:rsidRDefault="001E0505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оотнесение звуков с буквами и символами для обозначения на письме:</w:t>
      </w:r>
    </w:p>
    <w:p w:rsidR="00C24537" w:rsidRDefault="001E0505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-звук </w:t>
      </w:r>
      <w:r w:rsidRPr="001E05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050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обозначается буквой о, звук </w:t>
      </w:r>
      <w:r w:rsidRPr="001E05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050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обозначается буквой а.</w:t>
      </w:r>
    </w:p>
    <w:p w:rsidR="00C24537" w:rsidRDefault="00C24537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C24537" w:rsidRPr="00E52A10" w:rsidRDefault="00C24537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Задание «Расставьте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о-а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росту»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="00E52A10" w:rsidRPr="00E52A1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E52A10" w:rsidRPr="00E52A10">
        <w:rPr>
          <w:rFonts w:ascii="Times New Roman" w:hAnsi="Times New Roman" w:cs="Times New Roman"/>
          <w:b/>
          <w:i/>
          <w:sz w:val="24"/>
          <w:szCs w:val="24"/>
        </w:rPr>
        <w:t xml:space="preserve">лайд №6 </w:t>
      </w:r>
    </w:p>
    <w:p w:rsidR="00C24537" w:rsidRDefault="00C24537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100330</wp:posOffset>
            </wp:positionV>
            <wp:extent cx="2752725" cy="1676400"/>
            <wp:effectExtent l="19050" t="0" r="9525" b="0"/>
            <wp:wrapTight wrapText="bothSides">
              <wp:wrapPolygon edited="0">
                <wp:start x="-149" y="0"/>
                <wp:lineTo x="-149" y="21355"/>
                <wp:lineTo x="21675" y="21355"/>
                <wp:lineTo x="21675" y="0"/>
                <wp:lineTo x="-149" y="0"/>
              </wp:wrapPolygon>
            </wp:wrapTight>
            <wp:docPr id="3" name="Рисунок 3" descr="H:\буквы о а\с_цифра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буквы о а\с_цифр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FC08C9" w:rsidRDefault="00C24537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52A10">
        <w:rPr>
          <w:rFonts w:ascii="Times New Roman" w:hAnsi="Times New Roman" w:cs="Times New Roman"/>
          <w:i/>
          <w:sz w:val="24"/>
          <w:szCs w:val="24"/>
        </w:rPr>
        <w:t>(Дети выполняют работу на карточках, затем проводится проверка)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0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505" w:rsidRDefault="001E0505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1E0505" w:rsidRPr="00891F36" w:rsidRDefault="001E0505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891F3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91F36">
        <w:rPr>
          <w:rFonts w:ascii="Times New Roman" w:hAnsi="Times New Roman" w:cs="Times New Roman"/>
          <w:b/>
          <w:sz w:val="24"/>
          <w:szCs w:val="24"/>
        </w:rPr>
        <w:t xml:space="preserve"> Развитие фонематического восприятия</w:t>
      </w:r>
    </w:p>
    <w:p w:rsidR="001E0505" w:rsidRDefault="001E0505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1E0505" w:rsidRDefault="001E0505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 видели, как ведущий телепередачи открывает рот, а звука не слышно, звук пропадает – телевизор работает плохо. Бывает, что звучат только «кусочки», «остатки слов».</w:t>
      </w:r>
    </w:p>
    <w:p w:rsidR="00C24537" w:rsidRDefault="00C24537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1E0505" w:rsidRDefault="001E0505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-Поиграем так: я буду произносить слова с пропавшим звуком, а вы почините телевизор – произнесете слова полностью.</w:t>
      </w:r>
    </w:p>
    <w:p w:rsidR="001E0505" w:rsidRDefault="001E0505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1E0505" w:rsidRDefault="001E0505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proofErr w:type="spellStart"/>
      <w:r>
        <w:rPr>
          <w:rFonts w:ascii="Times New Roman" w:hAnsi="Times New Roman" w:cs="Times New Roman"/>
          <w:sz w:val="24"/>
          <w:szCs w:val="24"/>
        </w:rPr>
        <w:t>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>, □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, □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втобус</w:t>
      </w:r>
      <w:proofErr w:type="spellEnd"/>
      <w:r>
        <w:rPr>
          <w:rFonts w:ascii="Times New Roman" w:hAnsi="Times New Roman" w:cs="Times New Roman"/>
          <w:sz w:val="24"/>
          <w:szCs w:val="24"/>
        </w:rPr>
        <w:t>, □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, □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бувь</w:t>
      </w:r>
      <w:proofErr w:type="spellEnd"/>
      <w:r>
        <w:rPr>
          <w:rFonts w:ascii="Times New Roman" w:hAnsi="Times New Roman" w:cs="Times New Roman"/>
          <w:sz w:val="24"/>
          <w:szCs w:val="24"/>
        </w:rPr>
        <w:t>, □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>, □</w:t>
      </w:r>
      <w:proofErr w:type="spellStart"/>
      <w:r w:rsidR="00891F36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="00891F36">
        <w:rPr>
          <w:rFonts w:ascii="Times New Roman" w:hAnsi="Times New Roman" w:cs="Times New Roman"/>
          <w:sz w:val="24"/>
          <w:szCs w:val="24"/>
        </w:rPr>
        <w:t>;</w:t>
      </w:r>
    </w:p>
    <w:p w:rsidR="00891F36" w:rsidRDefault="00891F3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этих словах пропал последний звук:</w:t>
      </w:r>
    </w:p>
    <w:p w:rsidR="00891F36" w:rsidRDefault="00891F36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891F36" w:rsidRDefault="00891F3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шоколадк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□,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□,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□,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□,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□,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□, хорош□,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□,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</w:t>
      </w:r>
      <w:proofErr w:type="spellEnd"/>
      <w:r>
        <w:rPr>
          <w:rFonts w:ascii="Times New Roman" w:hAnsi="Times New Roman" w:cs="Times New Roman"/>
          <w:sz w:val="24"/>
          <w:szCs w:val="24"/>
        </w:rPr>
        <w:t>□.</w:t>
      </w:r>
    </w:p>
    <w:p w:rsidR="00891F36" w:rsidRDefault="00891F36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891F36" w:rsidRPr="001E0505" w:rsidRDefault="00891F36" w:rsidP="00FC08C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8C9" w:rsidRPr="00A8565A" w:rsidRDefault="00891F3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A856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565A">
        <w:rPr>
          <w:rFonts w:ascii="Times New Roman" w:hAnsi="Times New Roman" w:cs="Times New Roman"/>
          <w:b/>
          <w:sz w:val="24"/>
          <w:szCs w:val="24"/>
        </w:rPr>
        <w:t xml:space="preserve"> Развитие фонематического восприятия и слогового анализа</w:t>
      </w:r>
    </w:p>
    <w:p w:rsidR="00891F36" w:rsidRDefault="00891F36" w:rsidP="00CB092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891F36" w:rsidRDefault="00BF280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1F36">
        <w:rPr>
          <w:rFonts w:ascii="Times New Roman" w:hAnsi="Times New Roman" w:cs="Times New Roman"/>
          <w:sz w:val="24"/>
          <w:szCs w:val="24"/>
        </w:rPr>
        <w:t xml:space="preserve">Логопед: Послушайте слова и запишите ударный слог каждого слова. Выделите в этих слогах буквы </w:t>
      </w:r>
      <w:proofErr w:type="spellStart"/>
      <w:proofErr w:type="gramStart"/>
      <w:r w:rsidR="00891F36"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 w:rsidR="00891F36">
        <w:rPr>
          <w:rFonts w:ascii="Times New Roman" w:hAnsi="Times New Roman" w:cs="Times New Roman"/>
          <w:sz w:val="24"/>
          <w:szCs w:val="24"/>
        </w:rPr>
        <w:t>.</w:t>
      </w:r>
    </w:p>
    <w:p w:rsidR="00BF2806" w:rsidRDefault="00BF280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F2806" w:rsidRDefault="00BF280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Слова: палец, варит, весна, ночи, зима, молоко.</w:t>
      </w:r>
    </w:p>
    <w:p w:rsidR="00BF2806" w:rsidRDefault="00BF280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F2806" w:rsidRPr="00E52A10" w:rsidRDefault="00BF280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4537">
        <w:rPr>
          <w:rFonts w:ascii="Times New Roman" w:hAnsi="Times New Roman" w:cs="Times New Roman"/>
          <w:sz w:val="24"/>
          <w:szCs w:val="24"/>
        </w:rPr>
        <w:t xml:space="preserve">Упражнение «Найди среди слогов слова»                                                         </w:t>
      </w:r>
      <w:r w:rsidR="00C24537" w:rsidRPr="00E52A10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E52A10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C24537" w:rsidRPr="00E52A10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</w:p>
    <w:p w:rsidR="00136B0A" w:rsidRDefault="00136B0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136B0A" w:rsidRDefault="00136B0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бал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ост</w:t>
      </w:r>
    </w:p>
    <w:p w:rsidR="00136B0A" w:rsidRDefault="00136B0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пол</w:t>
      </w:r>
    </w:p>
    <w:p w:rsidR="00136B0A" w:rsidRDefault="00136B0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</w:t>
      </w:r>
      <w:proofErr w:type="spellEnd"/>
    </w:p>
    <w:p w:rsidR="00136B0A" w:rsidRDefault="00136B0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    мок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лож</w:t>
      </w:r>
    </w:p>
    <w:p w:rsidR="00136B0A" w:rsidRDefault="00136B0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C24537" w:rsidRPr="001B2E9B" w:rsidRDefault="00C24537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 w:rsidRPr="001B2E9B">
        <w:rPr>
          <w:rFonts w:ascii="Times New Roman" w:hAnsi="Times New Roman" w:cs="Times New Roman"/>
          <w:i/>
          <w:sz w:val="24"/>
          <w:szCs w:val="24"/>
        </w:rPr>
        <w:t>(Дети выполняют работу на карточках, затем на слайде проводится проверка)</w:t>
      </w: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FC2C10" w:rsidRDefault="00FC2C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FC2C10" w:rsidRDefault="00FC2C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Pr="001B2E9B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Игра «Буквы потерялись»                                                                                   </w:t>
      </w:r>
      <w:r w:rsidRPr="001B2E9B">
        <w:rPr>
          <w:rFonts w:ascii="Times New Roman" w:hAnsi="Times New Roman" w:cs="Times New Roman"/>
          <w:b/>
          <w:i/>
          <w:sz w:val="24"/>
          <w:szCs w:val="24"/>
        </w:rPr>
        <w:t>слайд № 8</w:t>
      </w: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…мок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…пата</w:t>
      </w: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вгуст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м…локо</w:t>
      </w:r>
    </w:p>
    <w:p w:rsidR="00E52A10" w:rsidRDefault="00E52A10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proofErr w:type="gramEnd"/>
    </w:p>
    <w:p w:rsidR="001B2E9B" w:rsidRDefault="001B2E9B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с…бака</w:t>
      </w:r>
    </w:p>
    <w:p w:rsidR="001B2E9B" w:rsidRDefault="001B2E9B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выполняют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карточка, затем проводится проверка)</w:t>
      </w:r>
    </w:p>
    <w:p w:rsidR="001B2E9B" w:rsidRDefault="001B2E9B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Pr="000729C6" w:rsidRDefault="001B2E9B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9C6" w:rsidRPr="000729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729C6" w:rsidRPr="00564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9C6" w:rsidRPr="000729C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0729C6" w:rsidRPr="00072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729C6" w:rsidRPr="000729C6">
        <w:rPr>
          <w:rFonts w:ascii="Times New Roman" w:hAnsi="Times New Roman" w:cs="Times New Roman"/>
          <w:b/>
          <w:sz w:val="24"/>
          <w:szCs w:val="24"/>
        </w:rPr>
        <w:t>( с</w:t>
      </w:r>
      <w:proofErr w:type="gramEnd"/>
      <w:r w:rsidR="000729C6" w:rsidRPr="000729C6">
        <w:rPr>
          <w:rFonts w:ascii="Times New Roman" w:hAnsi="Times New Roman" w:cs="Times New Roman"/>
          <w:b/>
          <w:sz w:val="24"/>
          <w:szCs w:val="24"/>
        </w:rPr>
        <w:t xml:space="preserve"> мячом)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буду называть несколько одинаковых предметов, а вы назовите один такой же предмет.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Лог.        Дет.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стёкла – стекло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ведра – ведро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окна – окно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– колесо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– крыло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перья – перо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зерна – зерно</w:t>
      </w:r>
    </w:p>
    <w:p w:rsidR="00E52A10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 - кольцо</w:t>
      </w:r>
      <w:r w:rsidR="001B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P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C2C1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C2C10">
        <w:rPr>
          <w:rFonts w:ascii="Times New Roman" w:hAnsi="Times New Roman" w:cs="Times New Roman"/>
          <w:b/>
          <w:sz w:val="24"/>
          <w:szCs w:val="24"/>
        </w:rPr>
        <w:t xml:space="preserve"> Работа со словосочетаниями.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729C6">
        <w:rPr>
          <w:rFonts w:ascii="Times New Roman" w:hAnsi="Times New Roman" w:cs="Times New Roman"/>
          <w:b/>
          <w:i/>
          <w:sz w:val="24"/>
          <w:szCs w:val="24"/>
        </w:rPr>
        <w:t>слайд № 9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Вставьте буквы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прочитайте, составьте предложения.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P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…л</w:t>
      </w:r>
    </w:p>
    <w:p w:rsidR="00C24537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Седьм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…ж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нт</w:t>
      </w:r>
      <w:proofErr w:type="spellEnd"/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Н…вый д…м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выполняют работа на карточках, затем проводится проверка)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P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729C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729C6">
        <w:rPr>
          <w:rFonts w:ascii="Times New Roman" w:hAnsi="Times New Roman" w:cs="Times New Roman"/>
          <w:b/>
          <w:sz w:val="24"/>
          <w:szCs w:val="24"/>
        </w:rPr>
        <w:t xml:space="preserve"> Работа с текстом.</w:t>
      </w:r>
      <w:proofErr w:type="gramEnd"/>
      <w:r w:rsidRPr="000729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0729C6">
        <w:rPr>
          <w:rFonts w:ascii="Times New Roman" w:hAnsi="Times New Roman" w:cs="Times New Roman"/>
          <w:b/>
          <w:i/>
          <w:sz w:val="24"/>
          <w:szCs w:val="24"/>
        </w:rPr>
        <w:t>слайд №10</w:t>
      </w:r>
    </w:p>
    <w:p w:rsidR="000729C6" w:rsidRDefault="000729C6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C24537" w:rsidRDefault="00F15F5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Логопед: В стихотворении вставьте пропущенные буквы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</w:p>
    <w:p w:rsidR="00C24537" w:rsidRDefault="00C24537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F2806" w:rsidRDefault="00F15F5A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…тик и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15F5A" w:rsidRDefault="00F15F5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F15F5A" w:rsidRDefault="00F15F5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Т…м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…тик ус…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15F5A" w:rsidRDefault="00F15F5A" w:rsidP="00A856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рог…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…тиком х…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F5A" w:rsidRDefault="00F15F5A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 л…почкой к…тик м…ет св..й р…тик,</w:t>
      </w:r>
    </w:p>
    <w:p w:rsidR="00B8511A" w:rsidRDefault="00F15F5A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 к…злик сед…ю трясёт бород…ю.</w:t>
      </w:r>
      <w:r w:rsidR="00B8511A" w:rsidRPr="00CB0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5A" w:rsidRDefault="00F15F5A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F15F5A" w:rsidRDefault="00C17544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754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17544">
        <w:rPr>
          <w:rFonts w:ascii="Times New Roman" w:hAnsi="Times New Roman" w:cs="Times New Roman"/>
          <w:b/>
          <w:sz w:val="24"/>
          <w:szCs w:val="24"/>
        </w:rPr>
        <w:t xml:space="preserve"> Итог занятия.</w:t>
      </w:r>
      <w:proofErr w:type="gramEnd"/>
    </w:p>
    <w:p w:rsidR="00BF4EFF" w:rsidRPr="00C17544" w:rsidRDefault="00BF4EFF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C17544" w:rsidRDefault="00C17544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буквы учились различать?</w:t>
      </w:r>
    </w:p>
    <w:p w:rsidR="00C17544" w:rsidRDefault="00C17544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Составьте слова из слогов, раскрасьте машину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17544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17544">
        <w:rPr>
          <w:rFonts w:ascii="Times New Roman" w:hAnsi="Times New Roman" w:cs="Times New Roman"/>
          <w:b/>
          <w:i/>
          <w:sz w:val="24"/>
          <w:szCs w:val="24"/>
        </w:rPr>
        <w:t>лайд № 11</w:t>
      </w:r>
    </w:p>
    <w:p w:rsidR="00C17544" w:rsidRPr="00C17544" w:rsidRDefault="00C17544" w:rsidP="00F15F5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729C6" w:rsidRDefault="000729C6" w:rsidP="00072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9C6" w:rsidRDefault="000729C6" w:rsidP="000729C6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729C6" w:rsidRPr="000729C6" w:rsidRDefault="000729C6" w:rsidP="000729C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729C6" w:rsidRPr="000729C6" w:rsidSect="00FA6F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936"/>
    <w:multiLevelType w:val="hybridMultilevel"/>
    <w:tmpl w:val="3334AD0E"/>
    <w:lvl w:ilvl="0" w:tplc="05362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73"/>
    <w:rsid w:val="000729C6"/>
    <w:rsid w:val="000A48BA"/>
    <w:rsid w:val="00136B0A"/>
    <w:rsid w:val="001B2E9B"/>
    <w:rsid w:val="001E0505"/>
    <w:rsid w:val="0026585B"/>
    <w:rsid w:val="003D7CB0"/>
    <w:rsid w:val="004A3386"/>
    <w:rsid w:val="00517EF6"/>
    <w:rsid w:val="00564426"/>
    <w:rsid w:val="005D40CA"/>
    <w:rsid w:val="005E5F34"/>
    <w:rsid w:val="00704B4E"/>
    <w:rsid w:val="00891F36"/>
    <w:rsid w:val="00A8565A"/>
    <w:rsid w:val="00AE6093"/>
    <w:rsid w:val="00B8511A"/>
    <w:rsid w:val="00BF2806"/>
    <w:rsid w:val="00BF4EFF"/>
    <w:rsid w:val="00C17544"/>
    <w:rsid w:val="00C24537"/>
    <w:rsid w:val="00CB092E"/>
    <w:rsid w:val="00CF1FDA"/>
    <w:rsid w:val="00E52A10"/>
    <w:rsid w:val="00F15F5A"/>
    <w:rsid w:val="00F26A50"/>
    <w:rsid w:val="00FA6F73"/>
    <w:rsid w:val="00FC08C9"/>
    <w:rsid w:val="00FC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лрпорпл</dc:creator>
  <cp:keywords/>
  <dc:description/>
  <cp:lastModifiedBy>лрпорпл</cp:lastModifiedBy>
  <cp:revision>21</cp:revision>
  <dcterms:created xsi:type="dcterms:W3CDTF">2012-02-05T09:45:00Z</dcterms:created>
  <dcterms:modified xsi:type="dcterms:W3CDTF">2015-10-18T18:21:00Z</dcterms:modified>
</cp:coreProperties>
</file>