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64C" w:rsidRPr="00D27D68" w:rsidRDefault="0086364C" w:rsidP="00D27D6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27D68">
        <w:rPr>
          <w:rFonts w:ascii="Times New Roman" w:hAnsi="Times New Roman"/>
          <w:b/>
          <w:sz w:val="28"/>
          <w:szCs w:val="28"/>
        </w:rPr>
        <w:t>Самоанализ</w:t>
      </w:r>
    </w:p>
    <w:p w:rsidR="0086364C" w:rsidRPr="00D27D68" w:rsidRDefault="0086364C" w:rsidP="00D27D6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27D68">
        <w:rPr>
          <w:rFonts w:ascii="Times New Roman" w:hAnsi="Times New Roman"/>
          <w:b/>
          <w:sz w:val="28"/>
          <w:szCs w:val="28"/>
        </w:rPr>
        <w:t xml:space="preserve">учителя </w:t>
      </w:r>
      <w:r>
        <w:rPr>
          <w:rFonts w:ascii="Times New Roman" w:hAnsi="Times New Roman"/>
          <w:b/>
          <w:sz w:val="28"/>
          <w:szCs w:val="28"/>
        </w:rPr>
        <w:t>русского языка и литературы</w:t>
      </w:r>
      <w:r w:rsidRPr="00D27D68">
        <w:rPr>
          <w:rFonts w:ascii="Times New Roman" w:hAnsi="Times New Roman"/>
          <w:b/>
          <w:sz w:val="28"/>
          <w:szCs w:val="28"/>
        </w:rPr>
        <w:t xml:space="preserve"> МБОУ СОШ № 153</w:t>
      </w:r>
    </w:p>
    <w:p w:rsidR="0086364C" w:rsidRDefault="0086364C" w:rsidP="00D27D6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Соловьевой Натальи Викторовны</w:t>
      </w:r>
    </w:p>
    <w:p w:rsidR="0086364C" w:rsidRDefault="0086364C" w:rsidP="00D27D6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364C" w:rsidRPr="00006B31" w:rsidRDefault="0086364C" w:rsidP="00D27D6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>Я, Соловьёва Наталья Викторовна, учитель русского языка и литературы высшей квалификационной категории, в МБОУ СОШ №153 работаю с 01.09. 2013 года. До этого времени 17 лет работала преподавателем педагогики в Новокузнецком педагогическом колледже №1.</w:t>
      </w:r>
    </w:p>
    <w:p w:rsidR="007A4ED5" w:rsidRPr="00006B31" w:rsidRDefault="0086364C" w:rsidP="007A4ED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6B31">
        <w:rPr>
          <w:rFonts w:ascii="Times New Roman" w:hAnsi="Times New Roman"/>
          <w:sz w:val="28"/>
          <w:szCs w:val="28"/>
        </w:rPr>
        <w:t xml:space="preserve">В течение 1,5 лет работаю </w:t>
      </w:r>
      <w:r w:rsidR="00317E42" w:rsidRPr="00006B31">
        <w:rPr>
          <w:rFonts w:ascii="Times New Roman" w:hAnsi="Times New Roman"/>
          <w:sz w:val="28"/>
          <w:szCs w:val="28"/>
        </w:rPr>
        <w:t>над</w:t>
      </w:r>
      <w:r w:rsidR="0005164E" w:rsidRPr="00006B31">
        <w:rPr>
          <w:rFonts w:ascii="Times New Roman" w:hAnsi="Times New Roman"/>
          <w:sz w:val="28"/>
          <w:szCs w:val="28"/>
        </w:rPr>
        <w:t xml:space="preserve"> формированием исследовательских компетенций</w:t>
      </w:r>
      <w:r w:rsidR="00317E42" w:rsidRPr="00006B31">
        <w:rPr>
          <w:rFonts w:ascii="Times New Roman" w:hAnsi="Times New Roman"/>
          <w:sz w:val="28"/>
          <w:szCs w:val="28"/>
        </w:rPr>
        <w:t xml:space="preserve"> </w:t>
      </w:r>
      <w:r w:rsidRPr="00006B31">
        <w:rPr>
          <w:rFonts w:ascii="Times New Roman" w:hAnsi="Times New Roman"/>
          <w:sz w:val="28"/>
          <w:szCs w:val="28"/>
          <w:shd w:val="clear" w:color="auto" w:fill="FFFFFF"/>
        </w:rPr>
        <w:t>учащихся через</w:t>
      </w:r>
      <w:r w:rsidR="0005164E" w:rsidRPr="00006B3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E3EE5" w:rsidRPr="00006B31">
        <w:rPr>
          <w:rFonts w:ascii="Times New Roman" w:hAnsi="Times New Roman"/>
          <w:sz w:val="28"/>
          <w:szCs w:val="28"/>
          <w:shd w:val="clear" w:color="auto" w:fill="FFFFFF"/>
        </w:rPr>
        <w:t>использование технологии</w:t>
      </w:r>
      <w:r w:rsidRPr="00006B31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проектной</w:t>
      </w:r>
      <w:r w:rsidR="0005164E" w:rsidRPr="00006B3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06B31">
        <w:rPr>
          <w:rFonts w:ascii="Times New Roman" w:hAnsi="Times New Roman"/>
          <w:bCs/>
          <w:sz w:val="28"/>
          <w:szCs w:val="28"/>
          <w:shd w:val="clear" w:color="auto" w:fill="FFFFFF"/>
        </w:rPr>
        <w:t>деятельности</w:t>
      </w:r>
      <w:r w:rsidR="0005164E" w:rsidRPr="00006B3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E3EE5" w:rsidRPr="00006B31">
        <w:rPr>
          <w:rFonts w:ascii="Times New Roman" w:hAnsi="Times New Roman"/>
          <w:sz w:val="28"/>
          <w:szCs w:val="28"/>
          <w:shd w:val="clear" w:color="auto" w:fill="FFFFFF"/>
        </w:rPr>
        <w:t>на уроках</w:t>
      </w:r>
      <w:r w:rsidRPr="00006B3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5164E" w:rsidRPr="00006B31">
        <w:rPr>
          <w:rFonts w:ascii="Times New Roman" w:hAnsi="Times New Roman"/>
          <w:sz w:val="28"/>
          <w:szCs w:val="28"/>
          <w:shd w:val="clear" w:color="auto" w:fill="FFFFFF"/>
        </w:rPr>
        <w:t>русско</w:t>
      </w:r>
      <w:r w:rsidR="00AE3EE5" w:rsidRPr="00006B31">
        <w:rPr>
          <w:rFonts w:ascii="Times New Roman" w:hAnsi="Times New Roman"/>
          <w:sz w:val="28"/>
          <w:szCs w:val="28"/>
          <w:shd w:val="clear" w:color="auto" w:fill="FFFFFF"/>
        </w:rPr>
        <w:t>го</w:t>
      </w:r>
      <w:r w:rsidR="0005164E" w:rsidRPr="00006B31">
        <w:rPr>
          <w:rFonts w:ascii="Times New Roman" w:hAnsi="Times New Roman"/>
          <w:sz w:val="28"/>
          <w:szCs w:val="28"/>
          <w:shd w:val="clear" w:color="auto" w:fill="FFFFFF"/>
        </w:rPr>
        <w:t xml:space="preserve"> язык</w:t>
      </w:r>
      <w:r w:rsidR="00AE3EE5" w:rsidRPr="00006B31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006B31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7A4ED5" w:rsidRPr="00006B31" w:rsidRDefault="007A4ED5" w:rsidP="007A4ED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В соответствии с положениями ФГОС принципиально новым является </w:t>
      </w:r>
      <w:proofErr w:type="spellStart"/>
      <w:r w:rsidRPr="00006B31">
        <w:rPr>
          <w:rFonts w:ascii="Times New Roman" w:hAnsi="Times New Roman"/>
          <w:sz w:val="28"/>
          <w:szCs w:val="28"/>
        </w:rPr>
        <w:t>системно-деятельностный</w:t>
      </w:r>
      <w:proofErr w:type="spellEnd"/>
      <w:r w:rsidRPr="00006B31">
        <w:rPr>
          <w:rFonts w:ascii="Times New Roman" w:hAnsi="Times New Roman"/>
          <w:sz w:val="28"/>
          <w:szCs w:val="28"/>
        </w:rPr>
        <w:t xml:space="preserve"> подход, который способствует овладению в комплексе универсальными учебными действиями и опытом самостоятельной деятельности. Постановка данной задачи предполагают применение новых технологий. Одной из таковых технологий является организация проектно-исследовательской деятельности учащихся, которая формирует качества необходимые любому современному человеку.</w:t>
      </w:r>
    </w:p>
    <w:p w:rsidR="0086364C" w:rsidRPr="00006B31" w:rsidRDefault="0086364C" w:rsidP="00395EDA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>В своей сущности исследовательская деятельность предполагает активную познавательную позицию, связанную с периодическим и продолжительным внутренним поиском, глубоко осмысленной и творческой переработкой информации научного характера, работой мыслительных процессов в особом режиме аналитико-прогностического свойства, действием путём «проб и ошибок», озарением, личными и личностными открытиями.</w:t>
      </w:r>
    </w:p>
    <w:p w:rsidR="0086364C" w:rsidRPr="00006B31" w:rsidRDefault="0086364C" w:rsidP="00395EDA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>Русский язык как учебный предмет – плодотворная почва для формирования исследовательских навыков у школьников. Отсутствие желания читать, узкий кругозор, слабо р</w:t>
      </w:r>
      <w:r w:rsidR="00901504" w:rsidRPr="00006B31">
        <w:rPr>
          <w:rFonts w:ascii="Times New Roman" w:hAnsi="Times New Roman"/>
          <w:sz w:val="28"/>
          <w:szCs w:val="28"/>
        </w:rPr>
        <w:t xml:space="preserve">азвитые коммуникативные навыки, </w:t>
      </w:r>
      <w:r w:rsidRPr="00006B31">
        <w:rPr>
          <w:rFonts w:ascii="Times New Roman" w:hAnsi="Times New Roman"/>
          <w:sz w:val="28"/>
          <w:szCs w:val="28"/>
        </w:rPr>
        <w:t>навык</w:t>
      </w:r>
      <w:r w:rsidR="00901504" w:rsidRPr="00006B31">
        <w:rPr>
          <w:rFonts w:ascii="Times New Roman" w:hAnsi="Times New Roman"/>
          <w:sz w:val="28"/>
          <w:szCs w:val="28"/>
        </w:rPr>
        <w:t>и</w:t>
      </w:r>
      <w:r w:rsidRPr="00006B31">
        <w:rPr>
          <w:rFonts w:ascii="Times New Roman" w:hAnsi="Times New Roman"/>
          <w:sz w:val="28"/>
          <w:szCs w:val="28"/>
        </w:rPr>
        <w:t xml:space="preserve"> анализа и обобщения - проблемы, с которыми сталкиваются на своих уроках учителя-словесники.</w:t>
      </w:r>
    </w:p>
    <w:p w:rsidR="0086364C" w:rsidRPr="00006B31" w:rsidRDefault="0086364C" w:rsidP="00FA14A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b/>
          <w:sz w:val="28"/>
          <w:szCs w:val="28"/>
        </w:rPr>
        <w:lastRenderedPageBreak/>
        <w:t>Цель</w:t>
      </w:r>
      <w:r w:rsidRPr="00006B31">
        <w:rPr>
          <w:rFonts w:ascii="Times New Roman" w:hAnsi="Times New Roman"/>
          <w:sz w:val="28"/>
          <w:szCs w:val="28"/>
        </w:rPr>
        <w:t xml:space="preserve"> моей педагогической деятельности - формирование умений и навыков исследовательской деятельности у учащихся среднего школьного возраста, развитие познавательной активности. Для достижения поставленной цели необходимо решить следующие </w:t>
      </w:r>
      <w:r w:rsidRPr="00006B31">
        <w:rPr>
          <w:rFonts w:ascii="Times New Roman" w:hAnsi="Times New Roman"/>
          <w:b/>
          <w:sz w:val="28"/>
          <w:szCs w:val="28"/>
        </w:rPr>
        <w:t>задачи:</w:t>
      </w:r>
    </w:p>
    <w:p w:rsidR="0086364C" w:rsidRPr="00006B31" w:rsidRDefault="0086364C" w:rsidP="00DA43C0">
      <w:pPr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>своевременно выявлять уровень развития умений и навыков исследовательской деятельности у учащихся;</w:t>
      </w:r>
    </w:p>
    <w:p w:rsidR="0086364C" w:rsidRPr="00006B31" w:rsidRDefault="0086364C" w:rsidP="00DA43C0">
      <w:pPr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 учитывать возрастные особенности учащихся среднего школьного возраста;</w:t>
      </w:r>
    </w:p>
    <w:p w:rsidR="0086364C" w:rsidRPr="00006B31" w:rsidRDefault="0086364C" w:rsidP="00DA43C0">
      <w:pPr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>на уроках и во внеурочной деятельности использовать разнообразные задания и упражнения для развития исследовательских компетенций обучающихся.</w:t>
      </w:r>
    </w:p>
    <w:p w:rsidR="007A4ED5" w:rsidRPr="00006B31" w:rsidRDefault="000F118F" w:rsidP="00AA4969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Данные задачи </w:t>
      </w:r>
      <w:r w:rsidR="004F506E" w:rsidRPr="00006B31">
        <w:rPr>
          <w:rFonts w:ascii="Times New Roman" w:hAnsi="Times New Roman"/>
          <w:sz w:val="28"/>
          <w:szCs w:val="28"/>
        </w:rPr>
        <w:t>решаю, используя с</w:t>
      </w:r>
      <w:r w:rsidR="005C5E8F" w:rsidRPr="00006B31">
        <w:rPr>
          <w:rFonts w:ascii="Times New Roman" w:hAnsi="Times New Roman"/>
          <w:sz w:val="28"/>
          <w:szCs w:val="28"/>
        </w:rPr>
        <w:t>ледующие</w:t>
      </w:r>
      <w:r w:rsidRPr="00006B31">
        <w:rPr>
          <w:rFonts w:ascii="Times New Roman" w:hAnsi="Times New Roman"/>
          <w:sz w:val="28"/>
          <w:szCs w:val="28"/>
        </w:rPr>
        <w:t xml:space="preserve"> учебники</w:t>
      </w:r>
      <w:r w:rsidR="00D91815" w:rsidRPr="00006B31">
        <w:rPr>
          <w:rFonts w:ascii="Times New Roman" w:hAnsi="Times New Roman"/>
          <w:sz w:val="28"/>
          <w:szCs w:val="28"/>
        </w:rPr>
        <w:t xml:space="preserve"> и методические пособия</w:t>
      </w:r>
      <w:r w:rsidRPr="00006B31">
        <w:rPr>
          <w:rFonts w:ascii="Times New Roman" w:hAnsi="Times New Roman"/>
          <w:sz w:val="28"/>
          <w:szCs w:val="28"/>
        </w:rPr>
        <w:t xml:space="preserve">: </w:t>
      </w:r>
    </w:p>
    <w:p w:rsidR="004F506E" w:rsidRPr="00006B31" w:rsidRDefault="00FD4CA6" w:rsidP="00AA4969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Т.А. </w:t>
      </w:r>
      <w:proofErr w:type="spellStart"/>
      <w:r w:rsidRPr="00006B31">
        <w:rPr>
          <w:rFonts w:ascii="Times New Roman" w:hAnsi="Times New Roman"/>
          <w:sz w:val="28"/>
          <w:szCs w:val="28"/>
        </w:rPr>
        <w:t>Ладыженская</w:t>
      </w:r>
      <w:proofErr w:type="spellEnd"/>
      <w:r w:rsidRPr="00006B31">
        <w:rPr>
          <w:rFonts w:ascii="Times New Roman" w:hAnsi="Times New Roman"/>
          <w:sz w:val="28"/>
          <w:szCs w:val="28"/>
        </w:rPr>
        <w:t xml:space="preserve">, </w:t>
      </w:r>
      <w:r w:rsidR="000F118F" w:rsidRPr="00006B31">
        <w:rPr>
          <w:rFonts w:ascii="Times New Roman" w:hAnsi="Times New Roman"/>
          <w:sz w:val="28"/>
          <w:szCs w:val="28"/>
        </w:rPr>
        <w:t>Баранов</w:t>
      </w:r>
      <w:r w:rsidRPr="00006B31">
        <w:rPr>
          <w:rFonts w:ascii="Times New Roman" w:hAnsi="Times New Roman"/>
          <w:sz w:val="28"/>
          <w:szCs w:val="28"/>
        </w:rPr>
        <w:t xml:space="preserve">, М.Т. </w:t>
      </w:r>
      <w:r w:rsidR="004F506E" w:rsidRPr="00006B31">
        <w:rPr>
          <w:rFonts w:ascii="Times New Roman" w:hAnsi="Times New Roman"/>
          <w:sz w:val="28"/>
          <w:szCs w:val="28"/>
        </w:rPr>
        <w:t>Русский я</w:t>
      </w:r>
      <w:r w:rsidR="000F118F" w:rsidRPr="00006B31">
        <w:rPr>
          <w:rFonts w:ascii="Times New Roman" w:hAnsi="Times New Roman"/>
          <w:sz w:val="28"/>
          <w:szCs w:val="28"/>
        </w:rPr>
        <w:t>зык</w:t>
      </w:r>
      <w:r w:rsidR="00B74E73" w:rsidRPr="00006B31">
        <w:rPr>
          <w:rFonts w:ascii="Times New Roman" w:hAnsi="Times New Roman"/>
          <w:sz w:val="28"/>
          <w:szCs w:val="28"/>
        </w:rPr>
        <w:t>. 5-7 класс [Текст]: Учеб</w:t>
      </w:r>
      <w:proofErr w:type="gramStart"/>
      <w:r w:rsidR="00B74E73" w:rsidRPr="00006B31">
        <w:rPr>
          <w:rFonts w:ascii="Times New Roman" w:hAnsi="Times New Roman"/>
          <w:sz w:val="28"/>
          <w:szCs w:val="28"/>
        </w:rPr>
        <w:t>.</w:t>
      </w:r>
      <w:proofErr w:type="gramEnd"/>
      <w:r w:rsidR="00B74E73" w:rsidRPr="00006B3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74E73" w:rsidRPr="00006B31">
        <w:rPr>
          <w:rFonts w:ascii="Times New Roman" w:hAnsi="Times New Roman"/>
          <w:sz w:val="28"/>
          <w:szCs w:val="28"/>
        </w:rPr>
        <w:t>д</w:t>
      </w:r>
      <w:proofErr w:type="gramEnd"/>
      <w:r w:rsidR="00B74E73" w:rsidRPr="00006B31">
        <w:rPr>
          <w:rFonts w:ascii="Times New Roman" w:hAnsi="Times New Roman"/>
          <w:sz w:val="28"/>
          <w:szCs w:val="28"/>
        </w:rPr>
        <w:t xml:space="preserve">ля </w:t>
      </w:r>
      <w:proofErr w:type="spellStart"/>
      <w:r w:rsidR="00B74E73" w:rsidRPr="00006B31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="00B74E73" w:rsidRPr="00006B31">
        <w:rPr>
          <w:rFonts w:ascii="Times New Roman" w:hAnsi="Times New Roman"/>
          <w:sz w:val="28"/>
          <w:szCs w:val="28"/>
        </w:rPr>
        <w:t xml:space="preserve">. учреждений. В 2 ч. - </w:t>
      </w:r>
      <w:r w:rsidR="000F118F" w:rsidRPr="00006B31">
        <w:rPr>
          <w:rFonts w:ascii="Times New Roman" w:hAnsi="Times New Roman"/>
          <w:sz w:val="28"/>
          <w:szCs w:val="28"/>
        </w:rPr>
        <w:t>М.</w:t>
      </w:r>
      <w:r w:rsidR="00B74E73" w:rsidRPr="00006B31">
        <w:rPr>
          <w:rFonts w:ascii="Times New Roman" w:hAnsi="Times New Roman"/>
          <w:sz w:val="28"/>
          <w:szCs w:val="28"/>
        </w:rPr>
        <w:t>: Просвещение, 2013</w:t>
      </w:r>
      <w:r w:rsidR="000F118F" w:rsidRPr="00006B31">
        <w:rPr>
          <w:rFonts w:ascii="Times New Roman" w:hAnsi="Times New Roman"/>
          <w:sz w:val="28"/>
          <w:szCs w:val="28"/>
        </w:rPr>
        <w:t>.</w:t>
      </w:r>
    </w:p>
    <w:p w:rsidR="005C5E8F" w:rsidRPr="00006B31" w:rsidRDefault="005C5E8F" w:rsidP="005C5E8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Линия УМК «Русский язык. Русская словесность. 5–9 классы» Р. И. </w:t>
      </w:r>
      <w:proofErr w:type="spellStart"/>
      <w:r w:rsidRPr="00006B31">
        <w:rPr>
          <w:rFonts w:ascii="Times New Roman" w:hAnsi="Times New Roman"/>
          <w:sz w:val="28"/>
          <w:szCs w:val="28"/>
        </w:rPr>
        <w:t>Альбетковой</w:t>
      </w:r>
      <w:proofErr w:type="spellEnd"/>
      <w:r w:rsidRPr="00006B31">
        <w:rPr>
          <w:rFonts w:ascii="Times New Roman" w:hAnsi="Times New Roman"/>
          <w:sz w:val="28"/>
          <w:szCs w:val="28"/>
        </w:rPr>
        <w:t>.</w:t>
      </w:r>
    </w:p>
    <w:p w:rsidR="005C5E8F" w:rsidRPr="00006B31" w:rsidRDefault="005C5E8F" w:rsidP="005C5E8F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006B31">
        <w:rPr>
          <w:rFonts w:ascii="Times New Roman" w:hAnsi="Times New Roman"/>
          <w:sz w:val="28"/>
        </w:rPr>
        <w:t xml:space="preserve">Греков, В.Ф. Пособие для занятий по русскому языку </w:t>
      </w:r>
      <w:r w:rsidRPr="00006B31">
        <w:rPr>
          <w:rFonts w:ascii="Times New Roman" w:hAnsi="Times New Roman"/>
          <w:sz w:val="28"/>
          <w:szCs w:val="28"/>
        </w:rPr>
        <w:t>[Текст] / В.Ф. Греков. -</w:t>
      </w:r>
      <w:r w:rsidRPr="00006B31">
        <w:rPr>
          <w:rFonts w:ascii="Times New Roman" w:hAnsi="Times New Roman"/>
          <w:sz w:val="28"/>
        </w:rPr>
        <w:t xml:space="preserve"> М.: Просвещение, 2008. – 110с.</w:t>
      </w:r>
    </w:p>
    <w:p w:rsidR="005C5E8F" w:rsidRPr="00006B31" w:rsidRDefault="005C5E8F" w:rsidP="005C5E8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Савчук, Л.О. Донскова О.В. Русский язык. 6 класс [Текст]: Проектирование учебного курса / Л.О. Савчук. - Издательство: </w:t>
      </w:r>
      <w:proofErr w:type="spellStart"/>
      <w:r w:rsidRPr="00006B31">
        <w:rPr>
          <w:rFonts w:ascii="Times New Roman" w:hAnsi="Times New Roman"/>
          <w:sz w:val="28"/>
          <w:szCs w:val="28"/>
        </w:rPr>
        <w:t>Вентана-Граф</w:t>
      </w:r>
      <w:proofErr w:type="spellEnd"/>
      <w:r w:rsidRPr="00006B31">
        <w:rPr>
          <w:rFonts w:ascii="Times New Roman" w:hAnsi="Times New Roman"/>
          <w:sz w:val="28"/>
          <w:szCs w:val="28"/>
        </w:rPr>
        <w:t>, 2014. - 160 с.</w:t>
      </w:r>
    </w:p>
    <w:p w:rsidR="005C5E8F" w:rsidRPr="00006B31" w:rsidRDefault="005C5E8F" w:rsidP="005C5E8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6B31">
        <w:rPr>
          <w:rFonts w:ascii="Times New Roman" w:hAnsi="Times New Roman"/>
          <w:sz w:val="28"/>
          <w:szCs w:val="28"/>
        </w:rPr>
        <w:t>Челышева</w:t>
      </w:r>
      <w:proofErr w:type="spellEnd"/>
      <w:r w:rsidRPr="00006B31">
        <w:rPr>
          <w:rFonts w:ascii="Times New Roman" w:hAnsi="Times New Roman"/>
          <w:sz w:val="28"/>
          <w:szCs w:val="28"/>
        </w:rPr>
        <w:t xml:space="preserve">, И.Л. Русский язык. 6 класс [Текст]:  Планы-конспекты /И.Л. </w:t>
      </w:r>
      <w:proofErr w:type="spellStart"/>
      <w:r w:rsidRPr="00006B31">
        <w:rPr>
          <w:rFonts w:ascii="Times New Roman" w:hAnsi="Times New Roman"/>
          <w:sz w:val="28"/>
          <w:szCs w:val="28"/>
        </w:rPr>
        <w:t>Челышева</w:t>
      </w:r>
      <w:proofErr w:type="spellEnd"/>
      <w:r w:rsidRPr="00006B31">
        <w:rPr>
          <w:rFonts w:ascii="Times New Roman" w:hAnsi="Times New Roman"/>
          <w:sz w:val="28"/>
          <w:szCs w:val="28"/>
        </w:rPr>
        <w:t>. – М.: Издательство: Феникс, 2015. – 228с.</w:t>
      </w:r>
    </w:p>
    <w:p w:rsidR="005C5E8F" w:rsidRPr="00006B31" w:rsidRDefault="005C5E8F" w:rsidP="005C5E8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6B31">
        <w:rPr>
          <w:rFonts w:ascii="Times New Roman" w:hAnsi="Times New Roman"/>
          <w:sz w:val="28"/>
          <w:szCs w:val="28"/>
        </w:rPr>
        <w:t>Шелякин</w:t>
      </w:r>
      <w:proofErr w:type="spellEnd"/>
      <w:r w:rsidRPr="00006B31">
        <w:rPr>
          <w:rFonts w:ascii="Times New Roman" w:hAnsi="Times New Roman"/>
          <w:sz w:val="28"/>
          <w:szCs w:val="28"/>
        </w:rPr>
        <w:t xml:space="preserve">, М.А. Функциональная грамматика. Морфология [Текст] / М.А. </w:t>
      </w:r>
      <w:proofErr w:type="spellStart"/>
      <w:r w:rsidRPr="00006B31">
        <w:rPr>
          <w:rFonts w:ascii="Times New Roman" w:hAnsi="Times New Roman"/>
          <w:sz w:val="28"/>
          <w:szCs w:val="28"/>
        </w:rPr>
        <w:t>Шелякин</w:t>
      </w:r>
      <w:proofErr w:type="spellEnd"/>
      <w:r w:rsidRPr="00006B31">
        <w:rPr>
          <w:rFonts w:ascii="Times New Roman" w:hAnsi="Times New Roman"/>
          <w:sz w:val="28"/>
          <w:szCs w:val="28"/>
        </w:rPr>
        <w:t xml:space="preserve">. – М.: Дрофа, 2010. – 360 </w:t>
      </w:r>
      <w:proofErr w:type="gramStart"/>
      <w:r w:rsidRPr="00006B31">
        <w:rPr>
          <w:rFonts w:ascii="Times New Roman" w:hAnsi="Times New Roman"/>
          <w:sz w:val="28"/>
          <w:szCs w:val="28"/>
        </w:rPr>
        <w:t>с</w:t>
      </w:r>
      <w:proofErr w:type="gramEnd"/>
      <w:r w:rsidRPr="00006B31">
        <w:rPr>
          <w:rFonts w:ascii="Times New Roman" w:hAnsi="Times New Roman"/>
          <w:sz w:val="28"/>
          <w:szCs w:val="28"/>
        </w:rPr>
        <w:t>.</w:t>
      </w:r>
    </w:p>
    <w:p w:rsidR="00B74E73" w:rsidRPr="00006B31" w:rsidRDefault="00B74E73" w:rsidP="00B74E7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Названные учебники составлены на основе Федерального компонента Государственного стандарта, входят в Федеральный перечень, имеют статус «Рекомендовано». 5-9 классы – завершённая предметная линия. </w:t>
      </w:r>
    </w:p>
    <w:p w:rsidR="004F506E" w:rsidRPr="00006B31" w:rsidRDefault="000F118F" w:rsidP="007A4ED5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Выбирая эти учебники, </w:t>
      </w:r>
      <w:r w:rsidR="004F506E" w:rsidRPr="00006B31">
        <w:rPr>
          <w:rFonts w:ascii="Times New Roman" w:hAnsi="Times New Roman"/>
          <w:sz w:val="28"/>
          <w:szCs w:val="28"/>
        </w:rPr>
        <w:t>руководствуюсь следующими принципами</w:t>
      </w:r>
      <w:r w:rsidR="007A4ED5" w:rsidRPr="00006B31">
        <w:rPr>
          <w:rFonts w:ascii="Times New Roman" w:hAnsi="Times New Roman"/>
          <w:sz w:val="28"/>
          <w:szCs w:val="28"/>
        </w:rPr>
        <w:t>:</w:t>
      </w:r>
    </w:p>
    <w:p w:rsidR="004F506E" w:rsidRPr="00006B31" w:rsidRDefault="004F506E" w:rsidP="000F118F">
      <w:pPr>
        <w:pStyle w:val="1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6B31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Соответствие учебников обязательному минимуму содержания образования. </w:t>
      </w:r>
    </w:p>
    <w:p w:rsidR="004F506E" w:rsidRPr="00006B31" w:rsidRDefault="004F506E" w:rsidP="000F118F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 Соответствие учебников требованиям к уровню подготовки выпускников средней (полной) школы по русскому языку и литературе, прописанным в Примерной программе.</w:t>
      </w:r>
    </w:p>
    <w:p w:rsidR="004F506E" w:rsidRPr="00006B31" w:rsidRDefault="004F506E" w:rsidP="000F118F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Соответствие </w:t>
      </w:r>
      <w:r w:rsidR="000F118F" w:rsidRPr="00006B31">
        <w:rPr>
          <w:rFonts w:ascii="Times New Roman" w:hAnsi="Times New Roman"/>
          <w:sz w:val="28"/>
          <w:szCs w:val="28"/>
        </w:rPr>
        <w:t xml:space="preserve">стратегической </w:t>
      </w:r>
      <w:r w:rsidRPr="00006B31">
        <w:rPr>
          <w:rFonts w:ascii="Times New Roman" w:hAnsi="Times New Roman"/>
          <w:sz w:val="28"/>
          <w:szCs w:val="28"/>
        </w:rPr>
        <w:t>цели: своб</w:t>
      </w:r>
      <w:r w:rsidR="000F118F" w:rsidRPr="00006B31">
        <w:rPr>
          <w:rFonts w:ascii="Times New Roman" w:hAnsi="Times New Roman"/>
          <w:sz w:val="28"/>
          <w:szCs w:val="28"/>
        </w:rPr>
        <w:t>одное владение русским языком.</w:t>
      </w:r>
    </w:p>
    <w:p w:rsidR="0094343C" w:rsidRPr="00006B31" w:rsidRDefault="000F118F" w:rsidP="00A258CD">
      <w:pPr>
        <w:pStyle w:val="1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6B31">
        <w:rPr>
          <w:rFonts w:ascii="Times New Roman" w:hAnsi="Times New Roman"/>
          <w:sz w:val="28"/>
          <w:szCs w:val="28"/>
          <w:lang w:eastAsia="ru-RU"/>
        </w:rPr>
        <w:t xml:space="preserve">Соответствие </w:t>
      </w:r>
      <w:proofErr w:type="spellStart"/>
      <w:r w:rsidR="004F506E" w:rsidRPr="00006B31">
        <w:rPr>
          <w:rFonts w:ascii="Times New Roman" w:hAnsi="Times New Roman"/>
          <w:sz w:val="28"/>
          <w:szCs w:val="28"/>
        </w:rPr>
        <w:t>общепредметным</w:t>
      </w:r>
      <w:proofErr w:type="spellEnd"/>
      <w:r w:rsidR="004F506E" w:rsidRPr="00006B31">
        <w:rPr>
          <w:rFonts w:ascii="Times New Roman" w:hAnsi="Times New Roman"/>
          <w:sz w:val="28"/>
          <w:szCs w:val="28"/>
        </w:rPr>
        <w:t xml:space="preserve"> задачам: формирование коммуникативной компетенции, развитие логического мышления учащихся, обучение умению самостоятельно пополнять знания, формирование </w:t>
      </w:r>
      <w:proofErr w:type="spellStart"/>
      <w:r w:rsidR="004F506E" w:rsidRPr="00006B31">
        <w:rPr>
          <w:rFonts w:ascii="Times New Roman" w:hAnsi="Times New Roman"/>
          <w:sz w:val="28"/>
          <w:szCs w:val="28"/>
        </w:rPr>
        <w:t>общеучебных</w:t>
      </w:r>
      <w:proofErr w:type="spellEnd"/>
      <w:r w:rsidR="004F506E" w:rsidRPr="00006B31">
        <w:rPr>
          <w:rFonts w:ascii="Times New Roman" w:hAnsi="Times New Roman"/>
          <w:sz w:val="28"/>
          <w:szCs w:val="28"/>
        </w:rPr>
        <w:t xml:space="preserve"> умений (работа с книгой, со справочной литературой и др.), воспитание учащихся.</w:t>
      </w:r>
    </w:p>
    <w:p w:rsidR="0094343C" w:rsidRPr="00006B31" w:rsidRDefault="0094343C" w:rsidP="00D72234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Преподавание осуществляется на базе кабинета русского языка и литературы, соответствующего современным санитарно - гигиеническим и методическим требованиям. </w:t>
      </w:r>
    </w:p>
    <w:p w:rsidR="0094343C" w:rsidRPr="00006B31" w:rsidRDefault="0094343C" w:rsidP="000F118F">
      <w:pPr>
        <w:pStyle w:val="1"/>
        <w:tabs>
          <w:tab w:val="left" w:pos="993"/>
        </w:tabs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Кабинет представляет собой </w:t>
      </w:r>
      <w:proofErr w:type="spellStart"/>
      <w:r w:rsidRPr="00006B31">
        <w:rPr>
          <w:rFonts w:ascii="Times New Roman" w:hAnsi="Times New Roman"/>
          <w:sz w:val="28"/>
          <w:szCs w:val="28"/>
        </w:rPr>
        <w:t>мультимедийно-информационный</w:t>
      </w:r>
      <w:proofErr w:type="spellEnd"/>
      <w:r w:rsidRPr="00006B31">
        <w:rPr>
          <w:rFonts w:ascii="Times New Roman" w:hAnsi="Times New Roman"/>
          <w:sz w:val="28"/>
          <w:szCs w:val="28"/>
        </w:rPr>
        <w:t xml:space="preserve"> центр, где создана предметная электронная база данных. </w:t>
      </w:r>
      <w:proofErr w:type="spellStart"/>
      <w:r w:rsidRPr="00006B31">
        <w:rPr>
          <w:rFonts w:ascii="Times New Roman" w:hAnsi="Times New Roman"/>
          <w:sz w:val="28"/>
          <w:szCs w:val="28"/>
        </w:rPr>
        <w:t>Медиатека</w:t>
      </w:r>
      <w:proofErr w:type="spellEnd"/>
      <w:r w:rsidRPr="00006B31">
        <w:rPr>
          <w:rFonts w:ascii="Times New Roman" w:hAnsi="Times New Roman"/>
          <w:sz w:val="28"/>
          <w:szCs w:val="28"/>
        </w:rPr>
        <w:t xml:space="preserve"> кабинета насчитывает более сотни лицензированных электронных томов: материалы сайта «Единая коллекция цифровых образовательных ресурсов», «1С: Репетитор. Тесты ор</w:t>
      </w:r>
      <w:r w:rsidR="000F118F" w:rsidRPr="00006B31">
        <w:rPr>
          <w:rFonts w:ascii="Times New Roman" w:hAnsi="Times New Roman"/>
          <w:sz w:val="28"/>
          <w:szCs w:val="28"/>
        </w:rPr>
        <w:t xml:space="preserve">фографии», «1С: </w:t>
      </w:r>
      <w:r w:rsidRPr="00006B31">
        <w:rPr>
          <w:rFonts w:ascii="Times New Roman" w:hAnsi="Times New Roman"/>
          <w:sz w:val="28"/>
          <w:szCs w:val="28"/>
        </w:rPr>
        <w:t>Репе</w:t>
      </w:r>
      <w:r w:rsidR="000F118F" w:rsidRPr="00006B31">
        <w:rPr>
          <w:rFonts w:ascii="Times New Roman" w:hAnsi="Times New Roman"/>
          <w:sz w:val="28"/>
          <w:szCs w:val="28"/>
        </w:rPr>
        <w:t xml:space="preserve">титор. Тесты пунктуации», «1С: </w:t>
      </w:r>
      <w:r w:rsidRPr="00006B31">
        <w:rPr>
          <w:rFonts w:ascii="Times New Roman" w:hAnsi="Times New Roman"/>
          <w:sz w:val="28"/>
          <w:szCs w:val="28"/>
        </w:rPr>
        <w:t xml:space="preserve">Репетитор. Русский язык», программа </w:t>
      </w:r>
      <w:r w:rsidR="000F118F" w:rsidRPr="00006B31">
        <w:rPr>
          <w:rFonts w:ascii="Times New Roman" w:hAnsi="Times New Roman"/>
          <w:sz w:val="28"/>
          <w:szCs w:val="28"/>
        </w:rPr>
        <w:t>«</w:t>
      </w:r>
      <w:r w:rsidRPr="00006B31">
        <w:rPr>
          <w:rFonts w:ascii="Times New Roman" w:hAnsi="Times New Roman"/>
          <w:sz w:val="28"/>
          <w:szCs w:val="28"/>
        </w:rPr>
        <w:t>Фраза</w:t>
      </w:r>
      <w:r w:rsidR="000F118F" w:rsidRPr="00006B31">
        <w:rPr>
          <w:rFonts w:ascii="Times New Roman" w:hAnsi="Times New Roman"/>
          <w:sz w:val="28"/>
          <w:szCs w:val="28"/>
        </w:rPr>
        <w:t>»</w:t>
      </w:r>
      <w:r w:rsidRPr="00006B31">
        <w:rPr>
          <w:rFonts w:ascii="Times New Roman" w:hAnsi="Times New Roman"/>
          <w:sz w:val="28"/>
          <w:szCs w:val="28"/>
        </w:rPr>
        <w:t xml:space="preserve">, комплекты дисков по подготовке к ЕГЭ, комплект дисков «Школа Кирилла и </w:t>
      </w:r>
      <w:proofErr w:type="spellStart"/>
      <w:r w:rsidRPr="00006B31">
        <w:rPr>
          <w:rFonts w:ascii="Times New Roman" w:hAnsi="Times New Roman"/>
          <w:sz w:val="28"/>
          <w:szCs w:val="28"/>
        </w:rPr>
        <w:t>Мефодия</w:t>
      </w:r>
      <w:proofErr w:type="spellEnd"/>
      <w:r w:rsidRPr="00006B31">
        <w:rPr>
          <w:rFonts w:ascii="Times New Roman" w:hAnsi="Times New Roman"/>
          <w:sz w:val="28"/>
          <w:szCs w:val="28"/>
        </w:rPr>
        <w:t xml:space="preserve">» и др. В кабинете имеется доступ к сети Интернет, который обеспечивает возможность использования образовательных </w:t>
      </w:r>
      <w:proofErr w:type="spellStart"/>
      <w:r w:rsidRPr="00006B31">
        <w:rPr>
          <w:rFonts w:ascii="Times New Roman" w:hAnsi="Times New Roman"/>
          <w:sz w:val="28"/>
          <w:szCs w:val="28"/>
        </w:rPr>
        <w:t>интернет-ресурсов</w:t>
      </w:r>
      <w:proofErr w:type="spellEnd"/>
      <w:r w:rsidRPr="00006B31">
        <w:rPr>
          <w:rFonts w:ascii="Times New Roman" w:hAnsi="Times New Roman"/>
          <w:sz w:val="28"/>
          <w:szCs w:val="28"/>
        </w:rPr>
        <w:t xml:space="preserve"> участниками образовательного процесса.</w:t>
      </w:r>
    </w:p>
    <w:p w:rsidR="00AA4969" w:rsidRPr="00006B31" w:rsidRDefault="00AA4969" w:rsidP="00A6310C">
      <w:pPr>
        <w:pStyle w:val="1"/>
        <w:tabs>
          <w:tab w:val="left" w:pos="993"/>
        </w:tabs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>Применение ИКТ позволяет проводить различные виды уроков: урок-семинар, урок-практикум, урок-экскурсия и т.д.</w:t>
      </w:r>
      <w:r w:rsidR="00A6310C" w:rsidRPr="00006B31">
        <w:rPr>
          <w:rFonts w:ascii="Times New Roman" w:hAnsi="Times New Roman"/>
          <w:sz w:val="28"/>
          <w:szCs w:val="28"/>
        </w:rPr>
        <w:t xml:space="preserve"> А использование </w:t>
      </w:r>
      <w:proofErr w:type="spellStart"/>
      <w:r w:rsidR="00A6310C" w:rsidRPr="00006B31">
        <w:rPr>
          <w:rFonts w:ascii="Times New Roman" w:hAnsi="Times New Roman"/>
          <w:sz w:val="28"/>
          <w:szCs w:val="20"/>
        </w:rPr>
        <w:t>мультимедийных</w:t>
      </w:r>
      <w:proofErr w:type="spellEnd"/>
      <w:r w:rsidR="00A6310C" w:rsidRPr="00006B31">
        <w:rPr>
          <w:rFonts w:ascii="Times New Roman" w:hAnsi="Times New Roman"/>
          <w:sz w:val="28"/>
          <w:szCs w:val="20"/>
        </w:rPr>
        <w:t xml:space="preserve"> презентаций позволяет представить учебный материал как систему ярких опорных образов, наполненных исчерпывающей структурированной информацией в алгоритмическом порядке.</w:t>
      </w:r>
    </w:p>
    <w:p w:rsidR="0086364C" w:rsidRPr="00006B31" w:rsidRDefault="0086364C" w:rsidP="00B74809">
      <w:pPr>
        <w:tabs>
          <w:tab w:val="left" w:pos="851"/>
          <w:tab w:val="left" w:pos="993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lastRenderedPageBreak/>
        <w:t xml:space="preserve">В сентябре 2013 года мной был выявлен уровень развития навыков исследовательской деятельности у учащихся 5-х классов МБОУ СОШ №153 (всего опрошено 63 ученика). </w:t>
      </w:r>
    </w:p>
    <w:p w:rsidR="0086364C" w:rsidRPr="00006B31" w:rsidRDefault="0086364C" w:rsidP="00B517D2">
      <w:pPr>
        <w:tabs>
          <w:tab w:val="left" w:pos="851"/>
          <w:tab w:val="left" w:pos="993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>Для этого были использованы 3 методики:</w:t>
      </w:r>
    </w:p>
    <w:p w:rsidR="0086364C" w:rsidRPr="00006B31" w:rsidRDefault="0086364C" w:rsidP="00B517D2">
      <w:pPr>
        <w:tabs>
          <w:tab w:val="left" w:pos="851"/>
          <w:tab w:val="left" w:pos="993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>1) выявление уровня умения выдвигать гипотезы, делать предположения</w:t>
      </w:r>
      <w:r w:rsidR="00AE3EE5" w:rsidRPr="00006B31">
        <w:rPr>
          <w:rFonts w:ascii="Times New Roman" w:hAnsi="Times New Roman"/>
          <w:sz w:val="28"/>
          <w:szCs w:val="28"/>
        </w:rPr>
        <w:t xml:space="preserve"> (</w:t>
      </w:r>
      <w:r w:rsidR="000F118F" w:rsidRPr="00006B31">
        <w:rPr>
          <w:rFonts w:ascii="Times New Roman" w:hAnsi="Times New Roman"/>
          <w:i/>
          <w:sz w:val="28"/>
          <w:szCs w:val="28"/>
        </w:rPr>
        <w:t>Приложение 13</w:t>
      </w:r>
      <w:r w:rsidR="00AE3EE5" w:rsidRPr="00006B31">
        <w:rPr>
          <w:rFonts w:ascii="Times New Roman" w:hAnsi="Times New Roman"/>
          <w:sz w:val="28"/>
          <w:szCs w:val="28"/>
        </w:rPr>
        <w:t>)</w:t>
      </w:r>
      <w:r w:rsidRPr="00006B31">
        <w:rPr>
          <w:rFonts w:ascii="Times New Roman" w:hAnsi="Times New Roman"/>
          <w:sz w:val="28"/>
          <w:szCs w:val="28"/>
        </w:rPr>
        <w:t>;</w:t>
      </w:r>
    </w:p>
    <w:p w:rsidR="0086364C" w:rsidRPr="00006B31" w:rsidRDefault="0086364C" w:rsidP="00B517D2">
      <w:pPr>
        <w:tabs>
          <w:tab w:val="left" w:pos="851"/>
          <w:tab w:val="left" w:pos="993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>2) выявление уровня умения ставить исследовательскую задачу, определять проблему</w:t>
      </w:r>
      <w:r w:rsidR="00AE3EE5" w:rsidRPr="00006B31">
        <w:rPr>
          <w:rFonts w:ascii="Times New Roman" w:hAnsi="Times New Roman"/>
          <w:sz w:val="28"/>
          <w:szCs w:val="28"/>
        </w:rPr>
        <w:t xml:space="preserve"> (</w:t>
      </w:r>
      <w:r w:rsidR="000F118F" w:rsidRPr="00006B31">
        <w:rPr>
          <w:rFonts w:ascii="Times New Roman" w:hAnsi="Times New Roman"/>
          <w:i/>
          <w:sz w:val="28"/>
          <w:szCs w:val="28"/>
        </w:rPr>
        <w:t>П</w:t>
      </w:r>
      <w:r w:rsidR="00AE3EE5" w:rsidRPr="00006B31">
        <w:rPr>
          <w:rFonts w:ascii="Times New Roman" w:hAnsi="Times New Roman"/>
          <w:i/>
          <w:sz w:val="28"/>
          <w:szCs w:val="28"/>
        </w:rPr>
        <w:t>риложение 14</w:t>
      </w:r>
      <w:r w:rsidR="00AE3EE5" w:rsidRPr="00006B31">
        <w:rPr>
          <w:rFonts w:ascii="Times New Roman" w:hAnsi="Times New Roman"/>
          <w:sz w:val="28"/>
          <w:szCs w:val="28"/>
        </w:rPr>
        <w:t>)</w:t>
      </w:r>
      <w:r w:rsidRPr="00006B31">
        <w:rPr>
          <w:rFonts w:ascii="Times New Roman" w:hAnsi="Times New Roman"/>
          <w:sz w:val="28"/>
          <w:szCs w:val="28"/>
        </w:rPr>
        <w:t>;</w:t>
      </w:r>
    </w:p>
    <w:p w:rsidR="0086364C" w:rsidRPr="00006B31" w:rsidRDefault="0086364C" w:rsidP="00B517D2">
      <w:pPr>
        <w:tabs>
          <w:tab w:val="left" w:pos="851"/>
          <w:tab w:val="left" w:pos="993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>3) выявление уровня умения находить информацию, необходимую для решения поставленной задачи</w:t>
      </w:r>
      <w:r w:rsidR="00AE3EE5" w:rsidRPr="00006B31">
        <w:rPr>
          <w:rFonts w:ascii="Times New Roman" w:hAnsi="Times New Roman"/>
          <w:sz w:val="28"/>
          <w:szCs w:val="28"/>
        </w:rPr>
        <w:t xml:space="preserve"> (</w:t>
      </w:r>
      <w:r w:rsidR="000F118F" w:rsidRPr="00006B31">
        <w:rPr>
          <w:rFonts w:ascii="Times New Roman" w:hAnsi="Times New Roman"/>
          <w:i/>
          <w:sz w:val="28"/>
          <w:szCs w:val="28"/>
        </w:rPr>
        <w:t>П</w:t>
      </w:r>
      <w:r w:rsidR="00AE3EE5" w:rsidRPr="00006B31">
        <w:rPr>
          <w:rFonts w:ascii="Times New Roman" w:hAnsi="Times New Roman"/>
          <w:i/>
          <w:sz w:val="28"/>
          <w:szCs w:val="28"/>
        </w:rPr>
        <w:t>риложение 15</w:t>
      </w:r>
      <w:r w:rsidR="00AE3EE5" w:rsidRPr="00006B31">
        <w:rPr>
          <w:rFonts w:ascii="Times New Roman" w:hAnsi="Times New Roman"/>
          <w:sz w:val="28"/>
          <w:szCs w:val="28"/>
        </w:rPr>
        <w:t>)</w:t>
      </w:r>
      <w:r w:rsidRPr="00006B31">
        <w:rPr>
          <w:rFonts w:ascii="Times New Roman" w:hAnsi="Times New Roman"/>
          <w:sz w:val="28"/>
          <w:szCs w:val="28"/>
        </w:rPr>
        <w:t>.</w:t>
      </w:r>
    </w:p>
    <w:p w:rsidR="0086364C" w:rsidRPr="00006B31" w:rsidRDefault="0086364C" w:rsidP="00B517D2">
      <w:pPr>
        <w:tabs>
          <w:tab w:val="left" w:pos="851"/>
          <w:tab w:val="left" w:pos="993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Были </w:t>
      </w:r>
      <w:r w:rsidR="00901504" w:rsidRPr="00006B31">
        <w:rPr>
          <w:rFonts w:ascii="Times New Roman" w:hAnsi="Times New Roman"/>
          <w:sz w:val="28"/>
          <w:szCs w:val="28"/>
        </w:rPr>
        <w:t>получены</w:t>
      </w:r>
      <w:r w:rsidRPr="00006B31">
        <w:rPr>
          <w:rFonts w:ascii="Times New Roman" w:hAnsi="Times New Roman"/>
          <w:sz w:val="28"/>
          <w:szCs w:val="28"/>
        </w:rPr>
        <w:t xml:space="preserve"> следующие результаты: лишь 28% учащихся показали высокий уровень </w:t>
      </w:r>
      <w:proofErr w:type="spellStart"/>
      <w:r w:rsidRPr="00006B31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006B31">
        <w:rPr>
          <w:rFonts w:ascii="Times New Roman" w:hAnsi="Times New Roman"/>
          <w:sz w:val="28"/>
          <w:szCs w:val="28"/>
        </w:rPr>
        <w:t xml:space="preserve"> навыков исследовательской деятельности. Их ответы отличались оригинальностью, грамотность</w:t>
      </w:r>
      <w:r w:rsidR="00901504" w:rsidRPr="00006B31">
        <w:rPr>
          <w:rFonts w:ascii="Times New Roman" w:hAnsi="Times New Roman"/>
          <w:sz w:val="28"/>
          <w:szCs w:val="28"/>
        </w:rPr>
        <w:t>ю</w:t>
      </w:r>
      <w:r w:rsidRPr="00006B31">
        <w:rPr>
          <w:rFonts w:ascii="Times New Roman" w:hAnsi="Times New Roman"/>
          <w:sz w:val="28"/>
          <w:szCs w:val="28"/>
        </w:rPr>
        <w:t xml:space="preserve"> формулировок, развернутостью, не повторялись. 43% детей смогли выполнить часть заданий или нуждались в дополнительном инструктаже. Остальные 29% испытывали большие затруднения при работе, затрачивали на </w:t>
      </w:r>
      <w:r w:rsidR="00901504" w:rsidRPr="00006B31">
        <w:rPr>
          <w:rFonts w:ascii="Times New Roman" w:hAnsi="Times New Roman"/>
          <w:sz w:val="28"/>
          <w:szCs w:val="28"/>
        </w:rPr>
        <w:t>выполнение задания</w:t>
      </w:r>
      <w:r w:rsidRPr="00006B31">
        <w:rPr>
          <w:rFonts w:ascii="Times New Roman" w:hAnsi="Times New Roman"/>
          <w:sz w:val="28"/>
          <w:szCs w:val="28"/>
        </w:rPr>
        <w:t xml:space="preserve"> времени больше, чем отводилось по </w:t>
      </w:r>
      <w:r w:rsidR="00901504" w:rsidRPr="00006B31">
        <w:rPr>
          <w:rFonts w:ascii="Times New Roman" w:hAnsi="Times New Roman"/>
          <w:sz w:val="28"/>
          <w:szCs w:val="28"/>
        </w:rPr>
        <w:t>инструкции</w:t>
      </w:r>
      <w:r w:rsidRPr="00006B31">
        <w:rPr>
          <w:rFonts w:ascii="Times New Roman" w:hAnsi="Times New Roman"/>
          <w:sz w:val="28"/>
          <w:szCs w:val="28"/>
        </w:rPr>
        <w:t>.</w:t>
      </w:r>
    </w:p>
    <w:p w:rsidR="0005164E" w:rsidRPr="00006B31" w:rsidRDefault="0086364C" w:rsidP="0023457B">
      <w:pPr>
        <w:tabs>
          <w:tab w:val="left" w:pos="851"/>
          <w:tab w:val="left" w:pos="993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Таким образом, можно было сделать вывод о невысоком уровне </w:t>
      </w:r>
      <w:proofErr w:type="spellStart"/>
      <w:r w:rsidR="00901504" w:rsidRPr="00006B31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006B31">
        <w:rPr>
          <w:rFonts w:ascii="Times New Roman" w:hAnsi="Times New Roman"/>
          <w:sz w:val="28"/>
          <w:szCs w:val="28"/>
        </w:rPr>
        <w:t xml:space="preserve"> навыков исследовательской деятельности у учащихся 5-х классов и необход</w:t>
      </w:r>
      <w:r w:rsidR="00901504" w:rsidRPr="00006B31">
        <w:rPr>
          <w:rFonts w:ascii="Times New Roman" w:hAnsi="Times New Roman"/>
          <w:sz w:val="28"/>
          <w:szCs w:val="28"/>
        </w:rPr>
        <w:t xml:space="preserve">имости повышения этого уровня. </w:t>
      </w:r>
    </w:p>
    <w:p w:rsidR="0005164E" w:rsidRPr="00006B31" w:rsidRDefault="0005164E" w:rsidP="0023457B">
      <w:pPr>
        <w:tabs>
          <w:tab w:val="left" w:pos="851"/>
          <w:tab w:val="left" w:pos="993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>Исследовательская компетентность школьника – это способность и готовность учащегося самостоятельно осваивать и получать новые знания, выдвигать идеи, гипотезы в результате выделения проблемы, работы с различными источниками знаний, исследования темы, проведения наблюдения (опыта, эксперимента и т.д.), предложение путей решения проблемы и поиска наиболее рациональных вариантов решения вопросов, проектов.</w:t>
      </w:r>
      <w:r w:rsidR="00B67A45" w:rsidRPr="00006B31">
        <w:rPr>
          <w:rFonts w:ascii="Times New Roman" w:hAnsi="Times New Roman"/>
          <w:sz w:val="28"/>
          <w:szCs w:val="28"/>
        </w:rPr>
        <w:t xml:space="preserve"> Для формирования этой компетенции может быть использована технология проектирования.</w:t>
      </w:r>
    </w:p>
    <w:p w:rsidR="00B67A45" w:rsidRPr="00006B31" w:rsidRDefault="00B67A45" w:rsidP="00B67A4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06B31">
        <w:rPr>
          <w:rFonts w:ascii="Times New Roman" w:hAnsi="Times New Roman"/>
          <w:sz w:val="28"/>
          <w:szCs w:val="28"/>
        </w:rPr>
        <w:t>Ме́тод</w:t>
      </w:r>
      <w:proofErr w:type="spellEnd"/>
      <w:proofErr w:type="gramEnd"/>
      <w:r w:rsidRPr="00006B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B31">
        <w:rPr>
          <w:rFonts w:ascii="Times New Roman" w:hAnsi="Times New Roman"/>
          <w:sz w:val="28"/>
          <w:szCs w:val="28"/>
        </w:rPr>
        <w:t>прое́ктов</w:t>
      </w:r>
      <w:proofErr w:type="spellEnd"/>
      <w:r w:rsidRPr="00006B31">
        <w:rPr>
          <w:rFonts w:ascii="Times New Roman" w:hAnsi="Times New Roman"/>
          <w:sz w:val="28"/>
          <w:szCs w:val="28"/>
        </w:rPr>
        <w:t xml:space="preserve"> — это способ достижения дидактической цели через детальную разработку проблемы (технологию), которая должна завершиться </w:t>
      </w:r>
      <w:r w:rsidRPr="00006B31">
        <w:rPr>
          <w:rFonts w:ascii="Times New Roman" w:hAnsi="Times New Roman"/>
          <w:sz w:val="28"/>
          <w:szCs w:val="28"/>
        </w:rPr>
        <w:lastRenderedPageBreak/>
        <w:t>вполне реальным, осязаемым практическим результатом, оформленным тем или иным образом; это совокупность приёмов, действий учащихся в их определённой последовательности для достижения поставленной задачи — решения проблемы, лично значимой для учащихся и оформленной в виде некоего конечного продукта.</w:t>
      </w:r>
    </w:p>
    <w:p w:rsidR="00D72234" w:rsidRPr="00006B31" w:rsidRDefault="00B67A45" w:rsidP="00B67A4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>Основное предназначение метода проектов состоит в предоставлении учащимся возможности самостоятельного приобретения знаний в процессе решения практических задач или проблем, требующего интеграции знаний из различных предметных областей. Если говорить о методе проектов как о педагогической технологии, то эта технология предполагает совокупность исследовательских, поисковых, проблемных методов, творческих по своей сути. Преподавателю в рамках проекта отводится роль разработчика, координатора, эксперта, консультанта.</w:t>
      </w:r>
    </w:p>
    <w:p w:rsidR="00B67A45" w:rsidRPr="00006B31" w:rsidRDefault="00B67A45" w:rsidP="00B67A4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Возможна классификация проектов по тематическим областям, масштабам деятельности, срокам реализации; количеству исполнителей; важности результатов. </w:t>
      </w:r>
    </w:p>
    <w:p w:rsidR="00B67A45" w:rsidRPr="00006B31" w:rsidRDefault="00EA2544" w:rsidP="00B67A4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Задачей первого этапа стало формирование интереса учеников к созданию проекта. </w:t>
      </w:r>
      <w:r w:rsidR="00B67A45" w:rsidRPr="00006B31">
        <w:rPr>
          <w:rFonts w:ascii="Times New Roman" w:hAnsi="Times New Roman"/>
          <w:sz w:val="28"/>
          <w:szCs w:val="28"/>
        </w:rPr>
        <w:t xml:space="preserve">Все темы, предлагаемые в качестве «проектных», должны быть посильны пониманию </w:t>
      </w:r>
      <w:r w:rsidRPr="00006B31">
        <w:rPr>
          <w:rFonts w:ascii="Times New Roman" w:hAnsi="Times New Roman"/>
          <w:sz w:val="28"/>
          <w:szCs w:val="28"/>
        </w:rPr>
        <w:t>школьников</w:t>
      </w:r>
      <w:r w:rsidR="00B67A45" w:rsidRPr="00006B31">
        <w:rPr>
          <w:rFonts w:ascii="Times New Roman" w:hAnsi="Times New Roman"/>
          <w:sz w:val="28"/>
          <w:szCs w:val="28"/>
        </w:rPr>
        <w:t>. Он</w:t>
      </w:r>
      <w:r w:rsidRPr="00006B31">
        <w:rPr>
          <w:rFonts w:ascii="Times New Roman" w:hAnsi="Times New Roman"/>
          <w:sz w:val="28"/>
          <w:szCs w:val="28"/>
        </w:rPr>
        <w:t>и должны</w:t>
      </w:r>
      <w:r w:rsidR="00B67A45" w:rsidRPr="00006B31">
        <w:rPr>
          <w:rFonts w:ascii="Times New Roman" w:hAnsi="Times New Roman"/>
          <w:sz w:val="28"/>
          <w:szCs w:val="28"/>
        </w:rPr>
        <w:t xml:space="preserve"> отчетливо представлять не только задачу, но и пути ее решения. Важно, чтобы выбору проекта предшествовала «вспышка интереса» как побуждающее событие. </w:t>
      </w:r>
      <w:r w:rsidRPr="00006B31">
        <w:rPr>
          <w:rFonts w:ascii="Times New Roman" w:hAnsi="Times New Roman"/>
          <w:sz w:val="28"/>
          <w:szCs w:val="28"/>
        </w:rPr>
        <w:t xml:space="preserve">Для этого </w:t>
      </w:r>
      <w:r w:rsidR="00013474" w:rsidRPr="00006B31">
        <w:rPr>
          <w:rFonts w:ascii="Times New Roman" w:hAnsi="Times New Roman"/>
          <w:sz w:val="28"/>
          <w:szCs w:val="28"/>
        </w:rPr>
        <w:t>были представлены образцы проектов, приведены примеры интересных фактов из развития русского языка и предложены возможные темы проектов.</w:t>
      </w:r>
    </w:p>
    <w:p w:rsidR="0086364C" w:rsidRPr="00006B31" w:rsidRDefault="00013474" w:rsidP="0023457B">
      <w:pPr>
        <w:tabs>
          <w:tab w:val="left" w:pos="851"/>
          <w:tab w:val="left" w:pos="993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На следующем этапе была организована работа по поиску, обработке и оформлению информации учащимися. </w:t>
      </w:r>
      <w:r w:rsidR="00B67A45" w:rsidRPr="00006B31">
        <w:rPr>
          <w:rFonts w:ascii="Times New Roman" w:hAnsi="Times New Roman"/>
          <w:sz w:val="28"/>
          <w:szCs w:val="28"/>
        </w:rPr>
        <w:t>На</w:t>
      </w:r>
      <w:r w:rsidR="0086364C" w:rsidRPr="00006B31">
        <w:rPr>
          <w:rFonts w:ascii="Times New Roman" w:hAnsi="Times New Roman"/>
          <w:sz w:val="28"/>
          <w:szCs w:val="28"/>
        </w:rPr>
        <w:t xml:space="preserve"> уроках русского языка </w:t>
      </w:r>
      <w:r w:rsidR="00B67A45" w:rsidRPr="00006B31">
        <w:rPr>
          <w:rFonts w:ascii="Times New Roman" w:hAnsi="Times New Roman"/>
          <w:sz w:val="28"/>
          <w:szCs w:val="28"/>
        </w:rPr>
        <w:t xml:space="preserve">мною </w:t>
      </w:r>
      <w:r w:rsidR="0086364C" w:rsidRPr="00006B31">
        <w:rPr>
          <w:rFonts w:ascii="Times New Roman" w:hAnsi="Times New Roman"/>
          <w:sz w:val="28"/>
          <w:szCs w:val="28"/>
        </w:rPr>
        <w:t xml:space="preserve">были использованы разнообразные виды </w:t>
      </w:r>
      <w:r w:rsidRPr="00006B31">
        <w:rPr>
          <w:rFonts w:ascii="Times New Roman" w:hAnsi="Times New Roman"/>
          <w:sz w:val="28"/>
          <w:szCs w:val="28"/>
        </w:rPr>
        <w:t>проектов</w:t>
      </w:r>
      <w:r w:rsidR="0086364C" w:rsidRPr="00006B31">
        <w:rPr>
          <w:rFonts w:ascii="Times New Roman" w:hAnsi="Times New Roman"/>
          <w:sz w:val="28"/>
          <w:szCs w:val="28"/>
        </w:rPr>
        <w:t xml:space="preserve">: </w:t>
      </w:r>
    </w:p>
    <w:p w:rsidR="0086364C" w:rsidRPr="00006B31" w:rsidRDefault="0086364C" w:rsidP="0023457B">
      <w:pPr>
        <w:tabs>
          <w:tab w:val="left" w:pos="851"/>
          <w:tab w:val="left" w:pos="993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 - комплексное исследование словарного слова; </w:t>
      </w:r>
    </w:p>
    <w:p w:rsidR="0086364C" w:rsidRPr="00006B31" w:rsidRDefault="0086364C" w:rsidP="0023457B">
      <w:pPr>
        <w:tabs>
          <w:tab w:val="left" w:pos="851"/>
          <w:tab w:val="left" w:pos="993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 - лингвистический анализ текста; </w:t>
      </w:r>
    </w:p>
    <w:p w:rsidR="0086364C" w:rsidRPr="00006B31" w:rsidRDefault="0086364C" w:rsidP="0023457B">
      <w:pPr>
        <w:tabs>
          <w:tab w:val="left" w:pos="851"/>
          <w:tab w:val="left" w:pos="993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 - этимологическое исследование фразеологизма</w:t>
      </w:r>
      <w:r w:rsidR="00901504" w:rsidRPr="00006B31">
        <w:rPr>
          <w:rFonts w:ascii="Times New Roman" w:hAnsi="Times New Roman"/>
          <w:sz w:val="28"/>
          <w:szCs w:val="28"/>
        </w:rPr>
        <w:t xml:space="preserve"> и пр</w:t>
      </w:r>
      <w:r w:rsidRPr="00006B31">
        <w:rPr>
          <w:rFonts w:ascii="Times New Roman" w:hAnsi="Times New Roman"/>
          <w:sz w:val="28"/>
          <w:szCs w:val="28"/>
        </w:rPr>
        <w:t xml:space="preserve">. </w:t>
      </w:r>
    </w:p>
    <w:p w:rsidR="0086364C" w:rsidRPr="00006B31" w:rsidRDefault="007A4ED5" w:rsidP="0023457B">
      <w:pPr>
        <w:tabs>
          <w:tab w:val="left" w:pos="851"/>
          <w:tab w:val="left" w:pos="993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lastRenderedPageBreak/>
        <w:t xml:space="preserve"> Например, в 5 классе при изучении </w:t>
      </w:r>
      <w:r w:rsidR="00B93A11" w:rsidRPr="00006B31">
        <w:rPr>
          <w:rFonts w:ascii="Times New Roman" w:hAnsi="Times New Roman"/>
          <w:sz w:val="28"/>
          <w:szCs w:val="28"/>
        </w:rPr>
        <w:t>раздела «Лексикология»</w:t>
      </w:r>
      <w:r w:rsidRPr="00006B31">
        <w:rPr>
          <w:rFonts w:ascii="Times New Roman" w:hAnsi="Times New Roman"/>
          <w:sz w:val="28"/>
          <w:szCs w:val="28"/>
        </w:rPr>
        <w:t xml:space="preserve"> </w:t>
      </w:r>
      <w:r w:rsidR="0086364C" w:rsidRPr="00006B31">
        <w:rPr>
          <w:rFonts w:ascii="Times New Roman" w:hAnsi="Times New Roman"/>
          <w:sz w:val="28"/>
          <w:szCs w:val="28"/>
        </w:rPr>
        <w:t>исследование словарного слова проводится в несколько этапов.</w:t>
      </w:r>
    </w:p>
    <w:p w:rsidR="0086364C" w:rsidRPr="00006B31" w:rsidRDefault="0086364C" w:rsidP="0023457B">
      <w:pPr>
        <w:tabs>
          <w:tab w:val="left" w:pos="851"/>
          <w:tab w:val="left" w:pos="993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 Первый этап – подготовительный:</w:t>
      </w:r>
    </w:p>
    <w:p w:rsidR="0086364C" w:rsidRPr="00006B31" w:rsidRDefault="0086364C" w:rsidP="0023457B">
      <w:pPr>
        <w:tabs>
          <w:tab w:val="left" w:pos="851"/>
          <w:tab w:val="left" w:pos="993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 - выбор темы;</w:t>
      </w:r>
    </w:p>
    <w:p w:rsidR="0086364C" w:rsidRPr="00006B31" w:rsidRDefault="0086364C" w:rsidP="0023457B">
      <w:pPr>
        <w:tabs>
          <w:tab w:val="left" w:pos="851"/>
          <w:tab w:val="left" w:pos="993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 - формулирование целей;</w:t>
      </w:r>
    </w:p>
    <w:p w:rsidR="0086364C" w:rsidRPr="00006B31" w:rsidRDefault="0086364C" w:rsidP="0023457B">
      <w:pPr>
        <w:tabs>
          <w:tab w:val="left" w:pos="851"/>
          <w:tab w:val="left" w:pos="993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 - составление плана исследования.</w:t>
      </w:r>
    </w:p>
    <w:p w:rsidR="0086364C" w:rsidRPr="00006B31" w:rsidRDefault="0086364C" w:rsidP="0023457B">
      <w:pPr>
        <w:tabs>
          <w:tab w:val="left" w:pos="851"/>
          <w:tab w:val="left" w:pos="993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 Второй этап – основной:</w:t>
      </w:r>
    </w:p>
    <w:p w:rsidR="0086364C" w:rsidRPr="00006B31" w:rsidRDefault="0086364C" w:rsidP="0023457B">
      <w:pPr>
        <w:tabs>
          <w:tab w:val="left" w:pos="851"/>
          <w:tab w:val="left" w:pos="993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 - сбор материала;</w:t>
      </w:r>
    </w:p>
    <w:p w:rsidR="0086364C" w:rsidRPr="00006B31" w:rsidRDefault="0086364C" w:rsidP="0023457B">
      <w:pPr>
        <w:tabs>
          <w:tab w:val="left" w:pos="851"/>
          <w:tab w:val="left" w:pos="993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 - обобщение полученных данных.</w:t>
      </w:r>
    </w:p>
    <w:p w:rsidR="0086364C" w:rsidRPr="00006B31" w:rsidRDefault="0086364C" w:rsidP="0023457B">
      <w:pPr>
        <w:tabs>
          <w:tab w:val="left" w:pos="851"/>
          <w:tab w:val="left" w:pos="993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 Третий этап – заключительный:</w:t>
      </w:r>
    </w:p>
    <w:p w:rsidR="0086364C" w:rsidRPr="00006B31" w:rsidRDefault="0086364C" w:rsidP="0023457B">
      <w:pPr>
        <w:tabs>
          <w:tab w:val="left" w:pos="851"/>
          <w:tab w:val="left" w:pos="993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 - представление результатов исследования;</w:t>
      </w:r>
    </w:p>
    <w:p w:rsidR="0086364C" w:rsidRPr="00006B31" w:rsidRDefault="0086364C" w:rsidP="0023457B">
      <w:pPr>
        <w:tabs>
          <w:tab w:val="left" w:pos="851"/>
          <w:tab w:val="left" w:pos="993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 - обмен мнениями.</w:t>
      </w:r>
    </w:p>
    <w:p w:rsidR="0086364C" w:rsidRPr="00006B31" w:rsidRDefault="0086364C" w:rsidP="0023457B">
      <w:pPr>
        <w:tabs>
          <w:tab w:val="left" w:pos="851"/>
          <w:tab w:val="left" w:pos="993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 На первом этапе определяется область исследования, например</w:t>
      </w:r>
      <w:proofErr w:type="gramStart"/>
      <w:r w:rsidR="00901504" w:rsidRPr="00006B31">
        <w:rPr>
          <w:rFonts w:ascii="Times New Roman" w:hAnsi="Times New Roman"/>
          <w:sz w:val="28"/>
          <w:szCs w:val="28"/>
        </w:rPr>
        <w:t>,</w:t>
      </w:r>
      <w:proofErr w:type="gramEnd"/>
      <w:r w:rsidRPr="00006B31">
        <w:rPr>
          <w:rFonts w:ascii="Times New Roman" w:hAnsi="Times New Roman"/>
          <w:sz w:val="28"/>
          <w:szCs w:val="28"/>
        </w:rPr>
        <w:t xml:space="preserve"> словарное слово, форм</w:t>
      </w:r>
      <w:r w:rsidR="00901504" w:rsidRPr="00006B31">
        <w:rPr>
          <w:rFonts w:ascii="Times New Roman" w:hAnsi="Times New Roman"/>
          <w:sz w:val="28"/>
          <w:szCs w:val="28"/>
        </w:rPr>
        <w:t>улируются</w:t>
      </w:r>
      <w:r w:rsidRPr="00006B31">
        <w:rPr>
          <w:rFonts w:ascii="Times New Roman" w:hAnsi="Times New Roman"/>
          <w:sz w:val="28"/>
          <w:szCs w:val="28"/>
        </w:rPr>
        <w:t xml:space="preserve"> цели и задачи под руководством учителя. Цель исследования словарного слова</w:t>
      </w:r>
      <w:r w:rsidR="00945057" w:rsidRPr="00006B31">
        <w:rPr>
          <w:rFonts w:ascii="Times New Roman" w:hAnsi="Times New Roman"/>
          <w:sz w:val="28"/>
          <w:szCs w:val="28"/>
        </w:rPr>
        <w:t xml:space="preserve"> -</w:t>
      </w:r>
      <w:r w:rsidRPr="00006B31">
        <w:rPr>
          <w:rFonts w:ascii="Times New Roman" w:hAnsi="Times New Roman"/>
          <w:sz w:val="28"/>
          <w:szCs w:val="28"/>
        </w:rPr>
        <w:t xml:space="preserve"> анализ </w:t>
      </w:r>
      <w:r w:rsidR="00901504" w:rsidRPr="00006B31">
        <w:rPr>
          <w:rFonts w:ascii="Times New Roman" w:hAnsi="Times New Roman"/>
          <w:sz w:val="28"/>
          <w:szCs w:val="28"/>
        </w:rPr>
        <w:t xml:space="preserve">его </w:t>
      </w:r>
      <w:r w:rsidRPr="00006B31">
        <w:rPr>
          <w:rFonts w:ascii="Times New Roman" w:hAnsi="Times New Roman"/>
          <w:sz w:val="28"/>
          <w:szCs w:val="28"/>
        </w:rPr>
        <w:t>значения и происхождения, наблюдение над единообразным написанием в различных формах, над функционированием слова в речи и т.д. Вместе с учителем выбираются приёмы и способы, которыми будут пользоваться исследователи.</w:t>
      </w:r>
    </w:p>
    <w:p w:rsidR="0086364C" w:rsidRPr="00006B31" w:rsidRDefault="0086364C" w:rsidP="0023457B">
      <w:pPr>
        <w:tabs>
          <w:tab w:val="left" w:pos="851"/>
          <w:tab w:val="left" w:pos="993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Вот другие виды учебных задач на уроках русского языка. </w:t>
      </w:r>
    </w:p>
    <w:p w:rsidR="0086364C" w:rsidRPr="00006B31" w:rsidRDefault="0086364C" w:rsidP="0023457B">
      <w:pPr>
        <w:tabs>
          <w:tab w:val="left" w:pos="851"/>
          <w:tab w:val="left" w:pos="993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1. Составление </w:t>
      </w:r>
      <w:r w:rsidR="008A57C9" w:rsidRPr="00006B31">
        <w:rPr>
          <w:rFonts w:ascii="Times New Roman" w:hAnsi="Times New Roman"/>
          <w:sz w:val="28"/>
          <w:szCs w:val="28"/>
        </w:rPr>
        <w:t xml:space="preserve">рассказа </w:t>
      </w:r>
      <w:r w:rsidRPr="00006B31">
        <w:rPr>
          <w:rFonts w:ascii="Times New Roman" w:hAnsi="Times New Roman"/>
          <w:sz w:val="28"/>
          <w:szCs w:val="28"/>
        </w:rPr>
        <w:t xml:space="preserve">по предложению. </w:t>
      </w:r>
    </w:p>
    <w:p w:rsidR="0086364C" w:rsidRPr="00006B31" w:rsidRDefault="008A57C9" w:rsidP="0023457B">
      <w:pPr>
        <w:tabs>
          <w:tab w:val="left" w:pos="851"/>
          <w:tab w:val="left" w:pos="993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>2.</w:t>
      </w:r>
      <w:r w:rsidR="0086364C" w:rsidRPr="00006B31">
        <w:rPr>
          <w:rFonts w:ascii="Times New Roman" w:hAnsi="Times New Roman"/>
          <w:sz w:val="28"/>
          <w:szCs w:val="28"/>
        </w:rPr>
        <w:t xml:space="preserve"> Эпиграф. Осмыслить текст и придумать, как он может быть связан с новой темой урока. </w:t>
      </w:r>
    </w:p>
    <w:p w:rsidR="0086364C" w:rsidRPr="00006B31" w:rsidRDefault="008A57C9" w:rsidP="0023457B">
      <w:pPr>
        <w:tabs>
          <w:tab w:val="left" w:pos="851"/>
          <w:tab w:val="left" w:pos="993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>3</w:t>
      </w:r>
      <w:r w:rsidR="0086364C" w:rsidRPr="00006B31">
        <w:rPr>
          <w:rFonts w:ascii="Times New Roman" w:hAnsi="Times New Roman"/>
          <w:sz w:val="28"/>
          <w:szCs w:val="28"/>
        </w:rPr>
        <w:t>. Отсроченная отгадка. Предлагается загадка, отгадка которой будет открыта в процессе работы над новой темой.</w:t>
      </w:r>
    </w:p>
    <w:p w:rsidR="0086364C" w:rsidRPr="005F2F73" w:rsidRDefault="0086364C" w:rsidP="005A47CE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06B31">
        <w:rPr>
          <w:rFonts w:ascii="Times New Roman" w:hAnsi="Times New Roman"/>
          <w:sz w:val="28"/>
          <w:szCs w:val="28"/>
        </w:rPr>
        <w:t>При выполнении упражнения «Задай вопрос о прочитанном» ребята выступают в роли учителя, задающего вопросы по содержанию текста.</w:t>
      </w:r>
      <w:proofErr w:type="gramEnd"/>
      <w:r w:rsidRPr="00006B31">
        <w:rPr>
          <w:rFonts w:ascii="Times New Roman" w:hAnsi="Times New Roman"/>
          <w:sz w:val="28"/>
          <w:szCs w:val="28"/>
        </w:rPr>
        <w:t xml:space="preserve"> На первых порах мы использовали табли</w:t>
      </w:r>
      <w:r w:rsidRPr="005F2F73">
        <w:rPr>
          <w:rFonts w:ascii="Times New Roman" w:hAnsi="Times New Roman"/>
          <w:sz w:val="28"/>
          <w:szCs w:val="28"/>
        </w:rPr>
        <w:t>цу-опору с вопросител</w:t>
      </w:r>
      <w:r w:rsidR="00120AD8">
        <w:rPr>
          <w:rFonts w:ascii="Times New Roman" w:hAnsi="Times New Roman"/>
          <w:sz w:val="28"/>
          <w:szCs w:val="28"/>
        </w:rPr>
        <w:t xml:space="preserve">ьными словами </w:t>
      </w:r>
      <w:r w:rsidR="00120AD8" w:rsidRPr="00120AD8">
        <w:rPr>
          <w:rFonts w:ascii="Times New Roman" w:hAnsi="Times New Roman"/>
          <w:i/>
          <w:sz w:val="28"/>
          <w:szCs w:val="28"/>
          <w:u w:val="single"/>
        </w:rPr>
        <w:t xml:space="preserve">(Приложение </w:t>
      </w:r>
      <w:r w:rsidR="00DD3F78">
        <w:rPr>
          <w:rFonts w:ascii="Times New Roman" w:hAnsi="Times New Roman"/>
          <w:i/>
          <w:sz w:val="28"/>
          <w:szCs w:val="28"/>
          <w:u w:val="single"/>
        </w:rPr>
        <w:t>12</w:t>
      </w:r>
      <w:r w:rsidR="00120AD8" w:rsidRPr="00120AD8">
        <w:rPr>
          <w:rFonts w:ascii="Times New Roman" w:hAnsi="Times New Roman"/>
          <w:i/>
          <w:sz w:val="28"/>
          <w:szCs w:val="28"/>
          <w:u w:val="single"/>
        </w:rPr>
        <w:t>).</w:t>
      </w:r>
    </w:p>
    <w:p w:rsidR="0086364C" w:rsidRPr="00006B31" w:rsidRDefault="0086364C" w:rsidP="005A47CE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F2F73">
        <w:rPr>
          <w:rFonts w:ascii="Times New Roman" w:hAnsi="Times New Roman"/>
          <w:sz w:val="28"/>
          <w:szCs w:val="28"/>
        </w:rPr>
        <w:t xml:space="preserve">И уточняющие, и восполняющие вопросы могут быть простыми или сложными. </w:t>
      </w:r>
      <w:r w:rsidRPr="005F2F73">
        <w:rPr>
          <w:rFonts w:ascii="Times New Roman" w:hAnsi="Times New Roman"/>
          <w:sz w:val="28"/>
          <w:szCs w:val="28"/>
        </w:rPr>
        <w:tab/>
        <w:t xml:space="preserve">Простые </w:t>
      </w:r>
      <w:r>
        <w:rPr>
          <w:rFonts w:ascii="Times New Roman" w:hAnsi="Times New Roman"/>
          <w:sz w:val="28"/>
          <w:szCs w:val="28"/>
        </w:rPr>
        <w:t>вопросы</w:t>
      </w:r>
      <w:r w:rsidRPr="005F2F73">
        <w:rPr>
          <w:rFonts w:ascii="Times New Roman" w:hAnsi="Times New Roman"/>
          <w:sz w:val="28"/>
          <w:szCs w:val="28"/>
        </w:rPr>
        <w:t xml:space="preserve"> содержат одну конкретную мысль, </w:t>
      </w:r>
      <w:r w:rsidRPr="005F2F73">
        <w:rPr>
          <w:rFonts w:ascii="Times New Roman" w:hAnsi="Times New Roman"/>
          <w:sz w:val="28"/>
          <w:szCs w:val="28"/>
        </w:rPr>
        <w:lastRenderedPageBreak/>
        <w:t>предполагают развернутый, точный и ясный ответ, подтверждающий или опровергающий</w:t>
      </w:r>
      <w:r>
        <w:rPr>
          <w:rFonts w:ascii="Times New Roman" w:hAnsi="Times New Roman"/>
          <w:sz w:val="28"/>
          <w:szCs w:val="28"/>
        </w:rPr>
        <w:t xml:space="preserve"> высказывание</w:t>
      </w:r>
      <w:r w:rsidRPr="005F2F7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F2F73">
        <w:rPr>
          <w:rFonts w:ascii="Times New Roman" w:hAnsi="Times New Roman"/>
          <w:sz w:val="28"/>
          <w:szCs w:val="28"/>
        </w:rPr>
        <w:t xml:space="preserve">Сложные вопросы содержат 2-3 </w:t>
      </w:r>
      <w:r>
        <w:rPr>
          <w:rFonts w:ascii="Times New Roman" w:hAnsi="Times New Roman"/>
          <w:sz w:val="28"/>
          <w:szCs w:val="28"/>
        </w:rPr>
        <w:t>пункта</w:t>
      </w:r>
      <w:r w:rsidRPr="005F2F73">
        <w:rPr>
          <w:rFonts w:ascii="Times New Roman" w:hAnsi="Times New Roman"/>
          <w:sz w:val="28"/>
          <w:szCs w:val="28"/>
        </w:rPr>
        <w:t>, для правильного ответа необходимо общий вопрос расчленить на конкретные 2-3 вопроса, ответить сначала на них, а в конце – ответить на общий сложный вопрос.</w:t>
      </w:r>
      <w:proofErr w:type="gramEnd"/>
      <w:r w:rsidRPr="005F2F73">
        <w:rPr>
          <w:rFonts w:ascii="Times New Roman" w:hAnsi="Times New Roman"/>
          <w:sz w:val="28"/>
          <w:szCs w:val="28"/>
        </w:rPr>
        <w:t xml:space="preserve"> Такие вопросы направлены на умение размышлять, анализировать, аргументировать, обосновывать, а также на генерирование новой </w:t>
      </w:r>
      <w:r w:rsidRPr="00006B31">
        <w:rPr>
          <w:rFonts w:ascii="Times New Roman" w:hAnsi="Times New Roman"/>
          <w:sz w:val="28"/>
          <w:szCs w:val="28"/>
        </w:rPr>
        <w:t>информации. Предлагать их формулировать можно «сильным» учащимся, собирая в один несколько простых вопросов.</w:t>
      </w:r>
    </w:p>
    <w:p w:rsidR="0086364C" w:rsidRPr="005F2F73" w:rsidRDefault="00AD6820" w:rsidP="005A47CE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В 6 классе при изучении темы </w:t>
      </w:r>
      <w:r w:rsidR="00B93A11" w:rsidRPr="00006B31">
        <w:rPr>
          <w:rFonts w:ascii="Times New Roman" w:hAnsi="Times New Roman"/>
          <w:sz w:val="28"/>
          <w:szCs w:val="28"/>
        </w:rPr>
        <w:t>«Текст» учащиеся получают з</w:t>
      </w:r>
      <w:r w:rsidR="0086364C" w:rsidRPr="00006B31">
        <w:rPr>
          <w:rFonts w:ascii="Times New Roman" w:hAnsi="Times New Roman"/>
          <w:sz w:val="28"/>
          <w:szCs w:val="28"/>
        </w:rPr>
        <w:t>адание «О чем расскажет заголовок?» Заголовок – это входная дверь в текст. Мысленная обработка заголовка</w:t>
      </w:r>
      <w:r w:rsidR="0086364C" w:rsidRPr="005F2F73">
        <w:rPr>
          <w:rFonts w:ascii="Times New Roman" w:hAnsi="Times New Roman"/>
          <w:sz w:val="28"/>
          <w:szCs w:val="28"/>
        </w:rPr>
        <w:t xml:space="preserve"> – первый шаг к пониманию текста. Заголовок актуализирует прошлые знания по этому вопросу, дает установку на определенное ожидание. Знакомясь с ним, дети высказывают предположения, о чем пойдет речь в </w:t>
      </w:r>
      <w:r w:rsidR="00DA6241">
        <w:rPr>
          <w:rFonts w:ascii="Times New Roman" w:hAnsi="Times New Roman"/>
          <w:sz w:val="28"/>
          <w:szCs w:val="28"/>
        </w:rPr>
        <w:t>тексте</w:t>
      </w:r>
      <w:r w:rsidR="0086364C" w:rsidRPr="005F2F73">
        <w:rPr>
          <w:rFonts w:ascii="Times New Roman" w:hAnsi="Times New Roman"/>
          <w:sz w:val="28"/>
          <w:szCs w:val="28"/>
        </w:rPr>
        <w:t>, котор</w:t>
      </w:r>
      <w:r w:rsidR="00DA6241">
        <w:rPr>
          <w:rFonts w:ascii="Times New Roman" w:hAnsi="Times New Roman"/>
          <w:sz w:val="28"/>
          <w:szCs w:val="28"/>
        </w:rPr>
        <w:t>ый</w:t>
      </w:r>
      <w:r w:rsidR="0086364C" w:rsidRPr="005F2F73">
        <w:rPr>
          <w:rFonts w:ascii="Times New Roman" w:hAnsi="Times New Roman"/>
          <w:sz w:val="28"/>
          <w:szCs w:val="28"/>
        </w:rPr>
        <w:t xml:space="preserve"> им предстоит прочитать. Затем после прочтения предположения сверяются с содержанием и анализируются.</w:t>
      </w:r>
    </w:p>
    <w:p w:rsidR="0086364C" w:rsidRPr="005F2F73" w:rsidRDefault="0086364C" w:rsidP="005A47CE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F2F73">
        <w:rPr>
          <w:rFonts w:ascii="Times New Roman" w:hAnsi="Times New Roman"/>
          <w:sz w:val="28"/>
          <w:szCs w:val="28"/>
        </w:rPr>
        <w:t xml:space="preserve">Одно из самых важных свойств в деле выявления проблем - способность изменять собственную точку зрения, смотреть на объект исследования с разных сторон. Естественно, если смотреть на один и тот же объект с разных точек зрения, то обязательно увидишь то, что ускользает от традиционного взгляда и часто не замечается другими. Для этого на разных уроках мы выполняли следующие упражнения: </w:t>
      </w:r>
    </w:p>
    <w:p w:rsidR="0086364C" w:rsidRPr="005F2F73" w:rsidRDefault="0086364C" w:rsidP="005A47CE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F2F73">
        <w:rPr>
          <w:rFonts w:ascii="Times New Roman" w:hAnsi="Times New Roman"/>
          <w:sz w:val="28"/>
          <w:szCs w:val="28"/>
        </w:rPr>
        <w:t xml:space="preserve">• продолжи неоконченный рассказ; </w:t>
      </w:r>
    </w:p>
    <w:p w:rsidR="0086364C" w:rsidRPr="005F2F73" w:rsidRDefault="0086364C" w:rsidP="005A47CE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F2F73">
        <w:rPr>
          <w:rFonts w:ascii="Times New Roman" w:hAnsi="Times New Roman"/>
          <w:sz w:val="28"/>
          <w:szCs w:val="28"/>
        </w:rPr>
        <w:t>• составь рассказ от имени другого персонажа;</w:t>
      </w:r>
    </w:p>
    <w:p w:rsidR="0086364C" w:rsidRPr="005F2F73" w:rsidRDefault="0086364C" w:rsidP="008F261A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F2F73">
        <w:rPr>
          <w:rFonts w:ascii="Times New Roman" w:hAnsi="Times New Roman"/>
          <w:sz w:val="28"/>
          <w:szCs w:val="28"/>
        </w:rPr>
        <w:t>• опиши один день вашей воображаемой жизни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F2F73">
        <w:rPr>
          <w:rFonts w:ascii="Times New Roman" w:hAnsi="Times New Roman"/>
          <w:sz w:val="28"/>
          <w:szCs w:val="28"/>
        </w:rPr>
        <w:t xml:space="preserve">используя данную концовку (…прозвенел звонок с урока, а Дима продолжал стоять у доски); </w:t>
      </w:r>
    </w:p>
    <w:p w:rsidR="0086364C" w:rsidRPr="005F2F73" w:rsidRDefault="0086364C" w:rsidP="005A47CE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F2F73">
        <w:rPr>
          <w:rFonts w:ascii="Times New Roman" w:hAnsi="Times New Roman"/>
          <w:sz w:val="28"/>
          <w:szCs w:val="28"/>
        </w:rPr>
        <w:t xml:space="preserve">• определи, сколько значений у предмета (найди как можно больше вариантов нетрадиционного, но при этом реального использования, например, кирпича, газеты, </w:t>
      </w:r>
      <w:proofErr w:type="gramStart"/>
      <w:r w:rsidRPr="005F2F73">
        <w:rPr>
          <w:rFonts w:ascii="Times New Roman" w:hAnsi="Times New Roman"/>
          <w:sz w:val="28"/>
          <w:szCs w:val="28"/>
        </w:rPr>
        <w:t>кусочка</w:t>
      </w:r>
      <w:proofErr w:type="gramEnd"/>
      <w:r w:rsidRPr="005F2F73">
        <w:rPr>
          <w:rFonts w:ascii="Times New Roman" w:hAnsi="Times New Roman"/>
          <w:sz w:val="28"/>
          <w:szCs w:val="28"/>
        </w:rPr>
        <w:t xml:space="preserve"> мела); </w:t>
      </w:r>
    </w:p>
    <w:p w:rsidR="0086364C" w:rsidRPr="00006B31" w:rsidRDefault="0086364C" w:rsidP="005A47CE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• назови</w:t>
      </w:r>
      <w:r w:rsidRPr="005F2F73">
        <w:rPr>
          <w:rFonts w:ascii="Times New Roman" w:hAnsi="Times New Roman"/>
          <w:sz w:val="28"/>
          <w:szCs w:val="28"/>
        </w:rPr>
        <w:t xml:space="preserve"> как можно больше признаков предмета (например, стола, дома, самолёта, книги и т. д.). </w:t>
      </w:r>
    </w:p>
    <w:p w:rsidR="0086364C" w:rsidRPr="005F2F73" w:rsidRDefault="00B93A11" w:rsidP="005A47CE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>На третьем этапе проектирования главная задача – научить школьников представлять результаты своей работы</w:t>
      </w:r>
      <w:r>
        <w:rPr>
          <w:rFonts w:ascii="Times New Roman" w:hAnsi="Times New Roman"/>
          <w:color w:val="FF0000"/>
          <w:sz w:val="28"/>
          <w:szCs w:val="28"/>
        </w:rPr>
        <w:t>.</w:t>
      </w:r>
      <w:r w:rsidRPr="005F2F73">
        <w:rPr>
          <w:rFonts w:ascii="Times New Roman" w:hAnsi="Times New Roman"/>
          <w:sz w:val="28"/>
          <w:szCs w:val="28"/>
        </w:rPr>
        <w:t xml:space="preserve"> </w:t>
      </w:r>
      <w:r w:rsidR="0086364C">
        <w:rPr>
          <w:rFonts w:ascii="Times New Roman" w:hAnsi="Times New Roman"/>
          <w:sz w:val="28"/>
          <w:szCs w:val="28"/>
        </w:rPr>
        <w:t>Б</w:t>
      </w:r>
      <w:r w:rsidR="0086364C" w:rsidRPr="005F2F73">
        <w:rPr>
          <w:rFonts w:ascii="Times New Roman" w:hAnsi="Times New Roman"/>
          <w:sz w:val="28"/>
          <w:szCs w:val="28"/>
        </w:rPr>
        <w:t xml:space="preserve">ыла проведена конференция «Я - исследователь», где каждый ребенок выступал с докладом или презентацией своего исследования. Смысл технологии учебного исследования заключается в том, чтобы помочь ученику пройти путь научного познания и усвоить его алгоритм. </w:t>
      </w:r>
    </w:p>
    <w:p w:rsidR="0086364C" w:rsidRPr="005F2F73" w:rsidRDefault="0086364C" w:rsidP="005A47CE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F2F73">
        <w:rPr>
          <w:rFonts w:ascii="Times New Roman" w:hAnsi="Times New Roman"/>
          <w:sz w:val="28"/>
          <w:szCs w:val="28"/>
        </w:rPr>
        <w:t xml:space="preserve">Защита - венец исследования и один из главных этапов обучения начинающего исследователя. О выполненной работе надо не просто рассказать, её, как и всякое настоящее исследование, надо защитить публично. В ходе защиты </w:t>
      </w:r>
      <w:r w:rsidR="00DA6241">
        <w:rPr>
          <w:rFonts w:ascii="Times New Roman" w:hAnsi="Times New Roman"/>
          <w:sz w:val="28"/>
          <w:szCs w:val="28"/>
        </w:rPr>
        <w:t>ученики</w:t>
      </w:r>
      <w:r w:rsidRPr="005F2F73">
        <w:rPr>
          <w:rFonts w:ascii="Times New Roman" w:hAnsi="Times New Roman"/>
          <w:sz w:val="28"/>
          <w:szCs w:val="28"/>
        </w:rPr>
        <w:t xml:space="preserve"> учатся излагать добытую информацию. Кроме того, отмечались работы по номинациям: за самый интересный эксперимент, за самую оригинальную тему, за самое яркое выступление, за самое научное исследование и т. д.</w:t>
      </w:r>
    </w:p>
    <w:p w:rsidR="0086364C" w:rsidRPr="005F2F73" w:rsidRDefault="0086364C" w:rsidP="00C77F9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F2F73">
        <w:rPr>
          <w:rFonts w:ascii="Times New Roman" w:hAnsi="Times New Roman"/>
          <w:sz w:val="28"/>
          <w:szCs w:val="28"/>
        </w:rPr>
        <w:t>Тем</w:t>
      </w:r>
      <w:r>
        <w:rPr>
          <w:rFonts w:ascii="Times New Roman" w:hAnsi="Times New Roman"/>
          <w:sz w:val="28"/>
          <w:szCs w:val="28"/>
        </w:rPr>
        <w:t>ы</w:t>
      </w:r>
      <w:r w:rsidRPr="005F2F73">
        <w:rPr>
          <w:rFonts w:ascii="Times New Roman" w:hAnsi="Times New Roman"/>
          <w:sz w:val="28"/>
          <w:szCs w:val="28"/>
        </w:rPr>
        <w:t xml:space="preserve"> работ </w:t>
      </w:r>
      <w:r>
        <w:rPr>
          <w:rFonts w:ascii="Times New Roman" w:hAnsi="Times New Roman"/>
          <w:sz w:val="28"/>
          <w:szCs w:val="28"/>
        </w:rPr>
        <w:t>учащихся:</w:t>
      </w:r>
      <w:r w:rsidRPr="005F2F73">
        <w:rPr>
          <w:rFonts w:ascii="Times New Roman" w:hAnsi="Times New Roman"/>
          <w:sz w:val="28"/>
          <w:szCs w:val="28"/>
        </w:rPr>
        <w:t xml:space="preserve"> «Русский язык среди других языков мира», «Основные формулы речевого этикета»,  «Литературное произношение» и пр.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2F73">
        <w:rPr>
          <w:rFonts w:ascii="Times New Roman" w:hAnsi="Times New Roman"/>
          <w:sz w:val="28"/>
          <w:szCs w:val="28"/>
        </w:rPr>
        <w:t xml:space="preserve">Презентация работ стала праздником для школьников, на котором они получили оценку своего труда. </w:t>
      </w:r>
      <w:r w:rsidR="00DA6241">
        <w:rPr>
          <w:rFonts w:ascii="Times New Roman" w:hAnsi="Times New Roman"/>
          <w:sz w:val="28"/>
          <w:szCs w:val="28"/>
        </w:rPr>
        <w:t>Учащиеся</w:t>
      </w:r>
      <w:r w:rsidRPr="005F2F73">
        <w:rPr>
          <w:rFonts w:ascii="Times New Roman" w:hAnsi="Times New Roman"/>
          <w:sz w:val="28"/>
          <w:szCs w:val="28"/>
        </w:rPr>
        <w:t xml:space="preserve"> говорили о том, что в этот момент чувствуют себя настоящими учёными.</w:t>
      </w:r>
    </w:p>
    <w:p w:rsidR="00F315D6" w:rsidRPr="00006B31" w:rsidRDefault="00DA6241" w:rsidP="00F315D6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7A45">
        <w:rPr>
          <w:rFonts w:ascii="Times New Roman" w:hAnsi="Times New Roman"/>
          <w:sz w:val="28"/>
          <w:szCs w:val="28"/>
        </w:rPr>
        <w:t>Классные часы</w:t>
      </w:r>
      <w:r w:rsidR="00B67A45">
        <w:rPr>
          <w:rFonts w:ascii="Times New Roman" w:hAnsi="Times New Roman"/>
          <w:sz w:val="28"/>
          <w:szCs w:val="28"/>
        </w:rPr>
        <w:t xml:space="preserve"> (</w:t>
      </w:r>
      <w:r w:rsidR="0086364C" w:rsidRPr="005F2F73">
        <w:rPr>
          <w:rFonts w:ascii="Times New Roman" w:hAnsi="Times New Roman"/>
          <w:sz w:val="28"/>
          <w:szCs w:val="28"/>
        </w:rPr>
        <w:t xml:space="preserve">«Удивительное рядом», </w:t>
      </w:r>
      <w:r>
        <w:rPr>
          <w:rFonts w:ascii="Times New Roman" w:hAnsi="Times New Roman"/>
          <w:sz w:val="28"/>
          <w:szCs w:val="28"/>
        </w:rPr>
        <w:t>«Путешествие в прошлое»</w:t>
      </w:r>
      <w:r w:rsidR="00B67A4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стали </w:t>
      </w:r>
      <w:r w:rsidR="0086364C">
        <w:rPr>
          <w:rFonts w:ascii="Times New Roman" w:hAnsi="Times New Roman"/>
          <w:sz w:val="28"/>
          <w:szCs w:val="28"/>
        </w:rPr>
        <w:t>дополнением к той исследовательской работе, которая проводилась в урочное время</w:t>
      </w:r>
      <w:r w:rsidR="0086364C" w:rsidRPr="005F2F7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Ученики подготовили доклады о развитии русского языка, обсуждали </w:t>
      </w:r>
      <w:r w:rsidRPr="00006B31">
        <w:rPr>
          <w:rFonts w:ascii="Times New Roman" w:hAnsi="Times New Roman"/>
          <w:sz w:val="28"/>
          <w:szCs w:val="28"/>
        </w:rPr>
        <w:t>интересные факты, а</w:t>
      </w:r>
      <w:r w:rsidR="0086364C" w:rsidRPr="00006B31">
        <w:rPr>
          <w:rFonts w:ascii="Times New Roman" w:hAnsi="Times New Roman"/>
          <w:sz w:val="28"/>
          <w:szCs w:val="28"/>
        </w:rPr>
        <w:t xml:space="preserve"> к п</w:t>
      </w:r>
      <w:r w:rsidRPr="00006B31">
        <w:rPr>
          <w:rFonts w:ascii="Times New Roman" w:hAnsi="Times New Roman"/>
          <w:sz w:val="28"/>
          <w:szCs w:val="28"/>
        </w:rPr>
        <w:t xml:space="preserve">редметной неделе </w:t>
      </w:r>
      <w:r w:rsidR="0086364C" w:rsidRPr="00006B31">
        <w:rPr>
          <w:rFonts w:ascii="Times New Roman" w:hAnsi="Times New Roman"/>
          <w:sz w:val="28"/>
          <w:szCs w:val="28"/>
        </w:rPr>
        <w:t xml:space="preserve">исследовали материал на тему: «Кирилл и </w:t>
      </w:r>
      <w:proofErr w:type="spellStart"/>
      <w:r w:rsidR="0086364C" w:rsidRPr="00006B31">
        <w:rPr>
          <w:rFonts w:ascii="Times New Roman" w:hAnsi="Times New Roman"/>
          <w:sz w:val="28"/>
          <w:szCs w:val="28"/>
        </w:rPr>
        <w:t>Мефодий</w:t>
      </w:r>
      <w:proofErr w:type="spellEnd"/>
      <w:r w:rsidR="0086364C" w:rsidRPr="00006B31">
        <w:rPr>
          <w:rFonts w:ascii="Times New Roman" w:hAnsi="Times New Roman"/>
          <w:sz w:val="28"/>
          <w:szCs w:val="28"/>
        </w:rPr>
        <w:t xml:space="preserve"> – основоположники русского алфавита». </w:t>
      </w:r>
    </w:p>
    <w:p w:rsidR="002E2865" w:rsidRPr="00006B31" w:rsidRDefault="00F315D6" w:rsidP="00F315D6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>Четвертый этап — оценочно-рефлексивный, где школьники учатся анализировать результаты своей работы, определять достоинства и недостатки.</w:t>
      </w:r>
    </w:p>
    <w:p w:rsidR="0086364C" w:rsidRDefault="0086364C" w:rsidP="005F2F73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декабре 2014 года было вновь проведено исследование с целью выявить изменения в уровне развития умений и навыков </w:t>
      </w:r>
      <w:proofErr w:type="gramStart"/>
      <w:r>
        <w:rPr>
          <w:rFonts w:ascii="Times New Roman" w:hAnsi="Times New Roman"/>
          <w:sz w:val="28"/>
          <w:szCs w:val="28"/>
        </w:rPr>
        <w:t>исследовательской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деятельность у учащихся 6-х классов</w:t>
      </w:r>
      <w:r w:rsidR="00DD3F78">
        <w:rPr>
          <w:rFonts w:ascii="Times New Roman" w:hAnsi="Times New Roman"/>
          <w:sz w:val="28"/>
          <w:szCs w:val="28"/>
        </w:rPr>
        <w:t xml:space="preserve"> </w:t>
      </w:r>
      <w:r w:rsidR="00DD3F78" w:rsidRPr="00DD3F78">
        <w:rPr>
          <w:rFonts w:ascii="Times New Roman" w:hAnsi="Times New Roman"/>
          <w:i/>
          <w:sz w:val="28"/>
          <w:szCs w:val="28"/>
        </w:rPr>
        <w:t>(Приложение 1</w:t>
      </w:r>
      <w:r w:rsidR="00D91815">
        <w:rPr>
          <w:rFonts w:ascii="Times New Roman" w:hAnsi="Times New Roman"/>
          <w:i/>
          <w:sz w:val="28"/>
          <w:szCs w:val="28"/>
        </w:rPr>
        <w:t>6,17,18</w:t>
      </w:r>
      <w:r w:rsidR="00DD3F78" w:rsidRPr="00DD3F78">
        <w:rPr>
          <w:rFonts w:ascii="Times New Roman" w:hAnsi="Times New Roman"/>
          <w:i/>
          <w:sz w:val="28"/>
          <w:szCs w:val="28"/>
        </w:rPr>
        <w:t>)</w:t>
      </w:r>
      <w:r w:rsidRPr="00DD3F78">
        <w:rPr>
          <w:rFonts w:ascii="Times New Roman" w:hAnsi="Times New Roman"/>
          <w:i/>
          <w:sz w:val="28"/>
          <w:szCs w:val="28"/>
        </w:rPr>
        <w:t>.</w:t>
      </w:r>
    </w:p>
    <w:p w:rsidR="007A4ED5" w:rsidRDefault="0086364C" w:rsidP="00EE7BC6">
      <w:pPr>
        <w:tabs>
          <w:tab w:val="left" w:pos="851"/>
          <w:tab w:val="left" w:pos="993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Полученные результаты показали изменения в лучшую сторону.</w:t>
      </w:r>
      <w:r w:rsidRPr="005F2F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Уже 32% учащихся продемонстрировали высокий уровень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навыков исследовательской деятельности, 45% - средний уровень, а низки</w:t>
      </w:r>
      <w:r w:rsidR="007F4964">
        <w:rPr>
          <w:rFonts w:ascii="Times New Roman" w:hAnsi="Times New Roman"/>
          <w:sz w:val="28"/>
          <w:szCs w:val="28"/>
        </w:rPr>
        <w:t>й - 23% учащихся.</w:t>
      </w:r>
      <w:r>
        <w:rPr>
          <w:rFonts w:ascii="Times New Roman" w:hAnsi="Times New Roman"/>
          <w:sz w:val="28"/>
          <w:szCs w:val="28"/>
        </w:rPr>
        <w:t xml:space="preserve"> В ходе работы </w:t>
      </w:r>
      <w:r w:rsidR="007F4964">
        <w:rPr>
          <w:rFonts w:ascii="Times New Roman" w:hAnsi="Times New Roman"/>
          <w:sz w:val="28"/>
          <w:szCs w:val="28"/>
        </w:rPr>
        <w:t xml:space="preserve">была </w:t>
      </w:r>
      <w:r>
        <w:rPr>
          <w:rFonts w:ascii="Times New Roman" w:hAnsi="Times New Roman"/>
          <w:sz w:val="28"/>
          <w:szCs w:val="28"/>
        </w:rPr>
        <w:t xml:space="preserve">отмечена </w:t>
      </w:r>
      <w:proofErr w:type="spellStart"/>
      <w:r>
        <w:rPr>
          <w:rFonts w:ascii="Times New Roman" w:hAnsi="Times New Roman"/>
          <w:sz w:val="28"/>
          <w:szCs w:val="28"/>
        </w:rPr>
        <w:t>заитересованность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7F4964">
        <w:rPr>
          <w:rFonts w:ascii="Times New Roman" w:hAnsi="Times New Roman"/>
          <w:sz w:val="28"/>
          <w:szCs w:val="28"/>
        </w:rPr>
        <w:t>школьников</w:t>
      </w:r>
      <w:r>
        <w:rPr>
          <w:rFonts w:ascii="Times New Roman" w:hAnsi="Times New Roman"/>
          <w:sz w:val="28"/>
          <w:szCs w:val="28"/>
        </w:rPr>
        <w:t xml:space="preserve"> в исследовательской деятельности, они часто задавали вопросы, с огромным желанием делились найденной информацией, сами предлагали темы для исследования. Но, к сожалению, остались еще те </w:t>
      </w:r>
      <w:r w:rsidR="007F4964">
        <w:rPr>
          <w:rFonts w:ascii="Times New Roman" w:hAnsi="Times New Roman"/>
          <w:sz w:val="28"/>
          <w:szCs w:val="28"/>
        </w:rPr>
        <w:t>ученики</w:t>
      </w:r>
      <w:r>
        <w:rPr>
          <w:rFonts w:ascii="Times New Roman" w:hAnsi="Times New Roman"/>
          <w:sz w:val="28"/>
          <w:szCs w:val="28"/>
        </w:rPr>
        <w:t>, которые с большим трудом справляются с заданиями, т.к. более всего склонны к репродуктивной деятельности</w:t>
      </w:r>
      <w:r w:rsidR="00EE7BC6">
        <w:rPr>
          <w:rFonts w:ascii="Times New Roman" w:hAnsi="Times New Roman"/>
          <w:sz w:val="28"/>
          <w:szCs w:val="28"/>
        </w:rPr>
        <w:t xml:space="preserve"> (Рис. 1)</w:t>
      </w:r>
      <w:r>
        <w:rPr>
          <w:rFonts w:ascii="Times New Roman" w:hAnsi="Times New Roman"/>
          <w:sz w:val="28"/>
          <w:szCs w:val="28"/>
        </w:rPr>
        <w:t>.</w:t>
      </w:r>
    </w:p>
    <w:p w:rsidR="007A4ED5" w:rsidRDefault="00714541" w:rsidP="005F2F73">
      <w:pPr>
        <w:tabs>
          <w:tab w:val="left" w:pos="851"/>
          <w:tab w:val="left" w:pos="993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A6419">
        <w:rPr>
          <w:rFonts w:ascii="Times New Roman" w:hAnsi="Times New Roman"/>
          <w:sz w:val="28"/>
          <w:szCs w:val="28"/>
        </w:rPr>
        <w:object w:dxaOrig="6765" w:dyaOrig="35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8.25pt;height:176.25pt" o:ole="">
            <v:imagedata r:id="rId5" o:title=""/>
          </v:shape>
          <o:OLEObject Type="Embed" ProgID="MSGraph.Chart.8" ShapeID="_x0000_i1025" DrawAspect="Content" ObjectID="_1508504025" r:id="rId6">
            <o:FieldCodes>\s</o:FieldCodes>
          </o:OLEObject>
        </w:object>
      </w:r>
    </w:p>
    <w:p w:rsidR="007A4ED5" w:rsidRPr="00006B31" w:rsidRDefault="00EE7BC6" w:rsidP="00F315D6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06B31">
        <w:rPr>
          <w:rFonts w:ascii="Times New Roman" w:hAnsi="Times New Roman"/>
          <w:sz w:val="24"/>
          <w:szCs w:val="24"/>
        </w:rPr>
        <w:t>Рис.1</w:t>
      </w:r>
      <w:r w:rsidR="00F315D6" w:rsidRPr="00006B31">
        <w:rPr>
          <w:rFonts w:ascii="Times New Roman" w:hAnsi="Times New Roman"/>
          <w:sz w:val="24"/>
          <w:szCs w:val="24"/>
        </w:rPr>
        <w:t xml:space="preserve"> Уровень </w:t>
      </w:r>
      <w:proofErr w:type="spellStart"/>
      <w:r w:rsidR="00F315D6" w:rsidRPr="00006B31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="00F315D6" w:rsidRPr="00006B31">
        <w:rPr>
          <w:rFonts w:ascii="Times New Roman" w:hAnsi="Times New Roman"/>
          <w:sz w:val="24"/>
          <w:szCs w:val="24"/>
        </w:rPr>
        <w:t xml:space="preserve"> навыков исследовательской деятельности учащихся 6 класса</w:t>
      </w:r>
    </w:p>
    <w:p w:rsidR="00F315D6" w:rsidRPr="00006B31" w:rsidRDefault="00F315D6" w:rsidP="00F315D6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6364C" w:rsidRPr="00006B31" w:rsidRDefault="0086364C" w:rsidP="0088507D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В дальнейшем считаю необходимым продолжить начатую работу, чтобы добиться более высоких результатов. </w:t>
      </w:r>
    </w:p>
    <w:p w:rsidR="0086364C" w:rsidRPr="00006B31" w:rsidRDefault="0086364C" w:rsidP="005A47CE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>Исследовательское поведение – это возрастная потребность ребёнка. Склонность к исследованиям свойственна всем детям без исключения</w:t>
      </w:r>
      <w:r w:rsidR="007F4964" w:rsidRPr="00006B31">
        <w:rPr>
          <w:rFonts w:ascii="Times New Roman" w:hAnsi="Times New Roman"/>
          <w:sz w:val="28"/>
          <w:szCs w:val="28"/>
        </w:rPr>
        <w:t>, они</w:t>
      </w:r>
      <w:r w:rsidRPr="00006B31">
        <w:rPr>
          <w:rFonts w:ascii="Times New Roman" w:hAnsi="Times New Roman"/>
          <w:sz w:val="28"/>
          <w:szCs w:val="28"/>
        </w:rPr>
        <w:t xml:space="preserve"> уже рождаются с врождённым поисковым рефлексом: что это? где это? зачем это? какое это? Умения и навыки исследования, полученные в детстве, легко переносятся в дальнейшем во все виды деятельности. </w:t>
      </w:r>
    </w:p>
    <w:p w:rsidR="0086364C" w:rsidRPr="00006B31" w:rsidRDefault="0086364C" w:rsidP="00B517D2">
      <w:pPr>
        <w:tabs>
          <w:tab w:val="left" w:pos="851"/>
          <w:tab w:val="left" w:pos="993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>Для повышения уровня своего профессионального мастерства, в целях педагогического самообразования я участвую в очных и заочных научно-</w:t>
      </w:r>
      <w:r w:rsidRPr="00006B31">
        <w:rPr>
          <w:rFonts w:ascii="Times New Roman" w:hAnsi="Times New Roman"/>
          <w:sz w:val="28"/>
          <w:szCs w:val="28"/>
        </w:rPr>
        <w:lastRenderedPageBreak/>
        <w:t xml:space="preserve">практических конференциях, семинарах и конкурсах, в рамках методических недель провожу открытые уроки и занятия. В 2010 году была участником полуфинала областного конкурса «Преподаватель года» в Кемеровской области. В течение 3 лет занимала должность председателя предметно-цикловой комиссии педагогики, психологии и музыкально-теоретических дисциплин, в данный момент руковожу школьным самоуправлением. </w:t>
      </w:r>
    </w:p>
    <w:p w:rsidR="0086364C" w:rsidRPr="00006B31" w:rsidRDefault="0086364C" w:rsidP="00B517D2">
      <w:pPr>
        <w:tabs>
          <w:tab w:val="left" w:pos="851"/>
          <w:tab w:val="left" w:pos="993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Разрабатывала учебные программы и КОС по учебным дисциплинам и МДК для педагогических колледжей: педагогика, основы педагогического мастерства, теоретические основы обучения. Была руководителем разных видов практики студентов, курсовых и дипломных работ, участвовала в подготовке к </w:t>
      </w:r>
      <w:proofErr w:type="spellStart"/>
      <w:proofErr w:type="gramStart"/>
      <w:r w:rsidRPr="00006B31">
        <w:rPr>
          <w:rFonts w:ascii="Times New Roman" w:hAnsi="Times New Roman"/>
          <w:sz w:val="28"/>
          <w:szCs w:val="28"/>
        </w:rPr>
        <w:t>Интернет-экзаменам</w:t>
      </w:r>
      <w:proofErr w:type="spellEnd"/>
      <w:proofErr w:type="gramEnd"/>
      <w:r w:rsidRPr="00006B31">
        <w:rPr>
          <w:rFonts w:ascii="Times New Roman" w:hAnsi="Times New Roman"/>
          <w:sz w:val="28"/>
          <w:szCs w:val="28"/>
        </w:rPr>
        <w:t>, областным конкурсам и олимпиадам.</w:t>
      </w:r>
    </w:p>
    <w:p w:rsidR="0086364C" w:rsidRPr="00006B31" w:rsidRDefault="0086364C" w:rsidP="00B517D2">
      <w:pPr>
        <w:tabs>
          <w:tab w:val="left" w:pos="851"/>
          <w:tab w:val="left" w:pos="993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>В 2011 году сдала кандидатские экзамены по специальности 13.00.08 – теория и методика профессионального образования. В данный момент работаю над диссертацией «Профессиональное самоопределение учащихся».</w:t>
      </w:r>
    </w:p>
    <w:p w:rsidR="0086364C" w:rsidRPr="00006B31" w:rsidRDefault="0086364C" w:rsidP="00115502">
      <w:pPr>
        <w:tabs>
          <w:tab w:val="left" w:pos="851"/>
          <w:tab w:val="left" w:pos="993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За добросовестный труд в деле подготовки специалистов педагогического образования </w:t>
      </w:r>
      <w:proofErr w:type="gramStart"/>
      <w:r w:rsidRPr="00006B31">
        <w:rPr>
          <w:rFonts w:ascii="Times New Roman" w:hAnsi="Times New Roman"/>
          <w:sz w:val="28"/>
          <w:szCs w:val="28"/>
        </w:rPr>
        <w:t>награждена</w:t>
      </w:r>
      <w:proofErr w:type="gramEnd"/>
      <w:r w:rsidRPr="00006B31">
        <w:rPr>
          <w:rFonts w:ascii="Times New Roman" w:hAnsi="Times New Roman"/>
          <w:sz w:val="28"/>
          <w:szCs w:val="28"/>
        </w:rPr>
        <w:t xml:space="preserve"> грамотами и благодарственными письмами администрации Новокузнецкого педагогического колледжа №1, медалью «За вклад в развитие СПО Кузбасса».</w:t>
      </w:r>
    </w:p>
    <w:p w:rsidR="0086364C" w:rsidRPr="00006B31" w:rsidRDefault="0086364C" w:rsidP="00115502">
      <w:pPr>
        <w:tabs>
          <w:tab w:val="left" w:pos="851"/>
          <w:tab w:val="left" w:pos="993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>На протяжении многих лет являюсь классным руководителем.</w:t>
      </w:r>
    </w:p>
    <w:p w:rsidR="0086364C" w:rsidRPr="00006B31" w:rsidRDefault="0086364C" w:rsidP="00BF36EE">
      <w:pPr>
        <w:spacing w:after="0" w:line="360" w:lineRule="auto"/>
        <w:ind w:firstLine="567"/>
        <w:jc w:val="both"/>
        <w:rPr>
          <w:rStyle w:val="a3"/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Мои материалы можно посмотреть на страницах сайта по адресу: </w:t>
      </w:r>
      <w:hyperlink r:id="rId7" w:history="1">
        <w:r w:rsidRPr="00006B31">
          <w:rPr>
            <w:rStyle w:val="a4"/>
            <w:rFonts w:ascii="Times New Roman" w:hAnsi="Times New Roman"/>
            <w:color w:val="auto"/>
            <w:sz w:val="28"/>
            <w:szCs w:val="28"/>
          </w:rPr>
          <w:t>http://nsportal.ru/soloveva-nv</w:t>
        </w:r>
      </w:hyperlink>
      <w:r w:rsidRPr="00006B31">
        <w:rPr>
          <w:rFonts w:ascii="Times New Roman" w:hAnsi="Times New Roman"/>
          <w:sz w:val="28"/>
          <w:szCs w:val="28"/>
        </w:rPr>
        <w:t xml:space="preserve">. </w:t>
      </w:r>
    </w:p>
    <w:p w:rsidR="0086364C" w:rsidRPr="00006B31" w:rsidRDefault="0086364C" w:rsidP="00D27D6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46AFD" w:rsidRPr="00006B31" w:rsidRDefault="002618B6" w:rsidP="002618B6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br w:type="page"/>
      </w:r>
      <w:r w:rsidRPr="00006B31">
        <w:rPr>
          <w:rFonts w:ascii="Times New Roman" w:hAnsi="Times New Roman"/>
          <w:i/>
          <w:sz w:val="28"/>
          <w:szCs w:val="28"/>
        </w:rPr>
        <w:lastRenderedPageBreak/>
        <w:t>П</w:t>
      </w:r>
      <w:r w:rsidR="00146AFD" w:rsidRPr="00006B31">
        <w:rPr>
          <w:rFonts w:ascii="Times New Roman" w:hAnsi="Times New Roman"/>
          <w:i/>
          <w:sz w:val="28"/>
          <w:szCs w:val="28"/>
        </w:rPr>
        <w:t>риложение</w:t>
      </w:r>
      <w:r w:rsidR="00DD3F78" w:rsidRPr="00006B31">
        <w:rPr>
          <w:rFonts w:ascii="Times New Roman" w:hAnsi="Times New Roman"/>
          <w:i/>
          <w:sz w:val="28"/>
          <w:szCs w:val="28"/>
        </w:rPr>
        <w:t xml:space="preserve"> 1</w:t>
      </w:r>
      <w:r w:rsidR="00A72FDC" w:rsidRPr="00006B31">
        <w:rPr>
          <w:rFonts w:ascii="Times New Roman" w:hAnsi="Times New Roman"/>
          <w:i/>
          <w:sz w:val="28"/>
          <w:szCs w:val="28"/>
        </w:rPr>
        <w:t>7</w:t>
      </w:r>
    </w:p>
    <w:p w:rsidR="00146AFD" w:rsidRPr="00006B31" w:rsidRDefault="000F118F" w:rsidP="00146AFD">
      <w:pPr>
        <w:spacing w:after="0" w:line="360" w:lineRule="auto"/>
        <w:ind w:firstLine="539"/>
        <w:jc w:val="center"/>
        <w:rPr>
          <w:rFonts w:ascii="Times New Roman" w:hAnsi="Times New Roman"/>
          <w:b/>
          <w:sz w:val="28"/>
          <w:szCs w:val="28"/>
        </w:rPr>
      </w:pPr>
      <w:r w:rsidRPr="00006B31">
        <w:rPr>
          <w:rFonts w:ascii="Times New Roman" w:hAnsi="Times New Roman"/>
          <w:b/>
          <w:sz w:val="28"/>
          <w:szCs w:val="28"/>
        </w:rPr>
        <w:t xml:space="preserve">Уровень </w:t>
      </w:r>
      <w:proofErr w:type="spellStart"/>
      <w:r w:rsidRPr="00006B31">
        <w:rPr>
          <w:rFonts w:ascii="Times New Roman" w:hAnsi="Times New Roman"/>
          <w:b/>
          <w:sz w:val="28"/>
          <w:szCs w:val="28"/>
        </w:rPr>
        <w:t>сформированности</w:t>
      </w:r>
      <w:proofErr w:type="spellEnd"/>
      <w:r w:rsidRPr="00006B31">
        <w:rPr>
          <w:rFonts w:ascii="Times New Roman" w:hAnsi="Times New Roman"/>
          <w:b/>
          <w:sz w:val="28"/>
          <w:szCs w:val="28"/>
        </w:rPr>
        <w:t xml:space="preserve"> навыков исследовательской деятельности учащихся 6 класса «Б»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2976"/>
        <w:gridCol w:w="3225"/>
        <w:gridCol w:w="2836"/>
      </w:tblGrid>
      <w:tr w:rsidR="00144B27" w:rsidRPr="00006B31" w:rsidTr="00144B27">
        <w:tc>
          <w:tcPr>
            <w:tcW w:w="534" w:type="dxa"/>
          </w:tcPr>
          <w:p w:rsidR="00146AFD" w:rsidRPr="00006B31" w:rsidRDefault="00146AFD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146AFD" w:rsidRPr="00006B31" w:rsidRDefault="00146AFD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Имя учащегося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146AFD" w:rsidRPr="00006B31" w:rsidRDefault="000F118F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 xml:space="preserve">2013-2014 </w:t>
            </w:r>
            <w:proofErr w:type="spellStart"/>
            <w:r w:rsidRPr="00006B31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006B31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06B31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146AFD" w:rsidRPr="00006B31" w:rsidRDefault="000F118F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 xml:space="preserve">2014-2015 </w:t>
            </w:r>
            <w:proofErr w:type="spellStart"/>
            <w:r w:rsidRPr="00006B31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006B31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06B31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</w:p>
        </w:tc>
      </w:tr>
      <w:tr w:rsidR="00144B27" w:rsidRPr="00006B31" w:rsidTr="00144B27">
        <w:tc>
          <w:tcPr>
            <w:tcW w:w="534" w:type="dxa"/>
          </w:tcPr>
          <w:p w:rsidR="00146AFD" w:rsidRPr="00006B31" w:rsidRDefault="00146AFD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146AFD" w:rsidRPr="00006B31" w:rsidRDefault="00146AFD" w:rsidP="00144B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B31">
              <w:rPr>
                <w:rFonts w:ascii="Times New Roman" w:hAnsi="Times New Roman"/>
                <w:sz w:val="24"/>
                <w:szCs w:val="24"/>
              </w:rPr>
              <w:t>Милена</w:t>
            </w:r>
            <w:proofErr w:type="spellEnd"/>
            <w:r w:rsidRPr="00006B31">
              <w:rPr>
                <w:rFonts w:ascii="Times New Roman" w:hAnsi="Times New Roman"/>
                <w:sz w:val="24"/>
                <w:szCs w:val="24"/>
              </w:rPr>
              <w:t xml:space="preserve"> Б.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146AFD" w:rsidRPr="00006B31" w:rsidRDefault="007A09DF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146AFD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144B27" w:rsidRPr="00006B31" w:rsidTr="00144B27">
        <w:tc>
          <w:tcPr>
            <w:tcW w:w="534" w:type="dxa"/>
          </w:tcPr>
          <w:p w:rsidR="00146AFD" w:rsidRPr="00006B31" w:rsidRDefault="00146AFD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146AFD" w:rsidRPr="00006B31" w:rsidRDefault="00146AFD" w:rsidP="00144B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Наташа Б.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146AFD" w:rsidRPr="00006B31" w:rsidRDefault="007A09DF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146AFD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144B27" w:rsidRPr="00006B31" w:rsidTr="00144B27">
        <w:tc>
          <w:tcPr>
            <w:tcW w:w="534" w:type="dxa"/>
          </w:tcPr>
          <w:p w:rsidR="00146AFD" w:rsidRPr="00006B31" w:rsidRDefault="00146AFD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146AFD" w:rsidRPr="00006B31" w:rsidRDefault="00146AFD" w:rsidP="00144B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Александр Г.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146AFD" w:rsidRPr="00006B31" w:rsidRDefault="007A09DF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146AFD" w:rsidRPr="00006B31" w:rsidRDefault="00144B27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144B27" w:rsidRPr="00006B31" w:rsidTr="00144B27">
        <w:tc>
          <w:tcPr>
            <w:tcW w:w="534" w:type="dxa"/>
          </w:tcPr>
          <w:p w:rsidR="00146AFD" w:rsidRPr="00006B31" w:rsidRDefault="00146AFD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146AFD" w:rsidRPr="00006B31" w:rsidRDefault="00146AFD" w:rsidP="00144B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B31">
              <w:rPr>
                <w:rFonts w:ascii="Times New Roman" w:hAnsi="Times New Roman"/>
                <w:sz w:val="24"/>
                <w:szCs w:val="24"/>
              </w:rPr>
              <w:t>Геворг</w:t>
            </w:r>
            <w:proofErr w:type="spellEnd"/>
            <w:r w:rsidRPr="00006B3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146AFD" w:rsidRPr="00006B31" w:rsidRDefault="007A09DF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146AFD" w:rsidRPr="00006B31" w:rsidRDefault="00144B27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144B27" w:rsidRPr="00006B31" w:rsidTr="00144B27">
        <w:tc>
          <w:tcPr>
            <w:tcW w:w="534" w:type="dxa"/>
          </w:tcPr>
          <w:p w:rsidR="00146AFD" w:rsidRPr="00006B31" w:rsidRDefault="00146AFD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146AFD" w:rsidRPr="00006B31" w:rsidRDefault="00146AFD" w:rsidP="00144B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Борис Е.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146AFD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146AFD" w:rsidRPr="00006B31" w:rsidRDefault="00144B27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144B27" w:rsidRPr="00006B31" w:rsidTr="00144B27">
        <w:tc>
          <w:tcPr>
            <w:tcW w:w="534" w:type="dxa"/>
          </w:tcPr>
          <w:p w:rsidR="00146AFD" w:rsidRPr="00006B31" w:rsidRDefault="00146AFD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146AFD" w:rsidRPr="00006B31" w:rsidRDefault="00146AFD" w:rsidP="00144B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Александр К.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146AFD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146AFD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144B27" w:rsidRPr="00006B31" w:rsidTr="00144B27">
        <w:tc>
          <w:tcPr>
            <w:tcW w:w="534" w:type="dxa"/>
          </w:tcPr>
          <w:p w:rsidR="00146AFD" w:rsidRPr="00006B31" w:rsidRDefault="00146AFD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146AFD" w:rsidRPr="00006B31" w:rsidRDefault="00146AFD" w:rsidP="00144B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Кирилл К.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146AFD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146AFD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144B27" w:rsidRPr="00006B31" w:rsidTr="00144B27">
        <w:tc>
          <w:tcPr>
            <w:tcW w:w="534" w:type="dxa"/>
          </w:tcPr>
          <w:p w:rsidR="00146AFD" w:rsidRPr="00006B31" w:rsidRDefault="00146AFD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146AFD" w:rsidRPr="00006B31" w:rsidRDefault="002618B6" w:rsidP="00144B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Ангелина Л.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146AFD" w:rsidRPr="00006B31" w:rsidRDefault="007A09DF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146AFD" w:rsidRPr="00006B31" w:rsidRDefault="00144B27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144B27" w:rsidRPr="00006B31" w:rsidTr="00144B27">
        <w:tc>
          <w:tcPr>
            <w:tcW w:w="534" w:type="dxa"/>
          </w:tcPr>
          <w:p w:rsidR="00146AFD" w:rsidRPr="00006B31" w:rsidRDefault="00146AFD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146AFD" w:rsidRPr="00006B31" w:rsidRDefault="002618B6" w:rsidP="00144B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Вадим Л.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146AFD" w:rsidRPr="00006B31" w:rsidRDefault="007A09DF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146AFD" w:rsidRPr="00006B31" w:rsidRDefault="00144B27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144B27" w:rsidRPr="00006B31" w:rsidTr="00144B27">
        <w:tc>
          <w:tcPr>
            <w:tcW w:w="534" w:type="dxa"/>
          </w:tcPr>
          <w:p w:rsidR="00146AFD" w:rsidRPr="00006B31" w:rsidRDefault="00146AFD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146AFD" w:rsidRPr="00006B31" w:rsidRDefault="002618B6" w:rsidP="00144B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Иван Л.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146AFD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146AFD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144B27" w:rsidRPr="00006B31" w:rsidTr="00144B27">
        <w:tc>
          <w:tcPr>
            <w:tcW w:w="534" w:type="dxa"/>
          </w:tcPr>
          <w:p w:rsidR="00146AFD" w:rsidRPr="00006B31" w:rsidRDefault="00146AFD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:rsidR="00146AFD" w:rsidRPr="00006B31" w:rsidRDefault="002618B6" w:rsidP="00144B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Вадим М.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146AFD" w:rsidRPr="00006B31" w:rsidRDefault="007A09DF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146AFD" w:rsidRPr="00006B31" w:rsidRDefault="00144B27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144B27" w:rsidRPr="00006B31" w:rsidTr="00144B27">
        <w:tc>
          <w:tcPr>
            <w:tcW w:w="534" w:type="dxa"/>
          </w:tcPr>
          <w:p w:rsidR="00146AFD" w:rsidRPr="00006B31" w:rsidRDefault="00146AFD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:rsidR="00146AFD" w:rsidRPr="00006B31" w:rsidRDefault="002618B6" w:rsidP="00144B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Наталья Н.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146AFD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146AFD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144B27" w:rsidRPr="00006B31" w:rsidTr="00144B27">
        <w:tc>
          <w:tcPr>
            <w:tcW w:w="534" w:type="dxa"/>
          </w:tcPr>
          <w:p w:rsidR="00146AFD" w:rsidRPr="00006B31" w:rsidRDefault="00146AFD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76" w:type="dxa"/>
          </w:tcPr>
          <w:p w:rsidR="00146AFD" w:rsidRPr="00006B31" w:rsidRDefault="002618B6" w:rsidP="00144B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Алина П.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146AFD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146AFD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144B27" w:rsidRPr="00006B31" w:rsidTr="00144B27">
        <w:tc>
          <w:tcPr>
            <w:tcW w:w="534" w:type="dxa"/>
          </w:tcPr>
          <w:p w:rsidR="00146AFD" w:rsidRPr="00006B31" w:rsidRDefault="00146AFD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76" w:type="dxa"/>
          </w:tcPr>
          <w:p w:rsidR="00146AFD" w:rsidRPr="00006B31" w:rsidRDefault="002618B6" w:rsidP="00144B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Анна П.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146AFD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146AFD" w:rsidRPr="00006B31" w:rsidRDefault="00144B27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144B27" w:rsidRPr="00006B31" w:rsidTr="00144B27">
        <w:tc>
          <w:tcPr>
            <w:tcW w:w="534" w:type="dxa"/>
          </w:tcPr>
          <w:p w:rsidR="00146AFD" w:rsidRPr="00006B31" w:rsidRDefault="00146AFD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</w:tcPr>
          <w:p w:rsidR="00146AFD" w:rsidRPr="00006B31" w:rsidRDefault="002618B6" w:rsidP="00144B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Алексей Р.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146AFD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146AFD" w:rsidRPr="00006B31" w:rsidRDefault="00144B27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144B27" w:rsidRPr="00006B31" w:rsidTr="00144B27">
        <w:tc>
          <w:tcPr>
            <w:tcW w:w="534" w:type="dxa"/>
          </w:tcPr>
          <w:p w:rsidR="00146AFD" w:rsidRPr="00006B31" w:rsidRDefault="00146AFD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76" w:type="dxa"/>
          </w:tcPr>
          <w:p w:rsidR="00146AFD" w:rsidRPr="00006B31" w:rsidRDefault="002618B6" w:rsidP="00144B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Никита С.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146AFD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146AFD" w:rsidRPr="00006B31" w:rsidRDefault="00144B27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144B27" w:rsidRPr="00006B31" w:rsidTr="00144B27">
        <w:tc>
          <w:tcPr>
            <w:tcW w:w="534" w:type="dxa"/>
          </w:tcPr>
          <w:p w:rsidR="00146AFD" w:rsidRPr="00006B31" w:rsidRDefault="00146AFD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76" w:type="dxa"/>
          </w:tcPr>
          <w:p w:rsidR="00146AFD" w:rsidRPr="00006B31" w:rsidRDefault="00146AFD" w:rsidP="00144B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Полина Ч.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146AFD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146AFD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144B27" w:rsidRPr="00006B31" w:rsidTr="00144B27">
        <w:tc>
          <w:tcPr>
            <w:tcW w:w="534" w:type="dxa"/>
          </w:tcPr>
          <w:p w:rsidR="00146AFD" w:rsidRPr="00006B31" w:rsidRDefault="00146AFD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76" w:type="dxa"/>
          </w:tcPr>
          <w:p w:rsidR="00146AFD" w:rsidRPr="00006B31" w:rsidRDefault="00146AFD" w:rsidP="00144B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Леон Ш.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146AFD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146AFD" w:rsidRPr="00006B31" w:rsidRDefault="00144B27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144B27" w:rsidRPr="00006B31" w:rsidTr="00144B27">
        <w:tc>
          <w:tcPr>
            <w:tcW w:w="534" w:type="dxa"/>
          </w:tcPr>
          <w:p w:rsidR="00146AFD" w:rsidRPr="00006B31" w:rsidRDefault="00146AFD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76" w:type="dxa"/>
          </w:tcPr>
          <w:p w:rsidR="00146AFD" w:rsidRPr="00006B31" w:rsidRDefault="00146AFD" w:rsidP="00144B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Елена Ш.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146AFD" w:rsidRPr="00006B31" w:rsidRDefault="007A09DF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146AFD" w:rsidRPr="00006B31" w:rsidRDefault="00144B27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</w:tbl>
    <w:p w:rsidR="00A31E25" w:rsidRPr="00006B31" w:rsidRDefault="00A31E25" w:rsidP="00A31E25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A31E25" w:rsidRPr="00006B31" w:rsidRDefault="00A31E25" w:rsidP="007758A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618B6" w:rsidRPr="00006B31" w:rsidRDefault="002618B6" w:rsidP="002618B6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br w:type="page"/>
      </w:r>
      <w:r w:rsidRPr="00006B31">
        <w:rPr>
          <w:rFonts w:ascii="Times New Roman" w:hAnsi="Times New Roman"/>
          <w:i/>
          <w:sz w:val="28"/>
          <w:szCs w:val="28"/>
        </w:rPr>
        <w:lastRenderedPageBreak/>
        <w:t>Приложение</w:t>
      </w:r>
      <w:r w:rsidR="00DD3F78" w:rsidRPr="00006B31">
        <w:rPr>
          <w:rFonts w:ascii="Times New Roman" w:hAnsi="Times New Roman"/>
          <w:i/>
          <w:sz w:val="28"/>
          <w:szCs w:val="28"/>
        </w:rPr>
        <w:t xml:space="preserve"> 1</w:t>
      </w:r>
      <w:r w:rsidR="00A72FDC" w:rsidRPr="00006B31">
        <w:rPr>
          <w:rFonts w:ascii="Times New Roman" w:hAnsi="Times New Roman"/>
          <w:i/>
          <w:sz w:val="28"/>
          <w:szCs w:val="28"/>
        </w:rPr>
        <w:t>6</w:t>
      </w:r>
    </w:p>
    <w:p w:rsidR="000F118F" w:rsidRPr="00006B31" w:rsidRDefault="000F118F" w:rsidP="000F118F">
      <w:pPr>
        <w:spacing w:after="0" w:line="360" w:lineRule="auto"/>
        <w:ind w:firstLine="539"/>
        <w:jc w:val="center"/>
        <w:rPr>
          <w:rFonts w:ascii="Times New Roman" w:hAnsi="Times New Roman"/>
          <w:b/>
          <w:sz w:val="28"/>
          <w:szCs w:val="28"/>
        </w:rPr>
      </w:pPr>
      <w:r w:rsidRPr="00006B31">
        <w:rPr>
          <w:rFonts w:ascii="Times New Roman" w:hAnsi="Times New Roman"/>
          <w:b/>
          <w:sz w:val="28"/>
          <w:szCs w:val="28"/>
        </w:rPr>
        <w:t xml:space="preserve">Уровень </w:t>
      </w:r>
      <w:proofErr w:type="spellStart"/>
      <w:r w:rsidRPr="00006B31">
        <w:rPr>
          <w:rFonts w:ascii="Times New Roman" w:hAnsi="Times New Roman"/>
          <w:b/>
          <w:sz w:val="28"/>
          <w:szCs w:val="28"/>
        </w:rPr>
        <w:t>сформированности</w:t>
      </w:r>
      <w:proofErr w:type="spellEnd"/>
      <w:r w:rsidRPr="00006B31">
        <w:rPr>
          <w:rFonts w:ascii="Times New Roman" w:hAnsi="Times New Roman"/>
          <w:b/>
          <w:sz w:val="28"/>
          <w:szCs w:val="28"/>
        </w:rPr>
        <w:t xml:space="preserve"> навыков исследовательской деятельности учащихся 6 класса «А»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2976"/>
        <w:gridCol w:w="3225"/>
        <w:gridCol w:w="2836"/>
      </w:tblGrid>
      <w:tr w:rsidR="00144B27" w:rsidRPr="00006B31" w:rsidTr="00144B27">
        <w:tc>
          <w:tcPr>
            <w:tcW w:w="534" w:type="dxa"/>
          </w:tcPr>
          <w:p w:rsidR="002618B6" w:rsidRPr="00006B31" w:rsidRDefault="002618B6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2618B6" w:rsidRPr="00006B31" w:rsidRDefault="002618B6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Имя учащегося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2618B6" w:rsidRPr="00006B31" w:rsidRDefault="000F118F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 xml:space="preserve">2013-2014 </w:t>
            </w:r>
            <w:proofErr w:type="spellStart"/>
            <w:r w:rsidRPr="00006B31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006B31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06B31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2618B6" w:rsidRPr="00006B31" w:rsidRDefault="000F118F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 xml:space="preserve">2014-2015 </w:t>
            </w:r>
            <w:proofErr w:type="spellStart"/>
            <w:r w:rsidRPr="00006B31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006B31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06B31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</w:p>
        </w:tc>
      </w:tr>
      <w:tr w:rsidR="00144B27" w:rsidRPr="00006B31" w:rsidTr="00144B27">
        <w:tc>
          <w:tcPr>
            <w:tcW w:w="534" w:type="dxa"/>
          </w:tcPr>
          <w:p w:rsidR="002618B6" w:rsidRPr="00006B31" w:rsidRDefault="002618B6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2618B6" w:rsidRPr="00006B31" w:rsidRDefault="002618B6" w:rsidP="00144B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Анна Б.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2618B6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2618B6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144B27" w:rsidRPr="00006B31" w:rsidTr="00144B27">
        <w:tc>
          <w:tcPr>
            <w:tcW w:w="534" w:type="dxa"/>
          </w:tcPr>
          <w:p w:rsidR="002618B6" w:rsidRPr="00006B31" w:rsidRDefault="002618B6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2618B6" w:rsidRPr="00006B31" w:rsidRDefault="002618B6" w:rsidP="00144B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Елизавета В.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2618B6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2618B6" w:rsidRPr="00006B31" w:rsidRDefault="00144B27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144B27" w:rsidRPr="00006B31" w:rsidTr="00144B27">
        <w:tc>
          <w:tcPr>
            <w:tcW w:w="534" w:type="dxa"/>
          </w:tcPr>
          <w:p w:rsidR="002618B6" w:rsidRPr="00006B31" w:rsidRDefault="002618B6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2618B6" w:rsidRPr="00006B31" w:rsidRDefault="002618B6" w:rsidP="00144B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Семен В.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2618B6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2618B6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144B27" w:rsidRPr="00006B31" w:rsidTr="00144B27">
        <w:tc>
          <w:tcPr>
            <w:tcW w:w="534" w:type="dxa"/>
          </w:tcPr>
          <w:p w:rsidR="002618B6" w:rsidRPr="00006B31" w:rsidRDefault="002618B6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2618B6" w:rsidRPr="00006B31" w:rsidRDefault="002618B6" w:rsidP="00144B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Никита Г</w:t>
            </w:r>
            <w:r w:rsidR="009C0BD0" w:rsidRPr="00006B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2618B6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2618B6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144B27" w:rsidRPr="00006B31" w:rsidTr="00144B27">
        <w:tc>
          <w:tcPr>
            <w:tcW w:w="534" w:type="dxa"/>
          </w:tcPr>
          <w:p w:rsidR="002618B6" w:rsidRPr="00006B31" w:rsidRDefault="002618B6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2618B6" w:rsidRPr="00006B31" w:rsidRDefault="009C0BD0" w:rsidP="00144B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Данил Г.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2618B6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2618B6" w:rsidRPr="00006B31" w:rsidRDefault="00144B27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144B27" w:rsidRPr="00006B31" w:rsidTr="00144B27">
        <w:tc>
          <w:tcPr>
            <w:tcW w:w="534" w:type="dxa"/>
          </w:tcPr>
          <w:p w:rsidR="002618B6" w:rsidRPr="00006B31" w:rsidRDefault="002618B6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2618B6" w:rsidRPr="00006B31" w:rsidRDefault="009C0BD0" w:rsidP="00144B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Мария Д.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2618B6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2618B6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144B27" w:rsidRPr="00006B31" w:rsidTr="00144B27">
        <w:tc>
          <w:tcPr>
            <w:tcW w:w="534" w:type="dxa"/>
          </w:tcPr>
          <w:p w:rsidR="002618B6" w:rsidRPr="00006B31" w:rsidRDefault="002618B6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2618B6" w:rsidRPr="00006B31" w:rsidRDefault="009C0BD0" w:rsidP="00144B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Анна Д.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2618B6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2618B6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144B27" w:rsidRPr="00006B31" w:rsidTr="00144B27">
        <w:tc>
          <w:tcPr>
            <w:tcW w:w="534" w:type="dxa"/>
          </w:tcPr>
          <w:p w:rsidR="002618B6" w:rsidRPr="00006B31" w:rsidRDefault="002618B6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2618B6" w:rsidRPr="00006B31" w:rsidRDefault="009C0BD0" w:rsidP="00144B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Юлия Е.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2618B6" w:rsidRPr="00006B31" w:rsidRDefault="007A09DF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2618B6" w:rsidRPr="00006B31" w:rsidRDefault="00945057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144B27" w:rsidRPr="00006B31" w:rsidTr="00144B27">
        <w:tc>
          <w:tcPr>
            <w:tcW w:w="534" w:type="dxa"/>
          </w:tcPr>
          <w:p w:rsidR="002618B6" w:rsidRPr="00006B31" w:rsidRDefault="002618B6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2618B6" w:rsidRPr="00006B31" w:rsidRDefault="009C0BD0" w:rsidP="00144B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Виталий Е.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2618B6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2618B6" w:rsidRPr="00006B31" w:rsidRDefault="00144B27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144B27" w:rsidRPr="00006B31" w:rsidTr="00144B27">
        <w:tc>
          <w:tcPr>
            <w:tcW w:w="534" w:type="dxa"/>
          </w:tcPr>
          <w:p w:rsidR="002618B6" w:rsidRPr="00006B31" w:rsidRDefault="002618B6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2618B6" w:rsidRPr="00006B31" w:rsidRDefault="009C0BD0" w:rsidP="00144B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Максим Е.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2618B6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2618B6" w:rsidRPr="00006B31" w:rsidRDefault="00945057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144B27" w:rsidRPr="00006B31" w:rsidTr="00144B27">
        <w:tc>
          <w:tcPr>
            <w:tcW w:w="534" w:type="dxa"/>
          </w:tcPr>
          <w:p w:rsidR="002618B6" w:rsidRPr="00006B31" w:rsidRDefault="002618B6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:rsidR="002618B6" w:rsidRPr="00006B31" w:rsidRDefault="009C0BD0" w:rsidP="00144B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Ирина З.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2618B6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2618B6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144B27" w:rsidRPr="00006B31" w:rsidTr="00144B27">
        <w:tc>
          <w:tcPr>
            <w:tcW w:w="534" w:type="dxa"/>
          </w:tcPr>
          <w:p w:rsidR="002618B6" w:rsidRPr="00006B31" w:rsidRDefault="002618B6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:rsidR="002618B6" w:rsidRPr="00006B31" w:rsidRDefault="009C0BD0" w:rsidP="00144B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Дмитрий К.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2618B6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2618B6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144B27" w:rsidRPr="00006B31" w:rsidTr="00144B27">
        <w:tc>
          <w:tcPr>
            <w:tcW w:w="534" w:type="dxa"/>
          </w:tcPr>
          <w:p w:rsidR="002618B6" w:rsidRPr="00006B31" w:rsidRDefault="002618B6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76" w:type="dxa"/>
          </w:tcPr>
          <w:p w:rsidR="002618B6" w:rsidRPr="00006B31" w:rsidRDefault="00D64302" w:rsidP="00144B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Юлия К.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2618B6" w:rsidRPr="00006B31" w:rsidRDefault="007A09DF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2618B6" w:rsidRPr="00006B31" w:rsidRDefault="00144B27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144B27" w:rsidRPr="00006B31" w:rsidTr="00144B27">
        <w:tc>
          <w:tcPr>
            <w:tcW w:w="534" w:type="dxa"/>
          </w:tcPr>
          <w:p w:rsidR="002618B6" w:rsidRPr="00006B31" w:rsidRDefault="002618B6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76" w:type="dxa"/>
          </w:tcPr>
          <w:p w:rsidR="002618B6" w:rsidRPr="00006B31" w:rsidRDefault="00D64302" w:rsidP="00144B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Дмитрий К.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2618B6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2618B6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144B27" w:rsidRPr="00006B31" w:rsidTr="00144B27">
        <w:tc>
          <w:tcPr>
            <w:tcW w:w="534" w:type="dxa"/>
          </w:tcPr>
          <w:p w:rsidR="002618B6" w:rsidRPr="00006B31" w:rsidRDefault="002618B6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</w:tcPr>
          <w:p w:rsidR="002618B6" w:rsidRPr="00006B31" w:rsidRDefault="00D64302" w:rsidP="00144B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Данил К.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2618B6" w:rsidRPr="00006B31" w:rsidRDefault="007A09DF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2618B6" w:rsidRPr="00006B31" w:rsidRDefault="00144B27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144B27" w:rsidRPr="00006B31" w:rsidTr="00144B27">
        <w:tc>
          <w:tcPr>
            <w:tcW w:w="534" w:type="dxa"/>
          </w:tcPr>
          <w:p w:rsidR="002618B6" w:rsidRPr="00006B31" w:rsidRDefault="002618B6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76" w:type="dxa"/>
          </w:tcPr>
          <w:p w:rsidR="002618B6" w:rsidRPr="00006B31" w:rsidRDefault="00D64302" w:rsidP="00144B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Анастасия Л.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2618B6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2618B6" w:rsidRPr="00006B31" w:rsidRDefault="00144B27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144B27" w:rsidRPr="00006B31" w:rsidTr="00144B27">
        <w:tc>
          <w:tcPr>
            <w:tcW w:w="534" w:type="dxa"/>
          </w:tcPr>
          <w:p w:rsidR="002618B6" w:rsidRPr="00006B31" w:rsidRDefault="002618B6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76" w:type="dxa"/>
          </w:tcPr>
          <w:p w:rsidR="002618B6" w:rsidRPr="00006B31" w:rsidRDefault="00D64302" w:rsidP="00144B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Александра М.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2618B6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2618B6" w:rsidRPr="00006B31" w:rsidRDefault="00144B27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144B27" w:rsidRPr="00006B31" w:rsidTr="00144B27">
        <w:tc>
          <w:tcPr>
            <w:tcW w:w="534" w:type="dxa"/>
          </w:tcPr>
          <w:p w:rsidR="002618B6" w:rsidRPr="00006B31" w:rsidRDefault="002618B6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center"/>
          </w:tcPr>
          <w:p w:rsidR="002618B6" w:rsidRPr="00006B31" w:rsidRDefault="00D64302" w:rsidP="00144B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Софья М.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2618B6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2618B6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144B27" w:rsidRPr="00006B31" w:rsidTr="00144B27">
        <w:trPr>
          <w:trHeight w:val="375"/>
        </w:trPr>
        <w:tc>
          <w:tcPr>
            <w:tcW w:w="534" w:type="dxa"/>
            <w:tcBorders>
              <w:bottom w:val="single" w:sz="4" w:space="0" w:color="auto"/>
            </w:tcBorders>
          </w:tcPr>
          <w:p w:rsidR="002618B6" w:rsidRPr="00006B31" w:rsidRDefault="002618B6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2618B6" w:rsidRPr="00006B31" w:rsidRDefault="00D64302" w:rsidP="00144B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Денис Н.</w:t>
            </w:r>
          </w:p>
        </w:tc>
        <w:tc>
          <w:tcPr>
            <w:tcW w:w="3225" w:type="dxa"/>
            <w:tcBorders>
              <w:bottom w:val="single" w:sz="4" w:space="0" w:color="auto"/>
              <w:right w:val="single" w:sz="4" w:space="0" w:color="auto"/>
            </w:tcBorders>
          </w:tcPr>
          <w:p w:rsidR="002618B6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</w:tcBorders>
          </w:tcPr>
          <w:p w:rsidR="002618B6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144B27" w:rsidRPr="00006B31" w:rsidTr="00144B27">
        <w:trPr>
          <w:trHeight w:val="8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618B6" w:rsidRPr="00006B31" w:rsidRDefault="002618B6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18B6" w:rsidRPr="00006B31" w:rsidRDefault="00D64302" w:rsidP="00144B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Кирилл С.</w:t>
            </w: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6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8B6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144B27" w:rsidRPr="00006B31" w:rsidTr="00144B27">
        <w:trPr>
          <w:trHeight w:val="34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618B6" w:rsidRPr="00006B31" w:rsidRDefault="002618B6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2618B6" w:rsidRPr="00006B31" w:rsidRDefault="00D64302" w:rsidP="00144B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Дарья С.</w:t>
            </w: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6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8B6" w:rsidRPr="00006B31" w:rsidRDefault="00144B27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144B27" w:rsidRPr="00006B31" w:rsidTr="00144B27">
        <w:trPr>
          <w:trHeight w:val="28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618B6" w:rsidRPr="00006B31" w:rsidRDefault="002618B6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2618B6" w:rsidRPr="00006B31" w:rsidRDefault="00D64302" w:rsidP="00144B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Алексей Ф.</w:t>
            </w: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6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8B6" w:rsidRPr="00006B31" w:rsidRDefault="00144B27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144B27" w:rsidRPr="00006B31" w:rsidTr="00144B27">
        <w:trPr>
          <w:trHeight w:val="39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618B6" w:rsidRPr="00006B31" w:rsidRDefault="002618B6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2618B6" w:rsidRPr="00006B31" w:rsidRDefault="00D64302" w:rsidP="00144B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Иван Ш.</w:t>
            </w: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B6" w:rsidRPr="00006B31" w:rsidRDefault="007A09DF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8B6" w:rsidRPr="00006B31" w:rsidRDefault="00144B27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</w:tbl>
    <w:p w:rsidR="002618B6" w:rsidRPr="00006B31" w:rsidRDefault="002618B6" w:rsidP="002618B6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2618B6" w:rsidRPr="00006B31" w:rsidRDefault="002618B6" w:rsidP="007758A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64302" w:rsidRPr="00006B31" w:rsidRDefault="00144B27" w:rsidP="00D64302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006B31">
        <w:rPr>
          <w:rFonts w:ascii="Times New Roman" w:hAnsi="Times New Roman"/>
          <w:i/>
          <w:sz w:val="28"/>
          <w:szCs w:val="28"/>
        </w:rPr>
        <w:br w:type="page"/>
      </w:r>
      <w:r w:rsidR="00D64302" w:rsidRPr="00006B31">
        <w:rPr>
          <w:rFonts w:ascii="Times New Roman" w:hAnsi="Times New Roman"/>
          <w:i/>
          <w:sz w:val="28"/>
          <w:szCs w:val="28"/>
        </w:rPr>
        <w:lastRenderedPageBreak/>
        <w:t>Приложение</w:t>
      </w:r>
      <w:r w:rsidR="00DD3F78" w:rsidRPr="00006B31">
        <w:rPr>
          <w:rFonts w:ascii="Times New Roman" w:hAnsi="Times New Roman"/>
          <w:i/>
          <w:sz w:val="28"/>
          <w:szCs w:val="28"/>
        </w:rPr>
        <w:t xml:space="preserve"> 1</w:t>
      </w:r>
      <w:r w:rsidR="00A72FDC" w:rsidRPr="00006B31">
        <w:rPr>
          <w:rFonts w:ascii="Times New Roman" w:hAnsi="Times New Roman"/>
          <w:i/>
          <w:sz w:val="28"/>
          <w:szCs w:val="28"/>
        </w:rPr>
        <w:t>8</w:t>
      </w:r>
    </w:p>
    <w:p w:rsidR="000F118F" w:rsidRPr="00006B31" w:rsidRDefault="000F118F" w:rsidP="000F118F">
      <w:pPr>
        <w:spacing w:after="0" w:line="360" w:lineRule="auto"/>
        <w:ind w:firstLine="539"/>
        <w:jc w:val="center"/>
        <w:rPr>
          <w:rFonts w:ascii="Times New Roman" w:hAnsi="Times New Roman"/>
          <w:b/>
          <w:sz w:val="28"/>
          <w:szCs w:val="28"/>
        </w:rPr>
      </w:pPr>
      <w:r w:rsidRPr="00006B31">
        <w:rPr>
          <w:rFonts w:ascii="Times New Roman" w:hAnsi="Times New Roman"/>
          <w:b/>
          <w:sz w:val="28"/>
          <w:szCs w:val="28"/>
        </w:rPr>
        <w:t xml:space="preserve">Уровень </w:t>
      </w:r>
      <w:proofErr w:type="spellStart"/>
      <w:r w:rsidRPr="00006B31">
        <w:rPr>
          <w:rFonts w:ascii="Times New Roman" w:hAnsi="Times New Roman"/>
          <w:b/>
          <w:sz w:val="28"/>
          <w:szCs w:val="28"/>
        </w:rPr>
        <w:t>сформированности</w:t>
      </w:r>
      <w:proofErr w:type="spellEnd"/>
      <w:r w:rsidRPr="00006B31">
        <w:rPr>
          <w:rFonts w:ascii="Times New Roman" w:hAnsi="Times New Roman"/>
          <w:b/>
          <w:sz w:val="28"/>
          <w:szCs w:val="28"/>
        </w:rPr>
        <w:t xml:space="preserve"> навыков исследовательской деятельности учащихся 6 класса «В»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2976"/>
        <w:gridCol w:w="3225"/>
        <w:gridCol w:w="2836"/>
      </w:tblGrid>
      <w:tr w:rsidR="00144B27" w:rsidRPr="00006B31" w:rsidTr="00144B27">
        <w:tc>
          <w:tcPr>
            <w:tcW w:w="534" w:type="dxa"/>
          </w:tcPr>
          <w:p w:rsidR="00D64302" w:rsidRPr="00006B31" w:rsidRDefault="00D64302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D64302" w:rsidRPr="00006B31" w:rsidRDefault="00D64302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Имя учащегося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D64302" w:rsidRPr="00006B31" w:rsidRDefault="000F118F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 xml:space="preserve">2013-2014 </w:t>
            </w:r>
            <w:proofErr w:type="spellStart"/>
            <w:r w:rsidRPr="00006B31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006B31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06B31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D64302" w:rsidRPr="00006B31" w:rsidRDefault="000F118F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2014-2015 уч</w:t>
            </w:r>
            <w:proofErr w:type="gramStart"/>
            <w:r w:rsidRPr="00006B31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06B31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</w:tr>
      <w:tr w:rsidR="00144B27" w:rsidRPr="00006B31" w:rsidTr="00144B27">
        <w:tc>
          <w:tcPr>
            <w:tcW w:w="534" w:type="dxa"/>
          </w:tcPr>
          <w:p w:rsidR="00D64302" w:rsidRPr="00006B31" w:rsidRDefault="00D64302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D64302" w:rsidRPr="00006B31" w:rsidRDefault="00D64302" w:rsidP="00144B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Зарина А.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D64302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D64302" w:rsidRPr="00006B31" w:rsidRDefault="00144B27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144B27" w:rsidRPr="00006B31" w:rsidTr="00144B27">
        <w:tc>
          <w:tcPr>
            <w:tcW w:w="534" w:type="dxa"/>
          </w:tcPr>
          <w:p w:rsidR="00D64302" w:rsidRPr="00006B31" w:rsidRDefault="00D64302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D64302" w:rsidRPr="00006B31" w:rsidRDefault="00D64302" w:rsidP="00144B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Анастасия Б.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D64302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D64302" w:rsidRPr="00006B31" w:rsidRDefault="00144B27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144B27" w:rsidRPr="00006B31" w:rsidTr="00144B27">
        <w:tc>
          <w:tcPr>
            <w:tcW w:w="534" w:type="dxa"/>
          </w:tcPr>
          <w:p w:rsidR="00D64302" w:rsidRPr="00006B31" w:rsidRDefault="00D64302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D64302" w:rsidRPr="00006B31" w:rsidRDefault="00D64302" w:rsidP="00144B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Анна В.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D64302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D64302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144B27" w:rsidRPr="00006B31" w:rsidTr="00144B27">
        <w:tc>
          <w:tcPr>
            <w:tcW w:w="534" w:type="dxa"/>
          </w:tcPr>
          <w:p w:rsidR="00D64302" w:rsidRPr="00006B31" w:rsidRDefault="00D64302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D64302" w:rsidRPr="00006B31" w:rsidRDefault="00D64302" w:rsidP="00144B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Григорий Г.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D64302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D64302" w:rsidRPr="00006B31" w:rsidRDefault="00144B27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144B27" w:rsidRPr="00006B31" w:rsidTr="00144B27">
        <w:tc>
          <w:tcPr>
            <w:tcW w:w="534" w:type="dxa"/>
          </w:tcPr>
          <w:p w:rsidR="00D64302" w:rsidRPr="00006B31" w:rsidRDefault="00D64302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D64302" w:rsidRPr="00006B31" w:rsidRDefault="00D64302" w:rsidP="00144B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Данил Г.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D64302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D64302" w:rsidRPr="00006B31" w:rsidRDefault="00144B27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144B27" w:rsidRPr="00006B31" w:rsidTr="00144B27">
        <w:tc>
          <w:tcPr>
            <w:tcW w:w="534" w:type="dxa"/>
          </w:tcPr>
          <w:p w:rsidR="00D64302" w:rsidRPr="00006B31" w:rsidRDefault="00D64302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D64302" w:rsidRPr="00006B31" w:rsidRDefault="00D64302" w:rsidP="00144B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Анастасия Г.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D64302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D64302" w:rsidRPr="00006B31" w:rsidRDefault="00144B27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144B27" w:rsidRPr="00006B31" w:rsidTr="00144B27">
        <w:tc>
          <w:tcPr>
            <w:tcW w:w="534" w:type="dxa"/>
          </w:tcPr>
          <w:p w:rsidR="00D64302" w:rsidRPr="00006B31" w:rsidRDefault="00D64302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D64302" w:rsidRPr="00006B31" w:rsidRDefault="00D64302" w:rsidP="00144B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Тимур Г.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D64302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D64302" w:rsidRPr="00006B31" w:rsidRDefault="00144B27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144B27" w:rsidRPr="00006B31" w:rsidTr="00144B27">
        <w:tc>
          <w:tcPr>
            <w:tcW w:w="534" w:type="dxa"/>
          </w:tcPr>
          <w:p w:rsidR="00D64302" w:rsidRPr="00006B31" w:rsidRDefault="00D64302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D64302" w:rsidRPr="00006B31" w:rsidRDefault="00D64302" w:rsidP="00144B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Злата Г.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D64302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D64302" w:rsidRPr="00006B31" w:rsidRDefault="00144B27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144B27" w:rsidRPr="00006B31" w:rsidTr="00144B27">
        <w:tc>
          <w:tcPr>
            <w:tcW w:w="534" w:type="dxa"/>
          </w:tcPr>
          <w:p w:rsidR="00D64302" w:rsidRPr="00006B31" w:rsidRDefault="00D64302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D64302" w:rsidRPr="00006B31" w:rsidRDefault="00D64302" w:rsidP="00144B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Виктория Д.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D64302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D64302" w:rsidRPr="00006B31" w:rsidRDefault="00144B27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144B27" w:rsidRPr="00006B31" w:rsidTr="00144B27">
        <w:tc>
          <w:tcPr>
            <w:tcW w:w="534" w:type="dxa"/>
          </w:tcPr>
          <w:p w:rsidR="00D64302" w:rsidRPr="00006B31" w:rsidRDefault="00D64302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D64302" w:rsidRPr="00006B31" w:rsidRDefault="00D64302" w:rsidP="00144B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Вячеслав Ж.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D64302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D64302" w:rsidRPr="00006B31" w:rsidRDefault="00144B27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144B27" w:rsidRPr="00006B31" w:rsidTr="00144B27">
        <w:tc>
          <w:tcPr>
            <w:tcW w:w="534" w:type="dxa"/>
          </w:tcPr>
          <w:p w:rsidR="00D64302" w:rsidRPr="00006B31" w:rsidRDefault="00D64302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:rsidR="00D64302" w:rsidRPr="00006B31" w:rsidRDefault="00D64302" w:rsidP="00144B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Егор З.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D64302" w:rsidRPr="00006B31" w:rsidRDefault="00144B27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D64302" w:rsidRPr="00006B31" w:rsidRDefault="00144B27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144B27" w:rsidRPr="00006B31" w:rsidTr="00144B27">
        <w:tc>
          <w:tcPr>
            <w:tcW w:w="534" w:type="dxa"/>
          </w:tcPr>
          <w:p w:rsidR="00D64302" w:rsidRPr="00006B31" w:rsidRDefault="00D64302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:rsidR="00D64302" w:rsidRPr="00006B31" w:rsidRDefault="00D64302" w:rsidP="00144B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Ангелина К.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D64302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D64302" w:rsidRPr="00006B31" w:rsidRDefault="00144B27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144B27" w:rsidRPr="00006B31" w:rsidTr="00144B27">
        <w:tc>
          <w:tcPr>
            <w:tcW w:w="534" w:type="dxa"/>
          </w:tcPr>
          <w:p w:rsidR="00D64302" w:rsidRPr="00006B31" w:rsidRDefault="00D64302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76" w:type="dxa"/>
          </w:tcPr>
          <w:p w:rsidR="00D64302" w:rsidRPr="00006B31" w:rsidRDefault="00D64302" w:rsidP="00144B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Александр К.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D64302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D64302" w:rsidRPr="00006B31" w:rsidRDefault="00144B27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144B27" w:rsidRPr="00006B31" w:rsidTr="00144B27">
        <w:tc>
          <w:tcPr>
            <w:tcW w:w="534" w:type="dxa"/>
          </w:tcPr>
          <w:p w:rsidR="00D64302" w:rsidRPr="00006B31" w:rsidRDefault="00D64302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76" w:type="dxa"/>
          </w:tcPr>
          <w:p w:rsidR="00D64302" w:rsidRPr="00006B31" w:rsidRDefault="00D64302" w:rsidP="00144B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Владимир Л.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D64302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D64302" w:rsidRPr="00006B31" w:rsidRDefault="00144B27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144B27" w:rsidRPr="00006B31" w:rsidTr="00144B27">
        <w:tc>
          <w:tcPr>
            <w:tcW w:w="534" w:type="dxa"/>
          </w:tcPr>
          <w:p w:rsidR="00D64302" w:rsidRPr="00006B31" w:rsidRDefault="00D64302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</w:tcPr>
          <w:p w:rsidR="00D64302" w:rsidRPr="00006B31" w:rsidRDefault="00D64302" w:rsidP="00144B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Александр М.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D64302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D64302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144B27" w:rsidRPr="00006B31" w:rsidTr="00144B27">
        <w:tc>
          <w:tcPr>
            <w:tcW w:w="534" w:type="dxa"/>
          </w:tcPr>
          <w:p w:rsidR="00D64302" w:rsidRPr="00006B31" w:rsidRDefault="00D64302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76" w:type="dxa"/>
          </w:tcPr>
          <w:p w:rsidR="00D64302" w:rsidRPr="00006B31" w:rsidRDefault="00D64302" w:rsidP="00144B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Софья М.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D64302" w:rsidRPr="00006B31" w:rsidRDefault="00144B27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D64302" w:rsidRPr="00006B31" w:rsidRDefault="00144B27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144B27" w:rsidRPr="00006B31" w:rsidTr="00144B27">
        <w:tc>
          <w:tcPr>
            <w:tcW w:w="534" w:type="dxa"/>
          </w:tcPr>
          <w:p w:rsidR="00D64302" w:rsidRPr="00006B31" w:rsidRDefault="00D64302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76" w:type="dxa"/>
          </w:tcPr>
          <w:p w:rsidR="00D64302" w:rsidRPr="00006B31" w:rsidRDefault="00D64302" w:rsidP="00144B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Владимир П.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D64302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D64302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144B27" w:rsidRPr="00006B31" w:rsidTr="00144B27">
        <w:tc>
          <w:tcPr>
            <w:tcW w:w="534" w:type="dxa"/>
          </w:tcPr>
          <w:p w:rsidR="00D64302" w:rsidRPr="00006B31" w:rsidRDefault="00D64302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76" w:type="dxa"/>
          </w:tcPr>
          <w:p w:rsidR="00D64302" w:rsidRPr="00006B31" w:rsidRDefault="00D64302" w:rsidP="00144B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Артем П.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D64302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D64302" w:rsidRPr="00006B31" w:rsidRDefault="00144B27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144B27" w:rsidRPr="00006B31" w:rsidTr="00144B27">
        <w:trPr>
          <w:trHeight w:val="375"/>
        </w:trPr>
        <w:tc>
          <w:tcPr>
            <w:tcW w:w="534" w:type="dxa"/>
            <w:tcBorders>
              <w:bottom w:val="single" w:sz="4" w:space="0" w:color="auto"/>
            </w:tcBorders>
          </w:tcPr>
          <w:p w:rsidR="00D64302" w:rsidRPr="00006B31" w:rsidRDefault="00D64302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D64302" w:rsidRPr="00006B31" w:rsidRDefault="00D64302" w:rsidP="00144B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Екатерина С</w:t>
            </w:r>
            <w:r w:rsidR="00925145" w:rsidRPr="00006B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25" w:type="dxa"/>
            <w:tcBorders>
              <w:bottom w:val="single" w:sz="4" w:space="0" w:color="auto"/>
              <w:right w:val="single" w:sz="4" w:space="0" w:color="auto"/>
            </w:tcBorders>
          </w:tcPr>
          <w:p w:rsidR="00D64302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</w:tcBorders>
          </w:tcPr>
          <w:p w:rsidR="00D64302" w:rsidRPr="00006B31" w:rsidRDefault="00144B27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144B27" w:rsidRPr="00006B31" w:rsidTr="00144B27">
        <w:trPr>
          <w:trHeight w:val="8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64302" w:rsidRPr="00006B31" w:rsidRDefault="00D64302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302" w:rsidRPr="00006B31" w:rsidRDefault="00D64302" w:rsidP="00144B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Александр С.</w:t>
            </w: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02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302" w:rsidRPr="00006B31" w:rsidRDefault="00144B27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144B27" w:rsidRPr="00006B31" w:rsidTr="00144B27">
        <w:trPr>
          <w:trHeight w:val="34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64302" w:rsidRPr="00006B31" w:rsidRDefault="00D64302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302" w:rsidRPr="00006B31" w:rsidRDefault="00D64302" w:rsidP="00144B2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Андрей С.</w:t>
            </w: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02" w:rsidRPr="00006B31" w:rsidRDefault="00925145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302" w:rsidRPr="00006B31" w:rsidRDefault="00144B27" w:rsidP="00144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B3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</w:tbl>
    <w:p w:rsidR="00D64302" w:rsidRPr="00006B31" w:rsidRDefault="00D64302" w:rsidP="00D64302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1F0272" w:rsidRPr="00006B31" w:rsidRDefault="00144B27" w:rsidP="00144B27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br w:type="page"/>
      </w:r>
      <w:r w:rsidR="001F0272" w:rsidRPr="00006B31">
        <w:rPr>
          <w:rFonts w:ascii="Times New Roman" w:hAnsi="Times New Roman"/>
          <w:i/>
          <w:sz w:val="28"/>
          <w:szCs w:val="28"/>
        </w:rPr>
        <w:lastRenderedPageBreak/>
        <w:t>Приложение</w:t>
      </w:r>
      <w:r w:rsidR="00DD3F78" w:rsidRPr="00006B31">
        <w:rPr>
          <w:rFonts w:ascii="Times New Roman" w:hAnsi="Times New Roman"/>
          <w:i/>
          <w:sz w:val="28"/>
          <w:szCs w:val="28"/>
        </w:rPr>
        <w:t xml:space="preserve"> 12</w:t>
      </w:r>
    </w:p>
    <w:p w:rsidR="002618B6" w:rsidRPr="00006B31" w:rsidRDefault="00160C4B" w:rsidP="00160C4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06B31">
        <w:rPr>
          <w:rFonts w:ascii="Times New Roman" w:hAnsi="Times New Roman"/>
          <w:b/>
          <w:sz w:val="28"/>
          <w:szCs w:val="28"/>
        </w:rPr>
        <w:t xml:space="preserve">Опорная схема «Задай вопрос о </w:t>
      </w:r>
      <w:proofErr w:type="gramStart"/>
      <w:r w:rsidRPr="00006B31">
        <w:rPr>
          <w:rFonts w:ascii="Times New Roman" w:hAnsi="Times New Roman"/>
          <w:b/>
          <w:sz w:val="28"/>
          <w:szCs w:val="28"/>
        </w:rPr>
        <w:t>прочитанном</w:t>
      </w:r>
      <w:proofErr w:type="gramEnd"/>
      <w:r w:rsidRPr="00006B31">
        <w:rPr>
          <w:rFonts w:ascii="Times New Roman" w:hAnsi="Times New Roman"/>
          <w:b/>
          <w:sz w:val="28"/>
          <w:szCs w:val="28"/>
        </w:rPr>
        <w:t>»</w:t>
      </w:r>
    </w:p>
    <w:p w:rsidR="002618B6" w:rsidRPr="00006B31" w:rsidRDefault="002618B6" w:rsidP="007758A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60C4B" w:rsidRPr="00006B31" w:rsidRDefault="00160C4B" w:rsidP="00160C4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1. </w:t>
      </w:r>
      <w:r w:rsidR="002618B6" w:rsidRPr="00006B31">
        <w:rPr>
          <w:rFonts w:ascii="Times New Roman" w:hAnsi="Times New Roman"/>
          <w:sz w:val="28"/>
          <w:szCs w:val="28"/>
        </w:rPr>
        <w:t xml:space="preserve">Простые вопросы. </w:t>
      </w:r>
    </w:p>
    <w:p w:rsidR="00160C4B" w:rsidRPr="00006B31" w:rsidRDefault="002618B6" w:rsidP="00160C4B">
      <w:pPr>
        <w:spacing w:after="0" w:line="360" w:lineRule="auto"/>
        <w:ind w:firstLine="1134"/>
        <w:jc w:val="both"/>
        <w:rPr>
          <w:rFonts w:ascii="Times New Roman" w:hAnsi="Times New Roman"/>
          <w:i/>
          <w:sz w:val="28"/>
          <w:szCs w:val="28"/>
        </w:rPr>
      </w:pPr>
      <w:r w:rsidRPr="00006B31">
        <w:rPr>
          <w:rFonts w:ascii="Times New Roman" w:hAnsi="Times New Roman"/>
          <w:i/>
          <w:sz w:val="28"/>
          <w:szCs w:val="28"/>
        </w:rPr>
        <w:t>Как звали</w:t>
      </w:r>
      <w:r w:rsidR="001F0272" w:rsidRPr="00006B31">
        <w:rPr>
          <w:rFonts w:ascii="Times New Roman" w:hAnsi="Times New Roman"/>
          <w:i/>
          <w:sz w:val="28"/>
          <w:szCs w:val="28"/>
        </w:rPr>
        <w:t>…</w:t>
      </w:r>
    </w:p>
    <w:p w:rsidR="002618B6" w:rsidRPr="00006B31" w:rsidRDefault="002618B6" w:rsidP="00160C4B">
      <w:pPr>
        <w:spacing w:after="0" w:line="360" w:lineRule="auto"/>
        <w:ind w:firstLine="1134"/>
        <w:jc w:val="both"/>
        <w:rPr>
          <w:rFonts w:ascii="Times New Roman" w:hAnsi="Times New Roman"/>
          <w:i/>
          <w:sz w:val="28"/>
          <w:szCs w:val="28"/>
        </w:rPr>
      </w:pPr>
      <w:r w:rsidRPr="00006B31">
        <w:rPr>
          <w:rFonts w:ascii="Times New Roman" w:hAnsi="Times New Roman"/>
          <w:i/>
          <w:sz w:val="28"/>
          <w:szCs w:val="28"/>
        </w:rPr>
        <w:t>Куда</w:t>
      </w:r>
      <w:r w:rsidR="00160C4B" w:rsidRPr="00006B31">
        <w:rPr>
          <w:rFonts w:ascii="Times New Roman" w:hAnsi="Times New Roman"/>
          <w:i/>
          <w:sz w:val="28"/>
          <w:szCs w:val="28"/>
        </w:rPr>
        <w:t xml:space="preserve"> отправился</w:t>
      </w:r>
      <w:r w:rsidR="001F0272" w:rsidRPr="00006B31">
        <w:rPr>
          <w:rFonts w:ascii="Times New Roman" w:hAnsi="Times New Roman"/>
          <w:i/>
          <w:sz w:val="28"/>
          <w:szCs w:val="28"/>
        </w:rPr>
        <w:t>…</w:t>
      </w:r>
    </w:p>
    <w:p w:rsidR="002618B6" w:rsidRPr="00006B31" w:rsidRDefault="002618B6" w:rsidP="002618B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60C4B" w:rsidRPr="00006B31" w:rsidRDefault="00160C4B" w:rsidP="002618B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2. </w:t>
      </w:r>
      <w:r w:rsidR="002618B6" w:rsidRPr="00006B31">
        <w:rPr>
          <w:rFonts w:ascii="Times New Roman" w:hAnsi="Times New Roman"/>
          <w:sz w:val="28"/>
          <w:szCs w:val="28"/>
        </w:rPr>
        <w:t xml:space="preserve">Уточняющие вопросы. </w:t>
      </w:r>
    </w:p>
    <w:p w:rsidR="001F0272" w:rsidRPr="00006B31" w:rsidRDefault="002618B6" w:rsidP="00160C4B">
      <w:pPr>
        <w:spacing w:after="0" w:line="360" w:lineRule="auto"/>
        <w:ind w:firstLine="1134"/>
        <w:rPr>
          <w:rFonts w:ascii="Times New Roman" w:hAnsi="Times New Roman"/>
          <w:i/>
          <w:sz w:val="28"/>
          <w:szCs w:val="28"/>
        </w:rPr>
      </w:pPr>
      <w:r w:rsidRPr="00006B31">
        <w:rPr>
          <w:rFonts w:ascii="Times New Roman" w:hAnsi="Times New Roman"/>
          <w:i/>
          <w:sz w:val="28"/>
          <w:szCs w:val="28"/>
        </w:rPr>
        <w:t xml:space="preserve">Правда ли, что... </w:t>
      </w:r>
    </w:p>
    <w:p w:rsidR="002618B6" w:rsidRPr="00006B31" w:rsidRDefault="002618B6" w:rsidP="00160C4B">
      <w:pPr>
        <w:spacing w:after="0" w:line="360" w:lineRule="auto"/>
        <w:ind w:firstLine="1134"/>
        <w:rPr>
          <w:rFonts w:ascii="Times New Roman" w:hAnsi="Times New Roman"/>
          <w:i/>
          <w:sz w:val="28"/>
          <w:szCs w:val="28"/>
        </w:rPr>
      </w:pPr>
      <w:r w:rsidRPr="00006B31">
        <w:rPr>
          <w:rFonts w:ascii="Times New Roman" w:hAnsi="Times New Roman"/>
          <w:i/>
          <w:sz w:val="28"/>
          <w:szCs w:val="28"/>
        </w:rPr>
        <w:t xml:space="preserve">Если я правильно понял, то... </w:t>
      </w:r>
    </w:p>
    <w:p w:rsidR="002618B6" w:rsidRPr="00006B31" w:rsidRDefault="002618B6" w:rsidP="002618B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F0272" w:rsidRPr="00006B31" w:rsidRDefault="001F0272" w:rsidP="002618B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3. </w:t>
      </w:r>
      <w:r w:rsidR="002618B6" w:rsidRPr="00006B31">
        <w:rPr>
          <w:rFonts w:ascii="Times New Roman" w:hAnsi="Times New Roman"/>
          <w:sz w:val="28"/>
          <w:szCs w:val="28"/>
        </w:rPr>
        <w:t xml:space="preserve">Объясняющие (интерпретационные) вопросы. </w:t>
      </w:r>
    </w:p>
    <w:p w:rsidR="001F0272" w:rsidRPr="00006B31" w:rsidRDefault="002618B6" w:rsidP="001F0272">
      <w:pPr>
        <w:spacing w:after="0" w:line="360" w:lineRule="auto"/>
        <w:ind w:firstLine="1134"/>
        <w:rPr>
          <w:rFonts w:ascii="Times New Roman" w:hAnsi="Times New Roman"/>
          <w:i/>
          <w:sz w:val="28"/>
          <w:szCs w:val="28"/>
        </w:rPr>
      </w:pPr>
      <w:r w:rsidRPr="00006B31">
        <w:rPr>
          <w:rFonts w:ascii="Times New Roman" w:hAnsi="Times New Roman"/>
          <w:i/>
          <w:sz w:val="28"/>
          <w:szCs w:val="28"/>
        </w:rPr>
        <w:t>Почему</w:t>
      </w:r>
      <w:r w:rsidR="001F0272" w:rsidRPr="00006B31">
        <w:rPr>
          <w:rFonts w:ascii="Times New Roman" w:hAnsi="Times New Roman"/>
          <w:i/>
          <w:sz w:val="28"/>
          <w:szCs w:val="28"/>
        </w:rPr>
        <w:t>..</w:t>
      </w:r>
      <w:r w:rsidRPr="00006B31">
        <w:rPr>
          <w:rFonts w:ascii="Times New Roman" w:hAnsi="Times New Roman"/>
          <w:i/>
          <w:sz w:val="28"/>
          <w:szCs w:val="28"/>
        </w:rPr>
        <w:t>.</w:t>
      </w:r>
    </w:p>
    <w:p w:rsidR="001F0272" w:rsidRPr="00006B31" w:rsidRDefault="00CB75ED" w:rsidP="001F0272">
      <w:pPr>
        <w:spacing w:after="0" w:line="360" w:lineRule="auto"/>
        <w:ind w:firstLine="1134"/>
        <w:rPr>
          <w:rFonts w:ascii="Times New Roman" w:hAnsi="Times New Roman"/>
          <w:i/>
          <w:sz w:val="28"/>
          <w:szCs w:val="28"/>
        </w:rPr>
      </w:pPr>
      <w:r w:rsidRPr="00006B31">
        <w:rPr>
          <w:rFonts w:ascii="Times New Roman" w:hAnsi="Times New Roman"/>
          <w:i/>
          <w:sz w:val="28"/>
          <w:szCs w:val="28"/>
        </w:rPr>
        <w:t xml:space="preserve">Как </w:t>
      </w:r>
      <w:r w:rsidR="001F0272" w:rsidRPr="00006B31">
        <w:rPr>
          <w:rFonts w:ascii="Times New Roman" w:hAnsi="Times New Roman"/>
          <w:i/>
          <w:sz w:val="28"/>
          <w:szCs w:val="28"/>
        </w:rPr>
        <w:t xml:space="preserve"> вы думаете…</w:t>
      </w:r>
    </w:p>
    <w:p w:rsidR="001F0272" w:rsidRPr="00006B31" w:rsidRDefault="001F0272" w:rsidP="001F0272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</w:p>
    <w:p w:rsidR="001F0272" w:rsidRPr="00006B31" w:rsidRDefault="001F0272" w:rsidP="002618B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4. </w:t>
      </w:r>
      <w:r w:rsidR="002618B6" w:rsidRPr="00006B31">
        <w:rPr>
          <w:rFonts w:ascii="Times New Roman" w:hAnsi="Times New Roman"/>
          <w:sz w:val="28"/>
          <w:szCs w:val="28"/>
        </w:rPr>
        <w:t xml:space="preserve">Творческие вопросы. </w:t>
      </w:r>
    </w:p>
    <w:p w:rsidR="001F0272" w:rsidRPr="00006B31" w:rsidRDefault="002618B6" w:rsidP="001F0272">
      <w:pPr>
        <w:spacing w:after="0" w:line="36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006B31">
        <w:rPr>
          <w:rFonts w:ascii="Times New Roman" w:hAnsi="Times New Roman"/>
          <w:i/>
          <w:sz w:val="28"/>
          <w:szCs w:val="28"/>
        </w:rPr>
        <w:t>Что бы произошло, если</w:t>
      </w:r>
      <w:r w:rsidR="001F0272" w:rsidRPr="00006B31">
        <w:rPr>
          <w:rFonts w:ascii="Times New Roman" w:hAnsi="Times New Roman"/>
          <w:i/>
          <w:sz w:val="28"/>
          <w:szCs w:val="28"/>
        </w:rPr>
        <w:t xml:space="preserve"> бы</w:t>
      </w:r>
      <w:r w:rsidRPr="00006B31">
        <w:rPr>
          <w:rFonts w:ascii="Times New Roman" w:hAnsi="Times New Roman"/>
          <w:i/>
          <w:sz w:val="28"/>
          <w:szCs w:val="28"/>
        </w:rPr>
        <w:t xml:space="preserve">... </w:t>
      </w:r>
    </w:p>
    <w:p w:rsidR="001F0272" w:rsidRPr="00006B31" w:rsidRDefault="002618B6" w:rsidP="001F0272">
      <w:pPr>
        <w:spacing w:after="0" w:line="36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006B31">
        <w:rPr>
          <w:rFonts w:ascii="Times New Roman" w:hAnsi="Times New Roman"/>
          <w:i/>
          <w:sz w:val="28"/>
          <w:szCs w:val="28"/>
        </w:rPr>
        <w:t>Что бы и</w:t>
      </w:r>
      <w:r w:rsidR="001F0272" w:rsidRPr="00006B31">
        <w:rPr>
          <w:rFonts w:ascii="Times New Roman" w:hAnsi="Times New Roman"/>
          <w:i/>
          <w:sz w:val="28"/>
          <w:szCs w:val="28"/>
        </w:rPr>
        <w:t>зменилось, если бы…</w:t>
      </w:r>
    </w:p>
    <w:p w:rsidR="001F0272" w:rsidRPr="00006B31" w:rsidRDefault="001F0272" w:rsidP="002618B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F0272" w:rsidRPr="00006B31" w:rsidRDefault="001F0272" w:rsidP="002618B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5. </w:t>
      </w:r>
      <w:r w:rsidR="002618B6" w:rsidRPr="00006B31">
        <w:rPr>
          <w:rFonts w:ascii="Times New Roman" w:hAnsi="Times New Roman"/>
          <w:sz w:val="28"/>
          <w:szCs w:val="28"/>
        </w:rPr>
        <w:t xml:space="preserve">Оценочные вопросы. </w:t>
      </w:r>
    </w:p>
    <w:p w:rsidR="001F0272" w:rsidRPr="00006B31" w:rsidRDefault="001F0272" w:rsidP="001F0272">
      <w:pPr>
        <w:spacing w:after="0" w:line="36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006B31">
        <w:rPr>
          <w:rFonts w:ascii="Times New Roman" w:hAnsi="Times New Roman"/>
          <w:i/>
          <w:sz w:val="28"/>
          <w:szCs w:val="28"/>
        </w:rPr>
        <w:t xml:space="preserve">Как вы относитесь </w:t>
      </w:r>
      <w:proofErr w:type="gramStart"/>
      <w:r w:rsidRPr="00006B31">
        <w:rPr>
          <w:rFonts w:ascii="Times New Roman" w:hAnsi="Times New Roman"/>
          <w:i/>
          <w:sz w:val="28"/>
          <w:szCs w:val="28"/>
        </w:rPr>
        <w:t>к</w:t>
      </w:r>
      <w:proofErr w:type="gramEnd"/>
      <w:r w:rsidRPr="00006B31">
        <w:rPr>
          <w:rFonts w:ascii="Times New Roman" w:hAnsi="Times New Roman"/>
          <w:i/>
          <w:sz w:val="28"/>
          <w:szCs w:val="28"/>
        </w:rPr>
        <w:t xml:space="preserve"> ... </w:t>
      </w:r>
    </w:p>
    <w:p w:rsidR="001F0272" w:rsidRPr="00006B31" w:rsidRDefault="001F0272" w:rsidP="001F0272">
      <w:pPr>
        <w:spacing w:after="0" w:line="36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006B31">
        <w:rPr>
          <w:rFonts w:ascii="Times New Roman" w:hAnsi="Times New Roman"/>
          <w:i/>
          <w:sz w:val="28"/>
          <w:szCs w:val="28"/>
        </w:rPr>
        <w:t>Что лучше…</w:t>
      </w:r>
      <w:r w:rsidR="002618B6" w:rsidRPr="00006B31">
        <w:rPr>
          <w:rFonts w:ascii="Times New Roman" w:hAnsi="Times New Roman"/>
          <w:i/>
          <w:sz w:val="28"/>
          <w:szCs w:val="28"/>
        </w:rPr>
        <w:t xml:space="preserve"> </w:t>
      </w:r>
    </w:p>
    <w:p w:rsidR="002618B6" w:rsidRPr="00006B31" w:rsidRDefault="002618B6" w:rsidP="001F0272">
      <w:pPr>
        <w:spacing w:after="0" w:line="36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006B31">
        <w:rPr>
          <w:rFonts w:ascii="Times New Roman" w:hAnsi="Times New Roman"/>
          <w:i/>
          <w:sz w:val="28"/>
          <w:szCs w:val="28"/>
        </w:rPr>
        <w:t xml:space="preserve">Правильно ли поступил </w:t>
      </w:r>
      <w:r w:rsidR="001F0272" w:rsidRPr="00006B31">
        <w:rPr>
          <w:rFonts w:ascii="Times New Roman" w:hAnsi="Times New Roman"/>
          <w:i/>
          <w:sz w:val="28"/>
          <w:szCs w:val="28"/>
        </w:rPr>
        <w:t>...</w:t>
      </w:r>
    </w:p>
    <w:p w:rsidR="001F0272" w:rsidRPr="00006B31" w:rsidRDefault="001F0272" w:rsidP="002618B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F0272" w:rsidRPr="00006B31" w:rsidRDefault="001F0272" w:rsidP="002618B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6. </w:t>
      </w:r>
      <w:r w:rsidR="002618B6" w:rsidRPr="00006B31">
        <w:rPr>
          <w:rFonts w:ascii="Times New Roman" w:hAnsi="Times New Roman"/>
          <w:sz w:val="28"/>
          <w:szCs w:val="28"/>
        </w:rPr>
        <w:t xml:space="preserve">Практические вопросы. </w:t>
      </w:r>
    </w:p>
    <w:p w:rsidR="001F0272" w:rsidRPr="00006B31" w:rsidRDefault="002618B6" w:rsidP="001F0272">
      <w:pPr>
        <w:spacing w:after="0" w:line="36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006B31">
        <w:rPr>
          <w:rFonts w:ascii="Times New Roman" w:hAnsi="Times New Roman"/>
          <w:i/>
          <w:sz w:val="28"/>
          <w:szCs w:val="28"/>
        </w:rPr>
        <w:t>Как бы я поступил на месте</w:t>
      </w:r>
      <w:r w:rsidR="001F0272" w:rsidRPr="00006B31">
        <w:rPr>
          <w:rFonts w:ascii="Times New Roman" w:hAnsi="Times New Roman"/>
          <w:i/>
          <w:sz w:val="28"/>
          <w:szCs w:val="28"/>
        </w:rPr>
        <w:t>…</w:t>
      </w:r>
      <w:r w:rsidRPr="00006B31">
        <w:rPr>
          <w:rFonts w:ascii="Times New Roman" w:hAnsi="Times New Roman"/>
          <w:i/>
          <w:sz w:val="28"/>
          <w:szCs w:val="28"/>
        </w:rPr>
        <w:t xml:space="preserve"> </w:t>
      </w:r>
    </w:p>
    <w:p w:rsidR="00804CFA" w:rsidRPr="00006B31" w:rsidRDefault="001F0272" w:rsidP="001F0272">
      <w:pPr>
        <w:spacing w:after="0" w:line="36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006B31">
        <w:rPr>
          <w:rFonts w:ascii="Times New Roman" w:hAnsi="Times New Roman"/>
          <w:i/>
          <w:sz w:val="28"/>
          <w:szCs w:val="28"/>
        </w:rPr>
        <w:t>Что бы ты посоветовал…</w:t>
      </w:r>
    </w:p>
    <w:p w:rsidR="00BC40E5" w:rsidRPr="00006B31" w:rsidRDefault="00BC40E5" w:rsidP="001F0272">
      <w:pPr>
        <w:spacing w:after="0" w:line="360" w:lineRule="auto"/>
        <w:ind w:firstLine="567"/>
        <w:rPr>
          <w:rFonts w:ascii="Times New Roman" w:hAnsi="Times New Roman"/>
          <w:i/>
          <w:sz w:val="28"/>
          <w:szCs w:val="28"/>
        </w:rPr>
      </w:pPr>
    </w:p>
    <w:p w:rsidR="00A72FDC" w:rsidRPr="00006B31" w:rsidRDefault="00D72234" w:rsidP="00D72234">
      <w:pPr>
        <w:spacing w:after="0" w:line="360" w:lineRule="auto"/>
        <w:ind w:firstLine="567"/>
        <w:jc w:val="right"/>
        <w:rPr>
          <w:rFonts w:ascii="Times New Roman" w:hAnsi="Times New Roman"/>
          <w:i/>
          <w:sz w:val="28"/>
          <w:szCs w:val="28"/>
        </w:rPr>
      </w:pPr>
      <w:r w:rsidRPr="00006B31">
        <w:rPr>
          <w:rFonts w:ascii="Times New Roman" w:hAnsi="Times New Roman"/>
          <w:i/>
          <w:sz w:val="28"/>
          <w:szCs w:val="28"/>
        </w:rPr>
        <w:br w:type="page"/>
      </w:r>
      <w:r w:rsidR="00A72FDC" w:rsidRPr="00006B31">
        <w:rPr>
          <w:rFonts w:ascii="Times New Roman" w:hAnsi="Times New Roman"/>
          <w:i/>
          <w:sz w:val="28"/>
          <w:szCs w:val="28"/>
        </w:rPr>
        <w:lastRenderedPageBreak/>
        <w:t>Приложение 13</w:t>
      </w:r>
    </w:p>
    <w:p w:rsidR="00BC40E5" w:rsidRPr="00006B31" w:rsidRDefault="00BC40E5" w:rsidP="00BC40E5">
      <w:pPr>
        <w:spacing w:after="0" w:line="36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006B31">
        <w:rPr>
          <w:rFonts w:ascii="Times New Roman" w:hAnsi="Times New Roman"/>
          <w:b/>
          <w:sz w:val="28"/>
          <w:szCs w:val="28"/>
        </w:rPr>
        <w:t>1 методика</w:t>
      </w:r>
    </w:p>
    <w:p w:rsidR="00BC40E5" w:rsidRPr="00006B31" w:rsidRDefault="00BC40E5" w:rsidP="00BC40E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i/>
          <w:sz w:val="28"/>
          <w:szCs w:val="28"/>
        </w:rPr>
        <w:t>Цель:</w:t>
      </w:r>
      <w:r w:rsidRPr="00006B31">
        <w:rPr>
          <w:rFonts w:ascii="Times New Roman" w:hAnsi="Times New Roman"/>
          <w:sz w:val="28"/>
          <w:szCs w:val="28"/>
        </w:rPr>
        <w:t xml:space="preserve"> выявить уровень развития у </w:t>
      </w:r>
      <w:r w:rsidR="00A72FDC" w:rsidRPr="00006B31">
        <w:rPr>
          <w:rFonts w:ascii="Times New Roman" w:hAnsi="Times New Roman"/>
          <w:sz w:val="28"/>
          <w:szCs w:val="28"/>
        </w:rPr>
        <w:t>учащихся</w:t>
      </w:r>
      <w:r w:rsidRPr="00006B31">
        <w:rPr>
          <w:rFonts w:ascii="Times New Roman" w:hAnsi="Times New Roman"/>
          <w:sz w:val="28"/>
          <w:szCs w:val="28"/>
        </w:rPr>
        <w:t xml:space="preserve"> умения выдвигать гипотезы, делать предположения. </w:t>
      </w:r>
    </w:p>
    <w:p w:rsidR="00BC40E5" w:rsidRPr="00006B31" w:rsidRDefault="00BC40E5" w:rsidP="00BC40E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i/>
          <w:sz w:val="28"/>
          <w:szCs w:val="28"/>
        </w:rPr>
        <w:t>Описание:</w:t>
      </w:r>
      <w:r w:rsidRPr="00006B31">
        <w:rPr>
          <w:rFonts w:ascii="Times New Roman" w:hAnsi="Times New Roman"/>
          <w:sz w:val="28"/>
          <w:szCs w:val="28"/>
        </w:rPr>
        <w:t xml:space="preserve"> </w:t>
      </w:r>
      <w:r w:rsidR="00A72FDC" w:rsidRPr="00006B31">
        <w:rPr>
          <w:rFonts w:ascii="Times New Roman" w:hAnsi="Times New Roman"/>
          <w:sz w:val="28"/>
          <w:szCs w:val="28"/>
        </w:rPr>
        <w:t>ученикам</w:t>
      </w:r>
      <w:r w:rsidRPr="00006B31">
        <w:rPr>
          <w:rFonts w:ascii="Times New Roman" w:hAnsi="Times New Roman"/>
          <w:sz w:val="28"/>
          <w:szCs w:val="28"/>
        </w:rPr>
        <w:t xml:space="preserve"> предлагается письменно ответить вопросы, которые требуют выдвижения предположения. Вариантов ответа должно быть более одного, и версии могут быть самыми разнообразными. На выполнение отводится 10 минут. Вопросы:</w:t>
      </w:r>
    </w:p>
    <w:p w:rsidR="00BC40E5" w:rsidRPr="00006B31" w:rsidRDefault="00BC40E5" w:rsidP="00BC40E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i/>
          <w:sz w:val="28"/>
          <w:szCs w:val="28"/>
        </w:rPr>
        <w:t xml:space="preserve">- </w:t>
      </w:r>
      <w:r w:rsidR="006E7161" w:rsidRPr="00006B31">
        <w:rPr>
          <w:rFonts w:ascii="Times New Roman" w:hAnsi="Times New Roman"/>
          <w:sz w:val="28"/>
          <w:szCs w:val="28"/>
        </w:rPr>
        <w:t>Почему некоторые слова русского языка выходят из активного словаря</w:t>
      </w:r>
      <w:r w:rsidRPr="00006B31">
        <w:rPr>
          <w:rFonts w:ascii="Times New Roman" w:hAnsi="Times New Roman"/>
          <w:sz w:val="28"/>
          <w:szCs w:val="28"/>
        </w:rPr>
        <w:t xml:space="preserve">? </w:t>
      </w:r>
    </w:p>
    <w:p w:rsidR="00BC40E5" w:rsidRPr="00006B31" w:rsidRDefault="00BC40E5" w:rsidP="00BC40E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- </w:t>
      </w:r>
      <w:r w:rsidR="006E7161" w:rsidRPr="00006B31">
        <w:rPr>
          <w:rFonts w:ascii="Times New Roman" w:hAnsi="Times New Roman"/>
          <w:sz w:val="28"/>
          <w:szCs w:val="28"/>
        </w:rPr>
        <w:t>Почему новичков называют «чайниками»</w:t>
      </w:r>
      <w:r w:rsidRPr="00006B31">
        <w:rPr>
          <w:rFonts w:ascii="Times New Roman" w:hAnsi="Times New Roman"/>
          <w:sz w:val="28"/>
          <w:szCs w:val="28"/>
        </w:rPr>
        <w:t xml:space="preserve">? </w:t>
      </w:r>
    </w:p>
    <w:p w:rsidR="00BC40E5" w:rsidRPr="00006B31" w:rsidRDefault="00BC40E5" w:rsidP="00BC40E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- Почему </w:t>
      </w:r>
      <w:r w:rsidR="006857F0" w:rsidRPr="00006B31">
        <w:rPr>
          <w:rFonts w:ascii="Times New Roman" w:hAnsi="Times New Roman"/>
          <w:sz w:val="28"/>
          <w:szCs w:val="28"/>
        </w:rPr>
        <w:t>предлоги называют «словечками отношений»</w:t>
      </w:r>
      <w:r w:rsidRPr="00006B31">
        <w:rPr>
          <w:rFonts w:ascii="Times New Roman" w:hAnsi="Times New Roman"/>
          <w:sz w:val="28"/>
          <w:szCs w:val="28"/>
        </w:rPr>
        <w:t xml:space="preserve">? </w:t>
      </w:r>
    </w:p>
    <w:p w:rsidR="00BC40E5" w:rsidRPr="00006B31" w:rsidRDefault="00BC40E5" w:rsidP="00BC40E5">
      <w:pPr>
        <w:spacing w:after="0" w:line="36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006B31">
        <w:rPr>
          <w:rFonts w:ascii="Times New Roman" w:hAnsi="Times New Roman"/>
          <w:i/>
          <w:sz w:val="28"/>
          <w:szCs w:val="28"/>
        </w:rPr>
        <w:t>Критерии:</w:t>
      </w:r>
    </w:p>
    <w:p w:rsidR="00BC40E5" w:rsidRPr="00006B31" w:rsidRDefault="00BC40E5" w:rsidP="00BC40E5">
      <w:pPr>
        <w:spacing w:after="0" w:line="36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006B31">
        <w:rPr>
          <w:rFonts w:ascii="Times New Roman" w:hAnsi="Times New Roman"/>
          <w:i/>
          <w:sz w:val="28"/>
          <w:szCs w:val="28"/>
        </w:rPr>
        <w:t>Высокий уровень (4-5 баллов)</w:t>
      </w:r>
    </w:p>
    <w:p w:rsidR="00BC40E5" w:rsidRPr="00006B31" w:rsidRDefault="00A72FDC" w:rsidP="00BC40E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>Ученик</w:t>
      </w:r>
      <w:r w:rsidR="00BC40E5" w:rsidRPr="00006B31">
        <w:rPr>
          <w:rFonts w:ascii="Times New Roman" w:hAnsi="Times New Roman"/>
          <w:sz w:val="28"/>
          <w:szCs w:val="28"/>
        </w:rPr>
        <w:t xml:space="preserve"> высказал несколько предположений, которые отличаются друг от друга, проявил при этом нестандартный подход, грамотно сформулировал предложения, не испытывал затруднений и уложился по времени.</w:t>
      </w:r>
    </w:p>
    <w:p w:rsidR="00BC40E5" w:rsidRPr="00006B31" w:rsidRDefault="00BC40E5" w:rsidP="00BC40E5">
      <w:pPr>
        <w:spacing w:after="0" w:line="36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006B31">
        <w:rPr>
          <w:rFonts w:ascii="Times New Roman" w:hAnsi="Times New Roman"/>
          <w:i/>
          <w:sz w:val="28"/>
          <w:szCs w:val="28"/>
        </w:rPr>
        <w:t>Средний уровень (2-3 балла)</w:t>
      </w:r>
    </w:p>
    <w:p w:rsidR="00BC40E5" w:rsidRPr="00006B31" w:rsidRDefault="00A72FDC" w:rsidP="00BC40E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Школьник </w:t>
      </w:r>
      <w:r w:rsidR="00BC40E5" w:rsidRPr="00006B31">
        <w:rPr>
          <w:rFonts w:ascii="Times New Roman" w:hAnsi="Times New Roman"/>
          <w:sz w:val="28"/>
          <w:szCs w:val="28"/>
        </w:rPr>
        <w:t>сформулировал по одному предположению к каждому вопросу или несколько к одному. Ответы не отличаются оригинальностью, однотипны. Справился за отведенное время.</w:t>
      </w:r>
    </w:p>
    <w:p w:rsidR="00BC40E5" w:rsidRPr="00006B31" w:rsidRDefault="00BC40E5" w:rsidP="00BC40E5">
      <w:pPr>
        <w:spacing w:after="0" w:line="36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006B31">
        <w:rPr>
          <w:rFonts w:ascii="Times New Roman" w:hAnsi="Times New Roman"/>
          <w:i/>
          <w:sz w:val="28"/>
          <w:szCs w:val="28"/>
        </w:rPr>
        <w:t>Низкий уровень (0-1 балл)</w:t>
      </w:r>
    </w:p>
    <w:p w:rsidR="00BC40E5" w:rsidRPr="00006B31" w:rsidRDefault="00A72FDC" w:rsidP="00BC40E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>Учащийся</w:t>
      </w:r>
      <w:r w:rsidR="00BC40E5" w:rsidRPr="00006B31">
        <w:rPr>
          <w:rFonts w:ascii="Times New Roman" w:hAnsi="Times New Roman"/>
          <w:sz w:val="28"/>
          <w:szCs w:val="28"/>
        </w:rPr>
        <w:t xml:space="preserve"> не смог ответить на предложенные вопросы, выдвинул только одно-два предположения. Испытывал большие затруднения. </w:t>
      </w:r>
    </w:p>
    <w:p w:rsidR="00BC40E5" w:rsidRPr="00006B31" w:rsidRDefault="00BC40E5" w:rsidP="001F0272">
      <w:pPr>
        <w:spacing w:after="0" w:line="360" w:lineRule="auto"/>
        <w:ind w:firstLine="567"/>
        <w:rPr>
          <w:rFonts w:ascii="Times New Roman" w:hAnsi="Times New Roman"/>
          <w:i/>
          <w:sz w:val="28"/>
          <w:szCs w:val="28"/>
        </w:rPr>
      </w:pPr>
    </w:p>
    <w:p w:rsidR="00BC40E5" w:rsidRPr="00006B31" w:rsidRDefault="00BC40E5" w:rsidP="001F0272">
      <w:pPr>
        <w:spacing w:after="0" w:line="360" w:lineRule="auto"/>
        <w:ind w:firstLine="567"/>
        <w:rPr>
          <w:rFonts w:ascii="Times New Roman" w:hAnsi="Times New Roman"/>
          <w:i/>
          <w:sz w:val="28"/>
          <w:szCs w:val="28"/>
        </w:rPr>
      </w:pPr>
    </w:p>
    <w:p w:rsidR="00A72FDC" w:rsidRPr="00006B31" w:rsidRDefault="00BC40E5" w:rsidP="00A72FDC">
      <w:pPr>
        <w:spacing w:after="0" w:line="360" w:lineRule="auto"/>
        <w:ind w:firstLine="540"/>
        <w:jc w:val="right"/>
        <w:rPr>
          <w:rFonts w:ascii="Times New Roman" w:hAnsi="Times New Roman"/>
          <w:i/>
          <w:sz w:val="28"/>
          <w:szCs w:val="28"/>
        </w:rPr>
      </w:pPr>
      <w:r w:rsidRPr="00006B31">
        <w:rPr>
          <w:rFonts w:ascii="Times New Roman" w:hAnsi="Times New Roman"/>
          <w:i/>
          <w:sz w:val="28"/>
          <w:szCs w:val="28"/>
        </w:rPr>
        <w:br w:type="page"/>
      </w:r>
      <w:r w:rsidR="00A72FDC" w:rsidRPr="00006B31">
        <w:rPr>
          <w:rFonts w:ascii="Times New Roman" w:hAnsi="Times New Roman"/>
          <w:i/>
          <w:sz w:val="28"/>
          <w:szCs w:val="28"/>
        </w:rPr>
        <w:lastRenderedPageBreak/>
        <w:t>Приложение 14</w:t>
      </w:r>
    </w:p>
    <w:p w:rsidR="00BC40E5" w:rsidRPr="00006B31" w:rsidRDefault="00BC40E5" w:rsidP="00BC40E5">
      <w:pPr>
        <w:spacing w:after="0" w:line="36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006B31">
        <w:rPr>
          <w:rFonts w:ascii="Times New Roman" w:hAnsi="Times New Roman"/>
          <w:b/>
          <w:sz w:val="28"/>
          <w:szCs w:val="28"/>
        </w:rPr>
        <w:t>2 методика</w:t>
      </w:r>
    </w:p>
    <w:p w:rsidR="00BC40E5" w:rsidRPr="00006B31" w:rsidRDefault="00BC40E5" w:rsidP="00BC40E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i/>
          <w:sz w:val="28"/>
          <w:szCs w:val="28"/>
        </w:rPr>
        <w:t>Цель:</w:t>
      </w:r>
      <w:r w:rsidRPr="00006B31">
        <w:rPr>
          <w:rFonts w:ascii="Times New Roman" w:hAnsi="Times New Roman"/>
          <w:sz w:val="28"/>
          <w:szCs w:val="28"/>
        </w:rPr>
        <w:t xml:space="preserve"> выявить уровень развития у </w:t>
      </w:r>
      <w:r w:rsidR="00A72FDC" w:rsidRPr="00006B31">
        <w:rPr>
          <w:rFonts w:ascii="Times New Roman" w:hAnsi="Times New Roman"/>
          <w:sz w:val="28"/>
          <w:szCs w:val="28"/>
        </w:rPr>
        <w:t>учащихся</w:t>
      </w:r>
      <w:r w:rsidRPr="00006B31">
        <w:rPr>
          <w:rFonts w:ascii="Times New Roman" w:hAnsi="Times New Roman"/>
          <w:sz w:val="28"/>
          <w:szCs w:val="28"/>
        </w:rPr>
        <w:t xml:space="preserve"> умения задавать вопросы.</w:t>
      </w:r>
    </w:p>
    <w:p w:rsidR="00BC40E5" w:rsidRPr="00006B31" w:rsidRDefault="00BC40E5" w:rsidP="00BC40E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i/>
          <w:sz w:val="28"/>
          <w:szCs w:val="28"/>
        </w:rPr>
        <w:t>Описание:</w:t>
      </w:r>
      <w:r w:rsidRPr="00006B31">
        <w:rPr>
          <w:rFonts w:ascii="Times New Roman" w:hAnsi="Times New Roman"/>
          <w:sz w:val="28"/>
          <w:szCs w:val="28"/>
        </w:rPr>
        <w:t xml:space="preserve"> </w:t>
      </w:r>
      <w:r w:rsidR="00A72FDC" w:rsidRPr="00006B31">
        <w:rPr>
          <w:rFonts w:ascii="Times New Roman" w:hAnsi="Times New Roman"/>
          <w:sz w:val="28"/>
          <w:szCs w:val="28"/>
        </w:rPr>
        <w:t>ученикам</w:t>
      </w:r>
      <w:r w:rsidRPr="00006B31">
        <w:rPr>
          <w:rFonts w:ascii="Times New Roman" w:hAnsi="Times New Roman"/>
          <w:sz w:val="28"/>
          <w:szCs w:val="28"/>
        </w:rPr>
        <w:t xml:space="preserve"> предлагается иллюстрация, на которой изображены герои </w:t>
      </w:r>
      <w:r w:rsidR="00A72FDC" w:rsidRPr="00006B31">
        <w:rPr>
          <w:rFonts w:ascii="Times New Roman" w:hAnsi="Times New Roman"/>
          <w:sz w:val="28"/>
          <w:szCs w:val="28"/>
        </w:rPr>
        <w:t>рассказа</w:t>
      </w:r>
      <w:r w:rsidRPr="00006B31">
        <w:rPr>
          <w:rFonts w:ascii="Times New Roman" w:hAnsi="Times New Roman"/>
          <w:sz w:val="28"/>
          <w:szCs w:val="28"/>
        </w:rPr>
        <w:t xml:space="preserve"> или сказки. Необходимо в письменной форме задать как можно больше вопросов этому герою. Вопросы должны быть отличными друг от друга. На выполнение задание отводится 15 минут.</w:t>
      </w:r>
    </w:p>
    <w:p w:rsidR="00BC40E5" w:rsidRPr="00006B31" w:rsidRDefault="00BC40E5" w:rsidP="00BC40E5">
      <w:pPr>
        <w:spacing w:after="0" w:line="36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006B31">
        <w:rPr>
          <w:rFonts w:ascii="Times New Roman" w:hAnsi="Times New Roman"/>
          <w:i/>
          <w:sz w:val="28"/>
          <w:szCs w:val="28"/>
        </w:rPr>
        <w:t>Критерии:</w:t>
      </w:r>
    </w:p>
    <w:p w:rsidR="00BC40E5" w:rsidRPr="00006B31" w:rsidRDefault="00BC40E5" w:rsidP="00BC40E5">
      <w:pPr>
        <w:spacing w:after="0" w:line="36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006B31">
        <w:rPr>
          <w:rFonts w:ascii="Times New Roman" w:hAnsi="Times New Roman"/>
          <w:i/>
          <w:sz w:val="28"/>
          <w:szCs w:val="28"/>
        </w:rPr>
        <w:t>Высокий уровень (4-5 баллов)</w:t>
      </w:r>
    </w:p>
    <w:p w:rsidR="00BC40E5" w:rsidRPr="00006B31" w:rsidRDefault="00BC40E5" w:rsidP="00BC40E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>За указанное время ученик задал более 8 вопросов герою. Вопросы сформулированы грамотно, они интересны и разнообразны. Ученик не испытывал затруднений, проявлял активность.</w:t>
      </w:r>
    </w:p>
    <w:p w:rsidR="00BC40E5" w:rsidRPr="00006B31" w:rsidRDefault="00BC40E5" w:rsidP="00BC40E5">
      <w:pPr>
        <w:spacing w:after="0" w:line="36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006B31">
        <w:rPr>
          <w:rFonts w:ascii="Times New Roman" w:hAnsi="Times New Roman"/>
          <w:i/>
          <w:sz w:val="28"/>
          <w:szCs w:val="28"/>
        </w:rPr>
        <w:t>Средний уровень (2-3 балла)</w:t>
      </w:r>
    </w:p>
    <w:p w:rsidR="00BC40E5" w:rsidRPr="00006B31" w:rsidRDefault="00A72FDC" w:rsidP="00BC40E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>Школьник</w:t>
      </w:r>
      <w:r w:rsidR="00BC40E5" w:rsidRPr="00006B31">
        <w:rPr>
          <w:rFonts w:ascii="Times New Roman" w:hAnsi="Times New Roman"/>
          <w:sz w:val="28"/>
          <w:szCs w:val="28"/>
        </w:rPr>
        <w:t xml:space="preserve"> задал 4-5 разнообразных вопросов, справился за отведенное для этого задания время.</w:t>
      </w:r>
    </w:p>
    <w:p w:rsidR="00BC40E5" w:rsidRPr="00006B31" w:rsidRDefault="00BC40E5" w:rsidP="00BC40E5">
      <w:pPr>
        <w:spacing w:after="0" w:line="36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006B31">
        <w:rPr>
          <w:rFonts w:ascii="Times New Roman" w:hAnsi="Times New Roman"/>
          <w:i/>
          <w:sz w:val="28"/>
          <w:szCs w:val="28"/>
        </w:rPr>
        <w:t>Низкий уровень (0-1 балл)</w:t>
      </w:r>
    </w:p>
    <w:p w:rsidR="00BC40E5" w:rsidRPr="00006B31" w:rsidRDefault="00BC40E5" w:rsidP="00BC40E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>Ученик с трудом выполнил задание, долго сосредотачивался и не мог приступить к работе. После дополнительных инструкций смог задать 2-3 вопроса.</w:t>
      </w:r>
    </w:p>
    <w:p w:rsidR="00BC40E5" w:rsidRPr="00006B31" w:rsidRDefault="00BC40E5" w:rsidP="001F0272">
      <w:pPr>
        <w:spacing w:after="0" w:line="360" w:lineRule="auto"/>
        <w:ind w:firstLine="567"/>
        <w:rPr>
          <w:rFonts w:ascii="Times New Roman" w:hAnsi="Times New Roman"/>
          <w:i/>
          <w:sz w:val="28"/>
          <w:szCs w:val="28"/>
        </w:rPr>
      </w:pPr>
    </w:p>
    <w:p w:rsidR="00BC40E5" w:rsidRPr="00006B31" w:rsidRDefault="00BC40E5" w:rsidP="001F0272">
      <w:pPr>
        <w:spacing w:after="0" w:line="360" w:lineRule="auto"/>
        <w:ind w:firstLine="567"/>
        <w:rPr>
          <w:rFonts w:ascii="Times New Roman" w:hAnsi="Times New Roman"/>
          <w:i/>
          <w:sz w:val="28"/>
          <w:szCs w:val="28"/>
        </w:rPr>
      </w:pPr>
    </w:p>
    <w:p w:rsidR="00BC40E5" w:rsidRPr="00006B31" w:rsidRDefault="00BC40E5" w:rsidP="001F0272">
      <w:pPr>
        <w:spacing w:after="0" w:line="360" w:lineRule="auto"/>
        <w:ind w:firstLine="567"/>
        <w:rPr>
          <w:rFonts w:ascii="Times New Roman" w:hAnsi="Times New Roman"/>
          <w:i/>
          <w:sz w:val="28"/>
          <w:szCs w:val="28"/>
        </w:rPr>
      </w:pPr>
    </w:p>
    <w:p w:rsidR="00A72FDC" w:rsidRPr="00006B31" w:rsidRDefault="00BC40E5" w:rsidP="00A72FDC">
      <w:pPr>
        <w:spacing w:after="0" w:line="360" w:lineRule="auto"/>
        <w:ind w:firstLine="540"/>
        <w:jc w:val="right"/>
        <w:rPr>
          <w:rFonts w:ascii="Times New Roman" w:hAnsi="Times New Roman"/>
          <w:i/>
          <w:sz w:val="28"/>
          <w:szCs w:val="28"/>
        </w:rPr>
      </w:pPr>
      <w:r w:rsidRPr="00006B31">
        <w:rPr>
          <w:rFonts w:ascii="Times New Roman" w:hAnsi="Times New Roman"/>
          <w:i/>
          <w:sz w:val="28"/>
          <w:szCs w:val="28"/>
        </w:rPr>
        <w:br w:type="page"/>
      </w:r>
      <w:r w:rsidR="00A72FDC" w:rsidRPr="00006B31">
        <w:rPr>
          <w:rFonts w:ascii="Times New Roman" w:hAnsi="Times New Roman"/>
          <w:i/>
          <w:sz w:val="28"/>
          <w:szCs w:val="28"/>
        </w:rPr>
        <w:lastRenderedPageBreak/>
        <w:t>Приложение 15</w:t>
      </w:r>
    </w:p>
    <w:p w:rsidR="00BC40E5" w:rsidRPr="00006B31" w:rsidRDefault="00BC40E5" w:rsidP="00BC40E5">
      <w:pPr>
        <w:spacing w:after="0" w:line="36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006B31">
        <w:rPr>
          <w:rFonts w:ascii="Times New Roman" w:hAnsi="Times New Roman"/>
          <w:b/>
          <w:sz w:val="28"/>
          <w:szCs w:val="28"/>
        </w:rPr>
        <w:t>3 методика</w:t>
      </w:r>
    </w:p>
    <w:p w:rsidR="00BC40E5" w:rsidRPr="00006B31" w:rsidRDefault="00BC40E5" w:rsidP="00BC40E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i/>
          <w:sz w:val="28"/>
          <w:szCs w:val="28"/>
        </w:rPr>
        <w:t>Цель</w:t>
      </w:r>
      <w:r w:rsidRPr="00006B31">
        <w:rPr>
          <w:rFonts w:ascii="Times New Roman" w:hAnsi="Times New Roman"/>
          <w:sz w:val="28"/>
          <w:szCs w:val="28"/>
        </w:rPr>
        <w:t xml:space="preserve">: </w:t>
      </w:r>
      <w:r w:rsidR="00E62CBE" w:rsidRPr="00006B31">
        <w:rPr>
          <w:rFonts w:ascii="Times New Roman" w:hAnsi="Times New Roman"/>
          <w:sz w:val="28"/>
          <w:szCs w:val="28"/>
        </w:rPr>
        <w:t xml:space="preserve"> выявление уровня умения находить информацию, необходимую для решения поставленной задачи.</w:t>
      </w:r>
    </w:p>
    <w:p w:rsidR="00BC40E5" w:rsidRPr="00006B31" w:rsidRDefault="00BC40E5" w:rsidP="00BC40E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i/>
          <w:sz w:val="28"/>
          <w:szCs w:val="28"/>
        </w:rPr>
        <w:t xml:space="preserve">Описание: </w:t>
      </w:r>
      <w:r w:rsidRPr="00006B31">
        <w:rPr>
          <w:rFonts w:ascii="Times New Roman" w:hAnsi="Times New Roman"/>
          <w:sz w:val="28"/>
          <w:szCs w:val="28"/>
        </w:rPr>
        <w:t xml:space="preserve">школьникам предлагается в течение </w:t>
      </w:r>
      <w:r w:rsidR="00E62CBE" w:rsidRPr="00006B31">
        <w:rPr>
          <w:rFonts w:ascii="Times New Roman" w:hAnsi="Times New Roman"/>
          <w:sz w:val="28"/>
          <w:szCs w:val="28"/>
        </w:rPr>
        <w:t xml:space="preserve">10 минут, пользуясь учебником и словарем, ответить на поставленный вопрос. Например, </w:t>
      </w:r>
      <w:r w:rsidR="00632F09" w:rsidRPr="00006B31">
        <w:rPr>
          <w:rFonts w:ascii="Times New Roman" w:hAnsi="Times New Roman"/>
          <w:sz w:val="28"/>
          <w:szCs w:val="28"/>
        </w:rPr>
        <w:t xml:space="preserve">что такое лексическое значение, и </w:t>
      </w:r>
      <w:r w:rsidR="00E62CBE" w:rsidRPr="00006B31">
        <w:rPr>
          <w:rFonts w:ascii="Times New Roman" w:hAnsi="Times New Roman"/>
          <w:sz w:val="28"/>
          <w:szCs w:val="28"/>
        </w:rPr>
        <w:t>как</w:t>
      </w:r>
      <w:r w:rsidR="00632F09" w:rsidRPr="00006B31">
        <w:rPr>
          <w:rFonts w:ascii="Times New Roman" w:hAnsi="Times New Roman"/>
          <w:sz w:val="28"/>
          <w:szCs w:val="28"/>
        </w:rPr>
        <w:t>ие</w:t>
      </w:r>
      <w:r w:rsidR="00E62CBE" w:rsidRPr="00006B31">
        <w:rPr>
          <w:rFonts w:ascii="Times New Roman" w:hAnsi="Times New Roman"/>
          <w:sz w:val="28"/>
          <w:szCs w:val="28"/>
        </w:rPr>
        <w:t xml:space="preserve"> слов</w:t>
      </w:r>
      <w:r w:rsidR="00632F09" w:rsidRPr="00006B31">
        <w:rPr>
          <w:rFonts w:ascii="Times New Roman" w:hAnsi="Times New Roman"/>
          <w:sz w:val="28"/>
          <w:szCs w:val="28"/>
        </w:rPr>
        <w:t>а</w:t>
      </w:r>
      <w:r w:rsidR="00E62CBE" w:rsidRPr="00006B31">
        <w:rPr>
          <w:rFonts w:ascii="Times New Roman" w:hAnsi="Times New Roman"/>
          <w:sz w:val="28"/>
          <w:szCs w:val="28"/>
        </w:rPr>
        <w:t xml:space="preserve"> име</w:t>
      </w:r>
      <w:r w:rsidR="00632F09" w:rsidRPr="00006B31">
        <w:rPr>
          <w:rFonts w:ascii="Times New Roman" w:hAnsi="Times New Roman"/>
          <w:sz w:val="28"/>
          <w:szCs w:val="28"/>
        </w:rPr>
        <w:t>ю</w:t>
      </w:r>
      <w:r w:rsidR="00E62CBE" w:rsidRPr="00006B31">
        <w:rPr>
          <w:rFonts w:ascii="Times New Roman" w:hAnsi="Times New Roman"/>
          <w:sz w:val="28"/>
          <w:szCs w:val="28"/>
        </w:rPr>
        <w:t xml:space="preserve">т более </w:t>
      </w:r>
      <w:r w:rsidR="00632F09" w:rsidRPr="00006B31">
        <w:rPr>
          <w:rFonts w:ascii="Times New Roman" w:hAnsi="Times New Roman"/>
          <w:sz w:val="28"/>
          <w:szCs w:val="28"/>
        </w:rPr>
        <w:t>5</w:t>
      </w:r>
      <w:r w:rsidR="00E62CBE" w:rsidRPr="00006B31">
        <w:rPr>
          <w:rFonts w:ascii="Times New Roman" w:hAnsi="Times New Roman"/>
          <w:sz w:val="28"/>
          <w:szCs w:val="28"/>
        </w:rPr>
        <w:t xml:space="preserve"> лексических значений?</w:t>
      </w:r>
    </w:p>
    <w:p w:rsidR="00BC40E5" w:rsidRPr="00006B31" w:rsidRDefault="00BC40E5" w:rsidP="00BC40E5">
      <w:pPr>
        <w:spacing w:after="0" w:line="36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006B31">
        <w:rPr>
          <w:rFonts w:ascii="Times New Roman" w:hAnsi="Times New Roman"/>
          <w:i/>
          <w:sz w:val="28"/>
          <w:szCs w:val="28"/>
        </w:rPr>
        <w:t>Критерии:</w:t>
      </w:r>
    </w:p>
    <w:p w:rsidR="00BC40E5" w:rsidRPr="00006B31" w:rsidRDefault="00BC40E5" w:rsidP="00BC40E5">
      <w:pPr>
        <w:spacing w:after="0" w:line="36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006B31">
        <w:rPr>
          <w:rFonts w:ascii="Times New Roman" w:hAnsi="Times New Roman"/>
          <w:i/>
          <w:sz w:val="28"/>
          <w:szCs w:val="28"/>
        </w:rPr>
        <w:t>Высокий уровень (4-5 баллов)</w:t>
      </w:r>
    </w:p>
    <w:p w:rsidR="00BC40E5" w:rsidRPr="00006B31" w:rsidRDefault="00BC40E5" w:rsidP="00BC40E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За отведенное на это задание время ученик </w:t>
      </w:r>
      <w:r w:rsidR="00632F09" w:rsidRPr="00006B31">
        <w:rPr>
          <w:rFonts w:ascii="Times New Roman" w:hAnsi="Times New Roman"/>
          <w:sz w:val="28"/>
          <w:szCs w:val="28"/>
        </w:rPr>
        <w:t>дал определение лексическому значению слов и привел пример 5 многозначных слов</w:t>
      </w:r>
      <w:r w:rsidRPr="00006B31">
        <w:rPr>
          <w:rFonts w:ascii="Times New Roman" w:hAnsi="Times New Roman"/>
          <w:sz w:val="28"/>
          <w:szCs w:val="28"/>
        </w:rPr>
        <w:t xml:space="preserve">. Задание не вызвало затруднений. </w:t>
      </w:r>
      <w:r w:rsidR="00E62CBE" w:rsidRPr="00006B31">
        <w:rPr>
          <w:rFonts w:ascii="Times New Roman" w:hAnsi="Times New Roman"/>
          <w:sz w:val="28"/>
          <w:szCs w:val="28"/>
        </w:rPr>
        <w:t>Учащийся</w:t>
      </w:r>
      <w:r w:rsidRPr="00006B31">
        <w:rPr>
          <w:rFonts w:ascii="Times New Roman" w:hAnsi="Times New Roman"/>
          <w:sz w:val="28"/>
          <w:szCs w:val="28"/>
        </w:rPr>
        <w:t xml:space="preserve"> был активен и заинтересован. </w:t>
      </w:r>
    </w:p>
    <w:p w:rsidR="00BC40E5" w:rsidRPr="00006B31" w:rsidRDefault="00BC40E5" w:rsidP="00BC40E5">
      <w:pPr>
        <w:spacing w:after="0" w:line="36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006B31">
        <w:rPr>
          <w:rFonts w:ascii="Times New Roman" w:hAnsi="Times New Roman"/>
          <w:i/>
          <w:sz w:val="28"/>
          <w:szCs w:val="28"/>
        </w:rPr>
        <w:t>Средний уровень (2-3 балла)</w:t>
      </w:r>
    </w:p>
    <w:p w:rsidR="00BC40E5" w:rsidRPr="00006B31" w:rsidRDefault="00632F09" w:rsidP="00BC40E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 xml:space="preserve">Школьник нашёл </w:t>
      </w:r>
      <w:r w:rsidR="00E62CBE" w:rsidRPr="00006B31">
        <w:rPr>
          <w:rFonts w:ascii="Times New Roman" w:hAnsi="Times New Roman"/>
          <w:sz w:val="28"/>
          <w:szCs w:val="28"/>
        </w:rPr>
        <w:t>2</w:t>
      </w:r>
      <w:r w:rsidRPr="00006B31">
        <w:rPr>
          <w:rFonts w:ascii="Times New Roman" w:hAnsi="Times New Roman"/>
          <w:sz w:val="28"/>
          <w:szCs w:val="28"/>
        </w:rPr>
        <w:t>-3</w:t>
      </w:r>
      <w:r w:rsidR="00E62CBE" w:rsidRPr="00006B31">
        <w:rPr>
          <w:rFonts w:ascii="Times New Roman" w:hAnsi="Times New Roman"/>
          <w:sz w:val="28"/>
          <w:szCs w:val="28"/>
        </w:rPr>
        <w:t xml:space="preserve"> слова</w:t>
      </w:r>
      <w:r w:rsidR="00BC40E5" w:rsidRPr="00006B31">
        <w:rPr>
          <w:rFonts w:ascii="Times New Roman" w:hAnsi="Times New Roman"/>
          <w:sz w:val="28"/>
          <w:szCs w:val="28"/>
        </w:rPr>
        <w:t xml:space="preserve">, затруднялся с поиском, </w:t>
      </w:r>
      <w:r w:rsidR="00E62CBE" w:rsidRPr="00006B31">
        <w:rPr>
          <w:rFonts w:ascii="Times New Roman" w:hAnsi="Times New Roman"/>
          <w:sz w:val="28"/>
          <w:szCs w:val="28"/>
        </w:rPr>
        <w:t>обращался с уточняющими вопросами</w:t>
      </w:r>
      <w:r w:rsidR="00BC40E5" w:rsidRPr="00006B31">
        <w:rPr>
          <w:rFonts w:ascii="Times New Roman" w:hAnsi="Times New Roman"/>
          <w:sz w:val="28"/>
          <w:szCs w:val="28"/>
        </w:rPr>
        <w:t>. Задание не вызвало интереса.</w:t>
      </w:r>
    </w:p>
    <w:p w:rsidR="00BC40E5" w:rsidRPr="00006B31" w:rsidRDefault="00BC40E5" w:rsidP="00BC40E5">
      <w:pPr>
        <w:spacing w:after="0" w:line="36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006B31">
        <w:rPr>
          <w:rFonts w:ascii="Times New Roman" w:hAnsi="Times New Roman"/>
          <w:i/>
          <w:sz w:val="28"/>
          <w:szCs w:val="28"/>
        </w:rPr>
        <w:t>Низкий уровень (0-1 балла)</w:t>
      </w:r>
    </w:p>
    <w:p w:rsidR="00BC40E5" w:rsidRPr="00006B31" w:rsidRDefault="00A72FDC" w:rsidP="00BC40E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B31">
        <w:rPr>
          <w:rFonts w:ascii="Times New Roman" w:hAnsi="Times New Roman"/>
          <w:sz w:val="28"/>
          <w:szCs w:val="28"/>
        </w:rPr>
        <w:t>Учащийся</w:t>
      </w:r>
      <w:r w:rsidR="00BC40E5" w:rsidRPr="00006B31">
        <w:rPr>
          <w:rFonts w:ascii="Times New Roman" w:hAnsi="Times New Roman"/>
          <w:sz w:val="28"/>
          <w:szCs w:val="28"/>
        </w:rPr>
        <w:t xml:space="preserve"> </w:t>
      </w:r>
      <w:r w:rsidR="00632F09" w:rsidRPr="00006B31">
        <w:rPr>
          <w:rFonts w:ascii="Times New Roman" w:hAnsi="Times New Roman"/>
          <w:sz w:val="28"/>
          <w:szCs w:val="28"/>
        </w:rPr>
        <w:t>не смог объяснить, что такое лексическое значение слова и назвал только</w:t>
      </w:r>
      <w:r w:rsidR="00BC40E5" w:rsidRPr="00006B31">
        <w:rPr>
          <w:rFonts w:ascii="Times New Roman" w:hAnsi="Times New Roman"/>
          <w:sz w:val="28"/>
          <w:szCs w:val="28"/>
        </w:rPr>
        <w:t xml:space="preserve"> </w:t>
      </w:r>
      <w:r w:rsidR="00E62CBE" w:rsidRPr="00006B31">
        <w:rPr>
          <w:rFonts w:ascii="Times New Roman" w:hAnsi="Times New Roman"/>
          <w:sz w:val="28"/>
          <w:szCs w:val="28"/>
        </w:rPr>
        <w:t xml:space="preserve">1 </w:t>
      </w:r>
      <w:r w:rsidR="00632F09" w:rsidRPr="00006B31">
        <w:rPr>
          <w:rFonts w:ascii="Times New Roman" w:hAnsi="Times New Roman"/>
          <w:sz w:val="28"/>
          <w:szCs w:val="28"/>
        </w:rPr>
        <w:t xml:space="preserve">многозначное </w:t>
      </w:r>
      <w:r w:rsidR="00E62CBE" w:rsidRPr="00006B31">
        <w:rPr>
          <w:rFonts w:ascii="Times New Roman" w:hAnsi="Times New Roman"/>
          <w:sz w:val="28"/>
          <w:szCs w:val="28"/>
        </w:rPr>
        <w:t>слово</w:t>
      </w:r>
      <w:r w:rsidR="00BC40E5" w:rsidRPr="00006B31">
        <w:rPr>
          <w:rFonts w:ascii="Times New Roman" w:hAnsi="Times New Roman"/>
          <w:sz w:val="28"/>
          <w:szCs w:val="28"/>
        </w:rPr>
        <w:t xml:space="preserve"> или не справился с заданием. </w:t>
      </w:r>
    </w:p>
    <w:p w:rsidR="00BC40E5" w:rsidRPr="00006B31" w:rsidRDefault="00BC40E5" w:rsidP="001F0272">
      <w:pPr>
        <w:spacing w:after="0" w:line="360" w:lineRule="auto"/>
        <w:ind w:firstLine="567"/>
        <w:rPr>
          <w:rFonts w:ascii="Times New Roman" w:hAnsi="Times New Roman"/>
          <w:i/>
          <w:sz w:val="28"/>
          <w:szCs w:val="28"/>
        </w:rPr>
      </w:pPr>
    </w:p>
    <w:sectPr w:rsidR="00BC40E5" w:rsidRPr="00006B31" w:rsidSect="00277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">
    <w:nsid w:val="03A62A1B"/>
    <w:multiLevelType w:val="hybridMultilevel"/>
    <w:tmpl w:val="FF260A9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150BC9"/>
    <w:multiLevelType w:val="hybridMultilevel"/>
    <w:tmpl w:val="7A74300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D02E96"/>
    <w:multiLevelType w:val="hybridMultilevel"/>
    <w:tmpl w:val="44723796"/>
    <w:lvl w:ilvl="0" w:tplc="CCE4E52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35DF6CAD"/>
    <w:multiLevelType w:val="hybridMultilevel"/>
    <w:tmpl w:val="D008460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A74374"/>
    <w:multiLevelType w:val="hybridMultilevel"/>
    <w:tmpl w:val="A4BEB310"/>
    <w:lvl w:ilvl="0" w:tplc="5680C67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61CA4D04"/>
    <w:multiLevelType w:val="hybridMultilevel"/>
    <w:tmpl w:val="8998160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BE6A51"/>
    <w:multiLevelType w:val="hybridMultilevel"/>
    <w:tmpl w:val="FA3EB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7C51DB"/>
    <w:multiLevelType w:val="hybridMultilevel"/>
    <w:tmpl w:val="2CCA8CD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FE3BD4"/>
    <w:multiLevelType w:val="hybridMultilevel"/>
    <w:tmpl w:val="3F9E05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CD167B"/>
    <w:multiLevelType w:val="hybridMultilevel"/>
    <w:tmpl w:val="400EABF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D68"/>
    <w:rsid w:val="00005770"/>
    <w:rsid w:val="00006B31"/>
    <w:rsid w:val="00013474"/>
    <w:rsid w:val="0005164E"/>
    <w:rsid w:val="00084B85"/>
    <w:rsid w:val="000B4308"/>
    <w:rsid w:val="000F118F"/>
    <w:rsid w:val="00115502"/>
    <w:rsid w:val="00120AD8"/>
    <w:rsid w:val="00144B27"/>
    <w:rsid w:val="00146AFD"/>
    <w:rsid w:val="00160C4B"/>
    <w:rsid w:val="001F0272"/>
    <w:rsid w:val="001F0F71"/>
    <w:rsid w:val="002149BA"/>
    <w:rsid w:val="00230A69"/>
    <w:rsid w:val="00233F32"/>
    <w:rsid w:val="0023457B"/>
    <w:rsid w:val="002618B6"/>
    <w:rsid w:val="00277967"/>
    <w:rsid w:val="00277F6A"/>
    <w:rsid w:val="002A6419"/>
    <w:rsid w:val="002E2865"/>
    <w:rsid w:val="00310799"/>
    <w:rsid w:val="00317E42"/>
    <w:rsid w:val="003441EA"/>
    <w:rsid w:val="00395EDA"/>
    <w:rsid w:val="003C7991"/>
    <w:rsid w:val="003E3783"/>
    <w:rsid w:val="00411BB0"/>
    <w:rsid w:val="004624E2"/>
    <w:rsid w:val="004F506E"/>
    <w:rsid w:val="005A47CE"/>
    <w:rsid w:val="005C5E8F"/>
    <w:rsid w:val="005F2F73"/>
    <w:rsid w:val="00632F09"/>
    <w:rsid w:val="00655E36"/>
    <w:rsid w:val="006857F0"/>
    <w:rsid w:val="006A1AF9"/>
    <w:rsid w:val="006E1960"/>
    <w:rsid w:val="006E2F9D"/>
    <w:rsid w:val="006E7161"/>
    <w:rsid w:val="00713B5C"/>
    <w:rsid w:val="00714541"/>
    <w:rsid w:val="007758A4"/>
    <w:rsid w:val="007A09DF"/>
    <w:rsid w:val="007A4ED5"/>
    <w:rsid w:val="007C233E"/>
    <w:rsid w:val="007E47C7"/>
    <w:rsid w:val="007F4964"/>
    <w:rsid w:val="00804CFA"/>
    <w:rsid w:val="00822E40"/>
    <w:rsid w:val="008474A0"/>
    <w:rsid w:val="0086364C"/>
    <w:rsid w:val="0088507D"/>
    <w:rsid w:val="008A57C9"/>
    <w:rsid w:val="008F261A"/>
    <w:rsid w:val="00901504"/>
    <w:rsid w:val="00925145"/>
    <w:rsid w:val="00926767"/>
    <w:rsid w:val="0094343C"/>
    <w:rsid w:val="00945057"/>
    <w:rsid w:val="009A2E67"/>
    <w:rsid w:val="009B7408"/>
    <w:rsid w:val="009C0BD0"/>
    <w:rsid w:val="00A258CD"/>
    <w:rsid w:val="00A31E25"/>
    <w:rsid w:val="00A6310C"/>
    <w:rsid w:val="00A72FDC"/>
    <w:rsid w:val="00AA4969"/>
    <w:rsid w:val="00AD6820"/>
    <w:rsid w:val="00AE1DA5"/>
    <w:rsid w:val="00AE3EE5"/>
    <w:rsid w:val="00B517D2"/>
    <w:rsid w:val="00B67A45"/>
    <w:rsid w:val="00B74809"/>
    <w:rsid w:val="00B74E73"/>
    <w:rsid w:val="00B93A11"/>
    <w:rsid w:val="00BC40E5"/>
    <w:rsid w:val="00BF36EE"/>
    <w:rsid w:val="00C422D6"/>
    <w:rsid w:val="00C65471"/>
    <w:rsid w:val="00C77F98"/>
    <w:rsid w:val="00CB75ED"/>
    <w:rsid w:val="00CF196B"/>
    <w:rsid w:val="00D038DD"/>
    <w:rsid w:val="00D27D68"/>
    <w:rsid w:val="00D5442A"/>
    <w:rsid w:val="00D64302"/>
    <w:rsid w:val="00D72234"/>
    <w:rsid w:val="00D91815"/>
    <w:rsid w:val="00DA43C0"/>
    <w:rsid w:val="00DA6241"/>
    <w:rsid w:val="00DD3F78"/>
    <w:rsid w:val="00E34542"/>
    <w:rsid w:val="00E57283"/>
    <w:rsid w:val="00E62CBE"/>
    <w:rsid w:val="00E86266"/>
    <w:rsid w:val="00EA2544"/>
    <w:rsid w:val="00EB16CC"/>
    <w:rsid w:val="00EB378C"/>
    <w:rsid w:val="00EC28EA"/>
    <w:rsid w:val="00ED705E"/>
    <w:rsid w:val="00EE7BC6"/>
    <w:rsid w:val="00F315D6"/>
    <w:rsid w:val="00F92AFD"/>
    <w:rsid w:val="00FA14AF"/>
    <w:rsid w:val="00FA3786"/>
    <w:rsid w:val="00FD4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6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926767"/>
    <w:rPr>
      <w:rFonts w:cs="Times New Roman"/>
      <w:b/>
      <w:bCs/>
    </w:rPr>
  </w:style>
  <w:style w:type="character" w:styleId="a4">
    <w:name w:val="Hyperlink"/>
    <w:basedOn w:val="a0"/>
    <w:uiPriority w:val="99"/>
    <w:rsid w:val="0092676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E34542"/>
    <w:rPr>
      <w:rFonts w:cs="Times New Roman"/>
    </w:rPr>
  </w:style>
  <w:style w:type="table" w:styleId="a5">
    <w:name w:val="Table Grid"/>
    <w:basedOn w:val="a1"/>
    <w:locked/>
    <w:rsid w:val="00146A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4F506E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sportal.ru/soloveva-n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3247</Words>
  <Characters>18513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КомпДом</dc:creator>
  <cp:keywords/>
  <dc:description/>
  <cp:lastModifiedBy>КомпДом</cp:lastModifiedBy>
  <cp:revision>37</cp:revision>
  <dcterms:created xsi:type="dcterms:W3CDTF">2015-01-24T15:38:00Z</dcterms:created>
  <dcterms:modified xsi:type="dcterms:W3CDTF">2015-11-08T10:07:00Z</dcterms:modified>
</cp:coreProperties>
</file>