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5A" w:rsidRPr="00A2485A" w:rsidRDefault="005B5C32" w:rsidP="00A2485A">
      <w:pPr>
        <w:shd w:val="clear" w:color="auto" w:fill="FFFFFF"/>
        <w:spacing w:after="0" w:line="240" w:lineRule="auto"/>
        <w:ind w:left="-1170" w:right="-545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 </w:t>
      </w:r>
      <w:r w:rsidR="00A2485A" w:rsidRPr="00A248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t> Лодка долж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по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пасть на про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лож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берег реки по крат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пути в си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от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сче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свя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 бе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гом. Ско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те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реки </w:t>
      </w:r>
      <w:r w:rsidR="00A2485A" w:rsidRPr="00A248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u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t>, а ско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лодки от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воды </w:t>
      </w:r>
      <w:r w:rsidR="00A2485A"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92286B0" wp14:editId="4C95E4A1">
            <wp:extent cx="71120" cy="118745"/>
            <wp:effectExtent l="0" t="0" r="5080" b="0"/>
            <wp:docPr id="1" name="Рисунок 1" descr="http://reshuege.ru/formula/9e/9e3669d19b675bd57058fd4664205d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9e/9e3669d19b675bd57058fd4664205d2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t>. Чему дол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быть равен мо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ско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лодки от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бе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га?</w:t>
      </w:r>
    </w:p>
    <w:p w:rsidR="00A2485A" w:rsidRPr="00A2485A" w:rsidRDefault="00A2485A" w:rsidP="00A2485A">
      <w:pPr>
        <w:shd w:val="clear" w:color="auto" w:fill="FFFFFF"/>
        <w:spacing w:after="0" w:line="240" w:lineRule="auto"/>
        <w:ind w:left="-1170" w:right="-545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C40E1CA" wp14:editId="4022F566">
            <wp:extent cx="308610" cy="130810"/>
            <wp:effectExtent l="0" t="0" r="0" b="2540"/>
            <wp:docPr id="2" name="Рисунок 2" descr="http://reshuege.ru/formula/c1/c187f88a3ecc56bee50f972abd4e12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c1/c187f88a3ecc56bee50f972abd4e126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82D1CEE" wp14:editId="15BB85E5">
            <wp:extent cx="308610" cy="118745"/>
            <wp:effectExtent l="0" t="0" r="0" b="0"/>
            <wp:docPr id="3" name="Рисунок 3" descr="http://reshuege.ru/formula/4b/4bf04534109c322d5dbdf68c164acf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4b/4bf04534109c322d5dbdf68c164acf8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60C54D8" wp14:editId="321FB437">
            <wp:extent cx="676910" cy="249555"/>
            <wp:effectExtent l="0" t="0" r="8890" b="0"/>
            <wp:docPr id="4" name="Рисунок 4" descr="http://reshuege.ru/formula/ff/ffd3f28729f567395f50619e567b17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ff/ffd3f28729f567395f50619e567b17d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3020DB6" wp14:editId="20D4CB3F">
            <wp:extent cx="676910" cy="249555"/>
            <wp:effectExtent l="0" t="0" r="8890" b="0"/>
            <wp:docPr id="5" name="Рисунок 5" descr="http://reshuege.ru/formula/7d/7d78bfc91cbcfe5a4c94c767fa5146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7d/7d78bfc91cbcfe5a4c94c767fa5146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FF0">
        <w:rPr>
          <w:rFonts w:ascii="Times New Roman" w:eastAsia="Times New Roman" w:hAnsi="Times New Roman" w:cs="Times New Roman"/>
          <w:color w:val="000000"/>
          <w:lang w:eastAsia="ru-RU"/>
        </w:rPr>
        <w:t xml:space="preserve">   отв</w:t>
      </w:r>
      <w:proofErr w:type="gramStart"/>
      <w:r w:rsidR="00DA2FF0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</w:p>
    <w:p w:rsidR="00A2485A" w:rsidRPr="00A2485A" w:rsidRDefault="005B5C32" w:rsidP="00A2485A">
      <w:pPr>
        <w:spacing w:after="0" w:line="240" w:lineRule="auto"/>
        <w:ind w:left="-1170" w:right="-5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ние 2</w:t>
      </w:r>
      <w:r w:rsidR="00A2485A" w:rsidRPr="00A2485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Два ав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би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ля дви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жут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по пря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му шоссе: пер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вый — со ско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стью </w:t>
      </w:r>
      <w:r w:rsidR="00A2485A" w:rsidRPr="00A248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762AA5" wp14:editId="774EEA4F">
            <wp:extent cx="71120" cy="154305"/>
            <wp:effectExtent l="0" t="0" r="5080" b="0"/>
            <wp:docPr id="6" name="Рисунок 6" descr="http://reshuege.ru/formula/a0/a068e9d5cfdca492a9bbbcc8d29698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a0/a068e9d5cfdca492a9bbbcc8d296989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вто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рой — со ско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стью</w:t>
      </w:r>
      <w:r w:rsidR="00A2485A" w:rsidRPr="00A248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7FC7E5" wp14:editId="262464F3">
            <wp:extent cx="356235" cy="178435"/>
            <wp:effectExtent l="0" t="0" r="5715" b="0"/>
            <wp:docPr id="7" name="Рисунок 7" descr="http://reshuege.ru/formula/6a/6aecfefc2f4fd0c9ffff8cb326528a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6a/6aecfefc2f4fd0c9ffff8cb326528a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Ка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 ско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рость вто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ав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би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ля от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тель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пер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во</w:t>
      </w:r>
      <w:r w:rsidR="00A2485A"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го?</w:t>
      </w:r>
    </w:p>
    <w:p w:rsidR="00A2485A" w:rsidRPr="00A2485A" w:rsidRDefault="00A2485A" w:rsidP="00A2485A">
      <w:pPr>
        <w:shd w:val="clear" w:color="auto" w:fill="FFFFFF"/>
        <w:spacing w:after="0" w:line="240" w:lineRule="auto"/>
        <w:ind w:left="-1170" w:right="-545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04CF297" wp14:editId="73034359">
            <wp:extent cx="71120" cy="154305"/>
            <wp:effectExtent l="0" t="0" r="5080" b="0"/>
            <wp:docPr id="8" name="Рисунок 8" descr="http://reshuege.ru/formula/a0/a068e9d5cfdca492a9bbbcc8d29698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a0/a068e9d5cfdca492a9bbbcc8d296989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F3BABE2" wp14:editId="0F3DF55D">
            <wp:extent cx="285115" cy="154305"/>
            <wp:effectExtent l="0" t="0" r="635" b="0"/>
            <wp:docPr id="9" name="Рисунок 9" descr="http://reshuege.ru/formula/79/79251c2c6193bbe2cb0b68ff422966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79/79251c2c6193bbe2cb0b68ff422966f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B8D2CB4" wp14:editId="21F8E8A2">
            <wp:extent cx="285115" cy="154305"/>
            <wp:effectExtent l="0" t="0" r="635" b="0"/>
            <wp:docPr id="10" name="Рисунок 10" descr="http://reshuege.ru/formula/41/418ae883aa1ac95ceafff4891310e8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41/418ae883aa1ac95ceafff4891310e82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5015069" wp14:editId="7E76C9DF">
            <wp:extent cx="154305" cy="154305"/>
            <wp:effectExtent l="0" t="0" r="0" b="0"/>
            <wp:docPr id="11" name="Рисунок 11" descr="http://reshuege.ru/formula/91/916928b39a610286f0374e0fd398d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91/916928b39a610286f0374e0fd398d05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85A" w:rsidRPr="00A2485A" w:rsidRDefault="00A2485A" w:rsidP="00A2485A">
      <w:pPr>
        <w:spacing w:after="0" w:line="240" w:lineRule="auto"/>
        <w:ind w:left="-1170" w:right="-5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5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</w:t>
      </w:r>
      <w:r w:rsidRPr="00A2485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A2485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 xml:space="preserve">ние </w:t>
      </w:r>
      <w:r w:rsidR="005B5C3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3. 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Два ав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би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ля дви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жут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по пря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му шоссе: пер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вый — со ско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стью </w:t>
      </w:r>
      <w:r w:rsidRPr="00A248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8E9B85" wp14:editId="4EF11069">
            <wp:extent cx="71120" cy="154305"/>
            <wp:effectExtent l="0" t="0" r="5080" b="0"/>
            <wp:docPr id="12" name="Рисунок 12" descr="http://reshuege.ru/formula/a0/a068e9d5cfdca492a9bbbcc8d29698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a0/a068e9d5cfdca492a9bbbcc8d296989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вто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рой — со ско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стью </w:t>
      </w:r>
      <w:r w:rsidRPr="00A248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0F76D8" wp14:editId="194F0920">
            <wp:extent cx="285115" cy="154305"/>
            <wp:effectExtent l="0" t="0" r="635" b="0"/>
            <wp:docPr id="13" name="Рисунок 13" descr="http://reshuege.ru/formula/8c/8cb99aba4ebc6d7bcd7cc30b89e263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8c/8cb99aba4ebc6d7bcd7cc30b89e263a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от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тель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шоссе. Ско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рость пер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во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ав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би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ля от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тель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вто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равна</w:t>
      </w:r>
    </w:p>
    <w:p w:rsidR="00A2485A" w:rsidRPr="00A2485A" w:rsidRDefault="00A2485A" w:rsidP="00A2485A">
      <w:pPr>
        <w:shd w:val="clear" w:color="auto" w:fill="FFFFFF"/>
        <w:spacing w:after="0" w:line="240" w:lineRule="auto"/>
        <w:ind w:left="-1170" w:right="-545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8E4BBEC" wp14:editId="6A0A1F61">
            <wp:extent cx="285115" cy="154305"/>
            <wp:effectExtent l="0" t="0" r="635" b="0"/>
            <wp:docPr id="14" name="Рисунок 14" descr="http://reshuege.ru/formula/79/79251c2c6193bbe2cb0b68ff422966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79/79251c2c6193bbe2cb0b68ff422966f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162B37E" wp14:editId="628CA7C9">
            <wp:extent cx="285115" cy="154305"/>
            <wp:effectExtent l="0" t="0" r="635" b="0"/>
            <wp:docPr id="15" name="Рисунок 15" descr="http://reshuege.ru/formula/41/418ae883aa1ac95ceafff4891310e8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41/418ae883aa1ac95ceafff4891310e82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90DC101" wp14:editId="2FB22E4A">
            <wp:extent cx="154305" cy="154305"/>
            <wp:effectExtent l="0" t="0" r="0" b="0"/>
            <wp:docPr id="16" name="Рисунок 16" descr="http://reshuege.ru/formula/05/05643adb37386ac9f6d334aaf0b61a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05/05643adb37386ac9f6d334aaf0b61a4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CBF2DC6" wp14:editId="5D4BDBD8">
            <wp:extent cx="154305" cy="154305"/>
            <wp:effectExtent l="0" t="0" r="0" b="0"/>
            <wp:docPr id="17" name="Рисунок 17" descr="http://reshuege.ru/formula/91/916928b39a610286f0374e0fd398d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91/916928b39a610286f0374e0fd398d05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85A" w:rsidRPr="00A2485A" w:rsidRDefault="00A2485A" w:rsidP="00A2485A">
      <w:pPr>
        <w:shd w:val="clear" w:color="auto" w:fill="FFFFFF"/>
        <w:spacing w:after="0" w:line="240" w:lineRule="auto"/>
        <w:ind w:left="-1170" w:right="-545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8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 w:rsidRPr="00A248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248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 xml:space="preserve">ние </w:t>
      </w:r>
      <w:r w:rsidR="005B5C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A248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 Ве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дист, дви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под уклон, про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ехал рас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двумя пунк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со ско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стью, рав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15 км/ч. Об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он ехал вдвое мед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нее. Ка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 сред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пу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ско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на всем пути?</w:t>
      </w:r>
    </w:p>
    <w:p w:rsidR="00A2485A" w:rsidRPr="00A2485A" w:rsidRDefault="00A2485A" w:rsidP="00A2485A">
      <w:pPr>
        <w:shd w:val="clear" w:color="auto" w:fill="FFFFFF"/>
        <w:spacing w:after="0" w:line="240" w:lineRule="auto"/>
        <w:ind w:left="-1170" w:right="-545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1) 5 км/ч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2) 10 км/ч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3) 15 км/ч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4) 20 км/ч</w:t>
      </w:r>
      <w:r w:rsidR="00DA2FF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="00DA2FF0">
        <w:rPr>
          <w:rFonts w:ascii="Times New Roman" w:eastAsia="Times New Roman" w:hAnsi="Times New Roman" w:cs="Times New Roman"/>
          <w:color w:val="000000"/>
          <w:lang w:eastAsia="ru-RU"/>
        </w:rPr>
        <w:t>отв</w:t>
      </w:r>
      <w:proofErr w:type="spellEnd"/>
      <w:proofErr w:type="gramEnd"/>
      <w:r w:rsidR="00DA2FF0">
        <w:rPr>
          <w:rFonts w:ascii="Times New Roman" w:eastAsia="Times New Roman" w:hAnsi="Times New Roman" w:cs="Times New Roman"/>
          <w:color w:val="000000"/>
          <w:lang w:eastAsia="ru-RU"/>
        </w:rPr>
        <w:t xml:space="preserve"> 2</w:t>
      </w:r>
    </w:p>
    <w:p w:rsidR="00A2485A" w:rsidRPr="00A2485A" w:rsidRDefault="00A2485A" w:rsidP="00A2485A">
      <w:pPr>
        <w:shd w:val="clear" w:color="auto" w:fill="FFFFFF"/>
        <w:spacing w:after="0" w:line="240" w:lineRule="auto"/>
        <w:ind w:left="-1170" w:right="-545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8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 w:rsidRPr="00A248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248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 xml:space="preserve">ние </w:t>
      </w:r>
      <w:r w:rsidR="005B5C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A248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 Ав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бус везёт пас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по пря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до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ге со ско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10 м/</w:t>
      </w:r>
      <w:proofErr w:type="gramStart"/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Пас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жир</w:t>
      </w:r>
      <w:proofErr w:type="gramEnd"/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 xml:space="preserve"> рав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идёт по са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ну ав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со ско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1 м/с от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ав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дви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от зад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двери к ка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во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ля. Чему равен мо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ско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пас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от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до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ги?</w:t>
      </w:r>
    </w:p>
    <w:p w:rsidR="00A2485A" w:rsidRDefault="00A2485A" w:rsidP="00A2485A">
      <w:pPr>
        <w:shd w:val="clear" w:color="auto" w:fill="FFFFFF"/>
        <w:spacing w:after="0" w:line="240" w:lineRule="auto"/>
        <w:ind w:left="-1170" w:right="-545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1) 11м/с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2) 10 м/с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3) 9 м/с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4) 1м/</w:t>
      </w:r>
      <w:proofErr w:type="gramStart"/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</w:p>
    <w:p w:rsidR="00851494" w:rsidRPr="00851494" w:rsidRDefault="00851494" w:rsidP="00851494">
      <w:pPr>
        <w:shd w:val="clear" w:color="auto" w:fill="FFFFFF"/>
        <w:spacing w:after="0" w:line="240" w:lineRule="auto"/>
        <w:ind w:left="-1170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4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 w:rsidRPr="008514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8514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 xml:space="preserve">ние </w:t>
      </w:r>
      <w:r w:rsidR="005B5C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8514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t> Мо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цикл едет по пря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до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ге с по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ско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50 км/ч. По той же до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ге в том же на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едет ав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 с по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ско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70 км/ч. Мо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ско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дви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цик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от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ав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ля равен</w:t>
      </w:r>
    </w:p>
    <w:p w:rsidR="00851494" w:rsidRDefault="00851494" w:rsidP="0085149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t>1) -20 км/ч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t>2) 20 км/ч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t>3) 120 км/ч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t>4) 50 км/ч</w:t>
      </w:r>
    </w:p>
    <w:p w:rsidR="00F3649D" w:rsidRPr="00F3649D" w:rsidRDefault="00F3649D" w:rsidP="00F3649D">
      <w:pPr>
        <w:spacing w:after="0" w:line="240" w:lineRule="auto"/>
        <w:ind w:left="-1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9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</w:t>
      </w:r>
      <w:r w:rsidRPr="00F3649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F3649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 xml:space="preserve">ние </w:t>
      </w:r>
      <w:r w:rsidR="005B5C3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7</w:t>
      </w:r>
      <w:r w:rsidRPr="00F3649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Пе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ход идет по пря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ней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му участ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ку до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ги со ско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стью </w:t>
      </w:r>
      <w:r w:rsidRPr="00F364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BE9373" wp14:editId="4C2B5760">
            <wp:extent cx="71120" cy="118745"/>
            <wp:effectExtent l="0" t="0" r="5080" b="0"/>
            <wp:docPr id="44" name="Рисунок 44" descr="http://reshuege.ru/formula/c4/c4f4b9b0ab0a2eb771bf7decb3a53c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c4/c4f4b9b0ab0a2eb771bf7decb3a53c8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Нав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стре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чу ему дви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жет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ав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бус со </w:t>
      </w:r>
      <w:proofErr w:type="gramStart"/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ско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стью</w:t>
      </w:r>
      <w:proofErr w:type="gramEnd"/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F364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C3EB59" wp14:editId="38287745">
            <wp:extent cx="213995" cy="130810"/>
            <wp:effectExtent l="0" t="0" r="0" b="2540"/>
            <wp:docPr id="70" name="Рисунок 70" descr="http://reshuege.ru/formula/f4/f4bef554183b886bebc4b0689d87e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f4/f4bef554183b886bebc4b0689d87e50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С какой ско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стью дол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жен дви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гать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нав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стре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чу пе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хо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 ве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дист, чтобы мо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дуль его ско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сти от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тель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пе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хо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да и ав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бу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са был оди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ков?</w:t>
      </w:r>
    </w:p>
    <w:p w:rsidR="00F3649D" w:rsidRPr="00F3649D" w:rsidRDefault="00F3649D" w:rsidP="00F3649D">
      <w:pPr>
        <w:shd w:val="clear" w:color="auto" w:fill="FFFFFF"/>
        <w:spacing w:after="0" w:line="240" w:lineRule="auto"/>
        <w:ind w:left="-13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3649D" w:rsidRDefault="00F3649D" w:rsidP="00F3649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F3649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D6E5A30" wp14:editId="5D868C6C">
            <wp:extent cx="273050" cy="154305"/>
            <wp:effectExtent l="0" t="0" r="0" b="0"/>
            <wp:docPr id="71" name="Рисунок 71" descr="http://reshuege.ru/formula/e2/e27325532d7114456caec0c7e31f31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e2/e27325532d7114456caec0c7e31f317b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3649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DC5F2CA" wp14:editId="7DFFE3E7">
            <wp:extent cx="273050" cy="154305"/>
            <wp:effectExtent l="0" t="0" r="0" b="0"/>
            <wp:docPr id="72" name="Рисунок 72" descr="http://reshuege.ru/formula/b0/b0339d2394891d4980bfb6a9c326dd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b0/b0339d2394891d4980bfb6a9c326dd7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3649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CD721C8" wp14:editId="4437E214">
            <wp:extent cx="142240" cy="130810"/>
            <wp:effectExtent l="0" t="0" r="0" b="2540"/>
            <wp:docPr id="73" name="Рисунок 73" descr="http://reshuege.ru/formula/72/729f25e9a8957551ba20421d02eac9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72/729f25e9a8957551ba20421d02eac9bb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F3649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E8ECBD" wp14:editId="38CECF79">
            <wp:extent cx="213995" cy="130810"/>
            <wp:effectExtent l="0" t="0" r="0" b="2540"/>
            <wp:docPr id="74" name="Рисунок 74" descr="http://reshuege.ru/formula/ea/ea58c49a352c90af1e140a75fecc4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ea/ea58c49a352c90af1e140a75fecc438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494" w:rsidRPr="00851494" w:rsidRDefault="00851494" w:rsidP="00851494">
      <w:pPr>
        <w:spacing w:after="0" w:line="240" w:lineRule="auto"/>
        <w:ind w:left="-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49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</w:t>
      </w:r>
      <w:r w:rsidRPr="0085149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5149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 xml:space="preserve">ние </w:t>
      </w:r>
      <w:r w:rsidR="005B5C3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8</w:t>
      </w:r>
      <w:r w:rsidRPr="0085149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Па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ход дви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жет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по реке про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тив те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 со ско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стью 5 м/с от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тель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бе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га. Опре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ско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рость те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 реки, если ско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рость па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хо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да от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тель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бе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га при дви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нии в об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рат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ном на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прав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нии равна 8 м/</w:t>
      </w:r>
      <w:proofErr w:type="gramStart"/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</w:t>
      </w:r>
      <w:proofErr w:type="gramEnd"/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851494" w:rsidRDefault="00851494" w:rsidP="00851494">
      <w:pPr>
        <w:ind w:left="-1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t> 1) 1,5 м/с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t>2) 3 м/с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t>3) 4,5 м/с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t>4) 9 м/</w:t>
      </w:r>
      <w:proofErr w:type="gramStart"/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</w:p>
    <w:p w:rsidR="00513280" w:rsidRPr="00513280" w:rsidRDefault="00513280" w:rsidP="00513280">
      <w:pPr>
        <w:shd w:val="clear" w:color="auto" w:fill="FFFFFF"/>
        <w:spacing w:after="0" w:line="240" w:lineRule="auto"/>
        <w:ind w:left="-1350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2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 w:rsidRPr="005132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5132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 xml:space="preserve">ние </w:t>
      </w:r>
      <w:r w:rsidR="005B5C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5132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 Пло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вец плы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 по те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реки. Опре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ско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плов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от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бе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га, если ско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плов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от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воды </w:t>
      </w:r>
      <w:r w:rsidRPr="005132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A6629B8" wp14:editId="0C5B2721">
            <wp:extent cx="510540" cy="178435"/>
            <wp:effectExtent l="0" t="0" r="3810" b="0"/>
            <wp:docPr id="56" name="Рисунок 56" descr="http://reshuege.ru/formula/25/2501c07388ef3a1aa5e386164dae2d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25/2501c07388ef3a1aa5e386164dae2d18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, а ско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те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реки </w:t>
      </w:r>
      <w:r w:rsidRPr="005132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FF8C1B5" wp14:editId="252BF062">
            <wp:extent cx="510540" cy="178435"/>
            <wp:effectExtent l="0" t="0" r="3810" b="0"/>
            <wp:docPr id="57" name="Рисунок 57" descr="http://reshuege.ru/formula/ab/ababa82c0a82baaf8b2e7bc81c7f5d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formula/ab/ababa82c0a82baaf8b2e7bc81c7f5de6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13280" w:rsidRPr="00513280" w:rsidRDefault="00513280" w:rsidP="00513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13280" w:rsidRDefault="00513280" w:rsidP="005132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5132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EB826A2" wp14:editId="09AEF909">
            <wp:extent cx="510540" cy="178435"/>
            <wp:effectExtent l="0" t="0" r="3810" b="0"/>
            <wp:docPr id="58" name="Рисунок 58" descr="http://reshuege.ru/formula/60/60860a878306dbd19449ea2ff170fc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reshuege.ru/formula/60/60860a878306dbd19449ea2ff170fc15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5132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8947C21" wp14:editId="136AB7C3">
            <wp:extent cx="581660" cy="178435"/>
            <wp:effectExtent l="0" t="0" r="8890" b="0"/>
            <wp:docPr id="59" name="Рисунок 59" descr="http://reshuege.ru/formula/bd/bde7af2adf8b864f97e28b1aa30d7a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eshuege.ru/formula/bd/bde7af2adf8b864f97e28b1aa30d7a9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5132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018690B" wp14:editId="43827D20">
            <wp:extent cx="510540" cy="178435"/>
            <wp:effectExtent l="0" t="0" r="3810" b="0"/>
            <wp:docPr id="60" name="Рисунок 60" descr="http://reshuege.ru/formula/b7/b7e96a6542dc172b3b69185231fbd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b7/b7e96a6542dc172b3b69185231fbd370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5132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6FCCA7C" wp14:editId="4AF0C0C7">
            <wp:extent cx="510540" cy="178435"/>
            <wp:effectExtent l="0" t="0" r="3810" b="0"/>
            <wp:docPr id="61" name="Рисунок 61" descr="http://reshuege.ru/formula/cc/cc76b9f6e134184e147d6c51315eb7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cc/cc76b9f6e134184e147d6c51315eb791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49D" w:rsidRPr="00F3649D" w:rsidRDefault="00F3649D" w:rsidP="00F3649D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9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</w:t>
      </w:r>
      <w:r w:rsidRPr="00F3649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F3649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 xml:space="preserve">ние </w:t>
      </w:r>
      <w:r w:rsidR="005B5C3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9</w:t>
      </w:r>
      <w:r w:rsidRPr="00F3649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Тело раз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ня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на пря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ней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ном участ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ке пути, при этом за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ви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мость прой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ден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телом пути </w:t>
      </w:r>
      <w:r w:rsidRPr="00F3649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S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от вре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 </w:t>
      </w:r>
      <w:r w:rsidRPr="00F3649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t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имеет вид:</w:t>
      </w:r>
      <w:r w:rsidRPr="00F3649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1C28C41" wp14:editId="4F8B831D">
            <wp:extent cx="653415" cy="189865"/>
            <wp:effectExtent l="0" t="0" r="0" b="635"/>
            <wp:docPr id="81" name="Рисунок 81" descr="http://reshuege.ru/formula/30/300e90c54a24c09bf4e21c3ba45f7c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30/300e90c54a24c09bf4e21c3ba45f7c73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3649D" w:rsidRPr="00F3649D" w:rsidRDefault="00F3649D" w:rsidP="00F3649D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Чему равна ско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рость тела в мо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мент вре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 </w:t>
      </w:r>
      <w:r w:rsidRPr="00F364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711086" wp14:editId="7293A6D7">
            <wp:extent cx="427355" cy="130810"/>
            <wp:effectExtent l="0" t="0" r="0" b="2540"/>
            <wp:docPr id="82" name="Рисунок 82" descr="http://reshuege.ru/formula/7c/7ca5bb03eb52a0bdbfcec1918223c3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7c/7ca5bb03eb52a0bdbfcec1918223c37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при таком дви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нии?</w:t>
      </w:r>
    </w:p>
    <w:p w:rsidR="00F3649D" w:rsidRPr="00513280" w:rsidRDefault="00F3649D" w:rsidP="00F3649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F3649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E4B2A5C" wp14:editId="34A4FA2B">
            <wp:extent cx="427355" cy="178435"/>
            <wp:effectExtent l="0" t="0" r="0" b="0"/>
            <wp:docPr id="83" name="Рисунок 83" descr="http://reshuege.ru/formula/6d/6d1b4cce2fce320eca275ec38dd5e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6d/6d1b4cce2fce320eca275ec38dd5e165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3649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81E08EE" wp14:editId="73496CF9">
            <wp:extent cx="356235" cy="178435"/>
            <wp:effectExtent l="0" t="0" r="5715" b="0"/>
            <wp:docPr id="84" name="Рисунок 84" descr="http://reshuege.ru/formula/fe/fe1fbbc4a90208103fdc6f368bd82f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fe/fe1fbbc4a90208103fdc6f368bd82f15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3649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2E6767B" wp14:editId="3E5C276C">
            <wp:extent cx="356235" cy="178435"/>
            <wp:effectExtent l="0" t="0" r="5715" b="0"/>
            <wp:docPr id="85" name="Рисунок 85" descr="http://reshuege.ru/formula/ff/ff0a27de84c7dd89678f8f3eea2a10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ff/ff0a27de84c7dd89678f8f3eea2a10a5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F3649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06132CC" wp14:editId="5BE6B0C5">
            <wp:extent cx="368300" cy="178435"/>
            <wp:effectExtent l="0" t="0" r="0" b="0"/>
            <wp:docPr id="86" name="Рисунок 86" descr="http://reshuege.ru/formula/12/120018b30d67f9c2cc283fdae16f79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12/120018b30d67f9c2cc283fdae16f79ff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85A" w:rsidRPr="00A2485A" w:rsidRDefault="00A2485A" w:rsidP="00A2485A">
      <w:pPr>
        <w:spacing w:after="0" w:line="240" w:lineRule="auto"/>
        <w:ind w:left="-1170" w:right="-5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5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</w:t>
      </w:r>
      <w:r w:rsidRPr="00A2485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A2485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 xml:space="preserve">ние </w:t>
      </w:r>
      <w:r w:rsidR="005B5C3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10</w:t>
      </w:r>
      <w:r w:rsidRPr="00A2485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При пря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ней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ном дви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нии за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ви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мость ко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ор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ты тела </w:t>
      </w:r>
      <w:r w:rsidRPr="00A2485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x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от вре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 </w:t>
      </w:r>
      <w:r w:rsidRPr="00A2485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t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имеет вид:</w:t>
      </w:r>
    </w:p>
    <w:p w:rsidR="00A2485A" w:rsidRPr="00A2485A" w:rsidRDefault="00A2485A" w:rsidP="00A2485A">
      <w:pPr>
        <w:shd w:val="clear" w:color="auto" w:fill="FFFFFF"/>
        <w:spacing w:after="0" w:line="240" w:lineRule="auto"/>
        <w:ind w:left="-1170" w:right="-54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4534C4A" wp14:editId="6AA2ADB0">
            <wp:extent cx="962025" cy="189865"/>
            <wp:effectExtent l="0" t="0" r="9525" b="635"/>
            <wp:docPr id="18" name="Рисунок 18" descr="http://reshuege.ru/formula/dd/dde22b2700949b8fe522a407749ed4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dd/dde22b2700949b8fe522a407749ed4b3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2485A" w:rsidRPr="00A2485A" w:rsidRDefault="00A2485A" w:rsidP="00A2485A">
      <w:pPr>
        <w:spacing w:after="0" w:line="240" w:lineRule="auto"/>
        <w:ind w:left="-1170" w:right="-5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Чему равна ско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рость тела в мо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мент вре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 </w:t>
      </w:r>
      <w:r w:rsidRPr="00A248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9D726F" wp14:editId="2A3C088F">
            <wp:extent cx="427355" cy="130810"/>
            <wp:effectExtent l="0" t="0" r="0" b="2540"/>
            <wp:docPr id="19" name="Рисунок 19" descr="http://reshuege.ru/formula/95/95fcbf9f0e1c787654814a0e21c2d5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95/95fcbf9f0e1c787654814a0e21c2d5b6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при таком дви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Pr="00A248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нии?</w:t>
      </w:r>
    </w:p>
    <w:p w:rsidR="000D7C56" w:rsidRDefault="00A2485A" w:rsidP="000D7C56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CABABB4" wp14:editId="10E71B12">
            <wp:extent cx="439420" cy="178435"/>
            <wp:effectExtent l="0" t="0" r="0" b="0"/>
            <wp:docPr id="20" name="Рисунок 20" descr="http://reshuege.ru/formula/9f/9f8330d6e4313b3968811b83ed5d1f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9f/9f8330d6e4313b3968811b83ed5d1f4b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D062CA0" wp14:editId="40EABA9C">
            <wp:extent cx="439420" cy="178435"/>
            <wp:effectExtent l="0" t="0" r="0" b="0"/>
            <wp:docPr id="21" name="Рисунок 21" descr="http://reshuege.ru/formula/5a/5aa413b184d122ff264f33c0ce207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5a/5aa413b184d122ff264f33c0ce207ada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805CD44" wp14:editId="61A04DF7">
            <wp:extent cx="427355" cy="178435"/>
            <wp:effectExtent l="0" t="0" r="0" b="0"/>
            <wp:docPr id="22" name="Рисунок 22" descr="http://reshuege.ru/formula/5c/5c4f780e188cfd6a80405abd0fe90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5c/5c4f780e188cfd6a80405abd0fe90ada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DDBF9A2" wp14:editId="5B04B42F">
            <wp:extent cx="427355" cy="178435"/>
            <wp:effectExtent l="0" t="0" r="0" b="0"/>
            <wp:docPr id="23" name="Рисунок 23" descr="http://reshuege.ru/formula/01/01357c6334ed3fccaa70ed7d4194bb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01/01357c6334ed3fccaa70ed7d4194bb25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56" w:rsidRPr="000D7C56" w:rsidRDefault="000D7C56" w:rsidP="000D7C56">
      <w:pPr>
        <w:shd w:val="clear" w:color="auto" w:fill="FFFFFF"/>
        <w:ind w:left="-1260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C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 w:rsidRPr="000D7C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0D7C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</w:t>
      </w:r>
      <w:r w:rsidR="005B5C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0D7C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 За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ко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ты </w:t>
      </w:r>
      <w:r w:rsidRPr="000D7C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 тела от вре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Pr="000D7C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 имеет вид: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0D7C5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C615906" wp14:editId="6DA13D07">
            <wp:extent cx="1045210" cy="189865"/>
            <wp:effectExtent l="0" t="0" r="2540" b="635"/>
            <wp:docPr id="37" name="Рисунок 37" descr="http://reshuege.ru/formula/71/7199a80ad99f1ba516596c8623bdcd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71/7199a80ad99f1ba516596c8623bdcd00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D7C56" w:rsidRPr="000D7C56" w:rsidRDefault="000D7C56" w:rsidP="000D7C56">
      <w:pPr>
        <w:shd w:val="clear" w:color="auto" w:fill="FFFFFF"/>
        <w:spacing w:after="0" w:line="240" w:lineRule="auto"/>
        <w:ind w:left="-1260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Через сколь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се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кунд после на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от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сче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вре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Pr="000D7C5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2F0DF80" wp14:editId="2DBB0259">
            <wp:extent cx="427355" cy="130810"/>
            <wp:effectExtent l="0" t="0" r="0" b="2540"/>
            <wp:docPr id="38" name="Рисунок 38" descr="http://reshuege.ru/formula/ae/ae56edd2af2dfbb6db84b8ebfb44c9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ae/ae56edd2af2dfbb6db84b8ebfb44c9b9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 про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ек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век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ско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тела на ось </w:t>
      </w:r>
      <w:proofErr w:type="spellStart"/>
      <w:r w:rsidRPr="000D7C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Ox</w:t>
      </w:r>
      <w:proofErr w:type="spellEnd"/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 ста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 рав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нулю?</w:t>
      </w:r>
    </w:p>
    <w:p w:rsidR="000D7C56" w:rsidRDefault="000D7C56" w:rsidP="000D7C5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 1) 1,5 c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2) 2 c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3) 3 c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4) 5 c</w:t>
      </w:r>
    </w:p>
    <w:p w:rsidR="000D7C56" w:rsidRPr="000D7C56" w:rsidRDefault="005B5C32" w:rsidP="000D7C56">
      <w:pPr>
        <w:ind w:left="-1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ние 12</w:t>
      </w:r>
      <w:r w:rsidR="000D7C56" w:rsidRPr="000D7C5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0D7C56"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За</w:t>
      </w:r>
      <w:r w:rsidR="000D7C56"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ви</w:t>
      </w:r>
      <w:r w:rsidR="000D7C56"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</w:t>
      </w:r>
      <w:r w:rsidR="000D7C56"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мость ко</w:t>
      </w:r>
      <w:r w:rsidR="000D7C56"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ор</w:t>
      </w:r>
      <w:r w:rsidR="000D7C56"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="000D7C56"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</w:t>
      </w:r>
      <w:r w:rsidR="000D7C56"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ты </w:t>
      </w:r>
      <w:r w:rsidR="000D7C56" w:rsidRPr="000D7C5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x</w:t>
      </w:r>
      <w:r w:rsidR="000D7C56"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тела от вре</w:t>
      </w:r>
      <w:r w:rsidR="000D7C56"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="000D7C56"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 </w:t>
      </w:r>
      <w:r w:rsidR="000D7C56" w:rsidRPr="000D7C5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t</w:t>
      </w:r>
      <w:r w:rsidR="000D7C56"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имеет вид:</w:t>
      </w:r>
      <w:r w:rsidR="000D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D7C56" w:rsidRPr="000D7C5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485D1D3" wp14:editId="0CCF5011">
            <wp:extent cx="962025" cy="189865"/>
            <wp:effectExtent l="0" t="0" r="9525" b="635"/>
            <wp:docPr id="45" name="Рисунок 45" descr="http://reshuege.ru/formula/7f/7fb86a3bbb2bf7d6e1503dd7b3155d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7f/7fb86a3bbb2bf7d6e1503dd7b3155db2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C56" w:rsidRPr="000D7C5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D7C56" w:rsidRPr="000D7C56" w:rsidRDefault="000D7C56" w:rsidP="000D7C56">
      <w:pPr>
        <w:spacing w:after="0" w:line="240" w:lineRule="auto"/>
        <w:ind w:left="-1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Чему равна про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ек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ция ско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сти тела на ось </w:t>
      </w:r>
      <w:proofErr w:type="spellStart"/>
      <w:r w:rsidRPr="000D7C5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Ox</w:t>
      </w:r>
      <w:proofErr w:type="spellEnd"/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в мо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мент вре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 </w:t>
      </w:r>
      <w:r w:rsidRPr="000D7C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C6315C" wp14:editId="44607FD9">
            <wp:extent cx="427355" cy="130810"/>
            <wp:effectExtent l="0" t="0" r="0" b="2540"/>
            <wp:docPr id="46" name="Рисунок 46" descr="http://reshuege.ru/formula/33/33af6b8a8fe8d07b09fb7f9a560ef5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33/33af6b8a8fe8d07b09fb7f9a560ef5a3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при таком дви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нии.</w:t>
      </w:r>
    </w:p>
    <w:p w:rsidR="000D7C56" w:rsidRPr="000D7C56" w:rsidRDefault="000D7C56" w:rsidP="000D7C56">
      <w:pPr>
        <w:shd w:val="clear" w:color="auto" w:fill="FFFFFF"/>
        <w:spacing w:after="0" w:line="240" w:lineRule="auto"/>
        <w:ind w:left="-13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2485A" w:rsidRDefault="000D7C56" w:rsidP="000D7C5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0D7C5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41102CA" wp14:editId="2BA4F2D9">
            <wp:extent cx="356235" cy="178435"/>
            <wp:effectExtent l="0" t="0" r="5715" b="0"/>
            <wp:docPr id="47" name="Рисунок 47" descr="http://reshuege.ru/formula/fe/fe1fbbc4a90208103fdc6f368bd82f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formula/fe/fe1fbbc4a90208103fdc6f368bd82f15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0D7C5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2054526" wp14:editId="4F3AA63C">
            <wp:extent cx="356235" cy="178435"/>
            <wp:effectExtent l="0" t="0" r="5715" b="0"/>
            <wp:docPr id="48" name="Рисунок 48" descr="http://reshuege.ru/formula/19/19556e799a82792bccadd5bf30a6ba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19/19556e799a82792bccadd5bf30a6ba45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0D7C5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8082723" wp14:editId="0BD22D4E">
            <wp:extent cx="356235" cy="178435"/>
            <wp:effectExtent l="0" t="0" r="5715" b="0"/>
            <wp:docPr id="49" name="Рисунок 49" descr="http://reshuege.ru/formula/9a/9a1a13461e1018b1e7150ba2cc88ba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formula/9a/9a1a13461e1018b1e7150ba2cc88ba2c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4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) </w:t>
      </w:r>
      <w:r w:rsidRPr="000D7C5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920B6AC" wp14:editId="170C93D8">
            <wp:extent cx="356235" cy="178435"/>
            <wp:effectExtent l="0" t="0" r="5715" b="0"/>
            <wp:docPr id="50" name="Рисунок 50" descr="http://reshuege.ru/formula/e8/e89b808f34a36148c17e663767cf09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e8/e89b808f34a36148c17e663767cf094a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7E8" w:rsidRPr="00AC77E8" w:rsidRDefault="00AC77E8" w:rsidP="00AC77E8">
      <w:pPr>
        <w:shd w:val="clear" w:color="auto" w:fill="FFFFFF"/>
        <w:tabs>
          <w:tab w:val="left" w:pos="-1080"/>
        </w:tabs>
        <w:spacing w:after="0" w:line="240" w:lineRule="auto"/>
        <w:ind w:left="-1170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7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 w:rsidRPr="00AC77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C77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 xml:space="preserve">ние </w:t>
      </w:r>
      <w:r w:rsidR="005B5C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</w:t>
      </w:r>
      <w:r w:rsidRPr="00AC77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t> Ма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точка дви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вдоль оси </w:t>
      </w:r>
      <w:r w:rsidRPr="00AC77E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ОХ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t>. Её ко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та </w:t>
      </w:r>
      <w:r w:rsidRPr="00AC77E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44278F4" wp14:editId="45271330">
            <wp:extent cx="71120" cy="118745"/>
            <wp:effectExtent l="0" t="0" r="5080" b="0"/>
            <wp:docPr id="66" name="Рисунок 66" descr="http://reshuege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reshuege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t> из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сте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вре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Pr="00AC77E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717FD85" wp14:editId="3E658C11">
            <wp:extent cx="47625" cy="118745"/>
            <wp:effectExtent l="0" t="0" r="9525" b="0"/>
            <wp:docPr id="67" name="Рисунок 67" descr="http://reshuege.ru/formula/e3/e358efa489f58062f10dd7316b656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reshuege.ru/formula/e3/e358efa489f58062f10dd7316b65649e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t>по за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ну </w:t>
      </w:r>
      <w:r w:rsidRPr="00AC77E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8BB3D38" wp14:editId="22286D67">
            <wp:extent cx="1128395" cy="189865"/>
            <wp:effectExtent l="0" t="0" r="0" b="635"/>
            <wp:docPr id="68" name="Рисунок 68" descr="http://reshuege.ru/formula/7b/7b929f5f6265213751d510c9bf2e0e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reshuege.ru/formula/7b/7b929f5f6265213751d510c9bf2e0e2d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t> (все ве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за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 СИ). В мо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Pr="00AC77E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3F9DD04" wp14:editId="23A098B4">
            <wp:extent cx="320675" cy="130810"/>
            <wp:effectExtent l="0" t="0" r="3175" b="2540"/>
            <wp:docPr id="69" name="Рисунок 69" descr="http://reshuege.ru/formula/85/85c9cb7707eff693d3760e0f4ba80d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reshuege.ru/formula/85/85c9cb7707eff693d3760e0f4ba80d60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ек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</w:t>
      </w:r>
      <w:proofErr w:type="gramEnd"/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t xml:space="preserve"> ско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ма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точки на ось </w:t>
      </w:r>
      <w:r w:rsidRPr="00AC77E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ОХ</w:t>
      </w:r>
    </w:p>
    <w:p w:rsidR="00AC77E8" w:rsidRPr="00AC77E8" w:rsidRDefault="00AC77E8" w:rsidP="00AC77E8">
      <w:pPr>
        <w:shd w:val="clear" w:color="auto" w:fill="FFFFFF"/>
        <w:tabs>
          <w:tab w:val="left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C77E8" w:rsidRPr="00A2485A" w:rsidRDefault="00AC77E8" w:rsidP="00AC77E8">
      <w:pPr>
        <w:shd w:val="clear" w:color="auto" w:fill="FFFFFF"/>
        <w:spacing w:after="0" w:line="240" w:lineRule="auto"/>
        <w:ind w:left="-1260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t>1) будет по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</w:t>
      </w:r>
      <w:proofErr w:type="gramStart"/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t>) будет от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ной3) будет равна нулю4) может иметь любой знак</w:t>
      </w:r>
    </w:p>
    <w:p w:rsidR="00A2485A" w:rsidRPr="00A2485A" w:rsidRDefault="005B5C32" w:rsidP="00A2485A">
      <w:pPr>
        <w:shd w:val="clear" w:color="auto" w:fill="FFFFFF"/>
        <w:spacing w:after="0" w:line="240" w:lineRule="auto"/>
        <w:ind w:left="-1170" w:right="-545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За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</w:t>
      </w:r>
      <w:r w:rsidR="00A2485A" w:rsidRPr="00A248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t> Дви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двух ве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стов за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урав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 w:rsidR="00A2485A"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E9A3AAB" wp14:editId="5DC9A522">
            <wp:extent cx="700405" cy="178435"/>
            <wp:effectExtent l="0" t="0" r="4445" b="0"/>
            <wp:docPr id="24" name="Рисунок 24" descr="http://reshuege.ru/formula/ec/ec04e51d8c27ce38e68001af367d5d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ec/ec04e51d8c27ce38e68001af367d5d59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A2485A"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BD10297" wp14:editId="3C5D0A49">
            <wp:extent cx="1092835" cy="178435"/>
            <wp:effectExtent l="0" t="0" r="0" b="0"/>
            <wp:docPr id="25" name="Рисунок 25" descr="http://reshuege.ru/formula/1e/1eacaa4e57775a289fb2a6d198c718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1e/1eacaa4e57775a289fb2a6d198c71879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ту </w:t>
      </w:r>
      <w:r w:rsidR="00A2485A" w:rsidRPr="00A2485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8606B88" wp14:editId="060A3885">
            <wp:extent cx="71120" cy="118745"/>
            <wp:effectExtent l="0" t="0" r="5080" b="0"/>
            <wp:docPr id="26" name="Рисунок 26" descr="http://reshuege.ru/formula/67/6722c218a6f30869ef6886dc4b050a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67/6722c218a6f30869ef6886dc4b050a37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t> места встре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чи ве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стов. Ве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сты дви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вдоль одной пря</w:t>
      </w:r>
      <w:r w:rsidR="00A2485A" w:rsidRPr="00A2485A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мой.</w:t>
      </w:r>
    </w:p>
    <w:p w:rsidR="00A2485A" w:rsidRPr="00A2485A" w:rsidRDefault="00A2485A" w:rsidP="00851494">
      <w:pPr>
        <w:shd w:val="clear" w:color="auto" w:fill="FFFFFF"/>
        <w:spacing w:after="0" w:line="240" w:lineRule="auto"/>
        <w:ind w:left="-1170" w:right="-545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1) 8 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2) 16 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3) 20 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2485A">
        <w:rPr>
          <w:rFonts w:ascii="Times New Roman" w:eastAsia="Times New Roman" w:hAnsi="Times New Roman" w:cs="Times New Roman"/>
          <w:color w:val="000000"/>
          <w:lang w:eastAsia="ru-RU"/>
        </w:rPr>
        <w:t>4) 10 м</w:t>
      </w:r>
    </w:p>
    <w:p w:rsidR="00851494" w:rsidRPr="00851494" w:rsidRDefault="005B5C32" w:rsidP="00851494">
      <w:pPr>
        <w:spacing w:after="0" w:line="240" w:lineRule="auto"/>
        <w:ind w:left="-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ние 15</w:t>
      </w:r>
      <w:r w:rsidR="00851494" w:rsidRPr="0085149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Ве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ло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пе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дист съез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жа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 с горки, дви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га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ясь пря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ней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но и </w:t>
      </w:r>
      <w:proofErr w:type="spellStart"/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рав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уско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рен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proofErr w:type="spellEnd"/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За время спус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 ско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рость ве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ло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пе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ста уве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чи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лась на </w:t>
      </w:r>
      <w:r w:rsidR="00851494" w:rsidRPr="008514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37971A" wp14:editId="24AC81EF">
            <wp:extent cx="427355" cy="178435"/>
            <wp:effectExtent l="0" t="0" r="0" b="0"/>
            <wp:docPr id="27" name="Рисунок 27" descr="http://reshuege.ru/formula/01/01357c6334ed3fccaa70ed7d4194bb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01/01357c6334ed3fccaa70ed7d4194bb25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Уско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ве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ло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пе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ста — </w:t>
      </w:r>
      <w:r w:rsidR="00851494" w:rsidRPr="008514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017E3A" wp14:editId="195426BA">
            <wp:extent cx="558165" cy="189865"/>
            <wp:effectExtent l="0" t="0" r="0" b="635"/>
            <wp:docPr id="28" name="Рисунок 28" descr="http://reshuege.ru/formula/44/44d8367b233af34df7ed86ffb77c72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44/44d8367b233af34df7ed86ffb77c728f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Сколь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 вре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 длил</w:t>
      </w:r>
      <w:r w:rsidR="00851494"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спуск?</w:t>
      </w:r>
    </w:p>
    <w:p w:rsidR="00DA2FF0" w:rsidRDefault="00851494" w:rsidP="00571AA0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t> 1) </w:t>
      </w:r>
      <w:r w:rsidRPr="0085149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A90E94D" wp14:editId="7452D5C9">
            <wp:extent cx="403860" cy="154305"/>
            <wp:effectExtent l="0" t="0" r="0" b="0"/>
            <wp:docPr id="29" name="Рисунок 29" descr="http://reshuege.ru/formula/b3/b366e2eae2d463737f6815fa184388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b3/b366e2eae2d463737f6815fa184388cd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85149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8E0744D" wp14:editId="45DA7514">
            <wp:extent cx="189865" cy="130810"/>
            <wp:effectExtent l="0" t="0" r="635" b="2540"/>
            <wp:docPr id="30" name="Рисунок 30" descr="http://reshuege.ru/formula/21/214b500deb038b6d7d9fc0918d7a6b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21/214b500deb038b6d7d9fc0918d7a6b34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85149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8CA6890" wp14:editId="381A5685">
            <wp:extent cx="189865" cy="130810"/>
            <wp:effectExtent l="0" t="0" r="635" b="2540"/>
            <wp:docPr id="31" name="Рисунок 31" descr="http://reshuege.ru/formula/2e/2e6ba7a5cb5971f4da73ace65e632a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2e/2e6ba7a5cb5971f4da73ace65e632a8a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85149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5760FF8" wp14:editId="7D4F8D42">
            <wp:extent cx="260985" cy="130810"/>
            <wp:effectExtent l="0" t="0" r="5715" b="2540"/>
            <wp:docPr id="32" name="Рисунок 32" descr="http://reshuege.ru/formula/37/37da4ffdd539d1df3c31663f64943c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37/37da4ffdd539d1df3c31663f64943c36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FF0" w:rsidRPr="00DA2FF0" w:rsidRDefault="00DA2FF0" w:rsidP="00571AA0">
      <w:pPr>
        <w:shd w:val="clear" w:color="auto" w:fill="FFFFFF"/>
        <w:spacing w:after="0"/>
        <w:ind w:left="-11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2F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 w:rsidRPr="00DA2F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DA2F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 </w:t>
      </w:r>
      <w:r w:rsidR="005B5C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DA2F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t> Ве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дист съез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горки, дви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ясь </w:t>
      </w:r>
      <w:proofErr w:type="spellStart"/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t>рав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уско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proofErr w:type="spellEnd"/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t>. На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ско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ве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ста равна нулю. </w:t>
      </w:r>
      <w:bookmarkStart w:id="0" w:name="_GoBack"/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bookmarkEnd w:id="0"/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горки дли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100 м ско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ве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softHyphen/>
        <w:t>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та 10 м/с. Его уско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равн</w:t>
      </w:r>
      <w:proofErr w:type="spellEnd"/>
    </w:p>
    <w:p w:rsidR="00513280" w:rsidRDefault="00DA2FF0" w:rsidP="00571AA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t>1) 0,25 м/с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DA2F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0DC9390" wp14:editId="2915A666">
            <wp:extent cx="59690" cy="189865"/>
            <wp:effectExtent l="0" t="0" r="0" b="0"/>
            <wp:docPr id="33" name="Рисунок 33" descr="http://reshuege.ru/formula/b3/b37b69605d183ba16f9c11dd872bcf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b3/b37b69605d183ba16f9c11dd872bcf50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t>2) 0,50 м/с</w:t>
      </w:r>
      <w:r w:rsidRPr="00DA2F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E9D5B8A" wp14:editId="35CDA339">
            <wp:extent cx="59690" cy="189865"/>
            <wp:effectExtent l="0" t="0" r="0" b="0"/>
            <wp:docPr id="34" name="Рисунок 34" descr="http://reshuege.ru/formula/b3/b37b69605d183ba16f9c11dd872bcf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b3/b37b69605d183ba16f9c11dd872bcf50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t>3) 1 м/с</w:t>
      </w:r>
      <w:r w:rsidRPr="00DA2F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CFB9B06" wp14:editId="4B76FC70">
            <wp:extent cx="59690" cy="189865"/>
            <wp:effectExtent l="0" t="0" r="0" b="0"/>
            <wp:docPr id="35" name="Рисунок 35" descr="http://reshuege.ru/formula/b3/b37b69605d183ba16f9c11dd872bcf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b3/b37b69605d183ba16f9c11dd872bcf50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t>4) 2 м/</w:t>
      </w:r>
      <w:proofErr w:type="gramStart"/>
      <w:r w:rsidRPr="00DA2FF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DA2F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BF2490" wp14:editId="75EA73EA">
            <wp:extent cx="59690" cy="189865"/>
            <wp:effectExtent l="0" t="0" r="0" b="0"/>
            <wp:docPr id="36" name="Рисунок 36" descr="http://reshuege.ru/formula/b3/b37b69605d183ba16f9c11dd872bcf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b3/b37b69605d183ba16f9c11dd872bcf50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280" w:rsidRPr="00513280" w:rsidRDefault="00513280" w:rsidP="00513280">
      <w:pPr>
        <w:ind w:left="-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</w:t>
      </w:r>
      <w:r w:rsidRPr="005132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5132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ние 1 </w:t>
      </w:r>
      <w:r w:rsidR="005B5C3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7</w:t>
      </w:r>
      <w:r w:rsidRPr="005132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Ав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биль тро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га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с места и дви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жет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с по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ян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ным уско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ем 5 </w:t>
      </w:r>
      <w:proofErr w:type="gramStart"/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</w:t>
      </w:r>
      <w:proofErr w:type="gramEnd"/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/с</w:t>
      </w:r>
      <w:r w:rsidRPr="005132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4D3557" wp14:editId="7A042112">
            <wp:extent cx="59690" cy="189865"/>
            <wp:effectExtent l="0" t="0" r="0" b="0"/>
            <wp:docPr id="51" name="Рисунок 51" descr="http://reshuege.ru/formula/b3/b37b69605d183ba16f9c11dd872bcf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b3/b37b69605d183ba16f9c11dd872bcf50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Какой путь прошёл ав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биль, если его ско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рость в конце пути ока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за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лась рав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15 м/с?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13280" w:rsidRPr="00513280" w:rsidRDefault="00513280" w:rsidP="005132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1) 45 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2) 10,5 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3) 22,5 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4) 33 м</w:t>
      </w:r>
    </w:p>
    <w:p w:rsidR="00513280" w:rsidRPr="00571AA0" w:rsidRDefault="00513280" w:rsidP="00571AA0">
      <w:pPr>
        <w:spacing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</w:t>
      </w:r>
      <w:r w:rsidRPr="005132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5132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ние 1 </w:t>
      </w:r>
      <w:r w:rsidR="00571AA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8</w:t>
      </w:r>
      <w:r w:rsidRPr="005132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При рав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уско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рен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ном дви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нии ав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би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ля на пути 25 м его ско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рость уве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чи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лась от 5 до 10 м/с. Уско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ав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би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ля равно</w:t>
      </w:r>
    </w:p>
    <w:p w:rsidR="00513280" w:rsidRDefault="00513280" w:rsidP="005132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1) 1,5 м/с</w:t>
      </w:r>
      <w:r w:rsidRPr="005132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FFCA9A8" wp14:editId="4B057DA1">
            <wp:extent cx="59690" cy="189865"/>
            <wp:effectExtent l="0" t="0" r="0" b="0"/>
            <wp:docPr id="52" name="Рисунок 52" descr="http://reshuege.ru/formula/b3/b37b69605d183ba16f9c11dd872bcf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reshuege.ru/formula/b3/b37b69605d183ba16f9c11dd872bcf50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2) 2,0 м/с</w:t>
      </w:r>
      <w:r w:rsidRPr="005132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CB15D09" wp14:editId="2B4AEA0D">
            <wp:extent cx="59690" cy="189865"/>
            <wp:effectExtent l="0" t="0" r="0" b="0"/>
            <wp:docPr id="53" name="Рисунок 53" descr="http://reshuege.ru/formula/b3/b37b69605d183ba16f9c11dd872bcf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reshuege.ru/formula/b3/b37b69605d183ba16f9c11dd872bcf50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3) 1,0 м/с</w:t>
      </w:r>
      <w:r w:rsidRPr="005132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401CF02" wp14:editId="046F7B36">
            <wp:extent cx="59690" cy="189865"/>
            <wp:effectExtent l="0" t="0" r="0" b="0"/>
            <wp:docPr id="54" name="Рисунок 54" descr="http://reshuege.ru/formula/b3/b37b69605d183ba16f9c11dd872bcf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reshuege.ru/formula/b3/b37b69605d183ba16f9c11dd872bcf50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4) 0,5 м/</w:t>
      </w:r>
      <w:proofErr w:type="gramStart"/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5132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810A5A2" wp14:editId="51AEEE79">
            <wp:extent cx="59690" cy="189865"/>
            <wp:effectExtent l="0" t="0" r="0" b="0"/>
            <wp:docPr id="55" name="Рисунок 55" descr="http://reshuege.ru/formula/b3/b37b69605d183ba16f9c11dd872bcf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eshuege.ru/formula/b3/b37b69605d183ba16f9c11dd872bcf50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280" w:rsidRPr="00571AA0" w:rsidRDefault="00513280" w:rsidP="00571AA0">
      <w:pPr>
        <w:tabs>
          <w:tab w:val="left" w:pos="-1260"/>
        </w:tabs>
        <w:spacing w:after="0" w:line="240" w:lineRule="auto"/>
        <w:ind w:left="-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</w:t>
      </w:r>
      <w:r w:rsidRPr="005132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5132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ние 1 </w:t>
      </w:r>
      <w:r w:rsidR="00571AA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9</w:t>
      </w:r>
      <w:r w:rsidRPr="005132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Маль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чик съез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жа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 на сан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ках </w:t>
      </w:r>
      <w:proofErr w:type="spellStart"/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рав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уско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рен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proofErr w:type="spellEnd"/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со снеж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ной горки. </w:t>
      </w:r>
      <w:proofErr w:type="gramStart"/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Ско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рость санок в конце спус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 10 м/с. Уско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равно 1 м/с</w:t>
      </w:r>
      <w:r w:rsidRPr="005132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791A85" wp14:editId="1CFB0BB4">
            <wp:extent cx="59690" cy="189865"/>
            <wp:effectExtent l="0" t="0" r="0" b="0"/>
            <wp:docPr id="62" name="Рисунок 62" descr="http://reshuege.ru/formula/b3/b37b69605d183ba16f9c11dd872bcf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reshuege.ru/formula/b3/b37b69605d183ba16f9c11dd872bcf50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на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чаль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ная ско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рость равна нулю.</w:t>
      </w:r>
      <w:proofErr w:type="gramEnd"/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Длина горки равна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3649D" w:rsidRDefault="00513280" w:rsidP="00571AA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1) 75 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2) 50 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3) 25 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4) 100 м</w:t>
      </w:r>
    </w:p>
    <w:p w:rsidR="00F3649D" w:rsidRPr="00F3649D" w:rsidRDefault="00F3649D" w:rsidP="00F3649D">
      <w:pPr>
        <w:ind w:left="-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9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</w:t>
      </w:r>
      <w:r w:rsidRPr="00F3649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F3649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 xml:space="preserve">ние </w:t>
      </w:r>
      <w:r w:rsidR="00571AA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20</w:t>
      </w:r>
      <w:r w:rsidRPr="00F3649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Тело бро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вер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каль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вверх с на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чаль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ско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стью </w:t>
      </w:r>
      <w:r w:rsidRPr="00F364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C843F2" wp14:editId="7AE34ED6">
            <wp:extent cx="439420" cy="178435"/>
            <wp:effectExtent l="0" t="0" r="0" b="0"/>
            <wp:docPr id="39" name="Рисунок 39" descr="http://reshuege.ru/formula/90/90f10a08c128e12a0b5772e1000e3a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90/90f10a08c128e12a0b5772e1000e3a02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Чему равен мо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дуль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ско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сти тела через 0,5 c посл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 на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ча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ла от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сче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 вре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ни? Со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про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тив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воз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ха не учи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ты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вать.</w:t>
      </w:r>
    </w:p>
    <w:p w:rsidR="00F3649D" w:rsidRDefault="00F3649D" w:rsidP="00F3649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F3649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D036FE0" wp14:editId="77E7C135">
            <wp:extent cx="427355" cy="178435"/>
            <wp:effectExtent l="0" t="0" r="0" b="0"/>
            <wp:docPr id="40" name="Рисунок 40" descr="http://reshuege.ru/formula/01/01357c6334ed3fccaa70ed7d4194bb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01/01357c6334ed3fccaa70ed7d4194bb25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3649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0EC107C" wp14:editId="4B410CD5">
            <wp:extent cx="427355" cy="178435"/>
            <wp:effectExtent l="0" t="0" r="0" b="0"/>
            <wp:docPr id="41" name="Рисунок 41" descr="http://reshuege.ru/formula/da/da98115db8f653ad8cf334b7663340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da/da98115db8f653ad8cf334b7663340ba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3649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9963287" wp14:editId="321D3524">
            <wp:extent cx="558165" cy="178435"/>
            <wp:effectExtent l="0" t="0" r="0" b="0"/>
            <wp:docPr id="42" name="Рисунок 42" descr="http://reshuege.ru/formula/05/057b0ad403c580fba05ec8197f5c0f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05/057b0ad403c580fba05ec8197f5c0f89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F3649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B140089" wp14:editId="69654BA7">
            <wp:extent cx="439420" cy="178435"/>
            <wp:effectExtent l="0" t="0" r="0" b="0"/>
            <wp:docPr id="43" name="Рисунок 43" descr="http://reshuege.ru/formula/90/90f10a08c128e12a0b5772e1000e3a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90/90f10a08c128e12a0b5772e1000e3a02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49D" w:rsidRPr="00F3649D" w:rsidRDefault="00F3649D" w:rsidP="00F3649D">
      <w:pPr>
        <w:shd w:val="clear" w:color="auto" w:fill="FFFFFF"/>
        <w:spacing w:after="0" w:line="240" w:lineRule="auto"/>
        <w:ind w:left="-1260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4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 w:rsidRPr="00F364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364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 xml:space="preserve">ние </w:t>
      </w:r>
      <w:r w:rsidR="00571A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</w:t>
      </w:r>
      <w:r w:rsidRPr="00F364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 Ав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биль, дви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жу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пря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со ско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 </w:t>
      </w:r>
      <w:r w:rsidRPr="00F3649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99662DE" wp14:editId="695BA408">
            <wp:extent cx="71120" cy="118745"/>
            <wp:effectExtent l="0" t="0" r="5080" b="0"/>
            <wp:docPr id="75" name="Рисунок 75" descr="http://reshuege.ru/formula/9e/9e3669d19b675bd57058fd4664205d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9e/9e3669d19b675bd57058fd4664205d2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, на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тор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зить и за время </w:t>
      </w:r>
      <w:r w:rsidRPr="00F3649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BB0A862" wp14:editId="4338C3DE">
            <wp:extent cx="47625" cy="118745"/>
            <wp:effectExtent l="0" t="0" r="9525" b="0"/>
            <wp:docPr id="76" name="Рисунок 76" descr="http://reshuege.ru/formula/e3/e358efa489f58062f10dd7316b656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e3/e358efa489f58062f10dd7316b65649e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 мо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его ско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умень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2 раза. Какой путь прой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 ав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 за это время, если уско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было по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ным?</w:t>
      </w:r>
    </w:p>
    <w:p w:rsidR="00513280" w:rsidRPr="00513280" w:rsidRDefault="00F3649D" w:rsidP="00571AA0">
      <w:pPr>
        <w:shd w:val="clear" w:color="auto" w:fill="FFFFFF"/>
        <w:spacing w:after="0" w:line="240" w:lineRule="auto"/>
        <w:ind w:left="-1260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F3649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FF1471A" wp14:editId="26418784">
            <wp:extent cx="106680" cy="118745"/>
            <wp:effectExtent l="0" t="0" r="7620" b="0"/>
            <wp:docPr id="77" name="Рисунок 77" descr="http://reshuege.ru/formula/d0/d0ff1d6e7b3a288b592bf0a59f54e7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d0/d0ff1d6e7b3a288b592bf0a59f54e712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3649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AF888FA" wp14:editId="6BABB73C">
            <wp:extent cx="118745" cy="308610"/>
            <wp:effectExtent l="0" t="0" r="0" b="0"/>
            <wp:docPr id="78" name="Рисунок 78" descr="http://reshuege.ru/formula/b5/b58f053e9eab2b64fd0f04ad8d1b96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b5/b58f053e9eab2b64fd0f04ad8d1b963f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3649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5A15F86" wp14:editId="0ADA72B9">
            <wp:extent cx="297180" cy="344170"/>
            <wp:effectExtent l="0" t="0" r="7620" b="0"/>
            <wp:docPr id="79" name="Рисунок 79" descr="http://reshuege.ru/formula/55/55f5cc76e8e53040185845c27a0507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55/55f5cc76e8e53040185845c27a0507ef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F3649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96FCAEA" wp14:editId="50C87D8D">
            <wp:extent cx="297180" cy="344170"/>
            <wp:effectExtent l="0" t="0" r="7620" b="0"/>
            <wp:docPr id="80" name="Рисунок 80" descr="http://reshuege.ru/formula/8c/8cb007ab731f593ece27f1fe4e1de8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8c/8cb007ab731f593ece27f1fe4e1de89f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494" w:rsidRPr="00851494" w:rsidRDefault="00851494" w:rsidP="00851494">
      <w:pPr>
        <w:spacing w:after="0" w:line="240" w:lineRule="auto"/>
        <w:ind w:left="-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49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</w:t>
      </w:r>
      <w:r w:rsidRPr="0085149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5149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 xml:space="preserve">ние </w:t>
      </w:r>
      <w:r w:rsidR="00571AA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22</w:t>
      </w:r>
      <w:r w:rsidRPr="0085149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Ма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аль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ная точка рав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мер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дви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жет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со ско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стью </w:t>
      </w:r>
      <w:r w:rsidRPr="00851494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u 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 окруж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сти ра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у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сом </w:t>
      </w:r>
      <w:r w:rsidRPr="00851494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r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Как из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нит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мо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дуль ее цен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тро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стре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тель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уско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ния, если ско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рость точки будет вдвое боль</w:t>
      </w:r>
      <w:r w:rsidRPr="00851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ше?</w:t>
      </w:r>
    </w:p>
    <w:p w:rsidR="00851494" w:rsidRPr="00851494" w:rsidRDefault="00851494" w:rsidP="0085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t> 1) не из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t>2) умень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2 раза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t>3) уве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2 раза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t>4) уве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</w:t>
      </w:r>
      <w:r w:rsidRPr="0085149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4 раза</w:t>
      </w:r>
    </w:p>
    <w:p w:rsidR="00513280" w:rsidRPr="00571AA0" w:rsidRDefault="00571AA0" w:rsidP="00571AA0">
      <w:pPr>
        <w:tabs>
          <w:tab w:val="left" w:pos="-1350"/>
          <w:tab w:val="left" w:pos="-1170"/>
          <w:tab w:val="left" w:pos="810"/>
        </w:tabs>
        <w:spacing w:after="0" w:line="240" w:lineRule="auto"/>
        <w:ind w:left="-1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</w:t>
      </w:r>
      <w:r w:rsidR="00513280" w:rsidRPr="005132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</w:t>
      </w:r>
      <w:r w:rsidR="00513280" w:rsidRPr="005132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="00513280" w:rsidRPr="005132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 xml:space="preserve">ние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23</w:t>
      </w:r>
      <w:r w:rsidR="00513280" w:rsidRPr="005132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Пе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од рав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мер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дви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 ма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аль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точки по окруж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сти равен </w:t>
      </w:r>
      <w:r w:rsidR="00513280" w:rsidRPr="00513280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T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ра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ус </w:t>
      </w:r>
      <w:proofErr w:type="spellStart"/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окруж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сти</w:t>
      </w:r>
      <w:proofErr w:type="gramStart"/>
      <w:r w:rsidR="00513280" w:rsidRPr="00513280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R</w:t>
      </w:r>
      <w:proofErr w:type="spellEnd"/>
      <w:proofErr w:type="gramEnd"/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За какое время точка прой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дет по окруж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сти путь, рав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ный </w:t>
      </w:r>
      <w:r w:rsidR="00513280" w:rsidRPr="00513280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πR</w:t>
      </w:r>
      <w:r w:rsidR="00513280"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?</w:t>
      </w:r>
    </w:p>
    <w:p w:rsidR="00513280" w:rsidRPr="00513280" w:rsidRDefault="00513280" w:rsidP="005132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51328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2T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5132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3877328" wp14:editId="2E59C523">
            <wp:extent cx="118745" cy="344170"/>
            <wp:effectExtent l="0" t="0" r="0" b="0"/>
            <wp:docPr id="63" name="Рисунок 63" descr="http://reshuege.ru/formula/72/7233a9140b6883eaede9e5fd73e31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reshuege.ru/formula/72/7233a9140b6883eaede9e5fd73e31202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5132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4EC9014" wp14:editId="42602A3B">
            <wp:extent cx="178435" cy="344170"/>
            <wp:effectExtent l="0" t="0" r="0" b="0"/>
            <wp:docPr id="64" name="Рисунок 64" descr="http://reshuege.ru/formula/41/418701cffb0c9c6ca22796c610f7cd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reshuege.ru/formula/41/418701cffb0c9c6ca22796c610f7cdf1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5132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E40E089" wp14:editId="19F2F670">
            <wp:extent cx="118745" cy="344170"/>
            <wp:effectExtent l="0" t="0" r="0" b="0"/>
            <wp:docPr id="65" name="Рисунок 65" descr="http://reshuege.ru/formula/e1/e14126841fc6cf862b71cec1cde1c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reshuege.ru/formula/e1/e14126841fc6cf862b71cec1cde1c3d7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56" w:rsidRDefault="000D7C56" w:rsidP="000D7C56">
      <w:pPr>
        <w:tabs>
          <w:tab w:val="left" w:pos="-1350"/>
        </w:tabs>
        <w:spacing w:after="0" w:line="240" w:lineRule="auto"/>
        <w:ind w:left="-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C5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</w:t>
      </w:r>
      <w:r w:rsidRPr="000D7C5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0D7C5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 xml:space="preserve">ние </w:t>
      </w:r>
      <w:r w:rsidR="00571AA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24</w:t>
      </w:r>
      <w:r w:rsidRPr="000D7C5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Ка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мень под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бро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шен вверх и летит, дви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га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ясь по вер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ли. Со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про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тив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воз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ха пре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бре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жи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 мало. Мо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дуль сред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ней ско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сти камня с те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ем вре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</w:t>
      </w:r>
      <w:proofErr w:type="spellStart"/>
      <w:proofErr w:type="gramStart"/>
      <w:r w:rsid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отв</w:t>
      </w:r>
      <w:proofErr w:type="spellEnd"/>
      <w:proofErr w:type="gramEnd"/>
      <w:r w:rsid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2</w:t>
      </w:r>
    </w:p>
    <w:p w:rsidR="000D7C56" w:rsidRPr="000D7C56" w:rsidRDefault="000D7C56" w:rsidP="000D7C56">
      <w:pPr>
        <w:tabs>
          <w:tab w:val="left" w:pos="-1350"/>
        </w:tabs>
        <w:spacing w:after="0" w:line="240" w:lineRule="auto"/>
        <w:ind w:left="-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 1) уве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AC77E8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2) умень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AC77E8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3) не из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AC77E8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4) сна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ла уве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а затем на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умень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шать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0D7C56" w:rsidRPr="000D7C56" w:rsidRDefault="000D7C56" w:rsidP="000D7C56">
      <w:pPr>
        <w:spacing w:after="0" w:line="240" w:lineRule="auto"/>
        <w:ind w:left="-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C5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</w:t>
      </w:r>
      <w:r w:rsidRPr="000D7C5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0D7C5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 xml:space="preserve">ние </w:t>
      </w:r>
      <w:r w:rsidR="00571AA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25</w:t>
      </w:r>
      <w:r w:rsidRPr="000D7C5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Ка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мень па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да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 с вы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об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ры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ва, дви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га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ясь по вер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ли. Со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про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тив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воз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ха пре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бре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жи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 мало. Мо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дуль сред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ней ско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сти камня с те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ем вре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</w:p>
    <w:p w:rsidR="000D7C56" w:rsidRPr="000D7C56" w:rsidRDefault="000D7C56" w:rsidP="000D7C56">
      <w:pPr>
        <w:shd w:val="clear" w:color="auto" w:fill="FFFFFF"/>
        <w:spacing w:after="0" w:line="240" w:lineRule="auto"/>
        <w:ind w:left="-1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proofErr w:type="gramStart"/>
      <w:r w:rsidR="00AC77E8">
        <w:rPr>
          <w:rFonts w:ascii="Times New Roman" w:eastAsia="Times New Roman" w:hAnsi="Times New Roman" w:cs="Times New Roman"/>
          <w:color w:val="000000"/>
          <w:lang w:eastAsia="ru-RU"/>
        </w:rPr>
        <w:t>Отв</w:t>
      </w:r>
      <w:proofErr w:type="spellEnd"/>
      <w:proofErr w:type="gramEnd"/>
      <w:r w:rsidR="00AC77E8">
        <w:rPr>
          <w:rFonts w:ascii="Times New Roman" w:eastAsia="Times New Roman" w:hAnsi="Times New Roman" w:cs="Times New Roman"/>
          <w:color w:val="000000"/>
          <w:lang w:eastAsia="ru-RU"/>
        </w:rPr>
        <w:t xml:space="preserve"> 1</w:t>
      </w:r>
    </w:p>
    <w:p w:rsidR="000D7C56" w:rsidRPr="000D7C56" w:rsidRDefault="000D7C56" w:rsidP="000D7C56">
      <w:pPr>
        <w:shd w:val="clear" w:color="auto" w:fill="FFFFFF"/>
        <w:spacing w:after="0" w:line="240" w:lineRule="auto"/>
        <w:ind w:left="-1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1) уве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2) умень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3) не из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4) сна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ла уве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а затем на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умень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шать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0D7C56" w:rsidRDefault="000D7C56" w:rsidP="000D7C56">
      <w:pPr>
        <w:spacing w:after="0" w:line="240" w:lineRule="auto"/>
        <w:ind w:left="-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C5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</w:t>
      </w:r>
      <w:r w:rsidRPr="000D7C5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0D7C5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 xml:space="preserve">ние </w:t>
      </w:r>
      <w:r w:rsidR="00571AA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26</w:t>
      </w:r>
      <w:r w:rsidRPr="000D7C5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Ма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аль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ная точка дви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жет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с уско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ем, на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прав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ко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не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из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но. Из этого сле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ет, что ско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рость дан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ма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аль</w:t>
      </w:r>
      <w:r w:rsidRPr="000D7C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точки</w:t>
      </w:r>
      <w:r w:rsid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отв</w:t>
      </w:r>
      <w:proofErr w:type="spellEnd"/>
      <w:proofErr w:type="gramEnd"/>
      <w:r w:rsid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3</w:t>
      </w:r>
    </w:p>
    <w:p w:rsidR="000D7C56" w:rsidRDefault="000D7C56" w:rsidP="000D7C56">
      <w:pPr>
        <w:spacing w:after="0" w:line="240" w:lineRule="auto"/>
        <w:ind w:left="-1170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1) из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толь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по мо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лю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2) из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толь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по на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D7C56" w:rsidRPr="000D7C56" w:rsidRDefault="000D7C56" w:rsidP="000D7C56">
      <w:pPr>
        <w:spacing w:after="0" w:line="240" w:lineRule="auto"/>
        <w:ind w:left="-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3) может из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нять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 по мо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лю, и по на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t>4) не из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ни по мо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лю, ни по на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0D7C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</w:t>
      </w:r>
    </w:p>
    <w:p w:rsidR="00513280" w:rsidRPr="00513280" w:rsidRDefault="00513280" w:rsidP="00513280">
      <w:pPr>
        <w:spacing w:after="0" w:line="240" w:lineRule="auto"/>
        <w:ind w:left="-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</w:t>
      </w:r>
      <w:r w:rsidRPr="005132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5132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 xml:space="preserve">ние </w:t>
      </w:r>
      <w:r w:rsidR="00571AA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27</w:t>
      </w:r>
      <w:r w:rsidRPr="005132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Ма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аль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ная точка дви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жет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с по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ян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ным по мо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лю уско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ем. Из этого сле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ет, что ско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рость дан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ма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аль</w:t>
      </w:r>
      <w:r w:rsidRPr="005132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точки</w:t>
      </w:r>
    </w:p>
    <w:p w:rsidR="00513280" w:rsidRDefault="00513280" w:rsidP="00513280">
      <w:pPr>
        <w:shd w:val="clear" w:color="auto" w:fill="FFFFFF"/>
        <w:tabs>
          <w:tab w:val="left" w:pos="-1170"/>
        </w:tabs>
        <w:spacing w:after="0" w:line="240" w:lineRule="auto"/>
        <w:ind w:left="-1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 1) из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толь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по мо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лю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2) из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толь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по на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p w:rsidR="00513280" w:rsidRPr="00513280" w:rsidRDefault="00513280" w:rsidP="00513280">
      <w:pPr>
        <w:shd w:val="clear" w:color="auto" w:fill="FFFFFF"/>
        <w:tabs>
          <w:tab w:val="left" w:pos="-1170"/>
        </w:tabs>
        <w:spacing w:after="0" w:line="240" w:lineRule="auto"/>
        <w:ind w:left="-1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3) может из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нять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 по мо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лю, и по на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t>4) не из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ни по мо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лю, ни по на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1328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</w:t>
      </w:r>
    </w:p>
    <w:p w:rsidR="00AC77E8" w:rsidRPr="00AC77E8" w:rsidRDefault="00AC77E8" w:rsidP="00AC77E8">
      <w:pPr>
        <w:tabs>
          <w:tab w:val="left" w:pos="-1350"/>
        </w:tabs>
        <w:spacing w:after="0" w:line="240" w:lineRule="auto"/>
        <w:ind w:left="-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E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</w:t>
      </w:r>
      <w:r w:rsidRPr="00AC77E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AC77E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 xml:space="preserve">ние </w:t>
      </w:r>
      <w:r w:rsidR="00571AA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28</w:t>
      </w:r>
      <w:r w:rsidRPr="00AC77E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Вер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лет рав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мер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под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ма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вер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каль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вверх. Ка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 тра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ек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рия край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ней точки ло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па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сти вер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 в си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сте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 от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сче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та, свя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зан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с кор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пу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сом вер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AC77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та?</w:t>
      </w:r>
    </w:p>
    <w:p w:rsidR="00AC77E8" w:rsidRPr="00AC77E8" w:rsidRDefault="00AC77E8" w:rsidP="00AC77E8">
      <w:pPr>
        <w:shd w:val="clear" w:color="auto" w:fill="FFFFFF"/>
        <w:tabs>
          <w:tab w:val="left" w:pos="-1350"/>
        </w:tabs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C77E8" w:rsidRPr="00AC77E8" w:rsidRDefault="00AC77E8" w:rsidP="00AC77E8">
      <w:pPr>
        <w:shd w:val="clear" w:color="auto" w:fill="FFFFFF"/>
        <w:tabs>
          <w:tab w:val="left" w:pos="-1350"/>
        </w:tabs>
        <w:spacing w:after="0" w:line="240" w:lineRule="auto"/>
        <w:ind w:left="-1440"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t>1) пря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линия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t>2) вин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линия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t>3) окруж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t>4) эл</w:t>
      </w:r>
      <w:r w:rsidRPr="00AC77E8">
        <w:rPr>
          <w:rFonts w:ascii="Times New Roman" w:eastAsia="Times New Roman" w:hAnsi="Times New Roman" w:cs="Times New Roman"/>
          <w:color w:val="000000"/>
          <w:lang w:eastAsia="ru-RU"/>
        </w:rPr>
        <w:softHyphen/>
        <w:t>липс</w:t>
      </w:r>
    </w:p>
    <w:p w:rsidR="00F3649D" w:rsidRPr="00F3649D" w:rsidRDefault="00F3649D" w:rsidP="00F3649D">
      <w:pPr>
        <w:spacing w:after="0" w:line="240" w:lineRule="auto"/>
        <w:ind w:left="-1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9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</w:t>
      </w:r>
      <w:r w:rsidRPr="00F3649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F3649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oftHyphen/>
        <w:t xml:space="preserve">ние </w:t>
      </w:r>
      <w:r w:rsidR="00571AA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29</w:t>
      </w:r>
      <w:r w:rsidRPr="00F3649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Два камня од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вре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бро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 из одной точки: пер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вый — вер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каль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вверх, вто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рой — под углом 30° к го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зон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ту. Со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про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тив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воз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ха пре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бре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жи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 мало. Как дви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жет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вто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рой ка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мень в си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сте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 отсчёта, свя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зан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с пер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вым кам</w:t>
      </w:r>
      <w:r w:rsidRPr="00F3649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нем?</w:t>
      </w:r>
    </w:p>
    <w:p w:rsidR="00F3649D" w:rsidRPr="00F3649D" w:rsidRDefault="00F3649D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1) по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ит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proofErr w:type="gramStart"/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t>) дви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 па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ле3) дви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рав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и пря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но4) дви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 дуге окруж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649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</w:p>
    <w:p w:rsidR="000D7C56" w:rsidRDefault="000D7C56" w:rsidP="000D7C56">
      <w:pPr>
        <w:ind w:left="-1260" w:firstLine="1260"/>
      </w:pPr>
    </w:p>
    <w:sectPr w:rsidR="000D7C56" w:rsidSect="00A2485A">
      <w:pgSz w:w="11906" w:h="16838"/>
      <w:pgMar w:top="180" w:right="850" w:bottom="4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5A"/>
    <w:rsid w:val="000D7C56"/>
    <w:rsid w:val="00513280"/>
    <w:rsid w:val="00571AA0"/>
    <w:rsid w:val="005B5C32"/>
    <w:rsid w:val="006E4775"/>
    <w:rsid w:val="00851494"/>
    <w:rsid w:val="00A2485A"/>
    <w:rsid w:val="00AC77E8"/>
    <w:rsid w:val="00DA2FF0"/>
    <w:rsid w:val="00F3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6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3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5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5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61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3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3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56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1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5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2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3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3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68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4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0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Гурьев</dc:creator>
  <cp:lastModifiedBy>Максим Гурьев</cp:lastModifiedBy>
  <cp:revision>7</cp:revision>
  <dcterms:created xsi:type="dcterms:W3CDTF">2015-10-26T17:08:00Z</dcterms:created>
  <dcterms:modified xsi:type="dcterms:W3CDTF">2015-11-09T14:34:00Z</dcterms:modified>
</cp:coreProperties>
</file>