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4" w:rsidRPr="00744433" w:rsidRDefault="00940F34" w:rsidP="007444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433">
        <w:rPr>
          <w:rFonts w:ascii="Times New Roman" w:eastAsia="Calibri" w:hAnsi="Times New Roman" w:cs="Times New Roman"/>
          <w:sz w:val="24"/>
          <w:szCs w:val="24"/>
        </w:rPr>
        <w:t xml:space="preserve">Владимирова Ирина Николаевна, учитель русского языка и литературы </w:t>
      </w:r>
    </w:p>
    <w:p w:rsidR="00940F34" w:rsidRPr="00744433" w:rsidRDefault="00940F34" w:rsidP="00744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М</w:t>
      </w:r>
      <w:r w:rsidR="00BE5D3F" w:rsidRPr="00744433">
        <w:rPr>
          <w:rFonts w:ascii="Times New Roman" w:eastAsia="Calibri" w:hAnsi="Times New Roman" w:cs="Times New Roman"/>
          <w:sz w:val="24"/>
          <w:szCs w:val="24"/>
        </w:rPr>
        <w:t>Б</w:t>
      </w:r>
      <w:r w:rsidRPr="00744433">
        <w:rPr>
          <w:rFonts w:ascii="Times New Roman" w:eastAsia="Calibri" w:hAnsi="Times New Roman" w:cs="Times New Roman"/>
          <w:sz w:val="24"/>
          <w:szCs w:val="24"/>
        </w:rPr>
        <w:t>ОУ «Нижнесортымская средняя общеобразовательная школа»</w:t>
      </w:r>
    </w:p>
    <w:p w:rsidR="00940F34" w:rsidRPr="00744433" w:rsidRDefault="00940F34" w:rsidP="007444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Конспект урока  в 8 классе по теме «Безличные предложения» </w:t>
      </w:r>
    </w:p>
    <w:p w:rsidR="00CE7C4B" w:rsidRDefault="00940F34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Цели:  1. </w:t>
      </w:r>
      <w:r w:rsidR="00CE7C4B">
        <w:rPr>
          <w:rFonts w:ascii="Times New Roman" w:hAnsi="Times New Roman" w:cs="Times New Roman"/>
          <w:sz w:val="24"/>
          <w:szCs w:val="24"/>
        </w:rPr>
        <w:t xml:space="preserve">Дать представление о безличных </w:t>
      </w:r>
      <w:r w:rsidR="00CE7C4B">
        <w:rPr>
          <w:rFonts w:ascii="Times New Roman" w:hAnsi="Times New Roman" w:cs="Times New Roman"/>
          <w:sz w:val="24"/>
          <w:szCs w:val="24"/>
        </w:rPr>
        <w:t>предложениях</w:t>
      </w:r>
      <w:r w:rsidR="00CE7C4B">
        <w:rPr>
          <w:rFonts w:ascii="Times New Roman" w:hAnsi="Times New Roman" w:cs="Times New Roman"/>
          <w:sz w:val="24"/>
          <w:szCs w:val="24"/>
        </w:rPr>
        <w:t>, показать способы выражения сказуемого в этих предложениях.</w:t>
      </w:r>
    </w:p>
    <w:p w:rsidR="00CE7C4B" w:rsidRDefault="00CE7C4B" w:rsidP="00744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0F34" w:rsidRPr="00744433">
        <w:rPr>
          <w:rFonts w:ascii="Times New Roman" w:hAnsi="Times New Roman" w:cs="Times New Roman"/>
          <w:sz w:val="24"/>
          <w:szCs w:val="24"/>
        </w:rPr>
        <w:t>. И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воспитательный потенциал текста В.П.Астафьева при формировании понятия о </w:t>
      </w:r>
      <w:bookmarkStart w:id="0" w:name="YANDEX_5"/>
      <w:bookmarkEnd w:id="0"/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безличных  </w:t>
      </w:r>
      <w:bookmarkStart w:id="1" w:name="YANDEX_6"/>
      <w:bookmarkEnd w:id="1"/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предложениях.</w:t>
      </w:r>
    </w:p>
    <w:p w:rsidR="00940F34" w:rsidRPr="00CE7C4B" w:rsidRDefault="00CE7C4B" w:rsidP="00744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речевые, орфографические и пунктуационные навыки.</w:t>
      </w:r>
    </w:p>
    <w:p w:rsidR="00940F34" w:rsidRPr="00744433" w:rsidRDefault="00940F34" w:rsidP="007444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Ход урока</w:t>
      </w:r>
    </w:p>
    <w:p w:rsidR="00940F34" w:rsidRPr="00BB7A57" w:rsidRDefault="00940F34" w:rsidP="0074443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A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proofErr w:type="spellStart"/>
      <w:r w:rsidRPr="00BB7A5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Оргмомент</w:t>
      </w:r>
      <w:proofErr w:type="spellEnd"/>
      <w:r w:rsidRPr="00BB7A5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40F34" w:rsidRPr="00BB7A57" w:rsidRDefault="00940F34" w:rsidP="007444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7A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Лингвистическая разминка </w:t>
      </w:r>
      <w:r w:rsidRPr="00BB7A57">
        <w:rPr>
          <w:rFonts w:ascii="Times New Roman" w:hAnsi="Times New Roman" w:cs="Times New Roman"/>
          <w:sz w:val="24"/>
          <w:szCs w:val="24"/>
          <w:u w:val="single"/>
        </w:rPr>
        <w:t>(задания проецируются на доску):</w:t>
      </w:r>
    </w:p>
    <w:p w:rsidR="002F5526" w:rsidRPr="00CE7C4B" w:rsidRDefault="002F5526" w:rsidP="007444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1.</w:t>
      </w:r>
      <w:r w:rsidRPr="00CE7C4B">
        <w:rPr>
          <w:rFonts w:ascii="Times New Roman" w:hAnsi="Times New Roman" w:cs="Times New Roman"/>
          <w:b/>
          <w:sz w:val="24"/>
          <w:szCs w:val="24"/>
        </w:rPr>
        <w:t>В каких словосочетаниях есть числительные?</w:t>
      </w:r>
    </w:p>
    <w:p w:rsidR="001B3A98" w:rsidRPr="00CE7C4B" w:rsidRDefault="005C41CE" w:rsidP="0074443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7C4B">
        <w:rPr>
          <w:rFonts w:ascii="Times New Roman" w:hAnsi="Times New Roman" w:cs="Times New Roman"/>
          <w:i/>
          <w:sz w:val="24"/>
          <w:szCs w:val="24"/>
        </w:rPr>
        <w:t>Пятый элемент</w:t>
      </w:r>
    </w:p>
    <w:p w:rsidR="001B3A98" w:rsidRPr="00CE7C4B" w:rsidRDefault="005C41CE" w:rsidP="0074443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7C4B">
        <w:rPr>
          <w:rFonts w:ascii="Times New Roman" w:hAnsi="Times New Roman" w:cs="Times New Roman"/>
          <w:i/>
          <w:sz w:val="24"/>
          <w:szCs w:val="24"/>
        </w:rPr>
        <w:t>Учиться на пятерки</w:t>
      </w:r>
    </w:p>
    <w:p w:rsidR="001B3A98" w:rsidRPr="00CE7C4B" w:rsidRDefault="005C41CE" w:rsidP="0074443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7C4B">
        <w:rPr>
          <w:rFonts w:ascii="Times New Roman" w:hAnsi="Times New Roman" w:cs="Times New Roman"/>
          <w:i/>
          <w:sz w:val="24"/>
          <w:szCs w:val="24"/>
        </w:rPr>
        <w:t>Современное пятиборье</w:t>
      </w:r>
    </w:p>
    <w:p w:rsidR="001B3A98" w:rsidRPr="00CE7C4B" w:rsidRDefault="005C41CE" w:rsidP="0074443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7C4B">
        <w:rPr>
          <w:rFonts w:ascii="Times New Roman" w:hAnsi="Times New Roman" w:cs="Times New Roman"/>
          <w:i/>
          <w:sz w:val="24"/>
          <w:szCs w:val="24"/>
        </w:rPr>
        <w:t>Пятеро</w:t>
      </w:r>
      <w:r w:rsidR="008206BF" w:rsidRPr="00CE7C4B">
        <w:rPr>
          <w:rFonts w:ascii="Times New Roman" w:hAnsi="Times New Roman" w:cs="Times New Roman"/>
          <w:i/>
          <w:sz w:val="24"/>
          <w:szCs w:val="24"/>
        </w:rPr>
        <w:t xml:space="preserve"> друзей</w:t>
      </w:r>
    </w:p>
    <w:p w:rsidR="00B15A21" w:rsidRPr="00744433" w:rsidRDefault="00B15A21" w:rsidP="007444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- В чем особенность употребления последнего словосочетания?</w:t>
      </w:r>
    </w:p>
    <w:p w:rsidR="00B15A21" w:rsidRPr="00744433" w:rsidRDefault="00B15A21" w:rsidP="007444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- С какими существительными употребляются собирательные числительные?</w:t>
      </w:r>
    </w:p>
    <w:p w:rsidR="002F5526" w:rsidRPr="00CE7C4B" w:rsidRDefault="002F5526" w:rsidP="007444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C4B">
        <w:rPr>
          <w:rFonts w:ascii="Times New Roman" w:hAnsi="Times New Roman" w:cs="Times New Roman"/>
          <w:b/>
          <w:sz w:val="24"/>
          <w:szCs w:val="24"/>
        </w:rPr>
        <w:t>2. Найдите глаголы совершенного вида:</w:t>
      </w:r>
    </w:p>
    <w:p w:rsidR="001B3A98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1) </w:t>
      </w:r>
      <w:r w:rsidR="005C41CE" w:rsidRPr="00744433">
        <w:rPr>
          <w:rFonts w:ascii="Times New Roman" w:hAnsi="Times New Roman" w:cs="Times New Roman"/>
          <w:sz w:val="24"/>
          <w:szCs w:val="24"/>
        </w:rPr>
        <w:t>пятиться</w:t>
      </w:r>
    </w:p>
    <w:p w:rsidR="001B3A98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 </w:t>
      </w:r>
      <w:r w:rsidR="008206BF" w:rsidRPr="00744433">
        <w:rPr>
          <w:rFonts w:ascii="Times New Roman" w:hAnsi="Times New Roman" w:cs="Times New Roman"/>
          <w:sz w:val="24"/>
          <w:szCs w:val="24"/>
        </w:rPr>
        <w:t xml:space="preserve">2) </w:t>
      </w:r>
      <w:r w:rsidR="005C41CE" w:rsidRPr="00744433">
        <w:rPr>
          <w:rFonts w:ascii="Times New Roman" w:hAnsi="Times New Roman" w:cs="Times New Roman"/>
          <w:sz w:val="24"/>
          <w:szCs w:val="24"/>
        </w:rPr>
        <w:t>спрятаться</w:t>
      </w:r>
    </w:p>
    <w:p w:rsidR="001B3A98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 </w:t>
      </w:r>
      <w:r w:rsidR="008206BF" w:rsidRPr="00744433">
        <w:rPr>
          <w:rFonts w:ascii="Times New Roman" w:hAnsi="Times New Roman" w:cs="Times New Roman"/>
          <w:sz w:val="24"/>
          <w:szCs w:val="24"/>
        </w:rPr>
        <w:t>3) задумавшись</w:t>
      </w:r>
    </w:p>
    <w:p w:rsidR="001B3A98" w:rsidRPr="00744433" w:rsidRDefault="008206BF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4) </w:t>
      </w:r>
      <w:r w:rsidR="004729AD" w:rsidRPr="00744433">
        <w:rPr>
          <w:rFonts w:ascii="Times New Roman" w:hAnsi="Times New Roman" w:cs="Times New Roman"/>
          <w:sz w:val="24"/>
          <w:szCs w:val="24"/>
        </w:rPr>
        <w:t xml:space="preserve">решенный </w:t>
      </w:r>
    </w:p>
    <w:p w:rsidR="002F5526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5) решить</w:t>
      </w:r>
    </w:p>
    <w:p w:rsidR="002F5526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-Какой частью речи являются слова «задумавшись» и «</w:t>
      </w:r>
      <w:r w:rsidR="004729AD" w:rsidRPr="00744433">
        <w:rPr>
          <w:rFonts w:ascii="Times New Roman" w:hAnsi="Times New Roman" w:cs="Times New Roman"/>
          <w:sz w:val="24"/>
          <w:szCs w:val="24"/>
        </w:rPr>
        <w:t>решенный</w:t>
      </w:r>
      <w:r w:rsidRPr="00744433">
        <w:rPr>
          <w:rFonts w:ascii="Times New Roman" w:hAnsi="Times New Roman" w:cs="Times New Roman"/>
          <w:sz w:val="24"/>
          <w:szCs w:val="24"/>
        </w:rPr>
        <w:t xml:space="preserve">»? </w:t>
      </w:r>
      <w:r w:rsidR="00B15A21" w:rsidRPr="00744433">
        <w:rPr>
          <w:rFonts w:ascii="Times New Roman" w:hAnsi="Times New Roman" w:cs="Times New Roman"/>
          <w:sz w:val="24"/>
          <w:szCs w:val="24"/>
        </w:rPr>
        <w:t>Н</w:t>
      </w:r>
      <w:r w:rsidRPr="00744433">
        <w:rPr>
          <w:rFonts w:ascii="Times New Roman" w:hAnsi="Times New Roman" w:cs="Times New Roman"/>
          <w:sz w:val="24"/>
          <w:szCs w:val="24"/>
        </w:rPr>
        <w:t>азовите их суффиксы.</w:t>
      </w:r>
    </w:p>
    <w:p w:rsidR="002F5526" w:rsidRPr="00744433" w:rsidRDefault="002F5526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- Почему </w:t>
      </w:r>
      <w:r w:rsidR="004729AD" w:rsidRPr="00744433">
        <w:rPr>
          <w:rFonts w:ascii="Times New Roman" w:hAnsi="Times New Roman" w:cs="Times New Roman"/>
          <w:sz w:val="24"/>
          <w:szCs w:val="24"/>
        </w:rPr>
        <w:t xml:space="preserve">решенный  </w:t>
      </w:r>
      <w:r w:rsidRPr="00744433">
        <w:rPr>
          <w:rFonts w:ascii="Times New Roman" w:hAnsi="Times New Roman" w:cs="Times New Roman"/>
          <w:sz w:val="24"/>
          <w:szCs w:val="24"/>
        </w:rPr>
        <w:t>пишется с двумя Н?</w:t>
      </w:r>
    </w:p>
    <w:p w:rsidR="00B15A21" w:rsidRPr="00CE7C4B" w:rsidRDefault="002F5526" w:rsidP="00744433">
      <w:pPr>
        <w:spacing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CE7C4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5A21" w:rsidRPr="00CE7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4B">
        <w:rPr>
          <w:rFonts w:ascii="Times New Roman" w:hAnsi="Times New Roman" w:cs="Times New Roman"/>
          <w:b/>
          <w:sz w:val="24"/>
          <w:szCs w:val="24"/>
        </w:rPr>
        <w:t>Найдите страдательные причастия</w:t>
      </w:r>
      <w:r w:rsidR="00B15A21" w:rsidRPr="00CE7C4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1B3A98" w:rsidRPr="00744433" w:rsidRDefault="008206BF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1) </w:t>
      </w:r>
      <w:r w:rsidR="005C41CE" w:rsidRPr="00744433">
        <w:rPr>
          <w:rFonts w:ascii="Times New Roman" w:hAnsi="Times New Roman" w:cs="Times New Roman"/>
          <w:sz w:val="24"/>
          <w:szCs w:val="24"/>
        </w:rPr>
        <w:t>приехавший</w:t>
      </w:r>
    </w:p>
    <w:p w:rsidR="001B3A98" w:rsidRPr="00744433" w:rsidRDefault="008206BF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2) построенный</w:t>
      </w:r>
    </w:p>
    <w:p w:rsidR="001B3A98" w:rsidRPr="00744433" w:rsidRDefault="008206BF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3) гонимый</w:t>
      </w:r>
    </w:p>
    <w:p w:rsidR="001B3A98" w:rsidRPr="00744433" w:rsidRDefault="008206BF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4) смотрящий</w:t>
      </w:r>
    </w:p>
    <w:p w:rsidR="002F5526" w:rsidRPr="00744433" w:rsidRDefault="00B15A21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5) поющий</w:t>
      </w:r>
    </w:p>
    <w:p w:rsidR="00B15A21" w:rsidRPr="00744433" w:rsidRDefault="00B15A21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- Назовите суффиксы страдательных причастий.</w:t>
      </w:r>
    </w:p>
    <w:p w:rsidR="004E0162" w:rsidRPr="00744433" w:rsidRDefault="00B15A21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- </w:t>
      </w:r>
      <w:r w:rsidR="004E0162" w:rsidRPr="00744433">
        <w:rPr>
          <w:rFonts w:ascii="Times New Roman" w:hAnsi="Times New Roman" w:cs="Times New Roman"/>
          <w:sz w:val="24"/>
          <w:szCs w:val="24"/>
        </w:rPr>
        <w:t>Какие их формы вам известны?</w:t>
      </w:r>
    </w:p>
    <w:p w:rsidR="00F47351" w:rsidRPr="00744433" w:rsidRDefault="00B15A2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F47351" w:rsidRPr="00BB7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Изучение нового материала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задач и целей </w:t>
      </w:r>
      <w:bookmarkStart w:id="2" w:name="YANDEX_20"/>
      <w:bookmarkEnd w:id="2"/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урока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15A21" w:rsidRPr="00744433" w:rsidRDefault="004E0162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– Назовите грамматические основы  </w:t>
      </w:r>
      <w:proofErr w:type="gramStart"/>
      <w:r w:rsidRPr="00744433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744433">
        <w:rPr>
          <w:rFonts w:ascii="Times New Roman" w:hAnsi="Times New Roman" w:cs="Times New Roman"/>
          <w:sz w:val="24"/>
          <w:szCs w:val="24"/>
        </w:rPr>
        <w:t xml:space="preserve"> и чем они выражены.</w:t>
      </w:r>
    </w:p>
    <w:p w:rsidR="004E0162" w:rsidRPr="00744433" w:rsidRDefault="004E0162" w:rsidP="0074443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4433">
        <w:rPr>
          <w:rFonts w:ascii="Times New Roman" w:hAnsi="Times New Roman" w:cs="Times New Roman"/>
          <w:b/>
          <w:i/>
          <w:sz w:val="24"/>
          <w:szCs w:val="24"/>
        </w:rPr>
        <w:t>В избе жарко натоплено, и мне не спится.</w:t>
      </w:r>
    </w:p>
    <w:p w:rsidR="00F47351" w:rsidRPr="00744433" w:rsidRDefault="00F4735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444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Можно ли в этих предложениях ответить на вопрос в форме именительного падежа, кто производит действие или кто испытывает состояние, названное в предложении?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351" w:rsidRPr="00744433" w:rsidRDefault="00F4735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F47351" w:rsidRPr="00744433" w:rsidRDefault="00F4735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Итак, о каких </w:t>
      </w:r>
      <w:bookmarkStart w:id="3" w:name="YANDEX_21"/>
      <w:bookmarkEnd w:id="3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предложениях  мы будем сегодня говорить? Какова тема нашего </w:t>
      </w:r>
      <w:bookmarkStart w:id="4" w:name="YANDEX_22"/>
      <w:bookmarkEnd w:id="4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урока?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(Запись темы </w:t>
      </w:r>
      <w:bookmarkStart w:id="5" w:name="YANDEX_23"/>
      <w:bookmarkEnd w:id="5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урока  в тетради – </w:t>
      </w:r>
      <w:bookmarkStart w:id="6" w:name="YANDEX_24"/>
      <w:bookmarkEnd w:id="6"/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44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БЕЗЛИЧНЫЕ  </w:t>
      </w:r>
      <w:bookmarkStart w:id="7" w:name="YANDEX_25"/>
      <w:bookmarkEnd w:id="7"/>
      <w:r w:rsidRPr="007444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ПРЕДЛОЖЕНИЯ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7351" w:rsidRPr="00744433" w:rsidRDefault="00F4735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На что указывает приставка </w:t>
      </w:r>
      <w:r w:rsidRPr="00744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-</w:t>
      </w: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 </w:t>
      </w:r>
      <w:r w:rsidR="004729AD"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29AD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отсутствие чего-либо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729AD" w:rsidRPr="00744433" w:rsidRDefault="00F47351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Отталкиваясь от темы, сформулируйте задачи нашего </w:t>
      </w:r>
      <w:bookmarkStart w:id="8" w:name="YANDEX_27"/>
      <w:bookmarkEnd w:id="8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урока. Что вы должны знать?</w:t>
      </w:r>
    </w:p>
    <w:p w:rsidR="00F47351" w:rsidRPr="00744433" w:rsidRDefault="004729AD" w:rsidP="007444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</w:t>
      </w:r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открываются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значение </w:t>
      </w:r>
      <w:bookmarkStart w:id="9" w:name="YANDEX_28"/>
      <w:bookmarkEnd w:id="9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безличных  </w:t>
      </w:r>
      <w:bookmarkStart w:id="10" w:name="YANDEX_29"/>
      <w:bookmarkEnd w:id="10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предложений </w:t>
      </w:r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особенности сказуемого в </w:t>
      </w:r>
      <w:bookmarkStart w:id="11" w:name="YANDEX_30"/>
      <w:bookmarkEnd w:id="11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безличных  </w:t>
      </w:r>
      <w:bookmarkStart w:id="12" w:name="YANDEX_31"/>
      <w:bookmarkEnd w:id="12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предложениях </w:t>
      </w:r>
      <w:r w:rsidR="00F47351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роль в речи </w:t>
      </w:r>
      <w:bookmarkStart w:id="13" w:name="YANDEX_32"/>
      <w:bookmarkEnd w:id="13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безличных  </w:t>
      </w:r>
      <w:bookmarkStart w:id="14" w:name="YANDEX_33"/>
      <w:bookmarkEnd w:id="14"/>
      <w:r w:rsidR="00F47351"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предложений </w:t>
      </w:r>
    </w:p>
    <w:p w:rsidR="00940F34" w:rsidRPr="00744433" w:rsidRDefault="00BB7A57" w:rsidP="00744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40F34" w:rsidRPr="00BB7A5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Работа по н</w:t>
      </w:r>
      <w:r w:rsidR="00940F34" w:rsidRPr="00BB7A57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940F34" w:rsidRPr="00BB7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</w:t>
      </w: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940F34" w:rsidRPr="0074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F34" w:rsidRPr="00744433">
        <w:rPr>
          <w:rFonts w:ascii="Times New Roman" w:hAnsi="Times New Roman" w:cs="Times New Roman"/>
          <w:sz w:val="24"/>
          <w:szCs w:val="24"/>
        </w:rPr>
        <w:t>(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каждым учеником на парте лежит  </w:t>
      </w:r>
      <w:r w:rsidR="00940F34" w:rsidRPr="007444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художественный текст В.П.Астафьева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E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3</w:t>
      </w:r>
    </w:p>
    <w:p w:rsidR="00940F34" w:rsidRPr="00744433" w:rsidRDefault="00940F34" w:rsidP="0074443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Какое сырое утро!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1.За окном мутно. 2.Каплет с крыши. 3.Каплет с черёмух. 4.Окна залеплены серым снегом. 5.Он медленно сползает по стеклу, лепится к рамам, набухает…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6.Как болят кости! 7.Ах, как болят кости! 8.Но надо вставать. 9.Надо вставать и работать. 10. Мне нездоровится. 11.И нет сил.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12.Наступило утро. 13.В деревне уже выходят на работу. 14.И мне надо работать.15. В избе жарко натоплено.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16.Но как болят кости! 17.И старые раны болят. 18.Полежу ещё </w:t>
      </w:r>
      <w:proofErr w:type="gramStart"/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маленько</w:t>
      </w:r>
      <w:proofErr w:type="gramEnd"/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чуть - чуть…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Я ведь заработал право полежать? Но мало ли кто и чего заработал!  Кто подсчитывал?  Надо вставать. Вставать! Вставать!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Я вожу ручкой по бумаге. Мне не хочется работать.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изучать новую тему мы будем на художественном тексте В.П.Астафьева. Прочитайте те</w:t>
      </w:r>
      <w:proofErr w:type="gramStart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себя. </w:t>
      </w:r>
    </w:p>
    <w:p w:rsidR="003D2D03" w:rsidRPr="00744433" w:rsidRDefault="00940F34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3D2D03"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чём этот текст?</w:t>
      </w:r>
    </w:p>
    <w:p w:rsidR="003D2D03" w:rsidRPr="00744433" w:rsidRDefault="003D2D03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Почему он так называется? Какова основная мысль текста?</w:t>
      </w:r>
    </w:p>
    <w:p w:rsidR="00940F34" w:rsidRPr="00744433" w:rsidRDefault="003D2D03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="00940F34"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стиле написан текст?</w:t>
      </w:r>
    </w:p>
    <w:p w:rsidR="00940F34" w:rsidRPr="00744433" w:rsidRDefault="00940F34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Какая часть речи наиболее часто употребляется? </w:t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(глаголы)</w:t>
      </w:r>
    </w:p>
    <w:p w:rsidR="00940F34" w:rsidRPr="00744433" w:rsidRDefault="00940F34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Почему такое обилие глаголов?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(главное – передать действие)</w:t>
      </w:r>
    </w:p>
    <w:p w:rsidR="00940F34" w:rsidRPr="00744433" w:rsidRDefault="00940F34" w:rsidP="0074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 по </w:t>
      </w:r>
      <w:proofErr w:type="gramStart"/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составу</w:t>
      </w:r>
      <w:proofErr w:type="gramEnd"/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какие предложения преобладают  в тексте?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Назовите.</w:t>
      </w:r>
    </w:p>
    <w:p w:rsidR="00940F34" w:rsidRPr="00744433" w:rsidRDefault="00940F34" w:rsidP="00744433">
      <w:pPr>
        <w:pStyle w:val="a3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помощью </w:t>
      </w:r>
      <w:bookmarkStart w:id="15" w:name="YANDEX_59"/>
      <w:bookmarkEnd w:id="15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безличных  </w:t>
      </w:r>
      <w:bookmarkStart w:id="16" w:name="YANDEX_60"/>
      <w:bookmarkEnd w:id="16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предложений   можно дать выразительную характеристику физического или нравственного состояния человека.</w:t>
      </w:r>
      <w:proofErr w:type="gramEnd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bookmarkStart w:id="17" w:name="YANDEX_61"/>
      <w:bookmarkEnd w:id="17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безличные   </w:t>
      </w:r>
      <w:bookmarkStart w:id="18" w:name="YANDEX_62"/>
      <w:bookmarkEnd w:id="18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  Астафьев использует для описания пейзажей, обстановки, где происходят события, для выражения различных оттенков – необходимости, возможности и т.п. </w:t>
      </w:r>
      <w:bookmarkStart w:id="19" w:name="YANDEX_63"/>
      <w:bookmarkEnd w:id="19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Безличные  </w:t>
      </w:r>
      <w:bookmarkStart w:id="20" w:name="YANDEX_64"/>
      <w:bookmarkEnd w:id="20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  делают повествование более лиричным. </w:t>
      </w:r>
      <w:proofErr w:type="gramStart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них действию можно придать оттенок стихийности.)</w:t>
      </w:r>
      <w:proofErr w:type="gramEnd"/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На какие две большие группы можно разделить </w:t>
      </w:r>
      <w:r w:rsidR="003D2D03"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предложения</w:t>
      </w: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Укажите эти предложения и напишите их номера  в таблице.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382"/>
        <w:gridCol w:w="2608"/>
        <w:gridCol w:w="1530"/>
      </w:tblGrid>
      <w:tr w:rsidR="00940F34" w:rsidRPr="00744433" w:rsidTr="003D2D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Двусоставные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Односоставные</w:t>
            </w:r>
          </w:p>
        </w:tc>
      </w:tr>
      <w:tr w:rsidR="00940F34" w:rsidRPr="00744433" w:rsidTr="003D2D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Определённо-личные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Неопределённо-личные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940F34" w:rsidRPr="00744433" w:rsidTr="003D2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4,5, 6, 7,12,16,17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1,2,3,8,9,10,11,</w:t>
            </w:r>
          </w:p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</w:tr>
      <w:tr w:rsidR="00940F34" w:rsidRPr="00744433" w:rsidTr="003D2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пр</w:t>
            </w:r>
            <w:r w:rsidRPr="0074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F34" w:rsidRPr="00744433" w:rsidRDefault="00940F34" w:rsidP="00744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пр.</w:t>
            </w:r>
          </w:p>
        </w:tc>
      </w:tr>
    </w:tbl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Каково их общее грамматическое  значение?    (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простые, распространённые,  односоставные</w:t>
      </w: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 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  тоже односоставные предложения и сообщают они о таком действии или состоянии, которое не может быть приписано лицу, выраженному подлежащим.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 Что обозначают </w:t>
      </w:r>
      <w:bookmarkStart w:id="21" w:name="YANDEX_34"/>
      <w:bookmarkEnd w:id="21"/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безличные  </w:t>
      </w:r>
      <w:bookmarkStart w:id="22" w:name="YANDEX_35"/>
      <w:bookmarkEnd w:id="22"/>
      <w:r w:rsidRPr="00744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предложения?</w:t>
      </w:r>
      <w:bookmarkStart w:id="23" w:name="YANDEX_36"/>
      <w:bookmarkEnd w:id="23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Безличные  </w:t>
      </w:r>
      <w:bookmarkStart w:id="24" w:name="YANDEX_37"/>
      <w:bookmarkEnd w:id="24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  – самая пёстрая и наиболее употребительная группа односоставных </w:t>
      </w:r>
      <w:bookmarkStart w:id="25" w:name="YANDEX_38"/>
      <w:bookmarkEnd w:id="25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предложений. </w:t>
      </w:r>
      <w:bookmarkStart w:id="26" w:name="YANDEX_39"/>
      <w:bookmarkEnd w:id="26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Безличные  </w:t>
      </w:r>
      <w:bookmarkStart w:id="27" w:name="YANDEX_40"/>
      <w:bookmarkEnd w:id="27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  позволяют в полной мере увидеть богатство нашего языка. Я надеюсь, что, читая миниатюру В.П.Астафьева, «Какое сырое утро!» вы почувствовали, какими богатыми возможностями выражения мыслей обладают </w:t>
      </w:r>
      <w:bookmarkStart w:id="28" w:name="YANDEX_41"/>
      <w:bookmarkEnd w:id="28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безличные  </w:t>
      </w:r>
      <w:bookmarkStart w:id="29" w:name="YANDEX_42"/>
      <w:bookmarkEnd w:id="29"/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предложения.</w:t>
      </w:r>
    </w:p>
    <w:p w:rsidR="003D2D03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Обратите внимание на главный член в безличных предложениях. </w:t>
      </w:r>
    </w:p>
    <w:p w:rsidR="00940F34" w:rsidRPr="00744433" w:rsidRDefault="003D2D03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предложения и называем, чем выражено сказуемое:</w:t>
      </w:r>
    </w:p>
    <w:p w:rsidR="003D2D03" w:rsidRPr="00744433" w:rsidRDefault="003D2D03" w:rsidP="007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1.За окном мутно.- 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</w:t>
      </w:r>
      <w:r w:rsidR="00940F34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ловом категории состояния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Личным глаголом в безличном значении:  </w:t>
      </w:r>
      <w:r w:rsidRPr="0074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2.Каплет с крыши.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Инфинитивом: </w:t>
      </w:r>
      <w:r w:rsidRPr="00744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Но надо вставать. 9. Надо вставать и работать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Безличным глаголом: </w:t>
      </w:r>
      <w:r w:rsidRPr="00744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10. Мне нездоровится. 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Словами нет: </w:t>
      </w:r>
      <w:r w:rsidRPr="00744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И нет сил.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Краткой формой причастия: </w:t>
      </w:r>
      <w:r w:rsidRPr="00744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В избе жарко натоплено.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Возвратным глаголом в безличном значении: </w:t>
      </w:r>
      <w:r w:rsidRPr="00744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 не хочется работать.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0F34" w:rsidRPr="00BB7A57" w:rsidRDefault="00BB7A57" w:rsidP="00744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B7A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940F34" w:rsidRPr="00BB7A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 </w:t>
      </w:r>
      <w:r w:rsidR="003D2D03" w:rsidRPr="00BB7A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Оформление</w:t>
      </w:r>
      <w:r w:rsidR="00940F34" w:rsidRPr="00BB7A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таблицы.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</w:tblGrid>
      <w:tr w:rsidR="00940F34" w:rsidRPr="00744433" w:rsidTr="009E10E0">
        <w:tc>
          <w:tcPr>
            <w:tcW w:w="83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выражено сказуемое в безличном предложении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51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Словом категории состояния на </w:t>
            </w:r>
            <w:proofErr w:type="gramStart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(сочетание глагола или слова категории состояния на –о с инфинитивом)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2.Личным глаголом в безличном значении.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Инфинитивом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51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Безличным глаголом ( с </w:t>
            </w:r>
            <w:proofErr w:type="gramStart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 –</w:t>
            </w:r>
            <w:proofErr w:type="spellStart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51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Отрицательным словом НЕТ или конструкцией, выражающей отрицание (существительным в родительном падеже </w:t>
            </w:r>
            <w:proofErr w:type="gramStart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47351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или НЕ) </w:t>
            </w:r>
          </w:p>
          <w:p w:rsidR="00940F34" w:rsidRPr="00744433" w:rsidRDefault="00940F34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351" w:rsidRPr="00744433" w:rsidRDefault="00F47351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51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51" w:rsidRPr="00744433" w:rsidRDefault="00F47351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351" w:rsidRPr="00744433" w:rsidRDefault="00F47351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Кратким страдательным причастием среднего рода с суффиксами </w:t>
            </w:r>
            <w:proofErr w:type="gramStart"/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-т-.</w:t>
            </w:r>
          </w:p>
          <w:p w:rsidR="00F47351" w:rsidRPr="00744433" w:rsidRDefault="00F47351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F34" w:rsidRPr="00744433" w:rsidTr="009E10E0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34" w:rsidRPr="00744433" w:rsidRDefault="00F47351" w:rsidP="0074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40F34"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Возвратным глаголом в безличном значении</w:t>
            </w:r>
          </w:p>
        </w:tc>
      </w:tr>
    </w:tbl>
    <w:p w:rsidR="00BB7A57" w:rsidRDefault="00BB7A57" w:rsidP="0074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F34" w:rsidRPr="00BB7A57" w:rsidRDefault="00BB7A57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40F34" w:rsidRPr="00BB7A57">
        <w:rPr>
          <w:rFonts w:ascii="Times New Roman" w:hAnsi="Times New Roman" w:cs="Times New Roman"/>
          <w:b/>
          <w:sz w:val="24"/>
          <w:szCs w:val="24"/>
          <w:u w:val="single"/>
        </w:rPr>
        <w:t>. Работа с учебником. Закрепление темы (работа в группах</w:t>
      </w:r>
      <w:r w:rsidR="00940F34" w:rsidRPr="00BB7A5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940F34" w:rsidRPr="00744433" w:rsidRDefault="00940F34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- Прочитайте сведения в учебнике на стр. 94-95. </w:t>
      </w:r>
    </w:p>
    <w:p w:rsidR="00940F34" w:rsidRPr="00744433" w:rsidRDefault="00940F34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- Перед вами предложения из миниатюр Астафьева. Обозначьте грамматические основы и укажите, чем они выражены</w:t>
      </w:r>
      <w:proofErr w:type="gramStart"/>
      <w:r w:rsidRPr="00744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3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E33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3398">
        <w:rPr>
          <w:rFonts w:ascii="Times New Roman" w:hAnsi="Times New Roman" w:cs="Times New Roman"/>
          <w:sz w:val="24"/>
          <w:szCs w:val="24"/>
        </w:rPr>
        <w:t>м. приложение 2)</w:t>
      </w:r>
    </w:p>
    <w:p w:rsidR="00940F34" w:rsidRPr="00744433" w:rsidRDefault="00940F34" w:rsidP="00744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1 гр.</w:t>
      </w:r>
    </w:p>
    <w:p w:rsidR="00940F34" w:rsidRPr="00744433" w:rsidRDefault="00940F34" w:rsidP="0074443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Думается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о конце света. Мне с детства очень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повезло.</w:t>
      </w:r>
    </w:p>
    <w:p w:rsidR="00940F34" w:rsidRPr="00744433" w:rsidRDefault="00940F34" w:rsidP="0074443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Каплет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черёмух.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Завыло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запело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 густо, пронзительно.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Идти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некуда. Слов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понять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За окном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мутно.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душе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было легко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грустно.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2. .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часто приходится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просыпаться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тишины. О медведях, как о чертях,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можно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рассказывать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Пора уж разводить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костёр и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варить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Нет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сна, есть видимость его.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стало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гармонии. В небе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облачка</w:t>
      </w: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F34" w:rsidRPr="00744433" w:rsidRDefault="00F47351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40F34"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номере </w:t>
      </w:r>
      <w:r w:rsidR="00940F34" w:rsidRPr="00744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было накурено</w:t>
      </w:r>
      <w:r w:rsidR="00940F34"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34" w:rsidRPr="00744433" w:rsidRDefault="00940F34" w:rsidP="0074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F34" w:rsidRDefault="00BB7A57" w:rsidP="0074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E7C4B" w:rsidRPr="00BB7A57">
        <w:rPr>
          <w:rFonts w:ascii="Times New Roman" w:hAnsi="Times New Roman" w:cs="Times New Roman"/>
          <w:b/>
          <w:sz w:val="24"/>
          <w:szCs w:val="24"/>
          <w:u w:val="single"/>
        </w:rPr>
        <w:t>. Проверочный тест по вариантам</w:t>
      </w:r>
      <w:r w:rsidR="00CE7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98">
        <w:rPr>
          <w:rFonts w:ascii="Times New Roman" w:hAnsi="Times New Roman" w:cs="Times New Roman"/>
          <w:b/>
          <w:sz w:val="24"/>
          <w:szCs w:val="24"/>
        </w:rPr>
        <w:t>(см.</w:t>
      </w:r>
      <w:r w:rsidR="00CE7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98">
        <w:rPr>
          <w:rFonts w:ascii="Times New Roman" w:hAnsi="Times New Roman" w:cs="Times New Roman"/>
          <w:b/>
          <w:sz w:val="24"/>
          <w:szCs w:val="24"/>
        </w:rPr>
        <w:t>приложение 1)</w:t>
      </w:r>
    </w:p>
    <w:p w:rsidR="006D2951" w:rsidRPr="006D2951" w:rsidRDefault="006D2951" w:rsidP="006D295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i/>
          <w:sz w:val="24"/>
          <w:szCs w:val="24"/>
        </w:rPr>
        <w:t>1 вариант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Из предложенных предложений укажите (письменно):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А)  назывные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Б) определённо-личные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 xml:space="preserve">В) неопределённо-личные 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Г) безличные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951">
        <w:rPr>
          <w:rFonts w:ascii="Times New Roman" w:hAnsi="Times New Roman" w:cs="Times New Roman"/>
          <w:b/>
          <w:sz w:val="24"/>
          <w:szCs w:val="24"/>
        </w:rPr>
        <w:t>Д) двусоставные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Едем бором, тёмными лесами. 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Полночь. Снегопад.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Тихо бреду вдоль пушистых решёток канала.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От её голоса повеяло теплотой. 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Вдыхаешь запах морозной прохлады.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Пронзительный свист синиц уже часто слышен в доме.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ту ночь никому не спалось.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Косые лучи солнца пронизывают весь лес.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избе жарко натопили.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воздухе пахнет сосновой смолой.</w:t>
      </w:r>
    </w:p>
    <w:p w:rsidR="006D2951" w:rsidRPr="006D2951" w:rsidRDefault="006D2951" w:rsidP="006D2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29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вариант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Из предложенных предложений укажите (письменно):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А)  назывные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Б) определённо-личные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 xml:space="preserve">В) неопределённо-личные 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Г) безличные</w:t>
      </w:r>
    </w:p>
    <w:p w:rsidR="006D2951" w:rsidRPr="006D2951" w:rsidRDefault="006D2951" w:rsidP="006D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951">
        <w:rPr>
          <w:rFonts w:ascii="Times New Roman" w:hAnsi="Times New Roman" w:cs="Times New Roman"/>
          <w:b/>
          <w:sz w:val="24"/>
          <w:szCs w:val="24"/>
        </w:rPr>
        <w:t>Д) двусоставные</w:t>
      </w:r>
    </w:p>
    <w:p w:rsidR="006D2951" w:rsidRPr="006D2951" w:rsidRDefault="006D2951" w:rsidP="006D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Что пишут в газетах?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Написать ответ товарищу надо сегодня же.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Цыплят по осени считают.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Можно выполнить задание за два часа.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Единою солдатскою судьбою нас фронт и тыл спаяли навсегда.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Надо требовать от детей аккуратности во всем.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Выхожу из дому рано утром.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Друга узнают в несчастье.</w:t>
      </w:r>
    </w:p>
    <w:p w:rsidR="006D2951" w:rsidRPr="006D2951" w:rsidRDefault="006D2951" w:rsidP="006D2951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Встань, весь край мой поруганный, на врага.</w:t>
      </w:r>
    </w:p>
    <w:p w:rsidR="006D2951" w:rsidRPr="006D2951" w:rsidRDefault="006D2951" w:rsidP="006D295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Красная площадь. Народ.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6D2951">
        <w:rPr>
          <w:rFonts w:ascii="Times New Roman" w:hAnsi="Times New Roman" w:cs="Times New Roman"/>
          <w:b/>
          <w:sz w:val="24"/>
          <w:szCs w:val="24"/>
        </w:rPr>
        <w:t xml:space="preserve">   3 вариант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951">
        <w:rPr>
          <w:rFonts w:ascii="Times New Roman" w:hAnsi="Times New Roman" w:cs="Times New Roman"/>
          <w:b/>
          <w:bCs/>
          <w:sz w:val="24"/>
          <w:szCs w:val="24"/>
        </w:rPr>
        <w:t>Из предложенных предложений  укажите (письменно):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А)  назывные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Б) определённо-личные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 xml:space="preserve">В) неопределённо-личные 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b/>
          <w:bCs/>
          <w:sz w:val="24"/>
          <w:szCs w:val="24"/>
        </w:rPr>
        <w:t>Г) безличные</w:t>
      </w:r>
    </w:p>
    <w:p w:rsidR="006D2951" w:rsidRPr="006D2951" w:rsidRDefault="006D2951" w:rsidP="006D295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951">
        <w:rPr>
          <w:rFonts w:ascii="Times New Roman" w:hAnsi="Times New Roman" w:cs="Times New Roman"/>
          <w:b/>
          <w:sz w:val="24"/>
          <w:szCs w:val="24"/>
        </w:rPr>
        <w:t>Д) двусоставные</w:t>
      </w:r>
    </w:p>
    <w:p w:rsidR="006D2951" w:rsidRPr="006D2951" w:rsidRDefault="006D2951" w:rsidP="006D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2951">
        <w:rPr>
          <w:rFonts w:ascii="Times New Roman" w:hAnsi="Times New Roman" w:cs="Times New Roman"/>
          <w:sz w:val="24"/>
          <w:szCs w:val="24"/>
        </w:rPr>
        <w:t>1.За дверью бегают.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2. В переулке пахнет морем.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3. Москва. Царские палаты.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4. Будем вместе служить.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5. Мне не хватает нежности твоей.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6. Установились морозные дни.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7. Береги честь смолоду.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8. Уже совсем рассвело.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9. Сообщили о резком похолодании.</w:t>
      </w:r>
    </w:p>
    <w:p w:rsidR="006D2951" w:rsidRPr="006D2951" w:rsidRDefault="006D2951" w:rsidP="006D2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51">
        <w:rPr>
          <w:rFonts w:ascii="Times New Roman" w:hAnsi="Times New Roman" w:cs="Times New Roman"/>
          <w:sz w:val="24"/>
          <w:szCs w:val="24"/>
        </w:rPr>
        <w:t>10. У меня нет уверенности.</w:t>
      </w:r>
    </w:p>
    <w:p w:rsidR="006D2951" w:rsidRPr="006D2951" w:rsidRDefault="006D2951" w:rsidP="0074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F34" w:rsidRPr="00BB7A57" w:rsidRDefault="00BB7A57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7A5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40F34" w:rsidRPr="00BB7A57">
        <w:rPr>
          <w:rFonts w:ascii="Times New Roman" w:hAnsi="Times New Roman" w:cs="Times New Roman"/>
          <w:b/>
          <w:sz w:val="24"/>
          <w:szCs w:val="24"/>
          <w:u w:val="single"/>
        </w:rPr>
        <w:t>. Итог урока.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Изменяются ли безличные глаголы по лицам и числам? (НЕТ) 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Есть ли подлежащее, т.е. лицо, выполняющее действие, в предложении с безличными глаголами? (НЕТ) 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Связаны ли понятия безличный глагол и безличное предложение? (ДА) 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Безличное предложение – это односоставное предложение? (ДА) 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Можно ли восстановить подлежащее в безличном предложении? (НЕТ)</w:t>
      </w:r>
    </w:p>
    <w:p w:rsidR="00940F34" w:rsidRPr="00744433" w:rsidRDefault="00940F34" w:rsidP="0074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34" w:rsidRPr="00744433" w:rsidRDefault="00BB7A57" w:rsidP="00744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940F34" w:rsidRPr="00744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30" w:name="_GoBack"/>
      <w:r w:rsidR="00940F34" w:rsidRPr="00BB7A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на дом</w:t>
      </w:r>
      <w:r w:rsidR="00940F34" w:rsidRPr="00744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30"/>
      <w:r w:rsidR="00940F34" w:rsidRPr="00744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выбору уч-ся):</w:t>
      </w:r>
    </w:p>
    <w:p w:rsidR="00940F34" w:rsidRPr="00744433" w:rsidRDefault="00940F34" w:rsidP="0074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33">
        <w:rPr>
          <w:rFonts w:ascii="Times New Roman" w:hAnsi="Times New Roman" w:cs="Times New Roman"/>
          <w:sz w:val="24"/>
          <w:szCs w:val="24"/>
        </w:rPr>
        <w:t>1)  Упр. 199 или  упр. 204.</w:t>
      </w:r>
    </w:p>
    <w:p w:rsidR="00940F34" w:rsidRPr="00744433" w:rsidRDefault="00940F34" w:rsidP="007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33">
        <w:rPr>
          <w:rFonts w:ascii="Times New Roman" w:hAnsi="Times New Roman" w:cs="Times New Roman"/>
          <w:sz w:val="24"/>
          <w:szCs w:val="24"/>
        </w:rPr>
        <w:t xml:space="preserve"> 2) Выпишите безличные предложения из «Капитанской дочки» Пушкина (8 предложений) (для сильной группы).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="00BE5D3F"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</w:t>
      </w:r>
      <w:r w:rsidRPr="007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выражения сказуемого.</w:t>
      </w:r>
    </w:p>
    <w:sectPr w:rsidR="00940F34" w:rsidRPr="00744433" w:rsidSect="007444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22A"/>
    <w:multiLevelType w:val="hybridMultilevel"/>
    <w:tmpl w:val="17F6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C57"/>
    <w:multiLevelType w:val="hybridMultilevel"/>
    <w:tmpl w:val="41C81B50"/>
    <w:lvl w:ilvl="0" w:tplc="0E6EE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09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4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24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EA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0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2B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A8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3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B945F7"/>
    <w:multiLevelType w:val="hybridMultilevel"/>
    <w:tmpl w:val="EF145E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BA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2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1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5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2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3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4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A5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DD1D6D"/>
    <w:multiLevelType w:val="hybridMultilevel"/>
    <w:tmpl w:val="E5CEC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854CA"/>
    <w:multiLevelType w:val="hybridMultilevel"/>
    <w:tmpl w:val="F9027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B6FD0"/>
    <w:multiLevelType w:val="hybridMultilevel"/>
    <w:tmpl w:val="C06E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47C37"/>
    <w:multiLevelType w:val="hybridMultilevel"/>
    <w:tmpl w:val="49F81362"/>
    <w:lvl w:ilvl="0" w:tplc="DC5A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01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CC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9A6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65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67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0C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CB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0917"/>
    <w:multiLevelType w:val="hybridMultilevel"/>
    <w:tmpl w:val="AD4600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804387"/>
    <w:multiLevelType w:val="hybridMultilevel"/>
    <w:tmpl w:val="9A84402A"/>
    <w:lvl w:ilvl="0" w:tplc="E50CAC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0465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B21E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8EF7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B05A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D28D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4AC0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0EE5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00EE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F34"/>
    <w:rsid w:val="001B3A98"/>
    <w:rsid w:val="002F5526"/>
    <w:rsid w:val="00311FD4"/>
    <w:rsid w:val="003D2D03"/>
    <w:rsid w:val="004729AD"/>
    <w:rsid w:val="004E0162"/>
    <w:rsid w:val="005C41CE"/>
    <w:rsid w:val="006D2951"/>
    <w:rsid w:val="006F37AB"/>
    <w:rsid w:val="00744433"/>
    <w:rsid w:val="008206BF"/>
    <w:rsid w:val="00940F34"/>
    <w:rsid w:val="00A96E4C"/>
    <w:rsid w:val="00B15A21"/>
    <w:rsid w:val="00B41725"/>
    <w:rsid w:val="00BB7A57"/>
    <w:rsid w:val="00BE5D3F"/>
    <w:rsid w:val="00C0429C"/>
    <w:rsid w:val="00CE7C4B"/>
    <w:rsid w:val="00E9562F"/>
    <w:rsid w:val="00EE3398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190">
          <w:marLeft w:val="29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5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4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2012-02-04T08:32:00Z</dcterms:created>
  <dcterms:modified xsi:type="dcterms:W3CDTF">2013-06-21T07:03:00Z</dcterms:modified>
</cp:coreProperties>
</file>